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601" w:rsidRDefault="00FA37E2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-711200</wp:posOffset>
            </wp:positionH>
            <wp:positionV relativeFrom="paragraph">
              <wp:posOffset>-1109345</wp:posOffset>
            </wp:positionV>
            <wp:extent cx="7315200" cy="1034763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7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242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7E2"/>
    <w:rsid w:val="00242601"/>
    <w:rsid w:val="00A61A57"/>
    <w:rsid w:val="00F92192"/>
    <w:rsid w:val="00FA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95F4E1-8103-41E7-A113-3DD8BB22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EVANGELISTA</dc:creator>
  <cp:keywords/>
  <dc:description/>
  <cp:lastModifiedBy>ANGELA EVANGELISTA</cp:lastModifiedBy>
  <cp:revision>1</cp:revision>
  <dcterms:created xsi:type="dcterms:W3CDTF">2025-11-24T07:44:00Z</dcterms:created>
  <dcterms:modified xsi:type="dcterms:W3CDTF">2025-11-24T07:45:00Z</dcterms:modified>
</cp:coreProperties>
</file>