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0A31" w14:textId="585BACD7" w:rsidR="00B2289B" w:rsidRDefault="002824BA" w:rsidP="002824BA">
      <w:r>
        <w:t>-The main goal of this thesis is to describe certain numerical integration methods, together with their properties and solutions. There will also be some Matlab code examples</w:t>
      </w:r>
      <w:r w:rsidR="0058484A">
        <w:t xml:space="preserve"> </w:t>
      </w:r>
      <w:r>
        <w:t>as well as real-world applications of these topics. This bachelor’s thesis was motivated by</w:t>
      </w:r>
      <w:r w:rsidR="0058484A">
        <w:t xml:space="preserve"> </w:t>
      </w:r>
      <w:r>
        <w:t xml:space="preserve">the practicality of numerical integration methods in our daily lives. </w:t>
      </w:r>
      <w:r w:rsidR="00B2289B">
        <w:t>This topic has a wide range of applications in physics, mathematics, chemistry, and computer science</w:t>
      </w:r>
      <w:r w:rsidR="00B2289B">
        <w:t>.</w:t>
      </w:r>
    </w:p>
    <w:p w14:paraId="1E867769" w14:textId="77777777" w:rsidR="00B2289B" w:rsidRDefault="00405B9E" w:rsidP="00B2289B">
      <w:r>
        <w:t>The methods are</w:t>
      </w:r>
      <w:r w:rsidR="002824BA">
        <w:t xml:space="preserve"> used to identify</w:t>
      </w:r>
      <w:r w:rsidR="0058484A">
        <w:t xml:space="preserve"> </w:t>
      </w:r>
      <w:r w:rsidR="002824BA">
        <w:t xml:space="preserve">irregularly shaped areas. </w:t>
      </w:r>
      <w:r w:rsidR="00B2289B">
        <w:t xml:space="preserve">Petronas buildings located in </w:t>
      </w:r>
      <w:r w:rsidR="00B2289B" w:rsidRPr="00151900">
        <w:t xml:space="preserve">Malaysia </w:t>
      </w:r>
      <w:r w:rsidR="00B2289B">
        <w:t>were designed using integration methods to make them stronger. Finding volumes of wine barrels was one of the early applications of integration.</w:t>
      </w:r>
    </w:p>
    <w:p w14:paraId="3B9DB607" w14:textId="50029031" w:rsidR="002824BA" w:rsidRDefault="002824BA" w:rsidP="002824BA">
      <w:r>
        <w:t xml:space="preserve"> All the examples presented below are created by me except for the last one.</w:t>
      </w:r>
    </w:p>
    <w:p w14:paraId="12620B34" w14:textId="77777777" w:rsidR="00244014" w:rsidRDefault="00244014" w:rsidP="002824BA"/>
    <w:p w14:paraId="12F071B4" w14:textId="49AA0AC1" w:rsidR="002824BA" w:rsidRDefault="002824BA" w:rsidP="002824BA">
      <w:r>
        <w:t>-Differentiation is a method of finding the derivative of a function. Mathematicians use a procedure called differentiation to determine a function's instantaneous rate of change based on one of its variables.</w:t>
      </w:r>
      <w:r w:rsidR="0010602E">
        <w:t xml:space="preserve"> </w:t>
      </w:r>
      <w:r w:rsidR="0010602E">
        <w:t>Using the optimal value for h gives us minimal error. This formula is known as the forward-difference formula if h &gt; 0 and the backward-difference formula if h &lt; 0.</w:t>
      </w:r>
    </w:p>
    <w:p w14:paraId="2D46B213" w14:textId="1051753F" w:rsidR="002824BA" w:rsidRDefault="002824BA" w:rsidP="002824BA">
      <w:r>
        <w:t xml:space="preserve">Example: </w:t>
      </w:r>
      <w:r w:rsidR="00C231A2">
        <w:t>In this exercise w</w:t>
      </w:r>
      <w:r>
        <w:t>e use the forward difference formula for the function 1/x and x0=2,3.</w:t>
      </w:r>
    </w:p>
    <w:p w14:paraId="4F9C5D8D" w14:textId="34382D64" w:rsidR="002824BA" w:rsidRDefault="002824BA" w:rsidP="002824BA">
      <w:r>
        <w:t xml:space="preserve">We can also calculate a bound for the </w:t>
      </w:r>
      <w:r w:rsidR="00C92D57" w:rsidRPr="00C92D57">
        <w:t>approximation</w:t>
      </w:r>
      <w:r w:rsidR="00C92D57" w:rsidRPr="00C92D57">
        <w:t xml:space="preserve"> </w:t>
      </w:r>
      <w:r>
        <w:t xml:space="preserve">error. We can conclude that 0.02 is more suitable </w:t>
      </w:r>
      <w:r w:rsidR="00C231A2">
        <w:t>as</w:t>
      </w:r>
      <w:r>
        <w:t xml:space="preserve"> h</w:t>
      </w:r>
      <w:r w:rsidR="00C231A2">
        <w:t xml:space="preserve"> value</w:t>
      </w:r>
      <w:r>
        <w:t xml:space="preserve"> than the other two.</w:t>
      </w:r>
    </w:p>
    <w:p w14:paraId="5542E090" w14:textId="77777777" w:rsidR="002824BA" w:rsidRDefault="002824BA" w:rsidP="002824BA"/>
    <w:p w14:paraId="01ADE143" w14:textId="77777777" w:rsidR="002824BA" w:rsidRDefault="002824BA" w:rsidP="002824BA">
      <w:r>
        <w:t>-We introduce the weighted mean value here because we'll utilize it later.</w:t>
      </w:r>
    </w:p>
    <w:p w14:paraId="06A77EDE" w14:textId="608C42F2" w:rsidR="002824BA" w:rsidRDefault="002824BA" w:rsidP="002824BA">
      <w:r>
        <w:t xml:space="preserve">We need a </w:t>
      </w:r>
      <w:r w:rsidR="009245FE">
        <w:t>continuous</w:t>
      </w:r>
      <w:r>
        <w:t xml:space="preserve"> function f on [a,b], a </w:t>
      </w:r>
      <w:r w:rsidR="00C92D57">
        <w:t>R</w:t>
      </w:r>
      <w:r w:rsidR="00C92D57" w:rsidRPr="00C92D57">
        <w:t>iemann</w:t>
      </w:r>
      <w:r w:rsidR="00C92D57" w:rsidRPr="00C92D57">
        <w:t xml:space="preserve"> </w:t>
      </w:r>
      <w:r>
        <w:t>integrable function g on [a,b] that does not change its sign(A bounded function on a compact</w:t>
      </w:r>
      <w:r w:rsidR="00F5764A">
        <w:t>(bounded and closed)</w:t>
      </w:r>
      <w:r>
        <w:t xml:space="preserve"> interval [a, b] is Riemann integrable if and only if it is continuous almost everywhere)</w:t>
      </w:r>
    </w:p>
    <w:p w14:paraId="62BAAE9D" w14:textId="77777777" w:rsidR="002824BA" w:rsidRDefault="002824BA" w:rsidP="002824BA">
      <w:r>
        <w:t>Example: We have the function 1+x^2 on the interval [-1,2]. We apply the Weighted Mean Value Theorem.</w:t>
      </w:r>
    </w:p>
    <w:p w14:paraId="2EC9B510" w14:textId="15489D17" w:rsidR="002824BA" w:rsidRDefault="002824BA" w:rsidP="002824BA">
      <w:r>
        <w:t xml:space="preserve">The function </w:t>
      </w:r>
      <w:r w:rsidR="005F3AA1">
        <w:t xml:space="preserve">f </w:t>
      </w:r>
      <w:r>
        <w:t xml:space="preserve">is a </w:t>
      </w:r>
      <w:r w:rsidR="00A81FE6">
        <w:t>continuous</w:t>
      </w:r>
      <w:r>
        <w:t xml:space="preserve"> function o</w:t>
      </w:r>
      <w:r w:rsidR="005F3AA1">
        <w:t>n</w:t>
      </w:r>
      <w:r>
        <w:t xml:space="preserve"> that interval because we have a sum of elementary functions. We apply the definition for g(x)≡</w:t>
      </w:r>
      <w:r w:rsidR="0058484A">
        <w:t>1</w:t>
      </w:r>
      <w:r w:rsidR="00FD3195">
        <w:t>(</w:t>
      </w:r>
      <w:r w:rsidR="00BE76FD">
        <w:t>identical</w:t>
      </w:r>
      <w:r w:rsidR="00E777CE">
        <w:t xml:space="preserve"> to 1</w:t>
      </w:r>
      <w:r w:rsidR="00FD3195">
        <w:t>)</w:t>
      </w:r>
      <w:r>
        <w:t>.</w:t>
      </w:r>
    </w:p>
    <w:p w14:paraId="0B33F0EC" w14:textId="1E69636C" w:rsidR="002824BA" w:rsidRDefault="002824BA" w:rsidP="002824BA">
      <w:r>
        <w:t xml:space="preserve">The average value of the function is </w:t>
      </w:r>
      <w:r w:rsidR="00871F0E">
        <w:t>21/3</w:t>
      </w:r>
      <w:r>
        <w:t xml:space="preserve"> </w:t>
      </w:r>
      <w:r w:rsidR="00EB55DD">
        <w:t>and</w:t>
      </w:r>
      <w:r>
        <w:t xml:space="preserve"> c =</w:t>
      </w:r>
      <w:r w:rsidR="00871F0E">
        <w:t>21/6</w:t>
      </w:r>
      <w:r>
        <w:t>.</w:t>
      </w:r>
    </w:p>
    <w:p w14:paraId="053A2FB7" w14:textId="77777777" w:rsidR="00244014" w:rsidRDefault="00244014" w:rsidP="002824BA"/>
    <w:p w14:paraId="4FFA7DF4" w14:textId="56A338A0" w:rsidR="002824BA" w:rsidRDefault="002824BA" w:rsidP="002824BA">
      <w:r>
        <w:t>-Simpson's rule is a method of numerical integration which is</w:t>
      </w:r>
      <w:r w:rsidR="00847047">
        <w:t xml:space="preserve"> </w:t>
      </w:r>
      <w:r>
        <w:t>more accurate than the Trapezoidal rule. We want to compare the two methods of approximation.</w:t>
      </w:r>
    </w:p>
    <w:p w14:paraId="57BEEC48" w14:textId="3E31B323" w:rsidR="002824BA" w:rsidRDefault="002824BA" w:rsidP="002824BA">
      <w:r>
        <w:t xml:space="preserve">Example: We use the </w:t>
      </w:r>
      <w:r w:rsidR="00C92D57" w:rsidRPr="00C92D57">
        <w:t>approximation</w:t>
      </w:r>
      <w:r w:rsidR="00C92D57" w:rsidRPr="00C92D57">
        <w:t xml:space="preserve"> </w:t>
      </w:r>
      <w:r>
        <w:t xml:space="preserve">methods for the function x^3 on the interval [1,3] without the errors, that's why we have </w:t>
      </w:r>
      <w:r w:rsidR="00C92D57" w:rsidRPr="00C92D57">
        <w:t>approximately</w:t>
      </w:r>
      <w:r w:rsidR="00C92D57" w:rsidRPr="00C92D57">
        <w:t xml:space="preserve"> </w:t>
      </w:r>
      <w:r>
        <w:t>equal and not equal.</w:t>
      </w:r>
    </w:p>
    <w:p w14:paraId="527B5C8C" w14:textId="6DD53036" w:rsidR="002824BA" w:rsidRDefault="002824BA" w:rsidP="002824BA">
      <w:r>
        <w:t xml:space="preserve">We get 28 for the Trapezoidal </w:t>
      </w:r>
      <w:r w:rsidR="00C92D57" w:rsidRPr="00C92D57">
        <w:t xml:space="preserve">approximation </w:t>
      </w:r>
      <w:r>
        <w:t>and 20 for Simpson which is the exact value of the integral. Our hypothesis comes true, Simpson's being more accurate.</w:t>
      </w:r>
    </w:p>
    <w:p w14:paraId="619A5141" w14:textId="77777777" w:rsidR="002824BA" w:rsidRDefault="002824BA" w:rsidP="002824BA"/>
    <w:p w14:paraId="782C281D" w14:textId="33DCD20E" w:rsidR="002824BA" w:rsidRDefault="002824BA" w:rsidP="002824BA">
      <w:r>
        <w:lastRenderedPageBreak/>
        <w:t xml:space="preserve">-Composite rules are applied on subintervals. We have n+1 numbers x0 being the first one and xn being the last one. It is like an arithmetic </w:t>
      </w:r>
      <w:r w:rsidR="00C92D57" w:rsidRPr="00C92D57">
        <w:t>progression</w:t>
      </w:r>
      <w:r w:rsidR="00C92D57" w:rsidRPr="00C92D57">
        <w:t xml:space="preserve"> </w:t>
      </w:r>
      <w:r>
        <w:t>with ratio h. That's why h=(b-a)/n, b being the last element and a the first one.</w:t>
      </w:r>
    </w:p>
    <w:p w14:paraId="6CB1AD7A" w14:textId="77777777" w:rsidR="00082FD7" w:rsidRDefault="00A148F6" w:rsidP="002824BA">
      <w:r>
        <w:t>-</w:t>
      </w:r>
      <w:r w:rsidR="002824BA">
        <w:t xml:space="preserve">The difference between the composite trapezoidal rule and the trapezoidal rule is that in the composite one the interval [a,b] is divided into n parts, each value of each point in the interval being added to the sum. At the error of the </w:t>
      </w:r>
      <w:r>
        <w:t>composite</w:t>
      </w:r>
      <w:r w:rsidR="002824BA">
        <w:t xml:space="preserve"> rule we will subtract n terms.</w:t>
      </w:r>
    </w:p>
    <w:p w14:paraId="5126940F" w14:textId="4601A264" w:rsidR="002824BA" w:rsidRDefault="002824BA" w:rsidP="002824BA">
      <w:r>
        <w:t>Example: We have the function 5*x*e^(-2*x) and three segments should be used so n=3. So we calculate h, we give common factor 1/2 and substitute everything and we'll get 0.38. At the point b we</w:t>
      </w:r>
      <w:r w:rsidR="00082FD7">
        <w:t>’</w:t>
      </w:r>
      <w:r>
        <w:t xml:space="preserve">ll do an integration by parts to get our exact value of the integral. The error is the difference between </w:t>
      </w:r>
      <w:r w:rsidR="00C92D57" w:rsidRPr="00C92D57">
        <w:t xml:space="preserve">approximation </w:t>
      </w:r>
      <w:r>
        <w:t>and exact value.</w:t>
      </w:r>
    </w:p>
    <w:p w14:paraId="500AD220" w14:textId="77777777" w:rsidR="002824BA" w:rsidRDefault="002824BA" w:rsidP="002824BA"/>
    <w:p w14:paraId="4A2BE4D3" w14:textId="038D159B" w:rsidR="002824BA" w:rsidRDefault="002824BA" w:rsidP="002824BA">
      <w:r>
        <w:t>-</w:t>
      </w:r>
      <w:r w:rsidR="00082FD7">
        <w:t xml:space="preserve">The </w:t>
      </w:r>
      <w:r>
        <w:t>Composite Simpson Rule and The Simpson Rule are similar as well except for the fact that at the Composite one we have n terms and each value of each term will be added to the sum</w:t>
      </w:r>
      <w:r w:rsidR="00082FD7">
        <w:t>.</w:t>
      </w:r>
      <w:r>
        <w:t xml:space="preserve"> </w:t>
      </w:r>
      <w:r w:rsidR="00082FD7">
        <w:t>The</w:t>
      </w:r>
      <w:r>
        <w:t xml:space="preserve"> coefficient </w:t>
      </w:r>
      <w:r w:rsidR="00082FD7">
        <w:t xml:space="preserve">will be </w:t>
      </w:r>
      <w:r>
        <w:t>4 if it the coefficient is an odd number and 2 if it is an even one.</w:t>
      </w:r>
    </w:p>
    <w:p w14:paraId="10F64C45" w14:textId="77777777" w:rsidR="002824BA" w:rsidRDefault="002824BA" w:rsidP="002824BA"/>
    <w:p w14:paraId="53D8AFD5" w14:textId="77777777" w:rsidR="002824BA" w:rsidRDefault="002824BA" w:rsidP="002824BA">
      <w:r>
        <w:t>-The Closed Newton Cotes chapter is more to present what kind of methods are part of the closed ones, the trapezoidal method being already presented.</w:t>
      </w:r>
    </w:p>
    <w:p w14:paraId="3ADE6422" w14:textId="77777777" w:rsidR="002824BA" w:rsidRDefault="002824BA" w:rsidP="002824BA"/>
    <w:p w14:paraId="00B43975" w14:textId="77777777" w:rsidR="002824BA" w:rsidRDefault="002824BA" w:rsidP="002824BA">
      <w:r>
        <w:t>-For the Open Newton Cotes with n=0 we have the Midpoint Rule. Here x_{-1} is a and x_{n+1} is b and x_{0} is the middle of the interval. h = (b-a)/(n+2) probably because we add the term x_{-1} and x_{n+1}.</w:t>
      </w:r>
    </w:p>
    <w:p w14:paraId="1D0CED76" w14:textId="77777777" w:rsidR="002824BA" w:rsidRDefault="002824BA" w:rsidP="002824BA"/>
    <w:p w14:paraId="13FE84F0" w14:textId="77777777" w:rsidR="002824BA" w:rsidRDefault="002824BA" w:rsidP="002824BA">
      <w:r>
        <w:t>-We have the adaptive Quadrature which uses Simpson's Rule multiple times. Basically we have to compare the two absolute values and we conclude that they are very similar.</w:t>
      </w:r>
    </w:p>
    <w:p w14:paraId="263EAB97" w14:textId="77777777" w:rsidR="002824BA" w:rsidRDefault="002824BA" w:rsidP="002824BA"/>
    <w:p w14:paraId="6556D8E7" w14:textId="77777777" w:rsidR="00244014" w:rsidRDefault="002824BA" w:rsidP="002824BA">
      <w:r>
        <w:t xml:space="preserve">-And for the last part I chose a real life application with </w:t>
      </w:r>
      <w:r w:rsidR="00C92D57">
        <w:t>M</w:t>
      </w:r>
      <w:r>
        <w:t xml:space="preserve">atlab code, more precisely the calculation of an ellipsoidal surface. We have an </w:t>
      </w:r>
      <w:r w:rsidR="00C92D57" w:rsidRPr="00C92D57">
        <w:t>ellipsoid</w:t>
      </w:r>
      <w:r w:rsidR="00C92D57" w:rsidRPr="00C92D57">
        <w:t xml:space="preserve"> </w:t>
      </w:r>
      <w:r>
        <w:t xml:space="preserve">because we rotate the ellipse around the x axis. We have the equation of the radius, certain values for alpha and beta and an integral. </w:t>
      </w:r>
    </w:p>
    <w:p w14:paraId="5788B8C9" w14:textId="77777777" w:rsidR="00244014" w:rsidRDefault="002824BA" w:rsidP="002824BA">
      <w:r>
        <w:t xml:space="preserve">Syms lists the names of all symbolic scalar variables, functions, and arrays in the MATLAB workspace. Sym is a </w:t>
      </w:r>
      <w:r w:rsidR="00C92D57" w:rsidRPr="00C92D57">
        <w:t>symbolic</w:t>
      </w:r>
      <w:r w:rsidR="00C92D57" w:rsidRPr="00C92D57">
        <w:t xml:space="preserve"> </w:t>
      </w:r>
      <w:r>
        <w:t>variable.</w:t>
      </w:r>
      <w:r w:rsidR="00244014">
        <w:t xml:space="preserve"> </w:t>
      </w:r>
      <w:r>
        <w:t xml:space="preserve">vpa is used for the number of decimals. </w:t>
      </w:r>
    </w:p>
    <w:p w14:paraId="28928039" w14:textId="4E3B646E" w:rsidR="00CE6C85" w:rsidRPr="002824BA" w:rsidRDefault="002824BA" w:rsidP="002824BA">
      <w:r>
        <w:t xml:space="preserve">For the last part we have 4 numerical integration methods compared based on </w:t>
      </w:r>
      <w:r w:rsidR="00C92D57" w:rsidRPr="00C92D57">
        <w:t xml:space="preserve">approximation </w:t>
      </w:r>
      <w:r>
        <w:t xml:space="preserve">error. The 4*pi*alpha is </w:t>
      </w:r>
      <w:r w:rsidR="00082FD7">
        <w:t xml:space="preserve">the </w:t>
      </w:r>
      <w:r>
        <w:t xml:space="preserve">common </w:t>
      </w:r>
      <w:r w:rsidR="00082FD7">
        <w:t xml:space="preserve">part </w:t>
      </w:r>
      <w:r>
        <w:t>to all 4. The integral is different. Romberg has the biggest error so it's the worst in this case.</w:t>
      </w:r>
    </w:p>
    <w:sectPr w:rsidR="00CE6C85" w:rsidRPr="0028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78"/>
    <w:rsid w:val="00082FD7"/>
    <w:rsid w:val="0010602E"/>
    <w:rsid w:val="00151900"/>
    <w:rsid w:val="00244014"/>
    <w:rsid w:val="002824BA"/>
    <w:rsid w:val="0039349E"/>
    <w:rsid w:val="00405B9E"/>
    <w:rsid w:val="0058484A"/>
    <w:rsid w:val="005F3AA1"/>
    <w:rsid w:val="00726E6B"/>
    <w:rsid w:val="00780878"/>
    <w:rsid w:val="00847047"/>
    <w:rsid w:val="00871F0E"/>
    <w:rsid w:val="009245FE"/>
    <w:rsid w:val="00A148F6"/>
    <w:rsid w:val="00A81FE6"/>
    <w:rsid w:val="00B2289B"/>
    <w:rsid w:val="00BE76FD"/>
    <w:rsid w:val="00C231A2"/>
    <w:rsid w:val="00C92D57"/>
    <w:rsid w:val="00C9696E"/>
    <w:rsid w:val="00CE6C85"/>
    <w:rsid w:val="00CF14A0"/>
    <w:rsid w:val="00E777CE"/>
    <w:rsid w:val="00EB55DD"/>
    <w:rsid w:val="00F5764A"/>
    <w:rsid w:val="00F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557D"/>
  <w15:chartTrackingRefBased/>
  <w15:docId w15:val="{26AD8822-0861-4DE7-851E-D5EF0DA3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Kohan</dc:creator>
  <cp:keywords/>
  <dc:description/>
  <cp:lastModifiedBy>Alex Kohan</cp:lastModifiedBy>
  <cp:revision>26</cp:revision>
  <dcterms:created xsi:type="dcterms:W3CDTF">2022-06-29T19:52:00Z</dcterms:created>
  <dcterms:modified xsi:type="dcterms:W3CDTF">2022-06-30T00:15:00Z</dcterms:modified>
</cp:coreProperties>
</file>