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5F5" w14:textId="39FBAF3F" w:rsidR="00757E9C" w:rsidRDefault="00757E9C">
      <w:r>
        <w:t xml:space="preserve">6388133 Pitchaya Teerawongpairoj and 6388196 Sasima </w:t>
      </w:r>
      <w:proofErr w:type="spellStart"/>
      <w:r>
        <w:t>Srijanya</w:t>
      </w:r>
      <w:proofErr w:type="spellEnd"/>
    </w:p>
    <w:p w14:paraId="0FAFF5D0" w14:textId="181BAA00" w:rsidR="00F301AF" w:rsidRDefault="00C72D26">
      <w:r>
        <w:t>Question 1</w:t>
      </w:r>
    </w:p>
    <w:p w14:paraId="5FA1F5AB" w14:textId="03CBAE5B" w:rsidR="00C72D26" w:rsidRDefault="00C72D26">
      <w:r w:rsidRPr="00C72D26">
        <w:rPr>
          <w:noProof/>
        </w:rPr>
        <w:drawing>
          <wp:inline distT="0" distB="0" distL="0" distR="0" wp14:anchorId="37EC935B" wp14:editId="7DCAB81F">
            <wp:extent cx="5943600" cy="5144135"/>
            <wp:effectExtent l="0" t="0" r="0" b="0"/>
            <wp:docPr id="205470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80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64D2" w14:textId="63A83DE0" w:rsidR="00C72D26" w:rsidRDefault="00C72D26">
      <w:r>
        <w:t>Question 2</w:t>
      </w:r>
    </w:p>
    <w:p w14:paraId="571FC634" w14:textId="464AC350" w:rsidR="00C72D26" w:rsidRDefault="00C72D26">
      <w:r w:rsidRPr="00C72D26">
        <w:rPr>
          <w:noProof/>
        </w:rPr>
        <w:lastRenderedPageBreak/>
        <w:drawing>
          <wp:inline distT="0" distB="0" distL="0" distR="0" wp14:anchorId="3D33A489" wp14:editId="7F96E0ED">
            <wp:extent cx="5692140" cy="7178040"/>
            <wp:effectExtent l="0" t="0" r="3810" b="3810"/>
            <wp:docPr id="1458125816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25816" name="Picture 1" descr="A screenshot of a math game&#10;&#10;Description automatically generated"/>
                    <pic:cNvPicPr/>
                  </pic:nvPicPr>
                  <pic:blipFill rotWithShape="1">
                    <a:blip r:embed="rId5"/>
                    <a:srcRect r="533"/>
                    <a:stretch/>
                  </pic:blipFill>
                  <pic:spPr bwMode="auto">
                    <a:xfrm>
                      <a:off x="0" y="0"/>
                      <a:ext cx="5692633" cy="717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6"/>
    <w:rsid w:val="00757E9C"/>
    <w:rsid w:val="008C5926"/>
    <w:rsid w:val="00C72D26"/>
    <w:rsid w:val="00F3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86D5"/>
  <w15:chartTrackingRefBased/>
  <w15:docId w15:val="{F279740F-D365-4514-B799-50F9E038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PITCHAYA TEERAWONGPAIROJ</dc:creator>
  <cp:keywords/>
  <dc:description/>
  <cp:lastModifiedBy>PITCHAYA TEERAWONGPAIROJ</cp:lastModifiedBy>
  <cp:revision>2</cp:revision>
  <dcterms:created xsi:type="dcterms:W3CDTF">2023-08-17T04:15:00Z</dcterms:created>
  <dcterms:modified xsi:type="dcterms:W3CDTF">2023-08-17T04:27:00Z</dcterms:modified>
</cp:coreProperties>
</file>