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61E0" w14:textId="59FB8A50" w:rsidR="00254338" w:rsidRPr="002732FC" w:rsidRDefault="00443040" w:rsidP="00443040">
      <w:pPr>
        <w:pStyle w:val="Paragrafoelenco"/>
        <w:numPr>
          <w:ilvl w:val="0"/>
          <w:numId w:val="1"/>
        </w:numPr>
        <w:rPr>
          <w:b/>
          <w:bCs/>
        </w:rPr>
      </w:pPr>
      <w:r w:rsidRPr="002732FC">
        <w:rPr>
          <w:b/>
          <w:bCs/>
        </w:rPr>
        <w:t>ORGANIZATIONAL MODEL:</w:t>
      </w:r>
      <w:r w:rsidR="00B81FAC">
        <w:rPr>
          <w:b/>
          <w:bCs/>
        </w:rPr>
        <w:t xml:space="preserve">  </w:t>
      </w:r>
    </w:p>
    <w:p w14:paraId="2811577C" w14:textId="77777777" w:rsidR="00443040" w:rsidRDefault="00443040" w:rsidP="00443040">
      <w:pPr>
        <w:pStyle w:val="Paragrafoelenco"/>
      </w:pPr>
    </w:p>
    <w:p w14:paraId="109088C7" w14:textId="3439CBCC" w:rsidR="00EB1B86" w:rsidRDefault="00EB1B86" w:rsidP="00443040">
      <w:pPr>
        <w:pStyle w:val="Paragrafoelenco"/>
        <w:rPr>
          <w:lang w:val="en-GB"/>
        </w:rPr>
      </w:pPr>
      <w:r w:rsidRPr="00EB1B86">
        <w:rPr>
          <w:lang w:val="en-GB"/>
        </w:rPr>
        <w:t>Ministry of H</w:t>
      </w:r>
      <w:r>
        <w:rPr>
          <w:lang w:val="en-GB"/>
        </w:rPr>
        <w:t>ealth</w:t>
      </w:r>
    </w:p>
    <w:p w14:paraId="4703B421" w14:textId="252F2719" w:rsidR="00EB1B86" w:rsidRDefault="00EB1B86" w:rsidP="00443040">
      <w:pPr>
        <w:pStyle w:val="Paragrafoelenco"/>
        <w:rPr>
          <w:lang w:val="en-GB"/>
        </w:rPr>
      </w:pPr>
      <w:r>
        <w:rPr>
          <w:lang w:val="en-GB"/>
        </w:rPr>
        <w:tab/>
        <w:t>Website</w:t>
      </w:r>
    </w:p>
    <w:p w14:paraId="0B28A443" w14:textId="28738551" w:rsidR="00EB1B86" w:rsidRPr="00EB1B86" w:rsidRDefault="00EB1B86" w:rsidP="00443040">
      <w:pPr>
        <w:pStyle w:val="Paragrafoelenco"/>
        <w:rPr>
          <w:lang w:val="en-GB"/>
        </w:rPr>
      </w:pPr>
      <w:r>
        <w:rPr>
          <w:lang w:val="en-GB"/>
        </w:rPr>
        <w:t>Citizen</w:t>
      </w:r>
    </w:p>
    <w:p w14:paraId="1B736739" w14:textId="3050BB4C" w:rsidR="00EB1B86" w:rsidRDefault="00EB1B86" w:rsidP="00443040">
      <w:pPr>
        <w:pStyle w:val="Paragrafoelenco"/>
        <w:rPr>
          <w:lang w:val="en-GB"/>
        </w:rPr>
      </w:pPr>
      <w:r w:rsidRPr="00EB1B86">
        <w:rPr>
          <w:lang w:val="en-GB"/>
        </w:rPr>
        <w:t>ASL</w:t>
      </w:r>
    </w:p>
    <w:p w14:paraId="53505A12" w14:textId="5498D013" w:rsidR="00EB1B86" w:rsidRDefault="00EB1B86" w:rsidP="00443040">
      <w:pPr>
        <w:pStyle w:val="Paragrafoelenco"/>
        <w:rPr>
          <w:lang w:val="en-GB"/>
        </w:rPr>
      </w:pPr>
      <w:r>
        <w:rPr>
          <w:lang w:val="en-GB"/>
        </w:rPr>
        <w:tab/>
        <w:t>Email</w:t>
      </w:r>
    </w:p>
    <w:p w14:paraId="3557FC38" w14:textId="240A85BD" w:rsidR="00EB1B86" w:rsidRDefault="00EB1B86" w:rsidP="00443040">
      <w:pPr>
        <w:pStyle w:val="Paragrafoelenco"/>
        <w:rPr>
          <w:lang w:val="en-GB"/>
        </w:rPr>
      </w:pPr>
      <w:r>
        <w:rPr>
          <w:lang w:val="en-GB"/>
        </w:rPr>
        <w:tab/>
        <w:t>Phone number</w:t>
      </w:r>
    </w:p>
    <w:p w14:paraId="6C0E215E" w14:textId="2FD80CA8" w:rsidR="00EB1B86" w:rsidRPr="00EB1B86" w:rsidRDefault="00EB1B86" w:rsidP="00EB1B86">
      <w:pPr>
        <w:pStyle w:val="Paragrafoelenco"/>
        <w:rPr>
          <w:lang w:val="en-GB"/>
        </w:rPr>
      </w:pPr>
      <w:r w:rsidRPr="00EB1B86">
        <w:rPr>
          <w:lang w:val="en-GB"/>
        </w:rPr>
        <w:tab/>
        <w:t>Base doctor</w:t>
      </w:r>
    </w:p>
    <w:p w14:paraId="57EFB719" w14:textId="3ADE4524" w:rsidR="00EB1B86" w:rsidRDefault="00EB1B86" w:rsidP="00443040">
      <w:pPr>
        <w:pStyle w:val="Paragrafoelenco"/>
        <w:rPr>
          <w:lang w:val="en-GB"/>
        </w:rPr>
      </w:pPr>
      <w:r>
        <w:rPr>
          <w:lang w:val="en-GB"/>
        </w:rPr>
        <w:t>Border authority</w:t>
      </w:r>
    </w:p>
    <w:p w14:paraId="21770129" w14:textId="77777777" w:rsidR="00EB1B86" w:rsidRDefault="00EB1B86" w:rsidP="00443040">
      <w:pPr>
        <w:pStyle w:val="Paragrafoelenco"/>
        <w:rPr>
          <w:lang w:val="en-GB"/>
        </w:rPr>
      </w:pPr>
    </w:p>
    <w:p w14:paraId="5829C559" w14:textId="77777777" w:rsidR="00EB1B86" w:rsidRDefault="00EB1B86" w:rsidP="00443040">
      <w:pPr>
        <w:pStyle w:val="Paragrafoelenco"/>
        <w:rPr>
          <w:lang w:val="en-GB"/>
        </w:rPr>
      </w:pPr>
    </w:p>
    <w:p w14:paraId="638B88C8" w14:textId="77777777" w:rsidR="00EB1B86" w:rsidRDefault="00EB1B86" w:rsidP="00443040">
      <w:pPr>
        <w:pStyle w:val="Paragrafoelenco"/>
        <w:rPr>
          <w:lang w:val="en-GB"/>
        </w:rPr>
      </w:pPr>
    </w:p>
    <w:p w14:paraId="05128D05" w14:textId="6257D1DF" w:rsidR="00422692" w:rsidRPr="007641FC" w:rsidRDefault="00422692" w:rsidP="00422692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 w:rsidRPr="007641FC">
        <w:rPr>
          <w:b/>
          <w:bCs/>
          <w:lang w:val="en-GB"/>
        </w:rPr>
        <w:t>FUNCTIONAL MODEL</w:t>
      </w:r>
      <w:r w:rsidR="00833DB8" w:rsidRPr="007641FC">
        <w:rPr>
          <w:b/>
          <w:bCs/>
          <w:lang w:val="en-GB"/>
        </w:rPr>
        <w:t xml:space="preserve"> (CRASO, PROCESS TABLE</w:t>
      </w:r>
      <w:r w:rsidR="003107EA" w:rsidRPr="007641FC">
        <w:rPr>
          <w:b/>
          <w:bCs/>
          <w:lang w:val="en-GB"/>
        </w:rPr>
        <w:t>, UML PROCESS</w:t>
      </w:r>
      <w:r w:rsidR="007641FC" w:rsidRPr="007641FC">
        <w:rPr>
          <w:b/>
          <w:bCs/>
          <w:lang w:val="en-GB"/>
        </w:rPr>
        <w:t>, BPMN</w:t>
      </w:r>
      <w:r w:rsidR="002732FC" w:rsidRPr="007641FC">
        <w:rPr>
          <w:b/>
          <w:bCs/>
          <w:lang w:val="en-GB"/>
        </w:rPr>
        <w:t>):</w:t>
      </w:r>
      <w:r w:rsidR="00850054" w:rsidRPr="007641FC">
        <w:rPr>
          <w:b/>
          <w:bCs/>
          <w:lang w:val="en-GB"/>
        </w:rPr>
        <w:t xml:space="preserve"> N.B Vedere se bisogna farlo per AS IS o TO BE</w:t>
      </w:r>
    </w:p>
    <w:p w14:paraId="000575E1" w14:textId="77777777" w:rsidR="002732FC" w:rsidRPr="007641FC" w:rsidRDefault="002732FC" w:rsidP="002732FC">
      <w:pPr>
        <w:pStyle w:val="Paragrafoelenco"/>
        <w:rPr>
          <w:b/>
          <w:bCs/>
          <w:lang w:val="en-GB"/>
        </w:rPr>
      </w:pPr>
    </w:p>
    <w:p w14:paraId="34AED4F7" w14:textId="09A8CAD1" w:rsidR="002732FC" w:rsidRPr="002732FC" w:rsidRDefault="002732FC" w:rsidP="002732FC">
      <w:pPr>
        <w:pStyle w:val="Paragrafoelenco"/>
        <w:rPr>
          <w:b/>
          <w:bCs/>
          <w:lang w:val="en-GB"/>
        </w:rPr>
      </w:pPr>
      <w:r>
        <w:rPr>
          <w:b/>
          <w:bCs/>
          <w:lang w:val="en-GB"/>
        </w:rPr>
        <w:t>CRASO: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55"/>
        <w:gridCol w:w="1798"/>
        <w:gridCol w:w="1732"/>
      </w:tblGrid>
      <w:tr w:rsidR="00A777DB" w14:paraId="24C73D2A" w14:textId="77777777" w:rsidTr="00A777DB">
        <w:tc>
          <w:tcPr>
            <w:tcW w:w="1755" w:type="dxa"/>
          </w:tcPr>
          <w:p w14:paraId="7F140646" w14:textId="75A62BCA" w:rsidR="00A777DB" w:rsidRDefault="00A777DB" w:rsidP="004226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1798" w:type="dxa"/>
          </w:tcPr>
          <w:p w14:paraId="3E41AC75" w14:textId="1F1B2DD0" w:rsidR="00A777DB" w:rsidRDefault="00A777DB" w:rsidP="004226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CUSTOMER</w:t>
            </w:r>
          </w:p>
        </w:tc>
        <w:tc>
          <w:tcPr>
            <w:tcW w:w="1732" w:type="dxa"/>
          </w:tcPr>
          <w:p w14:paraId="7881D63F" w14:textId="5FA86F85" w:rsidR="00A777DB" w:rsidRDefault="00A777DB" w:rsidP="004226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A777DB" w14:paraId="0F85C1F7" w14:textId="77777777" w:rsidTr="00A777DB">
        <w:tc>
          <w:tcPr>
            <w:tcW w:w="1755" w:type="dxa"/>
          </w:tcPr>
          <w:p w14:paraId="0A8234A0" w14:textId="6996E622" w:rsidR="00A777DB" w:rsidRDefault="00A777DB" w:rsidP="004226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covid swab</w:t>
            </w:r>
          </w:p>
        </w:tc>
        <w:tc>
          <w:tcPr>
            <w:tcW w:w="1798" w:type="dxa"/>
          </w:tcPr>
          <w:p w14:paraId="402992BA" w14:textId="1622C615" w:rsidR="00A777DB" w:rsidRDefault="00A777DB" w:rsidP="004226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citizen</w:t>
            </w:r>
          </w:p>
        </w:tc>
        <w:tc>
          <w:tcPr>
            <w:tcW w:w="1732" w:type="dxa"/>
          </w:tcPr>
          <w:p w14:paraId="15EEB0AE" w14:textId="07A1DD60" w:rsidR="00A777DB" w:rsidRDefault="00A777DB" w:rsidP="004226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swab result</w:t>
            </w:r>
          </w:p>
        </w:tc>
      </w:tr>
    </w:tbl>
    <w:p w14:paraId="4CC2616C" w14:textId="77777777" w:rsidR="00422692" w:rsidRDefault="00422692" w:rsidP="00422692">
      <w:pPr>
        <w:pStyle w:val="Paragrafoelenco"/>
        <w:rPr>
          <w:lang w:val="en-GB"/>
        </w:rPr>
      </w:pPr>
    </w:p>
    <w:p w14:paraId="40AEF5E7" w14:textId="77777777" w:rsidR="00EB1B86" w:rsidRDefault="00EB1B86" w:rsidP="00443040">
      <w:pPr>
        <w:pStyle w:val="Paragrafoelenco"/>
        <w:rPr>
          <w:lang w:val="en-GB"/>
        </w:rPr>
      </w:pPr>
    </w:p>
    <w:p w14:paraId="6CD99C91" w14:textId="4CC85CB0" w:rsidR="002732FC" w:rsidRPr="002732FC" w:rsidRDefault="002732FC" w:rsidP="00443040">
      <w:pPr>
        <w:pStyle w:val="Paragrafoelenco"/>
        <w:rPr>
          <w:b/>
          <w:bCs/>
          <w:lang w:val="en-GB"/>
        </w:rPr>
      </w:pPr>
      <w:r w:rsidRPr="002732FC">
        <w:rPr>
          <w:b/>
          <w:bCs/>
          <w:lang w:val="en-GB"/>
        </w:rPr>
        <w:t>PROCESS TABLE: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45"/>
        <w:gridCol w:w="1798"/>
        <w:gridCol w:w="1801"/>
        <w:gridCol w:w="1828"/>
        <w:gridCol w:w="1736"/>
      </w:tblGrid>
      <w:tr w:rsidR="00A777DB" w14:paraId="43CE7D1C" w14:textId="77777777" w:rsidTr="001366E8">
        <w:tc>
          <w:tcPr>
            <w:tcW w:w="1925" w:type="dxa"/>
          </w:tcPr>
          <w:p w14:paraId="490C67BE" w14:textId="77777777" w:rsidR="00422692" w:rsidRDefault="00422692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25" w:type="dxa"/>
          </w:tcPr>
          <w:p w14:paraId="7BF4BFF5" w14:textId="77777777" w:rsidR="00422692" w:rsidRDefault="00422692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1926" w:type="dxa"/>
          </w:tcPr>
          <w:p w14:paraId="77751555" w14:textId="77777777" w:rsidR="00422692" w:rsidRDefault="00422692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1926" w:type="dxa"/>
          </w:tcPr>
          <w:p w14:paraId="61C05D7B" w14:textId="77777777" w:rsidR="00422692" w:rsidRDefault="00422692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926" w:type="dxa"/>
          </w:tcPr>
          <w:p w14:paraId="2BCF1E69" w14:textId="77777777" w:rsidR="00422692" w:rsidRDefault="00422692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OU INVOLVED</w:t>
            </w:r>
          </w:p>
        </w:tc>
      </w:tr>
      <w:tr w:rsidR="00A777DB" w14:paraId="7FDD262B" w14:textId="77777777" w:rsidTr="001366E8">
        <w:tc>
          <w:tcPr>
            <w:tcW w:w="1925" w:type="dxa"/>
          </w:tcPr>
          <w:p w14:paraId="63A26247" w14:textId="13E23A49" w:rsidR="00422692" w:rsidRDefault="00A777DB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fill form</w:t>
            </w:r>
          </w:p>
        </w:tc>
        <w:tc>
          <w:tcPr>
            <w:tcW w:w="1925" w:type="dxa"/>
          </w:tcPr>
          <w:p w14:paraId="792F9127" w14:textId="77777777" w:rsidR="00422692" w:rsidRDefault="00A777DB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Personal data of the citizen</w:t>
            </w:r>
          </w:p>
          <w:p w14:paraId="302A221B" w14:textId="77777777" w:rsidR="00A777DB" w:rsidRDefault="00A777DB" w:rsidP="001366E8">
            <w:pPr>
              <w:pStyle w:val="Paragrafoelenco"/>
              <w:ind w:left="0"/>
              <w:rPr>
                <w:lang w:val="en-GB"/>
              </w:rPr>
            </w:pPr>
          </w:p>
          <w:p w14:paraId="04AADF75" w14:textId="77777777" w:rsidR="00A777DB" w:rsidRDefault="00A777DB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Trip data</w:t>
            </w:r>
          </w:p>
          <w:p w14:paraId="25EF5B82" w14:textId="77777777" w:rsidR="00A777DB" w:rsidRDefault="00A777DB" w:rsidP="001366E8">
            <w:pPr>
              <w:pStyle w:val="Paragrafoelenco"/>
              <w:ind w:left="0"/>
              <w:rPr>
                <w:lang w:val="en-GB"/>
              </w:rPr>
            </w:pPr>
          </w:p>
          <w:p w14:paraId="67A12617" w14:textId="246D2DAF" w:rsidR="00A777DB" w:rsidRDefault="00A777DB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Signed commitment</w:t>
            </w:r>
          </w:p>
        </w:tc>
        <w:tc>
          <w:tcPr>
            <w:tcW w:w="1926" w:type="dxa"/>
          </w:tcPr>
          <w:p w14:paraId="2C3F3A91" w14:textId="262ACCB7" w:rsidR="00422692" w:rsidRDefault="00A777DB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Form filled</w:t>
            </w:r>
            <w:r w:rsidR="003B5FB0">
              <w:rPr>
                <w:lang w:val="en-GB"/>
              </w:rPr>
              <w:t xml:space="preserve"> </w:t>
            </w:r>
          </w:p>
        </w:tc>
        <w:tc>
          <w:tcPr>
            <w:tcW w:w="1926" w:type="dxa"/>
          </w:tcPr>
          <w:p w14:paraId="10B689F8" w14:textId="588A1007" w:rsidR="00422692" w:rsidRDefault="00A777DB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The citizen fills the form </w:t>
            </w:r>
            <w:r w:rsidR="003B5FB0">
              <w:rPr>
                <w:lang w:val="en-GB"/>
              </w:rPr>
              <w:t xml:space="preserve">on the Ministry web site </w:t>
            </w:r>
            <w:r>
              <w:rPr>
                <w:lang w:val="en-GB"/>
              </w:rPr>
              <w:t>and remain quarantined until the result of the swab. At arrival the citizen delivers it to an authority.</w:t>
            </w:r>
          </w:p>
        </w:tc>
        <w:tc>
          <w:tcPr>
            <w:tcW w:w="1926" w:type="dxa"/>
          </w:tcPr>
          <w:p w14:paraId="45D7B8E6" w14:textId="63B929F0" w:rsidR="00422692" w:rsidRDefault="00A777DB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906367">
              <w:rPr>
                <w:lang w:val="en-GB"/>
              </w:rPr>
              <w:t>itizen</w:t>
            </w:r>
            <w:r w:rsidR="003B5FB0">
              <w:rPr>
                <w:lang w:val="en-GB"/>
              </w:rPr>
              <w:t>, Ministry’s web site</w:t>
            </w:r>
          </w:p>
        </w:tc>
      </w:tr>
      <w:tr w:rsidR="003B5FB0" w:rsidRPr="006457B1" w14:paraId="0A37DD31" w14:textId="77777777" w:rsidTr="001366E8">
        <w:tc>
          <w:tcPr>
            <w:tcW w:w="1925" w:type="dxa"/>
          </w:tcPr>
          <w:p w14:paraId="1E78859C" w14:textId="7ACB68F6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Form check </w:t>
            </w:r>
          </w:p>
        </w:tc>
        <w:tc>
          <w:tcPr>
            <w:tcW w:w="1925" w:type="dxa"/>
          </w:tcPr>
          <w:p w14:paraId="10AA8658" w14:textId="0E6F7FC6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Form data</w:t>
            </w:r>
          </w:p>
        </w:tc>
        <w:tc>
          <w:tcPr>
            <w:tcW w:w="1926" w:type="dxa"/>
          </w:tcPr>
          <w:p w14:paraId="78F09B2F" w14:textId="5767E183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Check result</w:t>
            </w:r>
          </w:p>
        </w:tc>
        <w:tc>
          <w:tcPr>
            <w:tcW w:w="1926" w:type="dxa"/>
          </w:tcPr>
          <w:p w14:paraId="417E4346" w14:textId="2F6462E1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At the border, the border authority checks the form from the Ministry’s web site.</w:t>
            </w:r>
          </w:p>
        </w:tc>
        <w:tc>
          <w:tcPr>
            <w:tcW w:w="1926" w:type="dxa"/>
          </w:tcPr>
          <w:p w14:paraId="23E7AF2B" w14:textId="1EB1EC0C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Border authority, Ministry’s web site</w:t>
            </w:r>
          </w:p>
        </w:tc>
      </w:tr>
      <w:tr w:rsidR="003B5FB0" w14:paraId="4E7AECAD" w14:textId="77777777" w:rsidTr="001366E8">
        <w:tc>
          <w:tcPr>
            <w:tcW w:w="1925" w:type="dxa"/>
          </w:tcPr>
          <w:p w14:paraId="0CB01F1F" w14:textId="480B5B25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Sending data to ASL</w:t>
            </w:r>
          </w:p>
        </w:tc>
        <w:tc>
          <w:tcPr>
            <w:tcW w:w="1925" w:type="dxa"/>
          </w:tcPr>
          <w:p w14:paraId="5BA69B10" w14:textId="48A80300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Citizen data and form check</w:t>
            </w:r>
          </w:p>
        </w:tc>
        <w:tc>
          <w:tcPr>
            <w:tcW w:w="1926" w:type="dxa"/>
          </w:tcPr>
          <w:p w14:paraId="21979480" w14:textId="1C891F69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Data sent to ASL</w:t>
            </w:r>
          </w:p>
        </w:tc>
        <w:tc>
          <w:tcPr>
            <w:tcW w:w="1926" w:type="dxa"/>
          </w:tcPr>
          <w:p w14:paraId="4F28A440" w14:textId="0D1F54AF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If the form is filled, the ministry sends citizen data to the ASL</w:t>
            </w:r>
          </w:p>
        </w:tc>
        <w:tc>
          <w:tcPr>
            <w:tcW w:w="1926" w:type="dxa"/>
          </w:tcPr>
          <w:p w14:paraId="65321C77" w14:textId="70D1BD7D" w:rsidR="003B5FB0" w:rsidRDefault="003B5FB0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ASL, Ministry of Health</w:t>
            </w:r>
          </w:p>
        </w:tc>
      </w:tr>
      <w:tr w:rsidR="00906367" w14:paraId="76D76932" w14:textId="77777777" w:rsidTr="001366E8">
        <w:tc>
          <w:tcPr>
            <w:tcW w:w="1925" w:type="dxa"/>
          </w:tcPr>
          <w:p w14:paraId="0A388AF4" w14:textId="48C7DC19" w:rsidR="00906367" w:rsidRDefault="0090636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ASL</w:t>
            </w:r>
            <w:r w:rsidR="003B5FB0">
              <w:rPr>
                <w:lang w:val="en-GB"/>
              </w:rPr>
              <w:t xml:space="preserve"> contact</w:t>
            </w:r>
          </w:p>
        </w:tc>
        <w:tc>
          <w:tcPr>
            <w:tcW w:w="1925" w:type="dxa"/>
          </w:tcPr>
          <w:p w14:paraId="2385FC50" w14:textId="77777777" w:rsidR="00906367" w:rsidRDefault="00906367" w:rsidP="00906367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Personal data of the citizen</w:t>
            </w:r>
          </w:p>
          <w:p w14:paraId="662D59E8" w14:textId="77777777" w:rsidR="00906367" w:rsidRDefault="00906367" w:rsidP="00906367">
            <w:pPr>
              <w:pStyle w:val="Paragrafoelenco"/>
              <w:ind w:left="0"/>
              <w:rPr>
                <w:lang w:val="en-GB"/>
              </w:rPr>
            </w:pPr>
          </w:p>
          <w:p w14:paraId="74DF191B" w14:textId="77777777" w:rsidR="00906367" w:rsidRDefault="00906367" w:rsidP="00906367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Trip data</w:t>
            </w:r>
          </w:p>
          <w:p w14:paraId="2DD31C5E" w14:textId="77777777" w:rsidR="00906367" w:rsidRDefault="00906367" w:rsidP="00906367">
            <w:pPr>
              <w:pStyle w:val="Paragrafoelenco"/>
              <w:ind w:left="0"/>
              <w:rPr>
                <w:lang w:val="en-GB"/>
              </w:rPr>
            </w:pPr>
          </w:p>
          <w:p w14:paraId="36375988" w14:textId="16F409DC" w:rsidR="00906367" w:rsidRDefault="00906367" w:rsidP="00906367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Signed commitment</w:t>
            </w:r>
          </w:p>
        </w:tc>
        <w:tc>
          <w:tcPr>
            <w:tcW w:w="1926" w:type="dxa"/>
          </w:tcPr>
          <w:p w14:paraId="0472744D" w14:textId="490E7C7C" w:rsidR="00906367" w:rsidRDefault="0090636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Appointment arranged</w:t>
            </w:r>
          </w:p>
        </w:tc>
        <w:tc>
          <w:tcPr>
            <w:tcW w:w="1926" w:type="dxa"/>
          </w:tcPr>
          <w:p w14:paraId="35E462CC" w14:textId="65120609" w:rsidR="00906367" w:rsidRDefault="0090636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3B5FB0">
              <w:rPr>
                <w:lang w:val="en-GB"/>
              </w:rPr>
              <w:t>ASL</w:t>
            </w:r>
            <w:r>
              <w:rPr>
                <w:lang w:val="en-GB"/>
              </w:rPr>
              <w:t xml:space="preserve"> contact</w:t>
            </w:r>
            <w:r w:rsidR="003B5FB0">
              <w:rPr>
                <w:lang w:val="en-GB"/>
              </w:rPr>
              <w:t xml:space="preserve">s </w:t>
            </w:r>
            <w:r>
              <w:rPr>
                <w:lang w:val="en-GB"/>
              </w:rPr>
              <w:t xml:space="preserve">the </w:t>
            </w:r>
            <w:r w:rsidR="003B5FB0">
              <w:rPr>
                <w:lang w:val="en-GB"/>
              </w:rPr>
              <w:t>citizen</w:t>
            </w:r>
            <w:r>
              <w:rPr>
                <w:lang w:val="en-GB"/>
              </w:rPr>
              <w:t xml:space="preserve"> and arrange an appointment.</w:t>
            </w:r>
          </w:p>
        </w:tc>
        <w:tc>
          <w:tcPr>
            <w:tcW w:w="1926" w:type="dxa"/>
          </w:tcPr>
          <w:p w14:paraId="15AF0820" w14:textId="2C6AC43C" w:rsidR="00906367" w:rsidRDefault="0090636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ASL, citizen</w:t>
            </w:r>
          </w:p>
        </w:tc>
      </w:tr>
      <w:tr w:rsidR="00906367" w14:paraId="3039D246" w14:textId="77777777" w:rsidTr="001366E8">
        <w:tc>
          <w:tcPr>
            <w:tcW w:w="1925" w:type="dxa"/>
          </w:tcPr>
          <w:p w14:paraId="732DBACE" w14:textId="169A09DF" w:rsidR="00906367" w:rsidRDefault="0090636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Swab performing</w:t>
            </w:r>
          </w:p>
        </w:tc>
        <w:tc>
          <w:tcPr>
            <w:tcW w:w="1925" w:type="dxa"/>
          </w:tcPr>
          <w:p w14:paraId="3C645AA3" w14:textId="13DE8F3B" w:rsidR="00906367" w:rsidRDefault="00665DF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Citizen </w:t>
            </w:r>
          </w:p>
        </w:tc>
        <w:tc>
          <w:tcPr>
            <w:tcW w:w="1926" w:type="dxa"/>
          </w:tcPr>
          <w:p w14:paraId="70F5E4F8" w14:textId="06804842" w:rsidR="00906367" w:rsidRDefault="00665DF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Swab </w:t>
            </w:r>
            <w:r w:rsidR="00D03D15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926" w:type="dxa"/>
          </w:tcPr>
          <w:p w14:paraId="245E026B" w14:textId="72706962" w:rsidR="00906367" w:rsidRDefault="00665DF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At the defined time and date the citizen performs the swab.</w:t>
            </w:r>
          </w:p>
        </w:tc>
        <w:tc>
          <w:tcPr>
            <w:tcW w:w="1926" w:type="dxa"/>
          </w:tcPr>
          <w:p w14:paraId="458F9451" w14:textId="3E0A35A0" w:rsidR="00906367" w:rsidRDefault="00665DF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ASL, citizen</w:t>
            </w:r>
          </w:p>
        </w:tc>
      </w:tr>
      <w:tr w:rsidR="00665DF7" w14:paraId="23A082D9" w14:textId="77777777" w:rsidTr="001366E8">
        <w:tc>
          <w:tcPr>
            <w:tcW w:w="1925" w:type="dxa"/>
          </w:tcPr>
          <w:p w14:paraId="6136C987" w14:textId="6D2B8105" w:rsidR="00665DF7" w:rsidRDefault="00665DF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Swab analysis</w:t>
            </w:r>
          </w:p>
        </w:tc>
        <w:tc>
          <w:tcPr>
            <w:tcW w:w="1925" w:type="dxa"/>
          </w:tcPr>
          <w:p w14:paraId="0DDE1B3C" w14:textId="4184472F" w:rsidR="00665DF7" w:rsidRDefault="00665DF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Swab result </w:t>
            </w:r>
          </w:p>
        </w:tc>
        <w:tc>
          <w:tcPr>
            <w:tcW w:w="1926" w:type="dxa"/>
          </w:tcPr>
          <w:p w14:paraId="1CC78273" w14:textId="7F67A7E1" w:rsidR="00665DF7" w:rsidRDefault="00665DF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Contact doctor and citizen</w:t>
            </w:r>
          </w:p>
        </w:tc>
        <w:tc>
          <w:tcPr>
            <w:tcW w:w="1926" w:type="dxa"/>
          </w:tcPr>
          <w:p w14:paraId="2CE42B5A" w14:textId="63F644CF" w:rsidR="00665DF7" w:rsidRDefault="00665DF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When the swab result is available, the ASL contacts the citizen and his doctor (if positive starts another process, if negative the process ends)</w:t>
            </w:r>
          </w:p>
        </w:tc>
        <w:tc>
          <w:tcPr>
            <w:tcW w:w="1926" w:type="dxa"/>
          </w:tcPr>
          <w:p w14:paraId="485FF0AA" w14:textId="3C569D6B" w:rsidR="00665DF7" w:rsidRDefault="00665DF7" w:rsidP="001366E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ASL, citizen, doctor</w:t>
            </w:r>
          </w:p>
        </w:tc>
      </w:tr>
    </w:tbl>
    <w:p w14:paraId="6E623807" w14:textId="77777777" w:rsidR="00422692" w:rsidRDefault="00422692" w:rsidP="00443040">
      <w:pPr>
        <w:pStyle w:val="Paragrafoelenco"/>
        <w:rPr>
          <w:lang w:val="en-GB"/>
        </w:rPr>
      </w:pPr>
    </w:p>
    <w:p w14:paraId="373CD63D" w14:textId="77777777" w:rsidR="0067125D" w:rsidRDefault="0067125D" w:rsidP="00443040">
      <w:pPr>
        <w:pStyle w:val="Paragrafoelenco"/>
        <w:rPr>
          <w:lang w:val="en-GB"/>
        </w:rPr>
      </w:pPr>
    </w:p>
    <w:p w14:paraId="28C7FA71" w14:textId="7D991D50" w:rsidR="0067125D" w:rsidRPr="00B33015" w:rsidRDefault="007F69B6" w:rsidP="00B33015">
      <w:pPr>
        <w:pStyle w:val="Paragrafoelenco"/>
        <w:ind w:left="708"/>
        <w:rPr>
          <w:b/>
          <w:bCs/>
          <w:lang w:val="en-GB"/>
        </w:rPr>
      </w:pPr>
      <w:r w:rsidRPr="00B33015">
        <w:rPr>
          <w:b/>
          <w:bCs/>
          <w:lang w:val="en-GB"/>
        </w:rPr>
        <w:t>UML</w:t>
      </w:r>
      <w:r w:rsidR="002732FC" w:rsidRPr="00B33015">
        <w:rPr>
          <w:b/>
          <w:bCs/>
          <w:lang w:val="en-GB"/>
        </w:rPr>
        <w:t xml:space="preserve"> PROCESS</w:t>
      </w:r>
      <w:r w:rsidRPr="00B33015">
        <w:rPr>
          <w:b/>
          <w:bCs/>
          <w:lang w:val="en-GB"/>
        </w:rPr>
        <w:t>:</w:t>
      </w:r>
    </w:p>
    <w:p w14:paraId="295E62BB" w14:textId="77777777" w:rsidR="00DB1B17" w:rsidRDefault="00DB1B17" w:rsidP="00B33015">
      <w:pPr>
        <w:pStyle w:val="Paragrafoelenco"/>
        <w:ind w:left="708"/>
        <w:rPr>
          <w:lang w:val="en-GB"/>
        </w:rPr>
      </w:pPr>
    </w:p>
    <w:p w14:paraId="501423CD" w14:textId="0799AF64" w:rsidR="00DB1B17" w:rsidRDefault="004E3A34" w:rsidP="00B33015">
      <w:pPr>
        <w:pStyle w:val="Paragrafoelenco"/>
        <w:ind w:left="708"/>
        <w:rPr>
          <w:lang w:val="en-GB"/>
        </w:rPr>
      </w:pPr>
      <w:r w:rsidRPr="004E3A34">
        <w:rPr>
          <w:noProof/>
          <w:lang w:val="en-GB"/>
        </w:rPr>
        <w:drawing>
          <wp:inline distT="0" distB="0" distL="0" distR="0" wp14:anchorId="40E8F522" wp14:editId="15644625">
            <wp:extent cx="4781796" cy="4286470"/>
            <wp:effectExtent l="0" t="0" r="0" b="0"/>
            <wp:docPr id="1801418311" name="Immagine 1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8311" name="Immagine 1" descr="Immagine che contiene testo, diagramma, Piano, Disegno tecni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ADCF" w14:textId="3B6820A2" w:rsidR="00A42E57" w:rsidRDefault="00A42E57" w:rsidP="00DB1B17">
      <w:pPr>
        <w:pStyle w:val="Paragrafoelenco"/>
        <w:ind w:left="1440"/>
        <w:rPr>
          <w:lang w:val="en-GB"/>
        </w:rPr>
      </w:pPr>
    </w:p>
    <w:p w14:paraId="3DA47541" w14:textId="2DEA3997" w:rsidR="00C41197" w:rsidRPr="005B1913" w:rsidRDefault="00C41197" w:rsidP="00C41197">
      <w:pPr>
        <w:pStyle w:val="Paragrafoelenco"/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383DD" wp14:editId="3FC57BB0">
                <wp:simplePos x="0" y="0"/>
                <wp:positionH relativeFrom="column">
                  <wp:posOffset>24628</wp:posOffset>
                </wp:positionH>
                <wp:positionV relativeFrom="paragraph">
                  <wp:posOffset>60541</wp:posOffset>
                </wp:positionV>
                <wp:extent cx="6061075" cy="1178351"/>
                <wp:effectExtent l="0" t="0" r="15875" b="22225"/>
                <wp:wrapNone/>
                <wp:docPr id="144191575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11783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C187E" id="Rettangolo 1" o:spid="_x0000_s1026" style="position:absolute;margin-left:1.95pt;margin-top:4.75pt;width:477.25pt;height:9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KOhQIAAGoFAAAOAAAAZHJzL2Uyb0RvYy54bWysVEtv2zAMvg/YfxB0X21nTR9BnSJokWFA&#10;0RVrh54VWUoMyKJGKXGyXz9KfiToih2G5aBQJvmR/ETy5nbfGLZT6GuwJS/Ocs6UlVDVdl3yHy/L&#10;T1ec+SBsJQxYVfKD8vx2/vHDTetmagIbMJVCRiDWz1pX8k0IbpZlXm5UI/wZOGVJqQEbEeiK66xC&#10;0RJ6Y7JJnl9kLWDlEKTynr7ed0o+T/haKxm+ae1VYKbklFtIJ6ZzFc9sfiNmaxRuU8s+DfEPWTSi&#10;thR0hLoXQbAt1n9ANbVE8KDDmYQmA61rqVINVE2Rv6nmeSOcSrUQOd6NNPn/Bysfd8/uCYmG1vmZ&#10;JzFWsdfYxH/Kj+0TWYeRLLUPTNLHi/yiyC+nnEnSFcXl1edpEenMju4OffiioGFRKDnSaySSxO7B&#10;h850MInRLCxrY9KLGMtaQr3Op3ny8GDqKmqjncf16s4g2wl61OUyp18f+MSM0jCWsjmWlaRwMCpi&#10;GPtdaVZXVMikixA7To2wQkplQ9GpNqJSXbRiehJs8Eg1J8CIrCnLEbsHGCw7kAG7Y6C3j64qNezo&#10;3Jf+N+fRI0UGG0bnpraA71VmqKo+cmc/kNRRE1laQXV4QobQjYt3clnTCz4IH54E0nzQJNHMh290&#10;aAP0UtBLnG0Af733PdpT25KWs5bmreT+51ag4sx8tdTQ18X5eRzQdDmfXk7ogqea1anGbps7oNcv&#10;aLs4mcRoH8wgaoTmlVbDIkYllbCSYpdcBhwud6HbA7RcpFoskhkNpRPhwT47GcEjq7FDX/avAl3f&#10;xoEm4BGG2RSzN93c2UZPC4ttAF2nVj/y2vNNA50ap18+cWOc3pPVcUXOfwMAAP//AwBQSwMEFAAG&#10;AAgAAAAhAGlq0P/cAAAABwEAAA8AAABkcnMvZG93bnJldi54bWxMjsFOg0AURfcm/sPkmbizQ1Es&#10;IEOjJsbYuNC27qfwCqQzbwgzBfx7nytd3tyTe0+xnq0RIw6+c6RguYhAIFWu7qhRsN+93KQgfNBU&#10;a+MIFXyjh3V5eVHovHYTfeK4DY3gEfK5VtCG0OdS+qpFq/3C9UjcHd1gdeA4NLIe9MTj1sg4iu6l&#10;1R3xQ6t7fG6xOm3PVsGHOx2l+YrjzerpNV692XRqxnelrq/mxwcQAefwB8OvPqtDyU4Hd6baC6Pg&#10;NmNQQZaA4DZL0jsQB8ayZAmyLOR///IHAAD//wMAUEsBAi0AFAAGAAgAAAAhALaDOJL+AAAA4QEA&#10;ABMAAAAAAAAAAAAAAAAAAAAAAFtDb250ZW50X1R5cGVzXS54bWxQSwECLQAUAAYACAAAACEAOP0h&#10;/9YAAACUAQAACwAAAAAAAAAAAAAAAAAvAQAAX3JlbHMvLnJlbHNQSwECLQAUAAYACAAAACEAZAIy&#10;joUCAABqBQAADgAAAAAAAAAAAAAAAAAuAgAAZHJzL2Uyb0RvYy54bWxQSwECLQAUAAYACAAAACEA&#10;aWrQ/9wAAAAHAQAADwAAAAAAAAAAAAAAAADfBAAAZHJzL2Rvd25yZXYueG1sUEsFBgAAAAAEAAQA&#10;8wAAAOgFAAAAAA==&#10;" filled="f" strokecolor="red" strokeweight="1.5pt"/>
            </w:pict>
          </mc:Fallback>
        </mc:AlternateContent>
      </w:r>
    </w:p>
    <w:p w14:paraId="6660C147" w14:textId="110C35F9" w:rsidR="00C41197" w:rsidRPr="008409D9" w:rsidRDefault="00C41197" w:rsidP="00C41197">
      <w:pPr>
        <w:ind w:firstLine="708"/>
        <w:rPr>
          <w:b/>
          <w:bCs/>
          <w:i/>
          <w:iCs/>
          <w:u w:val="single"/>
          <w:lang w:val="en-GB"/>
        </w:rPr>
      </w:pPr>
      <w:r w:rsidRPr="008409D9">
        <w:rPr>
          <w:b/>
          <w:bCs/>
          <w:i/>
          <w:iCs/>
          <w:color w:val="FF0000"/>
          <w:sz w:val="28"/>
          <w:szCs w:val="28"/>
          <w:u w:val="single"/>
          <w:lang w:val="en-GB"/>
        </w:rPr>
        <w:t>PATTERN</w:t>
      </w:r>
    </w:p>
    <w:p w14:paraId="4A7E11EF" w14:textId="77777777" w:rsidR="00C41197" w:rsidRDefault="00C41197" w:rsidP="00C41197">
      <w:pPr>
        <w:pStyle w:val="Paragrafoelenco"/>
      </w:pPr>
    </w:p>
    <w:p w14:paraId="6182D9AF" w14:textId="66A7EFB9" w:rsidR="00C41197" w:rsidRPr="003726C2" w:rsidRDefault="00C41197" w:rsidP="00C41197">
      <w:pPr>
        <w:pStyle w:val="Paragrafoelenco"/>
        <w:numPr>
          <w:ilvl w:val="0"/>
          <w:numId w:val="3"/>
        </w:numPr>
      </w:pPr>
      <w:r w:rsidRPr="00C41197">
        <w:rPr>
          <w:b/>
          <w:bCs/>
        </w:rPr>
        <w:t>CARDINALITA’</w:t>
      </w:r>
      <w:r>
        <w:t xml:space="preserve"> </w:t>
      </w:r>
      <w:r w:rsidR="003D52BC">
        <w:t>opzionali</w:t>
      </w:r>
    </w:p>
    <w:p w14:paraId="2AAB528C" w14:textId="77777777" w:rsidR="003D52BC" w:rsidRDefault="003D52BC" w:rsidP="003D52BC">
      <w:pPr>
        <w:rPr>
          <w:b/>
          <w:bCs/>
          <w:lang w:val="en-GB"/>
        </w:rPr>
      </w:pPr>
    </w:p>
    <w:p w14:paraId="74684C59" w14:textId="1DBB0494" w:rsidR="00A42E57" w:rsidRDefault="00A42E57" w:rsidP="003D52BC">
      <w:pPr>
        <w:ind w:firstLine="708"/>
        <w:rPr>
          <w:b/>
          <w:bCs/>
          <w:lang w:val="en-GB"/>
        </w:rPr>
      </w:pPr>
      <w:r w:rsidRPr="00B33015">
        <w:rPr>
          <w:b/>
          <w:bCs/>
          <w:lang w:val="en-GB"/>
        </w:rPr>
        <w:lastRenderedPageBreak/>
        <w:t>BPMN</w:t>
      </w:r>
      <w:r w:rsidR="00B33015">
        <w:rPr>
          <w:b/>
          <w:bCs/>
          <w:lang w:val="en-GB"/>
        </w:rPr>
        <w:t>:</w:t>
      </w:r>
    </w:p>
    <w:p w14:paraId="40247277" w14:textId="77777777" w:rsidR="003965BE" w:rsidRDefault="003965BE" w:rsidP="003965BE">
      <w:pPr>
        <w:rPr>
          <w:b/>
          <w:bCs/>
          <w:lang w:val="en-GB"/>
        </w:rPr>
      </w:pPr>
    </w:p>
    <w:p w14:paraId="3723EC2A" w14:textId="3ED9E2CF" w:rsidR="003965BE" w:rsidRPr="003965BE" w:rsidRDefault="00BA5D40" w:rsidP="00C46B75">
      <w:pPr>
        <w:pStyle w:val="Paragrafoelenco"/>
        <w:numPr>
          <w:ilvl w:val="1"/>
          <w:numId w:val="3"/>
        </w:numPr>
        <w:rPr>
          <w:b/>
          <w:bCs/>
          <w:lang w:val="en-GB"/>
        </w:rPr>
      </w:pPr>
      <w:r w:rsidRPr="00ED0B9E">
        <w:rPr>
          <w:b/>
          <w:bCs/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27FB886B" wp14:editId="0DBD6450">
            <wp:simplePos x="0" y="0"/>
            <wp:positionH relativeFrom="page">
              <wp:posOffset>155575</wp:posOffset>
            </wp:positionH>
            <wp:positionV relativeFrom="paragraph">
              <wp:posOffset>356904</wp:posOffset>
            </wp:positionV>
            <wp:extent cx="7364095" cy="695325"/>
            <wp:effectExtent l="0" t="0" r="8255" b="9525"/>
            <wp:wrapNone/>
            <wp:docPr id="6872376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376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09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B75">
        <w:rPr>
          <w:b/>
          <w:bCs/>
          <w:lang w:val="en-GB"/>
        </w:rPr>
        <w:t>OVERALL:</w:t>
      </w:r>
    </w:p>
    <w:p w14:paraId="5DB1A72D" w14:textId="35595335" w:rsidR="00A96B08" w:rsidRDefault="00A96B08" w:rsidP="003D52BC">
      <w:pPr>
        <w:ind w:firstLine="708"/>
        <w:rPr>
          <w:b/>
          <w:bCs/>
          <w:lang w:val="en-GB"/>
        </w:rPr>
      </w:pPr>
    </w:p>
    <w:p w14:paraId="6CF5CD5F" w14:textId="03BA6107" w:rsidR="00ED0B9E" w:rsidRDefault="00ED0B9E" w:rsidP="003D52BC">
      <w:pPr>
        <w:ind w:firstLine="708"/>
        <w:rPr>
          <w:b/>
          <w:bCs/>
          <w:lang w:val="en-GB"/>
        </w:rPr>
      </w:pPr>
    </w:p>
    <w:p w14:paraId="427E8846" w14:textId="77777777" w:rsidR="007F1312" w:rsidRDefault="007F1312" w:rsidP="003D52BC">
      <w:pPr>
        <w:ind w:firstLine="708"/>
        <w:rPr>
          <w:b/>
          <w:bCs/>
          <w:lang w:val="en-GB"/>
        </w:rPr>
      </w:pPr>
    </w:p>
    <w:p w14:paraId="2F8B8BF1" w14:textId="77777777" w:rsidR="00A96B08" w:rsidRDefault="00A96B08" w:rsidP="003D52BC">
      <w:pPr>
        <w:ind w:firstLine="708"/>
        <w:rPr>
          <w:b/>
          <w:bCs/>
          <w:lang w:val="en-GB"/>
        </w:rPr>
      </w:pPr>
    </w:p>
    <w:p w14:paraId="4DAAE3ED" w14:textId="4732A3B0" w:rsidR="00A96B08" w:rsidRDefault="00034DFA" w:rsidP="00BA5D40">
      <w:pPr>
        <w:pStyle w:val="Paragrafoelenco"/>
        <w:numPr>
          <w:ilvl w:val="1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SWAB ANALYSIS:</w:t>
      </w:r>
    </w:p>
    <w:p w14:paraId="221C7452" w14:textId="1E481B78" w:rsidR="00894CF9" w:rsidRDefault="00894CF9" w:rsidP="00894CF9">
      <w:pPr>
        <w:pStyle w:val="Paragrafoelenco"/>
        <w:ind w:left="1440"/>
        <w:rPr>
          <w:b/>
          <w:bCs/>
          <w:lang w:val="en-GB"/>
        </w:rPr>
      </w:pPr>
    </w:p>
    <w:p w14:paraId="3357D8AE" w14:textId="4F527D2B" w:rsidR="00034DFA" w:rsidRDefault="00894CF9" w:rsidP="00034DFA">
      <w:pPr>
        <w:rPr>
          <w:b/>
          <w:bCs/>
          <w:lang w:val="en-GB"/>
        </w:rPr>
      </w:pPr>
      <w:r w:rsidRPr="00894CF9">
        <w:rPr>
          <w:b/>
          <w:bCs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11D51F2C" wp14:editId="0E1841C2">
            <wp:simplePos x="0" y="0"/>
            <wp:positionH relativeFrom="column">
              <wp:posOffset>340170</wp:posOffset>
            </wp:positionH>
            <wp:positionV relativeFrom="paragraph">
              <wp:posOffset>141605</wp:posOffset>
            </wp:positionV>
            <wp:extent cx="5168900" cy="4902200"/>
            <wp:effectExtent l="0" t="0" r="0" b="0"/>
            <wp:wrapNone/>
            <wp:docPr id="1634999939" name="Immagine 1" descr="Immagine che contiene testo, diagramma, Disegno tecnic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99939" name="Immagine 1" descr="Immagine che contiene testo, diagramma, Disegno tecnico, Rettang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9EFF7" w14:textId="77777777" w:rsidR="00034DFA" w:rsidRPr="00034DFA" w:rsidRDefault="00034DFA" w:rsidP="00034DFA">
      <w:pPr>
        <w:rPr>
          <w:b/>
          <w:bCs/>
          <w:lang w:val="en-GB"/>
        </w:rPr>
      </w:pPr>
    </w:p>
    <w:p w14:paraId="2A87B60B" w14:textId="77777777" w:rsidR="00A96B08" w:rsidRPr="003D52BC" w:rsidRDefault="00A96B08" w:rsidP="003D52BC">
      <w:pPr>
        <w:ind w:firstLine="708"/>
      </w:pPr>
    </w:p>
    <w:p w14:paraId="4D0AAF8A" w14:textId="77777777" w:rsidR="00B33015" w:rsidRDefault="00B33015" w:rsidP="00B33015">
      <w:pPr>
        <w:ind w:firstLine="708"/>
        <w:rPr>
          <w:b/>
          <w:bCs/>
          <w:lang w:val="en-GB"/>
        </w:rPr>
      </w:pPr>
    </w:p>
    <w:p w14:paraId="3055FCFC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6FFFE7CB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1FB59808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5E9F8132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42A11D0B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7E085655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0881A8D6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5C85E4DF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745CEB4B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57A736F0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4A16CFCB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58B850F7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5269C275" w14:textId="77777777" w:rsidR="00894CF9" w:rsidRDefault="00894CF9" w:rsidP="00B33015">
      <w:pPr>
        <w:ind w:firstLine="708"/>
        <w:rPr>
          <w:b/>
          <w:bCs/>
          <w:lang w:val="en-GB"/>
        </w:rPr>
      </w:pPr>
    </w:p>
    <w:p w14:paraId="27E706A3" w14:textId="77777777" w:rsidR="00894CF9" w:rsidRDefault="00894CF9" w:rsidP="00894CF9">
      <w:pPr>
        <w:rPr>
          <w:b/>
          <w:bCs/>
          <w:lang w:val="en-GB"/>
        </w:rPr>
      </w:pPr>
    </w:p>
    <w:p w14:paraId="53482410" w14:textId="77777777" w:rsidR="00894CF9" w:rsidRDefault="00894CF9" w:rsidP="00894CF9">
      <w:pPr>
        <w:rPr>
          <w:b/>
          <w:bCs/>
          <w:lang w:val="en-GB"/>
        </w:rPr>
      </w:pPr>
    </w:p>
    <w:p w14:paraId="0B08B167" w14:textId="56530155" w:rsidR="003E1288" w:rsidRDefault="00A96B08" w:rsidP="00B33015">
      <w:pPr>
        <w:ind w:firstLine="708"/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3F990" wp14:editId="6D91D928">
                <wp:simplePos x="0" y="0"/>
                <wp:positionH relativeFrom="margin">
                  <wp:align>left</wp:align>
                </wp:positionH>
                <wp:positionV relativeFrom="paragraph">
                  <wp:posOffset>137233</wp:posOffset>
                </wp:positionV>
                <wp:extent cx="5797485" cy="1647568"/>
                <wp:effectExtent l="0" t="0" r="13335" b="10160"/>
                <wp:wrapNone/>
                <wp:docPr id="33740657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485" cy="16475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FDD0C39" w14:textId="77777777" w:rsidR="00A96B08" w:rsidRPr="00F940BE" w:rsidRDefault="00A96B08" w:rsidP="00A96B08">
                            <w:pPr>
                              <w:ind w:firstLine="708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F940B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PATTERN</w:t>
                            </w:r>
                          </w:p>
                          <w:p w14:paraId="60AEABFE" w14:textId="18864C05" w:rsidR="00A96B08" w:rsidRDefault="00884531" w:rsidP="0022101A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Bisogna scrivere</w:t>
                            </w:r>
                            <w:r w:rsidR="0022101A">
                              <w:t xml:space="preserve"> il BPMN del </w:t>
                            </w:r>
                            <w:r w:rsidR="0022101A" w:rsidRPr="008620B7">
                              <w:rPr>
                                <w:b/>
                                <w:bCs/>
                              </w:rPr>
                              <w:t>CRASO</w:t>
                            </w:r>
                            <w:r w:rsidR="0022101A">
                              <w:t xml:space="preserve"> (</w:t>
                            </w:r>
                            <w:r w:rsidR="0022101A" w:rsidRPr="008620B7">
                              <w:rPr>
                                <w:b/>
                                <w:bCs/>
                              </w:rPr>
                              <w:t>OVERALL</w:t>
                            </w:r>
                            <w:r w:rsidR="0022101A">
                              <w:t xml:space="preserve">) e poi quello relativo ad un </w:t>
                            </w:r>
                            <w:r w:rsidR="0022101A" w:rsidRPr="008620B7">
                              <w:rPr>
                                <w:b/>
                                <w:bCs/>
                              </w:rPr>
                              <w:t>PROCESSO</w:t>
                            </w:r>
                            <w:r w:rsidR="0022101A">
                              <w:t xml:space="preserve"> (es. </w:t>
                            </w:r>
                            <w:r w:rsidR="0022101A" w:rsidRPr="008620B7">
                              <w:rPr>
                                <w:b/>
                                <w:bCs/>
                              </w:rPr>
                              <w:t>SWAB</w:t>
                            </w:r>
                            <w:r w:rsidR="0022101A">
                              <w:t xml:space="preserve"> </w:t>
                            </w:r>
                            <w:r w:rsidR="0022101A" w:rsidRPr="008620B7">
                              <w:rPr>
                                <w:b/>
                                <w:bCs/>
                              </w:rPr>
                              <w:t>ANALYSIS</w:t>
                            </w:r>
                            <w:r w:rsidR="0022101A">
                              <w:t>)</w:t>
                            </w:r>
                            <w:r w:rsidR="00D62F62">
                              <w:t xml:space="preserve"> oppure solo il BPMN relativo a </w:t>
                            </w:r>
                            <w:r w:rsidR="00D62F62" w:rsidRPr="00D62F62">
                              <w:rPr>
                                <w:b/>
                                <w:bCs/>
                              </w:rPr>
                              <w:t>tutti i PROCESSI</w:t>
                            </w:r>
                            <w:r w:rsidR="00D62F62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D8B6223" w14:textId="77777777" w:rsidR="005404EF" w:rsidRDefault="005404EF" w:rsidP="005404EF">
                            <w:pPr>
                              <w:pStyle w:val="Paragrafoelenco"/>
                            </w:pPr>
                          </w:p>
                          <w:p w14:paraId="4EFAF18A" w14:textId="46F81242" w:rsidR="005404EF" w:rsidRDefault="005404EF" w:rsidP="005404EF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Nel singolo </w:t>
                            </w:r>
                            <w:r w:rsidRPr="008620B7">
                              <w:rPr>
                                <w:b/>
                                <w:bCs/>
                              </w:rPr>
                              <w:t>PROCESSO</w:t>
                            </w:r>
                            <w:r>
                              <w:t xml:space="preserve"> (es. </w:t>
                            </w:r>
                            <w:r w:rsidRPr="008620B7">
                              <w:rPr>
                                <w:b/>
                                <w:bCs/>
                              </w:rPr>
                              <w:t>SWAB</w:t>
                            </w:r>
                            <w:r>
                              <w:t xml:space="preserve"> </w:t>
                            </w:r>
                            <w:r w:rsidRPr="008620B7">
                              <w:rPr>
                                <w:b/>
                                <w:bCs/>
                              </w:rPr>
                              <w:t>ANALYSIS</w:t>
                            </w:r>
                            <w:r>
                              <w:t xml:space="preserve">) mettiamo i vari </w:t>
                            </w:r>
                            <w:r w:rsidRPr="008620B7">
                              <w:rPr>
                                <w:b/>
                                <w:bCs/>
                              </w:rPr>
                              <w:t>QUADRANTI</w:t>
                            </w:r>
                            <w:r>
                              <w:t xml:space="preserve"> che sono le </w:t>
                            </w:r>
                            <w:r w:rsidRPr="008620B7">
                              <w:rPr>
                                <w:b/>
                                <w:bCs/>
                              </w:rPr>
                              <w:t>ENTITA’</w:t>
                            </w:r>
                            <w:r>
                              <w:t xml:space="preserve"> protagoniste nel processo</w:t>
                            </w:r>
                            <w:r w:rsidR="008620B7">
                              <w:t xml:space="preserve"> e all’interno di ogni ENTITA’ scrivo le azioni che eseguono.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F99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10.8pt;width:456.5pt;height:129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LUMAIAAFcEAAAOAAAAZHJzL2Uyb0RvYy54bWysVE2P2jAQvVfqf7B8LwmIz4iwoqyoKqHd&#10;ldhqz8axSSTH49qGhP76jp2woG1PVXNwxp7JeOa9N1k+tLUiZ2FdBTqnw0FKidAcikofc/rjdftl&#10;TonzTBdMgRY5vQhHH1afPy0bk4kRlKAKYQkm0S5rTE5L702WJI6XomZuAEZodEqwNfO4tceksKzB&#10;7LVKRmk6TRqwhbHAhXN4+tg56Srml1Jw/yylE56onGJtPq42roewJqsly46WmbLifRnsH6qoWaXx&#10;0vdUj8wzcrLVH6nqiltwIP2AQ52AlBUXsQfsZph+6GZfMiNiLwiOM+8wuf+Xlj+d9+bFEt9+hRYJ&#10;DIA0xmUOD0M/rbR1eGOlBP0I4eUdNtF6wvFwMlvMxvMJJRx9w+l4NpnOQ57k9rmxzn8TUJNg5NQi&#10;LxEudt4534VeQ8JtGraVUpEbpUmDWRfpJI1fOFBVEbwhztnjYaMsOTOkd7tN8ekvvgvDMpTGam5t&#10;Bcu3h7bv9QDFBSGw0KnDGb6tsMwdc/6FWZQDdo0S98+4SAVYDvQWJSXYX387D/HIEnopaVBeOXU/&#10;T8wKStR3jfwthuNx0GPcjCezEW7svedw79GnegPY4hCHyfBohnivrqa0UL/hJKzDrehimuPdOfVX&#10;c+M70eMkcbFexyBUoGF+p/eGh9QB0EDCa/vGrOmZ8kjyE1yFyLIPhHWxHWXrkwdZRTYDwB2qPe6o&#10;3qiHftLCeNzvY9Ttf7D6DQAA//8DAFBLAwQUAAYACAAAACEAiHcjo94AAAAHAQAADwAAAGRycy9k&#10;b3ducmV2LnhtbEyPQU/CQBCF7yb+h82YeJNtUQjUbokxQRKiB6sHvQ3doW3szjbdBcq/dzzh8b03&#10;ee+bfDW6Th1pCK1nA+kkAUVcedtybeDzY323ABUissXOMxk4U4BVcX2VY2b9id/pWMZaSQmHDA00&#10;MfaZ1qFqyGGY+J5Ysr0fHEaRQ63tgCcpd52eJslcO2xZFhrs6bmh6qc8OAO0eajXm++3ZWJfXrdf&#10;s325xXNrzO3N+PQIKtIYL8fwhy/oUAjTzh/YBtUZkEeigWk6ByXpMr0XYyfGIk1BF7n+z1/8AgAA&#10;//8DAFBLAQItABQABgAIAAAAIQC2gziS/gAAAOEBAAATAAAAAAAAAAAAAAAAAAAAAABbQ29udGVu&#10;dF9UeXBlc10ueG1sUEsBAi0AFAAGAAgAAAAhADj9If/WAAAAlAEAAAsAAAAAAAAAAAAAAAAALwEA&#10;AF9yZWxzLy5yZWxzUEsBAi0AFAAGAAgAAAAhADxaMtQwAgAAVwQAAA4AAAAAAAAAAAAAAAAALgIA&#10;AGRycy9lMm9Eb2MueG1sUEsBAi0AFAAGAAgAAAAhAIh3I6PeAAAABwEAAA8AAAAAAAAAAAAAAAAA&#10;igQAAGRycy9kb3ducmV2LnhtbFBLBQYAAAAABAAEAPMAAACVBQAAAAA=&#10;" filled="f" strokecolor="red" strokeweight="1.5pt">
                <v:textbox>
                  <w:txbxContent>
                    <w:p w14:paraId="1FDD0C39" w14:textId="77777777" w:rsidR="00A96B08" w:rsidRPr="00F940BE" w:rsidRDefault="00A96B08" w:rsidP="00A96B08">
                      <w:pPr>
                        <w:ind w:firstLine="708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F940BE"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single"/>
                        </w:rPr>
                        <w:t>PATTERN</w:t>
                      </w:r>
                    </w:p>
                    <w:p w14:paraId="60AEABFE" w14:textId="18864C05" w:rsidR="00A96B08" w:rsidRDefault="00884531" w:rsidP="0022101A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Bisogna scrivere</w:t>
                      </w:r>
                      <w:r w:rsidR="0022101A">
                        <w:t xml:space="preserve"> il BPMN del </w:t>
                      </w:r>
                      <w:r w:rsidR="0022101A" w:rsidRPr="008620B7">
                        <w:rPr>
                          <w:b/>
                          <w:bCs/>
                        </w:rPr>
                        <w:t>CRASO</w:t>
                      </w:r>
                      <w:r w:rsidR="0022101A">
                        <w:t xml:space="preserve"> (</w:t>
                      </w:r>
                      <w:r w:rsidR="0022101A" w:rsidRPr="008620B7">
                        <w:rPr>
                          <w:b/>
                          <w:bCs/>
                        </w:rPr>
                        <w:t>OVERALL</w:t>
                      </w:r>
                      <w:r w:rsidR="0022101A">
                        <w:t xml:space="preserve">) e poi quello relativo ad un </w:t>
                      </w:r>
                      <w:r w:rsidR="0022101A" w:rsidRPr="008620B7">
                        <w:rPr>
                          <w:b/>
                          <w:bCs/>
                        </w:rPr>
                        <w:t>PROCESSO</w:t>
                      </w:r>
                      <w:r w:rsidR="0022101A">
                        <w:t xml:space="preserve"> (es. </w:t>
                      </w:r>
                      <w:r w:rsidR="0022101A" w:rsidRPr="008620B7">
                        <w:rPr>
                          <w:b/>
                          <w:bCs/>
                        </w:rPr>
                        <w:t>SWAB</w:t>
                      </w:r>
                      <w:r w:rsidR="0022101A">
                        <w:t xml:space="preserve"> </w:t>
                      </w:r>
                      <w:r w:rsidR="0022101A" w:rsidRPr="008620B7">
                        <w:rPr>
                          <w:b/>
                          <w:bCs/>
                        </w:rPr>
                        <w:t>ANALYSIS</w:t>
                      </w:r>
                      <w:r w:rsidR="0022101A">
                        <w:t>)</w:t>
                      </w:r>
                      <w:r w:rsidR="00D62F62">
                        <w:t xml:space="preserve"> oppure solo il BPMN relativo a </w:t>
                      </w:r>
                      <w:r w:rsidR="00D62F62" w:rsidRPr="00D62F62">
                        <w:rPr>
                          <w:b/>
                          <w:bCs/>
                        </w:rPr>
                        <w:t>tutti i PROCESSI</w:t>
                      </w:r>
                      <w:r w:rsidR="00D62F62">
                        <w:rPr>
                          <w:b/>
                          <w:bCs/>
                        </w:rPr>
                        <w:t>.</w:t>
                      </w:r>
                    </w:p>
                    <w:p w14:paraId="1D8B6223" w14:textId="77777777" w:rsidR="005404EF" w:rsidRDefault="005404EF" w:rsidP="005404EF">
                      <w:pPr>
                        <w:pStyle w:val="Paragrafoelenco"/>
                      </w:pPr>
                    </w:p>
                    <w:p w14:paraId="4EFAF18A" w14:textId="46F81242" w:rsidR="005404EF" w:rsidRDefault="005404EF" w:rsidP="005404EF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 xml:space="preserve">Nel singolo </w:t>
                      </w:r>
                      <w:r w:rsidRPr="008620B7">
                        <w:rPr>
                          <w:b/>
                          <w:bCs/>
                        </w:rPr>
                        <w:t>PROCESSO</w:t>
                      </w:r>
                      <w:r>
                        <w:t xml:space="preserve"> (es. </w:t>
                      </w:r>
                      <w:r w:rsidRPr="008620B7">
                        <w:rPr>
                          <w:b/>
                          <w:bCs/>
                        </w:rPr>
                        <w:t>SWAB</w:t>
                      </w:r>
                      <w:r>
                        <w:t xml:space="preserve"> </w:t>
                      </w:r>
                      <w:r w:rsidRPr="008620B7">
                        <w:rPr>
                          <w:b/>
                          <w:bCs/>
                        </w:rPr>
                        <w:t>ANALYSIS</w:t>
                      </w:r>
                      <w:r>
                        <w:t xml:space="preserve">) mettiamo i vari </w:t>
                      </w:r>
                      <w:r w:rsidRPr="008620B7">
                        <w:rPr>
                          <w:b/>
                          <w:bCs/>
                        </w:rPr>
                        <w:t>QUADRANTI</w:t>
                      </w:r>
                      <w:r>
                        <w:t xml:space="preserve"> che sono le </w:t>
                      </w:r>
                      <w:r w:rsidRPr="008620B7">
                        <w:rPr>
                          <w:b/>
                          <w:bCs/>
                        </w:rPr>
                        <w:t>ENTITA’</w:t>
                      </w:r>
                      <w:r>
                        <w:t xml:space="preserve"> protagoniste nel processo</w:t>
                      </w:r>
                      <w:r w:rsidR="008620B7">
                        <w:t xml:space="preserve"> e all’interno di ogni ENTITA’ scrivo le azioni che eseguono.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9C375" w14:textId="6AF0E454" w:rsidR="00A96B08" w:rsidRDefault="00A96B08" w:rsidP="00B33015">
      <w:pPr>
        <w:ind w:firstLine="708"/>
        <w:rPr>
          <w:b/>
          <w:bCs/>
          <w:lang w:val="en-GB"/>
        </w:rPr>
      </w:pPr>
    </w:p>
    <w:p w14:paraId="7FE8C511" w14:textId="6EF20913" w:rsidR="00A96B08" w:rsidRDefault="00A96B08" w:rsidP="00B33015">
      <w:pPr>
        <w:ind w:firstLine="708"/>
        <w:rPr>
          <w:b/>
          <w:bCs/>
          <w:lang w:val="en-GB"/>
        </w:rPr>
      </w:pPr>
    </w:p>
    <w:p w14:paraId="60B8E2DF" w14:textId="77777777" w:rsidR="00B33015" w:rsidRDefault="00B33015" w:rsidP="00B33015">
      <w:pPr>
        <w:ind w:firstLine="708"/>
        <w:rPr>
          <w:b/>
          <w:bCs/>
          <w:lang w:val="en-GB"/>
        </w:rPr>
      </w:pPr>
    </w:p>
    <w:p w14:paraId="68709359" w14:textId="77777777" w:rsidR="00B33015" w:rsidRDefault="00B33015" w:rsidP="00B33015">
      <w:pPr>
        <w:ind w:firstLine="708"/>
        <w:rPr>
          <w:b/>
          <w:bCs/>
          <w:lang w:val="en-GB"/>
        </w:rPr>
      </w:pPr>
    </w:p>
    <w:p w14:paraId="772CC0B1" w14:textId="77777777" w:rsidR="006A2A7D" w:rsidRDefault="006A2A7D" w:rsidP="00B33015">
      <w:pPr>
        <w:ind w:firstLine="708"/>
        <w:rPr>
          <w:b/>
          <w:bCs/>
          <w:lang w:val="en-GB"/>
        </w:rPr>
      </w:pPr>
    </w:p>
    <w:p w14:paraId="11DC53E2" w14:textId="77777777" w:rsidR="00A96B08" w:rsidRDefault="00A96B08" w:rsidP="00A96B08">
      <w:pPr>
        <w:ind w:left="360"/>
        <w:rPr>
          <w:b/>
          <w:bCs/>
          <w:lang w:val="en-GB"/>
        </w:rPr>
      </w:pPr>
    </w:p>
    <w:p w14:paraId="00E2BB00" w14:textId="0A492A5E" w:rsidR="00D52269" w:rsidRPr="00A96B08" w:rsidRDefault="00D52269" w:rsidP="00A96B08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 w:rsidRPr="00A96B08">
        <w:rPr>
          <w:b/>
          <w:bCs/>
          <w:lang w:val="en-GB"/>
        </w:rPr>
        <w:t>IT/TECNOLOGICAL MODEL</w:t>
      </w:r>
      <w:r w:rsidR="00DB7A25" w:rsidRPr="00A96B08">
        <w:rPr>
          <w:b/>
          <w:bCs/>
          <w:lang w:val="en-GB"/>
        </w:rPr>
        <w:t xml:space="preserve"> (DEPLOYMENT UML, BUSINESS RULE)</w:t>
      </w:r>
      <w:r w:rsidRPr="00A96B08">
        <w:rPr>
          <w:b/>
          <w:bCs/>
          <w:lang w:val="en-GB"/>
        </w:rPr>
        <w:t>:</w:t>
      </w:r>
    </w:p>
    <w:p w14:paraId="2969CF9B" w14:textId="77777777" w:rsidR="00DB7A25" w:rsidRDefault="00DB7A25" w:rsidP="00A2274E">
      <w:pPr>
        <w:pStyle w:val="Paragrafoelenco"/>
        <w:ind w:left="1440"/>
        <w:rPr>
          <w:lang w:val="en-GB"/>
        </w:rPr>
      </w:pPr>
    </w:p>
    <w:p w14:paraId="170CE938" w14:textId="77777777" w:rsidR="005B1913" w:rsidRDefault="005B1913" w:rsidP="00DB7A25">
      <w:pPr>
        <w:pStyle w:val="Paragrafoelenco"/>
        <w:rPr>
          <w:lang w:val="en-GB"/>
        </w:rPr>
      </w:pPr>
    </w:p>
    <w:p w14:paraId="1319A4DE" w14:textId="4BCD1E36" w:rsidR="00DB7A25" w:rsidRDefault="005B1913" w:rsidP="00DB7A25">
      <w:pPr>
        <w:pStyle w:val="Paragrafoelenco"/>
        <w:rPr>
          <w:b/>
          <w:bCs/>
          <w:lang w:val="en-GB"/>
        </w:rPr>
      </w:pPr>
      <w:r w:rsidRPr="005B1913">
        <w:rPr>
          <w:b/>
          <w:bCs/>
          <w:lang w:val="en-GB"/>
        </w:rPr>
        <w:t>DEPLOYMENT UML:</w:t>
      </w:r>
    </w:p>
    <w:p w14:paraId="64A22EA8" w14:textId="77777777" w:rsidR="00952896" w:rsidRDefault="00952896" w:rsidP="00DB7A25">
      <w:pPr>
        <w:pStyle w:val="Paragrafoelenco"/>
        <w:rPr>
          <w:b/>
          <w:bCs/>
          <w:lang w:val="en-GB"/>
        </w:rPr>
      </w:pPr>
    </w:p>
    <w:p w14:paraId="2AF79CDA" w14:textId="6E650C80" w:rsidR="00D8778D" w:rsidRPr="006A2A7D" w:rsidRDefault="00952896" w:rsidP="006A2A7D">
      <w:pPr>
        <w:pStyle w:val="Paragrafoelenco"/>
        <w:rPr>
          <w:b/>
          <w:bCs/>
          <w:lang w:val="en-GB"/>
        </w:rPr>
      </w:pPr>
      <w:r w:rsidRPr="00952896">
        <w:rPr>
          <w:b/>
          <w:bCs/>
          <w:noProof/>
          <w:lang w:val="en-GB"/>
        </w:rPr>
        <w:drawing>
          <wp:inline distT="0" distB="0" distL="0" distR="0" wp14:anchorId="4EA12AB6" wp14:editId="75DE8BA1">
            <wp:extent cx="4392276" cy="4114033"/>
            <wp:effectExtent l="0" t="0" r="8890" b="1270"/>
            <wp:docPr id="1559741296" name="Immagine 1" descr="Immagine che contiene diagramma, testo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1296" name="Immagine 1" descr="Immagine che contiene diagramma, testo, Piano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732" cy="4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F17" w14:textId="77777777" w:rsidR="00527CBE" w:rsidRDefault="00527CBE" w:rsidP="003D52BC">
      <w:pPr>
        <w:ind w:firstLine="708"/>
        <w:rPr>
          <w:b/>
          <w:bCs/>
          <w:i/>
          <w:iCs/>
          <w:color w:val="FF0000"/>
          <w:sz w:val="28"/>
          <w:szCs w:val="28"/>
          <w:u w:val="single"/>
          <w:lang w:val="en-GB"/>
        </w:rPr>
      </w:pPr>
    </w:p>
    <w:p w14:paraId="297268E3" w14:textId="5183DBE5" w:rsidR="00D8778D" w:rsidRDefault="00D8778D" w:rsidP="003D52BC">
      <w:pPr>
        <w:ind w:firstLine="708"/>
        <w:rPr>
          <w:b/>
          <w:bCs/>
          <w:i/>
          <w:iCs/>
          <w:color w:val="FF0000"/>
          <w:sz w:val="28"/>
          <w:szCs w:val="28"/>
          <w:u w:val="single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38F1B" wp14:editId="33DD08C3">
                <wp:simplePos x="0" y="0"/>
                <wp:positionH relativeFrom="margin">
                  <wp:posOffset>0</wp:posOffset>
                </wp:positionH>
                <wp:positionV relativeFrom="paragraph">
                  <wp:posOffset>141507</wp:posOffset>
                </wp:positionV>
                <wp:extent cx="6061075" cy="2318385"/>
                <wp:effectExtent l="0" t="0" r="15875" b="24765"/>
                <wp:wrapNone/>
                <wp:docPr id="83171761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23183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D0E83" w14:textId="77777777" w:rsidR="003D52BC" w:rsidRPr="00401988" w:rsidRDefault="003D52BC" w:rsidP="003D52BC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6E1BB5BD" w14:textId="77777777" w:rsidR="003D52BC" w:rsidRPr="00401988" w:rsidRDefault="003D52BC" w:rsidP="003D52BC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7BE2AD3C" w14:textId="12C9CFEA" w:rsidR="003D52BC" w:rsidRPr="00401988" w:rsidRDefault="00401988" w:rsidP="003D52BC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01988">
                              <w:rPr>
                                <w:i/>
                                <w:i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8F1B" id="Rettangolo 1" o:spid="_x0000_s1027" style="position:absolute;left:0;text-align:left;margin-left:0;margin-top:11.15pt;width:477.25pt;height:182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w6kAIAAHwFAAAOAAAAZHJzL2Uyb0RvYy54bWysVEtv2zAMvg/YfxB0X22nTR9BnCJIkWFA&#10;0QZrh54VWYoNyKImKbGzXz9KfiToih2G5aBIJvmR/PiY37e1IgdhXQU6p9lFSonQHIpK73L643X9&#10;5ZYS55kumAItcnoUjt4vPn+aN2YmJlCCKoQlCKLdrDE5Lb03syRxvBQ1cxdghEahBFszj0+7SwrL&#10;GkSvVTJJ0+ukAVsYC1w4h18fOiFdRHwpBffPUjrhicopxubjaeO5DWeymLPZzjJTVrwPg/1DFDWr&#10;NDodoR6YZ2Rvqz+g6opbcCD9BYc6ASkrLmIOmE2WvsvmpWRGxFyQHGdGmtz/g+VPhxezsUhDY9zM&#10;4TVk0Upbh3+Mj7SRrONIlmg94fjxOr3O0pspJRxlk8vs9vJ2GuhMTubGOv9VQE3CJacWqxFJYodH&#10;5zvVQSV407CulIoVUZo02E536TSNFg5UVQRp0HN2t10pSw4Mi7pep/jrHZ+pYRhKYzSntOLNH5UI&#10;GEp/F5JUBSYy6TyEjhMjLONcaJ91opIVovOWTc+cDRYx5wgYkCVGOWL3AINmBzJgdwz0+sFUxIYd&#10;jfvU/2Y8WkTPoP1oXFca7EeZKcyq99zpDyR11ASWfLttkRssQNAMX7ZQHDeWWOgGyBm+rrCmj8z5&#10;DbM4MThbuAX8Mx5SAdYO+hslJdhfH30P+tjIKKWkwQnMqfu5Z1ZQor5pbPG77OoqjGx8XE1vJviw&#10;55LtuUTv6xVgP2S4bwyP16Dv1XCVFuo3XBbL4BVFTHP0nVPu7fBY+W4z4LrhYrmMajimhvlH/WJ4&#10;AA88h559bd+YNX1je5yJJximlc3e9XenGyw1LPceZBWb/8RrXwEc8dhK/ToKO+T8HbVOS3PxGwAA&#10;//8DAFBLAwQUAAYACAAAACEACHa5At0AAAAHAQAADwAAAGRycy9kb3ducmV2LnhtbEyPwU7DMBBE&#10;70j8g7VI3KiD25IQsqkACSEqDlDg7ibbJKq9jmI3CX+POcFxNKOZN8VmtkaMNPjOMcL1IgFBXLm6&#10;4wbh8+PpKgPhg+ZaG8eE8E0eNuX5WaHz2k38TuMuNCKWsM81QhtCn0vpq5as9gvXE0fv4AarQ5RD&#10;I+tBT7HcGqmS5EZa3XFcaHVPjy1Vx93JIry540GaL6W26cOzSl9sNjXjK+LlxXx/ByLQHP7C8Isf&#10;0aGMTHt34toLgxCPBASlliCie7terUHsEZZZugJZFvI/f/kDAAD//wMAUEsBAi0AFAAGAAgAAAAh&#10;ALaDOJL+AAAA4QEAABMAAAAAAAAAAAAAAAAAAAAAAFtDb250ZW50X1R5cGVzXS54bWxQSwECLQAU&#10;AAYACAAAACEAOP0h/9YAAACUAQAACwAAAAAAAAAAAAAAAAAvAQAAX3JlbHMvLnJlbHNQSwECLQAU&#10;AAYACAAAACEA8tz8OpACAAB8BQAADgAAAAAAAAAAAAAAAAAuAgAAZHJzL2Uyb0RvYy54bWxQSwEC&#10;LQAUAAYACAAAACEACHa5At0AAAAHAQAADwAAAAAAAAAAAAAAAADqBAAAZHJzL2Rvd25yZXYueG1s&#10;UEsFBgAAAAAEAAQA8wAAAPQFAAAAAA==&#10;" filled="f" strokecolor="red" strokeweight="1.5pt">
                <v:textbox>
                  <w:txbxContent>
                    <w:p w14:paraId="397D0E83" w14:textId="77777777" w:rsidR="003D52BC" w:rsidRPr="00401988" w:rsidRDefault="003D52BC" w:rsidP="003D52BC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6E1BB5BD" w14:textId="77777777" w:rsidR="003D52BC" w:rsidRPr="00401988" w:rsidRDefault="003D52BC" w:rsidP="003D52BC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7BE2AD3C" w14:textId="12C9CFEA" w:rsidR="003D52BC" w:rsidRPr="00401988" w:rsidRDefault="00401988" w:rsidP="003D52BC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401988">
                        <w:rPr>
                          <w:i/>
                          <w:iCs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BC8576" w14:textId="12F01AF6" w:rsidR="008409D9" w:rsidRPr="008409D9" w:rsidRDefault="008409D9" w:rsidP="003D52BC">
      <w:pPr>
        <w:ind w:firstLine="708"/>
        <w:rPr>
          <w:b/>
          <w:bCs/>
          <w:i/>
          <w:iCs/>
          <w:u w:val="single"/>
          <w:lang w:val="en-GB"/>
        </w:rPr>
      </w:pPr>
      <w:r w:rsidRPr="008409D9">
        <w:rPr>
          <w:b/>
          <w:bCs/>
          <w:i/>
          <w:iCs/>
          <w:color w:val="FF0000"/>
          <w:sz w:val="28"/>
          <w:szCs w:val="28"/>
          <w:u w:val="single"/>
          <w:lang w:val="en-GB"/>
        </w:rPr>
        <w:t>PATTERN</w:t>
      </w:r>
    </w:p>
    <w:p w14:paraId="2D895FD8" w14:textId="29EA0628" w:rsidR="00403702" w:rsidRDefault="003726C2" w:rsidP="008409D9">
      <w:pPr>
        <w:ind w:firstLine="708"/>
      </w:pPr>
      <w:r w:rsidRPr="003726C2">
        <w:t xml:space="preserve">Gurdare </w:t>
      </w:r>
      <w:r w:rsidRPr="00260C57">
        <w:rPr>
          <w:b/>
          <w:bCs/>
        </w:rPr>
        <w:t>l’ORGANIZATIONAL MODEL</w:t>
      </w:r>
      <w:r w:rsidR="00403702">
        <w:t>:</w:t>
      </w:r>
    </w:p>
    <w:p w14:paraId="537FE465" w14:textId="1765CE4E" w:rsidR="005942DF" w:rsidRDefault="005942DF" w:rsidP="005942DF">
      <w:pPr>
        <w:pStyle w:val="Paragrafoelenco"/>
        <w:numPr>
          <w:ilvl w:val="0"/>
          <w:numId w:val="3"/>
        </w:numPr>
      </w:pPr>
      <w:r>
        <w:t>P</w:t>
      </w:r>
      <w:r w:rsidRPr="003726C2">
        <w:t xml:space="preserve">er ogni </w:t>
      </w:r>
      <w:r w:rsidRPr="005942DF">
        <w:rPr>
          <w:b/>
          <w:bCs/>
        </w:rPr>
        <w:t>ENTITA’ ORGANIZZAZIONE</w:t>
      </w:r>
      <w:r>
        <w:t xml:space="preserve"> (es. ASL, MINISTRY ecc…) creare un </w:t>
      </w:r>
      <w:r w:rsidRPr="005942DF">
        <w:rPr>
          <w:b/>
          <w:bCs/>
        </w:rPr>
        <w:t>SERVER</w:t>
      </w:r>
      <w:r>
        <w:t xml:space="preserve"> dedicato con una </w:t>
      </w:r>
      <w:r w:rsidRPr="005942DF">
        <w:rPr>
          <w:b/>
          <w:bCs/>
        </w:rPr>
        <w:t>WEBAPP</w:t>
      </w:r>
      <w:r>
        <w:t xml:space="preserve"> (&lt;&lt;artifact&gt;&gt;) dedicata e un </w:t>
      </w:r>
      <w:r w:rsidRPr="005942DF">
        <w:rPr>
          <w:b/>
          <w:bCs/>
        </w:rPr>
        <w:t>COMMENTO</w:t>
      </w:r>
      <w:r>
        <w:t xml:space="preserve"> sui DATI GESTITI.</w:t>
      </w:r>
    </w:p>
    <w:p w14:paraId="1060B44E" w14:textId="400933EA" w:rsidR="005942DF" w:rsidRDefault="005942DF" w:rsidP="005942DF">
      <w:pPr>
        <w:pStyle w:val="Paragrafoelenco"/>
      </w:pPr>
    </w:p>
    <w:p w14:paraId="6F264E04" w14:textId="3A66B906" w:rsidR="005942DF" w:rsidRDefault="005942DF" w:rsidP="005942DF">
      <w:pPr>
        <w:pStyle w:val="Paragrafoelenco"/>
        <w:numPr>
          <w:ilvl w:val="0"/>
          <w:numId w:val="3"/>
        </w:numPr>
      </w:pPr>
      <w:r>
        <w:t xml:space="preserve">Per ogni </w:t>
      </w:r>
      <w:r w:rsidRPr="005942DF">
        <w:rPr>
          <w:b/>
          <w:bCs/>
        </w:rPr>
        <w:t>ENTITA’ UTENTE</w:t>
      </w:r>
      <w:r>
        <w:t xml:space="preserve"> (CITIZEN, DOCTOR ecc…) creare un </w:t>
      </w:r>
      <w:r w:rsidRPr="005942DF">
        <w:rPr>
          <w:b/>
          <w:bCs/>
        </w:rPr>
        <w:t>DEVICE</w:t>
      </w:r>
      <w:r>
        <w:t xml:space="preserve"> dedicato con un </w:t>
      </w:r>
      <w:r w:rsidRPr="005942DF">
        <w:rPr>
          <w:b/>
          <w:bCs/>
        </w:rPr>
        <w:t>BROWSER</w:t>
      </w:r>
      <w:r>
        <w:t xml:space="preserve"> (&lt;&lt;artifact&gt;&gt;).</w:t>
      </w:r>
    </w:p>
    <w:p w14:paraId="64777AA2" w14:textId="77777777" w:rsidR="00C41197" w:rsidRDefault="00C41197" w:rsidP="00C41197">
      <w:pPr>
        <w:pStyle w:val="Paragrafoelenco"/>
      </w:pPr>
    </w:p>
    <w:p w14:paraId="79C70E2B" w14:textId="35BFFCAB" w:rsidR="00C41197" w:rsidRPr="003726C2" w:rsidRDefault="00C41197" w:rsidP="005942DF">
      <w:pPr>
        <w:pStyle w:val="Paragrafoelenco"/>
        <w:numPr>
          <w:ilvl w:val="0"/>
          <w:numId w:val="3"/>
        </w:numPr>
      </w:pPr>
      <w:r w:rsidRPr="00C41197">
        <w:rPr>
          <w:b/>
          <w:bCs/>
        </w:rPr>
        <w:t>CARDINALITA’</w:t>
      </w:r>
      <w:r>
        <w:t xml:space="preserve"> possiamo non metterle</w:t>
      </w:r>
    </w:p>
    <w:p w14:paraId="476F5F2C" w14:textId="77777777" w:rsidR="00290D8C" w:rsidRDefault="00290D8C" w:rsidP="0093600A">
      <w:pPr>
        <w:rPr>
          <w:b/>
          <w:bCs/>
        </w:rPr>
      </w:pPr>
    </w:p>
    <w:p w14:paraId="41E7E728" w14:textId="56B878EE" w:rsidR="00290D8C" w:rsidRPr="00290D8C" w:rsidRDefault="00290D8C" w:rsidP="00290D8C">
      <w:pPr>
        <w:ind w:left="360"/>
        <w:rPr>
          <w:b/>
          <w:bCs/>
        </w:rPr>
      </w:pPr>
      <w:r w:rsidRPr="00290D8C">
        <w:rPr>
          <w:b/>
          <w:bCs/>
        </w:rPr>
        <w:lastRenderedPageBreak/>
        <w:t>BUSINESS RULE</w:t>
      </w:r>
      <w:r w:rsidR="00132C36">
        <w:rPr>
          <w:b/>
          <w:bCs/>
        </w:rPr>
        <w:t xml:space="preserve"> (almeno una)</w:t>
      </w:r>
      <w:r w:rsidRPr="00290D8C">
        <w:rPr>
          <w:b/>
          <w:bCs/>
        </w:rPr>
        <w:t>:</w:t>
      </w:r>
    </w:p>
    <w:p w14:paraId="30E9C6C9" w14:textId="77777777" w:rsidR="00290D8C" w:rsidRDefault="00290D8C" w:rsidP="00290D8C">
      <w:pPr>
        <w:ind w:left="360"/>
      </w:pPr>
    </w:p>
    <w:p w14:paraId="1719BDA4" w14:textId="581D8125" w:rsidR="00606D03" w:rsidRPr="00B81638" w:rsidRDefault="00B81638" w:rsidP="008D38FE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Citizen has to </w:t>
      </w:r>
      <w:r w:rsidRPr="00B81638">
        <w:rPr>
          <w:lang w:val="en-GB"/>
        </w:rPr>
        <w:t>perform a Covid swab within 48 hours from entering Italy</w:t>
      </w:r>
    </w:p>
    <w:p w14:paraId="770EF654" w14:textId="77777777" w:rsidR="00606D03" w:rsidRPr="00B81638" w:rsidRDefault="00606D03" w:rsidP="00606D03">
      <w:pPr>
        <w:rPr>
          <w:b/>
          <w:bCs/>
          <w:lang w:val="en-GB"/>
        </w:rPr>
      </w:pPr>
    </w:p>
    <w:p w14:paraId="5156FA1B" w14:textId="545DD08F" w:rsidR="00606D03" w:rsidRDefault="00F231DD" w:rsidP="00B8163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6E427" wp14:editId="5B8C4271">
                <wp:simplePos x="0" y="0"/>
                <wp:positionH relativeFrom="column">
                  <wp:posOffset>-5715</wp:posOffset>
                </wp:positionH>
                <wp:positionV relativeFrom="paragraph">
                  <wp:posOffset>787937</wp:posOffset>
                </wp:positionV>
                <wp:extent cx="5797485" cy="1414021"/>
                <wp:effectExtent l="0" t="0" r="13335" b="15240"/>
                <wp:wrapNone/>
                <wp:docPr id="9504884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485" cy="14140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64B2903" w14:textId="05BA0A0B" w:rsidR="008932FF" w:rsidRPr="00F940BE" w:rsidRDefault="008932FF" w:rsidP="008932FF">
                            <w:pPr>
                              <w:ind w:firstLine="708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F940B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PATTERN</w:t>
                            </w:r>
                          </w:p>
                          <w:p w14:paraId="2317909D" w14:textId="6286497D" w:rsidR="008932FF" w:rsidRDefault="00F940BE" w:rsidP="00F940B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Bisogna scrivere almeno una business rule, ovvero regole e vincoli nell’IS</w:t>
                            </w:r>
                            <w:r w:rsidR="00B8271D">
                              <w:t xml:space="preserve"> </w:t>
                            </w:r>
                            <w:r w:rsidR="00B8271D" w:rsidRPr="00B8271D">
                              <w:rPr>
                                <w:b/>
                                <w:bCs/>
                              </w:rPr>
                              <w:t>(LOGICA o ARITMETICA</w:t>
                            </w:r>
                            <w:r w:rsidR="00B8271D">
                              <w:t>)</w:t>
                            </w:r>
                            <w:r>
                              <w:t>.</w:t>
                            </w:r>
                          </w:p>
                          <w:p w14:paraId="437896B8" w14:textId="77777777" w:rsidR="00F940BE" w:rsidRDefault="00F940BE" w:rsidP="00F940BE">
                            <w:pPr>
                              <w:pStyle w:val="Paragrafoelenco"/>
                            </w:pPr>
                          </w:p>
                          <w:p w14:paraId="5FF94D1C" w14:textId="781FE28D" w:rsidR="00F940BE" w:rsidRDefault="00D37C0E" w:rsidP="00D37C0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Si possono inventare/ipotizzare business rule a piacere.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6E427" id="_x0000_s1028" type="#_x0000_t202" style="position:absolute;left:0;text-align:left;margin-left:-.45pt;margin-top:62.05pt;width:456.5pt;height:11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LSNgIAAF4EAAAOAAAAZHJzL2Uyb0RvYy54bWysVN9v2jAQfp+0/8Hy+0iCwigRoWJUTJNQ&#10;W4lWfTaOTSI5Ps82JOyv39mBgro9TcuDc+e73I/vu8v8vm8VOQrrGtAlzUYpJUJzqBq9L+nry/rL&#10;HSXOM10xBVqU9CQcvV98/jTvTCHGUIOqhCUYRLuiMyWtvTdFkjhei5a5ERih0SjBtsyjavdJZVmH&#10;0VuVjNP0a9KBrYwFLpzD24fBSBcxvpSC+ycpnfBElRRr8/G08dyFM1nMWbG3zNQNP5fB/qGKljUa&#10;k76HemCekYNt/gjVNtyCA+lHHNoEpGy4iD1gN1n6oZttzYyIvSA4zrzD5P5fWP543JpnS3z/DXok&#10;MADSGVc4vAz99NK24Y2VErQjhKd32ETvCcfLyXQ2ze8mlHC0ZXmWp+MYJ7l+bqzz3wW0JAgltchL&#10;hIsdN85jSnS9uIRsGtaNUpEbpUmHUWfpJI1fOFBNFazBz9n9bqUsOTKkd71O8QkNYLQbN9SUxstr&#10;W0Hy/a4nTVXS8aXlHVQnRMLCMCTO8HWD1W6Y88/M4lRg8zjp/gkPqQCrgrNESQ3219/ugz+ShVZK&#10;OpyykrqfB2YFJeqHRhpnWZ6HsYxKPpmOUbG3lt2tRR/aFWCnGe6U4VEM/l5dRGmhfcOFWIasaGKa&#10;Y+6S+ou48sPs40JxsVxGJxxEw/xGbw0PoQOugYuX/o1ZcybMI9ePcJlHVnzgbfAdmFsePMgmkhpw&#10;HlA9w49DHNk5L1zYkls9el1/C4vfAAAA//8DAFBLAwQUAAYACAAAACEAdr5FwuEAAAAJAQAADwAA&#10;AGRycy9kb3ducmV2LnhtbEyPQU/DMAyF70j8h8hI3La0pUxraTohpDFpggNlh3HzGq+taJKqybbu&#10;32NOcLP9np6/V6wm04szjb5zVkE8j0CQrZ3ubKNg97meLUH4gFZj7ywpuJKHVXl7U2Cu3cV+0LkK&#10;jeAQ63NU0IYw5FL6uiWDfu4Gsqwd3Wgw8Do2Uo944XDTyySKFtJgZ/lDiwO9tFR/VyejgDZps958&#10;vWeRfn3b7h+P1RavnVL3d9PzE4hAU/gzwy8+o0PJTAd3stqLXsEsYyOfkzQGwXoWJzwcFDykiyXI&#10;spD/G5Q/AAAA//8DAFBLAQItABQABgAIAAAAIQC2gziS/gAAAOEBAAATAAAAAAAAAAAAAAAAAAAA&#10;AABbQ29udGVudF9UeXBlc10ueG1sUEsBAi0AFAAGAAgAAAAhADj9If/WAAAAlAEAAAsAAAAAAAAA&#10;AAAAAAAALwEAAF9yZWxzLy5yZWxzUEsBAi0AFAAGAAgAAAAhALNGgtI2AgAAXgQAAA4AAAAAAAAA&#10;AAAAAAAALgIAAGRycy9lMm9Eb2MueG1sUEsBAi0AFAAGAAgAAAAhAHa+RcLhAAAACQEAAA8AAAAA&#10;AAAAAAAAAAAAkAQAAGRycy9kb3ducmV2LnhtbFBLBQYAAAAABAAEAPMAAACeBQAAAAA=&#10;" filled="f" strokecolor="red" strokeweight="1.5pt">
                <v:textbox>
                  <w:txbxContent>
                    <w:p w14:paraId="164B2903" w14:textId="05BA0A0B" w:rsidR="008932FF" w:rsidRPr="00F940BE" w:rsidRDefault="008932FF" w:rsidP="008932FF">
                      <w:pPr>
                        <w:ind w:firstLine="708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F940BE"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single"/>
                        </w:rPr>
                        <w:t>PATTERN</w:t>
                      </w:r>
                    </w:p>
                    <w:p w14:paraId="2317909D" w14:textId="6286497D" w:rsidR="008932FF" w:rsidRDefault="00F940BE" w:rsidP="00F940BE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Bisogna scrivere almeno una business rule, ovvero regole e vincoli nell’IS</w:t>
                      </w:r>
                      <w:r w:rsidR="00B8271D">
                        <w:t xml:space="preserve"> </w:t>
                      </w:r>
                      <w:r w:rsidR="00B8271D" w:rsidRPr="00B8271D">
                        <w:rPr>
                          <w:b/>
                          <w:bCs/>
                        </w:rPr>
                        <w:t>(LOGICA o ARITMETICA</w:t>
                      </w:r>
                      <w:r w:rsidR="00B8271D">
                        <w:t>)</w:t>
                      </w:r>
                      <w:r>
                        <w:t>.</w:t>
                      </w:r>
                    </w:p>
                    <w:p w14:paraId="437896B8" w14:textId="77777777" w:rsidR="00F940BE" w:rsidRDefault="00F940BE" w:rsidP="00F940BE">
                      <w:pPr>
                        <w:pStyle w:val="Paragrafoelenco"/>
                      </w:pPr>
                    </w:p>
                    <w:p w14:paraId="5FF94D1C" w14:textId="781FE28D" w:rsidR="00F940BE" w:rsidRDefault="00D37C0E" w:rsidP="00D37C0E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Si possono inventare/ipotizzare business rule a piacere.</w:t>
                      </w:r>
                    </w:p>
                  </w:txbxContent>
                </v:textbox>
              </v:shape>
            </w:pict>
          </mc:Fallback>
        </mc:AlternateContent>
      </w:r>
      <w:r w:rsidR="007E3FE1" w:rsidRPr="007E3FE1">
        <w:rPr>
          <w:lang w:val="en-GB"/>
        </w:rPr>
        <w:t>Doctor cannot take a swab b</w:t>
      </w:r>
      <w:r w:rsidR="007E3FE1">
        <w:rPr>
          <w:lang w:val="en-GB"/>
        </w:rPr>
        <w:t>y himself</w:t>
      </w:r>
    </w:p>
    <w:p w14:paraId="453A8714" w14:textId="77777777" w:rsidR="0093600A" w:rsidRPr="0093600A" w:rsidRDefault="0093600A" w:rsidP="0093600A">
      <w:pPr>
        <w:rPr>
          <w:lang w:val="en-GB"/>
        </w:rPr>
      </w:pPr>
    </w:p>
    <w:p w14:paraId="11FB64C1" w14:textId="77777777" w:rsidR="0093600A" w:rsidRPr="0093600A" w:rsidRDefault="0093600A" w:rsidP="0093600A">
      <w:pPr>
        <w:rPr>
          <w:lang w:val="en-GB"/>
        </w:rPr>
      </w:pPr>
    </w:p>
    <w:p w14:paraId="7A0BF9C8" w14:textId="77777777" w:rsidR="0093600A" w:rsidRPr="0093600A" w:rsidRDefault="0093600A" w:rsidP="0093600A">
      <w:pPr>
        <w:rPr>
          <w:lang w:val="en-GB"/>
        </w:rPr>
      </w:pPr>
    </w:p>
    <w:p w14:paraId="4D005538" w14:textId="77777777" w:rsidR="0093600A" w:rsidRPr="0093600A" w:rsidRDefault="0093600A" w:rsidP="0093600A">
      <w:pPr>
        <w:rPr>
          <w:lang w:val="en-GB"/>
        </w:rPr>
      </w:pPr>
    </w:p>
    <w:p w14:paraId="38003FE0" w14:textId="77777777" w:rsidR="0093600A" w:rsidRPr="0093600A" w:rsidRDefault="0093600A" w:rsidP="0093600A">
      <w:pPr>
        <w:rPr>
          <w:lang w:val="en-GB"/>
        </w:rPr>
      </w:pPr>
    </w:p>
    <w:p w14:paraId="07153F52" w14:textId="77777777" w:rsidR="0093600A" w:rsidRPr="0093600A" w:rsidRDefault="0093600A" w:rsidP="0093600A">
      <w:pPr>
        <w:rPr>
          <w:lang w:val="en-GB"/>
        </w:rPr>
      </w:pPr>
    </w:p>
    <w:p w14:paraId="6757F47A" w14:textId="77777777" w:rsidR="0093600A" w:rsidRPr="0093600A" w:rsidRDefault="0093600A" w:rsidP="0093600A">
      <w:pPr>
        <w:rPr>
          <w:lang w:val="en-GB"/>
        </w:rPr>
      </w:pPr>
    </w:p>
    <w:p w14:paraId="3988E08B" w14:textId="77777777" w:rsidR="0093600A" w:rsidRPr="0093600A" w:rsidRDefault="0093600A" w:rsidP="0093600A">
      <w:pPr>
        <w:rPr>
          <w:lang w:val="en-GB"/>
        </w:rPr>
      </w:pPr>
    </w:p>
    <w:p w14:paraId="4D0AED0E" w14:textId="77777777" w:rsidR="0093600A" w:rsidRDefault="0093600A" w:rsidP="0093600A">
      <w:pPr>
        <w:rPr>
          <w:lang w:val="en-GB"/>
        </w:rPr>
      </w:pPr>
    </w:p>
    <w:p w14:paraId="26201764" w14:textId="4E029691" w:rsidR="004E27F9" w:rsidRDefault="00A81F8E" w:rsidP="000C28A4">
      <w:pPr>
        <w:pStyle w:val="Paragrafoelenco"/>
        <w:numPr>
          <w:ilvl w:val="0"/>
          <w:numId w:val="1"/>
        </w:numPr>
        <w:tabs>
          <w:tab w:val="left" w:pos="951"/>
        </w:tabs>
        <w:rPr>
          <w:b/>
          <w:bCs/>
          <w:lang w:val="en-GB"/>
        </w:rPr>
      </w:pPr>
      <w:r w:rsidRPr="00A81F8E">
        <w:rPr>
          <w:b/>
          <w:bCs/>
          <w:lang w:val="en-GB"/>
        </w:rPr>
        <w:t>DEFINE KPIs:</w:t>
      </w:r>
    </w:p>
    <w:p w14:paraId="0F555B8B" w14:textId="3A03891E" w:rsidR="00CE17B7" w:rsidRDefault="00CE17B7" w:rsidP="00CE17B7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6485A0EA" w14:textId="77777777" w:rsidR="00CE17B7" w:rsidRPr="000C28A4" w:rsidRDefault="00CE17B7" w:rsidP="00CE17B7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34FBD655" w14:textId="77777777" w:rsidR="00996DDE" w:rsidRDefault="00996DDE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5C2218A4" w14:textId="19E46AAB" w:rsidR="00363EA4" w:rsidRPr="002732FC" w:rsidRDefault="00363EA4" w:rsidP="00363EA4">
      <w:pPr>
        <w:pStyle w:val="Paragrafoelenco"/>
        <w:rPr>
          <w:b/>
          <w:bCs/>
          <w:lang w:val="en-GB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574"/>
        <w:gridCol w:w="1667"/>
        <w:gridCol w:w="1872"/>
        <w:gridCol w:w="2140"/>
        <w:gridCol w:w="1655"/>
      </w:tblGrid>
      <w:tr w:rsidR="00A21D17" w14:paraId="1AA93E0E" w14:textId="77777777" w:rsidTr="00C51892">
        <w:tc>
          <w:tcPr>
            <w:tcW w:w="1925" w:type="dxa"/>
          </w:tcPr>
          <w:p w14:paraId="42DBEA3D" w14:textId="77777777" w:rsidR="00363EA4" w:rsidRDefault="00D666C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CSF</w:t>
            </w:r>
          </w:p>
          <w:p w14:paraId="23182EEF" w14:textId="01FC5157" w:rsidR="00D666C1" w:rsidRDefault="00D666C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25" w:type="dxa"/>
          </w:tcPr>
          <w:p w14:paraId="1FBC0867" w14:textId="77777777" w:rsidR="00363EA4" w:rsidRDefault="00D666C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  <w:p w14:paraId="71CD5B1E" w14:textId="3200422C" w:rsidR="00D666C1" w:rsidRDefault="00D666C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1926" w:type="dxa"/>
          </w:tcPr>
          <w:p w14:paraId="3A6BB5B1" w14:textId="77777777" w:rsidR="00363EA4" w:rsidRDefault="00D666C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  <w:p w14:paraId="6E2D74FF" w14:textId="2E2DF1D7" w:rsidR="00D666C1" w:rsidRDefault="00D666C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26" w:type="dxa"/>
          </w:tcPr>
          <w:p w14:paraId="60EE5871" w14:textId="49589F40" w:rsidR="00363EA4" w:rsidRPr="00D666C1" w:rsidRDefault="00D666C1" w:rsidP="00C51892">
            <w:pPr>
              <w:pStyle w:val="Paragrafoelenco"/>
              <w:ind w:left="0"/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KPI </w:t>
            </w:r>
            <w:r w:rsidR="00363EA4">
              <w:rPr>
                <w:lang w:val="en-GB"/>
              </w:rPr>
              <w:t>D</w:t>
            </w:r>
            <w:r>
              <w:rPr>
                <w:lang w:val="en-GB"/>
              </w:rPr>
              <w:t>escription</w:t>
            </w:r>
          </w:p>
        </w:tc>
        <w:tc>
          <w:tcPr>
            <w:tcW w:w="1926" w:type="dxa"/>
          </w:tcPr>
          <w:p w14:paraId="32C3BFFE" w14:textId="62BAEB5E" w:rsidR="00363EA4" w:rsidRDefault="00D666C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Unit of measure</w:t>
            </w:r>
          </w:p>
        </w:tc>
      </w:tr>
      <w:tr w:rsidR="00A21D17" w:rsidRPr="006457B1" w14:paraId="4DFA164F" w14:textId="77777777" w:rsidTr="00C51892">
        <w:tc>
          <w:tcPr>
            <w:tcW w:w="1925" w:type="dxa"/>
          </w:tcPr>
          <w:p w14:paraId="69BE5D33" w14:textId="63894B8F" w:rsidR="00363EA4" w:rsidRDefault="00363EA4" w:rsidP="00C51892">
            <w:pPr>
              <w:pStyle w:val="Paragrafoelenco"/>
              <w:ind w:left="0"/>
              <w:rPr>
                <w:lang w:val="en-GB"/>
              </w:rPr>
            </w:pPr>
          </w:p>
        </w:tc>
        <w:tc>
          <w:tcPr>
            <w:tcW w:w="1925" w:type="dxa"/>
          </w:tcPr>
          <w:p w14:paraId="5DCF00C6" w14:textId="3B97B749" w:rsidR="00363EA4" w:rsidRDefault="003E5545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General</w:t>
            </w:r>
          </w:p>
        </w:tc>
        <w:tc>
          <w:tcPr>
            <w:tcW w:w="1926" w:type="dxa"/>
          </w:tcPr>
          <w:p w14:paraId="695D8205" w14:textId="6379A3D3" w:rsidR="00363EA4" w:rsidRPr="0036474B" w:rsidRDefault="00407AA8" w:rsidP="00C51892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>N_</w:t>
            </w:r>
            <w:r w:rsidR="00363EA4" w:rsidRPr="0017498E">
              <w:rPr>
                <w:b/>
                <w:bCs/>
                <w:lang w:val="en-GB"/>
              </w:rPr>
              <w:t xml:space="preserve"> </w:t>
            </w:r>
            <w:r w:rsidR="0036474B">
              <w:rPr>
                <w:lang w:val="en-GB"/>
              </w:rPr>
              <w:t>swab</w:t>
            </w:r>
            <w:r w:rsidR="008D43F1">
              <w:rPr>
                <w:lang w:val="en-GB"/>
              </w:rPr>
              <w:t>s</w:t>
            </w:r>
          </w:p>
        </w:tc>
        <w:tc>
          <w:tcPr>
            <w:tcW w:w="1926" w:type="dxa"/>
          </w:tcPr>
          <w:p w14:paraId="4351EEB4" w14:textId="773452C4" w:rsidR="00363EA4" w:rsidRDefault="001174D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Number of swabs taken</w:t>
            </w:r>
            <w:r w:rsidR="007E534F">
              <w:rPr>
                <w:lang w:val="en-GB"/>
              </w:rPr>
              <w:t xml:space="preserve"> per ASL</w:t>
            </w:r>
          </w:p>
        </w:tc>
        <w:tc>
          <w:tcPr>
            <w:tcW w:w="1926" w:type="dxa"/>
          </w:tcPr>
          <w:p w14:paraId="393F5704" w14:textId="4F702EB1" w:rsidR="00363EA4" w:rsidRDefault="00363EA4" w:rsidP="00C51892">
            <w:pPr>
              <w:pStyle w:val="Paragrafoelenco"/>
              <w:ind w:left="0"/>
              <w:rPr>
                <w:lang w:val="en-GB"/>
              </w:rPr>
            </w:pPr>
          </w:p>
        </w:tc>
      </w:tr>
      <w:tr w:rsidR="00A21D17" w:rsidRPr="00996DDE" w14:paraId="177EAE19" w14:textId="77777777" w:rsidTr="00C51892">
        <w:tc>
          <w:tcPr>
            <w:tcW w:w="1925" w:type="dxa"/>
          </w:tcPr>
          <w:p w14:paraId="0E36B715" w14:textId="1CA01911" w:rsidR="00363EA4" w:rsidRDefault="005509ED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CSF1</w:t>
            </w:r>
          </w:p>
        </w:tc>
        <w:tc>
          <w:tcPr>
            <w:tcW w:w="1925" w:type="dxa"/>
          </w:tcPr>
          <w:p w14:paraId="641A670F" w14:textId="2161C04E" w:rsidR="00363EA4" w:rsidRDefault="00CC1E3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Service</w:t>
            </w:r>
          </w:p>
        </w:tc>
        <w:tc>
          <w:tcPr>
            <w:tcW w:w="1926" w:type="dxa"/>
          </w:tcPr>
          <w:p w14:paraId="63F0A0C2" w14:textId="1A2D6B58" w:rsidR="00363EA4" w:rsidRPr="0036474B" w:rsidRDefault="00407AA8" w:rsidP="00C51892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>LT_</w:t>
            </w:r>
            <w:r w:rsidR="0036474B">
              <w:rPr>
                <w:lang w:val="en-GB"/>
              </w:rPr>
              <w:t>appo</w:t>
            </w:r>
            <w:r w:rsidR="008D43F1">
              <w:rPr>
                <w:lang w:val="en-GB"/>
              </w:rPr>
              <w:t>intment</w:t>
            </w:r>
          </w:p>
        </w:tc>
        <w:tc>
          <w:tcPr>
            <w:tcW w:w="1926" w:type="dxa"/>
          </w:tcPr>
          <w:p w14:paraId="21542B6A" w14:textId="6B5A474C" w:rsidR="00363EA4" w:rsidRDefault="001E5298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Lead time </w:t>
            </w:r>
            <w:r w:rsidR="003A2D66">
              <w:rPr>
                <w:lang w:val="en-GB"/>
              </w:rPr>
              <w:t>to take an appointment for a</w:t>
            </w:r>
            <w:r w:rsidR="002342B3">
              <w:rPr>
                <w:lang w:val="en-GB"/>
              </w:rPr>
              <w:t xml:space="preserve"> citizen</w:t>
            </w:r>
          </w:p>
        </w:tc>
        <w:tc>
          <w:tcPr>
            <w:tcW w:w="1926" w:type="dxa"/>
          </w:tcPr>
          <w:p w14:paraId="35123B6E" w14:textId="675CE5FC" w:rsidR="00363EA4" w:rsidRDefault="000A066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A21D17" w14:paraId="6AA501DE" w14:textId="77777777" w:rsidTr="00C51892">
        <w:tc>
          <w:tcPr>
            <w:tcW w:w="1925" w:type="dxa"/>
          </w:tcPr>
          <w:p w14:paraId="71E9C554" w14:textId="5CE4F6D6" w:rsidR="00363EA4" w:rsidRDefault="002859E3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CSF2</w:t>
            </w:r>
          </w:p>
        </w:tc>
        <w:tc>
          <w:tcPr>
            <w:tcW w:w="1925" w:type="dxa"/>
          </w:tcPr>
          <w:p w14:paraId="304415F6" w14:textId="6D9231D5" w:rsidR="00363EA4" w:rsidRDefault="00295BCC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Efficency</w:t>
            </w:r>
          </w:p>
        </w:tc>
        <w:tc>
          <w:tcPr>
            <w:tcW w:w="1926" w:type="dxa"/>
          </w:tcPr>
          <w:p w14:paraId="3F0B4E51" w14:textId="07C896DD" w:rsidR="00363EA4" w:rsidRPr="008D43F1" w:rsidRDefault="00711F86" w:rsidP="00C51892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>C_</w:t>
            </w:r>
            <w:r w:rsidR="008D43F1" w:rsidRPr="008D43F1">
              <w:rPr>
                <w:lang w:val="en-GB"/>
              </w:rPr>
              <w:t>swab</w:t>
            </w:r>
          </w:p>
        </w:tc>
        <w:tc>
          <w:tcPr>
            <w:tcW w:w="1926" w:type="dxa"/>
          </w:tcPr>
          <w:p w14:paraId="2FC84C00" w14:textId="77B1DD17" w:rsidR="00363EA4" w:rsidRDefault="000A066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Cost of a swab including personnel</w:t>
            </w:r>
            <w:r w:rsidR="006B1E60">
              <w:rPr>
                <w:lang w:val="en-GB"/>
              </w:rPr>
              <w:t>, chemical materials, analysis, machines of the lab</w:t>
            </w:r>
          </w:p>
        </w:tc>
        <w:tc>
          <w:tcPr>
            <w:tcW w:w="1926" w:type="dxa"/>
          </w:tcPr>
          <w:p w14:paraId="321855EC" w14:textId="380D9A3C" w:rsidR="00363EA4" w:rsidRDefault="00B7408F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A21D17" w14:paraId="0575F92A" w14:textId="77777777" w:rsidTr="00C51892">
        <w:tc>
          <w:tcPr>
            <w:tcW w:w="1925" w:type="dxa"/>
          </w:tcPr>
          <w:p w14:paraId="57459842" w14:textId="2EC73017" w:rsidR="00363EA4" w:rsidRDefault="00706225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CSF1</w:t>
            </w:r>
          </w:p>
        </w:tc>
        <w:tc>
          <w:tcPr>
            <w:tcW w:w="1925" w:type="dxa"/>
          </w:tcPr>
          <w:p w14:paraId="74B96FCC" w14:textId="03AC08D6" w:rsidR="00363EA4" w:rsidRDefault="00CC1E31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Quality</w:t>
            </w:r>
          </w:p>
        </w:tc>
        <w:tc>
          <w:tcPr>
            <w:tcW w:w="1926" w:type="dxa"/>
          </w:tcPr>
          <w:p w14:paraId="0902E2C5" w14:textId="547545A0" w:rsidR="00363EA4" w:rsidRPr="008D43F1" w:rsidRDefault="001A18CF" w:rsidP="00C51892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>Q</w:t>
            </w:r>
          </w:p>
        </w:tc>
        <w:tc>
          <w:tcPr>
            <w:tcW w:w="1926" w:type="dxa"/>
          </w:tcPr>
          <w:p w14:paraId="4EC24435" w14:textId="0CCB78A1" w:rsidR="00363EA4" w:rsidRDefault="00D752DC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A21D17">
              <w:rPr>
                <w:lang w:val="en-GB"/>
              </w:rPr>
              <w:t>_swabs/N_citizens</w:t>
            </w:r>
          </w:p>
        </w:tc>
        <w:tc>
          <w:tcPr>
            <w:tcW w:w="1926" w:type="dxa"/>
          </w:tcPr>
          <w:p w14:paraId="0DBF7847" w14:textId="3D2912C7" w:rsidR="00363EA4" w:rsidRDefault="00A21D17" w:rsidP="00C5189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</w:tbl>
    <w:p w14:paraId="71C9D8FE" w14:textId="77777777" w:rsidR="00996DDE" w:rsidRDefault="00996DDE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41C61651" w14:textId="77777777" w:rsidR="00A14556" w:rsidRDefault="00A14556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75C60E24" w14:textId="718EBB7E" w:rsidR="00A14556" w:rsidRDefault="00A14556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775EA4CC" w14:textId="77777777" w:rsidR="00A21D17" w:rsidRDefault="00A21D17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654964D3" w14:textId="77777777" w:rsidR="00A21D17" w:rsidRDefault="00A21D17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6A50787B" w14:textId="77777777" w:rsidR="00A21D17" w:rsidRDefault="00A21D17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05DFD03E" w14:textId="77777777" w:rsidR="00A21D17" w:rsidRDefault="00A21D17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3CD7E0E4" w14:textId="77777777" w:rsidR="00A21D17" w:rsidRDefault="00A21D17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3B55C9EF" w14:textId="77777777" w:rsidR="00A21D17" w:rsidRDefault="00A21D17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1482C474" w14:textId="77777777" w:rsidR="00A21D17" w:rsidRDefault="00A21D17" w:rsidP="00996DDE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6284278F" w14:textId="46CE951B" w:rsidR="00A14556" w:rsidRDefault="00EC6621" w:rsidP="00771177">
      <w:pPr>
        <w:pStyle w:val="Paragrafoelenco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DAE96" wp14:editId="605AD329">
                <wp:simplePos x="0" y="0"/>
                <wp:positionH relativeFrom="margin">
                  <wp:align>left</wp:align>
                </wp:positionH>
                <wp:positionV relativeFrom="paragraph">
                  <wp:posOffset>183381</wp:posOffset>
                </wp:positionV>
                <wp:extent cx="5797485" cy="4471517"/>
                <wp:effectExtent l="0" t="0" r="13335" b="24765"/>
                <wp:wrapNone/>
                <wp:docPr id="1932039886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485" cy="44715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2CE2D6" w14:textId="77777777" w:rsidR="00771177" w:rsidRPr="00F940BE" w:rsidRDefault="00771177" w:rsidP="00771177">
                            <w:pPr>
                              <w:ind w:firstLine="708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F940B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PATTERN</w:t>
                            </w:r>
                          </w:p>
                          <w:p w14:paraId="36070D13" w14:textId="223004C5" w:rsidR="00771177" w:rsidRDefault="00EF0FC1" w:rsidP="00771177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Prendo </w:t>
                            </w:r>
                            <w:r w:rsidR="00552B10">
                              <w:t xml:space="preserve">le </w:t>
                            </w:r>
                            <w:r w:rsidR="00E351CE">
                              <w:t xml:space="preserve">varie categorie </w:t>
                            </w:r>
                            <w:r w:rsidR="00CE37EB">
                              <w:t>KPIs</w:t>
                            </w:r>
                            <w:r w:rsidR="005C0AE3">
                              <w:t xml:space="preserve"> e descrivo il processo/processi </w:t>
                            </w:r>
                            <w:r w:rsidR="00635414">
                              <w:t>presente/i nel CRASO</w:t>
                            </w:r>
                          </w:p>
                          <w:p w14:paraId="478D69DE" w14:textId="77777777" w:rsidR="00771177" w:rsidRDefault="00771177" w:rsidP="00771177">
                            <w:pPr>
                              <w:pStyle w:val="Paragrafoelenco"/>
                            </w:pPr>
                          </w:p>
                          <w:p w14:paraId="17234CEE" w14:textId="4CB7DEFA" w:rsidR="00771177" w:rsidRDefault="005C0AE3" w:rsidP="00771177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Associo i vari CSFi</w:t>
                            </w:r>
                            <w:r w:rsidR="00DA2F8E">
                              <w:t xml:space="preserve"> alle singole</w:t>
                            </w:r>
                            <w:r w:rsidR="004E27F9">
                              <w:t xml:space="preserve"> righe</w:t>
                            </w:r>
                          </w:p>
                          <w:p w14:paraId="142D72E2" w14:textId="77777777" w:rsidR="0011023E" w:rsidRDefault="0011023E" w:rsidP="0011023E">
                            <w:pPr>
                              <w:pStyle w:val="Paragrafoelenco"/>
                            </w:pPr>
                          </w:p>
                          <w:p w14:paraId="4BC30897" w14:textId="60D5DDE2" w:rsidR="0011023E" w:rsidRDefault="0011023E" w:rsidP="00771177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NOMI:</w:t>
                            </w:r>
                          </w:p>
                          <w:p w14:paraId="32D6313E" w14:textId="77777777" w:rsidR="0011023E" w:rsidRDefault="0011023E" w:rsidP="0011023E">
                            <w:pPr>
                              <w:pStyle w:val="Paragrafoelenco"/>
                            </w:pPr>
                          </w:p>
                          <w:p w14:paraId="3B07BC79" w14:textId="73C3D61C" w:rsidR="0011023E" w:rsidRDefault="0011023E" w:rsidP="0011023E">
                            <w:pPr>
                              <w:pStyle w:val="Paragrafoelenco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General </w:t>
                            </w:r>
                            <w:r w:rsidR="00965098">
                              <w:sym w:font="Wingdings" w:char="F0E0"/>
                            </w:r>
                            <w:r>
                              <w:t xml:space="preserve"> N_</w:t>
                            </w:r>
                          </w:p>
                          <w:p w14:paraId="7B03C5FA" w14:textId="08BEFEC0" w:rsidR="0011023E" w:rsidRDefault="0011023E" w:rsidP="0011023E">
                            <w:pPr>
                              <w:pStyle w:val="Paragrafoelenco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Service </w:t>
                            </w:r>
                            <w:r w:rsidR="00965098">
                              <w:sym w:font="Wingdings" w:char="F0E0"/>
                            </w:r>
                            <w:r>
                              <w:t xml:space="preserve"> LT_</w:t>
                            </w:r>
                          </w:p>
                          <w:p w14:paraId="384AB398" w14:textId="060F248F" w:rsidR="0011023E" w:rsidRDefault="00295BCC" w:rsidP="0011023E">
                            <w:pPr>
                              <w:pStyle w:val="Paragrafoelenco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Efficency</w:t>
                            </w:r>
                            <w:r w:rsidR="0011023E">
                              <w:t xml:space="preserve"> </w:t>
                            </w:r>
                            <w:r w:rsidR="00965098">
                              <w:sym w:font="Wingdings" w:char="F0E0"/>
                            </w:r>
                            <w:r w:rsidR="0011023E">
                              <w:t xml:space="preserve"> C_</w:t>
                            </w:r>
                          </w:p>
                          <w:p w14:paraId="596D2F67" w14:textId="178794A3" w:rsidR="0011023E" w:rsidRDefault="00274B75" w:rsidP="0011023E">
                            <w:pPr>
                              <w:pStyle w:val="Paragrafoelenco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Quality </w:t>
                            </w:r>
                            <w:r w:rsidR="00965098">
                              <w:sym w:font="Wingdings" w:char="F0E0"/>
                            </w:r>
                            <w:r>
                              <w:t xml:space="preserve"> sempre e solo Q</w:t>
                            </w:r>
                          </w:p>
                          <w:p w14:paraId="1FFA3B23" w14:textId="77777777" w:rsidR="00274B75" w:rsidRDefault="00274B75" w:rsidP="00274B75"/>
                          <w:p w14:paraId="62ED3888" w14:textId="65C88182" w:rsidR="00274B75" w:rsidRDefault="006F0CEA" w:rsidP="00274B75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COMPLETAMENTO TABELLA:</w:t>
                            </w:r>
                          </w:p>
                          <w:p w14:paraId="78496BF7" w14:textId="3FFBC69A" w:rsidR="006F0CEA" w:rsidRDefault="006F0CEA" w:rsidP="006F0CEA">
                            <w:pPr>
                              <w:pStyle w:val="Paragrafoelenco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QUALITY Description </w:t>
                            </w:r>
                            <w:r w:rsidR="00965098">
                              <w:sym w:font="Wingdings" w:char="F0E0"/>
                            </w:r>
                            <w:r>
                              <w:t xml:space="preserve"> sempre un </w:t>
                            </w:r>
                            <w:r w:rsidRPr="002342B3">
                              <w:rPr>
                                <w:b/>
                                <w:bCs/>
                              </w:rPr>
                              <w:t>RAPPORTO</w:t>
                            </w:r>
                            <w:r>
                              <w:t xml:space="preserve"> (</w:t>
                            </w:r>
                            <w:r w:rsidR="006F4B9E">
                              <w:rPr>
                                <w:b/>
                                <w:bCs/>
                              </w:rPr>
                              <w:t>non_conformi</w:t>
                            </w:r>
                            <w:r w:rsidRPr="002342B3">
                              <w:rPr>
                                <w:b/>
                                <w:bCs/>
                              </w:rPr>
                              <w:t>/totali</w:t>
                            </w:r>
                            <w:r>
                              <w:t>)</w:t>
                            </w:r>
                          </w:p>
                          <w:p w14:paraId="01E49850" w14:textId="1DA76041" w:rsidR="009414F6" w:rsidRDefault="009414F6" w:rsidP="009414F6">
                            <w:pPr>
                              <w:pStyle w:val="Paragrafoelenco"/>
                              <w:numPr>
                                <w:ilvl w:val="1"/>
                                <w:numId w:val="7"/>
                              </w:numPr>
                            </w:pPr>
                            <w:r w:rsidRPr="002342B3">
                              <w:t xml:space="preserve">SERVICE Description </w:t>
                            </w:r>
                            <w:r>
                              <w:sym w:font="Wingdings" w:char="F0E0"/>
                            </w:r>
                            <w:r w:rsidRPr="002342B3">
                              <w:t xml:space="preserve">  sempre </w:t>
                            </w:r>
                            <w:r w:rsidRPr="002342B3">
                              <w:rPr>
                                <w:b/>
                                <w:bCs/>
                              </w:rPr>
                              <w:t>Lead time</w:t>
                            </w:r>
                            <w:r w:rsidRPr="002342B3">
                              <w:t xml:space="preserve"> di qualco</w:t>
                            </w:r>
                            <w:r>
                              <w:t>sa</w:t>
                            </w:r>
                          </w:p>
                          <w:p w14:paraId="3721BEC9" w14:textId="11D2741E" w:rsidR="006F0CEA" w:rsidRPr="009414F6" w:rsidRDefault="00965098" w:rsidP="006F0CEA">
                            <w:pPr>
                              <w:pStyle w:val="Paragrafoelenco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GENERAL Unit of measure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2342B3">
                              <w:rPr>
                                <w:b/>
                                <w:bCs/>
                              </w:rPr>
                              <w:t>VUOTA</w:t>
                            </w:r>
                          </w:p>
                          <w:p w14:paraId="06DB887E" w14:textId="77777777" w:rsidR="009414F6" w:rsidRDefault="009414F6" w:rsidP="009414F6">
                            <w:pPr>
                              <w:pStyle w:val="Paragrafoelenco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SERVICE Unit of measure </w:t>
                            </w:r>
                            <w:r>
                              <w:sym w:font="Wingdings" w:char="F0E0"/>
                            </w:r>
                            <w:r>
                              <w:t xml:space="preserve"> t</w:t>
                            </w:r>
                          </w:p>
                          <w:p w14:paraId="33BD7919" w14:textId="6D2A9C73" w:rsidR="009414F6" w:rsidRDefault="009414F6" w:rsidP="009414F6">
                            <w:pPr>
                              <w:pStyle w:val="Paragrafoelenco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QUALITY Unit of measure </w:t>
                            </w:r>
                            <w:r>
                              <w:sym w:font="Wingdings" w:char="F0E0"/>
                            </w:r>
                            <w:r>
                              <w:t xml:space="preserve"> %</w:t>
                            </w:r>
                          </w:p>
                          <w:p w14:paraId="24E99CC4" w14:textId="162838D0" w:rsidR="003B7F17" w:rsidRDefault="003B7F17" w:rsidP="009414F6">
                            <w:pPr>
                              <w:pStyle w:val="Paragrafoelenco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GENERAL CSF name </w:t>
                            </w:r>
                            <w:r>
                              <w:sym w:font="Wingdings" w:char="F0E0"/>
                            </w:r>
                            <w:r>
                              <w:t xml:space="preserve"> VUOTO</w:t>
                            </w:r>
                          </w:p>
                          <w:p w14:paraId="605F9A20" w14:textId="7BBE928E" w:rsidR="003B7F17" w:rsidRDefault="00295BCC" w:rsidP="009414F6">
                            <w:pPr>
                              <w:pStyle w:val="Paragrafoelenco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EFFICENCY</w:t>
                            </w:r>
                            <w:r w:rsidR="00EC6621" w:rsidRPr="00EC6621">
                              <w:t xml:space="preserve"> CSF name </w:t>
                            </w:r>
                            <w:r w:rsidR="00EC6621">
                              <w:sym w:font="Wingdings" w:char="F0E0"/>
                            </w:r>
                            <w:r w:rsidR="00EC6621" w:rsidRPr="00EC6621">
                              <w:t xml:space="preserve"> il CSFi che</w:t>
                            </w:r>
                            <w:r w:rsidR="00EC6621">
                              <w:t xml:space="preserve"> parla di costi/numeri</w:t>
                            </w:r>
                          </w:p>
                          <w:p w14:paraId="7C1ED2D0" w14:textId="1798298E" w:rsidR="00EC6621" w:rsidRDefault="00EC6621" w:rsidP="009414F6">
                            <w:pPr>
                              <w:pStyle w:val="Paragrafoelenco"/>
                              <w:numPr>
                                <w:ilvl w:val="1"/>
                                <w:numId w:val="7"/>
                              </w:numPr>
                            </w:pPr>
                            <w:r w:rsidRPr="00EC6621">
                              <w:t xml:space="preserve">SERVICE e QUALITY CSF name </w:t>
                            </w:r>
                            <w:r w:rsidRPr="00EC6621">
                              <w:rPr>
                                <w:lang w:val="en-GB"/>
                              </w:rPr>
                              <w:sym w:font="Wingdings" w:char="F0E0"/>
                            </w:r>
                            <w:r w:rsidRPr="00EC6621">
                              <w:t xml:space="preserve"> I CSFi astratti</w:t>
                            </w:r>
                          </w:p>
                          <w:p w14:paraId="4D32690C" w14:textId="77777777" w:rsidR="006457B1" w:rsidRDefault="006457B1" w:rsidP="006457B1"/>
                          <w:p w14:paraId="35902F06" w14:textId="77777777" w:rsidR="006457B1" w:rsidRDefault="006457B1" w:rsidP="006457B1"/>
                          <w:p w14:paraId="079764FB" w14:textId="77777777" w:rsidR="006457B1" w:rsidRDefault="006457B1" w:rsidP="006457B1"/>
                          <w:p w14:paraId="4AAE3CB0" w14:textId="77777777" w:rsidR="006457B1" w:rsidRPr="00EC6621" w:rsidRDefault="006457B1" w:rsidP="00645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AE96" id="_x0000_s1029" type="#_x0000_t202" style="position:absolute;left:0;text-align:left;margin-left:0;margin-top:14.45pt;width:456.5pt;height:352.1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DHNgIAAF4EAAAOAAAAZHJzL2Uyb0RvYy54bWysVE1v2zAMvQ/YfxB0X2xnztIEcYosRYYB&#10;RVsgHXpWZCk2IIuapMTOfv0o2flAt9MwH2RKpCnyvUcv7rtGkaOwrgZd0GyUUiI0h7LW+4L+eN18&#10;uqPEeaZLpkCLgp6Eo/fLjx8WrZmLMVSgSmEJJtFu3pqCVt6beZI4XomGuREYodEpwTbM49buk9Ky&#10;FrM3Khmn6ZekBVsaC1w4h6cPvZMuY34pBffPUjrhiSoo1ubjauO6C2uyXLD53jJT1Xwog/1DFQ2r&#10;NV56SfXAPCMHW/+Rqqm5BQfSjzg0CUhZcxF7wG6y9F0324oZEXtBcJy5wOT+X1r+dNyaF0t89xU6&#10;JDAA0ho3d3gY+umkbcIbKyXoRwhPF9hE5wnHw8l0Ns3vJpRw9OX5NJtk05AnuX5urPPfBDQkGAW1&#10;yEuEix0fne9DzyHhNg2bWqnIjdKkxbpm6SSNXzhQdRm8Ic7Z/W6tLDkypHezSfEZLr4JwzKUxmqu&#10;bQXLd7uO1GVBP59b3kF5QiQs9CJxhm9qrPaROf/CLKoCm0el+2dcpAKsCgaLkgrsr7+dh3gkC72U&#10;tKiygrqfB2YFJeq7RhpnWZ4HWcZNPpmOcWNvPbtbjz40a8BOM5wpw6MZ4r06m9JC84YDsQq3ootp&#10;jncX1J/Nte+1jwPFxWoVg1CIhvlHvTU8pA64Bi5euzdmzUCYR66f4KxHNn/HWx/bM7c6eJB1JDXg&#10;3KM6wI8ijrIYBi5Mye0+Rl1/C8vfAAAA//8DAFBLAwQUAAYACAAAACEAhL71ruAAAAAHAQAADwAA&#10;AGRycy9kb3ducmV2LnhtbEyPzW7CMBCE75X6DtYi9VackP6QkA1CSBQJ0UPTHtqbiZckaryOYgPh&#10;7eue2uPOjGa+zZej6cSZBtdaRoinEQjiyuqWa4SP9839HITzirXqLBPClRwsi9ubXGXaXviNzqWv&#10;RShhlymExvs+k9JVDRnlprYnDt7RDkb5cA611IO6hHLTyVkUPUmjWg4Ljepp3VD1XZ4MAm0f6s32&#10;6zWN9Mt+9/l4LHfq2iLeTcbVAoSn0f+F4Rc/oEMRmA72xNqJDiE84hFm8xREcNM4CcIB4TlJYpBF&#10;Lv/zFz8AAAD//wMAUEsBAi0AFAAGAAgAAAAhALaDOJL+AAAA4QEAABMAAAAAAAAAAAAAAAAAAAAA&#10;AFtDb250ZW50X1R5cGVzXS54bWxQSwECLQAUAAYACAAAACEAOP0h/9YAAACUAQAACwAAAAAAAAAA&#10;AAAAAAAvAQAAX3JlbHMvLnJlbHNQSwECLQAUAAYACAAAACEADSEwxzYCAABeBAAADgAAAAAAAAAA&#10;AAAAAAAuAgAAZHJzL2Uyb0RvYy54bWxQSwECLQAUAAYACAAAACEAhL71ruAAAAAHAQAADwAAAAAA&#10;AAAAAAAAAACQBAAAZHJzL2Rvd25yZXYueG1sUEsFBgAAAAAEAAQA8wAAAJ0FAAAAAA==&#10;" filled="f" strokecolor="red" strokeweight="1.5pt">
                <v:textbox>
                  <w:txbxContent>
                    <w:p w14:paraId="552CE2D6" w14:textId="77777777" w:rsidR="00771177" w:rsidRPr="00F940BE" w:rsidRDefault="00771177" w:rsidP="00771177">
                      <w:pPr>
                        <w:ind w:firstLine="708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F940BE"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single"/>
                        </w:rPr>
                        <w:t>PATTERN</w:t>
                      </w:r>
                    </w:p>
                    <w:p w14:paraId="36070D13" w14:textId="223004C5" w:rsidR="00771177" w:rsidRDefault="00EF0FC1" w:rsidP="00771177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 xml:space="preserve">Prendo </w:t>
                      </w:r>
                      <w:r w:rsidR="00552B10">
                        <w:t xml:space="preserve">le </w:t>
                      </w:r>
                      <w:r w:rsidR="00E351CE">
                        <w:t xml:space="preserve">varie categorie </w:t>
                      </w:r>
                      <w:r w:rsidR="00CE37EB">
                        <w:t>KPIs</w:t>
                      </w:r>
                      <w:r w:rsidR="005C0AE3">
                        <w:t xml:space="preserve"> e descrivo il processo/processi </w:t>
                      </w:r>
                      <w:r w:rsidR="00635414">
                        <w:t>presente/i nel CRASO</w:t>
                      </w:r>
                    </w:p>
                    <w:p w14:paraId="478D69DE" w14:textId="77777777" w:rsidR="00771177" w:rsidRDefault="00771177" w:rsidP="00771177">
                      <w:pPr>
                        <w:pStyle w:val="Paragrafoelenco"/>
                      </w:pPr>
                    </w:p>
                    <w:p w14:paraId="17234CEE" w14:textId="4CB7DEFA" w:rsidR="00771177" w:rsidRDefault="005C0AE3" w:rsidP="00771177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Associo i vari CSFi</w:t>
                      </w:r>
                      <w:r w:rsidR="00DA2F8E">
                        <w:t xml:space="preserve"> alle singole</w:t>
                      </w:r>
                      <w:r w:rsidR="004E27F9">
                        <w:t xml:space="preserve"> righe</w:t>
                      </w:r>
                    </w:p>
                    <w:p w14:paraId="142D72E2" w14:textId="77777777" w:rsidR="0011023E" w:rsidRDefault="0011023E" w:rsidP="0011023E">
                      <w:pPr>
                        <w:pStyle w:val="Paragrafoelenco"/>
                      </w:pPr>
                    </w:p>
                    <w:p w14:paraId="4BC30897" w14:textId="60D5DDE2" w:rsidR="0011023E" w:rsidRDefault="0011023E" w:rsidP="00771177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NOMI:</w:t>
                      </w:r>
                    </w:p>
                    <w:p w14:paraId="32D6313E" w14:textId="77777777" w:rsidR="0011023E" w:rsidRDefault="0011023E" w:rsidP="0011023E">
                      <w:pPr>
                        <w:pStyle w:val="Paragrafoelenco"/>
                      </w:pPr>
                    </w:p>
                    <w:p w14:paraId="3B07BC79" w14:textId="73C3D61C" w:rsidR="0011023E" w:rsidRDefault="0011023E" w:rsidP="0011023E">
                      <w:pPr>
                        <w:pStyle w:val="Paragrafoelenco"/>
                        <w:numPr>
                          <w:ilvl w:val="1"/>
                          <w:numId w:val="6"/>
                        </w:numPr>
                      </w:pPr>
                      <w:r>
                        <w:t xml:space="preserve">General </w:t>
                      </w:r>
                      <w:r w:rsidR="00965098">
                        <w:sym w:font="Wingdings" w:char="F0E0"/>
                      </w:r>
                      <w:r>
                        <w:t xml:space="preserve"> N_</w:t>
                      </w:r>
                    </w:p>
                    <w:p w14:paraId="7B03C5FA" w14:textId="08BEFEC0" w:rsidR="0011023E" w:rsidRDefault="0011023E" w:rsidP="0011023E">
                      <w:pPr>
                        <w:pStyle w:val="Paragrafoelenco"/>
                        <w:numPr>
                          <w:ilvl w:val="1"/>
                          <w:numId w:val="6"/>
                        </w:numPr>
                      </w:pPr>
                      <w:r>
                        <w:t xml:space="preserve">Service </w:t>
                      </w:r>
                      <w:r w:rsidR="00965098">
                        <w:sym w:font="Wingdings" w:char="F0E0"/>
                      </w:r>
                      <w:r>
                        <w:t xml:space="preserve"> LT_</w:t>
                      </w:r>
                    </w:p>
                    <w:p w14:paraId="384AB398" w14:textId="060F248F" w:rsidR="0011023E" w:rsidRDefault="00295BCC" w:rsidP="0011023E">
                      <w:pPr>
                        <w:pStyle w:val="Paragrafoelenco"/>
                        <w:numPr>
                          <w:ilvl w:val="1"/>
                          <w:numId w:val="6"/>
                        </w:numPr>
                      </w:pPr>
                      <w:r>
                        <w:t>Efficency</w:t>
                      </w:r>
                      <w:r w:rsidR="0011023E">
                        <w:t xml:space="preserve"> </w:t>
                      </w:r>
                      <w:r w:rsidR="00965098">
                        <w:sym w:font="Wingdings" w:char="F0E0"/>
                      </w:r>
                      <w:r w:rsidR="0011023E">
                        <w:t xml:space="preserve"> C_</w:t>
                      </w:r>
                    </w:p>
                    <w:p w14:paraId="596D2F67" w14:textId="178794A3" w:rsidR="0011023E" w:rsidRDefault="00274B75" w:rsidP="0011023E">
                      <w:pPr>
                        <w:pStyle w:val="Paragrafoelenco"/>
                        <w:numPr>
                          <w:ilvl w:val="1"/>
                          <w:numId w:val="6"/>
                        </w:numPr>
                      </w:pPr>
                      <w:r>
                        <w:t xml:space="preserve">Quality </w:t>
                      </w:r>
                      <w:r w:rsidR="00965098">
                        <w:sym w:font="Wingdings" w:char="F0E0"/>
                      </w:r>
                      <w:r>
                        <w:t xml:space="preserve"> sempre e solo Q</w:t>
                      </w:r>
                    </w:p>
                    <w:p w14:paraId="1FFA3B23" w14:textId="77777777" w:rsidR="00274B75" w:rsidRDefault="00274B75" w:rsidP="00274B75"/>
                    <w:p w14:paraId="62ED3888" w14:textId="65C88182" w:rsidR="00274B75" w:rsidRDefault="006F0CEA" w:rsidP="00274B75">
                      <w:pPr>
                        <w:pStyle w:val="Paragrafoelenco"/>
                        <w:numPr>
                          <w:ilvl w:val="0"/>
                          <w:numId w:val="7"/>
                        </w:numPr>
                      </w:pPr>
                      <w:r>
                        <w:t>COMPLETAMENTO TABELLA:</w:t>
                      </w:r>
                    </w:p>
                    <w:p w14:paraId="78496BF7" w14:textId="3FFBC69A" w:rsidR="006F0CEA" w:rsidRDefault="006F0CEA" w:rsidP="006F0CEA">
                      <w:pPr>
                        <w:pStyle w:val="Paragrafoelenco"/>
                        <w:numPr>
                          <w:ilvl w:val="1"/>
                          <w:numId w:val="7"/>
                        </w:numPr>
                      </w:pPr>
                      <w:r>
                        <w:t xml:space="preserve">QUALITY Description </w:t>
                      </w:r>
                      <w:r w:rsidR="00965098">
                        <w:sym w:font="Wingdings" w:char="F0E0"/>
                      </w:r>
                      <w:r>
                        <w:t xml:space="preserve"> sempre un </w:t>
                      </w:r>
                      <w:r w:rsidRPr="002342B3">
                        <w:rPr>
                          <w:b/>
                          <w:bCs/>
                        </w:rPr>
                        <w:t>RAPPORTO</w:t>
                      </w:r>
                      <w:r>
                        <w:t xml:space="preserve"> (</w:t>
                      </w:r>
                      <w:r w:rsidR="006F4B9E">
                        <w:rPr>
                          <w:b/>
                          <w:bCs/>
                        </w:rPr>
                        <w:t>non_conformi</w:t>
                      </w:r>
                      <w:r w:rsidRPr="002342B3">
                        <w:rPr>
                          <w:b/>
                          <w:bCs/>
                        </w:rPr>
                        <w:t>/totali</w:t>
                      </w:r>
                      <w:r>
                        <w:t>)</w:t>
                      </w:r>
                    </w:p>
                    <w:p w14:paraId="01E49850" w14:textId="1DA76041" w:rsidR="009414F6" w:rsidRDefault="009414F6" w:rsidP="009414F6">
                      <w:pPr>
                        <w:pStyle w:val="Paragrafoelenco"/>
                        <w:numPr>
                          <w:ilvl w:val="1"/>
                          <w:numId w:val="7"/>
                        </w:numPr>
                      </w:pPr>
                      <w:r w:rsidRPr="002342B3">
                        <w:t xml:space="preserve">SERVICE Description </w:t>
                      </w:r>
                      <w:r>
                        <w:sym w:font="Wingdings" w:char="F0E0"/>
                      </w:r>
                      <w:r w:rsidRPr="002342B3">
                        <w:t xml:space="preserve">  sempre </w:t>
                      </w:r>
                      <w:r w:rsidRPr="002342B3">
                        <w:rPr>
                          <w:b/>
                          <w:bCs/>
                        </w:rPr>
                        <w:t>Lead time</w:t>
                      </w:r>
                      <w:r w:rsidRPr="002342B3">
                        <w:t xml:space="preserve"> di qualco</w:t>
                      </w:r>
                      <w:r>
                        <w:t>sa</w:t>
                      </w:r>
                    </w:p>
                    <w:p w14:paraId="3721BEC9" w14:textId="11D2741E" w:rsidR="006F0CEA" w:rsidRPr="009414F6" w:rsidRDefault="00965098" w:rsidP="006F0CEA">
                      <w:pPr>
                        <w:pStyle w:val="Paragrafoelenco"/>
                        <w:numPr>
                          <w:ilvl w:val="1"/>
                          <w:numId w:val="7"/>
                        </w:numPr>
                      </w:pPr>
                      <w:r>
                        <w:t xml:space="preserve">GENERAL Unit of measure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Pr="002342B3">
                        <w:rPr>
                          <w:b/>
                          <w:bCs/>
                        </w:rPr>
                        <w:t>VUOTA</w:t>
                      </w:r>
                    </w:p>
                    <w:p w14:paraId="06DB887E" w14:textId="77777777" w:rsidR="009414F6" w:rsidRDefault="009414F6" w:rsidP="009414F6">
                      <w:pPr>
                        <w:pStyle w:val="Paragrafoelenco"/>
                        <w:numPr>
                          <w:ilvl w:val="1"/>
                          <w:numId w:val="7"/>
                        </w:numPr>
                      </w:pPr>
                      <w:r>
                        <w:t xml:space="preserve">SERVICE Unit of measure </w:t>
                      </w:r>
                      <w:r>
                        <w:sym w:font="Wingdings" w:char="F0E0"/>
                      </w:r>
                      <w:r>
                        <w:t xml:space="preserve"> t</w:t>
                      </w:r>
                    </w:p>
                    <w:p w14:paraId="33BD7919" w14:textId="6D2A9C73" w:rsidR="009414F6" w:rsidRDefault="009414F6" w:rsidP="009414F6">
                      <w:pPr>
                        <w:pStyle w:val="Paragrafoelenco"/>
                        <w:numPr>
                          <w:ilvl w:val="1"/>
                          <w:numId w:val="7"/>
                        </w:numPr>
                      </w:pPr>
                      <w:r>
                        <w:t xml:space="preserve">QUALITY Unit of measure </w:t>
                      </w:r>
                      <w:r>
                        <w:sym w:font="Wingdings" w:char="F0E0"/>
                      </w:r>
                      <w:r>
                        <w:t xml:space="preserve"> %</w:t>
                      </w:r>
                    </w:p>
                    <w:p w14:paraId="24E99CC4" w14:textId="162838D0" w:rsidR="003B7F17" w:rsidRDefault="003B7F17" w:rsidP="009414F6">
                      <w:pPr>
                        <w:pStyle w:val="Paragrafoelenco"/>
                        <w:numPr>
                          <w:ilvl w:val="1"/>
                          <w:numId w:val="7"/>
                        </w:numPr>
                      </w:pPr>
                      <w:r>
                        <w:t xml:space="preserve">GENERAL CSF name </w:t>
                      </w:r>
                      <w:r>
                        <w:sym w:font="Wingdings" w:char="F0E0"/>
                      </w:r>
                      <w:r>
                        <w:t xml:space="preserve"> VUOTO</w:t>
                      </w:r>
                    </w:p>
                    <w:p w14:paraId="605F9A20" w14:textId="7BBE928E" w:rsidR="003B7F17" w:rsidRDefault="00295BCC" w:rsidP="009414F6">
                      <w:pPr>
                        <w:pStyle w:val="Paragrafoelenco"/>
                        <w:numPr>
                          <w:ilvl w:val="1"/>
                          <w:numId w:val="7"/>
                        </w:numPr>
                      </w:pPr>
                      <w:r>
                        <w:t>EFFICENCY</w:t>
                      </w:r>
                      <w:r w:rsidR="00EC6621" w:rsidRPr="00EC6621">
                        <w:t xml:space="preserve"> CSF name </w:t>
                      </w:r>
                      <w:r w:rsidR="00EC6621">
                        <w:sym w:font="Wingdings" w:char="F0E0"/>
                      </w:r>
                      <w:r w:rsidR="00EC6621" w:rsidRPr="00EC6621">
                        <w:t xml:space="preserve"> il CSFi che</w:t>
                      </w:r>
                      <w:r w:rsidR="00EC6621">
                        <w:t xml:space="preserve"> parla di costi/numeri</w:t>
                      </w:r>
                    </w:p>
                    <w:p w14:paraId="7C1ED2D0" w14:textId="1798298E" w:rsidR="00EC6621" w:rsidRDefault="00EC6621" w:rsidP="009414F6">
                      <w:pPr>
                        <w:pStyle w:val="Paragrafoelenco"/>
                        <w:numPr>
                          <w:ilvl w:val="1"/>
                          <w:numId w:val="7"/>
                        </w:numPr>
                      </w:pPr>
                      <w:r w:rsidRPr="00EC6621">
                        <w:t xml:space="preserve">SERVICE e QUALITY CSF name </w:t>
                      </w:r>
                      <w:r w:rsidRPr="00EC6621">
                        <w:rPr>
                          <w:lang w:val="en-GB"/>
                        </w:rPr>
                        <w:sym w:font="Wingdings" w:char="F0E0"/>
                      </w:r>
                      <w:r w:rsidRPr="00EC6621">
                        <w:t xml:space="preserve"> I CSFi astratti</w:t>
                      </w:r>
                    </w:p>
                    <w:p w14:paraId="4D32690C" w14:textId="77777777" w:rsidR="006457B1" w:rsidRDefault="006457B1" w:rsidP="006457B1"/>
                    <w:p w14:paraId="35902F06" w14:textId="77777777" w:rsidR="006457B1" w:rsidRDefault="006457B1" w:rsidP="006457B1"/>
                    <w:p w14:paraId="079764FB" w14:textId="77777777" w:rsidR="006457B1" w:rsidRDefault="006457B1" w:rsidP="006457B1"/>
                    <w:p w14:paraId="4AAE3CB0" w14:textId="77777777" w:rsidR="006457B1" w:rsidRPr="00EC6621" w:rsidRDefault="006457B1" w:rsidP="006457B1"/>
                  </w:txbxContent>
                </v:textbox>
                <w10:wrap anchorx="margin"/>
              </v:shape>
            </w:pict>
          </mc:Fallback>
        </mc:AlternateContent>
      </w:r>
    </w:p>
    <w:p w14:paraId="4A991926" w14:textId="717228AD" w:rsidR="00A14556" w:rsidRDefault="00A14556" w:rsidP="00996DDE">
      <w:pPr>
        <w:pStyle w:val="Paragrafoelenco"/>
        <w:tabs>
          <w:tab w:val="left" w:pos="951"/>
        </w:tabs>
        <w:rPr>
          <w:b/>
          <w:bCs/>
        </w:rPr>
      </w:pPr>
    </w:p>
    <w:p w14:paraId="670D9E5E" w14:textId="77777777" w:rsidR="006457B1" w:rsidRPr="006457B1" w:rsidRDefault="006457B1" w:rsidP="006457B1"/>
    <w:p w14:paraId="505613D8" w14:textId="77777777" w:rsidR="006457B1" w:rsidRPr="006457B1" w:rsidRDefault="006457B1" w:rsidP="006457B1"/>
    <w:p w14:paraId="7E4F4169" w14:textId="77777777" w:rsidR="006457B1" w:rsidRPr="006457B1" w:rsidRDefault="006457B1" w:rsidP="006457B1"/>
    <w:p w14:paraId="6508AFE7" w14:textId="77777777" w:rsidR="006457B1" w:rsidRPr="006457B1" w:rsidRDefault="006457B1" w:rsidP="006457B1"/>
    <w:p w14:paraId="5A6BE8B8" w14:textId="77777777" w:rsidR="006457B1" w:rsidRPr="006457B1" w:rsidRDefault="006457B1" w:rsidP="006457B1"/>
    <w:p w14:paraId="39A8D1B4" w14:textId="77777777" w:rsidR="006457B1" w:rsidRPr="006457B1" w:rsidRDefault="006457B1" w:rsidP="006457B1"/>
    <w:p w14:paraId="38E66709" w14:textId="77777777" w:rsidR="006457B1" w:rsidRPr="006457B1" w:rsidRDefault="006457B1" w:rsidP="006457B1"/>
    <w:p w14:paraId="2C4A1800" w14:textId="77777777" w:rsidR="006457B1" w:rsidRPr="006457B1" w:rsidRDefault="006457B1" w:rsidP="006457B1"/>
    <w:p w14:paraId="34246E21" w14:textId="77777777" w:rsidR="006457B1" w:rsidRPr="006457B1" w:rsidRDefault="006457B1" w:rsidP="006457B1"/>
    <w:p w14:paraId="7C61F603" w14:textId="77777777" w:rsidR="006457B1" w:rsidRPr="006457B1" w:rsidRDefault="006457B1" w:rsidP="006457B1"/>
    <w:p w14:paraId="7322012A" w14:textId="77777777" w:rsidR="006457B1" w:rsidRPr="006457B1" w:rsidRDefault="006457B1" w:rsidP="006457B1"/>
    <w:p w14:paraId="0AA1CC00" w14:textId="77777777" w:rsidR="006457B1" w:rsidRPr="006457B1" w:rsidRDefault="006457B1" w:rsidP="006457B1"/>
    <w:p w14:paraId="501BE233" w14:textId="77777777" w:rsidR="006457B1" w:rsidRPr="006457B1" w:rsidRDefault="006457B1" w:rsidP="006457B1"/>
    <w:p w14:paraId="197FF779" w14:textId="77777777" w:rsidR="006457B1" w:rsidRPr="006457B1" w:rsidRDefault="006457B1" w:rsidP="006457B1"/>
    <w:p w14:paraId="537A64B3" w14:textId="77777777" w:rsidR="006457B1" w:rsidRPr="006457B1" w:rsidRDefault="006457B1" w:rsidP="006457B1"/>
    <w:p w14:paraId="5F0096D6" w14:textId="77777777" w:rsidR="006457B1" w:rsidRPr="006457B1" w:rsidRDefault="006457B1" w:rsidP="006457B1"/>
    <w:p w14:paraId="17F16F21" w14:textId="77777777" w:rsidR="006457B1" w:rsidRPr="006457B1" w:rsidRDefault="006457B1" w:rsidP="006457B1"/>
    <w:p w14:paraId="6B88BEE6" w14:textId="03B9D17B" w:rsidR="006457B1" w:rsidRDefault="00E75A86" w:rsidP="00E75A86">
      <w:pPr>
        <w:pStyle w:val="Paragrafoelenco"/>
        <w:numPr>
          <w:ilvl w:val="0"/>
          <w:numId w:val="1"/>
        </w:numPr>
        <w:rPr>
          <w:lang w:val="en-GB"/>
        </w:rPr>
      </w:pPr>
      <w:r w:rsidRPr="00E75A86">
        <w:rPr>
          <w:b/>
          <w:bCs/>
          <w:lang w:val="en-GB"/>
        </w:rPr>
        <w:t>COMPARE</w:t>
      </w:r>
      <w:r w:rsidRPr="00E75A86">
        <w:rPr>
          <w:lang w:val="en-GB"/>
        </w:rPr>
        <w:t xml:space="preserve"> the previous and the current situation, using the KPIs defined above</w:t>
      </w:r>
      <w:r>
        <w:rPr>
          <w:lang w:val="en-GB"/>
        </w:rPr>
        <w:t>:</w:t>
      </w:r>
    </w:p>
    <w:p w14:paraId="1D19A6AB" w14:textId="77777777" w:rsidR="00E75A86" w:rsidRDefault="00E75A86" w:rsidP="00E75A86">
      <w:pPr>
        <w:pStyle w:val="Paragrafoelenco"/>
        <w:rPr>
          <w:b/>
          <w:bCs/>
          <w:lang w:val="en-GB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712"/>
        <w:gridCol w:w="3040"/>
      </w:tblGrid>
      <w:tr w:rsidR="00E75A86" w14:paraId="49DA0F5C" w14:textId="77777777" w:rsidTr="00E75A86">
        <w:trPr>
          <w:trHeight w:val="667"/>
        </w:trPr>
        <w:tc>
          <w:tcPr>
            <w:tcW w:w="2532" w:type="dxa"/>
          </w:tcPr>
          <w:p w14:paraId="1A00D177" w14:textId="393AF913" w:rsidR="00E75A86" w:rsidRDefault="00E75A86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</w:tc>
        <w:tc>
          <w:tcPr>
            <w:tcW w:w="2712" w:type="dxa"/>
          </w:tcPr>
          <w:p w14:paraId="744BD0CC" w14:textId="681E58C3" w:rsidR="00E75A86" w:rsidRDefault="00E75A86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AS IS</w:t>
            </w:r>
          </w:p>
        </w:tc>
        <w:tc>
          <w:tcPr>
            <w:tcW w:w="3040" w:type="dxa"/>
          </w:tcPr>
          <w:p w14:paraId="6A0564ED" w14:textId="5CB9C470" w:rsidR="00E75A86" w:rsidRDefault="00E75A86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TO BE</w:t>
            </w:r>
          </w:p>
        </w:tc>
      </w:tr>
      <w:tr w:rsidR="00E75A86" w:rsidRPr="006457B1" w14:paraId="763E4876" w14:textId="77777777" w:rsidTr="00E75A86">
        <w:trPr>
          <w:trHeight w:val="632"/>
        </w:trPr>
        <w:tc>
          <w:tcPr>
            <w:tcW w:w="2532" w:type="dxa"/>
          </w:tcPr>
          <w:p w14:paraId="4D8C0780" w14:textId="58BD1627" w:rsidR="00E75A86" w:rsidRDefault="00E75A86" w:rsidP="00980F8D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 xml:space="preserve">N_ </w:t>
            </w:r>
            <w:r>
              <w:rPr>
                <w:lang w:val="en-GB"/>
              </w:rPr>
              <w:t>swabs</w:t>
            </w:r>
          </w:p>
        </w:tc>
        <w:tc>
          <w:tcPr>
            <w:tcW w:w="2712" w:type="dxa"/>
          </w:tcPr>
          <w:p w14:paraId="1008937E" w14:textId="3885E453" w:rsidR="00E75A86" w:rsidRDefault="003644D7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Number of swabs taken</w:t>
            </w:r>
          </w:p>
        </w:tc>
        <w:tc>
          <w:tcPr>
            <w:tcW w:w="3040" w:type="dxa"/>
          </w:tcPr>
          <w:p w14:paraId="340F0205" w14:textId="4C320073" w:rsidR="00E75A86" w:rsidRPr="003644D7" w:rsidRDefault="003644D7" w:rsidP="00980F8D">
            <w:pPr>
              <w:pStyle w:val="Paragrafoelenco"/>
              <w:ind w:left="0"/>
              <w:rPr>
                <w:lang w:val="en-GB"/>
              </w:rPr>
            </w:pPr>
            <w:r w:rsidRPr="003644D7">
              <w:rPr>
                <w:lang w:val="en-GB"/>
              </w:rPr>
              <w:t>No change</w:t>
            </w:r>
          </w:p>
        </w:tc>
      </w:tr>
      <w:tr w:rsidR="00E75A86" w:rsidRPr="002A6655" w14:paraId="0F120C0A" w14:textId="77777777" w:rsidTr="00E75A86">
        <w:trPr>
          <w:trHeight w:val="667"/>
        </w:trPr>
        <w:tc>
          <w:tcPr>
            <w:tcW w:w="2532" w:type="dxa"/>
          </w:tcPr>
          <w:p w14:paraId="4E6EC65C" w14:textId="0AC899F9" w:rsidR="00E75A86" w:rsidRDefault="00E75A86" w:rsidP="00E75A86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>LT_</w:t>
            </w:r>
            <w:r>
              <w:rPr>
                <w:lang w:val="en-GB"/>
              </w:rPr>
              <w:t>appointment</w:t>
            </w:r>
          </w:p>
        </w:tc>
        <w:tc>
          <w:tcPr>
            <w:tcW w:w="2712" w:type="dxa"/>
          </w:tcPr>
          <w:p w14:paraId="28A65F5F" w14:textId="77777777" w:rsidR="00E75A86" w:rsidRDefault="00FE5718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Time to compile form</w:t>
            </w:r>
          </w:p>
          <w:p w14:paraId="1447596E" w14:textId="77777777" w:rsidR="00FE5718" w:rsidRDefault="00FE5718" w:rsidP="00E75A86">
            <w:pPr>
              <w:pStyle w:val="Paragrafoelenco"/>
              <w:ind w:left="0"/>
              <w:rPr>
                <w:lang w:val="en-GB"/>
              </w:rPr>
            </w:pPr>
          </w:p>
          <w:p w14:paraId="447FBCC4" w14:textId="77777777" w:rsidR="00FE5718" w:rsidRDefault="00FE5718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Time to deliver form</w:t>
            </w:r>
            <w:r w:rsidR="008A322D">
              <w:rPr>
                <w:lang w:val="en-GB"/>
              </w:rPr>
              <w:t xml:space="preserve"> to authority</w:t>
            </w:r>
          </w:p>
          <w:p w14:paraId="19F73164" w14:textId="77777777" w:rsidR="008A322D" w:rsidRDefault="008A322D" w:rsidP="00E75A86">
            <w:pPr>
              <w:pStyle w:val="Paragrafoelenco"/>
              <w:ind w:left="0"/>
              <w:rPr>
                <w:lang w:val="en-GB"/>
              </w:rPr>
            </w:pPr>
          </w:p>
          <w:p w14:paraId="57606EA7" w14:textId="77777777" w:rsidR="008A322D" w:rsidRDefault="008A322D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Time to contact ASL</w:t>
            </w:r>
          </w:p>
          <w:p w14:paraId="78BB179C" w14:textId="77777777" w:rsidR="008A322D" w:rsidRDefault="008A322D" w:rsidP="00E75A86">
            <w:pPr>
              <w:pStyle w:val="Paragrafoelenco"/>
              <w:ind w:left="0"/>
              <w:rPr>
                <w:lang w:val="en-GB"/>
              </w:rPr>
            </w:pPr>
          </w:p>
          <w:p w14:paraId="1320D8C7" w14:textId="77777777" w:rsidR="002A6655" w:rsidRDefault="002A6655" w:rsidP="00E75A86">
            <w:pPr>
              <w:pStyle w:val="Paragrafoelenco"/>
              <w:ind w:left="0"/>
              <w:rPr>
                <w:lang w:val="en-GB"/>
              </w:rPr>
            </w:pPr>
          </w:p>
          <w:p w14:paraId="7E8D0246" w14:textId="40B24C2B" w:rsidR="008A322D" w:rsidRDefault="00137333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Time to collect data for the ASL</w:t>
            </w:r>
          </w:p>
          <w:p w14:paraId="61109A31" w14:textId="77777777" w:rsidR="00137333" w:rsidRDefault="00137333" w:rsidP="00E75A86">
            <w:pPr>
              <w:pStyle w:val="Paragrafoelenco"/>
              <w:ind w:left="0"/>
              <w:rPr>
                <w:lang w:val="en-GB"/>
              </w:rPr>
            </w:pPr>
          </w:p>
          <w:p w14:paraId="0ABC9C0E" w14:textId="10E0DF2E" w:rsidR="00137333" w:rsidRDefault="00137333" w:rsidP="00E75A86">
            <w:pPr>
              <w:pStyle w:val="Paragrafoelenco"/>
              <w:ind w:left="0"/>
              <w:rPr>
                <w:lang w:val="en-GB"/>
              </w:rPr>
            </w:pPr>
          </w:p>
        </w:tc>
        <w:tc>
          <w:tcPr>
            <w:tcW w:w="3040" w:type="dxa"/>
          </w:tcPr>
          <w:p w14:paraId="633BC460" w14:textId="77777777" w:rsidR="00E75A86" w:rsidRPr="00664EF0" w:rsidRDefault="0030597B" w:rsidP="00E75A86">
            <w:pPr>
              <w:pStyle w:val="Paragrafoelenco"/>
              <w:ind w:left="0"/>
              <w:rPr>
                <w:lang w:val="en-GB"/>
              </w:rPr>
            </w:pPr>
            <w:r w:rsidRPr="00664EF0">
              <w:rPr>
                <w:lang w:val="en-GB"/>
              </w:rPr>
              <w:t>No change</w:t>
            </w:r>
          </w:p>
          <w:p w14:paraId="47C089AF" w14:textId="77777777" w:rsidR="0030597B" w:rsidRPr="00664EF0" w:rsidRDefault="0030597B" w:rsidP="00E75A86">
            <w:pPr>
              <w:pStyle w:val="Paragrafoelenco"/>
              <w:ind w:left="0"/>
              <w:rPr>
                <w:lang w:val="en-GB"/>
              </w:rPr>
            </w:pPr>
          </w:p>
          <w:p w14:paraId="6A1EC6FA" w14:textId="5E218870" w:rsidR="0030597B" w:rsidRPr="00664EF0" w:rsidRDefault="003F6212" w:rsidP="00E75A86">
            <w:pPr>
              <w:pStyle w:val="Paragrafoelenco"/>
              <w:ind w:left="0"/>
              <w:rPr>
                <w:lang w:val="en-GB"/>
              </w:rPr>
            </w:pPr>
            <w:r w:rsidRPr="00664EF0">
              <w:rPr>
                <w:lang w:val="en-GB"/>
              </w:rPr>
              <w:t>Decrease</w:t>
            </w:r>
            <w:r w:rsidR="002A6655" w:rsidRPr="00664EF0">
              <w:rPr>
                <w:lang w:val="en-GB"/>
              </w:rPr>
              <w:t>s</w:t>
            </w:r>
            <w:r w:rsidRPr="00664EF0">
              <w:rPr>
                <w:lang w:val="en-GB"/>
              </w:rPr>
              <w:t xml:space="preserve"> (check online)</w:t>
            </w:r>
          </w:p>
          <w:p w14:paraId="3BEC054E" w14:textId="77777777" w:rsidR="003F6212" w:rsidRPr="00664EF0" w:rsidRDefault="003F6212" w:rsidP="00E75A86">
            <w:pPr>
              <w:pStyle w:val="Paragrafoelenco"/>
              <w:ind w:left="0"/>
              <w:rPr>
                <w:lang w:val="en-GB"/>
              </w:rPr>
            </w:pPr>
          </w:p>
          <w:p w14:paraId="1C4CF81C" w14:textId="77777777" w:rsidR="003F6212" w:rsidRPr="00664EF0" w:rsidRDefault="003F6212" w:rsidP="00E75A86">
            <w:pPr>
              <w:pStyle w:val="Paragrafoelenco"/>
              <w:ind w:left="0"/>
              <w:rPr>
                <w:lang w:val="en-GB"/>
              </w:rPr>
            </w:pPr>
          </w:p>
          <w:p w14:paraId="2BE589C2" w14:textId="6B73501A" w:rsidR="003F6212" w:rsidRPr="00664EF0" w:rsidRDefault="002A6655" w:rsidP="00E75A86">
            <w:pPr>
              <w:pStyle w:val="Paragrafoelenco"/>
              <w:ind w:left="0"/>
              <w:rPr>
                <w:lang w:val="en-GB"/>
              </w:rPr>
            </w:pPr>
            <w:r w:rsidRPr="00664EF0">
              <w:rPr>
                <w:lang w:val="en-GB"/>
              </w:rPr>
              <w:t>Decreases (asl contacts first, so no queue for citizen)</w:t>
            </w:r>
          </w:p>
          <w:p w14:paraId="1F9C0D2D" w14:textId="77777777" w:rsidR="002A6655" w:rsidRDefault="002A6655" w:rsidP="00E75A86">
            <w:pPr>
              <w:pStyle w:val="Paragrafoelenco"/>
              <w:ind w:left="0"/>
              <w:rPr>
                <w:b/>
                <w:bCs/>
                <w:lang w:val="en-GB"/>
              </w:rPr>
            </w:pPr>
          </w:p>
          <w:p w14:paraId="00BB7665" w14:textId="19926160" w:rsidR="002A6655" w:rsidRPr="0036474B" w:rsidRDefault="00664EF0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Decreases (same form sent by authority to asl)</w:t>
            </w:r>
          </w:p>
        </w:tc>
      </w:tr>
      <w:tr w:rsidR="00E75A86" w14:paraId="021EE904" w14:textId="77777777" w:rsidTr="00E75A86">
        <w:trPr>
          <w:trHeight w:val="632"/>
        </w:trPr>
        <w:tc>
          <w:tcPr>
            <w:tcW w:w="2532" w:type="dxa"/>
          </w:tcPr>
          <w:p w14:paraId="426482B5" w14:textId="4AF338BE" w:rsidR="00E75A86" w:rsidRDefault="00E75A86" w:rsidP="00E75A86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lastRenderedPageBreak/>
              <w:t>C_</w:t>
            </w:r>
            <w:r w:rsidRPr="008D43F1">
              <w:rPr>
                <w:lang w:val="en-GB"/>
              </w:rPr>
              <w:t>swab</w:t>
            </w:r>
          </w:p>
        </w:tc>
        <w:tc>
          <w:tcPr>
            <w:tcW w:w="2712" w:type="dxa"/>
          </w:tcPr>
          <w:p w14:paraId="23F333D0" w14:textId="6D0EE547" w:rsidR="00C90B62" w:rsidRDefault="00C90B62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personnel</w:t>
            </w:r>
            <w:r>
              <w:rPr>
                <w:lang w:val="en-GB"/>
              </w:rPr>
              <w:t xml:space="preserve"> cost</w:t>
            </w:r>
          </w:p>
          <w:p w14:paraId="6B5A1EDF" w14:textId="77777777" w:rsidR="00B234F2" w:rsidRDefault="00B234F2" w:rsidP="00E75A86">
            <w:pPr>
              <w:pStyle w:val="Paragrafoelenco"/>
              <w:ind w:left="0"/>
              <w:rPr>
                <w:lang w:val="en-GB"/>
              </w:rPr>
            </w:pPr>
          </w:p>
          <w:p w14:paraId="7D7C0559" w14:textId="77777777" w:rsidR="00E75A86" w:rsidRDefault="00B234F2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cost of </w:t>
            </w:r>
            <w:r w:rsidR="00C90B62">
              <w:rPr>
                <w:lang w:val="en-GB"/>
              </w:rPr>
              <w:t xml:space="preserve"> chemical materials, analysis, machines of the lab</w:t>
            </w:r>
          </w:p>
          <w:p w14:paraId="2C0C1597" w14:textId="77777777" w:rsidR="00B234F2" w:rsidRDefault="00B234F2" w:rsidP="00E75A86">
            <w:pPr>
              <w:pStyle w:val="Paragrafoelenco"/>
              <w:ind w:left="0"/>
              <w:rPr>
                <w:lang w:val="en-GB"/>
              </w:rPr>
            </w:pPr>
          </w:p>
          <w:p w14:paraId="24F73C40" w14:textId="62CC7C66" w:rsidR="00B234F2" w:rsidRDefault="00B234F2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cost of delivering data</w:t>
            </w:r>
          </w:p>
        </w:tc>
        <w:tc>
          <w:tcPr>
            <w:tcW w:w="3040" w:type="dxa"/>
          </w:tcPr>
          <w:p w14:paraId="7FD95C8F" w14:textId="77777777" w:rsidR="00E75A86" w:rsidRPr="00185330" w:rsidRDefault="00185330" w:rsidP="00E75A86">
            <w:pPr>
              <w:pStyle w:val="Paragrafoelenco"/>
              <w:ind w:left="0"/>
              <w:rPr>
                <w:lang w:val="en-GB"/>
              </w:rPr>
            </w:pPr>
            <w:r w:rsidRPr="00185330">
              <w:rPr>
                <w:lang w:val="en-GB"/>
              </w:rPr>
              <w:t>No change</w:t>
            </w:r>
          </w:p>
          <w:p w14:paraId="12699150" w14:textId="77777777" w:rsidR="00185330" w:rsidRPr="00185330" w:rsidRDefault="00185330" w:rsidP="00E75A86">
            <w:pPr>
              <w:pStyle w:val="Paragrafoelenco"/>
              <w:ind w:left="0"/>
              <w:rPr>
                <w:lang w:val="en-GB"/>
              </w:rPr>
            </w:pPr>
          </w:p>
          <w:p w14:paraId="61D8A8E8" w14:textId="77777777" w:rsidR="00185330" w:rsidRPr="00185330" w:rsidRDefault="00185330" w:rsidP="00E75A86">
            <w:pPr>
              <w:pStyle w:val="Paragrafoelenco"/>
              <w:ind w:left="0"/>
              <w:rPr>
                <w:lang w:val="en-GB"/>
              </w:rPr>
            </w:pPr>
            <w:r w:rsidRPr="00185330">
              <w:rPr>
                <w:lang w:val="en-GB"/>
              </w:rPr>
              <w:t>No change</w:t>
            </w:r>
          </w:p>
          <w:p w14:paraId="2EC184BC" w14:textId="77777777" w:rsidR="00185330" w:rsidRPr="00185330" w:rsidRDefault="00185330" w:rsidP="00E75A86">
            <w:pPr>
              <w:pStyle w:val="Paragrafoelenco"/>
              <w:ind w:left="0"/>
              <w:rPr>
                <w:lang w:val="en-GB"/>
              </w:rPr>
            </w:pPr>
          </w:p>
          <w:p w14:paraId="1BE3B4B2" w14:textId="77777777" w:rsidR="00185330" w:rsidRPr="00185330" w:rsidRDefault="00185330" w:rsidP="00E75A86">
            <w:pPr>
              <w:pStyle w:val="Paragrafoelenco"/>
              <w:ind w:left="0"/>
              <w:rPr>
                <w:lang w:val="en-GB"/>
              </w:rPr>
            </w:pPr>
          </w:p>
          <w:p w14:paraId="22C19769" w14:textId="77777777" w:rsidR="00185330" w:rsidRPr="00185330" w:rsidRDefault="00185330" w:rsidP="00E75A86">
            <w:pPr>
              <w:pStyle w:val="Paragrafoelenco"/>
              <w:ind w:left="0"/>
              <w:rPr>
                <w:lang w:val="en-GB"/>
              </w:rPr>
            </w:pPr>
          </w:p>
          <w:p w14:paraId="3BCF20FE" w14:textId="58C33FCA" w:rsidR="00185330" w:rsidRPr="008D43F1" w:rsidRDefault="00185330" w:rsidP="00E75A86">
            <w:pPr>
              <w:pStyle w:val="Paragrafoelenco"/>
              <w:ind w:left="0"/>
              <w:rPr>
                <w:lang w:val="en-GB"/>
              </w:rPr>
            </w:pPr>
            <w:r w:rsidRPr="00185330">
              <w:rPr>
                <w:lang w:val="en-GB"/>
              </w:rPr>
              <w:t>Decrease</w:t>
            </w:r>
          </w:p>
        </w:tc>
      </w:tr>
      <w:tr w:rsidR="00E75A86" w14:paraId="6C5D78F3" w14:textId="77777777" w:rsidTr="00E75A86">
        <w:trPr>
          <w:trHeight w:val="632"/>
        </w:trPr>
        <w:tc>
          <w:tcPr>
            <w:tcW w:w="2532" w:type="dxa"/>
          </w:tcPr>
          <w:p w14:paraId="76DDF419" w14:textId="4479FD09" w:rsidR="00E75A86" w:rsidRPr="00E75A86" w:rsidRDefault="00E75A86" w:rsidP="00E75A86">
            <w:pPr>
              <w:pStyle w:val="Paragrafoelenco"/>
              <w:ind w:left="0"/>
              <w:rPr>
                <w:b/>
                <w:bCs/>
                <w:lang w:val="en-GB"/>
              </w:rPr>
            </w:pPr>
            <w:r w:rsidRPr="00E75A86">
              <w:rPr>
                <w:b/>
                <w:bCs/>
                <w:lang w:val="en-GB"/>
              </w:rPr>
              <w:t>Q</w:t>
            </w:r>
          </w:p>
        </w:tc>
        <w:tc>
          <w:tcPr>
            <w:tcW w:w="2712" w:type="dxa"/>
          </w:tcPr>
          <w:p w14:paraId="3BEA6563" w14:textId="37DC5C7C" w:rsidR="00E75A86" w:rsidRDefault="00185330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N_swabs/N_citizens</w:t>
            </w:r>
          </w:p>
        </w:tc>
        <w:tc>
          <w:tcPr>
            <w:tcW w:w="3040" w:type="dxa"/>
          </w:tcPr>
          <w:p w14:paraId="2A404C93" w14:textId="3A34EDE6" w:rsidR="00E75A86" w:rsidRPr="008D43F1" w:rsidRDefault="00951358" w:rsidP="00E75A8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No change</w:t>
            </w:r>
          </w:p>
        </w:tc>
      </w:tr>
    </w:tbl>
    <w:p w14:paraId="4BFC11C7" w14:textId="77777777" w:rsidR="00E75A86" w:rsidRDefault="00E75A86" w:rsidP="00E75A86">
      <w:pPr>
        <w:pStyle w:val="Paragrafoelenco"/>
        <w:rPr>
          <w:lang w:val="en-GB"/>
        </w:rPr>
      </w:pPr>
    </w:p>
    <w:p w14:paraId="27E8E3BB" w14:textId="77777777" w:rsidR="00951358" w:rsidRDefault="00951358" w:rsidP="00E75A86">
      <w:pPr>
        <w:pStyle w:val="Paragrafoelenco"/>
        <w:rPr>
          <w:lang w:val="en-GB"/>
        </w:rPr>
      </w:pPr>
    </w:p>
    <w:p w14:paraId="2BC2A4C9" w14:textId="77777777" w:rsidR="00951358" w:rsidRDefault="00951358" w:rsidP="00E75A86">
      <w:pPr>
        <w:pStyle w:val="Paragrafoelenco"/>
        <w:rPr>
          <w:lang w:val="en-GB"/>
        </w:rPr>
      </w:pPr>
    </w:p>
    <w:p w14:paraId="1D08A257" w14:textId="6A625379" w:rsidR="00A34CE4" w:rsidRPr="000F75BB" w:rsidRDefault="00951358" w:rsidP="000F75BB">
      <w:pPr>
        <w:pStyle w:val="Paragrafoelenco"/>
        <w:numPr>
          <w:ilvl w:val="0"/>
          <w:numId w:val="1"/>
        </w:numPr>
        <w:rPr>
          <w:lang w:val="en-GB"/>
        </w:rPr>
      </w:pPr>
      <w:r w:rsidRPr="00951358">
        <w:rPr>
          <w:lang w:val="en-GB"/>
        </w:rPr>
        <w:t xml:space="preserve">Considering the ministry of health + ASLs and the infrastructure they have to build or acquire for the TO BE, define </w:t>
      </w:r>
      <w:r w:rsidRPr="00877C01">
        <w:rPr>
          <w:b/>
          <w:bCs/>
          <w:lang w:val="en-GB"/>
        </w:rPr>
        <w:t>the software functions</w:t>
      </w:r>
      <w:r w:rsidRPr="00951358">
        <w:rPr>
          <w:lang w:val="en-GB"/>
        </w:rPr>
        <w:t xml:space="preserve"> needed</w:t>
      </w:r>
      <w:r w:rsidR="00877C01">
        <w:rPr>
          <w:lang w:val="en-GB"/>
        </w:rPr>
        <w:t>:</w:t>
      </w:r>
    </w:p>
    <w:p w14:paraId="278DC8C6" w14:textId="77777777" w:rsidR="00877C01" w:rsidRDefault="00877C01" w:rsidP="00877C01">
      <w:pPr>
        <w:pStyle w:val="Paragrafoelenco"/>
        <w:rPr>
          <w:lang w:val="en-GB"/>
        </w:rPr>
      </w:pPr>
    </w:p>
    <w:tbl>
      <w:tblPr>
        <w:tblStyle w:val="Grigliatabella"/>
        <w:tblW w:w="9005" w:type="dxa"/>
        <w:tblInd w:w="720" w:type="dxa"/>
        <w:tblLook w:val="04A0" w:firstRow="1" w:lastRow="0" w:firstColumn="1" w:lastColumn="0" w:noHBand="0" w:noVBand="1"/>
      </w:tblPr>
      <w:tblGrid>
        <w:gridCol w:w="4348"/>
        <w:gridCol w:w="4657"/>
      </w:tblGrid>
      <w:tr w:rsidR="00A34CE4" w:rsidRPr="008D43F1" w14:paraId="376F1D3E" w14:textId="77777777" w:rsidTr="00A34CE4">
        <w:trPr>
          <w:trHeight w:val="632"/>
        </w:trPr>
        <w:tc>
          <w:tcPr>
            <w:tcW w:w="4348" w:type="dxa"/>
          </w:tcPr>
          <w:p w14:paraId="3BC6307B" w14:textId="36FD6881" w:rsidR="00A34CE4" w:rsidRPr="0017498E" w:rsidRDefault="00A34CE4" w:rsidP="00980F8D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PROCESS/ACTIVITY</w:t>
            </w:r>
          </w:p>
        </w:tc>
        <w:tc>
          <w:tcPr>
            <w:tcW w:w="4657" w:type="dxa"/>
          </w:tcPr>
          <w:p w14:paraId="3D3EBA79" w14:textId="7A77247A" w:rsidR="00A34CE4" w:rsidRPr="00A34CE4" w:rsidRDefault="00A34CE4" w:rsidP="00A34CE4">
            <w:pPr>
              <w:pStyle w:val="Paragrafoelenco"/>
              <w:ind w:left="0"/>
              <w:jc w:val="center"/>
              <w:rPr>
                <w:b/>
                <w:bCs/>
                <w:lang w:val="en-GB"/>
              </w:rPr>
            </w:pPr>
            <w:r w:rsidRPr="00A34CE4">
              <w:rPr>
                <w:b/>
                <w:bCs/>
                <w:lang w:val="en-GB"/>
              </w:rPr>
              <w:t>SW FUNCTION(S) NEEDED</w:t>
            </w:r>
          </w:p>
        </w:tc>
      </w:tr>
      <w:tr w:rsidR="00A34CE4" w:rsidRPr="008D43F1" w14:paraId="4A98883E" w14:textId="77777777" w:rsidTr="00A34CE4">
        <w:trPr>
          <w:trHeight w:val="632"/>
        </w:trPr>
        <w:tc>
          <w:tcPr>
            <w:tcW w:w="4348" w:type="dxa"/>
          </w:tcPr>
          <w:p w14:paraId="0B5223B7" w14:textId="2907DD28" w:rsidR="00A34CE4" w:rsidRDefault="003E02A4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Filling form</w:t>
            </w:r>
          </w:p>
        </w:tc>
        <w:tc>
          <w:tcPr>
            <w:tcW w:w="4657" w:type="dxa"/>
          </w:tcPr>
          <w:p w14:paraId="0671E72C" w14:textId="211383BE" w:rsidR="00A34CE4" w:rsidRDefault="006A2B7C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Fill form (web site</w:t>
            </w:r>
            <w:r w:rsidR="005C2BC9">
              <w:rPr>
                <w:lang w:val="en-GB"/>
              </w:rPr>
              <w:t>, application on device</w:t>
            </w:r>
            <w:r>
              <w:rPr>
                <w:lang w:val="en-GB"/>
              </w:rPr>
              <w:t>)</w:t>
            </w:r>
          </w:p>
          <w:p w14:paraId="71E2B1F7" w14:textId="662E9704" w:rsidR="006A2B7C" w:rsidRDefault="005C2BC9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Receiving </w:t>
            </w:r>
            <w:r w:rsidR="006A2B7C">
              <w:rPr>
                <w:lang w:val="en-GB"/>
              </w:rPr>
              <w:t>data (</w:t>
            </w:r>
            <w:r w:rsidR="00EE394C">
              <w:rPr>
                <w:lang w:val="en-GB"/>
              </w:rPr>
              <w:t xml:space="preserve">ministry </w:t>
            </w:r>
            <w:r w:rsidR="006A2B7C">
              <w:rPr>
                <w:lang w:val="en-GB"/>
              </w:rPr>
              <w:t>server)</w:t>
            </w:r>
          </w:p>
        </w:tc>
      </w:tr>
      <w:tr w:rsidR="00A34CE4" w:rsidRPr="008D43F1" w14:paraId="699DBC20" w14:textId="77777777" w:rsidTr="00A34CE4">
        <w:trPr>
          <w:trHeight w:val="632"/>
        </w:trPr>
        <w:tc>
          <w:tcPr>
            <w:tcW w:w="4348" w:type="dxa"/>
          </w:tcPr>
          <w:p w14:paraId="58AF847E" w14:textId="14433744" w:rsidR="00A34CE4" w:rsidRPr="00E75A86" w:rsidRDefault="00676AED" w:rsidP="00980F8D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Checking form</w:t>
            </w:r>
          </w:p>
        </w:tc>
        <w:tc>
          <w:tcPr>
            <w:tcW w:w="4657" w:type="dxa"/>
          </w:tcPr>
          <w:p w14:paraId="607ACB09" w14:textId="4DFD1479" w:rsidR="00A34CE4" w:rsidRDefault="00923FE2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Check form (web site, application on device)</w:t>
            </w:r>
          </w:p>
        </w:tc>
      </w:tr>
      <w:tr w:rsidR="006917D4" w:rsidRPr="008D43F1" w14:paraId="2B1EC776" w14:textId="77777777" w:rsidTr="00A34CE4">
        <w:trPr>
          <w:trHeight w:val="632"/>
        </w:trPr>
        <w:tc>
          <w:tcPr>
            <w:tcW w:w="4348" w:type="dxa"/>
          </w:tcPr>
          <w:p w14:paraId="43F0E69D" w14:textId="7A844EE6" w:rsidR="006917D4" w:rsidRDefault="006917D4" w:rsidP="00980F8D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Sending form</w:t>
            </w:r>
          </w:p>
        </w:tc>
        <w:tc>
          <w:tcPr>
            <w:tcW w:w="4657" w:type="dxa"/>
          </w:tcPr>
          <w:p w14:paraId="55B2F9E9" w14:textId="77777777" w:rsidR="006917D4" w:rsidRDefault="00923FE2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Send form (</w:t>
            </w:r>
            <w:r w:rsidR="00EE394C">
              <w:rPr>
                <w:lang w:val="en-GB"/>
              </w:rPr>
              <w:t>application on device</w:t>
            </w:r>
            <w:r>
              <w:rPr>
                <w:lang w:val="en-GB"/>
              </w:rPr>
              <w:t>)</w:t>
            </w:r>
          </w:p>
          <w:p w14:paraId="0BCBF911" w14:textId="5EAA78B3" w:rsidR="00EE394C" w:rsidRDefault="00EE394C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Receive data (asl server)</w:t>
            </w:r>
          </w:p>
        </w:tc>
      </w:tr>
    </w:tbl>
    <w:p w14:paraId="55CA0B1B" w14:textId="77777777" w:rsidR="00877C01" w:rsidRDefault="00877C01" w:rsidP="00877C01">
      <w:pPr>
        <w:pStyle w:val="Paragrafoelenco"/>
        <w:rPr>
          <w:lang w:val="en-GB"/>
        </w:rPr>
      </w:pPr>
    </w:p>
    <w:p w14:paraId="2F4E4827" w14:textId="571208B8" w:rsidR="005C69D6" w:rsidRDefault="000F75BB" w:rsidP="005C69D6">
      <w:pPr>
        <w:pStyle w:val="Paragrafoelenco"/>
        <w:numPr>
          <w:ilvl w:val="0"/>
          <w:numId w:val="1"/>
        </w:numPr>
        <w:rPr>
          <w:lang w:val="en-GB"/>
        </w:rPr>
      </w:pPr>
      <w:r w:rsidRPr="000F75BB">
        <w:rPr>
          <w:lang w:val="en-GB"/>
        </w:rPr>
        <w:t xml:space="preserve">Considering the comparison in point </w:t>
      </w:r>
      <w:r>
        <w:rPr>
          <w:lang w:val="en-GB"/>
        </w:rPr>
        <w:t>5</w:t>
      </w:r>
      <w:r w:rsidRPr="000F75BB">
        <w:rPr>
          <w:lang w:val="en-GB"/>
        </w:rPr>
        <w:t xml:space="preserve">, summarize </w:t>
      </w:r>
      <w:r w:rsidRPr="000F75BB">
        <w:rPr>
          <w:b/>
          <w:bCs/>
          <w:lang w:val="en-GB"/>
        </w:rPr>
        <w:t>pros and cons</w:t>
      </w:r>
      <w:r w:rsidRPr="000F75BB">
        <w:rPr>
          <w:lang w:val="en-GB"/>
        </w:rPr>
        <w:t xml:space="preserve"> for the actors in the TO BE situation</w:t>
      </w:r>
      <w:r>
        <w:rPr>
          <w:lang w:val="en-GB"/>
        </w:rPr>
        <w:t>:</w:t>
      </w:r>
    </w:p>
    <w:p w14:paraId="1DE5EFA3" w14:textId="77777777" w:rsidR="000F75BB" w:rsidRDefault="000F75BB" w:rsidP="000F75BB">
      <w:pPr>
        <w:pStyle w:val="Paragrafoelenco"/>
        <w:rPr>
          <w:lang w:val="en-GB"/>
        </w:rPr>
      </w:pPr>
    </w:p>
    <w:tbl>
      <w:tblPr>
        <w:tblStyle w:val="Grigliatabella"/>
        <w:tblW w:w="9194" w:type="dxa"/>
        <w:tblInd w:w="720" w:type="dxa"/>
        <w:tblLook w:val="04A0" w:firstRow="1" w:lastRow="0" w:firstColumn="1" w:lastColumn="0" w:noHBand="0" w:noVBand="1"/>
      </w:tblPr>
      <w:tblGrid>
        <w:gridCol w:w="2926"/>
        <w:gridCol w:w="3134"/>
        <w:gridCol w:w="3134"/>
      </w:tblGrid>
      <w:tr w:rsidR="00FE37FA" w:rsidRPr="008D43F1" w14:paraId="43D870EF" w14:textId="1505F2ED" w:rsidTr="00FE37FA">
        <w:trPr>
          <w:trHeight w:val="679"/>
        </w:trPr>
        <w:tc>
          <w:tcPr>
            <w:tcW w:w="2926" w:type="dxa"/>
          </w:tcPr>
          <w:p w14:paraId="1F9A9168" w14:textId="45420289" w:rsidR="00FE37FA" w:rsidRPr="0017498E" w:rsidRDefault="00FE37FA" w:rsidP="00980F8D">
            <w:pPr>
              <w:pStyle w:val="Paragrafoelenc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134" w:type="dxa"/>
          </w:tcPr>
          <w:p w14:paraId="07C8F7D6" w14:textId="55EC8D7F" w:rsidR="00FE37FA" w:rsidRPr="00A34CE4" w:rsidRDefault="00FE37FA" w:rsidP="00980F8D">
            <w:pPr>
              <w:pStyle w:val="Paragrafoelenco"/>
              <w:ind w:left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PROS</w:t>
            </w:r>
          </w:p>
        </w:tc>
        <w:tc>
          <w:tcPr>
            <w:tcW w:w="3134" w:type="dxa"/>
          </w:tcPr>
          <w:p w14:paraId="20451D3B" w14:textId="3A40AD9D" w:rsidR="00FE37FA" w:rsidRPr="00A34CE4" w:rsidRDefault="00FE37FA" w:rsidP="00FE37FA">
            <w:pPr>
              <w:pStyle w:val="Paragrafoelenco"/>
              <w:tabs>
                <w:tab w:val="left" w:pos="798"/>
                <w:tab w:val="center" w:pos="1287"/>
              </w:tabs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ab/>
              <w:t>CONS</w:t>
            </w:r>
          </w:p>
        </w:tc>
      </w:tr>
      <w:tr w:rsidR="00FE37FA" w:rsidRPr="008D43F1" w14:paraId="3A7FE524" w14:textId="4AA08FB6" w:rsidTr="00FE37FA">
        <w:trPr>
          <w:trHeight w:val="679"/>
        </w:trPr>
        <w:tc>
          <w:tcPr>
            <w:tcW w:w="2926" w:type="dxa"/>
          </w:tcPr>
          <w:p w14:paraId="61715065" w14:textId="6BB6B66A" w:rsidR="00FE37FA" w:rsidRDefault="005C31ED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Citizen</w:t>
            </w:r>
          </w:p>
        </w:tc>
        <w:tc>
          <w:tcPr>
            <w:tcW w:w="3134" w:type="dxa"/>
          </w:tcPr>
          <w:p w14:paraId="7656BA09" w14:textId="77777777" w:rsidR="00FE37FA" w:rsidRDefault="003E7457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Instant sending of form (online)</w:t>
            </w:r>
          </w:p>
          <w:p w14:paraId="46A501E9" w14:textId="77777777" w:rsidR="003E7457" w:rsidRDefault="003E7457" w:rsidP="00980F8D">
            <w:pPr>
              <w:pStyle w:val="Paragrafoelenco"/>
              <w:ind w:left="0"/>
              <w:rPr>
                <w:lang w:val="en-GB"/>
              </w:rPr>
            </w:pPr>
          </w:p>
          <w:p w14:paraId="7AEB9354" w14:textId="75487EB3" w:rsidR="003E7457" w:rsidRDefault="003E7457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Automatically contacted by ASL for appointment</w:t>
            </w:r>
          </w:p>
        </w:tc>
        <w:tc>
          <w:tcPr>
            <w:tcW w:w="3134" w:type="dxa"/>
          </w:tcPr>
          <w:p w14:paraId="0CB61150" w14:textId="3A55F5E4" w:rsidR="00FE37FA" w:rsidRDefault="005C31ED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Cost of servers and applications</w:t>
            </w:r>
          </w:p>
        </w:tc>
      </w:tr>
      <w:tr w:rsidR="00FE37FA" w:rsidRPr="008D43F1" w14:paraId="6C0C9793" w14:textId="27EB1DED" w:rsidTr="00FE37FA">
        <w:trPr>
          <w:trHeight w:val="679"/>
        </w:trPr>
        <w:tc>
          <w:tcPr>
            <w:tcW w:w="2926" w:type="dxa"/>
          </w:tcPr>
          <w:p w14:paraId="57867802" w14:textId="01BA1A03" w:rsidR="00FE37FA" w:rsidRPr="00E75A86" w:rsidRDefault="005C31ED" w:rsidP="00980F8D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ASL</w:t>
            </w:r>
          </w:p>
        </w:tc>
        <w:tc>
          <w:tcPr>
            <w:tcW w:w="3134" w:type="dxa"/>
          </w:tcPr>
          <w:p w14:paraId="5B9E9FEC" w14:textId="77777777" w:rsidR="00FE37FA" w:rsidRDefault="000230C1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Automatically receive data form of citizen (sent by authority online)</w:t>
            </w:r>
          </w:p>
          <w:p w14:paraId="5CB6CE13" w14:textId="1A2D00BE" w:rsidR="000230C1" w:rsidRDefault="000230C1" w:rsidP="00980F8D">
            <w:pPr>
              <w:pStyle w:val="Paragrafoelenco"/>
              <w:ind w:left="0"/>
              <w:rPr>
                <w:lang w:val="en-GB"/>
              </w:rPr>
            </w:pPr>
          </w:p>
        </w:tc>
        <w:tc>
          <w:tcPr>
            <w:tcW w:w="3134" w:type="dxa"/>
          </w:tcPr>
          <w:p w14:paraId="01E7D99B" w14:textId="04DAE98E" w:rsidR="00FE37FA" w:rsidRDefault="005C31ED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Cost of servers and applications</w:t>
            </w:r>
          </w:p>
        </w:tc>
      </w:tr>
      <w:tr w:rsidR="00FE37FA" w:rsidRPr="008D43F1" w14:paraId="48BAF707" w14:textId="58E09132" w:rsidTr="00FE37FA">
        <w:trPr>
          <w:trHeight w:val="679"/>
        </w:trPr>
        <w:tc>
          <w:tcPr>
            <w:tcW w:w="2926" w:type="dxa"/>
          </w:tcPr>
          <w:p w14:paraId="3A1FD917" w14:textId="75526E6F" w:rsidR="00FE37FA" w:rsidRDefault="005C31ED" w:rsidP="00980F8D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Ministry</w:t>
            </w:r>
          </w:p>
        </w:tc>
        <w:tc>
          <w:tcPr>
            <w:tcW w:w="3134" w:type="dxa"/>
          </w:tcPr>
          <w:p w14:paraId="66E05F75" w14:textId="15CBD6D5" w:rsidR="00FE37FA" w:rsidRDefault="00935E20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Control on citizen data (form online)</w:t>
            </w:r>
          </w:p>
        </w:tc>
        <w:tc>
          <w:tcPr>
            <w:tcW w:w="3134" w:type="dxa"/>
          </w:tcPr>
          <w:p w14:paraId="3A2F2140" w14:textId="5D3E8DDA" w:rsidR="00FE37FA" w:rsidRDefault="005C31ED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Cost of servers and applications</w:t>
            </w:r>
          </w:p>
        </w:tc>
      </w:tr>
      <w:tr w:rsidR="005C31ED" w:rsidRPr="008D43F1" w14:paraId="0434F060" w14:textId="77777777" w:rsidTr="00FE37FA">
        <w:trPr>
          <w:trHeight w:val="679"/>
        </w:trPr>
        <w:tc>
          <w:tcPr>
            <w:tcW w:w="2926" w:type="dxa"/>
          </w:tcPr>
          <w:p w14:paraId="7982EE74" w14:textId="603F3E8F" w:rsidR="005C31ED" w:rsidRDefault="005C31ED" w:rsidP="00980F8D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Authority</w:t>
            </w:r>
          </w:p>
        </w:tc>
        <w:tc>
          <w:tcPr>
            <w:tcW w:w="3134" w:type="dxa"/>
          </w:tcPr>
          <w:p w14:paraId="03EB047F" w14:textId="77777777" w:rsidR="005C31ED" w:rsidRDefault="00935E20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Fast check (online)</w:t>
            </w:r>
          </w:p>
          <w:p w14:paraId="2F02DC17" w14:textId="546D68B3" w:rsidR="00935E20" w:rsidRDefault="00935E20" w:rsidP="00980F8D">
            <w:pPr>
              <w:pStyle w:val="Paragrafoelenco"/>
              <w:ind w:left="0"/>
              <w:rPr>
                <w:lang w:val="en-GB"/>
              </w:rPr>
            </w:pPr>
          </w:p>
        </w:tc>
        <w:tc>
          <w:tcPr>
            <w:tcW w:w="3134" w:type="dxa"/>
          </w:tcPr>
          <w:p w14:paraId="1BC23340" w14:textId="43D4D6E9" w:rsidR="005C31ED" w:rsidRDefault="005C31ED" w:rsidP="00980F8D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Cost of servers and applications</w:t>
            </w:r>
          </w:p>
        </w:tc>
      </w:tr>
    </w:tbl>
    <w:p w14:paraId="13F4562C" w14:textId="77777777" w:rsidR="00FE37FA" w:rsidRDefault="00FE37FA" w:rsidP="000F75BB">
      <w:pPr>
        <w:pStyle w:val="Paragrafoelenco"/>
        <w:rPr>
          <w:lang w:val="en-GB"/>
        </w:rPr>
      </w:pPr>
    </w:p>
    <w:p w14:paraId="64C7FB80" w14:textId="31B4D4F0" w:rsidR="00577C09" w:rsidRDefault="00577C09" w:rsidP="00577C09">
      <w:pPr>
        <w:pStyle w:val="Paragrafoelenco"/>
        <w:numPr>
          <w:ilvl w:val="0"/>
          <w:numId w:val="1"/>
        </w:numPr>
        <w:rPr>
          <w:lang w:val="en-GB"/>
        </w:rPr>
      </w:pPr>
      <w:r w:rsidRPr="00577C09">
        <w:rPr>
          <w:lang w:val="en-GB"/>
        </w:rPr>
        <w:t xml:space="preserve"> Consider the case of exercise 1. Analyze it applying the concepts of Agency theory.</w:t>
      </w:r>
    </w:p>
    <w:p w14:paraId="5B14DBE7" w14:textId="1B571CFF" w:rsidR="008E2CF4" w:rsidRDefault="008E2CF4" w:rsidP="008E2CF4">
      <w:pPr>
        <w:pStyle w:val="Paragrafoelenco"/>
        <w:rPr>
          <w:lang w:val="en-GB"/>
        </w:rPr>
      </w:pPr>
      <w:r>
        <w:rPr>
          <w:lang w:val="en-GB"/>
        </w:rPr>
        <w:t>Principal: Ministry</w:t>
      </w:r>
    </w:p>
    <w:p w14:paraId="38DE2B5E" w14:textId="7FA27CCB" w:rsidR="008E2CF4" w:rsidRDefault="008E2CF4" w:rsidP="008E2CF4">
      <w:pPr>
        <w:pStyle w:val="Paragrafoelenco"/>
        <w:rPr>
          <w:lang w:val="en-GB"/>
        </w:rPr>
      </w:pPr>
      <w:r>
        <w:rPr>
          <w:lang w:val="en-GB"/>
        </w:rPr>
        <w:t>Agent: Citizen</w:t>
      </w:r>
    </w:p>
    <w:p w14:paraId="1D1DA9D6" w14:textId="139EB38C" w:rsidR="008E2CF4" w:rsidRDefault="008E2CF4" w:rsidP="008E2CF4">
      <w:pPr>
        <w:pStyle w:val="Paragrafoelenco"/>
        <w:rPr>
          <w:lang w:val="en-GB"/>
        </w:rPr>
      </w:pPr>
      <w:r>
        <w:rPr>
          <w:lang w:val="en-GB"/>
        </w:rPr>
        <w:t>Agency costs:</w:t>
      </w:r>
    </w:p>
    <w:p w14:paraId="150DF45D" w14:textId="2CA2ABBF" w:rsidR="008E2CF4" w:rsidRDefault="008E2CF4" w:rsidP="008E2CF4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Bonding: filling form</w:t>
      </w:r>
    </w:p>
    <w:p w14:paraId="5A8C754F" w14:textId="128310E4" w:rsidR="008E2CF4" w:rsidRDefault="005E1824" w:rsidP="008E2CF4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Monitoring: checking form</w:t>
      </w:r>
      <w:r w:rsidR="00E020D2">
        <w:rPr>
          <w:lang w:val="en-GB"/>
        </w:rPr>
        <w:t xml:space="preserve"> </w:t>
      </w:r>
    </w:p>
    <w:p w14:paraId="7C36FCE9" w14:textId="77777777" w:rsidR="00A6188E" w:rsidRDefault="00A6188E" w:rsidP="00A6188E">
      <w:pPr>
        <w:pStyle w:val="Paragrafoelenco"/>
        <w:ind w:left="1440"/>
        <w:rPr>
          <w:lang w:val="en-GB"/>
        </w:rPr>
      </w:pPr>
    </w:p>
    <w:p w14:paraId="33C036A1" w14:textId="70C64194" w:rsidR="00A6188E" w:rsidRDefault="00A6188E" w:rsidP="00A6188E">
      <w:pPr>
        <w:pStyle w:val="Paragrafoelenco"/>
        <w:numPr>
          <w:ilvl w:val="0"/>
          <w:numId w:val="1"/>
        </w:numPr>
        <w:rPr>
          <w:lang w:val="en-GB"/>
        </w:rPr>
      </w:pPr>
      <w:r w:rsidRPr="00A6188E">
        <w:rPr>
          <w:lang w:val="en-GB"/>
        </w:rPr>
        <w:t>Describe the ‘Conway’s Law’ and its application to Information systems</w:t>
      </w:r>
    </w:p>
    <w:p w14:paraId="316161D1" w14:textId="77777777" w:rsidR="00A15CEF" w:rsidRDefault="00A6188E" w:rsidP="00A15CEF">
      <w:pPr>
        <w:pStyle w:val="Paragrafoelenco"/>
        <w:rPr>
          <w:lang w:val="en-GB"/>
        </w:rPr>
      </w:pPr>
      <w:r>
        <w:rPr>
          <w:lang w:val="en-GB"/>
        </w:rPr>
        <w:t>The Conway’s Law says that</w:t>
      </w:r>
      <w:r w:rsidR="009626A4">
        <w:rPr>
          <w:lang w:val="en-GB"/>
        </w:rPr>
        <w:t xml:space="preserve"> if an IT AREA  CENTRALIZED is not controlled properly inside the IS it degenerates in DECENTRALIZED</w:t>
      </w:r>
      <w:r w:rsidR="003D6BCC">
        <w:rPr>
          <w:lang w:val="en-GB"/>
        </w:rPr>
        <w:t>.</w:t>
      </w:r>
    </w:p>
    <w:p w14:paraId="0E62663D" w14:textId="77777777" w:rsidR="00A15CEF" w:rsidRDefault="00A15CEF" w:rsidP="00A15CEF">
      <w:pPr>
        <w:pStyle w:val="Paragrafoelenco"/>
        <w:rPr>
          <w:lang w:val="en-GB"/>
        </w:rPr>
      </w:pPr>
    </w:p>
    <w:p w14:paraId="3C8B38FF" w14:textId="77777777" w:rsidR="00A15CEF" w:rsidRDefault="00A15CEF" w:rsidP="00A15CEF">
      <w:pPr>
        <w:pStyle w:val="Paragrafoelenco"/>
        <w:rPr>
          <w:lang w:val="en-GB"/>
        </w:rPr>
      </w:pPr>
    </w:p>
    <w:p w14:paraId="7471AC8A" w14:textId="70603EBE" w:rsidR="00A15CEF" w:rsidRDefault="00A15CEF" w:rsidP="00A15CEF">
      <w:pPr>
        <w:pStyle w:val="Paragrafoelenco"/>
        <w:numPr>
          <w:ilvl w:val="0"/>
          <w:numId w:val="1"/>
        </w:numPr>
        <w:rPr>
          <w:lang w:val="en-GB"/>
        </w:rPr>
      </w:pPr>
      <w:r w:rsidRPr="00A15CEF">
        <w:rPr>
          <w:lang w:val="en-GB"/>
        </w:rPr>
        <w:t xml:space="preserve"> Describe the differences between ‘time and material’ and ‘fixed price’ market transactions</w:t>
      </w:r>
    </w:p>
    <w:p w14:paraId="65927F76" w14:textId="171CFDD5" w:rsidR="000D05A3" w:rsidRDefault="000D05A3" w:rsidP="000D05A3">
      <w:pPr>
        <w:pStyle w:val="Paragrafoelenco"/>
        <w:rPr>
          <w:lang w:val="en-GB"/>
        </w:rPr>
      </w:pPr>
      <w:r>
        <w:rPr>
          <w:lang w:val="en-GB"/>
        </w:rPr>
        <w:t xml:space="preserve">In market transactions ‘time and material’ is a method to </w:t>
      </w:r>
      <w:r w:rsidR="00537119">
        <w:rPr>
          <w:lang w:val="en-GB"/>
        </w:rPr>
        <w:t>obtain</w:t>
      </w:r>
      <w:r>
        <w:rPr>
          <w:lang w:val="en-GB"/>
        </w:rPr>
        <w:t xml:space="preserve"> the price of the transaction</w:t>
      </w:r>
      <w:r w:rsidR="00537119">
        <w:rPr>
          <w:lang w:val="en-GB"/>
        </w:rPr>
        <w:t>, that is computed proportionally to work load (time) and materials used. On the other hand ‘fixed price’ suggests a</w:t>
      </w:r>
      <w:r w:rsidR="00144E9C">
        <w:rPr>
          <w:lang w:val="en-GB"/>
        </w:rPr>
        <w:t xml:space="preserve"> stable price for the transaction independent from others factors.</w:t>
      </w:r>
    </w:p>
    <w:p w14:paraId="6C484CDD" w14:textId="77777777" w:rsidR="00144E9C" w:rsidRDefault="00144E9C" w:rsidP="000D05A3">
      <w:pPr>
        <w:pStyle w:val="Paragrafoelenco"/>
        <w:rPr>
          <w:lang w:val="en-GB"/>
        </w:rPr>
      </w:pPr>
    </w:p>
    <w:p w14:paraId="6806CF44" w14:textId="77777777" w:rsidR="00144E9C" w:rsidRDefault="00144E9C" w:rsidP="000D05A3">
      <w:pPr>
        <w:pStyle w:val="Paragrafoelenco"/>
        <w:rPr>
          <w:lang w:val="en-GB"/>
        </w:rPr>
      </w:pPr>
    </w:p>
    <w:p w14:paraId="70DDA2DA" w14:textId="320D75F6" w:rsidR="008435E2" w:rsidRDefault="008435E2" w:rsidP="008435E2">
      <w:pPr>
        <w:pStyle w:val="Paragrafoelenco"/>
        <w:numPr>
          <w:ilvl w:val="0"/>
          <w:numId w:val="1"/>
        </w:numPr>
        <w:rPr>
          <w:lang w:val="en-GB"/>
        </w:rPr>
      </w:pPr>
      <w:r w:rsidRPr="008435E2">
        <w:rPr>
          <w:lang w:val="en-GB"/>
        </w:rPr>
        <w:t xml:space="preserve"> Describe the high level software functions offered by an ERP</w:t>
      </w:r>
    </w:p>
    <w:p w14:paraId="61603C08" w14:textId="77777777" w:rsidR="008435E2" w:rsidRDefault="008435E2" w:rsidP="008435E2">
      <w:pPr>
        <w:pStyle w:val="Paragrafoelenco"/>
        <w:rPr>
          <w:lang w:val="en-GB"/>
        </w:rPr>
      </w:pPr>
    </w:p>
    <w:p w14:paraId="4CB588BA" w14:textId="75A9D431" w:rsidR="008435E2" w:rsidRDefault="00FB3103" w:rsidP="008435E2">
      <w:pPr>
        <w:pStyle w:val="Paragrafoelenco"/>
        <w:rPr>
          <w:lang w:val="en-GB"/>
        </w:rPr>
      </w:pPr>
      <w:r>
        <w:rPr>
          <w:lang w:val="en-GB"/>
        </w:rPr>
        <w:t>They are Administration support, operations support and managem</w:t>
      </w:r>
      <w:r w:rsidR="009513E0">
        <w:rPr>
          <w:lang w:val="en-GB"/>
        </w:rPr>
        <w:t>ent support.</w:t>
      </w:r>
    </w:p>
    <w:p w14:paraId="66708347" w14:textId="77777777" w:rsidR="009513E0" w:rsidRDefault="009513E0" w:rsidP="008435E2">
      <w:pPr>
        <w:pStyle w:val="Paragrafoelenco"/>
        <w:rPr>
          <w:lang w:val="en-GB"/>
        </w:rPr>
      </w:pPr>
    </w:p>
    <w:p w14:paraId="2EBBD4D2" w14:textId="7E811DD3" w:rsidR="009513E0" w:rsidRDefault="009513E0" w:rsidP="009513E0">
      <w:pPr>
        <w:pStyle w:val="Paragrafoelenco"/>
        <w:numPr>
          <w:ilvl w:val="0"/>
          <w:numId w:val="1"/>
        </w:numPr>
        <w:rPr>
          <w:lang w:val="en-GB"/>
        </w:rPr>
      </w:pPr>
      <w:r w:rsidRPr="009513E0">
        <w:rPr>
          <w:lang w:val="en-GB"/>
        </w:rPr>
        <w:t>Describe the multi sided business model, and provide an example of it</w:t>
      </w:r>
    </w:p>
    <w:p w14:paraId="607AC6EE" w14:textId="77777777" w:rsidR="009513E0" w:rsidRDefault="009513E0" w:rsidP="009513E0">
      <w:pPr>
        <w:pStyle w:val="Paragrafoelenco"/>
        <w:rPr>
          <w:lang w:val="en-GB"/>
        </w:rPr>
      </w:pPr>
    </w:p>
    <w:p w14:paraId="50CC4426" w14:textId="000D444D" w:rsidR="009513E0" w:rsidRDefault="009513E0" w:rsidP="009513E0">
      <w:pPr>
        <w:pStyle w:val="Paragrafoelenco"/>
        <w:rPr>
          <w:lang w:val="en-GB"/>
        </w:rPr>
      </w:pPr>
      <w:r>
        <w:rPr>
          <w:lang w:val="en-GB"/>
        </w:rPr>
        <w:t xml:space="preserve">This is a </w:t>
      </w:r>
      <w:r w:rsidR="00736DB4">
        <w:rPr>
          <w:lang w:val="en-GB"/>
        </w:rPr>
        <w:t>type of business model canvas and regards all that organizations that offer products/services of different areas and domains</w:t>
      </w:r>
      <w:r w:rsidR="00791F9D">
        <w:rPr>
          <w:lang w:val="en-GB"/>
        </w:rPr>
        <w:t>.</w:t>
      </w:r>
    </w:p>
    <w:p w14:paraId="1F140962" w14:textId="77777777" w:rsidR="00791F9D" w:rsidRDefault="00791F9D" w:rsidP="009513E0">
      <w:pPr>
        <w:pStyle w:val="Paragrafoelenco"/>
        <w:rPr>
          <w:lang w:val="en-GB"/>
        </w:rPr>
      </w:pPr>
    </w:p>
    <w:p w14:paraId="6E070605" w14:textId="5817E5F6" w:rsidR="00791F9D" w:rsidRPr="009513E0" w:rsidRDefault="00791F9D" w:rsidP="009513E0">
      <w:pPr>
        <w:pStyle w:val="Paragrafoelenco"/>
        <w:rPr>
          <w:lang w:val="en-GB"/>
        </w:rPr>
      </w:pPr>
      <w:r>
        <w:rPr>
          <w:lang w:val="en-GB"/>
        </w:rPr>
        <w:t xml:space="preserve">An example of it is ‘Carrefour’ that sells food, but also home </w:t>
      </w:r>
      <w:r w:rsidR="00FC3BA1">
        <w:rPr>
          <w:lang w:val="en-GB"/>
        </w:rPr>
        <w:t>tools, school tools and so on.</w:t>
      </w:r>
    </w:p>
    <w:p w14:paraId="1BD67A7D" w14:textId="77777777" w:rsidR="000F75BB" w:rsidRPr="00951358" w:rsidRDefault="000F75BB" w:rsidP="000F75BB">
      <w:pPr>
        <w:pStyle w:val="Paragrafoelenco"/>
        <w:rPr>
          <w:lang w:val="en-GB"/>
        </w:rPr>
      </w:pPr>
    </w:p>
    <w:sectPr w:rsidR="000F75BB" w:rsidRPr="009513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380"/>
    <w:multiLevelType w:val="hybridMultilevel"/>
    <w:tmpl w:val="F00207C0"/>
    <w:lvl w:ilvl="0" w:tplc="04100001">
      <w:start w:val="1"/>
      <w:numFmt w:val="bullet"/>
      <w:lvlText w:val=""/>
      <w:lvlJc w:val="left"/>
      <w:pPr>
        <w:ind w:left="2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1" w15:restartNumberingAfterBreak="0">
    <w:nsid w:val="16B854C7"/>
    <w:multiLevelType w:val="hybridMultilevel"/>
    <w:tmpl w:val="0DD04094"/>
    <w:lvl w:ilvl="0" w:tplc="7584D80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A917356"/>
    <w:multiLevelType w:val="hybridMultilevel"/>
    <w:tmpl w:val="D4A09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347A2"/>
    <w:multiLevelType w:val="hybridMultilevel"/>
    <w:tmpl w:val="C212C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4003"/>
    <w:multiLevelType w:val="hybridMultilevel"/>
    <w:tmpl w:val="F6BE82A8"/>
    <w:lvl w:ilvl="0" w:tplc="C1F6B05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09D5A25"/>
    <w:multiLevelType w:val="hybridMultilevel"/>
    <w:tmpl w:val="FED009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DE49CA"/>
    <w:multiLevelType w:val="hybridMultilevel"/>
    <w:tmpl w:val="1674CB6C"/>
    <w:lvl w:ilvl="0" w:tplc="8860583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31CB"/>
    <w:multiLevelType w:val="hybridMultilevel"/>
    <w:tmpl w:val="43626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162904">
    <w:abstractNumId w:val="6"/>
  </w:num>
  <w:num w:numId="2" w16cid:durableId="402723390">
    <w:abstractNumId w:val="0"/>
  </w:num>
  <w:num w:numId="3" w16cid:durableId="1255822442">
    <w:abstractNumId w:val="3"/>
  </w:num>
  <w:num w:numId="4" w16cid:durableId="1218518817">
    <w:abstractNumId w:val="4"/>
  </w:num>
  <w:num w:numId="5" w16cid:durableId="590158677">
    <w:abstractNumId w:val="1"/>
  </w:num>
  <w:num w:numId="6" w16cid:durableId="549414180">
    <w:abstractNumId w:val="7"/>
  </w:num>
  <w:num w:numId="7" w16cid:durableId="2140561891">
    <w:abstractNumId w:val="2"/>
  </w:num>
  <w:num w:numId="8" w16cid:durableId="2018144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40"/>
    <w:rsid w:val="000230C1"/>
    <w:rsid w:val="00034DFA"/>
    <w:rsid w:val="000A0661"/>
    <w:rsid w:val="000C28A4"/>
    <w:rsid w:val="000D05A3"/>
    <w:rsid w:val="000F75BB"/>
    <w:rsid w:val="0011023E"/>
    <w:rsid w:val="001174D1"/>
    <w:rsid w:val="00132C36"/>
    <w:rsid w:val="00137333"/>
    <w:rsid w:val="00144E9C"/>
    <w:rsid w:val="0017498E"/>
    <w:rsid w:val="00185330"/>
    <w:rsid w:val="001A18CF"/>
    <w:rsid w:val="001E5298"/>
    <w:rsid w:val="0022101A"/>
    <w:rsid w:val="002342B3"/>
    <w:rsid w:val="00254338"/>
    <w:rsid w:val="00260C57"/>
    <w:rsid w:val="002732FC"/>
    <w:rsid w:val="00274B75"/>
    <w:rsid w:val="002859E3"/>
    <w:rsid w:val="00286AC0"/>
    <w:rsid w:val="00290D8C"/>
    <w:rsid w:val="00295BCC"/>
    <w:rsid w:val="002A6655"/>
    <w:rsid w:val="0030597B"/>
    <w:rsid w:val="003107EA"/>
    <w:rsid w:val="00363EA4"/>
    <w:rsid w:val="003644D7"/>
    <w:rsid w:val="0036474B"/>
    <w:rsid w:val="003726C2"/>
    <w:rsid w:val="00381ABA"/>
    <w:rsid w:val="003965BE"/>
    <w:rsid w:val="003A2D66"/>
    <w:rsid w:val="003B5FB0"/>
    <w:rsid w:val="003B7F17"/>
    <w:rsid w:val="003D52BC"/>
    <w:rsid w:val="003D6BCC"/>
    <w:rsid w:val="003E02A4"/>
    <w:rsid w:val="003E1288"/>
    <w:rsid w:val="003E5545"/>
    <w:rsid w:val="003E7457"/>
    <w:rsid w:val="003F6212"/>
    <w:rsid w:val="00400F2B"/>
    <w:rsid w:val="00401988"/>
    <w:rsid w:val="00403702"/>
    <w:rsid w:val="00407AA8"/>
    <w:rsid w:val="00422692"/>
    <w:rsid w:val="00443040"/>
    <w:rsid w:val="004607CC"/>
    <w:rsid w:val="004E27F9"/>
    <w:rsid w:val="004E3A34"/>
    <w:rsid w:val="004E678C"/>
    <w:rsid w:val="00527CBE"/>
    <w:rsid w:val="00537119"/>
    <w:rsid w:val="005404EF"/>
    <w:rsid w:val="005509ED"/>
    <w:rsid w:val="00552B10"/>
    <w:rsid w:val="00577C09"/>
    <w:rsid w:val="005942DF"/>
    <w:rsid w:val="005B1913"/>
    <w:rsid w:val="005C0AE3"/>
    <w:rsid w:val="005C2BC9"/>
    <w:rsid w:val="005C31ED"/>
    <w:rsid w:val="005C69D6"/>
    <w:rsid w:val="005E1824"/>
    <w:rsid w:val="005F15AA"/>
    <w:rsid w:val="00606D03"/>
    <w:rsid w:val="00635414"/>
    <w:rsid w:val="006457B1"/>
    <w:rsid w:val="00664EF0"/>
    <w:rsid w:val="00665DF7"/>
    <w:rsid w:val="0067125D"/>
    <w:rsid w:val="006740DD"/>
    <w:rsid w:val="00676AED"/>
    <w:rsid w:val="006917D4"/>
    <w:rsid w:val="006A2A7D"/>
    <w:rsid w:val="006A2B7C"/>
    <w:rsid w:val="006B1E60"/>
    <w:rsid w:val="006F0CEA"/>
    <w:rsid w:val="006F4B9E"/>
    <w:rsid w:val="00706225"/>
    <w:rsid w:val="00711F86"/>
    <w:rsid w:val="00736DB4"/>
    <w:rsid w:val="007641FC"/>
    <w:rsid w:val="00771177"/>
    <w:rsid w:val="00791F9D"/>
    <w:rsid w:val="007B5D98"/>
    <w:rsid w:val="007E3FE1"/>
    <w:rsid w:val="007E534F"/>
    <w:rsid w:val="007F1312"/>
    <w:rsid w:val="007F69B6"/>
    <w:rsid w:val="00833DB8"/>
    <w:rsid w:val="008409D9"/>
    <w:rsid w:val="008435E2"/>
    <w:rsid w:val="00850054"/>
    <w:rsid w:val="008620B7"/>
    <w:rsid w:val="00877C01"/>
    <w:rsid w:val="00884531"/>
    <w:rsid w:val="00884AA2"/>
    <w:rsid w:val="0089293A"/>
    <w:rsid w:val="008932FF"/>
    <w:rsid w:val="00894CF9"/>
    <w:rsid w:val="008A322D"/>
    <w:rsid w:val="008D38FE"/>
    <w:rsid w:val="008D43F1"/>
    <w:rsid w:val="008E2CF4"/>
    <w:rsid w:val="00906367"/>
    <w:rsid w:val="0091232C"/>
    <w:rsid w:val="00923FE2"/>
    <w:rsid w:val="00935E20"/>
    <w:rsid w:val="0093600A"/>
    <w:rsid w:val="009414F6"/>
    <w:rsid w:val="009453F0"/>
    <w:rsid w:val="00951358"/>
    <w:rsid w:val="009513E0"/>
    <w:rsid w:val="00952896"/>
    <w:rsid w:val="009626A4"/>
    <w:rsid w:val="00965098"/>
    <w:rsid w:val="00996DDE"/>
    <w:rsid w:val="00A14556"/>
    <w:rsid w:val="00A15CEF"/>
    <w:rsid w:val="00A21D17"/>
    <w:rsid w:val="00A2274E"/>
    <w:rsid w:val="00A34CE4"/>
    <w:rsid w:val="00A42E57"/>
    <w:rsid w:val="00A6188E"/>
    <w:rsid w:val="00A66012"/>
    <w:rsid w:val="00A777DB"/>
    <w:rsid w:val="00A81F8E"/>
    <w:rsid w:val="00A96B08"/>
    <w:rsid w:val="00B17BA7"/>
    <w:rsid w:val="00B234F2"/>
    <w:rsid w:val="00B240CC"/>
    <w:rsid w:val="00B33015"/>
    <w:rsid w:val="00B511FD"/>
    <w:rsid w:val="00B7408F"/>
    <w:rsid w:val="00B81638"/>
    <w:rsid w:val="00B81FAC"/>
    <w:rsid w:val="00B8271D"/>
    <w:rsid w:val="00BA5D40"/>
    <w:rsid w:val="00BB1A3A"/>
    <w:rsid w:val="00C322DE"/>
    <w:rsid w:val="00C41197"/>
    <w:rsid w:val="00C46B75"/>
    <w:rsid w:val="00C90B62"/>
    <w:rsid w:val="00C949BB"/>
    <w:rsid w:val="00CA7F9B"/>
    <w:rsid w:val="00CC1E31"/>
    <w:rsid w:val="00CE17B7"/>
    <w:rsid w:val="00CE37EB"/>
    <w:rsid w:val="00D03D15"/>
    <w:rsid w:val="00D37C0E"/>
    <w:rsid w:val="00D52269"/>
    <w:rsid w:val="00D62F62"/>
    <w:rsid w:val="00D666C1"/>
    <w:rsid w:val="00D752DC"/>
    <w:rsid w:val="00D8778D"/>
    <w:rsid w:val="00DA2F8E"/>
    <w:rsid w:val="00DB1B17"/>
    <w:rsid w:val="00DB7A25"/>
    <w:rsid w:val="00DC3D8E"/>
    <w:rsid w:val="00E020D2"/>
    <w:rsid w:val="00E039D6"/>
    <w:rsid w:val="00E2723A"/>
    <w:rsid w:val="00E351CE"/>
    <w:rsid w:val="00E75A86"/>
    <w:rsid w:val="00E91D88"/>
    <w:rsid w:val="00EA7D5F"/>
    <w:rsid w:val="00EB1B86"/>
    <w:rsid w:val="00EC6621"/>
    <w:rsid w:val="00ED0B9E"/>
    <w:rsid w:val="00EE394C"/>
    <w:rsid w:val="00EF0FC1"/>
    <w:rsid w:val="00F125B4"/>
    <w:rsid w:val="00F231DD"/>
    <w:rsid w:val="00F35107"/>
    <w:rsid w:val="00F51C66"/>
    <w:rsid w:val="00F940BE"/>
    <w:rsid w:val="00FB3103"/>
    <w:rsid w:val="00FC2BA3"/>
    <w:rsid w:val="00FC3BA1"/>
    <w:rsid w:val="00FE37FA"/>
    <w:rsid w:val="00FE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1146"/>
  <w15:chartTrackingRefBased/>
  <w15:docId w15:val="{B92CA873-286D-4C5C-ACCE-FF02272A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4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3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3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3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43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3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30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30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30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30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30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30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30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30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30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3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30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3040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22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Gonnella  Luigi</dc:creator>
  <cp:keywords/>
  <dc:description/>
  <cp:lastModifiedBy>Gonnella  Luigi</cp:lastModifiedBy>
  <cp:revision>166</cp:revision>
  <dcterms:created xsi:type="dcterms:W3CDTF">2024-12-03T11:38:00Z</dcterms:created>
  <dcterms:modified xsi:type="dcterms:W3CDTF">2025-01-11T08:31:00Z</dcterms:modified>
</cp:coreProperties>
</file>