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2C3C" w14:textId="77777777" w:rsidR="00331A70" w:rsidRDefault="00331A70" w:rsidP="00331A70">
      <w:pPr>
        <w:pStyle w:val="2"/>
        <w:shd w:val="clear" w:color="auto" w:fill="FFFFFF"/>
        <w:spacing w:before="120" w:after="48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 xml:space="preserve">Монтирование локальной директории в </w:t>
      </w:r>
      <w:proofErr w:type="spellStart"/>
      <w:r>
        <w:rPr>
          <w:rFonts w:ascii="Segoe UI" w:hAnsi="Segoe UI" w:cs="Segoe UI"/>
          <w:color w:val="090A0B"/>
        </w:rPr>
        <w:t>Docker</w:t>
      </w:r>
      <w:proofErr w:type="spellEnd"/>
      <w:r>
        <w:rPr>
          <w:rFonts w:ascii="Segoe UI" w:hAnsi="Segoe UI" w:cs="Segoe UI"/>
          <w:color w:val="090A0B"/>
        </w:rPr>
        <w:t>-контейнер</w:t>
      </w:r>
    </w:p>
    <w:p w14:paraId="1E67DF07" w14:textId="77777777" w:rsidR="00331A70" w:rsidRDefault="00331A70" w:rsidP="00331A70">
      <w:pPr>
        <w:pStyle w:val="a6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Монтирование директории в </w:t>
      </w:r>
      <w:proofErr w:type="spellStart"/>
      <w:r>
        <w:rPr>
          <w:rFonts w:ascii="Georgia" w:hAnsi="Georgia"/>
          <w:color w:val="3C484E"/>
          <w:sz w:val="33"/>
          <w:szCs w:val="33"/>
        </w:rPr>
        <w:t>Docker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контейнер </w:t>
      </w:r>
      <w:proofErr w:type="gramStart"/>
      <w:r>
        <w:rPr>
          <w:rFonts w:ascii="Georgia" w:hAnsi="Georgia"/>
          <w:color w:val="3C484E"/>
          <w:sz w:val="33"/>
          <w:szCs w:val="33"/>
        </w:rPr>
        <w:t>- это</w:t>
      </w:r>
      <w:proofErr w:type="gramEnd"/>
      <w:r>
        <w:rPr>
          <w:rFonts w:ascii="Georgia" w:hAnsi="Georgia"/>
          <w:color w:val="3C484E"/>
          <w:sz w:val="33"/>
          <w:szCs w:val="33"/>
        </w:rPr>
        <w:t xml:space="preserve"> предоставление доступа контейнеру на чтение содержимого вашей папки из основной операционной системы. Помимо чтения из этой папки, так же, контейнер может её изменять, и такая связь является двусторонней: при изменении файлов в основной ОС изменения будут видны в контейнере, и наоборот.</w:t>
      </w:r>
    </w:p>
    <w:p w14:paraId="23A9B38B" w14:textId="106B8058" w:rsidR="009353B4" w:rsidRDefault="006657B9" w:rsidP="0057024B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Для того, чтобы смонтировать папку из основной системы в контейнер, можно воспользоваться командой</w:t>
      </w:r>
      <w:r>
        <w:rPr>
          <w:rFonts w:ascii="Georgia" w:hAnsi="Georgia"/>
          <w:color w:val="3C484E"/>
          <w:sz w:val="33"/>
          <w:szCs w:val="33"/>
        </w:rPr>
        <w:br/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docker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run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-v &lt;DIRECTORY&gt;:&lt;CONTAINER_DIRECTORY&gt; ...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,</w:t>
      </w:r>
      <w:r>
        <w:rPr>
          <w:rFonts w:ascii="Georgia" w:hAnsi="Georgia"/>
          <w:color w:val="3C484E"/>
          <w:sz w:val="33"/>
          <w:szCs w:val="33"/>
        </w:rPr>
        <w:br/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где </w:t>
      </w:r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DIRECTORY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</w:t>
      </w:r>
      <w:proofErr w:type="gramStart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- это</w:t>
      </w:r>
      <w:proofErr w:type="gram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путь к папке, которую нужно смонтировать,</w:t>
      </w:r>
      <w:r>
        <w:rPr>
          <w:rFonts w:ascii="Georgia" w:hAnsi="Georgia"/>
          <w:color w:val="3C484E"/>
          <w:sz w:val="33"/>
          <w:szCs w:val="33"/>
        </w:rPr>
        <w:br/>
      </w:r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CONTAINER_DIRECTORY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- путь внутри контейнера.</w:t>
      </w:r>
    </w:p>
    <w:p w14:paraId="0AD62E07" w14:textId="77777777" w:rsidR="006657B9" w:rsidRPr="006657B9" w:rsidRDefault="006657B9" w:rsidP="006657B9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val="en-US" w:eastAsia="ru-RU"/>
        </w:rPr>
      </w:pPr>
      <w:r w:rsidRPr="006657B9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Выполним</w:t>
      </w:r>
      <w:r w:rsidRPr="006657B9">
        <w:rPr>
          <w:rFonts w:ascii="Georgia" w:eastAsia="Times New Roman" w:hAnsi="Georgia" w:cs="Times New Roman"/>
          <w:color w:val="3C484E"/>
          <w:sz w:val="33"/>
          <w:szCs w:val="33"/>
          <w:lang w:val="en-US" w:eastAsia="ru-RU"/>
        </w:rPr>
        <w:t xml:space="preserve"> </w:t>
      </w:r>
      <w:r w:rsidRPr="006657B9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команду</w:t>
      </w:r>
      <w:r w:rsidRPr="006657B9">
        <w:rPr>
          <w:rFonts w:ascii="Georgia" w:eastAsia="Times New Roman" w:hAnsi="Georgia" w:cs="Times New Roman"/>
          <w:color w:val="3C484E"/>
          <w:sz w:val="33"/>
          <w:szCs w:val="33"/>
          <w:lang w:val="en-US" w:eastAsia="ru-RU"/>
        </w:rPr>
        <w:t>:</w:t>
      </w:r>
    </w:p>
    <w:p w14:paraId="55B07D83" w14:textId="3C4EF5B1" w:rsidR="006657B9" w:rsidRPr="006657B9" w:rsidRDefault="006657B9" w:rsidP="006657B9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docker run </w:t>
      </w:r>
      <w:r w:rsidRPr="006657B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it </w:t>
      </w:r>
      <w:r w:rsidRPr="006657B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-</w:t>
      </w: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 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&lt;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Путь</w:t>
      </w:r>
      <w:r w:rsidR="005C4211" w:rsidRP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к</w:t>
      </w:r>
      <w:r w:rsidR="005C4211" w:rsidRP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папке</w:t>
      </w:r>
      <w:r w:rsidR="005C4211" w:rsidRP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с</w:t>
      </w:r>
      <w:r w:rsidR="005C4211" w:rsidRP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проектом</w:t>
      </w:r>
      <w:r w:rsidR="005C421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&gt;</w:t>
      </w:r>
      <w:r w:rsidRPr="006657B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6657B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gramStart"/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mounted  ubuntu</w:t>
      </w:r>
      <w:proofErr w:type="gramEnd"/>
      <w:r w:rsidRPr="006657B9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:</w:t>
      </w:r>
      <w:r w:rsidRPr="006657B9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18.10</w:t>
      </w: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657B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bin</w:t>
      </w:r>
      <w:r w:rsidRPr="006657B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bash</w:t>
      </w:r>
    </w:p>
    <w:p w14:paraId="6ECBE28E" w14:textId="77777777" w:rsidR="006657B9" w:rsidRPr="006657B9" w:rsidRDefault="006657B9" w:rsidP="006657B9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ls</w:t>
      </w:r>
    </w:p>
    <w:p w14:paraId="1EBF44DE" w14:textId="77777777" w:rsidR="006657B9" w:rsidRPr="006657B9" w:rsidRDefault="006657B9" w:rsidP="006657B9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ls mounted</w:t>
      </w:r>
    </w:p>
    <w:p w14:paraId="2AC1C60D" w14:textId="77777777" w:rsidR="006657B9" w:rsidRPr="006657B9" w:rsidRDefault="006657B9" w:rsidP="006657B9">
      <w:pPr>
        <w:pBdr>
          <w:top w:val="single" w:sz="6" w:space="12" w:color="000000"/>
          <w:left w:val="single" w:sz="6" w:space="12" w:color="000000"/>
          <w:bottom w:val="single" w:sz="6" w:space="12" w:color="000000"/>
          <w:right w:val="single" w:sz="6" w:space="12" w:color="000000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touch mounted</w:t>
      </w:r>
      <w:r w:rsidRPr="006657B9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6657B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testfile</w:t>
      </w:r>
      <w:proofErr w:type="spellEnd"/>
    </w:p>
    <w:p w14:paraId="1695B111" w14:textId="77777777" w:rsidR="005C4211" w:rsidRDefault="005C4211" w:rsidP="0057024B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</w:p>
    <w:p w14:paraId="02C79DD6" w14:textId="0A9BD060" w:rsidR="006657B9" w:rsidRDefault="005C4211" w:rsidP="0057024B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При выполнении этой команды, указанная папка </w:t>
      </w:r>
      <w:proofErr w:type="spellStart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смонтируется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в папку </w:t>
      </w:r>
      <w:r>
        <w:rPr>
          <w:rStyle w:val="a8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8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mounted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, внутри файловой системы контейнера, а команда 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touch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 xml:space="preserve"> 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mounted</w:t>
      </w:r>
      <w:proofErr w:type="spellEnd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/</w:t>
      </w:r>
      <w:proofErr w:type="spellStart"/>
      <w:r>
        <w:rPr>
          <w:rStyle w:val="HTML1"/>
          <w:rFonts w:eastAsiaTheme="minorHAnsi"/>
          <w:color w:val="3C484E"/>
          <w:sz w:val="19"/>
          <w:szCs w:val="19"/>
          <w:bdr w:val="none" w:sz="0" w:space="0" w:color="auto" w:frame="1"/>
          <w:shd w:val="clear" w:color="auto" w:fill="E5EFF5"/>
        </w:rPr>
        <w:t>testfile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 создаст новый файл под названием </w:t>
      </w:r>
      <w:proofErr w:type="spellStart"/>
      <w:r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>testfile</w:t>
      </w:r>
      <w:proofErr w:type="spellEnd"/>
      <w:r>
        <w:rPr>
          <w:rFonts w:ascii="Georgia" w:hAnsi="Georgia"/>
          <w:color w:val="3C484E"/>
          <w:sz w:val="33"/>
          <w:szCs w:val="33"/>
          <w:shd w:val="clear" w:color="auto" w:fill="FFFFFF"/>
        </w:rPr>
        <w:t>, который вы можете увидеть из основной ОС.</w:t>
      </w:r>
    </w:p>
    <w:p w14:paraId="0DCB0A9C" w14:textId="77777777" w:rsidR="0066102C" w:rsidRPr="0066102C" w:rsidRDefault="0066102C" w:rsidP="0066102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66102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Теперь вы можете увидеть, что после выполнения этой команды в текущей директории появился новый файл </w:t>
      </w:r>
      <w:proofErr w:type="spellStart"/>
      <w:r w:rsidRPr="0066102C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testfile</w:t>
      </w:r>
      <w:proofErr w:type="spellEnd"/>
      <w:r w:rsidRPr="0066102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. И это говорит о том, что двусторонняя связь работает - при изменении директории на основной ОС всё отразится на смонтированную папку внутри контейнера, а при изменениях изнутри контейнера всё отразится на основную ОС.</w:t>
      </w:r>
    </w:p>
    <w:p w14:paraId="4162BEC4" w14:textId="77777777" w:rsidR="0066102C" w:rsidRPr="0066102C" w:rsidRDefault="0066102C" w:rsidP="0066102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</w:pPr>
      <w:r w:rsidRPr="0066102C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lastRenderedPageBreak/>
        <w:t xml:space="preserve">Монтирование папки позволяет вам изменять файлы вашей основной системы прямо во время работы внутри </w:t>
      </w:r>
      <w:proofErr w:type="spellStart"/>
      <w:r w:rsidRPr="0066102C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t>Docker</w:t>
      </w:r>
      <w:proofErr w:type="spellEnd"/>
      <w:r w:rsidRPr="0066102C">
        <w:rPr>
          <w:rFonts w:ascii="inherit" w:eastAsia="Times New Roman" w:hAnsi="inherit" w:cs="Times New Roman"/>
          <w:i/>
          <w:iCs/>
          <w:color w:val="3C484E"/>
          <w:sz w:val="33"/>
          <w:szCs w:val="33"/>
          <w:lang w:eastAsia="ru-RU"/>
        </w:rPr>
        <w:t xml:space="preserve"> контейнера.</w:t>
      </w:r>
    </w:p>
    <w:p w14:paraId="043D329C" w14:textId="77777777" w:rsidR="0066102C" w:rsidRPr="0066102C" w:rsidRDefault="0066102C" w:rsidP="0066102C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66102C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Это удобная особенность, которая позволяет нам редактировать код в редакторе на основной ОС, а изменения будут сразу же применяться внутри контейнера.</w:t>
      </w:r>
    </w:p>
    <w:p w14:paraId="243EB096" w14:textId="77777777" w:rsidR="002E2C82" w:rsidRPr="002E2C82" w:rsidRDefault="002E2C82" w:rsidP="002E2C82">
      <w:pPr>
        <w:pStyle w:val="2"/>
        <w:shd w:val="clear" w:color="auto" w:fill="FFFFFF"/>
        <w:spacing w:before="120" w:after="48"/>
        <w:textAlignment w:val="baseline"/>
        <w:rPr>
          <w:rFonts w:ascii="Segoe UI" w:hAnsi="Segoe UI" w:cs="Segoe UI"/>
          <w:color w:val="090A0B"/>
          <w:lang w:val="en-US"/>
        </w:rPr>
      </w:pPr>
      <w:r>
        <w:rPr>
          <w:rFonts w:ascii="Segoe UI" w:hAnsi="Segoe UI" w:cs="Segoe UI"/>
          <w:color w:val="090A0B"/>
        </w:rPr>
        <w:t>Что</w:t>
      </w:r>
      <w:r w:rsidRPr="002E2C82">
        <w:rPr>
          <w:rFonts w:ascii="Segoe UI" w:hAnsi="Segoe UI" w:cs="Segoe UI"/>
          <w:color w:val="090A0B"/>
          <w:lang w:val="en-US"/>
        </w:rPr>
        <w:t xml:space="preserve"> </w:t>
      </w:r>
      <w:r>
        <w:rPr>
          <w:rFonts w:ascii="Segoe UI" w:hAnsi="Segoe UI" w:cs="Segoe UI"/>
          <w:color w:val="090A0B"/>
        </w:rPr>
        <w:t>такое</w:t>
      </w:r>
      <w:r w:rsidRPr="002E2C82">
        <w:rPr>
          <w:rFonts w:ascii="Segoe UI" w:hAnsi="Segoe UI" w:cs="Segoe UI"/>
          <w:color w:val="090A0B"/>
          <w:lang w:val="en-US"/>
        </w:rPr>
        <w:t xml:space="preserve"> Docker Volumes?</w:t>
      </w:r>
    </w:p>
    <w:p w14:paraId="2BD3D89F" w14:textId="3D2E7ED3" w:rsidR="0066102C" w:rsidRDefault="002E2C82" w:rsidP="0057024B">
      <w:pPr>
        <w:rPr>
          <w:rFonts w:ascii="Georgia" w:hAnsi="Georgia"/>
          <w:color w:val="3C484E"/>
          <w:sz w:val="33"/>
          <w:szCs w:val="33"/>
          <w:shd w:val="clear" w:color="auto" w:fill="FFFFFF"/>
        </w:rPr>
      </w:pPr>
      <w:r w:rsidRPr="002E2C82"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  <w:lang w:val="en-US"/>
        </w:rPr>
        <w:t>Docker</w:t>
      </w:r>
      <w:r w:rsidRPr="002E2C82"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r w:rsidRPr="002E2C82">
        <w:rPr>
          <w:rStyle w:val="a7"/>
          <w:rFonts w:ascii="Georgia" w:hAnsi="Georgia"/>
          <w:color w:val="090A0B"/>
          <w:sz w:val="33"/>
          <w:szCs w:val="33"/>
          <w:bdr w:val="none" w:sz="0" w:space="0" w:color="auto" w:frame="1"/>
          <w:shd w:val="clear" w:color="auto" w:fill="FFFFFF"/>
          <w:lang w:val="en-US"/>
        </w:rPr>
        <w:t>Volumes</w:t>
      </w:r>
      <w:r w:rsidRPr="002E2C82">
        <w:rPr>
          <w:rFonts w:ascii="Georgia" w:hAnsi="Georgia"/>
          <w:color w:val="3C484E"/>
          <w:sz w:val="33"/>
          <w:szCs w:val="33"/>
          <w:shd w:val="clear" w:color="auto" w:fill="FFFFFF"/>
          <w:lang w:val="en-US"/>
        </w:rPr>
        <w:t> </w:t>
      </w:r>
      <w:r w:rsidRPr="002E2C82">
        <w:rPr>
          <w:rFonts w:ascii="Georgia" w:hAnsi="Georgia"/>
          <w:color w:val="3C484E"/>
          <w:sz w:val="33"/>
          <w:szCs w:val="33"/>
          <w:shd w:val="clear" w:color="auto" w:fill="FFFFFF"/>
        </w:rPr>
        <w:t>–</w:t>
      </w:r>
      <w:r>
        <w:rPr>
          <w:rFonts w:ascii="Georgia" w:hAnsi="Georgia"/>
          <w:color w:val="3C484E"/>
          <w:sz w:val="33"/>
          <w:szCs w:val="33"/>
          <w:shd w:val="clear" w:color="auto" w:fill="FFFFFF"/>
        </w:rPr>
        <w:t xml:space="preserve"> это сохранённый путь в файловой системе под определённым именем для удобства будущего использования</w:t>
      </w:r>
    </w:p>
    <w:p w14:paraId="008D6527" w14:textId="77777777" w:rsidR="00145666" w:rsidRPr="00145666" w:rsidRDefault="00145666" w:rsidP="0014566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14566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С </w:t>
      </w:r>
      <w:proofErr w:type="spellStart"/>
      <w:r w:rsidRPr="00145666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Docker</w:t>
      </w:r>
      <w:proofErr w:type="spellEnd"/>
      <w:r w:rsidRPr="00145666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 xml:space="preserve"> </w:t>
      </w:r>
      <w:proofErr w:type="spellStart"/>
      <w:r w:rsidRPr="00145666">
        <w:rPr>
          <w:rFonts w:ascii="inherit" w:eastAsia="Times New Roman" w:hAnsi="inherit" w:cs="Times New Roman"/>
          <w:i/>
          <w:iCs/>
          <w:color w:val="090A0B"/>
          <w:sz w:val="33"/>
          <w:szCs w:val="33"/>
          <w:bdr w:val="none" w:sz="0" w:space="0" w:color="auto" w:frame="1"/>
          <w:lang w:eastAsia="ru-RU"/>
        </w:rPr>
        <w:t>Volum-ами</w:t>
      </w:r>
      <w:proofErr w:type="spellEnd"/>
      <w:r w:rsidRPr="0014566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 xml:space="preserve"> мы имеем контейнер, который хранит постоянные данные где-то на нашем компьютере (это актуально, потому что после завершения работы контейнер удаляет все пользовательские данные, не входящие в образ). Вы можете прикрепить </w:t>
      </w:r>
      <w:proofErr w:type="spellStart"/>
      <w:r w:rsidRPr="0014566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Volume</w:t>
      </w:r>
      <w:proofErr w:type="spellEnd"/>
      <w:r w:rsidRPr="0014566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-данные к любому из запущенных контейнеров.</w:t>
      </w:r>
    </w:p>
    <w:p w14:paraId="0AD42D4D" w14:textId="2DA2D953" w:rsidR="00145666" w:rsidRPr="004E705F" w:rsidRDefault="00145666" w:rsidP="004E705F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</w:pPr>
      <w:r w:rsidRPr="00145666">
        <w:rPr>
          <w:rFonts w:ascii="Georgia" w:eastAsia="Times New Roman" w:hAnsi="Georgia" w:cs="Times New Roman"/>
          <w:color w:val="3C484E"/>
          <w:sz w:val="33"/>
          <w:szCs w:val="33"/>
          <w:lang w:eastAsia="ru-RU"/>
        </w:rPr>
        <w:t>Вместо того, чтобы каждый раз, при запуске контейнера, писать, какие из папок вы хотите смонтировать, вы просто можете создать один контейнер с общими данными, который потом будете прикреплять.</w:t>
      </w:r>
    </w:p>
    <w:sectPr w:rsidR="00145666" w:rsidRPr="004E7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E133E"/>
    <w:multiLevelType w:val="multilevel"/>
    <w:tmpl w:val="A5F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46332">
    <w:abstractNumId w:val="2"/>
  </w:num>
  <w:num w:numId="2" w16cid:durableId="1642232152">
    <w:abstractNumId w:val="1"/>
  </w:num>
  <w:num w:numId="3" w16cid:durableId="832914908">
    <w:abstractNumId w:val="0"/>
  </w:num>
  <w:num w:numId="4" w16cid:durableId="29584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6258F"/>
    <w:rsid w:val="00145666"/>
    <w:rsid w:val="001917C9"/>
    <w:rsid w:val="001C5A6E"/>
    <w:rsid w:val="001F671F"/>
    <w:rsid w:val="00265850"/>
    <w:rsid w:val="00266BCA"/>
    <w:rsid w:val="0027463C"/>
    <w:rsid w:val="00292F8A"/>
    <w:rsid w:val="002D4122"/>
    <w:rsid w:val="002E2C82"/>
    <w:rsid w:val="00331A70"/>
    <w:rsid w:val="003A344C"/>
    <w:rsid w:val="003A7480"/>
    <w:rsid w:val="003E39DD"/>
    <w:rsid w:val="00401A34"/>
    <w:rsid w:val="00432420"/>
    <w:rsid w:val="00496345"/>
    <w:rsid w:val="004C2A6C"/>
    <w:rsid w:val="004C4EB4"/>
    <w:rsid w:val="004E3BDA"/>
    <w:rsid w:val="004E705F"/>
    <w:rsid w:val="004E7684"/>
    <w:rsid w:val="005347CE"/>
    <w:rsid w:val="0057024B"/>
    <w:rsid w:val="00595AB0"/>
    <w:rsid w:val="005B4D40"/>
    <w:rsid w:val="005C4211"/>
    <w:rsid w:val="005F1639"/>
    <w:rsid w:val="00655E4D"/>
    <w:rsid w:val="0066102C"/>
    <w:rsid w:val="006657B9"/>
    <w:rsid w:val="00673863"/>
    <w:rsid w:val="0077483C"/>
    <w:rsid w:val="007A002F"/>
    <w:rsid w:val="007C2337"/>
    <w:rsid w:val="007F5202"/>
    <w:rsid w:val="008B22E9"/>
    <w:rsid w:val="008C22D3"/>
    <w:rsid w:val="009322EA"/>
    <w:rsid w:val="009353B4"/>
    <w:rsid w:val="00955C39"/>
    <w:rsid w:val="009604E1"/>
    <w:rsid w:val="00A773E1"/>
    <w:rsid w:val="00B20477"/>
    <w:rsid w:val="00B61496"/>
    <w:rsid w:val="00B83D58"/>
    <w:rsid w:val="00DC7283"/>
    <w:rsid w:val="00E0450F"/>
    <w:rsid w:val="00E11334"/>
    <w:rsid w:val="00E5033F"/>
    <w:rsid w:val="00E63A84"/>
    <w:rsid w:val="00EC4FB0"/>
    <w:rsid w:val="00F40E94"/>
    <w:rsid w:val="00F5117C"/>
    <w:rsid w:val="00F60F2A"/>
    <w:rsid w:val="00F713F6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7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  <w:style w:type="character" w:customStyle="1" w:styleId="token">
    <w:name w:val="token"/>
    <w:basedOn w:val="a0"/>
    <w:rsid w:val="00E0450F"/>
  </w:style>
  <w:style w:type="character" w:customStyle="1" w:styleId="30">
    <w:name w:val="Заголовок 3 Знак"/>
    <w:basedOn w:val="a0"/>
    <w:link w:val="3"/>
    <w:uiPriority w:val="9"/>
    <w:rsid w:val="002746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27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401A34"/>
    <w:rPr>
      <w:i/>
      <w:iCs/>
    </w:rPr>
  </w:style>
  <w:style w:type="character" w:styleId="a8">
    <w:name w:val="Strong"/>
    <w:basedOn w:val="a0"/>
    <w:uiPriority w:val="22"/>
    <w:qFormat/>
    <w:rsid w:val="0026585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A7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61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512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51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834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10</cp:revision>
  <cp:lastPrinted>2022-04-28T08:16:00Z</cp:lastPrinted>
  <dcterms:created xsi:type="dcterms:W3CDTF">2022-04-28T08:17:00Z</dcterms:created>
  <dcterms:modified xsi:type="dcterms:W3CDTF">2022-04-28T08:38:00Z</dcterms:modified>
</cp:coreProperties>
</file>