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D22C" w14:textId="7D5C669E" w:rsidR="00C24F15" w:rsidRPr="00920C3F" w:rsidRDefault="004E53CD" w:rsidP="004E53CD">
      <w:pPr>
        <w:jc w:val="center"/>
        <w:rPr>
          <w:b/>
          <w:bCs/>
          <w:lang w:val="ru-RU"/>
        </w:rPr>
      </w:pPr>
      <w:r w:rsidRPr="00920C3F">
        <w:rPr>
          <w:b/>
          <w:bCs/>
          <w:lang w:val="ru-RU"/>
        </w:rPr>
        <w:t>1 Анализ дизайна и функций конкурентных веб сайтов</w:t>
      </w:r>
    </w:p>
    <w:p w14:paraId="5CD9C5B7" w14:textId="4EA469DC" w:rsidR="001D5A6B" w:rsidRDefault="00920C3F" w:rsidP="001D5A6B">
      <w:pPr>
        <w:rPr>
          <w:lang w:val="ru-RU"/>
        </w:rPr>
      </w:pPr>
      <w:hyperlink r:id="rId5" w:history="1">
        <w:r w:rsidRPr="00B01638">
          <w:rPr>
            <w:rStyle w:val="ab"/>
          </w:rPr>
          <w:t>https</w:t>
        </w:r>
        <w:r w:rsidRPr="00B01638">
          <w:rPr>
            <w:rStyle w:val="ab"/>
            <w:lang w:val="ru-RU"/>
          </w:rPr>
          <w:t>://</w:t>
        </w:r>
        <w:r w:rsidRPr="00B01638">
          <w:rPr>
            <w:rStyle w:val="ab"/>
          </w:rPr>
          <w:t>ithub</w:t>
        </w:r>
        <w:r w:rsidRPr="00B01638">
          <w:rPr>
            <w:rStyle w:val="ab"/>
            <w:lang w:val="ru-RU"/>
          </w:rPr>
          <w:t>.</w:t>
        </w:r>
        <w:r w:rsidRPr="00B01638">
          <w:rPr>
            <w:rStyle w:val="ab"/>
          </w:rPr>
          <w:t>bulgakov</w:t>
        </w:r>
        <w:r w:rsidRPr="00B01638">
          <w:rPr>
            <w:rStyle w:val="ab"/>
            <w:lang w:val="ru-RU"/>
          </w:rPr>
          <w:t>.</w:t>
        </w:r>
        <w:r w:rsidRPr="00B01638">
          <w:rPr>
            <w:rStyle w:val="ab"/>
          </w:rPr>
          <w:t>app</w:t>
        </w:r>
        <w:r w:rsidRPr="00B01638">
          <w:rPr>
            <w:rStyle w:val="ab"/>
            <w:lang w:val="ru-RU"/>
          </w:rPr>
          <w:t>/</w:t>
        </w:r>
        <w:r w:rsidRPr="00B01638">
          <w:rPr>
            <w:rStyle w:val="ab"/>
          </w:rPr>
          <w:t>lessons</w:t>
        </w:r>
        <w:r w:rsidRPr="00B01638">
          <w:rPr>
            <w:rStyle w:val="ab"/>
            <w:lang w:val="ru-RU"/>
          </w:rPr>
          <w:t>/31114</w:t>
        </w:r>
      </w:hyperlink>
    </w:p>
    <w:p w14:paraId="2A6646A6" w14:textId="77777777" w:rsidR="00920C3F" w:rsidRPr="00920C3F" w:rsidRDefault="00920C3F" w:rsidP="001D5A6B">
      <w:pPr>
        <w:rPr>
          <w:lang w:val="ru-RU"/>
        </w:rPr>
      </w:pPr>
    </w:p>
    <w:sectPr w:rsidR="00920C3F" w:rsidRPr="00920C3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19"/>
    <w:rsid w:val="001D5A6B"/>
    <w:rsid w:val="002625B8"/>
    <w:rsid w:val="003628FD"/>
    <w:rsid w:val="004E53CD"/>
    <w:rsid w:val="007C1BD9"/>
    <w:rsid w:val="007D7519"/>
    <w:rsid w:val="00920C3F"/>
    <w:rsid w:val="00B24710"/>
    <w:rsid w:val="00B63E3B"/>
    <w:rsid w:val="00BD6EB5"/>
    <w:rsid w:val="00C24F15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C4A9"/>
  <w15:chartTrackingRefBased/>
  <w15:docId w15:val="{09929E8A-552D-4BA8-9B7C-F0CBECA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hub.bulgakov.app/lessons/311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</cp:revision>
  <dcterms:created xsi:type="dcterms:W3CDTF">2022-05-05T16:58:00Z</dcterms:created>
  <dcterms:modified xsi:type="dcterms:W3CDTF">2022-05-05T16:58:00Z</dcterms:modified>
</cp:coreProperties>
</file>