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95" w:rsidRPr="00516FFC" w:rsidRDefault="00493799" w:rsidP="00493799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r w:rsidRPr="00516FFC"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  <w:t>Если бы у меня было 4 доллара, то 3 из них я бы отдал на рекламу (с) Генри Форд</w:t>
      </w:r>
    </w:p>
    <w:p w:rsidR="00493799" w:rsidRDefault="00493799" w:rsidP="00493799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ab/>
      </w:r>
    </w:p>
    <w:p w:rsidR="00493799" w:rsidRPr="00516FFC" w:rsidRDefault="00493799" w:rsidP="00516FFC">
      <w:pPr>
        <w:ind w:firstLine="708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16FFC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В данном высказывании Генри Форд рассуждает в русле такой науки, как экономика. Автор поднимает проблему необходимости рукламы смысл высказывания заключается в том, что реклама-один из самых ценных ресурсов, на который стоит направлять деньги, если занимаешься предпринимательской деятельностью. </w:t>
      </w:r>
      <w:r w:rsidR="00516FFC" w:rsidRPr="00516FFC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Нельзя не согласиться с автором, ведь реклама является одним из самых важных элементов функционирования рынка.</w:t>
      </w:r>
    </w:p>
    <w:p w:rsidR="00EA366F" w:rsidRPr="00EA366F" w:rsidRDefault="00516FFC" w:rsidP="00EA36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6FFC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Прежде всего, важно дать определения ключевым терминам, чтобы полностью раскрыть эту тему. </w:t>
      </w:r>
      <w:r w:rsidR="008456B6">
        <w:rPr>
          <w:rFonts w:ascii="Times New Roman" w:hAnsi="Times New Roman" w:cs="Times New Roman"/>
          <w:b/>
          <w:bCs/>
          <w:sz w:val="36"/>
          <w:szCs w:val="36"/>
        </w:rPr>
        <w:t xml:space="preserve">Фирма- коммерческая организация, которая использует факторы производства для производства товаров и услуг с целью прибыли. У любой фирмы конечной целью является получение прибыли. Но что же может помочь фирме увеличить получаемую прибыль? В этом им может помочь увеличение количества клиентов, увеличение среднего чека, улучшения качества продукции. Всему этому может способствовать реклама. </w:t>
      </w:r>
      <w:r w:rsidRPr="00516FFC">
        <w:rPr>
          <w:rFonts w:ascii="Times New Roman" w:hAnsi="Times New Roman" w:cs="Times New Roman"/>
          <w:b/>
          <w:bCs/>
          <w:sz w:val="36"/>
          <w:szCs w:val="36"/>
        </w:rPr>
        <w:t xml:space="preserve">Реклама-любая информация о фирме, её товарах и услугах, предназначенная для привлечения новых заказчиков и покупателей. Таким образом целью любой рекламы является увеличение спроса на товар или услугу. Спрос- зависимость между ценой и количеством товара, который покупатели желают купить по строго </w:t>
      </w:r>
      <w:r w:rsidRPr="00516FF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определённой цене, в определённый промежуток времени. </w:t>
      </w:r>
      <w:r w:rsidR="00EA366F" w:rsidRPr="00EA366F">
        <w:rPr>
          <w:rFonts w:ascii="Times New Roman" w:hAnsi="Times New Roman" w:cs="Times New Roman"/>
          <w:b/>
          <w:bCs/>
          <w:sz w:val="36"/>
          <w:szCs w:val="36"/>
        </w:rPr>
        <w:t>Глубокие познания и опыт в рекламе продукции позволяют производителям увеличить объём продаж и, как следствие, конечную прибыль.</w:t>
      </w:r>
    </w:p>
    <w:p w:rsidR="00516FFC" w:rsidRDefault="00EA366F" w:rsidP="00EA366F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EA366F">
        <w:rPr>
          <w:rFonts w:ascii="Times New Roman" w:hAnsi="Times New Roman" w:cs="Times New Roman"/>
          <w:b/>
          <w:bCs/>
          <w:sz w:val="36"/>
          <w:szCs w:val="36"/>
        </w:rPr>
        <w:t>Навык рекламирования развит у людей неравномерно. Обратимся к фактам общественной жизни и к моему личному опыту, чтобы увидеть примеры того, что реклама является важной составляющей для успешной продажи товаров</w:t>
      </w:r>
    </w:p>
    <w:p w:rsidR="00EA366F" w:rsidRPr="002504D1" w:rsidRDefault="008456B6" w:rsidP="00EA366F">
      <w:pPr>
        <w:spacing w:line="360" w:lineRule="auto"/>
        <w:ind w:firstLine="708"/>
        <w:rPr>
          <w:rFonts w:ascii="Times New Roman" w:hAnsi="Times New Roman" w:cs="Times New Roman"/>
          <w:b/>
          <w:bCs/>
          <w:sz w:val="36"/>
          <w:szCs w:val="36"/>
          <w:lang w:bidi="he-IL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Примером очень успешно рекламирующей себя компание может являться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Burger</w:t>
      </w:r>
      <w:r w:rsidRPr="008456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king</w:t>
      </w:r>
      <w:r w:rsidRPr="008456B6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lang w:bidi="he-IL"/>
        </w:rPr>
        <w:t xml:space="preserve">Эта компания очень часто выпускает в свет рекламу, направленную на то, чтобы с помощью юмора, мемов и забавных роликов показать своё превосходство над фирмами-конкурентами. </w:t>
      </w:r>
      <w:r w:rsidR="002504D1">
        <w:rPr>
          <w:rFonts w:ascii="Times New Roman" w:hAnsi="Times New Roman" w:cs="Times New Roman"/>
          <w:b/>
          <w:bCs/>
          <w:sz w:val="36"/>
          <w:szCs w:val="36"/>
          <w:lang w:bidi="he-IL"/>
        </w:rPr>
        <w:t xml:space="preserve">Например в одном торговом центре </w:t>
      </w:r>
      <w:r w:rsidR="002504D1">
        <w:rPr>
          <w:rFonts w:ascii="Times New Roman" w:hAnsi="Times New Roman" w:cs="Times New Roman"/>
          <w:b/>
          <w:bCs/>
          <w:sz w:val="36"/>
          <w:szCs w:val="36"/>
          <w:lang w:val="en-US"/>
        </w:rPr>
        <w:t>Burger</w:t>
      </w:r>
      <w:r w:rsidR="002504D1" w:rsidRPr="008456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504D1">
        <w:rPr>
          <w:rFonts w:ascii="Times New Roman" w:hAnsi="Times New Roman" w:cs="Times New Roman"/>
          <w:b/>
          <w:bCs/>
          <w:sz w:val="36"/>
          <w:szCs w:val="36"/>
          <w:lang w:val="en-US"/>
        </w:rPr>
        <w:t>king</w:t>
      </w:r>
      <w:r w:rsidR="002504D1">
        <w:rPr>
          <w:rFonts w:ascii="Times New Roman" w:hAnsi="Times New Roman" w:cs="Times New Roman"/>
          <w:b/>
          <w:bCs/>
          <w:sz w:val="36"/>
          <w:szCs w:val="36"/>
        </w:rPr>
        <w:t xml:space="preserve"> повесила табло рядом с Макдоналдсом, на котором говорится «Почувствуй вкус, а не привкус». Такого вида реклама очень положительно влияет на компанию и её развитие. Эта реклама не только нравится постоянным клиентам компании, но и вызывает общественный резонанс, благодаря нестандартному подходу и черному юмору. С помощью такого вида рекламы компания </w:t>
      </w:r>
      <w:r w:rsidR="002504D1">
        <w:rPr>
          <w:rFonts w:ascii="Times New Roman" w:hAnsi="Times New Roman" w:cs="Times New Roman"/>
          <w:b/>
          <w:bCs/>
          <w:sz w:val="36"/>
          <w:szCs w:val="36"/>
          <w:lang w:val="en-US"/>
        </w:rPr>
        <w:t>Burger</w:t>
      </w:r>
      <w:r w:rsidR="002504D1" w:rsidRPr="008456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504D1">
        <w:rPr>
          <w:rFonts w:ascii="Times New Roman" w:hAnsi="Times New Roman" w:cs="Times New Roman"/>
          <w:b/>
          <w:bCs/>
          <w:sz w:val="36"/>
          <w:szCs w:val="36"/>
          <w:lang w:val="en-US"/>
        </w:rPr>
        <w:t>king</w:t>
      </w:r>
      <w:r w:rsidR="002504D1">
        <w:rPr>
          <w:rFonts w:ascii="Times New Roman" w:hAnsi="Times New Roman" w:cs="Times New Roman"/>
          <w:b/>
          <w:bCs/>
          <w:sz w:val="36"/>
          <w:szCs w:val="36"/>
        </w:rPr>
        <w:t xml:space="preserve"> остаётся одним из лидеров на рынке ресторанов быстрого питания в России.</w:t>
      </w:r>
    </w:p>
    <w:p w:rsidR="00EA366F" w:rsidRPr="003B2116" w:rsidRDefault="008456B6" w:rsidP="00EA366F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Также </w:t>
      </w:r>
      <w:r w:rsidR="00EA366F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обратимся к фактам общественной жизни, чтобы подтвердить своё предположение. Компания  «</w:t>
      </w:r>
      <w:r w:rsidR="00EA366F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Coca</w:t>
      </w:r>
      <w:r w:rsidR="00EA366F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-</w:t>
      </w:r>
      <w:r w:rsidR="00EA366F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cola</w:t>
      </w:r>
      <w:r w:rsidR="00EA366F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bidi="he-IL"/>
        </w:rPr>
        <w:t xml:space="preserve">» на кануне Рождества выпускает рекламный ролик, который, можно сказать, стал культовым с помощью запоминающийся мелодии и приятного видеоряда, вызывающего положительные эмоции. Таким образом продукция этой фирмы стала ассоциироваться с праздником, хорошим настроением, благодаря чему на продукцию этой компании появился огромный спрос, не смотря на то, что её напиток вреден для здоровья потребителя. </w:t>
      </w:r>
    </w:p>
    <w:p w:rsidR="00EA366F" w:rsidRPr="0070191A" w:rsidRDefault="00EA366F" w:rsidP="00EA366F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70191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ab/>
        <w:t>В настоящее время существует множество способов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повлиять на спрос потребителя</w:t>
      </w:r>
      <w:r w:rsidRPr="0070191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Однако самым эффективным, на мой взгляд, является реклама, потому что она позволяет </w:t>
      </w:r>
      <w:r w:rsidR="002504D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продать даже тот товар, который, возможно, даже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не нужен покупателю</w:t>
      </w:r>
      <w:r w:rsidR="002504D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или вреден для него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, затратив на это небольшой объём средств. </w:t>
      </w:r>
    </w:p>
    <w:p w:rsidR="00EA366F" w:rsidRDefault="00EA366F" w:rsidP="00EA36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A366F" w:rsidRPr="00516FFC" w:rsidRDefault="00EA366F" w:rsidP="00EA366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A366F" w:rsidRPr="00516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F5"/>
    <w:rsid w:val="002504D1"/>
    <w:rsid w:val="002E2F95"/>
    <w:rsid w:val="00493799"/>
    <w:rsid w:val="004F17F5"/>
    <w:rsid w:val="00516FFC"/>
    <w:rsid w:val="008456B6"/>
    <w:rsid w:val="00EA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3</cp:revision>
  <dcterms:created xsi:type="dcterms:W3CDTF">2019-04-02T20:27:00Z</dcterms:created>
  <dcterms:modified xsi:type="dcterms:W3CDTF">2019-04-02T21:19:00Z</dcterms:modified>
</cp:coreProperties>
</file>