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15" w:rsidRPr="00E62A2C" w:rsidRDefault="00E62A2C" w:rsidP="006B45C8">
      <w:pPr>
        <w:jc w:val="center"/>
        <w:rPr>
          <w:b/>
          <w:lang w:val="ru-RU"/>
        </w:rPr>
      </w:pPr>
      <w:r w:rsidRPr="00E62A2C">
        <w:rPr>
          <w:b/>
          <w:lang w:val="ru-RU"/>
        </w:rPr>
        <w:t>Структура</w:t>
      </w:r>
      <w:r w:rsidR="006B45C8" w:rsidRPr="00E62A2C">
        <w:rPr>
          <w:b/>
          <w:lang w:val="ru-RU"/>
        </w:rPr>
        <w:t xml:space="preserve"> моего </w:t>
      </w:r>
      <w:r w:rsidR="00AE7720">
        <w:rPr>
          <w:b/>
          <w:lang w:val="ru-RU"/>
        </w:rPr>
        <w:t xml:space="preserve">тестового </w:t>
      </w:r>
      <w:r w:rsidR="006B45C8" w:rsidRPr="00E62A2C">
        <w:rPr>
          <w:b/>
          <w:lang w:val="ru-RU"/>
        </w:rPr>
        <w:t>мастер-класса</w:t>
      </w:r>
    </w:p>
    <w:p w:rsidR="006B45C8" w:rsidRPr="00E62A2C" w:rsidRDefault="00E62A2C" w:rsidP="006B45C8">
      <w:pPr>
        <w:jc w:val="center"/>
        <w:rPr>
          <w:b/>
          <w:lang w:val="ru-RU"/>
        </w:rPr>
      </w:pPr>
      <w:r w:rsidRPr="00E62A2C">
        <w:rPr>
          <w:b/>
          <w:lang w:val="ru-RU"/>
        </w:rPr>
        <w:t>Введение в программирование, С++</w:t>
      </w:r>
    </w:p>
    <w:p w:rsidR="00E62A2C" w:rsidRDefault="00F4497A" w:rsidP="00A91B72">
      <w:pPr>
        <w:rPr>
          <w:lang w:val="ru-RU"/>
        </w:rPr>
      </w:pPr>
      <w:r>
        <w:rPr>
          <w:lang w:val="ru-RU"/>
        </w:rPr>
        <w:t>Длительность: 1 час</w:t>
      </w:r>
    </w:p>
    <w:p w:rsidR="00F4497A" w:rsidRDefault="00CC6011" w:rsidP="00A91B72">
      <w:pPr>
        <w:rPr>
          <w:lang w:val="ru-RU"/>
        </w:rPr>
      </w:pPr>
      <w:r>
        <w:rPr>
          <w:lang w:val="ru-RU"/>
        </w:rPr>
        <w:t xml:space="preserve">Тема: </w:t>
      </w:r>
      <w:r w:rsidRPr="00CC6011">
        <w:rPr>
          <w:lang w:val="ru-RU"/>
        </w:rPr>
        <w:t>Введение в программирование, С++</w:t>
      </w:r>
    </w:p>
    <w:p w:rsidR="00CA7A4A" w:rsidRDefault="00CA7A4A" w:rsidP="00A91B72">
      <w:pPr>
        <w:rPr>
          <w:rFonts w:ascii="Calibri" w:eastAsia="Times New Roman" w:hAnsi="Calibri" w:cs="Calibri"/>
          <w:b/>
          <w:bCs/>
          <w:sz w:val="22"/>
          <w:szCs w:val="22"/>
          <w:lang w:val="ru-RU"/>
        </w:rPr>
      </w:pPr>
    </w:p>
    <w:p w:rsidR="00F9081C" w:rsidRPr="00E56676" w:rsidRDefault="00481C97" w:rsidP="0048589F">
      <w:pPr>
        <w:jc w:val="center"/>
        <w:rPr>
          <w:b/>
          <w:lang w:val="ru-RU"/>
        </w:rPr>
      </w:pPr>
      <w:r w:rsidRPr="00E56676">
        <w:rPr>
          <w:b/>
          <w:lang w:val="ru-RU"/>
        </w:rPr>
        <w:t>Слайды презентации:</w:t>
      </w:r>
    </w:p>
    <w:p w:rsidR="0048589F" w:rsidRPr="00E56676" w:rsidRDefault="0048589F" w:rsidP="0048589F">
      <w:pPr>
        <w:jc w:val="center"/>
        <w:rPr>
          <w:b/>
          <w:lang w:val="ru-RU"/>
        </w:rPr>
      </w:pPr>
      <w:r w:rsidRPr="00E56676">
        <w:rPr>
          <w:b/>
          <w:lang w:val="ru-RU"/>
        </w:rPr>
        <w:t xml:space="preserve">Раздел </w:t>
      </w:r>
      <w:r w:rsidRPr="000146B5">
        <w:rPr>
          <w:b/>
          <w:lang w:val="ru-RU"/>
        </w:rPr>
        <w:t>1</w:t>
      </w:r>
      <w:r w:rsidR="000146B5" w:rsidRPr="000146B5">
        <w:rPr>
          <w:b/>
          <w:lang w:val="ru-RU"/>
        </w:rPr>
        <w:t xml:space="preserve"> Введение в программирование</w:t>
      </w:r>
    </w:p>
    <w:p w:rsidR="007C4C8E" w:rsidRDefault="00481C97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Введение в программирование, С++ (Титульный слайд)</w:t>
      </w:r>
    </w:p>
    <w:p w:rsidR="00481C97" w:rsidRDefault="00481C97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 авторе</w:t>
      </w:r>
    </w:p>
    <w:p w:rsidR="00481C97" w:rsidRDefault="00481C97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Введение в программирование (Титульный слайд)</w:t>
      </w:r>
    </w:p>
    <w:p w:rsidR="00481C97" w:rsidRDefault="00481C97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Виды </w:t>
      </w:r>
      <w:r w:rsidR="00123DAF">
        <w:rPr>
          <w:lang w:val="ru-RU"/>
        </w:rPr>
        <w:t>ЯП</w:t>
      </w:r>
    </w:p>
    <w:p w:rsidR="00123DAF" w:rsidRDefault="00123DAF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Преимущества и недостатки разных видов ЯП</w:t>
      </w:r>
    </w:p>
    <w:p w:rsidR="007C4C8E" w:rsidRDefault="007C4C8E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Что такое </w:t>
      </w:r>
      <w:r>
        <w:t>IDE</w:t>
      </w:r>
      <w:r>
        <w:rPr>
          <w:lang w:val="ru-RU"/>
        </w:rPr>
        <w:t>, для чего она нужна?</w:t>
      </w:r>
    </w:p>
    <w:p w:rsidR="007350C1" w:rsidRDefault="007350C1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Текстовый редактор</w:t>
      </w:r>
    </w:p>
    <w:p w:rsidR="007350C1" w:rsidRDefault="007350C1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Транслятор/Интерпретатор</w:t>
      </w:r>
    </w:p>
    <w:p w:rsidR="007350C1" w:rsidRDefault="007350C1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Средства автоматизации сборки (создание </w:t>
      </w:r>
      <w:r>
        <w:t>exe</w:t>
      </w:r>
      <w:r>
        <w:rPr>
          <w:lang w:val="ru-RU"/>
        </w:rPr>
        <w:t>)</w:t>
      </w:r>
    </w:p>
    <w:p w:rsidR="007937D7" w:rsidRDefault="007937D7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Отладчик</w:t>
      </w:r>
    </w:p>
    <w:p w:rsidR="00A350E5" w:rsidRPr="00A350E5" w:rsidRDefault="00A350E5" w:rsidP="000146B5">
      <w:pPr>
        <w:pStyle w:val="a3"/>
        <w:jc w:val="center"/>
        <w:rPr>
          <w:b/>
          <w:lang w:val="ru-RU"/>
        </w:rPr>
      </w:pPr>
      <w:r w:rsidRPr="00A350E5">
        <w:rPr>
          <w:b/>
          <w:lang w:val="ru-RU"/>
        </w:rPr>
        <w:t>Раздел 2</w:t>
      </w:r>
      <w:r w:rsidR="000146B5">
        <w:rPr>
          <w:b/>
          <w:lang w:val="ru-RU"/>
        </w:rPr>
        <w:t xml:space="preserve"> </w:t>
      </w:r>
      <w:r w:rsidR="000146B5" w:rsidRPr="000146B5">
        <w:rPr>
          <w:b/>
          <w:lang w:val="ru-RU"/>
        </w:rPr>
        <w:t>Программирование на С++</w:t>
      </w:r>
    </w:p>
    <w:p w:rsidR="00E4011D" w:rsidRDefault="00E4011D" w:rsidP="00697F8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Создание проекта в </w:t>
      </w:r>
      <w:r>
        <w:t>VS</w:t>
      </w:r>
      <w:r w:rsidRPr="008741B1">
        <w:rPr>
          <w:lang w:val="ru-RU"/>
        </w:rPr>
        <w:t>2019</w:t>
      </w:r>
      <w:r w:rsidR="008741B1" w:rsidRPr="008741B1">
        <w:rPr>
          <w:lang w:val="ru-RU"/>
        </w:rPr>
        <w:t xml:space="preserve"> (</w:t>
      </w:r>
      <w:r w:rsidR="008741B1">
        <w:rPr>
          <w:lang w:val="ru-RU"/>
        </w:rPr>
        <w:t>Титульный слайд</w:t>
      </w:r>
      <w:r w:rsidR="008741B1" w:rsidRPr="008741B1">
        <w:rPr>
          <w:lang w:val="ru-RU"/>
        </w:rPr>
        <w:t>)</w:t>
      </w:r>
    </w:p>
    <w:p w:rsidR="007C4C8E" w:rsidRDefault="00C47AFE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 проекта</w:t>
      </w:r>
    </w:p>
    <w:p w:rsidR="00C47AFE" w:rsidRDefault="00C47AFE" w:rsidP="00C47AF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 проекта 2</w:t>
      </w:r>
    </w:p>
    <w:p w:rsidR="00571697" w:rsidRPr="00571697" w:rsidRDefault="00571697" w:rsidP="0057169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 проекта 3</w:t>
      </w:r>
    </w:p>
    <w:p w:rsidR="001520C6" w:rsidRDefault="001520C6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Структура программы</w:t>
      </w:r>
      <w:r w:rsidR="00425F50">
        <w:rPr>
          <w:lang w:val="ru-RU"/>
        </w:rPr>
        <w:t xml:space="preserve"> (Программа по умолчанию)</w:t>
      </w:r>
    </w:p>
    <w:p w:rsidR="00A350E5" w:rsidRPr="00A350E5" w:rsidRDefault="00A350E5" w:rsidP="00A350E5">
      <w:pPr>
        <w:pStyle w:val="a3"/>
        <w:jc w:val="center"/>
        <w:rPr>
          <w:b/>
          <w:lang w:val="ru-RU"/>
        </w:rPr>
      </w:pPr>
      <w:r w:rsidRPr="00A350E5">
        <w:rPr>
          <w:b/>
          <w:lang w:val="ru-RU"/>
        </w:rPr>
        <w:t>Раздел 3</w:t>
      </w:r>
      <w:r w:rsidR="000146B5">
        <w:rPr>
          <w:b/>
          <w:lang w:val="ru-RU"/>
        </w:rPr>
        <w:t xml:space="preserve"> Процесс компиляции программы</w:t>
      </w:r>
    </w:p>
    <w:p w:rsidR="008741B1" w:rsidRDefault="008741B1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Как код превращается в </w:t>
      </w:r>
      <w:r w:rsidRPr="008741B1">
        <w:rPr>
          <w:lang w:val="ru-RU"/>
        </w:rPr>
        <w:t>.</w:t>
      </w:r>
      <w:r>
        <w:t>exe</w:t>
      </w:r>
      <w:r w:rsidRPr="008741B1">
        <w:rPr>
          <w:lang w:val="ru-RU"/>
        </w:rPr>
        <w:t xml:space="preserve"> (</w:t>
      </w:r>
      <w:r>
        <w:rPr>
          <w:lang w:val="ru-RU"/>
        </w:rPr>
        <w:t>Титульный слайд</w:t>
      </w:r>
      <w:r w:rsidRPr="008741B1">
        <w:rPr>
          <w:lang w:val="ru-RU"/>
        </w:rPr>
        <w:t>)</w:t>
      </w:r>
    </w:p>
    <w:p w:rsidR="00A350E5" w:rsidRDefault="000146B5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1) </w:t>
      </w:r>
      <w:r w:rsidR="00257FB8">
        <w:rPr>
          <w:lang w:val="ru-RU"/>
        </w:rPr>
        <w:t>Препроцессинг</w:t>
      </w:r>
    </w:p>
    <w:p w:rsidR="00257FB8" w:rsidRDefault="000146B5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2) Компиляция</w:t>
      </w:r>
    </w:p>
    <w:p w:rsidR="00A350E5" w:rsidRDefault="000146B5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3) </w:t>
      </w:r>
      <w:r w:rsidR="0011559E">
        <w:rPr>
          <w:lang w:val="ru-RU"/>
        </w:rPr>
        <w:t>Ассемблирование</w:t>
      </w:r>
    </w:p>
    <w:p w:rsidR="00A350E5" w:rsidRDefault="0011559E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4) Компоновка или Линковка </w:t>
      </w:r>
    </w:p>
    <w:p w:rsidR="00A350E5" w:rsidRPr="00A272C9" w:rsidRDefault="00A272C9" w:rsidP="00A272C9">
      <w:pPr>
        <w:ind w:left="360"/>
        <w:jc w:val="center"/>
        <w:rPr>
          <w:b/>
          <w:lang w:val="ru-RU"/>
        </w:rPr>
      </w:pPr>
      <w:r w:rsidRPr="00A272C9">
        <w:rPr>
          <w:b/>
          <w:lang w:val="ru-RU"/>
        </w:rPr>
        <w:lastRenderedPageBreak/>
        <w:t>Раздел 4 Программирование на С++</w:t>
      </w:r>
    </w:p>
    <w:p w:rsidR="001520C6" w:rsidRDefault="00720619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Программирование на С++ (Титульный слайд)</w:t>
      </w:r>
    </w:p>
    <w:p w:rsidR="000A5F3F" w:rsidRDefault="000614D0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Шутка (Начинается практика)</w:t>
      </w:r>
    </w:p>
    <w:p w:rsidR="000C4B52" w:rsidRDefault="00934819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Вернемся к программе</w:t>
      </w:r>
    </w:p>
    <w:p w:rsidR="00C07DF8" w:rsidRDefault="00F74C79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Разбор прог</w:t>
      </w:r>
      <w:r w:rsidRPr="00CF51E0">
        <w:rPr>
          <w:lang w:val="ru-RU"/>
        </w:rPr>
        <w:t>раммы</w:t>
      </w:r>
    </w:p>
    <w:p w:rsidR="00DB2C34" w:rsidRDefault="00D44B73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Ваша 1 программа</w:t>
      </w:r>
    </w:p>
    <w:p w:rsidR="00D44B73" w:rsidRDefault="0063281B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Нет русского в </w:t>
      </w:r>
      <w:r w:rsidR="00BE5FCD">
        <w:rPr>
          <w:lang w:val="ru-RU"/>
        </w:rPr>
        <w:t>консоли</w:t>
      </w:r>
    </w:p>
    <w:p w:rsidR="002772F8" w:rsidRDefault="00BE5FCD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Русский в консоли (расскажи про </w:t>
      </w:r>
      <w:proofErr w:type="gramStart"/>
      <w:r>
        <w:t>setlocale</w:t>
      </w:r>
      <w:r w:rsidR="003934A4" w:rsidRPr="003E71E1">
        <w:rPr>
          <w:lang w:val="ru-RU"/>
        </w:rPr>
        <w:t>(</w:t>
      </w:r>
      <w:proofErr w:type="gramEnd"/>
      <w:r w:rsidR="003934A4" w:rsidRPr="003E71E1">
        <w:rPr>
          <w:lang w:val="ru-RU"/>
        </w:rPr>
        <w:t>0, “</w:t>
      </w:r>
      <w:r w:rsidR="003934A4">
        <w:t>rus</w:t>
      </w:r>
      <w:r w:rsidR="003934A4" w:rsidRPr="003E71E1">
        <w:rPr>
          <w:lang w:val="ru-RU"/>
        </w:rPr>
        <w:t>”</w:t>
      </w:r>
      <w:r w:rsidR="003934A4" w:rsidRPr="00E21BAE">
        <w:rPr>
          <w:lang w:val="ru-RU"/>
        </w:rPr>
        <w:t>)</w:t>
      </w:r>
      <w:r w:rsidRPr="00E21BAE">
        <w:rPr>
          <w:lang w:val="ru-RU"/>
        </w:rPr>
        <w:t>)</w:t>
      </w:r>
    </w:p>
    <w:p w:rsidR="004F0CF9" w:rsidRPr="004F0CF9" w:rsidRDefault="004F0CF9" w:rsidP="004F0CF9">
      <w:pPr>
        <w:pStyle w:val="a3"/>
        <w:rPr>
          <w:lang w:val="ru-RU"/>
        </w:rPr>
      </w:pPr>
      <w:r>
        <w:rPr>
          <w:lang w:val="ru-RU"/>
        </w:rPr>
        <w:t xml:space="preserve">Шрифт консоли должен быть </w:t>
      </w:r>
      <w:r w:rsidR="002103AC">
        <w:t>Consolas</w:t>
      </w:r>
      <w:r w:rsidRPr="004F0CF9">
        <w:rPr>
          <w:lang w:val="ru-RU"/>
        </w:rPr>
        <w:t xml:space="preserve"> </w:t>
      </w:r>
      <w:r>
        <w:rPr>
          <w:lang w:val="ru-RU"/>
        </w:rPr>
        <w:t>по умолчанию</w:t>
      </w:r>
    </w:p>
    <w:p w:rsidR="00FA3E22" w:rsidRDefault="00FA3E22" w:rsidP="002103A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Разбор программы </w:t>
      </w:r>
    </w:p>
    <w:p w:rsidR="002103AC" w:rsidRPr="00817010" w:rsidRDefault="002103AC" w:rsidP="0081701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Как выводить </w:t>
      </w:r>
      <w:r w:rsidR="00FA3E22">
        <w:rPr>
          <w:lang w:val="ru-RU"/>
        </w:rPr>
        <w:t>спец.</w:t>
      </w:r>
      <w:r>
        <w:rPr>
          <w:lang w:val="ru-RU"/>
        </w:rPr>
        <w:t xml:space="preserve"> символы (</w:t>
      </w:r>
      <w:r>
        <w:t>Escape</w:t>
      </w:r>
      <w:r w:rsidRPr="00D942E1">
        <w:rPr>
          <w:lang w:val="ru-RU"/>
        </w:rPr>
        <w:t xml:space="preserve"> </w:t>
      </w:r>
      <w:r w:rsidRPr="00FA3E22">
        <w:rPr>
          <w:lang w:val="ru-RU"/>
        </w:rPr>
        <w:t>последовательности)</w:t>
      </w:r>
    </w:p>
    <w:p w:rsidR="00CF51E0" w:rsidRDefault="00344B27" w:rsidP="00CF51E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Основные т</w:t>
      </w:r>
      <w:r w:rsidR="00CF51E0">
        <w:rPr>
          <w:lang w:val="ru-RU"/>
        </w:rPr>
        <w:t>ипы данных</w:t>
      </w:r>
    </w:p>
    <w:p w:rsidR="0029593E" w:rsidRPr="00FA3E22" w:rsidRDefault="00E21BAE" w:rsidP="0029593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Процесс создания </w:t>
      </w:r>
      <w:r w:rsidRPr="00FA3E22">
        <w:rPr>
          <w:lang w:val="ru-RU"/>
        </w:rPr>
        <w:t>переменных</w:t>
      </w:r>
    </w:p>
    <w:p w:rsidR="00817010" w:rsidRPr="00817010" w:rsidRDefault="00BB29C0" w:rsidP="0081701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Префиксный и</w:t>
      </w:r>
      <w:r w:rsidR="00817010" w:rsidRPr="00817010">
        <w:rPr>
          <w:lang w:val="ru-RU"/>
        </w:rPr>
        <w:t>нкремент и декремент.</w:t>
      </w:r>
    </w:p>
    <w:p w:rsidR="003E71E1" w:rsidRDefault="004840A4" w:rsidP="004840A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Постфиксный и</w:t>
      </w:r>
      <w:r w:rsidRPr="00817010">
        <w:rPr>
          <w:lang w:val="ru-RU"/>
        </w:rPr>
        <w:t>нкремент и декремент.</w:t>
      </w:r>
    </w:p>
    <w:p w:rsidR="00702911" w:rsidRPr="004840A4" w:rsidRDefault="00702911" w:rsidP="004840A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Мои контакты</w:t>
      </w:r>
      <w:bookmarkStart w:id="0" w:name="_GoBack"/>
      <w:bookmarkEnd w:id="0"/>
    </w:p>
    <w:p w:rsidR="0049096A" w:rsidRDefault="00FE6AF4" w:rsidP="00810D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Советы по литературе и источникам для дальнейшего изучения</w:t>
      </w:r>
    </w:p>
    <w:p w:rsidR="000E3108" w:rsidRPr="000E3108" w:rsidRDefault="000E3108" w:rsidP="000E310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Советы по литературе и источникам для дальнейшего изучения</w:t>
      </w:r>
    </w:p>
    <w:p w:rsidR="00FE6AF4" w:rsidRDefault="00DF1ADC" w:rsidP="00810D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Спасибо за внимание!</w:t>
      </w:r>
    </w:p>
    <w:p w:rsidR="00DF1ADC" w:rsidRPr="00DF1ADC" w:rsidRDefault="00DF1ADC" w:rsidP="00DF1ADC">
      <w:pPr>
        <w:ind w:left="360"/>
        <w:rPr>
          <w:lang w:val="ru-RU"/>
        </w:rPr>
      </w:pPr>
    </w:p>
    <w:sectPr w:rsidR="00DF1ADC" w:rsidRPr="00DF1ADC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8131D"/>
    <w:multiLevelType w:val="hybridMultilevel"/>
    <w:tmpl w:val="F4C27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811E3"/>
    <w:multiLevelType w:val="hybridMultilevel"/>
    <w:tmpl w:val="B200391E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E9"/>
    <w:rsid w:val="000146B5"/>
    <w:rsid w:val="000614D0"/>
    <w:rsid w:val="00096A85"/>
    <w:rsid w:val="000A5F3F"/>
    <w:rsid w:val="000C4B52"/>
    <w:rsid w:val="000C5CA3"/>
    <w:rsid w:val="000E3108"/>
    <w:rsid w:val="0011559E"/>
    <w:rsid w:val="00123DAF"/>
    <w:rsid w:val="001520C6"/>
    <w:rsid w:val="001756AF"/>
    <w:rsid w:val="001C2825"/>
    <w:rsid w:val="002103AC"/>
    <w:rsid w:val="00257FB8"/>
    <w:rsid w:val="002772F8"/>
    <w:rsid w:val="0029593E"/>
    <w:rsid w:val="002A2180"/>
    <w:rsid w:val="002F6813"/>
    <w:rsid w:val="003314E9"/>
    <w:rsid w:val="00344B27"/>
    <w:rsid w:val="003934A4"/>
    <w:rsid w:val="003B0DF0"/>
    <w:rsid w:val="003E64DC"/>
    <w:rsid w:val="003E71E1"/>
    <w:rsid w:val="00412B1F"/>
    <w:rsid w:val="00425F50"/>
    <w:rsid w:val="00481C97"/>
    <w:rsid w:val="004840A4"/>
    <w:rsid w:val="0048589F"/>
    <w:rsid w:val="0049096A"/>
    <w:rsid w:val="004F0CF9"/>
    <w:rsid w:val="00571697"/>
    <w:rsid w:val="005725F8"/>
    <w:rsid w:val="005B23BE"/>
    <w:rsid w:val="005D030B"/>
    <w:rsid w:val="006045D3"/>
    <w:rsid w:val="0063281B"/>
    <w:rsid w:val="006741C3"/>
    <w:rsid w:val="00697F86"/>
    <w:rsid w:val="006B45C8"/>
    <w:rsid w:val="006E7FD5"/>
    <w:rsid w:val="006F2AF0"/>
    <w:rsid w:val="00702911"/>
    <w:rsid w:val="00720619"/>
    <w:rsid w:val="007350C1"/>
    <w:rsid w:val="007937D7"/>
    <w:rsid w:val="007C1BD9"/>
    <w:rsid w:val="007C4C8E"/>
    <w:rsid w:val="00810D47"/>
    <w:rsid w:val="00817010"/>
    <w:rsid w:val="00821BB5"/>
    <w:rsid w:val="00823C7D"/>
    <w:rsid w:val="00850A1A"/>
    <w:rsid w:val="0085760B"/>
    <w:rsid w:val="008741B1"/>
    <w:rsid w:val="008D2602"/>
    <w:rsid w:val="00930E7C"/>
    <w:rsid w:val="00934819"/>
    <w:rsid w:val="00955980"/>
    <w:rsid w:val="0097479B"/>
    <w:rsid w:val="009911DF"/>
    <w:rsid w:val="009F111F"/>
    <w:rsid w:val="00A272C9"/>
    <w:rsid w:val="00A350E5"/>
    <w:rsid w:val="00A80577"/>
    <w:rsid w:val="00A91969"/>
    <w:rsid w:val="00A91B72"/>
    <w:rsid w:val="00AE7720"/>
    <w:rsid w:val="00B008A0"/>
    <w:rsid w:val="00B11AD5"/>
    <w:rsid w:val="00B135E3"/>
    <w:rsid w:val="00B258E2"/>
    <w:rsid w:val="00BA5C9B"/>
    <w:rsid w:val="00BB29C0"/>
    <w:rsid w:val="00BC156B"/>
    <w:rsid w:val="00BC7702"/>
    <w:rsid w:val="00BE5FCD"/>
    <w:rsid w:val="00C07DF8"/>
    <w:rsid w:val="00C2124E"/>
    <w:rsid w:val="00C24F15"/>
    <w:rsid w:val="00C47AFE"/>
    <w:rsid w:val="00CA7A4A"/>
    <w:rsid w:val="00CC6011"/>
    <w:rsid w:val="00CF51E0"/>
    <w:rsid w:val="00D4311A"/>
    <w:rsid w:val="00D44B73"/>
    <w:rsid w:val="00D86C69"/>
    <w:rsid w:val="00D942E1"/>
    <w:rsid w:val="00DB2C34"/>
    <w:rsid w:val="00DF1ADC"/>
    <w:rsid w:val="00E141DA"/>
    <w:rsid w:val="00E205A2"/>
    <w:rsid w:val="00E21BAE"/>
    <w:rsid w:val="00E4011D"/>
    <w:rsid w:val="00E56676"/>
    <w:rsid w:val="00E62A2C"/>
    <w:rsid w:val="00EF3B4B"/>
    <w:rsid w:val="00F152DC"/>
    <w:rsid w:val="00F40CA0"/>
    <w:rsid w:val="00F4497A"/>
    <w:rsid w:val="00F63ACD"/>
    <w:rsid w:val="00F74C79"/>
    <w:rsid w:val="00F9081C"/>
    <w:rsid w:val="00FA3E22"/>
    <w:rsid w:val="00FE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BFBAB"/>
  <w15:chartTrackingRefBased/>
  <w15:docId w15:val="{10545B42-2E2A-44F9-9EA2-4AAFA02D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100</cp:revision>
  <dcterms:created xsi:type="dcterms:W3CDTF">2020-10-09T15:27:00Z</dcterms:created>
  <dcterms:modified xsi:type="dcterms:W3CDTF">2020-10-11T05:19:00Z</dcterms:modified>
</cp:coreProperties>
</file>