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35305" w14:textId="6E53EF5A" w:rsidR="00CA0FAA" w:rsidRPr="00DB1C65" w:rsidRDefault="00F50807">
      <w:pPr>
        <w:rPr>
          <w:rFonts w:ascii="Roboto" w:hAnsi="Roboto"/>
          <w:b/>
          <w:bCs/>
          <w:sz w:val="52"/>
          <w:szCs w:val="52"/>
        </w:rPr>
      </w:pPr>
      <w:r w:rsidRPr="00DB1C65">
        <w:rPr>
          <w:rFonts w:ascii="Roboto" w:hAnsi="Roboto"/>
          <w:b/>
          <w:bCs/>
          <w:sz w:val="52"/>
          <w:szCs w:val="52"/>
        </w:rPr>
        <w:t>Collins Okore</w:t>
      </w:r>
    </w:p>
    <w:p w14:paraId="25125272" w14:textId="57342509" w:rsidR="00F50807" w:rsidRPr="00DB1C65" w:rsidRDefault="00F50807">
      <w:pPr>
        <w:rPr>
          <w:rFonts w:ascii="Roboto" w:hAnsi="Roboto"/>
          <w:b/>
          <w:bCs/>
        </w:rPr>
      </w:pPr>
      <w:r w:rsidRPr="00DB1C65">
        <w:rPr>
          <w:rFonts w:ascii="Roboto" w:hAnsi="Roboto"/>
          <w:b/>
          <w:bCs/>
        </w:rPr>
        <w:t>Software Developer</w:t>
      </w:r>
    </w:p>
    <w:p w14:paraId="067D9C78" w14:textId="1BE8650A" w:rsidR="00F50807" w:rsidRPr="00DB1C65" w:rsidRDefault="00F50807">
      <w:pPr>
        <w:rPr>
          <w:rFonts w:ascii="Roboto" w:hAnsi="Roboto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035"/>
        <w:gridCol w:w="4315"/>
      </w:tblGrid>
      <w:tr w:rsidR="00F50807" w:rsidRPr="00DB1C65" w14:paraId="08F0DAD3" w14:textId="77777777" w:rsidTr="00F50807">
        <w:tc>
          <w:tcPr>
            <w:tcW w:w="5035" w:type="dxa"/>
          </w:tcPr>
          <w:p w14:paraId="5815E40B" w14:textId="3DDCC8AC" w:rsidR="00F50807" w:rsidRPr="00DB1C65" w:rsidRDefault="00F50807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eastAsia="Roboto" w:hAnsi="Roboto" w:cs="Roboto"/>
                <w:b/>
              </w:rPr>
              <w:t>Address:</w:t>
            </w:r>
            <w:r w:rsidRPr="00DB1C65">
              <w:rPr>
                <w:rFonts w:ascii="Roboto" w:eastAsia="Roboto" w:hAnsi="Roboto" w:cs="Roboto"/>
              </w:rPr>
              <w:t xml:space="preserve">  P.O. Box 00200-28763, Nairobi, Kenya   </w:t>
            </w:r>
          </w:p>
        </w:tc>
        <w:tc>
          <w:tcPr>
            <w:tcW w:w="4315" w:type="dxa"/>
          </w:tcPr>
          <w:p w14:paraId="5ADA6F68" w14:textId="5BFECA60" w:rsidR="00F50807" w:rsidRPr="00DB1C65" w:rsidRDefault="00F50807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eastAsia="Roboto" w:hAnsi="Roboto" w:cs="Roboto"/>
                <w:b/>
              </w:rPr>
              <w:t>Email:</w:t>
            </w:r>
            <w:r w:rsidRPr="00DB1C65">
              <w:rPr>
                <w:rFonts w:ascii="Roboto" w:eastAsia="Roboto" w:hAnsi="Roboto" w:cs="Roboto"/>
              </w:rPr>
              <w:t xml:space="preserve"> okorecollins2010@gmail.com   </w:t>
            </w:r>
          </w:p>
        </w:tc>
      </w:tr>
      <w:tr w:rsidR="00F50807" w:rsidRPr="00DB1C65" w14:paraId="21437234" w14:textId="77777777" w:rsidTr="00F50807">
        <w:tc>
          <w:tcPr>
            <w:tcW w:w="5035" w:type="dxa"/>
          </w:tcPr>
          <w:p w14:paraId="1B0795AA" w14:textId="33E80B3D" w:rsidR="00F50807" w:rsidRPr="00DB1C65" w:rsidRDefault="00F50807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eastAsia="Roboto" w:hAnsi="Roboto" w:cs="Roboto"/>
                <w:b/>
              </w:rPr>
              <w:t>Phone:</w:t>
            </w:r>
            <w:r w:rsidRPr="00DB1C65">
              <w:rPr>
                <w:rFonts w:ascii="Roboto" w:eastAsia="Roboto" w:hAnsi="Roboto" w:cs="Roboto"/>
              </w:rPr>
              <w:tab/>
              <w:t xml:space="preserve"> +254710572042</w:t>
            </w:r>
          </w:p>
        </w:tc>
        <w:tc>
          <w:tcPr>
            <w:tcW w:w="4315" w:type="dxa"/>
          </w:tcPr>
          <w:p w14:paraId="0D055967" w14:textId="0CD593AE" w:rsidR="00F50807" w:rsidRPr="00DB1C65" w:rsidRDefault="00F50807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eastAsia="Roboto" w:hAnsi="Roboto" w:cs="Roboto"/>
                <w:b/>
              </w:rPr>
              <w:t>Date of Birth:</w:t>
            </w:r>
            <w:r w:rsidRPr="00DB1C65">
              <w:rPr>
                <w:rFonts w:ascii="Roboto" w:eastAsia="Roboto" w:hAnsi="Roboto" w:cs="Roboto"/>
              </w:rPr>
              <w:t xml:space="preserve"> 23</w:t>
            </w:r>
            <w:r w:rsidRPr="00DB1C65">
              <w:rPr>
                <w:rFonts w:ascii="Roboto" w:eastAsia="Roboto" w:hAnsi="Roboto" w:cs="Roboto"/>
                <w:vertAlign w:val="superscript"/>
              </w:rPr>
              <w:t>rd</w:t>
            </w:r>
            <w:r w:rsidRPr="00DB1C65">
              <w:rPr>
                <w:rFonts w:ascii="Roboto" w:eastAsia="Roboto" w:hAnsi="Roboto" w:cs="Roboto"/>
              </w:rPr>
              <w:t xml:space="preserve"> March 1995</w:t>
            </w:r>
          </w:p>
        </w:tc>
      </w:tr>
      <w:tr w:rsidR="00F50807" w:rsidRPr="00DB1C65" w14:paraId="4540ABAA" w14:textId="77777777" w:rsidTr="00F50807">
        <w:trPr>
          <w:trHeight w:val="288"/>
        </w:trPr>
        <w:tc>
          <w:tcPr>
            <w:tcW w:w="5035" w:type="dxa"/>
          </w:tcPr>
          <w:p w14:paraId="3380E7B1" w14:textId="41739C42" w:rsidR="00F50807" w:rsidRPr="00DB1C65" w:rsidRDefault="00F50807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eastAsia="Roboto" w:hAnsi="Roboto" w:cs="Roboto"/>
                <w:b/>
              </w:rPr>
              <w:t>Nationality</w:t>
            </w:r>
            <w:r w:rsidRPr="00DB1C65">
              <w:rPr>
                <w:rFonts w:ascii="Roboto" w:eastAsia="Roboto" w:hAnsi="Roboto" w:cs="Roboto"/>
              </w:rPr>
              <w:t>: Kenyan</w:t>
            </w:r>
          </w:p>
        </w:tc>
        <w:tc>
          <w:tcPr>
            <w:tcW w:w="4315" w:type="dxa"/>
          </w:tcPr>
          <w:p w14:paraId="734550FB" w14:textId="7130E5A8" w:rsidR="00F50807" w:rsidRPr="00DB1C65" w:rsidRDefault="00F50807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eastAsia="Roboto" w:hAnsi="Roboto" w:cs="Roboto"/>
                <w:b/>
              </w:rPr>
              <w:t>Gender:</w:t>
            </w:r>
            <w:r w:rsidRPr="00DB1C65">
              <w:rPr>
                <w:rFonts w:ascii="Roboto" w:eastAsia="Roboto" w:hAnsi="Roboto" w:cs="Roboto"/>
              </w:rPr>
              <w:t xml:space="preserve"> Male</w:t>
            </w:r>
          </w:p>
        </w:tc>
      </w:tr>
    </w:tbl>
    <w:p w14:paraId="2ACB82E9" w14:textId="5C69DFD6" w:rsidR="00F50807" w:rsidRPr="00DB1C65" w:rsidRDefault="00F50807">
      <w:pPr>
        <w:rPr>
          <w:rFonts w:ascii="Roboto" w:hAnsi="Roboto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190"/>
      </w:tblGrid>
      <w:tr w:rsidR="00F50807" w:rsidRPr="00DB1C65" w14:paraId="5E1499D5" w14:textId="77777777" w:rsidTr="009A3A33">
        <w:tc>
          <w:tcPr>
            <w:tcW w:w="9350" w:type="dxa"/>
            <w:gridSpan w:val="2"/>
            <w:tcBorders>
              <w:bottom w:val="single" w:sz="2" w:space="0" w:color="595959"/>
            </w:tcBorders>
          </w:tcPr>
          <w:p w14:paraId="6AF8990E" w14:textId="5F8879A3" w:rsidR="00F50807" w:rsidRPr="00DB1C65" w:rsidRDefault="00F50807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01 PROFILE</w:t>
            </w:r>
          </w:p>
        </w:tc>
      </w:tr>
      <w:tr w:rsidR="00F50807" w:rsidRPr="00DB1C65" w14:paraId="4BE7BF79" w14:textId="77777777" w:rsidTr="009A3A33">
        <w:tc>
          <w:tcPr>
            <w:tcW w:w="2160" w:type="dxa"/>
            <w:tcBorders>
              <w:top w:val="single" w:sz="2" w:space="0" w:color="595959"/>
            </w:tcBorders>
          </w:tcPr>
          <w:p w14:paraId="575E6202" w14:textId="77777777" w:rsidR="00F50807" w:rsidRPr="00DB1C65" w:rsidRDefault="00F50807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7190" w:type="dxa"/>
            <w:tcBorders>
              <w:top w:val="single" w:sz="2" w:space="0" w:color="595959"/>
            </w:tcBorders>
          </w:tcPr>
          <w:p w14:paraId="678B94B2" w14:textId="77777777" w:rsidR="00AB5E00" w:rsidRDefault="00AB5E00" w:rsidP="00F50807">
            <w:pPr>
              <w:rPr>
                <w:rFonts w:ascii="Roboto" w:hAnsi="Roboto"/>
              </w:rPr>
            </w:pPr>
          </w:p>
          <w:p w14:paraId="0BB03C48" w14:textId="5C0C865D" w:rsidR="00F50807" w:rsidRPr="00DB1C65" w:rsidRDefault="00F50807" w:rsidP="00F50807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A dynamic, passionate and technical-oriented professional with 4+ years’ experience in software development and other IT related fields.</w:t>
            </w:r>
          </w:p>
          <w:p w14:paraId="29556BD5" w14:textId="77777777" w:rsidR="00F50807" w:rsidRPr="00DB1C65" w:rsidRDefault="00F50807" w:rsidP="00F50807">
            <w:pPr>
              <w:rPr>
                <w:rFonts w:ascii="Roboto" w:hAnsi="Roboto"/>
              </w:rPr>
            </w:pPr>
          </w:p>
          <w:p w14:paraId="03055433" w14:textId="4D16A5CA" w:rsidR="00F50807" w:rsidRPr="00DB1C65" w:rsidRDefault="00F50807" w:rsidP="00F50807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 xml:space="preserve">Equipped with a diverse and promising skill-set. Proficient in various platforms, languages, and modern design patterns. Experienced with the latest </w:t>
            </w:r>
            <w:r w:rsidRPr="00DB1C65">
              <w:rPr>
                <w:rFonts w:ascii="Roboto" w:hAnsi="Roboto"/>
              </w:rPr>
              <w:t>cutting-edge</w:t>
            </w:r>
            <w:r w:rsidRPr="00DB1C65">
              <w:rPr>
                <w:rFonts w:ascii="Roboto" w:hAnsi="Roboto"/>
              </w:rPr>
              <w:t xml:space="preserve"> development tools and procedures. Able to effectively self-manage during independent projects, as well as collaborate as part of a productive team.</w:t>
            </w:r>
          </w:p>
          <w:p w14:paraId="78E3274C" w14:textId="77777777" w:rsidR="00F50807" w:rsidRPr="00DB1C65" w:rsidRDefault="00F50807" w:rsidP="00F50807">
            <w:pPr>
              <w:rPr>
                <w:rFonts w:ascii="Roboto" w:hAnsi="Roboto"/>
              </w:rPr>
            </w:pPr>
          </w:p>
          <w:p w14:paraId="6FB0B13B" w14:textId="77777777" w:rsidR="00F50807" w:rsidRPr="00DB1C65" w:rsidRDefault="00F50807" w:rsidP="00F50807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I am an energetic, ambitious person who has developed a mature and responsible approach to any task that I undertake, or situation that I am presented with.</w:t>
            </w:r>
          </w:p>
          <w:p w14:paraId="5AE2DA90" w14:textId="42DE92C0" w:rsidR="00CC53FB" w:rsidRPr="00DB1C65" w:rsidRDefault="00CC53FB" w:rsidP="00F50807">
            <w:pPr>
              <w:rPr>
                <w:rFonts w:ascii="Roboto" w:hAnsi="Roboto"/>
              </w:rPr>
            </w:pPr>
          </w:p>
        </w:tc>
      </w:tr>
    </w:tbl>
    <w:p w14:paraId="64BD019C" w14:textId="3D67848C" w:rsidR="00F50807" w:rsidRPr="00DB1C65" w:rsidRDefault="00F50807">
      <w:pPr>
        <w:rPr>
          <w:rFonts w:ascii="Roboto" w:hAnsi="Roboto"/>
          <w:b/>
          <w:bCs/>
        </w:rPr>
      </w:pP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7195"/>
      </w:tblGrid>
      <w:tr w:rsidR="00F50807" w:rsidRPr="00DB1C65" w14:paraId="3BE99D69" w14:textId="77777777" w:rsidTr="009A3A33">
        <w:tc>
          <w:tcPr>
            <w:tcW w:w="9350" w:type="dxa"/>
            <w:gridSpan w:val="2"/>
            <w:tcBorders>
              <w:top w:val="nil"/>
              <w:left w:val="nil"/>
              <w:bottom w:val="single" w:sz="2" w:space="0" w:color="595959"/>
              <w:right w:val="nil"/>
            </w:tcBorders>
          </w:tcPr>
          <w:p w14:paraId="6184BA3D" w14:textId="187DBBAC" w:rsidR="00DB1C65" w:rsidRPr="00DB1C65" w:rsidRDefault="00F50807">
            <w:pPr>
              <w:rPr>
                <w:rFonts w:ascii="Roboto" w:hAnsi="Roboto"/>
                <w:b/>
                <w:bCs/>
                <w:sz w:val="28"/>
                <w:szCs w:val="28"/>
              </w:rPr>
            </w:pP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0</w:t>
            </w:r>
            <w:r w:rsidR="00CC53FB" w:rsidRPr="00DB1C65">
              <w:rPr>
                <w:rFonts w:ascii="Roboto" w:hAnsi="Roboto"/>
                <w:b/>
                <w:bCs/>
                <w:sz w:val="28"/>
                <w:szCs w:val="28"/>
              </w:rPr>
              <w:t>2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EMPLOYMENT HISTORY</w:t>
            </w:r>
          </w:p>
        </w:tc>
      </w:tr>
      <w:tr w:rsidR="00F50807" w:rsidRPr="00DB1C65" w14:paraId="78991FE4" w14:textId="77777777" w:rsidTr="009A3A33">
        <w:tc>
          <w:tcPr>
            <w:tcW w:w="2155" w:type="dxa"/>
            <w:tcBorders>
              <w:top w:val="single" w:sz="2" w:space="0" w:color="595959"/>
              <w:left w:val="nil"/>
              <w:bottom w:val="nil"/>
              <w:right w:val="nil"/>
            </w:tcBorders>
          </w:tcPr>
          <w:p w14:paraId="052E58FC" w14:textId="77777777" w:rsidR="00AB5E00" w:rsidRDefault="00AB5E00">
            <w:pPr>
              <w:rPr>
                <w:rFonts w:ascii="Roboto" w:hAnsi="Roboto"/>
              </w:rPr>
            </w:pPr>
          </w:p>
          <w:p w14:paraId="0C48AA87" w14:textId="4F68DE8B" w:rsidR="00F50807" w:rsidRPr="00DB1C65" w:rsidRDefault="00F50807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</w:rPr>
              <w:t>March 2019 - Present</w:t>
            </w:r>
          </w:p>
        </w:tc>
        <w:tc>
          <w:tcPr>
            <w:tcW w:w="7195" w:type="dxa"/>
            <w:tcBorders>
              <w:top w:val="single" w:sz="2" w:space="0" w:color="595959"/>
              <w:left w:val="nil"/>
              <w:bottom w:val="nil"/>
              <w:right w:val="nil"/>
            </w:tcBorders>
          </w:tcPr>
          <w:p w14:paraId="0757D3E6" w14:textId="77777777" w:rsidR="00AB5E00" w:rsidRDefault="00AB5E00">
            <w:pPr>
              <w:rPr>
                <w:rFonts w:ascii="Roboto" w:eastAsia="Roboto" w:hAnsi="Roboto" w:cs="Roboto"/>
                <w:b/>
              </w:rPr>
            </w:pPr>
          </w:p>
          <w:p w14:paraId="5AC2A74D" w14:textId="1725270D" w:rsidR="00F50807" w:rsidRPr="00DB1C65" w:rsidRDefault="00F50807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eastAsia="Roboto" w:hAnsi="Roboto" w:cs="Roboto"/>
                <w:b/>
              </w:rPr>
              <w:t>Freelance Software Developer (Full Stack)</w:t>
            </w:r>
          </w:p>
        </w:tc>
      </w:tr>
      <w:tr w:rsidR="00F50807" w:rsidRPr="00DB1C65" w14:paraId="2A2A33A3" w14:textId="77777777" w:rsidTr="00DB1C65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56975C0" w14:textId="77777777" w:rsidR="00F50807" w:rsidRPr="00DB1C65" w:rsidRDefault="00F50807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6E414BFA" w14:textId="77777777" w:rsidR="00F50807" w:rsidRPr="00DB1C65" w:rsidRDefault="00F50807" w:rsidP="00DB1C6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This role mainly involves creating, designing and developing software solutions for companies, SMEs and individuals on a contractual basis.</w:t>
            </w:r>
          </w:p>
          <w:p w14:paraId="5A0C9AAC" w14:textId="639A290A" w:rsidR="00F50807" w:rsidRPr="00DB1C65" w:rsidRDefault="00F50807" w:rsidP="00DB1C6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 xml:space="preserve">Managed multiple simultaneous projects successfully meeting all budgets and timeframes. Drove a few </w:t>
            </w:r>
            <w:r w:rsidRPr="00DB1C65">
              <w:rPr>
                <w:rFonts w:ascii="Roboto" w:hAnsi="Roboto"/>
              </w:rPr>
              <w:t>large-scale</w:t>
            </w:r>
            <w:r w:rsidRPr="00DB1C65">
              <w:rPr>
                <w:rFonts w:ascii="Roboto" w:hAnsi="Roboto"/>
              </w:rPr>
              <w:t xml:space="preserve"> projects from conceptual stages to delivery.</w:t>
            </w:r>
          </w:p>
          <w:p w14:paraId="3096A535" w14:textId="77777777" w:rsidR="00F50807" w:rsidRPr="00DB1C65" w:rsidRDefault="00F50807" w:rsidP="00DB1C6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Assessed the quality of interaction and usability of existing web applications and came up with new ways of rebuilding these apps.</w:t>
            </w:r>
          </w:p>
          <w:p w14:paraId="1E4CAB3D" w14:textId="77777777" w:rsidR="00F50807" w:rsidRPr="00DB1C65" w:rsidRDefault="00F50807" w:rsidP="00DB1C6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Collected and analyzed user requirements then developed applications/systems that met the specific user requirements.</w:t>
            </w:r>
          </w:p>
          <w:p w14:paraId="7E51F37C" w14:textId="4077F2B0" w:rsidR="00F50807" w:rsidRPr="00DB1C65" w:rsidRDefault="00F50807" w:rsidP="00DB1C6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 xml:space="preserve">Worked with Brand </w:t>
            </w:r>
            <w:r w:rsidRPr="00DB1C65">
              <w:rPr>
                <w:rFonts w:ascii="Roboto" w:hAnsi="Roboto"/>
              </w:rPr>
              <w:t>Kenya (institution</w:t>
            </w:r>
            <w:r w:rsidRPr="00DB1C65">
              <w:rPr>
                <w:rFonts w:ascii="Roboto" w:hAnsi="Roboto"/>
              </w:rPr>
              <w:t xml:space="preserve"> in the Kenyan </w:t>
            </w:r>
            <w:r w:rsidR="00CC53FB" w:rsidRPr="00DB1C65">
              <w:rPr>
                <w:rFonts w:ascii="Roboto" w:hAnsi="Roboto"/>
              </w:rPr>
              <w:t>government)</w:t>
            </w:r>
            <w:r w:rsidRPr="00DB1C65">
              <w:rPr>
                <w:rFonts w:ascii="Roboto" w:hAnsi="Roboto"/>
              </w:rPr>
              <w:t xml:space="preserve"> to develop their new Made in Kenya web platform for marketing </w:t>
            </w:r>
            <w:r w:rsidRPr="00DB1C65">
              <w:rPr>
                <w:rFonts w:ascii="Roboto" w:hAnsi="Roboto"/>
              </w:rPr>
              <w:t>Kenyan</w:t>
            </w:r>
            <w:r w:rsidRPr="00DB1C65">
              <w:rPr>
                <w:rFonts w:ascii="Roboto" w:hAnsi="Roboto"/>
              </w:rPr>
              <w:t xml:space="preserve"> </w:t>
            </w:r>
            <w:r w:rsidRPr="00DB1C65">
              <w:rPr>
                <w:rFonts w:ascii="Roboto" w:hAnsi="Roboto"/>
              </w:rPr>
              <w:lastRenderedPageBreak/>
              <w:t>goods.</w:t>
            </w:r>
          </w:p>
          <w:p w14:paraId="28F6E252" w14:textId="77777777" w:rsidR="00F50807" w:rsidRPr="00DB1C65" w:rsidRDefault="00F50807" w:rsidP="00DB1C6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Worked to solve problems using the latest in Cloud, Mobile and Web Technologies.</w:t>
            </w:r>
          </w:p>
          <w:p w14:paraId="22552A73" w14:textId="77777777" w:rsidR="00F50807" w:rsidRPr="00DB1C65" w:rsidRDefault="00F50807" w:rsidP="00DB1C6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Developed and presented findings and solutions to senior project stakeholders and executives.</w:t>
            </w:r>
          </w:p>
          <w:p w14:paraId="384A3C45" w14:textId="77777777" w:rsidR="00F50807" w:rsidRPr="00DB1C65" w:rsidRDefault="00F50807" w:rsidP="00DB1C6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Designed, developed and deployed cross-platform mobile applications built with modern design in mind and offline data access capability.</w:t>
            </w:r>
          </w:p>
          <w:p w14:paraId="12F6E947" w14:textId="77777777" w:rsidR="00F50807" w:rsidRPr="00DB1C65" w:rsidRDefault="00F50807" w:rsidP="00DB1C65">
            <w:pPr>
              <w:pStyle w:val="ListParagraph"/>
              <w:widowControl w:val="0"/>
              <w:numPr>
                <w:ilvl w:val="0"/>
                <w:numId w:val="4"/>
              </w:num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Provided support, maintenance and enhancement to new and existing systems.</w:t>
            </w:r>
          </w:p>
          <w:p w14:paraId="33B1B0F6" w14:textId="77777777" w:rsidR="00F50807" w:rsidRPr="00DB1C65" w:rsidRDefault="00F50807" w:rsidP="00CC53FB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</w:rPr>
              <w:t>Supported customers and operational staff in issue resolution.</w:t>
            </w:r>
          </w:p>
          <w:p w14:paraId="59D70D68" w14:textId="508C5BFC" w:rsidR="00CC53FB" w:rsidRPr="00DB1C65" w:rsidRDefault="00CC53FB" w:rsidP="00CC53FB">
            <w:pPr>
              <w:pStyle w:val="ListParagraph"/>
              <w:rPr>
                <w:rFonts w:ascii="Roboto" w:hAnsi="Roboto"/>
                <w:b/>
                <w:bCs/>
              </w:rPr>
            </w:pPr>
          </w:p>
        </w:tc>
      </w:tr>
      <w:tr w:rsidR="00F50807" w:rsidRPr="00DB1C65" w14:paraId="6C9B4C83" w14:textId="77777777" w:rsidTr="00DB1C65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300BBA6D" w14:textId="52C842DF" w:rsidR="00F50807" w:rsidRPr="00DB1C65" w:rsidRDefault="00F50807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</w:rPr>
              <w:lastRenderedPageBreak/>
              <w:t>March 2018 - February 2019</w:t>
            </w: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4CFBA2A4" w14:textId="19730055" w:rsidR="00F50807" w:rsidRPr="00DB1C65" w:rsidRDefault="00F50807" w:rsidP="00F50807">
            <w:pPr>
              <w:spacing w:after="160" w:line="259" w:lineRule="auto"/>
              <w:rPr>
                <w:rFonts w:ascii="Roboto" w:eastAsia="Roboto" w:hAnsi="Roboto" w:cs="Roboto"/>
                <w:b/>
              </w:rPr>
            </w:pPr>
            <w:r w:rsidRPr="00DB1C65">
              <w:rPr>
                <w:rFonts w:ascii="Roboto" w:eastAsia="Roboto" w:hAnsi="Roboto" w:cs="Roboto"/>
                <w:b/>
              </w:rPr>
              <w:t>Software Developer, Thumbgreen Holdings Limited</w:t>
            </w:r>
          </w:p>
        </w:tc>
      </w:tr>
      <w:tr w:rsidR="00F50807" w:rsidRPr="00DB1C65" w14:paraId="067D4639" w14:textId="77777777" w:rsidTr="00DB1C65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1CD31CC0" w14:textId="77777777" w:rsidR="00F50807" w:rsidRPr="00DB1C65" w:rsidRDefault="00F50807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66CF133E" w14:textId="3CD181E7" w:rsidR="00F50807" w:rsidRPr="00DB1C65" w:rsidRDefault="00F50807" w:rsidP="00F50807">
            <w:pPr>
              <w:numPr>
                <w:ilvl w:val="0"/>
                <w:numId w:val="3"/>
              </w:numPr>
              <w:spacing w:line="259" w:lineRule="auto"/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 xml:space="preserve">Collaborated with real estate developers, property management companies, real estate agents, property owners and investors to come up with Happa </w:t>
            </w:r>
            <w:r w:rsidR="00CC53FB" w:rsidRPr="00DB1C65">
              <w:rPr>
                <w:rFonts w:ascii="Roboto" w:eastAsia="Roboto" w:hAnsi="Roboto" w:cs="Roboto"/>
              </w:rPr>
              <w:t>platform</w:t>
            </w:r>
            <w:r w:rsidRPr="00DB1C65">
              <w:rPr>
                <w:rFonts w:ascii="Roboto" w:eastAsia="Roboto" w:hAnsi="Roboto" w:cs="Roboto"/>
              </w:rPr>
              <w:t xml:space="preserve"> which was designed to enable </w:t>
            </w:r>
            <w:r w:rsidR="00CC53FB" w:rsidRPr="00DB1C65">
              <w:rPr>
                <w:rFonts w:ascii="Roboto" w:eastAsia="Roboto" w:hAnsi="Roboto" w:cs="Roboto"/>
              </w:rPr>
              <w:t>communal living</w:t>
            </w:r>
            <w:r w:rsidRPr="00DB1C65">
              <w:rPr>
                <w:rFonts w:ascii="Roboto" w:eastAsia="Roboto" w:hAnsi="Roboto" w:cs="Roboto"/>
              </w:rPr>
              <w:t xml:space="preserve"> in large estates and developments.</w:t>
            </w:r>
          </w:p>
          <w:p w14:paraId="31222F54" w14:textId="77777777" w:rsidR="00F50807" w:rsidRPr="00DB1C65" w:rsidRDefault="00F50807" w:rsidP="00F50807">
            <w:pPr>
              <w:numPr>
                <w:ilvl w:val="0"/>
                <w:numId w:val="3"/>
              </w:numPr>
              <w:spacing w:line="259" w:lineRule="auto"/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Collaborated with designers to create clean interfaces and simple, intuitive interactions and experiences.</w:t>
            </w:r>
          </w:p>
          <w:p w14:paraId="077E8262" w14:textId="77777777" w:rsidR="00F50807" w:rsidRPr="00DB1C65" w:rsidRDefault="00F50807" w:rsidP="00F50807">
            <w:pPr>
              <w:numPr>
                <w:ilvl w:val="0"/>
                <w:numId w:val="3"/>
              </w:numPr>
              <w:spacing w:line="259" w:lineRule="auto"/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Integrated applications with mobile money platforms such as Mpesa, Airtel Money and VISA to facilitate the payments.</w:t>
            </w:r>
          </w:p>
          <w:p w14:paraId="1B5CAD6A" w14:textId="77777777" w:rsidR="00F50807" w:rsidRPr="00DB1C65" w:rsidRDefault="00F50807" w:rsidP="00F50807">
            <w:pPr>
              <w:numPr>
                <w:ilvl w:val="0"/>
                <w:numId w:val="3"/>
              </w:numPr>
              <w:spacing w:line="259" w:lineRule="auto"/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Analyzed software usability and performance, recommending changes to improve functionality.</w:t>
            </w:r>
          </w:p>
          <w:p w14:paraId="4D757DBE" w14:textId="77777777" w:rsidR="00F50807" w:rsidRPr="00DB1C65" w:rsidRDefault="00F50807" w:rsidP="00F50807">
            <w:pPr>
              <w:numPr>
                <w:ilvl w:val="0"/>
                <w:numId w:val="3"/>
              </w:numPr>
              <w:spacing w:line="259" w:lineRule="auto"/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Consulted with company and clients to determine user needs and design solutions.</w:t>
            </w:r>
          </w:p>
          <w:p w14:paraId="2F65D1BE" w14:textId="77777777" w:rsidR="00F50807" w:rsidRPr="00DB1C65" w:rsidRDefault="00F50807" w:rsidP="00F50807">
            <w:pPr>
              <w:numPr>
                <w:ilvl w:val="0"/>
                <w:numId w:val="3"/>
              </w:numPr>
              <w:spacing w:line="259" w:lineRule="auto"/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Designed and developed cross platform mobile applications.</w:t>
            </w:r>
          </w:p>
          <w:p w14:paraId="01C07D1C" w14:textId="77777777" w:rsidR="00F50807" w:rsidRPr="00DB1C65" w:rsidRDefault="00F50807" w:rsidP="00F50807">
            <w:pPr>
              <w:pStyle w:val="ListParagraph"/>
              <w:numPr>
                <w:ilvl w:val="0"/>
                <w:numId w:val="3"/>
              </w:numPr>
              <w:rPr>
                <w:rFonts w:ascii="Roboto" w:hAnsi="Roboto"/>
              </w:rPr>
            </w:pPr>
            <w:r w:rsidRPr="00DB1C65">
              <w:rPr>
                <w:rFonts w:ascii="Roboto" w:eastAsia="Roboto" w:hAnsi="Roboto" w:cs="Roboto"/>
              </w:rPr>
              <w:t xml:space="preserve">Ensured accuracy of output on </w:t>
            </w:r>
            <w:r w:rsidR="00CC53FB" w:rsidRPr="00DB1C65">
              <w:rPr>
                <w:rFonts w:ascii="Roboto" w:eastAsia="Roboto" w:hAnsi="Roboto" w:cs="Roboto"/>
              </w:rPr>
              <w:t>business-critical</w:t>
            </w:r>
            <w:r w:rsidRPr="00DB1C65">
              <w:rPr>
                <w:rFonts w:ascii="Roboto" w:eastAsia="Roboto" w:hAnsi="Roboto" w:cs="Roboto"/>
              </w:rPr>
              <w:t xml:space="preserve"> systems/applications.</w:t>
            </w:r>
          </w:p>
          <w:p w14:paraId="6A02BF99" w14:textId="54A60FFF" w:rsidR="00CC53FB" w:rsidRPr="00DB1C65" w:rsidRDefault="00CC53FB" w:rsidP="00CC53FB">
            <w:pPr>
              <w:pStyle w:val="ListParagraph"/>
              <w:rPr>
                <w:rFonts w:ascii="Roboto" w:hAnsi="Roboto"/>
              </w:rPr>
            </w:pPr>
          </w:p>
        </w:tc>
      </w:tr>
      <w:tr w:rsidR="00F50807" w:rsidRPr="00DB1C65" w14:paraId="0E5FAAF0" w14:textId="77777777" w:rsidTr="00DB1C65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EFBB2EE" w14:textId="3A2C4FFE" w:rsidR="00F50807" w:rsidRPr="00DB1C65" w:rsidRDefault="00CC53FB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</w:rPr>
              <w:t>April 2017 - January 2018</w:t>
            </w: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690C0D1B" w14:textId="60CFB66B" w:rsidR="00F50807" w:rsidRPr="00DB1C65" w:rsidRDefault="00CC53FB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  <w:b/>
                <w:bCs/>
              </w:rPr>
              <w:t>Software Developer at Felsoft Systems Limited</w:t>
            </w:r>
          </w:p>
        </w:tc>
      </w:tr>
      <w:tr w:rsidR="00CC53FB" w:rsidRPr="00DB1C65" w14:paraId="79B26618" w14:textId="77777777" w:rsidTr="00DB1C65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072D82C5" w14:textId="77777777" w:rsidR="00CC53FB" w:rsidRPr="00DB1C65" w:rsidRDefault="00CC53FB" w:rsidP="00DB1C65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5534EEFF" w14:textId="5B046D65" w:rsidR="00CC53FB" w:rsidRPr="00DB1C65" w:rsidRDefault="00CC53FB" w:rsidP="00CC53FB">
            <w:pPr>
              <w:pStyle w:val="ListParagraph"/>
              <w:numPr>
                <w:ilvl w:val="0"/>
                <w:numId w:val="6"/>
              </w:numPr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 xml:space="preserve">Collaborated with different developers from other companies to develop a fleet management service for some of Nairobi's Commuting </w:t>
            </w:r>
            <w:r w:rsidRPr="00DB1C65">
              <w:rPr>
                <w:rFonts w:ascii="Roboto" w:eastAsia="Roboto" w:hAnsi="Roboto" w:cs="Roboto"/>
              </w:rPr>
              <w:t>Companies (</w:t>
            </w:r>
            <w:r w:rsidRPr="00DB1C65">
              <w:rPr>
                <w:rFonts w:ascii="Roboto" w:eastAsia="Roboto" w:hAnsi="Roboto" w:cs="Roboto"/>
              </w:rPr>
              <w:t>SACCOS).</w:t>
            </w:r>
          </w:p>
          <w:p w14:paraId="6AC18799" w14:textId="77777777" w:rsidR="00CC53FB" w:rsidRPr="00DB1C65" w:rsidRDefault="00CC53FB" w:rsidP="00CC53FB">
            <w:pPr>
              <w:numPr>
                <w:ilvl w:val="0"/>
                <w:numId w:val="6"/>
              </w:numPr>
              <w:spacing w:line="259" w:lineRule="auto"/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Worked on the development of a Constituency Education Management System (CEMS) for Nyatike Constituency. This was a pilot project launched to help track the education of students in a constituency over time.</w:t>
            </w:r>
          </w:p>
          <w:p w14:paraId="1D7BE60E" w14:textId="77777777" w:rsidR="00CC53FB" w:rsidRPr="00DB1C65" w:rsidRDefault="00CC53FB" w:rsidP="00CC53FB">
            <w:pPr>
              <w:numPr>
                <w:ilvl w:val="0"/>
                <w:numId w:val="6"/>
              </w:numPr>
              <w:spacing w:line="259" w:lineRule="auto"/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Worked productively with team members to understand requirements and business specifications.</w:t>
            </w:r>
          </w:p>
          <w:p w14:paraId="35356906" w14:textId="2DD3A3F8" w:rsidR="00CC53FB" w:rsidRPr="00DB1C65" w:rsidRDefault="00CC53FB" w:rsidP="00CC53FB">
            <w:pPr>
              <w:numPr>
                <w:ilvl w:val="0"/>
                <w:numId w:val="6"/>
              </w:numPr>
              <w:spacing w:line="259" w:lineRule="auto"/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Worked on</w:t>
            </w:r>
            <w:r w:rsidRPr="00DB1C65">
              <w:rPr>
                <w:rFonts w:ascii="Roboto" w:eastAsia="Roboto" w:hAnsi="Roboto" w:cs="Roboto"/>
              </w:rPr>
              <w:t xml:space="preserve"> system maintenance, patches and data fixes.</w:t>
            </w:r>
          </w:p>
          <w:p w14:paraId="5D0ADF06" w14:textId="77777777" w:rsidR="00CC53FB" w:rsidRPr="00DB1C65" w:rsidRDefault="00CC53FB" w:rsidP="00CC53FB">
            <w:pPr>
              <w:numPr>
                <w:ilvl w:val="0"/>
                <w:numId w:val="6"/>
              </w:numPr>
              <w:spacing w:line="259" w:lineRule="auto"/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Suggested improvements to the usage of applications and their designs.</w:t>
            </w:r>
          </w:p>
          <w:p w14:paraId="051ACCD7" w14:textId="77777777" w:rsidR="00CC53FB" w:rsidRPr="00DB1C65" w:rsidRDefault="00CC53FB" w:rsidP="00CC53FB">
            <w:pPr>
              <w:numPr>
                <w:ilvl w:val="0"/>
                <w:numId w:val="6"/>
              </w:numPr>
              <w:spacing w:line="259" w:lineRule="auto"/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lastRenderedPageBreak/>
              <w:t>Provided support in the event of software failure.</w:t>
            </w:r>
          </w:p>
          <w:p w14:paraId="7030F78B" w14:textId="77777777" w:rsidR="00CC53FB" w:rsidRPr="00DB1C65" w:rsidRDefault="00CC53FB" w:rsidP="00CC53FB">
            <w:pPr>
              <w:numPr>
                <w:ilvl w:val="0"/>
                <w:numId w:val="6"/>
              </w:numPr>
              <w:spacing w:line="259" w:lineRule="auto"/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Documented continuously for easy reference and to keep entire team up to date on changes.</w:t>
            </w:r>
          </w:p>
          <w:p w14:paraId="77FE8147" w14:textId="21958C7B" w:rsidR="00CC53FB" w:rsidRPr="00DB1C65" w:rsidRDefault="00CC53FB" w:rsidP="00CC53FB">
            <w:pPr>
              <w:pStyle w:val="ListParagraph"/>
              <w:numPr>
                <w:ilvl w:val="0"/>
                <w:numId w:val="6"/>
              </w:numPr>
              <w:rPr>
                <w:rFonts w:ascii="Roboto" w:hAnsi="Roboto"/>
              </w:rPr>
            </w:pPr>
            <w:r w:rsidRPr="00DB1C65">
              <w:rPr>
                <w:rFonts w:ascii="Roboto" w:eastAsia="Roboto" w:hAnsi="Roboto" w:cs="Roboto"/>
              </w:rPr>
              <w:t>Developed and tested different solutions to problems in various projects.</w:t>
            </w:r>
          </w:p>
        </w:tc>
      </w:tr>
      <w:tr w:rsidR="00CC53FB" w:rsidRPr="00DB1C65" w14:paraId="519C5FA8" w14:textId="77777777" w:rsidTr="00DB1C65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C0396BC" w14:textId="2D5B26E1" w:rsidR="00CC53FB" w:rsidRPr="00DB1C65" w:rsidRDefault="00CC53FB" w:rsidP="00CC53FB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</w:rPr>
              <w:lastRenderedPageBreak/>
              <w:t>May 2016 - August 2016</w:t>
            </w: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40BA996A" w14:textId="149AB831" w:rsidR="00CC53FB" w:rsidRPr="00DB1C65" w:rsidRDefault="00CC53FB" w:rsidP="00CC53FB">
            <w:pPr>
              <w:spacing w:after="160" w:line="259" w:lineRule="auto"/>
              <w:rPr>
                <w:rFonts w:ascii="Roboto" w:eastAsia="Roboto" w:hAnsi="Roboto" w:cs="Roboto"/>
                <w:b/>
              </w:rPr>
            </w:pPr>
            <w:r w:rsidRPr="00DB1C65">
              <w:rPr>
                <w:rFonts w:ascii="Roboto" w:eastAsia="Roboto" w:hAnsi="Roboto" w:cs="Roboto"/>
                <w:b/>
              </w:rPr>
              <w:t>Internship at Felsoft Systems Limite</w:t>
            </w:r>
            <w:r w:rsidRPr="00DB1C65">
              <w:rPr>
                <w:rFonts w:ascii="Roboto" w:eastAsia="Roboto" w:hAnsi="Roboto" w:cs="Roboto"/>
                <w:b/>
              </w:rPr>
              <w:t>d</w:t>
            </w:r>
          </w:p>
        </w:tc>
      </w:tr>
      <w:tr w:rsidR="00CC53FB" w:rsidRPr="00DB1C65" w14:paraId="12F2507F" w14:textId="77777777" w:rsidTr="00DB1C65"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7E45EF7" w14:textId="77777777" w:rsidR="00CC53FB" w:rsidRPr="00DB1C65" w:rsidRDefault="00CC53FB" w:rsidP="00CC53FB">
            <w:pPr>
              <w:rPr>
                <w:rFonts w:ascii="Roboto" w:hAnsi="Roboto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30BB336C" w14:textId="2A01422B" w:rsidR="00CC53FB" w:rsidRPr="00DB1C65" w:rsidRDefault="00CC53FB" w:rsidP="00CC53FB">
            <w:pPr>
              <w:pStyle w:val="ListParagraph"/>
              <w:numPr>
                <w:ilvl w:val="0"/>
                <w:numId w:val="8"/>
              </w:numPr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 xml:space="preserve">Worked alongside a team of developers to design and </w:t>
            </w:r>
            <w:r w:rsidRPr="00DB1C65">
              <w:rPr>
                <w:rFonts w:ascii="Roboto" w:eastAsia="Roboto" w:hAnsi="Roboto" w:cs="Roboto"/>
              </w:rPr>
              <w:t>develop Chimesgreen</w:t>
            </w:r>
            <w:r w:rsidRPr="00DB1C65">
              <w:rPr>
                <w:rFonts w:ascii="Roboto" w:eastAsia="Roboto" w:hAnsi="Roboto" w:cs="Roboto"/>
              </w:rPr>
              <w:t>, an ERP designed to make business processes simpler and efficient.</w:t>
            </w:r>
          </w:p>
          <w:p w14:paraId="18B077E0" w14:textId="77777777" w:rsidR="00CC53FB" w:rsidRPr="00DB1C65" w:rsidRDefault="00CC53FB" w:rsidP="00CC53FB">
            <w:pPr>
              <w:pStyle w:val="ListParagraph"/>
              <w:numPr>
                <w:ilvl w:val="0"/>
                <w:numId w:val="8"/>
              </w:numPr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Developed plans to improve usability of web sites and web applications.</w:t>
            </w:r>
          </w:p>
          <w:p w14:paraId="44F38459" w14:textId="77777777" w:rsidR="00CC53FB" w:rsidRPr="00DB1C65" w:rsidRDefault="00CC53FB" w:rsidP="00CC53FB">
            <w:pPr>
              <w:pStyle w:val="ListParagraph"/>
              <w:numPr>
                <w:ilvl w:val="0"/>
                <w:numId w:val="8"/>
              </w:numPr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Research business, industry, competition and current trends to discover technology that improves usability.</w:t>
            </w:r>
          </w:p>
          <w:p w14:paraId="4D29181B" w14:textId="77777777" w:rsidR="00CC53FB" w:rsidRPr="00DB1C65" w:rsidRDefault="00CC53FB" w:rsidP="00CC53FB">
            <w:pPr>
              <w:pStyle w:val="ListParagraph"/>
              <w:numPr>
                <w:ilvl w:val="0"/>
                <w:numId w:val="8"/>
              </w:numPr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Analyzed user requirements, validate needs and conduct usability testing to ensure smooth workflow.</w:t>
            </w:r>
          </w:p>
          <w:p w14:paraId="3C8EB27A" w14:textId="71B5172C" w:rsidR="00CC53FB" w:rsidRPr="00DB1C65" w:rsidRDefault="00CC53FB" w:rsidP="00CC53FB">
            <w:pPr>
              <w:pStyle w:val="ListParagraph"/>
              <w:numPr>
                <w:ilvl w:val="0"/>
                <w:numId w:val="8"/>
              </w:numPr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 xml:space="preserve">Made software changes and alterations based </w:t>
            </w:r>
            <w:r w:rsidRPr="00DB1C65">
              <w:rPr>
                <w:rFonts w:ascii="Roboto" w:eastAsia="Roboto" w:hAnsi="Roboto" w:cs="Roboto"/>
              </w:rPr>
              <w:t>on specific</w:t>
            </w:r>
            <w:r w:rsidRPr="00DB1C65">
              <w:rPr>
                <w:rFonts w:ascii="Roboto" w:eastAsia="Roboto" w:hAnsi="Roboto" w:cs="Roboto"/>
              </w:rPr>
              <w:t xml:space="preserve"> design specifications.</w:t>
            </w:r>
          </w:p>
          <w:p w14:paraId="1F1C122F" w14:textId="77777777" w:rsidR="00CC53FB" w:rsidRPr="00DB1C65" w:rsidRDefault="00CC53FB" w:rsidP="00CC53FB">
            <w:pPr>
              <w:rPr>
                <w:rFonts w:ascii="Roboto" w:eastAsia="Roboto" w:hAnsi="Roboto" w:cs="Roboto"/>
                <w:bCs/>
              </w:rPr>
            </w:pPr>
          </w:p>
        </w:tc>
      </w:tr>
    </w:tbl>
    <w:p w14:paraId="4754C51A" w14:textId="6E1A780C" w:rsidR="00F50807" w:rsidRPr="00DB1C65" w:rsidRDefault="00F50807">
      <w:pPr>
        <w:rPr>
          <w:rFonts w:ascii="Roboto" w:hAnsi="Roboto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7195"/>
      </w:tblGrid>
      <w:tr w:rsidR="00CC53FB" w:rsidRPr="00DB1C65" w14:paraId="6D1E9ED5" w14:textId="77777777" w:rsidTr="00AB5E00">
        <w:tc>
          <w:tcPr>
            <w:tcW w:w="9350" w:type="dxa"/>
            <w:gridSpan w:val="2"/>
            <w:tcBorders>
              <w:bottom w:val="single" w:sz="2" w:space="0" w:color="A6A6A6" w:themeColor="background1" w:themeShade="A6"/>
            </w:tcBorders>
          </w:tcPr>
          <w:p w14:paraId="3330AB0B" w14:textId="1CB612A3" w:rsidR="00CC53FB" w:rsidRPr="00DB1C65" w:rsidRDefault="00CC53FB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0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3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EDUCATION</w:t>
            </w:r>
          </w:p>
        </w:tc>
      </w:tr>
      <w:tr w:rsidR="00CC53FB" w:rsidRPr="00DB1C65" w14:paraId="56454585" w14:textId="77777777" w:rsidTr="00AB5E00">
        <w:tc>
          <w:tcPr>
            <w:tcW w:w="2155" w:type="dxa"/>
            <w:tcBorders>
              <w:top w:val="single" w:sz="2" w:space="0" w:color="595959"/>
            </w:tcBorders>
          </w:tcPr>
          <w:p w14:paraId="19E93FF8" w14:textId="77777777" w:rsidR="00AB5E00" w:rsidRDefault="00AB5E00">
            <w:pPr>
              <w:rPr>
                <w:rFonts w:ascii="Roboto" w:eastAsia="Roboto" w:hAnsi="Roboto" w:cs="Roboto"/>
              </w:rPr>
            </w:pPr>
          </w:p>
          <w:p w14:paraId="4AC0496A" w14:textId="70EEF2E5" w:rsidR="00CC53FB" w:rsidRPr="00DB1C65" w:rsidRDefault="00CC53FB">
            <w:pPr>
              <w:rPr>
                <w:rFonts w:ascii="Roboto" w:hAnsi="Roboto"/>
                <w:b/>
                <w:bCs/>
              </w:rPr>
            </w:pPr>
            <w:r w:rsidRPr="00CC53FB">
              <w:rPr>
                <w:rFonts w:ascii="Roboto" w:eastAsia="Roboto" w:hAnsi="Roboto" w:cs="Roboto"/>
              </w:rPr>
              <w:t>2013 – 2017</w:t>
            </w:r>
          </w:p>
        </w:tc>
        <w:tc>
          <w:tcPr>
            <w:tcW w:w="7195" w:type="dxa"/>
            <w:tcBorders>
              <w:top w:val="single" w:sz="2" w:space="0" w:color="595959" w:themeColor="text1" w:themeTint="A6"/>
            </w:tcBorders>
          </w:tcPr>
          <w:p w14:paraId="1E0CED0E" w14:textId="77777777" w:rsidR="00AB5E00" w:rsidRDefault="00AB5E00" w:rsidP="00CC53FB">
            <w:pPr>
              <w:rPr>
                <w:rFonts w:ascii="Roboto" w:eastAsia="Roboto" w:hAnsi="Roboto" w:cs="Roboto"/>
                <w:b/>
              </w:rPr>
            </w:pPr>
          </w:p>
          <w:p w14:paraId="5ACF005D" w14:textId="40231C99" w:rsidR="00CC53FB" w:rsidRPr="00CC53FB" w:rsidRDefault="00CC53FB" w:rsidP="00CC53FB">
            <w:pPr>
              <w:rPr>
                <w:rFonts w:ascii="Roboto" w:eastAsia="Roboto" w:hAnsi="Roboto" w:cs="Roboto"/>
              </w:rPr>
            </w:pPr>
            <w:r w:rsidRPr="00CC53FB">
              <w:rPr>
                <w:rFonts w:ascii="Roboto" w:eastAsia="Roboto" w:hAnsi="Roboto" w:cs="Roboto"/>
                <w:b/>
              </w:rPr>
              <w:t>Maseno University</w:t>
            </w:r>
          </w:p>
          <w:p w14:paraId="524DE712" w14:textId="34925774" w:rsidR="00CC53FB" w:rsidRPr="00CC53FB" w:rsidRDefault="00CC53FB" w:rsidP="00CC53FB">
            <w:pPr>
              <w:rPr>
                <w:rFonts w:ascii="Roboto" w:eastAsia="Roboto" w:hAnsi="Roboto" w:cs="Roboto"/>
              </w:rPr>
            </w:pPr>
            <w:r w:rsidRPr="00CC53FB">
              <w:rPr>
                <w:rFonts w:ascii="Roboto" w:eastAsia="Roboto" w:hAnsi="Roboto" w:cs="Roboto"/>
              </w:rPr>
              <w:t>Bachelor of Science in Computer Science and Technology</w:t>
            </w:r>
          </w:p>
          <w:p w14:paraId="1C38B593" w14:textId="386890DA" w:rsidR="00CC53FB" w:rsidRPr="00CC53FB" w:rsidRDefault="00CC53FB" w:rsidP="00CC53FB">
            <w:pPr>
              <w:rPr>
                <w:rFonts w:ascii="Roboto" w:eastAsia="Roboto" w:hAnsi="Roboto" w:cs="Roboto"/>
              </w:rPr>
            </w:pPr>
            <w:r w:rsidRPr="00CC53FB">
              <w:rPr>
                <w:rFonts w:ascii="Roboto" w:eastAsia="Roboto" w:hAnsi="Roboto" w:cs="Roboto"/>
                <w:b/>
              </w:rPr>
              <w:t xml:space="preserve">Award: </w:t>
            </w:r>
            <w:r w:rsidRPr="00CC53FB">
              <w:rPr>
                <w:rFonts w:ascii="Roboto" w:eastAsia="Roboto" w:hAnsi="Roboto" w:cs="Roboto"/>
              </w:rPr>
              <w:t>Second Class Honors (Upper</w:t>
            </w:r>
            <w:r w:rsidRPr="00DB1C65">
              <w:rPr>
                <w:rFonts w:ascii="Roboto" w:eastAsia="Roboto" w:hAnsi="Roboto" w:cs="Roboto"/>
              </w:rPr>
              <w:t xml:space="preserve"> </w:t>
            </w:r>
            <w:r w:rsidRPr="00CC53FB">
              <w:rPr>
                <w:rFonts w:ascii="Roboto" w:eastAsia="Roboto" w:hAnsi="Roboto" w:cs="Roboto"/>
              </w:rPr>
              <w:t>Division)</w:t>
            </w:r>
          </w:p>
          <w:p w14:paraId="4DCD410C" w14:textId="1BFF0601" w:rsidR="00CC53FB" w:rsidRPr="00DB1C65" w:rsidRDefault="00CC53FB" w:rsidP="00CC53FB">
            <w:pPr>
              <w:rPr>
                <w:rFonts w:ascii="Roboto" w:hAnsi="Roboto"/>
                <w:b/>
                <w:bCs/>
              </w:rPr>
            </w:pPr>
            <w:r w:rsidRPr="00CC53FB">
              <w:rPr>
                <w:rFonts w:ascii="Roboto" w:eastAsia="Roboto" w:hAnsi="Roboto" w:cs="Roboto"/>
              </w:rPr>
              <w:tab/>
            </w:r>
            <w:r w:rsidRPr="00CC53FB">
              <w:rPr>
                <w:rFonts w:ascii="Roboto" w:eastAsia="Roboto" w:hAnsi="Roboto" w:cs="Roboto"/>
              </w:rPr>
              <w:tab/>
            </w:r>
            <w:r w:rsidRPr="00CC53FB">
              <w:rPr>
                <w:rFonts w:ascii="Roboto" w:eastAsia="Roboto" w:hAnsi="Roboto" w:cs="Roboto"/>
              </w:rPr>
              <w:tab/>
            </w:r>
            <w:r w:rsidRPr="00CC53FB">
              <w:rPr>
                <w:rFonts w:ascii="Roboto" w:eastAsia="Roboto" w:hAnsi="Roboto" w:cs="Roboto"/>
              </w:rPr>
              <w:tab/>
            </w:r>
          </w:p>
        </w:tc>
      </w:tr>
      <w:tr w:rsidR="00CC53FB" w:rsidRPr="00DB1C65" w14:paraId="4F4E19E2" w14:textId="77777777" w:rsidTr="00DB1C65">
        <w:tc>
          <w:tcPr>
            <w:tcW w:w="2155" w:type="dxa"/>
          </w:tcPr>
          <w:p w14:paraId="3A88E931" w14:textId="02AB8795" w:rsidR="00CC53FB" w:rsidRPr="00DB1C65" w:rsidRDefault="00CC53FB">
            <w:pPr>
              <w:rPr>
                <w:rFonts w:ascii="Roboto" w:hAnsi="Roboto"/>
                <w:b/>
                <w:bCs/>
              </w:rPr>
            </w:pPr>
            <w:r w:rsidRPr="00CC53FB">
              <w:rPr>
                <w:rFonts w:ascii="Roboto" w:eastAsia="Roboto" w:hAnsi="Roboto" w:cs="Roboto"/>
              </w:rPr>
              <w:t>2009 – 2012</w:t>
            </w:r>
          </w:p>
        </w:tc>
        <w:tc>
          <w:tcPr>
            <w:tcW w:w="7195" w:type="dxa"/>
          </w:tcPr>
          <w:p w14:paraId="57A93875" w14:textId="77777777" w:rsidR="00CC53FB" w:rsidRPr="00CC53FB" w:rsidRDefault="00CC53FB" w:rsidP="00CC53FB">
            <w:pPr>
              <w:rPr>
                <w:rFonts w:ascii="Roboto" w:eastAsia="Roboto" w:hAnsi="Roboto" w:cs="Roboto"/>
              </w:rPr>
            </w:pPr>
            <w:r w:rsidRPr="00CC53FB">
              <w:rPr>
                <w:rFonts w:ascii="Roboto" w:eastAsia="Roboto" w:hAnsi="Roboto" w:cs="Roboto"/>
                <w:b/>
              </w:rPr>
              <w:t>St. Joseph’s School Rapogi</w:t>
            </w:r>
          </w:p>
          <w:p w14:paraId="11E7C5CF" w14:textId="31FA9279" w:rsidR="00CC53FB" w:rsidRPr="00CC53FB" w:rsidRDefault="00CC53FB" w:rsidP="00CC53FB">
            <w:pPr>
              <w:rPr>
                <w:rFonts w:ascii="Roboto" w:eastAsia="Roboto" w:hAnsi="Roboto" w:cs="Roboto"/>
              </w:rPr>
            </w:pPr>
            <w:r w:rsidRPr="00CC53FB">
              <w:rPr>
                <w:rFonts w:ascii="Roboto" w:eastAsia="Roboto" w:hAnsi="Roboto" w:cs="Roboto"/>
              </w:rPr>
              <w:t>Kenya Certificate of Secondary Education (KCSE)</w:t>
            </w:r>
          </w:p>
          <w:p w14:paraId="039C5FDC" w14:textId="6EC3A39C" w:rsidR="00CC53FB" w:rsidRPr="00CC53FB" w:rsidRDefault="00CC53FB" w:rsidP="00CC53FB">
            <w:pPr>
              <w:rPr>
                <w:rFonts w:ascii="Roboto" w:eastAsia="Roboto" w:hAnsi="Roboto" w:cs="Roboto"/>
              </w:rPr>
            </w:pPr>
            <w:r w:rsidRPr="00CC53FB">
              <w:rPr>
                <w:rFonts w:ascii="Roboto" w:eastAsia="Roboto" w:hAnsi="Roboto" w:cs="Roboto"/>
                <w:b/>
              </w:rPr>
              <w:t>Award:</w:t>
            </w:r>
            <w:r w:rsidRPr="00CC53FB">
              <w:rPr>
                <w:rFonts w:ascii="Roboto" w:eastAsia="Roboto" w:hAnsi="Roboto" w:cs="Roboto"/>
              </w:rPr>
              <w:t xml:space="preserve"> A-(minus)</w:t>
            </w:r>
          </w:p>
          <w:p w14:paraId="3166C987" w14:textId="77777777" w:rsidR="00CC53FB" w:rsidRPr="00DB1C65" w:rsidRDefault="00CC53FB">
            <w:pPr>
              <w:rPr>
                <w:rFonts w:ascii="Roboto" w:hAnsi="Roboto"/>
                <w:b/>
                <w:bCs/>
              </w:rPr>
            </w:pPr>
          </w:p>
        </w:tc>
      </w:tr>
      <w:tr w:rsidR="00CC53FB" w:rsidRPr="00DB1C65" w14:paraId="54324D04" w14:textId="77777777" w:rsidTr="00DB1C65">
        <w:tc>
          <w:tcPr>
            <w:tcW w:w="2155" w:type="dxa"/>
          </w:tcPr>
          <w:p w14:paraId="0243C4C7" w14:textId="4790F771" w:rsidR="00CC53FB" w:rsidRPr="00DB1C65" w:rsidRDefault="00CC53FB">
            <w:pPr>
              <w:rPr>
                <w:rFonts w:ascii="Roboto" w:hAnsi="Roboto"/>
                <w:b/>
                <w:bCs/>
              </w:rPr>
            </w:pPr>
            <w:r w:rsidRPr="00CC53FB">
              <w:rPr>
                <w:rFonts w:ascii="Roboto" w:eastAsia="Roboto" w:hAnsi="Roboto" w:cs="Roboto"/>
              </w:rPr>
              <w:t>2001 – 2008</w:t>
            </w:r>
          </w:p>
        </w:tc>
        <w:tc>
          <w:tcPr>
            <w:tcW w:w="7195" w:type="dxa"/>
          </w:tcPr>
          <w:p w14:paraId="2196158E" w14:textId="77777777" w:rsidR="00CC53FB" w:rsidRPr="00CC53FB" w:rsidRDefault="00CC53FB" w:rsidP="00CC53FB">
            <w:pPr>
              <w:rPr>
                <w:rFonts w:ascii="Roboto" w:eastAsia="Roboto" w:hAnsi="Roboto" w:cs="Roboto"/>
              </w:rPr>
            </w:pPr>
            <w:r w:rsidRPr="00CC53FB">
              <w:rPr>
                <w:rFonts w:ascii="Roboto" w:eastAsia="Roboto" w:hAnsi="Roboto" w:cs="Roboto"/>
                <w:b/>
              </w:rPr>
              <w:t>Milimani Primary School</w:t>
            </w:r>
          </w:p>
          <w:p w14:paraId="15C59D1D" w14:textId="6A5EC7F8" w:rsidR="00CC53FB" w:rsidRPr="00CC53FB" w:rsidRDefault="00CC53FB" w:rsidP="00CC53FB">
            <w:pPr>
              <w:rPr>
                <w:rFonts w:ascii="Roboto" w:eastAsia="Roboto" w:hAnsi="Roboto" w:cs="Roboto"/>
              </w:rPr>
            </w:pPr>
            <w:r w:rsidRPr="00CC53FB">
              <w:rPr>
                <w:rFonts w:ascii="Roboto" w:eastAsia="Roboto" w:hAnsi="Roboto" w:cs="Roboto"/>
              </w:rPr>
              <w:t>Kenya Certificate of Primary Education (KCPE)</w:t>
            </w:r>
          </w:p>
          <w:p w14:paraId="592921AC" w14:textId="6D1C842D" w:rsidR="00CC53FB" w:rsidRPr="00CC53FB" w:rsidRDefault="00CC53FB" w:rsidP="00CC53FB">
            <w:pPr>
              <w:rPr>
                <w:rFonts w:ascii="Roboto" w:eastAsia="Roboto" w:hAnsi="Roboto" w:cs="Roboto"/>
              </w:rPr>
            </w:pPr>
            <w:r w:rsidRPr="00CC53FB">
              <w:rPr>
                <w:rFonts w:ascii="Roboto" w:eastAsia="Roboto" w:hAnsi="Roboto" w:cs="Roboto"/>
                <w:b/>
              </w:rPr>
              <w:t>Award:</w:t>
            </w:r>
            <w:r w:rsidRPr="00CC53FB">
              <w:rPr>
                <w:rFonts w:ascii="Roboto" w:eastAsia="Roboto" w:hAnsi="Roboto" w:cs="Roboto"/>
              </w:rPr>
              <w:t xml:space="preserve"> 401 Marks(A)</w:t>
            </w:r>
          </w:p>
          <w:p w14:paraId="7CE0B951" w14:textId="77777777" w:rsidR="00CC53FB" w:rsidRPr="00DB1C65" w:rsidRDefault="00CC53FB">
            <w:pPr>
              <w:rPr>
                <w:rFonts w:ascii="Roboto" w:hAnsi="Roboto"/>
                <w:b/>
                <w:bCs/>
              </w:rPr>
            </w:pPr>
          </w:p>
        </w:tc>
      </w:tr>
    </w:tbl>
    <w:p w14:paraId="087C5069" w14:textId="30DF1997" w:rsidR="00CC53FB" w:rsidRPr="00DB1C65" w:rsidRDefault="00CC53FB">
      <w:pPr>
        <w:rPr>
          <w:rFonts w:ascii="Roboto" w:hAnsi="Roboto"/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7195"/>
      </w:tblGrid>
      <w:tr w:rsidR="005E7101" w:rsidRPr="00DB1C65" w14:paraId="35AD2CEE" w14:textId="77777777" w:rsidTr="009A3A33">
        <w:tc>
          <w:tcPr>
            <w:tcW w:w="9350" w:type="dxa"/>
            <w:gridSpan w:val="2"/>
            <w:tcBorders>
              <w:bottom w:val="single" w:sz="2" w:space="0" w:color="595959"/>
            </w:tcBorders>
          </w:tcPr>
          <w:p w14:paraId="48DF32D0" w14:textId="55CA1069" w:rsidR="005E7101" w:rsidRPr="00DB1C65" w:rsidRDefault="005E7101" w:rsidP="009A3A33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0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4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SKILLS</w:t>
            </w:r>
          </w:p>
        </w:tc>
      </w:tr>
      <w:tr w:rsidR="00CC53FB" w:rsidRPr="00DB1C65" w14:paraId="28A649EC" w14:textId="77777777" w:rsidTr="009A3A33">
        <w:tc>
          <w:tcPr>
            <w:tcW w:w="2155" w:type="dxa"/>
          </w:tcPr>
          <w:p w14:paraId="4FA1785B" w14:textId="77777777" w:rsidR="00CC53FB" w:rsidRPr="00DB1C65" w:rsidRDefault="00CC53FB" w:rsidP="009A3A33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7195" w:type="dxa"/>
          </w:tcPr>
          <w:p w14:paraId="39B6EFFB" w14:textId="77777777" w:rsidR="00AB5E00" w:rsidRDefault="00AB5E00" w:rsidP="009A3A33">
            <w:pPr>
              <w:rPr>
                <w:rFonts w:ascii="Roboto" w:eastAsia="Roboto" w:hAnsi="Roboto" w:cs="Roboto"/>
              </w:rPr>
            </w:pPr>
          </w:p>
          <w:p w14:paraId="623C89E8" w14:textId="38EEBC34" w:rsidR="00BD7C3E" w:rsidRDefault="00CC53FB" w:rsidP="009A3A33">
            <w:pPr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UI/UX Design - Adobe XD</w:t>
            </w:r>
          </w:p>
          <w:p w14:paraId="5D11142F" w14:textId="77777777" w:rsidR="00DB1C65" w:rsidRPr="00DB1C65" w:rsidRDefault="00DB1C65" w:rsidP="009A3A33">
            <w:pPr>
              <w:rPr>
                <w:rFonts w:ascii="Roboto" w:eastAsia="Roboto" w:hAnsi="Roboto" w:cs="Roboto"/>
              </w:rPr>
            </w:pPr>
          </w:p>
          <w:p w14:paraId="3B9754F7" w14:textId="0329FD85" w:rsidR="00DB1C65" w:rsidRPr="00DB1C65" w:rsidRDefault="00CC53FB" w:rsidP="009A3A33">
            <w:pPr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Web Development (frontend) – PHP, ReactJS, Redux, GraphQL, HTML, CSS</w:t>
            </w:r>
            <w:r w:rsidR="000B1951">
              <w:rPr>
                <w:rFonts w:ascii="Roboto" w:eastAsia="Roboto" w:hAnsi="Roboto" w:cs="Roboto"/>
              </w:rPr>
              <w:t xml:space="preserve">, </w:t>
            </w:r>
            <w:r w:rsidR="006A6AEF">
              <w:rPr>
                <w:rFonts w:ascii="Roboto" w:eastAsia="Roboto" w:hAnsi="Roboto" w:cs="Roboto"/>
              </w:rPr>
              <w:t>JavaScript</w:t>
            </w:r>
          </w:p>
          <w:p w14:paraId="78CFD05A" w14:textId="63982AAE" w:rsidR="00CC53FB" w:rsidRDefault="00CC53FB" w:rsidP="009A3A33">
            <w:pPr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lastRenderedPageBreak/>
              <w:t>Backend Development – NodeJS, PHP</w:t>
            </w:r>
            <w:r w:rsidR="006A6AEF">
              <w:rPr>
                <w:rFonts w:ascii="Roboto" w:eastAsia="Roboto" w:hAnsi="Roboto" w:cs="Roboto"/>
              </w:rPr>
              <w:t>, JavaScript</w:t>
            </w:r>
          </w:p>
          <w:p w14:paraId="114D7670" w14:textId="77777777" w:rsidR="00DB1C65" w:rsidRPr="00DB1C65" w:rsidRDefault="00DB1C65" w:rsidP="009A3A33">
            <w:pPr>
              <w:rPr>
                <w:rFonts w:ascii="Roboto" w:eastAsia="Roboto" w:hAnsi="Roboto" w:cs="Roboto"/>
              </w:rPr>
            </w:pPr>
          </w:p>
          <w:p w14:paraId="57790D92" w14:textId="63C57031" w:rsidR="00CC53FB" w:rsidRDefault="00CC53FB" w:rsidP="009A3A33">
            <w:pPr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Mobile App Development – React Native, Redux</w:t>
            </w:r>
          </w:p>
          <w:p w14:paraId="286DE8E9" w14:textId="77777777" w:rsidR="00DB1C65" w:rsidRPr="00DB1C65" w:rsidRDefault="00DB1C65" w:rsidP="009A3A33">
            <w:pPr>
              <w:rPr>
                <w:rFonts w:ascii="Roboto" w:eastAsia="Roboto" w:hAnsi="Roboto" w:cs="Roboto"/>
              </w:rPr>
            </w:pPr>
          </w:p>
          <w:p w14:paraId="5A0A8410" w14:textId="7B95333E" w:rsidR="00CC53FB" w:rsidRDefault="00CC53FB" w:rsidP="009A3A33">
            <w:pPr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Database design (both relational and NoSQL) – MySQL, Mongo DB, Cloud Firestore, Firebase Realtime Database</w:t>
            </w:r>
          </w:p>
          <w:p w14:paraId="25DBD194" w14:textId="77777777" w:rsidR="00DB1C65" w:rsidRPr="00DB1C65" w:rsidRDefault="00DB1C65" w:rsidP="009A3A33">
            <w:pPr>
              <w:rPr>
                <w:rFonts w:ascii="Roboto" w:eastAsia="Roboto" w:hAnsi="Roboto" w:cs="Roboto"/>
              </w:rPr>
            </w:pPr>
          </w:p>
          <w:p w14:paraId="60793479" w14:textId="1B8CF5B5" w:rsidR="00CC53FB" w:rsidRDefault="00CC53FB" w:rsidP="009A3A33">
            <w:pPr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Cloud Computing - Google and Firebase Cloud Platform, Amazon Web Services and Digital Ocean.</w:t>
            </w:r>
          </w:p>
          <w:p w14:paraId="09BAEA0A" w14:textId="77777777" w:rsidR="00DB1C65" w:rsidRPr="00DB1C65" w:rsidRDefault="00DB1C65" w:rsidP="009A3A33">
            <w:pPr>
              <w:rPr>
                <w:rFonts w:ascii="Roboto" w:eastAsia="Roboto" w:hAnsi="Roboto" w:cs="Roboto"/>
              </w:rPr>
            </w:pPr>
          </w:p>
          <w:p w14:paraId="24DEFDEB" w14:textId="77777777" w:rsidR="00CC53FB" w:rsidRPr="00DB1C65" w:rsidRDefault="00CC53FB" w:rsidP="009A3A33">
            <w:pPr>
              <w:rPr>
                <w:rFonts w:ascii="Roboto" w:eastAsia="Roboto" w:hAnsi="Roboto" w:cs="Roboto"/>
              </w:rPr>
            </w:pPr>
            <w:r w:rsidRPr="00DB1C65">
              <w:rPr>
                <w:rFonts w:ascii="Roboto" w:eastAsia="Roboto" w:hAnsi="Roboto" w:cs="Roboto"/>
              </w:rPr>
              <w:t>Operating Systems - Linux, Windows, Mac OS</w:t>
            </w:r>
          </w:p>
          <w:p w14:paraId="0093295B" w14:textId="77777777" w:rsidR="00CC53FB" w:rsidRPr="00DB1C65" w:rsidRDefault="00CC53FB" w:rsidP="009A3A33">
            <w:pPr>
              <w:rPr>
                <w:rFonts w:ascii="Roboto" w:hAnsi="Roboto"/>
                <w:b/>
                <w:bCs/>
              </w:rPr>
            </w:pPr>
          </w:p>
        </w:tc>
      </w:tr>
    </w:tbl>
    <w:p w14:paraId="79E57F95" w14:textId="700CA0A0" w:rsidR="00CC53FB" w:rsidRPr="00DB1C65" w:rsidRDefault="009A3A33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br w:type="textWrapping" w:clear="all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7195"/>
      </w:tblGrid>
      <w:tr w:rsidR="005E7101" w:rsidRPr="00DB1C65" w14:paraId="65011253" w14:textId="77777777" w:rsidTr="009A3A33">
        <w:tc>
          <w:tcPr>
            <w:tcW w:w="9350" w:type="dxa"/>
            <w:gridSpan w:val="2"/>
            <w:tcBorders>
              <w:bottom w:val="single" w:sz="2" w:space="0" w:color="595959"/>
            </w:tcBorders>
          </w:tcPr>
          <w:p w14:paraId="2ACBBC3C" w14:textId="290A36F2" w:rsidR="005E7101" w:rsidRPr="00DB1C65" w:rsidRDefault="005E7101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0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5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HOBBIES</w:t>
            </w:r>
          </w:p>
        </w:tc>
      </w:tr>
      <w:tr w:rsidR="00747ADC" w:rsidRPr="00DB1C65" w14:paraId="3C86E718" w14:textId="77777777" w:rsidTr="009A3A33">
        <w:tc>
          <w:tcPr>
            <w:tcW w:w="2155" w:type="dxa"/>
            <w:tcBorders>
              <w:top w:val="single" w:sz="2" w:space="0" w:color="595959"/>
            </w:tcBorders>
          </w:tcPr>
          <w:p w14:paraId="7528F3C2" w14:textId="77777777" w:rsidR="00747ADC" w:rsidRPr="00DB1C65" w:rsidRDefault="00747ADC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7195" w:type="dxa"/>
            <w:tcBorders>
              <w:top w:val="single" w:sz="2" w:space="0" w:color="595959"/>
            </w:tcBorders>
          </w:tcPr>
          <w:p w14:paraId="7E17B354" w14:textId="77777777" w:rsidR="009A3A33" w:rsidRDefault="009A3A33">
            <w:pPr>
              <w:rPr>
                <w:rFonts w:ascii="Roboto" w:hAnsi="Roboto"/>
              </w:rPr>
            </w:pPr>
          </w:p>
          <w:p w14:paraId="3F1C521D" w14:textId="4248CE1B" w:rsidR="00747ADC" w:rsidRPr="00DB1C65" w:rsidRDefault="00747ADC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Socializing with friends and family, watching TV (news and documentaries), reading tech blogs, playing soccer during the weekends and attending meetups and events.</w:t>
            </w:r>
          </w:p>
        </w:tc>
      </w:tr>
    </w:tbl>
    <w:p w14:paraId="5D80D7F1" w14:textId="22A01DB3" w:rsidR="00747ADC" w:rsidRPr="00DB1C65" w:rsidRDefault="00747ADC">
      <w:pPr>
        <w:rPr>
          <w:rFonts w:ascii="Roboto" w:hAnsi="Roboto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7195"/>
      </w:tblGrid>
      <w:tr w:rsidR="005E7101" w:rsidRPr="00DB1C65" w14:paraId="16DFBFC6" w14:textId="77777777" w:rsidTr="009A3A33">
        <w:tc>
          <w:tcPr>
            <w:tcW w:w="9350" w:type="dxa"/>
            <w:gridSpan w:val="2"/>
            <w:tcBorders>
              <w:bottom w:val="single" w:sz="2" w:space="0" w:color="595959"/>
            </w:tcBorders>
          </w:tcPr>
          <w:p w14:paraId="60F7A0C6" w14:textId="6FB0DAB0" w:rsidR="005E7101" w:rsidRPr="00DB1C65" w:rsidRDefault="005E7101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0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6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LANGUAGES</w:t>
            </w:r>
          </w:p>
        </w:tc>
      </w:tr>
      <w:tr w:rsidR="00747ADC" w:rsidRPr="00DB1C65" w14:paraId="57DD16CE" w14:textId="77777777" w:rsidTr="009A3A33">
        <w:tc>
          <w:tcPr>
            <w:tcW w:w="2155" w:type="dxa"/>
            <w:tcBorders>
              <w:top w:val="single" w:sz="2" w:space="0" w:color="595959"/>
            </w:tcBorders>
          </w:tcPr>
          <w:p w14:paraId="20CCBB5D" w14:textId="77777777" w:rsidR="00747ADC" w:rsidRPr="00DB1C65" w:rsidRDefault="00747ADC" w:rsidP="00747ADC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7195" w:type="dxa"/>
            <w:tcBorders>
              <w:top w:val="single" w:sz="2" w:space="0" w:color="595959"/>
            </w:tcBorders>
          </w:tcPr>
          <w:p w14:paraId="4B353753" w14:textId="77777777" w:rsidR="009A3A33" w:rsidRDefault="009A3A33" w:rsidP="00747ADC">
            <w:pPr>
              <w:tabs>
                <w:tab w:val="left" w:pos="4530"/>
              </w:tabs>
              <w:rPr>
                <w:rFonts w:ascii="Roboto" w:hAnsi="Roboto"/>
              </w:rPr>
            </w:pPr>
          </w:p>
          <w:p w14:paraId="7E842248" w14:textId="3105EBD6" w:rsidR="00747ADC" w:rsidRPr="00DB1C65" w:rsidRDefault="00747ADC" w:rsidP="00747ADC">
            <w:pPr>
              <w:tabs>
                <w:tab w:val="left" w:pos="4530"/>
              </w:tabs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English: Fluent (both written and spoken)</w:t>
            </w:r>
          </w:p>
          <w:p w14:paraId="3C7C849E" w14:textId="77777777" w:rsidR="00747ADC" w:rsidRPr="00DB1C65" w:rsidRDefault="00747ADC" w:rsidP="00747ADC">
            <w:pPr>
              <w:tabs>
                <w:tab w:val="left" w:pos="4530"/>
              </w:tabs>
              <w:rPr>
                <w:rFonts w:ascii="Roboto" w:hAnsi="Roboto"/>
                <w:b/>
                <w:bCs/>
              </w:rPr>
            </w:pPr>
          </w:p>
          <w:p w14:paraId="693CAD9C" w14:textId="704FE5B1" w:rsidR="00747ADC" w:rsidRPr="00DB1C65" w:rsidRDefault="00747ADC" w:rsidP="00747ADC">
            <w:pPr>
              <w:tabs>
                <w:tab w:val="left" w:pos="4530"/>
              </w:tabs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</w:rPr>
              <w:t>Kiswahili</w:t>
            </w:r>
            <w:r w:rsidRPr="00DB1C65">
              <w:rPr>
                <w:rFonts w:ascii="Roboto" w:hAnsi="Roboto"/>
              </w:rPr>
              <w:t>: Fluent (both written and spoken)</w:t>
            </w:r>
          </w:p>
        </w:tc>
      </w:tr>
    </w:tbl>
    <w:p w14:paraId="73A03111" w14:textId="77777777" w:rsidR="00747ADC" w:rsidRPr="00DB1C65" w:rsidRDefault="00747ADC">
      <w:pPr>
        <w:rPr>
          <w:rFonts w:ascii="Roboto" w:hAnsi="Roboto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7195"/>
      </w:tblGrid>
      <w:tr w:rsidR="005E7101" w:rsidRPr="00DB1C65" w14:paraId="53107BEA" w14:textId="77777777" w:rsidTr="009A3A33">
        <w:tc>
          <w:tcPr>
            <w:tcW w:w="9350" w:type="dxa"/>
            <w:gridSpan w:val="2"/>
            <w:tcBorders>
              <w:bottom w:val="single" w:sz="2" w:space="0" w:color="595959"/>
            </w:tcBorders>
          </w:tcPr>
          <w:p w14:paraId="579A3C84" w14:textId="098FD9F2" w:rsidR="005E7101" w:rsidRPr="00DB1C65" w:rsidRDefault="005E7101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0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7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 xml:space="preserve"> </w:t>
            </w:r>
            <w:r w:rsidRPr="00DB1C65">
              <w:rPr>
                <w:rFonts w:ascii="Roboto" w:hAnsi="Roboto"/>
                <w:b/>
                <w:bCs/>
                <w:sz w:val="28"/>
                <w:szCs w:val="28"/>
              </w:rPr>
              <w:t>REFERENCES</w:t>
            </w:r>
          </w:p>
        </w:tc>
      </w:tr>
      <w:tr w:rsidR="00341EE2" w:rsidRPr="00DB1C65" w14:paraId="4424D1D7" w14:textId="77777777" w:rsidTr="009A3A33">
        <w:tc>
          <w:tcPr>
            <w:tcW w:w="2155" w:type="dxa"/>
            <w:tcBorders>
              <w:top w:val="single" w:sz="2" w:space="0" w:color="595959"/>
            </w:tcBorders>
          </w:tcPr>
          <w:p w14:paraId="3A6EAE01" w14:textId="77777777" w:rsidR="00341EE2" w:rsidRPr="00DB1C65" w:rsidRDefault="00341EE2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7195" w:type="dxa"/>
            <w:tcBorders>
              <w:top w:val="single" w:sz="2" w:space="0" w:color="595959"/>
            </w:tcBorders>
          </w:tcPr>
          <w:p w14:paraId="3C34791A" w14:textId="77777777" w:rsidR="009A3A33" w:rsidRDefault="009A3A33">
            <w:pPr>
              <w:rPr>
                <w:rFonts w:ascii="Roboto" w:hAnsi="Roboto"/>
                <w:b/>
                <w:bCs/>
              </w:rPr>
            </w:pPr>
          </w:p>
          <w:p w14:paraId="34CC3375" w14:textId="781441FD" w:rsidR="00341EE2" w:rsidRPr="00DB1C65" w:rsidRDefault="00341EE2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  <w:b/>
                <w:bCs/>
              </w:rPr>
              <w:t>John Erick Mboga</w:t>
            </w:r>
            <w:r w:rsidRPr="00DB1C65">
              <w:rPr>
                <w:rFonts w:ascii="Roboto" w:hAnsi="Roboto"/>
              </w:rPr>
              <w:t>,</w:t>
            </w:r>
          </w:p>
          <w:p w14:paraId="3AB4DE9F" w14:textId="77777777" w:rsidR="00341EE2" w:rsidRPr="00DB1C65" w:rsidRDefault="00341EE2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Tech Lead,</w:t>
            </w:r>
          </w:p>
          <w:p w14:paraId="1E62DC3D" w14:textId="4B197574" w:rsidR="00341EE2" w:rsidRPr="00DB1C65" w:rsidRDefault="00341EE2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Jumo World.</w:t>
            </w:r>
          </w:p>
          <w:p w14:paraId="6503BFCD" w14:textId="29563307" w:rsidR="00341EE2" w:rsidRPr="00DB1C65" w:rsidRDefault="00341EE2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Tel: +254712839329</w:t>
            </w:r>
          </w:p>
          <w:p w14:paraId="386502B9" w14:textId="06965271" w:rsidR="00341EE2" w:rsidRPr="00DB1C65" w:rsidRDefault="00341EE2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 xml:space="preserve">Email: </w:t>
            </w:r>
            <w:hyperlink r:id="rId5" w:history="1">
              <w:r w:rsidRPr="00DB1C65">
                <w:rPr>
                  <w:rStyle w:val="Hyperlink"/>
                  <w:rFonts w:ascii="Roboto" w:hAnsi="Roboto"/>
                </w:rPr>
                <w:t>johnerick8@gmail.com</w:t>
              </w:r>
            </w:hyperlink>
          </w:p>
          <w:p w14:paraId="431628B7" w14:textId="3CB64AEC" w:rsidR="00341EE2" w:rsidRPr="00DB1C65" w:rsidRDefault="00341EE2">
            <w:pPr>
              <w:rPr>
                <w:rFonts w:ascii="Roboto" w:hAnsi="Roboto"/>
              </w:rPr>
            </w:pPr>
          </w:p>
        </w:tc>
      </w:tr>
      <w:tr w:rsidR="00341EE2" w:rsidRPr="00DB1C65" w14:paraId="6BA3E02E" w14:textId="77777777" w:rsidTr="004C7476">
        <w:tc>
          <w:tcPr>
            <w:tcW w:w="2155" w:type="dxa"/>
          </w:tcPr>
          <w:p w14:paraId="0227DB47" w14:textId="77777777" w:rsidR="00341EE2" w:rsidRPr="00DB1C65" w:rsidRDefault="00341EE2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7195" w:type="dxa"/>
          </w:tcPr>
          <w:p w14:paraId="4E0C85FF" w14:textId="77777777" w:rsidR="00341EE2" w:rsidRPr="00DB1C65" w:rsidRDefault="00341EE2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  <w:b/>
                <w:bCs/>
              </w:rPr>
              <w:t>Felix Odhiambo,</w:t>
            </w:r>
          </w:p>
          <w:p w14:paraId="5C9C2664" w14:textId="77777777" w:rsidR="00341EE2" w:rsidRPr="00DB1C65" w:rsidRDefault="00341EE2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Technical Director,</w:t>
            </w:r>
          </w:p>
          <w:p w14:paraId="62449232" w14:textId="77777777" w:rsidR="00341EE2" w:rsidRPr="00DB1C65" w:rsidRDefault="00341EE2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Felsoft Systems Ltd.</w:t>
            </w:r>
          </w:p>
          <w:p w14:paraId="477C21D9" w14:textId="5F06F79D" w:rsidR="00341EE2" w:rsidRPr="00DB1C65" w:rsidRDefault="00341EE2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 xml:space="preserve">Tel: </w:t>
            </w:r>
            <w:r w:rsidRPr="00DB1C65">
              <w:rPr>
                <w:rFonts w:ascii="Roboto" w:hAnsi="Roboto"/>
              </w:rPr>
              <w:t>+254721388689</w:t>
            </w:r>
          </w:p>
          <w:p w14:paraId="7F797E41" w14:textId="231A85C7" w:rsidR="00341EE2" w:rsidRPr="00DB1C65" w:rsidRDefault="00341EE2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 xml:space="preserve">Email: </w:t>
            </w:r>
            <w:hyperlink r:id="rId6" w:history="1">
              <w:r w:rsidRPr="00DB1C65">
                <w:rPr>
                  <w:rStyle w:val="Hyperlink"/>
                  <w:rFonts w:ascii="Roboto" w:hAnsi="Roboto"/>
                </w:rPr>
                <w:t>felix@felsoftsytems.com</w:t>
              </w:r>
            </w:hyperlink>
          </w:p>
          <w:p w14:paraId="4E13E0CC" w14:textId="13715FEB" w:rsidR="00341EE2" w:rsidRPr="00DB1C65" w:rsidRDefault="00341EE2">
            <w:pPr>
              <w:rPr>
                <w:rFonts w:ascii="Roboto" w:hAnsi="Roboto"/>
              </w:rPr>
            </w:pPr>
          </w:p>
        </w:tc>
      </w:tr>
      <w:tr w:rsidR="00341EE2" w:rsidRPr="00DB1C65" w14:paraId="48C52DE6" w14:textId="77777777" w:rsidTr="004C7476">
        <w:tc>
          <w:tcPr>
            <w:tcW w:w="2155" w:type="dxa"/>
          </w:tcPr>
          <w:p w14:paraId="6D825E89" w14:textId="77777777" w:rsidR="00341EE2" w:rsidRPr="00DB1C65" w:rsidRDefault="00341EE2">
            <w:pPr>
              <w:rPr>
                <w:rFonts w:ascii="Roboto" w:hAnsi="Roboto"/>
                <w:b/>
                <w:bCs/>
              </w:rPr>
            </w:pPr>
          </w:p>
        </w:tc>
        <w:tc>
          <w:tcPr>
            <w:tcW w:w="7195" w:type="dxa"/>
          </w:tcPr>
          <w:p w14:paraId="6C00BA92" w14:textId="038D88C0" w:rsidR="00341EE2" w:rsidRPr="00DB1C65" w:rsidRDefault="00341EE2">
            <w:pPr>
              <w:rPr>
                <w:rFonts w:ascii="Roboto" w:hAnsi="Roboto"/>
                <w:b/>
                <w:bCs/>
              </w:rPr>
            </w:pPr>
            <w:r w:rsidRPr="00DB1C65">
              <w:rPr>
                <w:rFonts w:ascii="Roboto" w:hAnsi="Roboto"/>
                <w:b/>
                <w:bCs/>
              </w:rPr>
              <w:t>David</w:t>
            </w:r>
            <w:r w:rsidR="005E7101" w:rsidRPr="00DB1C65">
              <w:rPr>
                <w:rFonts w:ascii="Roboto" w:hAnsi="Roboto"/>
                <w:b/>
                <w:bCs/>
              </w:rPr>
              <w:t xml:space="preserve"> Njuguna</w:t>
            </w:r>
            <w:r w:rsidRPr="00DB1C65">
              <w:rPr>
                <w:rFonts w:ascii="Roboto" w:hAnsi="Roboto"/>
                <w:b/>
                <w:bCs/>
              </w:rPr>
              <w:t xml:space="preserve"> Nyongo,</w:t>
            </w:r>
          </w:p>
          <w:p w14:paraId="65EC8285" w14:textId="77777777" w:rsidR="00341EE2" w:rsidRPr="00DB1C65" w:rsidRDefault="00341EE2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lastRenderedPageBreak/>
              <w:t>Tech Lead,</w:t>
            </w:r>
          </w:p>
          <w:p w14:paraId="478E8F45" w14:textId="77777777" w:rsidR="00341EE2" w:rsidRPr="00DB1C65" w:rsidRDefault="00341EE2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Eclectics International.</w:t>
            </w:r>
          </w:p>
          <w:p w14:paraId="6CE13EB9" w14:textId="77777777" w:rsidR="00341EE2" w:rsidRPr="00DB1C65" w:rsidRDefault="00341EE2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>Tel: +254703568132</w:t>
            </w:r>
            <w:r w:rsidR="005E7101" w:rsidRPr="00DB1C65">
              <w:rPr>
                <w:rFonts w:ascii="Roboto" w:hAnsi="Roboto"/>
              </w:rPr>
              <w:t>,</w:t>
            </w:r>
          </w:p>
          <w:p w14:paraId="2892BC11" w14:textId="2F4EBECA" w:rsidR="005E7101" w:rsidRPr="00DB1C65" w:rsidRDefault="005E7101">
            <w:pPr>
              <w:rPr>
                <w:rFonts w:ascii="Roboto" w:hAnsi="Roboto"/>
              </w:rPr>
            </w:pPr>
            <w:r w:rsidRPr="00DB1C65">
              <w:rPr>
                <w:rFonts w:ascii="Roboto" w:hAnsi="Roboto"/>
              </w:rPr>
              <w:t xml:space="preserve">Email: </w:t>
            </w:r>
            <w:hyperlink r:id="rId7" w:history="1">
              <w:r w:rsidRPr="00DB1C65">
                <w:rPr>
                  <w:rStyle w:val="Hyperlink"/>
                  <w:rFonts w:ascii="Roboto" w:hAnsi="Roboto"/>
                </w:rPr>
                <w:t>njugunad85@gmail.com</w:t>
              </w:r>
            </w:hyperlink>
          </w:p>
          <w:p w14:paraId="3D71909A" w14:textId="1E75CEFF" w:rsidR="005E7101" w:rsidRPr="00DB1C65" w:rsidRDefault="005E7101">
            <w:pPr>
              <w:rPr>
                <w:rFonts w:ascii="Roboto" w:hAnsi="Roboto"/>
              </w:rPr>
            </w:pPr>
          </w:p>
        </w:tc>
      </w:tr>
    </w:tbl>
    <w:p w14:paraId="32076ADB" w14:textId="77777777" w:rsidR="00AB443A" w:rsidRPr="00DB1C65" w:rsidRDefault="00AB443A">
      <w:pPr>
        <w:rPr>
          <w:rFonts w:ascii="Roboto" w:hAnsi="Roboto"/>
          <w:b/>
          <w:bCs/>
        </w:rPr>
      </w:pPr>
    </w:p>
    <w:sectPr w:rsidR="00AB443A" w:rsidRPr="00DB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750"/>
    <w:multiLevelType w:val="multilevel"/>
    <w:tmpl w:val="885CCC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D5E01AC"/>
    <w:multiLevelType w:val="multilevel"/>
    <w:tmpl w:val="885CCC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37F437BE"/>
    <w:multiLevelType w:val="multilevel"/>
    <w:tmpl w:val="4D3C8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8011CC"/>
    <w:multiLevelType w:val="multilevel"/>
    <w:tmpl w:val="D2A0C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5E67BA"/>
    <w:multiLevelType w:val="hybridMultilevel"/>
    <w:tmpl w:val="2910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E1FDE"/>
    <w:multiLevelType w:val="multilevel"/>
    <w:tmpl w:val="885CCC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5CB018E7"/>
    <w:multiLevelType w:val="multilevel"/>
    <w:tmpl w:val="2BBC3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723086"/>
    <w:multiLevelType w:val="multilevel"/>
    <w:tmpl w:val="885CCC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07"/>
    <w:rsid w:val="000B1951"/>
    <w:rsid w:val="00341EE2"/>
    <w:rsid w:val="004C7476"/>
    <w:rsid w:val="005E7101"/>
    <w:rsid w:val="006A6AEF"/>
    <w:rsid w:val="00747ADC"/>
    <w:rsid w:val="009A3A33"/>
    <w:rsid w:val="00AB443A"/>
    <w:rsid w:val="00AB5E00"/>
    <w:rsid w:val="00BD7C3E"/>
    <w:rsid w:val="00CA0FAA"/>
    <w:rsid w:val="00CC53FB"/>
    <w:rsid w:val="00DB1C65"/>
    <w:rsid w:val="00EA3C35"/>
    <w:rsid w:val="00F5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3F2B"/>
  <w15:chartTrackingRefBased/>
  <w15:docId w15:val="{F1CF1C73-D97E-405C-AB49-87A80A32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08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50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jugunad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lix@felsoftsytems.com" TargetMode="External"/><Relationship Id="rId5" Type="http://schemas.openxmlformats.org/officeDocument/2006/relationships/hyperlink" Target="mailto:johnerick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Kolow</dc:creator>
  <cp:keywords/>
  <dc:description/>
  <cp:lastModifiedBy>Kolow</cp:lastModifiedBy>
  <cp:revision>9</cp:revision>
  <dcterms:created xsi:type="dcterms:W3CDTF">2020-06-27T07:53:00Z</dcterms:created>
  <dcterms:modified xsi:type="dcterms:W3CDTF">2020-06-27T09:47:00Z</dcterms:modified>
</cp:coreProperties>
</file>