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AB0" w:rsidRPr="0065374B" w:rsidRDefault="0096156E" w:rsidP="00532AB0">
      <w:bookmarkStart w:id="0" w:name="_GoBack"/>
      <w:r>
        <w:rPr>
          <w:noProof/>
          <w:lang w:eastAsia="ru-RU"/>
        </w:rPr>
        <mc:AlternateContent>
          <mc:Choice Requires="wpc">
            <w:drawing>
              <wp:inline distT="0" distB="0" distL="0" distR="0">
                <wp:extent cx="5486400" cy="9705974"/>
                <wp:effectExtent l="0" t="0" r="0" b="1016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Блок-схема: знак завершения 3"/>
                        <wps:cNvSpPr/>
                        <wps:spPr>
                          <a:xfrm>
                            <a:off x="1800225" y="200025"/>
                            <a:ext cx="1228725" cy="43815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Блок-схема: решение 4"/>
                        <wps:cNvSpPr/>
                        <wps:spPr>
                          <a:xfrm>
                            <a:off x="1505997" y="662164"/>
                            <a:ext cx="1771650" cy="962109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Блок-схема: процесс 5"/>
                        <wps:cNvSpPr/>
                        <wps:spPr>
                          <a:xfrm>
                            <a:off x="1823252" y="3077098"/>
                            <a:ext cx="1143000" cy="55245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Блок-схема: процесс 6"/>
                        <wps:cNvSpPr/>
                        <wps:spPr>
                          <a:xfrm>
                            <a:off x="1676400" y="1914525"/>
                            <a:ext cx="1428750" cy="58102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Надпись 8"/>
                        <wps:cNvSpPr txBox="1"/>
                        <wps:spPr>
                          <a:xfrm>
                            <a:off x="1952625" y="266700"/>
                            <a:ext cx="8953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6156E" w:rsidRDefault="0096156E">
                              <w:r>
                                <w:t>Начало</w:t>
                              </w:r>
                            </w:p>
                            <w:p w:rsidR="0096156E" w:rsidRDefault="0096156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Надпись 9"/>
                        <wps:cNvSpPr txBox="1"/>
                        <wps:spPr>
                          <a:xfrm>
                            <a:off x="1958173" y="925311"/>
                            <a:ext cx="895559" cy="4362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6156E" w:rsidRDefault="0096156E">
                              <w:r>
                                <w:t xml:space="preserve">Проверка </w:t>
                              </w:r>
                              <w:proofErr w:type="spellStart"/>
                              <w:r w:rsidR="00595E83">
                                <w:t>регистраци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Соединительная линия уступом 10"/>
                        <wps:cNvCnPr/>
                        <wps:spPr>
                          <a:xfrm rot="5400000">
                            <a:off x="2246173" y="1768877"/>
                            <a:ext cx="290252" cy="104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Надпись 11"/>
                        <wps:cNvSpPr txBox="1"/>
                        <wps:spPr>
                          <a:xfrm>
                            <a:off x="1793631" y="2039816"/>
                            <a:ext cx="1165608" cy="3768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5E83" w:rsidRDefault="00595E83">
                              <w:r>
                                <w:t>регистрация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Соединительная линия уступом 12"/>
                        <wps:cNvCnPr>
                          <a:stCxn id="4" idx="3"/>
                        </wps:cNvCnPr>
                        <wps:spPr>
                          <a:xfrm>
                            <a:off x="3277647" y="1143144"/>
                            <a:ext cx="279469" cy="184121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Соединительная линия уступом 13"/>
                        <wps:cNvCnPr>
                          <a:endCxn id="5" idx="3"/>
                        </wps:cNvCnPr>
                        <wps:spPr>
                          <a:xfrm rot="10800000" flipV="1">
                            <a:off x="2966253" y="2983970"/>
                            <a:ext cx="590865" cy="369134"/>
                          </a:xfrm>
                          <a:prstGeom prst="bentConnector3">
                            <a:avLst>
                              <a:gd name="adj1" fmla="val -16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Соединительная линия уступом 14"/>
                        <wps:cNvCnPr/>
                        <wps:spPr>
                          <a:xfrm rot="16200000" flipH="1">
                            <a:off x="2101990" y="2784336"/>
                            <a:ext cx="581548" cy="397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Блок-схема: процесс 15"/>
                        <wps:cNvSpPr/>
                        <wps:spPr>
                          <a:xfrm>
                            <a:off x="1808703" y="3978887"/>
                            <a:ext cx="1205802" cy="678524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Надпись 16"/>
                        <wps:cNvSpPr txBox="1"/>
                        <wps:spPr>
                          <a:xfrm>
                            <a:off x="2034791" y="3185328"/>
                            <a:ext cx="703385" cy="3315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5E83" w:rsidRDefault="00595E83">
                              <w:r>
                                <w:t>Вход</w:t>
                              </w:r>
                            </w:p>
                            <w:p w:rsidR="00595E83" w:rsidRDefault="00595E83"/>
                            <w:p w:rsidR="00595E83" w:rsidRDefault="00595E8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Надпись 17"/>
                        <wps:cNvSpPr txBox="1"/>
                        <wps:spPr>
                          <a:xfrm>
                            <a:off x="1928026" y="4089680"/>
                            <a:ext cx="970923" cy="4418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5E83" w:rsidRDefault="00595E83">
                              <w:proofErr w:type="spellStart"/>
                              <w:r>
                                <w:t>Подгрузка</w:t>
                              </w:r>
                              <w:proofErr w:type="spellEnd"/>
                              <w:r>
                                <w:t xml:space="preserve"> книг с БД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Соединительная линия уступом 18"/>
                        <wps:cNvCnPr>
                          <a:endCxn id="15" idx="0"/>
                        </wps:cNvCnPr>
                        <wps:spPr>
                          <a:xfrm rot="16200000" flipH="1">
                            <a:off x="2228513" y="3795536"/>
                            <a:ext cx="349330" cy="1685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Блок-схема: решение 21"/>
                        <wps:cNvSpPr/>
                        <wps:spPr>
                          <a:xfrm>
                            <a:off x="1632855" y="4887565"/>
                            <a:ext cx="1579003" cy="829628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Надпись 22"/>
                        <wps:cNvSpPr txBox="1"/>
                        <wps:spPr>
                          <a:xfrm>
                            <a:off x="1889089" y="4957566"/>
                            <a:ext cx="1040005" cy="641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374B" w:rsidRDefault="0065374B">
                              <w:r>
                                <w:t>Есть ли не проверенные книги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Соединительная линия уступом 24"/>
                        <wps:cNvCnPr/>
                        <wps:spPr>
                          <a:xfrm rot="16200000" flipH="1">
                            <a:off x="2301912" y="4766799"/>
                            <a:ext cx="230139" cy="1075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Соединительная линия уступом 25"/>
                        <wps:cNvCnPr/>
                        <wps:spPr>
                          <a:xfrm rot="16200000" flipH="1">
                            <a:off x="2252080" y="5871597"/>
                            <a:ext cx="330878" cy="3339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Соединительная линия уступом 26"/>
                        <wps:cNvCnPr/>
                        <wps:spPr>
                          <a:xfrm>
                            <a:off x="3211858" y="5302033"/>
                            <a:ext cx="1857535" cy="76143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Блок-схема: решение 28"/>
                        <wps:cNvSpPr/>
                        <wps:spPr>
                          <a:xfrm>
                            <a:off x="1301260" y="6053741"/>
                            <a:ext cx="2255856" cy="127111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Надпись 29"/>
                        <wps:cNvSpPr txBox="1"/>
                        <wps:spPr>
                          <a:xfrm>
                            <a:off x="1706961" y="6394537"/>
                            <a:ext cx="1438173" cy="5978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07E36" w:rsidRPr="0065374B" w:rsidRDefault="00B07E36" w:rsidP="00B07E36">
                              <w:r>
                                <w:t xml:space="preserve">Находится ли книга </w:t>
                              </w:r>
                              <w:r>
                                <w:rPr>
                                  <w:lang w:val="en-US"/>
                                </w:rPr>
                                <w:t>n</w:t>
                              </w:r>
                              <w:r>
                                <w:t xml:space="preserve"> в библиотеки пользователя</w:t>
                              </w:r>
                            </w:p>
                            <w:p w:rsidR="00B07E36" w:rsidRDefault="00B07E3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Соединительная линия уступом 31"/>
                        <wps:cNvCnPr/>
                        <wps:spPr>
                          <a:xfrm rot="16200000" flipH="1">
                            <a:off x="2251406" y="7501666"/>
                            <a:ext cx="358081" cy="251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Блок-схема: процесс 32"/>
                        <wps:cNvSpPr/>
                        <wps:spPr>
                          <a:xfrm>
                            <a:off x="1716803" y="7731687"/>
                            <a:ext cx="1388347" cy="839556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07E36" w:rsidRDefault="00B07E36" w:rsidP="00B07E36">
                              <w:pPr>
                                <w:jc w:val="center"/>
                              </w:pPr>
                              <w:r>
                                <w:t>Подгрузить её состояние в библиотеке пользователя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Соединительная линия уступом 34"/>
                        <wps:cNvCnPr/>
                        <wps:spPr>
                          <a:xfrm rot="10800000" flipV="1">
                            <a:off x="537585" y="8403238"/>
                            <a:ext cx="1874018" cy="283562"/>
                          </a:xfrm>
                          <a:prstGeom prst="bentConnector3">
                            <a:avLst>
                              <a:gd name="adj1" fmla="val 40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Соединительная линия уступом 35"/>
                        <wps:cNvCnPr/>
                        <wps:spPr>
                          <a:xfrm rot="5400000">
                            <a:off x="2484701" y="6604034"/>
                            <a:ext cx="3074305" cy="2044839"/>
                          </a:xfrm>
                          <a:prstGeom prst="bentConnector3">
                            <a:avLst>
                              <a:gd name="adj1" fmla="val 9984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Блок-схема: процесс 36"/>
                        <wps:cNvSpPr/>
                        <wps:spPr>
                          <a:xfrm>
                            <a:off x="1863969" y="8796259"/>
                            <a:ext cx="1140488" cy="48351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07E36" w:rsidRDefault="00B07E36" w:rsidP="00B07E36">
                              <w:pPr>
                                <w:jc w:val="center"/>
                              </w:pPr>
                              <w:r>
                                <w:t xml:space="preserve">Выдача </w:t>
                              </w:r>
                              <w:proofErr w:type="spellStart"/>
                              <w:r>
                                <w:t>резултатов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ая со стрелкой 39"/>
                        <wps:cNvCnPr>
                          <a:stCxn id="36" idx="2"/>
                        </wps:cNvCnPr>
                        <wps:spPr>
                          <a:xfrm flipH="1">
                            <a:off x="2426677" y="9279774"/>
                            <a:ext cx="7536" cy="1003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Соединительная линия уступом 2"/>
                        <wps:cNvCnPr/>
                        <wps:spPr>
                          <a:xfrm rot="5400000" flipH="1" flipV="1">
                            <a:off x="-617384" y="6456657"/>
                            <a:ext cx="3375065" cy="1065127"/>
                          </a:xfrm>
                          <a:prstGeom prst="bentConnector3">
                            <a:avLst>
                              <a:gd name="adj1" fmla="val 10016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Блок-схема: знак завершения 7"/>
                        <wps:cNvSpPr/>
                        <wps:spPr>
                          <a:xfrm>
                            <a:off x="2019718" y="9369476"/>
                            <a:ext cx="909376" cy="335864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486D" w:rsidRPr="00F8486D" w:rsidRDefault="00F8486D" w:rsidP="00F8486D"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6in;height:764.25pt;mso-position-horizontal-relative:char;mso-position-vertical-relative:line" coordsize="54864,9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97053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3" o:spid="_x0000_s1028" type="#_x0000_t116" style="position:absolute;left:18002;top:2000;width:12287;height:4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v8eMUA&#10;AADaAAAADwAAAGRycy9kb3ducmV2LnhtbESPQWvCQBSE7wX/w/IEb3VjC0VSV2lFIQQpVgt6fGZf&#10;kzTZtyG7JvHfdwtCj8PMfMMsVoOpRUetKy0rmE0jEMSZ1SXnCr6O28c5COeRNdaWScGNHKyWo4cF&#10;xtr2/EndweciQNjFqKDwvomldFlBBt3UNsTB+7atQR9km0vdYh/gppZPUfQiDZYcFgpsaF1QVh2u&#10;RkH1ke5v29M5dcnl/L6+7o+7TfWj1GQ8vL2C8DT4//C9nWgFz/B3Jd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q/x4xQAAANoAAAAPAAAAAAAAAAAAAAAAAJgCAABkcnMv&#10;ZG93bnJldi54bWxQSwUGAAAAAAQABAD1AAAAigMAAAAA&#10;" fillcolor="white [3201]" strokecolor="#70ad47 [3209]" strokeweight="1pt"/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4" o:spid="_x0000_s1029" type="#_x0000_t110" style="position:absolute;left:15059;top:6621;width:17717;height:96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84mcEA&#10;AADaAAAADwAAAGRycy9kb3ducmV2LnhtbESPQYvCMBSE7wv+h/AEb9tUWXSpRhFBVoQFbdf7o3m2&#10;xealNLFWf/1GEDwOM/MNs1j1phYdta6yrGAcxSCIc6srLhT8ZdvPbxDOI2usLZOCOzlYLQcfC0y0&#10;vfGRutQXIkDYJaig9L5JpHR5SQZdZBvi4J1ta9AH2RZSt3gLcFPLSRxPpcGKw0KJDW1Kyi/p1Sio&#10;rtl+lrqfDrNDcdzlD69P21+lRsN+PQfhqffv8Ku90wq+4Hkl3AC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fOJnBAAAA2gAAAA8AAAAAAAAAAAAAAAAAmAIAAGRycy9kb3du&#10;cmV2LnhtbFBLBQYAAAAABAAEAPUAAACGAwAAAAA=&#10;" fillcolor="white [3201]" strokecolor="#70ad47 [3209]" strokeweight="1pt"/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5" o:spid="_x0000_s1030" type="#_x0000_t109" style="position:absolute;left:18232;top:30770;width:11430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LswMQA&#10;AADaAAAADwAAAGRycy9kb3ducmV2LnhtbESP3WrCQBSE7wXfYTmF3ukmhUpNXaVEiopQqK3Qy0P2&#10;NAnNng27a37e3hWEXg4z8w2z2gymER05X1tWkM4TEMSF1TWXCr6/3mcvIHxA1thYJgUjedisp5MV&#10;Ztr2/EndKZQiQthnqKAKoc2k9EVFBv3ctsTR+7XOYIjSlVI77CPcNPIpSRbSYM1xocKW8oqKv9PF&#10;KPAfzh9Tm593hyE9bt3P0o7npVKPD8PbK4hAQ/gP39t7reAZblfiDZD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i7MDEAAAA2gAAAA8AAAAAAAAAAAAAAAAAmAIAAGRycy9k&#10;b3ducmV2LnhtbFBLBQYAAAAABAAEAPUAAACJAwAAAAA=&#10;" fillcolor="white [3201]" strokecolor="#70ad47 [3209]" strokeweight="1pt"/>
                <v:shape id="Блок-схема: процесс 6" o:spid="_x0000_s1031" type="#_x0000_t109" style="position:absolute;left:16764;top:19145;width:14287;height:5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Byt8MA&#10;AADaAAAADwAAAGRycy9kb3ducmV2LnhtbESPQWvCQBSE7wX/w/KE3uomPQSTuooopZWA0LRCj4/s&#10;axKafRt2tzH+e1cQehxm5htmtZlML0ZyvrOsIF0kIIhrqztuFHx9vj4tQfiArLG3TAou5GGznj2s&#10;sND2zB80VqEREcK+QAVtCEMhpa9bMugXdiCO3o91BkOUrpHa4TnCTS+fkySTBjuOCy0OtGup/q3+&#10;jAJ/dL5M7e70dpjScu++c3s55Uo9zqftC4hAU/gP39vvWkEGtyvxBs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7Byt8MAAADaAAAADwAAAAAAAAAAAAAAAACYAgAAZHJzL2Rv&#10;d25yZXYueG1sUEsFBgAAAAAEAAQA9QAAAIgDAAAAAA==&#10;" fillcolor="white [3201]" strokecolor="#70ad47 [3209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8" o:spid="_x0000_s1032" type="#_x0000_t202" style="position:absolute;left:19526;top:2667;width:895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<v:textbox>
                    <w:txbxContent>
                      <w:p w:rsidR="0096156E" w:rsidRDefault="0096156E">
                        <w:r>
                          <w:t>Начало</w:t>
                        </w:r>
                      </w:p>
                      <w:p w:rsidR="0096156E" w:rsidRDefault="0096156E"/>
                    </w:txbxContent>
                  </v:textbox>
                </v:shape>
                <v:shape id="Надпись 9" o:spid="_x0000_s1033" type="#_x0000_t202" style="position:absolute;left:19581;top:9253;width:8956;height:4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Cof8UA&#10;AADaAAAADwAAAGRycy9kb3ducmV2LnhtbESPQWvCQBSE7wX/w/KEXkrdVKmt0VWKtCreNFXx9sg+&#10;k2D2bchuk/jv3UKhx2FmvmFmi86UoqHaFZYVvAwiEMSp1QVnCr6Tr+d3EM4jaywtk4IbOVjMew8z&#10;jLVteUfN3mciQNjFqCD3voqldGlOBt3AVsTBu9jaoA+yzqSusQ1wU8phFI2lwYLDQo4VLXNKr/sf&#10;o+D8lJ22rlsd2tHrqPpcN8nbUSdKPfa7jykIT53/D/+1N1rBBH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EKh/xQAAANoAAAAPAAAAAAAAAAAAAAAAAJgCAABkcnMv&#10;ZG93bnJldi54bWxQSwUGAAAAAAQABAD1AAAAigMAAAAA&#10;" fillcolor="white [3201]" stroked="f" strokeweight=".5pt">
                  <v:textbox>
                    <w:txbxContent>
                      <w:p w:rsidR="0096156E" w:rsidRDefault="0096156E">
                        <w:r>
                          <w:t xml:space="preserve">Проверка </w:t>
                        </w:r>
                        <w:proofErr w:type="spellStart"/>
                        <w:r w:rsidR="00595E83">
                          <w:t>регистраци</w:t>
                        </w:r>
                        <w:proofErr w:type="spellEnd"/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10" o:spid="_x0000_s1034" type="#_x0000_t34" style="position:absolute;left:22461;top:17688;width:2903;height:11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C478IAAADbAAAADwAAAGRycy9kb3ducmV2LnhtbESPQYvCQAyF7wv+hyGCt3XqHspaHUUE&#10;lz0tVsVz7MS22MmUzqjVX28OC94S3st7X+bL3jXqRl2oPRuYjBNQxIW3NZcGDvvN5zeoEJEtNp7J&#10;wIMCLBeDjzlm1t85p9sulkpCOGRooIqxzbQORUUOw9i3xKKdfecwytqV2nZ4l3DX6K8kSbXDmqWh&#10;wpbWFRWX3dUZSMPU52myzU+4nZ7W13CcPP9+jBkN+9UMVKQ+vs3/179W8IVefpEB9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MC478IAAADbAAAADwAAAAAAAAAAAAAA&#10;AAChAgAAZHJzL2Rvd25yZXYueG1sUEsFBgAAAAAEAAQA+QAAAJADAAAAAA==&#10;" strokecolor="black [3200]" strokeweight=".5pt">
                  <v:stroke endarrow="block"/>
                </v:shape>
                <v:shape id="Надпись 11" o:spid="_x0000_s1035" type="#_x0000_t202" style="position:absolute;left:17936;top:20398;width:11656;height:3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O+b8A&#10;AADbAAAADwAAAGRycy9kb3ducmV2LnhtbERPTWsCMRC9F/ofwhR6q1l7KNvVKFq0CD1VxfOwGZPg&#10;ZrIkcd3+e1Mo9DaP9znz5eg7MVBMLrCC6aQCQdwG7dgoOB62LzWIlJE1doFJwQ8lWC4eH+bY6HDj&#10;bxr22YgSwqlBBTbnvpEytZY8pknoiQt3DtFjLjAaqSPeSrjv5GtVvUmPjkuDxZ4+LLWX/dUr2KzN&#10;u2lrjHZTa+eG8XT+Mp9KPT+NqxmITGP+F/+5d7rMn8LvL+UAub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G875vwAAANsAAAAPAAAAAAAAAAAAAAAAAJgCAABkcnMvZG93bnJl&#10;di54bWxQSwUGAAAAAAQABAD1AAAAhAMAAAAA&#10;" fillcolor="white [3201]" strokeweight=".5pt">
                  <v:textbox>
                    <w:txbxContent>
                      <w:p w:rsidR="00595E83" w:rsidRDefault="00595E83">
                        <w:r>
                          <w:t>регистрация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2" o:spid="_x0000_s1036" type="#_x0000_t33" style="position:absolute;left:32776;top:11431;width:2795;height:18412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jggcMAAADbAAAADwAAAGRycy9kb3ducmV2LnhtbERP32vCMBB+H+x/CCf4NlMFx6hGEcdQ&#10;YTB0g70ezdlEm0vXxLb61y/CYG/38f28+bJ3lWipCdazgvEoA0FceG25VPD1+fb0AiJEZI2VZ1Jw&#10;pQDLxePDHHPtO95Te4ilSCEcclRgYqxzKUNhyGEY+Zo4cUffOIwJNqXUDXYp3FVykmXP0qHl1GCw&#10;prWh4ny4OAXf0/HO/HzU26N9v542r/bW7dqbUsNBv5qBiNTHf/Gfe6vT/Ancf0kH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44IHDAAAA2wAAAA8AAAAAAAAAAAAA&#10;AAAAoQIAAGRycy9kb3ducmV2LnhtbFBLBQYAAAAABAAEAPkAAACRAwAAAAA=&#10;" strokecolor="black [3200]" strokeweight=".5pt">
                  <v:stroke endarrow="block"/>
                </v:shape>
                <v:shape id="Соединительная линия уступом 13" o:spid="_x0000_s1037" type="#_x0000_t34" style="position:absolute;left:29662;top:29839;width:5909;height:3692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X9AMIAAADbAAAADwAAAGRycy9kb3ducmV2LnhtbERPTWvCQBC9F/wPywje6qZKi6RupCiC&#10;gilUPehtyE6yodnZkF1j/PfdQqG3ebzPWa4G24ieOl87VvAyTUAQF07XXCk4n7bPCxA+IGtsHJOC&#10;B3lYZaOnJaba3fmL+mOoRAxhn6ICE0KbSukLQxb91LXEkStdZzFE2FVSd3iP4baRsyR5kxZrjg0G&#10;W1obKr6PN6vgEszis88pPww9bdb5fl++Hq5KTcbDxzuIQEP4F/+5dzrOn8PvL/EAmf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FX9AMIAAADbAAAADwAAAAAAAAAAAAAA&#10;AAChAgAAZHJzL2Rvd25yZXYueG1sUEsFBgAAAAAEAAQA+QAAAJADAAAAAA==&#10;" adj="-36" strokecolor="black [3200]" strokeweight=".5pt">
                  <v:stroke endarrow="block"/>
                </v:shape>
                <v:shape id="Соединительная линия уступом 14" o:spid="_x0000_s1038" type="#_x0000_t34" style="position:absolute;left:21019;top:27843;width:5815;height:40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CX5sEAAADbAAAADwAAAGRycy9kb3ducmV2LnhtbERPTUvDQBC9C/6HZYTe7MZWtKTdlqoI&#10;ngRrDj0O2eluMDsbsmOS/nu3UPA2j/c5m90UWjVQn5rIBh7mBSjiOtqGnYHq+/1+BSoJssU2Mhk4&#10;U4Ld9vZmg6WNI3/RcBCncginEg14ka7UOtWeAqZ57Igzd4p9QMmwd9r2OObw0OpFUTzpgA3nBo8d&#10;vXqqfw6/wYCTfS345pYvzXlYjMfPqnr2lTGzu2m/BiU0yb/46v6wef4jXH7JB+jt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MJfmwQAAANsAAAAPAAAAAAAAAAAAAAAA&#10;AKECAABkcnMvZG93bnJldi54bWxQSwUGAAAAAAQABAD5AAAAjwMAAAAA&#10;" strokecolor="black [3200]" strokeweight=".5pt">
                  <v:stroke endarrow="block"/>
                </v:shape>
                <v:shape id="Блок-схема: процесс 15" o:spid="_x0000_s1039" type="#_x0000_t109" style="position:absolute;left:18087;top:39788;width:12058;height:67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hfXsAA&#10;AADbAAAADwAAAGRycy9kb3ducmV2LnhtbERP24rCMBB9X/Afwgi+rWkFF61GEUXcRRC8gY9DM7bF&#10;ZlKSqPXvNwsLvs3hXGc6b00tHuR8ZVlB2k9AEOdWV1woOB3XnyMQPiBrrC2Tghd5mM86H1PMtH3y&#10;nh6HUIgYwj5DBWUITSalz0sy6Pu2IY7c1TqDIUJXSO3wGcNNLQdJ8iUNVhwbSmxoWVJ+O9yNAr9z&#10;fpva5Xnz06bblbuM7es8VqrXbRcTEIHa8Bb/u791nD+Ev1/iAXL2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ShfXsAAAADbAAAADwAAAAAAAAAAAAAAAACYAgAAZHJzL2Rvd25y&#10;ZXYueG1sUEsFBgAAAAAEAAQA9QAAAIUDAAAAAA==&#10;" fillcolor="white [3201]" strokecolor="#70ad47 [3209]" strokeweight="1pt"/>
                <v:shape id="Надпись 16" o:spid="_x0000_s1040" type="#_x0000_t202" style="position:absolute;left:20347;top:31853;width:7034;height:3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JWjb8A&#10;AADbAAAADwAAAGRycy9kb3ducmV2LnhtbERPTWsCMRC9F/ofwgjeatYeZLsaRYsthZ6qpedhMybB&#10;zWRJ0nX9901B8DaP9zmrzeg7MVBMLrCC+awCQdwG7dgo+D6+PdUgUkbW2AUmBVdKsFk/Pqyw0eHC&#10;XzQcshElhFODCmzOfSNlai15TLPQExfuFKLHXGA0Uke8lHDfyeeqWkiPjkuDxZ5eLbXnw69XsN+Z&#10;F9PWGO2+1s4N48/p07wrNZ2M2yWITGO+i2/uD13mL+D/l3KAXP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8laNvwAAANsAAAAPAAAAAAAAAAAAAAAAAJgCAABkcnMvZG93bnJl&#10;di54bWxQSwUGAAAAAAQABAD1AAAAhAMAAAAA&#10;" fillcolor="white [3201]" strokeweight=".5pt">
                  <v:textbox>
                    <w:txbxContent>
                      <w:p w:rsidR="00595E83" w:rsidRDefault="00595E83">
                        <w:r>
                          <w:t>Вход</w:t>
                        </w:r>
                      </w:p>
                      <w:p w:rsidR="00595E83" w:rsidRDefault="00595E83"/>
                      <w:p w:rsidR="00595E83" w:rsidRDefault="00595E83"/>
                    </w:txbxContent>
                  </v:textbox>
                </v:shape>
                <v:shape id="Надпись 17" o:spid="_x0000_s1041" type="#_x0000_t202" style="position:absolute;left:19280;top:40896;width:9709;height:4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7zFsAA&#10;AADbAAAADwAAAGRycy9kb3ducmV2LnhtbERPTWsCMRC9F/ofwhR6q9n2UNfVKLbYUvBUFc/DZkyC&#10;m8mSpOv23zeC0Ns83ucsVqPvxEAxucAKnicVCOI2aMdGwWH/8VSDSBlZYxeYFPxSgtXy/m6BjQ4X&#10;/qZhl40oIZwaVGBz7hspU2vJY5qEnrhwpxA95gKjkTripYT7Tr5U1av06Lg0WOzp3VJ73v14BZs3&#10;MzNtjdFuau3cMB5PW/Op1OPDuJ6DyDTmf/HN/aXL/ClcfykHy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7zFsAAAADbAAAADwAAAAAAAAAAAAAAAACYAgAAZHJzL2Rvd25y&#10;ZXYueG1sUEsFBgAAAAAEAAQA9QAAAIUDAAAAAA==&#10;" fillcolor="white [3201]" strokeweight=".5pt">
                  <v:textbox>
                    <w:txbxContent>
                      <w:p w:rsidR="00595E83" w:rsidRDefault="00595E83">
                        <w:proofErr w:type="spellStart"/>
                        <w:r>
                          <w:t>Подгрузка</w:t>
                        </w:r>
                        <w:proofErr w:type="spellEnd"/>
                        <w:r>
                          <w:t xml:space="preserve"> книг с БД</w:t>
                        </w:r>
                      </w:p>
                    </w:txbxContent>
                  </v:textbox>
                </v:shape>
                <v:shape id="Соединительная линия уступом 18" o:spid="_x0000_s1042" type="#_x0000_t34" style="position:absolute;left:22285;top:37954;width:3494;height:169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2d48IAAADbAAAADwAAAGRycy9kb3ducmV2LnhtbESPQUvEQAyF74L/YYjgzZ26gkrd2WVV&#10;BE+Caw8eQyc7U7aTKZ3Ydv+9OQjeEt7Le182uyX1ZqKxdJkd3K4qMMRt9h0HB83X280jmCLIHvvM&#10;5OBMBXbby4sN1j7P/EnTQYLREC41OogiQ21taSMlLKs8EKt2zGNC0XUM1o84a3jq7bqq7m3CjrUh&#10;4kAvkdrT4Sc5CLJvBV/D3XN3ntbz90fTPMTGueurZf8ERmiRf/Pf9btXfIXVX3QAu/0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n2d48IAAADbAAAADwAAAAAAAAAAAAAA&#10;AAChAgAAZHJzL2Rvd25yZXYueG1sUEsFBgAAAAAEAAQA+QAAAJADAAAAAA==&#10;" strokecolor="black [3200]" strokeweight=".5pt">
                  <v:stroke endarrow="block"/>
                </v:shape>
                <v:shape id="Блок-схема: решение 21" o:spid="_x0000_s1043" type="#_x0000_t110" style="position:absolute;left:16328;top:48875;width:15790;height:8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JbSsMA&#10;AADbAAAADwAAAGRycy9kb3ducmV2LnhtbESPQWuDQBSE74H+h+UVektWPbTFZJVSkIZCoNHk/nBf&#10;VOK+FXc1tr8+Wyj0OMzMN8wuX0wvZhpdZ1lBvIlAENdWd9woOFXF+hWE88gae8uk4Jsc5NnDaoep&#10;tjc+0lz6RgQIuxQVtN4PqZSubsmg29iBOHgXOxr0QY6N1CPeAtz0MomiZ2mw47DQ4kDvLdXXcjIK&#10;uqn6fCndx4zVV3Pc1z9en4uDUk+Py9sWhKfF/4f/2nutIInh90v4ATK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JbSsMAAADbAAAADwAAAAAAAAAAAAAAAACYAgAAZHJzL2Rv&#10;d25yZXYueG1sUEsFBgAAAAAEAAQA9QAAAIgDAAAAAA==&#10;" fillcolor="white [3201]" strokecolor="#70ad47 [3209]" strokeweight="1pt"/>
                <v:shape id="Надпись 22" o:spid="_x0000_s1044" type="#_x0000_t202" style="position:absolute;left:18890;top:49575;width:10400;height:6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WaM8IA&#10;AADbAAAADwAAAGRycy9kb3ducmV2LnhtbESPQUsDMRSE74L/ITzBm826B9lum5ZWqgie2ornx+Y1&#10;Cd28LEncrv/eCIUeh5n5hlmuJ9+LkWJygRU8zyoQxF3Qjo2Cr+PbUwMiZWSNfWBS8EsJ1qv7uyW2&#10;Olx4T+MhG1EgnFpUYHMeWilTZ8ljmoWBuHinED3mIqOROuKlwH0v66p6kR4dlwWLA71a6s6HH69g&#10;tzVz0zUY7a7Rzo3T9+nTvCv1+DBtFiAyTfkWvrY/tIK6hv8v5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pZozwgAAANsAAAAPAAAAAAAAAAAAAAAAAJgCAABkcnMvZG93&#10;bnJldi54bWxQSwUGAAAAAAQABAD1AAAAhwMAAAAA&#10;" fillcolor="white [3201]" strokeweight=".5pt">
                  <v:textbox>
                    <w:txbxContent>
                      <w:p w:rsidR="0065374B" w:rsidRDefault="0065374B">
                        <w:r>
                          <w:t>Есть ли не проверенные книги</w:t>
                        </w:r>
                      </w:p>
                    </w:txbxContent>
                  </v:textbox>
                </v:shape>
                <v:shape id="Соединительная линия уступом 24" o:spid="_x0000_s1045" type="#_x0000_t34" style="position:absolute;left:23019;top:47668;width:2301;height:107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xdW8MAAADbAAAADwAAAGRycy9kb3ducmV2LnhtbESPQUvDQBSE70L/w/IK3uzGKCppt6VV&#10;BE+CNQePj+zrbjD7NmRfk/Tfu4LgcZiZb5jNbg6dGmlIbWQDt6sCFHETbcvOQP35evMEKgmyxS4y&#10;GbhQgt12cbXBysaJP2g8ilMZwqlCA16kr7ROjaeAaRV74uyd4hBQshyctgNOGR46XRbFgw7Ycl7w&#10;2NOzp+b7eA4GnOwbwRd3d2gvYzl9vdf1o6+NuV7O+zUooVn+w3/tN2ugvIffL/kH6O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FcXVvDAAAA2wAAAA8AAAAAAAAAAAAA&#10;AAAAoQIAAGRycy9kb3ducmV2LnhtbFBLBQYAAAAABAAEAPkAAACRAwAAAAA=&#10;" strokecolor="black [3200]" strokeweight=".5pt">
                  <v:stroke endarrow="block"/>
                </v:shape>
                <v:shape id="Соединительная линия уступом 25" o:spid="_x0000_s1046" type="#_x0000_t34" style="position:absolute;left:22520;top:58716;width:3309;height:334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D4wMMAAADbAAAADwAAAGRycy9kb3ducmV2LnhtbESPzWrDMBCE74W8g9hAb41cl/7gRAlJ&#10;S6GnQlMfelysjWRqrYy1sZ23rwqFHoeZ+YbZ7ObQqZGG1EY2cLsqQBE30bbsDNSfrzdPoJIgW+wi&#10;k4ELJdhtF1cbrGyc+IPGoziVIZwqNOBF+krr1HgKmFaxJ87eKQ4BJcvBaTvglOGh02VRPOiALecF&#10;jz09e2q+j+dgwMm+EXxxd4f2MpbT13tdP/ramOvlvF+DEprlP/zXfrMGynv4/ZJ/gN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Q+MDDAAAA2wAAAA8AAAAAAAAAAAAA&#10;AAAAoQIAAGRycy9kb3ducmV2LnhtbFBLBQYAAAAABAAEAPkAAACRAwAAAAA=&#10;" strokecolor="black [3200]" strokeweight=".5pt">
                  <v:stroke endarrow="block"/>
                </v:shape>
                <v:shape id="Соединительная линия уступом 26" o:spid="_x0000_s1047" type="#_x0000_t34" style="position:absolute;left:32118;top:53020;width:18575;height:7614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HReMMAAADbAAAADwAAAGRycy9kb3ducmV2LnhtbESPT4vCMBTE74LfIbwFb5oq/qNrFBFE&#10;QfZgu94fzdumu81LaaLWb28WBI/DzPyGWW06W4sbtb5yrGA8SkAQF05XXCr4zvfDJQgfkDXWjknB&#10;gzxs1v3eClPt7nymWxZKESHsU1RgQmhSKX1hyKIfuYY4ej+utRiibEupW7xHuK3lJEnm0mLFccFg&#10;QztDxV92tQoWvzPZnKaXJD985dvzsrtcT2as1OCj236CCNSFd/jVPmoFkzn8f4k/QK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yx0XjDAAAA2wAAAA8AAAAAAAAAAAAA&#10;AAAAoQIAAGRycy9kb3ducmV2LnhtbFBLBQYAAAAABAAEAPkAAACRAwAAAAA=&#10;" strokecolor="black [3200]" strokeweight=".5pt">
                  <v:stroke endarrow="block"/>
                </v:shape>
                <v:shape id="Блок-схема: решение 28" o:spid="_x0000_s1048" type="#_x0000_t110" style="position:absolute;left:13012;top:60537;width:22559;height:127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jy18AA&#10;AADbAAAADwAAAGRycy9kb3ducmV2LnhtbERPTWuDQBC9F/Iflin0VtfmkATjGkIgRAKFRpP74E5V&#10;6s6Ku1HbX989BHJ8vO90N5tOjDS41rKCjygGQVxZ3XKt4Foe3zcgnEfW2FkmBb/kYJctXlJMtJ34&#10;QmPhaxFC2CWooPG+T6R0VUMGXWR74sB928GgD3CopR5wCuGmk8s4XkmDLYeGBns6NFT9FHejoL2X&#10;53XhTiOWX/Ulr/68vh0/lXp7nfdbEJ5m/xQ/3LlWsAxjw5fwA2T2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3jy18AAAADbAAAADwAAAAAAAAAAAAAAAACYAgAAZHJzL2Rvd25y&#10;ZXYueG1sUEsFBgAAAAAEAAQA9QAAAIUDAAAAAA==&#10;" fillcolor="white [3201]" strokecolor="#70ad47 [3209]" strokeweight="1pt"/>
                <v:shape id="Надпись 29" o:spid="_x0000_s1049" type="#_x0000_t202" style="position:absolute;left:17069;top:63945;width:14382;height:5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EIQsEA&#10;AADbAAAADwAAAGRycy9kb3ducmV2LnhtbESPQWsCMRSE74X+h/AKvdWsHsq6GkWLSqEnbfH82DyT&#10;4OZlSdJ1+++bQsHjMDPfMMv16DsxUEwusILppAJB3Abt2Cj4+ty/1CBSRtbYBSYFP5RgvXp8WGKj&#10;w42PNJyyEQXCqUEFNue+kTK1ljymSeiJi3cJ0WMuMhqpI94K3HdyVlWv0qPjsmCxpzdL7fX07RXs&#10;tmZu2hqj3dXauWE8Xz7MQannp3GzAJFpzPfwf/tdK5jN4e9L+Q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CELBAAAA2wAAAA8AAAAAAAAAAAAAAAAAmAIAAGRycy9kb3du&#10;cmV2LnhtbFBLBQYAAAAABAAEAPUAAACGAwAAAAA=&#10;" fillcolor="white [3201]" strokeweight=".5pt">
                  <v:textbox>
                    <w:txbxContent>
                      <w:p w:rsidR="00B07E36" w:rsidRPr="0065374B" w:rsidRDefault="00B07E36" w:rsidP="00B07E36">
                        <w:r>
                          <w:t xml:space="preserve">Находится ли книга </w:t>
                        </w:r>
                        <w:r>
                          <w:rPr>
                            <w:lang w:val="en-US"/>
                          </w:rPr>
                          <w:t>n</w:t>
                        </w:r>
                        <w:r>
                          <w:t xml:space="preserve"> в библиотеки пользователя</w:t>
                        </w:r>
                      </w:p>
                      <w:p w:rsidR="00B07E36" w:rsidRDefault="00B07E36"/>
                    </w:txbxContent>
                  </v:textbox>
                </v:shape>
                <v:shape id="Соединительная линия уступом 31" o:spid="_x0000_s1050" type="#_x0000_t34" style="position:absolute;left:22513;top:75016;width:3581;height:26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JoHsMAAADbAAAADwAAAGRycy9kb3ducmV2LnhtbESPwWrDMBBE74X8g9hAb42cBNriRglJ&#10;Q6CnQhMfelysrWRirYy1tZ2/rwqFHoeZecNsdlNo1UB9aiIbWC4KUMR1tA07A9Xl9PAMKgmyxTYy&#10;GbhRgt12drfB0saRP2g4i1MZwqlEA16kK7VOtaeAaRE74ux9xT6gZNk7bXscMzy0elUUjzpgw3nB&#10;Y0evnurr+TsYcLKvBY9ufWhuw2r8fK+qJ18Zcz+f9i+ghCb5D/+136yB9RJ+v+Qfo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yaB7DAAAA2wAAAA8AAAAAAAAAAAAA&#10;AAAAoQIAAGRycy9kb3ducmV2LnhtbFBLBQYAAAAABAAEAPkAAACRAwAAAAA=&#10;" strokecolor="black [3200]" strokeweight=".5pt">
                  <v:stroke endarrow="block"/>
                </v:shape>
                <v:shape id="Блок-схема: процесс 32" o:spid="_x0000_s1051" type="#_x0000_t109" style="position:absolute;left:17168;top:77316;width:13883;height:83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SbSsMA&#10;AADbAAAADwAAAGRycy9kb3ducmV2LnhtbESP3YrCMBSE7xd8h3AE79a0CstajSKKqAgL/oGXh+bY&#10;FpuTkkStb79ZWPBymJlvmMmsNbV4kPOVZQVpPwFBnFtdcaHgdFx9foPwAVljbZkUvMjDbNr5mGCm&#10;7ZP39DiEQkQI+wwVlCE0mZQ+L8mg79uGOHpX6wyGKF0htcNnhJtaDpLkSxqsOC6U2NCipPx2uBsF&#10;/sf5XWoX5/W2TXdLdxnZ13mkVK/bzscgArXhHf5vb7SC4QD+vsQfIK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SbSsMAAADbAAAADwAAAAAAAAAAAAAAAACYAgAAZHJzL2Rv&#10;d25yZXYueG1sUEsFBgAAAAAEAAQA9QAAAIgDAAAAAA==&#10;" fillcolor="white [3201]" strokecolor="#70ad47 [3209]" strokeweight="1pt">
                  <v:textbox>
                    <w:txbxContent>
                      <w:p w:rsidR="00B07E36" w:rsidRDefault="00B07E36" w:rsidP="00B07E36">
                        <w:pPr>
                          <w:jc w:val="center"/>
                        </w:pPr>
                        <w:r>
                          <w:t>Подгрузить её состояние в библиотеке пользователя</w:t>
                        </w:r>
                      </w:p>
                    </w:txbxContent>
                  </v:textbox>
                </v:shape>
                <v:shape id="Соединительная линия уступом 34" o:spid="_x0000_s1052" type="#_x0000_t34" style="position:absolute;left:5375;top:84032;width:18741;height:2836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8l4sUAAADbAAAADwAAAGRycy9kb3ducmV2LnhtbESPQWvCQBSE7wX/w/IEb3Xj1opEVxGr&#10;4KlULdLjI/tM0mbfhuxqor++Wyh4HGbmG2a+7GwlrtT40rGG0TABQZw5U3Ku4fO4fZ6C8AHZYOWY&#10;NNzIw3LRe5pjalzLe7oeQi4ihH2KGooQ6lRKnxVk0Q9dTRy9s2sshiibXJoG2wi3lVRJMpEWS44L&#10;Bda0Lij7OVyshnalTtvv++TNvdrNx+b9pL7UVGk96HerGYhAXXiE/9s7o+FlDH9f4g+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X8l4sUAAADbAAAADwAAAAAAAAAA&#10;AAAAAAChAgAAZHJzL2Rvd25yZXYueG1sUEsFBgAAAAAEAAQA+QAAAJMDAAAAAA==&#10;" adj="87" strokecolor="black [3200]" strokeweight=".5pt">
                  <v:stroke endarrow="block"/>
                </v:shape>
                <v:shape id="Соединительная линия уступом 35" o:spid="_x0000_s1053" type="#_x0000_t34" style="position:absolute;left:24846;top:66041;width:30743;height:20448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tM98AAAADbAAAADwAAAGRycy9kb3ducmV2LnhtbESP3YrCMBSE7xd8h3AE79ZUxR+qUWRB&#10;EK/8e4BDc2xLm5PQZNv69kYQvBxm5htms+tNLVpqfGlZwWScgCDOrC45V3C/HX5XIHxA1lhbJgVP&#10;8rDbDn42mGrb8YXaa8hFhLBPUUERgkul9FlBBv3YOuLoPWxjMETZ5FI32EW4qeU0SRbSYMlxoUBH&#10;fwVl1fXfKDjfT6tHXzm9PLlbyLqWua1YqdGw369BBOrDN/xpH7WC2RzeX+IPkN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S7TPfAAAAA2wAAAA8AAAAAAAAAAAAAAAAA&#10;oQIAAGRycy9kb3ducmV2LnhtbFBLBQYAAAAABAAEAPkAAACOAwAAAAA=&#10;" adj="21567" strokecolor="black [3200]" strokeweight=".5pt">
                  <v:stroke endarrow="block"/>
                </v:shape>
                <v:shape id="Блок-схема: процесс 36" o:spid="_x0000_s1054" type="#_x0000_t109" style="position:absolute;left:18639;top:87962;width:11405;height:4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+dScMA&#10;AADbAAAADwAAAGRycy9kb3ducmV2LnhtbESP3YrCMBSE7xd8h3CEvVvTKshajSLK4oqw4B94eWiO&#10;bbE5KUlW69sbQfBymJlvmMmsNbW4kvOVZQVpLwFBnFtdcaHgsP/5+gbhA7LG2jIpuJOH2bTzMcFM&#10;2xtv6boLhYgQ9hkqKENoMil9XpJB37MNcfTO1hkMUbpCaoe3CDe17CfJUBqsOC6U2NCipPyy+zcK&#10;/J/zm9Qujqt1m26W7jSy9+NIqc9uOx+DCNSGd/jV/tUKBkN4fok/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+dScMAAADbAAAADwAAAAAAAAAAAAAAAACYAgAAZHJzL2Rv&#10;d25yZXYueG1sUEsFBgAAAAAEAAQA9QAAAIgDAAAAAA==&#10;" fillcolor="white [3201]" strokecolor="#70ad47 [3209]" strokeweight="1pt">
                  <v:textbox>
                    <w:txbxContent>
                      <w:p w:rsidR="00B07E36" w:rsidRDefault="00B07E36" w:rsidP="00B07E36">
                        <w:pPr>
                          <w:jc w:val="center"/>
                        </w:pPr>
                        <w:r>
                          <w:t xml:space="preserve">Выдача </w:t>
                        </w:r>
                        <w:proofErr w:type="spellStart"/>
                        <w:r>
                          <w:t>резултатов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9" o:spid="_x0000_s1055" type="#_x0000_t32" style="position:absolute;left:24266;top:92797;width:76;height:100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wCs8YAAADbAAAADwAAAGRycy9kb3ducmV2LnhtbESPT2vCQBTE70K/w/IKvRTdtLai0VXa&#10;iNCrf0C9PbLPbGz2bZrdxrSf3i0UPA4z8xtmtuhsJVpqfOlYwdMgAUGcO11yoWC3XfXHIHxA1lg5&#10;JgU/5GExv+vNMNXuwmtqN6EQEcI+RQUmhDqV0ueGLPqBq4mjd3KNxRBlU0jd4CXCbSWfk2QkLZYc&#10;FwzWlBnKPzffVsHx9Krb92xZ5uaQDfePL79f58NSqYf77m0KIlAXbuH/9odWMJzA35f4A+T8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hsArPGAAAA2wAAAA8AAAAAAAAA&#10;AAAAAAAAoQIAAGRycy9kb3ducmV2LnhtbFBLBQYAAAAABAAEAPkAAACUAwAAAAA=&#10;" strokecolor="#5b9bd5 [3204]" strokeweight=".5pt">
                  <v:stroke endarrow="block" joinstyle="miter"/>
                </v:shape>
                <v:shape id="Соединительная линия уступом 2" o:spid="_x0000_s1056" type="#_x0000_t34" style="position:absolute;left:-6175;top:64566;width:33751;height:10652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jpdcMAAADaAAAADwAAAGRycy9kb3ducmV2LnhtbESPQWvCQBSE74L/YXmCN91UayupqxQh&#10;UsSLaS/eHtlnkjb7Nt1dNf57VxA8DjPzDbNYdaYRZ3K+tqzgZZyAIC6srrlU8POdjeYgfEDW2Fgm&#10;BVfysFr2ewtMtb3wns55KEWEsE9RQRVCm0rpi4oM+rFtiaN3tM5giNKVUju8RLhp5CRJ3qTBmuNC&#10;hS2tKyr+8pNR4N37drqv9evvZpZt/fy/OGWHnVLDQff5ASJQF57hR/tLK5jA/Uq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Y6XXDAAAA2gAAAA8AAAAAAAAAAAAA&#10;AAAAoQIAAGRycy9kb3ducmV2LnhtbFBLBQYAAAAABAAEAPkAAACRAwAAAAA=&#10;" adj="21636" strokecolor="black [3200]" strokeweight=".5pt">
                  <v:stroke endarrow="block"/>
                </v:shape>
                <v:shape id="Блок-схема: знак завершения 7" o:spid="_x0000_s1057" type="#_x0000_t116" style="position:absolute;left:20197;top:93694;width:9093;height:33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D6e8UA&#10;AADaAAAADwAAAGRycy9kb3ducmV2LnhtbESPQWvCQBSE7wX/w/IEb3VjD62krtKKQghSrBb0+My+&#10;Jmmyb0N2TeK/7xaEHoeZ+YZZrAZTi45aV1pWMJtGIIgzq0vOFXwdt49zEM4ja6wtk4IbOVgtRw8L&#10;jLXt+ZO6g89FgLCLUUHhfRNL6bKCDLqpbYiD921bgz7INpe6xT7ATS2fouhZGiw5LBTY0LqgrDpc&#10;jYLqI93ftqdz6pLL+X193R93m+pHqcl4eHsF4Wnw/+F7O9EKXuDvSrgB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kPp7xQAAANoAAAAPAAAAAAAAAAAAAAAAAJgCAABkcnMv&#10;ZG93bnJldi54bWxQSwUGAAAAAAQABAD1AAAAigMAAAAA&#10;" fillcolor="white [3201]" strokecolor="#70ad47 [3209]" strokeweight="1pt">
                  <v:textbox>
                    <w:txbxContent>
                      <w:p w:rsidR="00F8486D" w:rsidRPr="00F8486D" w:rsidRDefault="00F8486D" w:rsidP="00F8486D">
                        <w:r>
                          <w:t>конец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  <w:r w:rsidR="00532AB0" w:rsidRPr="00532AB0">
        <w:t xml:space="preserve"> </w:t>
      </w:r>
    </w:p>
    <w:sectPr w:rsidR="00532AB0" w:rsidRPr="00653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553"/>
    <w:rsid w:val="000B1553"/>
    <w:rsid w:val="00532AB0"/>
    <w:rsid w:val="00595E83"/>
    <w:rsid w:val="005C115E"/>
    <w:rsid w:val="0065374B"/>
    <w:rsid w:val="00864066"/>
    <w:rsid w:val="0096156E"/>
    <w:rsid w:val="009C39EC"/>
    <w:rsid w:val="00B07E36"/>
    <w:rsid w:val="00F8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793E0-C393-4547-B1B6-13D0C3FD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A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45F60-CF31-4D7E-8227-79DEEFCDE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2026-02-05T03:10:00Z</dcterms:created>
  <dcterms:modified xsi:type="dcterms:W3CDTF">2026-02-06T02:41:00Z</dcterms:modified>
</cp:coreProperties>
</file>