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8693" w14:textId="66454297" w:rsidR="009A1D7C" w:rsidRDefault="009A1D7C" w:rsidP="009A1D7C">
      <w:r w:rsidRPr="009A1D7C">
        <w:rPr>
          <w:rStyle w:val="Heading1Char"/>
        </w:rPr>
        <w:t xml:space="preserve">Guidelines for the </w:t>
      </w:r>
      <w:r w:rsidRPr="00F73304">
        <w:rPr>
          <w:rStyle w:val="Heading1Char"/>
        </w:rPr>
        <w:t>Final</w:t>
      </w:r>
      <w:r w:rsidRPr="009A1D7C">
        <w:rPr>
          <w:rStyle w:val="Heading1Char"/>
        </w:rPr>
        <w:t xml:space="preserve"> Honours Project Report</w:t>
      </w:r>
      <w:r w:rsidRPr="009A1D7C">
        <w:br/>
        <w:t>This document outlines the required structure and content for your final Honours Project report. The report is a formal document that demonstrates your ability to conduct independent work, apply your disciplinary knowledge, and communicate your findings effectively. While the core structure is mandatory, you should adapt the emphasis and content of each section to fit the nature of your specific project (e.g., theoretical proof, software development, experimental analysis, design project).</w:t>
      </w:r>
    </w:p>
    <w:p w14:paraId="113FFEA8" w14:textId="1854A9AC" w:rsidR="00F73304" w:rsidRDefault="00F73304" w:rsidP="00F73304">
      <w:pPr>
        <w:pStyle w:val="Heading2"/>
      </w:pPr>
      <w:r>
        <w:t>Report Format</w:t>
      </w:r>
    </w:p>
    <w:p w14:paraId="071FB99A" w14:textId="72FA8EAA" w:rsidR="009A1D7C" w:rsidRDefault="009A1D7C" w:rsidP="009A1D7C">
      <w:r>
        <w:t>The report should be formatted as a justified, single-spaced, 12pt font document using an appropriate word processing system such as Microsoft Word, OpenOffice Writer or LaTeX and converted to a PDF file. The length of the report is likely to depend, for example, on the number of images included. As a guide, you should aim for about 35 pages. The minimum word count is 15,000 words.</w:t>
      </w:r>
    </w:p>
    <w:p w14:paraId="2D5F9939" w14:textId="113EC5B0" w:rsidR="00F73304" w:rsidRDefault="00F73304" w:rsidP="00F73304">
      <w:pPr>
        <w:pStyle w:val="Heading2"/>
      </w:pPr>
      <w:r>
        <w:t>Audience</w:t>
      </w:r>
    </w:p>
    <w:p w14:paraId="67186575" w14:textId="0CDA4A43" w:rsidR="00F73304" w:rsidRPr="009A1D7C" w:rsidRDefault="00F73304" w:rsidP="00F73304">
      <w:r w:rsidRPr="009A1D7C">
        <w:t xml:space="preserve">Write for a technically proficient reader who is </w:t>
      </w:r>
      <w:r w:rsidRPr="009A1D7C">
        <w:rPr>
          <w:i/>
          <w:iCs/>
        </w:rPr>
        <w:t>not</w:t>
      </w:r>
      <w:r w:rsidRPr="009A1D7C">
        <w:t xml:space="preserve"> necessarily an expert in your specific sub-field. Explain concepts clearly.</w:t>
      </w:r>
    </w:p>
    <w:p w14:paraId="699EBE4A" w14:textId="77777777" w:rsidR="00F73304" w:rsidRDefault="00F73304" w:rsidP="00F73304">
      <w:pPr>
        <w:pStyle w:val="Heading2"/>
      </w:pPr>
      <w:r w:rsidRPr="009A1D7C">
        <w:t>Tone and Style</w:t>
      </w:r>
    </w:p>
    <w:p w14:paraId="2DF9307E" w14:textId="647CDE00" w:rsidR="00F73304" w:rsidRPr="009A1D7C" w:rsidRDefault="00F73304" w:rsidP="00F73304">
      <w:r w:rsidRPr="009A1D7C">
        <w:t xml:space="preserve">Use a formal, academic tone. </w:t>
      </w:r>
      <w:r w:rsidR="000B0607">
        <w:t xml:space="preserve"> </w:t>
      </w:r>
      <w:r w:rsidR="00403C2F" w:rsidRPr="00403C2F">
        <w:t xml:space="preserve">To ensure a consistent and professional scholarly voice, </w:t>
      </w:r>
      <w:r w:rsidR="00403C2F">
        <w:t>you</w:t>
      </w:r>
      <w:r w:rsidR="00403C2F" w:rsidRPr="00403C2F">
        <w:t xml:space="preserve"> must adopt either the first-person plural (e.g., "we argue," "our analysis shows") or the third person (e.g., "the data suggest," "it was concluded") and maintain that chosen perspective uniformly throughout the entire document.</w:t>
      </w:r>
    </w:p>
    <w:p w14:paraId="7775D394" w14:textId="6F4A7034" w:rsidR="00F73304" w:rsidRDefault="00F73304" w:rsidP="00F73304">
      <w:pPr>
        <w:pStyle w:val="Heading2"/>
      </w:pPr>
      <w:r w:rsidRPr="009A1D7C">
        <w:t>Reproducibility</w:t>
      </w:r>
    </w:p>
    <w:p w14:paraId="4BC61655" w14:textId="247E88AB" w:rsidR="00F73304" w:rsidRPr="009A1D7C" w:rsidRDefault="00F73304" w:rsidP="00F73304">
      <w:r w:rsidRPr="009A1D7C">
        <w:t>A key hallmark of good research is that another person could reproduce your work based on your report. Ensure your methodology is described with sufficient detail</w:t>
      </w:r>
      <w:r w:rsidR="00403C2F">
        <w:t xml:space="preserve"> to be reproducible. </w:t>
      </w:r>
    </w:p>
    <w:p w14:paraId="5A3EFEF8" w14:textId="77777777" w:rsidR="00F73304" w:rsidRDefault="00F73304" w:rsidP="00F73304">
      <w:pPr>
        <w:pStyle w:val="Heading2"/>
      </w:pPr>
      <w:r w:rsidRPr="009A1D7C">
        <w:t>Discipline-Specific Norms</w:t>
      </w:r>
    </w:p>
    <w:p w14:paraId="09539C70" w14:textId="2DA97D77" w:rsidR="00F73304" w:rsidRPr="009A1D7C" w:rsidRDefault="00F73304" w:rsidP="00F73304">
      <w:r w:rsidRPr="009A1D7C">
        <w:t>Consult with your project supervisor about any specific conventions or expectations in your field (e.g., specific software for diagrams, standard tests in engineering, specific proof structures in mathematics).</w:t>
      </w:r>
    </w:p>
    <w:p w14:paraId="67A53B31" w14:textId="77777777" w:rsidR="00F73304" w:rsidRDefault="00F73304" w:rsidP="00F73304"/>
    <w:p w14:paraId="31B2237D" w14:textId="77777777" w:rsidR="00F73304" w:rsidRPr="009A1D7C" w:rsidRDefault="00F73304" w:rsidP="009A1D7C">
      <w:pPr>
        <w:rPr>
          <w:b/>
          <w:bCs/>
        </w:rPr>
      </w:pPr>
    </w:p>
    <w:p w14:paraId="437991F0" w14:textId="77777777" w:rsidR="009A1D7C" w:rsidRPr="009A1D7C" w:rsidRDefault="009A1D7C" w:rsidP="009A1D7C">
      <w:pPr>
        <w:pStyle w:val="ListParagraph"/>
      </w:pPr>
    </w:p>
    <w:p w14:paraId="556D8F6A" w14:textId="77777777" w:rsidR="00F73304" w:rsidRDefault="00F73304">
      <w:pPr>
        <w:rPr>
          <w:b/>
          <w:bCs/>
        </w:rPr>
      </w:pPr>
      <w:r>
        <w:rPr>
          <w:b/>
          <w:bCs/>
        </w:rPr>
        <w:br w:type="page"/>
      </w:r>
    </w:p>
    <w:p w14:paraId="42777B50" w14:textId="3EBF8C13" w:rsidR="009A1D7C" w:rsidRPr="009A1D7C" w:rsidRDefault="009A1D7C" w:rsidP="00F73304">
      <w:pPr>
        <w:pStyle w:val="Heading1"/>
      </w:pPr>
      <w:r w:rsidRPr="009A1D7C">
        <w:lastRenderedPageBreak/>
        <w:t>Core Report Structure</w:t>
      </w:r>
    </w:p>
    <w:p w14:paraId="7CC27198" w14:textId="77777777" w:rsidR="009A1D7C" w:rsidRPr="009A1D7C" w:rsidRDefault="009A1D7C" w:rsidP="009A1D7C">
      <w:r w:rsidRPr="009A1D7C">
        <w:t>The main body of the report should contain the following sections in order:</w:t>
      </w:r>
    </w:p>
    <w:p w14:paraId="4A8CC3A3" w14:textId="77777777" w:rsidR="009A1D7C" w:rsidRPr="009A1D7C" w:rsidRDefault="009A1D7C" w:rsidP="00F73304">
      <w:pPr>
        <w:pStyle w:val="Heading2"/>
      </w:pPr>
      <w:r w:rsidRPr="009A1D7C">
        <w:t>Front Matter</w:t>
      </w:r>
    </w:p>
    <w:p w14:paraId="153A21F4" w14:textId="77777777" w:rsidR="009A1D7C" w:rsidRPr="009A1D7C" w:rsidRDefault="009A1D7C" w:rsidP="009A1D7C">
      <w:pPr>
        <w:numPr>
          <w:ilvl w:val="0"/>
          <w:numId w:val="1"/>
        </w:numPr>
      </w:pPr>
      <w:r w:rsidRPr="009A1D7C">
        <w:rPr>
          <w:rStyle w:val="IntenseEmphasis"/>
        </w:rPr>
        <w:t>Title Page:</w:t>
      </w:r>
      <w:r w:rsidRPr="009A1D7C">
        <w:t xml:space="preserve"> Project title, your name, your degree program, your supervisor's name, the university name, and the date of submission.</w:t>
      </w:r>
    </w:p>
    <w:p w14:paraId="72354A08" w14:textId="77777777" w:rsidR="009A1D7C" w:rsidRPr="009A1D7C" w:rsidRDefault="009A1D7C" w:rsidP="009A1D7C">
      <w:pPr>
        <w:numPr>
          <w:ilvl w:val="0"/>
          <w:numId w:val="1"/>
        </w:numPr>
      </w:pPr>
      <w:r w:rsidRPr="009A1D7C">
        <w:rPr>
          <w:rStyle w:val="IntenseEmphasis"/>
        </w:rPr>
        <w:t>Abstract:</w:t>
      </w:r>
      <w:r w:rsidRPr="009A1D7C">
        <w:t xml:space="preserve"> A concise summary (approx. 250-300 words) of the entire project. It must state the </w:t>
      </w:r>
      <w:r w:rsidRPr="009A1D7C">
        <w:rPr>
          <w:b/>
          <w:bCs/>
        </w:rPr>
        <w:t>problem</w:t>
      </w:r>
      <w:r w:rsidRPr="009A1D7C">
        <w:t xml:space="preserve">, the </w:t>
      </w:r>
      <w:r w:rsidRPr="009A1D7C">
        <w:rPr>
          <w:b/>
          <w:bCs/>
        </w:rPr>
        <w:t>methodology/approach</w:t>
      </w:r>
      <w:r w:rsidRPr="009A1D7C">
        <w:t xml:space="preserve"> used, the </w:t>
      </w:r>
      <w:r w:rsidRPr="009A1D7C">
        <w:rPr>
          <w:b/>
          <w:bCs/>
        </w:rPr>
        <w:t>key results/findings</w:t>
      </w:r>
      <w:r w:rsidRPr="009A1D7C">
        <w:t xml:space="preserve">, and the </w:t>
      </w:r>
      <w:r w:rsidRPr="009A1D7C">
        <w:rPr>
          <w:b/>
          <w:bCs/>
        </w:rPr>
        <w:t>main conclusion/significance</w:t>
      </w:r>
      <w:r w:rsidRPr="009A1D7C">
        <w:t>.</w:t>
      </w:r>
    </w:p>
    <w:p w14:paraId="0165FE2F" w14:textId="77777777" w:rsidR="009A1D7C" w:rsidRPr="009A1D7C" w:rsidRDefault="009A1D7C" w:rsidP="009A1D7C">
      <w:pPr>
        <w:numPr>
          <w:ilvl w:val="0"/>
          <w:numId w:val="1"/>
        </w:numPr>
      </w:pPr>
      <w:r w:rsidRPr="009A1D7C">
        <w:rPr>
          <w:rStyle w:val="IntenseEmphasis"/>
        </w:rPr>
        <w:t>Table of Contents:</w:t>
      </w:r>
      <w:r w:rsidRPr="009A1D7C">
        <w:t xml:space="preserve"> Lists all sections, subsections, and their page numbers.</w:t>
      </w:r>
    </w:p>
    <w:p w14:paraId="484D1930" w14:textId="77777777" w:rsidR="009A1D7C" w:rsidRPr="009A1D7C" w:rsidRDefault="009A1D7C" w:rsidP="009A1D7C">
      <w:pPr>
        <w:numPr>
          <w:ilvl w:val="0"/>
          <w:numId w:val="1"/>
        </w:numPr>
      </w:pPr>
      <w:r w:rsidRPr="009A1D7C">
        <w:rPr>
          <w:rStyle w:val="IntenseEmphasis"/>
        </w:rPr>
        <w:t>Acknowledgements:</w:t>
      </w:r>
      <w:r w:rsidRPr="009A1D7C">
        <w:t xml:space="preserve"> A brief section to thank your supervisor, industry partners, lab technicians, or anyone who provided significant assistance.</w:t>
      </w:r>
    </w:p>
    <w:p w14:paraId="50CC1C74" w14:textId="77777777" w:rsidR="009A1D7C" w:rsidRPr="009A1D7C" w:rsidRDefault="009A1D7C" w:rsidP="00F73304">
      <w:pPr>
        <w:pStyle w:val="Heading2"/>
      </w:pPr>
      <w:r w:rsidRPr="009A1D7C">
        <w:t>Main Body</w:t>
      </w:r>
    </w:p>
    <w:p w14:paraId="416C7C10" w14:textId="77777777" w:rsidR="009A1D7C" w:rsidRPr="009A1D7C" w:rsidRDefault="009A1D7C" w:rsidP="00F73304">
      <w:pPr>
        <w:pStyle w:val="Heading3"/>
      </w:pPr>
      <w:r w:rsidRPr="009A1D7C">
        <w:t>1. Introduction</w:t>
      </w:r>
    </w:p>
    <w:p w14:paraId="79E03731" w14:textId="77777777" w:rsidR="009A1D7C" w:rsidRPr="009A1D7C" w:rsidRDefault="009A1D7C" w:rsidP="009A1D7C">
      <w:pPr>
        <w:numPr>
          <w:ilvl w:val="0"/>
          <w:numId w:val="2"/>
        </w:numPr>
      </w:pPr>
      <w:r w:rsidRPr="009A1D7C">
        <w:rPr>
          <w:rStyle w:val="IntenseEmphasis"/>
        </w:rPr>
        <w:t>Background and Motivation:</w:t>
      </w:r>
      <w:r w:rsidRPr="009A1D7C">
        <w:t xml:space="preserve"> What is the broader context of the problem? Why is it important or interesting?</w:t>
      </w:r>
    </w:p>
    <w:p w14:paraId="29B25AA6" w14:textId="77777777" w:rsidR="009A1D7C" w:rsidRPr="009A1D7C" w:rsidRDefault="009A1D7C" w:rsidP="009A1D7C">
      <w:pPr>
        <w:numPr>
          <w:ilvl w:val="0"/>
          <w:numId w:val="2"/>
        </w:numPr>
      </w:pPr>
      <w:r w:rsidRPr="009A1D7C">
        <w:rPr>
          <w:rStyle w:val="IntenseEmphasis"/>
        </w:rPr>
        <w:t>Problem Statement:</w:t>
      </w:r>
      <w:r w:rsidRPr="009A1D7C">
        <w:t xml:space="preserve"> A clear and concise description of the specific problem your project addresses. What is the gap in knowledge or the practical need you are fulfilling?</w:t>
      </w:r>
    </w:p>
    <w:p w14:paraId="3A4C51EB" w14:textId="77777777" w:rsidR="009A1D7C" w:rsidRPr="009A1D7C" w:rsidRDefault="009A1D7C" w:rsidP="009A1D7C">
      <w:pPr>
        <w:numPr>
          <w:ilvl w:val="0"/>
          <w:numId w:val="2"/>
        </w:numPr>
      </w:pPr>
      <w:r w:rsidRPr="009A1D7C">
        <w:rPr>
          <w:rStyle w:val="IntenseEmphasis"/>
        </w:rPr>
        <w:t>Aims and Objectives:</w:t>
      </w:r>
      <w:r w:rsidRPr="009A1D7C">
        <w:t xml:space="preserve"> State the overall aim of the project and list the specific, measurable objectives you set out to achieve.</w:t>
      </w:r>
    </w:p>
    <w:p w14:paraId="1CEF8661" w14:textId="77777777" w:rsidR="009A1D7C" w:rsidRPr="009A1D7C" w:rsidRDefault="009A1D7C" w:rsidP="009A1D7C">
      <w:pPr>
        <w:numPr>
          <w:ilvl w:val="0"/>
          <w:numId w:val="2"/>
        </w:numPr>
      </w:pPr>
      <w:r w:rsidRPr="009A1D7C">
        <w:rPr>
          <w:rStyle w:val="IntenseEmphasis"/>
        </w:rPr>
        <w:t>Scope and Limitations:</w:t>
      </w:r>
      <w:r w:rsidRPr="009A1D7C">
        <w:t xml:space="preserve"> Define the boundaries of your work. What did you choose </w:t>
      </w:r>
      <w:r w:rsidRPr="009A1D7C">
        <w:rPr>
          <w:i/>
          <w:iCs/>
        </w:rPr>
        <w:t>not</w:t>
      </w:r>
      <w:r w:rsidRPr="009A1D7C">
        <w:t xml:space="preserve"> to do? What are the constraints (time, resources, data availability)?</w:t>
      </w:r>
    </w:p>
    <w:p w14:paraId="2C030132" w14:textId="77777777" w:rsidR="009A1D7C" w:rsidRPr="009A1D7C" w:rsidRDefault="009A1D7C" w:rsidP="009A1D7C">
      <w:pPr>
        <w:numPr>
          <w:ilvl w:val="0"/>
          <w:numId w:val="2"/>
        </w:numPr>
      </w:pPr>
      <w:r w:rsidRPr="009A1D7C">
        <w:rPr>
          <w:rStyle w:val="IntenseEmphasis"/>
        </w:rPr>
        <w:t>Report Outline:</w:t>
      </w:r>
      <w:r w:rsidRPr="009A1D7C">
        <w:t xml:space="preserve"> Briefly describe the structure of the rest of the report.</w:t>
      </w:r>
    </w:p>
    <w:p w14:paraId="0A51995C" w14:textId="77777777" w:rsidR="009A1D7C" w:rsidRPr="009A1D7C" w:rsidRDefault="009A1D7C" w:rsidP="00F73304">
      <w:pPr>
        <w:pStyle w:val="Heading3"/>
      </w:pPr>
      <w:r w:rsidRPr="009A1D7C">
        <w:t>2. Literature Review / Background Theory</w:t>
      </w:r>
    </w:p>
    <w:p w14:paraId="777508C1" w14:textId="77777777" w:rsidR="009A1D7C" w:rsidRPr="009A1D7C" w:rsidRDefault="009A1D7C" w:rsidP="009A1D7C">
      <w:pPr>
        <w:numPr>
          <w:ilvl w:val="0"/>
          <w:numId w:val="3"/>
        </w:numPr>
      </w:pPr>
      <w:r w:rsidRPr="009A1D7C">
        <w:rPr>
          <w:rStyle w:val="IntenseEmphasis"/>
        </w:rPr>
        <w:t>Context:</w:t>
      </w:r>
      <w:r w:rsidRPr="009A1D7C">
        <w:t xml:space="preserve"> Demonstrate your understanding of the existing body of knowledge related to your topic.</w:t>
      </w:r>
    </w:p>
    <w:p w14:paraId="5FDDC601" w14:textId="77777777" w:rsidR="009A1D7C" w:rsidRPr="009A1D7C" w:rsidRDefault="009A1D7C" w:rsidP="009A1D7C">
      <w:pPr>
        <w:numPr>
          <w:ilvl w:val="0"/>
          <w:numId w:val="3"/>
        </w:numPr>
      </w:pPr>
      <w:r w:rsidRPr="009A1D7C">
        <w:rPr>
          <w:rStyle w:val="IntenseEmphasis"/>
        </w:rPr>
        <w:t>Critical Synthesis:</w:t>
      </w:r>
      <w:r w:rsidRPr="009A1D7C">
        <w:t xml:space="preserve"> Summarize and critique key papers, theories, technologies, or commercial solutions. Don't just list them; show how they relate to each other and to your project.</w:t>
      </w:r>
    </w:p>
    <w:p w14:paraId="5A01F1CC" w14:textId="77777777" w:rsidR="009A1D7C" w:rsidRPr="009A1D7C" w:rsidRDefault="009A1D7C" w:rsidP="009A1D7C">
      <w:pPr>
        <w:numPr>
          <w:ilvl w:val="0"/>
          <w:numId w:val="3"/>
        </w:numPr>
      </w:pPr>
      <w:r w:rsidRPr="009A1D7C">
        <w:rPr>
          <w:rStyle w:val="IntenseEmphasis"/>
        </w:rPr>
        <w:t>Identification of the Gap:</w:t>
      </w:r>
      <w:r w:rsidRPr="009A1D7C">
        <w:t xml:space="preserve"> Clearly articulate how your project contributes to the field by addressing the gap identified in your problem statement.</w:t>
      </w:r>
    </w:p>
    <w:p w14:paraId="17A60C5C" w14:textId="77777777" w:rsidR="009A1D7C" w:rsidRPr="009A1D7C" w:rsidRDefault="009A1D7C" w:rsidP="009A1D7C">
      <w:pPr>
        <w:numPr>
          <w:ilvl w:val="0"/>
          <w:numId w:val="3"/>
        </w:numPr>
      </w:pPr>
      <w:r w:rsidRPr="009A1D7C">
        <w:rPr>
          <w:rStyle w:val="SubtleEmphasis"/>
        </w:rPr>
        <w:lastRenderedPageBreak/>
        <w:t>Note for Computing Science/Engineering:</w:t>
      </w:r>
      <w:r w:rsidRPr="009A1D7C">
        <w:t xml:space="preserve"> This may include a review of similar software, algorithms, or engineering solutions.</w:t>
      </w:r>
    </w:p>
    <w:p w14:paraId="5834D274" w14:textId="77777777" w:rsidR="009A1D7C" w:rsidRPr="009A1D7C" w:rsidRDefault="009A1D7C" w:rsidP="009A1D7C">
      <w:pPr>
        <w:numPr>
          <w:ilvl w:val="0"/>
          <w:numId w:val="3"/>
        </w:numPr>
      </w:pPr>
      <w:r w:rsidRPr="009A1D7C">
        <w:rPr>
          <w:rStyle w:val="SubtleEmphasis"/>
        </w:rPr>
        <w:t>Note for Mathematics</w:t>
      </w:r>
      <w:r w:rsidRPr="009A1D7C">
        <w:rPr>
          <w:i/>
          <w:iCs/>
        </w:rPr>
        <w:t>:</w:t>
      </w:r>
      <w:r w:rsidRPr="009A1D7C">
        <w:t xml:space="preserve"> This may focus on existing theorems, proofs, or mathematical models relevant to your work.</w:t>
      </w:r>
    </w:p>
    <w:p w14:paraId="7D7A8C58" w14:textId="77777777" w:rsidR="009A1D7C" w:rsidRPr="009A1D7C" w:rsidRDefault="009A1D7C" w:rsidP="009A1D7C">
      <w:r w:rsidRPr="009A1D7C">
        <w:rPr>
          <w:rStyle w:val="Heading3Char"/>
        </w:rPr>
        <w:t>3. Methodology / Theoretical Framework / Design Process</w:t>
      </w:r>
      <w:r w:rsidRPr="009A1D7C">
        <w:br/>
      </w:r>
      <w:r w:rsidRPr="009A1D7C">
        <w:rPr>
          <w:i/>
          <w:iCs/>
        </w:rPr>
        <w:t>This is the core "how-to" section of your report. Its title and focus will vary by discipline.</w:t>
      </w:r>
    </w:p>
    <w:p w14:paraId="616714DC" w14:textId="77777777" w:rsidR="009A1D7C" w:rsidRPr="009A1D7C" w:rsidRDefault="009A1D7C" w:rsidP="009A1D7C">
      <w:pPr>
        <w:numPr>
          <w:ilvl w:val="0"/>
          <w:numId w:val="4"/>
        </w:numPr>
      </w:pPr>
      <w:r w:rsidRPr="009A1D7C">
        <w:rPr>
          <w:rStyle w:val="IntenseEmphasis"/>
        </w:rPr>
        <w:t>For All Disciplines:</w:t>
      </w:r>
      <w:r w:rsidRPr="009A1D7C">
        <w:t xml:space="preserve"> Describe the overall approach and justify why it was chosen.</w:t>
      </w:r>
    </w:p>
    <w:p w14:paraId="4A9836BB" w14:textId="77777777" w:rsidR="009A1D7C" w:rsidRPr="009A1D7C" w:rsidRDefault="009A1D7C" w:rsidP="009A1D7C">
      <w:pPr>
        <w:numPr>
          <w:ilvl w:val="0"/>
          <w:numId w:val="4"/>
        </w:numPr>
        <w:rPr>
          <w:rStyle w:val="IntenseEmphasis"/>
        </w:rPr>
      </w:pPr>
      <w:r w:rsidRPr="009A1D7C">
        <w:rPr>
          <w:rStyle w:val="IntenseEmphasis"/>
        </w:rPr>
        <w:t>For Computing Science:</w:t>
      </w:r>
    </w:p>
    <w:p w14:paraId="4C78729C" w14:textId="77777777" w:rsidR="009A1D7C" w:rsidRPr="009A1D7C" w:rsidRDefault="009A1D7C" w:rsidP="009A1D7C">
      <w:pPr>
        <w:numPr>
          <w:ilvl w:val="1"/>
          <w:numId w:val="4"/>
        </w:numPr>
      </w:pPr>
      <w:r w:rsidRPr="009A1D7C">
        <w:t>Requirements Analysis (e.g., user stories, functional/non-functional requirements).</w:t>
      </w:r>
    </w:p>
    <w:p w14:paraId="43D199DF" w14:textId="77777777" w:rsidR="009A1D7C" w:rsidRPr="009A1D7C" w:rsidRDefault="009A1D7C" w:rsidP="009A1D7C">
      <w:pPr>
        <w:numPr>
          <w:ilvl w:val="1"/>
          <w:numId w:val="4"/>
        </w:numPr>
      </w:pPr>
      <w:r w:rsidRPr="009A1D7C">
        <w:t>System Design (e.g., architecture diagrams, database schema, technology stack).</w:t>
      </w:r>
    </w:p>
    <w:p w14:paraId="5B08D9A0" w14:textId="77777777" w:rsidR="009A1D7C" w:rsidRPr="009A1D7C" w:rsidRDefault="009A1D7C" w:rsidP="009A1D7C">
      <w:pPr>
        <w:numPr>
          <w:ilvl w:val="1"/>
          <w:numId w:val="4"/>
        </w:numPr>
      </w:pPr>
      <w:r w:rsidRPr="009A1D7C">
        <w:t>Software Development Methodology (e.g., Agile, Waterfall).</w:t>
      </w:r>
    </w:p>
    <w:p w14:paraId="7D91B240" w14:textId="77777777" w:rsidR="009A1D7C" w:rsidRPr="009A1D7C" w:rsidRDefault="009A1D7C" w:rsidP="009A1D7C">
      <w:pPr>
        <w:numPr>
          <w:ilvl w:val="1"/>
          <w:numId w:val="4"/>
        </w:numPr>
      </w:pPr>
      <w:r w:rsidRPr="009A1D7C">
        <w:t>Implementation details of key algorithms.</w:t>
      </w:r>
    </w:p>
    <w:p w14:paraId="59704D5D" w14:textId="77777777" w:rsidR="009A1D7C" w:rsidRPr="009A1D7C" w:rsidRDefault="009A1D7C" w:rsidP="009A1D7C">
      <w:pPr>
        <w:numPr>
          <w:ilvl w:val="0"/>
          <w:numId w:val="4"/>
        </w:numPr>
        <w:rPr>
          <w:rStyle w:val="IntenseEmphasis"/>
        </w:rPr>
      </w:pPr>
      <w:r w:rsidRPr="009A1D7C">
        <w:rPr>
          <w:rStyle w:val="IntenseEmphasis"/>
        </w:rPr>
        <w:t>For Engineering (Mechanical/Civil):</w:t>
      </w:r>
    </w:p>
    <w:p w14:paraId="4454DC40" w14:textId="77777777" w:rsidR="009A1D7C" w:rsidRPr="009A1D7C" w:rsidRDefault="009A1D7C" w:rsidP="009A1D7C">
      <w:pPr>
        <w:numPr>
          <w:ilvl w:val="1"/>
          <w:numId w:val="4"/>
        </w:numPr>
      </w:pPr>
      <w:r w:rsidRPr="009A1D7C">
        <w:t>Design Process (e.g., design specifications, concept generation and selection).</w:t>
      </w:r>
    </w:p>
    <w:p w14:paraId="06925992" w14:textId="77777777" w:rsidR="009A1D7C" w:rsidRPr="009A1D7C" w:rsidRDefault="009A1D7C" w:rsidP="009A1D7C">
      <w:pPr>
        <w:numPr>
          <w:ilvl w:val="1"/>
          <w:numId w:val="4"/>
        </w:numPr>
      </w:pPr>
      <w:r w:rsidRPr="009A1D7C">
        <w:t>Analytical Methods (e.g., FEA, CFD, structural calculations).</w:t>
      </w:r>
    </w:p>
    <w:p w14:paraId="3782F31B" w14:textId="77777777" w:rsidR="009A1D7C" w:rsidRPr="009A1D7C" w:rsidRDefault="009A1D7C" w:rsidP="009A1D7C">
      <w:pPr>
        <w:numPr>
          <w:ilvl w:val="1"/>
          <w:numId w:val="4"/>
        </w:numPr>
      </w:pPr>
      <w:r w:rsidRPr="009A1D7C">
        <w:t>Experimental Setup (e.g., apparatus, sensors, materials, procedures).</w:t>
      </w:r>
    </w:p>
    <w:p w14:paraId="35B52E12" w14:textId="77777777" w:rsidR="009A1D7C" w:rsidRPr="009A1D7C" w:rsidRDefault="009A1D7C" w:rsidP="009A1D7C">
      <w:pPr>
        <w:numPr>
          <w:ilvl w:val="1"/>
          <w:numId w:val="4"/>
        </w:numPr>
      </w:pPr>
      <w:r w:rsidRPr="009A1D7C">
        <w:t>Manufacturing/Fabrication processes.</w:t>
      </w:r>
    </w:p>
    <w:p w14:paraId="02B54B86" w14:textId="77777777" w:rsidR="009A1D7C" w:rsidRPr="009A1D7C" w:rsidRDefault="009A1D7C" w:rsidP="009A1D7C">
      <w:pPr>
        <w:numPr>
          <w:ilvl w:val="0"/>
          <w:numId w:val="4"/>
        </w:numPr>
        <w:rPr>
          <w:rStyle w:val="IntenseEmphasis"/>
        </w:rPr>
      </w:pPr>
      <w:r w:rsidRPr="009A1D7C">
        <w:rPr>
          <w:rStyle w:val="IntenseEmphasis"/>
        </w:rPr>
        <w:t>For Mathematics:</w:t>
      </w:r>
    </w:p>
    <w:p w14:paraId="001F0523" w14:textId="77777777" w:rsidR="009A1D7C" w:rsidRPr="009A1D7C" w:rsidRDefault="009A1D7C" w:rsidP="009A1D7C">
      <w:pPr>
        <w:numPr>
          <w:ilvl w:val="1"/>
          <w:numId w:val="4"/>
        </w:numPr>
      </w:pPr>
      <w:r w:rsidRPr="009A1D7C">
        <w:t>Description of the theoretical framework and preliminary definitions/theorems.</w:t>
      </w:r>
    </w:p>
    <w:p w14:paraId="4114BEB3" w14:textId="77777777" w:rsidR="009A1D7C" w:rsidRPr="009A1D7C" w:rsidRDefault="009A1D7C" w:rsidP="009A1D7C">
      <w:pPr>
        <w:numPr>
          <w:ilvl w:val="1"/>
          <w:numId w:val="4"/>
        </w:numPr>
      </w:pPr>
      <w:r w:rsidRPr="009A1D7C">
        <w:t>Explanation of the proof strategy or the approach to developing a new model.</w:t>
      </w:r>
    </w:p>
    <w:p w14:paraId="53E49F3B" w14:textId="77777777" w:rsidR="009A1D7C" w:rsidRPr="009A1D7C" w:rsidRDefault="009A1D7C" w:rsidP="009A1D7C">
      <w:pPr>
        <w:numPr>
          <w:ilvl w:val="1"/>
          <w:numId w:val="4"/>
        </w:numPr>
      </w:pPr>
      <w:r w:rsidRPr="009A1D7C">
        <w:t>Assumptions and axioms.</w:t>
      </w:r>
    </w:p>
    <w:p w14:paraId="04BD6B96" w14:textId="77777777" w:rsidR="009A1D7C" w:rsidRPr="009A1D7C" w:rsidRDefault="009A1D7C" w:rsidP="009A1D7C">
      <w:r w:rsidRPr="009A1D7C">
        <w:rPr>
          <w:rStyle w:val="Heading3Char"/>
        </w:rPr>
        <w:t>4. Implementation / Construction / Analysis</w:t>
      </w:r>
      <w:r w:rsidRPr="009A1D7C">
        <w:br/>
      </w:r>
      <w:r w:rsidRPr="009A1D7C">
        <w:rPr>
          <w:i/>
          <w:iCs/>
        </w:rPr>
        <w:t>This section presents the "what" you built or did.</w:t>
      </w:r>
    </w:p>
    <w:p w14:paraId="71D5021A" w14:textId="77777777" w:rsidR="009A1D7C" w:rsidRPr="009A1D7C" w:rsidRDefault="009A1D7C" w:rsidP="009A1D7C">
      <w:pPr>
        <w:numPr>
          <w:ilvl w:val="0"/>
          <w:numId w:val="5"/>
        </w:numPr>
      </w:pPr>
      <w:r w:rsidRPr="009A1D7C">
        <w:rPr>
          <w:rStyle w:val="IntenseEmphasis"/>
        </w:rPr>
        <w:t>For Computing Science:</w:t>
      </w:r>
      <w:r w:rsidRPr="009A1D7C">
        <w:t xml:space="preserve"> Details of the implementation, challenges faced, and how they were resolved. Include code snippets </w:t>
      </w:r>
      <w:r w:rsidRPr="009A1D7C">
        <w:rPr>
          <w:i/>
          <w:iCs/>
        </w:rPr>
        <w:t>only</w:t>
      </w:r>
      <w:r w:rsidRPr="009A1D7C">
        <w:t xml:space="preserve"> if they are critical for understanding.</w:t>
      </w:r>
    </w:p>
    <w:p w14:paraId="13BE8A85" w14:textId="77777777" w:rsidR="009A1D7C" w:rsidRPr="009A1D7C" w:rsidRDefault="009A1D7C" w:rsidP="009A1D7C">
      <w:pPr>
        <w:numPr>
          <w:ilvl w:val="0"/>
          <w:numId w:val="5"/>
        </w:numPr>
      </w:pPr>
      <w:r w:rsidRPr="009A1D7C">
        <w:rPr>
          <w:rStyle w:val="IntenseEmphasis"/>
        </w:rPr>
        <w:lastRenderedPageBreak/>
        <w:t>For Engineering:</w:t>
      </w:r>
      <w:r w:rsidRPr="009A1D7C">
        <w:t xml:space="preserve"> Description of the constructed prototype, experimental apparatus, or detailed design. Include CAD drawings, photographs, and schematics.</w:t>
      </w:r>
    </w:p>
    <w:p w14:paraId="0FD4D986" w14:textId="77777777" w:rsidR="009A1D7C" w:rsidRPr="009A1D7C" w:rsidRDefault="009A1D7C" w:rsidP="009A1D7C">
      <w:pPr>
        <w:numPr>
          <w:ilvl w:val="0"/>
          <w:numId w:val="5"/>
        </w:numPr>
      </w:pPr>
      <w:r w:rsidRPr="009A1D7C">
        <w:rPr>
          <w:rStyle w:val="IntenseEmphasis"/>
        </w:rPr>
        <w:t>For Mathematics:</w:t>
      </w:r>
      <w:r w:rsidRPr="009A1D7C">
        <w:t xml:space="preserve"> The detailed derivation, proof, or construction of the mathematical model. This is the core technical exposition.</w:t>
      </w:r>
    </w:p>
    <w:p w14:paraId="73A9AEE9" w14:textId="77777777" w:rsidR="009A1D7C" w:rsidRPr="009A1D7C" w:rsidRDefault="009A1D7C" w:rsidP="009A1D7C">
      <w:r w:rsidRPr="009A1D7C">
        <w:rPr>
          <w:rStyle w:val="Heading3Char"/>
        </w:rPr>
        <w:t>5. Results and Discussion</w:t>
      </w:r>
      <w:r w:rsidRPr="009A1D7C">
        <w:br/>
      </w:r>
      <w:r w:rsidRPr="009A1D7C">
        <w:rPr>
          <w:i/>
          <w:iCs/>
        </w:rPr>
        <w:t>This is a critical section where you present your findings and interpret them.</w:t>
      </w:r>
    </w:p>
    <w:p w14:paraId="4FA81A8D" w14:textId="77777777" w:rsidR="009A1D7C" w:rsidRPr="009A1D7C" w:rsidRDefault="009A1D7C" w:rsidP="009A1D7C">
      <w:pPr>
        <w:numPr>
          <w:ilvl w:val="0"/>
          <w:numId w:val="6"/>
        </w:numPr>
      </w:pPr>
      <w:r w:rsidRPr="009A1D7C">
        <w:rPr>
          <w:rStyle w:val="IntenseEmphasis"/>
        </w:rPr>
        <w:t>Presentation of Results:</w:t>
      </w:r>
      <w:r w:rsidRPr="009A1D7C">
        <w:t xml:space="preserve"> Use figures, tables, graphs, and screenshots to present your data clearly and objectively. All figures must be labelled and described in the text.</w:t>
      </w:r>
    </w:p>
    <w:p w14:paraId="7F0F8170" w14:textId="77777777" w:rsidR="009A1D7C" w:rsidRPr="009A1D7C" w:rsidRDefault="009A1D7C" w:rsidP="009A1D7C">
      <w:pPr>
        <w:numPr>
          <w:ilvl w:val="0"/>
          <w:numId w:val="6"/>
        </w:numPr>
      </w:pPr>
      <w:r w:rsidRPr="009A1D7C">
        <w:rPr>
          <w:rStyle w:val="IntenseEmphasis"/>
        </w:rPr>
        <w:t>Analysis and Interpretation:</w:t>
      </w:r>
      <w:r w:rsidRPr="009A1D7C">
        <w:t xml:space="preserve"> What do the results mean? Did they meet the objectives? Compare your results with expectations, theoretical predictions, or existing work from your literature review.</w:t>
      </w:r>
    </w:p>
    <w:p w14:paraId="10E5AD50" w14:textId="77777777" w:rsidR="009A1D7C" w:rsidRPr="009A1D7C" w:rsidRDefault="009A1D7C" w:rsidP="009A1D7C">
      <w:pPr>
        <w:numPr>
          <w:ilvl w:val="0"/>
          <w:numId w:val="6"/>
        </w:numPr>
      </w:pPr>
      <w:r w:rsidRPr="009A1D7C">
        <w:rPr>
          <w:rStyle w:val="IntenseEmphasis"/>
        </w:rPr>
        <w:t>Discussion of Limitations:</w:t>
      </w:r>
      <w:r w:rsidRPr="009A1D7C">
        <w:t xml:space="preserve"> Critically evaluate the limitations of your work and their potential impact on the results.</w:t>
      </w:r>
    </w:p>
    <w:p w14:paraId="563680B2" w14:textId="77777777" w:rsidR="009A1D7C" w:rsidRPr="009A1D7C" w:rsidRDefault="009A1D7C" w:rsidP="009A1D7C">
      <w:pPr>
        <w:numPr>
          <w:ilvl w:val="0"/>
          <w:numId w:val="6"/>
        </w:numPr>
      </w:pPr>
      <w:r w:rsidRPr="009A1D7C">
        <w:rPr>
          <w:rStyle w:val="IntenseEmphasis"/>
        </w:rPr>
        <w:t>For Experimental/Simulation Projects</w:t>
      </w:r>
      <w:r w:rsidRPr="009A1D7C">
        <w:rPr>
          <w:b/>
          <w:bCs/>
        </w:rPr>
        <w:t>:</w:t>
      </w:r>
      <w:r w:rsidRPr="009A1D7C">
        <w:t xml:space="preserve"> Include error analysis and discussion of uncertainty.</w:t>
      </w:r>
    </w:p>
    <w:p w14:paraId="03F41412" w14:textId="77777777" w:rsidR="009A1D7C" w:rsidRPr="009A1D7C" w:rsidRDefault="009A1D7C" w:rsidP="00F73304">
      <w:pPr>
        <w:pStyle w:val="Heading3"/>
      </w:pPr>
      <w:r w:rsidRPr="009A1D7C">
        <w:t>6. Conclusion and Future Work</w:t>
      </w:r>
    </w:p>
    <w:p w14:paraId="45B29D21" w14:textId="77777777" w:rsidR="009A1D7C" w:rsidRPr="009A1D7C" w:rsidRDefault="009A1D7C" w:rsidP="009A1D7C">
      <w:pPr>
        <w:numPr>
          <w:ilvl w:val="0"/>
          <w:numId w:val="7"/>
        </w:numPr>
      </w:pPr>
      <w:r w:rsidRPr="009A1D7C">
        <w:rPr>
          <w:rStyle w:val="IntenseEmphasis"/>
        </w:rPr>
        <w:t>Summary of Work:</w:t>
      </w:r>
      <w:r w:rsidRPr="009A1D7C">
        <w:t xml:space="preserve"> Briefly restate the problem and summarize what you did and the main outcomes.</w:t>
      </w:r>
    </w:p>
    <w:p w14:paraId="7042C35E" w14:textId="77777777" w:rsidR="009A1D7C" w:rsidRPr="009A1D7C" w:rsidRDefault="009A1D7C" w:rsidP="009A1D7C">
      <w:pPr>
        <w:numPr>
          <w:ilvl w:val="0"/>
          <w:numId w:val="7"/>
        </w:numPr>
      </w:pPr>
      <w:r w:rsidRPr="009A1D7C">
        <w:rPr>
          <w:rStyle w:val="IntenseEmphasis"/>
        </w:rPr>
        <w:t>Achievement of Objectives:</w:t>
      </w:r>
      <w:r w:rsidRPr="009A1D7C">
        <w:t xml:space="preserve"> Explicitly state how each objective from the Introduction was met.</w:t>
      </w:r>
    </w:p>
    <w:p w14:paraId="4C4DD8D2" w14:textId="77777777" w:rsidR="009A1D7C" w:rsidRPr="009A1D7C" w:rsidRDefault="009A1D7C" w:rsidP="009A1D7C">
      <w:pPr>
        <w:numPr>
          <w:ilvl w:val="0"/>
          <w:numId w:val="7"/>
        </w:numPr>
      </w:pPr>
      <w:r w:rsidRPr="009A1D7C">
        <w:rPr>
          <w:rStyle w:val="IntenseEmphasis"/>
        </w:rPr>
        <w:t>Contributions:</w:t>
      </w:r>
      <w:r w:rsidRPr="009A1D7C">
        <w:t xml:space="preserve"> Summarize the key contributions of your project (to knowledge, practice, or the field).</w:t>
      </w:r>
    </w:p>
    <w:p w14:paraId="6183CAE0" w14:textId="77777777" w:rsidR="009A1D7C" w:rsidRPr="009A1D7C" w:rsidRDefault="009A1D7C" w:rsidP="009A1D7C">
      <w:pPr>
        <w:numPr>
          <w:ilvl w:val="0"/>
          <w:numId w:val="7"/>
        </w:numPr>
      </w:pPr>
      <w:r w:rsidRPr="009A1D7C">
        <w:rPr>
          <w:rStyle w:val="IntenseEmphasis"/>
        </w:rPr>
        <w:t>Recommendations for Future Work:</w:t>
      </w:r>
      <w:r w:rsidRPr="009A1D7C">
        <w:t xml:space="preserve"> Based on your experience and limitations, provide specific, actionable suggestions for how this project could be extended or improved.</w:t>
      </w:r>
    </w:p>
    <w:p w14:paraId="180AE45F" w14:textId="77777777" w:rsidR="009A1D7C" w:rsidRPr="009A1D7C" w:rsidRDefault="009A1D7C" w:rsidP="00F73304">
      <w:pPr>
        <w:pStyle w:val="Heading2"/>
      </w:pPr>
      <w:r w:rsidRPr="009A1D7C">
        <w:t>Back Matter</w:t>
      </w:r>
    </w:p>
    <w:p w14:paraId="74E7C0B0" w14:textId="77777777" w:rsidR="009A1D7C" w:rsidRPr="009A1D7C" w:rsidRDefault="009A1D7C" w:rsidP="009A1D7C">
      <w:pPr>
        <w:numPr>
          <w:ilvl w:val="0"/>
          <w:numId w:val="8"/>
        </w:numPr>
      </w:pPr>
      <w:r w:rsidRPr="009A1D7C">
        <w:rPr>
          <w:rStyle w:val="IntenseEmphasis"/>
        </w:rPr>
        <w:t>References / Bibliography:</w:t>
      </w:r>
      <w:r w:rsidRPr="009A1D7C">
        <w:t xml:space="preserve"> A complete list of all cited sources, formatted consistently using a standard citation style (e.g., IEEE, APA). </w:t>
      </w:r>
      <w:r w:rsidRPr="009A1D7C">
        <w:rPr>
          <w:b/>
          <w:bCs/>
        </w:rPr>
        <w:t>This is mandatory.</w:t>
      </w:r>
    </w:p>
    <w:p w14:paraId="79D81845" w14:textId="1C401961" w:rsidR="009A1D7C" w:rsidRPr="009A1D7C" w:rsidRDefault="009A1D7C" w:rsidP="009A1D7C">
      <w:pPr>
        <w:numPr>
          <w:ilvl w:val="0"/>
          <w:numId w:val="8"/>
        </w:numPr>
      </w:pPr>
      <w:r w:rsidRPr="009A1D7C">
        <w:rPr>
          <w:rStyle w:val="IntenseEmphasis"/>
        </w:rPr>
        <w:t>Appendices</w:t>
      </w:r>
      <w:r w:rsidRPr="009A1D7C">
        <w:rPr>
          <w:b/>
          <w:bCs/>
        </w:rPr>
        <w:t xml:space="preserve"> </w:t>
      </w:r>
      <w:r w:rsidRPr="009A1D7C">
        <w:t xml:space="preserve">Include supplementary material that is too detailed for the main body, </w:t>
      </w:r>
      <w:r>
        <w:t xml:space="preserve">it must include: </w:t>
      </w:r>
    </w:p>
    <w:p w14:paraId="03E5838F" w14:textId="3F3C903B" w:rsidR="009A1D7C" w:rsidRDefault="009A1D7C" w:rsidP="009A1D7C">
      <w:pPr>
        <w:numPr>
          <w:ilvl w:val="1"/>
          <w:numId w:val="8"/>
        </w:numPr>
      </w:pPr>
      <w:r>
        <w:t>Risk Assessment</w:t>
      </w:r>
    </w:p>
    <w:p w14:paraId="791B5514" w14:textId="441C6C1D" w:rsidR="009A1D7C" w:rsidRDefault="009A1D7C" w:rsidP="009A1D7C">
      <w:pPr>
        <w:numPr>
          <w:ilvl w:val="1"/>
          <w:numId w:val="8"/>
        </w:numPr>
      </w:pPr>
      <w:r>
        <w:lastRenderedPageBreak/>
        <w:t>Ethics Form</w:t>
      </w:r>
    </w:p>
    <w:p w14:paraId="077CEE6E" w14:textId="1F78B365" w:rsidR="009A1D7C" w:rsidRDefault="009A1D7C" w:rsidP="009A1D7C">
      <w:pPr>
        <w:numPr>
          <w:ilvl w:val="1"/>
          <w:numId w:val="8"/>
        </w:numPr>
      </w:pPr>
      <w:r>
        <w:t>Project Plan</w:t>
      </w:r>
    </w:p>
    <w:p w14:paraId="7521A951" w14:textId="55AAF19F" w:rsidR="009A1D7C" w:rsidRDefault="009A1D7C" w:rsidP="009A1D7C">
      <w:pPr>
        <w:numPr>
          <w:ilvl w:val="1"/>
          <w:numId w:val="8"/>
        </w:numPr>
      </w:pPr>
      <w:r>
        <w:t xml:space="preserve">AI Declaration </w:t>
      </w:r>
    </w:p>
    <w:p w14:paraId="28F111CE" w14:textId="28286559" w:rsidR="009A1D7C" w:rsidRDefault="009A1D7C" w:rsidP="009A1D7C">
      <w:pPr>
        <w:numPr>
          <w:ilvl w:val="1"/>
          <w:numId w:val="8"/>
        </w:numPr>
      </w:pPr>
      <w:r>
        <w:t>Minutes of supervisor meetings</w:t>
      </w:r>
    </w:p>
    <w:p w14:paraId="0BE267F4" w14:textId="0D75E560" w:rsidR="009A1D7C" w:rsidRDefault="009A1D7C" w:rsidP="009A1D7C">
      <w:pPr>
        <w:ind w:left="360"/>
      </w:pPr>
      <w:r>
        <w:t xml:space="preserve">It may include (depending on the project type): </w:t>
      </w:r>
    </w:p>
    <w:p w14:paraId="72280454" w14:textId="6C012B42" w:rsidR="009A1D7C" w:rsidRPr="009A1D7C" w:rsidRDefault="009A1D7C" w:rsidP="009A1D7C">
      <w:pPr>
        <w:numPr>
          <w:ilvl w:val="1"/>
          <w:numId w:val="8"/>
        </w:numPr>
      </w:pPr>
      <w:r w:rsidRPr="009A1D7C">
        <w:t>Full datasets.</w:t>
      </w:r>
    </w:p>
    <w:p w14:paraId="043AEEB3" w14:textId="77777777" w:rsidR="009A1D7C" w:rsidRPr="009A1D7C" w:rsidRDefault="009A1D7C" w:rsidP="009A1D7C">
      <w:pPr>
        <w:numPr>
          <w:ilvl w:val="1"/>
          <w:numId w:val="8"/>
        </w:numPr>
      </w:pPr>
      <w:r w:rsidRPr="009A1D7C">
        <w:t>Extensive source code listings.</w:t>
      </w:r>
    </w:p>
    <w:p w14:paraId="63E3F6F5" w14:textId="77777777" w:rsidR="009A1D7C" w:rsidRPr="009A1D7C" w:rsidRDefault="009A1D7C" w:rsidP="009A1D7C">
      <w:pPr>
        <w:numPr>
          <w:ilvl w:val="1"/>
          <w:numId w:val="8"/>
        </w:numPr>
      </w:pPr>
      <w:r w:rsidRPr="009A1D7C">
        <w:t>Detailed mathematical derivations.</w:t>
      </w:r>
    </w:p>
    <w:p w14:paraId="3B85FC1B" w14:textId="77777777" w:rsidR="009A1D7C" w:rsidRPr="009A1D7C" w:rsidRDefault="009A1D7C" w:rsidP="009A1D7C">
      <w:pPr>
        <w:numPr>
          <w:ilvl w:val="1"/>
          <w:numId w:val="8"/>
        </w:numPr>
      </w:pPr>
      <w:r w:rsidRPr="009A1D7C">
        <w:t>Full survey questions or interview transcripts.</w:t>
      </w:r>
    </w:p>
    <w:p w14:paraId="1E256F41" w14:textId="77777777" w:rsidR="009A1D7C" w:rsidRPr="009A1D7C" w:rsidRDefault="009A1D7C" w:rsidP="009A1D7C">
      <w:pPr>
        <w:numPr>
          <w:ilvl w:val="1"/>
          <w:numId w:val="8"/>
        </w:numPr>
      </w:pPr>
      <w:r w:rsidRPr="009A1D7C">
        <w:t>Large engineering drawings or schematics.</w:t>
      </w:r>
    </w:p>
    <w:p w14:paraId="1D29C31E" w14:textId="77777777" w:rsidR="009A1D7C" w:rsidRDefault="009A1D7C" w:rsidP="009A1D7C">
      <w:pPr>
        <w:numPr>
          <w:ilvl w:val="1"/>
          <w:numId w:val="8"/>
        </w:numPr>
      </w:pPr>
      <w:r w:rsidRPr="009A1D7C">
        <w:t>User manuals for developed software.</w:t>
      </w:r>
    </w:p>
    <w:p w14:paraId="6E8C883D" w14:textId="674D040A" w:rsidR="009A1D7C" w:rsidRPr="009A1D7C" w:rsidRDefault="009A1D7C" w:rsidP="000A5EA0">
      <w:r>
        <w:t xml:space="preserve">If any of these are better presented digitally, you can provide a One Drive Share link as opposed to putting it directly within the link. This should be view accessible to anyone in the University. </w:t>
      </w:r>
    </w:p>
    <w:p w14:paraId="70A6D3D7" w14:textId="632363C1" w:rsidR="00F73304" w:rsidRDefault="00F73304">
      <w:r>
        <w:br w:type="page"/>
      </w:r>
    </w:p>
    <w:p w14:paraId="5FB6D048" w14:textId="7BC8194F" w:rsidR="00FD677F" w:rsidRDefault="00F73304" w:rsidP="00F73304">
      <w:pPr>
        <w:pStyle w:val="Heading1"/>
      </w:pPr>
      <w:r>
        <w:lastRenderedPageBreak/>
        <w:t xml:space="preserve">Advice for Writing a Good Honours Project Report </w:t>
      </w:r>
    </w:p>
    <w:p w14:paraId="38AFB989" w14:textId="77777777" w:rsidR="00F73304" w:rsidRDefault="00F73304" w:rsidP="00F73304">
      <w:r>
        <w:t>Beyond the required sections, the quality of your thinking, writing, and presentation will ultimately define your work. Please consider the following advice carefully.</w:t>
      </w:r>
    </w:p>
    <w:p w14:paraId="2EFB5310" w14:textId="64542892" w:rsidR="00F73304" w:rsidRDefault="00F73304" w:rsidP="00F73304">
      <w:pPr>
        <w:pStyle w:val="Heading2"/>
      </w:pPr>
      <w:r>
        <w:t>Mindset and Process</w:t>
      </w:r>
    </w:p>
    <w:p w14:paraId="0B4C7864" w14:textId="30405EC0" w:rsidR="00F73304" w:rsidRDefault="00F73304" w:rsidP="00F73304">
      <w:r w:rsidRPr="002B1D7A">
        <w:rPr>
          <w:rStyle w:val="IntenseEmphasis"/>
        </w:rPr>
        <w:t xml:space="preserve">Start Writing Early: </w:t>
      </w:r>
      <w:r>
        <w:t>Your report is not something you do after the project is finished. Start writing from Day One. The Introduction, Literature Review, and Methodology can be drafted early on. Writing clarifies your thinking and often reveals flaws or gaps in your plan.</w:t>
      </w:r>
    </w:p>
    <w:p w14:paraId="6F125642" w14:textId="37160F42" w:rsidR="00F73304" w:rsidRDefault="00F73304" w:rsidP="00F73304">
      <w:r w:rsidRPr="002B1D7A">
        <w:rPr>
          <w:rStyle w:val="IntenseEmphasis"/>
        </w:rPr>
        <w:t xml:space="preserve">See it as a Narrative: </w:t>
      </w:r>
      <w:r>
        <w:t>Your report should tell a compelling story. The arc is: Here is an important problem. Here is what others have done about it. Here is how I tackled it. Here is what I discovered. And here is why it matters. Every section should contribute to this narrative.</w:t>
      </w:r>
    </w:p>
    <w:p w14:paraId="2D842421" w14:textId="49688B1C" w:rsidR="00F73304" w:rsidRDefault="00F73304" w:rsidP="00F73304">
      <w:r w:rsidRPr="002B1D7A">
        <w:rPr>
          <w:rStyle w:val="IntenseEmphasis"/>
        </w:rPr>
        <w:t>It's a Showcase, Not a Diary</w:t>
      </w:r>
      <w:r>
        <w:t>: You are showcasing your best, most relevant work. You do not need to document every dead end, failed experiment, or minor frustration. Focus on the path that led to your final results, and summarize or omit the distractions. Failed approaches can be mentioned briefly in the "Discussion" or "Future Work" sections to guide others.</w:t>
      </w:r>
    </w:p>
    <w:p w14:paraId="416ACD18" w14:textId="77777777" w:rsidR="00F73304" w:rsidRDefault="00F73304" w:rsidP="00F73304"/>
    <w:p w14:paraId="394AFA05" w14:textId="28BA3EDD" w:rsidR="00F73304" w:rsidRDefault="00F73304" w:rsidP="00F73304">
      <w:pPr>
        <w:pStyle w:val="Heading2"/>
      </w:pPr>
      <w:r>
        <w:t>Writing and Communication</w:t>
      </w:r>
    </w:p>
    <w:p w14:paraId="4F56E80C" w14:textId="5DA1DDBA" w:rsidR="00F73304" w:rsidRDefault="00F73304" w:rsidP="00F73304">
      <w:r w:rsidRPr="002B1D7A">
        <w:rPr>
          <w:rStyle w:val="IntenseEmphasis"/>
        </w:rPr>
        <w:t>Be Precise and Concise</w:t>
      </w:r>
      <w:r>
        <w:t>: Avoid long, meandering sentences. Get to the point. Use the active voice where appropriate (e.g., "We developed a model..." is often stronger than "A model was developed..."). Define all acronyms and technical terms the first time you use them.</w:t>
      </w:r>
    </w:p>
    <w:p w14:paraId="6BFF7D55" w14:textId="0610835C" w:rsidR="00F73304" w:rsidRDefault="00F73304" w:rsidP="00F73304">
      <w:r w:rsidRPr="002B1D7A">
        <w:rPr>
          <w:rStyle w:val="IntenseEmphasis"/>
        </w:rPr>
        <w:t>Signpost for Your Reader</w:t>
      </w:r>
      <w:r w:rsidRPr="00F73304">
        <w:rPr>
          <w:b/>
          <w:bCs/>
        </w:rPr>
        <w:t>:</w:t>
      </w:r>
      <w:r>
        <w:t xml:space="preserve"> Guide the reader through your argument. Use phrases like:</w:t>
      </w:r>
    </w:p>
    <w:p w14:paraId="7117FF4B" w14:textId="04AB78B8" w:rsidR="00F73304" w:rsidRDefault="00F73304" w:rsidP="00F73304">
      <w:pPr>
        <w:pStyle w:val="ListParagraph"/>
        <w:numPr>
          <w:ilvl w:val="0"/>
          <w:numId w:val="12"/>
        </w:numPr>
      </w:pPr>
      <w:r>
        <w:t>"As established in the Literature Review, the current state-of-the-art is..."</w:t>
      </w:r>
    </w:p>
    <w:p w14:paraId="4DAA6941" w14:textId="70F35768" w:rsidR="00F73304" w:rsidRDefault="00F73304" w:rsidP="00F73304">
      <w:pPr>
        <w:pStyle w:val="ListParagraph"/>
        <w:numPr>
          <w:ilvl w:val="0"/>
          <w:numId w:val="12"/>
        </w:numPr>
      </w:pPr>
      <w:r>
        <w:t>"The following section details the methodology designed to address this gap."</w:t>
      </w:r>
    </w:p>
    <w:p w14:paraId="6E8A1A40" w14:textId="7D38C5FD" w:rsidR="00F73304" w:rsidRDefault="00F73304" w:rsidP="00F73304">
      <w:pPr>
        <w:pStyle w:val="ListParagraph"/>
        <w:numPr>
          <w:ilvl w:val="0"/>
          <w:numId w:val="12"/>
        </w:numPr>
      </w:pPr>
      <w:r>
        <w:t>"Having presented the results, we now discuss their implications..."</w:t>
      </w:r>
    </w:p>
    <w:p w14:paraId="431DF140" w14:textId="0DB3EB14" w:rsidR="00F73304" w:rsidRDefault="00F73304" w:rsidP="00F73304">
      <w:r w:rsidRPr="002B1D7A">
        <w:rPr>
          <w:rStyle w:val="IntenseEmphasis"/>
        </w:rPr>
        <w:t xml:space="preserve"> State Claims, Then Justify Them</w:t>
      </w:r>
      <w:r>
        <w:t>: A common weak pattern is to present data and leave the reader to guess the conclusion. A strong pattern is: "Figure 4 demonstrates that Algorithm X outperformed Algorithm Y by 40%. We attribute this performance gain to X's more efficient handling of sparse matrices, as discussed in Section 2.3."</w:t>
      </w:r>
    </w:p>
    <w:p w14:paraId="6EBD0295" w14:textId="77777777" w:rsidR="00F73304" w:rsidRDefault="00F73304" w:rsidP="00F73304"/>
    <w:p w14:paraId="1190FF7D" w14:textId="77777777" w:rsidR="00F73304" w:rsidRDefault="00F73304">
      <w:r>
        <w:br w:type="page"/>
      </w:r>
    </w:p>
    <w:p w14:paraId="2E78D960" w14:textId="53D75D21" w:rsidR="00F73304" w:rsidRDefault="00F73304" w:rsidP="00F73304">
      <w:pPr>
        <w:pStyle w:val="Heading2"/>
      </w:pPr>
      <w:r>
        <w:lastRenderedPageBreak/>
        <w:t>Discipline-Specific Nuances</w:t>
      </w:r>
    </w:p>
    <w:p w14:paraId="6D37F637" w14:textId="7FA40EC3" w:rsidR="00F73304" w:rsidRDefault="00F73304" w:rsidP="00F73304">
      <w:pPr>
        <w:pStyle w:val="Heading3"/>
      </w:pPr>
      <w:r>
        <w:t>For Mathematics Students:</w:t>
      </w:r>
    </w:p>
    <w:p w14:paraId="2F85C2C3" w14:textId="081C926F" w:rsidR="00F73304" w:rsidRDefault="00F73304" w:rsidP="00F73304">
      <w:r>
        <w:t>Your "results" are your proofs, theorems, and derivations. The "discussion" involves interpreting the mathematical significance of your findings. Why is this theorem useful? What does this new model allow us to do?</w:t>
      </w:r>
    </w:p>
    <w:p w14:paraId="024D0F93" w14:textId="4B2A5ED3" w:rsidR="00F73304" w:rsidRDefault="00F73304" w:rsidP="00F73304">
      <w:r>
        <w:t>Rigor is paramount. Ensure your logic is watertight and your notation is consistent and clearly defined.</w:t>
      </w:r>
    </w:p>
    <w:p w14:paraId="00A5D1CE" w14:textId="4C6D1044" w:rsidR="00F73304" w:rsidRDefault="00F73304" w:rsidP="00F73304">
      <w:pPr>
        <w:pStyle w:val="Heading3"/>
      </w:pPr>
      <w:r>
        <w:t>For Computing Science Students:</w:t>
      </w:r>
    </w:p>
    <w:p w14:paraId="5039192A" w14:textId="285AF119" w:rsidR="00F73304" w:rsidRDefault="00F73304" w:rsidP="00F73304">
      <w:r>
        <w:t>Do not dump code in the main body. Use well-designed architecture diagrams, flowcharts, and database schematics to explain your system. Code snippets should be used sparingly to illustrate a critical or novel algorithm.</w:t>
      </w:r>
    </w:p>
    <w:p w14:paraId="131A6AC6" w14:textId="43E00913" w:rsidR="00F73304" w:rsidRDefault="00F73304" w:rsidP="00F73304">
      <w:r>
        <w:t>Your "methodology" should focus on design choices (e.g., "Why we chose a microservices architecture over a monolith," "Why we used a Redis cache").</w:t>
      </w:r>
    </w:p>
    <w:p w14:paraId="0CC6A33C" w14:textId="5D5825AE" w:rsidR="00F73304" w:rsidRDefault="00F73304" w:rsidP="00F73304">
      <w:r>
        <w:t>Evaluation is key. It's not enough to just build software; you must evaluate it against your objectives. This could be performance benchmarks, user testing results, or a comparison against existing tools.</w:t>
      </w:r>
    </w:p>
    <w:p w14:paraId="3B70E5F3" w14:textId="76740E5E" w:rsidR="00F73304" w:rsidRDefault="00F73304" w:rsidP="00F73304">
      <w:pPr>
        <w:pStyle w:val="Heading3"/>
      </w:pPr>
      <w:r>
        <w:t>For Engineering Students:</w:t>
      </w:r>
    </w:p>
    <w:p w14:paraId="2CA9C73A" w14:textId="1D4676CD" w:rsidR="00F73304" w:rsidRDefault="00F73304" w:rsidP="00F73304">
      <w:r>
        <w:t>The Design Process is central. Document it thoroughly: problem definition, conceptual design, preliminary analysis, detailed design, and validation.</w:t>
      </w:r>
    </w:p>
    <w:p w14:paraId="033C0569" w14:textId="2CC5C5AE" w:rsidR="00F73304" w:rsidRDefault="00F73304" w:rsidP="00F73304">
      <w:r>
        <w:t>Engineering Judgement: Explain the reasoning behind your design choices (material selection, safety factors, component sizing). Why is your design a good solution?</w:t>
      </w:r>
    </w:p>
    <w:p w14:paraId="53FAFB89" w14:textId="184CD609" w:rsidR="00F73304" w:rsidRDefault="00F73304" w:rsidP="00F73304">
      <w:r>
        <w:t>Uncertainty and Error Analysis: No physical measurement or simulation is perfect. You must include a discussion of experimental error, simulation accuracy, and safety margins. This is a hallmark of professional engineering.</w:t>
      </w:r>
    </w:p>
    <w:p w14:paraId="5E908D03" w14:textId="5F95FE62" w:rsidR="00F73304" w:rsidRDefault="00F73304" w:rsidP="00F73304">
      <w:pPr>
        <w:pStyle w:val="Heading2"/>
      </w:pPr>
      <w:r>
        <w:t>Practical Tips for a Professional Finish</w:t>
      </w:r>
    </w:p>
    <w:p w14:paraId="023EE4EB" w14:textId="20CA0256" w:rsidR="00F73304" w:rsidRDefault="00F73304" w:rsidP="00F73304">
      <w:r w:rsidRPr="00F73304">
        <w:rPr>
          <w:rStyle w:val="IntenseEmphasis"/>
        </w:rPr>
        <w:t>Reference Meticulously</w:t>
      </w:r>
      <w:r>
        <w:t>: Use a reference manager like Zotero or Mendeley from the start. Every claim that is not your own original contribution or common knowledge needs a citation. In engineering and computing, this includes citing technical manuals, datasheets, and software libraries.</w:t>
      </w:r>
    </w:p>
    <w:p w14:paraId="2DF659A6" w14:textId="77777777" w:rsidR="002B1D7A" w:rsidRDefault="00F73304" w:rsidP="002B1D7A">
      <w:r w:rsidRPr="00F73304">
        <w:rPr>
          <w:rStyle w:val="IntenseEmphasis"/>
        </w:rPr>
        <w:t>Design Your Figures for Readability</w:t>
      </w:r>
      <w:r>
        <w:t xml:space="preserve">: </w:t>
      </w:r>
    </w:p>
    <w:p w14:paraId="3A97F712" w14:textId="5A208E0C" w:rsidR="00F73304" w:rsidRDefault="00F73304" w:rsidP="002B1D7A">
      <w:pPr>
        <w:pStyle w:val="ListParagraph"/>
        <w:numPr>
          <w:ilvl w:val="0"/>
          <w:numId w:val="13"/>
        </w:numPr>
      </w:pPr>
      <w:r>
        <w:t>All figures and tables must have a descriptive caption.</w:t>
      </w:r>
    </w:p>
    <w:p w14:paraId="72EE3A30" w14:textId="77777777" w:rsidR="00F73304" w:rsidRDefault="00F73304" w:rsidP="00F73304"/>
    <w:p w14:paraId="53936847" w14:textId="54099768" w:rsidR="00F73304" w:rsidRDefault="00F73304" w:rsidP="00F73304">
      <w:pPr>
        <w:pStyle w:val="ListParagraph"/>
        <w:numPr>
          <w:ilvl w:val="0"/>
          <w:numId w:val="13"/>
        </w:numPr>
      </w:pPr>
      <w:r>
        <w:lastRenderedPageBreak/>
        <w:t xml:space="preserve">Axes must be clearly </w:t>
      </w:r>
      <w:r w:rsidR="002B1D7A">
        <w:t>labelled</w:t>
      </w:r>
      <w:r>
        <w:t xml:space="preserve"> with units.</w:t>
      </w:r>
    </w:p>
    <w:p w14:paraId="79A08AF1" w14:textId="53760DC2" w:rsidR="00F73304" w:rsidRDefault="00F73304" w:rsidP="00F73304">
      <w:pPr>
        <w:pStyle w:val="ListParagraph"/>
        <w:numPr>
          <w:ilvl w:val="0"/>
          <w:numId w:val="13"/>
        </w:numPr>
      </w:pPr>
      <w:r>
        <w:t>Use fonts that are large enough to read when printed.</w:t>
      </w:r>
    </w:p>
    <w:p w14:paraId="1EFF4646" w14:textId="5BE31AD6" w:rsidR="00F73304" w:rsidRDefault="00F73304" w:rsidP="002B1D7A">
      <w:pPr>
        <w:pStyle w:val="ListParagraph"/>
        <w:numPr>
          <w:ilvl w:val="0"/>
          <w:numId w:val="13"/>
        </w:numPr>
      </w:pPr>
      <w:r>
        <w:t>In the text, always refer to the figure (e.g., "as shown in Figure 5") and then explain what the reader should be seeing and why it's important.</w:t>
      </w:r>
    </w:p>
    <w:p w14:paraId="6E3C14E5" w14:textId="1B241BC9" w:rsidR="00F73304" w:rsidRDefault="00F73304" w:rsidP="00F73304">
      <w:r w:rsidRPr="002B1D7A">
        <w:rPr>
          <w:rStyle w:val="IntenseEmphasis"/>
        </w:rPr>
        <w:t>The Abstract is Your Shop Window</w:t>
      </w:r>
      <w:r>
        <w:t>: Many people will only ever read your abstract. Spend significant time perfecting it. Write it last, ensuring it accurately summarizes your complete work.</w:t>
      </w:r>
    </w:p>
    <w:p w14:paraId="52A73371" w14:textId="4751D2D9" w:rsidR="00F73304" w:rsidRDefault="00F73304" w:rsidP="002B1D7A">
      <w:pPr>
        <w:pStyle w:val="Heading2"/>
      </w:pPr>
      <w:r>
        <w:t>Final Checks Before Submission</w:t>
      </w:r>
    </w:p>
    <w:p w14:paraId="736D5369" w14:textId="017861A2" w:rsidR="00F73304" w:rsidRDefault="002B1D7A" w:rsidP="00F73304">
      <w:r>
        <w:t xml:space="preserve">Do the following 3 checks as the last thing you do before submission: </w:t>
      </w:r>
    </w:p>
    <w:p w14:paraId="78AD0BD3" w14:textId="53FF264D" w:rsidR="00F73304" w:rsidRDefault="00F73304" w:rsidP="00F73304">
      <w:pPr>
        <w:pStyle w:val="ListParagraph"/>
        <w:numPr>
          <w:ilvl w:val="0"/>
          <w:numId w:val="14"/>
        </w:numPr>
      </w:pPr>
      <w:r>
        <w:t>The "So What?" Test: Read your entire report. For every major section, ask yourself, "So what?" Does it clearly contribute to the overall narrative? If not, revise.</w:t>
      </w:r>
    </w:p>
    <w:p w14:paraId="4C053812" w14:textId="3DAE8F13" w:rsidR="00F73304" w:rsidRDefault="00F73304" w:rsidP="00F73304">
      <w:pPr>
        <w:pStyle w:val="ListParagraph"/>
        <w:numPr>
          <w:ilvl w:val="0"/>
          <w:numId w:val="14"/>
        </w:numPr>
      </w:pPr>
      <w:r>
        <w:t>Proofread, Then Proofread Again: Spelling and grammatical errors undermine your credibility. Read it aloud to catch awkward phrasing. Use a text-to-speech tool to hear it. Get a friend to read it – they will spot confusing parts you are blind to.</w:t>
      </w:r>
    </w:p>
    <w:p w14:paraId="134D3425" w14:textId="51BAC082" w:rsidR="00F73304" w:rsidRDefault="00F73304" w:rsidP="00F73304">
      <w:pPr>
        <w:pStyle w:val="ListParagraph"/>
        <w:numPr>
          <w:ilvl w:val="0"/>
          <w:numId w:val="14"/>
        </w:numPr>
      </w:pPr>
      <w:r>
        <w:t>Check for Consistency: Are your section headings, font sizes, and formatting consistent throughout? Is your referencing style uniform?</w:t>
      </w:r>
    </w:p>
    <w:p w14:paraId="7194405C" w14:textId="6CB396FA" w:rsidR="00F73304" w:rsidRPr="00F73304" w:rsidRDefault="00F73304" w:rsidP="00F73304">
      <w:r>
        <w:t>Your project is the culmination of your undergraduate degree. This report is the permanent record of your intellectual journey and capabilities. A well-written, deeply considered report does justice to the hard work you have invested.</w:t>
      </w:r>
    </w:p>
    <w:p w14:paraId="476A9408" w14:textId="77777777" w:rsidR="00F73304" w:rsidRDefault="00F73304"/>
    <w:sectPr w:rsidR="00F73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6A58"/>
    <w:multiLevelType w:val="hybridMultilevel"/>
    <w:tmpl w:val="1A5A4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63243A"/>
    <w:multiLevelType w:val="multilevel"/>
    <w:tmpl w:val="E1BC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5236B"/>
    <w:multiLevelType w:val="multilevel"/>
    <w:tmpl w:val="FA06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03BCC"/>
    <w:multiLevelType w:val="multilevel"/>
    <w:tmpl w:val="70363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4067F"/>
    <w:multiLevelType w:val="hybridMultilevel"/>
    <w:tmpl w:val="CCC2C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8449A9"/>
    <w:multiLevelType w:val="multilevel"/>
    <w:tmpl w:val="54A0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156EA"/>
    <w:multiLevelType w:val="multilevel"/>
    <w:tmpl w:val="1A1A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D7E98"/>
    <w:multiLevelType w:val="multilevel"/>
    <w:tmpl w:val="C8EC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E481C"/>
    <w:multiLevelType w:val="multilevel"/>
    <w:tmpl w:val="475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52487"/>
    <w:multiLevelType w:val="hybridMultilevel"/>
    <w:tmpl w:val="31F61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D45605"/>
    <w:multiLevelType w:val="hybridMultilevel"/>
    <w:tmpl w:val="038C8740"/>
    <w:lvl w:ilvl="0" w:tplc="E9A621C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A1734FC"/>
    <w:multiLevelType w:val="hybridMultilevel"/>
    <w:tmpl w:val="C36C93A4"/>
    <w:lvl w:ilvl="0" w:tplc="E9A621C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1E946A6"/>
    <w:multiLevelType w:val="multilevel"/>
    <w:tmpl w:val="132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056C8"/>
    <w:multiLevelType w:val="multilevel"/>
    <w:tmpl w:val="DE4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997329">
    <w:abstractNumId w:val="6"/>
  </w:num>
  <w:num w:numId="2" w16cid:durableId="1901943350">
    <w:abstractNumId w:val="12"/>
  </w:num>
  <w:num w:numId="3" w16cid:durableId="654917442">
    <w:abstractNumId w:val="2"/>
  </w:num>
  <w:num w:numId="4" w16cid:durableId="1144591229">
    <w:abstractNumId w:val="1"/>
  </w:num>
  <w:num w:numId="5" w16cid:durableId="68962399">
    <w:abstractNumId w:val="8"/>
  </w:num>
  <w:num w:numId="6" w16cid:durableId="134176847">
    <w:abstractNumId w:val="5"/>
  </w:num>
  <w:num w:numId="7" w16cid:durableId="1497307945">
    <w:abstractNumId w:val="13"/>
  </w:num>
  <w:num w:numId="8" w16cid:durableId="1852182680">
    <w:abstractNumId w:val="3"/>
  </w:num>
  <w:num w:numId="9" w16cid:durableId="136537966">
    <w:abstractNumId w:val="7"/>
  </w:num>
  <w:num w:numId="10" w16cid:durableId="2083093348">
    <w:abstractNumId w:val="10"/>
  </w:num>
  <w:num w:numId="11" w16cid:durableId="1534460518">
    <w:abstractNumId w:val="4"/>
  </w:num>
  <w:num w:numId="12" w16cid:durableId="1468232930">
    <w:abstractNumId w:val="9"/>
  </w:num>
  <w:num w:numId="13" w16cid:durableId="901404100">
    <w:abstractNumId w:val="0"/>
  </w:num>
  <w:num w:numId="14" w16cid:durableId="1661234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7C"/>
    <w:rsid w:val="000A5EA0"/>
    <w:rsid w:val="000B0607"/>
    <w:rsid w:val="00173CE9"/>
    <w:rsid w:val="002B1D7A"/>
    <w:rsid w:val="002C7525"/>
    <w:rsid w:val="002D1733"/>
    <w:rsid w:val="00403C2F"/>
    <w:rsid w:val="00410393"/>
    <w:rsid w:val="004A2F08"/>
    <w:rsid w:val="004A4A91"/>
    <w:rsid w:val="0065538A"/>
    <w:rsid w:val="00692189"/>
    <w:rsid w:val="007A4584"/>
    <w:rsid w:val="008D3AD8"/>
    <w:rsid w:val="009A1D7C"/>
    <w:rsid w:val="00A80672"/>
    <w:rsid w:val="00B1775A"/>
    <w:rsid w:val="00C734C6"/>
    <w:rsid w:val="00D62EEB"/>
    <w:rsid w:val="00F63D6D"/>
    <w:rsid w:val="00F64E4C"/>
    <w:rsid w:val="00F73304"/>
    <w:rsid w:val="00FD677F"/>
    <w:rsid w:val="00FF225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2524"/>
  <w15:chartTrackingRefBased/>
  <w15:docId w15:val="{87367592-32AB-3146-A656-07D65EA7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D7C"/>
    <w:rPr>
      <w:rFonts w:eastAsiaTheme="majorEastAsia" w:cstheme="majorBidi"/>
      <w:color w:val="272727" w:themeColor="text1" w:themeTint="D8"/>
    </w:rPr>
  </w:style>
  <w:style w:type="paragraph" w:styleId="Title">
    <w:name w:val="Title"/>
    <w:basedOn w:val="Normal"/>
    <w:next w:val="Normal"/>
    <w:link w:val="TitleChar"/>
    <w:uiPriority w:val="10"/>
    <w:qFormat/>
    <w:rsid w:val="009A1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D7C"/>
    <w:pPr>
      <w:spacing w:before="160"/>
      <w:jc w:val="center"/>
    </w:pPr>
    <w:rPr>
      <w:i/>
      <w:iCs/>
      <w:color w:val="404040" w:themeColor="text1" w:themeTint="BF"/>
    </w:rPr>
  </w:style>
  <w:style w:type="character" w:customStyle="1" w:styleId="QuoteChar">
    <w:name w:val="Quote Char"/>
    <w:basedOn w:val="DefaultParagraphFont"/>
    <w:link w:val="Quote"/>
    <w:uiPriority w:val="29"/>
    <w:rsid w:val="009A1D7C"/>
    <w:rPr>
      <w:i/>
      <w:iCs/>
      <w:color w:val="404040" w:themeColor="text1" w:themeTint="BF"/>
    </w:rPr>
  </w:style>
  <w:style w:type="paragraph" w:styleId="ListParagraph">
    <w:name w:val="List Paragraph"/>
    <w:basedOn w:val="Normal"/>
    <w:uiPriority w:val="34"/>
    <w:qFormat/>
    <w:rsid w:val="009A1D7C"/>
    <w:pPr>
      <w:ind w:left="720"/>
      <w:contextualSpacing/>
    </w:pPr>
  </w:style>
  <w:style w:type="character" w:styleId="IntenseEmphasis">
    <w:name w:val="Intense Emphasis"/>
    <w:basedOn w:val="DefaultParagraphFont"/>
    <w:uiPriority w:val="21"/>
    <w:qFormat/>
    <w:rsid w:val="009A1D7C"/>
    <w:rPr>
      <w:i/>
      <w:iCs/>
      <w:color w:val="0F4761" w:themeColor="accent1" w:themeShade="BF"/>
    </w:rPr>
  </w:style>
  <w:style w:type="paragraph" w:styleId="IntenseQuote">
    <w:name w:val="Intense Quote"/>
    <w:basedOn w:val="Normal"/>
    <w:next w:val="Normal"/>
    <w:link w:val="IntenseQuoteChar"/>
    <w:uiPriority w:val="30"/>
    <w:qFormat/>
    <w:rsid w:val="009A1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D7C"/>
    <w:rPr>
      <w:i/>
      <w:iCs/>
      <w:color w:val="0F4761" w:themeColor="accent1" w:themeShade="BF"/>
    </w:rPr>
  </w:style>
  <w:style w:type="character" w:styleId="IntenseReference">
    <w:name w:val="Intense Reference"/>
    <w:basedOn w:val="DefaultParagraphFont"/>
    <w:uiPriority w:val="32"/>
    <w:qFormat/>
    <w:rsid w:val="009A1D7C"/>
    <w:rPr>
      <w:b/>
      <w:bCs/>
      <w:smallCaps/>
      <w:color w:val="0F4761" w:themeColor="accent1" w:themeShade="BF"/>
      <w:spacing w:val="5"/>
    </w:rPr>
  </w:style>
  <w:style w:type="paragraph" w:styleId="NoSpacing">
    <w:name w:val="No Spacing"/>
    <w:uiPriority w:val="1"/>
    <w:qFormat/>
    <w:rsid w:val="00F73304"/>
    <w:pPr>
      <w:spacing w:after="0" w:line="240" w:lineRule="auto"/>
    </w:pPr>
  </w:style>
  <w:style w:type="character" w:styleId="SubtleEmphasis">
    <w:name w:val="Subtle Emphasis"/>
    <w:basedOn w:val="DefaultParagraphFont"/>
    <w:uiPriority w:val="19"/>
    <w:qFormat/>
    <w:rsid w:val="002B1D7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1900</Words>
  <Characters>10890</Characters>
  <Application>Microsoft Office Word</Application>
  <DocSecurity>0</DocSecurity>
  <Lines>231</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Petrie (Staff)</dc:creator>
  <cp:keywords/>
  <dc:description/>
  <cp:lastModifiedBy>Karen Petrie (Staff)</cp:lastModifiedBy>
  <cp:revision>13</cp:revision>
  <dcterms:created xsi:type="dcterms:W3CDTF">2025-11-27T11:45:00Z</dcterms:created>
  <dcterms:modified xsi:type="dcterms:W3CDTF">2025-12-18T06:27:00Z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2025-11-27T12:14:07Z</vt:lpwstr>
  </property>
  <property fmtid="{D5CDD505-2E9C-101B-9397-08002B2CF9AE}" pid="4" name="MSIP_Label_a618d1e0-f5d7-4da7-8ddd-3b83021a2c85_Method">
    <vt:lpwstr>Privileged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207db509-78b2-47b1-bf92-78e6fe93d8d9</vt:lpwstr>
  </property>
  <property fmtid="{D5CDD505-2E9C-101B-9397-08002B2CF9AE}" pid="8" name="MSIP_Label_a618d1e0-f5d7-4da7-8ddd-3b83021a2c85_ContentBits">
    <vt:lpwstr>0</vt:lpwstr>
  </property>
  <property fmtid="{D5CDD505-2E9C-101B-9397-08002B2CF9AE}" pid="9" name="MSIP_Label_a618d1e0-f5d7-4da7-8ddd-3b83021a2c85_Tag">
    <vt:lpwstr>50, 0, 1, 1</vt:lpwstr>
  </property>
  <property fmtid="{D5CDD505-2E9C-101B-9397-08002B2CF9AE}" pid="10" name="GrammarlyDocumentId">
    <vt:lpwstr>7df36576-7bc5-4a8c-bc11-5c0126c11531</vt:lpwstr>
  </property>
</Properties>
</file>