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2AD61" w14:textId="77777777" w:rsidR="00146D61" w:rsidRPr="00153DD5" w:rsidRDefault="00146D61">
      <w:p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53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сайта Pinterest:</w:t>
      </w:r>
      <w:r w:rsidRPr="00153DD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4" w:history="1">
        <w:r w:rsidRPr="00153DD5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https://ru.pinterest.com/</w:t>
        </w:r>
      </w:hyperlink>
      <w:r w:rsidRPr="00153DD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tbl>
      <w:tblPr>
        <w:tblStyle w:val="ae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1"/>
        <w:gridCol w:w="1981"/>
        <w:gridCol w:w="4111"/>
        <w:gridCol w:w="2693"/>
      </w:tblGrid>
      <w:tr w:rsidR="008F6E94" w:rsidRPr="00153DD5" w14:paraId="318CDBF2" w14:textId="77777777" w:rsidTr="008F3CF0">
        <w:trPr>
          <w:trHeight w:val="711"/>
        </w:trPr>
        <w:tc>
          <w:tcPr>
            <w:tcW w:w="571" w:type="dxa"/>
          </w:tcPr>
          <w:p w14:paraId="09022A66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№</w:t>
            </w:r>
          </w:p>
        </w:tc>
        <w:tc>
          <w:tcPr>
            <w:tcW w:w="1981" w:type="dxa"/>
          </w:tcPr>
          <w:p w14:paraId="33213B76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Название теста</w:t>
            </w:r>
          </w:p>
        </w:tc>
        <w:tc>
          <w:tcPr>
            <w:tcW w:w="4111" w:type="dxa"/>
          </w:tcPr>
          <w:p w14:paraId="1CF2DE62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Описание теста</w:t>
            </w:r>
          </w:p>
        </w:tc>
        <w:tc>
          <w:tcPr>
            <w:tcW w:w="2693" w:type="dxa"/>
          </w:tcPr>
          <w:p w14:paraId="2C4A1824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8F6E94" w:rsidRPr="00153DD5" w14:paraId="57A868A4" w14:textId="77777777" w:rsidTr="008F3CF0">
        <w:trPr>
          <w:trHeight w:val="1440"/>
        </w:trPr>
        <w:tc>
          <w:tcPr>
            <w:tcW w:w="571" w:type="dxa"/>
          </w:tcPr>
          <w:p w14:paraId="03DE959B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0D1E01C0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1" w:type="dxa"/>
          </w:tcPr>
          <w:p w14:paraId="5335DD31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Создание </w:t>
            </w:r>
          </w:p>
          <w:p w14:paraId="547394B7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пина</w:t>
            </w:r>
          </w:p>
          <w:p w14:paraId="711D0A3E" w14:textId="77777777" w:rsidR="000E25BB" w:rsidRPr="00153DD5" w:rsidRDefault="000E25BB" w:rsidP="000E2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021EDD98" w14:textId="77777777" w:rsidR="00B12CDF" w:rsidRPr="00153DD5" w:rsidRDefault="008F6E94" w:rsidP="000E25BB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br/>
              <w:t>2. Нажать</w:t>
            </w:r>
            <w:r w:rsidRPr="00153DD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="00B12CDF" w:rsidRPr="00153DD5">
              <w:rPr>
                <w:rStyle w:val="ad"/>
                <w:rFonts w:ascii="Times New Roman" w:hAnsi="Times New Roman" w:cs="Times New Roman"/>
                <w:b w:val="0"/>
              </w:rPr>
              <w:t>“Создать»</w:t>
            </w:r>
            <w:r w:rsidR="00B12CDF" w:rsidRPr="00153DD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br/>
              <w:t xml:space="preserve">3. Загрузить </w:t>
            </w:r>
            <w:r w:rsidRPr="00153DD5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изображение</w:t>
            </w:r>
            <w:r w:rsidR="0003164F" w:rsidRPr="00153DD5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B12CDF" w:rsidRPr="00153DD5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нажа</w:t>
            </w:r>
            <w:r w:rsidR="0003164F" w:rsidRPr="00153DD5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B12CDF" w:rsidRPr="00153DD5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на поле «Выберите файл или перетащите его сюда»</w:t>
            </w:r>
          </w:p>
          <w:p w14:paraId="7527C770" w14:textId="77777777" w:rsidR="000E25BB" w:rsidRPr="00153DD5" w:rsidRDefault="00B12CDF" w:rsidP="000E25BB">
            <w:pPr>
              <w:rPr>
                <w:rStyle w:val="ad"/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4. В</w:t>
            </w:r>
            <w:r w:rsidR="008F6E94" w:rsidRPr="00153DD5">
              <w:rPr>
                <w:rFonts w:ascii="Times New Roman" w:hAnsi="Times New Roman" w:cs="Times New Roman"/>
                <w:color w:val="000000" w:themeColor="text1"/>
              </w:rPr>
              <w:t>вести заголовок</w:t>
            </w:r>
            <w:r w:rsidR="008F6E94" w:rsidRPr="00153DD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153DD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«Тестовый пин»</w:t>
            </w:r>
            <w:r w:rsidR="008F6E94" w:rsidRPr="00153DD5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="008F6E94" w:rsidRPr="00153DD5">
              <w:rPr>
                <w:rFonts w:ascii="Times New Roman" w:hAnsi="Times New Roman" w:cs="Times New Roman"/>
                <w:color w:val="000000" w:themeColor="text1"/>
              </w:rPr>
              <w:t>. Нажать</w:t>
            </w:r>
            <w:r w:rsidR="008F6E94" w:rsidRPr="00153DD5">
              <w:rPr>
                <w:rStyle w:val="apple-converted-space"/>
                <w:rFonts w:ascii="Times New Roman" w:hAnsi="Times New Roman" w:cs="Times New Roman"/>
                <w:b/>
                <w:color w:val="000000" w:themeColor="text1"/>
              </w:rPr>
              <w:t> </w:t>
            </w:r>
            <w:r w:rsidRPr="00153DD5">
              <w:rPr>
                <w:rStyle w:val="ad"/>
                <w:rFonts w:ascii="Times New Roman" w:hAnsi="Times New Roman" w:cs="Times New Roman"/>
                <w:b w:val="0"/>
              </w:rPr>
              <w:t>«Опубликовать»</w:t>
            </w:r>
          </w:p>
          <w:p w14:paraId="121B0EE0" w14:textId="77777777" w:rsidR="00B12CDF" w:rsidRPr="00153DD5" w:rsidRDefault="00B12CDF" w:rsidP="000E25BB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bCs/>
                <w:color w:val="000000" w:themeColor="text1"/>
              </w:rPr>
              <w:t>6. Проверить, опубликовалось ли изображение при помощи отслеживания появления надписи: «Ваше изображение опубликовано!»</w:t>
            </w:r>
          </w:p>
          <w:p w14:paraId="3316633E" w14:textId="77777777" w:rsidR="00B12CDF" w:rsidRPr="00153DD5" w:rsidRDefault="00B12CDF" w:rsidP="000E25BB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bCs/>
                <w:color w:val="000000" w:themeColor="text1"/>
              </w:rPr>
              <w:t>7. Перейти в режим просмотра опубликованного изображения.</w:t>
            </w:r>
          </w:p>
        </w:tc>
        <w:tc>
          <w:tcPr>
            <w:tcW w:w="2693" w:type="dxa"/>
          </w:tcPr>
          <w:p w14:paraId="7CEA2061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Появляется новый пин с загруженным изображением и указанным заголовком</w:t>
            </w:r>
          </w:p>
          <w:p w14:paraId="3CE927CB" w14:textId="77777777" w:rsidR="000E25BB" w:rsidRPr="00153DD5" w:rsidRDefault="000E25BB" w:rsidP="000E25BB">
            <w:pPr>
              <w:rPr>
                <w:rFonts w:ascii="Times New Roman" w:hAnsi="Times New Roman" w:cs="Times New Roman"/>
              </w:rPr>
            </w:pPr>
          </w:p>
        </w:tc>
      </w:tr>
      <w:tr w:rsidR="008F6E94" w:rsidRPr="00153DD5" w14:paraId="550F9532" w14:textId="77777777" w:rsidTr="008F3CF0">
        <w:trPr>
          <w:trHeight w:val="1153"/>
        </w:trPr>
        <w:tc>
          <w:tcPr>
            <w:tcW w:w="571" w:type="dxa"/>
          </w:tcPr>
          <w:p w14:paraId="72C349DF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981" w:type="dxa"/>
          </w:tcPr>
          <w:p w14:paraId="48F5D83D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Сохранение чужого пина в свою доску</w:t>
            </w:r>
          </w:p>
        </w:tc>
        <w:tc>
          <w:tcPr>
            <w:tcW w:w="4111" w:type="dxa"/>
          </w:tcPr>
          <w:p w14:paraId="1A75691D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</w:p>
          <w:p w14:paraId="254E45EB" w14:textId="639BA755" w:rsidR="00701029" w:rsidRPr="00153DD5" w:rsidRDefault="00DB2A6F" w:rsidP="00DB2A6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="00701029" w:rsidRPr="00153DD5">
              <w:rPr>
                <w:rFonts w:ascii="Times New Roman" w:hAnsi="Times New Roman" w:cs="Times New Roman"/>
                <w:color w:val="000000" w:themeColor="text1"/>
              </w:rPr>
              <w:t>Нажат</w:t>
            </w:r>
            <w:r w:rsidR="004F07DA" w:rsidRPr="00153DD5">
              <w:rPr>
                <w:rFonts w:ascii="Times New Roman" w:hAnsi="Times New Roman" w:cs="Times New Roman"/>
                <w:color w:val="000000" w:themeColor="text1"/>
              </w:rPr>
              <w:t>ь</w:t>
            </w:r>
            <w:r w:rsidR="00701029" w:rsidRPr="00153DD5">
              <w:rPr>
                <w:rFonts w:ascii="Times New Roman" w:hAnsi="Times New Roman" w:cs="Times New Roman"/>
                <w:color w:val="000000" w:themeColor="text1"/>
              </w:rPr>
              <w:t xml:space="preserve"> на «Профиль», открывается раздел «Ваши сохраненные идеи»</w:t>
            </w:r>
          </w:p>
          <w:p w14:paraId="46DD0DAE" w14:textId="77777777" w:rsidR="00701029" w:rsidRPr="00153DD5" w:rsidRDefault="008F6E94" w:rsidP="00701029">
            <w:pPr>
              <w:rPr>
                <w:rStyle w:val="ad"/>
                <w:rFonts w:ascii="Times New Roman" w:hAnsi="Times New Roman" w:cs="Times New Roman"/>
                <w:b w:val="0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3. Нажать</w:t>
            </w:r>
            <w:r w:rsidRPr="00153DD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="00DB2A6F" w:rsidRPr="00153DD5">
              <w:rPr>
                <w:rStyle w:val="ad"/>
                <w:rFonts w:ascii="Times New Roman" w:hAnsi="Times New Roman" w:cs="Times New Roman"/>
                <w:b w:val="0"/>
              </w:rPr>
              <w:t>кнопку «</w:t>
            </w:r>
            <w:r w:rsidR="00701029" w:rsidRPr="00153DD5">
              <w:rPr>
                <w:rStyle w:val="ad"/>
                <w:rFonts w:ascii="Times New Roman" w:hAnsi="Times New Roman" w:cs="Times New Roman"/>
                <w:b w:val="0"/>
              </w:rPr>
              <w:t>Создать</w:t>
            </w:r>
            <w:r w:rsidR="00DB2A6F" w:rsidRPr="00153DD5">
              <w:rPr>
                <w:rStyle w:val="ad"/>
                <w:rFonts w:ascii="Times New Roman" w:hAnsi="Times New Roman" w:cs="Times New Roman"/>
                <w:b w:val="0"/>
              </w:rPr>
              <w:t>»</w:t>
            </w:r>
          </w:p>
          <w:p w14:paraId="2962A6BA" w14:textId="77777777" w:rsidR="00701029" w:rsidRPr="00153DD5" w:rsidRDefault="00701029" w:rsidP="00701029">
            <w:pPr>
              <w:rPr>
                <w:rStyle w:val="ad"/>
                <w:rFonts w:ascii="Times New Roman" w:hAnsi="Times New Roman" w:cs="Times New Roman"/>
                <w:b w:val="0"/>
              </w:rPr>
            </w:pPr>
            <w:r w:rsidRPr="00153DD5">
              <w:rPr>
                <w:rStyle w:val="ad"/>
                <w:rFonts w:ascii="Times New Roman" w:hAnsi="Times New Roman" w:cs="Times New Roman"/>
                <w:b w:val="0"/>
              </w:rPr>
              <w:t>4. Нажать на кнопку «Доска»</w:t>
            </w:r>
          </w:p>
          <w:p w14:paraId="48A2F13B" w14:textId="77777777" w:rsidR="00701029" w:rsidRPr="00153DD5" w:rsidRDefault="00701029" w:rsidP="007010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Style w:val="ad"/>
                <w:rFonts w:ascii="Times New Roman" w:hAnsi="Times New Roman" w:cs="Times New Roman"/>
                <w:b w:val="0"/>
              </w:rPr>
              <w:t>5.</w:t>
            </w:r>
            <w:r w:rsidRPr="00153DD5">
              <w:rPr>
                <w:rStyle w:val="ad"/>
                <w:rFonts w:ascii="Times New Roman" w:hAnsi="Times New Roman" w:cs="Times New Roman"/>
              </w:rPr>
              <w:t xml:space="preserve"> 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>Ввести название «</w:t>
            </w:r>
            <w:r w:rsidR="00566E5C" w:rsidRPr="00153DD5">
              <w:rPr>
                <w:rFonts w:ascii="Times New Roman" w:hAnsi="Times New Roman" w:cs="Times New Roman"/>
                <w:color w:val="000000" w:themeColor="text1"/>
              </w:rPr>
              <w:t xml:space="preserve">Первая 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>доска»</w:t>
            </w:r>
          </w:p>
          <w:p w14:paraId="2E0D3F19" w14:textId="77777777" w:rsidR="00701029" w:rsidRPr="00153DD5" w:rsidRDefault="00701029" w:rsidP="007010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6. Нажать на кнопку «Создать»</w:t>
            </w:r>
          </w:p>
          <w:p w14:paraId="4D3A73AE" w14:textId="7488B07E" w:rsidR="008F6E94" w:rsidRPr="00153DD5" w:rsidRDefault="00701029" w:rsidP="007010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7. Нажать на кнопку «Сохранить» на первом пине </w:t>
            </w:r>
            <w:r w:rsidR="004B2A66" w:rsidRPr="00153DD5">
              <w:rPr>
                <w:rFonts w:ascii="Times New Roman" w:hAnsi="Times New Roman" w:cs="Times New Roman"/>
                <w:color w:val="000000" w:themeColor="text1"/>
              </w:rPr>
              <w:t>на главной странице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8F6E94" w:rsidRPr="00153DD5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="008F6E94" w:rsidRPr="00153DD5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DB2A6F" w:rsidRPr="00153DD5">
              <w:rPr>
                <w:rFonts w:ascii="Times New Roman" w:hAnsi="Times New Roman" w:cs="Times New Roman"/>
                <w:color w:val="000000" w:themeColor="text1"/>
              </w:rPr>
              <w:t>Проверить, действите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>льно ли изображение сохранилось, отслеживая появление надписи «Сохранено!»</w:t>
            </w:r>
          </w:p>
        </w:tc>
        <w:tc>
          <w:tcPr>
            <w:tcW w:w="2693" w:type="dxa"/>
          </w:tcPr>
          <w:p w14:paraId="5674ACA2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Появляется уведомление</w:t>
            </w:r>
            <w:r w:rsidRPr="00153DD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 xml:space="preserve"> о сохранении пина в нужной доске</w:t>
            </w:r>
          </w:p>
        </w:tc>
      </w:tr>
      <w:tr w:rsidR="008F6E94" w:rsidRPr="00153DD5" w14:paraId="08956D63" w14:textId="77777777" w:rsidTr="008F3CF0">
        <w:trPr>
          <w:trHeight w:val="1266"/>
        </w:trPr>
        <w:tc>
          <w:tcPr>
            <w:tcW w:w="571" w:type="dxa"/>
          </w:tcPr>
          <w:p w14:paraId="51DB90E8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981" w:type="dxa"/>
          </w:tcPr>
          <w:p w14:paraId="6F52E3C7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Перемещение пина между досками</w:t>
            </w:r>
          </w:p>
          <w:p w14:paraId="59F93EC7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14:paraId="49EA514D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</w:p>
          <w:p w14:paraId="3D3DDE39" w14:textId="7DDA8205" w:rsidR="008F6E94" w:rsidRPr="00153DD5" w:rsidRDefault="008F6E94" w:rsidP="00C46903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="004F07DA" w:rsidRPr="00153DD5">
              <w:rPr>
                <w:rFonts w:ascii="Times New Roman" w:hAnsi="Times New Roman" w:cs="Times New Roman"/>
                <w:color w:val="000000" w:themeColor="text1"/>
              </w:rPr>
              <w:t>Нажать</w:t>
            </w:r>
            <w:r w:rsidR="00566E5C" w:rsidRPr="00153DD5">
              <w:rPr>
                <w:rFonts w:ascii="Times New Roman" w:hAnsi="Times New Roman" w:cs="Times New Roman"/>
                <w:color w:val="000000" w:themeColor="text1"/>
              </w:rPr>
              <w:t xml:space="preserve"> на «Профиль», открывается раздел «Ваши сохраненные идеи»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br/>
              <w:t xml:space="preserve">3. </w:t>
            </w:r>
            <w:r w:rsidR="00566E5C" w:rsidRPr="00153DD5">
              <w:rPr>
                <w:rFonts w:ascii="Times New Roman" w:hAnsi="Times New Roman" w:cs="Times New Roman"/>
                <w:color w:val="000000" w:themeColor="text1"/>
              </w:rPr>
              <w:t>Нажать</w:t>
            </w:r>
            <w:r w:rsidR="00566E5C" w:rsidRPr="00153DD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="00566E5C" w:rsidRPr="00153DD5">
              <w:rPr>
                <w:rStyle w:val="ad"/>
                <w:rFonts w:ascii="Times New Roman" w:hAnsi="Times New Roman" w:cs="Times New Roman"/>
                <w:b w:val="0"/>
              </w:rPr>
              <w:t>кнопку «Создать»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br/>
              <w:t xml:space="preserve">4. </w:t>
            </w:r>
            <w:r w:rsidR="00566E5C" w:rsidRPr="00153DD5">
              <w:rPr>
                <w:rStyle w:val="ad"/>
                <w:rFonts w:ascii="Times New Roman" w:hAnsi="Times New Roman" w:cs="Times New Roman"/>
                <w:b w:val="0"/>
              </w:rPr>
              <w:t>Нажать на кнопку «Доска»</w:t>
            </w:r>
          </w:p>
          <w:p w14:paraId="09831617" w14:textId="77777777" w:rsidR="008F6E94" w:rsidRPr="00153DD5" w:rsidRDefault="008F6E94" w:rsidP="00566E5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5. </w:t>
            </w:r>
            <w:r w:rsidR="00566E5C" w:rsidRPr="00153DD5">
              <w:rPr>
                <w:rFonts w:ascii="Times New Roman" w:hAnsi="Times New Roman" w:cs="Times New Roman"/>
                <w:color w:val="000000" w:themeColor="text1"/>
              </w:rPr>
              <w:t>Ввести название «Вторая доска»</w:t>
            </w:r>
          </w:p>
          <w:p w14:paraId="04F31A9E" w14:textId="77777777" w:rsidR="00566E5C" w:rsidRPr="00153DD5" w:rsidRDefault="00566E5C" w:rsidP="00566E5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6. Нажать на кнопку «Создать»</w:t>
            </w:r>
          </w:p>
          <w:p w14:paraId="7D50E3F4" w14:textId="77777777" w:rsidR="00566E5C" w:rsidRPr="00153DD5" w:rsidRDefault="00566E5C" w:rsidP="00566E5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7. Нажать на кнопку «Сохранить» на первом пине в предложенных изображениях для сохранения.</w:t>
            </w:r>
          </w:p>
          <w:p w14:paraId="23460F90" w14:textId="77777777" w:rsidR="00566E5C" w:rsidRPr="00153DD5" w:rsidRDefault="00566E5C" w:rsidP="00566E5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8. Проверить, действительно ли изображение сохранилось, отслеживая появление надписи «Сохранено!»</w:t>
            </w:r>
          </w:p>
          <w:p w14:paraId="51CFCDF8" w14:textId="77777777" w:rsidR="00566E5C" w:rsidRPr="00153DD5" w:rsidRDefault="00566E5C" w:rsidP="00566E5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9. Выбрать поле «Вторая доска</w:t>
            </w:r>
            <w:r w:rsidR="0062743C" w:rsidRPr="00153DD5"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  <w:p w14:paraId="2C1D87F3" w14:textId="77777777" w:rsidR="0062743C" w:rsidRPr="00153DD5" w:rsidRDefault="0062743C" w:rsidP="00566E5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10. В поле «Поиск» ввести «первая доска»</w:t>
            </w:r>
          </w:p>
          <w:p w14:paraId="03F53B7D" w14:textId="77777777" w:rsidR="0062743C" w:rsidRPr="00153DD5" w:rsidRDefault="0062743C" w:rsidP="006274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lastRenderedPageBreak/>
              <w:t>11. Нажать кнопку «Сохранить»</w:t>
            </w:r>
          </w:p>
          <w:p w14:paraId="71F7E573" w14:textId="77777777" w:rsidR="0062743C" w:rsidRPr="00153DD5" w:rsidRDefault="0062743C" w:rsidP="006274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12. Отследить появление надписи «Сохранено» и «</w:t>
            </w:r>
            <w:r w:rsidR="00637779" w:rsidRPr="00153DD5">
              <w:rPr>
                <w:rFonts w:ascii="Times New Roman" w:hAnsi="Times New Roman" w:cs="Times New Roman"/>
                <w:color w:val="000000" w:themeColor="text1"/>
              </w:rPr>
              <w:t>Первая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 доска»</w:t>
            </w:r>
          </w:p>
          <w:p w14:paraId="4E2A7213" w14:textId="77777777" w:rsidR="00637779" w:rsidRPr="00153DD5" w:rsidRDefault="00637779" w:rsidP="006274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13. Перейти в доску «Первая доска»</w:t>
            </w:r>
          </w:p>
        </w:tc>
        <w:tc>
          <w:tcPr>
            <w:tcW w:w="2693" w:type="dxa"/>
          </w:tcPr>
          <w:p w14:paraId="4D672223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lastRenderedPageBreak/>
              <w:t>Пин исчезает из</w:t>
            </w:r>
            <w:r w:rsidRPr="00153DD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 xml:space="preserve"> исходной доски 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>и появляется в</w:t>
            </w:r>
            <w:r w:rsidRPr="00153DD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153DD5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целевой</w:t>
            </w:r>
          </w:p>
        </w:tc>
      </w:tr>
      <w:tr w:rsidR="008F6E94" w:rsidRPr="00153DD5" w14:paraId="67E5839A" w14:textId="77777777" w:rsidTr="008F3CF0">
        <w:trPr>
          <w:trHeight w:val="912"/>
        </w:trPr>
        <w:tc>
          <w:tcPr>
            <w:tcW w:w="571" w:type="dxa"/>
          </w:tcPr>
          <w:p w14:paraId="67922C2E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81" w:type="dxa"/>
          </w:tcPr>
          <w:p w14:paraId="6DB5C9E8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Скрыть пин</w:t>
            </w:r>
          </w:p>
          <w:p w14:paraId="720FCA61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14:paraId="62D3EA3D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1. Авторизация </w:t>
            </w:r>
          </w:p>
          <w:p w14:paraId="52423A46" w14:textId="1C00F6E9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="00FE446E" w:rsidRPr="00153DD5">
              <w:rPr>
                <w:rFonts w:ascii="Times New Roman" w:hAnsi="Times New Roman" w:cs="Times New Roman"/>
                <w:color w:val="000000" w:themeColor="text1"/>
              </w:rPr>
              <w:t>Нажать на первый пин в ленте</w:t>
            </w:r>
          </w:p>
          <w:p w14:paraId="42E71AB9" w14:textId="177353E1" w:rsidR="00FE446E" w:rsidRPr="00153DD5" w:rsidRDefault="00FE446E" w:rsidP="00FE44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3. Нажать на кнопку «Другие действия»</w:t>
            </w:r>
          </w:p>
          <w:p w14:paraId="323BDCA5" w14:textId="48B210A5" w:rsidR="00FE446E" w:rsidRPr="00153DD5" w:rsidRDefault="00FE446E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4. Нажать на кнопку «Скрыть пин»</w:t>
            </w:r>
          </w:p>
          <w:p w14:paraId="72357250" w14:textId="6DEE1779" w:rsidR="00FE446E" w:rsidRPr="00153DD5" w:rsidRDefault="00FE446E" w:rsidP="00FE44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5. Нажать на кнопку «Другое»</w:t>
            </w:r>
          </w:p>
          <w:p w14:paraId="76CE21DD" w14:textId="0107C67A" w:rsidR="00FE446E" w:rsidRPr="00153DD5" w:rsidRDefault="00FE446E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6. Проверить, действительно ли пин скрыт, отслеживая появление </w:t>
            </w:r>
            <w:r w:rsidR="008603CD" w:rsidRPr="00153DD5">
              <w:rPr>
                <w:rFonts w:ascii="Times New Roman" w:hAnsi="Times New Roman" w:cs="Times New Roman"/>
                <w:color w:val="000000" w:themeColor="text1"/>
              </w:rPr>
              <w:t>кнопки «Отмена»</w:t>
            </w:r>
          </w:p>
        </w:tc>
        <w:tc>
          <w:tcPr>
            <w:tcW w:w="2693" w:type="dxa"/>
          </w:tcPr>
          <w:p w14:paraId="5CF61737" w14:textId="533D0C41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Пин заменяе</w:t>
            </w:r>
            <w:r w:rsidR="008603CD" w:rsidRPr="00153DD5">
              <w:rPr>
                <w:rFonts w:ascii="Times New Roman" w:hAnsi="Times New Roman" w:cs="Times New Roman"/>
                <w:color w:val="000000" w:themeColor="text1"/>
              </w:rPr>
              <w:t>тся на кнопку для отмены скрытия</w:t>
            </w:r>
          </w:p>
        </w:tc>
      </w:tr>
      <w:tr w:rsidR="008F6E94" w:rsidRPr="00153DD5" w14:paraId="37DA17C5" w14:textId="77777777" w:rsidTr="008F3CF0">
        <w:trPr>
          <w:trHeight w:val="2046"/>
        </w:trPr>
        <w:tc>
          <w:tcPr>
            <w:tcW w:w="571" w:type="dxa"/>
          </w:tcPr>
          <w:p w14:paraId="6AF696FD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981" w:type="dxa"/>
          </w:tcPr>
          <w:p w14:paraId="110B6545" w14:textId="77777777" w:rsidR="008F6E94" w:rsidRPr="00153DD5" w:rsidRDefault="008F6E94" w:rsidP="00C46903">
            <w:pPr>
              <w:spacing w:before="60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Редактирование описания пина</w:t>
            </w:r>
          </w:p>
          <w:p w14:paraId="7D38B731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14:paraId="03D8DCAC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1. Авторизация </w:t>
            </w:r>
          </w:p>
          <w:p w14:paraId="31966E5A" w14:textId="441D41A0" w:rsidR="008F6E94" w:rsidRPr="00153DD5" w:rsidRDefault="008F6E94" w:rsidP="00C46903">
            <w:pPr>
              <w:rPr>
                <w:rStyle w:val="ad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="004F07DA" w:rsidRPr="00153DD5">
              <w:rPr>
                <w:rFonts w:ascii="Times New Roman" w:hAnsi="Times New Roman" w:cs="Times New Roman"/>
                <w:color w:val="000000" w:themeColor="text1"/>
              </w:rPr>
              <w:t>Нажать</w:t>
            </w:r>
            <w:r w:rsidR="00AF7B71" w:rsidRPr="00153DD5">
              <w:rPr>
                <w:rFonts w:ascii="Times New Roman" w:hAnsi="Times New Roman" w:cs="Times New Roman"/>
                <w:color w:val="000000" w:themeColor="text1"/>
              </w:rPr>
              <w:t xml:space="preserve"> на «Профиль», открывается раздел «Ваши сохраненные идеи»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br/>
              <w:t xml:space="preserve">3. </w:t>
            </w:r>
            <w:r w:rsidR="00AF7B71" w:rsidRPr="00153DD5">
              <w:rPr>
                <w:rFonts w:ascii="Times New Roman" w:hAnsi="Times New Roman" w:cs="Times New Roman"/>
                <w:color w:val="000000" w:themeColor="text1"/>
              </w:rPr>
              <w:t>Нажатие на раздел «Пины»</w:t>
            </w:r>
          </w:p>
          <w:p w14:paraId="7314518D" w14:textId="77777777" w:rsidR="008F6E94" w:rsidRPr="00153DD5" w:rsidRDefault="008F6E94" w:rsidP="00AF7B7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4. </w:t>
            </w:r>
            <w:r w:rsidR="00AF7B71" w:rsidRPr="00153DD5">
              <w:rPr>
                <w:rFonts w:ascii="Times New Roman" w:hAnsi="Times New Roman" w:cs="Times New Roman"/>
                <w:color w:val="000000" w:themeColor="text1"/>
              </w:rPr>
              <w:t>Нажатие на раздел «Созданные мной»</w:t>
            </w:r>
            <w:r w:rsidRPr="00153DD5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br/>
              <w:t xml:space="preserve">5. </w:t>
            </w:r>
            <w:r w:rsidR="00AF7B71" w:rsidRPr="00153DD5">
              <w:rPr>
                <w:rFonts w:ascii="Times New Roman" w:hAnsi="Times New Roman" w:cs="Times New Roman"/>
                <w:color w:val="000000" w:themeColor="text1"/>
              </w:rPr>
              <w:t>Выбор первого пина</w:t>
            </w:r>
          </w:p>
          <w:p w14:paraId="6D898CC6" w14:textId="77777777" w:rsidR="00AF7B71" w:rsidRPr="00153DD5" w:rsidRDefault="00AF7B71" w:rsidP="00AF7B7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6. Нажать на кнопку «Другие действия»</w:t>
            </w:r>
          </w:p>
          <w:p w14:paraId="50EA8030" w14:textId="77777777" w:rsidR="00AF7B71" w:rsidRPr="00153DD5" w:rsidRDefault="00AF7B71" w:rsidP="00AF7B7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7. Нажать на кнопку «Изменить пин»</w:t>
            </w:r>
          </w:p>
          <w:p w14:paraId="4F449FCE" w14:textId="77777777" w:rsidR="00AF7B71" w:rsidRPr="00153DD5" w:rsidRDefault="00AF7B71" w:rsidP="00AF7B7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8. Ввод фразы «Этот пин красивый» в поле «Описание»</w:t>
            </w:r>
          </w:p>
          <w:p w14:paraId="16B39108" w14:textId="77777777" w:rsidR="00AF7B71" w:rsidRPr="00153DD5" w:rsidRDefault="00AF7B71" w:rsidP="00AF7B7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9. Нажатие на кнопку «Сохранить»</w:t>
            </w:r>
          </w:p>
          <w:p w14:paraId="01CFA8AA" w14:textId="5BAC93D1" w:rsidR="00AF7B71" w:rsidRPr="00153DD5" w:rsidRDefault="00AF7B71" w:rsidP="00AF7B7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10. Проверка соответствия поля описания ранее введенной надписи</w:t>
            </w:r>
          </w:p>
        </w:tc>
        <w:tc>
          <w:tcPr>
            <w:tcW w:w="2693" w:type="dxa"/>
          </w:tcPr>
          <w:p w14:paraId="1686438C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При просмотре пина отображается новое описание</w:t>
            </w:r>
          </w:p>
        </w:tc>
      </w:tr>
      <w:tr w:rsidR="008F6E94" w:rsidRPr="00153DD5" w14:paraId="349FE12B" w14:textId="77777777" w:rsidTr="008F3CF0">
        <w:trPr>
          <w:trHeight w:val="1834"/>
        </w:trPr>
        <w:tc>
          <w:tcPr>
            <w:tcW w:w="571" w:type="dxa"/>
          </w:tcPr>
          <w:p w14:paraId="44CEBD1A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981" w:type="dxa"/>
          </w:tcPr>
          <w:p w14:paraId="4A3974CC" w14:textId="77777777" w:rsidR="008F6E94" w:rsidRPr="00153DD5" w:rsidRDefault="008F6E94" w:rsidP="00C46903">
            <w:pPr>
              <w:spacing w:before="60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Добавление комментария к пину</w:t>
            </w:r>
          </w:p>
          <w:p w14:paraId="19429499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14:paraId="2A4B66EF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1. Авторизация </w:t>
            </w:r>
          </w:p>
          <w:p w14:paraId="76DBB32D" w14:textId="04D5646B" w:rsidR="004F07DA" w:rsidRPr="00153DD5" w:rsidRDefault="004F07DA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2. Нажать на «Профиль», открывается раздел «Ваши сохраненные идеи»</w:t>
            </w:r>
          </w:p>
          <w:p w14:paraId="49A4B5F1" w14:textId="4A71C9F7" w:rsidR="004F07DA" w:rsidRPr="00153DD5" w:rsidRDefault="004F07DA" w:rsidP="004F07DA">
            <w:pPr>
              <w:rPr>
                <w:rStyle w:val="ad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8F6E94" w:rsidRPr="00153DD5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>Нажатие на раздел «Пины»</w:t>
            </w:r>
          </w:p>
          <w:p w14:paraId="4EE4B804" w14:textId="3701A13D" w:rsidR="004F07DA" w:rsidRPr="00153DD5" w:rsidRDefault="004F07DA" w:rsidP="004F07D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4. Нажатие на раздел «Созданные мной»</w:t>
            </w:r>
            <w:r w:rsidRPr="00153DD5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br/>
              <w:t>5. Нажать на первый пин</w:t>
            </w:r>
          </w:p>
          <w:p w14:paraId="32ABA942" w14:textId="77777777" w:rsidR="008F3CF0" w:rsidRPr="00153DD5" w:rsidRDefault="004F07DA" w:rsidP="00C46903">
            <w:pPr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="008F6E94" w:rsidRPr="00153DD5">
              <w:rPr>
                <w:rFonts w:ascii="Times New Roman" w:hAnsi="Times New Roman" w:cs="Times New Roman"/>
                <w:color w:val="000000" w:themeColor="text1"/>
              </w:rPr>
              <w:t>. Ввести</w:t>
            </w:r>
            <w:r w:rsidR="008F6E94" w:rsidRPr="00153DD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 xml:space="preserve"> комментарий</w:t>
            </w:r>
            <w:r w:rsidR="008F6E94" w:rsidRPr="00153DD5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F6E94" w:rsidRPr="00153DD5">
              <w:rPr>
                <w:rFonts w:ascii="Times New Roman" w:hAnsi="Times New Roman" w:cs="Times New Roman"/>
                <w:color w:val="000000" w:themeColor="text1"/>
              </w:rPr>
              <w:t>в поле</w:t>
            </w:r>
            <w:r w:rsidR="008F6E94" w:rsidRPr="00153DD5">
              <w:rPr>
                <w:rStyle w:val="apple-converted-space"/>
                <w:rFonts w:ascii="Times New Roman" w:hAnsi="Times New Roman" w:cs="Times New Roman"/>
                <w:color w:val="000000" w:themeColor="text1"/>
                <w:lang w:val="en-US"/>
              </w:rPr>
              <w:t> </w:t>
            </w:r>
            <w:r w:rsidRPr="00153DD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«Добавить комментарий»</w:t>
            </w:r>
            <w:r w:rsidR="008F3CF0" w:rsidRPr="00153DD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9214B67" w14:textId="710BBE5C" w:rsidR="008F3CF0" w:rsidRPr="00153DD5" w:rsidRDefault="008F3CF0" w:rsidP="00C46903">
            <w:pPr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7.  Нажать на кнопку «Эмодзи»</w:t>
            </w:r>
          </w:p>
          <w:p w14:paraId="56D1C531" w14:textId="4EC3A0CA" w:rsidR="008F3CF0" w:rsidRPr="00153DD5" w:rsidRDefault="008F3CF0" w:rsidP="00C46903">
            <w:pPr>
              <w:rPr>
                <w:rStyle w:val="ad"/>
                <w:rFonts w:ascii="Times New Roman" w:hAnsi="Times New Roman" w:cs="Times New Roman"/>
                <w:b w:val="0"/>
                <w:bCs w:val="0"/>
              </w:rPr>
            </w:pPr>
            <w:r w:rsidRPr="00153DD5">
              <w:rPr>
                <w:rStyle w:val="apple-converted-space"/>
                <w:rFonts w:ascii="Times New Roman" w:hAnsi="Times New Roman" w:cs="Times New Roman"/>
              </w:rPr>
              <w:t>8. Нажать на эмодзи</w:t>
            </w:r>
          </w:p>
          <w:p w14:paraId="457FC4C1" w14:textId="07E6B5CC" w:rsidR="008F3CF0" w:rsidRPr="00153DD5" w:rsidRDefault="008F3CF0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="008F6E94" w:rsidRPr="00153DD5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4F07DA" w:rsidRPr="00153DD5">
              <w:rPr>
                <w:rFonts w:ascii="Times New Roman" w:hAnsi="Times New Roman" w:cs="Times New Roman"/>
                <w:color w:val="000000" w:themeColor="text1"/>
              </w:rPr>
              <w:t>Нажать на кнопку «Опубликовать»</w:t>
            </w:r>
          </w:p>
          <w:p w14:paraId="2AB44FEB" w14:textId="532C0A78" w:rsidR="004F07DA" w:rsidRPr="00153DD5" w:rsidRDefault="008F3CF0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="004F07DA" w:rsidRPr="00153DD5">
              <w:rPr>
                <w:rFonts w:ascii="Times New Roman" w:hAnsi="Times New Roman" w:cs="Times New Roman"/>
                <w:color w:val="000000" w:themeColor="text1"/>
              </w:rPr>
              <w:t>. Проверить, действительно ли был добавлен комментарий, путем отслеживания его появления под пином</w:t>
            </w:r>
          </w:p>
        </w:tc>
        <w:tc>
          <w:tcPr>
            <w:tcW w:w="2693" w:type="dxa"/>
          </w:tcPr>
          <w:p w14:paraId="626AC1F6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Комментарий появляется под пином</w:t>
            </w:r>
          </w:p>
        </w:tc>
      </w:tr>
      <w:tr w:rsidR="008F6E94" w:rsidRPr="00153DD5" w14:paraId="20D9186D" w14:textId="77777777" w:rsidTr="008F3CF0">
        <w:trPr>
          <w:trHeight w:val="1265"/>
        </w:trPr>
        <w:tc>
          <w:tcPr>
            <w:tcW w:w="571" w:type="dxa"/>
          </w:tcPr>
          <w:p w14:paraId="748E108D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lastRenderedPageBreak/>
              <w:t>7</w:t>
            </w:r>
          </w:p>
        </w:tc>
        <w:tc>
          <w:tcPr>
            <w:tcW w:w="1981" w:type="dxa"/>
          </w:tcPr>
          <w:p w14:paraId="091DDA93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Занесение пина в избранное</w:t>
            </w:r>
          </w:p>
        </w:tc>
        <w:tc>
          <w:tcPr>
            <w:tcW w:w="4111" w:type="dxa"/>
          </w:tcPr>
          <w:p w14:paraId="5956FBDD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</w:p>
          <w:p w14:paraId="79092B8B" w14:textId="0A5CE055" w:rsidR="006D07AE" w:rsidRPr="00153DD5" w:rsidRDefault="006D07AE" w:rsidP="006D07A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="004F07DA" w:rsidRPr="00153DD5">
              <w:rPr>
                <w:rFonts w:ascii="Times New Roman" w:hAnsi="Times New Roman" w:cs="Times New Roman"/>
                <w:color w:val="000000" w:themeColor="text1"/>
              </w:rPr>
              <w:t xml:space="preserve">Нажать 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>на «Профиль», открывается раздел «Ваши сохраненные идеи»</w:t>
            </w:r>
          </w:p>
          <w:p w14:paraId="6FD860AA" w14:textId="1112A467" w:rsidR="006D07AE" w:rsidRPr="00153DD5" w:rsidRDefault="006D07AE" w:rsidP="006D07A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3. </w:t>
            </w:r>
            <w:r w:rsidR="004F07DA" w:rsidRPr="00153DD5">
              <w:rPr>
                <w:rFonts w:ascii="Times New Roman" w:hAnsi="Times New Roman" w:cs="Times New Roman"/>
                <w:color w:val="000000" w:themeColor="text1"/>
              </w:rPr>
              <w:t xml:space="preserve">Нажать 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>на раздел «Доски»</w:t>
            </w:r>
          </w:p>
          <w:p w14:paraId="5B014C9F" w14:textId="28EDB812" w:rsidR="006D07AE" w:rsidRPr="00153DD5" w:rsidRDefault="006D07AE" w:rsidP="006D07A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4. </w:t>
            </w:r>
            <w:r w:rsidR="004F07DA" w:rsidRPr="00153DD5">
              <w:rPr>
                <w:rFonts w:ascii="Times New Roman" w:hAnsi="Times New Roman" w:cs="Times New Roman"/>
                <w:color w:val="000000" w:themeColor="text1"/>
              </w:rPr>
              <w:t xml:space="preserve">Нажать 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>на первую доску в разделе</w:t>
            </w:r>
          </w:p>
          <w:p w14:paraId="5BE55B22" w14:textId="00F20CB3" w:rsidR="008F6E94" w:rsidRPr="00153DD5" w:rsidRDefault="006D07AE" w:rsidP="006D07A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5. </w:t>
            </w:r>
            <w:r w:rsidR="004F07DA" w:rsidRPr="00153DD5">
              <w:rPr>
                <w:rFonts w:ascii="Times New Roman" w:hAnsi="Times New Roman" w:cs="Times New Roman"/>
                <w:color w:val="000000" w:themeColor="text1"/>
              </w:rPr>
              <w:t xml:space="preserve">Нажать 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на первый пин в доске </w:t>
            </w:r>
            <w:r w:rsidR="008F6E94" w:rsidRPr="00153DD5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6. </w:t>
            </w:r>
            <w:r w:rsidR="004F07DA" w:rsidRPr="00153DD5">
              <w:rPr>
                <w:rFonts w:ascii="Times New Roman" w:hAnsi="Times New Roman" w:cs="Times New Roman"/>
                <w:color w:val="000000" w:themeColor="text1"/>
              </w:rPr>
              <w:t xml:space="preserve">Нажать 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>на кнопку «Добавить в избранное»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br/>
              <w:t>7. Проверка, добавилось ли изображение в избранное</w:t>
            </w:r>
            <w:r w:rsidR="004F07DA" w:rsidRPr="00153DD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>путем отслеживания появления надписи «Удалить из избранного»</w:t>
            </w:r>
          </w:p>
          <w:p w14:paraId="08E60C5C" w14:textId="77777777" w:rsidR="006D07AE" w:rsidRPr="00153DD5" w:rsidRDefault="006D07AE" w:rsidP="006D07A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8. Переход обратно в раздел «Ваши сохраненные идеи»</w:t>
            </w:r>
          </w:p>
          <w:p w14:paraId="7C74D333" w14:textId="7809735D" w:rsidR="006D07AE" w:rsidRPr="00153DD5" w:rsidRDefault="006D07AE" w:rsidP="006D07A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9. </w:t>
            </w:r>
            <w:r w:rsidR="004F07DA" w:rsidRPr="00153DD5">
              <w:rPr>
                <w:rFonts w:ascii="Times New Roman" w:hAnsi="Times New Roman" w:cs="Times New Roman"/>
                <w:color w:val="000000" w:themeColor="text1"/>
              </w:rPr>
              <w:t xml:space="preserve">Нажать 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>на раздел «Пины»</w:t>
            </w:r>
          </w:p>
          <w:p w14:paraId="28D74B0F" w14:textId="77777777" w:rsidR="006D07AE" w:rsidRPr="00153DD5" w:rsidRDefault="006D07AE" w:rsidP="006D07A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10. Выбор раздела «Избранное»</w:t>
            </w:r>
          </w:p>
        </w:tc>
        <w:tc>
          <w:tcPr>
            <w:tcW w:w="2693" w:type="dxa"/>
          </w:tcPr>
          <w:p w14:paraId="666737EB" w14:textId="5531A5EF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Пин отображается в разделе </w:t>
            </w:r>
            <w:r w:rsidRPr="00153DD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«</w:t>
            </w:r>
            <w:r w:rsidR="00FE446E" w:rsidRPr="00153DD5">
              <w:rPr>
                <w:rFonts w:ascii="Times New Roman" w:hAnsi="Times New Roman" w:cs="Times New Roman"/>
                <w:color w:val="000000" w:themeColor="text1"/>
              </w:rPr>
              <w:t>Избранное</w:t>
            </w:r>
            <w:r w:rsidRPr="00153DD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»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8F6E94" w:rsidRPr="00153DD5" w14:paraId="04C55383" w14:textId="77777777" w:rsidTr="008F3CF0">
        <w:trPr>
          <w:trHeight w:val="1153"/>
        </w:trPr>
        <w:tc>
          <w:tcPr>
            <w:tcW w:w="571" w:type="dxa"/>
          </w:tcPr>
          <w:p w14:paraId="438AD036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1981" w:type="dxa"/>
          </w:tcPr>
          <w:p w14:paraId="3F626D73" w14:textId="77777777" w:rsidR="008F6E94" w:rsidRPr="00153DD5" w:rsidRDefault="008F6E94" w:rsidP="00C46903">
            <w:pPr>
              <w:spacing w:before="60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Лайк пина</w:t>
            </w:r>
          </w:p>
          <w:p w14:paraId="3E0DB9B5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14:paraId="2F9A21EE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</w:p>
          <w:p w14:paraId="471484BF" w14:textId="77777777" w:rsidR="008F6E94" w:rsidRPr="00153DD5" w:rsidRDefault="008F6E94" w:rsidP="009752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="00975249" w:rsidRPr="00153DD5">
              <w:rPr>
                <w:rFonts w:ascii="Times New Roman" w:hAnsi="Times New Roman" w:cs="Times New Roman"/>
                <w:color w:val="000000" w:themeColor="text1"/>
              </w:rPr>
              <w:t>Нажать на первый пин в ленте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br/>
              <w:t xml:space="preserve">3. Нажать </w:t>
            </w:r>
            <w:r w:rsidR="00975249" w:rsidRPr="00153DD5">
              <w:rPr>
                <w:rFonts w:ascii="Times New Roman" w:hAnsi="Times New Roman" w:cs="Times New Roman"/>
                <w:color w:val="000000" w:themeColor="text1"/>
              </w:rPr>
              <w:t>на кнопку «Отреагировать»</w:t>
            </w:r>
          </w:p>
          <w:p w14:paraId="793572B1" w14:textId="77777777" w:rsidR="00975249" w:rsidRPr="00153DD5" w:rsidRDefault="00975249" w:rsidP="009752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4. Проверить, действительно ли был поставлен лайк, путем отслеживания появления надписи «Мне нравится!» </w:t>
            </w:r>
          </w:p>
        </w:tc>
        <w:tc>
          <w:tcPr>
            <w:tcW w:w="2693" w:type="dxa"/>
          </w:tcPr>
          <w:p w14:paraId="127DF24E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Иконка сердца закрашена, число лайков увеличилось </w:t>
            </w:r>
          </w:p>
        </w:tc>
      </w:tr>
      <w:tr w:rsidR="008F6E94" w:rsidRPr="00153DD5" w14:paraId="7D851E22" w14:textId="77777777" w:rsidTr="008F3CF0">
        <w:trPr>
          <w:trHeight w:val="1077"/>
        </w:trPr>
        <w:tc>
          <w:tcPr>
            <w:tcW w:w="571" w:type="dxa"/>
          </w:tcPr>
          <w:p w14:paraId="21216C68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981" w:type="dxa"/>
          </w:tcPr>
          <w:p w14:paraId="1A48A4E1" w14:textId="77777777" w:rsidR="008F6E94" w:rsidRPr="00153DD5" w:rsidRDefault="008F6E94" w:rsidP="00C46903">
            <w:pPr>
              <w:spacing w:before="60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Поделиться пином через сообщение</w:t>
            </w:r>
          </w:p>
          <w:p w14:paraId="6FEA1012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14:paraId="0177758F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1. Авторизация </w:t>
            </w:r>
          </w:p>
          <w:p w14:paraId="5EE59B88" w14:textId="77777777" w:rsidR="008F6E94" w:rsidRPr="00153DD5" w:rsidRDefault="00975249" w:rsidP="00C46903">
            <w:pPr>
              <w:rPr>
                <w:rStyle w:val="ad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2. Нажать на первый пин в ленте</w:t>
            </w:r>
            <w:r w:rsidR="008F6E94" w:rsidRPr="00153DD5">
              <w:rPr>
                <w:rFonts w:ascii="Times New Roman" w:hAnsi="Times New Roman" w:cs="Times New Roman"/>
                <w:color w:val="000000" w:themeColor="text1"/>
              </w:rPr>
              <w:br/>
              <w:t>3. Нажать</w:t>
            </w:r>
            <w:r w:rsidRPr="00153DD5">
              <w:rPr>
                <w:rStyle w:val="ad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53DD5">
              <w:rPr>
                <w:rStyle w:val="ad"/>
                <w:rFonts w:ascii="Times New Roman" w:hAnsi="Times New Roman" w:cs="Times New Roman"/>
                <w:b w:val="0"/>
                <w:color w:val="000000" w:themeColor="text1"/>
              </w:rPr>
              <w:t>на кнопку «Общий доступ»</w:t>
            </w:r>
          </w:p>
          <w:p w14:paraId="298C8D2C" w14:textId="77777777" w:rsidR="008F6E94" w:rsidRPr="00153DD5" w:rsidRDefault="008F6E94" w:rsidP="009752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4. В</w:t>
            </w:r>
            <w:r w:rsidR="00975249" w:rsidRPr="00153DD5">
              <w:rPr>
                <w:rFonts w:ascii="Times New Roman" w:hAnsi="Times New Roman" w:cs="Times New Roman"/>
                <w:color w:val="000000" w:themeColor="text1"/>
              </w:rPr>
              <w:t>вести в поле «Поиск по имени» имя пользователя «</w:t>
            </w:r>
            <w:r w:rsidR="00975249" w:rsidRPr="00153DD5">
              <w:rPr>
                <w:rFonts w:ascii="Times New Roman" w:hAnsi="Times New Roman" w:cs="Times New Roman"/>
                <w:color w:val="000000" w:themeColor="text1"/>
                <w:lang w:val="en-US"/>
              </w:rPr>
              <w:t>axalzev</w:t>
            </w:r>
            <w:r w:rsidR="00975249" w:rsidRPr="00153DD5"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  <w:p w14:paraId="10108AFB" w14:textId="77777777" w:rsidR="00975249" w:rsidRPr="00153DD5" w:rsidRDefault="00975249" w:rsidP="009752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5. Нажать на кнопку «Отправить»</w:t>
            </w:r>
          </w:p>
          <w:p w14:paraId="65B08949" w14:textId="1ABC07B0" w:rsidR="00975249" w:rsidRPr="00153DD5" w:rsidRDefault="00975249" w:rsidP="009752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6. Проверить, действительно ли был отправлен пин, путем отслеживания появления кнопки «См. чат»</w:t>
            </w:r>
          </w:p>
          <w:p w14:paraId="408FA803" w14:textId="77777777" w:rsidR="00975249" w:rsidRPr="00153DD5" w:rsidRDefault="00975249" w:rsidP="009752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7. Нажатие кнопки «См. чат»</w:t>
            </w:r>
          </w:p>
        </w:tc>
        <w:tc>
          <w:tcPr>
            <w:tcW w:w="2693" w:type="dxa"/>
          </w:tcPr>
          <w:p w14:paraId="622D438B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Пин отправлен получателю</w:t>
            </w:r>
          </w:p>
        </w:tc>
      </w:tr>
      <w:tr w:rsidR="008F6E94" w:rsidRPr="00153DD5" w14:paraId="7FCAD748" w14:textId="77777777" w:rsidTr="008F3CF0">
        <w:trPr>
          <w:trHeight w:val="804"/>
        </w:trPr>
        <w:tc>
          <w:tcPr>
            <w:tcW w:w="571" w:type="dxa"/>
          </w:tcPr>
          <w:p w14:paraId="76E1FB1B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981" w:type="dxa"/>
          </w:tcPr>
          <w:p w14:paraId="566B2548" w14:textId="77777777" w:rsidR="008F6E94" w:rsidRPr="00153DD5" w:rsidRDefault="008F6E94" w:rsidP="00C46903">
            <w:pPr>
              <w:spacing w:before="60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Поиск определенного пина по запросу</w:t>
            </w:r>
          </w:p>
          <w:p w14:paraId="67821957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14:paraId="051304D0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</w:p>
          <w:p w14:paraId="155019D6" w14:textId="59F73F02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="006B067C" w:rsidRPr="00153DD5">
              <w:rPr>
                <w:rFonts w:ascii="Times New Roman" w:hAnsi="Times New Roman" w:cs="Times New Roman"/>
                <w:color w:val="000000" w:themeColor="text1"/>
              </w:rPr>
              <w:t xml:space="preserve">Ввести </w:t>
            </w:r>
            <w:r w:rsidR="002B3F9C" w:rsidRPr="00153DD5">
              <w:rPr>
                <w:rFonts w:ascii="Times New Roman" w:hAnsi="Times New Roman" w:cs="Times New Roman"/>
                <w:color w:val="000000" w:themeColor="text1"/>
              </w:rPr>
              <w:t xml:space="preserve">запрос </w:t>
            </w:r>
            <w:r w:rsidR="006B067C" w:rsidRPr="00153DD5">
              <w:rPr>
                <w:rFonts w:ascii="Times New Roman" w:hAnsi="Times New Roman" w:cs="Times New Roman"/>
                <w:color w:val="000000" w:themeColor="text1"/>
              </w:rPr>
              <w:t>в поле «Поиск»</w:t>
            </w:r>
            <w:r w:rsidRPr="00153DD5">
              <w:rPr>
                <w:rFonts w:ascii="Times New Roman" w:hAnsi="Times New Roman" w:cs="Times New Roman"/>
                <w:color w:val="000000" w:themeColor="text1"/>
              </w:rPr>
              <w:br/>
              <w:t>3. Нажать Enter</w:t>
            </w:r>
          </w:p>
          <w:p w14:paraId="45AC49BF" w14:textId="15BC63A8" w:rsidR="006B067C" w:rsidRPr="00153DD5" w:rsidRDefault="006B067C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4. Проверить, действительно ли были найдены пины по запросы, путем просматривания полученных пинов</w:t>
            </w:r>
          </w:p>
        </w:tc>
        <w:tc>
          <w:tcPr>
            <w:tcW w:w="2693" w:type="dxa"/>
          </w:tcPr>
          <w:p w14:paraId="7D960856" w14:textId="77777777" w:rsidR="008F6E94" w:rsidRPr="00153DD5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3DD5">
              <w:rPr>
                <w:rFonts w:ascii="Times New Roman" w:hAnsi="Times New Roman" w:cs="Times New Roman"/>
                <w:color w:val="000000" w:themeColor="text1"/>
              </w:rPr>
              <w:t>Появляются пины, релевантные запросу</w:t>
            </w:r>
          </w:p>
        </w:tc>
      </w:tr>
    </w:tbl>
    <w:p w14:paraId="23B1D1BB" w14:textId="77777777" w:rsidR="00146D61" w:rsidRPr="00153DD5" w:rsidRDefault="00146D61">
      <w:pPr>
        <w:rPr>
          <w:rFonts w:ascii="Times New Roman" w:hAnsi="Times New Roman" w:cs="Times New Roman"/>
          <w:color w:val="000000" w:themeColor="text1"/>
        </w:rPr>
      </w:pPr>
    </w:p>
    <w:sectPr w:rsidR="00146D61" w:rsidRPr="0015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D61"/>
    <w:rsid w:val="0003164F"/>
    <w:rsid w:val="000E25BB"/>
    <w:rsid w:val="000E3E16"/>
    <w:rsid w:val="00146D61"/>
    <w:rsid w:val="00153DD5"/>
    <w:rsid w:val="002B3F9C"/>
    <w:rsid w:val="00352F6F"/>
    <w:rsid w:val="00382AAE"/>
    <w:rsid w:val="004458D4"/>
    <w:rsid w:val="004B2A66"/>
    <w:rsid w:val="004F07DA"/>
    <w:rsid w:val="00512DF8"/>
    <w:rsid w:val="00535E61"/>
    <w:rsid w:val="00546B62"/>
    <w:rsid w:val="00566E5C"/>
    <w:rsid w:val="0062743C"/>
    <w:rsid w:val="00637779"/>
    <w:rsid w:val="006565A8"/>
    <w:rsid w:val="006B067C"/>
    <w:rsid w:val="006D07AE"/>
    <w:rsid w:val="00701029"/>
    <w:rsid w:val="00815017"/>
    <w:rsid w:val="008603CD"/>
    <w:rsid w:val="008F3CF0"/>
    <w:rsid w:val="008F6E94"/>
    <w:rsid w:val="00975249"/>
    <w:rsid w:val="009C2EB9"/>
    <w:rsid w:val="00A51B67"/>
    <w:rsid w:val="00AF7B71"/>
    <w:rsid w:val="00B12CDF"/>
    <w:rsid w:val="00DB2A6F"/>
    <w:rsid w:val="00FE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7856"/>
  <w15:chartTrackingRefBased/>
  <w15:docId w15:val="{EACC56DF-2A51-1342-820E-9B52FB6C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D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D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D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6D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6D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6D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6D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6D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6D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6D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6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6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6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6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6D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6D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6D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6D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6D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46D61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a0"/>
    <w:rsid w:val="00146D61"/>
  </w:style>
  <w:style w:type="character" w:styleId="ac">
    <w:name w:val="Hyperlink"/>
    <w:basedOn w:val="a0"/>
    <w:uiPriority w:val="99"/>
    <w:semiHidden/>
    <w:unhideWhenUsed/>
    <w:rsid w:val="00146D61"/>
    <w:rPr>
      <w:color w:val="0000FF"/>
      <w:u w:val="single"/>
    </w:rPr>
  </w:style>
  <w:style w:type="character" w:styleId="ad">
    <w:name w:val="Strong"/>
    <w:basedOn w:val="a0"/>
    <w:uiPriority w:val="22"/>
    <w:qFormat/>
    <w:rsid w:val="00146D61"/>
    <w:rPr>
      <w:b/>
      <w:bCs/>
    </w:rPr>
  </w:style>
  <w:style w:type="character" w:styleId="HTML">
    <w:name w:val="HTML Code"/>
    <w:basedOn w:val="a0"/>
    <w:uiPriority w:val="99"/>
    <w:semiHidden/>
    <w:unhideWhenUsed/>
    <w:rsid w:val="00146D61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39"/>
    <w:rsid w:val="0014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382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pinter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 b_lbul</dc:creator>
  <cp:keywords/>
  <dc:description/>
  <cp:lastModifiedBy>bul b_lbul</cp:lastModifiedBy>
  <cp:revision>3</cp:revision>
  <dcterms:created xsi:type="dcterms:W3CDTF">2025-07-03T22:47:00Z</dcterms:created>
  <dcterms:modified xsi:type="dcterms:W3CDTF">2025-07-03T22:48:00Z</dcterms:modified>
</cp:coreProperties>
</file>