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A006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НАЗВА выканаўчы камітэт</w:t>
      </w:r>
    </w:p>
    <w:p w14:paraId="2211E963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АДРАС ВЫКАНАЎЧАГА КАМІТЭТА</w:t>
      </w:r>
    </w:p>
    <w:p w14:paraId="24334153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ВАШАЕ ІМЯ, ІМЯ ПА БАЦЬКУ, ПРОЗВІШЧА</w:t>
      </w:r>
    </w:p>
    <w:p w14:paraId="5D5DD622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 АДРАС</w:t>
      </w:r>
    </w:p>
    <w:p w14:paraId="73ECAD0A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</w:p>
    <w:p w14:paraId="59B75EE7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</w:p>
    <w:p w14:paraId="6AC0B0F0" w14:textId="657D3EA5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У межах НАЗВА НАСЕЛЕНАГА ПУНКТА знаходз</w:t>
      </w:r>
      <w:r w:rsidR="00DA11C1">
        <w:rPr>
          <w:i/>
          <w:sz w:val="28"/>
          <w:szCs w:val="28"/>
          <w:lang w:val="be-BY"/>
        </w:rPr>
        <w:t>я</w:t>
      </w:r>
      <w:r w:rsidRPr="002F277B">
        <w:rPr>
          <w:i/>
          <w:sz w:val="28"/>
          <w:szCs w:val="28"/>
          <w:lang w:val="be-BY"/>
        </w:rPr>
        <w:t>цца аўтобусны</w:t>
      </w:r>
      <w:r>
        <w:rPr>
          <w:i/>
          <w:sz w:val="28"/>
          <w:szCs w:val="28"/>
          <w:lang w:val="be-BY"/>
        </w:rPr>
        <w:t>я</w:t>
      </w:r>
      <w:r w:rsidRPr="002F277B">
        <w:rPr>
          <w:i/>
          <w:sz w:val="28"/>
          <w:szCs w:val="28"/>
          <w:lang w:val="be-BY"/>
        </w:rPr>
        <w:t xml:space="preserve"> </w:t>
      </w:r>
      <w:r w:rsidR="00B92657">
        <w:rPr>
          <w:i/>
          <w:sz w:val="28"/>
          <w:szCs w:val="28"/>
          <w:lang w:val="be-BY"/>
        </w:rPr>
        <w:t>(тралейбусным, трамвайным)</w:t>
      </w:r>
      <w:r w:rsidR="00B92657" w:rsidRPr="002F277B">
        <w:rPr>
          <w:i/>
          <w:sz w:val="28"/>
          <w:szCs w:val="28"/>
          <w:lang w:val="be-BY"/>
        </w:rPr>
        <w:t xml:space="preserve"> </w:t>
      </w:r>
      <w:r w:rsidRPr="002F277B">
        <w:rPr>
          <w:i/>
          <w:sz w:val="28"/>
          <w:szCs w:val="28"/>
          <w:lang w:val="be-BY"/>
        </w:rPr>
        <w:t>прыпынкі.</w:t>
      </w:r>
    </w:p>
    <w:p w14:paraId="7D50CC0A" w14:textId="5FD09BF2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На аўтобусным</w:t>
      </w:r>
      <w:r w:rsidR="00B92657">
        <w:rPr>
          <w:i/>
          <w:sz w:val="28"/>
          <w:szCs w:val="28"/>
          <w:lang w:val="be-BY"/>
        </w:rPr>
        <w:t xml:space="preserve"> (тралейбусным, трамвайным)</w:t>
      </w:r>
      <w:r w:rsidRPr="002F277B">
        <w:rPr>
          <w:i/>
          <w:sz w:val="28"/>
          <w:szCs w:val="28"/>
          <w:lang w:val="be-BY"/>
        </w:rPr>
        <w:t xml:space="preserve"> прыпынку ПАЗНАЧАЕЦЕ ДЗЕ ЗНАХОДЗІЦЦА</w:t>
      </w:r>
      <w:r w:rsidR="00DA11C1">
        <w:rPr>
          <w:i/>
          <w:sz w:val="28"/>
          <w:szCs w:val="28"/>
          <w:lang w:val="be-BY"/>
        </w:rPr>
        <w:t xml:space="preserve"> (назва вуліцы, нумар дому які знаходзіцца побач з прыпынкам, назва прыпынку, калі ёсць)</w:t>
      </w:r>
      <w:r w:rsidRPr="002F277B">
        <w:rPr>
          <w:i/>
          <w:sz w:val="28"/>
          <w:szCs w:val="28"/>
          <w:lang w:val="be-BY"/>
        </w:rPr>
        <w:t xml:space="preserve"> І ЯКАЯ ПРАБЛЕМА (адсутнічае шыльда з раск</w:t>
      </w:r>
      <w:r>
        <w:rPr>
          <w:i/>
          <w:sz w:val="28"/>
          <w:szCs w:val="28"/>
          <w:lang w:val="be-BY"/>
        </w:rPr>
        <w:t>ладам руху аўтобусных</w:t>
      </w:r>
      <w:r w:rsidR="00B92657">
        <w:rPr>
          <w:i/>
          <w:sz w:val="28"/>
          <w:szCs w:val="28"/>
          <w:lang w:val="be-BY"/>
        </w:rPr>
        <w:t xml:space="preserve"> (тралейбусным, трамвайным)</w:t>
      </w:r>
      <w:r w:rsidR="00B92657" w:rsidRPr="002F277B">
        <w:rPr>
          <w:i/>
          <w:sz w:val="28"/>
          <w:szCs w:val="28"/>
          <w:lang w:val="be-BY"/>
        </w:rPr>
        <w:t xml:space="preserve"> </w:t>
      </w:r>
      <w:r>
        <w:rPr>
          <w:i/>
          <w:sz w:val="28"/>
          <w:szCs w:val="28"/>
          <w:lang w:val="be-BY"/>
        </w:rPr>
        <w:t xml:space="preserve"> маршрутаў; </w:t>
      </w:r>
      <w:r w:rsidRPr="002F277B">
        <w:rPr>
          <w:i/>
          <w:sz w:val="28"/>
          <w:szCs w:val="28"/>
          <w:lang w:val="be-BY"/>
        </w:rPr>
        <w:t>шыльда з раскладам ёсць, але яна не выконвае сваіх функцый па прычыне зносу).</w:t>
      </w:r>
    </w:p>
    <w:p w14:paraId="1FB08835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</w:p>
    <w:p w14:paraId="5266145F" w14:textId="03FA5EF0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На падставе пазначанага</w:t>
      </w:r>
      <w:r w:rsidR="00A25C01">
        <w:rPr>
          <w:i/>
          <w:sz w:val="28"/>
          <w:szCs w:val="28"/>
          <w:lang w:val="be-BY"/>
        </w:rPr>
        <w:t>,</w:t>
      </w:r>
      <w:r w:rsidRPr="002F277B">
        <w:rPr>
          <w:i/>
          <w:sz w:val="28"/>
          <w:szCs w:val="28"/>
          <w:lang w:val="be-BY"/>
        </w:rPr>
        <w:t xml:space="preserve"> </w:t>
      </w:r>
    </w:p>
    <w:p w14:paraId="3128666A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</w:p>
    <w:p w14:paraId="75EDCB8B" w14:textId="77777777" w:rsidR="00EE7F31" w:rsidRPr="002F277B" w:rsidRDefault="00EE7F31" w:rsidP="00EE7F31">
      <w:pPr>
        <w:spacing w:after="0"/>
        <w:ind w:firstLine="1134"/>
        <w:jc w:val="both"/>
        <w:rPr>
          <w:b/>
          <w:i/>
          <w:sz w:val="28"/>
          <w:szCs w:val="28"/>
          <w:lang w:val="be-BY"/>
        </w:rPr>
      </w:pPr>
      <w:r w:rsidRPr="002F277B">
        <w:rPr>
          <w:b/>
          <w:i/>
          <w:sz w:val="28"/>
          <w:szCs w:val="28"/>
          <w:lang w:val="be-BY"/>
        </w:rPr>
        <w:t>ПРАШУ:</w:t>
      </w:r>
    </w:p>
    <w:p w14:paraId="3EA687EF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</w:p>
    <w:p w14:paraId="113A3196" w14:textId="74ED9732" w:rsidR="0034068C" w:rsidRDefault="00EE7F31" w:rsidP="0034068C">
      <w:pPr>
        <w:pStyle w:val="a3"/>
        <w:numPr>
          <w:ilvl w:val="0"/>
          <w:numId w:val="1"/>
        </w:numPr>
        <w:spacing w:after="0"/>
        <w:jc w:val="both"/>
        <w:rPr>
          <w:i/>
          <w:sz w:val="28"/>
          <w:szCs w:val="28"/>
          <w:lang w:val="be-BY"/>
        </w:rPr>
      </w:pPr>
      <w:r w:rsidRPr="0034068C">
        <w:rPr>
          <w:i/>
          <w:sz w:val="28"/>
          <w:szCs w:val="28"/>
          <w:lang w:val="be-BY"/>
        </w:rPr>
        <w:t xml:space="preserve">ШТО ТРЭБА ЗРАБІЦЬ (НАПРЫКЛАД: Устанавіць на аўтобусным </w:t>
      </w:r>
      <w:r w:rsidR="00B92657" w:rsidRPr="0034068C">
        <w:rPr>
          <w:i/>
          <w:sz w:val="28"/>
          <w:szCs w:val="28"/>
          <w:lang w:val="be-BY"/>
        </w:rPr>
        <w:t xml:space="preserve">(тралейбусным, трамвайным) </w:t>
      </w:r>
      <w:r w:rsidRPr="0034068C">
        <w:rPr>
          <w:i/>
          <w:sz w:val="28"/>
          <w:szCs w:val="28"/>
          <w:lang w:val="be-BY"/>
        </w:rPr>
        <w:t>прыпынку шыльду з раскладам аўтобусных</w:t>
      </w:r>
      <w:r w:rsidR="00B92657" w:rsidRPr="0034068C">
        <w:rPr>
          <w:i/>
          <w:sz w:val="28"/>
          <w:szCs w:val="28"/>
          <w:lang w:val="be-BY"/>
        </w:rPr>
        <w:t xml:space="preserve"> (тралейбусным, трамвайным) </w:t>
      </w:r>
      <w:r w:rsidRPr="0034068C">
        <w:rPr>
          <w:i/>
          <w:sz w:val="28"/>
          <w:szCs w:val="28"/>
          <w:lang w:val="be-BY"/>
        </w:rPr>
        <w:t xml:space="preserve"> маршрутаў АБО Устанавіць на аўтобусным</w:t>
      </w:r>
      <w:r w:rsidR="00B92657" w:rsidRPr="0034068C">
        <w:rPr>
          <w:i/>
          <w:sz w:val="28"/>
          <w:szCs w:val="28"/>
          <w:lang w:val="be-BY"/>
        </w:rPr>
        <w:t xml:space="preserve"> (тралейбусным, трамвайным)</w:t>
      </w:r>
      <w:r w:rsidRPr="0034068C">
        <w:rPr>
          <w:i/>
          <w:sz w:val="28"/>
          <w:szCs w:val="28"/>
          <w:lang w:val="be-BY"/>
        </w:rPr>
        <w:t xml:space="preserve"> прыпынку замест сапсаванай новую шыльду з раскладам аўтобусных</w:t>
      </w:r>
      <w:r w:rsidR="00B92657" w:rsidRPr="0034068C">
        <w:rPr>
          <w:i/>
          <w:sz w:val="28"/>
          <w:szCs w:val="28"/>
          <w:lang w:val="be-BY"/>
        </w:rPr>
        <w:t xml:space="preserve"> (тралейбусным, трамвайным) </w:t>
      </w:r>
      <w:r w:rsidRPr="0034068C">
        <w:rPr>
          <w:i/>
          <w:sz w:val="28"/>
          <w:szCs w:val="28"/>
          <w:lang w:val="be-BY"/>
        </w:rPr>
        <w:t xml:space="preserve"> маршрутаў).</w:t>
      </w:r>
      <w:r w:rsidR="0034068C">
        <w:rPr>
          <w:i/>
          <w:sz w:val="28"/>
          <w:szCs w:val="28"/>
          <w:lang w:val="be-BY"/>
        </w:rPr>
        <w:t xml:space="preserve"> </w:t>
      </w:r>
    </w:p>
    <w:p w14:paraId="5A3C146E" w14:textId="77777777" w:rsidR="0034068C" w:rsidRPr="0034068C" w:rsidRDefault="0034068C" w:rsidP="0034068C">
      <w:pPr>
        <w:spacing w:after="0"/>
        <w:ind w:left="1134"/>
        <w:jc w:val="both"/>
        <w:rPr>
          <w:i/>
          <w:sz w:val="28"/>
          <w:szCs w:val="28"/>
          <w:lang w:val="be-BY"/>
        </w:rPr>
      </w:pPr>
    </w:p>
    <w:p w14:paraId="120D7A54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 xml:space="preserve">2. Інфармацыю на шыльдах выкласці на беларускай мове. </w:t>
      </w:r>
    </w:p>
    <w:p w14:paraId="2A1A9A0B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</w:p>
    <w:p w14:paraId="5994744E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 xml:space="preserve"> У адпаведнасці з законам “Аб зваротах грамадзян і юрыдычных асоб” прашу даць адказ па кожным пункце майго звароту ў вызначаны законам тэрмін.</w:t>
      </w:r>
    </w:p>
    <w:p w14:paraId="2F3ECC26" w14:textId="77777777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</w:p>
    <w:p w14:paraId="172A924B" w14:textId="0BD05E5F" w:rsidR="00EE7F31" w:rsidRPr="002F277B" w:rsidRDefault="00EE7F31" w:rsidP="00EE7F31">
      <w:pPr>
        <w:spacing w:after="0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ПОДПІС</w:t>
      </w:r>
    </w:p>
    <w:p w14:paraId="3EA4543E" w14:textId="77777777" w:rsidR="00AD5CBD" w:rsidRDefault="00AD5CBD"/>
    <w:sectPr w:rsidR="00AD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3FA6"/>
    <w:multiLevelType w:val="hybridMultilevel"/>
    <w:tmpl w:val="E2AC8238"/>
    <w:lvl w:ilvl="0" w:tplc="478EAA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6374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34068C"/>
    <w:rsid w:val="00A25C01"/>
    <w:rsid w:val="00AD5CBD"/>
    <w:rsid w:val="00B92657"/>
    <w:rsid w:val="00C20884"/>
    <w:rsid w:val="00DA11C1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2023-03-06T14:25:00Z</dcterms:created>
  <dcterms:modified xsi:type="dcterms:W3CDTF">2023-07-27T10:20:00Z</dcterms:modified>
</cp:coreProperties>
</file>