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009_WPSOffice_Level1"/>
          <w:bookmarkStart w:id="1" w:name="_Toc21669"/>
          <w:bookmarkStart w:id="2" w:name="_Toc13806"/>
          <w:bookmarkStart w:id="3" w:name="_Toc24178_WPSOffice_Level1"/>
          <w:bookmarkStart w:id="4" w:name="_Toc30143_WPSOffice_Level1"/>
          <w:bookmarkStart w:id="5" w:name="_Toc3619"/>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F5ECE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30F5C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06683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51D6F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F3E7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7CEC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233" w:name="_GoBack"/>
            <w:bookmarkEnd w:id="233"/>
          </w:p>
        </w:tc>
      </w:tr>
      <w:tr w14:paraId="10E86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B0D99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DB33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99228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B95DA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284035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6E77B7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FE76E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DCA0B2C">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26731"/>
      <w:bookmarkStart w:id="8" w:name="_Toc17451"/>
      <w:bookmarkStart w:id="9" w:name="_Toc7021_WPSOffice_Level1"/>
      <w:bookmarkStart w:id="10" w:name="_Toc18062_WPSOffice_Level1"/>
      <w:bookmarkStart w:id="11" w:name="_Toc11015_WPSOffice_Level1"/>
      <w:bookmarkStart w:id="12" w:name="_Toc5680"/>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6221_WPSOffice_Level1"/>
      <w:bookmarkStart w:id="18" w:name="_Toc25920"/>
      <w:bookmarkStart w:id="19" w:name="_Toc18058"/>
      <w:bookmarkStart w:id="20" w:name="_Toc16576"/>
      <w:bookmarkStart w:id="21" w:name="_Toc23369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4235"/>
      <w:bookmarkStart w:id="26" w:name="_Toc19898_WPSOffice_Level1"/>
      <w:bookmarkStart w:id="27" w:name="_Toc20136_WPSOffice_Level1"/>
      <w:bookmarkStart w:id="28" w:name="_Toc2781"/>
      <w:bookmarkStart w:id="29" w:name="_Toc22132"/>
      <w:bookmarkStart w:id="30" w:name="_Toc1616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1015_WPSOffice_Level2"/>
      <w:bookmarkStart w:id="32" w:name="_Toc9088"/>
      <w:bookmarkStart w:id="33" w:name="_Toc18062_WPSOffice_Level2"/>
      <w:bookmarkStart w:id="34" w:name="_Toc15063"/>
      <w:bookmarkStart w:id="35" w:name="_Toc23375"/>
      <w:bookmarkStart w:id="36" w:name="_Toc10724"/>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7421"/>
      <w:bookmarkStart w:id="38" w:name="_Toc149832733"/>
      <w:bookmarkStart w:id="39" w:name="_Toc26893"/>
      <w:bookmarkStart w:id="40" w:name="_Toc22117"/>
      <w:bookmarkStart w:id="41"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9619"/>
      <w:bookmarkStart w:id="45" w:name="_Toc10223"/>
      <w:bookmarkStart w:id="46" w:name="_Toc251"/>
      <w:bookmarkStart w:id="47" w:name="_Toc20034"/>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3196_WPSOffice_Level1"/>
      <w:bookmarkStart w:id="57" w:name="_Toc1707_WPSOffice_Level1"/>
      <w:bookmarkStart w:id="58" w:name="_Toc21764_WPSOffice_Level1"/>
      <w:bookmarkStart w:id="59" w:name="_Toc13698"/>
      <w:bookmarkStart w:id="60" w:name="_Toc27302"/>
      <w:bookmarkStart w:id="61" w:name="_Toc28240"/>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20457"/>
      <w:bookmarkStart w:id="64" w:name="_Toc14255_WPSOffice_Level1"/>
      <w:bookmarkStart w:id="65" w:name="_Toc15840_WPSOffice_Level1"/>
      <w:bookmarkStart w:id="66" w:name="_Toc3674"/>
      <w:bookmarkStart w:id="67" w:name="_Toc24085_WPSOffice_Level1"/>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28910_WPSOffice_Level1"/>
      <w:bookmarkStart w:id="69" w:name="_Toc16368_WPSOffice_Level1"/>
      <w:bookmarkStart w:id="70" w:name="_Toc22484_WPSOffice_Level1"/>
      <w:bookmarkStart w:id="71" w:name="_Toc7549"/>
      <w:bookmarkStart w:id="72" w:name="_Toc11722"/>
      <w:bookmarkStart w:id="73" w:name="_Toc19099"/>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8454_WPSOffice_Level1"/>
      <w:bookmarkStart w:id="76" w:name="_Toc26985_WPSOffice_Level1"/>
      <w:bookmarkStart w:id="77" w:name="_Toc5476"/>
      <w:bookmarkStart w:id="78"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5261_WPSOffice_Level2"/>
            <w:bookmarkStart w:id="80" w:name="_Toc31020_WPSOffice_Level2"/>
            <w:bookmarkStart w:id="81" w:name="_Toc17905_WPSOffice_Level2"/>
            <w:bookmarkStart w:id="82" w:name="_Toc5660_WPSOffice_Level2"/>
            <w:bookmarkStart w:id="83" w:name="_Toc18696_WPSOffice_Level2"/>
            <w:bookmarkStart w:id="84" w:name="_Toc23221_WPSOffice_Level2"/>
            <w:bookmarkStart w:id="85"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24626_WPSOffice_Level2"/>
            <w:bookmarkStart w:id="87" w:name="_Toc15300_WPSOffice_Level2"/>
            <w:bookmarkStart w:id="88" w:name="_Toc28235_WPSOffice_Level2"/>
            <w:bookmarkStart w:id="89" w:name="_Toc23388_WPSOffice_Level2"/>
            <w:bookmarkStart w:id="90" w:name="_Toc20683_WPSOffice_Level2"/>
            <w:bookmarkStart w:id="91" w:name="_Toc11554_WPSOffice_Level2"/>
            <w:bookmarkStart w:id="92"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9892_WPSOffice_Level2"/>
            <w:bookmarkStart w:id="94" w:name="_Toc31650_WPSOffice_Level2"/>
            <w:bookmarkStart w:id="95" w:name="_Toc18182_WPSOffice_Level2"/>
            <w:bookmarkStart w:id="96" w:name="_Toc12493_WPSOffice_Level2"/>
            <w:bookmarkStart w:id="97" w:name="_Toc30071_WPSOffice_Level2"/>
            <w:bookmarkStart w:id="98" w:name="_Toc22590_WPSOffice_Level2"/>
            <w:bookmarkStart w:id="9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8312_WPSOffice_Level2"/>
            <w:bookmarkStart w:id="101" w:name="_Toc11689_WPSOffice_Level2"/>
            <w:bookmarkStart w:id="102" w:name="_Toc20571_WPSOffice_Level2"/>
            <w:bookmarkStart w:id="103" w:name="_Toc8398_WPSOffice_Level2"/>
            <w:bookmarkStart w:id="104" w:name="_Toc31447_WPSOffice_Level2"/>
            <w:bookmarkStart w:id="105" w:name="_Toc19289_WPSOffice_Level2"/>
            <w:bookmarkStart w:id="106"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2683_WPSOffice_Level2"/>
            <w:bookmarkStart w:id="108" w:name="_Toc6863_WPSOffice_Level2"/>
            <w:bookmarkStart w:id="109" w:name="_Toc6645_WPSOffice_Level2"/>
            <w:bookmarkStart w:id="110" w:name="_Toc6170_WPSOffice_Level2"/>
            <w:bookmarkStart w:id="111" w:name="_Toc13225_WPSOffice_Level2"/>
            <w:bookmarkStart w:id="112" w:name="_Toc5164_WPSOffice_Level2"/>
            <w:bookmarkStart w:id="113"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12046_WPSOffice_Level2"/>
            <w:bookmarkStart w:id="115" w:name="_Toc6323_WPSOffice_Level2"/>
            <w:bookmarkStart w:id="116" w:name="_Toc13817_WPSOffice_Level2"/>
            <w:bookmarkStart w:id="117" w:name="_Toc24628_WPSOffice_Level2"/>
            <w:bookmarkStart w:id="118" w:name="_Toc29762_WPSOffice_Level2"/>
            <w:bookmarkStart w:id="119" w:name="_Toc5860_WPSOffice_Level2"/>
            <w:bookmarkStart w:id="120"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11082_WPSOffice_Level2"/>
            <w:bookmarkStart w:id="122" w:name="_Toc15619_WPSOffice_Level2"/>
            <w:bookmarkStart w:id="123" w:name="_Toc31905_WPSOffice_Level2"/>
            <w:bookmarkStart w:id="124" w:name="_Toc6004_WPSOffice_Level2"/>
            <w:bookmarkStart w:id="125" w:name="_Toc708_WPSOffice_Level2"/>
            <w:bookmarkStart w:id="126" w:name="_Toc22500_WPSOffice_Level2"/>
            <w:bookmarkStart w:id="127"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23537_WPSOffice_Level2"/>
            <w:bookmarkStart w:id="129" w:name="_Toc4042_WPSOffice_Level2"/>
            <w:bookmarkStart w:id="130" w:name="_Toc21560_WPSOffice_Level2"/>
            <w:bookmarkStart w:id="131" w:name="_Toc13664_WPSOffice_Level2"/>
            <w:bookmarkStart w:id="132" w:name="_Toc7586_WPSOffice_Level2"/>
            <w:bookmarkStart w:id="133" w:name="_Toc23443_WPSOffice_Level2"/>
            <w:bookmarkStart w:id="134"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5629_WPSOffice_Level2"/>
            <w:bookmarkStart w:id="136" w:name="_Toc11254_WPSOffice_Level2"/>
            <w:bookmarkStart w:id="137" w:name="_Toc2337_WPSOffice_Level2"/>
            <w:bookmarkStart w:id="138" w:name="_Toc10575_WPSOffice_Level2"/>
            <w:bookmarkStart w:id="139" w:name="_Toc29193_WPSOffice_Level2"/>
            <w:bookmarkStart w:id="140" w:name="_Toc22039_WPSOffice_Level2"/>
            <w:bookmarkStart w:id="141"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13246_WPSOffice_Level2"/>
            <w:bookmarkStart w:id="143" w:name="_Toc2613_WPSOffice_Level2"/>
            <w:bookmarkStart w:id="144" w:name="_Toc18866_WPSOffice_Level2"/>
            <w:bookmarkStart w:id="145" w:name="_Toc17621_WPSOffice_Level2"/>
            <w:bookmarkStart w:id="146" w:name="_Toc17668_WPSOffice_Level2"/>
            <w:bookmarkStart w:id="147" w:name="_Toc8985_WPSOffice_Level2"/>
            <w:bookmarkStart w:id="148"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12118_WPSOffice_Level2"/>
            <w:bookmarkStart w:id="150" w:name="_Toc2334_WPSOffice_Level2"/>
            <w:bookmarkStart w:id="151" w:name="_Toc23413_WPSOffice_Level2"/>
            <w:bookmarkStart w:id="152" w:name="_Toc12027_WPSOffice_Level2"/>
            <w:bookmarkStart w:id="153" w:name="_Toc6654_WPSOffice_Level2"/>
            <w:bookmarkStart w:id="154" w:name="_Toc24337_WPSOffice_Level2"/>
            <w:bookmarkStart w:id="155"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20271_WPSOffice_Level2"/>
            <w:bookmarkStart w:id="157" w:name="_Toc20736_WPSOffice_Level2"/>
            <w:bookmarkStart w:id="158" w:name="_Toc17254_WPSOffice_Level2"/>
            <w:bookmarkStart w:id="159" w:name="_Toc28807_WPSOffice_Level2"/>
            <w:bookmarkStart w:id="160" w:name="_Toc6074_WPSOffice_Level2"/>
            <w:bookmarkStart w:id="161" w:name="_Toc17711_WPSOffice_Level2"/>
            <w:bookmarkStart w:id="16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24586_WPSOffice_Level2"/>
            <w:bookmarkStart w:id="164" w:name="_Toc18295_WPSOffice_Level2"/>
            <w:bookmarkStart w:id="165" w:name="_Toc31683_WPSOffice_Level2"/>
            <w:bookmarkStart w:id="166" w:name="_Toc18813_WPSOffice_Level2"/>
            <w:bookmarkStart w:id="167" w:name="_Toc18784_WPSOffice_Level2"/>
            <w:bookmarkStart w:id="168" w:name="_Toc22623_WPSOffice_Level2"/>
            <w:bookmarkStart w:id="169"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30144_WPSOffice_Level2"/>
            <w:bookmarkStart w:id="171" w:name="_Toc25837_WPSOffice_Level2"/>
            <w:bookmarkStart w:id="172" w:name="_Toc31152_WPSOffice_Level2"/>
            <w:bookmarkStart w:id="173" w:name="_Toc15930_WPSOffice_Level2"/>
            <w:bookmarkStart w:id="174" w:name="_Toc11576_WPSOffice_Level2"/>
            <w:bookmarkStart w:id="175" w:name="_Toc2455_WPSOffice_Level2"/>
            <w:bookmarkStart w:id="176"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8298_WPSOffice_Level2"/>
            <w:bookmarkStart w:id="178" w:name="_Toc10927_WPSOffice_Level2"/>
            <w:bookmarkStart w:id="179" w:name="_Toc24581_WPSOffice_Level2"/>
            <w:bookmarkStart w:id="180" w:name="_Toc21218_WPSOffice_Level2"/>
            <w:bookmarkStart w:id="181" w:name="_Toc17817_WPSOffice_Level2"/>
            <w:bookmarkStart w:id="182" w:name="_Toc21844_WPSOffice_Level2"/>
            <w:bookmarkStart w:id="18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32618_WPSOffice_Level2"/>
            <w:bookmarkStart w:id="185" w:name="_Toc22953_WPSOffice_Level2"/>
            <w:bookmarkStart w:id="186" w:name="_Toc3881_WPSOffice_Level2"/>
            <w:bookmarkStart w:id="187" w:name="_Toc5805_WPSOffice_Level2"/>
            <w:bookmarkStart w:id="188" w:name="_Toc26632_WPSOffice_Level2"/>
            <w:bookmarkStart w:id="189" w:name="_Toc7518_WPSOffice_Level2"/>
            <w:bookmarkStart w:id="190"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22629_WPSOffice_Level2"/>
            <w:bookmarkStart w:id="192" w:name="_Toc31722_WPSOffice_Level2"/>
            <w:bookmarkStart w:id="193" w:name="_Toc9505_WPSOffice_Level2"/>
            <w:bookmarkStart w:id="194" w:name="_Toc14661_WPSOffice_Level2"/>
            <w:bookmarkStart w:id="195" w:name="_Toc25299_WPSOffice_Level2"/>
            <w:bookmarkStart w:id="196" w:name="_Toc15940_WPSOffice_Level2"/>
            <w:bookmarkStart w:id="19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5581_WPSOffice_Level2"/>
            <w:bookmarkStart w:id="199" w:name="_Toc7607_WPSOffice_Level2"/>
            <w:bookmarkStart w:id="200" w:name="_Toc24372_WPSOffice_Level2"/>
            <w:bookmarkStart w:id="201" w:name="_Toc27147_WPSOffice_Level2"/>
            <w:bookmarkStart w:id="202" w:name="_Toc27188_WPSOffice_Level2"/>
            <w:bookmarkStart w:id="203" w:name="_Toc20849_WPSOffice_Level2"/>
            <w:bookmarkStart w:id="20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23854_WPSOffice_Level2"/>
            <w:bookmarkStart w:id="206" w:name="_Toc23457_WPSOffice_Level2"/>
            <w:bookmarkStart w:id="207" w:name="_Toc26466_WPSOffice_Level2"/>
            <w:bookmarkStart w:id="208" w:name="_Toc8746_WPSOffice_Level2"/>
            <w:bookmarkStart w:id="209" w:name="_Toc9066_WPSOffice_Level2"/>
            <w:bookmarkStart w:id="210" w:name="_Toc6343_WPSOffice_Level2"/>
            <w:bookmarkStart w:id="211"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6069_WPSOffice_Level2"/>
            <w:bookmarkStart w:id="213" w:name="_Toc17440_WPSOffice_Level2"/>
            <w:bookmarkStart w:id="214" w:name="_Toc20319_WPSOffice_Level2"/>
            <w:bookmarkStart w:id="215" w:name="_Toc12685_WPSOffice_Level2"/>
            <w:bookmarkStart w:id="216" w:name="_Toc17938_WPSOffice_Level2"/>
            <w:bookmarkStart w:id="217" w:name="_Toc1557_WPSOffice_Level2"/>
            <w:bookmarkStart w:id="218"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28180_WPSOffice_Level2"/>
            <w:bookmarkStart w:id="220" w:name="_Toc25956_WPSOffice_Level2"/>
            <w:bookmarkStart w:id="221" w:name="_Toc29816_WPSOffice_Level2"/>
            <w:bookmarkStart w:id="222" w:name="_Toc27824_WPSOffice_Level2"/>
            <w:bookmarkStart w:id="223" w:name="_Toc19766_WPSOffice_Level2"/>
            <w:bookmarkStart w:id="224" w:name="_Toc18427_WPSOffice_Level2"/>
            <w:bookmarkStart w:id="225"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9870_WPSOffice_Level2"/>
            <w:bookmarkStart w:id="227" w:name="_Toc24661_WPSOffice_Level2"/>
            <w:bookmarkStart w:id="228" w:name="_Toc27941_WPSOffice_Level2"/>
            <w:bookmarkStart w:id="229" w:name="_Toc7268_WPSOffice_Level2"/>
            <w:bookmarkStart w:id="230" w:name="_Toc8959_WPSOffice_Level2"/>
            <w:bookmarkStart w:id="231" w:name="_Toc20570_WPSOffice_Level2"/>
            <w:bookmarkStart w:id="23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F07C17E">
      <w:pPr>
        <w:rPr>
          <w:lang w:eastAsia="zh-CN"/>
        </w:rPr>
      </w:pPr>
    </w:p>
    <w:bookmarkEnd w:id="75"/>
    <w:bookmarkEnd w:id="76"/>
    <w:bookmarkEnd w:id="77"/>
    <w:bookmarkEnd w:id="78"/>
    <w:p w14:paraId="4CD2E1AA">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967580"/>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4058</Words>
  <Characters>10560</Characters>
  <Lines>142</Lines>
  <Paragraphs>40</Paragraphs>
  <TotalTime>0</TotalTime>
  <ScaleCrop>false</ScaleCrop>
  <LinksUpToDate>false</LinksUpToDate>
  <CharactersWithSpaces>11645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2025-09-18T07:16:00Z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