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DC995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3117850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2552D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KRAS NRAS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BRAF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4pt;margin-top:245.5pt;height:103.4pt;width:503.8pt;z-index:251661312;mso-width-relative:page;mso-height-relative:page;" filled="f" stroked="f" coordsize="21600,21600" o:gfxdata="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UT4vf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B2552D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KRAS NRAS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BRAF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 w14:paraId="158DB899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65F33544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F9C00A0">
      <w:pPr>
        <w:numPr>
          <w:ilvl w:val="0"/>
          <w:numId w:val="3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2E165B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CE53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7621B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9389D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13D57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78C22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A71B4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C661A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8F865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D041A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7E501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04395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63480E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1CB2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16233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bookmarkStart w:id="0" w:name="OLE_LINK12"/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  <w:bookmarkEnd w:id="0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AED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61F6C2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70425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ECC33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</w:t>
            </w:r>
            <w:bookmarkStart w:id="1" w:name="OLE_LINK4"/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-</w:t>
            </w:r>
            <w:bookmarkEnd w:id="1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5E14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6213793E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KRAS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NRAS BRAF基因检测</w:t>
      </w:r>
    </w:p>
    <w:p w14:paraId="746B5A37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03934C6B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17AB44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6BD2FBEB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2EDCC2B1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200FD68C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4C0C08B0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7F3D5EDD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2EFECEC6">
      <w:pPr>
        <w:numPr>
          <w:ilvl w:val="0"/>
          <w:numId w:val="5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5B90FB62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pPr w:leftFromText="181" w:rightFromText="181" w:vertAnchor="page" w:horzAnchor="page" w:tblpXSpec="center" w:tblpY="16102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 w14:paraId="57BA43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01CCD356"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 w14:paraId="3F3E6394">
            <w:pPr>
              <w:pStyle w:val="13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605D96CD"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 w14:paraId="4C7ADC0E">
            <w:pPr>
              <w:pStyle w:val="13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56AAEB04">
            <w:pPr>
              <w:pStyle w:val="13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27181678">
            <w:pPr>
              <w:pStyle w:val="13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8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1534"/>
        <w:gridCol w:w="1227"/>
        <w:gridCol w:w="6895"/>
      </w:tblGrid>
      <w:tr w14:paraId="73FC5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1DDD5E1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4815B70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645F5B0F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4B9D971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50536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5FA1DA6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71A158A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19901F8D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6897494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4082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23F765A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50CE740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0CBF06E7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6B19D09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B632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6B06C86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5B0574B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3E864DEE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1D9BD84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609D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5BA2FC3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09C0E63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26DC706A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0BBA64D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5948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3B38185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7189445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1DB13441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0C16485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8C16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719B8C6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472C098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5D1A91BB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6BB0D9D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85F2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5C1C9EE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0C5B6C8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3453CA2F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464034C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E4F6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0B9BF02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743B3EC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568A6D43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19FCC5D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DD93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03BD0DC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4F70890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G13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R/D/V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0666E692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04688C5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3R/D/V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85C0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510475C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3C98936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A59D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4B280A72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6A10122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A59D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8917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3FDE21A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46E1308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579A79EE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1ED356E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B971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1F4E244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3B853F8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K117N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35CD6174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1A67525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K117N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05C0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322CA4E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3331C6B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</w:t>
            </w:r>
          </w:p>
        </w:tc>
        <w:tc>
          <w:tcPr>
            <w:tcW w:w="1227" w:type="dxa"/>
            <w:tcBorders>
              <w:tl2br w:val="nil"/>
              <w:tr2bl w:val="nil"/>
            </w:tcBorders>
            <w:vAlign w:val="center"/>
          </w:tcPr>
          <w:p w14:paraId="3DB32AFC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36342EA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2302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9" w:type="pct"/>
            <w:tcBorders>
              <w:tl2br w:val="nil"/>
              <w:tr2bl w:val="nil"/>
            </w:tcBorders>
            <w:vAlign w:val="center"/>
          </w:tcPr>
          <w:p w14:paraId="7E4C8B6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718" w:type="pct"/>
            <w:tcBorders>
              <w:tl2br w:val="nil"/>
              <w:tr2bl w:val="nil"/>
            </w:tcBorders>
            <w:vAlign w:val="center"/>
          </w:tcPr>
          <w:p w14:paraId="0580A89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574" w:type="pct"/>
            <w:tcBorders>
              <w:tl2br w:val="nil"/>
              <w:tr2bl w:val="nil"/>
            </w:tcBorders>
            <w:vAlign w:val="center"/>
          </w:tcPr>
          <w:p w14:paraId="209C58A6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3227" w:type="pct"/>
            <w:tcBorders>
              <w:tl2br w:val="nil"/>
              <w:tr2bl w:val="nil"/>
            </w:tcBorders>
            <w:vAlign w:val="center"/>
          </w:tcPr>
          <w:p w14:paraId="2BFE3EB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“BRAF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C423842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54493311">
      <w:pPr>
        <w:pStyle w:val="2"/>
        <w:numPr>
          <w:ilvl w:val="255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2" w:name="_Toc149837264"/>
      <w:bookmarkStart w:id="3" w:name="_Toc12505"/>
      <w:bookmarkStart w:id="4" w:name="_Toc21764_WPSOffice_Level1"/>
      <w:bookmarkStart w:id="5" w:name="_Toc16594"/>
      <w:bookmarkStart w:id="6" w:name="_Toc22658"/>
      <w:bookmarkStart w:id="7" w:name="_Toc1707_WPSOffice_Level1"/>
      <w:bookmarkStart w:id="8" w:name="_Toc27302"/>
      <w:bookmarkStart w:id="9" w:name="_Toc28240"/>
      <w:bookmarkStart w:id="10" w:name="_Toc2409"/>
      <w:bookmarkStart w:id="11" w:name="_Toc13196_WPSOffice_Level1"/>
      <w:r>
        <w:rPr>
          <w:rFonts w:ascii="宋体" w:hAnsi="宋体" w:eastAsia="宋体" w:cs="宋体"/>
          <w:sz w:val="24"/>
          <w:szCs w:val="24"/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for tdd in BodyDrugNoComplexStr %}{% if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KRAS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(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G12C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G12R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G12V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G12D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G12A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G13D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tdd.ori_variant)) or (tdd 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NRAS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and (</w:t>
      </w:r>
      <w:r>
        <w:rPr>
          <w:rFonts w:ascii="宋体" w:hAnsi="宋体" w:eastAsia="宋体" w:cs="宋体"/>
          <w:sz w:val="24"/>
          <w:szCs w:val="24"/>
        </w:rPr>
        <w:t>'G12D' in tdd.ori_variant or 'G13R' in tdd.ori_variant or 'G13D' in tdd.ori_variant or 'G13V' in tdd.ori_variant or 'A59D' in tdd.ori_variant or 'Q61R' in tdd.ori_variant or 'K117N' in tdd.ori_variant or 'A146T' in tdd.ori_variant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BRAF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V600E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%}{% </w:t>
      </w:r>
      <w:r>
        <w:rPr>
          <w:rFonts w:ascii="宋体" w:hAnsi="宋体" w:eastAsia="宋体" w:cs="宋体"/>
          <w:sz w:val="24"/>
          <w:szCs w:val="24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%}{% endif %}{% endfor %}</w:t>
      </w:r>
      <w:r>
        <w:rPr>
          <w:rFonts w:ascii="宋体" w:hAnsi="宋体" w:eastAsia="宋体" w:cs="宋体"/>
          <w:sz w:val="24"/>
          <w:szCs w:val="24"/>
        </w:rPr>
        <w:t xml:space="preserve">{% if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ns.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CD2C929">
      <w:pPr>
        <w:numPr>
          <w:ilvl w:val="255"/>
          <w:numId w:val="0"/>
        </w:numPr>
        <w:jc w:val="left"/>
        <w:outlineLvl w:val="9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2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if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KRAS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(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G12C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G12R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G12V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G12D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G12A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 or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G13D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tdd.ori_variant)) or (tdd 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NRAS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and (</w:t>
      </w:r>
      <w:r>
        <w:rPr>
          <w:rFonts w:ascii="宋体" w:hAnsi="宋体" w:eastAsia="宋体" w:cs="宋体"/>
          <w:sz w:val="24"/>
          <w:szCs w:val="24"/>
        </w:rPr>
        <w:t>'G12D' in tdd.ori_variant or 'G13R' in tdd.ori_variant or 'G13D' in tdd.ori_variant or 'G13V' in tdd.ori_variant or 'A59D' in tdd.ori_variant or 'Q61R' in tdd.ori_variant or 'K117N' in tdd.ori_variant or 'A146T' in tdd.ori_variant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BRAF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V600E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%}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bookmarkStart w:id="13" w:name="_GoBack"/>
            <w:bookmarkEnd w:id="13"/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2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2"/>
    </w:p>
    <w:tbl>
      <w:tblPr>
        <w:tblStyle w:val="8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C00B9D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DBC9078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797238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0866EA9">
            <w:pPr>
              <w:pStyle w:val="13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2B231C09">
      <w:pPr>
        <w:spacing w:line="400" w:lineRule="exact"/>
        <w:rPr>
          <w:rFonts w:ascii="Times New Roman" w:hAnsi="Times New Roman" w:eastAsia="微软雅黑" w:cs="微软雅黑"/>
          <w:sz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4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6A0900"/>
    <w:rsid w:val="000E07BA"/>
    <w:rsid w:val="00121F61"/>
    <w:rsid w:val="001B7259"/>
    <w:rsid w:val="002548E7"/>
    <w:rsid w:val="002D301B"/>
    <w:rsid w:val="00443316"/>
    <w:rsid w:val="004D3BEA"/>
    <w:rsid w:val="005910F5"/>
    <w:rsid w:val="005973F6"/>
    <w:rsid w:val="005D26F8"/>
    <w:rsid w:val="00681D84"/>
    <w:rsid w:val="00697038"/>
    <w:rsid w:val="006A0900"/>
    <w:rsid w:val="006B302B"/>
    <w:rsid w:val="006D792A"/>
    <w:rsid w:val="00707931"/>
    <w:rsid w:val="007D3F98"/>
    <w:rsid w:val="00806EFA"/>
    <w:rsid w:val="008F3D57"/>
    <w:rsid w:val="00A63159"/>
    <w:rsid w:val="00AA7B4D"/>
    <w:rsid w:val="00C12EE8"/>
    <w:rsid w:val="00C23AEC"/>
    <w:rsid w:val="00D478F9"/>
    <w:rsid w:val="00DC58A1"/>
    <w:rsid w:val="00F73E15"/>
    <w:rsid w:val="00FB52A6"/>
    <w:rsid w:val="01E3453D"/>
    <w:rsid w:val="033B2894"/>
    <w:rsid w:val="097A0A0D"/>
    <w:rsid w:val="0B1D5AA5"/>
    <w:rsid w:val="10DB3DCF"/>
    <w:rsid w:val="124A53EB"/>
    <w:rsid w:val="12FD29C8"/>
    <w:rsid w:val="187B4A14"/>
    <w:rsid w:val="1A476A4C"/>
    <w:rsid w:val="1CCB2491"/>
    <w:rsid w:val="204A1E0F"/>
    <w:rsid w:val="21804EE6"/>
    <w:rsid w:val="26F6769D"/>
    <w:rsid w:val="29AA7254"/>
    <w:rsid w:val="2CA434C2"/>
    <w:rsid w:val="2CBA6E83"/>
    <w:rsid w:val="2D111678"/>
    <w:rsid w:val="36F640BD"/>
    <w:rsid w:val="3A492CAA"/>
    <w:rsid w:val="3AC2740B"/>
    <w:rsid w:val="48EF09A8"/>
    <w:rsid w:val="49A80879"/>
    <w:rsid w:val="4B462391"/>
    <w:rsid w:val="4D571467"/>
    <w:rsid w:val="505D1D7E"/>
    <w:rsid w:val="507B51AA"/>
    <w:rsid w:val="51E50A2A"/>
    <w:rsid w:val="54F64FF0"/>
    <w:rsid w:val="5A06032A"/>
    <w:rsid w:val="616A0F43"/>
    <w:rsid w:val="621F6331"/>
    <w:rsid w:val="62CD07D9"/>
    <w:rsid w:val="659F5F62"/>
    <w:rsid w:val="67E00546"/>
    <w:rsid w:val="6AAF7BE6"/>
    <w:rsid w:val="6CE51973"/>
    <w:rsid w:val="6F2F1D0A"/>
    <w:rsid w:val="79C03CE1"/>
    <w:rsid w:val="7A613225"/>
    <w:rsid w:val="7AE4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sz w:val="18"/>
      <w:szCs w:val="18"/>
    </w:rPr>
  </w:style>
  <w:style w:type="paragraph" w:customStyle="1" w:styleId="13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1823</Words>
  <Characters>3278</Characters>
  <Lines>9</Lines>
  <Paragraphs>2</Paragraphs>
  <TotalTime>0</TotalTime>
  <ScaleCrop>false</ScaleCrop>
  <LinksUpToDate>false</LinksUpToDate>
  <CharactersWithSpaces>3449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levi</cp:lastModifiedBy>
  <dcterms:modified xsi:type="dcterms:W3CDTF">2024-12-06T06:29:40Z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9C9A6FFCA7FD4123AD01FCD17D5426F5_13</vt:lpwstr>
  </property>
</Properties>
</file>