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21009_WPSOffice_Level1"/>
      <w:bookmarkStart w:id="1" w:name="_Toc13806"/>
      <w:bookmarkStart w:id="2" w:name="_Toc24178_WPSOffice_Level1"/>
      <w:bookmarkStart w:id="3" w:name="_Toc30143_WPSOffice_Level1"/>
      <w:bookmarkStart w:id="4" w:name="_Toc3619"/>
      <w:bookmarkStart w:id="5" w:name="_Toc2166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xml:space="preserve">{% if importantTargetedDiseaseName == ‘泛癌种’%}重要靶向用药{%else%}{% if importantTargetedDiseaseName == ‘肺癌’%}肺癌{% elif importantTargetedDiseaseName == ‘结直肠癌’ %}结直肠癌{% elif importantTargetedDiseaseName </w:t>
      </w:r>
      <w:bookmarkStart w:id="125" w:name="_GoBack"/>
      <w:bookmarkEnd w:id="125"/>
      <w:r>
        <w:rPr>
          <w:rFonts w:hint="eastAsia" w:ascii="Times New Roman" w:hAnsi="Times New Roman" w:eastAsia="微软雅黑"/>
          <w:color w:val="auto"/>
          <w:sz w:val="30"/>
          <w:lang w:eastAsia="zh-CN"/>
        </w:rPr>
        <w:t>==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47E08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3FBF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EFCA8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3463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0A999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0AAE4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6602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E92F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F6E46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7D419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591C2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CDC0CD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ADF6E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31CA0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050C9B2">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17451"/>
      <w:bookmarkStart w:id="8" w:name="_Toc7021_WPSOffice_Level1"/>
      <w:bookmarkStart w:id="9" w:name="_Toc11015_WPSOffice_Level1"/>
      <w:bookmarkStart w:id="10" w:name="_Toc26731"/>
      <w:bookmarkStart w:id="11" w:name="_Toc18062_WPSOffice_Level1"/>
      <w:bookmarkStart w:id="12" w:name="_Toc9502"/>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29251"/>
      <w:bookmarkStart w:id="16" w:name="_Toc31927"/>
      <w:bookmarkStart w:id="17" w:name="_Toc18058"/>
      <w:bookmarkStart w:id="18" w:name="_Toc6221_WPSOffice_Level1"/>
      <w:bookmarkStart w:id="19" w:name="_Toc16576"/>
      <w:bookmarkStart w:id="20" w:name="_Toc23369_WPSOffice_Level1"/>
      <w:bookmarkStart w:id="21" w:name="_Toc25920"/>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5408;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3"/>
              <w:spacing w:before="13"/>
              <w:jc w:val="both"/>
              <w:rPr>
                <w:rFonts w:ascii="Times New Roman" w:hAnsi="Times New Roman" w:cs="Times New Roman"/>
                <w:b/>
                <w:sz w:val="24"/>
                <w:szCs w:val="24"/>
              </w:rPr>
            </w:pPr>
          </w:p>
        </w:tc>
        <w:tc>
          <w:tcPr>
            <w:tcW w:w="1166" w:type="dxa"/>
            <w:vAlign w:val="center"/>
          </w:tcPr>
          <w:p w14:paraId="1002DB6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3"/>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2336;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3"/>
              <w:spacing w:before="13"/>
              <w:jc w:val="both"/>
              <w:rPr>
                <w:rFonts w:ascii="Times New Roman" w:hAnsi="Times New Roman" w:cs="Times New Roman"/>
                <w:b/>
                <w:sz w:val="24"/>
                <w:szCs w:val="24"/>
              </w:rPr>
            </w:pPr>
          </w:p>
        </w:tc>
        <w:tc>
          <w:tcPr>
            <w:tcW w:w="1166" w:type="dxa"/>
            <w:vAlign w:val="center"/>
          </w:tcPr>
          <w:p w14:paraId="6D210BE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3"/>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3360;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9"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3"/>
              <w:spacing w:before="13"/>
              <w:jc w:val="both"/>
              <w:rPr>
                <w:rFonts w:ascii="Times New Roman" w:hAnsi="Times New Roman" w:cs="Times New Roman"/>
                <w:b/>
                <w:sz w:val="24"/>
                <w:szCs w:val="24"/>
              </w:rPr>
            </w:pPr>
          </w:p>
        </w:tc>
        <w:tc>
          <w:tcPr>
            <w:tcW w:w="1166" w:type="dxa"/>
            <w:vAlign w:val="center"/>
          </w:tcPr>
          <w:p w14:paraId="0E5A56B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3"/>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5"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WrWyE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fbDQRgmHmtxaQmHDfFoNB7hBg47euNhEnXF4CVUDE1Ew/Fw4Az0e4Oo74/z&#10;8kVnoJ8kEDGeHsQDXAx8MCBgzOsQVcVT+HTggXQHvD9TFk7ZuRZQCrTWLs4rfq69sgEQcvH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WrWyE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3"/>
              <w:spacing w:before="13"/>
              <w:jc w:val="both"/>
              <w:rPr>
                <w:rFonts w:ascii="Times New Roman" w:hAnsi="Times New Roman" w:cs="Times New Roman"/>
                <w:b/>
                <w:sz w:val="24"/>
                <w:szCs w:val="24"/>
              </w:rPr>
            </w:pPr>
          </w:p>
        </w:tc>
        <w:tc>
          <w:tcPr>
            <w:tcW w:w="1166" w:type="dxa"/>
            <w:vAlign w:val="center"/>
          </w:tcPr>
          <w:p w14:paraId="58019F5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3"/>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3"/>
              <w:spacing w:before="13"/>
              <w:jc w:val="both"/>
              <w:rPr>
                <w:rFonts w:ascii="Times New Roman" w:hAnsi="Times New Roman" w:cs="Times New Roman"/>
                <w:b/>
                <w:sz w:val="24"/>
                <w:szCs w:val="24"/>
              </w:rPr>
            </w:pPr>
          </w:p>
        </w:tc>
        <w:tc>
          <w:tcPr>
            <w:tcW w:w="1166" w:type="dxa"/>
            <w:vAlign w:val="center"/>
          </w:tcPr>
          <w:p w14:paraId="799AD3C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3"/>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3"/>
              <w:spacing w:before="13"/>
              <w:jc w:val="both"/>
              <w:rPr>
                <w:rFonts w:ascii="Times New Roman" w:hAnsi="Times New Roman" w:cs="Times New Roman"/>
                <w:b/>
                <w:sz w:val="24"/>
                <w:szCs w:val="24"/>
              </w:rPr>
            </w:pPr>
          </w:p>
        </w:tc>
        <w:tc>
          <w:tcPr>
            <w:tcW w:w="1166" w:type="dxa"/>
            <w:vAlign w:val="center"/>
          </w:tcPr>
          <w:p w14:paraId="7006AA9E">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3"/>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5267"/>
      <w:bookmarkStart w:id="25" w:name="_Toc1422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24235"/>
      <w:bookmarkStart w:id="27" w:name="_Toc22132"/>
      <w:bookmarkStart w:id="28" w:name="_Toc2781"/>
      <w:bookmarkStart w:id="29" w:name="_Toc13095"/>
      <w:bookmarkStart w:id="30" w:name="_Toc20136_WPSOffice_Level1"/>
      <w:bookmarkStart w:id="31" w:name="_Toc19898_WPSOffice_Level1"/>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16898"/>
      <w:bookmarkStart w:id="33" w:name="_Toc31555"/>
      <w:bookmarkStart w:id="34" w:name="_Toc26018"/>
      <w:bookmarkStart w:id="35" w:name="_Toc11015_WPSOffice_Level2"/>
      <w:bookmarkStart w:id="36" w:name="_Toc15063"/>
      <w:bookmarkStart w:id="37" w:name="_Toc18062_WPSOffice_Level2"/>
      <w:bookmarkStart w:id="38" w:name="_Toc23375"/>
      <w:bookmarkStart w:id="39" w:name="_Toc9088"/>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149832733"/>
      <w:bookmarkStart w:id="44" w:name="_Toc26893"/>
      <w:bookmarkStart w:id="45" w:name="_Toc27421"/>
      <w:bookmarkStart w:id="46" w:name="_Toc22117"/>
      <w:bookmarkStart w:id="47" w:name="_Toc149826009"/>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5900"/>
      <w:bookmarkStart w:id="50" w:name="_Toc65"/>
      <w:bookmarkStart w:id="51" w:name="_Toc7429"/>
      <w:bookmarkStart w:id="52" w:name="_Toc21736"/>
      <w:bookmarkStart w:id="53" w:name="_Toc24015"/>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10223"/>
      <w:bookmarkStart w:id="56" w:name="_Toc251"/>
      <w:bookmarkStart w:id="57" w:name="_Toc9928"/>
      <w:bookmarkStart w:id="58" w:name="_Toc26115"/>
      <w:bookmarkStart w:id="59" w:name="_Toc106719764"/>
      <w:bookmarkStart w:id="60" w:name="_Toc20034"/>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31324"/>
      <w:bookmarkStart w:id="63" w:name="_Toc149132125"/>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4039"/>
      <w:bookmarkStart w:id="67" w:name="_Toc17006"/>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6405"/>
      <w:bookmarkStart w:id="70" w:name="_Toc14351"/>
      <w:bookmarkStart w:id="71" w:name="_Toc20425"/>
      <w:bookmarkStart w:id="72" w:name="_Toc22484"/>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19371"/>
      <w:bookmarkStart w:id="74" w:name="_Toc19863"/>
      <w:bookmarkStart w:id="75" w:name="_Toc22195"/>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26649"/>
      <w:bookmarkStart w:id="77" w:name="_Toc21764_WPSOffice_Level2"/>
      <w:bookmarkStart w:id="78" w:name="_Toc1707_WPSOffice_Level2"/>
      <w:bookmarkStart w:id="79" w:name="_Toc16347"/>
      <w:bookmarkStart w:id="80" w:name="_Toc1413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1707_WPSOffice_Level1"/>
      <w:bookmarkStart w:id="83" w:name="_Toc28240"/>
      <w:bookmarkStart w:id="84" w:name="_Toc27302"/>
      <w:bookmarkStart w:id="85" w:name="_Toc13196_WPSOffice_Level1"/>
      <w:bookmarkStart w:id="86" w:name="_Toc21764_WPSOffice_Level1"/>
      <w:bookmarkStart w:id="87" w:name="_Toc13698"/>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1721"/>
      <w:bookmarkStart w:id="89" w:name="_Toc28208"/>
      <w:bookmarkStart w:id="90" w:name="_Toc20446"/>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3674"/>
      <w:bookmarkStart w:id="93" w:name="_Toc24085_WPSOffice_Level1"/>
      <w:bookmarkStart w:id="94" w:name="_Toc14255_WPSOffice_Level1"/>
      <w:bookmarkStart w:id="95" w:name="_Toc149132128"/>
      <w:bookmarkStart w:id="96" w:name="_Toc8373"/>
      <w:bookmarkStart w:id="97" w:name="_Toc15840_WPSOffice_Level1"/>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966C84C">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5995EA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A5DF4F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F736347">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7549"/>
      <w:bookmarkStart w:id="99" w:name="_Toc19099"/>
      <w:bookmarkStart w:id="100" w:name="_Toc28910_WPSOffice_Level1"/>
      <w:bookmarkStart w:id="101" w:name="_Toc11722"/>
      <w:bookmarkStart w:id="102" w:name="_Toc16368_WPSOffice_Level1"/>
      <w:bookmarkStart w:id="103" w:name="_Toc22484_WPSOffice_Level1"/>
    </w:p>
    <w:p w14:paraId="620481AA">
      <w:pPr>
        <w:pStyle w:val="3"/>
        <w:numPr>
          <w:ilvl w:val="255"/>
          <w:numId w:val="0"/>
        </w:numPr>
        <w:rPr>
          <w:color w:val="0070C0"/>
          <w:sz w:val="30"/>
          <w:lang w:eastAsia="zh-CN"/>
        </w:rPr>
      </w:pPr>
      <w:bookmarkStart w:id="104" w:name="_Toc148276113"/>
      <w:bookmarkStart w:id="105" w:name="_Toc149132129"/>
      <w:bookmarkStart w:id="106" w:name="_Toc8618"/>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6931_WPSOffice_Level2"/>
      <w:bookmarkStart w:id="108" w:name="_Toc3488_WPSOffice_Level2"/>
      <w:bookmarkStart w:id="109" w:name="_Toc6304_WPSOffice_Level2"/>
      <w:bookmarkStart w:id="110" w:name="_Toc17111_WPSOffice_Level2"/>
      <w:bookmarkStart w:id="111" w:name="_Toc11193_WPSOffice_Level2"/>
      <w:bookmarkStart w:id="112" w:name="_Toc31515_WPSOffice_Level2"/>
      <w:bookmarkStart w:id="113" w:name="_Toc19280_WPSOffice_Level2"/>
      <w:bookmarkStart w:id="114" w:name="_Toc26985_WPSOffice_Level1"/>
      <w:bookmarkStart w:id="115" w:name="_Toc5476"/>
      <w:bookmarkStart w:id="116" w:name="_Toc28454_WPSOffice_Level1"/>
      <w:bookmarkStart w:id="117" w:name="_Toc20170_WPSOffice_Level1"/>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26578_WPSOffice_Level2"/>
      <w:bookmarkStart w:id="119" w:name="_Toc31138_WPSOffice_Level2"/>
      <w:bookmarkStart w:id="120" w:name="_Toc25864_WPSOffice_Level2"/>
      <w:bookmarkStart w:id="121" w:name="_Toc29205_WPSOffice_Level2"/>
      <w:bookmarkStart w:id="122" w:name="_Toc14645_WPSOffice_Level2"/>
      <w:bookmarkStart w:id="123" w:name="_Toc12087_WPSOffice_Level2"/>
      <w:bookmarkStart w:id="124" w:name="_Toc2822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7E9F4443">
      <w:pPr>
        <w:rPr>
          <w:lang w:eastAsia="zh-CN"/>
        </w:rPr>
      </w:pP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643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41605"/>
    <w:rsid w:val="079A524B"/>
    <w:rsid w:val="07AB34E7"/>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770B2"/>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402EDE"/>
    <w:rsid w:val="245E0E58"/>
    <w:rsid w:val="24822706"/>
    <w:rsid w:val="24AF7273"/>
    <w:rsid w:val="24EC7B7F"/>
    <w:rsid w:val="24F86B97"/>
    <w:rsid w:val="253036C5"/>
    <w:rsid w:val="256C4478"/>
    <w:rsid w:val="258913DE"/>
    <w:rsid w:val="258A1545"/>
    <w:rsid w:val="259579AF"/>
    <w:rsid w:val="25AF524A"/>
    <w:rsid w:val="25F63B64"/>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1799</Words>
  <Characters>4644</Characters>
  <Lines>317</Lines>
  <Paragraphs>89</Paragraphs>
  <TotalTime>0</TotalTime>
  <ScaleCrop>false</ScaleCrop>
  <LinksUpToDate>false</LinksUpToDate>
  <CharactersWithSpaces>5144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2024-12-31T07:41:48Z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