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5FF2F2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890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41235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82041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4014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238E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BBE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2BCA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BADA6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7EF2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3F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AD9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DB130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D8A13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E9B58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CE4BB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491F1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55F65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75D33955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0FDFFB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66B0595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1E35F1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E45A4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23E58DF1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5338426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E022948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402" w:type="dxa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402" w:type="dxa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402" w:type="dxa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  <w:bookmarkStart w:id="11" w:name="_GoBack"/>
      <w:bookmarkEnd w:id="11"/>
    </w:p>
    <w:p w14:paraId="46E129B9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3196_WPSOffice_Level1"/>
      <w:bookmarkStart w:id="2" w:name="_Toc16594"/>
      <w:bookmarkStart w:id="3" w:name="_Toc1707_WPSOffice_Level1"/>
      <w:bookmarkStart w:id="4" w:name="_Toc12505"/>
      <w:bookmarkStart w:id="5" w:name="_Toc2409"/>
      <w:bookmarkStart w:id="6" w:name="_Toc21764_WPSOffice_Level1"/>
      <w:bookmarkStart w:id="7" w:name="_Toc22658"/>
      <w:bookmarkStart w:id="8" w:name="_Toc27302"/>
      <w:bookmarkStart w:id="9" w:name="_Toc28240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0083C3"/>
          <w:sz w:val="32"/>
          <w:lang w:eastAsia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exon = tdd.ori_variant.split(' ')[1] %}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)%}</w:t>
      </w:r>
    </w:p>
    <w:p w14:paraId="5A8973F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6"/>
        <w:gridCol w:w="8452"/>
      </w:tblGrid>
      <w:tr w14:paraId="28FCF4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06852D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C09A9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6AD40C7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18531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5A371D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9753A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B0B85A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88DC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6BAE48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84EA7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CAAA5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66951E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D97CB4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F5A25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F2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4FAB896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EB2259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8FE92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0A49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DFED0B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2A20AD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D14F6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06BCC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610E9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E4EC14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842FC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511F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AA03DE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31C70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7EE6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D64B2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B8BA2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4CCA32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429C7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30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D4B6AC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FFF97E6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660391A4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A7CA0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AC5B7B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4BD4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050F25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23642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E58AED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C51030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11115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61BC27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9D668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CB48194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DE2C9A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3A11BB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696A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283B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887C7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C935D6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058264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AF156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9FCBE3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5CAE76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CABEE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05265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129E6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3AE2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882DC2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D929A32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741E6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38F64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54BCE0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E8A22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575C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3E617E8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40B6A6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2263C2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0E643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EE6CE9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B18FE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0675B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FC9F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A93F20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BFEE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0626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036C55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DECF7C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CA1B0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9396D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FA3A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FD274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59BC9F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50B49D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78C91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D64EB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E86DFD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1321895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1057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339EF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5C8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EFDE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01D8AB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8203E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9A351B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094A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E8DA68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69EBA4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3EB4B981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72B2F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7B51C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85FAA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0AD47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ascii="Times New Roman" w:hAnsi="Times New Roman" w:eastAsia="微软雅黑" w:cs="Times New Roman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0A9E1F7D"/>
    <w:rsid w:val="101937FD"/>
    <w:rsid w:val="10DB3DCF"/>
    <w:rsid w:val="126B28D4"/>
    <w:rsid w:val="152C7BDC"/>
    <w:rsid w:val="169645C3"/>
    <w:rsid w:val="18B77F13"/>
    <w:rsid w:val="1CCB2491"/>
    <w:rsid w:val="1DB16A16"/>
    <w:rsid w:val="204A1E0F"/>
    <w:rsid w:val="21574E14"/>
    <w:rsid w:val="221153C4"/>
    <w:rsid w:val="263D3D05"/>
    <w:rsid w:val="27484D38"/>
    <w:rsid w:val="2CA434C2"/>
    <w:rsid w:val="2CBA6E83"/>
    <w:rsid w:val="2D111678"/>
    <w:rsid w:val="2D872B3B"/>
    <w:rsid w:val="36F640BD"/>
    <w:rsid w:val="38332CFF"/>
    <w:rsid w:val="3A492CAA"/>
    <w:rsid w:val="3A9931F9"/>
    <w:rsid w:val="3AC2740B"/>
    <w:rsid w:val="3B135A0E"/>
    <w:rsid w:val="48EF09A8"/>
    <w:rsid w:val="49A80879"/>
    <w:rsid w:val="4AC73521"/>
    <w:rsid w:val="4C2972E1"/>
    <w:rsid w:val="4D571467"/>
    <w:rsid w:val="507B51AA"/>
    <w:rsid w:val="51E50A2A"/>
    <w:rsid w:val="53DF764B"/>
    <w:rsid w:val="5693749C"/>
    <w:rsid w:val="57574C5C"/>
    <w:rsid w:val="591A6A8C"/>
    <w:rsid w:val="5A887274"/>
    <w:rsid w:val="5F100333"/>
    <w:rsid w:val="616A0F43"/>
    <w:rsid w:val="63065908"/>
    <w:rsid w:val="68B31797"/>
    <w:rsid w:val="68D610DA"/>
    <w:rsid w:val="6A146CC2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868</Words>
  <Characters>3532</Characters>
  <Lines>4</Lines>
  <Paragraphs>1</Paragraphs>
  <TotalTime>1</TotalTime>
  <ScaleCrop>false</ScaleCrop>
  <LinksUpToDate>false</LinksUpToDate>
  <CharactersWithSpaces>3985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2025-07-09T06:30:53Z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