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ED0090">
      <w:pPr>
        <w:rPr>
          <w:rFonts w:ascii="Times New Roman" w:hAnsi="Times New Roman" w:eastAsia="微软雅黑" w:cs="Times New Roman"/>
          <w:sz w:val="52"/>
          <w:szCs w:val="44"/>
          <w:lang w:eastAsia="zh-CN"/>
        </w:rPr>
      </w:pPr>
      <w:bookmarkStart w:id="0" w:name="_Toc12869"/>
      <w:bookmarkStart w:id="1" w:name="_Toc26189"/>
    </w:p>
    <w:p w14:paraId="4ADA2259">
      <w:pPr>
        <w:rPr>
          <w:rFonts w:ascii="Times New Roman" w:hAnsi="Times New Roman" w:eastAsia="微软雅黑" w:cs="Times New Roman"/>
          <w:sz w:val="52"/>
          <w:szCs w:val="44"/>
          <w:lang w:eastAsia="zh-CN"/>
        </w:rPr>
      </w:pPr>
    </w:p>
    <w:p w14:paraId="02241972">
      <w:pPr>
        <w:rPr>
          <w:rFonts w:ascii="Times New Roman" w:hAnsi="Times New Roman" w:eastAsia="微软雅黑" w:cs="Times New Roman"/>
          <w:sz w:val="52"/>
          <w:szCs w:val="44"/>
          <w:lang w:eastAsia="zh-CN"/>
        </w:rPr>
      </w:pPr>
    </w:p>
    <w:p w14:paraId="28DCA37A">
      <w:pPr>
        <w:rPr>
          <w:rFonts w:ascii="Times New Roman" w:hAnsi="Times New Roman" w:eastAsia="微软雅黑" w:cs="Times New Roman"/>
          <w:sz w:val="52"/>
          <w:szCs w:val="44"/>
          <w:lang w:eastAsia="zh-CN"/>
        </w:rPr>
      </w:pPr>
    </w:p>
    <w:p w14:paraId="63B7D93D">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w:t>
      </w:r>
    </w:p>
    <w:p w14:paraId="03C4789E">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（HRD plus）升级版检测报告{% else %}肿瘤同源重组修复缺陷</w:t>
      </w:r>
    </w:p>
    <w:p w14:paraId="1FC05B0A">
      <w:pPr>
        <w:jc w:val="cente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（HRD plus）升级版+PD-L1检测报告{%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E9C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BADA0B">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BA619B">
            <w:pPr>
              <w:pStyle w:val="6"/>
              <w:jc w:val="center"/>
              <w:rPr>
                <w:rFonts w:ascii="黑体"/>
                <w:sz w:val="48"/>
                <w:lang w:eastAsia="zh-CN"/>
              </w:rPr>
            </w:pPr>
            <w:r>
              <w:rPr>
                <w:rFonts w:hint="eastAsia" w:ascii="微软雅黑" w:eastAsia="微软雅黑"/>
                <w:sz w:val="30"/>
                <w:lang w:eastAsia="zh-CN"/>
              </w:rPr>
              <w:t>{{ client }}</w:t>
            </w:r>
          </w:p>
        </w:tc>
      </w:tr>
      <w:tr w14:paraId="549C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DBB3C7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54B720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21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16F386">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5302CE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1F7FC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BC97817">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24CA00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6618600">
      <w:pPr>
        <w:rPr>
          <w:rFonts w:ascii="Times New Roman" w:hAnsi="Times New Roman" w:eastAsia="微软雅黑" w:cs="Times New Roman"/>
          <w:sz w:val="52"/>
          <w:szCs w:val="44"/>
          <w:lang w:eastAsia="zh-CN"/>
        </w:rPr>
      </w:pPr>
    </w:p>
    <w:p w14:paraId="6AD89E7C">
      <w:pPr>
        <w:rPr>
          <w:rFonts w:ascii="Times New Roman" w:hAnsi="Times New Roman" w:eastAsia="微软雅黑" w:cs="Times New Roman"/>
          <w:sz w:val="52"/>
          <w:szCs w:val="44"/>
          <w:lang w:eastAsia="zh-CN"/>
        </w:rPr>
      </w:pPr>
    </w:p>
    <w:p w14:paraId="317E0BA4">
      <w:pPr>
        <w:rPr>
          <w:rFonts w:ascii="Times New Roman" w:hAnsi="Times New Roman" w:eastAsia="微软雅黑" w:cs="Times New Roman"/>
          <w:sz w:val="52"/>
          <w:szCs w:val="44"/>
          <w:lang w:eastAsia="zh-CN"/>
        </w:rPr>
      </w:pPr>
    </w:p>
    <w:bookmarkEnd w:id="0"/>
    <w:bookmarkEnd w:id="1"/>
    <w:p w14:paraId="1CA5E764">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p>
    <w:p w14:paraId="0EC5A724">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C00443">
      <w:pPr>
        <w:jc w:val="center"/>
        <w:rPr>
          <w:sz w:val="28"/>
          <w:szCs w:val="28"/>
        </w:rPr>
      </w:pPr>
      <w:r>
        <w:rPr>
          <w:rFonts w:hint="eastAsia" w:ascii="Times New Roman" w:hAnsi="Times New Roman" w:eastAsia="微软雅黑"/>
          <w:sz w:val="28"/>
          <w:szCs w:val="28"/>
          <w:lang w:eastAsia="zh-CN"/>
        </w:rPr>
        <w:t>Content</w:t>
      </w:r>
    </w:p>
    <w:p w14:paraId="49D1A9CC">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7450B10A">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74BE2FB0">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106CB928">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5A1726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CF3F8B0">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14:paraId="6F0879B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642E163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53A7E24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90C3D36">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2A01CA6">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58CD22E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14:paraId="450245CA">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51BA757B">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5F89B106">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14:paraId="74A677D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14:paraId="49717282">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3828B7B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5193FF4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7D5881D9">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0A477758">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14:paraId="2419D28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3BC7ACD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D65F9A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B259238">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415D457A">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F357D62">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348384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44F68BC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4349270">
      <w:pPr>
        <w:rPr>
          <w:lang w:eastAsia="zh-CN"/>
        </w:rPr>
        <w:sectPr>
          <w:headerReference r:id="rId3" w:type="default"/>
          <w:footerReference r:id="rId4" w:type="default"/>
          <w:pgSz w:w="11905" w:h="16838"/>
          <w:pgMar w:top="1037" w:right="1020" w:bottom="981" w:left="1020" w:header="850" w:footer="992" w:gutter="0"/>
          <w:pgNumType w:start="1"/>
          <w:cols w:space="0" w:num="1"/>
          <w:docGrid w:linePitch="299" w:charSpace="0"/>
        </w:sectPr>
      </w:pPr>
      <w:r>
        <w:rPr>
          <w:sz w:val="24"/>
          <w:szCs w:val="24"/>
          <w:lang w:eastAsia="zh-CN"/>
        </w:rPr>
        <w:fldChar w:fldCharType="end"/>
      </w:r>
    </w:p>
    <w:p w14:paraId="5B818B5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21009_WPSOffice_Level1"/>
      <w:bookmarkStart w:id="4" w:name="_Toc24178_WPSOffice_Level1"/>
      <w:bookmarkStart w:id="5" w:name="_Toc3619"/>
      <w:bookmarkStart w:id="6" w:name="_Toc30143_WPSOffice_Level1"/>
      <w:bookmarkStart w:id="7" w:name="_Toc107825547"/>
      <w:bookmarkStart w:id="8" w:name="_Toc13806"/>
      <w:bookmarkStart w:id="9" w:name="_Toc14123"/>
      <w:bookmarkStart w:id="10" w:name="_Toc8745"/>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D222BA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2616A3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91B22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EB312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244C7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97F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8D8B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6F040F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881E8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F090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9E5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841F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2B496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069C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1F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7044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161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9CB67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09A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459F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C4201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D7F51FC">
      <w:pPr>
        <w:rPr>
          <w:rFonts w:ascii="Times New Roman" w:hAnsi="Times New Roman" w:eastAsia="微软雅黑" w:cs="Times New Roman"/>
          <w:b/>
          <w:color w:val="00B050"/>
          <w:sz w:val="28"/>
          <w:szCs w:val="28"/>
          <w:lang w:eastAsia="zh-CN"/>
        </w:rPr>
      </w:pPr>
    </w:p>
    <w:p w14:paraId="34AAA1D0">
      <w:pPr>
        <w:rPr>
          <w:rFonts w:ascii="Times New Roman" w:hAnsi="Times New Roman" w:eastAsia="微软雅黑" w:cs="Times New Roman"/>
          <w:b/>
          <w:color w:val="00B050"/>
          <w:sz w:val="28"/>
          <w:szCs w:val="28"/>
          <w:lang w:eastAsia="zh-CN"/>
        </w:rPr>
      </w:pPr>
    </w:p>
    <w:p w14:paraId="10970663">
      <w:pPr>
        <w:rPr>
          <w:rFonts w:ascii="Times New Roman" w:hAnsi="Times New Roman" w:eastAsia="微软雅黑" w:cs="Times New Roman"/>
          <w:b/>
          <w:color w:val="00B050"/>
          <w:sz w:val="28"/>
          <w:szCs w:val="28"/>
          <w:lang w:eastAsia="zh-CN"/>
        </w:rPr>
      </w:pPr>
    </w:p>
    <w:p w14:paraId="7A8B567D">
      <w:pPr>
        <w:rPr>
          <w:rFonts w:ascii="Times New Roman" w:hAnsi="Times New Roman" w:eastAsia="微软雅黑" w:cs="Times New Roman"/>
          <w:b/>
          <w:color w:val="00B050"/>
          <w:sz w:val="28"/>
          <w:szCs w:val="28"/>
          <w:lang w:eastAsia="zh-CN"/>
        </w:rPr>
      </w:pPr>
    </w:p>
    <w:p w14:paraId="5FF66C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7451"/>
      <w:bookmarkStart w:id="13" w:name="_Toc26731"/>
      <w:bookmarkStart w:id="14" w:name="_Toc7021_WPSOffice_Level1"/>
      <w:bookmarkStart w:id="15" w:name="_Toc11015_WPSOffice_Level1"/>
      <w:bookmarkStart w:id="16" w:name="_Toc18062_WPSOffice_Level1"/>
      <w:bookmarkStart w:id="17" w:name="_Toc107825548"/>
      <w:bookmarkStart w:id="18" w:name="_Toc6714"/>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46FB9C6D">
      <w:pPr>
        <w:ind w:firstLine="280" w:firstLineChars="100"/>
        <w:rPr>
          <w:rFonts w:ascii="Times New Roman" w:hAnsi="Times New Roman" w:eastAsia="微软雅黑" w:cs="Times New Roman"/>
          <w:b/>
          <w:color w:val="00B050"/>
          <w:sz w:val="28"/>
          <w:szCs w:val="28"/>
          <w:lang w:eastAsia="zh-CN"/>
        </w:rPr>
      </w:pPr>
    </w:p>
    <w:p w14:paraId="25AB2E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CDF58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90560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9576087">
      <w:pPr>
        <w:spacing w:line="276" w:lineRule="auto"/>
        <w:ind w:firstLine="420" w:firstLineChars="200"/>
        <w:jc w:val="both"/>
        <w:rPr>
          <w:rFonts w:ascii="Times New Roman" w:hAnsi="Times New Roman" w:eastAsia="微软雅黑" w:cs="Times New Roman"/>
          <w:bCs/>
          <w:sz w:val="21"/>
          <w:szCs w:val="21"/>
          <w:lang w:eastAsia="zh-CN"/>
        </w:rPr>
      </w:pPr>
    </w:p>
    <w:p w14:paraId="010C26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0C1E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07825549"/>
      <w:bookmarkStart w:id="22" w:name="_Toc12582"/>
      <w:bookmarkStart w:id="23" w:name="_Toc23369_WPSOffice_Level1"/>
      <w:bookmarkStart w:id="24" w:name="_Toc18058"/>
      <w:bookmarkStart w:id="25" w:name="_Toc6221_WPSOffice_Level1"/>
      <w:bookmarkStart w:id="26" w:name="_Toc16576"/>
      <w:bookmarkStart w:id="27" w:name="_Toc25920"/>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14:paraId="300680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149837254"/>
      <w:bookmarkStart w:id="30" w:name="_Toc2473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14:paraId="6C354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14:paraId="4FE8B60A">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A3F8E8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8920A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41F7E20E">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A469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0A235D0B">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3BF7B27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EA97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14:paraId="385EE127">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09F71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1AD9243A">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93F3D30">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27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570EAB7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1A9D1D5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488F19A">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229A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14:paraId="7A0C798B">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238DC6B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6911D8C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BDC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5E53096">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15713C4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370DFDFB">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D8FA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5B8EFA6E">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7C8552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1D9E7F8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DA3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18FED75">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2286247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5EC8FA4B">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F352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41A03F7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C6CE633">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49BFFE5B">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F2F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7731F0A4">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E3CCE0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000012A9">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B82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66334F1">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1F55B6F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E1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1BF3A9FE">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E419982">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1F213E9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5C5A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5E3EEF7C">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3FAD8D0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3985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00D8F64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78C2403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139B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0C9ACD8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F9F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0683FAA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4108E214">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D63C9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1321A7A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910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721762D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258894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9667CD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2BC32F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052CBD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DDF32D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DA4D2B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989E055">
      <w:pPr>
        <w:pStyle w:val="3"/>
        <w:numPr>
          <w:ilvl w:val="255"/>
          <w:numId w:val="0"/>
        </w:numPr>
        <w:jc w:val="left"/>
        <w:rPr>
          <w:color w:val="auto"/>
          <w:sz w:val="30"/>
          <w:lang w:eastAsia="zh-CN"/>
        </w:rPr>
      </w:pPr>
      <w:bookmarkStart w:id="31" w:name="_Toc21059"/>
      <w:bookmarkStart w:id="32" w:name="_Toc1816"/>
      <w:bookmarkStart w:id="33" w:name="_Toc149837255"/>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14:paraId="174E846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D4FF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8C893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3C2D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E607F5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624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9EC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1ADE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DEEB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C3160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340B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F0306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77F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9D3EEE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73CD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60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2B45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A00FFB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B592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8DD4F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6162B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32A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A17EC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FDAD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FBB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FBD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D7250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3B7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41ED41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18FBC2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5D38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7709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EC4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ACE61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DCE54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EC5B4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ABA84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4B54A2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7CCCA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0395E6E">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14:paraId="013883B3">
      <w:pPr>
        <w:rPr>
          <w:rFonts w:ascii="Times New Roman" w:hAnsi="Times New Roman" w:eastAsia="微软雅黑" w:cs="Times New Roman"/>
          <w:sz w:val="24"/>
          <w:szCs w:val="24"/>
          <w:lang w:eastAsia="zh-CN"/>
        </w:rPr>
      </w:pPr>
      <w:bookmarkStart w:id="36" w:name="_Toc20571"/>
      <w:bookmarkStart w:id="37" w:name="_Toc19636"/>
      <w:bookmarkStart w:id="38" w:name="_Toc2962"/>
      <w:bookmarkStart w:id="39" w:name="_Toc19159"/>
      <w:bookmarkStart w:id="40" w:name="_Toc106294397"/>
      <w:bookmarkStart w:id="41" w:name="_Toc107825551"/>
      <w:bookmarkStart w:id="42" w:name="_Toc17240"/>
      <w:r>
        <w:rPr>
          <w:rFonts w:hint="eastAsia" w:ascii="Times New Roman" w:hAnsi="Times New Roman" w:eastAsia="微软雅黑" w:cs="Times New Roman"/>
          <w:sz w:val="24"/>
          <w:szCs w:val="24"/>
          <w:lang w:eastAsia="zh-CN"/>
        </w:rPr>
        <w:t>{% if endometrialCarcinoma == True %}</w:t>
      </w:r>
    </w:p>
    <w:p w14:paraId="7B30EA9B">
      <w:pPr>
        <w:pStyle w:val="3"/>
        <w:numPr>
          <w:ilvl w:val="255"/>
          <w:numId w:val="0"/>
        </w:numPr>
        <w:jc w:val="left"/>
        <w:rPr>
          <w:color w:val="auto"/>
          <w:sz w:val="30"/>
          <w:lang w:eastAsia="zh-CN"/>
        </w:rPr>
      </w:pPr>
      <w:bookmarkStart w:id="43" w:name="_Toc149837257"/>
      <w:bookmarkStart w:id="44" w:name="_Toc29565"/>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CD83C2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47E87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46A0B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EA2FE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EDB662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19F4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BE72F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E2D7F1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0F06A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37FC7E08">
      <w:pPr>
        <w:widowControl/>
        <w:rPr>
          <w:rFonts w:ascii="Times New Roman" w:hAnsi="Times New Roman" w:eastAsia="微软雅黑" w:cs="Times New Roman"/>
          <w:lang w:eastAsia="zh-CN"/>
        </w:rPr>
      </w:pPr>
    </w:p>
    <w:p w14:paraId="69183C1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32D082">
      <w:pPr>
        <w:rPr>
          <w:rFonts w:ascii="Times New Roman" w:hAnsi="Times New Roman" w:eastAsia="微软雅黑" w:cs="Times New Roman"/>
          <w:sz w:val="18"/>
          <w:lang w:eastAsia="zh-CN"/>
        </w:rPr>
      </w:pPr>
    </w:p>
    <w:p w14:paraId="09627CC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08D4A0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D828816">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FE8076">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ECE436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32FA65FC">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5C01462C">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61954A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36EE746">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50A3D6EF">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552D436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6B50A27">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1DEFD7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0CFEC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643B5B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BB4721D">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C4CEAF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1B9F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39194E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0E76ABA2">
      <w:pPr>
        <w:rPr>
          <w:lang w:eastAsia="zh-CN"/>
        </w:rPr>
      </w:pPr>
      <w:r>
        <w:rPr>
          <w:lang w:eastAsia="zh-CN"/>
        </w:rPr>
        <w:br w:type="page"/>
      </w:r>
    </w:p>
    <w:p w14:paraId="660333D7">
      <w:pPr>
        <w:pStyle w:val="3"/>
        <w:numPr>
          <w:ilvl w:val="255"/>
          <w:numId w:val="0"/>
        </w:numPr>
        <w:jc w:val="left"/>
        <w:rPr>
          <w:color w:val="auto"/>
          <w:sz w:val="30"/>
          <w:lang w:eastAsia="zh-CN"/>
        </w:rPr>
      </w:pPr>
      <w:bookmarkStart w:id="46" w:name="_Toc25878"/>
      <w:bookmarkStart w:id="47" w:name="_Toc149837258"/>
      <w:r>
        <w:rPr>
          <w:rFonts w:hint="eastAsia"/>
          <w:color w:val="auto"/>
          <w:sz w:val="30"/>
          <w:lang w:eastAsia="zh-CN"/>
        </w:rPr>
        <w:t>体细胞变异分级提示</w:t>
      </w:r>
      <w:bookmarkEnd w:id="46"/>
      <w:bookmarkEnd w:id="47"/>
    </w:p>
    <w:p w14:paraId="6C5C16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5C5C3D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D59D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4A92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6E918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00409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843D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0837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F4B14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FD2AB0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7C4D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9F73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1A0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4F98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A2BE3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8723F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7A4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395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1AB2B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989B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A10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7C0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BB05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49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68A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52A3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E8CA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EA6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D6C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C951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8F31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1F28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09E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10F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4DA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7232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A18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0950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2D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325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65B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916D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C63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4EF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2F68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5642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D0929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2072C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6C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B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4052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4A7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D8D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F7B3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5C61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1C2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EC4B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1524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1CF5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6AD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15E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6DB9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1A56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808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10F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7D84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0DC5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26E6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EDE6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D5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3F0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DAFA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39739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6FBD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FC8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8862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777F96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519DB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08C45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8987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6BA76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E6D02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61D12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2C20AE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B5D8F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C6B6C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34C5AF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1D979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ABE68A">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05803D">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B8BA37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4C737">
      <w:pPr>
        <w:pStyle w:val="3"/>
        <w:numPr>
          <w:ilvl w:val="255"/>
          <w:numId w:val="0"/>
        </w:numPr>
        <w:jc w:val="left"/>
      </w:pPr>
      <w:bookmarkStart w:id="48" w:name="_Toc149837259"/>
      <w:bookmarkStart w:id="49" w:name="_Toc2310"/>
      <w:r>
        <w:rPr>
          <w:rFonts w:hint="eastAsia"/>
          <w:color w:val="auto"/>
          <w:sz w:val="30"/>
          <w:lang w:eastAsia="zh-CN"/>
        </w:rPr>
        <w:t>胚系变异结果提示</w:t>
      </w:r>
      <w:bookmarkEnd w:id="48"/>
      <w:bookmarkEnd w:id="49"/>
    </w:p>
    <w:p w14:paraId="0855C27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2CC095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377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E45CA7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5ED739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0E37E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D7E4D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D48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C8E4C7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87C3D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80C5F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0BC3B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C150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6856C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76B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1762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CD91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399F28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DBA00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DCDD7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3211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3DDA6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7EA5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DCCB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6E83D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561F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99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6FC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13E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A1974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9D7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D9E4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E1F7E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25EF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8B36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50484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28D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25266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F9CA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56DB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3DB4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BA82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1D073">
      <w:pPr>
        <w:rPr>
          <w:rFonts w:ascii="Times New Roman" w:hAnsi="Times New Roman" w:eastAsia="微软雅黑" w:cs="Times New Roman"/>
          <w:sz w:val="24"/>
          <w:szCs w:val="24"/>
          <w:lang w:eastAsia="zh-CN"/>
        </w:rPr>
      </w:pPr>
    </w:p>
    <w:p w14:paraId="639972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35F3BC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A03C9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7CA29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FED4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983D9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13100A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D780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325A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CE5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69D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18C99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F19E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E257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1EA6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41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F96295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F2E66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56D4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944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9A8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BBD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92E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BA03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216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555F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189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AC0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98F2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1E6C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73CF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2E5E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6461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4F6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BDF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D0AAA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4C9B8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D97C3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211A3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399476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64A30A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B48225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6200A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F15DE39">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C6133E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C0CF5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4D53DD">
      <w:pPr>
        <w:pStyle w:val="3"/>
        <w:numPr>
          <w:ilvl w:val="255"/>
          <w:numId w:val="0"/>
        </w:numPr>
        <w:jc w:val="left"/>
        <w:rPr>
          <w:lang w:eastAsia="zh-CN"/>
        </w:rPr>
      </w:pPr>
      <w:bookmarkStart w:id="50" w:name="_Toc149837260"/>
      <w:bookmarkStart w:id="51" w:name="_Toc2667"/>
      <w:bookmarkStart w:id="52" w:name="_Toc4339"/>
      <w:bookmarkStart w:id="53" w:name="_Toc23341"/>
      <w:bookmarkStart w:id="54" w:name="_Toc107825553"/>
      <w:bookmarkStart w:id="55" w:name="_Toc25737"/>
      <w:bookmarkStart w:id="56" w:name="_Toc6221_WPSOffice_Level2"/>
      <w:bookmarkStart w:id="57" w:name="_Toc17526"/>
      <w:bookmarkStart w:id="58" w:name="_Toc7551_WPSOffice_Level2"/>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625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7291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5E2B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FF101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0D9D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757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26A3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6349F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B7EE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77B37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DCCE7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B0EC4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9C2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CE17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AD1A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14:paraId="6AB14047">
      <w:pPr>
        <w:pStyle w:val="3"/>
        <w:numPr>
          <w:ilvl w:val="255"/>
          <w:numId w:val="0"/>
        </w:numPr>
        <w:jc w:val="left"/>
      </w:pPr>
      <w:bookmarkStart w:id="59" w:name="_Toc149837261"/>
      <w:bookmarkStart w:id="60" w:name="_Toc11145"/>
      <w:r>
        <w:rPr>
          <w:rFonts w:hint="eastAsia"/>
          <w:color w:val="auto"/>
          <w:sz w:val="30"/>
          <w:lang w:eastAsia="zh-CN"/>
        </w:rPr>
        <w:t>免疫药物用药提示</w:t>
      </w:r>
      <w:bookmarkEnd w:id="59"/>
      <w:bookmarkEnd w:id="60"/>
      <w:bookmarkStart w:id="61" w:name="_Toc5824_WPSOffice_Level3"/>
    </w:p>
    <w:p w14:paraId="68AB394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ACA3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DEE17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C3E2C77">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D9FC07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23D3E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BA1098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27AFEBD1">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5256C54">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60450E6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8E8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AC36F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B7521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5B51F3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2D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5D42FB6">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2E7C622D">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4D770D5">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60A85A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6CD1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B8E58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99EF8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B8A75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074E4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5E2C2A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430C3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65539B">
            <w:pPr>
              <w:snapToGrid w:val="0"/>
              <w:jc w:val="both"/>
              <w:rPr>
                <w:rFonts w:ascii="Times New Roman" w:hAnsi="Times New Roman" w:eastAsia="微软雅黑" w:cs="Times New Roman"/>
                <w:color w:val="000000"/>
                <w:sz w:val="21"/>
                <w:szCs w:val="21"/>
              </w:rPr>
            </w:pPr>
          </w:p>
        </w:tc>
      </w:tr>
      <w:tr w14:paraId="0D9E4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41CE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4AF770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093DF7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6D5A9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592FC2">
            <w:pPr>
              <w:snapToGrid w:val="0"/>
              <w:jc w:val="both"/>
              <w:rPr>
                <w:rFonts w:ascii="Times New Roman" w:hAnsi="Times New Roman" w:eastAsia="微软雅黑" w:cs="Times New Roman"/>
                <w:color w:val="000000"/>
                <w:sz w:val="21"/>
                <w:szCs w:val="21"/>
              </w:rPr>
            </w:pPr>
          </w:p>
        </w:tc>
      </w:tr>
      <w:tr w14:paraId="546CD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010D6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0E21AE">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FF91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A16AD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F47D2A7">
            <w:pPr>
              <w:snapToGrid w:val="0"/>
              <w:jc w:val="both"/>
              <w:rPr>
                <w:rFonts w:ascii="Times New Roman" w:hAnsi="Times New Roman" w:eastAsia="微软雅黑" w:cs="Times New Roman"/>
                <w:color w:val="000000"/>
                <w:sz w:val="21"/>
                <w:szCs w:val="21"/>
              </w:rPr>
            </w:pPr>
          </w:p>
        </w:tc>
      </w:tr>
      <w:tr w14:paraId="5CD20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B6A8FA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71911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559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8E24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9F912A5">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717B7B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13BA1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99428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5183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E195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E0466">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17EC4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F3C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BBB3C27">
            <w:pPr>
              <w:snapToGrid w:val="0"/>
              <w:rPr>
                <w:rFonts w:ascii="Times New Roman" w:hAnsi="Times New Roman" w:eastAsia="微软雅黑" w:cs="Times New Roman"/>
                <w:sz w:val="21"/>
                <w:szCs w:val="21"/>
                <w:lang w:eastAsia="zh-CN"/>
              </w:rPr>
            </w:pPr>
          </w:p>
        </w:tc>
      </w:tr>
      <w:tr w14:paraId="6F734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978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915A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37417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66E4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162C01">
            <w:pPr>
              <w:snapToGrid w:val="0"/>
              <w:rPr>
                <w:rFonts w:ascii="Times New Roman" w:hAnsi="Times New Roman" w:eastAsia="微软雅黑" w:cs="Times New Roman"/>
                <w:sz w:val="21"/>
                <w:szCs w:val="21"/>
                <w:lang w:eastAsia="zh-CN"/>
              </w:rPr>
            </w:pPr>
          </w:p>
        </w:tc>
      </w:tr>
      <w:tr w14:paraId="24D00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100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734C0">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1DDC2F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439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810F1C">
            <w:pPr>
              <w:snapToGrid w:val="0"/>
              <w:rPr>
                <w:rFonts w:ascii="Times New Roman" w:hAnsi="Times New Roman" w:eastAsia="微软雅黑" w:cs="Times New Roman"/>
                <w:sz w:val="21"/>
                <w:szCs w:val="21"/>
                <w:lang w:eastAsia="zh-CN"/>
              </w:rPr>
            </w:pPr>
          </w:p>
        </w:tc>
      </w:tr>
      <w:tr w14:paraId="484BC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A31D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264EA1">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0F2CA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2A2CF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A31EE8">
            <w:pPr>
              <w:snapToGrid w:val="0"/>
              <w:rPr>
                <w:rFonts w:ascii="Times New Roman" w:hAnsi="Times New Roman" w:eastAsia="微软雅黑" w:cs="Times New Roman"/>
                <w:sz w:val="21"/>
                <w:szCs w:val="21"/>
                <w:lang w:eastAsia="zh-CN"/>
              </w:rPr>
            </w:pPr>
          </w:p>
        </w:tc>
      </w:tr>
      <w:tr w14:paraId="7602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BE2E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8D7AA">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47A73E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2E2BC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FF5457">
            <w:pPr>
              <w:snapToGrid w:val="0"/>
              <w:rPr>
                <w:rFonts w:ascii="Times New Roman" w:hAnsi="Times New Roman" w:eastAsia="微软雅黑" w:cs="Times New Roman"/>
                <w:sz w:val="21"/>
                <w:szCs w:val="21"/>
                <w:lang w:eastAsia="zh-CN"/>
              </w:rPr>
            </w:pPr>
          </w:p>
        </w:tc>
      </w:tr>
      <w:tr w14:paraId="0D8B5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1545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BAD13F">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39BD93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4EE57A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640CE2">
            <w:pPr>
              <w:snapToGrid w:val="0"/>
              <w:rPr>
                <w:rFonts w:ascii="Times New Roman" w:hAnsi="Times New Roman" w:eastAsia="微软雅黑" w:cs="Times New Roman"/>
                <w:sz w:val="21"/>
                <w:szCs w:val="21"/>
                <w:lang w:eastAsia="zh-CN"/>
              </w:rPr>
            </w:pPr>
          </w:p>
        </w:tc>
      </w:tr>
      <w:tr w14:paraId="15F5D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27F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0322B5">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75DD9A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45A69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6881F3">
            <w:pPr>
              <w:snapToGrid w:val="0"/>
              <w:rPr>
                <w:rFonts w:ascii="Times New Roman" w:hAnsi="Times New Roman" w:eastAsia="微软雅黑" w:cs="Times New Roman"/>
                <w:sz w:val="21"/>
                <w:szCs w:val="21"/>
                <w:lang w:eastAsia="zh-CN"/>
              </w:rPr>
            </w:pPr>
          </w:p>
        </w:tc>
      </w:tr>
      <w:tr w14:paraId="51939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C9737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EF3D06">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E344D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1D6F04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6872C3">
            <w:pPr>
              <w:snapToGrid w:val="0"/>
              <w:rPr>
                <w:rFonts w:ascii="Times New Roman" w:hAnsi="Times New Roman" w:eastAsia="微软雅黑" w:cs="Times New Roman"/>
                <w:sz w:val="21"/>
                <w:szCs w:val="21"/>
                <w:lang w:eastAsia="zh-CN"/>
              </w:rPr>
            </w:pPr>
          </w:p>
        </w:tc>
      </w:tr>
      <w:tr w14:paraId="443CB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A815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B77F5E">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1B5E20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55845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DD6101">
            <w:pPr>
              <w:snapToGrid w:val="0"/>
              <w:rPr>
                <w:rFonts w:ascii="Times New Roman" w:hAnsi="Times New Roman" w:eastAsia="微软雅黑" w:cs="Times New Roman"/>
                <w:sz w:val="21"/>
                <w:szCs w:val="21"/>
                <w:lang w:eastAsia="zh-CN"/>
              </w:rPr>
            </w:pPr>
          </w:p>
        </w:tc>
      </w:tr>
      <w:tr w14:paraId="55740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8DA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4890ED">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1BCB6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10E2D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040550">
            <w:pPr>
              <w:snapToGrid w:val="0"/>
              <w:rPr>
                <w:rFonts w:ascii="Times New Roman" w:hAnsi="Times New Roman" w:eastAsia="微软雅黑" w:cs="Times New Roman"/>
                <w:sz w:val="21"/>
                <w:szCs w:val="21"/>
                <w:lang w:eastAsia="zh-CN"/>
              </w:rPr>
            </w:pPr>
          </w:p>
        </w:tc>
      </w:tr>
      <w:tr w14:paraId="3147D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01C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93974">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01C4F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C7034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6A76F7">
            <w:pPr>
              <w:snapToGrid w:val="0"/>
              <w:rPr>
                <w:rFonts w:ascii="Times New Roman" w:hAnsi="Times New Roman" w:eastAsia="微软雅黑" w:cs="Times New Roman"/>
                <w:sz w:val="21"/>
                <w:szCs w:val="21"/>
                <w:lang w:eastAsia="zh-CN"/>
              </w:rPr>
            </w:pPr>
          </w:p>
        </w:tc>
      </w:tr>
      <w:tr w14:paraId="1A899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06D0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7CB50F">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F6D8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FF5D8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B442E">
            <w:pPr>
              <w:snapToGrid w:val="0"/>
              <w:rPr>
                <w:rFonts w:ascii="Times New Roman" w:hAnsi="Times New Roman" w:eastAsia="微软雅黑" w:cs="Times New Roman"/>
                <w:sz w:val="21"/>
                <w:szCs w:val="21"/>
                <w:lang w:eastAsia="zh-CN"/>
              </w:rPr>
            </w:pPr>
          </w:p>
        </w:tc>
      </w:tr>
      <w:tr w14:paraId="34FB5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71CD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A2F8E">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40B5F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CF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918494">
            <w:pPr>
              <w:snapToGrid w:val="0"/>
              <w:rPr>
                <w:rFonts w:ascii="Times New Roman" w:hAnsi="Times New Roman" w:eastAsia="微软雅黑" w:cs="Times New Roman"/>
                <w:sz w:val="21"/>
                <w:szCs w:val="21"/>
                <w:lang w:eastAsia="zh-CN"/>
              </w:rPr>
            </w:pPr>
          </w:p>
        </w:tc>
      </w:tr>
      <w:tr w14:paraId="205A0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525D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F83803">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5BC1AA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12EF9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5C50F6">
            <w:pPr>
              <w:snapToGrid w:val="0"/>
              <w:rPr>
                <w:rFonts w:ascii="Times New Roman" w:hAnsi="Times New Roman" w:eastAsia="微软雅黑" w:cs="Times New Roman"/>
                <w:sz w:val="21"/>
                <w:szCs w:val="21"/>
                <w:lang w:eastAsia="zh-CN"/>
              </w:rPr>
            </w:pPr>
          </w:p>
        </w:tc>
      </w:tr>
      <w:tr w14:paraId="0921F9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639C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128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487E56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9A021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031B6">
            <w:pPr>
              <w:snapToGrid w:val="0"/>
              <w:rPr>
                <w:rFonts w:ascii="Times New Roman" w:hAnsi="Times New Roman" w:eastAsia="微软雅黑" w:cs="Times New Roman"/>
                <w:sz w:val="21"/>
                <w:szCs w:val="21"/>
                <w:lang w:eastAsia="zh-CN"/>
              </w:rPr>
            </w:pPr>
          </w:p>
        </w:tc>
      </w:tr>
      <w:tr w14:paraId="687D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808B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7E84E">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5F6492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404597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E43A0">
            <w:pPr>
              <w:snapToGrid w:val="0"/>
              <w:rPr>
                <w:rFonts w:ascii="Times New Roman" w:hAnsi="Times New Roman" w:eastAsia="微软雅黑" w:cs="Times New Roman"/>
                <w:sz w:val="21"/>
                <w:szCs w:val="21"/>
                <w:lang w:eastAsia="zh-CN"/>
              </w:rPr>
            </w:pPr>
          </w:p>
        </w:tc>
      </w:tr>
      <w:tr w14:paraId="536C2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3300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CACF29">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458D9B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82F291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E49733">
            <w:pPr>
              <w:snapToGrid w:val="0"/>
              <w:rPr>
                <w:rFonts w:ascii="Times New Roman" w:hAnsi="Times New Roman" w:eastAsia="微软雅黑" w:cs="Times New Roman"/>
                <w:sz w:val="21"/>
                <w:szCs w:val="21"/>
                <w:lang w:eastAsia="zh-CN"/>
              </w:rPr>
            </w:pPr>
          </w:p>
        </w:tc>
      </w:tr>
      <w:tr w14:paraId="4C640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DDB7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314C22">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7ED5ED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A2A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70BAAF">
            <w:pPr>
              <w:snapToGrid w:val="0"/>
              <w:rPr>
                <w:rFonts w:ascii="Times New Roman" w:hAnsi="Times New Roman" w:eastAsia="微软雅黑" w:cs="Times New Roman"/>
                <w:sz w:val="21"/>
                <w:szCs w:val="21"/>
                <w:lang w:eastAsia="zh-CN"/>
              </w:rPr>
            </w:pPr>
          </w:p>
        </w:tc>
      </w:tr>
      <w:tr w14:paraId="778F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DEC2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EBBFB">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1848B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9153F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418FAE">
            <w:pPr>
              <w:snapToGrid w:val="0"/>
              <w:rPr>
                <w:rFonts w:ascii="Times New Roman" w:hAnsi="Times New Roman" w:eastAsia="微软雅黑" w:cs="Times New Roman"/>
                <w:sz w:val="21"/>
                <w:szCs w:val="21"/>
                <w:lang w:eastAsia="zh-CN"/>
              </w:rPr>
            </w:pPr>
          </w:p>
        </w:tc>
      </w:tr>
      <w:tr w14:paraId="379B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19F53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A862FC">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0DBCE6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BA9CE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D9C1DB">
            <w:pPr>
              <w:snapToGrid w:val="0"/>
              <w:rPr>
                <w:rFonts w:ascii="Times New Roman" w:hAnsi="Times New Roman" w:eastAsia="微软雅黑" w:cs="Times New Roman"/>
                <w:sz w:val="21"/>
                <w:szCs w:val="21"/>
                <w:lang w:eastAsia="zh-CN"/>
              </w:rPr>
            </w:pPr>
          </w:p>
        </w:tc>
      </w:tr>
      <w:tr w14:paraId="0296A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E0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671DB0">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4A8FA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C7887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B9BF2">
            <w:pPr>
              <w:snapToGrid w:val="0"/>
              <w:rPr>
                <w:rFonts w:ascii="Times New Roman" w:hAnsi="Times New Roman" w:eastAsia="微软雅黑" w:cs="Times New Roman"/>
                <w:sz w:val="21"/>
                <w:szCs w:val="21"/>
                <w:lang w:eastAsia="zh-CN"/>
              </w:rPr>
            </w:pPr>
          </w:p>
        </w:tc>
      </w:tr>
      <w:tr w14:paraId="19B57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8FEF39">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E700A1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10D12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91992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9853C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53FBFF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9CFF9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0C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3A04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C1F62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97E73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F928B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1882C9">
            <w:pPr>
              <w:snapToGrid w:val="0"/>
              <w:rPr>
                <w:rFonts w:ascii="Times New Roman" w:hAnsi="Times New Roman" w:eastAsia="微软雅黑" w:cs="Times New Roman"/>
                <w:sz w:val="21"/>
                <w:szCs w:val="21"/>
                <w:lang w:eastAsia="zh-CN"/>
              </w:rPr>
            </w:pPr>
          </w:p>
        </w:tc>
      </w:tr>
      <w:tr w14:paraId="38EFFB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1A8F4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147E3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F8E15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BC2DF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D6F47C">
            <w:pPr>
              <w:snapToGrid w:val="0"/>
              <w:rPr>
                <w:rFonts w:ascii="Times New Roman" w:hAnsi="Times New Roman" w:eastAsia="微软雅黑" w:cs="Times New Roman"/>
                <w:sz w:val="21"/>
                <w:szCs w:val="21"/>
                <w:lang w:eastAsia="zh-CN"/>
              </w:rPr>
            </w:pPr>
          </w:p>
        </w:tc>
      </w:tr>
      <w:tr w14:paraId="4090A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7A00E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6CCABD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61DC69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C50C73">
            <w:pPr>
              <w:snapToGrid w:val="0"/>
              <w:rPr>
                <w:rFonts w:ascii="Times New Roman" w:hAnsi="Times New Roman" w:eastAsia="微软雅黑" w:cs="Times New Roman"/>
                <w:sz w:val="21"/>
                <w:szCs w:val="21"/>
                <w:lang w:eastAsia="zh-CN"/>
              </w:rPr>
            </w:pPr>
          </w:p>
        </w:tc>
      </w:tr>
      <w:tr w14:paraId="34DA1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B39A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770D2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FDF49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99B8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B12C74">
            <w:pPr>
              <w:snapToGrid w:val="0"/>
              <w:rPr>
                <w:rFonts w:ascii="Times New Roman" w:hAnsi="Times New Roman" w:eastAsia="微软雅黑" w:cs="Times New Roman"/>
                <w:sz w:val="21"/>
                <w:szCs w:val="21"/>
                <w:lang w:eastAsia="zh-CN"/>
              </w:rPr>
            </w:pPr>
          </w:p>
        </w:tc>
      </w:tr>
      <w:tr w14:paraId="277E4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601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D3D4E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460ED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E71D2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91EAFA">
            <w:pPr>
              <w:snapToGrid w:val="0"/>
              <w:rPr>
                <w:rFonts w:ascii="Times New Roman" w:hAnsi="Times New Roman" w:eastAsia="微软雅黑" w:cs="Times New Roman"/>
                <w:sz w:val="21"/>
                <w:szCs w:val="21"/>
                <w:lang w:eastAsia="zh-CN"/>
              </w:rPr>
            </w:pPr>
          </w:p>
        </w:tc>
      </w:tr>
      <w:tr w14:paraId="51EC6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B99C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AB71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73B68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04BF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92DF8C">
            <w:pPr>
              <w:snapToGrid w:val="0"/>
              <w:rPr>
                <w:rFonts w:ascii="Times New Roman" w:hAnsi="Times New Roman" w:eastAsia="微软雅黑" w:cs="Times New Roman"/>
                <w:sz w:val="21"/>
                <w:szCs w:val="21"/>
                <w:lang w:eastAsia="zh-CN"/>
              </w:rPr>
            </w:pPr>
          </w:p>
        </w:tc>
      </w:tr>
      <w:tr w14:paraId="1AA26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4A8F0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044DC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51EBE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9CE2AA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87EA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72A5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B6C7F6">
            <w:pPr>
              <w:widowControl/>
              <w:snapToGrid w:val="0"/>
              <w:jc w:val="center"/>
              <w:textAlignment w:val="center"/>
              <w:rPr>
                <w:rFonts w:ascii="Times New Roman" w:hAnsi="Times New Roman" w:eastAsia="微软雅黑" w:cs="Times New Roman"/>
                <w:sz w:val="21"/>
                <w:szCs w:val="21"/>
              </w:rPr>
            </w:pPr>
            <w:bookmarkStart w:id="330" w:name="_GoBack"/>
            <w:bookmarkEnd w:id="330"/>
          </w:p>
        </w:tc>
        <w:tc>
          <w:tcPr>
            <w:tcW w:w="2436" w:type="dxa"/>
            <w:shd w:val="clear" w:color="auto" w:fill="auto"/>
            <w:noWrap/>
            <w:vAlign w:val="center"/>
          </w:tcPr>
          <w:p w14:paraId="7C5ECB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880E0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CC920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5407C0">
            <w:pPr>
              <w:snapToGrid w:val="0"/>
              <w:rPr>
                <w:rFonts w:ascii="Times New Roman" w:hAnsi="Times New Roman" w:eastAsia="微软雅黑" w:cs="Times New Roman"/>
                <w:sz w:val="21"/>
                <w:szCs w:val="21"/>
                <w:lang w:eastAsia="zh-CN"/>
              </w:rPr>
            </w:pPr>
          </w:p>
        </w:tc>
      </w:tr>
      <w:tr w14:paraId="37916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A953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872A2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2A70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E3BB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2B0ED1">
            <w:pPr>
              <w:snapToGrid w:val="0"/>
              <w:rPr>
                <w:rFonts w:ascii="Times New Roman" w:hAnsi="Times New Roman" w:eastAsia="微软雅黑" w:cs="Times New Roman"/>
                <w:sz w:val="21"/>
                <w:szCs w:val="21"/>
                <w:lang w:eastAsia="zh-CN"/>
              </w:rPr>
            </w:pPr>
          </w:p>
        </w:tc>
      </w:tr>
      <w:tr w14:paraId="4CB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D9208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6CB164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32603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549754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1189F">
            <w:pPr>
              <w:snapToGrid w:val="0"/>
              <w:rPr>
                <w:rFonts w:ascii="Times New Roman" w:hAnsi="Times New Roman" w:eastAsia="微软雅黑" w:cs="Times New Roman"/>
                <w:sz w:val="21"/>
                <w:szCs w:val="21"/>
                <w:lang w:eastAsia="zh-CN"/>
              </w:rPr>
            </w:pPr>
          </w:p>
        </w:tc>
      </w:tr>
      <w:tr w14:paraId="0353F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1F79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81B37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E01F1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F033C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BA210">
            <w:pPr>
              <w:snapToGrid w:val="0"/>
              <w:rPr>
                <w:rFonts w:ascii="Times New Roman" w:hAnsi="Times New Roman" w:eastAsia="微软雅黑" w:cs="Times New Roman"/>
                <w:sz w:val="21"/>
                <w:szCs w:val="21"/>
                <w:lang w:eastAsia="zh-CN"/>
              </w:rPr>
            </w:pPr>
          </w:p>
        </w:tc>
      </w:tr>
      <w:tr w14:paraId="45451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4F730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06A5DF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366FA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D66D9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7786EF">
            <w:pPr>
              <w:snapToGrid w:val="0"/>
              <w:rPr>
                <w:rFonts w:ascii="Times New Roman" w:hAnsi="Times New Roman" w:eastAsia="微软雅黑" w:cs="Times New Roman"/>
                <w:sz w:val="21"/>
                <w:szCs w:val="21"/>
                <w:lang w:eastAsia="zh-CN"/>
              </w:rPr>
            </w:pPr>
          </w:p>
        </w:tc>
      </w:tr>
      <w:tr w14:paraId="3F615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78388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AC96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2480C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73262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902A78">
            <w:pPr>
              <w:snapToGrid w:val="0"/>
              <w:rPr>
                <w:rFonts w:ascii="Times New Roman" w:hAnsi="Times New Roman" w:eastAsia="微软雅黑" w:cs="Times New Roman"/>
                <w:sz w:val="21"/>
                <w:szCs w:val="21"/>
                <w:lang w:eastAsia="zh-CN"/>
              </w:rPr>
            </w:pPr>
          </w:p>
        </w:tc>
      </w:tr>
      <w:tr w14:paraId="2697A0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A571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0507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6CEA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2289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B28A8">
            <w:pPr>
              <w:snapToGrid w:val="0"/>
              <w:rPr>
                <w:rFonts w:ascii="Times New Roman" w:hAnsi="Times New Roman" w:eastAsia="微软雅黑" w:cs="Times New Roman"/>
                <w:sz w:val="21"/>
                <w:szCs w:val="21"/>
                <w:lang w:eastAsia="zh-CN"/>
              </w:rPr>
            </w:pPr>
          </w:p>
        </w:tc>
      </w:tr>
      <w:tr w14:paraId="06167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37B2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8858E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0F06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D87A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C5E8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F880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3895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3DFB9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5713DC0">
            <w:pPr>
              <w:snapToGrid w:val="0"/>
              <w:rPr>
                <w:rFonts w:ascii="Times New Roman" w:hAnsi="Times New Roman" w:eastAsia="微软雅黑" w:cs="Times New Roman"/>
                <w:color w:val="000000"/>
                <w:sz w:val="21"/>
                <w:szCs w:val="21"/>
              </w:rPr>
            </w:pPr>
          </w:p>
        </w:tc>
      </w:tr>
      <w:tr w14:paraId="40B9AB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DAD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5E21D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8687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2018D2">
            <w:pPr>
              <w:snapToGrid w:val="0"/>
              <w:rPr>
                <w:rFonts w:ascii="Times New Roman" w:hAnsi="Times New Roman" w:eastAsia="微软雅黑" w:cs="Times New Roman"/>
                <w:color w:val="000000"/>
                <w:sz w:val="21"/>
                <w:szCs w:val="21"/>
              </w:rPr>
            </w:pPr>
          </w:p>
        </w:tc>
      </w:tr>
      <w:tr w14:paraId="2265E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946A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ED98F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E55E3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E74B8B">
            <w:pPr>
              <w:snapToGrid w:val="0"/>
              <w:rPr>
                <w:rFonts w:ascii="Times New Roman" w:hAnsi="Times New Roman" w:eastAsia="微软雅黑" w:cs="Times New Roman"/>
                <w:color w:val="000000"/>
                <w:sz w:val="21"/>
                <w:szCs w:val="21"/>
              </w:rPr>
            </w:pPr>
          </w:p>
        </w:tc>
      </w:tr>
      <w:tr w14:paraId="05CB6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6800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B958B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89CB3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5A000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5C040">
            <w:pPr>
              <w:snapToGrid w:val="0"/>
              <w:rPr>
                <w:rFonts w:ascii="Times New Roman" w:hAnsi="Times New Roman" w:eastAsia="微软雅黑" w:cs="Times New Roman"/>
                <w:color w:val="000000"/>
                <w:sz w:val="21"/>
                <w:szCs w:val="21"/>
              </w:rPr>
            </w:pPr>
          </w:p>
        </w:tc>
      </w:tr>
      <w:tr w14:paraId="26498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36E65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EB011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E9D64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4FC37EB">
            <w:pPr>
              <w:snapToGrid w:val="0"/>
              <w:rPr>
                <w:rFonts w:ascii="Times New Roman" w:hAnsi="Times New Roman" w:eastAsia="微软雅黑" w:cs="Times New Roman"/>
                <w:color w:val="000000"/>
                <w:sz w:val="21"/>
                <w:szCs w:val="21"/>
              </w:rPr>
            </w:pPr>
          </w:p>
        </w:tc>
      </w:tr>
      <w:tr w14:paraId="5D260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59DF3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BA200B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2B9185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2C5DC35">
            <w:pPr>
              <w:snapToGrid w:val="0"/>
              <w:rPr>
                <w:rFonts w:ascii="Times New Roman" w:hAnsi="Times New Roman" w:eastAsia="微软雅黑" w:cs="Times New Roman"/>
                <w:color w:val="000000"/>
                <w:sz w:val="21"/>
                <w:szCs w:val="21"/>
              </w:rPr>
            </w:pPr>
          </w:p>
        </w:tc>
      </w:tr>
      <w:tr w14:paraId="2DAEC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21B0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E033E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3C03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FE755C">
            <w:pPr>
              <w:snapToGrid w:val="0"/>
              <w:rPr>
                <w:rFonts w:ascii="Times New Roman" w:hAnsi="Times New Roman" w:eastAsia="微软雅黑" w:cs="Times New Roman"/>
                <w:color w:val="000000"/>
                <w:sz w:val="21"/>
                <w:szCs w:val="21"/>
              </w:rPr>
            </w:pPr>
          </w:p>
        </w:tc>
      </w:tr>
    </w:tbl>
    <w:p w14:paraId="100A0C5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BB85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5D302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BE589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14EE87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59453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46CD428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D2D15D">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14:paraId="1E0BC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84410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9ACCE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2FCF567">
            <w:pPr>
              <w:pStyle w:val="38"/>
            </w:pPr>
            <w:r>
              <w:rPr>
                <w:rFonts w:hint="eastAsia"/>
              </w:rPr>
              <w:t>{{</w:t>
            </w:r>
            <w:r>
              <w:t xml:space="preserve"> PDInfo</w:t>
            </w:r>
            <w:r>
              <w:rPr>
                <w:rFonts w:hint="eastAsia"/>
              </w:rPr>
              <w:t>.</w:t>
            </w:r>
            <w:r>
              <w:t>Tumor_cell_count</w:t>
            </w:r>
            <w:r>
              <w:rPr>
                <w:rFonts w:hint="eastAsia"/>
              </w:rPr>
              <w:t xml:space="preserve"> }}</w:t>
            </w:r>
          </w:p>
        </w:tc>
      </w:tr>
      <w:tr w14:paraId="022931B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F05946D">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E357BE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85CDF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BC4C3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62B5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D3C7E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E8498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A83A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1E802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7346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9AC9E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FA1B6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38A49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3CBC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D9E119A">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08855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97D2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40BAE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C8138B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F594B1">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8DFBE5">
      <w:pPr>
        <w:spacing w:line="276" w:lineRule="auto"/>
        <w:ind w:right="449" w:rightChars="204"/>
        <w:rPr>
          <w:rFonts w:ascii="微软雅黑" w:hAnsi="微软雅黑" w:eastAsia="微软雅黑" w:cs="微软雅黑"/>
          <w:b/>
          <w:color w:val="000000"/>
          <w:sz w:val="18"/>
          <w:szCs w:val="18"/>
        </w:rPr>
      </w:pPr>
    </w:p>
    <w:p w14:paraId="658A11F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D9848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6C2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FE20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6F13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544C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59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75837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7BFF1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FBED8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8D481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18D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A63A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6C8F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355B7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64BE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4E3FE0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6D8B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B83B0A">
            <w:pPr>
              <w:spacing w:line="276" w:lineRule="auto"/>
              <w:jc w:val="left"/>
              <w:rPr>
                <w:rFonts w:ascii="Times New Roman" w:hAnsi="Times New Roman" w:eastAsia="微软雅黑" w:cs="Times New Roman"/>
                <w:sz w:val="18"/>
                <w:szCs w:val="18"/>
                <w:shd w:val="clear" w:color="auto" w:fill="FFFFFF"/>
                <w:lang w:eastAsia="zh-CN"/>
              </w:rPr>
            </w:pPr>
          </w:p>
        </w:tc>
      </w:tr>
      <w:tr w14:paraId="34A22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E2FF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2061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78356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F8A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00BC2A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CC4BE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89890F">
            <w:pPr>
              <w:spacing w:line="276" w:lineRule="auto"/>
              <w:jc w:val="left"/>
              <w:rPr>
                <w:rFonts w:ascii="Times New Roman" w:hAnsi="Times New Roman" w:eastAsia="微软雅黑" w:cs="Times New Roman"/>
                <w:sz w:val="18"/>
                <w:szCs w:val="18"/>
                <w:shd w:val="clear" w:color="auto" w:fill="FFFFFF"/>
                <w:lang w:eastAsia="zh-CN"/>
              </w:rPr>
            </w:pPr>
          </w:p>
        </w:tc>
      </w:tr>
    </w:tbl>
    <w:p w14:paraId="31A9246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1C122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45692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7D12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5BDFEE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D0EC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917C9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F4673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B1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ABD58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F1C20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B28A7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01A3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72F5BB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8FB135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9C0E9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5B9A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9F2E8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08CD5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8F18A3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815E7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3555719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E5A01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839B82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B5827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BE32C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DF2294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336A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881890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34234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85B3E8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9D74D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4697F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5FFA9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A8F7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E7E28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DF13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E8B94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0377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2A0F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5DE8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8E37C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36BA5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BE5D4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978FE0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4358BE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B7C95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07825555"/>
      <w:bookmarkStart w:id="65" w:name="_Toc29372"/>
      <w:bookmarkStart w:id="66" w:name="_Toc23846_WPSOffice_Level1"/>
      <w:bookmarkStart w:id="67" w:name="_Toc180"/>
      <w:bookmarkStart w:id="68" w:name="_Toc32443_WPSOffice_Level1"/>
      <w:bookmarkStart w:id="69" w:name="_Toc25727"/>
      <w:bookmarkStart w:id="70" w:name="_Toc23903"/>
      <w:bookmarkStart w:id="71" w:name="_Toc4331_WPSOffice_Level1"/>
      <w:bookmarkStart w:id="72" w:name="_Toc620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14:paraId="0F2FFA29">
      <w:pPr>
        <w:pStyle w:val="3"/>
        <w:numPr>
          <w:ilvl w:val="255"/>
          <w:numId w:val="0"/>
        </w:numPr>
        <w:jc w:val="left"/>
        <w:rPr>
          <w:color w:val="auto"/>
          <w:sz w:val="30"/>
          <w:lang w:eastAsia="zh-CN"/>
        </w:rPr>
      </w:pPr>
      <w:bookmarkStart w:id="73" w:name="_Toc23805"/>
      <w:bookmarkStart w:id="74" w:name="_Toc107825556"/>
      <w:bookmarkStart w:id="75" w:name="_Toc10233"/>
      <w:bookmarkStart w:id="76" w:name="_Toc21881"/>
      <w:bookmarkStart w:id="77" w:name="_Toc107330125"/>
      <w:r>
        <w:rPr>
          <w:rFonts w:hint="eastAsia"/>
          <w:color w:val="auto"/>
          <w:sz w:val="30"/>
          <w:lang w:eastAsia="zh-CN"/>
        </w:rPr>
        <w:t>同源重组缺陷状态解析</w:t>
      </w:r>
      <w:bookmarkEnd w:id="73"/>
      <w:bookmarkEnd w:id="74"/>
      <w:bookmarkEnd w:id="75"/>
      <w:bookmarkEnd w:id="76"/>
      <w:bookmarkEnd w:id="77"/>
    </w:p>
    <w:p w14:paraId="0FD4E191">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A1930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57D8E2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B60A4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8676C9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3C8C58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6E3FE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1DD545C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FB202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F5700A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450BD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9BB81F">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560438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BD4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21A1233">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12075B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647576E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9B8971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09F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455138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E0B5E8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1ABCF20">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251F7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E4C0BAC">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A897F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442CF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3863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A57321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3E4C16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D745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3ECBB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7842184">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6CD7C84">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491868C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6F3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00F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F656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4BEA0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28C02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01EAE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D8F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936E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BA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FCAC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3F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C4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F3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328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81FE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2D5B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42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66D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025E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026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34D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A0C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895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9EECCE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646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C992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D17C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53065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7A0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A6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F88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544D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8C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12DA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8D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9ABFD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3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3E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2767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3BB5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D4394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90FF5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41D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76F9DE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5F3C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098D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1DEF1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D36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E4021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745E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0C260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58B9D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FF59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40D36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D67C7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AE8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C3A0B0">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67B04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9E8C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15F536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BACE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6175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073E0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75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BDE4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366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3F2273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A8E5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CFF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79E5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3E01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203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B0BCE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4C930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997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B5A5C0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09AE6B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6B44CA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E0523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27C83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1C70848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AE6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77549B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7F2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28B9F4E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96F078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44FA5E4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92C0B7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3DF5E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469E29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0B3AC5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80E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6B91637">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5A207607">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14:paraId="198D0D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20A7407">
      <w:pPr>
        <w:pStyle w:val="3"/>
        <w:numPr>
          <w:ilvl w:val="255"/>
          <w:numId w:val="0"/>
        </w:numPr>
        <w:jc w:val="left"/>
        <w:rPr>
          <w:color w:val="auto"/>
          <w:sz w:val="30"/>
          <w:lang w:eastAsia="zh-CN"/>
        </w:rPr>
      </w:pPr>
      <w:bookmarkStart w:id="79" w:name="_Toc32302"/>
      <w:bookmarkStart w:id="80" w:name="_Toc32443_WPSOffice_Level2"/>
      <w:bookmarkStart w:id="81" w:name="_Toc4331_WPSOffice_Level2"/>
      <w:bookmarkStart w:id="82" w:name="_Toc15269"/>
      <w:bookmarkStart w:id="83" w:name="_Toc23606"/>
      <w:bookmarkStart w:id="84" w:name="_Toc149837264"/>
      <w:r>
        <w:rPr>
          <w:rFonts w:hint="eastAsia"/>
          <w:color w:val="auto"/>
          <w:sz w:val="30"/>
          <w:lang w:eastAsia="zh-CN"/>
        </w:rPr>
        <w:t>体细胞变异结果解析</w:t>
      </w:r>
      <w:bookmarkEnd w:id="79"/>
      <w:bookmarkEnd w:id="80"/>
      <w:bookmarkEnd w:id="81"/>
      <w:bookmarkEnd w:id="82"/>
      <w:bookmarkEnd w:id="83"/>
    </w:p>
    <w:p w14:paraId="2C4C30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14:paraId="0D12FF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98E9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3548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EDB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F37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EF2F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830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3A7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F5E1A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FF2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75E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499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55E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5F3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679D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AD5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C98A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E1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2EF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2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20FF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343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208C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9C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370D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E9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61B3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91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383B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5F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094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66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877B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2F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2741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8DB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0B19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FAE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CF4A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2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1CF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3049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94B7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CFAF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32407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E07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67A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7AD8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D74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2630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CF5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0A7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DDD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B341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4FD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6409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8387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BC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D41C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14F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95D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7B2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F490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4DA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815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1F2C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482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5429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B6A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ABFE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90E8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74D6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919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E5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799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20D1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CF50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1F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A3A2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05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D228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2F86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CD3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4B9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505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3F3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E59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B828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2E8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3B99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A287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3C80F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E3909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02E7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40A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4E414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D4264">
      <w:pPr>
        <w:pStyle w:val="25"/>
        <w:rPr>
          <w:color w:val="auto"/>
        </w:rPr>
      </w:pPr>
      <w:r>
        <w:rPr>
          <w:rFonts w:hint="eastAsia"/>
          <w:color w:val="auto"/>
        </w:rPr>
        <w:t>{% endif %}{% endfor %}{% for vus in unknownVarAnalysisStr %}</w:t>
      </w:r>
    </w:p>
    <w:p w14:paraId="10856B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1AB0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E8C25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670C9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353D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A5415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7780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9DC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F31D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7D3D4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E024A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13C575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836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81B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DF3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8FFC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408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57C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329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E505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683B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DD95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448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539C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FBE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EB9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7C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3D4A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4B3E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3C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F7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11A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D2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D8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E2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C71A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62F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8212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5E9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B7C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78D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4DA5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FD4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860B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4163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922A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C3F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D5D8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41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6F99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B91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B5A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2B617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58DA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EE61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62B26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9ED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3E39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11A9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5A14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200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AEE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30E0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014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595A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3DCC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B2D2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A8F3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25FD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98D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C920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2EA7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AF86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94A9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46A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1B902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1B1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0A9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151C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E3A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0ED7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8A11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78B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2DB3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EF1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EDE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0557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D96A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AD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86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64D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06CD1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A3BB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AEE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8FC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FAF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D141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90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47E7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9A2E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FB1D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AB0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09BBB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55E1B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2142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D82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38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DCAD9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CD16B90">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14:paraId="0C57EC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14:paraId="54A4D5F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222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16B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4E23B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358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1D1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011B1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0D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5B3C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1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5E8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3D05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F7F1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4A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035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DE0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6B7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1F6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C9C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A29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196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B67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BBF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9C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28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DF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C030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675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0BC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DFF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CD5F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5C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4C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E53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3DE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44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329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C95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827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89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F4B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B4EE7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67B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7E45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FEAC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13E4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C9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7FBB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1CA8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5AC6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100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CE44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1545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456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D88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FC18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7255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E4D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D55C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8E8C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0D1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1A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28D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91FA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6A3D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A4D8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6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8D8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14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A4F8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F2B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49C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EDB4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FA0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4EF7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473E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F64B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833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CA6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CB4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EB6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0DB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E99C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3A9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11CD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859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D954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0831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CAD50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AAE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CC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29E0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A36F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E28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2D8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D20D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6CD0D5">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14:paraId="6615D6EB">
      <w:pPr>
        <w:pStyle w:val="3"/>
        <w:numPr>
          <w:ilvl w:val="255"/>
          <w:numId w:val="0"/>
        </w:numPr>
        <w:jc w:val="left"/>
        <w:rPr>
          <w:color w:val="auto"/>
          <w:sz w:val="30"/>
          <w:lang w:eastAsia="zh-CN"/>
        </w:rPr>
      </w:pPr>
      <w:bookmarkStart w:id="87" w:name="_Toc5282"/>
      <w:bookmarkStart w:id="88" w:name="_Toc107825558"/>
      <w:bookmarkStart w:id="89" w:name="_Toc25039"/>
      <w:r>
        <w:rPr>
          <w:rFonts w:hint="eastAsia"/>
          <w:color w:val="auto"/>
          <w:sz w:val="30"/>
          <w:lang w:eastAsia="zh-CN"/>
        </w:rPr>
        <w:t>免疫检测结果解析</w:t>
      </w:r>
      <w:bookmarkEnd w:id="87"/>
      <w:bookmarkEnd w:id="88"/>
      <w:bookmarkEnd w:id="89"/>
    </w:p>
    <w:bookmarkEnd w:id="78"/>
    <w:p w14:paraId="7696E64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9F98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92C1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74B46E1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065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3B9112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2A36A3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CD74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62C6DD83">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72F83CCC">
            <w:pPr>
              <w:spacing w:line="276" w:lineRule="auto"/>
              <w:jc w:val="both"/>
              <w:rPr>
                <w:rFonts w:ascii="Times New Roman" w:hAnsi="Times New Roman" w:eastAsia="微软雅黑" w:cs="Times New Roman"/>
                <w:sz w:val="11"/>
                <w:szCs w:val="16"/>
                <w:shd w:val="clear" w:color="auto" w:fill="FFFFFF"/>
                <w:lang w:eastAsia="zh-CN"/>
              </w:rPr>
            </w:pPr>
          </w:p>
          <w:p w14:paraId="640539E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2ABAE8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1DA64B">
            <w:pPr>
              <w:spacing w:line="276" w:lineRule="auto"/>
              <w:jc w:val="both"/>
              <w:rPr>
                <w:rFonts w:ascii="Times New Roman" w:hAnsi="Times New Roman" w:eastAsia="微软雅黑" w:cs="Times New Roman"/>
                <w:sz w:val="18"/>
                <w:shd w:val="clear" w:color="auto" w:fill="FFFFFF"/>
                <w:lang w:eastAsia="zh-CN"/>
              </w:rPr>
            </w:pPr>
          </w:p>
          <w:p w14:paraId="5F8FA619">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60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B0AFB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03C73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5816A9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0FDF5B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5D8CA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76B89D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6E6D0C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A98A7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816185C">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7BCCDA9">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FA7368B">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B75C37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C0DF8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EE2CDC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CD9E1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C4B8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68688F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19FE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55BC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C10154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FCC62D">
            <w:pPr>
              <w:spacing w:before="13" w:line="252" w:lineRule="auto"/>
              <w:ind w:right="174"/>
              <w:jc w:val="center"/>
              <w:rPr>
                <w:rFonts w:ascii="Times New Roman" w:hAnsi="Times New Roman" w:eastAsia="微软雅黑" w:cs="Times New Roman"/>
                <w:sz w:val="21"/>
                <w:szCs w:val="21"/>
                <w:lang w:eastAsia="zh-CN"/>
              </w:rPr>
            </w:pPr>
          </w:p>
        </w:tc>
      </w:tr>
      <w:tr w14:paraId="3EC9E4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8F37D6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09688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BE342F7">
            <w:pPr>
              <w:rPr>
                <w:rFonts w:ascii="Times New Roman" w:hAnsi="Times New Roman" w:eastAsia="微软雅黑" w:cs="Times New Roman"/>
                <w:sz w:val="18"/>
                <w:shd w:val="clear" w:color="auto" w:fill="FFFFFF"/>
                <w:lang w:eastAsia="zh-CN"/>
              </w:rPr>
            </w:pPr>
          </w:p>
          <w:p w14:paraId="4C7F1B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21924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A5B8FB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7B68D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1BCE9D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D913D2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42ED9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56C139">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C282F9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315B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63B143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81439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35C1CF0">
            <w:pPr>
              <w:rPr>
                <w:rFonts w:ascii="Times New Roman" w:hAnsi="Times New Roman" w:eastAsia="微软雅黑" w:cs="Times New Roman"/>
                <w:b/>
                <w:sz w:val="18"/>
                <w:shd w:val="clear" w:color="auto" w:fill="FFFFFF"/>
                <w:lang w:eastAsia="zh-CN"/>
              </w:rPr>
            </w:pPr>
          </w:p>
          <w:p w14:paraId="3BCBA2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CAD83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3D1EC2">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6B305A3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A73158">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C69D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8BAD6E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522E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1248F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AE6ED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BE84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6820E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5769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FF0B8B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B1BDD8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4F6FEA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904F1C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780F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19B3E0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3CB2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48948A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6FFCC7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1C78ED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FAA1522">
            <w:pPr>
              <w:spacing w:before="13" w:line="252" w:lineRule="auto"/>
              <w:ind w:right="174"/>
              <w:jc w:val="center"/>
              <w:rPr>
                <w:rFonts w:ascii="Times New Roman" w:hAnsi="Times New Roman" w:eastAsia="微软雅黑" w:cs="Times New Roman"/>
                <w:b/>
                <w:bCs/>
                <w:sz w:val="21"/>
                <w:szCs w:val="21"/>
                <w:lang w:eastAsia="zh-CN"/>
              </w:rPr>
            </w:pPr>
          </w:p>
        </w:tc>
      </w:tr>
      <w:tr w14:paraId="514F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B7478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D48F01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D9F6B2B">
            <w:pPr>
              <w:ind w:firstLine="360" w:firstLineChars="200"/>
              <w:rPr>
                <w:rFonts w:ascii="Times New Roman" w:hAnsi="Times New Roman" w:eastAsia="微软雅黑" w:cs="Times New Roman"/>
                <w:sz w:val="18"/>
                <w:shd w:val="clear" w:color="auto" w:fill="FFFFFF"/>
                <w:lang w:eastAsia="zh-CN"/>
              </w:rPr>
            </w:pPr>
          </w:p>
          <w:p w14:paraId="5B6913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298315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8A8825">
            <w:pPr>
              <w:ind w:firstLine="360" w:firstLineChars="200"/>
              <w:rPr>
                <w:rFonts w:ascii="Times New Roman" w:hAnsi="Times New Roman" w:eastAsia="微软雅黑" w:cs="Times New Roman"/>
                <w:sz w:val="18"/>
                <w:shd w:val="clear" w:color="auto" w:fill="FFFFFF"/>
                <w:lang w:eastAsia="zh-CN"/>
              </w:rPr>
            </w:pPr>
          </w:p>
          <w:p w14:paraId="7202B28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EC319FF">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DD9884">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27254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7067E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B635C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AB823C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FD359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AD847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5755C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7E3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7E1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6A1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AE7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9EA6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7DB1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412F3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2489D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48348D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12E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CE70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1D3BC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8C215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4A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833FB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A19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C06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8E7D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0C6705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4AFA84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AB6E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D6E69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C6C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5FD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FAE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65D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5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895E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A26E0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3148173">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19FB6E8">
      <w:pPr>
        <w:pStyle w:val="3"/>
        <w:numPr>
          <w:ilvl w:val="255"/>
          <w:numId w:val="0"/>
        </w:numPr>
        <w:jc w:val="both"/>
        <w:rPr>
          <w:color w:val="auto"/>
          <w:sz w:val="30"/>
        </w:rPr>
      </w:pPr>
      <w:bookmarkStart w:id="92" w:name="_Toc26649"/>
      <w:bookmarkStart w:id="93" w:name="_Toc30840"/>
      <w:bookmarkStart w:id="94" w:name="_Toc26799"/>
      <w:bookmarkStart w:id="95" w:name="_Toc16347"/>
      <w:bookmarkStart w:id="96" w:name="_Toc14132"/>
      <w:bookmarkStart w:id="97" w:name="_Toc21764_WPSOffice_Level2"/>
      <w:bookmarkStart w:id="98" w:name="_Toc1707_WPSOffice_Level2"/>
      <w:r>
        <w:rPr>
          <w:color w:val="auto"/>
          <w:sz w:val="30"/>
        </w:rPr>
        <w:t>化疗药物检测解析</w:t>
      </w:r>
      <w:bookmarkEnd w:id="92"/>
      <w:bookmarkEnd w:id="93"/>
      <w:bookmarkEnd w:id="94"/>
      <w:bookmarkEnd w:id="95"/>
      <w:bookmarkEnd w:id="96"/>
      <w:bookmarkEnd w:id="97"/>
      <w:bookmarkEnd w:id="98"/>
    </w:p>
    <w:p w14:paraId="15E378E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35D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6CE5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BDD37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908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979716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20C9F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69A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C50AB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A0AC4B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EB8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4DD320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526E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8E32CA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3E92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8050E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F25C6F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1D1FB8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2BE4BE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95E1D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6F50A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CA83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1BDEAD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3866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77A4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659F84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C0863C7">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CFBE1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4E9604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9E3286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47CB1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035DA3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20AA9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CE32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B31A0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0A003F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026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6871C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A310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2E15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F1C0F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0E24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9C5499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C22EB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BFB71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022942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560C44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C009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E3E27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B1DB3C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F50B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785B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7FFC3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4C80C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21D5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0212B74">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14:paraId="60ECAD5C">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745DC74">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13196_WPSOffice_Level1"/>
      <w:bookmarkStart w:id="100" w:name="_Toc27302"/>
      <w:bookmarkStart w:id="101" w:name="_Toc13698"/>
      <w:bookmarkStart w:id="102" w:name="_Toc11294"/>
      <w:bookmarkStart w:id="103" w:name="_Toc21764_WPSOffice_Level1"/>
      <w:bookmarkStart w:id="104" w:name="_Toc28240"/>
      <w:bookmarkStart w:id="105" w:name="_Toc107825561"/>
      <w:bookmarkStart w:id="106" w:name="_Toc1707_WPSOffice_Level1"/>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14:paraId="3020EC35">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14:paraId="24D0D162">
      <w:pPr>
        <w:pStyle w:val="3"/>
        <w:numPr>
          <w:ilvl w:val="255"/>
          <w:numId w:val="0"/>
        </w:numPr>
        <w:jc w:val="left"/>
        <w:rPr>
          <w:color w:val="auto"/>
          <w:sz w:val="30"/>
          <w:lang w:eastAsia="zh-CN"/>
        </w:rPr>
      </w:pPr>
      <w:bookmarkStart w:id="108" w:name="_Toc3674"/>
      <w:bookmarkStart w:id="109" w:name="_Toc32150"/>
      <w:bookmarkStart w:id="110" w:name="_Toc28605"/>
      <w:bookmarkStart w:id="111" w:name="_Toc15840_WPSOffice_Level1"/>
      <w:bookmarkStart w:id="112" w:name="_Toc14255_WPSOffice_Level1"/>
      <w:bookmarkStart w:id="113" w:name="_Toc9066"/>
      <w:bookmarkStart w:id="114" w:name="_Toc24085_WPSOffice_Level1"/>
      <w:bookmarkStart w:id="115" w:name="_Toc5918"/>
      <w:bookmarkStart w:id="116" w:name="_Toc11896_WPSOffice_Level1"/>
      <w:bookmarkStart w:id="117" w:name="_Toc28810_WPSOffice_Level1"/>
      <w:bookmarkStart w:id="118" w:name="_Toc11193_WPSOffice_Level1"/>
      <w:bookmarkStart w:id="119" w:name="_Toc23688"/>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689B7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DDBE2C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61C47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D53F3FE">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69213C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A00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2D6CF8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CD34F0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991B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2953CE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9981A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58D4CE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BA403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7D9807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DED5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45E7B5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127B1222">
            <w:pPr>
              <w:ind w:left="119"/>
              <w:jc w:val="center"/>
              <w:rPr>
                <w:rFonts w:ascii="Times New Roman" w:hAnsi="Times New Roman" w:eastAsia="微软雅黑" w:cs="Times New Roman"/>
                <w:b/>
                <w:sz w:val="21"/>
              </w:rPr>
            </w:pPr>
          </w:p>
        </w:tc>
        <w:tc>
          <w:tcPr>
            <w:tcW w:w="2721" w:type="dxa"/>
            <w:vAlign w:val="center"/>
          </w:tcPr>
          <w:p w14:paraId="72B77528">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E1374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B969C7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15BBE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B749A27">
            <w:pPr>
              <w:ind w:left="119"/>
              <w:jc w:val="center"/>
              <w:rPr>
                <w:rFonts w:ascii="Times New Roman" w:hAnsi="Times New Roman" w:eastAsia="微软雅黑" w:cs="Times New Roman"/>
                <w:b/>
                <w:sz w:val="21"/>
              </w:rPr>
            </w:pPr>
          </w:p>
        </w:tc>
        <w:tc>
          <w:tcPr>
            <w:tcW w:w="2721" w:type="dxa"/>
            <w:vAlign w:val="center"/>
          </w:tcPr>
          <w:p w14:paraId="1CFE5B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429240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6ACD6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7939A3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21A4155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5DDF76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0EDBC2B">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9703AFE">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0D8E4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03B940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3C830C9">
            <w:pPr>
              <w:ind w:left="119"/>
              <w:jc w:val="center"/>
              <w:rPr>
                <w:rFonts w:ascii="Times New Roman" w:hAnsi="Times New Roman" w:eastAsia="微软雅黑" w:cs="Times New Roman"/>
                <w:b/>
                <w:sz w:val="21"/>
              </w:rPr>
            </w:pPr>
          </w:p>
        </w:tc>
        <w:tc>
          <w:tcPr>
            <w:tcW w:w="2721" w:type="dxa"/>
            <w:vAlign w:val="center"/>
          </w:tcPr>
          <w:p w14:paraId="10164A5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BBBA5C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21FA747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E6C29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D29E539">
            <w:pPr>
              <w:ind w:left="119"/>
              <w:jc w:val="center"/>
              <w:rPr>
                <w:rFonts w:ascii="Times New Roman" w:hAnsi="Times New Roman" w:eastAsia="微软雅黑" w:cs="Times New Roman"/>
                <w:b/>
                <w:sz w:val="21"/>
              </w:rPr>
            </w:pPr>
          </w:p>
        </w:tc>
        <w:tc>
          <w:tcPr>
            <w:tcW w:w="2721" w:type="dxa"/>
            <w:vAlign w:val="center"/>
          </w:tcPr>
          <w:p w14:paraId="32E375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4F229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775C534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5FBFD6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0A484EA">
            <w:pPr>
              <w:ind w:left="119"/>
              <w:jc w:val="center"/>
              <w:rPr>
                <w:rFonts w:ascii="Times New Roman" w:hAnsi="Times New Roman" w:eastAsia="微软雅黑" w:cs="Times New Roman"/>
                <w:b/>
                <w:sz w:val="21"/>
              </w:rPr>
            </w:pPr>
          </w:p>
        </w:tc>
        <w:tc>
          <w:tcPr>
            <w:tcW w:w="2721" w:type="dxa"/>
            <w:vAlign w:val="center"/>
          </w:tcPr>
          <w:p w14:paraId="1A6F268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44D75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3724C7D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5C7EF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CD2DC4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0D7B0C6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0F3DF95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27E4B59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5293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2D9B4D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6ADB5305">
            <w:pPr>
              <w:ind w:left="119"/>
              <w:jc w:val="center"/>
              <w:rPr>
                <w:rFonts w:ascii="Times New Roman" w:hAnsi="Times New Roman" w:eastAsia="微软雅黑" w:cs="Times New Roman"/>
                <w:b/>
                <w:sz w:val="21"/>
              </w:rPr>
            </w:pPr>
          </w:p>
        </w:tc>
        <w:tc>
          <w:tcPr>
            <w:tcW w:w="2721" w:type="dxa"/>
            <w:vAlign w:val="center"/>
          </w:tcPr>
          <w:p w14:paraId="24DAC139">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41C47E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B97B9C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75D63D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D0EC4A4">
            <w:pPr>
              <w:ind w:left="119"/>
              <w:jc w:val="center"/>
              <w:rPr>
                <w:rFonts w:ascii="Times New Roman" w:hAnsi="Times New Roman" w:eastAsia="微软雅黑" w:cs="Times New Roman"/>
                <w:b/>
                <w:sz w:val="21"/>
              </w:rPr>
            </w:pPr>
          </w:p>
        </w:tc>
        <w:tc>
          <w:tcPr>
            <w:tcW w:w="2721" w:type="dxa"/>
            <w:vAlign w:val="center"/>
          </w:tcPr>
          <w:p w14:paraId="0A4395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1C5C567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CCAF9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C5946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246D1B4">
            <w:pPr>
              <w:ind w:left="119"/>
              <w:jc w:val="center"/>
              <w:rPr>
                <w:rFonts w:ascii="Times New Roman" w:hAnsi="Times New Roman" w:eastAsia="微软雅黑" w:cs="Times New Roman"/>
                <w:b/>
                <w:sz w:val="21"/>
              </w:rPr>
            </w:pPr>
          </w:p>
        </w:tc>
        <w:tc>
          <w:tcPr>
            <w:tcW w:w="2721" w:type="dxa"/>
            <w:vAlign w:val="center"/>
          </w:tcPr>
          <w:p w14:paraId="0E21CBE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445C4A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EEB83F4">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14F2A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203DA17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2F67FD0">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701695B">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21282BA">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E4F05D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310DF0C">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05F6C73">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5DBF6B5">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61C3C63">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AA7E4AF">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9620DF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AFCCB5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67522FB">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C51086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C0C94B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414F8F9">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49FA00E1">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14:paraId="702337A7">
      <w:pPr>
        <w:rPr>
          <w:rFonts w:ascii="Times New Roman" w:hAnsi="Times New Roman" w:eastAsia="微软雅黑" w:cs="Times New Roman"/>
          <w:lang w:eastAsia="zh-CN"/>
        </w:rPr>
      </w:pPr>
      <w:bookmarkStart w:id="120" w:name="_Hlk33190413"/>
      <w:bookmarkStart w:id="121" w:name="_Toc31843"/>
      <w:bookmarkStart w:id="122" w:name="_Toc107330130"/>
      <w:bookmarkStart w:id="123" w:name="_Toc4303"/>
      <w:r>
        <w:rPr>
          <w:rFonts w:hint="eastAsia" w:ascii="Times New Roman" w:hAnsi="Times New Roman" w:eastAsia="微软雅黑" w:cs="Times New Roman"/>
          <w:sz w:val="24"/>
          <w:szCs w:val="24"/>
          <w:lang w:eastAsia="zh-CN"/>
        </w:rPr>
        <w:t>{% if endometrialCarcinoma == True %}</w:t>
      </w:r>
    </w:p>
    <w:p w14:paraId="230C8053">
      <w:pPr>
        <w:pStyle w:val="3"/>
        <w:numPr>
          <w:ilvl w:val="255"/>
          <w:numId w:val="0"/>
        </w:numPr>
        <w:jc w:val="left"/>
        <w:rPr>
          <w:color w:val="auto"/>
          <w:sz w:val="30"/>
        </w:rPr>
      </w:pPr>
      <w:bookmarkStart w:id="124" w:name="_Toc106294408"/>
      <w:bookmarkStart w:id="125" w:name="_Toc17216"/>
      <w:bookmarkStart w:id="126" w:name="_Toc11446"/>
      <w:bookmarkStart w:id="127" w:name="_Toc149837270"/>
      <w:bookmarkStart w:id="128" w:name="_Toc3454"/>
      <w:bookmarkStart w:id="129" w:name="_Toc22852"/>
      <w:r>
        <w:rPr>
          <w:rFonts w:hint="eastAsia"/>
          <w:color w:val="auto"/>
          <w:sz w:val="30"/>
        </w:rPr>
        <w:t>子宫内膜癌分子分型与预后的相关性</w:t>
      </w:r>
      <w:bookmarkEnd w:id="124"/>
      <w:bookmarkEnd w:id="125"/>
      <w:bookmarkEnd w:id="126"/>
      <w:bookmarkEnd w:id="127"/>
      <w:bookmarkEnd w:id="128"/>
      <w:bookmarkEnd w:id="129"/>
    </w:p>
    <w:p w14:paraId="262AC748">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0EE8D4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5DD7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F6E95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E75F1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39C3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79D28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493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D2ADE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1D9890D">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6FA9FC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08CE05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B8989CD">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BC6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1676B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DE90D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50D8E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FA1616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B4CAE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6AA173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9F35C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32E445B">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BA1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0ABA9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6207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4F02EE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037B48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8BE6CB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F0E3E5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811B1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7845A749">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5ECDF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4917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98433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E3B327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E046F9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FA07EB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3C3635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9407B9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DC2C0D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CFB5A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DFA1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05C67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A36338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AEFBAD">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7E5E8D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A529F3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F6E46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8DCAB17">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96F2D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2B4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6171B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2FEA1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CA85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EFCAC8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C2D40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E9235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DC53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04BB4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FEC4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C5E94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AD638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DB2A7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D35F6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78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296F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898B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D2F0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76D6E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4262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B568C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ACF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28063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3B899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D3C9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78600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DC1058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A7F12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E9D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6238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B3422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5A8ED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FA785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245BA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EA4A7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8C3BCF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10F0AC4">
      <w:pPr>
        <w:rPr>
          <w:rFonts w:ascii="Times New Roman" w:hAnsi="Times New Roman" w:eastAsia="微软雅黑" w:cs="Times New Roman"/>
          <w:sz w:val="20"/>
          <w:szCs w:val="20"/>
          <w:lang w:eastAsia="zh-CN"/>
        </w:rPr>
      </w:pPr>
    </w:p>
    <w:p w14:paraId="70506E4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B1D7F49">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E8D50C7">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B200255">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A0D125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739678B">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14:paraId="1C7B2B8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F568BA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4B090EC">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779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B4B95E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2DAF330">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2E24DEC">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E0C30FD">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E84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12F708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EA1D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15D87D">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659A39CA">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3CA52F1">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0A2D25D">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CC3C81E">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60D77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7230A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0CE36B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3B6C9D4">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E38C01">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74C2D0F">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D56F26">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0BD263E">
      <w:pPr>
        <w:pStyle w:val="3"/>
        <w:numPr>
          <w:ilvl w:val="255"/>
          <w:numId w:val="0"/>
        </w:numPr>
        <w:jc w:val="left"/>
        <w:rPr>
          <w:color w:val="auto"/>
          <w:sz w:val="30"/>
          <w:lang w:eastAsia="zh-CN"/>
        </w:rPr>
      </w:pPr>
      <w:bookmarkStart w:id="132" w:name="_Toc28155"/>
      <w:bookmarkStart w:id="133" w:name="_Toc19415"/>
      <w:bookmarkStart w:id="134" w:name="_Toc107825565"/>
      <w:r>
        <w:rPr>
          <w:rFonts w:hint="eastAsia"/>
          <w:color w:val="auto"/>
          <w:sz w:val="30"/>
          <w:lang w:eastAsia="zh-CN"/>
        </w:rPr>
        <w:t>基因组不稳定性介绍</w:t>
      </w:r>
      <w:bookmarkEnd w:id="132"/>
      <w:bookmarkEnd w:id="133"/>
      <w:bookmarkEnd w:id="134"/>
    </w:p>
    <w:p w14:paraId="732724BD">
      <w:pPr>
        <w:rPr>
          <w:rFonts w:ascii="Times New Roman" w:hAnsi="Times New Roman" w:eastAsia="微软雅黑" w:cs="Times New Roman"/>
          <w:lang w:eastAsia="zh-CN"/>
        </w:rPr>
      </w:pPr>
    </w:p>
    <w:p w14:paraId="1BA8247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6EC67AE">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2EC3AC2">
      <w:pPr>
        <w:spacing w:line="440" w:lineRule="exact"/>
        <w:ind w:firstLine="440" w:firstLineChars="200"/>
        <w:rPr>
          <w:rFonts w:ascii="Times New Roman" w:hAnsi="Times New Roman" w:eastAsia="微软雅黑" w:cs="Times New Roman"/>
          <w:lang w:eastAsia="zh-CN"/>
        </w:rPr>
      </w:pPr>
    </w:p>
    <w:p w14:paraId="31021AA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04E8631D">
      <w:pPr>
        <w:pStyle w:val="3"/>
        <w:numPr>
          <w:ilvl w:val="255"/>
          <w:numId w:val="0"/>
        </w:numPr>
        <w:jc w:val="left"/>
        <w:rPr>
          <w:color w:val="auto"/>
          <w:sz w:val="30"/>
          <w:lang w:eastAsia="zh-CN"/>
        </w:rPr>
      </w:pPr>
      <w:bookmarkStart w:id="135" w:name="_Toc107825566"/>
      <w:bookmarkStart w:id="136" w:name="_Toc1108"/>
      <w:bookmarkStart w:id="137" w:name="_Toc22197"/>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14:paraId="75ACE699">
      <w:pPr>
        <w:rPr>
          <w:rFonts w:ascii="Times New Roman" w:hAnsi="Times New Roman" w:eastAsia="微软雅黑" w:cs="Times New Roman"/>
          <w:lang w:eastAsia="zh-CN"/>
        </w:rPr>
      </w:pPr>
    </w:p>
    <w:p w14:paraId="071A62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9BA25CF">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799E2F3">
      <w:pPr>
        <w:spacing w:line="360" w:lineRule="auto"/>
        <w:ind w:firstLine="440" w:firstLineChars="200"/>
        <w:jc w:val="center"/>
        <w:rPr>
          <w:rFonts w:ascii="Times New Roman" w:hAnsi="Times New Roman" w:eastAsia="微软雅黑" w:cs="Times New Roman"/>
          <w:lang w:eastAsia="zh-CN"/>
        </w:rPr>
      </w:pPr>
    </w:p>
    <w:p w14:paraId="1F6B6F31">
      <w:pPr>
        <w:rPr>
          <w:rFonts w:ascii="Times New Roman" w:hAnsi="Times New Roman" w:eastAsia="微软雅黑" w:cs="Times New Roman"/>
          <w:lang w:eastAsia="zh-CN"/>
        </w:rPr>
      </w:pPr>
    </w:p>
    <w:p w14:paraId="3D480265">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2A671605">
      <w:pPr>
        <w:jc w:val="center"/>
      </w:pPr>
    </w:p>
    <w:p w14:paraId="06D81FD6">
      <w:pPr>
        <w:jc w:val="center"/>
      </w:pPr>
    </w:p>
    <w:p w14:paraId="635B4307">
      <w:pPr>
        <w:jc w:val="center"/>
        <w:rPr>
          <w:lang w:eastAsia="zh-CN"/>
        </w:rPr>
      </w:pPr>
    </w:p>
    <w:p w14:paraId="6532AED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14:paraId="3A474464">
      <w:pPr>
        <w:pStyle w:val="3"/>
        <w:numPr>
          <w:ilvl w:val="255"/>
          <w:numId w:val="0"/>
        </w:numPr>
        <w:jc w:val="left"/>
        <w:rPr>
          <w:color w:val="auto"/>
          <w:sz w:val="30"/>
          <w:lang w:eastAsia="zh-CN"/>
        </w:rPr>
      </w:pPr>
      <w:bookmarkStart w:id="138" w:name="_Toc11406"/>
      <w:bookmarkStart w:id="139" w:name="_Toc30346"/>
      <w:bookmarkStart w:id="140" w:name="_Toc19419"/>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EAD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CCFE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63642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847B6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ED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94472E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86D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8D961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05756BC">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96CC97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6F169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328C6F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41D6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EC7A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D5FCED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2B5AC9">
      <w:pPr>
        <w:rPr>
          <w:rFonts w:ascii="Times New Roman" w:hAnsi="Times New Roman" w:eastAsia="微软雅黑" w:cs="Times New Roman"/>
          <w:sz w:val="20"/>
          <w:szCs w:val="20"/>
          <w:lang w:eastAsia="zh-CN"/>
        </w:rPr>
      </w:pPr>
    </w:p>
    <w:p w14:paraId="34F12CD8">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710715EA">
      <w:pPr>
        <w:pStyle w:val="3"/>
        <w:numPr>
          <w:ilvl w:val="255"/>
          <w:numId w:val="0"/>
        </w:numPr>
        <w:jc w:val="left"/>
        <w:rPr>
          <w:color w:val="auto"/>
          <w:sz w:val="30"/>
          <w:lang w:eastAsia="zh-CN"/>
        </w:rPr>
      </w:pPr>
      <w:bookmarkStart w:id="141" w:name="_Toc19099"/>
      <w:bookmarkStart w:id="142" w:name="_Toc10119"/>
      <w:bookmarkStart w:id="143" w:name="_Toc11722"/>
      <w:bookmarkStart w:id="144" w:name="_Toc107825569"/>
      <w:bookmarkStart w:id="145" w:name="_Toc11585"/>
      <w:bookmarkStart w:id="146" w:name="_Toc7549"/>
      <w:bookmarkStart w:id="147" w:name="_Toc28910_WPSOffice_Level1"/>
      <w:bookmarkStart w:id="148" w:name="_Toc22484_WPSOffice_Level1"/>
      <w:bookmarkStart w:id="149" w:name="_Toc16368_WPSOffice_Level1"/>
      <w:bookmarkStart w:id="150" w:name="_Toc5476"/>
      <w:bookmarkStart w:id="151" w:name="_Toc28454_WPSOffice_Level1"/>
      <w:bookmarkStart w:id="152" w:name="_Toc26985_WPSOffice_Level1"/>
      <w:bookmarkStart w:id="153" w:name="_Toc20170_WPSOffice_Level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14:paraId="7CAD3660">
      <w:pPr>
        <w:spacing w:line="259" w:lineRule="exact"/>
        <w:ind w:left="3328" w:right="3328"/>
        <w:jc w:val="center"/>
        <w:rPr>
          <w:rFonts w:ascii="Times New Roman" w:hAnsi="Times New Roman" w:eastAsia="微软雅黑" w:cs="Times New Roman"/>
          <w:b/>
          <w:color w:val="62BC41"/>
          <w:sz w:val="24"/>
          <w:lang w:eastAsia="zh-CN"/>
        </w:rPr>
      </w:pPr>
      <w:bookmarkStart w:id="154" w:name="_Toc107825570"/>
      <w:bookmarkStart w:id="155" w:name="_Toc27034"/>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B846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E1833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4BF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1E66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90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E2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26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AE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392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F25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D2A9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0E72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AF2F62">
      <w:pPr>
        <w:spacing w:line="259" w:lineRule="exact"/>
        <w:ind w:left="3328" w:right="3328"/>
        <w:jc w:val="center"/>
        <w:rPr>
          <w:rFonts w:ascii="Times New Roman" w:hAnsi="Times New Roman" w:eastAsia="微软雅黑" w:cs="Times New Roman"/>
          <w:color w:val="62BC41"/>
          <w:sz w:val="24"/>
          <w:szCs w:val="24"/>
        </w:rPr>
      </w:pPr>
      <w:bookmarkStart w:id="156" w:name="_Toc26578_WPSOffice_Level2"/>
      <w:bookmarkStart w:id="157" w:name="_Toc29205_WPSOffice_Level2"/>
      <w:bookmarkStart w:id="158" w:name="_Toc25864_WPSOffice_Level2"/>
      <w:bookmarkStart w:id="159" w:name="_Toc14645_WPSOffice_Level2"/>
      <w:bookmarkStart w:id="160" w:name="_Toc12087_WPSOffice_Level2"/>
      <w:bookmarkStart w:id="161" w:name="_Toc31138_WPSOffice_Level2"/>
      <w:bookmarkStart w:id="16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16163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5D3A06">
            <w:pPr>
              <w:widowControl/>
              <w:jc w:val="center"/>
              <w:textAlignment w:val="center"/>
              <w:rPr>
                <w:rFonts w:ascii="Times New Roman" w:hAnsi="Times New Roman" w:eastAsia="微软雅黑" w:cs="Times New Roman"/>
                <w:i/>
                <w:iCs/>
                <w:sz w:val="18"/>
                <w:szCs w:val="18"/>
              </w:rPr>
            </w:pPr>
            <w:bookmarkStart w:id="163" w:name="_Toc23221_WPSOffice_Level2"/>
            <w:bookmarkStart w:id="164" w:name="_Toc31020_WPSOffice_Level2"/>
            <w:bookmarkStart w:id="165" w:name="_Toc5660_WPSOffice_Level2"/>
            <w:bookmarkStart w:id="166" w:name="_Toc18696_WPSOffice_Level2"/>
            <w:bookmarkStart w:id="167" w:name="_Toc3819_WPSOffice_Level2"/>
            <w:bookmarkStart w:id="168" w:name="_Toc5261_WPSOffice_Level2"/>
            <w:bookmarkStart w:id="16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5253254">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5E10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F4B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62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C4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B6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4A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D8E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08872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19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F5DD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A8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51A2D">
            <w:pPr>
              <w:widowControl/>
              <w:jc w:val="center"/>
              <w:textAlignment w:val="center"/>
              <w:rPr>
                <w:rFonts w:ascii="Times New Roman" w:hAnsi="Times New Roman" w:eastAsia="微软雅黑" w:cs="Times New Roman"/>
                <w:i/>
                <w:iCs/>
                <w:sz w:val="18"/>
                <w:szCs w:val="18"/>
              </w:rPr>
            </w:pPr>
            <w:bookmarkStart w:id="170" w:name="_Toc20683_WPSOffice_Level2"/>
            <w:bookmarkStart w:id="171" w:name="_Toc28235_WPSOffice_Level2"/>
            <w:bookmarkStart w:id="172" w:name="_Toc15300_WPSOffice_Level2"/>
            <w:bookmarkStart w:id="173" w:name="_Toc2588_WPSOffice_Level2"/>
            <w:bookmarkStart w:id="174" w:name="_Toc23388_WPSOffice_Level2"/>
            <w:bookmarkStart w:id="175" w:name="_Toc24626_WPSOffice_Level2"/>
            <w:bookmarkStart w:id="17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3F909B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E6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F5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D0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63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DAD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CB1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3F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69D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C2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FEC3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012C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28DD5E">
            <w:pPr>
              <w:widowControl/>
              <w:jc w:val="center"/>
              <w:textAlignment w:val="center"/>
              <w:rPr>
                <w:rFonts w:ascii="Times New Roman" w:hAnsi="Times New Roman" w:eastAsia="微软雅黑" w:cs="Times New Roman"/>
                <w:i/>
                <w:iCs/>
                <w:sz w:val="18"/>
                <w:szCs w:val="18"/>
              </w:rPr>
            </w:pPr>
            <w:bookmarkStart w:id="177" w:name="_Toc12493_WPSOffice_Level2"/>
            <w:bookmarkStart w:id="178" w:name="_Toc22590_WPSOffice_Level2"/>
            <w:bookmarkStart w:id="179" w:name="_Toc30071_WPSOffice_Level2"/>
            <w:bookmarkStart w:id="180" w:name="_Toc16027_WPSOffice_Level2"/>
            <w:bookmarkStart w:id="181" w:name="_Toc31650_WPSOffice_Level2"/>
            <w:bookmarkStart w:id="182" w:name="_Toc18182_WPSOffice_Level2"/>
            <w:bookmarkStart w:id="18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8A21E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5CC2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39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EEF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E7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DE1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094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2C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DBD3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378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5FF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142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CCB74C">
            <w:pPr>
              <w:widowControl/>
              <w:jc w:val="center"/>
              <w:textAlignment w:val="center"/>
              <w:rPr>
                <w:rFonts w:ascii="Times New Roman" w:hAnsi="Times New Roman" w:eastAsia="微软雅黑" w:cs="Times New Roman"/>
                <w:i/>
                <w:iCs/>
                <w:sz w:val="18"/>
                <w:szCs w:val="18"/>
              </w:rPr>
            </w:pPr>
            <w:bookmarkStart w:id="184" w:name="_Toc20571_WPSOffice_Level2"/>
            <w:bookmarkStart w:id="185" w:name="_Toc28312_WPSOffice_Level2"/>
            <w:bookmarkStart w:id="186" w:name="_Toc8398_WPSOffice_Level2"/>
            <w:bookmarkStart w:id="187" w:name="_Toc31447_WPSOffice_Level2"/>
            <w:bookmarkStart w:id="188" w:name="_Toc11689_WPSOffice_Level2"/>
            <w:bookmarkStart w:id="189" w:name="_Toc28534_WPSOffice_Level2"/>
            <w:bookmarkStart w:id="19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99ED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EADD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1E4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6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EB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5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FC3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9F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FD4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F1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93315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C660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EEC4DB">
            <w:pPr>
              <w:widowControl/>
              <w:jc w:val="center"/>
              <w:textAlignment w:val="center"/>
              <w:rPr>
                <w:rFonts w:ascii="Times New Roman" w:hAnsi="Times New Roman" w:eastAsia="微软雅黑" w:cs="Times New Roman"/>
                <w:i/>
                <w:iCs/>
                <w:sz w:val="18"/>
                <w:szCs w:val="18"/>
              </w:rPr>
            </w:pPr>
            <w:bookmarkStart w:id="191" w:name="_Toc6170_WPSOffice_Level2"/>
            <w:bookmarkStart w:id="192" w:name="_Toc5164_WPSOffice_Level2"/>
            <w:bookmarkStart w:id="193" w:name="_Toc2683_WPSOffice_Level2"/>
            <w:bookmarkStart w:id="194" w:name="_Toc5423_WPSOffice_Level2"/>
            <w:bookmarkStart w:id="195" w:name="_Toc13225_WPSOffice_Level2"/>
            <w:bookmarkStart w:id="196" w:name="_Toc6863_WPSOffice_Level2"/>
            <w:bookmarkStart w:id="19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4266F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8DC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7D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6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40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9C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CE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52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9E8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B38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07ECC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8C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72313">
            <w:pPr>
              <w:widowControl/>
              <w:jc w:val="center"/>
              <w:textAlignment w:val="center"/>
              <w:rPr>
                <w:rFonts w:ascii="Times New Roman" w:hAnsi="Times New Roman" w:eastAsia="微软雅黑" w:cs="Times New Roman"/>
                <w:i/>
                <w:iCs/>
                <w:sz w:val="18"/>
                <w:szCs w:val="18"/>
              </w:rPr>
            </w:pPr>
            <w:bookmarkStart w:id="198" w:name="_Toc5860_WPSOffice_Level2"/>
            <w:bookmarkStart w:id="199" w:name="_Toc13817_WPSOffice_Level2"/>
            <w:bookmarkStart w:id="200" w:name="_Toc24628_WPSOffice_Level2"/>
            <w:bookmarkStart w:id="201" w:name="_Toc29762_WPSOffice_Level2"/>
            <w:bookmarkStart w:id="202" w:name="_Toc3387_WPSOffice_Level2"/>
            <w:bookmarkStart w:id="203" w:name="_Toc12046_WPSOffice_Level2"/>
            <w:bookmarkStart w:id="20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87D85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AD54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02E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1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624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10E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E25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9DF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8BBD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EFD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6A3DB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28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3D23D">
            <w:pPr>
              <w:widowControl/>
              <w:jc w:val="center"/>
              <w:textAlignment w:val="center"/>
              <w:rPr>
                <w:rFonts w:ascii="Times New Roman" w:hAnsi="Times New Roman" w:eastAsia="微软雅黑" w:cs="Times New Roman"/>
                <w:i/>
                <w:iCs/>
                <w:sz w:val="18"/>
                <w:szCs w:val="18"/>
              </w:rPr>
            </w:pPr>
            <w:bookmarkStart w:id="205" w:name="_Toc708_WPSOffice_Level2"/>
            <w:bookmarkStart w:id="206" w:name="_Toc15619_WPSOffice_Level2"/>
            <w:bookmarkStart w:id="207" w:name="_Toc6004_WPSOffice_Level2"/>
            <w:bookmarkStart w:id="208" w:name="_Toc11082_WPSOffice_Level2"/>
            <w:bookmarkStart w:id="209" w:name="_Toc13244_WPSOffice_Level2"/>
            <w:bookmarkStart w:id="210" w:name="_Toc31905_WPSOffice_Level2"/>
            <w:bookmarkStart w:id="211"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BBB5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CCF7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50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A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AC3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E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24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6DA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69B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1478D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71C8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3337C">
            <w:pPr>
              <w:widowControl/>
              <w:jc w:val="center"/>
              <w:textAlignment w:val="center"/>
              <w:rPr>
                <w:rFonts w:ascii="Times New Roman" w:hAnsi="Times New Roman" w:eastAsia="微软雅黑" w:cs="Times New Roman"/>
                <w:i/>
                <w:iCs/>
                <w:sz w:val="18"/>
                <w:szCs w:val="18"/>
              </w:rPr>
            </w:pPr>
            <w:bookmarkStart w:id="212" w:name="_Toc21560_WPSOffice_Level2"/>
            <w:bookmarkStart w:id="213" w:name="_Toc15479_WPSOffice_Level2"/>
            <w:bookmarkStart w:id="214" w:name="_Toc4042_WPSOffice_Level2"/>
            <w:bookmarkStart w:id="215" w:name="_Toc23537_WPSOffice_Level2"/>
            <w:bookmarkStart w:id="216" w:name="_Toc13664_WPSOffice_Level2"/>
            <w:bookmarkStart w:id="217" w:name="_Toc23443_WPSOffice_Level2"/>
            <w:bookmarkStart w:id="21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F8D74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ECBA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AD6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86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1D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3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20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E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1C78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F5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0F14F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DAB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07F03">
            <w:pPr>
              <w:widowControl/>
              <w:jc w:val="center"/>
              <w:textAlignment w:val="center"/>
              <w:rPr>
                <w:rFonts w:ascii="Times New Roman" w:hAnsi="Times New Roman" w:eastAsia="微软雅黑" w:cs="Times New Roman"/>
                <w:i/>
                <w:iCs/>
                <w:sz w:val="18"/>
                <w:szCs w:val="18"/>
              </w:rPr>
            </w:pPr>
            <w:bookmarkStart w:id="219" w:name="_Toc22039_WPSOffice_Level2"/>
            <w:bookmarkStart w:id="220" w:name="_Toc29193_WPSOffice_Level2"/>
            <w:bookmarkStart w:id="221" w:name="_Toc2337_WPSOffice_Level2"/>
            <w:bookmarkStart w:id="222" w:name="_Toc5629_WPSOffice_Level2"/>
            <w:bookmarkStart w:id="223" w:name="_Toc11254_WPSOffice_Level2"/>
            <w:bookmarkStart w:id="224" w:name="_Toc10575_WPSOffice_Level2"/>
            <w:bookmarkStart w:id="22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B731C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C57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C3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BE0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8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58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29F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92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3490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BCF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791D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08B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3A42E0">
            <w:pPr>
              <w:widowControl/>
              <w:jc w:val="center"/>
              <w:textAlignment w:val="center"/>
              <w:rPr>
                <w:rFonts w:ascii="Times New Roman" w:hAnsi="Times New Roman" w:eastAsia="微软雅黑" w:cs="Times New Roman"/>
                <w:i/>
                <w:iCs/>
                <w:sz w:val="18"/>
                <w:szCs w:val="18"/>
              </w:rPr>
            </w:pPr>
            <w:bookmarkStart w:id="226" w:name="_Toc18866_WPSOffice_Level2"/>
            <w:bookmarkStart w:id="227" w:name="_Toc2613_WPSOffice_Level2"/>
            <w:bookmarkStart w:id="228" w:name="_Toc8519_WPSOffice_Level2"/>
            <w:bookmarkStart w:id="229" w:name="_Toc17668_WPSOffice_Level2"/>
            <w:bookmarkStart w:id="230" w:name="_Toc13246_WPSOffice_Level2"/>
            <w:bookmarkStart w:id="231" w:name="_Toc17621_WPSOffice_Level2"/>
            <w:bookmarkStart w:id="232"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1817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25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1A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7F6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D93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5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655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402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DEBC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9A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14D02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FBD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1CAE4">
            <w:pPr>
              <w:widowControl/>
              <w:jc w:val="center"/>
              <w:textAlignment w:val="center"/>
              <w:rPr>
                <w:rFonts w:ascii="Times New Roman" w:hAnsi="Times New Roman" w:eastAsia="微软雅黑" w:cs="Times New Roman"/>
                <w:i/>
                <w:iCs/>
                <w:sz w:val="18"/>
                <w:szCs w:val="18"/>
              </w:rPr>
            </w:pPr>
            <w:bookmarkStart w:id="233" w:name="_Toc12118_WPSOffice_Level2"/>
            <w:bookmarkStart w:id="234" w:name="_Toc6654_WPSOffice_Level2"/>
            <w:bookmarkStart w:id="235" w:name="_Toc25338_WPSOffice_Level2"/>
            <w:bookmarkStart w:id="236" w:name="_Toc12027_WPSOffice_Level2"/>
            <w:bookmarkStart w:id="237" w:name="_Toc2334_WPSOffice_Level2"/>
            <w:bookmarkStart w:id="238" w:name="_Toc23413_WPSOffice_Level2"/>
            <w:bookmarkStart w:id="23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60675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A9A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868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60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40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C3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13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C9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04E5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F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30DC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3357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7DC60D">
            <w:pPr>
              <w:widowControl/>
              <w:jc w:val="center"/>
              <w:textAlignment w:val="center"/>
              <w:rPr>
                <w:rFonts w:ascii="Times New Roman" w:hAnsi="Times New Roman" w:eastAsia="微软雅黑" w:cs="Times New Roman"/>
                <w:i/>
                <w:iCs/>
                <w:sz w:val="18"/>
                <w:szCs w:val="18"/>
              </w:rPr>
            </w:pPr>
            <w:bookmarkStart w:id="240" w:name="_Toc17711_WPSOffice_Level2"/>
            <w:bookmarkStart w:id="241" w:name="_Toc6074_WPSOffice_Level2"/>
            <w:bookmarkStart w:id="242" w:name="_Toc28807_WPSOffice_Level2"/>
            <w:bookmarkStart w:id="243" w:name="_Toc20736_WPSOffice_Level2"/>
            <w:bookmarkStart w:id="244" w:name="_Toc20271_WPSOffice_Level2"/>
            <w:bookmarkStart w:id="245" w:name="_Toc5840_WPSOffice_Level2"/>
            <w:bookmarkStart w:id="24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27DF7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C15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1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AD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9D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83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D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22D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E9C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8B8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F8537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2F48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710BAA">
            <w:pPr>
              <w:widowControl/>
              <w:jc w:val="center"/>
              <w:textAlignment w:val="center"/>
              <w:rPr>
                <w:rFonts w:ascii="Times New Roman" w:hAnsi="Times New Roman" w:eastAsia="微软雅黑" w:cs="Times New Roman"/>
                <w:i/>
                <w:iCs/>
                <w:sz w:val="18"/>
                <w:szCs w:val="18"/>
              </w:rPr>
            </w:pPr>
            <w:bookmarkStart w:id="247" w:name="_Toc18295_WPSOffice_Level2"/>
            <w:bookmarkStart w:id="248" w:name="_Toc26031_WPSOffice_Level2"/>
            <w:bookmarkStart w:id="249" w:name="_Toc22623_WPSOffice_Level2"/>
            <w:bookmarkStart w:id="250" w:name="_Toc18784_WPSOffice_Level2"/>
            <w:bookmarkStart w:id="251" w:name="_Toc31683_WPSOffice_Level2"/>
            <w:bookmarkStart w:id="252" w:name="_Toc24586_WPSOffice_Level2"/>
            <w:bookmarkStart w:id="25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6C544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280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8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265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BD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FD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A11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8A3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C1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88F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C9A5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F91E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5D9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37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F9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0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B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6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7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60BD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DAE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1EFB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F68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D2254">
            <w:pPr>
              <w:widowControl/>
              <w:jc w:val="center"/>
              <w:textAlignment w:val="center"/>
              <w:rPr>
                <w:rFonts w:ascii="Times New Roman" w:hAnsi="Times New Roman" w:eastAsia="微软雅黑" w:cs="Times New Roman"/>
                <w:i/>
                <w:iCs/>
                <w:sz w:val="18"/>
                <w:szCs w:val="18"/>
              </w:rPr>
            </w:pPr>
            <w:bookmarkStart w:id="254" w:name="_Toc11576_WPSOffice_Level2"/>
            <w:bookmarkStart w:id="255" w:name="_Toc25837_WPSOffice_Level2"/>
            <w:bookmarkStart w:id="256" w:name="_Toc31152_WPSOffice_Level2"/>
            <w:bookmarkStart w:id="257" w:name="_Toc15930_WPSOffice_Level2"/>
            <w:bookmarkStart w:id="258" w:name="_Toc22167_WPSOffice_Level2"/>
            <w:bookmarkStart w:id="259" w:name="_Toc30144_WPSOffice_Level2"/>
            <w:bookmarkStart w:id="26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BCE97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CD5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8E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59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689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5E3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0D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D2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8BA1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43F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1C2FB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EB4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78077">
            <w:pPr>
              <w:widowControl/>
              <w:jc w:val="center"/>
              <w:textAlignment w:val="center"/>
              <w:rPr>
                <w:rFonts w:ascii="Times New Roman" w:hAnsi="Times New Roman" w:eastAsia="微软雅黑" w:cs="Times New Roman"/>
                <w:i/>
                <w:iCs/>
                <w:sz w:val="18"/>
                <w:szCs w:val="18"/>
              </w:rPr>
            </w:pPr>
            <w:bookmarkStart w:id="261" w:name="_Toc21218_WPSOffice_Level2"/>
            <w:bookmarkStart w:id="262" w:name="_Toc17817_WPSOffice_Level2"/>
            <w:bookmarkStart w:id="263" w:name="_Toc6105_WPSOffice_Level2"/>
            <w:bookmarkStart w:id="264" w:name="_Toc24581_WPSOffice_Level2"/>
            <w:bookmarkStart w:id="265" w:name="_Toc18298_WPSOffice_Level2"/>
            <w:bookmarkStart w:id="266" w:name="_Toc10927_WPSOffice_Level2"/>
            <w:bookmarkStart w:id="267"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13942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63E8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9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2D4E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1AB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3C7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D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2D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24B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83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E647BD">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9178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07B9E4">
            <w:pPr>
              <w:widowControl/>
              <w:jc w:val="center"/>
              <w:textAlignment w:val="center"/>
              <w:rPr>
                <w:rFonts w:ascii="Times New Roman" w:hAnsi="Times New Roman" w:eastAsia="微软雅黑" w:cs="Times New Roman"/>
                <w:i/>
                <w:iCs/>
                <w:sz w:val="18"/>
                <w:szCs w:val="18"/>
              </w:rPr>
            </w:pPr>
            <w:bookmarkStart w:id="268" w:name="_Toc3881_WPSOffice_Level2"/>
            <w:bookmarkStart w:id="269" w:name="_Toc32618_WPSOffice_Level2"/>
            <w:bookmarkStart w:id="270" w:name="_Toc26632_WPSOffice_Level2"/>
            <w:bookmarkStart w:id="271" w:name="_Toc7518_WPSOffice_Level2"/>
            <w:bookmarkStart w:id="272" w:name="_Toc22953_WPSOffice_Level2"/>
            <w:bookmarkStart w:id="273" w:name="_Toc5805_WPSOffice_Level2"/>
            <w:bookmarkStart w:id="27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815F7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782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D91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2E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AD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0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B0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3C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3FFF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17A0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5F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6CEE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AB62D5">
            <w:pPr>
              <w:widowControl/>
              <w:jc w:val="center"/>
              <w:textAlignment w:val="center"/>
              <w:rPr>
                <w:rFonts w:ascii="Times New Roman" w:hAnsi="Times New Roman" w:eastAsia="微软雅黑" w:cs="Times New Roman"/>
                <w:i/>
                <w:iCs/>
                <w:sz w:val="18"/>
                <w:szCs w:val="18"/>
              </w:rPr>
            </w:pPr>
            <w:bookmarkStart w:id="275" w:name="_Toc14661_WPSOffice_Level2"/>
            <w:bookmarkStart w:id="276" w:name="_Toc9505_WPSOffice_Level2"/>
            <w:bookmarkStart w:id="277" w:name="_Toc31722_WPSOffice_Level2"/>
            <w:bookmarkStart w:id="278" w:name="_Toc15940_WPSOffice_Level2"/>
            <w:bookmarkStart w:id="279" w:name="_Toc25299_WPSOffice_Level2"/>
            <w:bookmarkStart w:id="280" w:name="_Toc22431_WPSOffice_Level2"/>
            <w:bookmarkStart w:id="28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EA5565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0CAC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C8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A2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F5E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85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AE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00C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B183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7C1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C2EC3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8D73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9EBB60">
            <w:pPr>
              <w:widowControl/>
              <w:jc w:val="center"/>
              <w:textAlignment w:val="center"/>
              <w:rPr>
                <w:rFonts w:ascii="Times New Roman" w:hAnsi="Times New Roman" w:eastAsia="微软雅黑" w:cs="Times New Roman"/>
                <w:i/>
                <w:iCs/>
                <w:sz w:val="18"/>
                <w:szCs w:val="18"/>
              </w:rPr>
            </w:pPr>
            <w:bookmarkStart w:id="282" w:name="_Toc4328_WPSOffice_Level2"/>
            <w:bookmarkStart w:id="283" w:name="_Toc27188_WPSOffice_Level2"/>
            <w:bookmarkStart w:id="284" w:name="_Toc7607_WPSOffice_Level2"/>
            <w:bookmarkStart w:id="285" w:name="_Toc20849_WPSOffice_Level2"/>
            <w:bookmarkStart w:id="286" w:name="_Toc24372_WPSOffice_Level2"/>
            <w:bookmarkStart w:id="287" w:name="_Toc5581_WPSOffice_Level2"/>
            <w:bookmarkStart w:id="28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DA5470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07BB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F70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4E2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A0D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1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CD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B7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F0F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103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6771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DF1F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DE0D96">
            <w:pPr>
              <w:widowControl/>
              <w:jc w:val="center"/>
              <w:textAlignment w:val="center"/>
              <w:rPr>
                <w:rFonts w:ascii="Times New Roman" w:hAnsi="Times New Roman" w:eastAsia="微软雅黑" w:cs="Times New Roman"/>
                <w:i/>
                <w:iCs/>
                <w:sz w:val="18"/>
                <w:szCs w:val="18"/>
              </w:rPr>
            </w:pPr>
            <w:bookmarkStart w:id="289" w:name="_Toc8746_WPSOffice_Level2"/>
            <w:bookmarkStart w:id="290" w:name="_Toc11511_WPSOffice_Level2"/>
            <w:bookmarkStart w:id="291" w:name="_Toc6343_WPSOffice_Level2"/>
            <w:bookmarkStart w:id="292" w:name="_Toc26466_WPSOffice_Level2"/>
            <w:bookmarkStart w:id="293" w:name="_Toc23854_WPSOffice_Level2"/>
            <w:bookmarkStart w:id="294" w:name="_Toc23457_WPSOffice_Level2"/>
            <w:bookmarkStart w:id="295"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B730A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6015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C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D32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F2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33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79E4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7E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40D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9C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229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CE4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0F690">
            <w:pPr>
              <w:widowControl/>
              <w:jc w:val="center"/>
              <w:textAlignment w:val="center"/>
              <w:rPr>
                <w:rFonts w:ascii="Times New Roman" w:hAnsi="Times New Roman" w:eastAsia="微软雅黑" w:cs="Times New Roman"/>
                <w:i/>
                <w:iCs/>
                <w:sz w:val="18"/>
                <w:szCs w:val="18"/>
              </w:rPr>
            </w:pPr>
            <w:bookmarkStart w:id="296" w:name="_Toc20319_WPSOffice_Level2"/>
            <w:bookmarkStart w:id="297" w:name="_Toc17938_WPSOffice_Level2"/>
            <w:bookmarkStart w:id="298" w:name="_Toc6069_WPSOffice_Level2"/>
            <w:bookmarkStart w:id="299" w:name="_Toc1557_WPSOffice_Level2"/>
            <w:bookmarkStart w:id="300" w:name="_Toc17440_WPSOffice_Level2"/>
            <w:bookmarkStart w:id="301" w:name="_Toc12685_WPSOffice_Level2"/>
            <w:bookmarkStart w:id="30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DF991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ACB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C1C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26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A63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327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09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A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59D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771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E24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63C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2F519">
            <w:pPr>
              <w:widowControl/>
              <w:jc w:val="center"/>
              <w:textAlignment w:val="center"/>
              <w:rPr>
                <w:rFonts w:ascii="Times New Roman" w:hAnsi="Times New Roman" w:eastAsia="微软雅黑" w:cs="Times New Roman"/>
                <w:i/>
                <w:iCs/>
                <w:sz w:val="18"/>
                <w:szCs w:val="18"/>
              </w:rPr>
            </w:pPr>
            <w:bookmarkStart w:id="303" w:name="_Toc21686_WPSOffice_Level2"/>
            <w:bookmarkStart w:id="304" w:name="_Toc27824_WPSOffice_Level2"/>
            <w:bookmarkStart w:id="305" w:name="_Toc25956_WPSOffice_Level2"/>
            <w:bookmarkStart w:id="306" w:name="_Toc18427_WPSOffice_Level2"/>
            <w:bookmarkStart w:id="307" w:name="_Toc19766_WPSOffice_Level2"/>
            <w:bookmarkStart w:id="308" w:name="_Toc29816_WPSOffice_Level2"/>
            <w:bookmarkStart w:id="30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14266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F3C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621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48D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CA1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1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BB2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78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D72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FBC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482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66DD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EA9A8D">
            <w:pPr>
              <w:widowControl/>
              <w:jc w:val="center"/>
              <w:textAlignment w:val="center"/>
              <w:rPr>
                <w:rFonts w:ascii="Times New Roman" w:hAnsi="Times New Roman" w:eastAsia="微软雅黑" w:cs="Times New Roman"/>
                <w:i/>
                <w:iCs/>
                <w:sz w:val="18"/>
                <w:szCs w:val="18"/>
              </w:rPr>
            </w:pPr>
            <w:bookmarkStart w:id="310" w:name="_Toc7268_WPSOffice_Level2"/>
            <w:bookmarkStart w:id="311" w:name="_Toc9870_WPSOffice_Level2"/>
            <w:bookmarkStart w:id="312" w:name="_Toc8959_WPSOffice_Level2"/>
            <w:bookmarkStart w:id="313" w:name="_Toc19658_WPSOffice_Level2"/>
            <w:bookmarkStart w:id="314" w:name="_Toc24661_WPSOffice_Level2"/>
            <w:bookmarkStart w:id="315" w:name="_Toc20570_WPSOffice_Level2"/>
            <w:bookmarkStart w:id="31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C2D44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564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4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42E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4D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C2B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9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1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1E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63A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4EA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2B54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084FD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0E467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316D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E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2C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24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F54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85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4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9A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A6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FDDB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48F3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91C09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7B4826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18C0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76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9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3C8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65E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D5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4F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5DC3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E98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D17C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1BDA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8122DBD">
      <w:pPr>
        <w:pStyle w:val="3"/>
        <w:numPr>
          <w:ilvl w:val="255"/>
          <w:numId w:val="0"/>
        </w:numPr>
        <w:jc w:val="left"/>
        <w:rPr>
          <w:color w:val="auto"/>
          <w:sz w:val="30"/>
          <w:lang w:eastAsia="zh-CN"/>
        </w:rPr>
      </w:pPr>
      <w:bookmarkStart w:id="317" w:name="_Toc6673"/>
      <w:bookmarkStart w:id="318" w:name="_Toc3409"/>
      <w:bookmarkStart w:id="319" w:name="_Toc15114"/>
      <w:r>
        <w:rPr>
          <w:rFonts w:hint="eastAsia"/>
          <w:color w:val="auto"/>
          <w:sz w:val="30"/>
          <w:lang w:eastAsia="zh-CN"/>
        </w:rPr>
        <w:t>检测方法与局限性</w:t>
      </w:r>
      <w:bookmarkEnd w:id="317"/>
      <w:bookmarkEnd w:id="318"/>
      <w:bookmarkEnd w:id="319"/>
    </w:p>
    <w:p w14:paraId="21F10389">
      <w:pPr>
        <w:rPr>
          <w:highlight w:val="yellow"/>
          <w:lang w:eastAsia="zh-CN"/>
        </w:rPr>
      </w:pPr>
    </w:p>
    <w:p w14:paraId="30A4072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64B75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63699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4A20EE3">
      <w:pPr>
        <w:rPr>
          <w:rFonts w:ascii="Times New Roman" w:hAnsi="Times New Roman" w:eastAsia="微软雅黑" w:cs="Times New Roman"/>
          <w:bCs/>
          <w:sz w:val="21"/>
          <w:szCs w:val="21"/>
          <w:lang w:eastAsia="zh-CN"/>
        </w:rPr>
      </w:pPr>
    </w:p>
    <w:p w14:paraId="3FC1AA1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951B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6516F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3392A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14:paraId="7B1B74FD">
      <w:pPr>
        <w:pStyle w:val="3"/>
        <w:numPr>
          <w:ilvl w:val="255"/>
          <w:numId w:val="0"/>
        </w:numPr>
        <w:jc w:val="left"/>
        <w:rPr>
          <w:color w:val="auto"/>
          <w:sz w:val="30"/>
          <w:lang w:eastAsia="zh-CN"/>
        </w:rPr>
      </w:pPr>
      <w:bookmarkStart w:id="320" w:name="_Toc9662"/>
      <w:bookmarkStart w:id="321" w:name="_Toc21361"/>
      <w:bookmarkStart w:id="322" w:name="_Toc107825571"/>
      <w:bookmarkStart w:id="323" w:name="_Toc15528"/>
      <w:bookmarkStart w:id="324" w:name="_Toc22162_WPSOffice_Level1"/>
      <w:bookmarkStart w:id="325" w:name="_Toc22623"/>
      <w:bookmarkStart w:id="326" w:name="_Toc17792_WPSOffice_Level2"/>
      <w:bookmarkStart w:id="327" w:name="_Toc13275"/>
      <w:bookmarkStart w:id="328" w:name="_Toc19584_WPSOffice_Level1"/>
      <w:bookmarkStart w:id="329" w:name="_Toc14611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14:paraId="0ABF8D3A">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D11796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31B327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A5A9D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D2B5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56317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BEDC5F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6F93D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4D07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829C7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0221CB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9E90F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5450C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FA132E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251817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89468B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3C686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88F90C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37005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E9902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7857AE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9CF688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A399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681349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9E619F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C365C8F">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2C5CC6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A950AE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7104FA4">
      <w:pPr>
        <w:pStyle w:val="13"/>
        <w:widowControl/>
        <w:rPr>
          <w:rFonts w:ascii="Times New Roman" w:hAnsi="Times New Roman" w:eastAsia="等线"/>
          <w:sz w:val="22"/>
          <w:lang w:eastAsia="zh-CN"/>
        </w:rPr>
      </w:pPr>
    </w:p>
    <w:sectPr>
      <w:footerReference r:id="rId5" w:type="default"/>
      <w:pgSz w:w="11905" w:h="16838"/>
      <w:pgMar w:top="1037" w:right="1020" w:bottom="981" w:left="1020" w:header="85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EEFD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1E34">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01918C">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2801918C">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67CE9">
    <w:pPr>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917DA6"/>
    <w:rsid w:val="009519FC"/>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13010D"/>
    <w:rsid w:val="023C4E17"/>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653FB6"/>
    <w:rsid w:val="05815BFE"/>
    <w:rsid w:val="05887898"/>
    <w:rsid w:val="05980479"/>
    <w:rsid w:val="05D63B33"/>
    <w:rsid w:val="05DC1062"/>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3937D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756D7C"/>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EFC2C5D"/>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373299"/>
    <w:rsid w:val="505446A7"/>
    <w:rsid w:val="50714203"/>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A0A0DDE"/>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706486"/>
    <w:rsid w:val="638F5E17"/>
    <w:rsid w:val="63972103"/>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8665439"/>
    <w:rsid w:val="687C6037"/>
    <w:rsid w:val="68FB121E"/>
    <w:rsid w:val="690459DC"/>
    <w:rsid w:val="690B7AFD"/>
    <w:rsid w:val="691A5896"/>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464156"/>
    <w:rsid w:val="795269EF"/>
    <w:rsid w:val="796D7AA9"/>
    <w:rsid w:val="797F7147"/>
    <w:rsid w:val="79956648"/>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49</Pages>
  <Words>1514</Words>
  <Characters>3685</Characters>
  <Lines>647</Lines>
  <Paragraphs>182</Paragraphs>
  <TotalTime>1</TotalTime>
  <ScaleCrop>false</ScaleCrop>
  <LinksUpToDate>false</LinksUpToDate>
  <CharactersWithSpaces>3988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2024-12-10T06:39:16Z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9CB3B48322494795849303E9F38E1EAB_13</vt:lpwstr>
  </property>
</Properties>
</file>