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1.1 Cel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Celem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jest sprawdzenie możliwych przypadk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użycia aplikacji Spotify przez użytkownika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urządzeniach.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1.2 Oczekiwania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Faza testowania ma dowieść, że aplikacja jest gotowa do użycia oraz spełnia wymagania przedłżone przez zamawiającego.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Zakres i założenia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2.1 Założenia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Planowane jest przetestowanie aplikacji pod kątem szybkości działania, stabilności, komuniukacji z serwerem, wyświetlania reklam, działania usługi premium, podstawowych funkcji oraz łatwości w przemieszczaniu się po niej.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2.2 Zakres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Poniżej są wyszczeg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lnione gł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wne typy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 zostaną przeprowadzone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typach urządzeń, dla użytkownik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premium oraz bez usługi: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wyszukiwanie z bazy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elementem "Szukaj" (lupa).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dodawanie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polubionych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tworzenie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dodawanie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playlist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usuwanie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 playlist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działanie funkcji udostępniania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działanie funkcji udostępniania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funkcjonalność przycisk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odtwarzanie losowe.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b) cofnij utw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c) następny utw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d) pauza/start.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e) zapętlenie.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funkcjonalność "Timeline".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funkcjonalność suwaka głośności.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poprawność stacjonarnego dodawania do playlisty oraz odczytywania wybranych       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audio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synchronizacja danych uzytkownika w czasie rzeczywistym między urządzeniami.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aktualizowanie w czasie rzeczywistym statystyk użytkownika (Najpopularniejsze w tym miesiącu).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poprawność wyświetlania się reklam oraz działanie odnośnik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reklamodawców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możliwość zakupu usługi premium oraz jej rezygnacji.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Oraz testy interfejsu i integralności: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Przemieszczanie się po aplikacji,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wszystkich moduł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i ich wspó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łpracy; w tym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aplikacji w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żnych wariantach językowych.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Rezultaty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3.1 Przypadki testowe oraz ich przebieg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Dla każdego testu zostają stworzone oraz wykonane przypadki testowe,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 zostaną zarejestrowane na TestRail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 Raporty o usterkach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Wszelkie usterki stwierdzone podczas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zostaną zarejestrowane na Jira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Harmonogram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funkcjonalności od 01.03.2023 do 12.03.2023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integralności i wydajności od 13.03.2023 do 20.03.2023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komunikacji z serwerem od 21.03.2023 do 31.03.2023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usługi premium oraz reklam od 01.04.2023 do 15.04.2023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zamawiającego od 16.04.2023 do 30.04.2023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Zasoby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5.1 Zasoby ludzkie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Kierownik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Analityk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Projektant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zautomatyzowany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manualny : 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5.2 Zasoby sprzętowe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4x komputer PC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2x telefon kom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rkowy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1x tablet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