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4F3F" w14:textId="23D996A5" w:rsidR="00377F1F" w:rsidRPr="008F518A" w:rsidRDefault="00377F1F">
      <w:pPr>
        <w:rPr>
          <w:b/>
          <w:bCs/>
        </w:rPr>
      </w:pPr>
      <w:r w:rsidRPr="008F518A">
        <w:rPr>
          <w:b/>
          <w:bCs/>
        </w:rPr>
        <w:t>Myopic</w:t>
      </w:r>
      <w:r w:rsidR="00BE3126" w:rsidRPr="008F518A">
        <w:rPr>
          <w:b/>
          <w:bCs/>
        </w:rPr>
        <w:t>:</w:t>
      </w:r>
    </w:p>
    <w:p w14:paraId="002070F9" w14:textId="77777777" w:rsidR="008F518A" w:rsidRDefault="00BE3126" w:rsidP="00406F7D">
      <w:pPr>
        <w:pStyle w:val="ListParagraph"/>
        <w:numPr>
          <w:ilvl w:val="0"/>
          <w:numId w:val="2"/>
        </w:numPr>
      </w:pPr>
      <w:r>
        <w:t xml:space="preserve">Schedules patients as soon as possible, until </w:t>
      </w:r>
      <w:r w:rsidR="008F518A">
        <w:t xml:space="preserve">all days in planning horizon are filled. </w:t>
      </w:r>
    </w:p>
    <w:p w14:paraId="6D74F621" w14:textId="779AA4CB" w:rsidR="00BE3126" w:rsidRDefault="008F518A" w:rsidP="00406F7D">
      <w:pPr>
        <w:pStyle w:val="ListParagraph"/>
        <w:numPr>
          <w:ilvl w:val="0"/>
          <w:numId w:val="2"/>
        </w:numPr>
      </w:pPr>
      <w:r>
        <w:t xml:space="preserve">Starts by scheduling surgeries requiring the least number of resources. </w:t>
      </w:r>
    </w:p>
    <w:p w14:paraId="02B103A0" w14:textId="6A8FCE16" w:rsidR="008F518A" w:rsidRDefault="008F518A" w:rsidP="00406F7D">
      <w:pPr>
        <w:pStyle w:val="ListParagraph"/>
        <w:numPr>
          <w:ilvl w:val="0"/>
          <w:numId w:val="2"/>
        </w:numPr>
      </w:pPr>
      <w:r>
        <w:t>Schedules higher priority first</w:t>
      </w:r>
      <w:r w:rsidR="009B3AF0">
        <w:t>.</w:t>
      </w:r>
    </w:p>
    <w:p w14:paraId="29E21A7B" w14:textId="7E29BE81" w:rsidR="009B3AF0" w:rsidRDefault="009B3AF0" w:rsidP="00406F7D">
      <w:pPr>
        <w:pStyle w:val="ListParagraph"/>
        <w:numPr>
          <w:ilvl w:val="0"/>
          <w:numId w:val="2"/>
        </w:numPr>
      </w:pPr>
      <w:r>
        <w:t>Never uses rescheduling</w:t>
      </w:r>
    </w:p>
    <w:p w14:paraId="396EB623" w14:textId="627EE4F4" w:rsidR="008F518A" w:rsidRDefault="008F518A">
      <w:pPr>
        <w:rPr>
          <w:b/>
          <w:bCs/>
        </w:rPr>
      </w:pPr>
      <w:r w:rsidRPr="008F518A">
        <w:rPr>
          <w:b/>
          <w:bCs/>
        </w:rPr>
        <w:t>MDP</w:t>
      </w:r>
      <w:r>
        <w:rPr>
          <w:b/>
          <w:bCs/>
        </w:rPr>
        <w:t>:</w:t>
      </w:r>
    </w:p>
    <w:p w14:paraId="392250D6" w14:textId="7AF5A385" w:rsidR="008F518A" w:rsidRDefault="009B3AF0" w:rsidP="00406F7D">
      <w:pPr>
        <w:pStyle w:val="ListParagraph"/>
        <w:numPr>
          <w:ilvl w:val="0"/>
          <w:numId w:val="1"/>
        </w:numPr>
      </w:pPr>
      <w:r>
        <w:t>Schedules patients as soon as possible, until the first 3 periods in planning are filled.</w:t>
      </w:r>
    </w:p>
    <w:p w14:paraId="3C8F2B97" w14:textId="78BC4749" w:rsidR="009B3AF0" w:rsidRDefault="009B3AF0" w:rsidP="00406F7D">
      <w:pPr>
        <w:pStyle w:val="ListParagraph"/>
        <w:numPr>
          <w:ilvl w:val="0"/>
          <w:numId w:val="1"/>
        </w:numPr>
      </w:pPr>
      <w:r>
        <w:t>Starts by scheduling surgeries requiring the greatest number of resources.</w:t>
      </w:r>
    </w:p>
    <w:p w14:paraId="177EA829" w14:textId="227E56F2" w:rsidR="009B3AF0" w:rsidRDefault="009B3AF0" w:rsidP="00406F7D">
      <w:pPr>
        <w:pStyle w:val="ListParagraph"/>
        <w:numPr>
          <w:ilvl w:val="0"/>
          <w:numId w:val="1"/>
        </w:numPr>
      </w:pPr>
      <w:r>
        <w:t>Schedules higher priority first.</w:t>
      </w:r>
    </w:p>
    <w:p w14:paraId="63DA53F5" w14:textId="2D9A8E49" w:rsidR="009B3AF0" w:rsidRDefault="009B3AF0" w:rsidP="00406F7D">
      <w:pPr>
        <w:pStyle w:val="ListParagraph"/>
        <w:numPr>
          <w:ilvl w:val="0"/>
          <w:numId w:val="1"/>
        </w:numPr>
      </w:pPr>
      <w:r>
        <w:t>Uses rescheduling when the capacity is overscheduled in the first 3 days</w:t>
      </w:r>
      <w:r w:rsidR="00AD1BEB">
        <w:t>.</w:t>
      </w:r>
    </w:p>
    <w:p w14:paraId="1D5146CF" w14:textId="14383C90" w:rsidR="00824CD9" w:rsidRDefault="00824CD9" w:rsidP="00824CD9"/>
    <w:p w14:paraId="4C78222D" w14:textId="41B4E12F" w:rsidR="00824CD9" w:rsidRDefault="00824CD9" w:rsidP="00824CD9">
      <w:pPr>
        <w:rPr>
          <w:b/>
          <w:bCs/>
        </w:rPr>
      </w:pPr>
      <w:r w:rsidRPr="00824CD9">
        <w:rPr>
          <w:b/>
          <w:bCs/>
        </w:rPr>
        <w:t>1</w:t>
      </w:r>
      <w:r w:rsidRPr="00824CD9">
        <w:rPr>
          <w:b/>
          <w:bCs/>
          <w:vertAlign w:val="superscript"/>
        </w:rPr>
        <w:t>st</w:t>
      </w:r>
      <w:r w:rsidRPr="00824CD9">
        <w:rPr>
          <w:b/>
          <w:bCs/>
        </w:rPr>
        <w:t xml:space="preserve"> Paper</w:t>
      </w:r>
      <w:r>
        <w:rPr>
          <w:b/>
          <w:bCs/>
        </w:rPr>
        <w:t xml:space="preserve"> (Medical</w:t>
      </w:r>
      <w:r w:rsidR="00DC32E5">
        <w:rPr>
          <w:b/>
          <w:bCs/>
        </w:rPr>
        <w:t>/Clinical</w:t>
      </w:r>
      <w:r>
        <w:rPr>
          <w:b/>
          <w:bCs/>
        </w:rPr>
        <w:t>):</w:t>
      </w:r>
    </w:p>
    <w:p w14:paraId="1439D46B" w14:textId="2264B145" w:rsidR="00824CD9" w:rsidRDefault="00824CD9" w:rsidP="00824CD9">
      <w:r w:rsidRPr="00824CD9">
        <w:t xml:space="preserve">1 page </w:t>
      </w:r>
      <w:r>
        <w:t>description of MDP</w:t>
      </w:r>
    </w:p>
    <w:p w14:paraId="0BF163FC" w14:textId="17572596" w:rsidR="00824CD9" w:rsidRDefault="00824CD9" w:rsidP="00824CD9">
      <w:r>
        <w:t>Half a page description of what the model actually does, including maybe parts of the formulas to represent some real – world constraints</w:t>
      </w:r>
    </w:p>
    <w:p w14:paraId="0549B7FF" w14:textId="6A3BED54" w:rsidR="00824CD9" w:rsidRDefault="00824CD9" w:rsidP="00824CD9">
      <w:r>
        <w:t>Explain the logic of the model itself</w:t>
      </w:r>
    </w:p>
    <w:p w14:paraId="180C98CB" w14:textId="7DBDFABA" w:rsidR="00824CD9" w:rsidRDefault="00824CD9" w:rsidP="00824CD9">
      <w:r>
        <w:t>Explain if it performs better or not</w:t>
      </w:r>
    </w:p>
    <w:p w14:paraId="7C48BC2F" w14:textId="0210EDAE" w:rsidR="00824CD9" w:rsidRDefault="00824CD9" w:rsidP="00824CD9">
      <w:r>
        <w:t>This needs to have “clinical flavor”</w:t>
      </w:r>
    </w:p>
    <w:p w14:paraId="5E7AECDF" w14:textId="7DBB29BE" w:rsidR="00986FA3" w:rsidRDefault="00986FA3" w:rsidP="00824CD9">
      <w:r>
        <w:t>- Page limit</w:t>
      </w:r>
    </w:p>
    <w:p w14:paraId="33E6F91C" w14:textId="12987487" w:rsidR="00986FA3" w:rsidRDefault="00986FA3" w:rsidP="00824CD9">
      <w:r>
        <w:t>- Specific Structure</w:t>
      </w:r>
    </w:p>
    <w:p w14:paraId="3A5F973E" w14:textId="2C60CB35" w:rsidR="00986FA3" w:rsidRDefault="00986FA3" w:rsidP="00824CD9">
      <w:r>
        <w:t>- Find out if the journal ever published something similar</w:t>
      </w:r>
    </w:p>
    <w:p w14:paraId="186076FD" w14:textId="55A58784" w:rsidR="00531C66" w:rsidRDefault="00531C66" w:rsidP="00824CD9">
      <w:r>
        <w:t>There are a few spine journals, but also maybe orthopedic journal</w:t>
      </w:r>
    </w:p>
    <w:p w14:paraId="4A4CA599" w14:textId="047A6D8D" w:rsidR="006F6739" w:rsidRDefault="006F6739" w:rsidP="006F6739">
      <w:pPr>
        <w:pStyle w:val="ListParagraph"/>
        <w:numPr>
          <w:ilvl w:val="0"/>
          <w:numId w:val="3"/>
        </w:numPr>
      </w:pPr>
      <w:r>
        <w:t>Spine may be more unique with changing in complexities</w:t>
      </w:r>
    </w:p>
    <w:p w14:paraId="67C97C88" w14:textId="1E1A0249" w:rsidR="00432AC2" w:rsidRDefault="00432AC2" w:rsidP="00432AC2">
      <w:pPr>
        <w:pStyle w:val="ListParagraph"/>
        <w:numPr>
          <w:ilvl w:val="0"/>
          <w:numId w:val="3"/>
        </w:numPr>
      </w:pPr>
      <w:r>
        <w:t>Let’s use spine, because they would have a more understandable characteristics</w:t>
      </w:r>
    </w:p>
    <w:p w14:paraId="66D66590" w14:textId="14DD2B2F" w:rsidR="00432AC2" w:rsidRDefault="00432AC2" w:rsidP="00432AC2">
      <w:pPr>
        <w:pStyle w:val="ListParagraph"/>
        <w:numPr>
          <w:ilvl w:val="0"/>
          <w:numId w:val="3"/>
        </w:numPr>
      </w:pPr>
      <w:r>
        <w:t>One is “Spine” and other is “The Spine Journal” – North America Spine Society “The Spine Journal” – second one is probably better</w:t>
      </w:r>
    </w:p>
    <w:p w14:paraId="03CE772E" w14:textId="53267C20" w:rsidR="00D8544C" w:rsidRDefault="00D8544C" w:rsidP="00432AC2">
      <w:pPr>
        <w:pStyle w:val="ListParagraph"/>
        <w:numPr>
          <w:ilvl w:val="0"/>
          <w:numId w:val="3"/>
        </w:numPr>
      </w:pPr>
      <w:r>
        <w:t>Journal of bone and joint surgery (JBJS)</w:t>
      </w:r>
      <w:r w:rsidR="00F841DF">
        <w:t xml:space="preserve"> – it is more widely read</w:t>
      </w:r>
    </w:p>
    <w:p w14:paraId="0674AB19" w14:textId="6D26D7A9" w:rsidR="00006AB8" w:rsidRDefault="00006AB8" w:rsidP="00006AB8">
      <w:r>
        <w:t>We need to cast it as something that would be beneficial for the patients rather than minimizing costs</w:t>
      </w:r>
    </w:p>
    <w:p w14:paraId="062C5739" w14:textId="0BE9751A" w:rsidR="0056549F" w:rsidRDefault="0056549F" w:rsidP="0056549F">
      <w:pPr>
        <w:pStyle w:val="ListParagraph"/>
        <w:numPr>
          <w:ilvl w:val="0"/>
          <w:numId w:val="3"/>
        </w:numPr>
      </w:pPr>
      <w:r>
        <w:t>How to manage waitlist</w:t>
      </w:r>
    </w:p>
    <w:p w14:paraId="163E0DA3" w14:textId="42A947F1" w:rsidR="004C0F0B" w:rsidRDefault="004C0F0B" w:rsidP="004C0F0B">
      <w:r>
        <w:t>Review literature to see if there is anything with scheduling / optimization / or waitlist management</w:t>
      </w:r>
    </w:p>
    <w:p w14:paraId="42777E09" w14:textId="6B25BEDF" w:rsidR="00803EA7" w:rsidRDefault="00803EA7" w:rsidP="004C0F0B">
      <w:r>
        <w:t>Start with model/assumptions/policies in plain terms</w:t>
      </w:r>
    </w:p>
    <w:p w14:paraId="22184E99" w14:textId="38E81E34" w:rsidR="00B33553" w:rsidRDefault="00B33553" w:rsidP="004C0F0B">
      <w:r>
        <w:t>I will do some literature search</w:t>
      </w:r>
    </w:p>
    <w:p w14:paraId="3BDB7C0B" w14:textId="0ADE12A9" w:rsidR="00CF2658" w:rsidRDefault="00CF2658" w:rsidP="00CF2658">
      <w:pPr>
        <w:pStyle w:val="ListParagraph"/>
        <w:numPr>
          <w:ilvl w:val="0"/>
          <w:numId w:val="3"/>
        </w:numPr>
      </w:pPr>
      <w:r>
        <w:lastRenderedPageBreak/>
        <w:t xml:space="preserve">To put something about scheduling </w:t>
      </w:r>
      <w:r w:rsidR="003E3058">
        <w:t>as references (lit review)</w:t>
      </w:r>
    </w:p>
    <w:p w14:paraId="047EA3AE" w14:textId="23FF05A3" w:rsidR="0069191B" w:rsidRDefault="0069191B" w:rsidP="0069191B">
      <w:r>
        <w:t>Draft conclusions in point form so that Stephen can spin it to medical journal</w:t>
      </w:r>
    </w:p>
    <w:p w14:paraId="33D64D43" w14:textId="1462DCF0" w:rsidR="0069191B" w:rsidRDefault="0069191B" w:rsidP="0069191B">
      <w:r>
        <w:t>Frame the paper to help surgeons manage the paper</w:t>
      </w:r>
    </w:p>
    <w:p w14:paraId="554DD736" w14:textId="7B414605" w:rsidR="00824CD9" w:rsidRPr="00824CD9" w:rsidRDefault="00824CD9" w:rsidP="00824CD9">
      <w:pPr>
        <w:rPr>
          <w:b/>
          <w:bCs/>
        </w:rPr>
      </w:pPr>
      <w:r w:rsidRPr="00824CD9">
        <w:rPr>
          <w:b/>
          <w:bCs/>
        </w:rPr>
        <w:t>2</w:t>
      </w:r>
      <w:r w:rsidRPr="00824CD9">
        <w:rPr>
          <w:b/>
          <w:bCs/>
          <w:vertAlign w:val="superscript"/>
        </w:rPr>
        <w:t>nd</w:t>
      </w:r>
      <w:r w:rsidRPr="00824CD9">
        <w:rPr>
          <w:b/>
          <w:bCs/>
        </w:rPr>
        <w:t xml:space="preserve"> Paper (Technical):</w:t>
      </w:r>
    </w:p>
    <w:p w14:paraId="12282BB3" w14:textId="41EEB5B7" w:rsidR="00824CD9" w:rsidRPr="00824CD9" w:rsidRDefault="00824CD9" w:rsidP="00824CD9">
      <w:r>
        <w:t>It is a technical paper, and would have minimal medical stuff</w:t>
      </w:r>
    </w:p>
    <w:sectPr w:rsidR="00824CD9" w:rsidRPr="0082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25DC"/>
    <w:multiLevelType w:val="hybridMultilevel"/>
    <w:tmpl w:val="620C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67B50"/>
    <w:multiLevelType w:val="hybridMultilevel"/>
    <w:tmpl w:val="FD9E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1EAF"/>
    <w:multiLevelType w:val="hybridMultilevel"/>
    <w:tmpl w:val="DE02A236"/>
    <w:lvl w:ilvl="0" w:tplc="798ED6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E2"/>
    <w:rsid w:val="00006AB8"/>
    <w:rsid w:val="00377F1F"/>
    <w:rsid w:val="003E3058"/>
    <w:rsid w:val="00406F7D"/>
    <w:rsid w:val="00432AC2"/>
    <w:rsid w:val="004C0F0B"/>
    <w:rsid w:val="00531C66"/>
    <w:rsid w:val="0054128C"/>
    <w:rsid w:val="0056549F"/>
    <w:rsid w:val="0069191B"/>
    <w:rsid w:val="006F6739"/>
    <w:rsid w:val="00803EA7"/>
    <w:rsid w:val="00824CD9"/>
    <w:rsid w:val="008F518A"/>
    <w:rsid w:val="00986FA3"/>
    <w:rsid w:val="009B3AF0"/>
    <w:rsid w:val="00AD1BEB"/>
    <w:rsid w:val="00B33553"/>
    <w:rsid w:val="00BE3126"/>
    <w:rsid w:val="00C3436B"/>
    <w:rsid w:val="00CF2658"/>
    <w:rsid w:val="00D8544C"/>
    <w:rsid w:val="00DC32E5"/>
    <w:rsid w:val="00E91DD4"/>
    <w:rsid w:val="00F65EE2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BEC9"/>
  <w15:chartTrackingRefBased/>
  <w15:docId w15:val="{13F893E6-2658-4296-986B-00EBC564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Volodin</dc:creator>
  <cp:keywords/>
  <dc:description/>
  <cp:lastModifiedBy>Konstantin Volodin</cp:lastModifiedBy>
  <cp:revision>22</cp:revision>
  <dcterms:created xsi:type="dcterms:W3CDTF">2022-03-23T23:37:00Z</dcterms:created>
  <dcterms:modified xsi:type="dcterms:W3CDTF">2022-03-30T01:21:00Z</dcterms:modified>
</cp:coreProperties>
</file>