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92" w:rsidRDefault="00C9462A">
      <w:pPr>
        <w:spacing w:after="0"/>
        <w:ind w:left="860"/>
        <w:jc w:val="center"/>
      </w:pPr>
      <w:r>
        <w:rPr>
          <w:rFonts w:ascii="Tahoma" w:eastAsia="Tahoma" w:hAnsi="Tahoma" w:cs="Tahoma"/>
          <w:sz w:val="23"/>
        </w:rPr>
        <w:t>Дневник пациента* - [03.03.22 - 30.07.23]</w:t>
      </w:r>
    </w:p>
    <w:tbl>
      <w:tblPr>
        <w:tblStyle w:val="TableGrid"/>
        <w:tblW w:w="5302" w:type="dxa"/>
        <w:tblInd w:w="2" w:type="dxa"/>
        <w:tblCellMar>
          <w:top w:w="14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3"/>
        <w:gridCol w:w="1445"/>
        <w:gridCol w:w="1472"/>
      </w:tblGrid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6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93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81F3F" w:rsidTr="00D81F3F">
        <w:trPr>
          <w:trHeight w:val="320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28.10.22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8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30.11.22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22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0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D81F3F" w:rsidRDefault="00D81F3F">
            <w:pPr>
              <w:spacing w:after="31"/>
              <w:ind w:left="3"/>
              <w:jc w:val="center"/>
            </w:pPr>
            <w:r>
              <w:rPr>
                <w:rFonts w:ascii="Tahoma" w:eastAsia="Tahoma" w:hAnsi="Tahoma" w:cs="Tahoma"/>
                <w:sz w:val="12"/>
              </w:rPr>
              <w:t>30.11.22</w:t>
            </w:r>
          </w:p>
          <w:p w:rsidR="00D81F3F" w:rsidRDefault="00D81F3F">
            <w:pPr>
              <w:spacing w:after="31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81F3F" w:rsidRDefault="00D81F3F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72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81F3F" w:rsidRDefault="00D81F3F">
            <w:pPr>
              <w:spacing w:after="0"/>
              <w:ind w:left="3" w:right="34"/>
            </w:pPr>
            <w:r>
              <w:rPr>
                <w:rFonts w:ascii="Tahoma" w:eastAsia="Tahoma" w:hAnsi="Tahoma" w:cs="Tahoma"/>
                <w:sz w:val="19"/>
              </w:rPr>
              <w:t>Активный звонок пациенту. При личной беседе выяснено, что пациент продолжает принимать варфарин в дозировке 1,5 таблетки, однако, на контрольное определение МНО не являлся, не смотря на</w:t>
            </w:r>
          </w:p>
        </w:tc>
      </w:tr>
    </w:tbl>
    <w:p w:rsidR="009B3792" w:rsidRDefault="009B3792">
      <w:pPr>
        <w:spacing w:after="0"/>
        <w:ind w:left="-1253" w:right="9786"/>
      </w:pPr>
    </w:p>
    <w:tbl>
      <w:tblPr>
        <w:tblStyle w:val="TableGrid"/>
        <w:tblW w:w="5345" w:type="dxa"/>
        <w:tblInd w:w="2" w:type="dxa"/>
        <w:tblCellMar>
          <w:top w:w="14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54"/>
        <w:gridCol w:w="1445"/>
        <w:gridCol w:w="1484"/>
      </w:tblGrid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6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93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81F3F" w:rsidTr="00D81F3F">
        <w:trPr>
          <w:trHeight w:val="4670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 w:line="216" w:lineRule="auto"/>
              <w:ind w:left="3"/>
            </w:pPr>
            <w:r>
              <w:rPr>
                <w:rFonts w:ascii="Tahoma" w:eastAsia="Tahoma" w:hAnsi="Tahoma" w:cs="Tahoma"/>
                <w:sz w:val="19"/>
              </w:rPr>
              <w:t>регулярные вызовы со стороны врачей системы мониторинга. На момент общения признаков кровотечения нет. Необходимость регулярного контроля пациенту объяснены. О всех опасностях отсутствия регулярного контроля МНО пациент уведомлен. Рекомендовано дозу варфарина оставить без изменений.</w:t>
            </w:r>
          </w:p>
          <w:p w:rsidR="00D81F3F" w:rsidRDefault="00D81F3F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D81F3F" w:rsidRDefault="00D81F3F">
            <w:pPr>
              <w:spacing w:after="85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  <w:p w:rsidR="00D81F3F" w:rsidRDefault="00D81F3F">
            <w:pPr>
              <w:spacing w:after="0" w:line="216" w:lineRule="auto"/>
              <w:ind w:left="422" w:hanging="419"/>
              <w:jc w:val="both"/>
            </w:pPr>
            <w:r>
              <w:rPr>
                <w:rFonts w:ascii="Tahoma" w:eastAsia="Tahoma" w:hAnsi="Tahoma" w:cs="Tahoma"/>
                <w:sz w:val="19"/>
              </w:rPr>
              <w:t>Код пациента: 3816 Ларина Инна</w:t>
            </w:r>
          </w:p>
          <w:p w:rsidR="00D81F3F" w:rsidRDefault="00D81F3F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D81F3F" w:rsidTr="00D81F3F">
        <w:trPr>
          <w:trHeight w:val="35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3.5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0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07.12.22</w:t>
            </w:r>
          </w:p>
          <w:p w:rsidR="00D81F3F" w:rsidRDefault="00D81F3F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3584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0"/>
              <w:jc w:val="center"/>
            </w:pPr>
            <w:r>
              <w:rPr>
                <w:rFonts w:ascii="Tahoma" w:eastAsia="Tahoma" w:hAnsi="Tahoma" w:cs="Tahoma"/>
                <w:sz w:val="19"/>
              </w:rPr>
              <w:t>2 ½ т. варфарина</w:t>
            </w:r>
          </w:p>
          <w:p w:rsidR="00D81F3F" w:rsidRDefault="00D81F3F">
            <w:pPr>
              <w:spacing w:after="31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14.12.22</w:t>
            </w:r>
          </w:p>
          <w:p w:rsidR="00D81F3F" w:rsidRDefault="00D81F3F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88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21.12.22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2.5</w:t>
            </w:r>
          </w:p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 Несовпадение</w:t>
            </w:r>
          </w:p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0"/>
              <w:jc w:val="center"/>
            </w:pPr>
            <w:r>
              <w:rPr>
                <w:rFonts w:ascii="Tahoma" w:eastAsia="Tahoma" w:hAnsi="Tahoma" w:cs="Tahoma"/>
                <w:sz w:val="19"/>
              </w:rPr>
              <w:t>1 ½ т. варфарина</w:t>
            </w:r>
          </w:p>
          <w:p w:rsidR="00D81F3F" w:rsidRDefault="00D81F3F">
            <w:pPr>
              <w:spacing w:after="31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21.12.22</w:t>
            </w:r>
          </w:p>
          <w:p w:rsidR="00D81F3F" w:rsidRDefault="00D81F3F">
            <w:pPr>
              <w:spacing w:after="0"/>
              <w:ind w:left="2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8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left="3"/>
            </w:pPr>
            <w:r>
              <w:rPr>
                <w:rFonts w:ascii="Tahoma" w:eastAsia="Tahoma" w:hAnsi="Tahoma" w:cs="Tahoma"/>
                <w:sz w:val="19"/>
              </w:rPr>
              <w:t>несовпадения нет</w:t>
            </w:r>
          </w:p>
          <w:p w:rsidR="00D81F3F" w:rsidRDefault="00D81F3F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D81F3F" w:rsidRDefault="00D81F3F">
            <w:pPr>
              <w:spacing w:after="0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D81F3F" w:rsidTr="00D81F3F">
        <w:trPr>
          <w:trHeight w:val="40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23.12.22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25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4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484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81F3F" w:rsidRDefault="00D81F3F"/>
        </w:tc>
      </w:tr>
    </w:tbl>
    <w:p w:rsidR="009B3792" w:rsidRDefault="009B3792">
      <w:pPr>
        <w:spacing w:after="0"/>
        <w:ind w:left="-1253" w:right="9786"/>
      </w:pPr>
    </w:p>
    <w:tbl>
      <w:tblPr>
        <w:tblStyle w:val="TableGrid"/>
        <w:tblW w:w="5304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28"/>
        <w:gridCol w:w="1443"/>
        <w:gridCol w:w="1471"/>
      </w:tblGrid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6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93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81F3F" w:rsidTr="00D81F3F">
        <w:trPr>
          <w:trHeight w:val="75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433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28.12.22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6</w:t>
            </w:r>
          </w:p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½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31.12.22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  <w:p w:rsidR="00D81F3F" w:rsidRDefault="00D81F3F">
            <w:pPr>
              <w:spacing w:after="124" w:line="310" w:lineRule="auto"/>
              <w:jc w:val="center"/>
            </w:pPr>
            <w:r>
              <w:rPr>
                <w:rFonts w:ascii="Tahoma" w:eastAsia="Tahoma" w:hAnsi="Tahoma" w:cs="Tahoma"/>
                <w:sz w:val="12"/>
              </w:rPr>
              <w:t>Пить концентрированный зеленый чай.</w:t>
            </w:r>
          </w:p>
          <w:p w:rsidR="00D81F3F" w:rsidRDefault="00D81F3F">
            <w:pPr>
              <w:spacing w:after="0"/>
              <w:ind w:left="109"/>
            </w:pPr>
            <w:r>
              <w:rPr>
                <w:rFonts w:ascii="Tahoma" w:eastAsia="Tahoma" w:hAnsi="Tahoma" w:cs="Tahoma"/>
                <w:sz w:val="19"/>
              </w:rPr>
              <w:t>0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28.12.22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  <w:p w:rsidR="00D81F3F" w:rsidRDefault="00D81F3F">
            <w:pPr>
              <w:spacing w:after="0"/>
              <w:jc w:val="center"/>
            </w:pPr>
            <w:r>
              <w:rPr>
                <w:rFonts w:ascii="Tahoma" w:eastAsia="Tahoma" w:hAnsi="Tahoma" w:cs="Tahoma"/>
                <w:sz w:val="12"/>
              </w:rPr>
              <w:t>Пить концентрированный зеленый чай.</w:t>
            </w:r>
          </w:p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 w:line="216" w:lineRule="auto"/>
              <w:ind w:left="3" w:right="24"/>
            </w:pPr>
            <w:r>
              <w:rPr>
                <w:rFonts w:ascii="Tahoma" w:eastAsia="Tahoma" w:hAnsi="Tahoma" w:cs="Tahoma"/>
                <w:sz w:val="19"/>
              </w:rPr>
              <w:t>НПВС, АКБ не отмечает, алкоголь отрицает. Признаков кровотечения нет. Доза варфарина снижена, контроль МНО.</w:t>
            </w:r>
          </w:p>
          <w:p w:rsidR="00D81F3F" w:rsidRDefault="00D81F3F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Ларина Инна</w:t>
            </w:r>
          </w:p>
          <w:p w:rsidR="00D81F3F" w:rsidRDefault="00D81F3F">
            <w:pPr>
              <w:spacing w:after="0"/>
              <w:ind w:right="3"/>
              <w:jc w:val="right"/>
            </w:pPr>
            <w:r>
              <w:rPr>
                <w:rFonts w:ascii="Tahoma" w:eastAsia="Tahoma" w:hAnsi="Tahoma" w:cs="Tahoma"/>
                <w:sz w:val="19"/>
              </w:rPr>
              <w:t>Валерьевна</w:t>
            </w:r>
          </w:p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11.01.23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13.01.23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889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18.01.23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18.01.23</w:t>
            </w:r>
          </w:p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27.01.23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lastRenderedPageBreak/>
              <w:t>01.02.23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1.9</w:t>
            </w:r>
          </w:p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01.02.23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62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21.02.23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71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01.03.23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2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3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01.03.23</w:t>
            </w:r>
          </w:p>
        </w:tc>
        <w:tc>
          <w:tcPr>
            <w:tcW w:w="147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81F3F" w:rsidRDefault="00D81F3F"/>
        </w:tc>
      </w:tr>
    </w:tbl>
    <w:p w:rsidR="009B3792" w:rsidRDefault="009B3792">
      <w:pPr>
        <w:spacing w:after="0"/>
        <w:ind w:left="-1253" w:right="9786"/>
      </w:pPr>
    </w:p>
    <w:tbl>
      <w:tblPr>
        <w:tblStyle w:val="TableGrid"/>
        <w:tblW w:w="5308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41"/>
        <w:gridCol w:w="1448"/>
        <w:gridCol w:w="1457"/>
      </w:tblGrid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6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93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81F3F" w:rsidTr="00D81F3F">
        <w:trPr>
          <w:trHeight w:val="207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62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15.03.23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1.9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15.03.23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lastRenderedPageBreak/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62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29.03.23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12.04.23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2.4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12.04.23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62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26.04.23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26.04.23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62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53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81F3F" w:rsidRDefault="00D81F3F"/>
        </w:tc>
      </w:tr>
    </w:tbl>
    <w:p w:rsidR="009B3792" w:rsidRDefault="009B3792">
      <w:pPr>
        <w:spacing w:after="0"/>
        <w:ind w:left="-1253" w:right="9786"/>
      </w:pPr>
    </w:p>
    <w:tbl>
      <w:tblPr>
        <w:tblStyle w:val="TableGrid"/>
        <w:tblW w:w="5308" w:type="dxa"/>
        <w:tblInd w:w="2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417"/>
        <w:gridCol w:w="1241"/>
        <w:gridCol w:w="1448"/>
        <w:gridCol w:w="1457"/>
      </w:tblGrid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lastRenderedPageBreak/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6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93"/>
            </w:pPr>
            <w:bookmarkStart w:id="0" w:name="_GoBack"/>
            <w:bookmarkEnd w:id="0"/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81F3F" w:rsidTr="00D81F3F">
        <w:trPr>
          <w:trHeight w:val="758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10.05.23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10.05.23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19"/>
              <w:jc w:val="both"/>
            </w:pPr>
            <w:r>
              <w:rPr>
                <w:rFonts w:ascii="Tahoma" w:eastAsia="Tahoma" w:hAnsi="Tahoma" w:cs="Tahoma"/>
                <w:sz w:val="12"/>
              </w:rPr>
              <w:t>Ваcильева Юлия Ивановна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24.05.23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02.06.23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81F3F" w:rsidRDefault="00D81F3F"/>
        </w:tc>
      </w:tr>
      <w:tr w:rsidR="00D81F3F" w:rsidTr="00D81F3F">
        <w:trPr>
          <w:trHeight w:val="2831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07.06.23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07.06.23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14.06.23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2642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21.06.23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ind w:left="22" w:right="23"/>
              <w:jc w:val="center"/>
            </w:pPr>
            <w:r>
              <w:rPr>
                <w:rFonts w:ascii="Tahoma" w:eastAsia="Tahoma" w:hAnsi="Tahoma" w:cs="Tahoma"/>
                <w:sz w:val="19"/>
              </w:rPr>
              <w:t>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21.06.23</w:t>
            </w:r>
          </w:p>
          <w:p w:rsidR="00D81F3F" w:rsidRDefault="00D81F3F">
            <w:pPr>
              <w:spacing w:after="31"/>
              <w:ind w:left="72"/>
            </w:pPr>
            <w:r>
              <w:rPr>
                <w:rFonts w:ascii="Tahoma" w:eastAsia="Tahoma" w:hAnsi="Tahoma" w:cs="Tahoma"/>
                <w:sz w:val="12"/>
              </w:rPr>
              <w:t>Автоматическое назначение</w:t>
            </w:r>
          </w:p>
          <w:p w:rsidR="00D81F3F" w:rsidRDefault="00D81F3F">
            <w:pPr>
              <w:spacing w:after="0" w:line="297" w:lineRule="auto"/>
              <w:ind w:right="-14"/>
              <w:jc w:val="center"/>
            </w:pPr>
            <w:r>
              <w:rPr>
                <w:rFonts w:ascii="Tahoma" w:eastAsia="Tahoma" w:hAnsi="Tahoma" w:cs="Tahoma"/>
                <w:sz w:val="13"/>
              </w:rPr>
              <w:t>С учетом того, что переданная доза непрямого</w:t>
            </w:r>
          </w:p>
          <w:p w:rsidR="00D81F3F" w:rsidRDefault="00D81F3F">
            <w:pPr>
              <w:spacing w:after="0" w:line="297" w:lineRule="auto"/>
              <w:ind w:left="13" w:hanging="13"/>
              <w:jc w:val="center"/>
            </w:pPr>
            <w:r>
              <w:rPr>
                <w:rFonts w:ascii="Tahoma" w:eastAsia="Tahoma" w:hAnsi="Tahoma" w:cs="Tahoma"/>
                <w:sz w:val="13"/>
              </w:rPr>
              <w:t>антикоагулянта полностью соответствует ранее назначенной, а МНО</w:t>
            </w:r>
          </w:p>
          <w:p w:rsidR="00D81F3F" w:rsidRDefault="00D81F3F">
            <w:pPr>
              <w:spacing w:after="24"/>
              <w:ind w:left="31"/>
              <w:jc w:val="both"/>
            </w:pPr>
            <w:r>
              <w:rPr>
                <w:rFonts w:ascii="Tahoma" w:eastAsia="Tahoma" w:hAnsi="Tahoma" w:cs="Tahoma"/>
                <w:sz w:val="13"/>
              </w:rPr>
              <w:lastRenderedPageBreak/>
              <w:t>находится в терапевтическом</w:t>
            </w:r>
          </w:p>
          <w:p w:rsidR="00D81F3F" w:rsidRDefault="00D81F3F">
            <w:pPr>
              <w:spacing w:after="0" w:line="297" w:lineRule="auto"/>
              <w:jc w:val="center"/>
            </w:pPr>
            <w:r>
              <w:rPr>
                <w:rFonts w:ascii="Tahoma" w:eastAsia="Tahoma" w:hAnsi="Tahoma" w:cs="Tahoma"/>
                <w:sz w:val="13"/>
              </w:rPr>
              <w:t>диапазоне пациента, принято решение дозу препарата оставить прежней</w:t>
            </w:r>
          </w:p>
          <w:p w:rsidR="00D81F3F" w:rsidRDefault="00D81F3F">
            <w:pPr>
              <w:spacing w:after="0"/>
              <w:ind w:left="62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30.06.23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05.07.23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16.07.23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3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19.07.23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2.9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¼ т.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09"/>
            </w:pPr>
            <w:r>
              <w:rPr>
                <w:rFonts w:ascii="Tahoma" w:eastAsia="Tahoma" w:hAnsi="Tahoma" w:cs="Tahoma"/>
                <w:sz w:val="19"/>
              </w:rPr>
              <w:t>1 т. варфарина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</w:tcPr>
          <w:p w:rsidR="00D81F3F" w:rsidRDefault="00D81F3F"/>
        </w:tc>
      </w:tr>
      <w:tr w:rsidR="00D81F3F" w:rsidTr="00D81F3F">
        <w:trPr>
          <w:trHeight w:val="193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56"/>
            </w:pPr>
            <w:r>
              <w:rPr>
                <w:rFonts w:ascii="Tahoma" w:eastAsia="Tahoma" w:hAnsi="Tahoma" w:cs="Tahoma"/>
                <w:sz w:val="19"/>
              </w:rPr>
              <w:t>Дата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МНО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66"/>
              <w:jc w:val="both"/>
            </w:pPr>
            <w:r>
              <w:rPr>
                <w:rFonts w:ascii="Tahoma" w:eastAsia="Tahoma" w:hAnsi="Tahoma" w:cs="Tahoma"/>
                <w:sz w:val="19"/>
              </w:rPr>
              <w:t>Текущая доза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193"/>
            </w:pPr>
            <w:r>
              <w:rPr>
                <w:rFonts w:ascii="Tahoma" w:eastAsia="Tahoma" w:hAnsi="Tahoma" w:cs="Tahoma"/>
                <w:sz w:val="19"/>
              </w:rPr>
              <w:t>Назаначения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</w:tcPr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9"/>
              </w:rPr>
              <w:t>Пометки</w:t>
            </w:r>
          </w:p>
        </w:tc>
      </w:tr>
      <w:tr w:rsidR="00D81F3F" w:rsidTr="00D81F3F">
        <w:trPr>
          <w:trHeight w:val="3396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81F3F" w:rsidRDefault="00D81F3F"/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19.07.23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Пономарёва Ирина</w:t>
            </w:r>
          </w:p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Владимировна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bottom"/>
          </w:tcPr>
          <w:p w:rsidR="00D81F3F" w:rsidRDefault="00D81F3F"/>
        </w:tc>
      </w:tr>
      <w:tr w:rsidR="00D81F3F" w:rsidTr="00D81F3F">
        <w:trPr>
          <w:trHeight w:val="2077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26.07.23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1.8</w:t>
            </w:r>
          </w:p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</w:pPr>
            <w:r>
              <w:rPr>
                <w:rFonts w:ascii="Tahoma" w:eastAsia="Tahoma" w:hAnsi="Tahoma" w:cs="Tahoma"/>
                <w:sz w:val="19"/>
              </w:rPr>
              <w:t>1 т. варфарина</w:t>
            </w:r>
          </w:p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D81F3F" w:rsidRDefault="00D81F3F">
            <w:pPr>
              <w:spacing w:after="2" w:line="216" w:lineRule="auto"/>
              <w:jc w:val="center"/>
            </w:pPr>
            <w:r>
              <w:rPr>
                <w:rFonts w:ascii="Tahoma" w:eastAsia="Tahoma" w:hAnsi="Tahoma" w:cs="Tahoma"/>
                <w:sz w:val="19"/>
              </w:rPr>
              <w:t>1 т./1 ¼ т. варфарина</w:t>
            </w:r>
          </w:p>
          <w:p w:rsidR="00D81F3F" w:rsidRDefault="00D81F3F">
            <w:pPr>
              <w:spacing w:after="31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26.07.23</w:t>
            </w:r>
          </w:p>
          <w:p w:rsidR="00D81F3F" w:rsidRDefault="00D81F3F">
            <w:pPr>
              <w:spacing w:after="0"/>
              <w:ind w:right="1"/>
              <w:jc w:val="center"/>
            </w:pPr>
            <w:r>
              <w:rPr>
                <w:rFonts w:ascii="Tahoma" w:eastAsia="Tahoma" w:hAnsi="Tahoma" w:cs="Tahoma"/>
                <w:sz w:val="12"/>
              </w:rPr>
              <w:t>Ларина Инна Валерьевна</w:t>
            </w:r>
          </w:p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C0C0C0"/>
            </w:tcBorders>
            <w:vAlign w:val="center"/>
          </w:tcPr>
          <w:p w:rsidR="00D81F3F" w:rsidRDefault="00D81F3F"/>
        </w:tc>
      </w:tr>
      <w:tr w:rsidR="00D81F3F" w:rsidTr="00D81F3F">
        <w:trPr>
          <w:trHeight w:val="1135"/>
        </w:trPr>
        <w:tc>
          <w:tcPr>
            <w:tcW w:w="745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</w:tcPr>
          <w:p w:rsidR="00D81F3F" w:rsidRDefault="00D81F3F">
            <w:pPr>
              <w:spacing w:after="0"/>
              <w:ind w:left="2"/>
              <w:jc w:val="both"/>
            </w:pPr>
            <w:r>
              <w:rPr>
                <w:rFonts w:ascii="Tahoma" w:eastAsia="Tahoma" w:hAnsi="Tahoma" w:cs="Tahoma"/>
                <w:sz w:val="19"/>
              </w:rPr>
              <w:t>28.07.23</w:t>
            </w:r>
          </w:p>
        </w:tc>
        <w:tc>
          <w:tcPr>
            <w:tcW w:w="41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1241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1448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808080"/>
            </w:tcBorders>
            <w:vAlign w:val="center"/>
          </w:tcPr>
          <w:p w:rsidR="00D81F3F" w:rsidRDefault="00D81F3F"/>
        </w:tc>
        <w:tc>
          <w:tcPr>
            <w:tcW w:w="1457" w:type="dxa"/>
            <w:tcBorders>
              <w:top w:val="single" w:sz="2" w:space="0" w:color="808080"/>
              <w:left w:val="single" w:sz="2" w:space="0" w:color="808080"/>
              <w:bottom w:val="single" w:sz="2" w:space="0" w:color="C0C0C0"/>
              <w:right w:val="single" w:sz="2" w:space="0" w:color="C0C0C0"/>
            </w:tcBorders>
            <w:vAlign w:val="bottom"/>
          </w:tcPr>
          <w:p w:rsidR="00D81F3F" w:rsidRDefault="00D81F3F"/>
        </w:tc>
      </w:tr>
    </w:tbl>
    <w:p w:rsidR="009B3792" w:rsidRDefault="00C9462A">
      <w:pPr>
        <w:spacing w:after="0"/>
        <w:ind w:right="1923"/>
        <w:jc w:val="right"/>
      </w:pPr>
      <w:r>
        <w:rPr>
          <w:rFonts w:ascii="Tahoma" w:eastAsia="Tahoma" w:hAnsi="Tahoma" w:cs="Tahoma"/>
          <w:sz w:val="23"/>
        </w:rPr>
        <w:t>Динамика МНО* - [03.03.22 - 30.07.23]</w:t>
      </w:r>
    </w:p>
    <w:p w:rsidR="009B3792" w:rsidRDefault="00C9462A">
      <w:pPr>
        <w:spacing w:after="242"/>
        <w:ind w:right="-86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65698" cy="3808858"/>
                <wp:effectExtent l="0" t="0" r="0" b="0"/>
                <wp:docPr id="32743" name="Group 32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5698" cy="3808858"/>
                          <a:chOff x="0" y="0"/>
                          <a:chExt cx="5965698" cy="3808858"/>
                        </a:xfrm>
                      </wpg:grpSpPr>
                      <pic:pic xmlns:pic="http://schemas.openxmlformats.org/drawingml/2006/picture">
                        <pic:nvPicPr>
                          <pic:cNvPr id="8061" name="Picture 80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4449" y="0"/>
                            <a:ext cx="487680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62" name="Shape 8062"/>
                        <wps:cNvSpPr/>
                        <wps:spPr>
                          <a:xfrm>
                            <a:off x="0" y="3808858"/>
                            <a:ext cx="59656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5698">
                                <a:moveTo>
                                  <a:pt x="0" y="0"/>
                                </a:moveTo>
                                <a:lnTo>
                                  <a:pt x="5965698" y="0"/>
                                </a:lnTo>
                              </a:path>
                            </a:pathLst>
                          </a:custGeom>
                          <a:ln w="762" cap="sq">
                            <a:bevel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63D2A8" id="Group 32743" o:spid="_x0000_s1026" style="width:469.75pt;height:299.9pt;mso-position-horizontal-relative:char;mso-position-vertical-relative:line" coordsize="59656,380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1" o:spid="_x0000_s1027" type="#_x0000_t75" style="position:absolute;left:5444;width:48768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CIOzCAAAA3QAAAA8AAABkcnMvZG93bnJldi54bWxEj92qwjAQhO8F3yGs4J2mKohUo6ggHA54&#10;4c8DLM3aVJtNaaKtPr0RBC+HmfmGWaxaW4oH1b5wrGA0TEAQZ04XnCs4n3aDGQgfkDWWjknBkzys&#10;lt3OAlPtGj7Q4xhyESHsU1RgQqhSKX1myKIfuoo4ehdXWwxR1rnUNTYRbks5TpKptFhwXDBY0dZQ&#10;djverYLJVeN2vzv9l+YpmxffD/5qN0r1e+16DiJQG37hb/tPK5gl0xF83sQnIJ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AiDswgAAAN0AAAAPAAAAAAAAAAAAAAAAAJ8C&#10;AABkcnMvZG93bnJldi54bWxQSwUGAAAAAAQABAD3AAAAjgMAAAAA&#10;">
                  <v:imagedata r:id="rId7" o:title=""/>
                </v:shape>
                <v:shape id="Shape 8062" o:spid="_x0000_s1028" style="position:absolute;top:38088;width:59656;height:0;visibility:visible;mso-wrap-style:square;v-text-anchor:top" coordsize="5965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tdMgA&#10;AADdAAAADwAAAGRycy9kb3ducmV2LnhtbESP3WrCQBSE7wu+w3IE7+pGBdE0G9GCKP2jNaW9Pc2e&#10;JqHZsyG7TVKfvlsoeDnMzDdMshlMLTpqXWVZwWwagSDOra64UPCa7a9XIJxH1lhbJgU/5GCTjq4S&#10;jLXt+YW6ky9EgLCLUUHpfRNL6fKSDLqpbYiD92lbgz7ItpC6xT7ATS3nUbSUBisOCyU2dFtS/nX6&#10;NgrWb8NDv3t+zx6f+Pxx390tsm52UGoyHrY3IDwN/hL+bx+1glW0nMPfm/AEZPo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0210yAAAAN0AAAAPAAAAAAAAAAAAAAAAAJgCAABk&#10;cnMvZG93bnJldi54bWxQSwUGAAAAAAQABAD1AAAAjQMAAAAA&#10;" path="m,l5965698,e" filled="f" strokecolor="#a0a0a0" strokeweight=".06pt">
                  <v:stroke joinstyle="bevel" endcap="square"/>
                  <v:path arrowok="t" textboxrect="0,0,5965698,0"/>
                </v:shape>
                <w10:anchorlock/>
              </v:group>
            </w:pict>
          </mc:Fallback>
        </mc:AlternateContent>
      </w:r>
    </w:p>
    <w:p w:rsidR="009B3792" w:rsidRDefault="00C9462A">
      <w:pPr>
        <w:spacing w:after="0"/>
      </w:pPr>
      <w:r>
        <w:rPr>
          <w:rFonts w:ascii="Tahoma" w:eastAsia="Tahoma" w:hAnsi="Tahoma" w:cs="Tahoma"/>
          <w:sz w:val="12"/>
        </w:rPr>
        <w:t>*</w:t>
      </w:r>
      <w:r>
        <w:rPr>
          <w:rFonts w:ascii="Tahoma" w:eastAsia="Tahoma" w:hAnsi="Tahoma" w:cs="Tahoma"/>
          <w:sz w:val="12"/>
        </w:rPr>
        <w:t>Дозировка варфарина указывается в таблетках. 1 таблетка = 2.5 мг варфарина.</w:t>
      </w:r>
    </w:p>
    <w:sectPr w:rsidR="009B3792">
      <w:footerReference w:type="even" r:id="rId8"/>
      <w:footerReference w:type="default" r:id="rId9"/>
      <w:footerReference w:type="first" r:id="rId10"/>
      <w:pgSz w:w="11900" w:h="16840"/>
      <w:pgMar w:top="1255" w:right="2114" w:bottom="1256" w:left="1253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62A" w:rsidRDefault="00C9462A">
      <w:pPr>
        <w:spacing w:after="0" w:line="240" w:lineRule="auto"/>
      </w:pPr>
      <w:r>
        <w:separator/>
      </w:r>
    </w:p>
  </w:endnote>
  <w:endnote w:type="continuationSeparator" w:id="0">
    <w:p w:rsidR="00C9462A" w:rsidRDefault="00C9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92" w:rsidRDefault="00C9462A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92" w:rsidRDefault="00C9462A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 w:rsidR="00D81F3F">
      <w:rPr>
        <w:rFonts w:ascii="Tahoma" w:eastAsia="Tahoma" w:hAnsi="Tahoma" w:cs="Tahoma"/>
        <w:noProof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792" w:rsidRDefault="00C9462A">
    <w:pPr>
      <w:spacing w:after="0"/>
      <w:ind w:right="-861"/>
      <w:jc w:val="right"/>
    </w:pPr>
    <w:r>
      <w:rPr>
        <w:rFonts w:ascii="Tahoma" w:eastAsia="Tahoma" w:hAnsi="Tahoma" w:cs="Tahoma"/>
        <w:sz w:val="19"/>
      </w:rPr>
      <w:fldChar w:fldCharType="begin"/>
    </w:r>
    <w:r>
      <w:rPr>
        <w:rFonts w:ascii="Tahoma" w:eastAsia="Tahoma" w:hAnsi="Tahoma" w:cs="Tahoma"/>
        <w:sz w:val="19"/>
      </w:rPr>
      <w:instrText xml:space="preserve"> PAGE   \* MERGEFORMAT </w:instrText>
    </w:r>
    <w:r>
      <w:rPr>
        <w:rFonts w:ascii="Tahoma" w:eastAsia="Tahoma" w:hAnsi="Tahoma" w:cs="Tahoma"/>
        <w:sz w:val="19"/>
      </w:rPr>
      <w:fldChar w:fldCharType="separate"/>
    </w:r>
    <w:r>
      <w:rPr>
        <w:rFonts w:ascii="Tahoma" w:eastAsia="Tahoma" w:hAnsi="Tahoma" w:cs="Tahoma"/>
        <w:sz w:val="19"/>
      </w:rPr>
      <w:t>1</w:t>
    </w:r>
    <w:r>
      <w:rPr>
        <w:rFonts w:ascii="Tahoma" w:eastAsia="Tahoma" w:hAnsi="Tahoma" w:cs="Tahoma"/>
        <w:sz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62A" w:rsidRDefault="00C9462A">
      <w:pPr>
        <w:spacing w:after="0" w:line="240" w:lineRule="auto"/>
      </w:pPr>
      <w:r>
        <w:separator/>
      </w:r>
    </w:p>
  </w:footnote>
  <w:footnote w:type="continuationSeparator" w:id="0">
    <w:p w:rsidR="00C9462A" w:rsidRDefault="00C9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92"/>
    <w:rsid w:val="009B3792"/>
    <w:rsid w:val="00C9462A"/>
    <w:rsid w:val="00D8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298884-4DDB-4839-8378-633D4998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2023-07-31T05:13:00Z</dcterms:created>
  <dcterms:modified xsi:type="dcterms:W3CDTF">2023-07-31T05:13:00Z</dcterms:modified>
</cp:coreProperties>
</file>