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86e5d012a6b4d36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a7c6040e0f84efc" /><Relationship Type="http://schemas.openxmlformats.org/officeDocument/2006/relationships/numbering" Target="/word/numbering.xml" Id="Rec91ff21381e4e45" /></Relationships>
</file>