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39BB" w14:textId="36A4485C" w:rsidR="00AB2B00" w:rsidRPr="00164D4C" w:rsidRDefault="00887BA4" w:rsidP="00304189">
      <w:pPr>
        <w:ind w:left="360"/>
        <w:jc w:val="center"/>
        <w:rPr>
          <w:b/>
          <w:u w:val="single"/>
        </w:rPr>
      </w:pPr>
      <w:r w:rsidRPr="00164D4C">
        <w:rPr>
          <w:b/>
          <w:u w:val="single"/>
        </w:rPr>
        <w:t>In Course Assessment Examination- 02</w:t>
      </w:r>
    </w:p>
    <w:p w14:paraId="2AA5D334" w14:textId="27C2709F" w:rsidR="00887BA4" w:rsidRPr="00304189" w:rsidRDefault="00556585" w:rsidP="00304189">
      <w:pPr>
        <w:ind w:left="360"/>
        <w:jc w:val="center"/>
        <w:rPr>
          <w:b/>
        </w:rPr>
      </w:pPr>
      <w:r>
        <w:rPr>
          <w:b/>
        </w:rPr>
        <w:t>ICT3272</w:t>
      </w:r>
      <w:r w:rsidR="00887BA4" w:rsidRPr="00304189">
        <w:rPr>
          <w:b/>
        </w:rPr>
        <w:t xml:space="preserve"> Practical for </w:t>
      </w:r>
      <w:r>
        <w:rPr>
          <w:b/>
        </w:rPr>
        <w:t>Internet Computing</w:t>
      </w:r>
    </w:p>
    <w:p w14:paraId="56A43289" w14:textId="3E13D8A7" w:rsidR="00304189" w:rsidRPr="00304189" w:rsidRDefault="00E20BF5" w:rsidP="00304189">
      <w:pPr>
        <w:ind w:left="360"/>
        <w:jc w:val="center"/>
        <w:rPr>
          <w:b/>
        </w:rPr>
      </w:pPr>
      <w:r>
        <w:rPr>
          <w:b/>
        </w:rPr>
        <w:t>Second Semester 2018/2019</w:t>
      </w:r>
    </w:p>
    <w:p w14:paraId="18AA3226" w14:textId="7649E8CC" w:rsidR="00304189" w:rsidRPr="00304189" w:rsidRDefault="00304189" w:rsidP="00304189">
      <w:pPr>
        <w:ind w:left="360"/>
        <w:jc w:val="center"/>
        <w:rPr>
          <w:b/>
        </w:rPr>
      </w:pPr>
      <w:r w:rsidRPr="00304189">
        <w:rPr>
          <w:b/>
        </w:rPr>
        <w:t>Department of Physical Science</w:t>
      </w:r>
    </w:p>
    <w:p w14:paraId="43B62F50" w14:textId="5DEC888C" w:rsidR="00304189" w:rsidRPr="00304189" w:rsidRDefault="00304189" w:rsidP="00304189">
      <w:pPr>
        <w:ind w:left="360"/>
        <w:jc w:val="center"/>
        <w:rPr>
          <w:b/>
        </w:rPr>
      </w:pPr>
      <w:r w:rsidRPr="00304189">
        <w:rPr>
          <w:b/>
        </w:rPr>
        <w:t>Vavuniya Campus of the University of Jaffna</w:t>
      </w:r>
    </w:p>
    <w:p w14:paraId="0C74CEED" w14:textId="0EE3CE4A" w:rsidR="00304189" w:rsidRPr="00304189" w:rsidRDefault="00C93861" w:rsidP="00887BA4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Time : 1 </w:t>
      </w:r>
      <w:r w:rsidR="00556585">
        <w:rPr>
          <w:b/>
          <w:sz w:val="18"/>
          <w:szCs w:val="20"/>
        </w:rPr>
        <w:t>hour</w:t>
      </w:r>
      <w:r w:rsidR="00556585">
        <w:rPr>
          <w:b/>
          <w:sz w:val="18"/>
          <w:szCs w:val="20"/>
        </w:rPr>
        <w:tab/>
      </w:r>
      <w:r w:rsidR="001D7BF1">
        <w:rPr>
          <w:b/>
          <w:sz w:val="18"/>
          <w:szCs w:val="20"/>
        </w:rPr>
        <w:t xml:space="preserve"> 30 minutes</w:t>
      </w:r>
      <w:r w:rsidR="00556585">
        <w:rPr>
          <w:b/>
          <w:sz w:val="18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304189" w:rsidRPr="00304189">
        <w:rPr>
          <w:b/>
          <w:sz w:val="20"/>
          <w:szCs w:val="20"/>
        </w:rPr>
        <w:tab/>
      </w:r>
      <w:r w:rsidR="009D1332">
        <w:rPr>
          <w:b/>
          <w:sz w:val="20"/>
          <w:szCs w:val="20"/>
        </w:rPr>
        <w:t xml:space="preserve">Date: </w:t>
      </w:r>
      <w:r w:rsidR="00164D4C">
        <w:rPr>
          <w:b/>
          <w:sz w:val="20"/>
          <w:szCs w:val="20"/>
        </w:rPr>
        <w:t>16.93.2021</w:t>
      </w:r>
    </w:p>
    <w:p w14:paraId="2D4C899C" w14:textId="51003967" w:rsidR="00AB2B00" w:rsidRPr="00304189" w:rsidRDefault="005B4F35" w:rsidP="00AB2B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93D20F" wp14:editId="3FD7B324">
                <wp:simplePos x="0" y="0"/>
                <wp:positionH relativeFrom="column">
                  <wp:posOffset>47625</wp:posOffset>
                </wp:positionH>
                <wp:positionV relativeFrom="paragraph">
                  <wp:posOffset>146050</wp:posOffset>
                </wp:positionV>
                <wp:extent cx="668655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75pt;margin-top:11.5pt;width:5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"/>
            </w:pict>
          </mc:Fallback>
        </mc:AlternateContent>
      </w:r>
    </w:p>
    <w:p w14:paraId="6C480055" w14:textId="77777777" w:rsidR="00AB2B00" w:rsidRPr="00304189" w:rsidRDefault="00AB2B00" w:rsidP="00AB2B00">
      <w:pPr>
        <w:pStyle w:val="ListParagraph"/>
        <w:rPr>
          <w:b/>
        </w:rPr>
      </w:pPr>
    </w:p>
    <w:p w14:paraId="7A5E14FD" w14:textId="77777777" w:rsidR="00AB2B00" w:rsidRDefault="00AB2B00" w:rsidP="00AB2B00">
      <w:pPr>
        <w:ind w:left="360"/>
      </w:pPr>
    </w:p>
    <w:p w14:paraId="1D2C7AD1" w14:textId="6AB622F9" w:rsidR="00B90006" w:rsidRDefault="00B90006" w:rsidP="00557DA7">
      <w:pPr>
        <w:pStyle w:val="ListParagraph"/>
        <w:numPr>
          <w:ilvl w:val="0"/>
          <w:numId w:val="1"/>
        </w:numPr>
      </w:pPr>
      <w:r>
        <w:t>Suppose that you are assigned to develop a web application called "</w:t>
      </w:r>
      <w:r w:rsidRPr="000B6CA8">
        <w:rPr>
          <w:b/>
        </w:rPr>
        <w:t>Online-</w:t>
      </w:r>
      <w:r w:rsidR="00691F9E" w:rsidRPr="000B6CA8">
        <w:rPr>
          <w:b/>
        </w:rPr>
        <w:t>shoping</w:t>
      </w:r>
      <w:r w:rsidRPr="000B6CA8">
        <w:rPr>
          <w:b/>
        </w:rPr>
        <w:t>.com</w:t>
      </w:r>
      <w:r>
        <w:t xml:space="preserve">" that facilitates the users to view </w:t>
      </w:r>
      <w:r w:rsidR="00691F9E">
        <w:t>products</w:t>
      </w:r>
      <w:r>
        <w:t xml:space="preserve"> and add comments on </w:t>
      </w:r>
      <w:r w:rsidR="00691F9E">
        <w:t>products they have bought</w:t>
      </w:r>
      <w:r>
        <w:t xml:space="preserve">.  The details of the </w:t>
      </w:r>
      <w:r w:rsidR="00887DE3">
        <w:t>products are</w:t>
      </w:r>
      <w:r>
        <w:t xml:space="preserve"> stored in </w:t>
      </w:r>
      <w:r w:rsidR="00557DA7">
        <w:t>"</w:t>
      </w:r>
      <w:proofErr w:type="spellStart"/>
      <w:r w:rsidR="00887DE3" w:rsidRPr="000B6CA8">
        <w:rPr>
          <w:b/>
        </w:rPr>
        <w:t>online</w:t>
      </w:r>
      <w:r w:rsidR="00887DE3">
        <w:t>_</w:t>
      </w:r>
      <w:r w:rsidR="00887DE3" w:rsidRPr="000B6CA8">
        <w:rPr>
          <w:b/>
        </w:rPr>
        <w:t>shoping</w:t>
      </w:r>
      <w:r w:rsidRPr="000B6CA8">
        <w:rPr>
          <w:b/>
        </w:rPr>
        <w:t>_db.sql</w:t>
      </w:r>
      <w:proofErr w:type="spellEnd"/>
      <w:r w:rsidR="00557DA7">
        <w:t>"</w:t>
      </w:r>
      <w:r>
        <w:t xml:space="preserve"> file and the cover images are available in the folder inside.</w:t>
      </w:r>
    </w:p>
    <w:p w14:paraId="4E706AE2" w14:textId="77777777" w:rsidR="00B90006" w:rsidRDefault="00557DA7">
      <w:r>
        <w:tab/>
      </w:r>
      <w:r w:rsidR="00B90006">
        <w:t>Use XA</w:t>
      </w:r>
      <w:r>
        <w:t>MPP to run</w:t>
      </w:r>
      <w:r w:rsidR="00D13A08">
        <w:t xml:space="preserve"> the </w:t>
      </w:r>
      <w:proofErr w:type="spellStart"/>
      <w:r w:rsidR="00D13A08">
        <w:t>php</w:t>
      </w:r>
      <w:proofErr w:type="spellEnd"/>
      <w:r w:rsidR="00D13A08">
        <w:t xml:space="preserve"> applications </w:t>
      </w:r>
      <w:proofErr w:type="gramStart"/>
      <w:r w:rsidR="00D13A08">
        <w:t xml:space="preserve">and  </w:t>
      </w:r>
      <w:proofErr w:type="spellStart"/>
      <w:r w:rsidR="00D13A08">
        <w:t>phpmyadmin</w:t>
      </w:r>
      <w:proofErr w:type="spellEnd"/>
      <w:proofErr w:type="gramEnd"/>
      <w:r>
        <w:t xml:space="preserve"> to run database required.</w:t>
      </w:r>
    </w:p>
    <w:p w14:paraId="49C13A77" w14:textId="2FEE4C97" w:rsidR="00B90006" w:rsidRDefault="00D13A08">
      <w:r>
        <w:tab/>
      </w:r>
      <w:r w:rsidR="00B90006">
        <w:t>You must include the following functionalities in your web application</w:t>
      </w:r>
      <w:r w:rsidR="00A349C3">
        <w:t xml:space="preserve"> and validate user inputs</w:t>
      </w:r>
      <w:r>
        <w:t>.</w:t>
      </w:r>
    </w:p>
    <w:p w14:paraId="63FCF99F" w14:textId="3724C63E" w:rsidR="00A349C3" w:rsidRDefault="00A349C3" w:rsidP="00192E67">
      <w:pPr>
        <w:ind w:left="720"/>
      </w:pPr>
      <w:r>
        <w:t xml:space="preserve">Note: Create only one user interface for login page and handle user role to view separate pages for </w:t>
      </w:r>
      <w:r w:rsidR="00192E67">
        <w:t>Admin and User</w:t>
      </w:r>
      <w:r w:rsidR="005939A9">
        <w:t>.</w:t>
      </w:r>
    </w:p>
    <w:p w14:paraId="14ECC352" w14:textId="61517F76" w:rsidR="00B90006" w:rsidRDefault="00D13A08">
      <w:r>
        <w:tab/>
        <w:t xml:space="preserve">A </w:t>
      </w:r>
      <w:proofErr w:type="gramStart"/>
      <w:r>
        <w:t>user</w:t>
      </w:r>
      <w:r w:rsidR="001A7605">
        <w:t>(</w:t>
      </w:r>
      <w:proofErr w:type="gramEnd"/>
      <w:r w:rsidR="001A7605">
        <w:t>customer)</w:t>
      </w:r>
      <w:r w:rsidR="007744BF">
        <w:t xml:space="preserve"> must able to,</w:t>
      </w:r>
    </w:p>
    <w:p w14:paraId="676C9FCC" w14:textId="3F16FED9" w:rsidR="00B854B9" w:rsidRDefault="00192E67" w:rsidP="00D13A08">
      <w:pPr>
        <w:pStyle w:val="ListParagraph"/>
        <w:numPr>
          <w:ilvl w:val="2"/>
          <w:numId w:val="2"/>
        </w:numPr>
      </w:pPr>
      <w:r>
        <w:t xml:space="preserve">Register and </w:t>
      </w:r>
      <w:r w:rsidR="000B6CA8">
        <w:t>logged</w:t>
      </w:r>
      <w:r w:rsidR="00B854B9">
        <w:t xml:space="preserve"> in to the system</w:t>
      </w:r>
      <w:r w:rsidR="000B6CA8">
        <w:t>.</w:t>
      </w:r>
    </w:p>
    <w:p w14:paraId="60F0D6BA" w14:textId="5D735830" w:rsidR="00D10EE7" w:rsidRDefault="00B37CF4" w:rsidP="000B6CA8">
      <w:pPr>
        <w:pStyle w:val="ListParagraph"/>
        <w:numPr>
          <w:ilvl w:val="2"/>
          <w:numId w:val="2"/>
        </w:numPr>
      </w:pPr>
      <w:r>
        <w:t>View</w:t>
      </w:r>
      <w:r w:rsidR="00887DE3">
        <w:t xml:space="preserve"> the products</w:t>
      </w:r>
      <w:r w:rsidR="000922D0">
        <w:t xml:space="preserve"> available in the home page</w:t>
      </w:r>
      <w:r w:rsidR="000B6CA8">
        <w:t>.</w:t>
      </w:r>
    </w:p>
    <w:p w14:paraId="126A770A" w14:textId="3291031E" w:rsidR="007D2EDC" w:rsidRDefault="00322712" w:rsidP="007D2EDC">
      <w:pPr>
        <w:pStyle w:val="ListParagraph"/>
        <w:numPr>
          <w:ilvl w:val="2"/>
          <w:numId w:val="2"/>
        </w:numPr>
      </w:pPr>
      <w:r>
        <w:t xml:space="preserve">View more </w:t>
      </w:r>
      <w:r w:rsidR="000B6CA8">
        <w:t>details (</w:t>
      </w:r>
      <w:r w:rsidR="00887DE3">
        <w:t>Name,</w:t>
      </w:r>
      <w:r w:rsidR="001D7BF1">
        <w:t xml:space="preserve"> </w:t>
      </w:r>
      <w:r w:rsidR="000B6CA8">
        <w:t>Price</w:t>
      </w:r>
      <w:r w:rsidR="001D7BF1">
        <w:t xml:space="preserve">, </w:t>
      </w:r>
      <w:proofErr w:type="gramStart"/>
      <w:r w:rsidR="001D7BF1">
        <w:t xml:space="preserve">Quantity </w:t>
      </w:r>
      <w:r w:rsidR="00EB444F">
        <w:t>)</w:t>
      </w:r>
      <w:proofErr w:type="gramEnd"/>
      <w:r>
        <w:t xml:space="preserve"> of the </w:t>
      </w:r>
      <w:r w:rsidR="001D7BF1">
        <w:t>product</w:t>
      </w:r>
      <w:r>
        <w:t xml:space="preserve"> by clicking "</w:t>
      </w:r>
      <w:r w:rsidRPr="00322712">
        <w:rPr>
          <w:b/>
        </w:rPr>
        <w:t>More Details</w:t>
      </w:r>
      <w:r>
        <w:t xml:space="preserve">" button of a </w:t>
      </w:r>
      <w:r w:rsidR="001D7BF1">
        <w:t>product</w:t>
      </w:r>
      <w:r>
        <w:t>.</w:t>
      </w:r>
    </w:p>
    <w:p w14:paraId="364CDEF7" w14:textId="51E15243" w:rsidR="00011926" w:rsidRDefault="00011926" w:rsidP="007D2EDC">
      <w:pPr>
        <w:pStyle w:val="ListParagraph"/>
        <w:numPr>
          <w:ilvl w:val="2"/>
          <w:numId w:val="2"/>
        </w:numPr>
      </w:pPr>
      <w:r>
        <w:t>Customer can make order using “</w:t>
      </w:r>
      <w:r w:rsidR="00B854B9">
        <w:t>Buy Now</w:t>
      </w:r>
      <w:r>
        <w:t>” button in the “More Det</w:t>
      </w:r>
      <w:r w:rsidR="00192E67">
        <w:t>ails Page ” or in the view product page</w:t>
      </w:r>
    </w:p>
    <w:p w14:paraId="6CF613E2" w14:textId="7137AD4F" w:rsidR="00011926" w:rsidRDefault="00B854B9" w:rsidP="007D2EDC">
      <w:pPr>
        <w:pStyle w:val="ListParagraph"/>
        <w:numPr>
          <w:ilvl w:val="2"/>
          <w:numId w:val="2"/>
        </w:numPr>
      </w:pPr>
      <w:r>
        <w:t>After c</w:t>
      </w:r>
      <w:r w:rsidR="00011926">
        <w:t>ustomer press “</w:t>
      </w:r>
      <w:r>
        <w:t>Buy Now</w:t>
      </w:r>
      <w:r w:rsidR="00011926">
        <w:t>” button</w:t>
      </w:r>
      <w:r>
        <w:t xml:space="preserve"> they need to confirm their order with a pop up message.</w:t>
      </w:r>
      <w:r w:rsidR="007D439A">
        <w:t>(When Customer confirm the order the</w:t>
      </w:r>
      <w:bookmarkStart w:id="0" w:name="_GoBack"/>
      <w:bookmarkEnd w:id="0"/>
      <w:r w:rsidR="007D439A">
        <w:t xml:space="preserve"> status of the order need to be changed to “Pending”)</w:t>
      </w:r>
    </w:p>
    <w:p w14:paraId="5D3214CD" w14:textId="52170C62" w:rsidR="00B854B9" w:rsidRDefault="00B854B9" w:rsidP="007D2EDC">
      <w:pPr>
        <w:pStyle w:val="ListParagraph"/>
        <w:numPr>
          <w:ilvl w:val="2"/>
          <w:numId w:val="2"/>
        </w:numPr>
      </w:pPr>
      <w:r>
        <w:t>Customers can see the status(“Accepted” or “Rejected”) of their order when click the “My Order” button in the Home page</w:t>
      </w:r>
    </w:p>
    <w:p w14:paraId="76C9A4D4" w14:textId="0C6EEC6E" w:rsidR="001D7BF1" w:rsidRDefault="001D7BF1" w:rsidP="007D2EDC">
      <w:pPr>
        <w:pStyle w:val="ListParagraph"/>
        <w:numPr>
          <w:ilvl w:val="2"/>
          <w:numId w:val="2"/>
        </w:numPr>
      </w:pPr>
      <w:r>
        <w:t>Customers can add the comment for the specific product in the bottom of the more details page of that product and can view the others</w:t>
      </w:r>
      <w:r w:rsidR="0082159E">
        <w:t>’</w:t>
      </w:r>
      <w:r>
        <w:t xml:space="preserve"> comments.</w:t>
      </w:r>
    </w:p>
    <w:p w14:paraId="28EA0EF7" w14:textId="77777777" w:rsidR="00011926" w:rsidRDefault="00011926" w:rsidP="00011926">
      <w:pPr>
        <w:pStyle w:val="ListParagraph"/>
        <w:ind w:left="1080"/>
      </w:pPr>
    </w:p>
    <w:p w14:paraId="57C6D593" w14:textId="61AF4088" w:rsidR="00D10EE7" w:rsidRDefault="00DA56BA">
      <w:r>
        <w:lastRenderedPageBreak/>
        <w:tab/>
      </w:r>
      <w:r w:rsidR="00D10EE7">
        <w:t xml:space="preserve"> </w:t>
      </w:r>
    </w:p>
    <w:p w14:paraId="01FC4EAF" w14:textId="77777777" w:rsidR="00D10EE7" w:rsidRDefault="00BA2A31">
      <w:r>
        <w:tab/>
        <w:t>An admin must able to,</w:t>
      </w:r>
    </w:p>
    <w:p w14:paraId="476340BA" w14:textId="245131A1" w:rsidR="00636763" w:rsidRDefault="00DE789D" w:rsidP="00636763">
      <w:pPr>
        <w:pStyle w:val="ListParagraph"/>
        <w:numPr>
          <w:ilvl w:val="2"/>
          <w:numId w:val="3"/>
        </w:numPr>
      </w:pPr>
      <w:r>
        <w:t>Logged in to the system</w:t>
      </w:r>
      <w:r w:rsidR="00721A43">
        <w:t xml:space="preserve"> (username=admin, password=admin123)</w:t>
      </w:r>
    </w:p>
    <w:p w14:paraId="59E9A682" w14:textId="73B8C34A" w:rsidR="009A7939" w:rsidRDefault="009A7939" w:rsidP="009A7939">
      <w:pPr>
        <w:ind w:left="720"/>
      </w:pPr>
      <w:r>
        <w:t>Note:</w:t>
      </w:r>
      <w:r w:rsidR="003C54AC">
        <w:t xml:space="preserve"> There is an only Single admin in the System. </w:t>
      </w:r>
    </w:p>
    <w:p w14:paraId="45B6FF68" w14:textId="233DCD54" w:rsidR="00DE789D" w:rsidRDefault="00DE789D" w:rsidP="00636763">
      <w:pPr>
        <w:pStyle w:val="ListParagraph"/>
        <w:numPr>
          <w:ilvl w:val="2"/>
          <w:numId w:val="3"/>
        </w:numPr>
      </w:pPr>
      <w:r>
        <w:t xml:space="preserve">View available list of </w:t>
      </w:r>
      <w:r w:rsidR="001D7BF1">
        <w:t>products</w:t>
      </w:r>
    </w:p>
    <w:p w14:paraId="18710F7A" w14:textId="2EB37EBB" w:rsidR="00DE789D" w:rsidRDefault="00DE789D" w:rsidP="00636763">
      <w:pPr>
        <w:pStyle w:val="ListParagraph"/>
        <w:numPr>
          <w:ilvl w:val="2"/>
          <w:numId w:val="3"/>
        </w:numPr>
      </w:pPr>
      <w:r>
        <w:t xml:space="preserve">Add a new </w:t>
      </w:r>
      <w:r w:rsidR="001D7BF1">
        <w:t>product</w:t>
      </w:r>
      <w:r>
        <w:t xml:space="preserve"> to the database</w:t>
      </w:r>
      <w:r w:rsidR="000D7B13">
        <w:t xml:space="preserve"> (form data along with a cover image of the </w:t>
      </w:r>
      <w:r w:rsidR="001D7BF1">
        <w:t>product</w:t>
      </w:r>
      <w:r w:rsidR="000D7B13">
        <w:t>)</w:t>
      </w:r>
    </w:p>
    <w:p w14:paraId="446B74DE" w14:textId="3B05EF1F" w:rsidR="00DE789D" w:rsidRDefault="00DE789D" w:rsidP="00636763">
      <w:pPr>
        <w:pStyle w:val="ListParagraph"/>
        <w:numPr>
          <w:ilvl w:val="2"/>
          <w:numId w:val="3"/>
        </w:numPr>
      </w:pPr>
      <w:r>
        <w:t xml:space="preserve">Update an existing </w:t>
      </w:r>
      <w:r w:rsidR="001D7BF1">
        <w:t>product</w:t>
      </w:r>
    </w:p>
    <w:p w14:paraId="696F2F4E" w14:textId="1F6AC9B0" w:rsidR="00B90006" w:rsidRDefault="00DE789D" w:rsidP="00DE789D">
      <w:pPr>
        <w:pStyle w:val="ListParagraph"/>
        <w:numPr>
          <w:ilvl w:val="2"/>
          <w:numId w:val="3"/>
        </w:numPr>
      </w:pPr>
      <w:r>
        <w:t xml:space="preserve">Delete available </w:t>
      </w:r>
      <w:r w:rsidR="001D7BF1">
        <w:t>product</w:t>
      </w:r>
      <w:r>
        <w:t xml:space="preserve">/ </w:t>
      </w:r>
      <w:r w:rsidR="001D7BF1">
        <w:t>products</w:t>
      </w:r>
      <w:r>
        <w:t xml:space="preserve"> from the database</w:t>
      </w:r>
    </w:p>
    <w:p w14:paraId="2B71EE02" w14:textId="51740C8B" w:rsidR="00B854B9" w:rsidRDefault="00B854B9" w:rsidP="00DE789D">
      <w:pPr>
        <w:pStyle w:val="ListParagraph"/>
        <w:numPr>
          <w:ilvl w:val="2"/>
          <w:numId w:val="3"/>
        </w:numPr>
      </w:pPr>
      <w:r>
        <w:t>Can view the customer order and can change the status of the order as “Accept” or “Reject”</w:t>
      </w:r>
    </w:p>
    <w:p w14:paraId="6976A830" w14:textId="77777777" w:rsidR="0053440C" w:rsidRDefault="0053440C" w:rsidP="0053440C">
      <w:pPr>
        <w:pStyle w:val="ListParagraph"/>
      </w:pPr>
    </w:p>
    <w:p w14:paraId="081F2603" w14:textId="77777777" w:rsidR="0053440C" w:rsidRDefault="0053440C" w:rsidP="0053440C">
      <w:pPr>
        <w:pStyle w:val="ListParagraph"/>
      </w:pPr>
    </w:p>
    <w:p w14:paraId="2111C3C8" w14:textId="00D9F3DE" w:rsidR="00EC6F42" w:rsidRDefault="00EC6F42" w:rsidP="00EE4277"/>
    <w:sectPr w:rsidR="00EC6F42" w:rsidSect="00887B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0EA64" w14:textId="77777777" w:rsidR="00686D92" w:rsidRDefault="00686D92" w:rsidP="00164D4C">
      <w:pPr>
        <w:spacing w:after="0" w:line="240" w:lineRule="auto"/>
      </w:pPr>
      <w:r>
        <w:separator/>
      </w:r>
    </w:p>
  </w:endnote>
  <w:endnote w:type="continuationSeparator" w:id="0">
    <w:p w14:paraId="1703663B" w14:textId="77777777" w:rsidR="00686D92" w:rsidRDefault="00686D92" w:rsidP="0016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55A11" w14:textId="77777777" w:rsidR="00686D92" w:rsidRDefault="00686D92" w:rsidP="00164D4C">
      <w:pPr>
        <w:spacing w:after="0" w:line="240" w:lineRule="auto"/>
      </w:pPr>
      <w:r>
        <w:separator/>
      </w:r>
    </w:p>
  </w:footnote>
  <w:footnote w:type="continuationSeparator" w:id="0">
    <w:p w14:paraId="641114A3" w14:textId="77777777" w:rsidR="00686D92" w:rsidRDefault="00686D92" w:rsidP="00164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AF34B20"/>
    <w:multiLevelType w:val="hybridMultilevel"/>
    <w:tmpl w:val="2170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B2B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A767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ECC26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06"/>
    <w:rsid w:val="00000264"/>
    <w:rsid w:val="00011926"/>
    <w:rsid w:val="00017164"/>
    <w:rsid w:val="0003186A"/>
    <w:rsid w:val="00034838"/>
    <w:rsid w:val="00042D39"/>
    <w:rsid w:val="000922D0"/>
    <w:rsid w:val="000B6CA8"/>
    <w:rsid w:val="000C47E6"/>
    <w:rsid w:val="000D7B13"/>
    <w:rsid w:val="000F59DC"/>
    <w:rsid w:val="000F7D05"/>
    <w:rsid w:val="00164D4C"/>
    <w:rsid w:val="00180186"/>
    <w:rsid w:val="0018650B"/>
    <w:rsid w:val="00192E67"/>
    <w:rsid w:val="001A7605"/>
    <w:rsid w:val="001D4547"/>
    <w:rsid w:val="001D7BF1"/>
    <w:rsid w:val="00210D04"/>
    <w:rsid w:val="002173DA"/>
    <w:rsid w:val="002B2C90"/>
    <w:rsid w:val="002F2DAF"/>
    <w:rsid w:val="002F59FC"/>
    <w:rsid w:val="00304189"/>
    <w:rsid w:val="003217C3"/>
    <w:rsid w:val="00322712"/>
    <w:rsid w:val="00323F8B"/>
    <w:rsid w:val="00334499"/>
    <w:rsid w:val="0035279C"/>
    <w:rsid w:val="00360387"/>
    <w:rsid w:val="0037457A"/>
    <w:rsid w:val="003C54AC"/>
    <w:rsid w:val="004177F4"/>
    <w:rsid w:val="0044604C"/>
    <w:rsid w:val="004800FB"/>
    <w:rsid w:val="004B5E7A"/>
    <w:rsid w:val="005037E3"/>
    <w:rsid w:val="00512909"/>
    <w:rsid w:val="0053440C"/>
    <w:rsid w:val="00556585"/>
    <w:rsid w:val="00557DA7"/>
    <w:rsid w:val="005939A9"/>
    <w:rsid w:val="005B4F35"/>
    <w:rsid w:val="005D4B9C"/>
    <w:rsid w:val="00626FB5"/>
    <w:rsid w:val="00636763"/>
    <w:rsid w:val="00664601"/>
    <w:rsid w:val="00686D92"/>
    <w:rsid w:val="00691F9E"/>
    <w:rsid w:val="006B07CC"/>
    <w:rsid w:val="006D1919"/>
    <w:rsid w:val="006E359C"/>
    <w:rsid w:val="00701F5A"/>
    <w:rsid w:val="007142EA"/>
    <w:rsid w:val="00721A43"/>
    <w:rsid w:val="007742CA"/>
    <w:rsid w:val="007744BF"/>
    <w:rsid w:val="00791EC8"/>
    <w:rsid w:val="007C7A5F"/>
    <w:rsid w:val="007D2EDC"/>
    <w:rsid w:val="007D439A"/>
    <w:rsid w:val="0082159E"/>
    <w:rsid w:val="0084326D"/>
    <w:rsid w:val="00887BA4"/>
    <w:rsid w:val="00887DE3"/>
    <w:rsid w:val="008D3B99"/>
    <w:rsid w:val="008E00F1"/>
    <w:rsid w:val="00907844"/>
    <w:rsid w:val="00924270"/>
    <w:rsid w:val="00953C5E"/>
    <w:rsid w:val="00991945"/>
    <w:rsid w:val="009A7939"/>
    <w:rsid w:val="009C1BFF"/>
    <w:rsid w:val="009D1332"/>
    <w:rsid w:val="00A06A5A"/>
    <w:rsid w:val="00A2492F"/>
    <w:rsid w:val="00A31AC0"/>
    <w:rsid w:val="00A349C3"/>
    <w:rsid w:val="00A55906"/>
    <w:rsid w:val="00A960E1"/>
    <w:rsid w:val="00AB2B00"/>
    <w:rsid w:val="00B25BFB"/>
    <w:rsid w:val="00B37CF4"/>
    <w:rsid w:val="00B645A1"/>
    <w:rsid w:val="00B66654"/>
    <w:rsid w:val="00B854B9"/>
    <w:rsid w:val="00B90006"/>
    <w:rsid w:val="00B96D4E"/>
    <w:rsid w:val="00BA2A31"/>
    <w:rsid w:val="00BE65CA"/>
    <w:rsid w:val="00BE7C98"/>
    <w:rsid w:val="00C81561"/>
    <w:rsid w:val="00C93861"/>
    <w:rsid w:val="00CA48CD"/>
    <w:rsid w:val="00CC4D6B"/>
    <w:rsid w:val="00CF5791"/>
    <w:rsid w:val="00D10EE7"/>
    <w:rsid w:val="00D13A08"/>
    <w:rsid w:val="00D175AF"/>
    <w:rsid w:val="00D76CC3"/>
    <w:rsid w:val="00D82E85"/>
    <w:rsid w:val="00DA56BA"/>
    <w:rsid w:val="00DE789D"/>
    <w:rsid w:val="00E024EA"/>
    <w:rsid w:val="00E20BF5"/>
    <w:rsid w:val="00E3693E"/>
    <w:rsid w:val="00E549BB"/>
    <w:rsid w:val="00E6485F"/>
    <w:rsid w:val="00E724C6"/>
    <w:rsid w:val="00EB444F"/>
    <w:rsid w:val="00EC6F42"/>
    <w:rsid w:val="00EE4277"/>
    <w:rsid w:val="00F537A6"/>
    <w:rsid w:val="00F56514"/>
    <w:rsid w:val="00F86CC5"/>
    <w:rsid w:val="00FD09F9"/>
    <w:rsid w:val="00F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C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4C"/>
  </w:style>
  <w:style w:type="paragraph" w:styleId="Footer">
    <w:name w:val="footer"/>
    <w:basedOn w:val="Normal"/>
    <w:link w:val="FooterChar"/>
    <w:uiPriority w:val="99"/>
    <w:unhideWhenUsed/>
    <w:rsid w:val="0016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4C"/>
  </w:style>
  <w:style w:type="paragraph" w:styleId="Footer">
    <w:name w:val="footer"/>
    <w:basedOn w:val="Normal"/>
    <w:link w:val="FooterChar"/>
    <w:uiPriority w:val="99"/>
    <w:unhideWhenUsed/>
    <w:rsid w:val="0016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</dc:creator>
  <cp:lastModifiedBy>NEXT GEN COMPUTERS</cp:lastModifiedBy>
  <cp:revision>11</cp:revision>
  <cp:lastPrinted>2021-02-23T03:37:00Z</cp:lastPrinted>
  <dcterms:created xsi:type="dcterms:W3CDTF">2021-03-11T16:33:00Z</dcterms:created>
  <dcterms:modified xsi:type="dcterms:W3CDTF">2021-03-14T14:52:00Z</dcterms:modified>
</cp:coreProperties>
</file>