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1047DA" w14:paraId="3977C72A" w14:textId="77777777" w:rsidTr="001047DA">
        <w:tc>
          <w:tcPr>
            <w:tcW w:w="1413" w:type="dxa"/>
          </w:tcPr>
          <w:p w14:paraId="3C8B5FD2" w14:textId="5BAE0FD5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이름</w:t>
            </w:r>
          </w:p>
        </w:tc>
        <w:tc>
          <w:tcPr>
            <w:tcW w:w="3261" w:type="dxa"/>
          </w:tcPr>
          <w:p w14:paraId="49E7D2E1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</w:tcPr>
          <w:p w14:paraId="5D91E88A" w14:textId="455C708E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w14:paraId="4192D810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563FE" w14:paraId="7ECFE054" w14:textId="77777777" w:rsidTr="00CC5464">
        <w:tc>
          <w:tcPr>
            <w:tcW w:w="1413" w:type="dxa"/>
          </w:tcPr>
          <w:p w14:paraId="1070A668" w14:textId="6CC1471C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w14:paraId="05433834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7875EB3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1462E90A" w14:textId="7579D224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 1번 | Minor1 Placement and Scheduler PPO</w:t>
      </w:r>
    </w:p>
    <w:p w14:paraId="4DC6B741" w14:textId="631D30B6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 w:rsidRPr="00DC5268">
        <w:rPr>
          <w:rFonts w:ascii="Times New Roman" w:hAnsi="Times New Roman" w:cs="Times New Roman" w:hint="eastAsia"/>
        </w:rPr>
        <w:t>모델별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03C3CB23" w14:textId="374ECE00" w:rsidTr="00C5012E">
        <w:tc>
          <w:tcPr>
            <w:tcW w:w="2122" w:type="dxa"/>
            <w:vAlign w:val="center"/>
          </w:tcPr>
          <w:p w14:paraId="64422A82" w14:textId="39A58834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5F32F158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Makespan </w:t>
            </w:r>
          </w:p>
          <w:p w14:paraId="78FC356D" w14:textId="1779241B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EFE080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5229AF35" w14:textId="34FEA6BF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43237A8D" w14:textId="3253C141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654197B6" w14:textId="7C544AFA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(Pass or Fail)</w:t>
            </w:r>
          </w:p>
        </w:tc>
      </w:tr>
      <w:tr w:rsidR="00C168ED" w:rsidRPr="00DC5268" w14:paraId="52812E38" w14:textId="2066066C" w:rsidTr="00553060">
        <w:tc>
          <w:tcPr>
            <w:tcW w:w="2122" w:type="dxa"/>
          </w:tcPr>
          <w:p w14:paraId="0954B2EB" w14:textId="768D984B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0A8414A3" w14:textId="13D7C50B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00:00:35:03</w:t>
            </w:r>
          </w:p>
        </w:tc>
        <w:tc>
          <w:tcPr>
            <w:tcW w:w="2409" w:type="dxa"/>
            <w:vAlign w:val="center"/>
          </w:tcPr>
          <w:p w14:paraId="54806992" w14:textId="57AF061F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00:00:00:13</w:t>
            </w:r>
          </w:p>
        </w:tc>
        <w:tc>
          <w:tcPr>
            <w:tcW w:w="1984" w:type="dxa"/>
          </w:tcPr>
          <w:p w14:paraId="051126E5" w14:textId="03E158F4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70795EA7" w14:textId="7E0DC181" w:rsidTr="00553060">
        <w:tc>
          <w:tcPr>
            <w:tcW w:w="2122" w:type="dxa"/>
          </w:tcPr>
          <w:p w14:paraId="40D70830" w14:textId="5B55FA1E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2DA48BE7" w14:textId="708AA5E8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00:01:09:18</w:t>
            </w:r>
          </w:p>
        </w:tc>
        <w:tc>
          <w:tcPr>
            <w:tcW w:w="2409" w:type="dxa"/>
            <w:vAlign w:val="center"/>
          </w:tcPr>
          <w:p w14:paraId="1D1B5CC4" w14:textId="120B9C89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00:00:00:25</w:t>
            </w:r>
          </w:p>
        </w:tc>
        <w:tc>
          <w:tcPr>
            <w:tcW w:w="1984" w:type="dxa"/>
          </w:tcPr>
          <w:p w14:paraId="70C57968" w14:textId="68266C2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4555C462" w14:textId="62CF7B3F" w:rsidTr="00553060">
        <w:tc>
          <w:tcPr>
            <w:tcW w:w="2122" w:type="dxa"/>
          </w:tcPr>
          <w:p w14:paraId="7B313196" w14:textId="62A22BB3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09222D59" w14:textId="6280F2EF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00:00:57:30</w:t>
            </w:r>
          </w:p>
        </w:tc>
        <w:tc>
          <w:tcPr>
            <w:tcW w:w="2409" w:type="dxa"/>
            <w:vAlign w:val="center"/>
          </w:tcPr>
          <w:p w14:paraId="69744B87" w14:textId="07F49963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00:00:00:14</w:t>
            </w:r>
          </w:p>
        </w:tc>
        <w:tc>
          <w:tcPr>
            <w:tcW w:w="1984" w:type="dxa"/>
          </w:tcPr>
          <w:p w14:paraId="4CB81274" w14:textId="25100C64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7FBCFE11" w14:textId="4CA8BB90" w:rsidTr="00553060">
        <w:tc>
          <w:tcPr>
            <w:tcW w:w="2122" w:type="dxa"/>
          </w:tcPr>
          <w:p w14:paraId="065BB44E" w14:textId="6DECF3CE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4A41F9AA" w14:textId="4DAD2748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00:15:02:28</w:t>
            </w:r>
          </w:p>
        </w:tc>
        <w:tc>
          <w:tcPr>
            <w:tcW w:w="2409" w:type="dxa"/>
            <w:vAlign w:val="center"/>
          </w:tcPr>
          <w:p w14:paraId="7EDE13FB" w14:textId="06C8D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00:00:02:59</w:t>
            </w:r>
          </w:p>
        </w:tc>
        <w:tc>
          <w:tcPr>
            <w:tcW w:w="1984" w:type="dxa"/>
          </w:tcPr>
          <w:p w14:paraId="003071D6" w14:textId="73B82FFE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93A97F3" w14:textId="5D8BCF25" w:rsidTr="00553060">
        <w:tc>
          <w:tcPr>
            <w:tcW w:w="2122" w:type="dxa"/>
          </w:tcPr>
          <w:p w14:paraId="106BCBF0" w14:textId="6A2BC13D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73B85398" w14:textId="61FEAFB1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02:03:13:53</w:t>
            </w:r>
          </w:p>
        </w:tc>
        <w:tc>
          <w:tcPr>
            <w:tcW w:w="2409" w:type="dxa"/>
            <w:vAlign w:val="center"/>
          </w:tcPr>
          <w:p w14:paraId="3DB7B5B5" w14:textId="02A713BD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00:00:37:06</w:t>
            </w:r>
          </w:p>
        </w:tc>
        <w:tc>
          <w:tcPr>
            <w:tcW w:w="1984" w:type="dxa"/>
          </w:tcPr>
          <w:p w14:paraId="5796A551" w14:textId="7C16110A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4E229FEA" w14:textId="49510BB6" w:rsidTr="00553060">
        <w:tc>
          <w:tcPr>
            <w:tcW w:w="2122" w:type="dxa"/>
          </w:tcPr>
          <w:p w14:paraId="331197BF" w14:textId="645F3C19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22B24D7C" w14:textId="5EACE57E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00:02:12:27</w:t>
            </w:r>
          </w:p>
        </w:tc>
        <w:tc>
          <w:tcPr>
            <w:tcW w:w="2409" w:type="dxa"/>
            <w:vAlign w:val="center"/>
          </w:tcPr>
          <w:p w14:paraId="0A3AB6D9" w14:textId="29ECF695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00:00:01:26</w:t>
            </w:r>
          </w:p>
        </w:tc>
        <w:tc>
          <w:tcPr>
            <w:tcW w:w="1984" w:type="dxa"/>
          </w:tcPr>
          <w:p w14:paraId="453B258D" w14:textId="7598B0E1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1E983E63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32D09C3F" w14:textId="604D5206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5C836B31" w14:textId="7B65906A" w:rsidR="00C5012E" w:rsidRDefault="00BB30C1" w:rsidP="00C5012E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02621F9C" wp14:editId="70010599">
            <wp:extent cx="5943600" cy="1303020"/>
            <wp:effectExtent l="0" t="0" r="0" b="0"/>
            <wp:docPr id="1069363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63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C375" w14:textId="0E57A8D3" w:rsidR="00C5012E" w:rsidRDefault="00BB30C1" w:rsidP="00C5012E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53F44EF6" wp14:editId="08ACB080">
            <wp:extent cx="5943600" cy="1176655"/>
            <wp:effectExtent l="0" t="0" r="0" b="4445"/>
            <wp:docPr id="9877166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16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E3A0" w14:textId="3FC5E4A4" w:rsidR="00C5012E" w:rsidRDefault="00BB30C1" w:rsidP="00C5012E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03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25E1355B" wp14:editId="745CE512">
            <wp:extent cx="5943600" cy="1183640"/>
            <wp:effectExtent l="0" t="0" r="0" b="0"/>
            <wp:docPr id="6895571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57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699B" w14:textId="05A25629" w:rsidR="00BB30C1" w:rsidRDefault="00BB30C1" w:rsidP="00BB30C1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04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3FD021D6" wp14:editId="5A1E6BA3">
            <wp:extent cx="5943600" cy="1148080"/>
            <wp:effectExtent l="0" t="0" r="0" b="0"/>
            <wp:docPr id="18920986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9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AD70" w14:textId="74C2A779" w:rsidR="00BB30C1" w:rsidRDefault="00BB30C1" w:rsidP="00BB30C1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05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6A715247" wp14:editId="326DC8D4">
            <wp:extent cx="5943600" cy="1141095"/>
            <wp:effectExtent l="0" t="0" r="0" b="1905"/>
            <wp:docPr id="16595847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84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D314" w14:textId="2C9843DA" w:rsidR="00BB30C1" w:rsidRDefault="00BB30C1" w:rsidP="00BB30C1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06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383119C5" wp14:editId="14DA037B">
            <wp:extent cx="5943600" cy="1168400"/>
            <wp:effectExtent l="0" t="0" r="0" b="0"/>
            <wp:docPr id="12489025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02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C905" w14:textId="07FD1CFB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05AF8EA1" w14:textId="77777777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A66D76B" wp1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3972560" cy="2990850"/>
            <wp:effectExtent l="0" t="0" r="8890" b="0"/>
            <wp:wrapTopAndBottom/>
            <wp:docPr id="9466548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6AB77DF7" w14:textId="77777777" w:rsidR="00BB30C1" w:rsidRDefault="00BB30C1" w:rsidP="00723FC2">
      <w:pPr>
        <w:pStyle w:val="a6"/>
        <w:ind w:leftChars="600" w:left="1320"/>
        <w:rPr>
          <w:rFonts w:ascii="Times New Roman" w:hAnsi="Times New Roman" w:cs="Times New Roman"/>
        </w:rPr>
      </w:pPr>
    </w:p>
    <w:p w14:paraId="6BC64E67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76CF8F" w14:textId="5CACCCE6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2387AC2D" w14:textId="0C0957EB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  <w:r/>
    </w:p>
    <w:p w14:paraId="6A059DDA" w14:textId="09B834DA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072AF16E" w14:textId="48CDE65A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  <w:r/>
    </w:p>
    <w:p w14:paraId="11D53FFE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331023" w14:textId="7AFB32B5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301BF4E6" w14:textId="3D04BF0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02C1F06E" w14:textId="551D4F6B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22"/>
        <w:gridCol w:w="1180"/>
        <w:gridCol w:w="4238"/>
      </w:tblGrid>
      <w:tr w:rsidR="00832F03" w:rsidRPr="00832F03" w14:paraId="4DDD33B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D51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CFBF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4BFAB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72C864E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5BE0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82ED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28 /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399EA8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요청 횟수 / 완료 횟수</w:t>
            </w:r>
          </w:p>
        </w:tc>
      </w:tr>
      <w:tr w:rsidR="00832F03" w:rsidRPr="00832F03" w14:paraId="4ACC1848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42D5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 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B3AD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1792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6D2FB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완료 / 요청</w:t>
            </w:r>
          </w:p>
        </w:tc>
      </w:tr>
      <w:tr w:rsidR="00832F03" w:rsidRPr="00832F03" w14:paraId="764B4C8E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C60C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n_steps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A0F0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80F841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7DC90F4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4DA7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batch_size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F1E2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351DE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5FDF30A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C8B1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learning_rate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9DF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B6C96B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학습률</w:t>
            </w:r>
          </w:p>
        </w:tc>
      </w:tr>
      <w:tr w:rsidR="00832F03" w:rsidRPr="00832F03" w14:paraId="59F0133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AD47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559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8A266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7A056BA7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D7A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gae_lambda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6339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5654F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02029BD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FD8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4655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80F9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재현용 시드</w:t>
            </w:r>
          </w:p>
        </w:tc>
      </w:tr>
      <w:tr w:rsidR="00832F03" w:rsidRPr="00832F03" w14:paraId="549BB511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1BE3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BB49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cuda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9B65C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6F7BC48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E351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early_stopping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7FDD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False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60E69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1AEC69D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FC21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eval_every_updates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6C69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16DC35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46E2965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5AA5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eval_episodes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46C6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405AA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3B8B20A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DF04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geometry_device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8A75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cpu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69A27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35DA5FDF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370639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9A93ED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BC32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>
        <w:tc>
          <w:tcPr>
            <w:tcW w:type="dxa" w:w="1722"/>
          </w:tcPr>
          <w:p>
            <w:r>
              <w:t>validation STL</w:t>
            </w:r>
          </w:p>
        </w:tc>
        <w:tc>
          <w:tcPr>
            <w:tcW w:type="dxa" w:w="1180"/>
          </w:tcPr>
          <w:p>
            <w:r>
              <w:t>6</w:t>
            </w:r>
          </w:p>
        </w:tc>
        <w:tc>
          <w:tcPr>
            <w:tcW w:type="dxa" w:w="4238"/>
          </w:tcPr>
          <w:p>
            <w:r>
              <w:t>학습 중 평가 STL 개수</w:t>
            </w:r>
          </w:p>
        </w:tc>
      </w:tr>
      <w:tr>
        <w:tc>
          <w:tcPr>
            <w:tcW w:type="dxa" w:w="1722"/>
          </w:tcPr>
          <w:p>
            <w:r>
              <w:t>placement_enabled</w:t>
            </w:r>
          </w:p>
        </w:tc>
        <w:tc>
          <w:tcPr>
            <w:tcW w:type="dxa" w:w="1180"/>
          </w:tcPr>
          <w:p>
            <w:r>
              <w:t>True</w:t>
            </w:r>
          </w:p>
        </w:tc>
        <w:tc>
          <w:tcPr>
            <w:tcW w:type="dxa" w:w="4238"/>
          </w:tcPr>
          <w:p>
            <w:r>
              <w:t>전역 XY placement PPO 사용</w:t>
            </w:r>
          </w:p>
        </w:tc>
      </w:tr>
      <w:tr>
        <w:tc>
          <w:tcPr>
            <w:tcW w:type="dxa" w:w="1722"/>
          </w:tcPr>
          <w:p>
            <w:r>
              <w:t>placement_steps_per_update</w:t>
            </w:r>
          </w:p>
        </w:tc>
        <w:tc>
          <w:tcPr>
            <w:tcW w:type="dxa" w:w="1180"/>
          </w:tcPr>
          <w:p>
            <w:r>
              <w:t>2</w:t>
            </w:r>
          </w:p>
        </w:tc>
        <w:tc>
          <w:tcPr>
            <w:tcW w:type="dxa" w:w="4238"/>
          </w:tcPr>
          <w:p>
            <w:r>
              <w:t>업데이트당 placement episode 수</w:t>
            </w:r>
          </w:p>
        </w:tc>
      </w:tr>
      <w:tr>
        <w:tc>
          <w:tcPr>
            <w:tcW w:type="dxa" w:w="1722"/>
          </w:tcPr>
          <w:p>
            <w:r>
              <w:t>placement_every</w:t>
            </w:r>
          </w:p>
        </w:tc>
        <w:tc>
          <w:tcPr>
            <w:tcW w:type="dxa" w:w="1180"/>
          </w:tcPr>
          <w:p>
            <w:r>
              <w:t>1</w:t>
            </w:r>
          </w:p>
        </w:tc>
        <w:tc>
          <w:tcPr>
            <w:tcW w:type="dxa" w:w="4238"/>
          </w:tcPr>
          <w:p>
            <w:r>
              <w:t>placement 학습 주기</w:t>
            </w:r>
          </w:p>
        </w:tc>
      </w:tr>
      <w:tr>
        <w:tc>
          <w:tcPr>
            <w:tcW w:type="dxa" w:w="1722"/>
          </w:tcPr>
          <w:p>
            <w:r>
              <w:t>placement PPO n_steps</w:t>
            </w:r>
          </w:p>
        </w:tc>
        <w:tc>
          <w:tcPr>
            <w:tcW w:type="dxa" w:w="1180"/>
          </w:tcPr>
          <w:p>
            <w:r>
              <w:t>2</w:t>
            </w:r>
          </w:p>
        </w:tc>
        <w:tc>
          <w:tcPr>
            <w:tcW w:type="dxa" w:w="4238"/>
          </w:tcPr>
          <w:p>
            <w:r>
              <w:t>placement rollout 길이</w:t>
            </w:r>
          </w:p>
        </w:tc>
      </w:tr>
      <w:tr>
        <w:tc>
          <w:tcPr>
            <w:tcW w:type="dxa" w:w="1722"/>
          </w:tcPr>
          <w:p>
            <w:r>
              <w:t>placement PPO n_epochs</w:t>
            </w:r>
          </w:p>
        </w:tc>
        <w:tc>
          <w:tcPr>
            <w:tcW w:type="dxa" w:w="1180"/>
          </w:tcPr>
          <w:p>
            <w:r>
              <w:t>4</w:t>
            </w:r>
          </w:p>
        </w:tc>
        <w:tc>
          <w:tcPr>
            <w:tcW w:type="dxa" w:w="4238"/>
          </w:tcPr>
          <w:p>
            <w:r>
              <w:t>placement PPO 반복 횟수</w:t>
            </w:r>
          </w:p>
        </w:tc>
      </w:tr>
      <w:tr>
        <w:tc>
          <w:tcPr>
            <w:tcW w:type="dxa" w:w="1722"/>
          </w:tcPr>
          <w:p>
            <w:r>
              <w:t>reward_formula</w:t>
            </w:r>
          </w:p>
        </w:tc>
        <w:tc>
          <w:tcPr>
            <w:tcW w:type="dxa" w:w="1180"/>
          </w:tcPr>
          <w:p>
            <w:r>
              <w:t>iou_gt_0.9_utilization_over_makespan_v1</w:t>
            </w:r>
          </w:p>
        </w:tc>
        <w:tc>
          <w:tcPr>
            <w:tcW w:type="dxa" w:w="4238"/>
          </w:tcPr>
          <w:p>
            <w:r>
              <w:t>layer 보상식 ID</w:t>
            </w:r>
          </w:p>
        </w:tc>
      </w:tr>
      <w:tr>
        <w:tc>
          <w:tcPr>
            <w:tcW w:type="dxa" w:w="1722"/>
          </w:tcPr>
          <w:p>
            <w:r>
              <w:t>placement_reward</w:t>
            </w:r>
          </w:p>
        </w:tc>
        <w:tc>
          <w:tcPr>
            <w:tcW w:type="dxa" w:w="1180"/>
          </w:tcPr>
          <w:p>
            <w:r>
              <w:t>mean_of_layer_rewards_from_this_stl_only</w:t>
            </w:r>
          </w:p>
        </w:tc>
        <w:tc>
          <w:tcPr>
            <w:tcW w:type="dxa" w:w="4238"/>
          </w:tcPr>
          <w:p>
            <w:r>
              <w:t>동일 STL의 layer reward 평균</w:t>
            </w:r>
          </w:p>
        </w:tc>
      </w:tr>
      <w:tr>
        <w:tc>
          <w:tcPr>
            <w:tcW w:type="dxa" w:w="1722"/>
          </w:tcPr>
          <w:p>
            <w:r>
              <w:t>best_step</w:t>
            </w:r>
          </w:p>
        </w:tc>
        <w:tc>
          <w:tcPr>
            <w:tcW w:type="dxa" w:w="1180"/>
          </w:tcPr>
          <w:p>
            <w:r>
              <w:t>1024</w:t>
            </w:r>
          </w:p>
        </w:tc>
        <w:tc>
          <w:tcPr>
            <w:tcW w:type="dxa" w:w="4238"/>
          </w:tcPr>
          <w:p>
            <w:r>
              <w:t>최고 검증 점수 체크포인트 단계</w:t>
            </w:r>
          </w:p>
        </w:tc>
      </w:tr>
      <w:tr>
        <w:tc>
          <w:tcPr>
            <w:tcW w:type="dxa" w:w="1722"/>
          </w:tcPr>
          <w:p>
            <w:r>
              <w:t>best_model</w:t>
            </w:r>
          </w:p>
        </w:tc>
        <w:tc>
          <w:tcPr>
            <w:tcW w:type="dxa" w:w="1180"/>
          </w:tcPr>
          <w:p>
            <w:r>
              <w:t>best_model.zip</w:t>
            </w:r>
          </w:p>
        </w:tc>
        <w:tc>
          <w:tcPr>
            <w:tcW w:type="dxa" w:w="4238"/>
          </w:tcPr>
          <w:p>
            <w:r>
              <w:t>실행 시 불러오는 모델</w:t>
            </w:r>
          </w:p>
        </w:tc>
      </w:tr>
      <w:tr>
        <w:tc>
          <w:tcPr>
            <w:tcW w:type="dxa" w:w="1722"/>
          </w:tcPr>
          <w:p>
            <w:r>
              <w:t>training_status</w:t>
            </w:r>
          </w:p>
        </w:tc>
        <w:tc>
          <w:tcPr>
            <w:tcW w:type="dxa" w:w="1180"/>
          </w:tcPr>
          <w:p>
            <w:r>
              <w:t>started</w:t>
            </w:r>
          </w:p>
        </w:tc>
        <w:tc>
          <w:tcPr>
            <w:tcW w:type="dxa" w:w="4238"/>
          </w:tcPr>
          <w:p>
            <w:r>
              <w:t>학습 기록 상태</w:t>
            </w:r>
          </w:p>
        </w:tc>
      </w:tr>
    </w:tbl>
    <w:p w14:paraId="726C2140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 w:hint="eastAsia"/>
        </w:rPr>
      </w:pPr>
    </w:p>
    <w:p w14:paraId="4A499200" w14:textId="163EF226" w:rsidR="00832F03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/>
    </w:p>
    <w:p w14:paraId="288CDDD5" w14:textId="2EE3FA04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/>
    </w:p>
    <w:p w14:paraId="227BD51F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6F9986F7" w14:textId="1F8EA67A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FA493B" w14:textId="5D7F98F3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3A88BCE4" w14:textId="4F8FC6F2" w:rsidR="00920B61" w:rsidRDefault="00E04866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/>
    </w:p>
    <w:p w14:paraId="3E955C14" w14:textId="59D005C2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sectPr w:rsidR="00C5012E" w:rsidRPr="00D946DE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5ED7E" w14:textId="77777777" w:rsidR="00346A51" w:rsidRDefault="00346A51" w:rsidP="00B037B4">
      <w:pPr>
        <w:spacing w:after="0" w:line="240" w:lineRule="auto"/>
      </w:pPr>
      <w:r>
        <w:separator/>
      </w:r>
    </w:p>
  </w:endnote>
  <w:endnote w:type="continuationSeparator" w:id="0">
    <w:p w14:paraId="76068F66" w14:textId="77777777" w:rsidR="00346A51" w:rsidRDefault="00346A51" w:rsidP="00B0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42138" w14:textId="77777777" w:rsidR="00346A51" w:rsidRDefault="00346A51" w:rsidP="00B037B4">
      <w:pPr>
        <w:spacing w:after="0" w:line="240" w:lineRule="auto"/>
      </w:pPr>
      <w:r>
        <w:separator/>
      </w:r>
    </w:p>
  </w:footnote>
  <w:footnote w:type="continuationSeparator" w:id="0">
    <w:p w14:paraId="59995D64" w14:textId="77777777" w:rsidR="00346A51" w:rsidRDefault="00346A51" w:rsidP="00B0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245"/>
    <w:multiLevelType w:val="hybridMultilevel"/>
    <w:tmpl w:val="233293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9D3B88"/>
    <w:multiLevelType w:val="hybridMultilevel"/>
    <w:tmpl w:val="040824C4"/>
    <w:lvl w:ilvl="0" w:tplc="E5E8B3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C97003"/>
    <w:multiLevelType w:val="hybridMultilevel"/>
    <w:tmpl w:val="76A2A6E6"/>
    <w:lvl w:ilvl="0" w:tplc="CA92DB3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E056E"/>
    <w:multiLevelType w:val="multilevel"/>
    <w:tmpl w:val="1A3CC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378B"/>
    <w:multiLevelType w:val="hybridMultilevel"/>
    <w:tmpl w:val="7CBA54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E812B5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04857"/>
    <w:multiLevelType w:val="multilevel"/>
    <w:tmpl w:val="DF8A6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311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4578D"/>
    <w:multiLevelType w:val="hybridMultilevel"/>
    <w:tmpl w:val="912AA39E"/>
    <w:lvl w:ilvl="0" w:tplc="E324A124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125637"/>
    <w:multiLevelType w:val="multilevel"/>
    <w:tmpl w:val="9710AD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33937"/>
    <w:multiLevelType w:val="hybridMultilevel"/>
    <w:tmpl w:val="67D84E60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A6063"/>
    <w:multiLevelType w:val="hybridMultilevel"/>
    <w:tmpl w:val="DA0CBF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1E0486"/>
    <w:multiLevelType w:val="hybridMultilevel"/>
    <w:tmpl w:val="4880D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B1D154A"/>
    <w:multiLevelType w:val="multilevel"/>
    <w:tmpl w:val="F3964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21DBA"/>
    <w:multiLevelType w:val="multilevel"/>
    <w:tmpl w:val="35487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16058"/>
    <w:multiLevelType w:val="hybridMultilevel"/>
    <w:tmpl w:val="938AB49C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174453">
    <w:abstractNumId w:val="10"/>
  </w:num>
  <w:num w:numId="2" w16cid:durableId="1295526946">
    <w:abstractNumId w:val="15"/>
  </w:num>
  <w:num w:numId="3" w16cid:durableId="945582476">
    <w:abstractNumId w:val="2"/>
  </w:num>
  <w:num w:numId="4" w16cid:durableId="539392739">
    <w:abstractNumId w:val="11"/>
  </w:num>
  <w:num w:numId="5" w16cid:durableId="333336260">
    <w:abstractNumId w:val="12"/>
  </w:num>
  <w:num w:numId="6" w16cid:durableId="1714116749">
    <w:abstractNumId w:val="5"/>
  </w:num>
  <w:num w:numId="7" w16cid:durableId="1969357738">
    <w:abstractNumId w:val="7"/>
  </w:num>
  <w:num w:numId="8" w16cid:durableId="1161895777">
    <w:abstractNumId w:val="8"/>
  </w:num>
  <w:num w:numId="9" w16cid:durableId="1214389557">
    <w:abstractNumId w:val="4"/>
  </w:num>
  <w:num w:numId="10" w16cid:durableId="1409112160">
    <w:abstractNumId w:val="0"/>
  </w:num>
  <w:num w:numId="11" w16cid:durableId="2142645996">
    <w:abstractNumId w:val="9"/>
  </w:num>
  <w:num w:numId="12" w16cid:durableId="1101949868">
    <w:abstractNumId w:val="6"/>
  </w:num>
  <w:num w:numId="13" w16cid:durableId="367336939">
    <w:abstractNumId w:val="13"/>
  </w:num>
  <w:num w:numId="14" w16cid:durableId="609817165">
    <w:abstractNumId w:val="14"/>
  </w:num>
  <w:num w:numId="15" w16cid:durableId="87317716">
    <w:abstractNumId w:val="3"/>
  </w:num>
  <w:num w:numId="16" w16cid:durableId="15405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yMDczsjQxMTc3MjBS0lEKTi0uzszPAymwrAUAZDa//iwAAAA="/>
  </w:docVars>
  <w:rsids>
    <w:rsidRoot w:val="00B037B4"/>
    <w:rsid w:val="00004EFB"/>
    <w:rsid w:val="0000797A"/>
    <w:rsid w:val="00014473"/>
    <w:rsid w:val="000160CE"/>
    <w:rsid w:val="00024760"/>
    <w:rsid w:val="0005421F"/>
    <w:rsid w:val="00060DA0"/>
    <w:rsid w:val="00073FFF"/>
    <w:rsid w:val="00081ECD"/>
    <w:rsid w:val="000D0760"/>
    <w:rsid w:val="001030B2"/>
    <w:rsid w:val="001047DA"/>
    <w:rsid w:val="00107190"/>
    <w:rsid w:val="00112145"/>
    <w:rsid w:val="00137E9F"/>
    <w:rsid w:val="001448CE"/>
    <w:rsid w:val="00173749"/>
    <w:rsid w:val="00174FB6"/>
    <w:rsid w:val="001824CE"/>
    <w:rsid w:val="001824EF"/>
    <w:rsid w:val="001865D0"/>
    <w:rsid w:val="001A1223"/>
    <w:rsid w:val="001A3CEB"/>
    <w:rsid w:val="001C31D4"/>
    <w:rsid w:val="001C71C1"/>
    <w:rsid w:val="001D1116"/>
    <w:rsid w:val="001E34EE"/>
    <w:rsid w:val="002448D2"/>
    <w:rsid w:val="00260855"/>
    <w:rsid w:val="00267C0D"/>
    <w:rsid w:val="00273047"/>
    <w:rsid w:val="002A6187"/>
    <w:rsid w:val="002A7DF3"/>
    <w:rsid w:val="002B075D"/>
    <w:rsid w:val="002B400C"/>
    <w:rsid w:val="002C1D3C"/>
    <w:rsid w:val="002C54CF"/>
    <w:rsid w:val="002D3A9F"/>
    <w:rsid w:val="002D700C"/>
    <w:rsid w:val="002E6FB4"/>
    <w:rsid w:val="00311794"/>
    <w:rsid w:val="0031648D"/>
    <w:rsid w:val="00334B5F"/>
    <w:rsid w:val="00345F59"/>
    <w:rsid w:val="00346A51"/>
    <w:rsid w:val="003522B3"/>
    <w:rsid w:val="0035345B"/>
    <w:rsid w:val="00380540"/>
    <w:rsid w:val="00396C68"/>
    <w:rsid w:val="00397551"/>
    <w:rsid w:val="003A05E9"/>
    <w:rsid w:val="003A0A33"/>
    <w:rsid w:val="003A21F7"/>
    <w:rsid w:val="003B09E0"/>
    <w:rsid w:val="003B5467"/>
    <w:rsid w:val="003D0535"/>
    <w:rsid w:val="003D355A"/>
    <w:rsid w:val="003E5132"/>
    <w:rsid w:val="003E6BA9"/>
    <w:rsid w:val="003E7665"/>
    <w:rsid w:val="00406486"/>
    <w:rsid w:val="00430AF5"/>
    <w:rsid w:val="0043234C"/>
    <w:rsid w:val="00467F29"/>
    <w:rsid w:val="004846E0"/>
    <w:rsid w:val="004A17A5"/>
    <w:rsid w:val="004A4EE1"/>
    <w:rsid w:val="004B2598"/>
    <w:rsid w:val="004C044E"/>
    <w:rsid w:val="004C6237"/>
    <w:rsid w:val="00504EB0"/>
    <w:rsid w:val="005101B6"/>
    <w:rsid w:val="00516A70"/>
    <w:rsid w:val="00520853"/>
    <w:rsid w:val="005254A0"/>
    <w:rsid w:val="00555A8C"/>
    <w:rsid w:val="00560556"/>
    <w:rsid w:val="005663ED"/>
    <w:rsid w:val="005B23ED"/>
    <w:rsid w:val="005D1575"/>
    <w:rsid w:val="005D275D"/>
    <w:rsid w:val="005E71E9"/>
    <w:rsid w:val="005F5EEB"/>
    <w:rsid w:val="00607104"/>
    <w:rsid w:val="00625E87"/>
    <w:rsid w:val="00633066"/>
    <w:rsid w:val="00640BA7"/>
    <w:rsid w:val="0064260C"/>
    <w:rsid w:val="0064401B"/>
    <w:rsid w:val="00683D23"/>
    <w:rsid w:val="006943EB"/>
    <w:rsid w:val="006A7045"/>
    <w:rsid w:val="006B5A5E"/>
    <w:rsid w:val="006C0DCD"/>
    <w:rsid w:val="006C6A46"/>
    <w:rsid w:val="006E5BBD"/>
    <w:rsid w:val="007005D3"/>
    <w:rsid w:val="00722F23"/>
    <w:rsid w:val="00723FC2"/>
    <w:rsid w:val="00724B3E"/>
    <w:rsid w:val="007671CC"/>
    <w:rsid w:val="007C684C"/>
    <w:rsid w:val="007D42E5"/>
    <w:rsid w:val="007F4FA8"/>
    <w:rsid w:val="00801DFC"/>
    <w:rsid w:val="00811F28"/>
    <w:rsid w:val="00831296"/>
    <w:rsid w:val="00832F03"/>
    <w:rsid w:val="00837953"/>
    <w:rsid w:val="00862724"/>
    <w:rsid w:val="00882503"/>
    <w:rsid w:val="00920329"/>
    <w:rsid w:val="00920B61"/>
    <w:rsid w:val="00933FB3"/>
    <w:rsid w:val="00955E5C"/>
    <w:rsid w:val="0097265D"/>
    <w:rsid w:val="0098727A"/>
    <w:rsid w:val="00993FCD"/>
    <w:rsid w:val="00995F74"/>
    <w:rsid w:val="009B54BC"/>
    <w:rsid w:val="009C0078"/>
    <w:rsid w:val="009C7F87"/>
    <w:rsid w:val="009E14FF"/>
    <w:rsid w:val="009F28E7"/>
    <w:rsid w:val="00A06AC8"/>
    <w:rsid w:val="00A11BAD"/>
    <w:rsid w:val="00A37042"/>
    <w:rsid w:val="00A373B3"/>
    <w:rsid w:val="00A47855"/>
    <w:rsid w:val="00A51364"/>
    <w:rsid w:val="00A563FE"/>
    <w:rsid w:val="00A56BF2"/>
    <w:rsid w:val="00A7775B"/>
    <w:rsid w:val="00A91A33"/>
    <w:rsid w:val="00A92AB1"/>
    <w:rsid w:val="00A9509C"/>
    <w:rsid w:val="00AA6994"/>
    <w:rsid w:val="00AD5CC1"/>
    <w:rsid w:val="00AE2875"/>
    <w:rsid w:val="00AE706E"/>
    <w:rsid w:val="00AF7E3E"/>
    <w:rsid w:val="00B037B4"/>
    <w:rsid w:val="00B35B45"/>
    <w:rsid w:val="00B510A5"/>
    <w:rsid w:val="00B82485"/>
    <w:rsid w:val="00B920A8"/>
    <w:rsid w:val="00B92A0D"/>
    <w:rsid w:val="00B97E27"/>
    <w:rsid w:val="00BB30C1"/>
    <w:rsid w:val="00BC4A68"/>
    <w:rsid w:val="00C0265C"/>
    <w:rsid w:val="00C168ED"/>
    <w:rsid w:val="00C1743E"/>
    <w:rsid w:val="00C5012E"/>
    <w:rsid w:val="00C55A45"/>
    <w:rsid w:val="00CB41B1"/>
    <w:rsid w:val="00CE1EC0"/>
    <w:rsid w:val="00D02F8F"/>
    <w:rsid w:val="00D0735F"/>
    <w:rsid w:val="00D17F39"/>
    <w:rsid w:val="00D207A8"/>
    <w:rsid w:val="00D26E8D"/>
    <w:rsid w:val="00D31F4B"/>
    <w:rsid w:val="00D53B80"/>
    <w:rsid w:val="00D559EE"/>
    <w:rsid w:val="00D60F0C"/>
    <w:rsid w:val="00D76CBB"/>
    <w:rsid w:val="00D86191"/>
    <w:rsid w:val="00D9000E"/>
    <w:rsid w:val="00D9196F"/>
    <w:rsid w:val="00D946DE"/>
    <w:rsid w:val="00D97F66"/>
    <w:rsid w:val="00DB077D"/>
    <w:rsid w:val="00DB2150"/>
    <w:rsid w:val="00DC5268"/>
    <w:rsid w:val="00DD05DA"/>
    <w:rsid w:val="00DD499B"/>
    <w:rsid w:val="00DD55AE"/>
    <w:rsid w:val="00DD7A29"/>
    <w:rsid w:val="00DF2835"/>
    <w:rsid w:val="00DF2933"/>
    <w:rsid w:val="00E04866"/>
    <w:rsid w:val="00E11794"/>
    <w:rsid w:val="00E2689C"/>
    <w:rsid w:val="00E45C8A"/>
    <w:rsid w:val="00E50922"/>
    <w:rsid w:val="00E55234"/>
    <w:rsid w:val="00E656B7"/>
    <w:rsid w:val="00EB1AD0"/>
    <w:rsid w:val="00EB3D33"/>
    <w:rsid w:val="00ED0581"/>
    <w:rsid w:val="00EE55FB"/>
    <w:rsid w:val="00EF3D53"/>
    <w:rsid w:val="00F2195D"/>
    <w:rsid w:val="00F30FDF"/>
    <w:rsid w:val="00F343D0"/>
    <w:rsid w:val="00F61436"/>
    <w:rsid w:val="00F827B1"/>
    <w:rsid w:val="00F93276"/>
    <w:rsid w:val="00F97C47"/>
    <w:rsid w:val="00FA38A3"/>
    <w:rsid w:val="00FA7E2C"/>
    <w:rsid w:val="00F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336ED"/>
  <w15:chartTrackingRefBased/>
  <w15:docId w15:val="{960CFCAD-E2D6-4EEA-8039-25E070E8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B037B4"/>
  </w:style>
  <w:style w:type="paragraph" w:styleId="a4">
    <w:name w:val="footer"/>
    <w:basedOn w:val="a"/>
    <w:link w:val="Char0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B037B4"/>
  </w:style>
  <w:style w:type="table" w:styleId="a5">
    <w:name w:val="Table Grid"/>
    <w:basedOn w:val="a1"/>
    <w:uiPriority w:val="39"/>
    <w:rsid w:val="00A9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3D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95F7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F74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B82485"/>
    <w:rPr>
      <w:color w:val="808080"/>
    </w:rPr>
  </w:style>
  <w:style w:type="character" w:styleId="HTML">
    <w:name w:val="HTML Code"/>
    <w:basedOn w:val="a0"/>
    <w:uiPriority w:val="99"/>
    <w:semiHidden/>
    <w:unhideWhenUsed/>
    <w:rsid w:val="00832F0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49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925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65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9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18860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66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3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2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93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97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AF27B-F652-4622-8605-1CB4CBDC2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273</Words>
  <Characters>1558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INE4107 중간보고서 Minor1 Placement and Scheduler PPO</dc:title>
  <dc:subject>Minor1 Placement and Scheduler PPO 실험 결과 자료</dc:subject>
  <dc:creator>OhYosep</dc:creator>
  <cp:keywords/>
  <dc:description/>
  <cp:lastModifiedBy>이승윤</cp:lastModifiedBy>
  <cp:revision>20</cp:revision>
  <dcterms:created xsi:type="dcterms:W3CDTF">2026-04-07T04:35:00Z</dcterms:created>
  <dcterms:modified xsi:type="dcterms:W3CDTF">2026-10-18T14:31:00Z</dcterms:modified>
</cp:coreProperties>
</file>