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98D3A" w14:textId="1C842D96" w:rsidR="00840235" w:rsidRDefault="002559B4"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840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F7E74" w14:textId="77777777" w:rsidR="00E71153" w:rsidRDefault="00E71153" w:rsidP="002559B4">
      <w:r>
        <w:separator/>
      </w:r>
    </w:p>
  </w:endnote>
  <w:endnote w:type="continuationSeparator" w:id="0">
    <w:p w14:paraId="7CA6EA06" w14:textId="77777777" w:rsidR="00E71153" w:rsidRDefault="00E71153" w:rsidP="00255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2B3FE" w14:textId="77777777" w:rsidR="00E71153" w:rsidRDefault="00E71153" w:rsidP="002559B4">
      <w:r>
        <w:separator/>
      </w:r>
    </w:p>
  </w:footnote>
  <w:footnote w:type="continuationSeparator" w:id="0">
    <w:p w14:paraId="419F89A1" w14:textId="77777777" w:rsidR="00E71153" w:rsidRDefault="00E71153" w:rsidP="002559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4C"/>
    <w:rsid w:val="002559B4"/>
    <w:rsid w:val="004A644C"/>
    <w:rsid w:val="00840235"/>
    <w:rsid w:val="00E7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CF26F"/>
  <w15:chartTrackingRefBased/>
  <w15:docId w15:val="{756AD9E6-370B-4AFD-928C-B50AB462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9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9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2242478210@qq.com</dc:creator>
  <cp:keywords/>
  <dc:description/>
  <cp:lastModifiedBy>2242478210@qq.com</cp:lastModifiedBy>
  <cp:revision>2</cp:revision>
  <dcterms:created xsi:type="dcterms:W3CDTF">2020-11-30T08:08:00Z</dcterms:created>
  <dcterms:modified xsi:type="dcterms:W3CDTF">2020-11-30T08:08:00Z</dcterms:modified>
</cp:coreProperties>
</file>