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052E" w14:textId="77777777" w:rsidR="00AA4E25" w:rsidRDefault="00AA4E25" w:rsidP="00AA4E25">
      <w:r>
        <w:t>Introduction</w:t>
      </w:r>
    </w:p>
    <w:p w14:paraId="0D38866A" w14:textId="77777777" w:rsidR="00AA4E25" w:rsidRDefault="00AA4E25" w:rsidP="00AA4E25">
      <w:r>
        <w:t>This document provides detailed information about the User Management API, which allows CRUD (Create, Read, Update, Delete) operations on user records. The API provides endpoints for managing user data, including creating new users, retrieving user information, updating user details, and deleting user records.</w:t>
      </w:r>
    </w:p>
    <w:p w14:paraId="4C8935AC" w14:textId="77777777" w:rsidR="00AA4E25" w:rsidRDefault="00AA4E25" w:rsidP="00AA4E25"/>
    <w:p w14:paraId="46DCE4EB" w14:textId="77777777" w:rsidR="00AA4E25" w:rsidRDefault="00AA4E25" w:rsidP="00AA4E25">
      <w:r>
        <w:t>Base URL</w:t>
      </w:r>
    </w:p>
    <w:p w14:paraId="33590A2C" w14:textId="798BF26F" w:rsidR="00AA4E25" w:rsidRDefault="00AA4E25" w:rsidP="00AA4E25">
      <w:r>
        <w:t xml:space="preserve">The base URL for accessing the database is </w:t>
      </w:r>
      <w:hyperlink r:id="rId4" w:history="1">
        <w:r w:rsidR="002237A4" w:rsidRPr="003B44CE">
          <w:rPr>
            <w:rStyle w:val="Hyperlink"/>
          </w:rPr>
          <w:t>http://localhost:9090/h2</w:t>
        </w:r>
      </w:hyperlink>
    </w:p>
    <w:p w14:paraId="6A847666" w14:textId="5357E609" w:rsidR="002237A4" w:rsidRDefault="002237A4" w:rsidP="00AA4E25">
      <w:r>
        <w:t xml:space="preserve">Driver Class: </w:t>
      </w:r>
      <w:r w:rsidRPr="002237A4">
        <w:t>org.h2.Driver</w:t>
      </w:r>
    </w:p>
    <w:p w14:paraId="693215C3" w14:textId="2D23F02F" w:rsidR="002237A4" w:rsidRDefault="002237A4" w:rsidP="00AA4E25">
      <w:r>
        <w:t xml:space="preserve">JDBC URL: </w:t>
      </w:r>
      <w:r w:rsidRPr="002237A4">
        <w:t>jdbc:h2:mem:testdb</w:t>
      </w:r>
    </w:p>
    <w:p w14:paraId="68FDF7E0" w14:textId="10DC637E" w:rsidR="002237A4" w:rsidRDefault="002237A4" w:rsidP="00AA4E25">
      <w:r>
        <w:t>Username: admin</w:t>
      </w:r>
    </w:p>
    <w:p w14:paraId="73F98E7D" w14:textId="07D0AD29" w:rsidR="002237A4" w:rsidRDefault="002237A4" w:rsidP="00AA4E25">
      <w:r>
        <w:t>Password: admin</w:t>
      </w:r>
    </w:p>
    <w:p w14:paraId="79E80E5A" w14:textId="77777777" w:rsidR="00AA4E25" w:rsidRDefault="00AA4E25" w:rsidP="00AA4E25"/>
    <w:p w14:paraId="567B97C4" w14:textId="77777777" w:rsidR="00AA4E25" w:rsidRPr="00AA4E25" w:rsidRDefault="00AA4E25" w:rsidP="00AA4E25">
      <w:pPr>
        <w:rPr>
          <w:b/>
          <w:bCs/>
        </w:rPr>
      </w:pPr>
      <w:r w:rsidRPr="00AA4E25">
        <w:rPr>
          <w:b/>
          <w:bCs/>
        </w:rPr>
        <w:t>Endpoints</w:t>
      </w:r>
    </w:p>
    <w:p w14:paraId="21866663" w14:textId="77777777" w:rsidR="00AA4E25" w:rsidRDefault="00AA4E25" w:rsidP="00AA4E25">
      <w:r>
        <w:t>Get All Users</w:t>
      </w:r>
    </w:p>
    <w:p w14:paraId="3C12B929" w14:textId="7BE5584A" w:rsidR="00AA4E25" w:rsidRDefault="00AA4E25" w:rsidP="00AA4E25">
      <w:r>
        <w:t>Endpoint</w:t>
      </w:r>
      <w:r w:rsidR="004402E0">
        <w:t xml:space="preserve"> (</w:t>
      </w:r>
      <w:r>
        <w:t>GET</w:t>
      </w:r>
      <w:r w:rsidR="004402E0">
        <w:t xml:space="preserve">): </w:t>
      </w:r>
      <w:r>
        <w:t xml:space="preserve"> /</w:t>
      </w:r>
      <w:r w:rsidR="004402E0">
        <w:t>getAllUsers</w:t>
      </w:r>
    </w:p>
    <w:p w14:paraId="35562FEA" w14:textId="77777777" w:rsidR="00AA4E25" w:rsidRDefault="00AA4E25" w:rsidP="00AA4E25">
      <w:r>
        <w:t>Description: Retrieve a list of all user records.</w:t>
      </w:r>
    </w:p>
    <w:p w14:paraId="4678EB90" w14:textId="77777777" w:rsidR="00AA4E25" w:rsidRDefault="00AA4E25" w:rsidP="00AA4E25">
      <w:r>
        <w:t>Response: An array of user objects.</w:t>
      </w:r>
    </w:p>
    <w:p w14:paraId="15FAD17A" w14:textId="77777777" w:rsidR="004402E0" w:rsidRDefault="004402E0" w:rsidP="00AA4E25"/>
    <w:p w14:paraId="27F1DF10" w14:textId="74D3A0D7" w:rsidR="00AA4E25" w:rsidRDefault="00AA4E25" w:rsidP="00AA4E25">
      <w:r>
        <w:t xml:space="preserve">Get </w:t>
      </w:r>
      <w:r w:rsidR="004402E0">
        <w:t>one or more users by Id</w:t>
      </w:r>
    </w:p>
    <w:p w14:paraId="050723EF" w14:textId="5A594A4F" w:rsidR="00AA4E25" w:rsidRDefault="00AA4E25" w:rsidP="00AA4E25">
      <w:r>
        <w:t>Endpoint</w:t>
      </w:r>
      <w:r w:rsidR="004402E0">
        <w:t xml:space="preserve"> (</w:t>
      </w:r>
      <w:r>
        <w:t>GET</w:t>
      </w:r>
      <w:r w:rsidR="004402E0">
        <w:t>): /getSpecificUsersById</w:t>
      </w:r>
    </w:p>
    <w:p w14:paraId="7DFA475C" w14:textId="1F6BB83D" w:rsidR="00AA4E25" w:rsidRDefault="00AA4E25" w:rsidP="00AA4E25">
      <w:r>
        <w:t xml:space="preserve">Description: Retrieve </w:t>
      </w:r>
      <w:r w:rsidR="004402E0">
        <w:t>one or more</w:t>
      </w:r>
      <w:r>
        <w:t xml:space="preserve"> specific user record</w:t>
      </w:r>
      <w:r w:rsidR="004402E0">
        <w:t>s</w:t>
      </w:r>
      <w:r>
        <w:t xml:space="preserve"> by ID.</w:t>
      </w:r>
    </w:p>
    <w:p w14:paraId="364E7D24" w14:textId="2E23B83B" w:rsidR="00F54563" w:rsidRDefault="00F54563" w:rsidP="00AA4E25">
      <w:r>
        <w:t>Request Body: Array of IDs</w:t>
      </w:r>
    </w:p>
    <w:p w14:paraId="059095D4" w14:textId="5EEFF5E4" w:rsidR="00AA4E25" w:rsidRDefault="00AA4E25" w:rsidP="00AA4E25">
      <w:r>
        <w:t xml:space="preserve">Response: </w:t>
      </w:r>
      <w:r w:rsidR="004402E0">
        <w:t>An array of user objects with the specific Ids.</w:t>
      </w:r>
    </w:p>
    <w:p w14:paraId="29EE3773" w14:textId="77777777" w:rsidR="004402E0" w:rsidRDefault="004402E0" w:rsidP="00AA4E25"/>
    <w:p w14:paraId="6E7A0C38" w14:textId="673C8246" w:rsidR="004402E0" w:rsidRDefault="004402E0" w:rsidP="004402E0">
      <w:r>
        <w:t>Get a user by Id</w:t>
      </w:r>
    </w:p>
    <w:p w14:paraId="5B33BCCC" w14:textId="0B3B1906" w:rsidR="004402E0" w:rsidRDefault="004402E0" w:rsidP="004402E0">
      <w:r>
        <w:t>Endpoint (GET): /getUserById</w:t>
      </w:r>
    </w:p>
    <w:p w14:paraId="6ADED312" w14:textId="1AB44CF8" w:rsidR="004402E0" w:rsidRDefault="004402E0" w:rsidP="004402E0">
      <w:r>
        <w:t>Description: Retrieve a specific user record by ID.</w:t>
      </w:r>
    </w:p>
    <w:p w14:paraId="5B3412B6" w14:textId="71137ACE" w:rsidR="00F54563" w:rsidRDefault="00AC370D" w:rsidP="004402E0">
      <w:r>
        <w:t>Path Parameters</w:t>
      </w:r>
      <w:r w:rsidR="00F54563">
        <w:t>: Id</w:t>
      </w:r>
    </w:p>
    <w:p w14:paraId="01544823" w14:textId="4BFB0488" w:rsidR="004402E0" w:rsidRDefault="004402E0" w:rsidP="004402E0">
      <w:r>
        <w:t xml:space="preserve">Response: </w:t>
      </w:r>
      <w:r w:rsidR="00F54563">
        <w:t>The</w:t>
      </w:r>
      <w:r>
        <w:t xml:space="preserve"> user objects with the specific Id.</w:t>
      </w:r>
    </w:p>
    <w:p w14:paraId="74C3D261" w14:textId="77777777" w:rsidR="00F54563" w:rsidRDefault="00F54563" w:rsidP="004402E0"/>
    <w:p w14:paraId="73FFD8AE" w14:textId="77777777" w:rsidR="00F54563" w:rsidRDefault="00F54563" w:rsidP="004402E0"/>
    <w:p w14:paraId="622EA20D" w14:textId="77777777" w:rsidR="00F54563" w:rsidRDefault="00F54563" w:rsidP="004402E0"/>
    <w:p w14:paraId="05F8BD5B" w14:textId="77777777" w:rsidR="00F54563" w:rsidRDefault="00F54563" w:rsidP="004402E0"/>
    <w:p w14:paraId="4C849806" w14:textId="320BB3AD" w:rsidR="004402E0" w:rsidRDefault="004402E0" w:rsidP="004402E0">
      <w:r>
        <w:t>Add a User</w:t>
      </w:r>
    </w:p>
    <w:p w14:paraId="15C8FE8A" w14:textId="203ADE6F" w:rsidR="004402E0" w:rsidRDefault="004402E0" w:rsidP="004402E0">
      <w:r>
        <w:t>Endpoint(POST): /addUser</w:t>
      </w:r>
    </w:p>
    <w:p w14:paraId="5AD9BE3C" w14:textId="2ADE77DF" w:rsidR="004402E0" w:rsidRDefault="004402E0" w:rsidP="004402E0">
      <w:r>
        <w:t>Description: Add a new User.</w:t>
      </w:r>
    </w:p>
    <w:p w14:paraId="6E63F649" w14:textId="42BE5DD2" w:rsidR="004402E0" w:rsidRDefault="004402E0" w:rsidP="004402E0">
      <w:r>
        <w:t>Request Body (json):</w:t>
      </w:r>
    </w:p>
    <w:p w14:paraId="11B6DA5E" w14:textId="77777777" w:rsidR="004402E0" w:rsidRDefault="004402E0" w:rsidP="004402E0">
      <w:r>
        <w:t>{</w:t>
      </w:r>
    </w:p>
    <w:p w14:paraId="2EE40811" w14:textId="4F60EA98" w:rsidR="004402E0" w:rsidRDefault="004402E0" w:rsidP="004402E0">
      <w:r>
        <w:t xml:space="preserve">  "username": "username1",</w:t>
      </w:r>
    </w:p>
    <w:p w14:paraId="7D1630D4" w14:textId="3462CFE6" w:rsidR="004402E0" w:rsidRDefault="004402E0" w:rsidP="004402E0">
      <w:r>
        <w:t xml:space="preserve">  "email": "newemail@example.com",</w:t>
      </w:r>
    </w:p>
    <w:p w14:paraId="575C237F" w14:textId="77777777" w:rsidR="004402E0" w:rsidRDefault="004402E0" w:rsidP="004402E0">
      <w:r>
        <w:t xml:space="preserve">  "firstname": "New",</w:t>
      </w:r>
    </w:p>
    <w:p w14:paraId="04CAA5B8" w14:textId="77777777" w:rsidR="004402E0" w:rsidRDefault="004402E0" w:rsidP="004402E0">
      <w:r>
        <w:t xml:space="preserve">  "lastname": "Name"</w:t>
      </w:r>
    </w:p>
    <w:p w14:paraId="6D442A81" w14:textId="77777777" w:rsidR="004402E0" w:rsidRDefault="004402E0" w:rsidP="004402E0">
      <w:r>
        <w:t>}</w:t>
      </w:r>
    </w:p>
    <w:p w14:paraId="2AF05A14" w14:textId="4DCE73D6" w:rsidR="004402E0" w:rsidRDefault="004402E0" w:rsidP="00AA4E25">
      <w:r>
        <w:t>Response: The updated user object.</w:t>
      </w:r>
    </w:p>
    <w:p w14:paraId="68F89268" w14:textId="77777777" w:rsidR="004402E0" w:rsidRDefault="004402E0" w:rsidP="00AA4E25"/>
    <w:p w14:paraId="16D08DCE" w14:textId="0FE1EAC7" w:rsidR="00AA4E25" w:rsidRDefault="00AA4E25" w:rsidP="00AA4E25">
      <w:r>
        <w:t>Update a User</w:t>
      </w:r>
    </w:p>
    <w:p w14:paraId="59DCDC9E" w14:textId="25CA5E9F" w:rsidR="00AA4E25" w:rsidRDefault="00AA4E25" w:rsidP="00AA4E25">
      <w:r>
        <w:t>Endpoint</w:t>
      </w:r>
      <w:r w:rsidR="00F54563">
        <w:t xml:space="preserve"> (</w:t>
      </w:r>
      <w:r>
        <w:t>PUT</w:t>
      </w:r>
      <w:r w:rsidR="00F54563">
        <w:t>):</w:t>
      </w:r>
      <w:r>
        <w:t xml:space="preserve"> /</w:t>
      </w:r>
      <w:r w:rsidR="00F54563">
        <w:t>updateUserById/{id}</w:t>
      </w:r>
    </w:p>
    <w:p w14:paraId="09088FDD" w14:textId="77777777" w:rsidR="00AA4E25" w:rsidRDefault="00AA4E25" w:rsidP="00AA4E25">
      <w:r>
        <w:t>Description: Update the details of a specific user.</w:t>
      </w:r>
    </w:p>
    <w:p w14:paraId="63201300" w14:textId="129624A3" w:rsidR="00AA4E25" w:rsidRDefault="00AA4E25" w:rsidP="00AA4E25">
      <w:r>
        <w:t>Request Body</w:t>
      </w:r>
      <w:r w:rsidR="00F54563">
        <w:t xml:space="preserve"> (json)</w:t>
      </w:r>
      <w:r>
        <w:t>:</w:t>
      </w:r>
    </w:p>
    <w:p w14:paraId="08B94D75" w14:textId="77777777" w:rsidR="00AA4E25" w:rsidRDefault="00AA4E25" w:rsidP="00AA4E25">
      <w:r>
        <w:t>{</w:t>
      </w:r>
    </w:p>
    <w:p w14:paraId="47DD46BD" w14:textId="77777777" w:rsidR="00AA4E25" w:rsidRDefault="00AA4E25" w:rsidP="00AA4E25">
      <w:r>
        <w:t xml:space="preserve">  "username": "new_username",</w:t>
      </w:r>
    </w:p>
    <w:p w14:paraId="0EEF9435" w14:textId="77777777" w:rsidR="00AA4E25" w:rsidRDefault="00AA4E25" w:rsidP="00AA4E25">
      <w:r>
        <w:t xml:space="preserve">  "email": "new_email@example.com",</w:t>
      </w:r>
    </w:p>
    <w:p w14:paraId="18157D0A" w14:textId="77777777" w:rsidR="00AA4E25" w:rsidRDefault="00AA4E25" w:rsidP="00AA4E25">
      <w:r>
        <w:t xml:space="preserve">  "firstname": "New",</w:t>
      </w:r>
    </w:p>
    <w:p w14:paraId="0B6A9C90" w14:textId="77777777" w:rsidR="00AA4E25" w:rsidRDefault="00AA4E25" w:rsidP="00AA4E25">
      <w:r>
        <w:t xml:space="preserve">  "lastname": "Name"</w:t>
      </w:r>
    </w:p>
    <w:p w14:paraId="1404EF12" w14:textId="77777777" w:rsidR="00AA4E25" w:rsidRDefault="00AA4E25" w:rsidP="00AA4E25">
      <w:r>
        <w:t>}</w:t>
      </w:r>
    </w:p>
    <w:p w14:paraId="0D3D5407" w14:textId="33DDBF4A" w:rsidR="004402E0" w:rsidRDefault="00AA4E25" w:rsidP="00AA4E25">
      <w:r>
        <w:t>Response: The updated user object.</w:t>
      </w:r>
    </w:p>
    <w:p w14:paraId="5232DFED" w14:textId="77777777" w:rsidR="004402E0" w:rsidRDefault="004402E0" w:rsidP="00AA4E25"/>
    <w:p w14:paraId="6816095D" w14:textId="04CD473F" w:rsidR="00AA4E25" w:rsidRDefault="00AA4E25" w:rsidP="00AA4E25">
      <w:r>
        <w:t>Delete a User</w:t>
      </w:r>
    </w:p>
    <w:p w14:paraId="307211C6" w14:textId="0D5DBF88" w:rsidR="00AA4E25" w:rsidRDefault="00AA4E25" w:rsidP="00AA4E25">
      <w:r>
        <w:lastRenderedPageBreak/>
        <w:t>Endpoint</w:t>
      </w:r>
      <w:r w:rsidR="00F54563">
        <w:t xml:space="preserve"> (</w:t>
      </w:r>
      <w:r>
        <w:t>DELETE</w:t>
      </w:r>
      <w:r w:rsidR="00F54563">
        <w:t>):</w:t>
      </w:r>
      <w:r>
        <w:t xml:space="preserve"> /</w:t>
      </w:r>
      <w:r w:rsidR="00F54563">
        <w:t>deleteUserById</w:t>
      </w:r>
      <w:r>
        <w:t>/{id}</w:t>
      </w:r>
    </w:p>
    <w:p w14:paraId="23209C5E" w14:textId="77777777" w:rsidR="00AA4E25" w:rsidRDefault="00AA4E25" w:rsidP="00AA4E25">
      <w:r>
        <w:t>Description: Delete a specific user record by ID.</w:t>
      </w:r>
    </w:p>
    <w:p w14:paraId="572B3A19" w14:textId="656529C2" w:rsidR="00AC370D" w:rsidRDefault="00AC370D" w:rsidP="00AA4E25">
      <w:r>
        <w:t>Path Parameters: Id</w:t>
      </w:r>
    </w:p>
    <w:p w14:paraId="351B87E8" w14:textId="6191DD25" w:rsidR="00AA4E25" w:rsidRDefault="00AA4E25" w:rsidP="00AA4E25">
      <w:r>
        <w:t xml:space="preserve">Response: </w:t>
      </w:r>
      <w:r w:rsidR="00F54563">
        <w:t>200 OK</w:t>
      </w:r>
      <w:r>
        <w:t xml:space="preserve"> (204 No Content).</w:t>
      </w:r>
    </w:p>
    <w:p w14:paraId="7C39AD3D" w14:textId="77777777" w:rsidR="00AA4E25" w:rsidRDefault="00AA4E25" w:rsidP="00AA4E25">
      <w:r>
        <w:t>Delete Multiple Users</w:t>
      </w:r>
    </w:p>
    <w:p w14:paraId="4BB7F4D2" w14:textId="61EF45F2" w:rsidR="00AA4E25" w:rsidRDefault="00AA4E25" w:rsidP="00AA4E25">
      <w:r>
        <w:t>Endpoint</w:t>
      </w:r>
      <w:r w:rsidR="00AC370D">
        <w:t xml:space="preserve"> (</w:t>
      </w:r>
      <w:r>
        <w:t>DELETE</w:t>
      </w:r>
      <w:r w:rsidR="00AC370D">
        <w:t>):</w:t>
      </w:r>
      <w:r>
        <w:t xml:space="preserve"> /</w:t>
      </w:r>
      <w:r w:rsidR="00AC370D">
        <w:t>deleteUsersByIds</w:t>
      </w:r>
    </w:p>
    <w:p w14:paraId="6B37F946" w14:textId="335B38DF" w:rsidR="00AA4E25" w:rsidRDefault="00AA4E25" w:rsidP="00AA4E25">
      <w:r>
        <w:t>Description: Delete multiple user records by ID</w:t>
      </w:r>
      <w:r w:rsidR="00AC370D">
        <w:t>s</w:t>
      </w:r>
      <w:r>
        <w:t>.</w:t>
      </w:r>
    </w:p>
    <w:p w14:paraId="129CC2DC" w14:textId="4C72EA3C" w:rsidR="00AC370D" w:rsidRDefault="00AA4E25" w:rsidP="00AA4E25">
      <w:r>
        <w:t>Request Body</w:t>
      </w:r>
      <w:r w:rsidR="00AC370D">
        <w:t xml:space="preserve"> (json)</w:t>
      </w:r>
      <w:r>
        <w:t>:</w:t>
      </w:r>
    </w:p>
    <w:p w14:paraId="6AEBE77D" w14:textId="77777777" w:rsidR="00AC370D" w:rsidRDefault="00AA4E25" w:rsidP="00AA4E25">
      <w:r>
        <w:t xml:space="preserve"> [1, </w:t>
      </w:r>
    </w:p>
    <w:p w14:paraId="1E2E4972" w14:textId="35B37816" w:rsidR="00AC370D" w:rsidRDefault="00AC370D" w:rsidP="00AA4E25">
      <w:r>
        <w:t xml:space="preserve">  </w:t>
      </w:r>
      <w:r w:rsidR="00AA4E25">
        <w:t>2,</w:t>
      </w:r>
    </w:p>
    <w:p w14:paraId="452007A0" w14:textId="771C9287" w:rsidR="00AA4E25" w:rsidRDefault="00AA4E25" w:rsidP="00AA4E25">
      <w:r>
        <w:t xml:space="preserve"> 3]</w:t>
      </w:r>
    </w:p>
    <w:p w14:paraId="78D167F4" w14:textId="41AE0B7D" w:rsidR="00AA4E25" w:rsidRDefault="00AA4E25" w:rsidP="00AA4E25"/>
    <w:p w14:paraId="148DEBE3" w14:textId="3A63AD2B" w:rsidR="00AA4E25" w:rsidRDefault="00AA4E25" w:rsidP="00AA4E25">
      <w:r>
        <w:t xml:space="preserve">Response: </w:t>
      </w:r>
      <w:r w:rsidR="00AC370D">
        <w:t>200 OK</w:t>
      </w:r>
      <w:r>
        <w:t xml:space="preserve"> (204 No Content).</w:t>
      </w:r>
    </w:p>
    <w:p w14:paraId="239F1AD7" w14:textId="77777777" w:rsidR="00AA4E25" w:rsidRDefault="00AA4E25" w:rsidP="00AA4E25">
      <w:r>
        <w:t>Error Handling</w:t>
      </w:r>
    </w:p>
    <w:p w14:paraId="29D56680" w14:textId="77777777" w:rsidR="00AA4E25" w:rsidRDefault="00AA4E25" w:rsidP="00AA4E25">
      <w:r>
        <w:t>The User Management API follows standard HTTP status codes and error response formats. In case of errors, the API may respond with appropriate HTTP status codes along with error details in the response body.</w:t>
      </w:r>
    </w:p>
    <w:p w14:paraId="7AC9FF68" w14:textId="77777777" w:rsidR="00AA4E25" w:rsidRDefault="00AA4E25" w:rsidP="00AA4E25"/>
    <w:p w14:paraId="325840DA" w14:textId="77777777" w:rsidR="00AA4E25" w:rsidRDefault="00AA4E25" w:rsidP="00AA4E25">
      <w:r>
        <w:t>Here are some commonly returned status codes:</w:t>
      </w:r>
    </w:p>
    <w:p w14:paraId="7EBCBFA3" w14:textId="77777777" w:rsidR="00AA4E25" w:rsidRDefault="00AA4E25" w:rsidP="00AA4E25"/>
    <w:p w14:paraId="2A10C541" w14:textId="77777777" w:rsidR="00AA4E25" w:rsidRDefault="00AA4E25" w:rsidP="00AA4E25">
      <w:r>
        <w:t>200 OK: Successful request.</w:t>
      </w:r>
    </w:p>
    <w:p w14:paraId="606C1DF6" w14:textId="77777777" w:rsidR="00AA4E25" w:rsidRDefault="00AA4E25" w:rsidP="00AA4E25">
      <w:r>
        <w:t>201 Created: User created successfully.</w:t>
      </w:r>
    </w:p>
    <w:p w14:paraId="2EC64DEB" w14:textId="77777777" w:rsidR="00AA4E25" w:rsidRDefault="00AA4E25" w:rsidP="00AA4E25">
      <w:r>
        <w:t>204 No Content: Successful deletion or no content to return.</w:t>
      </w:r>
    </w:p>
    <w:p w14:paraId="08A80B43" w14:textId="77777777" w:rsidR="00AA4E25" w:rsidRDefault="00AA4E25" w:rsidP="00AA4E25">
      <w:r>
        <w:t>400 Bad Request: Invalid request or missing required parameters.</w:t>
      </w:r>
    </w:p>
    <w:p w14:paraId="31C4C97B" w14:textId="77777777" w:rsidR="00AA4E25" w:rsidRDefault="00AA4E25" w:rsidP="00AA4E25">
      <w:r>
        <w:t>404 Not Found: User or resource not found.</w:t>
      </w:r>
    </w:p>
    <w:p w14:paraId="657239BD" w14:textId="77777777" w:rsidR="00AA4E25" w:rsidRDefault="00AA4E25" w:rsidP="00AA4E25">
      <w:r>
        <w:t>500 Internal Server Error: Server-side error occurred.</w:t>
      </w:r>
    </w:p>
    <w:p w14:paraId="6A1E017E" w14:textId="77777777" w:rsidR="00AA4E25" w:rsidRDefault="00AA4E25" w:rsidP="00AA4E25">
      <w:r>
        <w:t>Conclusion</w:t>
      </w:r>
    </w:p>
    <w:p w14:paraId="1C2C25F4" w14:textId="77777777" w:rsidR="00AA4E25" w:rsidRDefault="00AA4E25" w:rsidP="00AA4E25">
      <w:r>
        <w:t xml:space="preserve">This documentation provides an overview of the User Management API and its endpoints for CRUD operations on user records. It covers the request/response format, error handling, and basic usage </w:t>
      </w:r>
      <w:r>
        <w:lastRenderedPageBreak/>
        <w:t>instructions. Use this documentation as a reference to integrate and interact with the User Management API in your applications.</w:t>
      </w:r>
    </w:p>
    <w:p w14:paraId="64B8B9AF" w14:textId="77777777" w:rsidR="00AA4E25" w:rsidRDefault="00AA4E25" w:rsidP="00AA4E25"/>
    <w:p w14:paraId="0B1BCD61" w14:textId="608971BC" w:rsidR="002433A1" w:rsidRDefault="002433A1" w:rsidP="00AA4E25"/>
    <w:sectPr w:rsidR="0024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F6"/>
    <w:rsid w:val="002237A4"/>
    <w:rsid w:val="002433A1"/>
    <w:rsid w:val="004402E0"/>
    <w:rsid w:val="009C2EB6"/>
    <w:rsid w:val="00A22FF6"/>
    <w:rsid w:val="00AA4E25"/>
    <w:rsid w:val="00AC370D"/>
    <w:rsid w:val="00F5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22C2"/>
  <w15:chartTrackingRefBased/>
  <w15:docId w15:val="{B3D4CC90-1D49-45E7-A4B9-CA850748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A4"/>
    <w:rPr>
      <w:color w:val="0563C1" w:themeColor="hyperlink"/>
      <w:u w:val="single"/>
    </w:rPr>
  </w:style>
  <w:style w:type="character" w:styleId="UnresolvedMention">
    <w:name w:val="Unresolved Mention"/>
    <w:basedOn w:val="DefaultParagraphFont"/>
    <w:uiPriority w:val="99"/>
    <w:semiHidden/>
    <w:unhideWhenUsed/>
    <w:rsid w:val="00223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878">
      <w:bodyDiv w:val="1"/>
      <w:marLeft w:val="0"/>
      <w:marRight w:val="0"/>
      <w:marTop w:val="0"/>
      <w:marBottom w:val="0"/>
      <w:divBdr>
        <w:top w:val="none" w:sz="0" w:space="0" w:color="auto"/>
        <w:left w:val="none" w:sz="0" w:space="0" w:color="auto"/>
        <w:bottom w:val="none" w:sz="0" w:space="0" w:color="auto"/>
        <w:right w:val="none" w:sz="0" w:space="0" w:color="auto"/>
      </w:divBdr>
      <w:divsChild>
        <w:div w:id="1215235404">
          <w:marLeft w:val="0"/>
          <w:marRight w:val="0"/>
          <w:marTop w:val="0"/>
          <w:marBottom w:val="0"/>
          <w:divBdr>
            <w:top w:val="single" w:sz="2" w:space="0" w:color="D9D9E3"/>
            <w:left w:val="single" w:sz="2" w:space="0" w:color="D9D9E3"/>
            <w:bottom w:val="single" w:sz="2" w:space="0" w:color="D9D9E3"/>
            <w:right w:val="single" w:sz="2" w:space="0" w:color="D9D9E3"/>
          </w:divBdr>
          <w:divsChild>
            <w:div w:id="1132016943">
              <w:marLeft w:val="0"/>
              <w:marRight w:val="0"/>
              <w:marTop w:val="0"/>
              <w:marBottom w:val="0"/>
              <w:divBdr>
                <w:top w:val="single" w:sz="2" w:space="0" w:color="D9D9E3"/>
                <w:left w:val="single" w:sz="2" w:space="0" w:color="D9D9E3"/>
                <w:bottom w:val="single" w:sz="2" w:space="0" w:color="D9D9E3"/>
                <w:right w:val="single" w:sz="2" w:space="0" w:color="D9D9E3"/>
              </w:divBdr>
            </w:div>
            <w:div w:id="139736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865743">
          <w:marLeft w:val="0"/>
          <w:marRight w:val="0"/>
          <w:marTop w:val="0"/>
          <w:marBottom w:val="0"/>
          <w:divBdr>
            <w:top w:val="single" w:sz="2" w:space="0" w:color="D9D9E3"/>
            <w:left w:val="single" w:sz="2" w:space="0" w:color="D9D9E3"/>
            <w:bottom w:val="single" w:sz="2" w:space="0" w:color="D9D9E3"/>
            <w:right w:val="single" w:sz="2" w:space="0" w:color="D9D9E3"/>
          </w:divBdr>
          <w:divsChild>
            <w:div w:id="1096826895">
              <w:marLeft w:val="0"/>
              <w:marRight w:val="0"/>
              <w:marTop w:val="0"/>
              <w:marBottom w:val="0"/>
              <w:divBdr>
                <w:top w:val="single" w:sz="2" w:space="0" w:color="D9D9E3"/>
                <w:left w:val="single" w:sz="2" w:space="0" w:color="D9D9E3"/>
                <w:bottom w:val="single" w:sz="2" w:space="0" w:color="D9D9E3"/>
                <w:right w:val="single" w:sz="2" w:space="0" w:color="D9D9E3"/>
              </w:divBdr>
            </w:div>
            <w:div w:id="71801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439292">
          <w:marLeft w:val="0"/>
          <w:marRight w:val="0"/>
          <w:marTop w:val="0"/>
          <w:marBottom w:val="0"/>
          <w:divBdr>
            <w:top w:val="single" w:sz="2" w:space="0" w:color="D9D9E3"/>
            <w:left w:val="single" w:sz="2" w:space="0" w:color="D9D9E3"/>
            <w:bottom w:val="single" w:sz="2" w:space="0" w:color="D9D9E3"/>
            <w:right w:val="single" w:sz="2" w:space="0" w:color="D9D9E3"/>
          </w:divBdr>
          <w:divsChild>
            <w:div w:id="2057728955">
              <w:marLeft w:val="0"/>
              <w:marRight w:val="0"/>
              <w:marTop w:val="0"/>
              <w:marBottom w:val="0"/>
              <w:divBdr>
                <w:top w:val="single" w:sz="2" w:space="0" w:color="D9D9E3"/>
                <w:left w:val="single" w:sz="2" w:space="0" w:color="D9D9E3"/>
                <w:bottom w:val="single" w:sz="2" w:space="0" w:color="D9D9E3"/>
                <w:right w:val="single" w:sz="2" w:space="0" w:color="D9D9E3"/>
              </w:divBdr>
            </w:div>
            <w:div w:id="1882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9090/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Kordas</dc:creator>
  <cp:keywords/>
  <dc:description/>
  <cp:lastModifiedBy>Manos Kordas</cp:lastModifiedBy>
  <cp:revision>3</cp:revision>
  <dcterms:created xsi:type="dcterms:W3CDTF">2023-05-18T19:37:00Z</dcterms:created>
  <dcterms:modified xsi:type="dcterms:W3CDTF">2023-05-18T20:24:00Z</dcterms:modified>
</cp:coreProperties>
</file>