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494E4" w14:textId="0CFE0BE1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 (ПНИПУ)</w:t>
      </w:r>
    </w:p>
    <w:p w14:paraId="3830AFCB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4C4BB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C0670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DFBB9F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DA0CB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7E8A61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F5DD1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0EE5B4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8F0EDF" w14:textId="714B89F2" w:rsidR="00BB3C5B" w:rsidRDefault="00BB3C5B" w:rsidP="00BB3C5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Лабораторная работа "</w:t>
      </w:r>
      <w:r w:rsidR="0089124D">
        <w:rPr>
          <w:rFonts w:ascii="Times New Roman" w:hAnsi="Times New Roman" w:cs="Times New Roman"/>
          <w:sz w:val="36"/>
          <w:szCs w:val="36"/>
        </w:rPr>
        <w:t xml:space="preserve">Задача о </w:t>
      </w:r>
      <w:r>
        <w:rPr>
          <w:rFonts w:ascii="Times New Roman" w:hAnsi="Times New Roman" w:cs="Times New Roman"/>
          <w:sz w:val="36"/>
          <w:szCs w:val="36"/>
        </w:rPr>
        <w:t>8 Ферз</w:t>
      </w:r>
      <w:r w:rsidR="0089124D">
        <w:rPr>
          <w:rFonts w:ascii="Times New Roman" w:hAnsi="Times New Roman" w:cs="Times New Roman"/>
          <w:sz w:val="36"/>
          <w:szCs w:val="36"/>
        </w:rPr>
        <w:t>ях</w:t>
      </w:r>
      <w:r>
        <w:rPr>
          <w:rFonts w:ascii="Times New Roman" w:hAnsi="Times New Roman" w:cs="Times New Roman"/>
          <w:sz w:val="36"/>
          <w:szCs w:val="36"/>
        </w:rPr>
        <w:t>"</w:t>
      </w:r>
    </w:p>
    <w:p w14:paraId="4D3A4ABE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группы: РИС-23-3б</w:t>
      </w:r>
    </w:p>
    <w:p w14:paraId="50522AAC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Коротаев Александр Дмитриевич</w:t>
      </w:r>
    </w:p>
    <w:p w14:paraId="7B3BE58B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 доцент кафедры ИТАС</w:t>
      </w:r>
    </w:p>
    <w:p w14:paraId="43E1F643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О. А. Полякова</w:t>
      </w:r>
    </w:p>
    <w:p w14:paraId="4EB1506A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366D7D1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721038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E4FD07" w14:textId="77777777" w:rsidR="00BB3C5B" w:rsidRDefault="00BB3C5B" w:rsidP="00BB3C5B">
      <w:pPr>
        <w:rPr>
          <w:rFonts w:ascii="Times New Roman" w:hAnsi="Times New Roman" w:cs="Times New Roman"/>
          <w:sz w:val="28"/>
          <w:szCs w:val="28"/>
        </w:rPr>
      </w:pPr>
    </w:p>
    <w:p w14:paraId="48CBB05D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39A9D1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349316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FFB9CDE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BDBD60" w14:textId="77777777" w:rsidR="00BB3C5B" w:rsidRDefault="00BB3C5B" w:rsidP="00BB3C5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16E5B7" w14:textId="77777777" w:rsidR="00BB3C5B" w:rsidRDefault="00BB3C5B" w:rsidP="00BB3C5B">
      <w:pPr>
        <w:rPr>
          <w:rFonts w:ascii="Times New Roman" w:hAnsi="Times New Roman" w:cs="Times New Roman"/>
          <w:sz w:val="28"/>
          <w:szCs w:val="28"/>
        </w:rPr>
      </w:pPr>
    </w:p>
    <w:p w14:paraId="1D776F28" w14:textId="77777777" w:rsidR="00BB3C5B" w:rsidRDefault="00BB3C5B" w:rsidP="00BB3C5B">
      <w:pPr>
        <w:rPr>
          <w:rFonts w:ascii="Times New Roman" w:hAnsi="Times New Roman" w:cs="Times New Roman"/>
          <w:sz w:val="28"/>
          <w:szCs w:val="28"/>
        </w:rPr>
      </w:pPr>
    </w:p>
    <w:p w14:paraId="09F00490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EBB02C" w14:textId="77777777" w:rsidR="00BB3C5B" w:rsidRDefault="00BB3C5B" w:rsidP="00BB3C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4077E447" w14:textId="1242FFCC" w:rsidR="00376213" w:rsidRDefault="00376213" w:rsidP="0037621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56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  <w:r w:rsidRPr="0037621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расположить на шахматной доске 8х8 8 ферзей так, чтобы ферзи не били друг друга. Ферзь рубит по вертикали, горизонтали и по диагонали.</w:t>
      </w:r>
    </w:p>
    <w:p w14:paraId="13170BC5" w14:textId="043A2EBD" w:rsidR="00376213" w:rsidRDefault="00376213" w:rsidP="0037621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5636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71FC248" w14:textId="3CD996F2" w:rsidR="00376213" w:rsidRDefault="00376213" w:rsidP="0037621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Ставим ферзя на клетку 0</w:t>
      </w:r>
      <w:r>
        <w:rPr>
          <w:rFonts w:ascii="Times New Roman" w:hAnsi="Times New Roman" w:cs="Times New Roman"/>
          <w:sz w:val="28"/>
          <w:szCs w:val="28"/>
          <w:lang w:val="en-US"/>
        </w:rPr>
        <w:t>,0</w:t>
      </w:r>
    </w:p>
    <w:p w14:paraId="20E772B2" w14:textId="58AE96BC" w:rsidR="00376213" w:rsidRDefault="00376213" w:rsidP="0037621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следующую строку и ставим ферзя там, где можно</w:t>
      </w:r>
    </w:p>
    <w:p w14:paraId="531B4839" w14:textId="570D4F74" w:rsidR="00376213" w:rsidRDefault="00376213" w:rsidP="0037621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поставить нельзя, то возврат на предыдущую строку и замена положения ферзя на новое</w:t>
      </w:r>
    </w:p>
    <w:p w14:paraId="5691108E" w14:textId="1D1F8BF9" w:rsidR="007A21FE" w:rsidRPr="007A21FE" w:rsidRDefault="00376213" w:rsidP="007A21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и на этой строке невозможно поставить ферзя, то возвращаемся еще на одну строку назад, чтобы ферзи не билис</w:t>
      </w:r>
      <w:r w:rsidR="0089124D">
        <w:rPr>
          <w:rFonts w:ascii="Times New Roman" w:hAnsi="Times New Roman" w:cs="Times New Roman"/>
          <w:sz w:val="28"/>
          <w:szCs w:val="28"/>
        </w:rPr>
        <w:t>ь</w:t>
      </w:r>
    </w:p>
    <w:p w14:paraId="3C920040" w14:textId="498972FE" w:rsidR="0089124D" w:rsidRDefault="0089124D" w:rsidP="008912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5636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DB65E0" w:rsidRPr="007A5636">
        <w:rPr>
          <w:rFonts w:ascii="Times New Roman" w:hAnsi="Times New Roman" w:cs="Times New Roman"/>
          <w:b/>
          <w:bCs/>
          <w:sz w:val="28"/>
          <w:szCs w:val="28"/>
        </w:rPr>
        <w:t xml:space="preserve"> .</w:t>
      </w:r>
      <w:r w:rsidR="00DB65E0" w:rsidRPr="007A563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="00DB65E0" w:rsidRPr="007A5636">
        <w:rPr>
          <w:rFonts w:ascii="Times New Roman" w:hAnsi="Times New Roman" w:cs="Times New Roman"/>
          <w:b/>
          <w:bCs/>
          <w:sz w:val="28"/>
          <w:szCs w:val="28"/>
        </w:rPr>
        <w:t xml:space="preserve"> файла</w:t>
      </w:r>
      <w:r w:rsidR="00DB65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14A00E" w14:textId="77777777" w:rsidR="00DB65E0" w:rsidRDefault="0089124D" w:rsidP="0089124D">
      <w:pPr>
        <w:rPr>
          <w:noProof/>
        </w:rPr>
      </w:pPr>
      <w:r>
        <w:rPr>
          <w:noProof/>
        </w:rPr>
        <w:drawing>
          <wp:inline distT="0" distB="0" distL="0" distR="0" wp14:anchorId="69235420" wp14:editId="64288CCD">
            <wp:extent cx="5940425" cy="47961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24D">
        <w:rPr>
          <w:noProof/>
        </w:rPr>
        <w:t xml:space="preserve"> </w:t>
      </w:r>
    </w:p>
    <w:p w14:paraId="69777F9C" w14:textId="0727C43D" w:rsidR="0089124D" w:rsidRDefault="0089124D" w:rsidP="008912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528869" wp14:editId="2E22CB9C">
            <wp:extent cx="5940425" cy="2361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2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F9F74A" wp14:editId="51EB757E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F0D" w14:textId="77C5F0CD" w:rsidR="00DB65E0" w:rsidRDefault="00DB65E0" w:rsidP="0089124D">
      <w:pPr>
        <w:rPr>
          <w:noProof/>
        </w:rPr>
      </w:pPr>
    </w:p>
    <w:p w14:paraId="3E74736C" w14:textId="697FAF9A" w:rsidR="00DB65E0" w:rsidRDefault="00DB65E0" w:rsidP="0089124D">
      <w:pPr>
        <w:rPr>
          <w:noProof/>
        </w:rPr>
      </w:pPr>
    </w:p>
    <w:p w14:paraId="15668222" w14:textId="189B2021" w:rsidR="00DB65E0" w:rsidRDefault="00DB65E0" w:rsidP="0089124D">
      <w:pPr>
        <w:rPr>
          <w:noProof/>
        </w:rPr>
      </w:pPr>
    </w:p>
    <w:p w14:paraId="122C5A4C" w14:textId="758CAAAA" w:rsidR="00DB65E0" w:rsidRDefault="00DB65E0" w:rsidP="0089124D">
      <w:pPr>
        <w:rPr>
          <w:noProof/>
        </w:rPr>
      </w:pPr>
    </w:p>
    <w:p w14:paraId="311FEFEA" w14:textId="3143A74B" w:rsidR="00DB65E0" w:rsidRDefault="00DB65E0" w:rsidP="0089124D">
      <w:pPr>
        <w:rPr>
          <w:noProof/>
        </w:rPr>
      </w:pPr>
    </w:p>
    <w:p w14:paraId="0B75C66F" w14:textId="1DF5DA38" w:rsidR="00DB65E0" w:rsidRDefault="00DB65E0" w:rsidP="0089124D">
      <w:pPr>
        <w:rPr>
          <w:noProof/>
        </w:rPr>
      </w:pPr>
    </w:p>
    <w:p w14:paraId="7DF22BCD" w14:textId="3B7ED6F1" w:rsidR="00DB65E0" w:rsidRDefault="00DB65E0" w:rsidP="0089124D">
      <w:pPr>
        <w:rPr>
          <w:noProof/>
        </w:rPr>
      </w:pPr>
    </w:p>
    <w:p w14:paraId="3ABF6836" w14:textId="42444BD7" w:rsidR="00DB65E0" w:rsidRDefault="00DB65E0" w:rsidP="0089124D">
      <w:pPr>
        <w:rPr>
          <w:noProof/>
        </w:rPr>
      </w:pPr>
    </w:p>
    <w:p w14:paraId="14B33923" w14:textId="3AA3B128" w:rsidR="00DB65E0" w:rsidRDefault="00DB65E0" w:rsidP="0089124D">
      <w:pPr>
        <w:rPr>
          <w:noProof/>
        </w:rPr>
      </w:pPr>
    </w:p>
    <w:p w14:paraId="34D02346" w14:textId="2FE602CE" w:rsidR="00DB65E0" w:rsidRDefault="00DB65E0" w:rsidP="0089124D">
      <w:pPr>
        <w:rPr>
          <w:noProof/>
        </w:rPr>
      </w:pPr>
    </w:p>
    <w:p w14:paraId="26067287" w14:textId="77777777" w:rsidR="00DB65E0" w:rsidRDefault="00DB65E0" w:rsidP="0089124D">
      <w:pPr>
        <w:rPr>
          <w:noProof/>
        </w:rPr>
      </w:pPr>
    </w:p>
    <w:p w14:paraId="7E6E790B" w14:textId="386C7F56" w:rsidR="00DB65E0" w:rsidRDefault="00DB65E0" w:rsidP="00DB65E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7A5636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3B11D2" wp14:editId="0F3F0D22">
            <wp:simplePos x="0" y="0"/>
            <wp:positionH relativeFrom="column">
              <wp:posOffset>-365996</wp:posOffset>
            </wp:positionH>
            <wp:positionV relativeFrom="paragraph">
              <wp:posOffset>255211</wp:posOffset>
            </wp:positionV>
            <wp:extent cx="5940425" cy="5096510"/>
            <wp:effectExtent l="0" t="0" r="3175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563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 w:rsidRPr="007A56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.cpp </w:t>
      </w:r>
      <w:r w:rsidRPr="007A5636">
        <w:rPr>
          <w:rFonts w:ascii="Times New Roman" w:hAnsi="Times New Roman" w:cs="Times New Roman"/>
          <w:b/>
          <w:bCs/>
          <w:noProof/>
          <w:sz w:val="28"/>
          <w:szCs w:val="28"/>
        </w:rPr>
        <w:t>файла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6E42292" w14:textId="59198415" w:rsidR="00DB65E0" w:rsidRPr="00DB65E0" w:rsidRDefault="00DB65E0" w:rsidP="00DB65E0">
      <w:pPr>
        <w:rPr>
          <w:rFonts w:ascii="Times New Roman" w:hAnsi="Times New Roman" w:cs="Times New Roman"/>
          <w:noProof/>
          <w:sz w:val="28"/>
          <w:szCs w:val="28"/>
        </w:rPr>
      </w:pPr>
      <w:r w:rsidRPr="00DB65E0">
        <w:rPr>
          <w:noProof/>
        </w:rPr>
        <w:t xml:space="preserve">  </w:t>
      </w:r>
    </w:p>
    <w:p w14:paraId="4F07C1D8" w14:textId="2E265163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957C79D" w14:textId="00D2ACCC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FF64302" w14:textId="2FBB946E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ABE3F8" w14:textId="5857B94C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CDC8DF" w14:textId="4D28650E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257826" w14:textId="4ECB7EB9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2706F28" w14:textId="716A1413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C995206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FF0170A" w14:textId="5BDA5C58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53CDCE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336561" w14:textId="1C316376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BC547BF" w14:textId="05FCCE38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9A34AC" w14:textId="5121CE52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E4E3FA" w14:textId="7A5CC6FF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08BE534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2B47AEF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62DC9A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1A328D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FA8E289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362DE3E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0A00A84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5AE3A2F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2AAB5B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797B42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402484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083BBFA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9D9BD2E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A47C1DF" w14:textId="7EBDD426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C690A7" wp14:editId="61DA97EA">
            <wp:simplePos x="0" y="0"/>
            <wp:positionH relativeFrom="column">
              <wp:posOffset>-229235</wp:posOffset>
            </wp:positionH>
            <wp:positionV relativeFrom="paragraph">
              <wp:posOffset>-483663</wp:posOffset>
            </wp:positionV>
            <wp:extent cx="5940425" cy="5550535"/>
            <wp:effectExtent l="0" t="0" r="317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0B081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A0813E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243766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A287B9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12BDBE3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2EEA6F7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2DDD8E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99A6903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7C11822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6E0DB9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FCE545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A7E69D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C58C64F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6793F16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2D6AE2" w14:textId="2906FF8D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6EE764" wp14:editId="64C793C1">
            <wp:simplePos x="0" y="0"/>
            <wp:positionH relativeFrom="column">
              <wp:posOffset>-229235</wp:posOffset>
            </wp:positionH>
            <wp:positionV relativeFrom="paragraph">
              <wp:posOffset>276904</wp:posOffset>
            </wp:positionV>
            <wp:extent cx="5940425" cy="4668520"/>
            <wp:effectExtent l="0" t="0" r="317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D6203" w14:textId="7E92EE46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1C80D20" w14:textId="2B5852D1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7946538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16225CF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D17AAC4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FF0E4C5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0940A92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FB7AFC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DCF46E7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55A91B8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D43C20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5F6623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F403E56" w14:textId="77777777" w:rsidR="00DB65E0" w:rsidRDefault="00DB65E0" w:rsidP="0089124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68D4371" w14:textId="610F6FB8" w:rsidR="0089124D" w:rsidRPr="00DB65E0" w:rsidRDefault="00DB65E0" w:rsidP="00DB65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563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 решения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3DCD06" w14:textId="0B64EC78" w:rsidR="00DB65E0" w:rsidRDefault="0062024C" w:rsidP="00DB65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0691F" wp14:editId="1D7A16CD">
            <wp:extent cx="5940425" cy="57270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54CB" w14:textId="0ADDBCCC" w:rsidR="007A21FE" w:rsidRDefault="007A21FE" w:rsidP="007A56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A563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7A5636" w:rsidRPr="007A5636">
        <w:rPr>
          <w:rFonts w:ascii="Times New Roman" w:hAnsi="Times New Roman" w:cs="Times New Roman"/>
          <w:sz w:val="28"/>
          <w:szCs w:val="28"/>
        </w:rPr>
        <w:t>: Была реализована рекурсивным способом задача о 8 ферзях, а также визуализирована в 2</w:t>
      </w:r>
      <w:r w:rsidR="007A5636" w:rsidRPr="007A563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A5636" w:rsidRPr="007A5636">
        <w:rPr>
          <w:rFonts w:ascii="Times New Roman" w:hAnsi="Times New Roman" w:cs="Times New Roman"/>
          <w:sz w:val="28"/>
          <w:szCs w:val="28"/>
        </w:rPr>
        <w:t xml:space="preserve"> формате с использованием конструктора </w:t>
      </w:r>
      <w:r w:rsidR="007A5636" w:rsidRPr="007A563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A5636" w:rsidRPr="007A5636">
        <w:rPr>
          <w:rFonts w:ascii="Times New Roman" w:hAnsi="Times New Roman" w:cs="Times New Roman"/>
          <w:sz w:val="28"/>
          <w:szCs w:val="28"/>
        </w:rPr>
        <w:t xml:space="preserve"> </w:t>
      </w:r>
      <w:r w:rsidR="007A5636" w:rsidRPr="007A563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7A5636" w:rsidRPr="007A5636">
        <w:rPr>
          <w:rFonts w:ascii="Times New Roman" w:hAnsi="Times New Roman" w:cs="Times New Roman"/>
          <w:sz w:val="28"/>
          <w:szCs w:val="28"/>
        </w:rPr>
        <w:t>.</w:t>
      </w:r>
    </w:p>
    <w:p w14:paraId="77A0A297" w14:textId="25C05A54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5F560129" w14:textId="01776807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5CDE77C2" w14:textId="5DA5358D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260452FE" w14:textId="0EF09BEA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3F9A17FB" w14:textId="1596C5F6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543536AC" w14:textId="187F4931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66279512" w14:textId="77777777" w:rsidR="005230CF" w:rsidRP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</w:p>
    <w:p w14:paraId="389B1A50" w14:textId="007741AE" w:rsidR="007A5636" w:rsidRPr="005230CF" w:rsidRDefault="007A5636" w:rsidP="007A56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A1F5C57" w14:textId="178EBD31" w:rsid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1CC6E" wp14:editId="1256112E">
            <wp:extent cx="5940425" cy="34410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B89F" w14:textId="63A9269B" w:rsidR="005230CF" w:rsidRPr="005230CF" w:rsidRDefault="005230CF" w:rsidP="005230CF">
      <w:pPr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5230CF">
          <w:rPr>
            <w:rStyle w:val="a4"/>
            <w:rFonts w:ascii="Times New Roman" w:hAnsi="Times New Roman" w:cs="Times New Roman"/>
            <w:sz w:val="28"/>
            <w:szCs w:val="28"/>
          </w:rPr>
          <w:t>https://github.com/Korovay4ik/8-Ferzey</w:t>
        </w:r>
      </w:hyperlink>
    </w:p>
    <w:p w14:paraId="15D131EB" w14:textId="77777777" w:rsidR="007A5636" w:rsidRPr="000D39F2" w:rsidRDefault="007A5636" w:rsidP="007A563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A5636" w:rsidRPr="000D3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5772D"/>
    <w:multiLevelType w:val="hybridMultilevel"/>
    <w:tmpl w:val="81146F44"/>
    <w:lvl w:ilvl="0" w:tplc="75CA4C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267809"/>
    <w:multiLevelType w:val="hybridMultilevel"/>
    <w:tmpl w:val="6BCCF808"/>
    <w:lvl w:ilvl="0" w:tplc="D52A6C4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AC"/>
    <w:rsid w:val="000D39F2"/>
    <w:rsid w:val="002B2DC7"/>
    <w:rsid w:val="00376213"/>
    <w:rsid w:val="0048178A"/>
    <w:rsid w:val="005230CF"/>
    <w:rsid w:val="0062024C"/>
    <w:rsid w:val="007A21FE"/>
    <w:rsid w:val="007A5636"/>
    <w:rsid w:val="0089124D"/>
    <w:rsid w:val="0099499A"/>
    <w:rsid w:val="00BB3C5B"/>
    <w:rsid w:val="00C510AC"/>
    <w:rsid w:val="00DB3D42"/>
    <w:rsid w:val="00DB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3D1B8"/>
  <w15:chartTrackingRefBased/>
  <w15:docId w15:val="{E9A255E7-4D53-410E-BACD-FB20BD48B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C5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2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230C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3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Korovay4ik/8-Ferze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Короваев Саша</dc:creator>
  <cp:keywords/>
  <dc:description/>
  <cp:lastModifiedBy>Короваев Саша</cp:lastModifiedBy>
  <cp:revision>7</cp:revision>
  <dcterms:created xsi:type="dcterms:W3CDTF">2024-02-25T13:59:00Z</dcterms:created>
  <dcterms:modified xsi:type="dcterms:W3CDTF">2024-02-25T18:29:00Z</dcterms:modified>
</cp:coreProperties>
</file>