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272B3" w14:textId="5242DEDB" w:rsidR="00CA69A5" w:rsidRPr="005A6EC4" w:rsidRDefault="005A6EC4" w:rsidP="005A6EC4">
      <w:pPr>
        <w:pStyle w:val="af"/>
        <w:jc w:val="center"/>
      </w:pPr>
      <w:r w:rsidRPr="005A6EC4">
        <w:rPr>
          <w:sz w:val="28"/>
          <w:szCs w:val="28"/>
        </w:rPr>
        <w:t>Практическая работа № 5 часть 2 «</w:t>
      </w:r>
      <w:r w:rsidRPr="005A6EC4">
        <w:t>Компоненты списков и выбора в PyQt5</w:t>
      </w:r>
      <w:r w:rsidRPr="005A6EC4">
        <w:t>»</w:t>
      </w:r>
    </w:p>
    <w:p w14:paraId="786FA671" w14:textId="26C4A3A5" w:rsidR="005A6EC4" w:rsidRDefault="005A6EC4" w:rsidP="005A6EC4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Цель задания</w:t>
      </w:r>
      <w:proofErr w:type="gram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Создать</w:t>
      </w:r>
      <w:proofErr w:type="gram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приложение с графическим интерфейсом на PyQt5, которое позволяет пользователю:</w:t>
      </w:r>
    </w:p>
    <w:p w14:paraId="157E5904" w14:textId="77777777" w:rsidR="005A6EC4" w:rsidRPr="005A6EC4" w:rsidRDefault="005A6EC4" w:rsidP="005A6EC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Просматривать список задач в </w:t>
      </w:r>
      <w:proofErr w:type="spell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QListWidget</w:t>
      </w:r>
      <w:proofErr w:type="spell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2B29A335" w14:textId="77777777" w:rsidR="005A6EC4" w:rsidRPr="005A6EC4" w:rsidRDefault="005A6EC4" w:rsidP="005A6EC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Выбирать категорию задач с помощью </w:t>
      </w:r>
      <w:proofErr w:type="spell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QComboBox</w:t>
      </w:r>
      <w:proofErr w:type="spell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7766EDEF" w14:textId="77777777" w:rsidR="005A6EC4" w:rsidRPr="005A6EC4" w:rsidRDefault="005A6EC4" w:rsidP="005A6EC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 выборе категории в выпадающем списке отображать только задачи, относящиеся к выбранной категории.</w:t>
      </w:r>
    </w:p>
    <w:p w14:paraId="43DCFDA8" w14:textId="0F0829FB" w:rsidR="005A6EC4" w:rsidRDefault="005A6EC4" w:rsidP="005A6EC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 двойном клике на задачу в списке показывать сообщение с описанием задачи.</w:t>
      </w:r>
    </w:p>
    <w:p w14:paraId="3A75CD3F" w14:textId="3EEDCF8A" w:rsidR="00C65E59" w:rsidRDefault="00C65E59" w:rsidP="00C65E59">
      <w:pPr>
        <w:spacing w:before="100" w:beforeAutospacing="1" w:after="100" w:afterAutospacing="1"/>
        <w:ind w:left="720"/>
        <w:jc w:val="center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C65E5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Распределение по вариантам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132"/>
        <w:gridCol w:w="4213"/>
      </w:tblGrid>
      <w:tr w:rsidR="00C65E59" w:rsidRPr="00C65E59" w14:paraId="19EDCDC1" w14:textId="353F2472" w:rsidTr="00C65E59">
        <w:tc>
          <w:tcPr>
            <w:tcW w:w="5132" w:type="dxa"/>
          </w:tcPr>
          <w:p w14:paraId="6FE0B0DC" w14:textId="77777777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proofErr w:type="spellStart"/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>Афаунов</w:t>
            </w:r>
            <w:proofErr w:type="spellEnd"/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 xml:space="preserve"> Амир Рашидович</w:t>
            </w:r>
          </w:p>
        </w:tc>
        <w:tc>
          <w:tcPr>
            <w:tcW w:w="4213" w:type="dxa"/>
          </w:tcPr>
          <w:p w14:paraId="5265EBE0" w14:textId="797E78F9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3</w:t>
            </w:r>
          </w:p>
        </w:tc>
      </w:tr>
      <w:tr w:rsidR="00C65E59" w:rsidRPr="00C65E59" w14:paraId="0510B45C" w14:textId="2B16CEA3" w:rsidTr="00C65E59">
        <w:tc>
          <w:tcPr>
            <w:tcW w:w="5132" w:type="dxa"/>
          </w:tcPr>
          <w:p w14:paraId="52FB12E5" w14:textId="77777777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proofErr w:type="spellStart"/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>Барвенко</w:t>
            </w:r>
            <w:proofErr w:type="spellEnd"/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 xml:space="preserve"> Инга Алексеевна</w:t>
            </w:r>
          </w:p>
        </w:tc>
        <w:tc>
          <w:tcPr>
            <w:tcW w:w="4213" w:type="dxa"/>
          </w:tcPr>
          <w:p w14:paraId="25020A06" w14:textId="03F3E571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4</w:t>
            </w:r>
          </w:p>
        </w:tc>
      </w:tr>
      <w:tr w:rsidR="00C65E59" w:rsidRPr="00C65E59" w14:paraId="7E17DF23" w14:textId="5A47549B" w:rsidTr="00C65E59">
        <w:tc>
          <w:tcPr>
            <w:tcW w:w="5132" w:type="dxa"/>
          </w:tcPr>
          <w:p w14:paraId="6CE3E6BD" w14:textId="77777777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>Бежанов Аслан Магометович</w:t>
            </w:r>
          </w:p>
        </w:tc>
        <w:tc>
          <w:tcPr>
            <w:tcW w:w="4213" w:type="dxa"/>
          </w:tcPr>
          <w:p w14:paraId="7D85A2A2" w14:textId="3EB5D2A1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6</w:t>
            </w:r>
          </w:p>
        </w:tc>
      </w:tr>
      <w:tr w:rsidR="00C65E59" w:rsidRPr="00C65E59" w14:paraId="2526BFFC" w14:textId="0ABD2960" w:rsidTr="00C65E59">
        <w:tc>
          <w:tcPr>
            <w:tcW w:w="5132" w:type="dxa"/>
          </w:tcPr>
          <w:p w14:paraId="74D832EE" w14:textId="77777777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>Биценко Мария Константиновна</w:t>
            </w:r>
          </w:p>
        </w:tc>
        <w:tc>
          <w:tcPr>
            <w:tcW w:w="4213" w:type="dxa"/>
          </w:tcPr>
          <w:p w14:paraId="15E8F968" w14:textId="605E3544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7</w:t>
            </w:r>
          </w:p>
        </w:tc>
      </w:tr>
      <w:tr w:rsidR="00C65E59" w:rsidRPr="00C65E59" w14:paraId="4541BE66" w14:textId="25B4C0BB" w:rsidTr="00C65E59">
        <w:tc>
          <w:tcPr>
            <w:tcW w:w="5132" w:type="dxa"/>
          </w:tcPr>
          <w:p w14:paraId="5A9FF332" w14:textId="77777777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>Волошин Андрей Сергеевич</w:t>
            </w:r>
          </w:p>
        </w:tc>
        <w:tc>
          <w:tcPr>
            <w:tcW w:w="4213" w:type="dxa"/>
          </w:tcPr>
          <w:p w14:paraId="22529762" w14:textId="192E562F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1</w:t>
            </w:r>
          </w:p>
        </w:tc>
      </w:tr>
      <w:tr w:rsidR="00C65E59" w:rsidRPr="00C65E59" w14:paraId="4CBC71D9" w14:textId="55864F16" w:rsidTr="00C65E59">
        <w:tc>
          <w:tcPr>
            <w:tcW w:w="5132" w:type="dxa"/>
          </w:tcPr>
          <w:p w14:paraId="063224DA" w14:textId="77777777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proofErr w:type="spellStart"/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>Гайдина</w:t>
            </w:r>
            <w:proofErr w:type="spellEnd"/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 xml:space="preserve"> Полина Михайловна</w:t>
            </w:r>
          </w:p>
        </w:tc>
        <w:tc>
          <w:tcPr>
            <w:tcW w:w="4213" w:type="dxa"/>
          </w:tcPr>
          <w:p w14:paraId="1C94D995" w14:textId="21AD12CE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8</w:t>
            </w:r>
          </w:p>
        </w:tc>
      </w:tr>
      <w:tr w:rsidR="00C65E59" w:rsidRPr="00C65E59" w14:paraId="63C1051F" w14:textId="156BF3C3" w:rsidTr="00C65E59">
        <w:tc>
          <w:tcPr>
            <w:tcW w:w="5132" w:type="dxa"/>
          </w:tcPr>
          <w:p w14:paraId="74686393" w14:textId="77777777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 xml:space="preserve">Галстян Максим </w:t>
            </w:r>
            <w:proofErr w:type="spellStart"/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>Райрович</w:t>
            </w:r>
            <w:proofErr w:type="spellEnd"/>
          </w:p>
        </w:tc>
        <w:tc>
          <w:tcPr>
            <w:tcW w:w="4213" w:type="dxa"/>
          </w:tcPr>
          <w:p w14:paraId="69733004" w14:textId="07B7387D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2</w:t>
            </w:r>
          </w:p>
        </w:tc>
      </w:tr>
      <w:tr w:rsidR="00C65E59" w:rsidRPr="00C65E59" w14:paraId="1AE7E010" w14:textId="030601CB" w:rsidTr="00C65E59">
        <w:tc>
          <w:tcPr>
            <w:tcW w:w="5132" w:type="dxa"/>
          </w:tcPr>
          <w:p w14:paraId="7EEE66BA" w14:textId="77777777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>Геворгян Айк Рубенович</w:t>
            </w:r>
          </w:p>
        </w:tc>
        <w:tc>
          <w:tcPr>
            <w:tcW w:w="4213" w:type="dxa"/>
          </w:tcPr>
          <w:p w14:paraId="187F7149" w14:textId="1AFECA1C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5</w:t>
            </w:r>
          </w:p>
        </w:tc>
      </w:tr>
      <w:tr w:rsidR="00C65E59" w:rsidRPr="00C65E59" w14:paraId="20DDB958" w14:textId="6C29BB43" w:rsidTr="00C65E59">
        <w:tc>
          <w:tcPr>
            <w:tcW w:w="5132" w:type="dxa"/>
          </w:tcPr>
          <w:p w14:paraId="4C8B8E45" w14:textId="77777777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>Гончаров Алексей Павлович</w:t>
            </w:r>
          </w:p>
        </w:tc>
        <w:tc>
          <w:tcPr>
            <w:tcW w:w="4213" w:type="dxa"/>
          </w:tcPr>
          <w:p w14:paraId="1801DD99" w14:textId="3B9C5E94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3</w:t>
            </w:r>
          </w:p>
        </w:tc>
      </w:tr>
      <w:tr w:rsidR="00C65E59" w:rsidRPr="00C65E59" w14:paraId="571E22D2" w14:textId="1A9EEB69" w:rsidTr="00C65E59">
        <w:tc>
          <w:tcPr>
            <w:tcW w:w="5132" w:type="dxa"/>
          </w:tcPr>
          <w:p w14:paraId="751C3B5C" w14:textId="77777777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>Горобец Николай Викторович</w:t>
            </w:r>
          </w:p>
        </w:tc>
        <w:tc>
          <w:tcPr>
            <w:tcW w:w="4213" w:type="dxa"/>
          </w:tcPr>
          <w:p w14:paraId="5DB9D0CB" w14:textId="78E51566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2</w:t>
            </w:r>
          </w:p>
        </w:tc>
      </w:tr>
      <w:tr w:rsidR="00C65E59" w:rsidRPr="00C65E59" w14:paraId="11B2C452" w14:textId="3C8BD7AF" w:rsidTr="00C65E59">
        <w:tc>
          <w:tcPr>
            <w:tcW w:w="5132" w:type="dxa"/>
          </w:tcPr>
          <w:p w14:paraId="3A2AA96E" w14:textId="77777777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>Графин Сергей Эдуардович</w:t>
            </w:r>
          </w:p>
        </w:tc>
        <w:tc>
          <w:tcPr>
            <w:tcW w:w="4213" w:type="dxa"/>
          </w:tcPr>
          <w:p w14:paraId="5BDE298B" w14:textId="0772EEC2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4</w:t>
            </w:r>
          </w:p>
        </w:tc>
      </w:tr>
      <w:tr w:rsidR="00C65E59" w:rsidRPr="00C65E59" w14:paraId="43F418F2" w14:textId="74EC9295" w:rsidTr="00C65E59">
        <w:tc>
          <w:tcPr>
            <w:tcW w:w="5132" w:type="dxa"/>
          </w:tcPr>
          <w:p w14:paraId="12222BB9" w14:textId="77777777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proofErr w:type="spellStart"/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>Гречанов</w:t>
            </w:r>
            <w:proofErr w:type="spellEnd"/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 xml:space="preserve"> Никита Юрьевич</w:t>
            </w:r>
          </w:p>
        </w:tc>
        <w:tc>
          <w:tcPr>
            <w:tcW w:w="4213" w:type="dxa"/>
          </w:tcPr>
          <w:p w14:paraId="32C05D35" w14:textId="5F3E2FF6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5</w:t>
            </w:r>
          </w:p>
        </w:tc>
      </w:tr>
      <w:tr w:rsidR="00C65E59" w:rsidRPr="00C65E59" w14:paraId="3E5222ED" w14:textId="18C4967E" w:rsidTr="00C65E59">
        <w:tc>
          <w:tcPr>
            <w:tcW w:w="5132" w:type="dxa"/>
          </w:tcPr>
          <w:p w14:paraId="066DD35C" w14:textId="77777777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proofErr w:type="spellStart"/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>Доштанов</w:t>
            </w:r>
            <w:proofErr w:type="spellEnd"/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 xml:space="preserve"> Александр Владимирович</w:t>
            </w:r>
          </w:p>
        </w:tc>
        <w:tc>
          <w:tcPr>
            <w:tcW w:w="4213" w:type="dxa"/>
          </w:tcPr>
          <w:p w14:paraId="48CE2A40" w14:textId="6FC2E601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7</w:t>
            </w:r>
          </w:p>
        </w:tc>
      </w:tr>
      <w:tr w:rsidR="00C65E59" w:rsidRPr="00C65E59" w14:paraId="15DA29E2" w14:textId="2837C838" w:rsidTr="00C65E59">
        <w:tc>
          <w:tcPr>
            <w:tcW w:w="5132" w:type="dxa"/>
          </w:tcPr>
          <w:p w14:paraId="7012A1E8" w14:textId="77777777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proofErr w:type="spellStart"/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>Ебрахим</w:t>
            </w:r>
            <w:proofErr w:type="spellEnd"/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 xml:space="preserve"> Тарик </w:t>
            </w:r>
            <w:proofErr w:type="spellStart"/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>Хаграс</w:t>
            </w:r>
            <w:proofErr w:type="spellEnd"/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 xml:space="preserve"> </w:t>
            </w:r>
            <w:proofErr w:type="spellStart"/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>Елсайед</w:t>
            </w:r>
            <w:proofErr w:type="spellEnd"/>
          </w:p>
        </w:tc>
        <w:tc>
          <w:tcPr>
            <w:tcW w:w="4213" w:type="dxa"/>
          </w:tcPr>
          <w:p w14:paraId="7F08E68E" w14:textId="22FE94F3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8</w:t>
            </w:r>
          </w:p>
        </w:tc>
      </w:tr>
      <w:tr w:rsidR="00C65E59" w:rsidRPr="00C65E59" w14:paraId="376A37AD" w14:textId="1381CA1A" w:rsidTr="00C65E59">
        <w:tc>
          <w:tcPr>
            <w:tcW w:w="5132" w:type="dxa"/>
          </w:tcPr>
          <w:p w14:paraId="6D858C74" w14:textId="77777777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>Зверев Алексей Евгеньевич</w:t>
            </w:r>
          </w:p>
        </w:tc>
        <w:tc>
          <w:tcPr>
            <w:tcW w:w="4213" w:type="dxa"/>
          </w:tcPr>
          <w:p w14:paraId="75330C4D" w14:textId="1BA4E700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5</w:t>
            </w:r>
          </w:p>
        </w:tc>
      </w:tr>
      <w:tr w:rsidR="00C65E59" w:rsidRPr="00C65E59" w14:paraId="2D73A7B3" w14:textId="426BE367" w:rsidTr="00C65E59">
        <w:tc>
          <w:tcPr>
            <w:tcW w:w="5132" w:type="dxa"/>
          </w:tcPr>
          <w:p w14:paraId="00E6B328" w14:textId="77777777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proofErr w:type="spellStart"/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>Кеппель</w:t>
            </w:r>
            <w:proofErr w:type="spellEnd"/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 xml:space="preserve"> Евгений Евгеньевич</w:t>
            </w:r>
          </w:p>
        </w:tc>
        <w:tc>
          <w:tcPr>
            <w:tcW w:w="4213" w:type="dxa"/>
          </w:tcPr>
          <w:p w14:paraId="3FFFC2CE" w14:textId="203EB1BC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1</w:t>
            </w:r>
          </w:p>
        </w:tc>
      </w:tr>
      <w:tr w:rsidR="00C65E59" w:rsidRPr="00C65E59" w14:paraId="063BC835" w14:textId="51E13140" w:rsidTr="00C65E59">
        <w:tc>
          <w:tcPr>
            <w:tcW w:w="5132" w:type="dxa"/>
          </w:tcPr>
          <w:p w14:paraId="48F55146" w14:textId="77777777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proofErr w:type="spellStart"/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>Кеппель</w:t>
            </w:r>
            <w:proofErr w:type="spellEnd"/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 xml:space="preserve"> Евгений Евгеньевич</w:t>
            </w:r>
          </w:p>
        </w:tc>
        <w:tc>
          <w:tcPr>
            <w:tcW w:w="4213" w:type="dxa"/>
          </w:tcPr>
          <w:p w14:paraId="472B4AFA" w14:textId="20353EC2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3</w:t>
            </w:r>
          </w:p>
        </w:tc>
      </w:tr>
      <w:tr w:rsidR="00C65E59" w:rsidRPr="00C65E59" w14:paraId="4095BF3F" w14:textId="62E833C8" w:rsidTr="00C65E59">
        <w:tc>
          <w:tcPr>
            <w:tcW w:w="5132" w:type="dxa"/>
          </w:tcPr>
          <w:p w14:paraId="3E7C45FD" w14:textId="77777777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>Ковтунов Иван Александрович</w:t>
            </w:r>
          </w:p>
        </w:tc>
        <w:tc>
          <w:tcPr>
            <w:tcW w:w="4213" w:type="dxa"/>
          </w:tcPr>
          <w:p w14:paraId="01176D21" w14:textId="35B55A90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4</w:t>
            </w:r>
          </w:p>
        </w:tc>
      </w:tr>
      <w:tr w:rsidR="00C65E59" w:rsidRPr="00C65E59" w14:paraId="03D9A102" w14:textId="7AC24CEC" w:rsidTr="00C65E59">
        <w:tc>
          <w:tcPr>
            <w:tcW w:w="5132" w:type="dxa"/>
          </w:tcPr>
          <w:p w14:paraId="4BD6A08A" w14:textId="77777777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>Литвинов Григорий Сергеевич</w:t>
            </w:r>
          </w:p>
        </w:tc>
        <w:tc>
          <w:tcPr>
            <w:tcW w:w="4213" w:type="dxa"/>
          </w:tcPr>
          <w:p w14:paraId="0B0DF3F2" w14:textId="09602819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7</w:t>
            </w:r>
          </w:p>
        </w:tc>
      </w:tr>
      <w:tr w:rsidR="00C65E59" w:rsidRPr="00C65E59" w14:paraId="2CEECC8C" w14:textId="315453AC" w:rsidTr="00C65E59">
        <w:tc>
          <w:tcPr>
            <w:tcW w:w="5132" w:type="dxa"/>
          </w:tcPr>
          <w:p w14:paraId="4F027928" w14:textId="77777777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>Локтев Вадим Валерьевич</w:t>
            </w:r>
          </w:p>
        </w:tc>
        <w:tc>
          <w:tcPr>
            <w:tcW w:w="4213" w:type="dxa"/>
          </w:tcPr>
          <w:p w14:paraId="0B1AAF46" w14:textId="48EEFC22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5</w:t>
            </w:r>
          </w:p>
        </w:tc>
      </w:tr>
      <w:tr w:rsidR="00C65E59" w:rsidRPr="00C65E59" w14:paraId="42CD62AB" w14:textId="19C2D657" w:rsidTr="00C65E59">
        <w:tc>
          <w:tcPr>
            <w:tcW w:w="5132" w:type="dxa"/>
          </w:tcPr>
          <w:p w14:paraId="6029E89B" w14:textId="77777777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>Локтева Ольга Вадимовна</w:t>
            </w:r>
          </w:p>
        </w:tc>
        <w:tc>
          <w:tcPr>
            <w:tcW w:w="4213" w:type="dxa"/>
          </w:tcPr>
          <w:p w14:paraId="62A58D23" w14:textId="134B6EE9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6</w:t>
            </w:r>
          </w:p>
        </w:tc>
      </w:tr>
      <w:tr w:rsidR="00C65E59" w:rsidRPr="00C65E59" w14:paraId="5E61F132" w14:textId="04246723" w:rsidTr="00C65E59">
        <w:tc>
          <w:tcPr>
            <w:tcW w:w="5132" w:type="dxa"/>
          </w:tcPr>
          <w:p w14:paraId="5C4F0439" w14:textId="77777777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proofErr w:type="spellStart"/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>Лычкин</w:t>
            </w:r>
            <w:proofErr w:type="spellEnd"/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 xml:space="preserve"> Вячеслав Валерьевич</w:t>
            </w:r>
          </w:p>
        </w:tc>
        <w:tc>
          <w:tcPr>
            <w:tcW w:w="4213" w:type="dxa"/>
          </w:tcPr>
          <w:p w14:paraId="03956104" w14:textId="4FEA89DB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8</w:t>
            </w:r>
          </w:p>
        </w:tc>
      </w:tr>
      <w:tr w:rsidR="00C65E59" w:rsidRPr="00C65E59" w14:paraId="327904D3" w14:textId="14B78BE1" w:rsidTr="00C65E59">
        <w:tc>
          <w:tcPr>
            <w:tcW w:w="5132" w:type="dxa"/>
          </w:tcPr>
          <w:p w14:paraId="6E6EF9FB" w14:textId="77777777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>Малыхин Александр Евгеньевич</w:t>
            </w:r>
          </w:p>
        </w:tc>
        <w:tc>
          <w:tcPr>
            <w:tcW w:w="4213" w:type="dxa"/>
          </w:tcPr>
          <w:p w14:paraId="607DFDC5" w14:textId="73B76CA6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2</w:t>
            </w:r>
          </w:p>
        </w:tc>
      </w:tr>
      <w:tr w:rsidR="00C65E59" w:rsidRPr="00C65E59" w14:paraId="088B3566" w14:textId="5C7D4FE6" w:rsidTr="00C65E59">
        <w:tc>
          <w:tcPr>
            <w:tcW w:w="5132" w:type="dxa"/>
          </w:tcPr>
          <w:p w14:paraId="67BAE90B" w14:textId="77777777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>Молчанов Даниил Владимирович</w:t>
            </w:r>
          </w:p>
        </w:tc>
        <w:tc>
          <w:tcPr>
            <w:tcW w:w="4213" w:type="dxa"/>
          </w:tcPr>
          <w:p w14:paraId="4E6F0285" w14:textId="5ED01131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4</w:t>
            </w:r>
          </w:p>
        </w:tc>
      </w:tr>
      <w:tr w:rsidR="00C65E59" w:rsidRPr="00C65E59" w14:paraId="21B9E0BC" w14:textId="13C08B99" w:rsidTr="00C65E59">
        <w:tc>
          <w:tcPr>
            <w:tcW w:w="5132" w:type="dxa"/>
          </w:tcPr>
          <w:p w14:paraId="5F8C3AD5" w14:textId="77777777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>Решетов Андрей Андреевич</w:t>
            </w:r>
          </w:p>
        </w:tc>
        <w:tc>
          <w:tcPr>
            <w:tcW w:w="4213" w:type="dxa"/>
          </w:tcPr>
          <w:p w14:paraId="5CB839E8" w14:textId="6F306C6D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3</w:t>
            </w:r>
          </w:p>
        </w:tc>
      </w:tr>
      <w:tr w:rsidR="00C65E59" w:rsidRPr="00C65E59" w14:paraId="645967F4" w14:textId="22926481" w:rsidTr="00C65E59">
        <w:tc>
          <w:tcPr>
            <w:tcW w:w="5132" w:type="dxa"/>
          </w:tcPr>
          <w:p w14:paraId="72EF6097" w14:textId="77777777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>Руденко Константин Дмитриевич</w:t>
            </w:r>
          </w:p>
        </w:tc>
        <w:tc>
          <w:tcPr>
            <w:tcW w:w="4213" w:type="dxa"/>
          </w:tcPr>
          <w:p w14:paraId="65267FEE" w14:textId="2FBC7375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6</w:t>
            </w:r>
          </w:p>
        </w:tc>
      </w:tr>
      <w:tr w:rsidR="00C65E59" w:rsidRPr="00C65E59" w14:paraId="7B6F6347" w14:textId="1106A9DA" w:rsidTr="00C65E59">
        <w:tc>
          <w:tcPr>
            <w:tcW w:w="5132" w:type="dxa"/>
          </w:tcPr>
          <w:p w14:paraId="54F5F972" w14:textId="77777777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>Савенко Дарья Олеговна</w:t>
            </w:r>
          </w:p>
        </w:tc>
        <w:tc>
          <w:tcPr>
            <w:tcW w:w="4213" w:type="dxa"/>
          </w:tcPr>
          <w:p w14:paraId="47AEC23F" w14:textId="6BA60B85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1</w:t>
            </w:r>
          </w:p>
        </w:tc>
      </w:tr>
      <w:tr w:rsidR="00C65E59" w:rsidRPr="00C65E59" w14:paraId="7539E067" w14:textId="165ED19E" w:rsidTr="00C65E59">
        <w:tc>
          <w:tcPr>
            <w:tcW w:w="5132" w:type="dxa"/>
          </w:tcPr>
          <w:p w14:paraId="7B4084F7" w14:textId="77777777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 w:rsidRPr="00C65E59">
              <w:rPr>
                <w:rFonts w:ascii="Roboto" w:hAnsi="Roboto"/>
                <w:color w:val="212121"/>
                <w:sz w:val="21"/>
                <w:szCs w:val="21"/>
              </w:rPr>
              <w:lastRenderedPageBreak/>
              <w:t xml:space="preserve">Соломонов </w:t>
            </w:r>
            <w:proofErr w:type="spellStart"/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>Ифраим</w:t>
            </w:r>
            <w:proofErr w:type="spellEnd"/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 xml:space="preserve"> Михайлович</w:t>
            </w:r>
          </w:p>
        </w:tc>
        <w:tc>
          <w:tcPr>
            <w:tcW w:w="4213" w:type="dxa"/>
          </w:tcPr>
          <w:p w14:paraId="4E9C4EFF" w14:textId="5C14DA1C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2</w:t>
            </w:r>
          </w:p>
        </w:tc>
      </w:tr>
      <w:tr w:rsidR="00C65E59" w:rsidRPr="00C65E59" w14:paraId="1059A8CF" w14:textId="5D8F7A1B" w:rsidTr="00C65E59">
        <w:tc>
          <w:tcPr>
            <w:tcW w:w="5132" w:type="dxa"/>
          </w:tcPr>
          <w:p w14:paraId="4862C62E" w14:textId="77777777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>Суворов Константин Юрьевич</w:t>
            </w:r>
          </w:p>
        </w:tc>
        <w:tc>
          <w:tcPr>
            <w:tcW w:w="4213" w:type="dxa"/>
          </w:tcPr>
          <w:p w14:paraId="644C461B" w14:textId="27005A7C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7</w:t>
            </w:r>
          </w:p>
        </w:tc>
      </w:tr>
      <w:tr w:rsidR="00C65E59" w:rsidRPr="00C65E59" w14:paraId="5513720C" w14:textId="5D2A7404" w:rsidTr="00C65E59">
        <w:tc>
          <w:tcPr>
            <w:tcW w:w="5132" w:type="dxa"/>
          </w:tcPr>
          <w:p w14:paraId="5AADB55C" w14:textId="77777777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 w:rsidRPr="00C65E59">
              <w:rPr>
                <w:rFonts w:ascii="Roboto" w:hAnsi="Roboto"/>
                <w:color w:val="212121"/>
                <w:sz w:val="21"/>
                <w:szCs w:val="21"/>
              </w:rPr>
              <w:t>Тоидзе Александр Сергеевич</w:t>
            </w:r>
          </w:p>
        </w:tc>
        <w:tc>
          <w:tcPr>
            <w:tcW w:w="4213" w:type="dxa"/>
          </w:tcPr>
          <w:p w14:paraId="40B1A11C" w14:textId="6F60D6B5" w:rsidR="00C65E59" w:rsidRPr="00C65E59" w:rsidRDefault="00C65E59" w:rsidP="00001CD3">
            <w:pPr>
              <w:pStyle w:val="ng-star-inserted"/>
              <w:shd w:val="clear" w:color="auto" w:fill="FFFFFF"/>
              <w:spacing w:before="0" w:beforeAutospacing="0" w:after="135" w:afterAutospacing="0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rFonts w:ascii="Roboto" w:hAnsi="Roboto"/>
                <w:color w:val="212121"/>
                <w:sz w:val="21"/>
                <w:szCs w:val="21"/>
              </w:rPr>
              <w:t>3</w:t>
            </w:r>
          </w:p>
        </w:tc>
      </w:tr>
    </w:tbl>
    <w:p w14:paraId="13E82858" w14:textId="77777777" w:rsidR="00C65E59" w:rsidRPr="00C65E59" w:rsidRDefault="00C65E59" w:rsidP="00C65E5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</w:p>
    <w:p w14:paraId="30F3480B" w14:textId="2B217A57" w:rsidR="005A6EC4" w:rsidRDefault="005A6EC4" w:rsidP="005A6EC4">
      <w:pPr>
        <w:rPr>
          <w:rFonts w:ascii="Times New Roman" w:hAnsi="Times New Roman" w:cs="Times New Roman"/>
          <w:sz w:val="28"/>
          <w:szCs w:val="28"/>
        </w:rPr>
      </w:pPr>
      <w:r w:rsidRPr="00C65E59">
        <w:rPr>
          <w:rFonts w:ascii="Times New Roman" w:hAnsi="Times New Roman" w:cs="Times New Roman"/>
          <w:sz w:val="28"/>
          <w:szCs w:val="28"/>
          <w:highlight w:val="yellow"/>
        </w:rPr>
        <w:t>Вариант 1</w:t>
      </w:r>
    </w:p>
    <w:p w14:paraId="3B149481" w14:textId="12227610" w:rsidR="005A6EC4" w:rsidRPr="005A6EC4" w:rsidRDefault="005A6EC4" w:rsidP="005A6EC4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Приложение для управления библиотекой книг</w:t>
      </w:r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1F91FE05" w14:textId="77777777" w:rsidR="005A6EC4" w:rsidRPr="005A6EC4" w:rsidRDefault="005A6EC4" w:rsidP="005A6EC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Задача</w:t>
      </w:r>
      <w:proofErr w:type="gram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Создать</w:t>
      </w:r>
      <w:proofErr w:type="gram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приложение, где пользователь может выбирать жанр книги из </w:t>
      </w:r>
      <w:proofErr w:type="spell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QComboBox</w:t>
      </w:r>
      <w:proofErr w:type="spell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(например, "Фантастика", "Детектив", "Классика"). В </w:t>
      </w:r>
      <w:proofErr w:type="spell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QListWidget</w:t>
      </w:r>
      <w:proofErr w:type="spell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отображаются книги выбранного жанра. При двойном клике на книгу показывается </w:t>
      </w:r>
      <w:proofErr w:type="spell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QMessageBox</w:t>
      </w:r>
      <w:proofErr w:type="spell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информацией об авторе и годе издания.</w:t>
      </w:r>
    </w:p>
    <w:p w14:paraId="3ECAC189" w14:textId="77777777" w:rsidR="005A6EC4" w:rsidRPr="005A6EC4" w:rsidRDefault="005A6EC4" w:rsidP="005A6EC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Особенности</w:t>
      </w:r>
      <w:proofErr w:type="gram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Реализовать</w:t>
      </w:r>
      <w:proofErr w:type="gram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фильтрацию книг по жанру, добавить возможность сортировки книг по алфавиту.</w:t>
      </w:r>
    </w:p>
    <w:p w14:paraId="036F75B2" w14:textId="77777777" w:rsidR="005A6EC4" w:rsidRPr="005A6EC4" w:rsidRDefault="005A6EC4" w:rsidP="005A6EC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Пример данных</w:t>
      </w:r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</w:p>
    <w:p w14:paraId="6602E7BB" w14:textId="77777777" w:rsidR="005A6EC4" w:rsidRPr="005A6EC4" w:rsidRDefault="005A6EC4" w:rsidP="005A6EC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Фантастика: "Дюна" (Фрэнк Герберт, 1965), "1984" (Джордж Оруэлл, 1949).</w:t>
      </w:r>
    </w:p>
    <w:p w14:paraId="2D7D67DC" w14:textId="51409735" w:rsidR="005A6EC4" w:rsidRPr="005A6EC4" w:rsidRDefault="005A6EC4" w:rsidP="005A6EC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Детектив: "Собака Баскервилей" (Артур Конан Дойл, 1902).</w:t>
      </w:r>
    </w:p>
    <w:p w14:paraId="641F58C4" w14:textId="6C34E515" w:rsidR="005A6EC4" w:rsidRDefault="005A6EC4" w:rsidP="005A6EC4">
      <w:pPr>
        <w:rPr>
          <w:rFonts w:ascii="Times New Roman" w:hAnsi="Times New Roman" w:cs="Times New Roman"/>
          <w:sz w:val="28"/>
          <w:szCs w:val="28"/>
        </w:rPr>
      </w:pPr>
      <w:r w:rsidRPr="00C65E59">
        <w:rPr>
          <w:rFonts w:ascii="Times New Roman" w:hAnsi="Times New Roman" w:cs="Times New Roman"/>
          <w:sz w:val="28"/>
          <w:szCs w:val="28"/>
          <w:highlight w:val="yellow"/>
        </w:rPr>
        <w:t>Вариант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66A042" w14:textId="77777777" w:rsidR="005A6EC4" w:rsidRPr="005A6EC4" w:rsidRDefault="005A6EC4" w:rsidP="005A6EC4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Планировщик мероприятий</w:t>
      </w:r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1D1EC88A" w14:textId="77777777" w:rsidR="005A6EC4" w:rsidRPr="005A6EC4" w:rsidRDefault="005A6EC4" w:rsidP="005A6EC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Задача</w:t>
      </w:r>
      <w:proofErr w:type="gram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Разработать</w:t>
      </w:r>
      <w:proofErr w:type="gram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приложение для управления мероприятиями. В </w:t>
      </w:r>
      <w:proofErr w:type="spell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QComboBox</w:t>
      </w:r>
      <w:proofErr w:type="spell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пользователь выбирает тип мероприятия ("Работа", "Личное", "Хобби"), а в </w:t>
      </w:r>
      <w:proofErr w:type="spell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QListWidget</w:t>
      </w:r>
      <w:proofErr w:type="spell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отображаются мероприятия этого типа. При двойном клике на мероприятие показывается окно с описанием и датой.</w:t>
      </w:r>
    </w:p>
    <w:p w14:paraId="41001154" w14:textId="77777777" w:rsidR="005A6EC4" w:rsidRPr="005A6EC4" w:rsidRDefault="005A6EC4" w:rsidP="005A6EC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Особенности</w:t>
      </w:r>
      <w:proofErr w:type="gram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Добавить</w:t>
      </w:r>
      <w:proofErr w:type="gram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возможность отмечать мероприятия как завершённые (например, через </w:t>
      </w:r>
      <w:proofErr w:type="spell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чекбоксы</w:t>
      </w:r>
      <w:proofErr w:type="spell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</w:t>
      </w:r>
      <w:proofErr w:type="spell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QListWidget</w:t>
      </w:r>
      <w:proofErr w:type="spell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3AA58A06" w14:textId="77777777" w:rsidR="005A6EC4" w:rsidRPr="005A6EC4" w:rsidRDefault="005A6EC4" w:rsidP="005A6EC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Пример данных</w:t>
      </w:r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</w:p>
    <w:p w14:paraId="7BACDF18" w14:textId="77777777" w:rsidR="005A6EC4" w:rsidRPr="005A6EC4" w:rsidRDefault="005A6EC4" w:rsidP="005A6EC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Работа: "Совещание с командой", "Презентация проекта".</w:t>
      </w:r>
    </w:p>
    <w:p w14:paraId="2F950E7E" w14:textId="69EEDA47" w:rsidR="005A6EC4" w:rsidRPr="00C65E59" w:rsidRDefault="005A6EC4" w:rsidP="005A6EC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Личное: "Встреча с друзьями", "Поход в кино".</w:t>
      </w:r>
    </w:p>
    <w:p w14:paraId="32942164" w14:textId="7045BB83" w:rsidR="005A6EC4" w:rsidRDefault="005A6EC4" w:rsidP="005A6EC4">
      <w:pPr>
        <w:rPr>
          <w:rFonts w:ascii="Times New Roman" w:hAnsi="Times New Roman" w:cs="Times New Roman"/>
          <w:sz w:val="28"/>
          <w:szCs w:val="28"/>
        </w:rPr>
      </w:pPr>
      <w:r w:rsidRPr="00C65E59">
        <w:rPr>
          <w:rFonts w:ascii="Times New Roman" w:hAnsi="Times New Roman" w:cs="Times New Roman"/>
          <w:sz w:val="28"/>
          <w:szCs w:val="28"/>
          <w:highlight w:val="yellow"/>
        </w:rPr>
        <w:t>Вариант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15F518" w14:textId="308B916D" w:rsidR="005A6EC4" w:rsidRPr="005A6EC4" w:rsidRDefault="005A6EC4" w:rsidP="005A6EC4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Каталог фильмов</w:t>
      </w:r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07684123" w14:textId="77777777" w:rsidR="005A6EC4" w:rsidRPr="005A6EC4" w:rsidRDefault="005A6EC4" w:rsidP="005A6EC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Задача</w:t>
      </w:r>
      <w:proofErr w:type="gram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Создать</w:t>
      </w:r>
      <w:proofErr w:type="gram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приложение для каталога фильмов. Пользователь выбирает жанр ("Комедия", "Драма", "Боевик") в </w:t>
      </w:r>
      <w:proofErr w:type="spell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QComboBox</w:t>
      </w:r>
      <w:proofErr w:type="spell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а в </w:t>
      </w:r>
      <w:proofErr w:type="spell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QListWidget</w:t>
      </w:r>
      <w:proofErr w:type="spell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отображаются фильмы этого жанра. При двойном клике показывается информация о фильме (режиссёр, год выпуска).</w:t>
      </w:r>
    </w:p>
    <w:p w14:paraId="45977DA8" w14:textId="77777777" w:rsidR="005A6EC4" w:rsidRPr="005A6EC4" w:rsidRDefault="005A6EC4" w:rsidP="005A6EC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Особенности</w:t>
      </w:r>
      <w:proofErr w:type="gram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Добавить</w:t>
      </w:r>
      <w:proofErr w:type="gram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кнопку для добавления нового фильма в выбранный жанр через диалоговое окно.</w:t>
      </w:r>
    </w:p>
    <w:p w14:paraId="5FBC7ABC" w14:textId="77777777" w:rsidR="005A6EC4" w:rsidRPr="005A6EC4" w:rsidRDefault="005A6EC4" w:rsidP="005A6EC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Пример данных</w:t>
      </w:r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</w:p>
    <w:p w14:paraId="5CBD5CEE" w14:textId="77777777" w:rsidR="005A6EC4" w:rsidRPr="005A6EC4" w:rsidRDefault="005A6EC4" w:rsidP="005A6EC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Комедия: "1+1" (2011, Оливье </w:t>
      </w:r>
      <w:proofErr w:type="spell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Накаш</w:t>
      </w:r>
      <w:proofErr w:type="spell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), "Маска" (1994, Чак Рассел).</w:t>
      </w:r>
    </w:p>
    <w:p w14:paraId="50493F38" w14:textId="0C9F973E" w:rsidR="005A6EC4" w:rsidRPr="005A6EC4" w:rsidRDefault="005A6EC4" w:rsidP="005A6EC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Драма: "Побег из Шоушенка" (1994, Фрэнк </w:t>
      </w:r>
      <w:proofErr w:type="spell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Дарабонт</w:t>
      </w:r>
      <w:proofErr w:type="spell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1CCFDC52" w14:textId="77777777" w:rsidR="00C65E59" w:rsidRDefault="00C65E59" w:rsidP="005A6EC4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08D3D99" w14:textId="0B38CAFC" w:rsidR="005A6EC4" w:rsidRDefault="005A6EC4" w:rsidP="005A6EC4">
      <w:pPr>
        <w:rPr>
          <w:rFonts w:ascii="Times New Roman" w:hAnsi="Times New Roman" w:cs="Times New Roman"/>
          <w:sz w:val="28"/>
          <w:szCs w:val="28"/>
        </w:rPr>
      </w:pPr>
      <w:r w:rsidRPr="00C65E59">
        <w:rPr>
          <w:rFonts w:ascii="Times New Roman" w:hAnsi="Times New Roman" w:cs="Times New Roman"/>
          <w:sz w:val="28"/>
          <w:szCs w:val="28"/>
          <w:highlight w:val="yellow"/>
        </w:rPr>
        <w:t>Вариант 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BDC718" w14:textId="15163156" w:rsidR="005A6EC4" w:rsidRPr="005A6EC4" w:rsidRDefault="005A6EC4" w:rsidP="005A6EC4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Менеджер покупок</w:t>
      </w:r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2D8B94CC" w14:textId="77777777" w:rsidR="005A6EC4" w:rsidRPr="005A6EC4" w:rsidRDefault="005A6EC4" w:rsidP="005A6EC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Задача</w:t>
      </w:r>
      <w:proofErr w:type="gram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Реализовать</w:t>
      </w:r>
      <w:proofErr w:type="gram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приложение для списка покупок. В </w:t>
      </w:r>
      <w:proofErr w:type="spell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QComboBox</w:t>
      </w:r>
      <w:proofErr w:type="spell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пользователь выбирает категорию ("Продукты", "Электроника", "Одежда"), а в </w:t>
      </w:r>
      <w:proofErr w:type="spell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QListWidget</w:t>
      </w:r>
      <w:proofErr w:type="spell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отображаются товары. При двойном клике показывается окно с ценой и магазином.</w:t>
      </w:r>
    </w:p>
    <w:p w14:paraId="5ED82EF9" w14:textId="77777777" w:rsidR="005A6EC4" w:rsidRPr="005A6EC4" w:rsidRDefault="005A6EC4" w:rsidP="005A6EC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Особенности</w:t>
      </w:r>
      <w:proofErr w:type="gram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Добавить</w:t>
      </w:r>
      <w:proofErr w:type="gram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возможность удалять товары из списка.</w:t>
      </w:r>
    </w:p>
    <w:p w14:paraId="268EF0A2" w14:textId="77777777" w:rsidR="005A6EC4" w:rsidRPr="005A6EC4" w:rsidRDefault="005A6EC4" w:rsidP="005A6EC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Пример данных</w:t>
      </w:r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</w:p>
    <w:p w14:paraId="54B23916" w14:textId="77777777" w:rsidR="005A6EC4" w:rsidRPr="005A6EC4" w:rsidRDefault="005A6EC4" w:rsidP="005A6EC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Продукты: "Молоко (50 </w:t>
      </w:r>
      <w:proofErr w:type="spell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руб</w:t>
      </w:r>
      <w:proofErr w:type="spell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Магнит)", "Хлеб (30 </w:t>
      </w:r>
      <w:proofErr w:type="spell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руб</w:t>
      </w:r>
      <w:proofErr w:type="spell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Пятёрочка)".</w:t>
      </w:r>
    </w:p>
    <w:p w14:paraId="18A97C25" w14:textId="1140DBAC" w:rsidR="005A6EC4" w:rsidRPr="005A6EC4" w:rsidRDefault="005A6EC4" w:rsidP="005A6EC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Электроника: "Наушники (2000 </w:t>
      </w:r>
      <w:proofErr w:type="spell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руб</w:t>
      </w:r>
      <w:proofErr w:type="spell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DNS)".</w:t>
      </w:r>
    </w:p>
    <w:p w14:paraId="765F33EE" w14:textId="46DAB3CE" w:rsidR="005A6EC4" w:rsidRDefault="005A6EC4" w:rsidP="005A6EC4">
      <w:pPr>
        <w:rPr>
          <w:rFonts w:ascii="Times New Roman" w:hAnsi="Times New Roman" w:cs="Times New Roman"/>
          <w:sz w:val="28"/>
          <w:szCs w:val="28"/>
        </w:rPr>
      </w:pPr>
      <w:r w:rsidRPr="00C65E59">
        <w:rPr>
          <w:rFonts w:ascii="Times New Roman" w:hAnsi="Times New Roman" w:cs="Times New Roman"/>
          <w:sz w:val="28"/>
          <w:szCs w:val="28"/>
          <w:highlight w:val="yellow"/>
        </w:rPr>
        <w:t>Вариант 5</w:t>
      </w:r>
    </w:p>
    <w:p w14:paraId="0E0DE2D4" w14:textId="77777777" w:rsidR="005A6EC4" w:rsidRPr="005A6EC4" w:rsidRDefault="005A6EC4" w:rsidP="005A6EC4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Список контактов</w:t>
      </w:r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45C39530" w14:textId="77777777" w:rsidR="005A6EC4" w:rsidRPr="005A6EC4" w:rsidRDefault="005A6EC4" w:rsidP="005A6EC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Задача</w:t>
      </w:r>
      <w:proofErr w:type="gram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Создать</w:t>
      </w:r>
      <w:proofErr w:type="gram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приложение для управления контактами. В </w:t>
      </w:r>
      <w:proofErr w:type="spell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QComboBox</w:t>
      </w:r>
      <w:proofErr w:type="spell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пользователь выбирает группу ("Семья", "Друзья", "Коллеги"), а в </w:t>
      </w:r>
      <w:proofErr w:type="spell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QListWidget</w:t>
      </w:r>
      <w:proofErr w:type="spell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отображаются имена контактов. При двойном клике показывается номер телефона и </w:t>
      </w:r>
      <w:proofErr w:type="spell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email</w:t>
      </w:r>
      <w:proofErr w:type="spell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7B3F38C9" w14:textId="77777777" w:rsidR="005A6EC4" w:rsidRPr="005A6EC4" w:rsidRDefault="005A6EC4" w:rsidP="005A6EC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Особенности</w:t>
      </w:r>
      <w:proofErr w:type="gram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Реализовать</w:t>
      </w:r>
      <w:proofErr w:type="gram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поиск контактов по имени через </w:t>
      </w:r>
      <w:proofErr w:type="spell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QLineEdit</w:t>
      </w:r>
      <w:proofErr w:type="spell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43727BDE" w14:textId="77777777" w:rsidR="005A6EC4" w:rsidRPr="005A6EC4" w:rsidRDefault="005A6EC4" w:rsidP="005A6EC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Пример данных</w:t>
      </w:r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</w:p>
    <w:p w14:paraId="1A06CF70" w14:textId="77777777" w:rsidR="005A6EC4" w:rsidRPr="005A6EC4" w:rsidRDefault="005A6EC4" w:rsidP="005A6EC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Семья: "Анна (123-456, </w:t>
      </w:r>
      <w:hyperlink r:id="rId5" w:tgtFrame="_blank" w:history="1">
        <w:r w:rsidRPr="005A6EC4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anna@email.com</w:t>
        </w:r>
      </w:hyperlink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)", "Иван (789-012, </w:t>
      </w:r>
      <w:hyperlink r:id="rId6" w:tgtFrame="_blank" w:history="1">
        <w:r w:rsidRPr="005A6EC4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ivan@email.com</w:t>
        </w:r>
      </w:hyperlink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)".</w:t>
      </w:r>
    </w:p>
    <w:p w14:paraId="038576F8" w14:textId="6230FEA5" w:rsidR="005A6EC4" w:rsidRPr="005A6EC4" w:rsidRDefault="005A6EC4" w:rsidP="005A6EC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Друзья: "Мария (</w:t>
      </w:r>
      <w:proofErr w:type="gram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345-678</w:t>
      </w:r>
      <w:proofErr w:type="gram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hyperlink r:id="rId7" w:tgtFrame="_blank" w:history="1">
        <w:r w:rsidRPr="005A6EC4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maria@email.com</w:t>
        </w:r>
      </w:hyperlink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)".</w:t>
      </w:r>
    </w:p>
    <w:p w14:paraId="1B9AE881" w14:textId="3540F19A" w:rsidR="005A6EC4" w:rsidRDefault="005A6EC4" w:rsidP="005A6EC4">
      <w:pPr>
        <w:rPr>
          <w:rFonts w:ascii="Times New Roman" w:hAnsi="Times New Roman" w:cs="Times New Roman"/>
          <w:sz w:val="28"/>
          <w:szCs w:val="28"/>
        </w:rPr>
      </w:pPr>
      <w:r w:rsidRPr="00C65E59">
        <w:rPr>
          <w:rFonts w:ascii="Times New Roman" w:hAnsi="Times New Roman" w:cs="Times New Roman"/>
          <w:sz w:val="28"/>
          <w:szCs w:val="28"/>
          <w:highlight w:val="yellow"/>
        </w:rPr>
        <w:t>Вариант 6</w:t>
      </w:r>
    </w:p>
    <w:p w14:paraId="79D3FDA7" w14:textId="65D393C6" w:rsidR="005A6EC4" w:rsidRPr="005A6EC4" w:rsidRDefault="005A6EC4" w:rsidP="005A6EC4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5A6E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Приложение для заметок</w:t>
      </w:r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54B6E142" w14:textId="77777777" w:rsidR="005A6EC4" w:rsidRPr="005A6EC4" w:rsidRDefault="005A6EC4" w:rsidP="005A6EC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Задача</w:t>
      </w:r>
      <w:proofErr w:type="gram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Разработать</w:t>
      </w:r>
      <w:proofErr w:type="gram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приложение для заметок. В </w:t>
      </w:r>
      <w:proofErr w:type="spell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QComboBox</w:t>
      </w:r>
      <w:proofErr w:type="spell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пользователь выбирает категорию заметок ("Работа", "Идеи", "Личное"), а в </w:t>
      </w:r>
      <w:proofErr w:type="spell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QListWidget</w:t>
      </w:r>
      <w:proofErr w:type="spell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отображаются заголовки заметок. При двойном клике показывается полный текст заметки.</w:t>
      </w:r>
    </w:p>
    <w:p w14:paraId="06EC88E8" w14:textId="77777777" w:rsidR="005A6EC4" w:rsidRPr="005A6EC4" w:rsidRDefault="005A6EC4" w:rsidP="005A6EC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Особенности</w:t>
      </w:r>
      <w:proofErr w:type="gram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Добавить</w:t>
      </w:r>
      <w:proofErr w:type="gram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кнопку для создания новой заметки с вводом текста через </w:t>
      </w:r>
      <w:proofErr w:type="spell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QTextEdit</w:t>
      </w:r>
      <w:proofErr w:type="spell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3B4CDD49" w14:textId="77777777" w:rsidR="005A6EC4" w:rsidRPr="005A6EC4" w:rsidRDefault="005A6EC4" w:rsidP="005A6EC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Пример данных</w:t>
      </w:r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</w:p>
    <w:p w14:paraId="0ED20B6B" w14:textId="77777777" w:rsidR="005A6EC4" w:rsidRPr="005A6EC4" w:rsidRDefault="005A6EC4" w:rsidP="005A6EC4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Работа: "План на квартал", "Идеи для проекта".</w:t>
      </w:r>
    </w:p>
    <w:p w14:paraId="7D5EA47B" w14:textId="023373E9" w:rsidR="005A6EC4" w:rsidRPr="005A6EC4" w:rsidRDefault="005A6EC4" w:rsidP="005A6EC4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Идеи: "Придумать дизайн приложения".</w:t>
      </w:r>
    </w:p>
    <w:p w14:paraId="22687601" w14:textId="77777777" w:rsidR="005A6EC4" w:rsidRDefault="005A6EC4" w:rsidP="005A6EC4">
      <w:pPr>
        <w:rPr>
          <w:rFonts w:ascii="Times New Roman" w:hAnsi="Times New Roman" w:cs="Times New Roman"/>
          <w:sz w:val="28"/>
          <w:szCs w:val="28"/>
        </w:rPr>
      </w:pPr>
      <w:r w:rsidRPr="00C65E59">
        <w:rPr>
          <w:rFonts w:ascii="Times New Roman" w:hAnsi="Times New Roman" w:cs="Times New Roman"/>
          <w:sz w:val="28"/>
          <w:szCs w:val="28"/>
          <w:highlight w:val="yellow"/>
        </w:rPr>
        <w:t>Вариант 7</w:t>
      </w:r>
    </w:p>
    <w:p w14:paraId="7684BCCE" w14:textId="799BBD2E" w:rsidR="005A6EC4" w:rsidRPr="005A6EC4" w:rsidRDefault="005A6EC4" w:rsidP="005A6EC4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Менеджер проектов</w:t>
      </w:r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5D4C1C0D" w14:textId="77777777" w:rsidR="005A6EC4" w:rsidRPr="005A6EC4" w:rsidRDefault="005A6EC4" w:rsidP="005A6EC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Задача</w:t>
      </w:r>
      <w:proofErr w:type="gram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Создать</w:t>
      </w:r>
      <w:proofErr w:type="gram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приложение для управления проектами. В </w:t>
      </w:r>
      <w:proofErr w:type="spell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QComboBox</w:t>
      </w:r>
      <w:proofErr w:type="spell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пользователь выбирает статус проекта ("В работе", "Завершён", "Планируется"), а в </w:t>
      </w:r>
      <w:proofErr w:type="spell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QListWidget</w:t>
      </w:r>
      <w:proofErr w:type="spell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отображаются проекты с этим статусом. При двойном клике показывается описание проекта и дедлайн.</w:t>
      </w:r>
    </w:p>
    <w:p w14:paraId="4BDD0A3F" w14:textId="77777777" w:rsidR="005A6EC4" w:rsidRPr="005A6EC4" w:rsidRDefault="005A6EC4" w:rsidP="005A6EC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Особенности</w:t>
      </w:r>
      <w:proofErr w:type="gram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Реализовать</w:t>
      </w:r>
      <w:proofErr w:type="gram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возможность изменения статуса проекта через контекстное меню.</w:t>
      </w:r>
    </w:p>
    <w:p w14:paraId="79DEDF76" w14:textId="77777777" w:rsidR="005A6EC4" w:rsidRPr="005A6EC4" w:rsidRDefault="005A6EC4" w:rsidP="005A6EC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Пример данных</w:t>
      </w:r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</w:p>
    <w:p w14:paraId="762FA421" w14:textId="77777777" w:rsidR="005A6EC4" w:rsidRPr="005A6EC4" w:rsidRDefault="005A6EC4" w:rsidP="005A6EC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работе: "Разработка сайта (дедлайн: 15.10.2025)".</w:t>
      </w:r>
    </w:p>
    <w:p w14:paraId="0F04749D" w14:textId="1C9BA6A6" w:rsidR="005A6EC4" w:rsidRPr="005A6EC4" w:rsidRDefault="005A6EC4" w:rsidP="005A6EC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Завершён: "Мобильное приложение (дедлайн: 01.09.2025)".</w:t>
      </w:r>
    </w:p>
    <w:p w14:paraId="209872FE" w14:textId="77777777" w:rsidR="00C65E59" w:rsidRDefault="00C65E59" w:rsidP="005A6EC4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DC33D84" w14:textId="13A0F30A" w:rsidR="005A6EC4" w:rsidRDefault="005A6EC4" w:rsidP="005A6EC4">
      <w:pPr>
        <w:rPr>
          <w:rFonts w:ascii="Times New Roman" w:hAnsi="Times New Roman" w:cs="Times New Roman"/>
          <w:sz w:val="28"/>
          <w:szCs w:val="28"/>
        </w:rPr>
      </w:pPr>
      <w:r w:rsidRPr="00C65E59">
        <w:rPr>
          <w:rFonts w:ascii="Times New Roman" w:hAnsi="Times New Roman" w:cs="Times New Roman"/>
          <w:sz w:val="28"/>
          <w:szCs w:val="28"/>
          <w:highlight w:val="yellow"/>
        </w:rPr>
        <w:t>Вариант 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A74D42" w14:textId="77777777" w:rsidR="005A6EC4" w:rsidRPr="005A6EC4" w:rsidRDefault="005A6EC4" w:rsidP="005A6EC4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Список рецептов</w:t>
      </w:r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194BB2C6" w14:textId="77777777" w:rsidR="005A6EC4" w:rsidRPr="005A6EC4" w:rsidRDefault="005A6EC4" w:rsidP="005A6EC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Задача</w:t>
      </w:r>
      <w:proofErr w:type="gram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Создать</w:t>
      </w:r>
      <w:proofErr w:type="gram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приложение для каталога рецептов. В </w:t>
      </w:r>
      <w:proofErr w:type="spell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QComboBox</w:t>
      </w:r>
      <w:proofErr w:type="spell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пользователь выбирает тип блюда ("Завтрак", "Обед", "Ужин"), а в </w:t>
      </w:r>
      <w:proofErr w:type="spell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QListWidget</w:t>
      </w:r>
      <w:proofErr w:type="spell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отображаются названия блюд. При двойном клике показывается список ингредиентов.</w:t>
      </w:r>
    </w:p>
    <w:p w14:paraId="08160896" w14:textId="77777777" w:rsidR="005A6EC4" w:rsidRPr="005A6EC4" w:rsidRDefault="005A6EC4" w:rsidP="005A6EC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Особенности</w:t>
      </w:r>
      <w:proofErr w:type="gram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Добавить</w:t>
      </w:r>
      <w:proofErr w:type="gram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возможность отмечать блюда как "избранные" через </w:t>
      </w:r>
      <w:proofErr w:type="spellStart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QListWidget</w:t>
      </w:r>
      <w:proofErr w:type="spellEnd"/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иконками.</w:t>
      </w:r>
    </w:p>
    <w:p w14:paraId="50540DE0" w14:textId="77777777" w:rsidR="005A6EC4" w:rsidRPr="005A6EC4" w:rsidRDefault="005A6EC4" w:rsidP="005A6EC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Пример данных</w:t>
      </w:r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</w:p>
    <w:p w14:paraId="43A52ABC" w14:textId="77777777" w:rsidR="005A6EC4" w:rsidRPr="005A6EC4" w:rsidRDefault="005A6EC4" w:rsidP="005A6EC4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Завтрак: "Омлет (яйца, молоко, соль)", "Каша овсяная (овсянка, молоко)".</w:t>
      </w:r>
    </w:p>
    <w:p w14:paraId="468E9A02" w14:textId="6EB54E33" w:rsidR="005A6EC4" w:rsidRPr="005A6EC4" w:rsidRDefault="005A6EC4" w:rsidP="005A6EC4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6EC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Обед: "Борщ (свёкла, мясо, капуста)".</w:t>
      </w:r>
    </w:p>
    <w:sectPr w:rsidR="005A6EC4" w:rsidRPr="005A6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12236"/>
    <w:multiLevelType w:val="multilevel"/>
    <w:tmpl w:val="3D28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528B9"/>
    <w:multiLevelType w:val="multilevel"/>
    <w:tmpl w:val="E212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37AB9"/>
    <w:multiLevelType w:val="multilevel"/>
    <w:tmpl w:val="A1D8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23220"/>
    <w:multiLevelType w:val="multilevel"/>
    <w:tmpl w:val="57FE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E06CF"/>
    <w:multiLevelType w:val="multilevel"/>
    <w:tmpl w:val="A9D6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2E72D3"/>
    <w:multiLevelType w:val="multilevel"/>
    <w:tmpl w:val="CFA0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5D16D7"/>
    <w:multiLevelType w:val="multilevel"/>
    <w:tmpl w:val="D0DC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7368E"/>
    <w:multiLevelType w:val="hybridMultilevel"/>
    <w:tmpl w:val="FF748A1C"/>
    <w:lvl w:ilvl="0" w:tplc="FD44D462">
      <w:start w:val="1"/>
      <w:numFmt w:val="decimal"/>
      <w:pStyle w:val="a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1650837"/>
    <w:multiLevelType w:val="multilevel"/>
    <w:tmpl w:val="BC6C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44557C"/>
    <w:multiLevelType w:val="multilevel"/>
    <w:tmpl w:val="70FC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E21BD7"/>
    <w:multiLevelType w:val="multilevel"/>
    <w:tmpl w:val="6BAC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F93725"/>
    <w:multiLevelType w:val="multilevel"/>
    <w:tmpl w:val="AC2CA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3980453">
    <w:abstractNumId w:val="7"/>
  </w:num>
  <w:num w:numId="2" w16cid:durableId="1445729404">
    <w:abstractNumId w:val="10"/>
  </w:num>
  <w:num w:numId="3" w16cid:durableId="61221158">
    <w:abstractNumId w:val="9"/>
  </w:num>
  <w:num w:numId="4" w16cid:durableId="1086995755">
    <w:abstractNumId w:val="2"/>
  </w:num>
  <w:num w:numId="5" w16cid:durableId="797340141">
    <w:abstractNumId w:val="0"/>
  </w:num>
  <w:num w:numId="6" w16cid:durableId="687683422">
    <w:abstractNumId w:val="8"/>
  </w:num>
  <w:num w:numId="7" w16cid:durableId="1511216832">
    <w:abstractNumId w:val="4"/>
  </w:num>
  <w:num w:numId="8" w16cid:durableId="1758283286">
    <w:abstractNumId w:val="3"/>
  </w:num>
  <w:num w:numId="9" w16cid:durableId="1697534869">
    <w:abstractNumId w:val="6"/>
  </w:num>
  <w:num w:numId="10" w16cid:durableId="534081189">
    <w:abstractNumId w:val="5"/>
  </w:num>
  <w:num w:numId="11" w16cid:durableId="1289513914">
    <w:abstractNumId w:val="11"/>
  </w:num>
  <w:num w:numId="12" w16cid:durableId="2098136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C4"/>
    <w:rsid w:val="002B1C6E"/>
    <w:rsid w:val="005A6EC4"/>
    <w:rsid w:val="00654925"/>
    <w:rsid w:val="00784A71"/>
    <w:rsid w:val="008F252C"/>
    <w:rsid w:val="008F4654"/>
    <w:rsid w:val="00B45A45"/>
    <w:rsid w:val="00C65E59"/>
    <w:rsid w:val="00CA69A5"/>
    <w:rsid w:val="00F43315"/>
    <w:rsid w:val="00F96FEA"/>
    <w:rsid w:val="00FC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F339BD"/>
  <w15:chartTrackingRefBased/>
  <w15:docId w15:val="{33E62764-78A8-FE4D-BD88-A9E1B0EC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5A6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A6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A6E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A6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A6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A6E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A6E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A6E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A6E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НумерованныйСписок"/>
    <w:basedOn w:val="a0"/>
    <w:qFormat/>
    <w:rsid w:val="00B45A45"/>
    <w:pPr>
      <w:numPr>
        <w:numId w:val="1"/>
      </w:numPr>
      <w:spacing w:line="360" w:lineRule="auto"/>
      <w:jc w:val="both"/>
    </w:pPr>
    <w:rPr>
      <w:rFonts w:ascii="Times New Roman" w:eastAsia="Calibri" w:hAnsi="Times New Roman" w:cs="Times New Roman"/>
      <w:kern w:val="0"/>
      <w:sz w:val="28"/>
      <w:szCs w:val="28"/>
      <w:lang w:val="x-none" w:eastAsia="x-none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5A6E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5A6E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5A6E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5A6E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5A6E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5A6E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5A6E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5A6E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5A6EC4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5A6E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5A6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5A6E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5A6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5A6E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5A6EC4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5A6EC4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5A6EC4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5A6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5A6EC4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5A6EC4"/>
    <w:rPr>
      <w:b/>
      <w:bCs/>
      <w:smallCaps/>
      <w:color w:val="0F4761" w:themeColor="accent1" w:themeShade="BF"/>
      <w:spacing w:val="5"/>
    </w:rPr>
  </w:style>
  <w:style w:type="character" w:styleId="ad">
    <w:name w:val="Strong"/>
    <w:basedOn w:val="a1"/>
    <w:uiPriority w:val="22"/>
    <w:qFormat/>
    <w:rsid w:val="005A6EC4"/>
    <w:rPr>
      <w:b/>
      <w:bCs/>
    </w:rPr>
  </w:style>
  <w:style w:type="character" w:styleId="ae">
    <w:name w:val="Hyperlink"/>
    <w:basedOn w:val="a1"/>
    <w:uiPriority w:val="99"/>
    <w:semiHidden/>
    <w:unhideWhenUsed/>
    <w:rsid w:val="005A6EC4"/>
    <w:rPr>
      <w:color w:val="0000FF"/>
      <w:u w:val="single"/>
    </w:rPr>
  </w:style>
  <w:style w:type="paragraph" w:styleId="af">
    <w:name w:val="Normal (Web)"/>
    <w:basedOn w:val="a0"/>
    <w:uiPriority w:val="99"/>
    <w:unhideWhenUsed/>
    <w:rsid w:val="005A6EC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ng-star-inserted">
    <w:name w:val="ng-star-inserted"/>
    <w:basedOn w:val="a0"/>
    <w:rsid w:val="00C65E5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f0">
    <w:name w:val="Table Grid"/>
    <w:basedOn w:val="a2"/>
    <w:uiPriority w:val="39"/>
    <w:rsid w:val="00C65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ia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van@email.com" TargetMode="External"/><Relationship Id="rId5" Type="http://schemas.openxmlformats.org/officeDocument/2006/relationships/hyperlink" Target="mailto:anna@e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Кандыба Сергей Валентинович</dc:creator>
  <cp:keywords/>
  <dc:description/>
  <cp:lastModifiedBy>Кандыба Сергей Валентинович</cp:lastModifiedBy>
  <cp:revision>1</cp:revision>
  <dcterms:created xsi:type="dcterms:W3CDTF">2025-10-02T10:36:00Z</dcterms:created>
  <dcterms:modified xsi:type="dcterms:W3CDTF">2025-10-02T10:50:00Z</dcterms:modified>
</cp:coreProperties>
</file>