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137B" w14:textId="77777777" w:rsidR="00370035" w:rsidRDefault="00370035" w:rsidP="003700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035">
        <w:rPr>
          <w:rFonts w:ascii="Times New Roman" w:hAnsi="Times New Roman" w:cs="Times New Roman"/>
          <w:b/>
          <w:bCs/>
          <w:sz w:val="28"/>
          <w:szCs w:val="28"/>
        </w:rPr>
        <w:t>Steps for Setting Up a RAG ChatBot</w:t>
      </w:r>
    </w:p>
    <w:p w14:paraId="20A75772" w14:textId="77777777" w:rsidR="00370035" w:rsidRPr="00370035" w:rsidRDefault="00370035" w:rsidP="003700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D8015" w14:textId="56E6EA06" w:rsidR="00370035" w:rsidRPr="00370035" w:rsidRDefault="00EC57D3" w:rsidP="00370035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Step 1: </w:t>
      </w:r>
      <w:r w:rsidR="00370035" w:rsidRPr="00370035">
        <w:rPr>
          <w:rFonts w:ascii="Times New Roman" w:hAnsi="Times New Roman" w:cs="Times New Roman"/>
          <w:b/>
          <w:bCs/>
          <w:sz w:val="22"/>
          <w:szCs w:val="22"/>
        </w:rPr>
        <w:t>Create a Free Neo4j Instance</w:t>
      </w:r>
    </w:p>
    <w:p w14:paraId="641789CE" w14:textId="77777777" w:rsidR="00370035" w:rsidRPr="00370035" w:rsidRDefault="00370035" w:rsidP="0037003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Visit Neo4j Aura and sign up for a free account.</w:t>
      </w:r>
    </w:p>
    <w:p w14:paraId="760E9E6A" w14:textId="77777777" w:rsidR="00370035" w:rsidRPr="00370035" w:rsidRDefault="00370035" w:rsidP="0037003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Set up a new Neo4j instance.</w:t>
      </w:r>
    </w:p>
    <w:p w14:paraId="29E04F01" w14:textId="77777777" w:rsidR="00370035" w:rsidRPr="00370035" w:rsidRDefault="00370035" w:rsidP="0037003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Once created, download and save the following credentials:</w:t>
      </w:r>
    </w:p>
    <w:p w14:paraId="1D43B501" w14:textId="77777777" w:rsidR="00370035" w:rsidRPr="00370035" w:rsidRDefault="00370035" w:rsidP="00370035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Neo4j connection URL</w:t>
      </w:r>
    </w:p>
    <w:p w14:paraId="4983A075" w14:textId="77777777" w:rsidR="00370035" w:rsidRPr="00370035" w:rsidRDefault="00370035" w:rsidP="00370035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Username</w:t>
      </w:r>
    </w:p>
    <w:p w14:paraId="59AF9214" w14:textId="77777777" w:rsidR="00370035" w:rsidRPr="00370035" w:rsidRDefault="00370035" w:rsidP="00370035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Password</w:t>
      </w:r>
    </w:p>
    <w:p w14:paraId="5E606AAC" w14:textId="725D72D8" w:rsidR="00370035" w:rsidRDefault="00370035" w:rsidP="004C197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 xml:space="preserve">Once you have these credentials, proceed to </w:t>
      </w:r>
      <w:r w:rsidRPr="00370035">
        <w:rPr>
          <w:rFonts w:ascii="Times New Roman" w:hAnsi="Times New Roman" w:cs="Times New Roman"/>
          <w:b/>
          <w:bCs/>
          <w:sz w:val="22"/>
          <w:szCs w:val="22"/>
        </w:rPr>
        <w:t xml:space="preserve">Step </w:t>
      </w:r>
      <w:r w:rsidR="00E95309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370035">
        <w:rPr>
          <w:rFonts w:ascii="Times New Roman" w:hAnsi="Times New Roman" w:cs="Times New Roman"/>
          <w:sz w:val="22"/>
          <w:szCs w:val="22"/>
        </w:rPr>
        <w:t xml:space="preserve"> to insert them into the code.</w:t>
      </w:r>
    </w:p>
    <w:p w14:paraId="09AEA7CF" w14:textId="77777777" w:rsidR="004C1975" w:rsidRPr="004C1975" w:rsidRDefault="004C1975" w:rsidP="004C1975">
      <w:pPr>
        <w:rPr>
          <w:rFonts w:ascii="Times New Roman" w:hAnsi="Times New Roman" w:cs="Times New Roman"/>
          <w:sz w:val="22"/>
          <w:szCs w:val="22"/>
        </w:rPr>
      </w:pPr>
    </w:p>
    <w:p w14:paraId="7B1E8F20" w14:textId="2AEFEA3D" w:rsidR="00370035" w:rsidRPr="00370035" w:rsidRDefault="00370035" w:rsidP="0037003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70035">
        <w:rPr>
          <w:rFonts w:ascii="Times New Roman" w:hAnsi="Times New Roman" w:cs="Times New Roman"/>
          <w:b/>
          <w:bCs/>
          <w:sz w:val="22"/>
          <w:szCs w:val="22"/>
        </w:rPr>
        <w:t xml:space="preserve">Step </w:t>
      </w:r>
      <w:r w:rsidR="004C1975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370035">
        <w:rPr>
          <w:rFonts w:ascii="Times New Roman" w:hAnsi="Times New Roman" w:cs="Times New Roman"/>
          <w:b/>
          <w:bCs/>
          <w:sz w:val="22"/>
          <w:szCs w:val="22"/>
        </w:rPr>
        <w:t>: Create and Activate a Virtual Environment</w:t>
      </w:r>
    </w:p>
    <w:p w14:paraId="5E65A6D9" w14:textId="77777777" w:rsidR="00370035" w:rsidRPr="00370035" w:rsidRDefault="00370035" w:rsidP="0037003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70035">
        <w:rPr>
          <w:rFonts w:ascii="Times New Roman" w:hAnsi="Times New Roman" w:cs="Times New Roman"/>
          <w:b/>
          <w:bCs/>
          <w:sz w:val="22"/>
          <w:szCs w:val="22"/>
        </w:rPr>
        <w:t>Open PowerShell as Administrator</w:t>
      </w:r>
    </w:p>
    <w:p w14:paraId="7CBEC625" w14:textId="77777777" w:rsidR="00370035" w:rsidRPr="00370035" w:rsidRDefault="00370035" w:rsidP="00370035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 xml:space="preserve">Press </w:t>
      </w:r>
      <w:r w:rsidRPr="00370035">
        <w:rPr>
          <w:rFonts w:ascii="Times New Roman" w:hAnsi="Times New Roman" w:cs="Times New Roman"/>
          <w:b/>
          <w:bCs/>
          <w:sz w:val="22"/>
          <w:szCs w:val="22"/>
        </w:rPr>
        <w:t>Win + S</w:t>
      </w:r>
      <w:r w:rsidRPr="00370035">
        <w:rPr>
          <w:rFonts w:ascii="Times New Roman" w:hAnsi="Times New Roman" w:cs="Times New Roman"/>
          <w:sz w:val="22"/>
          <w:szCs w:val="22"/>
        </w:rPr>
        <w:t xml:space="preserve">, type </w:t>
      </w:r>
      <w:r w:rsidRPr="00370035">
        <w:rPr>
          <w:rFonts w:ascii="Times New Roman" w:hAnsi="Times New Roman" w:cs="Times New Roman"/>
          <w:b/>
          <w:bCs/>
          <w:sz w:val="22"/>
          <w:szCs w:val="22"/>
        </w:rPr>
        <w:t>PowerShell</w:t>
      </w:r>
      <w:r w:rsidRPr="00370035">
        <w:rPr>
          <w:rFonts w:ascii="Times New Roman" w:hAnsi="Times New Roman" w:cs="Times New Roman"/>
          <w:sz w:val="22"/>
          <w:szCs w:val="22"/>
        </w:rPr>
        <w:t xml:space="preserve">, and right-click </w:t>
      </w:r>
      <w:r w:rsidRPr="00370035">
        <w:rPr>
          <w:rFonts w:ascii="Times New Roman" w:hAnsi="Times New Roman" w:cs="Times New Roman"/>
          <w:b/>
          <w:bCs/>
          <w:sz w:val="22"/>
          <w:szCs w:val="22"/>
        </w:rPr>
        <w:t>Run as Administrator</w:t>
      </w:r>
      <w:r w:rsidRPr="00370035">
        <w:rPr>
          <w:rFonts w:ascii="Times New Roman" w:hAnsi="Times New Roman" w:cs="Times New Roman"/>
          <w:sz w:val="22"/>
          <w:szCs w:val="22"/>
        </w:rPr>
        <w:t>.</w:t>
      </w:r>
    </w:p>
    <w:p w14:paraId="3DC46830" w14:textId="77777777" w:rsidR="00370035" w:rsidRPr="00370035" w:rsidRDefault="00370035" w:rsidP="0037003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70035">
        <w:rPr>
          <w:rFonts w:ascii="Times New Roman" w:hAnsi="Times New Roman" w:cs="Times New Roman"/>
          <w:b/>
          <w:bCs/>
          <w:sz w:val="22"/>
          <w:szCs w:val="22"/>
        </w:rPr>
        <w:t>Set Up the Virtual Environment</w:t>
      </w:r>
    </w:p>
    <w:p w14:paraId="32DDBEE6" w14:textId="77777777" w:rsidR="00370035" w:rsidRDefault="00370035" w:rsidP="00370035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 xml:space="preserve">Create a directory in the system with the name </w:t>
      </w:r>
      <w:r w:rsidRPr="00370035">
        <w:rPr>
          <w:rFonts w:ascii="Times New Roman" w:hAnsi="Times New Roman" w:cs="Times New Roman"/>
          <w:b/>
          <w:bCs/>
          <w:sz w:val="22"/>
          <w:szCs w:val="22"/>
        </w:rPr>
        <w:t>"genai"</w:t>
      </w:r>
      <w:r w:rsidRPr="00370035">
        <w:rPr>
          <w:rFonts w:ascii="Times New Roman" w:hAnsi="Times New Roman" w:cs="Times New Roman"/>
          <w:sz w:val="22"/>
          <w:szCs w:val="22"/>
        </w:rPr>
        <w:t>.</w:t>
      </w:r>
    </w:p>
    <w:p w14:paraId="2481263E" w14:textId="09A4CCC1" w:rsidR="00370035" w:rsidRPr="00370035" w:rsidRDefault="00370035" w:rsidP="00370035">
      <w:p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124FC362" wp14:editId="19075415">
            <wp:extent cx="4514286" cy="514286"/>
            <wp:effectExtent l="0" t="0" r="635" b="635"/>
            <wp:docPr id="6582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8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3FA3" w14:textId="77777777" w:rsidR="00370035" w:rsidRDefault="00370035" w:rsidP="00370035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Navigate to the created directory.</w:t>
      </w:r>
    </w:p>
    <w:p w14:paraId="203EDC38" w14:textId="269307DE" w:rsidR="00370035" w:rsidRPr="00370035" w:rsidRDefault="00370035" w:rsidP="00370035">
      <w:pPr>
        <w:ind w:left="360"/>
        <w:rPr>
          <w:rFonts w:ascii="Times New Roman" w:hAnsi="Times New Roman" w:cs="Times New Roman"/>
          <w:sz w:val="22"/>
          <w:szCs w:val="22"/>
        </w:rPr>
      </w:pPr>
      <w:r w:rsidRPr="00B4013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1A199F9" wp14:editId="5F9CECDA">
            <wp:extent cx="4115374" cy="285790"/>
            <wp:effectExtent l="0" t="0" r="0" b="0"/>
            <wp:docPr id="85546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69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585C" w14:textId="77777777" w:rsidR="00370035" w:rsidRDefault="00370035" w:rsidP="00370035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Run the following command to create a virtual environment:</w:t>
      </w:r>
    </w:p>
    <w:p w14:paraId="4CEF1581" w14:textId="0B18D2DA" w:rsidR="00370035" w:rsidRPr="00370035" w:rsidRDefault="00370035" w:rsidP="00370035">
      <w:pPr>
        <w:ind w:left="360"/>
        <w:rPr>
          <w:rFonts w:ascii="Times New Roman" w:hAnsi="Times New Roman" w:cs="Times New Roman"/>
          <w:sz w:val="22"/>
          <w:szCs w:val="22"/>
        </w:rPr>
      </w:pPr>
      <w:r w:rsidRPr="0060213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5DB8A1" wp14:editId="2282CB70">
            <wp:extent cx="5943600" cy="346710"/>
            <wp:effectExtent l="0" t="0" r="0" b="0"/>
            <wp:docPr id="51050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08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9CE9" w14:textId="77777777" w:rsidR="00370035" w:rsidRPr="00370035" w:rsidRDefault="00370035" w:rsidP="00370035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python -m venv venv</w:t>
      </w:r>
    </w:p>
    <w:p w14:paraId="10ED682B" w14:textId="77777777" w:rsidR="00370035" w:rsidRPr="00370035" w:rsidRDefault="00370035" w:rsidP="00370035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If you navigate to C:\Users\YourUsername\genai, inside venv, you'll find subfolders like Scripts, Lib, and Include.</w:t>
      </w:r>
    </w:p>
    <w:p w14:paraId="7EC20512" w14:textId="77777777" w:rsidR="00370035" w:rsidRPr="00370035" w:rsidRDefault="00370035" w:rsidP="0037003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70035">
        <w:rPr>
          <w:rFonts w:ascii="Times New Roman" w:hAnsi="Times New Roman" w:cs="Times New Roman"/>
          <w:b/>
          <w:bCs/>
          <w:sz w:val="22"/>
          <w:szCs w:val="22"/>
        </w:rPr>
        <w:t>Activate the Virtual Environment</w:t>
      </w:r>
    </w:p>
    <w:p w14:paraId="7449805E" w14:textId="77777777" w:rsidR="00370035" w:rsidRPr="00370035" w:rsidRDefault="00370035" w:rsidP="00370035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Run the following command to activate the virtual environment:</w:t>
      </w:r>
    </w:p>
    <w:p w14:paraId="42CE87AA" w14:textId="77777777" w:rsidR="00370035" w:rsidRDefault="00370035" w:rsidP="00370035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lastRenderedPageBreak/>
        <w:t>.\venv\Scripts\activate</w:t>
      </w:r>
    </w:p>
    <w:p w14:paraId="77C951FD" w14:textId="5AF38661" w:rsidR="00370035" w:rsidRP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B7716EC" wp14:editId="1438689F">
            <wp:extent cx="5943600" cy="357505"/>
            <wp:effectExtent l="0" t="0" r="0" b="0"/>
            <wp:docPr id="73811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10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65CB" w14:textId="77777777" w:rsidR="00370035" w:rsidRDefault="00370035" w:rsidP="00370035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 xml:space="preserve">Once activated, you'll see </w:t>
      </w:r>
      <w:r w:rsidRPr="00370035">
        <w:rPr>
          <w:rFonts w:ascii="Times New Roman" w:hAnsi="Times New Roman" w:cs="Times New Roman"/>
          <w:b/>
          <w:bCs/>
          <w:sz w:val="22"/>
          <w:szCs w:val="22"/>
        </w:rPr>
        <w:t>(venv)</w:t>
      </w:r>
      <w:r w:rsidRPr="00370035">
        <w:rPr>
          <w:rFonts w:ascii="Times New Roman" w:hAnsi="Times New Roman" w:cs="Times New Roman"/>
          <w:sz w:val="22"/>
          <w:szCs w:val="22"/>
        </w:rPr>
        <w:t xml:space="preserve"> appear before your command prompt.</w:t>
      </w:r>
    </w:p>
    <w:p w14:paraId="335D0DD3" w14:textId="13E82B0D" w:rsidR="00370035" w:rsidRP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CC84B91" wp14:editId="2FAB71B7">
            <wp:extent cx="5943600" cy="568960"/>
            <wp:effectExtent l="0" t="0" r="0" b="0"/>
            <wp:docPr id="105723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32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D8D7" w14:textId="77777777" w:rsidR="00370035" w:rsidRPr="00370035" w:rsidRDefault="00370035" w:rsidP="0037003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70035">
        <w:rPr>
          <w:rFonts w:ascii="Times New Roman" w:hAnsi="Times New Roman" w:cs="Times New Roman"/>
          <w:b/>
          <w:bCs/>
          <w:sz w:val="22"/>
          <w:szCs w:val="22"/>
        </w:rPr>
        <w:t>Install Required Python Packages</w:t>
      </w:r>
    </w:p>
    <w:p w14:paraId="15B37D82" w14:textId="77777777" w:rsidR="00370035" w:rsidRP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Run each of the following commands inside the activated virtual environment:</w:t>
      </w:r>
    </w:p>
    <w:p w14:paraId="21E2B00E" w14:textId="77777777" w:rsidR="00370035" w:rsidRP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python -m pip install langchain</w:t>
      </w:r>
    </w:p>
    <w:p w14:paraId="1088DC09" w14:textId="77777777" w:rsidR="00370035" w:rsidRP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python -m pip install langchain-community</w:t>
      </w:r>
    </w:p>
    <w:p w14:paraId="6D6DFBAA" w14:textId="77777777" w:rsidR="00370035" w:rsidRP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python -m pip install langchain-openai</w:t>
      </w:r>
    </w:p>
    <w:p w14:paraId="2F5CA404" w14:textId="77777777" w:rsidR="00370035" w:rsidRP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python -m pip install langchain-experimental</w:t>
      </w:r>
    </w:p>
    <w:p w14:paraId="100CFFA7" w14:textId="77777777" w:rsidR="00370035" w:rsidRP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python -m pip install neo4j</w:t>
      </w:r>
    </w:p>
    <w:p w14:paraId="5DB8671C" w14:textId="77777777" w:rsidR="00370035" w:rsidRP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python -m pip install tiktoken</w:t>
      </w:r>
    </w:p>
    <w:p w14:paraId="065874EB" w14:textId="77777777" w:rsidR="00370035" w:rsidRP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python -m pip install yfiles_jupyter_graphs</w:t>
      </w:r>
    </w:p>
    <w:p w14:paraId="0A8A0363" w14:textId="77777777" w:rsidR="00370035" w:rsidRP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python -m pip install streamlit</w:t>
      </w:r>
    </w:p>
    <w:p w14:paraId="6BB0A04A" w14:textId="488D0215" w:rsidR="00370035" w:rsidRPr="00370035" w:rsidRDefault="00370035" w:rsidP="0037003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70035">
        <w:rPr>
          <w:rFonts w:ascii="Times New Roman" w:hAnsi="Times New Roman" w:cs="Times New Roman"/>
          <w:b/>
          <w:bCs/>
          <w:sz w:val="22"/>
          <w:szCs w:val="22"/>
        </w:rPr>
        <w:t xml:space="preserve">Step </w:t>
      </w:r>
      <w:r w:rsidR="004C1975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370035">
        <w:rPr>
          <w:rFonts w:ascii="Times New Roman" w:hAnsi="Times New Roman" w:cs="Times New Roman"/>
          <w:b/>
          <w:bCs/>
          <w:sz w:val="22"/>
          <w:szCs w:val="22"/>
        </w:rPr>
        <w:t>: Download and Copy main.py &amp; app.py into the Scripts Folder</w:t>
      </w:r>
    </w:p>
    <w:p w14:paraId="720220FB" w14:textId="77777777" w:rsidR="00370035" w:rsidRPr="00370035" w:rsidRDefault="00370035" w:rsidP="00370035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Download the provided main.py and app.py files from the given source.</w:t>
      </w:r>
    </w:p>
    <w:p w14:paraId="56B81ED0" w14:textId="77777777" w:rsidR="00370035" w:rsidRPr="00370035" w:rsidRDefault="00370035" w:rsidP="00370035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 xml:space="preserve">Move these files inside the </w:t>
      </w:r>
      <w:r w:rsidRPr="00370035">
        <w:rPr>
          <w:rFonts w:ascii="Times New Roman" w:hAnsi="Times New Roman" w:cs="Times New Roman"/>
          <w:b/>
          <w:bCs/>
          <w:sz w:val="22"/>
          <w:szCs w:val="22"/>
        </w:rPr>
        <w:t>Scripts</w:t>
      </w:r>
      <w:r w:rsidRPr="00370035">
        <w:rPr>
          <w:rFonts w:ascii="Times New Roman" w:hAnsi="Times New Roman" w:cs="Times New Roman"/>
          <w:sz w:val="22"/>
          <w:szCs w:val="22"/>
        </w:rPr>
        <w:t xml:space="preserve"> folder of your virtual environment.</w:t>
      </w:r>
    </w:p>
    <w:p w14:paraId="70830579" w14:textId="77777777" w:rsidR="00370035" w:rsidRPr="00370035" w:rsidRDefault="00370035" w:rsidP="00370035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Open main.py in a text editor (VS Code or Notepad).</w:t>
      </w:r>
    </w:p>
    <w:p w14:paraId="6D75F315" w14:textId="77777777" w:rsidR="00370035" w:rsidRDefault="00370035" w:rsidP="00370035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Replace the placeholder API key and Neo4j credentials with your actual values.</w:t>
      </w:r>
    </w:p>
    <w:p w14:paraId="7E83ADF4" w14:textId="1CB5564A" w:rsid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 w:rsidRPr="009E1A22">
        <w:rPr>
          <w:rFonts w:ascii="Times New Roman" w:hAnsi="Times New Roman" w:cs="Times New Roman"/>
          <w:noProof/>
        </w:rPr>
        <w:drawing>
          <wp:inline distT="0" distB="0" distL="0" distR="0" wp14:anchorId="73BC170B" wp14:editId="7FE29762">
            <wp:extent cx="5943600" cy="718820"/>
            <wp:effectExtent l="0" t="0" r="0" b="0"/>
            <wp:docPr id="121232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22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0CBB" w14:textId="77777777" w:rsidR="00762FF7" w:rsidRDefault="00762FF7" w:rsidP="00370035">
      <w:pPr>
        <w:rPr>
          <w:rFonts w:ascii="Times New Roman" w:hAnsi="Times New Roman" w:cs="Times New Roman"/>
          <w:sz w:val="22"/>
          <w:szCs w:val="22"/>
        </w:rPr>
      </w:pPr>
    </w:p>
    <w:p w14:paraId="7B5A43A1" w14:textId="50E180AE" w:rsidR="004C1975" w:rsidRPr="00762FF7" w:rsidRDefault="00762FF7" w:rsidP="0037003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62FF7">
        <w:rPr>
          <w:rFonts w:ascii="Times New Roman" w:hAnsi="Times New Roman" w:cs="Times New Roman"/>
          <w:b/>
          <w:bCs/>
          <w:sz w:val="22"/>
          <w:szCs w:val="22"/>
        </w:rPr>
        <w:t xml:space="preserve">Step </w:t>
      </w:r>
      <w:r w:rsidR="004C1975"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Pr="00762FF7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 w:cs="Times New Roman"/>
          <w:b/>
          <w:bCs/>
          <w:sz w:val="22"/>
          <w:szCs w:val="22"/>
        </w:rPr>
        <w:t>Go to the Google Colab Worksheet and Execute all the command consecutively.</w:t>
      </w:r>
    </w:p>
    <w:p w14:paraId="60FB5DD8" w14:textId="0889F74C" w:rsidR="00370035" w:rsidRPr="00370035" w:rsidRDefault="00370035" w:rsidP="0037003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70035">
        <w:rPr>
          <w:rFonts w:ascii="Times New Roman" w:hAnsi="Times New Roman" w:cs="Times New Roman"/>
          <w:b/>
          <w:bCs/>
          <w:sz w:val="22"/>
          <w:szCs w:val="22"/>
        </w:rPr>
        <w:t xml:space="preserve">Step </w:t>
      </w:r>
      <w:r w:rsidR="004C1975">
        <w:rPr>
          <w:rFonts w:ascii="Times New Roman" w:hAnsi="Times New Roman" w:cs="Times New Roman"/>
          <w:b/>
          <w:bCs/>
          <w:sz w:val="22"/>
          <w:szCs w:val="22"/>
        </w:rPr>
        <w:t>5</w:t>
      </w:r>
      <w:r w:rsidRPr="00370035">
        <w:rPr>
          <w:rFonts w:ascii="Times New Roman" w:hAnsi="Times New Roman" w:cs="Times New Roman"/>
          <w:b/>
          <w:bCs/>
          <w:sz w:val="22"/>
          <w:szCs w:val="22"/>
        </w:rPr>
        <w:t>: Run the Streamlit App</w:t>
      </w:r>
    </w:p>
    <w:p w14:paraId="264C12FE" w14:textId="77777777" w:rsidR="00370035" w:rsidRDefault="00370035" w:rsidP="00370035">
      <w:pPr>
        <w:rPr>
          <w:rFonts w:ascii="Times New Roman" w:hAnsi="Times New Roman" w:cs="Times New Roman"/>
          <w:sz w:val="22"/>
          <w:szCs w:val="22"/>
        </w:rPr>
      </w:pPr>
      <w:r w:rsidRPr="00370035">
        <w:rPr>
          <w:rFonts w:ascii="Times New Roman" w:hAnsi="Times New Roman" w:cs="Times New Roman"/>
          <w:sz w:val="22"/>
          <w:szCs w:val="22"/>
        </w:rPr>
        <w:t>Run the Streamlit application to launch the chatbot interface.</w:t>
      </w:r>
    </w:p>
    <w:p w14:paraId="6A80FF33" w14:textId="5760708E" w:rsidR="00370035" w:rsidRPr="00370035" w:rsidRDefault="00357E5E" w:rsidP="00370035">
      <w:pPr>
        <w:rPr>
          <w:rFonts w:ascii="Times New Roman" w:hAnsi="Times New Roman" w:cs="Times New Roman"/>
          <w:sz w:val="22"/>
          <w:szCs w:val="22"/>
        </w:rPr>
      </w:pPr>
      <w:r w:rsidRPr="00357E5E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29CAC939" wp14:editId="5DD9DCAE">
            <wp:extent cx="5943600" cy="600710"/>
            <wp:effectExtent l="0" t="0" r="0" b="8890"/>
            <wp:docPr id="84924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496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9AF2" w14:textId="77777777" w:rsidR="00A040C6" w:rsidRPr="00370035" w:rsidRDefault="00A040C6">
      <w:pPr>
        <w:rPr>
          <w:rFonts w:ascii="Times New Roman" w:hAnsi="Times New Roman" w:cs="Times New Roman"/>
          <w:sz w:val="22"/>
          <w:szCs w:val="22"/>
        </w:rPr>
      </w:pPr>
    </w:p>
    <w:sectPr w:rsidR="00A040C6" w:rsidRPr="0037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F74"/>
    <w:multiLevelType w:val="multilevel"/>
    <w:tmpl w:val="895E8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C35C7"/>
    <w:multiLevelType w:val="multilevel"/>
    <w:tmpl w:val="8132F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921E8"/>
    <w:multiLevelType w:val="hybridMultilevel"/>
    <w:tmpl w:val="F44A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B56B2"/>
    <w:multiLevelType w:val="hybridMultilevel"/>
    <w:tmpl w:val="7F7C1C0E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4" w15:restartNumberingAfterBreak="0">
    <w:nsid w:val="1A6975DC"/>
    <w:multiLevelType w:val="multilevel"/>
    <w:tmpl w:val="A31E5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9A69B6"/>
    <w:multiLevelType w:val="multilevel"/>
    <w:tmpl w:val="7802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752C3"/>
    <w:multiLevelType w:val="hybridMultilevel"/>
    <w:tmpl w:val="8800C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AC5791"/>
    <w:multiLevelType w:val="multilevel"/>
    <w:tmpl w:val="42F2B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766309"/>
    <w:multiLevelType w:val="multilevel"/>
    <w:tmpl w:val="200A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5B3508"/>
    <w:multiLevelType w:val="multilevel"/>
    <w:tmpl w:val="8410C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8212D3"/>
    <w:multiLevelType w:val="multilevel"/>
    <w:tmpl w:val="95380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168411">
    <w:abstractNumId w:val="9"/>
  </w:num>
  <w:num w:numId="2" w16cid:durableId="763498364">
    <w:abstractNumId w:val="10"/>
  </w:num>
  <w:num w:numId="3" w16cid:durableId="248660172">
    <w:abstractNumId w:val="8"/>
  </w:num>
  <w:num w:numId="4" w16cid:durableId="1843929473">
    <w:abstractNumId w:val="5"/>
  </w:num>
  <w:num w:numId="5" w16cid:durableId="107772982">
    <w:abstractNumId w:val="1"/>
  </w:num>
  <w:num w:numId="6" w16cid:durableId="1666471285">
    <w:abstractNumId w:val="0"/>
  </w:num>
  <w:num w:numId="7" w16cid:durableId="520171700">
    <w:abstractNumId w:val="7"/>
  </w:num>
  <w:num w:numId="8" w16cid:durableId="2043242848">
    <w:abstractNumId w:val="4"/>
  </w:num>
  <w:num w:numId="9" w16cid:durableId="806900875">
    <w:abstractNumId w:val="6"/>
  </w:num>
  <w:num w:numId="10" w16cid:durableId="428742006">
    <w:abstractNumId w:val="2"/>
  </w:num>
  <w:num w:numId="11" w16cid:durableId="96100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35"/>
    <w:rsid w:val="00070546"/>
    <w:rsid w:val="00234A06"/>
    <w:rsid w:val="0026777B"/>
    <w:rsid w:val="002A02E7"/>
    <w:rsid w:val="002D5FEA"/>
    <w:rsid w:val="00357E5E"/>
    <w:rsid w:val="00370035"/>
    <w:rsid w:val="0037171E"/>
    <w:rsid w:val="00440B38"/>
    <w:rsid w:val="004C1975"/>
    <w:rsid w:val="0060591E"/>
    <w:rsid w:val="00704D6E"/>
    <w:rsid w:val="00762FF7"/>
    <w:rsid w:val="00886A41"/>
    <w:rsid w:val="00A040C6"/>
    <w:rsid w:val="00A6427A"/>
    <w:rsid w:val="00A65993"/>
    <w:rsid w:val="00B55A1A"/>
    <w:rsid w:val="00D14329"/>
    <w:rsid w:val="00D22E88"/>
    <w:rsid w:val="00D94392"/>
    <w:rsid w:val="00DB3A21"/>
    <w:rsid w:val="00E95309"/>
    <w:rsid w:val="00EC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99FC"/>
  <w15:chartTrackingRefBased/>
  <w15:docId w15:val="{CA1CFC54-7684-4279-BB9E-6149B215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0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00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9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Goswami,Bhavesh</dc:creator>
  <cp:keywords/>
  <dc:description/>
  <cp:lastModifiedBy>Goswami,Bhavesh</cp:lastModifiedBy>
  <cp:revision>4</cp:revision>
  <dcterms:created xsi:type="dcterms:W3CDTF">2025-04-03T18:33:00Z</dcterms:created>
  <dcterms:modified xsi:type="dcterms:W3CDTF">2025-04-07T01:19:00Z</dcterms:modified>
</cp:coreProperties>
</file>