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6B13" w14:textId="65F3FD90" w:rsidR="001745A1" w:rsidRDefault="00F6483E">
      <w:pPr>
        <w:rPr>
          <w:rFonts w:ascii="Times New Roman" w:hAnsi="Times New Roman" w:cs="Times New Roman"/>
          <w:sz w:val="32"/>
          <w:szCs w:val="32"/>
        </w:rPr>
      </w:pPr>
      <w:r>
        <w:rPr>
          <w:rFonts w:ascii="Times New Roman" w:hAnsi="Times New Roman" w:cs="Times New Roman"/>
          <w:sz w:val="32"/>
          <w:szCs w:val="32"/>
        </w:rPr>
        <w:t>4115211040</w:t>
      </w:r>
      <w:r w:rsidR="006E341B">
        <w:rPr>
          <w:rFonts w:ascii="Times New Roman" w:hAnsi="Times New Roman" w:cs="Times New Roman"/>
          <w:sz w:val="32"/>
          <w:szCs w:val="32"/>
        </w:rPr>
        <w:t>58</w:t>
      </w:r>
      <w:r>
        <w:rPr>
          <w:rFonts w:ascii="Times New Roman" w:hAnsi="Times New Roman" w:cs="Times New Roman"/>
          <w:sz w:val="32"/>
          <w:szCs w:val="32"/>
        </w:rPr>
        <w:t>-</w:t>
      </w:r>
      <w:r w:rsidR="006E341B">
        <w:rPr>
          <w:rFonts w:ascii="Times New Roman" w:hAnsi="Times New Roman" w:cs="Times New Roman"/>
          <w:sz w:val="32"/>
          <w:szCs w:val="32"/>
        </w:rPr>
        <w:t>Kowsalya.B</w:t>
      </w:r>
    </w:p>
    <w:p w14:paraId="67F1D8DE" w14:textId="77777777" w:rsidR="00F6483E" w:rsidRPr="00F6483E" w:rsidRDefault="00F6483E" w:rsidP="00F6483E">
      <w:pPr>
        <w:spacing w:line="360" w:lineRule="auto"/>
        <w:jc w:val="center"/>
        <w:rPr>
          <w:rFonts w:ascii="Times New Roman" w:eastAsia="Calibri" w:hAnsi="Times New Roman"/>
          <w:b/>
          <w:bCs/>
          <w:sz w:val="40"/>
          <w:szCs w:val="40"/>
          <w:u w:val="single"/>
        </w:rPr>
      </w:pPr>
      <w:r w:rsidRPr="00F6483E">
        <w:rPr>
          <w:rFonts w:ascii="Times New Roman" w:eastAsia="Calibri" w:hAnsi="Times New Roman"/>
          <w:b/>
          <w:bCs/>
          <w:sz w:val="40"/>
          <w:szCs w:val="40"/>
          <w:u w:val="single"/>
        </w:rPr>
        <w:t>WATER QUALITY ANALYSIS</w:t>
      </w:r>
    </w:p>
    <w:p w14:paraId="4419B283" w14:textId="77777777" w:rsidR="00F6483E" w:rsidRPr="00F6483E" w:rsidRDefault="00F6483E" w:rsidP="00F6483E">
      <w:pPr>
        <w:spacing w:line="360" w:lineRule="auto"/>
        <w:jc w:val="center"/>
        <w:rPr>
          <w:rFonts w:ascii="Times New Roman" w:eastAsia="Calibri" w:hAnsi="Times New Roman"/>
          <w:b/>
          <w:bCs/>
          <w:sz w:val="40"/>
          <w:szCs w:val="40"/>
          <w:u w:val="single"/>
        </w:rPr>
      </w:pPr>
      <w:proofErr w:type="gramStart"/>
      <w:r w:rsidRPr="00F6483E">
        <w:rPr>
          <w:rFonts w:ascii="Times New Roman" w:eastAsia="Calibri" w:hAnsi="Times New Roman"/>
          <w:b/>
          <w:bCs/>
          <w:sz w:val="40"/>
          <w:szCs w:val="40"/>
          <w:u w:val="single"/>
        </w:rPr>
        <w:t>DATA  ANALYTICS</w:t>
      </w:r>
      <w:proofErr w:type="gramEnd"/>
      <w:r w:rsidRPr="00F6483E">
        <w:rPr>
          <w:rFonts w:ascii="Times New Roman" w:eastAsia="Calibri" w:hAnsi="Times New Roman"/>
          <w:b/>
          <w:bCs/>
          <w:sz w:val="40"/>
          <w:szCs w:val="40"/>
          <w:u w:val="single"/>
        </w:rPr>
        <w:t xml:space="preserve">  WITH COGNOS-GROUP1</w:t>
      </w:r>
    </w:p>
    <w:p w14:paraId="5E22832E" w14:textId="1B792B68" w:rsidR="00F6483E" w:rsidRDefault="00F6483E" w:rsidP="00F6483E">
      <w:pPr>
        <w:jc w:val="center"/>
        <w:rPr>
          <w:rFonts w:ascii="Times New Roman" w:hAnsi="Times New Roman" w:cs="Times New Roman"/>
          <w:sz w:val="40"/>
          <w:szCs w:val="40"/>
          <w:u w:val="single"/>
        </w:rPr>
      </w:pPr>
      <w:r>
        <w:rPr>
          <w:rFonts w:ascii="Times New Roman" w:hAnsi="Times New Roman" w:cs="Times New Roman"/>
          <w:sz w:val="40"/>
          <w:szCs w:val="40"/>
          <w:u w:val="single"/>
        </w:rPr>
        <w:t>Phase-2</w:t>
      </w:r>
    </w:p>
    <w:p w14:paraId="472E2E72" w14:textId="3B234CEB" w:rsidR="00F6483E" w:rsidRDefault="00F6483E" w:rsidP="00F6483E">
      <w:pPr>
        <w:rPr>
          <w:rFonts w:ascii="Times New Roman" w:hAnsi="Times New Roman" w:cs="Times New Roman"/>
          <w:sz w:val="40"/>
          <w:szCs w:val="40"/>
        </w:rPr>
      </w:pPr>
    </w:p>
    <w:p w14:paraId="4EF24D27" w14:textId="6DFF3B42" w:rsidR="00BC73D4" w:rsidRDefault="001B0861" w:rsidP="00F6483E">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39147A3" wp14:editId="3401E486">
            <wp:extent cx="6645910" cy="3738245"/>
            <wp:effectExtent l="0" t="0" r="2540" b="0"/>
            <wp:docPr id="85443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675" name="Picture 854432675"/>
                    <pic:cNvPicPr/>
                  </pic:nvPicPr>
                  <pic:blipFill>
                    <a:blip r:embed="rId8">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C51EF0C" w14:textId="2768A771" w:rsidR="00BC73D4" w:rsidRDefault="00BC73D4" w:rsidP="00BC73D4">
      <w:pPr>
        <w:jc w:val="both"/>
        <w:rPr>
          <w:rFonts w:ascii="Times New Roman" w:hAnsi="Times New Roman" w:cs="Times New Roman"/>
          <w:sz w:val="32"/>
          <w:szCs w:val="32"/>
        </w:rPr>
      </w:pPr>
      <w:r>
        <w:rPr>
          <w:rFonts w:ascii="Times New Roman" w:hAnsi="Times New Roman" w:cs="Times New Roman"/>
          <w:b/>
          <w:bCs/>
          <w:sz w:val="40"/>
          <w:szCs w:val="40"/>
        </w:rPr>
        <w:t>INTRODUCTION</w:t>
      </w:r>
    </w:p>
    <w:p w14:paraId="24638EF2" w14:textId="7ED31096" w:rsidR="00BC73D4" w:rsidRPr="00BC73D4" w:rsidRDefault="00C926B6" w:rsidP="001B0861">
      <w:pPr>
        <w:pStyle w:val="NormalWeb"/>
        <w:spacing w:before="0" w:beforeAutospacing="0" w:after="0" w:afterAutospacing="0" w:line="360" w:lineRule="auto"/>
        <w:jc w:val="both"/>
        <w:rPr>
          <w:color w:val="000000" w:themeColor="text1"/>
          <w:sz w:val="32"/>
          <w:szCs w:val="32"/>
        </w:rPr>
      </w:pPr>
      <w:r>
        <w:rPr>
          <w:b/>
          <w:bCs/>
          <w:color w:val="000000" w:themeColor="text1"/>
          <w:sz w:val="32"/>
          <w:szCs w:val="32"/>
        </w:rPr>
        <w:t xml:space="preserve">Water quality analysis using </w:t>
      </w:r>
      <w:r w:rsidR="001B0861">
        <w:rPr>
          <w:b/>
          <w:bCs/>
          <w:color w:val="000000" w:themeColor="text1"/>
          <w:sz w:val="32"/>
          <w:szCs w:val="32"/>
        </w:rPr>
        <w:t>Python</w:t>
      </w:r>
      <w:r>
        <w:rPr>
          <w:b/>
          <w:bCs/>
          <w:color w:val="000000" w:themeColor="text1"/>
          <w:sz w:val="32"/>
          <w:szCs w:val="32"/>
        </w:rPr>
        <w:t>:</w:t>
      </w:r>
      <w:hyperlink r:id="rId9" w:tgtFrame="_blank" w:history="1">
        <w:r w:rsidR="00BC73D4" w:rsidRPr="00BC73D4">
          <w:rPr>
            <w:rStyle w:val="Hyperlink"/>
            <w:color w:val="000000" w:themeColor="text1"/>
            <w:sz w:val="32"/>
            <w:szCs w:val="32"/>
            <w:u w:val="none"/>
          </w:rPr>
          <w:t> Water quality analysis is a major area of research in machine learning</w:t>
        </w:r>
      </w:hyperlink>
      <w:r w:rsidR="00BC73D4" w:rsidRPr="00BC73D4">
        <w:rPr>
          <w:color w:val="000000" w:themeColor="text1"/>
          <w:sz w:val="32"/>
          <w:szCs w:val="32"/>
        </w:rPr>
        <w:t>. </w:t>
      </w:r>
      <w:hyperlink r:id="rId10" w:tgtFrame="_blank" w:history="1">
        <w:r w:rsidR="00BC73D4" w:rsidRPr="00BC73D4">
          <w:rPr>
            <w:rStyle w:val="Hyperlink"/>
            <w:color w:val="000000" w:themeColor="text1"/>
            <w:sz w:val="32"/>
            <w:szCs w:val="32"/>
            <w:u w:val="none"/>
          </w:rPr>
          <w:t xml:space="preserve">The goal is to understand all the factors that affect water potability and train a </w:t>
        </w:r>
        <w:r w:rsidR="001B0861">
          <w:rPr>
            <w:rStyle w:val="Hyperlink"/>
            <w:color w:val="000000" w:themeColor="text1"/>
            <w:sz w:val="32"/>
            <w:szCs w:val="32"/>
            <w:u w:val="none"/>
          </w:rPr>
          <w:t>machine-learning</w:t>
        </w:r>
        <w:r w:rsidR="00BC73D4" w:rsidRPr="00BC73D4">
          <w:rPr>
            <w:rStyle w:val="Hyperlink"/>
            <w:color w:val="000000" w:themeColor="text1"/>
            <w:sz w:val="32"/>
            <w:szCs w:val="32"/>
            <w:u w:val="none"/>
          </w:rPr>
          <w:t xml:space="preserve"> model that can classify whether a specific water sample is safe or unfit for consumption</w:t>
        </w:r>
      </w:hyperlink>
      <w:r w:rsidR="00BC73D4" w:rsidRPr="00BC73D4">
        <w:rPr>
          <w:color w:val="000000" w:themeColor="text1"/>
          <w:sz w:val="32"/>
          <w:szCs w:val="32"/>
        </w:rPr>
        <w:t>.</w:t>
      </w:r>
    </w:p>
    <w:p w14:paraId="1A6FA166" w14:textId="6958CD58" w:rsidR="00BC73D4" w:rsidRPr="00BC73D4" w:rsidRDefault="00BC73D4" w:rsidP="001B0861">
      <w:pPr>
        <w:pStyle w:val="NormalWeb"/>
        <w:spacing w:before="0" w:beforeAutospacing="0" w:after="0" w:afterAutospacing="0" w:line="360" w:lineRule="auto"/>
        <w:jc w:val="both"/>
        <w:rPr>
          <w:color w:val="000000" w:themeColor="text1"/>
          <w:sz w:val="32"/>
          <w:szCs w:val="32"/>
        </w:rPr>
      </w:pPr>
      <w:r w:rsidRPr="00BC73D4">
        <w:rPr>
          <w:color w:val="000000" w:themeColor="text1"/>
          <w:sz w:val="32"/>
          <w:szCs w:val="32"/>
        </w:rPr>
        <w:t>In Python, you can start the water quality analysis task by importing the necessary libraries and the dataset. </w:t>
      </w:r>
      <w:hyperlink r:id="rId11" w:tgtFrame="_blank" w:history="1">
        <w:r w:rsidRPr="00BC73D4">
          <w:rPr>
            <w:rStyle w:val="Hyperlink"/>
            <w:color w:val="000000" w:themeColor="text1"/>
            <w:sz w:val="32"/>
            <w:szCs w:val="32"/>
            <w:u w:val="none"/>
          </w:rPr>
          <w:t>The dataset contains data on all of the major factors that affect the potability of water</w:t>
        </w:r>
      </w:hyperlink>
      <w:r w:rsidRPr="00BC73D4">
        <w:rPr>
          <w:color w:val="000000" w:themeColor="text1"/>
          <w:sz w:val="32"/>
          <w:szCs w:val="32"/>
        </w:rPr>
        <w:t>. </w:t>
      </w:r>
      <w:hyperlink r:id="rId12" w:tgtFrame="_blank" w:history="1">
        <w:r w:rsidRPr="00BC73D4">
          <w:rPr>
            <w:rStyle w:val="Hyperlink"/>
            <w:color w:val="000000" w:themeColor="text1"/>
            <w:sz w:val="32"/>
            <w:szCs w:val="32"/>
            <w:u w:val="none"/>
          </w:rPr>
          <w:t>You can enhance a data module by creating calculations, defining filters and navigation paths, and more</w:t>
        </w:r>
      </w:hyperlink>
      <w:r w:rsidRPr="00BC73D4">
        <w:rPr>
          <w:color w:val="000000" w:themeColor="text1"/>
          <w:sz w:val="32"/>
          <w:szCs w:val="32"/>
        </w:rPr>
        <w:t>.</w:t>
      </w:r>
    </w:p>
    <w:p w14:paraId="478F8478" w14:textId="0ED0D695" w:rsidR="00BC73D4" w:rsidRPr="00BC73D4" w:rsidRDefault="003300EF" w:rsidP="001B0861">
      <w:pPr>
        <w:pStyle w:val="NormalWeb"/>
        <w:spacing w:before="0" w:beforeAutospacing="0" w:after="0" w:afterAutospacing="0" w:line="360" w:lineRule="auto"/>
        <w:jc w:val="both"/>
        <w:rPr>
          <w:color w:val="000000" w:themeColor="text1"/>
          <w:sz w:val="32"/>
          <w:szCs w:val="32"/>
        </w:rPr>
      </w:pPr>
      <w:hyperlink r:id="rId13" w:tgtFrame="_blank" w:history="1">
        <w:r w:rsidR="00C926B6">
          <w:rPr>
            <w:rStyle w:val="Strong"/>
            <w:color w:val="000000" w:themeColor="text1"/>
            <w:sz w:val="32"/>
            <w:szCs w:val="32"/>
          </w:rPr>
          <w:t>Data Analytics with Cognos</w:t>
        </w:r>
        <w:r w:rsidR="00BC73D4" w:rsidRPr="00BC73D4">
          <w:rPr>
            <w:rStyle w:val="Strong"/>
            <w:color w:val="000000" w:themeColor="text1"/>
            <w:sz w:val="32"/>
            <w:szCs w:val="32"/>
          </w:rPr>
          <w:t>:</w:t>
        </w:r>
        <w:r w:rsidR="00BC73D4" w:rsidRPr="00BC73D4">
          <w:rPr>
            <w:rStyle w:val="Hyperlink"/>
            <w:color w:val="000000" w:themeColor="text1"/>
            <w:sz w:val="32"/>
            <w:szCs w:val="32"/>
            <w:u w:val="none"/>
          </w:rPr>
          <w:t xml:space="preserve"> IBM Cognos Analytics is a web-based, self-service data </w:t>
        </w:r>
        <w:proofErr w:type="spellStart"/>
        <w:r w:rsidR="00C926B6">
          <w:rPr>
            <w:rStyle w:val="Hyperlink"/>
            <w:color w:val="000000" w:themeColor="text1"/>
            <w:sz w:val="32"/>
            <w:szCs w:val="32"/>
            <w:u w:val="none"/>
          </w:rPr>
          <w:t>modeling</w:t>
        </w:r>
        <w:proofErr w:type="spellEnd"/>
        <w:r w:rsidR="00BC73D4" w:rsidRPr="00BC73D4">
          <w:rPr>
            <w:rStyle w:val="Hyperlink"/>
            <w:color w:val="000000" w:themeColor="text1"/>
            <w:sz w:val="32"/>
            <w:szCs w:val="32"/>
            <w:u w:val="none"/>
          </w:rPr>
          <w:t xml:space="preserve"> tool</w:t>
        </w:r>
      </w:hyperlink>
      <w:r w:rsidR="00BC73D4" w:rsidRPr="00BC73D4">
        <w:rPr>
          <w:color w:val="000000" w:themeColor="text1"/>
          <w:sz w:val="32"/>
          <w:szCs w:val="32"/>
        </w:rPr>
        <w:t>. </w:t>
      </w:r>
      <w:hyperlink r:id="rId14" w:tgtFrame="_blank" w:history="1">
        <w:r w:rsidR="00BC73D4" w:rsidRPr="00BC73D4">
          <w:rPr>
            <w:rStyle w:val="Hyperlink"/>
            <w:color w:val="000000" w:themeColor="text1"/>
            <w:sz w:val="32"/>
            <w:szCs w:val="32"/>
            <w:u w:val="none"/>
          </w:rPr>
          <w:t>It provides AI-powered automation and insights that enable everyone in your organization to unlock the full potential of your data</w:t>
        </w:r>
      </w:hyperlink>
      <w:r w:rsidR="00BC73D4" w:rsidRPr="00BC73D4">
        <w:rPr>
          <w:color w:val="000000" w:themeColor="text1"/>
          <w:sz w:val="32"/>
          <w:szCs w:val="32"/>
        </w:rPr>
        <w:t>. </w:t>
      </w:r>
      <w:hyperlink r:id="rId15" w:tgtFrame="_blank" w:history="1">
        <w:r w:rsidR="00BC73D4" w:rsidRPr="00BC73D4">
          <w:rPr>
            <w:rStyle w:val="Hyperlink"/>
            <w:color w:val="000000" w:themeColor="text1"/>
            <w:sz w:val="32"/>
            <w:szCs w:val="32"/>
            <w:u w:val="none"/>
          </w:rPr>
          <w:t>It allows users to connect, verify, and combine data from many sources, including relational databases, Hadoop-based technologies, Microsoft Excel spreadsheets, text files, and more</w:t>
        </w:r>
      </w:hyperlink>
      <w:r w:rsidR="00BC73D4" w:rsidRPr="00BC73D4">
        <w:rPr>
          <w:color w:val="000000" w:themeColor="text1"/>
          <w:sz w:val="32"/>
          <w:szCs w:val="32"/>
        </w:rPr>
        <w:t>.</w:t>
      </w:r>
    </w:p>
    <w:p w14:paraId="67D9D532" w14:textId="0FBFF6A8" w:rsidR="00BC73D4" w:rsidRDefault="00C926B6" w:rsidP="001B0861">
      <w:pPr>
        <w:pStyle w:val="NormalWeb"/>
        <w:spacing w:before="180" w:beforeAutospacing="0" w:after="0" w:afterAutospacing="0" w:line="360" w:lineRule="auto"/>
        <w:jc w:val="both"/>
        <w:rPr>
          <w:color w:val="000000" w:themeColor="text1"/>
          <w:sz w:val="32"/>
          <w:szCs w:val="32"/>
        </w:rPr>
      </w:pPr>
      <w:r>
        <w:rPr>
          <w:rStyle w:val="Strong"/>
          <w:color w:val="000000" w:themeColor="text1"/>
          <w:sz w:val="32"/>
          <w:szCs w:val="32"/>
        </w:rPr>
        <w:t xml:space="preserve">Integration of </w:t>
      </w:r>
      <w:r w:rsidR="001B0861">
        <w:rPr>
          <w:rStyle w:val="Strong"/>
          <w:color w:val="000000" w:themeColor="text1"/>
          <w:sz w:val="32"/>
          <w:szCs w:val="32"/>
        </w:rPr>
        <w:t>Python</w:t>
      </w:r>
      <w:r>
        <w:rPr>
          <w:rStyle w:val="Strong"/>
          <w:color w:val="000000" w:themeColor="text1"/>
          <w:sz w:val="32"/>
          <w:szCs w:val="32"/>
        </w:rPr>
        <w:t xml:space="preserve"> and Cognos</w:t>
      </w:r>
      <w:r w:rsidR="00BC73D4" w:rsidRPr="00BC73D4">
        <w:rPr>
          <w:rStyle w:val="Strong"/>
          <w:color w:val="000000" w:themeColor="text1"/>
          <w:sz w:val="32"/>
          <w:szCs w:val="32"/>
        </w:rPr>
        <w:t>:</w:t>
      </w:r>
      <w:r w:rsidR="00BC73D4" w:rsidRPr="00BC73D4">
        <w:rPr>
          <w:color w:val="000000" w:themeColor="text1"/>
          <w:sz w:val="32"/>
          <w:szCs w:val="32"/>
        </w:rPr>
        <w:t xml:space="preserve"> While Python is used for </w:t>
      </w:r>
      <w:r>
        <w:rPr>
          <w:color w:val="000000" w:themeColor="text1"/>
          <w:sz w:val="32"/>
          <w:szCs w:val="32"/>
        </w:rPr>
        <w:t xml:space="preserve">analysis, Cognos Analytics can </w:t>
      </w:r>
      <w:r w:rsidR="00BC73D4" w:rsidRPr="00BC73D4">
        <w:rPr>
          <w:color w:val="000000" w:themeColor="text1"/>
          <w:sz w:val="32"/>
          <w:szCs w:val="32"/>
        </w:rPr>
        <w:t>visualize the results. After performing the water quality analysis in Python, you can export the results as a CSV file or any other compatible format. This exported file can then be imported into Cognos Analytics for further exploration and visualization. This way, you can leverage the strengths of both Python for analysis and Cognos for visualization to get a comprehensive understanding of water quality.</w:t>
      </w:r>
    </w:p>
    <w:p w14:paraId="1B1B1744"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typically involves the following steps:</w:t>
      </w:r>
    </w:p>
    <w:p w14:paraId="79585C19"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collection: Collect water quality data from various sources, such as sensors, laboratory tests, and historical records.</w:t>
      </w:r>
    </w:p>
    <w:p w14:paraId="4DD22776"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Data cleaning and preparation: Clean and prepare the data for analysis. This may involve removing outliers, handling missing values, and converting data to a consistent format.</w:t>
      </w:r>
    </w:p>
    <w:p w14:paraId="1240C7C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Exploratory data analysis (EDA): Perform EDA to understand the data and identify any patterns or trends. This may involve creating visualizations, such as histograms, line charts, and scatter plots.</w:t>
      </w:r>
    </w:p>
    <w:p w14:paraId="5A3D55C4"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 xml:space="preserve">Machine learning </w:t>
      </w:r>
      <w:proofErr w:type="spellStart"/>
      <w:r w:rsidRPr="00C926B6">
        <w:rPr>
          <w:rFonts w:ascii="Times New Roman" w:eastAsia="Times New Roman" w:hAnsi="Times New Roman" w:cs="Times New Roman"/>
          <w:color w:val="1F1F1F"/>
          <w:kern w:val="0"/>
          <w:sz w:val="32"/>
          <w:szCs w:val="32"/>
          <w:lang w:eastAsia="en-IN"/>
          <w14:ligatures w14:val="none"/>
        </w:rPr>
        <w:t>modeling</w:t>
      </w:r>
      <w:proofErr w:type="spellEnd"/>
      <w:r w:rsidRPr="00C926B6">
        <w:rPr>
          <w:rFonts w:ascii="Times New Roman" w:eastAsia="Times New Roman" w:hAnsi="Times New Roman" w:cs="Times New Roman"/>
          <w:color w:val="1F1F1F"/>
          <w:kern w:val="0"/>
          <w:sz w:val="32"/>
          <w:szCs w:val="32"/>
          <w:lang w:eastAsia="en-IN"/>
          <w14:ligatures w14:val="none"/>
        </w:rPr>
        <w:t xml:space="preserve"> (optional): Train a machine learning model to predict water quality parameters. This can be done using a variety of machine </w:t>
      </w:r>
      <w:r w:rsidRPr="00C926B6">
        <w:rPr>
          <w:rFonts w:ascii="Times New Roman" w:eastAsia="Times New Roman" w:hAnsi="Times New Roman" w:cs="Times New Roman"/>
          <w:color w:val="1F1F1F"/>
          <w:kern w:val="0"/>
          <w:sz w:val="32"/>
          <w:szCs w:val="32"/>
          <w:lang w:eastAsia="en-IN"/>
          <w14:ligatures w14:val="none"/>
        </w:rPr>
        <w:lastRenderedPageBreak/>
        <w:t>learning algorithms, such as linear regression, decision trees, and random forests.</w:t>
      </w:r>
    </w:p>
    <w:p w14:paraId="7E1021AE"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evaluation: Evaluate the performance of the machine learning model on a held-out test set.</w:t>
      </w:r>
    </w:p>
    <w:p w14:paraId="4BE91C7A" w14:textId="77777777" w:rsidR="00C926B6" w:rsidRPr="00C926B6" w:rsidRDefault="00C926B6" w:rsidP="001B0861">
      <w:pPr>
        <w:numPr>
          <w:ilvl w:val="0"/>
          <w:numId w:val="1"/>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Model deployment: Once the machine learning model has been evaluated and deemed to be performing well, it can be deployed to production. This may involve creating a web service or integrating the model into a BI platform, such as Cognos.</w:t>
      </w:r>
    </w:p>
    <w:p w14:paraId="48F64F5C"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Water quality analysis using Python with Cognos</w:t>
      </w:r>
    </w:p>
    <w:p w14:paraId="2C4F4A80" w14:textId="77777777" w:rsidR="00C926B6" w:rsidRPr="00C926B6" w:rsidRDefault="00C926B6" w:rsidP="001B0861">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Once a Python model has been trained and deployed, it can be integrated into Cognos to create interactive dashboards and reports to visualize water quality data and predictions. This can be done using the Cognos Python API.</w:t>
      </w:r>
    </w:p>
    <w:p w14:paraId="6153B5FC" w14:textId="19C6A8AE" w:rsidR="007006DC" w:rsidRPr="00C926B6" w:rsidRDefault="00C926B6" w:rsidP="001B0861">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sidRPr="00C926B6">
        <w:rPr>
          <w:rFonts w:ascii="Times New Roman" w:eastAsia="Times New Roman" w:hAnsi="Times New Roman" w:cs="Times New Roman"/>
          <w:color w:val="1F1F1F"/>
          <w:kern w:val="0"/>
          <w:sz w:val="32"/>
          <w:szCs w:val="32"/>
          <w:lang w:eastAsia="en-IN"/>
          <w14:ligatures w14:val="none"/>
        </w:rPr>
        <w:t>The Cognos Python API allows developers to interact with Cognos objects, such as reports, dashboards, and data sets. This can be used to create custom data pipelines, automate tasks, and develop new features for Cognos.</w:t>
      </w:r>
      <w:r w:rsidR="007006DC" w:rsidRPr="007006DC">
        <w:rPr>
          <w:rFonts w:ascii="Arial" w:hAnsi="Arial" w:cs="Arial"/>
          <w:color w:val="1F1F1F"/>
          <w:shd w:val="clear" w:color="auto" w:fill="FFFFFF"/>
        </w:rPr>
        <w:t xml:space="preserve"> </w:t>
      </w:r>
    </w:p>
    <w:p w14:paraId="49BCFD0D" w14:textId="77777777" w:rsidR="001B0861" w:rsidRDefault="007006DC" w:rsidP="00C926B6">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Pr>
          <w:rFonts w:ascii="Times New Roman" w:hAnsi="Times New Roman" w:cs="Times New Roman"/>
          <w:b/>
          <w:bCs/>
          <w:color w:val="1F1F1F"/>
          <w:sz w:val="40"/>
          <w:szCs w:val="40"/>
          <w:shd w:val="clear" w:color="auto" w:fill="FFFFFF"/>
        </w:rPr>
        <w:t>EXPLORATORY DATA ANALYSIS</w:t>
      </w:r>
    </w:p>
    <w:p w14:paraId="62B68094" w14:textId="3B305F18" w:rsidR="00894F75" w:rsidRPr="001B0861" w:rsidRDefault="00894F75" w:rsidP="001B0861">
      <w:pPr>
        <w:shd w:val="clear" w:color="auto" w:fill="FFFFFF"/>
        <w:spacing w:before="360" w:after="360" w:line="360" w:lineRule="auto"/>
        <w:jc w:val="both"/>
        <w:rPr>
          <w:rFonts w:ascii="Times New Roman" w:hAnsi="Times New Roman" w:cs="Times New Roman"/>
          <w:b/>
          <w:bCs/>
          <w:color w:val="1F1F1F"/>
          <w:sz w:val="40"/>
          <w:szCs w:val="40"/>
          <w:shd w:val="clear" w:color="auto" w:fill="FFFFFF"/>
        </w:rPr>
      </w:pPr>
      <w:r w:rsidRPr="00894F75">
        <w:rPr>
          <w:rFonts w:ascii="Times New Roman" w:hAnsi="Times New Roman" w:cs="Times New Roman"/>
          <w:color w:val="1F1F1F"/>
          <w:sz w:val="32"/>
          <w:szCs w:val="32"/>
          <w:shd w:val="clear" w:color="auto" w:fill="FFFFFF"/>
        </w:rPr>
        <w:t xml:space="preserve">Exploratory data analysis (EDA) is a statistical approach to </w:t>
      </w:r>
      <w:proofErr w:type="spellStart"/>
      <w:r>
        <w:rPr>
          <w:rStyle w:val="citation-0"/>
          <w:rFonts w:ascii="Times New Roman" w:hAnsi="Times New Roman" w:cs="Times New Roman"/>
          <w:color w:val="1F1F1F"/>
          <w:sz w:val="32"/>
          <w:szCs w:val="32"/>
          <w:shd w:val="clear" w:color="auto" w:fill="FFFFFF"/>
        </w:rPr>
        <w:t>analyzing</w:t>
      </w:r>
      <w:proofErr w:type="spellEnd"/>
      <w:r w:rsidRPr="00894F75">
        <w:rPr>
          <w:rStyle w:val="citation-0"/>
          <w:rFonts w:ascii="Times New Roman" w:hAnsi="Times New Roman" w:cs="Times New Roman"/>
          <w:color w:val="1F1F1F"/>
          <w:sz w:val="32"/>
          <w:szCs w:val="32"/>
          <w:shd w:val="clear" w:color="auto" w:fill="FFFFFF"/>
        </w:rPr>
        <w:t xml:space="preserve"> data sets to summarize their main characteristics, often using statistical graphics and other data visualization methods.</w:t>
      </w:r>
      <w:r w:rsidRPr="00894F75">
        <w:rPr>
          <w:rFonts w:ascii="Times New Roman" w:hAnsi="Times New Roman" w:cs="Times New Roman"/>
          <w:color w:val="1F1F1F"/>
          <w:sz w:val="32"/>
          <w:szCs w:val="32"/>
          <w:shd w:val="clear" w:color="auto" w:fill="FFFFFF"/>
        </w:rPr>
        <w:t xml:space="preserve"> </w:t>
      </w:r>
      <w:r w:rsidRPr="00894F75">
        <w:rPr>
          <w:rStyle w:val="citation-1"/>
          <w:rFonts w:ascii="Times New Roman" w:hAnsi="Times New Roman" w:cs="Times New Roman"/>
          <w:color w:val="1F1F1F"/>
          <w:sz w:val="32"/>
          <w:szCs w:val="32"/>
          <w:shd w:val="clear" w:color="auto" w:fill="FFFFFF"/>
        </w:rPr>
        <w:t xml:space="preserve">EDA is primarily used to see what data can reveal beyond the formal </w:t>
      </w:r>
      <w:proofErr w:type="spellStart"/>
      <w:r w:rsidRPr="00894F75">
        <w:rPr>
          <w:rStyle w:val="citation-1"/>
          <w:rFonts w:ascii="Times New Roman" w:hAnsi="Times New Roman" w:cs="Times New Roman"/>
          <w:color w:val="1F1F1F"/>
          <w:sz w:val="32"/>
          <w:szCs w:val="32"/>
          <w:shd w:val="clear" w:color="auto" w:fill="FFFFFF"/>
        </w:rPr>
        <w:t>mo</w:t>
      </w:r>
      <w:r>
        <w:rPr>
          <w:rStyle w:val="citation-1"/>
          <w:rFonts w:ascii="Times New Roman" w:hAnsi="Times New Roman" w:cs="Times New Roman"/>
          <w:color w:val="1F1F1F"/>
          <w:sz w:val="32"/>
          <w:szCs w:val="32"/>
          <w:shd w:val="clear" w:color="auto" w:fill="FFFFFF"/>
        </w:rPr>
        <w:t>deling</w:t>
      </w:r>
      <w:proofErr w:type="spellEnd"/>
      <w:r w:rsidRPr="00894F75">
        <w:rPr>
          <w:rStyle w:val="citation-1"/>
          <w:rFonts w:ascii="Times New Roman" w:hAnsi="Times New Roman" w:cs="Times New Roman"/>
          <w:color w:val="1F1F1F"/>
          <w:sz w:val="32"/>
          <w:szCs w:val="32"/>
          <w:shd w:val="clear" w:color="auto" w:fill="FFFFFF"/>
        </w:rPr>
        <w:t xml:space="preserve"> or hypothesis testing task and provides a provides a better understanding of data set variables and the relationships between</w:t>
      </w:r>
      <w:r w:rsidRPr="00894F75">
        <w:rPr>
          <w:rFonts w:ascii="Times New Roman" w:hAnsi="Times New Roman" w:cs="Times New Roman"/>
          <w:color w:val="1F1F1F"/>
          <w:sz w:val="32"/>
          <w:szCs w:val="32"/>
          <w:shd w:val="clear" w:color="auto" w:fill="FFFFFF"/>
        </w:rPr>
        <w:t xml:space="preserve"> them.</w:t>
      </w:r>
    </w:p>
    <w:p w14:paraId="2E1C8948" w14:textId="77777777" w:rsidR="00894F75" w:rsidRDefault="00894F75" w:rsidP="001B0861">
      <w:pPr>
        <w:shd w:val="clear" w:color="auto" w:fill="FFFFFF"/>
        <w:spacing w:before="360" w:after="360" w:line="360" w:lineRule="auto"/>
        <w:jc w:val="both"/>
        <w:rPr>
          <w:rFonts w:ascii="Times New Roman" w:hAnsi="Times New Roman" w:cs="Times New Roman"/>
          <w:color w:val="1F1F1F"/>
          <w:sz w:val="32"/>
          <w:szCs w:val="32"/>
          <w:shd w:val="clear" w:color="auto" w:fill="FFFFFF"/>
        </w:rPr>
      </w:pPr>
    </w:p>
    <w:p w14:paraId="1DA94E72"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EDA is an important part of the data analysis process because it can help to:</w:t>
      </w:r>
    </w:p>
    <w:p w14:paraId="03333DD7"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patterns and trends in the data</w:t>
      </w:r>
    </w:p>
    <w:p w14:paraId="5FD80D16"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Detect outliers and anomalies</w:t>
      </w:r>
    </w:p>
    <w:p w14:paraId="7E7AF6BB"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Identify relationships between variables</w:t>
      </w:r>
    </w:p>
    <w:p w14:paraId="4E5870CC"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Formulate hypotheses about the data</w:t>
      </w:r>
    </w:p>
    <w:p w14:paraId="31EC2E88" w14:textId="77777777" w:rsidR="00894F75" w:rsidRPr="00894F75" w:rsidRDefault="00894F75" w:rsidP="001B0861">
      <w:pPr>
        <w:numPr>
          <w:ilvl w:val="0"/>
          <w:numId w:val="2"/>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Determine the appropriate statistical methods to use for further analysis</w:t>
      </w:r>
    </w:p>
    <w:p w14:paraId="40142225" w14:textId="77777777" w:rsidR="00894F75" w:rsidRPr="00894F75" w:rsidRDefault="00894F75" w:rsidP="001B0861">
      <w:pPr>
        <w:shd w:val="clear" w:color="auto" w:fill="FFFFFF"/>
        <w:spacing w:before="360" w:after="36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EDA can be performed using a variety of tools and techniques, but some of the most common methods include:</w:t>
      </w:r>
    </w:p>
    <w:p w14:paraId="5F6EC2F3"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Univariate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individual variables in isolation. Common univariate analysis methods include histograms, boxplots, and cumulative distribution functions.</w:t>
      </w:r>
    </w:p>
    <w:p w14:paraId="3739D87E" w14:textId="77777777" w:rsidR="00894F75" w:rsidRP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Bivariate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two variables together. Common bivariate analysis methods include scatter plots, correlation coefficients, and regression analysis.</w:t>
      </w:r>
    </w:p>
    <w:p w14:paraId="4133290C" w14:textId="77777777" w:rsidR="00894F75" w:rsidRDefault="00894F75" w:rsidP="001B0861">
      <w:pPr>
        <w:numPr>
          <w:ilvl w:val="0"/>
          <w:numId w:val="3"/>
        </w:numPr>
        <w:shd w:val="clear" w:color="auto" w:fill="FFFFFF"/>
        <w:spacing w:before="100" w:beforeAutospacing="1" w:after="150" w:line="240" w:lineRule="auto"/>
        <w:jc w:val="both"/>
        <w:rPr>
          <w:rFonts w:ascii="Times New Roman" w:eastAsia="Times New Roman" w:hAnsi="Times New Roman" w:cs="Times New Roman"/>
          <w:color w:val="1F1F1F"/>
          <w:kern w:val="0"/>
          <w:sz w:val="32"/>
          <w:szCs w:val="32"/>
          <w:lang w:eastAsia="en-IN"/>
          <w14:ligatures w14:val="none"/>
        </w:rPr>
      </w:pPr>
      <w:r w:rsidRPr="00894F75">
        <w:rPr>
          <w:rFonts w:ascii="Times New Roman" w:eastAsia="Times New Roman" w:hAnsi="Times New Roman" w:cs="Times New Roman"/>
          <w:color w:val="1F1F1F"/>
          <w:kern w:val="0"/>
          <w:sz w:val="32"/>
          <w:szCs w:val="32"/>
          <w:lang w:eastAsia="en-IN"/>
          <w14:ligatures w14:val="none"/>
        </w:rPr>
        <w:t xml:space="preserve">Multivariate analysis: This involves </w:t>
      </w:r>
      <w:proofErr w:type="spellStart"/>
      <w:r w:rsidRPr="00894F75">
        <w:rPr>
          <w:rFonts w:ascii="Times New Roman" w:eastAsia="Times New Roman" w:hAnsi="Times New Roman" w:cs="Times New Roman"/>
          <w:color w:val="1F1F1F"/>
          <w:kern w:val="0"/>
          <w:sz w:val="32"/>
          <w:szCs w:val="32"/>
          <w:lang w:eastAsia="en-IN"/>
          <w14:ligatures w14:val="none"/>
        </w:rPr>
        <w:t>analyzing</w:t>
      </w:r>
      <w:proofErr w:type="spellEnd"/>
      <w:r w:rsidRPr="00894F75">
        <w:rPr>
          <w:rFonts w:ascii="Times New Roman" w:eastAsia="Times New Roman" w:hAnsi="Times New Roman" w:cs="Times New Roman"/>
          <w:color w:val="1F1F1F"/>
          <w:kern w:val="0"/>
          <w:sz w:val="32"/>
          <w:szCs w:val="32"/>
          <w:lang w:eastAsia="en-IN"/>
          <w14:ligatures w14:val="none"/>
        </w:rPr>
        <w:t xml:space="preserve"> three or more variables together. Common multivariate analysis methods include principal component analysis, cluster analysis, and machine learning algorithms.</w:t>
      </w:r>
    </w:p>
    <w:p w14:paraId="3FD07518" w14:textId="32FD07F3" w:rsidR="00894F75" w:rsidRDefault="00894F75" w:rsidP="00894F75">
      <w:pPr>
        <w:shd w:val="clear" w:color="auto" w:fill="FFFFFF"/>
        <w:spacing w:before="100" w:beforeAutospacing="1" w:after="150" w:line="240" w:lineRule="auto"/>
        <w:ind w:left="360"/>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MODEL TRAINING</w:t>
      </w:r>
    </w:p>
    <w:p w14:paraId="5FCDBFE4" w14:textId="5C22CE91"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Model training in water quality analysis often involves the use of machine learning algorithms to predict water quality parameters. </w:t>
      </w:r>
      <w:hyperlink r:id="rId16" w:tgtFrame="_blank" w:history="1">
        <w:r w:rsidRPr="007E66ED">
          <w:rPr>
            <w:rStyle w:val="Hyperlink"/>
            <w:color w:val="000000" w:themeColor="text1"/>
            <w:sz w:val="32"/>
            <w:szCs w:val="32"/>
            <w:u w:val="none"/>
          </w:rPr>
          <w:t>These parameters can include temperature, dissolved oxygen (DO), pH, conductivity, biochemical oxygen demand (BOD), nitrates (NO3), and faecal and total coli forms (TC)</w:t>
        </w:r>
      </w:hyperlink>
      <w:r w:rsidRPr="007E66ED">
        <w:rPr>
          <w:color w:val="000000" w:themeColor="text1"/>
          <w:sz w:val="32"/>
          <w:szCs w:val="32"/>
        </w:rPr>
        <w:t>.</w:t>
      </w:r>
    </w:p>
    <w:p w14:paraId="73477680" w14:textId="5400DC66" w:rsidR="007E66ED" w:rsidRPr="007E66ED" w:rsidRDefault="007E66ED" w:rsidP="007E66ED">
      <w:pPr>
        <w:pStyle w:val="NormalWeb"/>
        <w:spacing w:before="0" w:beforeAutospacing="0" w:after="0" w:afterAutospacing="0" w:line="360" w:lineRule="auto"/>
        <w:jc w:val="both"/>
        <w:rPr>
          <w:color w:val="000000" w:themeColor="text1"/>
          <w:sz w:val="32"/>
          <w:szCs w:val="32"/>
        </w:rPr>
      </w:pPr>
      <w:r w:rsidRPr="007E66ED">
        <w:rPr>
          <w:color w:val="111111"/>
          <w:sz w:val="32"/>
          <w:szCs w:val="32"/>
        </w:rPr>
        <w:t xml:space="preserve">In a study conducted in Tamil Nadu, India, five types of classification algorithms were used: Navie Bayes (NB), Decision Tree (DT), K-Nearest </w:t>
      </w:r>
      <w:proofErr w:type="spellStart"/>
      <w:r w:rsidRPr="007E66ED">
        <w:rPr>
          <w:color w:val="111111"/>
          <w:sz w:val="32"/>
          <w:szCs w:val="32"/>
        </w:rPr>
        <w:t>Neighbor</w:t>
      </w:r>
      <w:proofErr w:type="spellEnd"/>
      <w:r w:rsidRPr="007E66ED">
        <w:rPr>
          <w:color w:val="111111"/>
          <w:sz w:val="32"/>
          <w:szCs w:val="32"/>
        </w:rPr>
        <w:t xml:space="preserve"> (KNN), Support Vector Machine (SVM), and Random Forest (RF</w:t>
      </w:r>
      <w:r w:rsidRPr="007E66ED">
        <w:rPr>
          <w:color w:val="000000" w:themeColor="text1"/>
          <w:sz w:val="32"/>
          <w:szCs w:val="32"/>
        </w:rPr>
        <w:t>). </w:t>
      </w:r>
      <w:hyperlink r:id="rId17" w:tgtFrame="_blank" w:history="1">
        <w:r w:rsidRPr="007E66ED">
          <w:rPr>
            <w:rStyle w:val="Hyperlink"/>
            <w:color w:val="000000" w:themeColor="text1"/>
            <w:sz w:val="32"/>
            <w:szCs w:val="32"/>
            <w:u w:val="none"/>
          </w:rPr>
          <w:t>These algorithms were used to predict the water quality class based on the aforementioned parameters</w:t>
        </w:r>
      </w:hyperlink>
      <w:hyperlink r:id="rId18" w:tgtFrame="_blank" w:history="1">
        <w:r w:rsidRPr="007E66ED">
          <w:rPr>
            <w:rStyle w:val="Hyperlink"/>
            <w:color w:val="000000" w:themeColor="text1"/>
            <w:sz w:val="32"/>
            <w:szCs w:val="32"/>
            <w:u w:val="none"/>
            <w:vertAlign w:val="superscript"/>
          </w:rPr>
          <w:t>1</w:t>
        </w:r>
      </w:hyperlink>
      <w:r w:rsidRPr="007E66ED">
        <w:rPr>
          <w:color w:val="000000" w:themeColor="text1"/>
          <w:sz w:val="32"/>
          <w:szCs w:val="32"/>
        </w:rPr>
        <w:t>. </w:t>
      </w:r>
      <w:hyperlink r:id="rId19" w:tgtFrame="_blank" w:history="1">
        <w:r w:rsidRPr="007E66ED">
          <w:rPr>
            <w:rStyle w:val="Hyperlink"/>
            <w:color w:val="000000" w:themeColor="text1"/>
            <w:sz w:val="32"/>
            <w:szCs w:val="32"/>
            <w:u w:val="none"/>
          </w:rPr>
          <w:t>The study found that the Random Forest classifier achieved improved results compared to the other classifiers</w:t>
        </w:r>
      </w:hyperlink>
      <w:r w:rsidRPr="007E66ED">
        <w:rPr>
          <w:color w:val="000000" w:themeColor="text1"/>
          <w:sz w:val="32"/>
          <w:szCs w:val="32"/>
        </w:rPr>
        <w:t>.</w:t>
      </w:r>
    </w:p>
    <w:p w14:paraId="5AD08FFC" w14:textId="77777777" w:rsidR="00894F75" w:rsidRPr="00894F75" w:rsidRDefault="00894F75" w:rsidP="007E66ED">
      <w:pPr>
        <w:shd w:val="clear" w:color="auto" w:fill="FFFFFF"/>
        <w:spacing w:before="100" w:beforeAutospacing="1" w:after="150" w:line="360" w:lineRule="auto"/>
        <w:ind w:left="360"/>
        <w:jc w:val="both"/>
        <w:rPr>
          <w:rFonts w:ascii="Times New Roman" w:eastAsia="Times New Roman" w:hAnsi="Times New Roman" w:cs="Times New Roman"/>
          <w:color w:val="000000" w:themeColor="text1"/>
          <w:kern w:val="0"/>
          <w:sz w:val="32"/>
          <w:szCs w:val="32"/>
          <w:lang w:eastAsia="en-IN"/>
          <w14:ligatures w14:val="none"/>
        </w:rPr>
      </w:pPr>
    </w:p>
    <w:p w14:paraId="715412A2" w14:textId="3F619565" w:rsidR="00894F75" w:rsidRDefault="007E66ED"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DECISION TREE</w:t>
      </w:r>
    </w:p>
    <w:p w14:paraId="015A5DF3" w14:textId="77777777" w:rsidR="007E66ED" w:rsidRPr="007E66ED" w:rsidRDefault="007E66ED" w:rsidP="007E66ED">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type of machine learning algorithm that can be used for water quality analysis. Decision trees work by constructing a tree-like structure, where each node in the tree represents a decision and each leaf node represents a prediction.</w:t>
      </w:r>
    </w:p>
    <w:p w14:paraId="02D2F6CB"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To train a decision tree for water quality analysis, the algorithm is fed a dataset of water quality data, along with the corresponding target values. The algorithm then learns to split the data into different branches based on the values of the input variables. At each split, the algorithm chooses the split that maximizes the purity of the resulting branches.</w:t>
      </w:r>
    </w:p>
    <w:p w14:paraId="7252701C"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Once the decision tree has been trained, it can be used to predict water quality parameters for new data samples. To do this, the algorithm simply starts at the root node of the tree and follows the branches down until it reaches a leaf node. The prediction of the leaf node is then the predicted water quality parameter for the new data sample.</w:t>
      </w:r>
    </w:p>
    <w:p w14:paraId="5FA3C78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Decision trees are a popular choice for water quality analysis because they are relatively easy to train and interpret. They can also be used to predict a wide range of water quality parameters, such as pH, dissolved oxygen, nutrient levels, and bacterial contamination.</w:t>
      </w:r>
    </w:p>
    <w:p w14:paraId="2929B5F2" w14:textId="77777777" w:rsidR="007E66ED" w:rsidRPr="007E66ED" w:rsidRDefault="007E66ED" w:rsidP="007E66ED">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Here are some examples of how decision trees have been used for water quality analysis:</w:t>
      </w:r>
    </w:p>
    <w:p w14:paraId="4035D816" w14:textId="77777777" w:rsidR="007E66ED" w:rsidRPr="007E66ED" w:rsidRDefault="007E66ED" w:rsidP="007E66ED">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Researchers at the University of Tehran have developed a decision tree model to predict water quality in the Karaj River. The model uses data on factors such as water temperature, pH, and dissolved oxygen to predict water quality parameters such as biological oxygen demand (BOD) and chemical oxygen demand (COD).</w:t>
      </w:r>
    </w:p>
    <w:p w14:paraId="6CAF8F4B" w14:textId="77777777" w:rsidR="007E66ED" w:rsidRPr="007E66ED" w:rsidRDefault="007E66ED" w:rsidP="007E66ED">
      <w:pPr>
        <w:numPr>
          <w:ilvl w:val="0"/>
          <w:numId w:val="4"/>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The United States Geological Survey (USGS) is using decision trees to develop models to predict water quality in rivers and lakes across the United States. The models are used to identify areas with poor water quality and to develop strategies for improving water quality.</w:t>
      </w:r>
    </w:p>
    <w:p w14:paraId="26191F24" w14:textId="77777777" w:rsidR="007E66ED" w:rsidRPr="007E66ED" w:rsidRDefault="007E66ED" w:rsidP="007E66ED">
      <w:pPr>
        <w:numPr>
          <w:ilvl w:val="0"/>
          <w:numId w:val="4"/>
        </w:numPr>
        <w:shd w:val="clear" w:color="auto" w:fill="FFFFFF"/>
        <w:spacing w:before="100" w:beforeAutospacing="1" w:after="150" w:line="360" w:lineRule="auto"/>
        <w:jc w:val="both"/>
        <w:rPr>
          <w:rFonts w:ascii="Arial" w:eastAsia="Times New Roman" w:hAnsi="Arial" w:cs="Arial"/>
          <w:color w:val="1F1F1F"/>
          <w:kern w:val="0"/>
          <w:sz w:val="24"/>
          <w:szCs w:val="24"/>
          <w:lang w:eastAsia="en-IN"/>
          <w14:ligatures w14:val="none"/>
        </w:rPr>
      </w:pPr>
      <w:r w:rsidRPr="007E66ED">
        <w:rPr>
          <w:rFonts w:ascii="Times New Roman" w:eastAsia="Times New Roman" w:hAnsi="Times New Roman" w:cs="Times New Roman"/>
          <w:color w:val="1F1F1F"/>
          <w:kern w:val="0"/>
          <w:sz w:val="32"/>
          <w:szCs w:val="32"/>
          <w:lang w:eastAsia="en-IN"/>
          <w14:ligatures w14:val="none"/>
        </w:rPr>
        <w:t>A startup company called Aquatic Informatics is using decision trees to develop a software tool to help water treatment plants optimize their operations. The software tool uses data on factors such as raw water quality, treatment plant design, and chemical costs to recommend the most efficient way to treat water.</w:t>
      </w:r>
    </w:p>
    <w:p w14:paraId="55F2B7EF" w14:textId="6110C57C"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SYNTAX</w:t>
      </w:r>
    </w:p>
    <w:p w14:paraId="1407673A" w14:textId="1BAA0BE1"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If(condition1):</w:t>
      </w:r>
    </w:p>
    <w:p w14:paraId="5672B1C8" w14:textId="6724126F"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w:t>
      </w:r>
    </w:p>
    <w:p w14:paraId="633FC33A" w14:textId="62DCC908"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(condition2):</w:t>
      </w:r>
    </w:p>
    <w:p w14:paraId="38932B6B" w14:textId="3B9CD018"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23EAE2CE" w14:textId="43C2503E"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proofErr w:type="spellStart"/>
      <w:r>
        <w:rPr>
          <w:rFonts w:ascii="Times New Roman" w:eastAsia="Times New Roman" w:hAnsi="Times New Roman" w:cs="Times New Roman"/>
          <w:color w:val="1F1F1F"/>
          <w:kern w:val="0"/>
          <w:sz w:val="32"/>
          <w:szCs w:val="32"/>
          <w:lang w:eastAsia="en-IN"/>
          <w14:ligatures w14:val="none"/>
        </w:rPr>
        <w:t>elif</w:t>
      </w:r>
      <w:proofErr w:type="spellEnd"/>
      <w:r>
        <w:rPr>
          <w:rFonts w:ascii="Times New Roman" w:eastAsia="Times New Roman" w:hAnsi="Times New Roman" w:cs="Times New Roman"/>
          <w:color w:val="1F1F1F"/>
          <w:kern w:val="0"/>
          <w:sz w:val="32"/>
          <w:szCs w:val="32"/>
          <w:lang w:eastAsia="en-IN"/>
          <w14:ligatures w14:val="none"/>
        </w:rPr>
        <w:t>(condition3):</w:t>
      </w:r>
    </w:p>
    <w:p w14:paraId="11CBA03B" w14:textId="46FD1745" w:rsidR="007E66ED" w:rsidRDefault="007E66ED"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w:t>
      </w:r>
      <w:r w:rsidR="000D5DF7">
        <w:rPr>
          <w:rFonts w:ascii="Times New Roman" w:eastAsia="Times New Roman" w:hAnsi="Times New Roman" w:cs="Times New Roman"/>
          <w:color w:val="1F1F1F"/>
          <w:kern w:val="0"/>
          <w:sz w:val="32"/>
          <w:szCs w:val="32"/>
          <w:lang w:eastAsia="en-IN"/>
          <w14:ligatures w14:val="none"/>
        </w:rPr>
        <w:t>e</w:t>
      </w:r>
      <w:r>
        <w:rPr>
          <w:rFonts w:ascii="Times New Roman" w:eastAsia="Times New Roman" w:hAnsi="Times New Roman" w:cs="Times New Roman"/>
          <w:color w:val="1F1F1F"/>
          <w:kern w:val="0"/>
          <w:sz w:val="32"/>
          <w:szCs w:val="32"/>
          <w:lang w:eastAsia="en-IN"/>
          <w14:ligatures w14:val="none"/>
        </w:rPr>
        <w:t>thing else</w:t>
      </w:r>
    </w:p>
    <w:p w14:paraId="1E45F94A" w14:textId="620AFD40" w:rsidR="000D5DF7"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w:t>
      </w:r>
    </w:p>
    <w:p w14:paraId="24BCAF9F" w14:textId="090D1641" w:rsidR="000D5DF7"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else:</w:t>
      </w:r>
    </w:p>
    <w:p w14:paraId="7384CDEA" w14:textId="48D5B44B" w:rsidR="000D5DF7" w:rsidRPr="007E66ED" w:rsidRDefault="000D5DF7" w:rsidP="007E66ED">
      <w:p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roofErr w:type="gramStart"/>
      <w:r>
        <w:rPr>
          <w:rFonts w:ascii="Times New Roman" w:eastAsia="Times New Roman" w:hAnsi="Times New Roman" w:cs="Times New Roman"/>
          <w:color w:val="1F1F1F"/>
          <w:kern w:val="0"/>
          <w:sz w:val="32"/>
          <w:szCs w:val="32"/>
          <w:lang w:eastAsia="en-IN"/>
          <w14:ligatures w14:val="none"/>
        </w:rPr>
        <w:t>do</w:t>
      </w:r>
      <w:proofErr w:type="gramEnd"/>
      <w:r>
        <w:rPr>
          <w:rFonts w:ascii="Times New Roman" w:eastAsia="Times New Roman" w:hAnsi="Times New Roman" w:cs="Times New Roman"/>
          <w:color w:val="1F1F1F"/>
          <w:kern w:val="0"/>
          <w:sz w:val="32"/>
          <w:szCs w:val="32"/>
          <w:lang w:eastAsia="en-IN"/>
          <w14:ligatures w14:val="none"/>
        </w:rPr>
        <w:t xml:space="preserve"> something else</w:t>
      </w:r>
    </w:p>
    <w:p w14:paraId="12B21A58" w14:textId="01392F01" w:rsidR="007E66ED" w:rsidRDefault="000D5DF7" w:rsidP="00C926B6">
      <w:pPr>
        <w:shd w:val="clear" w:color="auto" w:fill="FFFFFF"/>
        <w:spacing w:before="360"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HYPER PARAMETER TUNING</w:t>
      </w:r>
    </w:p>
    <w:p w14:paraId="7141F123" w14:textId="77777777" w:rsidR="000D5DF7" w:rsidRPr="000D5DF7" w:rsidRDefault="000D5DF7" w:rsidP="000D5DF7">
      <w:pPr>
        <w:shd w:val="clear" w:color="auto" w:fill="FFFFFF"/>
        <w:spacing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the process of finding the optimal values for the hyperparameters of a machine learning model. Hyperparameters are parameters that control the learning process of a machine learning model, but are not directly learned from the data.</w:t>
      </w:r>
    </w:p>
    <w:p w14:paraId="09CCBC43" w14:textId="77777777" w:rsidR="000D5DF7" w:rsidRP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Hyperparameter tuning is important for water quality analysis because it can help to improve the performance of machine learning models. For example, hyperparameter tuning can be used to find the optimal values for the following parameters:</w:t>
      </w:r>
    </w:p>
    <w:p w14:paraId="0E5F033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Learning rate: This parameter controls the speed at which the model learns from the data.</w:t>
      </w:r>
    </w:p>
    <w:p w14:paraId="6E0B73F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Number of trees: This parameter controls the number of trees in a decision tree forest.</w:t>
      </w:r>
    </w:p>
    <w:p w14:paraId="486D2898"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Depth of trees: This parameter controls the maximum depth of the trees in a decision tree forest.</w:t>
      </w:r>
    </w:p>
    <w:p w14:paraId="1EBB22EA" w14:textId="77777777" w:rsidR="000D5DF7" w:rsidRPr="000D5DF7" w:rsidRDefault="000D5DF7" w:rsidP="000D5DF7">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Regularization parameter: This parameter helps to prevent overfitting.</w:t>
      </w:r>
    </w:p>
    <w:p w14:paraId="6CAD65D8" w14:textId="77777777" w:rsidR="000D5DF7" w:rsidRDefault="000D5DF7" w:rsidP="000D5DF7">
      <w:p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 xml:space="preserve">There are a variety of methods that can be used for hyperparameter tuning. </w:t>
      </w:r>
    </w:p>
    <w:p w14:paraId="3EBAF19E" w14:textId="3F850213" w:rsidR="000D5DF7" w:rsidRPr="000D5DF7" w:rsidRDefault="000D5DF7" w:rsidP="000D5DF7">
      <w:pPr>
        <w:pStyle w:val="ListParagraph"/>
        <w:numPr>
          <w:ilvl w:val="0"/>
          <w:numId w:val="7"/>
        </w:numPr>
        <w:shd w:val="clear" w:color="auto" w:fill="FFFFFF"/>
        <w:spacing w:before="360"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Grid search</w:t>
      </w:r>
    </w:p>
    <w:p w14:paraId="24D41045" w14:textId="7E21B2B8" w:rsidR="000D5DF7" w:rsidRPr="000D5DF7" w:rsidRDefault="000D5DF7" w:rsidP="000D5DF7">
      <w:pPr>
        <w:pStyle w:val="ListParagraph"/>
        <w:numPr>
          <w:ilvl w:val="0"/>
          <w:numId w:val="7"/>
        </w:numPr>
        <w:shd w:val="clear" w:color="auto" w:fill="FFFFFF"/>
        <w:spacing w:before="100" w:beforeAutospacing="1" w:after="15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Random search</w:t>
      </w:r>
    </w:p>
    <w:p w14:paraId="1423CF84" w14:textId="77777777" w:rsidR="000D5DF7" w:rsidRPr="000D5DF7" w:rsidRDefault="000D5DF7" w:rsidP="000D5DF7">
      <w:pPr>
        <w:pStyle w:val="ListParagraph"/>
        <w:numPr>
          <w:ilvl w:val="0"/>
          <w:numId w:val="7"/>
        </w:numPr>
        <w:shd w:val="clear" w:color="auto" w:fill="FFFFFF"/>
        <w:spacing w:before="36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5DF7">
        <w:rPr>
          <w:rFonts w:ascii="Times New Roman" w:eastAsia="Times New Roman" w:hAnsi="Times New Roman" w:cs="Times New Roman"/>
          <w:color w:val="1F1F1F"/>
          <w:kern w:val="0"/>
          <w:sz w:val="32"/>
          <w:szCs w:val="32"/>
          <w:lang w:eastAsia="en-IN"/>
          <w14:ligatures w14:val="none"/>
        </w:rPr>
        <w:t>Bayesian optimization</w:t>
      </w:r>
    </w:p>
    <w:p w14:paraId="2C56D730" w14:textId="77777777" w:rsidR="000D46C5" w:rsidRDefault="000D5DF7">
      <w:pPr>
        <w:spacing w:after="0"/>
        <w:ind w:left="-845" w:right="-2468"/>
      </w:pPr>
      <w:r w:rsidRPr="000D5DF7">
        <w:rPr>
          <w:rFonts w:ascii="Times New Roman" w:eastAsia="Times New Roman" w:hAnsi="Times New Roman" w:cs="Times New Roman"/>
          <w:color w:val="1F1F1F"/>
          <w:kern w:val="0"/>
          <w:sz w:val="32"/>
          <w:szCs w:val="32"/>
          <w:lang w:eastAsia="en-IN"/>
          <w14:ligatures w14:val="none"/>
        </w:rPr>
        <w:t>The best method for hyperparameter tuning will depend on the specific machine learning model and the data set.</w:t>
      </w:r>
      <w:r w:rsidR="000D46C5">
        <w:rPr>
          <w:noProof/>
        </w:rPr>
        <w:drawing>
          <wp:inline distT="0" distB="0" distL="0" distR="0" wp14:anchorId="021A7F58" wp14:editId="4D9410EF">
            <wp:extent cx="6906769" cy="10274808"/>
            <wp:effectExtent l="0" t="0" r="0" b="0"/>
            <wp:docPr id="24283" name="Picture 24283"/>
            <wp:cNvGraphicFramePr/>
            <a:graphic xmlns:a="http://schemas.openxmlformats.org/drawingml/2006/main">
              <a:graphicData uri="http://schemas.openxmlformats.org/drawingml/2006/picture">
                <pic:pic xmlns:pic="http://schemas.openxmlformats.org/drawingml/2006/picture">
                  <pic:nvPicPr>
                    <pic:cNvPr id="24283" name="Picture 24283"/>
                    <pic:cNvPicPr/>
                  </pic:nvPicPr>
                  <pic:blipFill>
                    <a:blip r:embed="rId20"/>
                    <a:stretch>
                      <a:fillRect/>
                    </a:stretch>
                  </pic:blipFill>
                  <pic:spPr>
                    <a:xfrm>
                      <a:off x="0" y="0"/>
                      <a:ext cx="6906769" cy="10274808"/>
                    </a:xfrm>
                    <a:prstGeom prst="rect">
                      <a:avLst/>
                    </a:prstGeom>
                  </pic:spPr>
                </pic:pic>
              </a:graphicData>
            </a:graphic>
          </wp:inline>
        </w:drawing>
      </w:r>
    </w:p>
    <w:p w14:paraId="1A8A1EA3" w14:textId="77777777" w:rsidR="000D46C5" w:rsidRDefault="000D46C5">
      <w:pPr>
        <w:spacing w:after="0"/>
        <w:ind w:left="-941" w:right="-2468"/>
      </w:pPr>
      <w:r>
        <w:rPr>
          <w:noProof/>
        </w:rPr>
        <w:drawing>
          <wp:inline distT="0" distB="0" distL="0" distR="0" wp14:anchorId="445A82FC" wp14:editId="5F5FC613">
            <wp:extent cx="6967728" cy="8756904"/>
            <wp:effectExtent l="0" t="0" r="0" b="0"/>
            <wp:docPr id="24288" name="Picture 24288"/>
            <wp:cNvGraphicFramePr/>
            <a:graphic xmlns:a="http://schemas.openxmlformats.org/drawingml/2006/main">
              <a:graphicData uri="http://schemas.openxmlformats.org/drawingml/2006/picture">
                <pic:pic xmlns:pic="http://schemas.openxmlformats.org/drawingml/2006/picture">
                  <pic:nvPicPr>
                    <pic:cNvPr id="24288" name="Picture 24288"/>
                    <pic:cNvPicPr/>
                  </pic:nvPicPr>
                  <pic:blipFill>
                    <a:blip r:embed="rId21"/>
                    <a:stretch>
                      <a:fillRect/>
                    </a:stretch>
                  </pic:blipFill>
                  <pic:spPr>
                    <a:xfrm>
                      <a:off x="0" y="0"/>
                      <a:ext cx="6967728" cy="8756904"/>
                    </a:xfrm>
                    <a:prstGeom prst="rect">
                      <a:avLst/>
                    </a:prstGeom>
                  </pic:spPr>
                </pic:pic>
              </a:graphicData>
            </a:graphic>
          </wp:inline>
        </w:drawing>
      </w:r>
    </w:p>
    <w:p w14:paraId="3FC610A8" w14:textId="77777777" w:rsidR="000D46C5" w:rsidRDefault="000D46C5">
      <w:pPr>
        <w:spacing w:after="0"/>
        <w:ind w:left="-934" w:right="-2463"/>
      </w:pPr>
      <w:r>
        <w:rPr>
          <w:noProof/>
        </w:rPr>
        <mc:AlternateContent>
          <mc:Choice Requires="wpg">
            <w:drawing>
              <wp:inline distT="0" distB="0" distL="0" distR="0" wp14:anchorId="783EC082" wp14:editId="1A6C33DD">
                <wp:extent cx="6960244" cy="10436708"/>
                <wp:effectExtent l="0" t="0" r="0" b="0"/>
                <wp:docPr id="17405" name="Group 17405"/>
                <wp:cNvGraphicFramePr/>
                <a:graphic xmlns:a="http://schemas.openxmlformats.org/drawingml/2006/main">
                  <a:graphicData uri="http://schemas.microsoft.com/office/word/2010/wordprocessingGroup">
                    <wpg:wgp>
                      <wpg:cNvGrpSpPr/>
                      <wpg:grpSpPr>
                        <a:xfrm>
                          <a:off x="0" y="0"/>
                          <a:ext cx="6960244" cy="10436708"/>
                          <a:chOff x="0" y="0"/>
                          <a:chExt cx="6960244" cy="10436708"/>
                        </a:xfrm>
                      </wpg:grpSpPr>
                      <pic:pic xmlns:pic="http://schemas.openxmlformats.org/drawingml/2006/picture">
                        <pic:nvPicPr>
                          <pic:cNvPr id="1556" name="Picture 1556"/>
                          <pic:cNvPicPr/>
                        </pic:nvPicPr>
                        <pic:blipFill>
                          <a:blip r:embed="rId22"/>
                          <a:stretch>
                            <a:fillRect/>
                          </a:stretch>
                        </pic:blipFill>
                        <pic:spPr>
                          <a:xfrm>
                            <a:off x="556234" y="1690656"/>
                            <a:ext cx="4149799" cy="3161751"/>
                          </a:xfrm>
                          <a:prstGeom prst="rect">
                            <a:avLst/>
                          </a:prstGeom>
                        </pic:spPr>
                      </pic:pic>
                      <wps:wsp>
                        <wps:cNvPr id="24433" name="Shape 24433"/>
                        <wps:cNvSpPr/>
                        <wps:spPr>
                          <a:xfrm>
                            <a:off x="556234" y="4954873"/>
                            <a:ext cx="6404010" cy="322028"/>
                          </a:xfrm>
                          <a:custGeom>
                            <a:avLst/>
                            <a:gdLst/>
                            <a:ahLst/>
                            <a:cxnLst/>
                            <a:rect l="0" t="0" r="0" b="0"/>
                            <a:pathLst>
                              <a:path w="6404010" h="322028">
                                <a:moveTo>
                                  <a:pt x="0" y="0"/>
                                </a:moveTo>
                                <a:lnTo>
                                  <a:pt x="6404010" y="0"/>
                                </a:lnTo>
                                <a:lnTo>
                                  <a:pt x="6404010" y="322028"/>
                                </a:lnTo>
                                <a:lnTo>
                                  <a:pt x="0" y="3220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34" name="Shape 24434"/>
                        <wps:cNvSpPr/>
                        <wps:spPr>
                          <a:xfrm>
                            <a:off x="556234" y="4954873"/>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5" name="Shape 24435"/>
                        <wps:cNvSpPr/>
                        <wps:spPr>
                          <a:xfrm>
                            <a:off x="556234" y="5269584"/>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6" name="Shape 24436"/>
                        <wps:cNvSpPr/>
                        <wps:spPr>
                          <a:xfrm>
                            <a:off x="556234"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37" name="Shape 24437"/>
                        <wps:cNvSpPr/>
                        <wps:spPr>
                          <a:xfrm>
                            <a:off x="6952925" y="4954873"/>
                            <a:ext cx="9144" cy="322028"/>
                          </a:xfrm>
                          <a:custGeom>
                            <a:avLst/>
                            <a:gdLst/>
                            <a:ahLst/>
                            <a:cxnLst/>
                            <a:rect l="0" t="0" r="0" b="0"/>
                            <a:pathLst>
                              <a:path w="9144" h="322028">
                                <a:moveTo>
                                  <a:pt x="0" y="0"/>
                                </a:moveTo>
                                <a:lnTo>
                                  <a:pt x="9144" y="0"/>
                                </a:lnTo>
                                <a:lnTo>
                                  <a:pt x="9144" y="322028"/>
                                </a:lnTo>
                                <a:lnTo>
                                  <a:pt x="0" y="32202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591" name="Picture 1591"/>
                          <pic:cNvPicPr/>
                        </pic:nvPicPr>
                        <pic:blipFill>
                          <a:blip r:embed="rId23"/>
                          <a:stretch>
                            <a:fillRect/>
                          </a:stretch>
                        </pic:blipFill>
                        <pic:spPr>
                          <a:xfrm>
                            <a:off x="0" y="0"/>
                            <a:ext cx="556234" cy="4881684"/>
                          </a:xfrm>
                          <a:prstGeom prst="rect">
                            <a:avLst/>
                          </a:prstGeom>
                        </pic:spPr>
                      </pic:pic>
                      <pic:pic xmlns:pic="http://schemas.openxmlformats.org/drawingml/2006/picture">
                        <pic:nvPicPr>
                          <pic:cNvPr id="24293" name="Picture 24293"/>
                          <pic:cNvPicPr/>
                        </pic:nvPicPr>
                        <pic:blipFill>
                          <a:blip r:embed="rId24"/>
                          <a:stretch>
                            <a:fillRect/>
                          </a:stretch>
                        </pic:blipFill>
                        <pic:spPr>
                          <a:xfrm>
                            <a:off x="56329" y="5015103"/>
                            <a:ext cx="432816" cy="100584"/>
                          </a:xfrm>
                          <a:prstGeom prst="rect">
                            <a:avLst/>
                          </a:prstGeom>
                        </pic:spPr>
                      </pic:pic>
                      <wps:wsp>
                        <wps:cNvPr id="24438" name="Shape 24438"/>
                        <wps:cNvSpPr/>
                        <wps:spPr>
                          <a:xfrm>
                            <a:off x="600147" y="4998785"/>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98" name="Rectangle 1598"/>
                        <wps:cNvSpPr/>
                        <wps:spPr>
                          <a:xfrm>
                            <a:off x="601520" y="5014324"/>
                            <a:ext cx="304322" cy="125988"/>
                          </a:xfrm>
                          <a:prstGeom prst="rect">
                            <a:avLst/>
                          </a:prstGeom>
                          <a:ln>
                            <a:noFill/>
                          </a:ln>
                        </wps:spPr>
                        <wps:txbx>
                          <w:txbxContent>
                            <w:p w14:paraId="6199CC39" w14:textId="77777777" w:rsidR="000D46C5" w:rsidRDefault="000D46C5">
                              <w:r>
                                <w:rPr>
                                  <w:color w:val="212121"/>
                                  <w:w w:val="134"/>
                                </w:rPr>
                                <w:t>data</w:t>
                              </w:r>
                            </w:p>
                          </w:txbxContent>
                        </wps:txbx>
                        <wps:bodyPr horzOverflow="overflow" vert="horz" lIns="0" tIns="0" rIns="0" bIns="0" rtlCol="0">
                          <a:noAutofit/>
                        </wps:bodyPr>
                      </wps:wsp>
                      <wps:wsp>
                        <wps:cNvPr id="1599" name="Rectangle 1599"/>
                        <wps:cNvSpPr/>
                        <wps:spPr>
                          <a:xfrm>
                            <a:off x="830234" y="5014324"/>
                            <a:ext cx="76179" cy="125988"/>
                          </a:xfrm>
                          <a:prstGeom prst="rect">
                            <a:avLst/>
                          </a:prstGeom>
                          <a:ln>
                            <a:noFill/>
                          </a:ln>
                        </wps:spPr>
                        <wps:txbx>
                          <w:txbxContent>
                            <w:p w14:paraId="643C910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00" name="Rectangle 1600"/>
                        <wps:cNvSpPr/>
                        <wps:spPr>
                          <a:xfrm>
                            <a:off x="887413" y="5014324"/>
                            <a:ext cx="304322" cy="125988"/>
                          </a:xfrm>
                          <a:prstGeom prst="rect">
                            <a:avLst/>
                          </a:prstGeom>
                          <a:ln>
                            <a:noFill/>
                          </a:ln>
                        </wps:spPr>
                        <wps:txbx>
                          <w:txbxContent>
                            <w:p w14:paraId="0294B015" w14:textId="77777777" w:rsidR="000D46C5" w:rsidRDefault="000D46C5">
                              <w:r>
                                <w:rPr>
                                  <w:color w:val="212121"/>
                                  <w:w w:val="165"/>
                                </w:rPr>
                                <w:t>hist</w:t>
                              </w:r>
                            </w:p>
                          </w:txbxContent>
                        </wps:txbx>
                        <wps:bodyPr horzOverflow="overflow" vert="horz" lIns="0" tIns="0" rIns="0" bIns="0" rtlCol="0">
                          <a:noAutofit/>
                        </wps:bodyPr>
                      </wps:wsp>
                      <wps:wsp>
                        <wps:cNvPr id="1601" name="Rectangle 1601"/>
                        <wps:cNvSpPr/>
                        <wps:spPr>
                          <a:xfrm>
                            <a:off x="1116127" y="5014324"/>
                            <a:ext cx="76179" cy="125988"/>
                          </a:xfrm>
                          <a:prstGeom prst="rect">
                            <a:avLst/>
                          </a:prstGeom>
                          <a:ln>
                            <a:noFill/>
                          </a:ln>
                        </wps:spPr>
                        <wps:txbx>
                          <w:txbxContent>
                            <w:p w14:paraId="1D33D6BE" w14:textId="77777777" w:rsidR="000D46C5" w:rsidRDefault="000D46C5">
                              <w:r>
                                <w:rPr>
                                  <w:color w:val="0055AA"/>
                                  <w:w w:val="201"/>
                                </w:rPr>
                                <w:t>(</w:t>
                              </w:r>
                            </w:p>
                          </w:txbxContent>
                        </wps:txbx>
                        <wps:bodyPr horzOverflow="overflow" vert="horz" lIns="0" tIns="0" rIns="0" bIns="0" rtlCol="0">
                          <a:noAutofit/>
                        </wps:bodyPr>
                      </wps:wsp>
                      <wps:wsp>
                        <wps:cNvPr id="1602" name="Rectangle 1602"/>
                        <wps:cNvSpPr/>
                        <wps:spPr>
                          <a:xfrm>
                            <a:off x="1173306" y="5014324"/>
                            <a:ext cx="532465" cy="125988"/>
                          </a:xfrm>
                          <a:prstGeom prst="rect">
                            <a:avLst/>
                          </a:prstGeom>
                          <a:ln>
                            <a:noFill/>
                          </a:ln>
                        </wps:spPr>
                        <wps:txbx>
                          <w:txbxContent>
                            <w:p w14:paraId="68C20AF1" w14:textId="77777777" w:rsidR="000D46C5" w:rsidRDefault="000D46C5">
                              <w:r>
                                <w:rPr>
                                  <w:color w:val="212121"/>
                                  <w:w w:val="169"/>
                                </w:rPr>
                                <w:t>figsize</w:t>
                              </w:r>
                            </w:p>
                          </w:txbxContent>
                        </wps:txbx>
                        <wps:bodyPr horzOverflow="overflow" vert="horz" lIns="0" tIns="0" rIns="0" bIns="0" rtlCol="0">
                          <a:noAutofit/>
                        </wps:bodyPr>
                      </wps:wsp>
                      <wps:wsp>
                        <wps:cNvPr id="1603" name="Rectangle 1603"/>
                        <wps:cNvSpPr/>
                        <wps:spPr>
                          <a:xfrm>
                            <a:off x="1573557" y="5014324"/>
                            <a:ext cx="76179" cy="125988"/>
                          </a:xfrm>
                          <a:prstGeom prst="rect">
                            <a:avLst/>
                          </a:prstGeom>
                          <a:ln>
                            <a:noFill/>
                          </a:ln>
                        </wps:spPr>
                        <wps:txbx>
                          <w:txbxContent>
                            <w:p w14:paraId="772AC12C"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04" name="Rectangle 1604"/>
                        <wps:cNvSpPr/>
                        <wps:spPr>
                          <a:xfrm>
                            <a:off x="1630736" y="5014324"/>
                            <a:ext cx="76179" cy="125988"/>
                          </a:xfrm>
                          <a:prstGeom prst="rect">
                            <a:avLst/>
                          </a:prstGeom>
                          <a:ln>
                            <a:noFill/>
                          </a:ln>
                        </wps:spPr>
                        <wps:txbx>
                          <w:txbxContent>
                            <w:p w14:paraId="3E41BE54" w14:textId="77777777" w:rsidR="000D46C5" w:rsidRDefault="000D46C5">
                              <w:r>
                                <w:rPr>
                                  <w:color w:val="0055AA"/>
                                  <w:w w:val="201"/>
                                </w:rPr>
                                <w:t>(</w:t>
                              </w:r>
                            </w:p>
                          </w:txbxContent>
                        </wps:txbx>
                        <wps:bodyPr horzOverflow="overflow" vert="horz" lIns="0" tIns="0" rIns="0" bIns="0" rtlCol="0">
                          <a:noAutofit/>
                        </wps:bodyPr>
                      </wps:wsp>
                      <wps:wsp>
                        <wps:cNvPr id="1605" name="Rectangle 1605"/>
                        <wps:cNvSpPr/>
                        <wps:spPr>
                          <a:xfrm>
                            <a:off x="1687914" y="5014324"/>
                            <a:ext cx="152227" cy="125988"/>
                          </a:xfrm>
                          <a:prstGeom prst="rect">
                            <a:avLst/>
                          </a:prstGeom>
                          <a:ln>
                            <a:noFill/>
                          </a:ln>
                        </wps:spPr>
                        <wps:txbx>
                          <w:txbxContent>
                            <w:p w14:paraId="7B2F7467" w14:textId="77777777" w:rsidR="000D46C5" w:rsidRDefault="000D46C5">
                              <w:r>
                                <w:rPr>
                                  <w:color w:val="008800"/>
                                  <w:w w:val="118"/>
                                </w:rPr>
                                <w:t>14</w:t>
                              </w:r>
                            </w:p>
                          </w:txbxContent>
                        </wps:txbx>
                        <wps:bodyPr horzOverflow="overflow" vert="horz" lIns="0" tIns="0" rIns="0" bIns="0" rtlCol="0">
                          <a:noAutofit/>
                        </wps:bodyPr>
                      </wps:wsp>
                      <wps:wsp>
                        <wps:cNvPr id="1606" name="Rectangle 1606"/>
                        <wps:cNvSpPr/>
                        <wps:spPr>
                          <a:xfrm>
                            <a:off x="1802272" y="5014324"/>
                            <a:ext cx="76179" cy="125988"/>
                          </a:xfrm>
                          <a:prstGeom prst="rect">
                            <a:avLst/>
                          </a:prstGeom>
                          <a:ln>
                            <a:noFill/>
                          </a:ln>
                        </wps:spPr>
                        <wps:txbx>
                          <w:txbxContent>
                            <w:p w14:paraId="66919617" w14:textId="77777777" w:rsidR="000D46C5" w:rsidRDefault="000D46C5">
                              <w:r>
                                <w:rPr>
                                  <w:color w:val="0055AA"/>
                                  <w:w w:val="246"/>
                                </w:rPr>
                                <w:t>,</w:t>
                              </w:r>
                            </w:p>
                          </w:txbxContent>
                        </wps:txbx>
                        <wps:bodyPr horzOverflow="overflow" vert="horz" lIns="0" tIns="0" rIns="0" bIns="0" rtlCol="0">
                          <a:noAutofit/>
                        </wps:bodyPr>
                      </wps:wsp>
                      <wps:wsp>
                        <wps:cNvPr id="1607" name="Rectangle 1607"/>
                        <wps:cNvSpPr/>
                        <wps:spPr>
                          <a:xfrm>
                            <a:off x="1859450" y="5014324"/>
                            <a:ext cx="152227" cy="125988"/>
                          </a:xfrm>
                          <a:prstGeom prst="rect">
                            <a:avLst/>
                          </a:prstGeom>
                          <a:ln>
                            <a:noFill/>
                          </a:ln>
                        </wps:spPr>
                        <wps:txbx>
                          <w:txbxContent>
                            <w:p w14:paraId="7A37E82A" w14:textId="77777777" w:rsidR="000D46C5" w:rsidRDefault="000D46C5">
                              <w:r>
                                <w:rPr>
                                  <w:color w:val="008800"/>
                                  <w:w w:val="118"/>
                                </w:rPr>
                                <w:t>14</w:t>
                              </w:r>
                            </w:p>
                          </w:txbxContent>
                        </wps:txbx>
                        <wps:bodyPr horzOverflow="overflow" vert="horz" lIns="0" tIns="0" rIns="0" bIns="0" rtlCol="0">
                          <a:noAutofit/>
                        </wps:bodyPr>
                      </wps:wsp>
                      <wps:wsp>
                        <wps:cNvPr id="1608" name="Rectangle 1608"/>
                        <wps:cNvSpPr/>
                        <wps:spPr>
                          <a:xfrm>
                            <a:off x="1973807" y="5014324"/>
                            <a:ext cx="152227" cy="125988"/>
                          </a:xfrm>
                          <a:prstGeom prst="rect">
                            <a:avLst/>
                          </a:prstGeom>
                          <a:ln>
                            <a:noFill/>
                          </a:ln>
                        </wps:spPr>
                        <wps:txbx>
                          <w:txbxContent>
                            <w:p w14:paraId="4DD27E1B" w14:textId="77777777" w:rsidR="000D46C5" w:rsidRDefault="000D46C5">
                              <w:r>
                                <w:rPr>
                                  <w:color w:val="0055AA"/>
                                  <w:w w:val="201"/>
                                </w:rPr>
                                <w:t>))</w:t>
                              </w:r>
                            </w:p>
                          </w:txbxContent>
                        </wps:txbx>
                        <wps:bodyPr horzOverflow="overflow" vert="horz" lIns="0" tIns="0" rIns="0" bIns="0" rtlCol="0">
                          <a:noAutofit/>
                        </wps:bodyPr>
                      </wps:wsp>
                      <wps:wsp>
                        <wps:cNvPr id="1609" name="Rectangle 1609"/>
                        <wps:cNvSpPr/>
                        <wps:spPr>
                          <a:xfrm>
                            <a:off x="601520" y="5131428"/>
                            <a:ext cx="228274" cy="125986"/>
                          </a:xfrm>
                          <a:prstGeom prst="rect">
                            <a:avLst/>
                          </a:prstGeom>
                          <a:ln>
                            <a:noFill/>
                          </a:ln>
                        </wps:spPr>
                        <wps:txbx>
                          <w:txbxContent>
                            <w:p w14:paraId="1F3CAC8D" w14:textId="77777777" w:rsidR="000D46C5" w:rsidRDefault="000D46C5">
                              <w:r>
                                <w:rPr>
                                  <w:color w:val="212121"/>
                                  <w:w w:val="168"/>
                                </w:rPr>
                                <w:t>plt</w:t>
                              </w:r>
                            </w:p>
                          </w:txbxContent>
                        </wps:txbx>
                        <wps:bodyPr horzOverflow="overflow" vert="horz" lIns="0" tIns="0" rIns="0" bIns="0" rtlCol="0">
                          <a:noAutofit/>
                        </wps:bodyPr>
                      </wps:wsp>
                      <wps:wsp>
                        <wps:cNvPr id="1610" name="Rectangle 1610"/>
                        <wps:cNvSpPr/>
                        <wps:spPr>
                          <a:xfrm>
                            <a:off x="773056" y="5131428"/>
                            <a:ext cx="76179" cy="125986"/>
                          </a:xfrm>
                          <a:prstGeom prst="rect">
                            <a:avLst/>
                          </a:prstGeom>
                          <a:ln>
                            <a:noFill/>
                          </a:ln>
                        </wps:spPr>
                        <wps:txbx>
                          <w:txbxContent>
                            <w:p w14:paraId="75B44F6C"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11" name="Rectangle 1611"/>
                        <wps:cNvSpPr/>
                        <wps:spPr>
                          <a:xfrm>
                            <a:off x="830234" y="5131428"/>
                            <a:ext cx="304322" cy="125986"/>
                          </a:xfrm>
                          <a:prstGeom prst="rect">
                            <a:avLst/>
                          </a:prstGeom>
                          <a:ln>
                            <a:noFill/>
                          </a:ln>
                        </wps:spPr>
                        <wps:txbx>
                          <w:txbxContent>
                            <w:p w14:paraId="2157D6E6" w14:textId="77777777" w:rsidR="000D46C5" w:rsidRDefault="000D46C5">
                              <w:r>
                                <w:rPr>
                                  <w:color w:val="212121"/>
                                  <w:w w:val="113"/>
                                </w:rPr>
                                <w:t>show</w:t>
                              </w:r>
                            </w:p>
                          </w:txbxContent>
                        </wps:txbx>
                        <wps:bodyPr horzOverflow="overflow" vert="horz" lIns="0" tIns="0" rIns="0" bIns="0" rtlCol="0">
                          <a:noAutofit/>
                        </wps:bodyPr>
                      </wps:wsp>
                      <wps:wsp>
                        <wps:cNvPr id="1612" name="Rectangle 1612"/>
                        <wps:cNvSpPr/>
                        <wps:spPr>
                          <a:xfrm>
                            <a:off x="1058949" y="5131428"/>
                            <a:ext cx="152227" cy="125986"/>
                          </a:xfrm>
                          <a:prstGeom prst="rect">
                            <a:avLst/>
                          </a:prstGeom>
                          <a:ln>
                            <a:noFill/>
                          </a:ln>
                        </wps:spPr>
                        <wps:txbx>
                          <w:txbxContent>
                            <w:p w14:paraId="41DC085A"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1615" name="Picture 1615"/>
                          <pic:cNvPicPr/>
                        </pic:nvPicPr>
                        <pic:blipFill>
                          <a:blip r:embed="rId25"/>
                          <a:stretch>
                            <a:fillRect/>
                          </a:stretch>
                        </pic:blipFill>
                        <pic:spPr>
                          <a:xfrm>
                            <a:off x="0" y="5313499"/>
                            <a:ext cx="556234" cy="5123210"/>
                          </a:xfrm>
                          <a:prstGeom prst="rect">
                            <a:avLst/>
                          </a:prstGeom>
                        </pic:spPr>
                      </pic:pic>
                    </wpg:wgp>
                  </a:graphicData>
                </a:graphic>
              </wp:inline>
            </w:drawing>
          </mc:Choice>
          <mc:Fallback>
            <w:pict>
              <v:group w14:anchorId="783EC082" id="Group 17405" o:spid="_x0000_s1026" style="width:548.05pt;height:821.8pt;mso-position-horizontal-relative:char;mso-position-vertical-relative:line" coordsize="69602,1043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IUzY+QBwAAgDwAAA4AAABkcnMvZTJvRG9jLnhtbOxb&#10;6W7bOBD+v8C+g6D/rXUfRpNi0QsFFtugxwPIsmwLqwuUcu3T7zekSEm2m8ppaqdREiSiKIoazsw3&#10;M5yRXr2+yTPtKmF1WhZnuvnS0LWkiMtlWqzP9G9f378IdK1uomIZZWWRnOm3Sa2/Pv/zj1fX1Tyx&#10;yk2ZLROmYZKinl9XZ/qmaar5bFbHmySP6pdllRS4uCpZHjU4ZevZkkXXmD3PZpZheLPrki0rVsZJ&#10;XaP3rbion/P5V6skbj6tVnXSaNmZDtoa/p/x/wv6Pzt/Fc3XLKo2adySEd2DijxKCzxUTfU2aiLt&#10;kqU7U+VpzMq6XDUv4zKflatVGid8DViNaWyt5gMrLyu+lvX8el0pNoG1W3y697TxP1cfWPWlumDg&#10;xHW1Bi/4Ga3lZsVyOoJK7Yaz7FaxLLlptBidXugZluPoWoxrpuHYnm8EgqvxBqzfuTHevPvRrTP5&#10;6NmAoCqN5/hruYDWDhd+rC24q7lkid5Oko+aI4/Yv5fVCwisipp0kWZpc8uVD6IhooqrizS+YOIE&#10;DL1gWroEN1zX07UiyqH2GEDP1XgfOE230Ui6D6czOh9Ms8jS6n2aZcR/arcEQ3O3JL9nzUKr3pbx&#10;ZZ4UjYAJSzLQXhb1Jq1qXWPzJF8kIJJ9XJpCXHXDkibe0ANXePBnQIcoi+bqAqeyI4xorqE4e1QF&#10;K7dsKAXphBcaHhiBuaK51BrHdEI/DIXW2KZn+i6nQkk+mlesbj4kZa5RA3SCHLA7mkdXf9ctYXJI&#10;yz9BCycSpJE2w6TUknM42+HdQaj5somqBCTQtJ2Qofu2LaXMh2iiC+ttRypw1SPY5YSuE/j2kF2e&#10;YziwDi27LMuwOMR63IovBbf6HIIxWgpegWsb2YpvCtkknt5pF6HudB9NSk3tGniXpGzOdFtQQpfz&#10;8ir5WvKBzRbkQWV3NSv6o9Rk0q5grBwhjxWfrz+yfaxQTjlMHsVwsApTjh7I3YB6Nhq0Wq77igPo&#10;7PM4K4gZJJEITmsFbHHlzNMG3ixLc+i95RtGNzFmI3UQOspbzW2WEMOy4nOygsHgFpY6arZevMmY&#10;dhWRz+I/QvOzahO1vaQfIKkdytt8HrpfoLed0uS3DqZ879JvO0M7mO5LuLvcJiZuqRE+E54Hi5ae&#10;ExSom/iTy6JR9xfw9/whvdVSc1Eub4XRozMA9IhIhUkS9rhDqkM0EiXA9AMjNTThGIWgpCvt65C0&#10;ZL8cp5wOkk+Hwz5MpJJ2V4dg6mNPjpUj5HEXpb3Fy0Hy2H/4yGHD5z51hL4z6HeSCHV3EcpN1X0Q&#10;6lpe6AYcgl3oobSZAtae9j0jFAbiGaFwX2N86IQRqvY0nQ/l0f19ELo32uWg5PvJQQB3dIAKOh4i&#10;zhUz/TDIVcMG65aYlMe+9xw9UDoTMcmz/+yH208qwvV3/ad/UIQLl2mFFtww1PUZnv3d6jM8H2gD&#10;+vicJ6Wy8PcbpRZDUwL9QqUW0YfdJq3lsaQWLSKol0GUyYmfSC2K1A73Z11QL/ONFNM7QWB6IuqH&#10;n5NRg8wV3j+d+LvpiOVYocpMSiURnY9MS9psp8ozP4CWuJ5tIb0MdXAN0zWNrYSqY1tQElm0MNpN&#10;4oOqS5vcak0Kzn5V9hkFtu2cFs8Oj47HPcMwHcQN3OGHgR/wDXcHLo8S9AAUD8mR1rcEN3vcOl5W&#10;S5KCqLyl5CfyWnIyLHwYH29vhBUHMHLAABmTy2M/Nh89cPjspx6bTzT7bLqhAiqV1qJinVE5EL2w&#10;xgdg1XQt4QJh2GDGtrJbNiqwltUaNguzbxeKDvKDhAPCV1FSKRJ0QjmpZ6uU0dwsbtpFiOS+tinZ&#10;f5/wVsAqK1EmQW2It3R6UQC1PLqqa9nHAjYRa2lkg8nGQjZYk70peeVekPHXZVOuUl7+I5aJp7X0&#10;HK+SAKnBtwijO5BleJAsA9uAjZBOaleWPsqibYnUPKYoRfFaLmUaEoUP3CNR6j0EnUHgOyZiLhF2&#10;7Er0ZOjkIuXBeAebpw5Sz1BbpB5IqfcQkZomgh9LREd7Le5JUcrD2imJFK5tx+7iBaQDRerbtoHo&#10;/3swdeFWPWTA+CtNR7e8qiA9FcurNqkDmCrVHlWXN13fdt3HClNVwZyKSNV7FgORKs0eJ1LPNnz7&#10;Dpie1PKqktdURKoK8wORKs0eKdLARxb9+5YXmxuLnO1pLK8qlExFpqqUO5CpUu1xMg0MiAx++Xve&#10;9KQwVbvrqYgU4NkTICnNHilSN3TcO7IMp4Wp2mVPRab7EkeeeMt+dOLIDH07MO4IkE4rU7zcPKkM&#10;kmfsyyBR7yGbU2xmVTbQtE1HvBbeZe4tK7D8NnHPU0jctPcS978qGyhSSGqnPRGg0hv6u8a3U+1R&#10;xtf3bYO+GyF3uk+m2+70uCJVO+2piHRvDslUmj1KpP1E7z6R7qQFjytTtdOeikz3JpFMpdqjZGqi&#10;aBw6bYl5n1B3/Olxhar22qcW6u/22gTSvWqrK9+a4H1wzLQWaAe6T//VXlv4e8iXJtqI3zZtBwUu&#10;rLeLJPov2LimZVvCq903lOAf6W1/r8e/9sRnrrzM2H6SS9/R9s95ra/7cPj8fwAAAP//AwBQSwME&#10;CgAAAAAAAAAhABGlI33mSwAA5ksAABQAAABkcnMvbWVkaWEvaW1hZ2UxLmpwZ//Y/+AAEEpGSUYA&#10;AQEBAGQAZAAA/9sAQwADAgIDAgIDAwMDBAMDBAUIBQUEBAUKBwcGCAwKDAwLCgsLDQ4SEA0OEQ4L&#10;CxAWEBETFBUVFQwPFxgWFBgSFBUU/9sAQwEDBAQFBAUJBQUJFA0LDRQUFBQUFBQUFBQUFBQUFBQU&#10;FBQUFBQUFBQUFBQUFBQUFBQUFBQUFBQUFBQUFBQUFBQU/8AAEQgBsAI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vEv2jdLbxF4k+DugS6nrGnabq/iyW2vhouq3WmzTRLo2pTKhmtpI5AvmQxtgMASozQB7b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XHeKPhdp3wr+&#10;K3wZudA1zxh/xM/E9xYXtvqni/VdRt54P7G1KYK0NzcSRnEkMbA7cgoMGgD6QooooAKKKKACiiig&#10;AooooAK8g+Nv/JSvgJ/2Odz/AOmDV69fryD42/8AJSvgJ/2Odz/6YNXoA9fooooAKKKKACiiigAo&#10;oooAKKKKACiiigAooooAKKKKACiiigAooooAKKKKACiiigAooooAKKKKACiiigBKWuU+IXie68Ka&#10;PDdWiQySPOIiJlJGCrHIwRzlR3rF+HvxA1LxVrU1ndxWyRLA0oMKsGyGUY5Y8fN/Kto0Zyg6i2Od&#10;14RqKm92ei0UUVidAUUUUAFFFFABRRRQAUUUUAFFFFABRRRQAUUUUAFFFFABRRRQAUUUUAFFFFAB&#10;RRRQAUUUUAFeQfG3/kpXwE/7HO5/9MGr16/XkHxt/wCSlfAT/sc7n/0wavQB6/RRRQAUUUUAFFFc&#10;f8X/AB3/AMKt+FHjLxj9nF2fD+jXmqLbsSBKYYXkCZHTJUDPvQB2FFfOPg3xN8RfAPxG+GWl+MPG&#10;I8Y2njyxuxcW7abb2i6Xfw24uQLYxIrNAUEyFZS7gqh38kV2P7Qzah4Z8F6142HxJ8ReCdJ8P6ZN&#10;d3Npotppkq3OxSw5u7Sdt7HCAKQCSOMnNAHrteQfG3/kpXwE/wCxzuf/AEwavXRfAy18YW3wg8Ij&#10;x/qTat40k0+ObVrl4IoT9ocb2j2RIqDZu8vIUZ2ZPJNeU+PvHmt+JPjX8EtO1D4d+I/C9nb+MLt4&#10;9W1W406S2uSuh6qoVBb3csoLAlhuRRhTkg4BAPpOiiigAooooAKKKKACiiigAooooAKKKKACiiig&#10;AooooAKKKKACiiigAooooAKKKKACiiigAooooAKKKKAPP/jT/wAizaf9fi/+gPXK/Bf/AJGq4/68&#10;2/8AQ0rqvjT/AMizaf8AX4v/AKA9cr8F/wDkarj/AK82/wDQ0r1qf+6SPGqf75E9qoooryT2Qooo&#10;oAKKKKACiiigAooooAKKKKACiiigAooooAKKKKACiiigAooooAKKKKACiiigAooooAK8g+Nv/JSv&#10;gJ/2Odz/AOmDV69fryD42/8AJSvgJ/2Odz/6YNXoA9fooooAKKKKACsbxh4V07xz4T1rw5q8Jn0r&#10;WLKbT7uIHBeGWNo3UHsSrH862aKAPBfDH7O/irT9W0bU/EHxI/4SG98MaRc6V4YmXREtzZSTRrEb&#10;u6HmsLqcIirkCJCC/wAuWyOs+IXwjvviZ4L8J+HNd8Ri4g0/UtPv9ckWxCjWxakS+UUDgQrJOkUj&#10;AbgFUpjnI9OooAK8g+Nv/JSvgJ/2Odz/AOmDV69fryD42/8AJSvgJ/2Odz/6YNXoA9fooooAKKKK&#10;ACiiigAooooAKKKKACiiigAooooAKKKKACiiigAooooAKKKKACiiigAooooAKKKKACiiigDz/wCN&#10;P/Is2n/X4v8A6A9cr8F/+RquP+vNv/Q0rqvjT/yLNp/1+L/6A9cr8F/+RquP+vNv/Q0r1qf+6SPG&#10;qf75E9qoooryT2QooooAKKKKACiiigAooooAKKKKACiiigAooooAKKKKACiiigAooooAKKKKACii&#10;igAooooAK8g+Nv8AyUr4Cf8AY53P/pg1evX68g+Nv/JSvgJ/2Odz/wCmDV6APX6KKKACiiigAooo&#10;oAKKKKACvIPjb/yUr4Cf9jnc/wDpg1evX68g+Nv/ACUr4Cf9jnc/+mDV6APX6KKKACiiigAooooA&#10;KKKKACiiigAooooAKKKKACiiigAooooAKKKKACiiigAooooAKKKKACiiigAooooA8/8AjT/yLNp/&#10;1+L/AOgPXK/Bf/karj/rzb/0NK6r40/8izaf9fi/+gPXK/Bf/karj/rzb/0NK9an/ukjxqn++RPa&#10;qKKK8k9kKKKKACiiigAooooAKKKKACiiigAooooAKKKKACiiigAooooAKKKKACiiigAooooAKKKK&#10;ACvIPjb/AMlK+An/AGOdz/6YNXr1+vIPjb/yUr4Cf9jnc/8Apg1egD1+iiigAooooAKKK4X46+Nb&#10;34b/AAT8f+LNNjWXUND0C+1K2R13KZYbd5EyO43KM+1AHdUV8weEdN1r4RfFL4O2i+NPEXiqDxtY&#10;XtvrcevalJexSXMVoLpLuBHJFvykiFItqFZVG3Kg1F+0N4s8Z+J/j94b+GHhmx1S7sP+EcuPEV7D&#10;pfiCTQfPIuEgQS3sSNMiJlsRxAF2lQsQqGgD6kryD42/8lK+An/Y53P/AKYNXrZ/Z/8AF1j42+E+&#10;jahYR6rbLC9xYXFrrl413e29zb3EkE8UszMxlKyxOock7gAe9eZePvHmt+JPjX8EtO1D4d+I/C9n&#10;b+MLt49W1W406S2uSuh6qoVBb3csoLAlhuRRhTkg4BAPpOiiigAooooAKKKKACiiigAooooAKKKK&#10;ACiiigAooooAKKKKACiiigAooooAKKKKACiiigAooooAKKKKAPP/AI0/8izaf9fi/wDoD1yvwX/5&#10;Gq4/682/9DSuq+NP/Is2n/X4v/oD1yvwX/5Gq4/682/9DSvWp/7pI8ap/vkT2qiiivJPZCiiigAo&#10;oooAKKKKACiiigAooooAKKKKACiiigAooooAKKKKACiiigAooooAKKKKACiiigAryD42/wDJSvgJ&#10;/wBjnc/+mDV69fryD42/8lK+An/Y53P/AKYNXoA9fooooAKKKKACqOtaRZeIdHvtL1K2jvNOvoJL&#10;W5tpRlJYnUq6EdwVJB+tXqKAPF/CX7LujeFLqK5Pi3xbrVxYaTPomiS6pqEbvoVrKqq/2RliU+Zh&#10;IwJZTI+IwN2Mg63in4B2PiRvC19D4q8TaJ4n8PWDaXB4n066hOoXNs4jEsdwZYZI5Q7RRuS0eQ67&#10;l2kmvUqKAOY+HXw/0j4X+DtP8NaFHMmn2fmMHuZTLNLJJI0sssjnlnkkd3YnqzE1w/xt/wCSlfAT&#10;/sc7n/0wavXr9eQfG3/kpXwE/wCxzuf/AEwavQB6/RRRQAUUUUAFFFFABRRRQAUUUUAFFFFABRRR&#10;QAUUUUAFFFFABRRRQAUUUUAFFFFABRRRQAUUUUAFFFFAHn/xp/5Fm0/6/F/9AeuV+C//ACNVx/15&#10;t/6GldV8af8AkWbT/r8X/wBAeuV+C/8AyNVx/wBebf8AoaV61P8A3SR41T/fIntVFFFeSeyFFFFA&#10;BRRRQAUUUUAFFFFABRRRQAUUUUAFFFFABRRRQAUUUUAFFFFABRRRQAUUUUAFFFFABXkHxt/5KV8B&#10;P+xzuf8A0wavXr9eQfG3/kpXwE/7HO5/9MGr0Aev0UUUAFFFFABRRRQAUUUUAFeQfG3/AJKV8BP+&#10;xzuf/TBq9ev15B8bf+SlfAT/ALHO5/8ATBq9AHr9FFFABRRRQAUUUUAFFFFABRRRQAUUUUAFFFFA&#10;BRRRQAUUUUAFFFFABRRRQAUUUUAFFFFABRRRQAUUUUAef/Gn/kWbT/r8X/0B65X4L/8AI1XH/Xm3&#10;/oaV1Xxp/wCRZtP+vxf/AEB65X4L/wDI1XH/AF5t/wChpXrU/wDdJHjVP98ie1UUUV5J7IUUUUAF&#10;FFFABRRRQAUUUUAFFFFABRRRQAUUUUAFFFFABRRRQAUUUUAFFFFABRRRQAUUUUAFeQfG3/kpXwE/&#10;7HO5/wDTBq9ev15B8bf+SlfAT/sc7n/0wavQB6/RRRQAUUUUAFFFcL8dfGt78N/gn4/8WabGsuoa&#10;HoF9qVsjruUyw27yJkdxuUZ9qAO6or5g8I6brXwi+KXwdtF8aeIvFUHjawvbfW49e1KS9ikuYrQX&#10;SXcCOSLflJEKRbUKyqNuVBrZ/aI+HXxA8WfEHw1qvhy31LV/DNjpN7Fe6Np3je98MtNdPLbtDJvt&#10;eZGVEnUK5C5k5YYoA+hq8g+Nv/JSvgJ/2Odz/wCmDV66L4G+MtK8e/CXwzreiJqcWnzWvkrDrVw9&#10;xewvEzRSRzyu7tJIskbqzlmLFScnOa8p8fePNb8SfGv4JadqHw78R+F7O38YXbx6tqtxp0ltcldD&#10;1VQqC3u5ZQWBLDcijCnJBwCAfSdFFFABRRRQAUUUUAFFFFABRRRQAUUUUAFFFFABRRRQAUUUUAFF&#10;FFABRRRQAUUUUAFFFFABRRRQAUUUUAef/Gn/AJFm0/6/F/8AQHrlfgv/AMjVcf8AXm3/AKGldV8a&#10;f+RZtP8Ar8X/ANAeuV+C/wDyNVx/15t/6GletT/3SR41T/fIntVFFFeSeyFFFFABRRRQAUUUUAFF&#10;FFABRRRQAUUUUAFFFFABRRRQAUUUUAFFFFABRRRQAUUUUAFFFFABXkHxt/5KV8BP+xzuf/TBq9ev&#10;15B8bf8AkpXwE/7HO5/9MGr0Aev0UUUAFFFFABVHWtIsvEOj32l6lbR3mnX0Elrc20oyksTqVdCO&#10;4Kkg/Wr1FAHi/hL9l3RvCl1Fcnxb4t1q4sNJn0TRJdU1CN30K1lVVf7IyxKfMwkYEspkfEYG7GQd&#10;zxF8G7/WrPSLa0+JnjfQlsdPj06WTT7u1aS/CjHnTNNbSETNyTJHsJJz2GPTKKAOc8AeA9G+GPg7&#10;SvC3h62az0fTIfJgjeRpHPJZmd2JZmZizMxOSWJPWuD+Nv8AyUr4Cf8AY53P/pg1evX68g+Nv/JS&#10;vgJ/2Odz/wCmDV6APX6KKKACiiigAooooAKKKKACiiigAooooAKKKKACiiigAooooAKKKKACiiig&#10;AooooAKKKKACiiigAooooA8/+NP/ACLNp/1+L/6A9cr8F/8Akarj/rzb/wBDSuq+NP8AyLNp/wBf&#10;i/8AoD1yvwX/AORquP8Arzb/ANDSvWp/7pI8ap/vkT2qiiivJPZCiiigAooooAKKKKACiiigAooo&#10;oAKKKKACiiigAooooAKKKKACiiigAooooAKKKKACiiigAryD42/8lK+An/Y53P8A6YNXr1+vIPjb&#10;/wAlK+An/Y53P/pg1egD1+iiigAoork/iJr3inw5osF74U8Lx+L7xbhRc6a2opYym32tuaFpFKNI&#10;GCAI7RqQWO8EAEA6yivGvB/7WHw98TeLV8H6lqFx4J8cfLnwv4si+wXrbvuiMkmOfPODC7g4OK9l&#10;oAKKKKACvIPjb/yUr4Cf9jnc/wDpg1evX68g+Nv/ACUr4Cf9jnc/+mDV6APX6KKKACiiigAooooA&#10;KKKKACiiigAooooAKKKKACiiigAooooAKKKKACiiigAooooAKKKKACiiigAooooA8++NB/4pm0/6&#10;/F/9AeuV+DP/ACNNx/15v/6GlWv2mvGlj4H8D6fd3yTzedqUcEUNsgaSRiknABIzwCf/ANdYv7PO&#10;vWXibUv7T0+XzrSexco+CDxIgIIPQggj8K9mnCSwUp20PCqVIvHKF9T3uiiivGPdCiiigAooooAK&#10;KKKACiiigAooooAKKKKACiiigAooooAKKKKACiiigAooooAKKKKACiiigAryD42/8lK+An/Y53P/&#10;AKYNXr1+vIPjb/yUr4Cf9jnc/wDpg1egD1+iiigAr5u/ay+M3gTwnq3gjwR4r8Vap4fTWtUWTUP7&#10;G1GewmWx+yXrBnlhQuYmmgSMrG8b5YHdtBDfSNeS/F6x1X/iU20Xj9PDGp6r4jij0KdvD8OoPC32&#10;GUNbIGBALCO4mMxwVUsmdvUA8v8AAdv8DviudU+FfgHwnp2o+DdS0W6utc1nT7SWBobgSwJbq8zx&#10;hpLhxLcSLIXLqbfPOQR9VV85/s9/ELUPE3xJ1zR7/wCKmoeNlsra4WK1u/CaaVb3JiuVhlubW5UA&#10;XCRSK8TbSV3ODn7pPqXx18a3vw3+Cfj/AMWabGsuoaHoF9qVsjruUyw27yJkdxuUZ9qAO6or5g8I&#10;6brXwi+KXwdtF8aeIvFUHjawvbfW49e1KS9ikuYrQXSXcCOSLflJEKRbUKyqNuVBpf2vPjxpXhkT&#10;/DqPx5p/gHV7zRZ9ZvdWutVisLqK1USLFDaM7qzTzyxlAUyURJGyrGPIB9PV5B8bf+SlfAT/ALHO&#10;5/8ATBq9aP7NHjG38efs/fD3WYddi8RzTaFZLd6hHdi6Z7pYEWcSSAnMgkDBsncGBzzmvOvH+q/E&#10;K8+NfwSh8T+GfDmkaGvjC7NreaV4gnvrmVxoeqhA8L2UKoCpYkiRsEAAEEsAD6TooooAKKKKACii&#10;igAooooAKKKKACiiigAooooAKKKKACiiigAooooAKKKKACiiigAooooAKKKKACiikNAHy18fb6Tx&#10;R8evD2isd+n+HtMfUmUdPtErlFB9wqhh9T61B+yH/wASfx3408NNwNOkeeBfSGZkZB+GD+dR7v8A&#10;hIPiF8VPEh+eJdatdGhbsn2e3kEgH1YqfrS/BeUaP+07eRsdsereHSw/2pI5kGPwQE19c/8AcpUV&#10;0in89H+rPi43+uxrvrJr5bL8kfWFFFFfIn2gUUUUAFFFFABRRRQAUUUUAFFFFABRRRQAUUUUAFFF&#10;FABRRRQAUUUUAFFFFABRRRQAUUUUAFeQfG3/AJKV8BP+xzuf/TBq9ev15B8bf+SlfAT/ALHO5/8A&#10;TBq9AHr9FFFABXi37UraLD4N8P3Goah4k07XINchfw7J4RtY7nU21EwTqFhilR43zA10GEg2hN5J&#10;BAI9prxP9q6ytZvAeh3kvi7U/Bmo6frttdaZe6HpK6nfz3flyxpb29uUYuziRgQFOUDhvkL0Ac38&#10;ANIsF8ZeHIrTwH8QPCVt4W8KzaJYz+Kre0S3lSS4tnmZpIppHa4kaGNjkBSEc8EgV9Ba1pFl4h0e&#10;+0vUraO806+gktbm2lGUlidSroR3BUkH614Z8AfFGqa1rWg3OofFjVPGtp4j8MjXtM0vUfD1pp/+&#10;jtJCPP8AMhQHenmKpjJwPOBx0I+gaAPF/CX7LujeFLqK5Pi3xbrVxYaTPomiS6pqEbvoVrKqq/2R&#10;liU+ZhIwJZTI+IwN2Mg9/dfD/TtR8EDw3qM1zqiNpn9lyalelJb2VPK8syPIVwZDksTjBYk4rqaK&#10;AMDwL4Nsfh74L0HwvpjStp+jWMGnwPPtMjpFGsas5UAFiFBJAAJJOBXn/wAbf+SlfAT/ALHO5/8A&#10;TBq9ev15B8bf+SlfAT/sc7n/ANMGr0Aev0UUUAFFFFABRRRQAUUUUAFFFFABRRRQAUUUUAFFFFAB&#10;RRRQAUUUUAFFFFABRRRQAUUUUAFFFFACUyRgsbMxwACTT65P4ra0fDvwy8VamDte10u5lXt8wiYq&#10;PzxVQjzSUUZ1JckHJ9EfPvwtQ3nwIbXmGG1/xNeamSe5ZpEyf+/f6VkW91/Yfx2+GWqA4SS5udOk&#10;/wBrzoiEB+jc/Wu/8PaONB/Zo8AWoXaWht7gjuDLG8h/VzXmHxG/0C20DXRwNE1uxv2b0UTKpz7Z&#10;cV9ZRaqTqJbScl+h8dWTpwpvsov9T7VpaRfuj6UtfIn2iCiiigYUUUUAFFFFABRRRQAUUUUAFFFF&#10;ABRRRQAUUUUAFFFFABRRRQAUUUUAFFFFABRRRQAV5B8bf+SlfAT/ALHO5/8ATBq9ev15B8bf+Slf&#10;AT/sc7n/ANMGr0Aev0UUUAFfPf7WPjOw0SHwfZ6dJq118RrPUTrvh3S9D0V9XldoYngmee3V48W5&#10;iunjZjJHgyAq2VxX0JXgvji1+InhL4/an4u8L/D+HxvpWoeGNP0pJG1uCwe1mhu72WYASKSQ6z2/&#10;IwMxjrjgA8z/AGGtPubi7srbxVqt1b+LvA/hmDwzZeF73QJtIns9Pdo2N1IJZJPtDTNaRAyRsEXy&#10;cAAkk/Y1eCeB7X4ieLPj9pni7xR8P4fBGlaf4Y1DSnkXW4L97qaa7spYQRGoICLBccnIzIemefe6&#10;ACiiigAryD42/wDJSvgJ/wBjnc/+mDV69fryD42/8lK+An/Y53P/AKYNXoA9fooooAKKKKACiiig&#10;AooooAKKKKACiiigAooooAKKKKACiiigAooooAKKKKACiiigAooooAKKKKACvHf2ttSfT/gD4mWH&#10;m4uxBaRqOrGSZFI/75LV7B6V4h+1FnUrf4eaCvP9qeLLGORPWFSzOfw+WuvBpfWIN7J3+7U4cc2s&#10;PNLdq336HRfEzTU0X4faLYRf6u1khgX6LEyj9BXh3j7R/wC2/hX46gAyY9JNz7jyp4pT/wCgV798&#10;aP8AkWLT/r7X/wBAevOPCuj/APCRWPinStu77dod1bY9d4VcfrXp4WbhS9p2f6o8nGU+ap7Purfg&#10;e3eCdY/4SLwdoeq53fbrGC5z6741b+tbRry39l/WP7c+Angy43bvLsvsv/fp2i/9kr1H0rx68PZ1&#10;ZR7NnuYeftKMJ90h1FFFYnQFFFFABRRRQAUUUUAFFFFABRRRQAUUUUAFFFFABRRRQAUUUUAFFFFA&#10;BRRRQAUUUUAFeQfG3/kpXwE/7HO5/wDTBq9ev15B8bf+SlfAT/sc7n/0wavQB6/RRRQAUUUUAFFF&#10;eeftDeItW8I/AP4k65oTtHrWm+G9RvLKSMZZJo7aRkYDuQwBx3xQB6HRXyX4P+H/AIb+Dfxd+BB8&#10;CxCzHivS9Qg12WGVnOsQx2SXCXdwST5sqzBMTHLYuGBOGAr1X9oT4VWfj7RLa+j+Gfhj4l69abor&#10;ez8UXptIoI2Ulnjk8ibD7ggACqSCTvXHIB6/XkHxt/5KV8BP+xzuf/TBq9N/ZH1Aal+zl4GY6nfa&#10;vNBZtaT3OpDE4mhleKWJvnfPlvG0YO9shAdxzk8b4/1X4hXnxr+CUPifwz4c0jQ18YXZtbzSvEE9&#10;9cyuND1UIHheyhVAVLEkSNggAAglgAfSdFFFABRRRQAUUUUAFFFFABRRRQAUUUUAFFFFABRRRQAU&#10;UUUAFFFFABRRRQAUUUUAFFFFABRRRQAhrxD4pY1r9o74SaSPmjs01DU51+kQWM/gwNe3fWvD9N/4&#10;nv7X+rT/AHo9D8LxWuOyySz+Zn6leK7cJ7spz7Rf46fqefjPejCHeS/B3/Q7L40/8izaf9fi/wDo&#10;D1ynwa/5Gi6/68n/APQ0rq/jT/yLNp/1+L/6A9cp8GP+Rpuf+vN//Q0rpp/7rI5av++RIf2TP9B8&#10;C+INA6f2D4iv9OC/3QsgbH0+c17fivEPgj/xJ/jL8ZdC+6qala6mi9j9ohLMR+IFe4VzYz+O5d7P&#10;71c6sD/AUe119zsFLRRXEegFFFFABRRRQAUUUUAFFFFABRRRQAUUUUAFFFFABRRRQAUUUUAFFFFA&#10;BRRRQAUUUUAFeQfG3/kpXwE/7HO5/wDTBq9ev15B8bf+SlfAT/sc7n/0wavQB6/RRRQAUUUUAFQ3&#10;FvFdW8kE0aywyqUeORQyupGCCDwQQehqaigDyvwr+zL8NfBX9pf2R4daAX2nyaQ3m6hdT/Z7KT79&#10;vbCSVvs0RwPkh2L8qnHAxa1/9nrwR4ks9HtLu01aCDSbCPTLVNO8QahZf6LGMJFIYJ0MoAz/AKzc&#10;Tk5JzXpVFAGT4X8L6T4J8P2GhaDp1vpOjWEQgtbK1QJHEg6AAfiSe5JJ5NebfG3/AJKV8BP+xzuf&#10;/TBq9ev15B8bf+SlfAT/ALHO5/8ATBq9AHr9FFFABRRRQAUUUUAFFFFABRRRQAUUUUAFFFFABRRR&#10;QAUUUUAFFFFABRRRQAUUUUAFFFFABRRRQA3tXh/wH/4nnxT+MXiT7yzazFpKt/16xbD/AOhCvab6&#10;8isLG4uZ3CQwxtI7HsoBJP5CvHf2RrWRvg7BrFwuy613ULzU5c9cvMygn6hAfxrtpe7QqS72X6/o&#10;efW97EUo9rv9P1Or+NP/ACLNp/1+L/6A9cr8F/8Akarj/rzb/wBDSup+NP8AyLNp/wBfi/8AoD1y&#10;3wX/AORquP8Arzb/ANDSumn/ALpI5qn++RK+m/8AEk/a/wBYg+7HrfheK7z2aSKfy8fXbzXuDV4h&#10;8Xv+Kf8Aj58I9eHyxXM15o9w3r5sQMQ/76yfwr2/Oa5cRrGnPuvy0OnC+7KpDtL87P8AUWloorjP&#10;QCiiigAooooAKKKKACiiigAooooAKKKKACiiigAooooAKKKKACiiigAooooAKKKKACvIPjb/AMlK&#10;+An/AGOdz/6YNXr1+vIPjb/yUr4Cf9jnc/8Apg1egD1+iiigAooooAKKKKACiiigAryD42/8lK+A&#10;n/Y53P8A6YNXr1+vIPjb/wAlK+An/Y53P/pg1egD1+iiigAooooAKKKKACiiigAooooAKKKKACii&#10;igAooooAKKKKACiiigAooooAKKKKACiiigApKWigDy/9pPxIfC3wN8YXqttlksmtEI67piIhj3G/&#10;P4VQ1LS7n4ffBvwnpNrPLZz2MVvayNC5RiVhbdkgjqwzWV+0V/xVXir4aeBE+ZdW1kX92nZra1Xz&#10;HU/XIx7rXZfGfH/CMWgH/P2v/oD16lNKNOlB/abfy2X6njVG5Vas19lJfq/0PJbzWdQ1GMR3d9c3&#10;UYYMFmlZwCARkAk84JGfc12PwY/5Gq4/682/9DSuCrvvgx/yNVx/15t/6GlejiIqNGSSsefhm5Vo&#10;tu5H+1pBJafDnTvEsKF5fDOtWWrBVHJCyBCPp+8z+Fez2txHd28U8TiSKRQ6sOQQRkEfhXO/E3wv&#10;/wAJp8PfEehAAyX9hNBHns5QhD+DYP4VzX7N3ij/AIS74KeFbt2LXEFoLKdW+8JIT5Tbh2J2Z/EV&#10;48vfwyf8r/P/AIZnsR9zFyXSS/L/AIdHp1FFFcR6IUUUUAFFFFABRRRQAUUUUAFFFFABRRRQAUUU&#10;UAFFFFABRRRQAUUUUAFFFFABRRRQAV5B8bf+SlfAT/sc7n/0wavXr9eQfG3/AJKV8BP+xzuf/TBq&#10;9AHr9FFFABRRRQAUUV55+0N4i1bwj8A/iTrmhO0etab4b1G8spIxlkmjtpGRgO5DAHHfFAHodFfJ&#10;fg/4f+G/g38XfgQfAsQsx4r0vUINdlhlZzrEMdklwl3cEk+bKswTExy2LhgThgK9C/aW8O/C82Fn&#10;rHjnwfb+OPEFwv8AZWg6Iyma5vrhtzLFbRk7UfJLNMADGqlmYKuQAe5V5B8bf+SlfAT/ALHO5/8A&#10;TBq9dJ8C/CmveBfg/wCD9A8Uak2reIdO0yG3vrtpWl3yqoBHmN8zhfu7m5YKCeTXk/j/AEr4hWfx&#10;r+CU3ifxN4c1fQ28YXYtbPSvD89jcxOdD1UoXme9mVwFDAgRrkkEEAFSAfSdFFFABRRRQAUUUUAF&#10;FFFABRRRQAUUUUAFFFFABRRRQAUUUUAFFFFABRRRQAUUUUAFFFFADcUUteefHT4nxfCb4d3+smNp&#10;r1/9FsYlAbfcureWCD1GRk+wNXTpyqzUI7syq1I0YOpLZHiPiaZviB8ZPFfiYMX0vw28Xhyyb+Fp&#10;iryXB+qt8p9QR+FqneD47Hw58IdF8OLHcHWBN9v1K4mCnzrhwxkO4NyQWCgnso702vq4/wAvSOi+&#10;X+e58hv7/WWr+f8AlsFT2d/c6dIZLW4mtZCpUvC5RiCQcEgg44Bx7CoKKbSaswTad0ek/CXWtR1L&#10;xJcRXV/dXMYtWYJNMzrkOgyASfXr9ax/gyw8A/GL4ieApj5dvd3A8R6WvQNFNhZgvoFkAAH1rjq5&#10;nxL9v8J65pHxC0qJppvDLGW/hjHzTWLsscygdyA+RngcntXN9WUueKdlJaLz6f5fM6PrThyStdxf&#10;4df8/kfZtLVLSNWttc0u01GymW5s7qJJ4ZozlXRgCrD2IINXK+Zatoz6tNSV0LRRRQMKKKKACiii&#10;gAooooAKKKKACiiigAooooAKKKKACiiigAooooAKKKKACiiigAryD42/8lK+An/Y53P/AKYNXr1+&#10;vIPjb/yUr4Cf9jnc/wDpg1egD1+iiigAooooAKhuLeK6t5IJo1lhlUo8cihldSMEEHggg9DU1FAH&#10;lfhX9mX4a+Cv7S/sjw60AvtPk0hvN1C6n+z2Un37e2EkrfZojgfJDsX5VOOBiPxH+zD8PPFGoeHL&#10;670/V7a+8O6WNG0u50vxJqVhJb2gwPKDW9whbO1csxLNtXJOBj1iigDK8N+HbTwnodnpNg95JaWq&#10;7I2v76e9nIyT8807vI5yerMT0HQCvNfjb/yUr4Cf9jnc/wDpg1evX68g+Nv/ACUr4Cf9jnc/+mDV&#10;6APX6KKKACiiigAooooAKKKKACiiigAooooAKKKKACiiigAooooAKKKKACiiigAooooAKKKKAMvW&#10;tesfDtqlzqE/kQs4jDbGb5sE4woJ6A/lXyv8TPGUPxq+Ktvb2E/neFPCTB+VYLdX7A8gEciID2IJ&#10;PUNmvSP2tPGT+G/A2n2GnkS+IdUvRb6fbqRuLbGDPj0XcCSeASM15d4J8Kw+DfDlppkR8x0G6ebv&#10;LKeXYk88npnoAB2r6PL6EadP6zL4nov8z5fMa8qtX6svhWr/AEX6m7RRRXacQUUUUAFXtJ1ZtJ+1&#10;j7Nb3cN3bvazQ3SlkeNsbgRkZyBj6E1RoqZRUlZjTa1Rc/Za8Y3/AIf8R6n8MNSkRrTTonvtIlkz&#10;5kls0gIQEnnYWYdM+nAr6a4ya+L/ABrBd6LJY+NNHfZrvhp/tcMeD/pUJIE0JIBwChbn2IHWvqPw&#10;L8TtA+Iun2l3o12ZxcW4uQjRspVeAQSRjIJwQD1zXmZjRvL28Fo9/X/gnq5ZXtF4eb1W3p/wDr6K&#10;KK8Q98KKKKACiiigAooooAKKKKACiiigAooooAKKKKACiiigAooooAKKKKACiiigAryD42/8lK+A&#10;n/Y53P8A6YNXr1+vIPjb/wAlK+An/Y53P/pg1egD1+iiigAooooAKKKKACiiigAryD42/wDJSvgJ&#10;/wBjnc/+mDV69fryD42/8lK+An/Y53P/AKYNXoA9fooooAKKKKACiiigAooooAKKKKACiiigAooo&#10;oAKKKKACiiigAooooAKKKKACiiigBO9ZniDxFp3hfS59S1W9hsLGBWd5rhwqgAEn6nAPA9K0jXyv&#10;+0J4mf4ueLE8C6Zuk8NaJcRza9exn5XuCGMdqCO+Axb0IxwVwezC4f6xVUXourODGYn6tSclrJ7I&#10;yrOaT4qapd/E/VZFi86b7D4f0tpFMltYgPumZQThpGwcnoD1IK1r0yGFLeJIokWONFCqigAAAYAA&#10;HQAU+vpfJbLY+XV93u9/UKKKKRQUUUUAFFFFACEBgQQCMYIPSs/9mu6T4d/GHUvCFw/l6bqVtLd6&#10;MWOBksrSQj3G1jj0BJ5NaNVNQ+Hd54+t5pNFl+y+KdGj/tPSLhSBidHQhCTxhgSpB45BOQMUScXT&#10;lTm7J/n3FFSVSNSC95fl2PrLtR7GuF+D/wATbX4qeCbbV44vst/GTbahYtw9rcrxJGQeRzyM84Iz&#10;g8V3PpXyM4SpycJLVH2VOpGrBTjsx1FFFSaBRRRQAUUUUAFFFFABRRRQAUUUUAFFFFABRRRQAUUU&#10;UAFFFFABRRRQAV5B8bf+SlfAT/sc7n/0wavXr9eQfG3/AJKV8BP+xzuf/TBq9AHr9FFFABRRRQAU&#10;UV5z+0d/a/8Awz38Tf8AhH/O/t3/AIRnUvsP2fPm+f8AZZNmzH8W7GPfFAHQeFviR4R8cX2o2Xhz&#10;xTouv3mnP5d5b6XqMNzJbNnGJVRiUOQeGx0p3iz4jeE/Ab2S+JvFGjeHWvpPKtV1bUIrXz3yBtjE&#10;jDcckDAycketfNej3ngjT/id+zhdeBZ9JtbCDw1qUt5Np7RoseiLZRENMVOBGLgW5BfgNuI53V13&#10;7af9gat+zrqWsj+zb2ZpNNk0/UP3cjGJ9QtGLQyc5Vl2klTgjB54oA+iq8g+Nv8AyUr4Cf8AY53P&#10;/pg1evWbe5iuoVlhkSaNujxsGB7cEV85eP8ASviFZ/Gv4JTeJ/E3hzV9Dbxhdi1s9K8Pz2NzE50P&#10;VSheZ72ZXAUMCBGuSQQQAVIB9J0UUUAFFFFABRRRQAUUUUAFFFFABRRRQAUUUUAFFFFABRRRQAUU&#10;UUAFFFFADaPrR6ZrmPiL8QNK+GPhG+8QaxL5drbL8sa/fmkP3I0HdmPA/M4AJqoxlUkoxWpE5xpx&#10;c5aJHl37V/jl9D8NaVoGkMs3irVrrbZW4OSiBWDzN6Ku4cnv6gGvM/BXhK28F6DDp8DebLkyXFw3&#10;3ppTyzknnk8DPQACugs/AurT6TN8RvGUe3xdrtwixWjfd0yz2OUt1B6E4BbPfAIzuJbX1VDlp0fZ&#10;Qd9dfX/gHyFfmrVvbTVuy8v82FFFFaEBRRRQAUUUUAFFFFABW74N8Unwjqkt4Lb7VvhMOzzNmMsp&#10;znB/u9KwqKiUVNOMloyoycJKUXqUNd8bXPw3+JU3xA0HSZU0XUFC+JdKt38zzFXJ+1oMAB1GS3qM&#10;k4yxH1JoOuWPiXR7LVNNuY7ywu41mhnjOVdSMgj/AOvXzhZ3kun3AmhKiQKy/OiupDKVYEMCCME5&#10;BB61y3gDxte/s/8AjO1tLq8kHw01S6YuhUMumTuDjnHyxFiDxgDBOOu7nxGEWIh7itKK+/8A4PY6&#10;MPi3hqnvu8ZP7n39O59l0VFFMk8aSI4dHAZWUggg85FS180fVhRRRQAUUUUAFFFFABRRRQAUUUUA&#10;FFFFABRRRQAUUUUAFFFFABRRRQAV5B8bf+SlfAT/ALHO5/8ATBq9ev15B8bf+SlfAT/sc7n/ANMG&#10;r0Aev0UUUAFFFFABRRRQByei/CnwT4b/ALYOkeDtA0o60GXU/sWlwQ/bg2Qwm2oPMBychs5yfWq3&#10;ij4L/D7xxp+kWHiTwJ4Z8QWOjxGDTbfVNHt7mKyjIVSkKuhEakRxjC4GEX0FdrRQBkeGfCui+C9C&#10;tdF8PaPYaDo9ruFvp2l2qW1vCGYswSNAFXLMScDkknvXm/xt/wCSlfAT/sc7n/0wavXr9eQfG3/k&#10;pXwE/wCxzuf/AEwavQB6/RRRQAUUUUAFFFFABRRRQAUUUUAFFFFABRRRQAUUUUAFFFFABRRRQAUU&#10;U1mCqSTge9AGD4x8Y2HgfRzqepbxaK21nTHyfKzEnJAAAU96+UdX8Uz/ALQHiyPxLexz23hPSpdu&#10;h6ZMuBcOMhrqUZ+9kAKMEAZ6cltv4zeLZvj3qzaFozMfh/o94qalqkZIXULoKxEETDqijOSOMkHp&#10;tJnt7eKzt4oII1ihjUIkaABVUDAAA6AAYr6fCUI4eCqS+N/gv8z5LGYiWJqckf4a/F/5IkooorpO&#10;cKKKKACiiigAooooAKKKKACiiigAqSGOwmZ4tT0+PVdPmjeKa0kbCyKyFSM9R1zxyCAQemI6KTV1&#10;YOo34NfFa6+FPiSy8AeI3aTwxdzFNC1i6lybdSCVtZWwMkHAU8dfTAX6o64r5I8QeH7HxPpM+naj&#10;AtxbTKQQwBKnBAZSejDOQR0NRfD340eJPhH4g0zQvHOqTX3g7JhttcaIOYxtISOcgFgc4+bPbnjO&#10;OTFYJYj97R0lbVd/TzOvCY54a1KtrG+j7eT8vM+vqKq2OoW+qWsN3Z3EV1azKHimgcOjqehBBwR7&#10;1ar5vVOzPqU01dBRRRQMKKKKACiiigAooooAKKKKACiiigAooooAKKKKACiiigAryD42/wDJSvgJ&#10;/wBjnc/+mDV69fryD42/8lK+An/Y53P/AKYNXoA9fooooAKKKKACiiigAooooAK8g+Nv/JSvgJ/2&#10;Odz/AOmDV69fryD42/8AJSvgJ/2Odz/6YNXoA9fooooAKKKKACiiigAooooAKKKKACiiigAooooA&#10;KKKKACiiigBP5Ulef/Fv4zaH8H9IgvNUmiaWZ9kdn5uJpBgklVALEAgDpgZGSK8S1f4+/Ej4iwhP&#10;DekweBNKkH/IQ1LFxduPVIiAq8f3gfUGu+hga1dc6Vo92eZiMwoYeTg3eXZH0h4s8b6D4D0ttR8Q&#10;ata6VZjgSXMgXccZ2qOrN7KCfavmvx/8WNf+OtlLp3hgTeHPArv5N1qkzBL3UUIyUhjzuSMjgsRy&#10;Dj1U8/Z/DnTZLr+0dekuPFWt7tx1LWJnmcAZ+VUJKBcnIG0kYGCBxXVAAAADA6ACvZo4Wlh/eXvS&#10;/D7v8/uPFrYutifdfux/H7/8vvNCPVI7Pwjp/hqw06z03SbFgYYbVGB4DDJJY5JLEknkk5J61Qoo&#10;raMVG9upg5c1r9AoooqhBRRRQAUUUUAFFFFABRRRQAUUUUAFFFFABVrS7i0tb0PfWEOqWZV0ls5w&#10;CkqspUggggjnoQelVaKTSaaYJ2aZh28niD4V6pJf/DRjDosjmS48J6lcGa1JJyTA5AaIn0yQT1yA&#10;BXr3w1/ae8OfEDWrbQLqzvfD3iWT5X07UQq4YKSdjE/OODjAyeDgA157WJ4n8G6R4wtRDqdoszLz&#10;HOvyyxH1RxyOcHHQ45BqalCjXVqi179fn3Kp1q2Hd6T07dPl2/I+wc55or5F8I+Ovid8M9StLZJr&#10;r4ieGI92bIhf7SjQKTwxGZcYzjOTjHAr6B+HPxm8J/FC3Y6Hqam9jH7/AE25HlXUBBwQ8Z54PGRk&#10;Z7mvCxGBqYfVe8u6/XsfQYbH0sR7r92XZ/p3O7opKWvPPTCikpaACiiigAooooAKKKKACiiigAoo&#10;ooAKKKKACvIPjb/yUr4Cf9jnc/8Apg1evX68g+Nv/JSvgJ/2Odz/AOmDV6APX6KKKACiiigAoorz&#10;n9o7+1/+Ge/ib/wj/nf27/wjOpfYfs+fN8/7LJs2Y/i3Yx74oA6Dwt8SPCPji+1Gy8OeKdF1+805&#10;/LvLfS9RhuZLZs4xKqMShyDw2OlS+MPiB4X+HdjDe+KvEmkeGbOaQQxXGsX0VpHI56IrSMAW9hzX&#10;zRo954I0/wCJ37OF14Fn0m1sIPDWpS3k2ntGix6ItlEQ0xU4EYuBbkF+A24jndXVa5feHtU/a+0a&#10;81+40270S4+H0sugXF68b2sjNeA3rws2UJMJtCSpyUJP3c0AfQ9rcxXttFcQSpPBMgkjljYMrqQC&#10;GBHBBBzketeT/G3/AJKV8BP+xzuf/TBq9Zf7Ff8Aybp4f8jP9k/btU/snOcf2b/aNz9i25/g+z+V&#10;txxt24qr41+EPxh8YeKPDGrn4ieDLZfDery6tp0P/CGXTHc9pc2oWU/2n84Ed0/3dmWCngAqQD32&#10;ivIP+EZ+PH/RRvh//wCENe//AC3o/wCEZ+PH/RRvh/8A+ENe/wDy3oA9ezRXzv4o+EPx/wDEmoLc&#10;w/HLQdCRYxH9m0vwXKsRwSdxEmoOdxzjrjgcdc4rfs9/tBtz/wANG2g/7k8//JtbRpwau5/mYSnN&#10;OyifUXFHFfLL/s5/tAv1/aMt/wDgPhNh/K9rjPHHwp+PnhHxJ4D0lv2gEuz4q1mTSBMvhySP7Nts&#10;Lu88zAvTuz9k2bcrjfnPGDfs6f8AP+DJ9pU/k/E+2eKOK+Tv+GYfj1nP/DSH/ltz/wDyfTl/Zk+P&#10;Y/5uPX/wmpv/AJPp+yp/8/PwYvaVP5PxPq7cPal3D1r5Mf8AZc+PMnX9o8j6eHJx/LUKgk/ZP+Ok&#10;nX9pGYf7uhXQ/lqNHsqX/Pz8GL2lX+T8T653Uu4eor49f9kP44P1/aTuvw0i8H8tSqNv2OfjU/3/&#10;ANo24k/3tHvf/llVKlR61PwJdWv0p/j/AMA+xdw9aN49a+Cfil+zf8Xvhv4bs9Wk+OR1UXGs6XpH&#10;ktpV7Ht+239vZ+Zn+0TnZ9o37cDdtxkZyOof9hz4lXGftPxl0+79p/D982fr/wATQVXscP1q/h/w&#10;Sfa4n/n2v/Av+AfZFxfQWqb5544U/vSOAP1rA1D4neD9Jz9u8U6LZ46/aNQhT+bV8nJ+wD4n8zfJ&#10;448J3Mnd5/Ct+xP1/wCJtWja/sO+LLTBTxb4Bb/rr4GuZP8A0LVDVqng+tR/d/wTJ1Ma9qcf/An/&#10;AJHtHiD9qz4Y+H8oPEsWq3P8FvpUT3TOfQFAV/MivPfEnx2+IPjyz/4pHR4vBmkyNsOqa06SXxBG&#10;cpbAnbgDq2QcjBBqOw/Zh+J+l2/kWXxD8E2cAIIjt/A9wi5AIBwNTA6E1Z/4Zy+LX/RTfB//AIRd&#10;z/8ALSuinUwVJ3jFt+f+X/DnPUpY6srSkkvLT8f8rHJaJ4H0/TZmv79X17xFLIJJdc1J2muWIBG1&#10;ckqijPAAB6DJAroau/8ADOPxa/6Kb4P/APCKuf8A5aUyX9nT4tRxs3/CzfB52jOP+ELuew/7CldL&#10;x9OW7OWOW1I7JFWiuf8AhJ8Lvix8U/hX4O8ZDx/4Q0weItHtNW+xnwhcy+R58Ky+Xv8A7SXdt34z&#10;tGcZwOldb/wzj8Wv+im+D/8Awirn/wCWlL69S8yvqFUpUVd/4Zx+LX/RTfB//hFXP/y0o/4Zx+LX&#10;/RTfB/8A4RVz/wDLSj69S8w+oVSlRV3/AIZx+LX/AEU3wf8A+EVc/wDy0o/4Zx+LX/RTfB//AIRV&#10;z/8ALSj69S8w+oVSlRV3/hnH4tf9FN8H/wDhFXP/AMtK5D4X/DH4s/Erw3eauPH/AIQ04W+s6ppH&#10;knwhcy7vsV/cWfmZ/tIY3/Z9+3B27sZOMk+vUg+oVToqKu/8M4/Fr/opvg//AMIq5/8AlpR/wzj8&#10;Wv8Aopvg/wD8Iq5/+WlH16l5h9QqlKirv/DOPxa/6Kb4P/8ACKuf/lpR/wAM4/Fr/opvg/8A8Iq5&#10;/wDlpR9epeYfUKpSoq7/AMM4/Fr/AKKb4P8A/CKuf/lpR/wzj8Wv+im+D/8Awirn/wCWlH16l5h9&#10;QqlKiud8E/DH4s+MvEnjzSf+E/8ACFofC2sx6QZv+EQuX+07rC0vPMx/aQ2Y+17NuTny855wOv8A&#10;+Gcfi1/0U3wf/wCEVc//AC0o+vUvMPqFUpUVd/4Zx+LX/RTfB/8A4RVz/wDLSj/hnH4tf9FN8H/+&#10;EVc//LSj69S8w+oVSlRV3/hnH4tf9FN8H/8AhFXP/wAtKP8AhnH4tf8ARTfB/wD4RVz/APLSj69S&#10;8w+oVSlRV3/hnH4tf9FN8H/+EVc//LSuQ0z4Y/FnUvix4j8E/wDCf+EIzo+jadq5vf8AhELkiX7X&#10;NexeXs/tIbdv2LO7cc+ZjA25K+u0g+oVfI6Kub8RfD/R/EV1HfPFJZarEd0WpWEhhuY2AwCHXBJH&#10;bOcV2P8Awzj8Wv8Aopvg/wD8Iq5/+WlH/DOPxa/6Kb4P/wDCKuf/AJaVccwpxd4smWXVJK0rGX4P&#10;8bfGLwvfQadZTWHxDs+fLg1Bxa321VLbRLnaTweXyT7V3T/tQP4fQjxd8O/Fnh1l+/cR2gurVecf&#10;61CAe3bvXM/8M4/Fr/opvg//AMIq5/8AlpR/wzj8W/8Aopvg/wD8Iq5/+Wlc1Svhasrzh92j/O34&#10;HRTw2LoxtCf36r/P8TutH/az+FmsSCMeKYrOboY763lg2n0JdQv613OifEzwj4kmjh0nxPo+pTSf&#10;ditL6KVz34VWJ6Z/KvAb79l34m6ku27+IXgi7Xptn8DXDj8jqZrm9Q/YV8VannzfF3gRCe9v4Ju4&#10;f/QNUFZSjgZfDKS+5/5G8ZZhHdRf3r/M+yN69iPzpdw9a+AvF37L/wATfh54k8B6Rpfxds7IeKNZ&#10;k0hZLDRr6AWuywu7zzMHUm35+ybNuR9/OeMH0S1/ZQ+OtmoEf7SMp/66aFdP/wChaia5pUqH2an4&#10;f8OdUauI+1T/AB/4B9c8UcV8qx/s2fH6Pp+0dEf97wtIf531K/7Nvx+k+9+0bCP93wtIP5X1R7On&#10;/P8AgzT2lT+T8T6o3D2pdw9a+TJP2XPjzL979o8/8B8OTr/LUBUH/DJ/x1zn/hpGb/wR3X8v7Ro9&#10;lS/n/Bk+0q/yfifXW4etJn6V8lJ+yt8d06ftIP8A8C8P3B/nqFcv8TvhD8efhn4bs9W/4aAGoi41&#10;nStI8n+wJk2/bb+3s/Myb5s7PtG/bj5tuMjOQeyp/wA/4MPaVf5PxPt7NGa+Vk/Zt+P6dP2jofx8&#10;KyH+d9U0f7PP7QUfT9oy1P18IE/zvaXs6f8AOvuZXtKn8n4n1F+NOr5gX4A/tCKcj9oqyP8AveDc&#10;j/0tr0D/AIRj47/9FF8Af+ENe/8Ay3rOcYx2lc1hKUt1Y9fryD42/wDJSvgJ/wBjnc/+mDV6P+EZ&#10;+PH/AEUb4f8A/hDXv/y3qivwn+JniLx34G1rxh458L6jpnhfVJdVjstF8LXFjNPI9jdWgBlk1CYB&#10;Qt0zYCclRyKzND22iiigAooooAKKKKAOT0X4U+CfDf8AbB0jwdoGlHWgy6n9i0uCH7cGyGE21B5g&#10;OTkNnOT60/xB8LvBnizQbDQ9c8I6HrOi6fsFnpuoabDPbWwRQqeXG6lU2qABgDA4FdTRQBBa20Vl&#10;bRW8ESQQQoI44o1CqigABQBwAAMYHpU9FFABRRRQAUUUUAFeYfEP4/fDb4d+JLfSvFWtRW2p2iJe&#10;swsJ7lNOSTdEk9xLHGyWqsDIoklZAQWGcZr0+vjnx9458PfC3xb+0rpHjFvJ1TxjbwXHh+ykhZ5N&#10;dgbSIrRbW1UA+bIJ45lMa5I8wMQA2aAPsNJBIoZSGUjII5BB70+uO+Duh6l4Y+EngjR9ZJOr6fod&#10;jaXpLbj58duiSc9/mB5rsaACiiigAooooA83+Jnxq8CfD3UE0nxXc3RnECak8Nvot5qCQRLISk8p&#10;ghkWJQ8TEO5UAxk54zXdaPq9j4g0my1TTLuG/wBOvYUuLa6t3DxzROoZXVhwVIIII6givBv2m/2m&#10;tE+GWr6b8O7bxToPhbxl4htGuBq3iK7jtrPR7EsyNeP5jKJpNyusUKnLspLFUVjXqXwZ0Pwz4a+E&#10;/hDSPBuoxav4V0/S7e002/huFnW4gjjCrJ5i/K24DJI4JJoA7WiiigAooooAKimkSGF3kZUjUFmZ&#10;iAFA6kn0qWvJP2jvC/jXxt4QsNE8Jafpeq2F1fIuvafqWqSad9s08Kxe3WZIJiokYIr/ACZMZkUE&#10;FgwAOl+E/wATPBvxU8JjVPAl/DqHh+znfTkktraSCJHiwCiK6LlQMYKjaRggkV21fNP7E954km0/&#10;4qRa74f0vQoI/G+pmJNN1NrsecZT50WDBFhIyECuMlwxyqbQD9LUAFFFFABRRRQBieL/ABhovgHw&#10;7d694h1KHStJtADNdXBIVdzBVUADLMzEKqgEsSAASQKy/hz468O+PNJubnw3De29pFcMJYr7RrrT&#10;H8xz5jN5VxFGx3FixYKQSSck5rx79uHRb3UvA3gO/XUdQ0jQ9G8a6bqOu6jpoJmtNPCzRyTAgEqE&#10;eWJzIASgXeMbci9+y/4jfWvEnxEtdA8Tal4z+GtncWQ0DXNSvZL8vM0LG7hiu5CWniRhCQxZsNI6&#10;hjtwAD6CooooAKKKKACq95dw6fazXNzNHb28KNJJNK4VEUAksxPAAAJyemKsVyXxYeaP4V+Mmt9F&#10;/wCElnXRrwx6Llh/aDeQ+LfK8jzDhOOfm4oA5v4d/Hz4cfELxCdM8M6oW1PUYW1GEXGl3ViNSjQI&#10;hngkmiRblQvljfGXAXbzjFeo18K/s76lZ3vxY+DkGlfEKb4smx0G8tbuxltUj/4Q9TbxkH92qsjM&#10;yJbbLsyTEHIYYfd91UAFFFFABRRRQBxHxU+MnhL4KaANa8Y6lNpmmneTNBYXF2QEUu7FII3YKqgk&#10;sRgAcmovGfxY8FfDmx03XdavPs8mt+Xb2X2TT57u9vgFaVUjghjaaQKrOxAU7QWJxk1xH7a3jnw7&#10;4L/Zf+JkWva3Y6PLrHhnVdN05L64WI3d09lMEhjBI3Ox6KOTXm03xd8FQ+P/AILfEqXxLpl58PbP&#10;w7qvh6bxBBcLLY6bqUgsJEWaUErGWjt5kBYjkbTywyAfT3gvxponxE8M2PiHw5qMWq6NeqWguoc4&#10;O1irKQQCrKysrKwBVlIIBBFb1eGfslxPdeEPGWvRQTQaL4i8Y6trOj+dE0Rks5ZgEmCMAQsrK8q5&#10;AJEgbHNe50AFFFFABXO+OPHmi/Dnw/JrWvXE1tp6OsRa3tJrqRmY4VVihRnYk9gproqwPGnjjw98&#10;OfD8+u+KdasfD+jQMiy3+pXCwQozMFUF2IAJJAHPJNAHJ33xw+H8nw/8L+PJL+S/0DWGjl0W6ttJ&#10;urq4neSJypit0iaYMYxJ0QELuzgZrpPAPxG8O/FDQ31bw1qS6jZxXD2kwaKSGW3nTG+KWKRVeNxk&#10;Eo6g4IOMEV8mfAH9rb4dfCP9hn4e6lN4i0zVdT07TrDRP7Lgv4Y2GoyRsY7eaRjstxhHZnkICqjE&#10;5IAPtn7K0mhaj4V8R67p3jXQfHWv6/rD6p4gv/DV3HcWMF40MUa20RUkhIoYoUG75mC7zgtgAHt1&#10;FFFABRRRQBXvLyKwtJ7md/LghRpHfBOFAJJ/IVxHw9+LXgn44Wuq/wDCOXbaxFo95FBeR3mmz2xh&#10;nCpPGdk8aE/K0ciuoI5Ug9K7meaO1hkmlcRxRqWd2OAoAyST6Yr47+GHxt0bxr8Sv2jrH4W+NPCu&#10;reN9cv7S48Mxzairw3LR6JZRtMAgYukbo4YgEZQg9DQB9L6H8XPCPiT4ia94F0zWEvPFGhQR3Go2&#10;McMmLdJPuZkK7C3qqsWGeQK7OvjT4A6H4y8EftXHQNS8H6Po9vD4EtRfXVv4ml1GeTdf3spu3ZrO&#10;LzZprhn8wHaBuLBmzsH2XQAUUUUAFFFFABRRRQAUUUUAFFFFABRRRQAUUUUAFFFFABRRRQAUUUUA&#10;FFFFABRRRQAUUUUAFFFFABRRRQAUUUUAFFFFABRRRQAUUUUAFFFFABRRRQAUUV578eviv/wo/wCE&#10;+u+Nv7Hk17+y/s//ABLoZhE83mTxxYVirYI8zIGOSMZGcgA9Cor49/aJ/aK8Y6L4D8TeH9Y8L3ng&#10;jxbDDpWt6U2g62Ltr2z/ALYs7e4iEqpD5cwMyRtHyhEwAdgTXt/w5+Lmt+IviJrngjxb4Uh8K+IL&#10;HTrfWLdbTVBqEF1ZzSSxBt/lRlJFeEhk2kDcpDMDmgD1OiiigAooooAKKKKACiiigAooooAKKKKA&#10;CiiigAooooAKKKKACiiigAooooAKKKKACiiigAooooAKKKKACiiigAooooAKKKKACiiigAooooAK&#10;KKKACiiigAooooAKKKKACiiigAooooAKKKKACiiigAooooAKKKKACiiigAooooAKKKKACiiigArx&#10;P9srwvqfjT9nHxXomkWl/e6heSWKRx6ZE0tyAL63ZnRVBOVUM2cEDaSeAa9sooA+b/FX7Keu/Eeb&#10;VNR8ZfEKPWNcltbLTtOurXQxaw2dpDqNvfShohO3mSzPawq0gZVG0FUABB9Wi+GZi+N118Qv7Sz5&#10;/h6HQf7N8j7vl3Ms/m+Zu5z5u3bt425yc4HdUUAFFFFABRRRQAUUUUAFFFFABRRRQAUUUUAFFFFA&#10;BRRRQAUUUUAFFFFABRRRQAUUUUAFFFFABRRRQAUUUUAFFFFAH//ZUEsDBAoAAAAAAAAAIQA2rQ2I&#10;+gAAAPoAAAAUAAAAZHJzL21lZGlhL2ltYWdlMi5wbmeJUE5HDQoaCgAAAA1JSERSAAAAPAAAAgII&#10;BgAAAJMTroYAAAABc1JHQgCuzhzpAAAABGdBTUEAALGPC/xhBQAAAAlwSFlzAAAPYQAAD2EBqD+n&#10;aQAAAI9JREFUeF7twYEAAAAAw6D5Ux/hAlUAAAAAAAAAAAAAAAAAAAAAAAAAAAAAAAAAAAAAAAAA&#10;AAAAAAAAAAAAAAAAAAAAAAAAAAAAAAAAAAAAAAAAAAAAAAAAAAAAAAAAAAAAAAAAAAAAAAAAAAAA&#10;AAAAAAAAAAAAAAAAAAAAAAAAAAAAAAAAAAAAAAAAAABHDePxAAHRwc9eAAAAAElFTkSuQmCCUEsD&#10;BAoAAAAAAAAAIQBaGCt4EAUAABAFAAAUAAAAZHJzL21lZGlhL2ltYWdlMy5wbmeJUE5HDQoaCgAA&#10;AA1JSERSAAAAjgAAACEIBgAAAA+3kzMAAAABc1JHQgCuzhzpAAAABGdBTUEAALGPC/xhBQAAAAlw&#10;SFlzAAAuIwAALiMBeKU/dgAABKVJREFUeF7tm99Po0UUhofSlkLdsv5M1rqAqFEiEdi4xE02Qowx&#10;XnoJEUpbyiWJ8R8g/AMmiiGBphRCwoVcmahX3nALUaEQvRC1dbOaiFmbYkBKAc/58s7YLlbaWagh&#10;e57k3T6l9NttOztnhjkoQbChjv8IhUJB5x7h8Xgaof9JfX39L1A1Ozu7B70UhMPhF6Dq6OjoRSi/&#10;pgxUzc/Pb0LLMjw8/DjUwev1PgpVuVzuJ6haXl4+glbE+Ph4AKqy2exVqMPi4uLP0BL6+vrcUNXe&#10;3v42lF8TTKlgMPgFVE1OTh5DrXDhVhCqQgaOYIUMHMEKZ41DNf+mc48oFAotUAeq261QfmwLqnw+&#10;39dQXuP8Dr0U0Jrudahyu83SgNc7q1C1sLDwF7SESCRyG8q049bh+Pj4OlT5/f4PoWp6evpPaFkm&#10;JibMf+J0Oh2C8jWboA60xpmG3o/zWTK0RroCVbu7uzGoam1t/QjKa5wC1AqZcQQrZOAIVpjpTROL&#10;xZ6BOtBU+RZUzRHQstBU3gXlMvAbVB0eHnZAeYtYUtoSiUQKWhOi0agpVR6Px5SkmZkZU6psoOu+&#10;D+VSPgutqFTR1v4WlN83s4cmfwXqEI/Hy5Wqf2VkZOQ9qGpra/sYWnGpouf7oMrlcpkSKDOOYIUM&#10;HMGKUwNnf3+/JNVCO5ObRbmhk8/nfyjK7eKMjY1d08FlakYulzN5UKism+zs7JiUg8rAVR26y7tZ&#10;J1QSvtWhEs9l3qTW0LLieR16Xe/qyIwjWCEDR7Di1MBpbGwsSbXQLsXk5ORkVWdpaSmjQ9Pe98Wh&#10;KfkpHVymZjQ1NZk8KFSSTSqEDyN1viyKofiaVVz3POGDXyf093+qIzOOYIUMHMGKf5o1QEdHR6BQ&#10;KPC5lBO32/0cHlLfENCy3CCg6uDgIEXTmsPm5uYBvqy6u7vb6OZEhx7OU1yc9fX1X/l7LpKenh5z&#10;/kY7x4LesWxtbd3Fl63o7e29xWdfnEAg8JXf7+czK7W2tpbHt6iBgYGnOzs7r3AaGhpepfLs59BO&#10;hQ/NeFd5ra6u7lkq79c5Xq83SNfz6tDzDru6uoKcjY2NM/+99HG8RtdTHPr4VtPpNJ+FqUwmU1E/&#10;Dj0nr5NKpbI6MuMIVsjAEaw494FD5ebMHYCeznX+zx9wneeuikqzSTmoPN3ToVL0uQ69Dz/qUHm6&#10;o7O3t5cvDu107+rgkhXT399vUimRSORJndHR0V4dmXEEK2TgCFY4bRXRaPQd5x5Bq3uz42BoGn0E&#10;yo/9AWU+w21J530oFDIdZ83NzZ9A1dTUlDkMCofDb0AdPB5PFsptA6az8KIo7gAsbqtIJBJntlXE&#10;YrGXobzr7IM60Hv1BJR3Mfeg7OY3JpLJ5Aq0LFQKHoPyNQegDnNzc1W1VVCJMW0VLS0tVbdVDA0N&#10;dUL5vXoTKjOOYIcMHMGKUx2ADwPFHYBUfk15IdZwy7+Qdwd6Kbiv2d10DdIuzXRwbm9vfwBVKysr&#10;0qwu1B4ZOIIVMnAEKx7KNc7g4KBZ1/h8PtMDROsB8+OGeDx+4Yet54yZBGgL/hK0hGQy+R2U4QNm&#10;a2TGEayQgSNYoNTfdZw3U9AQRXwAAAAASUVORK5CYIJQSwMECgAAAAAAAAAhAG01UH4AAQAAAAEA&#10;ABQAAABkcnMvbWVkaWEvaW1hZ2U0LnBuZ4lQTkcNChoKAAAADUlIRFIAAAA8AAACGwgGAAAAt8r9&#10;1QAAAAFzUkdCAK7OHOkAAAAEZ0FNQQAAsY8L/GEFAAAACXBIWXMAAA9hAAAPYQGoP6dpAAAAlUlE&#10;QVR4Xu3BMQEAAADCoPVPbQwfIAAAAAAAAAAAAAAAAAAAAAAAAAAAAAAAAAAAAAAAAAAAAAAAAAAA&#10;AAAAAAAAAAAAAAAAAAAAAAAAAAAAAAAAAAAAAAAAAAAAAAAAAAAAAAAAAAAAAAAAAAAAAAAAAAAA&#10;AAAAAAAAAAAAAAAAAAAAAAAAAAAAAAAAAAAAAAAA4KcG+3oAAbOFHNYAAAAASUVORK5CYIJQSwME&#10;FAAGAAgAAAAhAC/wumLeAAAABwEAAA8AAABkcnMvZG93bnJldi54bWxMj09Lw0AQxe9Cv8Mygje7&#10;SatBYzalFPVUhP4B8TbNTpPQ7GzIbpP027v1Yi/DG97w3m+yxWga0VPnassK4mkEgriwuuZSwX73&#10;8fgCwnlkjY1lUnAhB4t8cpdhqu3AG+q3vhQhhF2KCirv21RKV1Rk0E1tSxy8o+0M+rB2pdQdDiHc&#10;NHIWRYk0WHNoqLClVUXFaXs2Cj4HHJbz+L1fn46ry8/u+et7HZNSD/fj8g2Ep9H/H8MVP6BDHpgO&#10;9szaiUZBeMT/zasXvSYxiENQydM8AZln8pY//wUAAP//AwBQSwMEFAAGAAgAAAAhAJ9q9t7XAAAA&#10;rQ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4&#10;8w7rZRzWv3eQF082fAMAAP//AwBQSwECLQAUAAYACAAAACEABu377hUBAABGAgAAEwAAAAAAAAAA&#10;AAAAAAAAAAAAW0NvbnRlbnRfVHlwZXNdLnhtbFBLAQItABQABgAIAAAAIQA4/SH/1gAAAJQBAAAL&#10;AAAAAAAAAAAAAAAAAEYBAABfcmVscy8ucmVsc1BLAQItABQABgAIAAAAIQBiFM2PkAcAAIA8AAAO&#10;AAAAAAAAAAAAAAAAAEUCAABkcnMvZTJvRG9jLnhtbFBLAQItAAoAAAAAAAAAIQARpSN95ksAAOZL&#10;AAAUAAAAAAAAAAAAAAAAAAEKAABkcnMvbWVkaWEvaW1hZ2UxLmpwZ1BLAQItAAoAAAAAAAAAIQA2&#10;rQ2I+gAAAPoAAAAUAAAAAAAAAAAAAAAAABlWAABkcnMvbWVkaWEvaW1hZ2UyLnBuZ1BLAQItAAoA&#10;AAAAAAAAIQBaGCt4EAUAABAFAAAUAAAAAAAAAAAAAAAAAEVXAABkcnMvbWVkaWEvaW1hZ2UzLnBu&#10;Z1BLAQItAAoAAAAAAAAAIQBtNVB+AAEAAAABAAAUAAAAAAAAAAAAAAAAAIdcAABkcnMvbWVkaWEv&#10;aW1hZ2U0LnBuZ1BLAQItABQABgAIAAAAIQAv8Lpi3gAAAAcBAAAPAAAAAAAAAAAAAAAAALldAABk&#10;cnMvZG93bnJldi54bWxQSwECLQAUAAYACAAAACEAn2r23tcAAACtAgAAGQAAAAAAAAAAAAAAAADE&#10;XgAAZHJzL19yZWxzL2Uyb0RvYy54bWwucmVsc1BLBQYAAAAACQAJAEICAADS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6" o:spid="_x0000_s1027" type="#_x0000_t75" style="position:absolute;left:5562;top:16906;width:41498;height:3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LwgAAAN0AAAAPAAAAZHJzL2Rvd25yZXYueG1sRE9Na8JA&#10;EL0L/Q/LFLyZTRWlpK4ShIKgHtSWXqfZaTY0OxuyaxL/vSsI3ubxPme5HmwtOmp95VjBW5KCIC6c&#10;rrhU8HX+nLyD8AFZY+2YFFzJw3r1Mlpipl3PR+pOoRQxhH2GCkwITSalLwxZ9IlriCP351qLIcK2&#10;lLrFPobbWk7TdCEtVhwbDDa0MVT8ny5Wwfevmcl8azr9s8v7i9kPh400So1fh/wDRKAhPMUP91bH&#10;+fP5Au7fxBPk6gYAAP//AwBQSwECLQAUAAYACAAAACEA2+H2y+4AAACFAQAAEwAAAAAAAAAAAAAA&#10;AAAAAAAAW0NvbnRlbnRfVHlwZXNdLnhtbFBLAQItABQABgAIAAAAIQBa9CxbvwAAABUBAAALAAAA&#10;AAAAAAAAAAAAAB8BAABfcmVscy8ucmVsc1BLAQItABQABgAIAAAAIQAT/f6LwgAAAN0AAAAPAAAA&#10;AAAAAAAAAAAAAAcCAABkcnMvZG93bnJldi54bWxQSwUGAAAAAAMAAwC3AAAA9gIAAAAA&#10;">
                  <v:imagedata r:id="rId26" o:title=""/>
                </v:shape>
                <v:shape id="Shape 24433" o:spid="_x0000_s1028" style="position:absolute;left:5562;top:49548;width:64040;height:3221;visibility:visible;mso-wrap-style:square;v-text-anchor:top" coordsize="6404010,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96xQAAAN4AAAAPAAAAZHJzL2Rvd25yZXYueG1sRI9bawIx&#10;EIXfhf6HMELfNOuFKqtRakWwfRFv78Nm3F1MJmuS6vbfN4WCj4cz5ztz5svWGnEnH2rHCgb9DARx&#10;4XTNpYLTcdObgggRWaNxTAp+KMBy8dKZY67dg/d0P8RSJAiHHBVUMTa5lKGoyGLou4Y4eRfnLcYk&#10;fSm1x0eCWyOHWfYmLdacGips6KOi4nr4tumNLekdf63Pu3I1iZ/mYtb+tlHqtdu+z0BEauPz+D+9&#10;1QqG4/FoBH9zEgPk4hcAAP//AwBQSwECLQAUAAYACAAAACEA2+H2y+4AAACFAQAAEwAAAAAAAAAA&#10;AAAAAAAAAAAAW0NvbnRlbnRfVHlwZXNdLnhtbFBLAQItABQABgAIAAAAIQBa9CxbvwAAABUBAAAL&#10;AAAAAAAAAAAAAAAAAB8BAABfcmVscy8ucmVsc1BLAQItABQABgAIAAAAIQCvkP96xQAAAN4AAAAP&#10;AAAAAAAAAAAAAAAAAAcCAABkcnMvZG93bnJldi54bWxQSwUGAAAAAAMAAwC3AAAA+QIAAAAA&#10;" path="m,l6404010,r,322028l,322028,,e" fillcolor="#f5f5f5" stroked="f" strokeweight="0">
                  <v:stroke miterlimit="83231f" joinstyle="miter"/>
                  <v:path arrowok="t" textboxrect="0,0,6404010,322028"/>
                </v:shape>
                <v:shape id="Shape 24434" o:spid="_x0000_s1029" style="position:absolute;left:5562;top:49548;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DsxgAAAN4AAAAPAAAAZHJzL2Rvd25yZXYueG1sRI9Bi8Iw&#10;FITvwv6H8Bb2pum6VaQ2FRFEDx60etDbo3m2ZZuX0kSt/36zIHgcZuYbJl30phF36lxtWcH3KAJB&#10;XFhdc6ngdFwPZyCcR9bYWCYFT3KwyD4GKSbaPvhA99yXIkDYJaig8r5NpHRFRQbdyLbEwbvazqAP&#10;siul7vAR4KaR4yiaSoM1h4UKW1pVVPzmN6PAzDbrGM8Xs9svV5Pt8VyXu/1Tqa/PfjkH4an37/Cr&#10;vdUKxnH8E8P/nXAFZPYHAAD//wMAUEsBAi0AFAAGAAgAAAAhANvh9svuAAAAhQEAABMAAAAAAAAA&#10;AAAAAAAAAAAAAFtDb250ZW50X1R5cGVzXS54bWxQSwECLQAUAAYACAAAACEAWvQsW78AAAAVAQAA&#10;CwAAAAAAAAAAAAAAAAAfAQAAX3JlbHMvLnJlbHNQSwECLQAUAAYACAAAACEAqjzg7MYAAADeAAAA&#10;DwAAAAAAAAAAAAAAAAAHAgAAZHJzL2Rvd25yZXYueG1sUEsFBgAAAAADAAMAtwAAAPoCAAAAAA==&#10;" path="m,l6404010,r,9144l,9144,,e" fillcolor="#e0e0e0" stroked="f" strokeweight="0">
                  <v:stroke miterlimit="83231f" joinstyle="miter"/>
                  <v:path arrowok="t" textboxrect="0,0,6404010,9144"/>
                </v:shape>
                <v:shape id="Shape 24435" o:spid="_x0000_s1030" style="position:absolute;left:5562;top:52695;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V3xQAAAN4AAAAPAAAAZHJzL2Rvd25yZXYueG1sRI/NqsIw&#10;FIT3gu8QjuBOU71VpBpFBLkuXPi30N2hObbF5qQ0UevbG0FwOczMN8xs0ZhSPKh2hWUFg34Egji1&#10;uuBMwem47k1AOI+ssbRMCl7kYDFvt2aYaPvkPT0OPhMBwi5BBbn3VSKlS3My6Pq2Ig7e1dYGfZB1&#10;JnWNzwA3pRxG0VgaLDgs5FjRKqf0drgbBWbyv47xfDHb3XI12hzPRbbdvZTqdprlFISnxv/C3/ZG&#10;KxjG8d8IPnfCFZDzNwAAAP//AwBQSwECLQAUAAYACAAAACEA2+H2y+4AAACFAQAAEwAAAAAAAAAA&#10;AAAAAAAAAAAAW0NvbnRlbnRfVHlwZXNdLnhtbFBLAQItABQABgAIAAAAIQBa9CxbvwAAABUBAAAL&#10;AAAAAAAAAAAAAAAAAB8BAABfcmVscy8ucmVsc1BLAQItABQABgAIAAAAIQDFcEV3xQAAAN4AAAAP&#10;AAAAAAAAAAAAAAAAAAcCAABkcnMvZG93bnJldi54bWxQSwUGAAAAAAMAAwC3AAAA+QIAAAAA&#10;" path="m,l6404010,r,9144l,9144,,e" fillcolor="#e0e0e0" stroked="f" strokeweight="0">
                  <v:stroke miterlimit="83231f" joinstyle="miter"/>
                  <v:path arrowok="t" textboxrect="0,0,6404010,9144"/>
                </v:shape>
                <v:shape id="Shape 24436" o:spid="_x0000_s1031" style="position:absolute;left:5562;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gwwQAAAN4AAAAPAAAAZHJzL2Rvd25yZXYueG1sRE/LisIw&#10;FN0P+A/hCm5EU191qEYRQdSlD7q+NHfaYnNTm6j17ycDwizPm7Nct6YST2pcaVnBaBiBIM6sLjlX&#10;cL3sBt8gnEfWWFkmBW9ysF51vpaYaPviEz3PPhehhF2CCgrv60RKlxVk0A1tTRy0H9sY9AE2udQN&#10;vkK5qeQ4imJpsOSwUGBN24Ky2/lhFBzzWbq7v+f9/f3QpvtrP4194FWv224WIDy1/t/8SR+0gvF0&#10;Oonh7064AnL1CwAA//8DAFBLAQItABQABgAIAAAAIQDb4fbL7gAAAIUBAAATAAAAAAAAAAAAAAAA&#10;AAAAAABbQ29udGVudF9UeXBlc10ueG1sUEsBAi0AFAAGAAgAAAAhAFr0LFu/AAAAFQEAAAsAAAAA&#10;AAAAAAAAAAAAHwEAAF9yZWxzLy5yZWxzUEsBAi0AFAAGAAgAAAAhALKWiDDBAAAA3gAAAA8AAAAA&#10;AAAAAAAAAAAABwIAAGRycy9kb3ducmV2LnhtbFBLBQYAAAAAAwADALcAAAD1AgAAAAA=&#10;" path="m,l9144,r,322028l,322028,,e" fillcolor="#e0e0e0" stroked="f" strokeweight="0">
                  <v:stroke miterlimit="83231f" joinstyle="miter"/>
                  <v:path arrowok="t" textboxrect="0,0,9144,322028"/>
                </v:shape>
                <v:shape id="Shape 24437" o:spid="_x0000_s1032" style="position:absolute;left:69529;top:49548;width:91;height:3221;visibility:visible;mso-wrap-style:square;v-text-anchor:top" coordsize="9144,3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2rwQAAAN4AAAAPAAAAZHJzL2Rvd25yZXYueG1sRE/LisIw&#10;FN0L/kO4ghvR1MeoVKOIIDrLUen60lzbYnNTm6j1740w4PK8Oct1Y0rxoNoVlhUMBxEI4tTqgjMF&#10;59OuPwfhPLLG0jIpeJGD9ardWmKs7ZP/6HH0mQgl7GJUkHtfxVK6NCeDbmAr4qBdbG3QB1hnUtf4&#10;DOWmlKMomkqDBYeFHCva5pRej3ej4Df7SXa316y3vx2aZH/uJVMfeNXtNJsFCE+N/5r/0wetYDSZ&#10;jGfwuROugFy9AQAA//8DAFBLAQItABQABgAIAAAAIQDb4fbL7gAAAIUBAAATAAAAAAAAAAAAAAAA&#10;AAAAAABbQ29udGVudF9UeXBlc10ueG1sUEsBAi0AFAAGAAgAAAAhAFr0LFu/AAAAFQEAAAsAAAAA&#10;AAAAAAAAAAAAHwEAAF9yZWxzLy5yZWxzUEsBAi0AFAAGAAgAAAAhAN3aLavBAAAA3gAAAA8AAAAA&#10;AAAAAAAAAAAABwIAAGRycy9kb3ducmV2LnhtbFBLBQYAAAAAAwADALcAAAD1AgAAAAA=&#10;" path="m,l9144,r,322028l,322028,,e" fillcolor="#e0e0e0" stroked="f" strokeweight="0">
                  <v:stroke miterlimit="83231f" joinstyle="miter"/>
                  <v:path arrowok="t" textboxrect="0,0,9144,322028"/>
                </v:shape>
                <v:shape id="Picture 1591" o:spid="_x0000_s1033" type="#_x0000_t75" style="position:absolute;width:5562;height:4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gbxAAAAN0AAAAPAAAAZHJzL2Rvd25yZXYueG1sRE9Na8JA&#10;EL0X+h+WEXqrmxQsGl1F0lYC9lIVvQ7ZMYnJzobsNkn/fVco9DaP9zmrzWga0VPnKssK4mkEgji3&#10;uuJCwen48TwH4TyyxsYyKfghB5v148MKE20H/qL+4AsRQtglqKD0vk2kdHlJBt3UtsSBu9rOoA+w&#10;K6TucAjhppEvUfQqDVYcGkpsKS0prw/fRsH5Mo90H7u6Sm+L99kue/vc725KPU3G7RKEp9H/i//c&#10;mQ7zZ4sY7t+EE+T6FwAA//8DAFBLAQItABQABgAIAAAAIQDb4fbL7gAAAIUBAAATAAAAAAAAAAAA&#10;AAAAAAAAAABbQ29udGVudF9UeXBlc10ueG1sUEsBAi0AFAAGAAgAAAAhAFr0LFu/AAAAFQEAAAsA&#10;AAAAAAAAAAAAAAAAHwEAAF9yZWxzLy5yZWxzUEsBAi0AFAAGAAgAAAAhAJyKCBvEAAAA3QAAAA8A&#10;AAAAAAAAAAAAAAAABwIAAGRycy9kb3ducmV2LnhtbFBLBQYAAAAAAwADALcAAAD4AgAAAAA=&#10;">
                  <v:imagedata r:id="rId27" o:title=""/>
                </v:shape>
                <v:shape id="Picture 24293" o:spid="_x0000_s1034" type="#_x0000_t75" style="position:absolute;left:563;top:50151;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gJfxQAAAN4AAAAPAAAAZHJzL2Rvd25yZXYueG1sRI9Bi8Iw&#10;FITvC/6H8ARva2pdFq1GkYrgQRa0Xrw9m2dbbF5KE23992ZhYY/DzHzDLNe9qcWTWldZVjAZRyCI&#10;c6srLhScs93nDITzyBpry6TgRQ7Wq8HHEhNtOz7S8+QLESDsElRQet8kUrq8JINubBvi4N1sa9AH&#10;2RZSt9gFuKllHEXf0mDFYaHEhtKS8vvpYRQYTPeX49Vtu+x1PmTp9me660mp0bDfLEB46v1/+K+9&#10;1wrir3g+hd874QrI1RsAAP//AwBQSwECLQAUAAYACAAAACEA2+H2y+4AAACFAQAAEwAAAAAAAAAA&#10;AAAAAAAAAAAAW0NvbnRlbnRfVHlwZXNdLnhtbFBLAQItABQABgAIAAAAIQBa9CxbvwAAABUBAAAL&#10;AAAAAAAAAAAAAAAAAB8BAABfcmVscy8ucmVsc1BLAQItABQABgAIAAAAIQD42gJfxQAAAN4AAAAP&#10;AAAAAAAAAAAAAAAAAAcCAABkcnMvZG93bnJldi54bWxQSwUGAAAAAAMAAwC3AAAA+QIAAAAA&#10;">
                  <v:imagedata r:id="rId28" o:title=""/>
                </v:shape>
                <v:shape id="Shape 24438" o:spid="_x0000_s1035" style="position:absolute;left:6001;top:49987;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PpxQAAAN4AAAAPAAAAZHJzL2Rvd25yZXYueG1sRE/PS8Mw&#10;FL4P9j+EN/AiW7o5nHTLxhBk6s0qFG+P5q2tJi8liV3rX28Owo4f3+/dYbBG9ORD61jBcpGBIK6c&#10;brlW8PH+NH8AESKyRuOYFIwU4LCfTnaYa3fhN+qLWIsUwiFHBU2MXS5lqBqyGBauI07c2XmLMUFf&#10;S+3xksKtkassu5cWW04NDXb02FD1XfxYBb009jT+jrflxhRf/Qk/S//6otTNbDhuQUQa4lX8737W&#10;Clbr9V3am+6kKyD3fwAAAP//AwBQSwECLQAUAAYACAAAACEA2+H2y+4AAACFAQAAEwAAAAAAAAAA&#10;AAAAAAAAAAAAW0NvbnRlbnRfVHlwZXNdLnhtbFBLAQItABQABgAIAAAAIQBa9CxbvwAAABUBAAAL&#10;AAAAAAAAAAAAAAAAAB8BAABfcmVscy8ucmVsc1BLAQItABQABgAIAAAAIQBxxrPpxQAAAN4AAAAP&#10;AAAAAAAAAAAAAAAAAAcCAABkcnMvZG93bnJldi54bWxQSwUGAAAAAAMAAwC3AAAA+QIAAAAA&#10;" path="m,l6316184,r,234203l,234203,,e" fillcolor="#f5f5f5" stroked="f" strokeweight="0">
                  <v:stroke miterlimit="83231f" joinstyle="miter"/>
                  <v:path arrowok="t" textboxrect="0,0,6316184,234203"/>
                </v:shape>
                <v:rect id="Rectangle 1598" o:spid="_x0000_s1036" style="position:absolute;left:6015;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6199CC39" w14:textId="77777777" w:rsidR="000D46C5" w:rsidRDefault="000D46C5">
                        <w:r>
                          <w:rPr>
                            <w:color w:val="212121"/>
                            <w:w w:val="134"/>
                          </w:rPr>
                          <w:t>data</w:t>
                        </w:r>
                      </w:p>
                    </w:txbxContent>
                  </v:textbox>
                </v:rect>
                <v:rect id="Rectangle 1599" o:spid="_x0000_s1037" style="position:absolute;left:830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643C9107" w14:textId="77777777" w:rsidR="000D46C5" w:rsidRDefault="000D46C5">
                        <w:r>
                          <w:rPr>
                            <w:rFonts w:ascii="Calibri" w:eastAsia="Calibri" w:hAnsi="Calibri" w:cs="Calibri"/>
                            <w:b/>
                            <w:color w:val="AA22FF"/>
                            <w:w w:val="246"/>
                          </w:rPr>
                          <w:t>.</w:t>
                        </w:r>
                      </w:p>
                    </w:txbxContent>
                  </v:textbox>
                </v:rect>
                <v:rect id="Rectangle 1600" o:spid="_x0000_s1038" style="position:absolute;left:8874;top:50143;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0294B015" w14:textId="77777777" w:rsidR="000D46C5" w:rsidRDefault="000D46C5">
                        <w:r>
                          <w:rPr>
                            <w:color w:val="212121"/>
                            <w:w w:val="165"/>
                          </w:rPr>
                          <w:t>hist</w:t>
                        </w:r>
                      </w:p>
                    </w:txbxContent>
                  </v:textbox>
                </v:rect>
                <v:rect id="Rectangle 1601" o:spid="_x0000_s1039" style="position:absolute;left:11161;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1D33D6BE" w14:textId="77777777" w:rsidR="000D46C5" w:rsidRDefault="000D46C5">
                        <w:r>
                          <w:rPr>
                            <w:color w:val="0055AA"/>
                            <w:w w:val="201"/>
                          </w:rPr>
                          <w:t>(</w:t>
                        </w:r>
                      </w:p>
                    </w:txbxContent>
                  </v:textbox>
                </v:rect>
                <v:rect id="Rectangle 1602" o:spid="_x0000_s1040" style="position:absolute;left:11733;top:50143;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68C20AF1" w14:textId="77777777" w:rsidR="000D46C5" w:rsidRDefault="000D46C5">
                        <w:r>
                          <w:rPr>
                            <w:color w:val="212121"/>
                            <w:w w:val="169"/>
                          </w:rPr>
                          <w:t>figsize</w:t>
                        </w:r>
                      </w:p>
                    </w:txbxContent>
                  </v:textbox>
                </v:rect>
                <v:rect id="Rectangle 1603" o:spid="_x0000_s1041" style="position:absolute;left:15735;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772AC12C" w14:textId="77777777" w:rsidR="000D46C5" w:rsidRDefault="000D46C5">
                        <w:r>
                          <w:rPr>
                            <w:rFonts w:ascii="Calibri" w:eastAsia="Calibri" w:hAnsi="Calibri" w:cs="Calibri"/>
                            <w:b/>
                            <w:color w:val="AA22FF"/>
                            <w:w w:val="120"/>
                          </w:rPr>
                          <w:t>=</w:t>
                        </w:r>
                      </w:p>
                    </w:txbxContent>
                  </v:textbox>
                </v:rect>
                <v:rect id="Rectangle 1604" o:spid="_x0000_s1042" style="position:absolute;left:16307;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E41BE54" w14:textId="77777777" w:rsidR="000D46C5" w:rsidRDefault="000D46C5">
                        <w:r>
                          <w:rPr>
                            <w:color w:val="0055AA"/>
                            <w:w w:val="201"/>
                          </w:rPr>
                          <w:t>(</w:t>
                        </w:r>
                      </w:p>
                    </w:txbxContent>
                  </v:textbox>
                </v:rect>
                <v:rect id="Rectangle 1605" o:spid="_x0000_s1043" style="position:absolute;left:16879;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7B2F7467" w14:textId="77777777" w:rsidR="000D46C5" w:rsidRDefault="000D46C5">
                        <w:r>
                          <w:rPr>
                            <w:color w:val="008800"/>
                            <w:w w:val="118"/>
                          </w:rPr>
                          <w:t>14</w:t>
                        </w:r>
                      </w:p>
                    </w:txbxContent>
                  </v:textbox>
                </v:rect>
                <v:rect id="Rectangle 1606" o:spid="_x0000_s1044" style="position:absolute;left:18022;top:50143;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66919617" w14:textId="77777777" w:rsidR="000D46C5" w:rsidRDefault="000D46C5">
                        <w:r>
                          <w:rPr>
                            <w:color w:val="0055AA"/>
                            <w:w w:val="246"/>
                          </w:rPr>
                          <w:t>,</w:t>
                        </w:r>
                      </w:p>
                    </w:txbxContent>
                  </v:textbox>
                </v:rect>
                <v:rect id="Rectangle 1607" o:spid="_x0000_s1045" style="position:absolute;left:18594;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7A37E82A" w14:textId="77777777" w:rsidR="000D46C5" w:rsidRDefault="000D46C5">
                        <w:r>
                          <w:rPr>
                            <w:color w:val="008800"/>
                            <w:w w:val="118"/>
                          </w:rPr>
                          <w:t>14</w:t>
                        </w:r>
                      </w:p>
                    </w:txbxContent>
                  </v:textbox>
                </v:rect>
                <v:rect id="Rectangle 1608" o:spid="_x0000_s1046" style="position:absolute;left:19738;top:50143;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DD27E1B" w14:textId="77777777" w:rsidR="000D46C5" w:rsidRDefault="000D46C5">
                        <w:r>
                          <w:rPr>
                            <w:color w:val="0055AA"/>
                            <w:w w:val="201"/>
                          </w:rPr>
                          <w:t>))</w:t>
                        </w:r>
                      </w:p>
                    </w:txbxContent>
                  </v:textbox>
                </v:rect>
                <v:rect id="Rectangle 1609" o:spid="_x0000_s1047" style="position:absolute;left:6015;top:51314;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1F3CAC8D" w14:textId="77777777" w:rsidR="000D46C5" w:rsidRDefault="000D46C5">
                        <w:r>
                          <w:rPr>
                            <w:color w:val="212121"/>
                            <w:w w:val="168"/>
                          </w:rPr>
                          <w:t>plt</w:t>
                        </w:r>
                      </w:p>
                    </w:txbxContent>
                  </v:textbox>
                </v:rect>
                <v:rect id="Rectangle 1610" o:spid="_x0000_s1048" style="position:absolute;left:7730;top:51314;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75B44F6C" w14:textId="77777777" w:rsidR="000D46C5" w:rsidRDefault="000D46C5">
                        <w:r>
                          <w:rPr>
                            <w:rFonts w:ascii="Calibri" w:eastAsia="Calibri" w:hAnsi="Calibri" w:cs="Calibri"/>
                            <w:b/>
                            <w:color w:val="AA22FF"/>
                            <w:w w:val="246"/>
                          </w:rPr>
                          <w:t>.</w:t>
                        </w:r>
                      </w:p>
                    </w:txbxContent>
                  </v:textbox>
                </v:rect>
                <v:rect id="Rectangle 1611" o:spid="_x0000_s1049" style="position:absolute;left:8302;top:51314;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2157D6E6" w14:textId="77777777" w:rsidR="000D46C5" w:rsidRDefault="000D46C5">
                        <w:r>
                          <w:rPr>
                            <w:color w:val="212121"/>
                            <w:w w:val="113"/>
                          </w:rPr>
                          <w:t>show</w:t>
                        </w:r>
                      </w:p>
                    </w:txbxContent>
                  </v:textbox>
                </v:rect>
                <v:rect id="Rectangle 1612" o:spid="_x0000_s1050" style="position:absolute;left:10589;top:51314;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41DC085A" w14:textId="77777777" w:rsidR="000D46C5" w:rsidRDefault="000D46C5">
                        <w:r>
                          <w:rPr>
                            <w:color w:val="0055AA"/>
                            <w:w w:val="201"/>
                          </w:rPr>
                          <w:t>()</w:t>
                        </w:r>
                      </w:p>
                    </w:txbxContent>
                  </v:textbox>
                </v:rect>
                <v:shape id="Picture 1615" o:spid="_x0000_s1051" type="#_x0000_t75" style="position:absolute;top:53134;width:5562;height:5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vTxQAAAN0AAAAPAAAAZHJzL2Rvd25yZXYueG1sRI9BawIx&#10;EIXvhf6HMIXeaqJQkdUobaFgoR60pb0Om3GzupmEzajbf98Ihd5meG/e92axGkKnztTnNrKF8ciA&#10;Iq6ja7mx8Pnx+jADlQXZYReZLPxQhtXy9maBlYsX3tJ5J40qIZwrtOBFUqV1rj0FzKOYiIu2j31A&#10;KWvfaNfjpYSHTk+MmeqALReCx0Qvnurj7hQK9/3LvHEauuS/D5uJec6ykZm193fD0xyU0CD/5r/r&#10;tSv1p+NHuH5TRtDLXwAAAP//AwBQSwECLQAUAAYACAAAACEA2+H2y+4AAACFAQAAEwAAAAAAAAAA&#10;AAAAAAAAAAAAW0NvbnRlbnRfVHlwZXNdLnhtbFBLAQItABQABgAIAAAAIQBa9CxbvwAAABUBAAAL&#10;AAAAAAAAAAAAAAAAAB8BAABfcmVscy8ucmVsc1BLAQItABQABgAIAAAAIQAJIfvTxQAAAN0AAAAP&#10;AAAAAAAAAAAAAAAAAAcCAABkcnMvZG93bnJldi54bWxQSwUGAAAAAAMAAwC3AAAA+QIAAAAA&#10;">
                  <v:imagedata r:id="rId29" o:title=""/>
                </v:shape>
                <w10:anchorlock/>
              </v:group>
            </w:pict>
          </mc:Fallback>
        </mc:AlternateContent>
      </w:r>
    </w:p>
    <w:p w14:paraId="2C79D4C6" w14:textId="77777777" w:rsidR="000D46C5" w:rsidRDefault="000D46C5">
      <w:pPr>
        <w:spacing w:after="0"/>
        <w:ind w:left="-934" w:right="-2463"/>
      </w:pPr>
      <w:r>
        <w:rPr>
          <w:noProof/>
        </w:rPr>
        <mc:AlternateContent>
          <mc:Choice Requires="wpg">
            <w:drawing>
              <wp:inline distT="0" distB="0" distL="0" distR="0" wp14:anchorId="440E69D8" wp14:editId="77FF6506">
                <wp:extent cx="6960244" cy="6872416"/>
                <wp:effectExtent l="0" t="0" r="0" b="0"/>
                <wp:docPr id="17434" name="Group 17434"/>
                <wp:cNvGraphicFramePr/>
                <a:graphic xmlns:a="http://schemas.openxmlformats.org/drawingml/2006/main">
                  <a:graphicData uri="http://schemas.microsoft.com/office/word/2010/wordprocessingGroup">
                    <wpg:wgp>
                      <wpg:cNvGrpSpPr/>
                      <wpg:grpSpPr>
                        <a:xfrm>
                          <a:off x="0" y="0"/>
                          <a:ext cx="6960244" cy="6872416"/>
                          <a:chOff x="0" y="0"/>
                          <a:chExt cx="6960244" cy="6872416"/>
                        </a:xfrm>
                      </wpg:grpSpPr>
                      <pic:pic xmlns:pic="http://schemas.openxmlformats.org/drawingml/2006/picture">
                        <pic:nvPicPr>
                          <pic:cNvPr id="1632" name="Picture 1632"/>
                          <pic:cNvPicPr/>
                        </pic:nvPicPr>
                        <pic:blipFill>
                          <a:blip r:embed="rId30"/>
                          <a:stretch>
                            <a:fillRect/>
                          </a:stretch>
                        </pic:blipFill>
                        <pic:spPr>
                          <a:xfrm>
                            <a:off x="556234" y="2"/>
                            <a:ext cx="6404010" cy="6338141"/>
                          </a:xfrm>
                          <a:prstGeom prst="rect">
                            <a:avLst/>
                          </a:prstGeom>
                        </pic:spPr>
                      </pic:pic>
                      <wps:wsp>
                        <wps:cNvPr id="24481" name="Shape 24481"/>
                        <wps:cNvSpPr/>
                        <wps:spPr>
                          <a:xfrm>
                            <a:off x="556234" y="6433285"/>
                            <a:ext cx="6404010" cy="439131"/>
                          </a:xfrm>
                          <a:custGeom>
                            <a:avLst/>
                            <a:gdLst/>
                            <a:ahLst/>
                            <a:cxnLst/>
                            <a:rect l="0" t="0" r="0" b="0"/>
                            <a:pathLst>
                              <a:path w="6404010" h="439131">
                                <a:moveTo>
                                  <a:pt x="0" y="0"/>
                                </a:moveTo>
                                <a:lnTo>
                                  <a:pt x="6404010" y="0"/>
                                </a:lnTo>
                                <a:lnTo>
                                  <a:pt x="6404010" y="439131"/>
                                </a:lnTo>
                                <a:lnTo>
                                  <a:pt x="0" y="439131"/>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482" name="Shape 24482"/>
                        <wps:cNvSpPr/>
                        <wps:spPr>
                          <a:xfrm>
                            <a:off x="556234" y="6433285"/>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3" name="Shape 24483"/>
                        <wps:cNvSpPr/>
                        <wps:spPr>
                          <a:xfrm>
                            <a:off x="556234" y="686510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4" name="Shape 24484"/>
                        <wps:cNvSpPr/>
                        <wps:spPr>
                          <a:xfrm>
                            <a:off x="556234"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485" name="Shape 24485"/>
                        <wps:cNvSpPr/>
                        <wps:spPr>
                          <a:xfrm>
                            <a:off x="6952925" y="6433285"/>
                            <a:ext cx="9144" cy="439131"/>
                          </a:xfrm>
                          <a:custGeom>
                            <a:avLst/>
                            <a:gdLst/>
                            <a:ahLst/>
                            <a:cxnLst/>
                            <a:rect l="0" t="0" r="0" b="0"/>
                            <a:pathLst>
                              <a:path w="9144" h="439131">
                                <a:moveTo>
                                  <a:pt x="0" y="0"/>
                                </a:moveTo>
                                <a:lnTo>
                                  <a:pt x="9144" y="0"/>
                                </a:lnTo>
                                <a:lnTo>
                                  <a:pt x="9144" y="439131"/>
                                </a:lnTo>
                                <a:lnTo>
                                  <a:pt x="0" y="439131"/>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659" name="Picture 1659"/>
                          <pic:cNvPicPr/>
                        </pic:nvPicPr>
                        <pic:blipFill>
                          <a:blip r:embed="rId31"/>
                          <a:stretch>
                            <a:fillRect/>
                          </a:stretch>
                        </pic:blipFill>
                        <pic:spPr>
                          <a:xfrm>
                            <a:off x="0" y="0"/>
                            <a:ext cx="556234" cy="6360097"/>
                          </a:xfrm>
                          <a:prstGeom prst="rect">
                            <a:avLst/>
                          </a:prstGeom>
                        </pic:spPr>
                      </pic:pic>
                      <pic:pic xmlns:pic="http://schemas.openxmlformats.org/drawingml/2006/picture">
                        <pic:nvPicPr>
                          <pic:cNvPr id="24297" name="Picture 24297"/>
                          <pic:cNvPicPr/>
                        </pic:nvPicPr>
                        <pic:blipFill>
                          <a:blip r:embed="rId32"/>
                          <a:stretch>
                            <a:fillRect/>
                          </a:stretch>
                        </pic:blipFill>
                        <pic:spPr>
                          <a:xfrm>
                            <a:off x="56329" y="6492368"/>
                            <a:ext cx="432816" cy="97536"/>
                          </a:xfrm>
                          <a:prstGeom prst="rect">
                            <a:avLst/>
                          </a:prstGeom>
                        </pic:spPr>
                      </pic:pic>
                      <wps:wsp>
                        <wps:cNvPr id="24486" name="Shape 24486"/>
                        <wps:cNvSpPr/>
                        <wps:spPr>
                          <a:xfrm>
                            <a:off x="600147" y="6477199"/>
                            <a:ext cx="6316184" cy="351306"/>
                          </a:xfrm>
                          <a:custGeom>
                            <a:avLst/>
                            <a:gdLst/>
                            <a:ahLst/>
                            <a:cxnLst/>
                            <a:rect l="0" t="0" r="0" b="0"/>
                            <a:pathLst>
                              <a:path w="6316184" h="351306">
                                <a:moveTo>
                                  <a:pt x="0" y="0"/>
                                </a:moveTo>
                                <a:lnTo>
                                  <a:pt x="6316184" y="0"/>
                                </a:lnTo>
                                <a:lnTo>
                                  <a:pt x="6316184" y="351306"/>
                                </a:lnTo>
                                <a:lnTo>
                                  <a:pt x="0" y="35130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666" name="Rectangle 1666"/>
                        <wps:cNvSpPr/>
                        <wps:spPr>
                          <a:xfrm>
                            <a:off x="601520" y="6492739"/>
                            <a:ext cx="228274" cy="125986"/>
                          </a:xfrm>
                          <a:prstGeom prst="rect">
                            <a:avLst/>
                          </a:prstGeom>
                          <a:ln>
                            <a:noFill/>
                          </a:ln>
                        </wps:spPr>
                        <wps:txbx>
                          <w:txbxContent>
                            <w:p w14:paraId="31393385" w14:textId="77777777" w:rsidR="000D46C5" w:rsidRDefault="000D46C5">
                              <w:r>
                                <w:rPr>
                                  <w:color w:val="212121"/>
                                  <w:w w:val="168"/>
                                </w:rPr>
                                <w:t>plt</w:t>
                              </w:r>
                            </w:p>
                          </w:txbxContent>
                        </wps:txbx>
                        <wps:bodyPr horzOverflow="overflow" vert="horz" lIns="0" tIns="0" rIns="0" bIns="0" rtlCol="0">
                          <a:noAutofit/>
                        </wps:bodyPr>
                      </wps:wsp>
                      <wps:wsp>
                        <wps:cNvPr id="1667" name="Rectangle 1667"/>
                        <wps:cNvSpPr/>
                        <wps:spPr>
                          <a:xfrm>
                            <a:off x="773056" y="6492739"/>
                            <a:ext cx="76179" cy="125986"/>
                          </a:xfrm>
                          <a:prstGeom prst="rect">
                            <a:avLst/>
                          </a:prstGeom>
                          <a:ln>
                            <a:noFill/>
                          </a:ln>
                        </wps:spPr>
                        <wps:txbx>
                          <w:txbxContent>
                            <w:p w14:paraId="7A7A527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68" name="Rectangle 1668"/>
                        <wps:cNvSpPr/>
                        <wps:spPr>
                          <a:xfrm>
                            <a:off x="830234" y="6492739"/>
                            <a:ext cx="456417" cy="125986"/>
                          </a:xfrm>
                          <a:prstGeom prst="rect">
                            <a:avLst/>
                          </a:prstGeom>
                          <a:ln>
                            <a:noFill/>
                          </a:ln>
                        </wps:spPr>
                        <wps:txbx>
                          <w:txbxContent>
                            <w:p w14:paraId="41B9FD83" w14:textId="77777777" w:rsidR="000D46C5" w:rsidRDefault="000D46C5">
                              <w:r>
                                <w:rPr>
                                  <w:color w:val="212121"/>
                                  <w:w w:val="153"/>
                                </w:rPr>
                                <w:t>figure</w:t>
                              </w:r>
                            </w:p>
                          </w:txbxContent>
                        </wps:txbx>
                        <wps:bodyPr horzOverflow="overflow" vert="horz" lIns="0" tIns="0" rIns="0" bIns="0" rtlCol="0">
                          <a:noAutofit/>
                        </wps:bodyPr>
                      </wps:wsp>
                      <wps:wsp>
                        <wps:cNvPr id="1669" name="Rectangle 1669"/>
                        <wps:cNvSpPr/>
                        <wps:spPr>
                          <a:xfrm>
                            <a:off x="1173306" y="6492739"/>
                            <a:ext cx="76179" cy="125986"/>
                          </a:xfrm>
                          <a:prstGeom prst="rect">
                            <a:avLst/>
                          </a:prstGeom>
                          <a:ln>
                            <a:noFill/>
                          </a:ln>
                        </wps:spPr>
                        <wps:txbx>
                          <w:txbxContent>
                            <w:p w14:paraId="173F6E9F" w14:textId="77777777" w:rsidR="000D46C5" w:rsidRDefault="000D46C5">
                              <w:r>
                                <w:rPr>
                                  <w:color w:val="0055AA"/>
                                  <w:w w:val="201"/>
                                </w:rPr>
                                <w:t>(</w:t>
                              </w:r>
                            </w:p>
                          </w:txbxContent>
                        </wps:txbx>
                        <wps:bodyPr horzOverflow="overflow" vert="horz" lIns="0" tIns="0" rIns="0" bIns="0" rtlCol="0">
                          <a:noAutofit/>
                        </wps:bodyPr>
                      </wps:wsp>
                      <wps:wsp>
                        <wps:cNvPr id="1670" name="Rectangle 1670"/>
                        <wps:cNvSpPr/>
                        <wps:spPr>
                          <a:xfrm>
                            <a:off x="1230485" y="6492739"/>
                            <a:ext cx="532465" cy="125986"/>
                          </a:xfrm>
                          <a:prstGeom prst="rect">
                            <a:avLst/>
                          </a:prstGeom>
                          <a:ln>
                            <a:noFill/>
                          </a:ln>
                        </wps:spPr>
                        <wps:txbx>
                          <w:txbxContent>
                            <w:p w14:paraId="7783900B" w14:textId="77777777" w:rsidR="000D46C5" w:rsidRDefault="000D46C5">
                              <w:r>
                                <w:rPr>
                                  <w:color w:val="212121"/>
                                  <w:w w:val="169"/>
                                </w:rPr>
                                <w:t>figsize</w:t>
                              </w:r>
                            </w:p>
                          </w:txbxContent>
                        </wps:txbx>
                        <wps:bodyPr horzOverflow="overflow" vert="horz" lIns="0" tIns="0" rIns="0" bIns="0" rtlCol="0">
                          <a:noAutofit/>
                        </wps:bodyPr>
                      </wps:wsp>
                      <wps:wsp>
                        <wps:cNvPr id="1671" name="Rectangle 1671"/>
                        <wps:cNvSpPr/>
                        <wps:spPr>
                          <a:xfrm>
                            <a:off x="1630736" y="6492739"/>
                            <a:ext cx="76179" cy="125986"/>
                          </a:xfrm>
                          <a:prstGeom prst="rect">
                            <a:avLst/>
                          </a:prstGeom>
                          <a:ln>
                            <a:noFill/>
                          </a:ln>
                        </wps:spPr>
                        <wps:txbx>
                          <w:txbxContent>
                            <w:p w14:paraId="0D39DE6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72" name="Rectangle 1672"/>
                        <wps:cNvSpPr/>
                        <wps:spPr>
                          <a:xfrm>
                            <a:off x="1687914" y="6492739"/>
                            <a:ext cx="76179" cy="125986"/>
                          </a:xfrm>
                          <a:prstGeom prst="rect">
                            <a:avLst/>
                          </a:prstGeom>
                          <a:ln>
                            <a:noFill/>
                          </a:ln>
                        </wps:spPr>
                        <wps:txbx>
                          <w:txbxContent>
                            <w:p w14:paraId="0014BD67" w14:textId="77777777" w:rsidR="000D46C5" w:rsidRDefault="000D46C5">
                              <w:r>
                                <w:rPr>
                                  <w:color w:val="0055AA"/>
                                  <w:w w:val="201"/>
                                </w:rPr>
                                <w:t>(</w:t>
                              </w:r>
                            </w:p>
                          </w:txbxContent>
                        </wps:txbx>
                        <wps:bodyPr horzOverflow="overflow" vert="horz" lIns="0" tIns="0" rIns="0" bIns="0" rtlCol="0">
                          <a:noAutofit/>
                        </wps:bodyPr>
                      </wps:wsp>
                      <wps:wsp>
                        <wps:cNvPr id="1673" name="Rectangle 1673"/>
                        <wps:cNvSpPr/>
                        <wps:spPr>
                          <a:xfrm>
                            <a:off x="1745093" y="6492739"/>
                            <a:ext cx="152227" cy="125986"/>
                          </a:xfrm>
                          <a:prstGeom prst="rect">
                            <a:avLst/>
                          </a:prstGeom>
                          <a:ln>
                            <a:noFill/>
                          </a:ln>
                        </wps:spPr>
                        <wps:txbx>
                          <w:txbxContent>
                            <w:p w14:paraId="36B2D88F" w14:textId="77777777" w:rsidR="000D46C5" w:rsidRDefault="000D46C5">
                              <w:r>
                                <w:rPr>
                                  <w:color w:val="008800"/>
                                  <w:w w:val="118"/>
                                </w:rPr>
                                <w:t>13</w:t>
                              </w:r>
                            </w:p>
                          </w:txbxContent>
                        </wps:txbx>
                        <wps:bodyPr horzOverflow="overflow" vert="horz" lIns="0" tIns="0" rIns="0" bIns="0" rtlCol="0">
                          <a:noAutofit/>
                        </wps:bodyPr>
                      </wps:wsp>
                      <wps:wsp>
                        <wps:cNvPr id="1674" name="Rectangle 1674"/>
                        <wps:cNvSpPr/>
                        <wps:spPr>
                          <a:xfrm>
                            <a:off x="1859450" y="6492739"/>
                            <a:ext cx="76179" cy="125986"/>
                          </a:xfrm>
                          <a:prstGeom prst="rect">
                            <a:avLst/>
                          </a:prstGeom>
                          <a:ln>
                            <a:noFill/>
                          </a:ln>
                        </wps:spPr>
                        <wps:txbx>
                          <w:txbxContent>
                            <w:p w14:paraId="062AAC03" w14:textId="77777777" w:rsidR="000D46C5" w:rsidRDefault="000D46C5">
                              <w:r>
                                <w:rPr>
                                  <w:color w:val="0055AA"/>
                                  <w:w w:val="246"/>
                                </w:rPr>
                                <w:t>,</w:t>
                              </w:r>
                            </w:p>
                          </w:txbxContent>
                        </wps:txbx>
                        <wps:bodyPr horzOverflow="overflow" vert="horz" lIns="0" tIns="0" rIns="0" bIns="0" rtlCol="0">
                          <a:noAutofit/>
                        </wps:bodyPr>
                      </wps:wsp>
                      <wps:wsp>
                        <wps:cNvPr id="1675" name="Rectangle 1675"/>
                        <wps:cNvSpPr/>
                        <wps:spPr>
                          <a:xfrm>
                            <a:off x="1916629" y="6492739"/>
                            <a:ext cx="76179" cy="125986"/>
                          </a:xfrm>
                          <a:prstGeom prst="rect">
                            <a:avLst/>
                          </a:prstGeom>
                          <a:ln>
                            <a:noFill/>
                          </a:ln>
                        </wps:spPr>
                        <wps:txbx>
                          <w:txbxContent>
                            <w:p w14:paraId="2E15A9D6" w14:textId="77777777" w:rsidR="000D46C5" w:rsidRDefault="000D46C5">
                              <w:r>
                                <w:rPr>
                                  <w:color w:val="008800"/>
                                  <w:w w:val="118"/>
                                </w:rPr>
                                <w:t>8</w:t>
                              </w:r>
                            </w:p>
                          </w:txbxContent>
                        </wps:txbx>
                        <wps:bodyPr horzOverflow="overflow" vert="horz" lIns="0" tIns="0" rIns="0" bIns="0" rtlCol="0">
                          <a:noAutofit/>
                        </wps:bodyPr>
                      </wps:wsp>
                      <wps:wsp>
                        <wps:cNvPr id="1676" name="Rectangle 1676"/>
                        <wps:cNvSpPr/>
                        <wps:spPr>
                          <a:xfrm>
                            <a:off x="1973807" y="6492739"/>
                            <a:ext cx="152227" cy="125986"/>
                          </a:xfrm>
                          <a:prstGeom prst="rect">
                            <a:avLst/>
                          </a:prstGeom>
                          <a:ln>
                            <a:noFill/>
                          </a:ln>
                        </wps:spPr>
                        <wps:txbx>
                          <w:txbxContent>
                            <w:p w14:paraId="102139CE" w14:textId="77777777" w:rsidR="000D46C5" w:rsidRDefault="000D46C5">
                              <w:r>
                                <w:rPr>
                                  <w:color w:val="0055AA"/>
                                  <w:w w:val="201"/>
                                </w:rPr>
                                <w:t>))</w:t>
                              </w:r>
                            </w:p>
                          </w:txbxContent>
                        </wps:txbx>
                        <wps:bodyPr horzOverflow="overflow" vert="horz" lIns="0" tIns="0" rIns="0" bIns="0" rtlCol="0">
                          <a:noAutofit/>
                        </wps:bodyPr>
                      </wps:wsp>
                      <wps:wsp>
                        <wps:cNvPr id="1677" name="Rectangle 1677"/>
                        <wps:cNvSpPr/>
                        <wps:spPr>
                          <a:xfrm>
                            <a:off x="601520" y="6609845"/>
                            <a:ext cx="228274" cy="125986"/>
                          </a:xfrm>
                          <a:prstGeom prst="rect">
                            <a:avLst/>
                          </a:prstGeom>
                          <a:ln>
                            <a:noFill/>
                          </a:ln>
                        </wps:spPr>
                        <wps:txbx>
                          <w:txbxContent>
                            <w:p w14:paraId="65B35D1D" w14:textId="77777777" w:rsidR="000D46C5" w:rsidRDefault="000D46C5">
                              <w:r>
                                <w:rPr>
                                  <w:color w:val="212121"/>
                                  <w:w w:val="139"/>
                                </w:rPr>
                                <w:t>sns</w:t>
                              </w:r>
                            </w:p>
                          </w:txbxContent>
                        </wps:txbx>
                        <wps:bodyPr horzOverflow="overflow" vert="horz" lIns="0" tIns="0" rIns="0" bIns="0" rtlCol="0">
                          <a:noAutofit/>
                        </wps:bodyPr>
                      </wps:wsp>
                      <wps:wsp>
                        <wps:cNvPr id="1678" name="Rectangle 1678"/>
                        <wps:cNvSpPr/>
                        <wps:spPr>
                          <a:xfrm>
                            <a:off x="773056" y="6609845"/>
                            <a:ext cx="76179" cy="125986"/>
                          </a:xfrm>
                          <a:prstGeom prst="rect">
                            <a:avLst/>
                          </a:prstGeom>
                          <a:ln>
                            <a:noFill/>
                          </a:ln>
                        </wps:spPr>
                        <wps:txbx>
                          <w:txbxContent>
                            <w:p w14:paraId="2D08141A"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79" name="Rectangle 1679"/>
                        <wps:cNvSpPr/>
                        <wps:spPr>
                          <a:xfrm>
                            <a:off x="830234" y="6609845"/>
                            <a:ext cx="532465" cy="125986"/>
                          </a:xfrm>
                          <a:prstGeom prst="rect">
                            <a:avLst/>
                          </a:prstGeom>
                          <a:ln>
                            <a:noFill/>
                          </a:ln>
                        </wps:spPr>
                        <wps:txbx>
                          <w:txbxContent>
                            <w:p w14:paraId="29F7F8DF" w14:textId="77777777" w:rsidR="000D46C5" w:rsidRDefault="000D46C5">
                              <w:r>
                                <w:rPr>
                                  <w:color w:val="212121"/>
                                  <w:w w:val="117"/>
                                </w:rPr>
                                <w:t>heatmap</w:t>
                              </w:r>
                            </w:p>
                          </w:txbxContent>
                        </wps:txbx>
                        <wps:bodyPr horzOverflow="overflow" vert="horz" lIns="0" tIns="0" rIns="0" bIns="0" rtlCol="0">
                          <a:noAutofit/>
                        </wps:bodyPr>
                      </wps:wsp>
                      <wps:wsp>
                        <wps:cNvPr id="1680" name="Rectangle 1680"/>
                        <wps:cNvSpPr/>
                        <wps:spPr>
                          <a:xfrm>
                            <a:off x="1230485" y="6609845"/>
                            <a:ext cx="76179" cy="125986"/>
                          </a:xfrm>
                          <a:prstGeom prst="rect">
                            <a:avLst/>
                          </a:prstGeom>
                          <a:ln>
                            <a:noFill/>
                          </a:ln>
                        </wps:spPr>
                        <wps:txbx>
                          <w:txbxContent>
                            <w:p w14:paraId="29134B2B" w14:textId="77777777" w:rsidR="000D46C5" w:rsidRDefault="000D46C5">
                              <w:r>
                                <w:rPr>
                                  <w:color w:val="0055AA"/>
                                  <w:w w:val="201"/>
                                </w:rPr>
                                <w:t>(</w:t>
                              </w:r>
                            </w:p>
                          </w:txbxContent>
                        </wps:txbx>
                        <wps:bodyPr horzOverflow="overflow" vert="horz" lIns="0" tIns="0" rIns="0" bIns="0" rtlCol="0">
                          <a:noAutofit/>
                        </wps:bodyPr>
                      </wps:wsp>
                      <wps:wsp>
                        <wps:cNvPr id="1681" name="Rectangle 1681"/>
                        <wps:cNvSpPr/>
                        <wps:spPr>
                          <a:xfrm>
                            <a:off x="1287664" y="6609845"/>
                            <a:ext cx="304322" cy="125986"/>
                          </a:xfrm>
                          <a:prstGeom prst="rect">
                            <a:avLst/>
                          </a:prstGeom>
                          <a:ln>
                            <a:noFill/>
                          </a:ln>
                        </wps:spPr>
                        <wps:txbx>
                          <w:txbxContent>
                            <w:p w14:paraId="64378763" w14:textId="77777777" w:rsidR="000D46C5" w:rsidRDefault="000D46C5">
                              <w:r>
                                <w:rPr>
                                  <w:color w:val="212121"/>
                                  <w:w w:val="134"/>
                                </w:rPr>
                                <w:t>data</w:t>
                              </w:r>
                            </w:p>
                          </w:txbxContent>
                        </wps:txbx>
                        <wps:bodyPr horzOverflow="overflow" vert="horz" lIns="0" tIns="0" rIns="0" bIns="0" rtlCol="0">
                          <a:noAutofit/>
                        </wps:bodyPr>
                      </wps:wsp>
                      <wps:wsp>
                        <wps:cNvPr id="1682" name="Rectangle 1682"/>
                        <wps:cNvSpPr/>
                        <wps:spPr>
                          <a:xfrm>
                            <a:off x="1516378" y="6609845"/>
                            <a:ext cx="76179" cy="125986"/>
                          </a:xfrm>
                          <a:prstGeom prst="rect">
                            <a:avLst/>
                          </a:prstGeom>
                          <a:ln>
                            <a:noFill/>
                          </a:ln>
                        </wps:spPr>
                        <wps:txbx>
                          <w:txbxContent>
                            <w:p w14:paraId="4151C7D7"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83" name="Rectangle 1683"/>
                        <wps:cNvSpPr/>
                        <wps:spPr>
                          <a:xfrm>
                            <a:off x="1573557" y="6609845"/>
                            <a:ext cx="304322" cy="125986"/>
                          </a:xfrm>
                          <a:prstGeom prst="rect">
                            <a:avLst/>
                          </a:prstGeom>
                          <a:ln>
                            <a:noFill/>
                          </a:ln>
                        </wps:spPr>
                        <wps:txbx>
                          <w:txbxContent>
                            <w:p w14:paraId="796C6C00" w14:textId="77777777" w:rsidR="000D46C5" w:rsidRDefault="000D46C5">
                              <w:r>
                                <w:rPr>
                                  <w:color w:val="212121"/>
                                  <w:w w:val="146"/>
                                </w:rPr>
                                <w:t>corr</w:t>
                              </w:r>
                            </w:p>
                          </w:txbxContent>
                        </wps:txbx>
                        <wps:bodyPr horzOverflow="overflow" vert="horz" lIns="0" tIns="0" rIns="0" bIns="0" rtlCol="0">
                          <a:noAutofit/>
                        </wps:bodyPr>
                      </wps:wsp>
                      <wps:wsp>
                        <wps:cNvPr id="17328" name="Rectangle 17328"/>
                        <wps:cNvSpPr/>
                        <wps:spPr>
                          <a:xfrm>
                            <a:off x="1802272" y="6609840"/>
                            <a:ext cx="152227" cy="125988"/>
                          </a:xfrm>
                          <a:prstGeom prst="rect">
                            <a:avLst/>
                          </a:prstGeom>
                          <a:ln>
                            <a:noFill/>
                          </a:ln>
                        </wps:spPr>
                        <wps:txbx>
                          <w:txbxContent>
                            <w:p w14:paraId="4F784797" w14:textId="77777777" w:rsidR="000D46C5" w:rsidRDefault="000D46C5">
                              <w:r>
                                <w:rPr>
                                  <w:color w:val="0055AA"/>
                                  <w:w w:val="201"/>
                                </w:rPr>
                                <w:t>()</w:t>
                              </w:r>
                            </w:p>
                          </w:txbxContent>
                        </wps:txbx>
                        <wps:bodyPr horzOverflow="overflow" vert="horz" lIns="0" tIns="0" rIns="0" bIns="0" rtlCol="0">
                          <a:noAutofit/>
                        </wps:bodyPr>
                      </wps:wsp>
                      <wps:wsp>
                        <wps:cNvPr id="17329" name="Rectangle 17329"/>
                        <wps:cNvSpPr/>
                        <wps:spPr>
                          <a:xfrm>
                            <a:off x="1916629" y="6609840"/>
                            <a:ext cx="76179" cy="125988"/>
                          </a:xfrm>
                          <a:prstGeom prst="rect">
                            <a:avLst/>
                          </a:prstGeom>
                          <a:ln>
                            <a:noFill/>
                          </a:ln>
                        </wps:spPr>
                        <wps:txbx>
                          <w:txbxContent>
                            <w:p w14:paraId="545F54FB" w14:textId="77777777" w:rsidR="000D46C5" w:rsidRDefault="000D46C5">
                              <w:r>
                                <w:rPr>
                                  <w:color w:val="0055AA"/>
                                  <w:w w:val="246"/>
                                </w:rPr>
                                <w:t>,</w:t>
                              </w:r>
                            </w:p>
                          </w:txbxContent>
                        </wps:txbx>
                        <wps:bodyPr horzOverflow="overflow" vert="horz" lIns="0" tIns="0" rIns="0" bIns="0" rtlCol="0">
                          <a:noAutofit/>
                        </wps:bodyPr>
                      </wps:wsp>
                      <wps:wsp>
                        <wps:cNvPr id="1685" name="Rectangle 1685"/>
                        <wps:cNvSpPr/>
                        <wps:spPr>
                          <a:xfrm>
                            <a:off x="1973807" y="6609845"/>
                            <a:ext cx="380370" cy="125986"/>
                          </a:xfrm>
                          <a:prstGeom prst="rect">
                            <a:avLst/>
                          </a:prstGeom>
                          <a:ln>
                            <a:noFill/>
                          </a:ln>
                        </wps:spPr>
                        <wps:txbx>
                          <w:txbxContent>
                            <w:p w14:paraId="684BF4F4" w14:textId="77777777" w:rsidR="000D46C5" w:rsidRDefault="000D46C5">
                              <w:r>
                                <w:rPr>
                                  <w:color w:val="212121"/>
                                  <w:w w:val="127"/>
                                </w:rPr>
                                <w:t>annot</w:t>
                              </w:r>
                            </w:p>
                          </w:txbxContent>
                        </wps:txbx>
                        <wps:bodyPr horzOverflow="overflow" vert="horz" lIns="0" tIns="0" rIns="0" bIns="0" rtlCol="0">
                          <a:noAutofit/>
                        </wps:bodyPr>
                      </wps:wsp>
                      <wps:wsp>
                        <wps:cNvPr id="1686" name="Rectangle 1686"/>
                        <wps:cNvSpPr/>
                        <wps:spPr>
                          <a:xfrm>
                            <a:off x="2259701" y="6609845"/>
                            <a:ext cx="76179" cy="125986"/>
                          </a:xfrm>
                          <a:prstGeom prst="rect">
                            <a:avLst/>
                          </a:prstGeom>
                          <a:ln>
                            <a:noFill/>
                          </a:ln>
                        </wps:spPr>
                        <wps:txbx>
                          <w:txbxContent>
                            <w:p w14:paraId="45011154"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87" name="Rectangle 1687"/>
                        <wps:cNvSpPr/>
                        <wps:spPr>
                          <a:xfrm>
                            <a:off x="2316880" y="6609845"/>
                            <a:ext cx="304322" cy="125986"/>
                          </a:xfrm>
                          <a:prstGeom prst="rect">
                            <a:avLst/>
                          </a:prstGeom>
                          <a:ln>
                            <a:noFill/>
                          </a:ln>
                        </wps:spPr>
                        <wps:txbx>
                          <w:txbxContent>
                            <w:p w14:paraId="55029171" w14:textId="77777777" w:rsidR="000D46C5" w:rsidRDefault="000D46C5">
                              <w:r>
                                <w:rPr>
                                  <w:rFonts w:ascii="Calibri" w:eastAsia="Calibri" w:hAnsi="Calibri" w:cs="Calibri"/>
                                  <w:b/>
                                  <w:color w:val="008000"/>
                                  <w:w w:val="130"/>
                                </w:rPr>
                                <w:t>True</w:t>
                              </w:r>
                            </w:p>
                          </w:txbxContent>
                        </wps:txbx>
                        <wps:bodyPr horzOverflow="overflow" vert="horz" lIns="0" tIns="0" rIns="0" bIns="0" rtlCol="0">
                          <a:noAutofit/>
                        </wps:bodyPr>
                      </wps:wsp>
                      <wps:wsp>
                        <wps:cNvPr id="1688" name="Rectangle 1688"/>
                        <wps:cNvSpPr/>
                        <wps:spPr>
                          <a:xfrm>
                            <a:off x="2545594" y="6609845"/>
                            <a:ext cx="76179" cy="125986"/>
                          </a:xfrm>
                          <a:prstGeom prst="rect">
                            <a:avLst/>
                          </a:prstGeom>
                          <a:ln>
                            <a:noFill/>
                          </a:ln>
                        </wps:spPr>
                        <wps:txbx>
                          <w:txbxContent>
                            <w:p w14:paraId="5E92724B" w14:textId="77777777" w:rsidR="000D46C5" w:rsidRDefault="000D46C5">
                              <w:r>
                                <w:rPr>
                                  <w:color w:val="0055AA"/>
                                  <w:w w:val="246"/>
                                </w:rPr>
                                <w:t>,</w:t>
                              </w:r>
                            </w:p>
                          </w:txbxContent>
                        </wps:txbx>
                        <wps:bodyPr horzOverflow="overflow" vert="horz" lIns="0" tIns="0" rIns="0" bIns="0" rtlCol="0">
                          <a:noAutofit/>
                        </wps:bodyPr>
                      </wps:wsp>
                      <wps:wsp>
                        <wps:cNvPr id="1689" name="Rectangle 1689"/>
                        <wps:cNvSpPr/>
                        <wps:spPr>
                          <a:xfrm>
                            <a:off x="2602773" y="6609845"/>
                            <a:ext cx="304322" cy="125986"/>
                          </a:xfrm>
                          <a:prstGeom prst="rect">
                            <a:avLst/>
                          </a:prstGeom>
                          <a:ln>
                            <a:noFill/>
                          </a:ln>
                        </wps:spPr>
                        <wps:txbx>
                          <w:txbxContent>
                            <w:p w14:paraId="333783B5" w14:textId="77777777" w:rsidR="000D46C5" w:rsidRDefault="000D46C5">
                              <w:r>
                                <w:rPr>
                                  <w:color w:val="212121"/>
                                  <w:w w:val="108"/>
                                </w:rPr>
                                <w:t>cmap</w:t>
                              </w:r>
                            </w:p>
                          </w:txbxContent>
                        </wps:txbx>
                        <wps:bodyPr horzOverflow="overflow" vert="horz" lIns="0" tIns="0" rIns="0" bIns="0" rtlCol="0">
                          <a:noAutofit/>
                        </wps:bodyPr>
                      </wps:wsp>
                      <wps:wsp>
                        <wps:cNvPr id="1690" name="Rectangle 1690"/>
                        <wps:cNvSpPr/>
                        <wps:spPr>
                          <a:xfrm>
                            <a:off x="2831488" y="6609845"/>
                            <a:ext cx="76179" cy="125986"/>
                          </a:xfrm>
                          <a:prstGeom prst="rect">
                            <a:avLst/>
                          </a:prstGeom>
                          <a:ln>
                            <a:noFill/>
                          </a:ln>
                        </wps:spPr>
                        <wps:txbx>
                          <w:txbxContent>
                            <w:p w14:paraId="73C49623"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691" name="Rectangle 1691"/>
                        <wps:cNvSpPr/>
                        <wps:spPr>
                          <a:xfrm>
                            <a:off x="2888666" y="6609845"/>
                            <a:ext cx="684560" cy="125986"/>
                          </a:xfrm>
                          <a:prstGeom prst="rect">
                            <a:avLst/>
                          </a:prstGeom>
                          <a:ln>
                            <a:noFill/>
                          </a:ln>
                        </wps:spPr>
                        <wps:txbx>
                          <w:txbxContent>
                            <w:p w14:paraId="57C09F52" w14:textId="77777777" w:rsidR="000D46C5" w:rsidRDefault="000D46C5">
                              <w:r>
                                <w:rPr>
                                  <w:color w:val="BA2121"/>
                                  <w:w w:val="171"/>
                                </w:rPr>
                                <w:t>'terrain'</w:t>
                              </w:r>
                            </w:p>
                          </w:txbxContent>
                        </wps:txbx>
                        <wps:bodyPr horzOverflow="overflow" vert="horz" lIns="0" tIns="0" rIns="0" bIns="0" rtlCol="0">
                          <a:noAutofit/>
                        </wps:bodyPr>
                      </wps:wsp>
                      <wps:wsp>
                        <wps:cNvPr id="1692" name="Rectangle 1692"/>
                        <wps:cNvSpPr/>
                        <wps:spPr>
                          <a:xfrm>
                            <a:off x="3403274" y="6609845"/>
                            <a:ext cx="76179" cy="125986"/>
                          </a:xfrm>
                          <a:prstGeom prst="rect">
                            <a:avLst/>
                          </a:prstGeom>
                          <a:ln>
                            <a:noFill/>
                          </a:ln>
                        </wps:spPr>
                        <wps:txbx>
                          <w:txbxContent>
                            <w:p w14:paraId="13ACE821" w14:textId="77777777" w:rsidR="000D46C5" w:rsidRDefault="000D46C5">
                              <w:r>
                                <w:rPr>
                                  <w:color w:val="0055AA"/>
                                  <w:w w:val="201"/>
                                </w:rPr>
                                <w:t>)</w:t>
                              </w:r>
                            </w:p>
                          </w:txbxContent>
                        </wps:txbx>
                        <wps:bodyPr horzOverflow="overflow" vert="horz" lIns="0" tIns="0" rIns="0" bIns="0" rtlCol="0">
                          <a:noAutofit/>
                        </wps:bodyPr>
                      </wps:wsp>
                      <wps:wsp>
                        <wps:cNvPr id="1693" name="Rectangle 1693"/>
                        <wps:cNvSpPr/>
                        <wps:spPr>
                          <a:xfrm>
                            <a:off x="601520" y="6726942"/>
                            <a:ext cx="228274" cy="125986"/>
                          </a:xfrm>
                          <a:prstGeom prst="rect">
                            <a:avLst/>
                          </a:prstGeom>
                          <a:ln>
                            <a:noFill/>
                          </a:ln>
                        </wps:spPr>
                        <wps:txbx>
                          <w:txbxContent>
                            <w:p w14:paraId="6B51FD92" w14:textId="77777777" w:rsidR="000D46C5" w:rsidRDefault="000D46C5">
                              <w:r>
                                <w:rPr>
                                  <w:color w:val="212121"/>
                                  <w:w w:val="168"/>
                                </w:rPr>
                                <w:t>plt</w:t>
                              </w:r>
                            </w:p>
                          </w:txbxContent>
                        </wps:txbx>
                        <wps:bodyPr horzOverflow="overflow" vert="horz" lIns="0" tIns="0" rIns="0" bIns="0" rtlCol="0">
                          <a:noAutofit/>
                        </wps:bodyPr>
                      </wps:wsp>
                      <wps:wsp>
                        <wps:cNvPr id="1694" name="Rectangle 1694"/>
                        <wps:cNvSpPr/>
                        <wps:spPr>
                          <a:xfrm>
                            <a:off x="773056" y="6726942"/>
                            <a:ext cx="76179" cy="125986"/>
                          </a:xfrm>
                          <a:prstGeom prst="rect">
                            <a:avLst/>
                          </a:prstGeom>
                          <a:ln>
                            <a:noFill/>
                          </a:ln>
                        </wps:spPr>
                        <wps:txbx>
                          <w:txbxContent>
                            <w:p w14:paraId="4379C419"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695" name="Rectangle 1695"/>
                        <wps:cNvSpPr/>
                        <wps:spPr>
                          <a:xfrm>
                            <a:off x="830234" y="6726942"/>
                            <a:ext cx="304322" cy="125986"/>
                          </a:xfrm>
                          <a:prstGeom prst="rect">
                            <a:avLst/>
                          </a:prstGeom>
                          <a:ln>
                            <a:noFill/>
                          </a:ln>
                        </wps:spPr>
                        <wps:txbx>
                          <w:txbxContent>
                            <w:p w14:paraId="3164C8E0" w14:textId="77777777" w:rsidR="000D46C5" w:rsidRDefault="000D46C5">
                              <w:r>
                                <w:rPr>
                                  <w:color w:val="212121"/>
                                  <w:w w:val="113"/>
                                </w:rPr>
                                <w:t>show</w:t>
                              </w:r>
                            </w:p>
                          </w:txbxContent>
                        </wps:txbx>
                        <wps:bodyPr horzOverflow="overflow" vert="horz" lIns="0" tIns="0" rIns="0" bIns="0" rtlCol="0">
                          <a:noAutofit/>
                        </wps:bodyPr>
                      </wps:wsp>
                      <wps:wsp>
                        <wps:cNvPr id="1696" name="Rectangle 1696"/>
                        <wps:cNvSpPr/>
                        <wps:spPr>
                          <a:xfrm>
                            <a:off x="1058949" y="6726942"/>
                            <a:ext cx="152227" cy="125986"/>
                          </a:xfrm>
                          <a:prstGeom prst="rect">
                            <a:avLst/>
                          </a:prstGeom>
                          <a:ln>
                            <a:noFill/>
                          </a:ln>
                        </wps:spPr>
                        <wps:txbx>
                          <w:txbxContent>
                            <w:p w14:paraId="027B1265" w14:textId="77777777" w:rsidR="000D46C5" w:rsidRDefault="000D46C5">
                              <w:r>
                                <w:rPr>
                                  <w:color w:val="0055AA"/>
                                  <w:w w:val="201"/>
                                </w:rPr>
                                <w:t>()</w:t>
                              </w:r>
                            </w:p>
                          </w:txbxContent>
                        </wps:txbx>
                        <wps:bodyPr horzOverflow="overflow" vert="horz" lIns="0" tIns="0" rIns="0" bIns="0" rtlCol="0">
                          <a:noAutofit/>
                        </wps:bodyPr>
                      </wps:wsp>
                    </wpg:wgp>
                  </a:graphicData>
                </a:graphic>
              </wp:inline>
            </w:drawing>
          </mc:Choice>
          <mc:Fallback>
            <w:pict>
              <v:group w14:anchorId="440E69D8" id="Group 17434" o:spid="_x0000_s1052" style="width:548.05pt;height:541.15pt;mso-position-horizontal-relative:char;mso-position-vertical-relative:line" coordsize="69602,687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zWsLvlCAAAe1kAAA4AAABkcnMvZTJvRG9jLnhtbOxc&#10;bW/jNhL+fsD9B8Hfu5ZIvRqbLYpud1HgcA3a3g9QZDkWqjdIytv9+ntIirQk010puxelZRIkliWK&#10;Gs4zwxk+Q/v9949Fbt2nTZtV5dXGeWdvrLRMqn1W3l5t/vP7p+/CjdV2cbmP86pMrzZPabv5/sM/&#10;//H+od6lpDpW+T5tLHRStruH+mpz7Lp6t922yTEt4vZdVaclLh6qpog7vG1ut/smfkDvRb4ltu1v&#10;H6pmXzdVkrYtzn4UFzcfeP+HQ5p0vxwObdpZ+dUGsnX8f8P/37D/2w/v491tE9fHLOnFiJ8hRRFn&#10;JR6quvoYd7F112RnXRVZ0lRtdejeJVWxrQ6HLEn5GDAax56M5nNT3dV8LLe7h9taqQmqnejp2d0m&#10;/77/3NS/1dcNNPFQ30IX/B0by+OhKdgrpLQeucqelMrSx85KcNKPfJu47sZKcM0PA+I6vlBqcoTm&#10;z+5Ljj994c6tfPB2JE6dJTv89TrA0ZkOvmwruKu7a9JN30kxq48ibv64q78DXHXcZTdZnnVP3PQA&#10;DBOqvL/OkutGvIE6rxsr28MVfEo2VhkXMHo0YM+1+Dnomd3GWrL78HbL3o+6ucmz+lOW50z77LgX&#10;GHY7wV0zZmFTH6vkrkjLTjhJk+aQvSrbY1a3G6vZpcVNCiGbn/eOQKvtmrRLjuyBBzz4VzgOkyze&#10;qQtcypNgTOYWZqMxFM/zCYVJwCKI6F1Zi2u7MPPeWigNHZc/X2Ee7+qm7T6nVWGxA0gIQaDoeBff&#10;/6vtRZJNes0JKbh4EIpZMaaSVuoM7860tshbfjvGdQoRWLcneGHzoSPx5U0scYq7EW+pnKqdoSjf&#10;pZSE3p+oy6WRQ6faSu6EtoYawiS0F7qC1o7yKHks5SHT6Z/OhzB0dh/rlB1aD3BtidzxatNLwi4X&#10;1X36e8UbdhNfB6anq3k5bKU6k/MJ2soW8rXm/Q1bjhQgm8lX0RyWhS5nN+TTv3o2DthoudUrDeDk&#10;UMd5yZTBDDhGsDrAq7hxFlmHKJZnBfyeBLZ96hi9McMRNsqPuqc8ZQrLy1/TA6YKPrOyE21ze/Nj&#10;3lj3MYtV/EdYfl4f4/4ssw+I1Dflx7wfdr/w275Lh9866vKTx377HvrG7L6Uh8mpMEkvjYiViDgY&#10;tIyYkEDdxJ9clZ26v0Sc5w8ZjJYd3lT7JzHdsXdw0Bf0VDUTnzyVz0xMEvj0N/bUyEFAFEDJEDq0&#10;ITmT/d/9lMvB8Dn54dBNpJGero6daeh7sq1sIV/PvXQweNlIvg4fPrPZ+Ll/dw/9yWa/RnooPY+l&#10;lCniWR4a+p5j94mNNvUYWN+bh2KCePNQhK85MdRgD0VCL1YzpxjKo9yzPFSX7XKn5OvIUQL34g4q&#10;5PgWea7o6YtJrmo2Grf0Sfk6jJ6zG8pgIjp5i5/DdPtvleF6597JU/3Z3ulHHokIuoG5ahejb+45&#10;2+tmN3xzz3UXoIzEwt9fiFT0Iuno14pUxDlkymwsr4VU7Gk/xR1KcuIrSEVB7XCHAfvQc8iSaeTk&#10;M/VtOwomC2/JFT6fTvyr2QhxCbQwYZ7FyVdmJXyBN2CYv4GVeGDd4SE8hkWE+iEzh5O9uOBYUZ/g&#10;SWYUeJSXKpAVyRzz662FxdsXIZ8ximk6zkczP+DbtuPCULiugsCJ+Cxy0pVPHd8J+8oO9RxqT7X1&#10;cqSWFAVJeS/JV9BasrMv5uVKA2g5UoBMyeXrMDWf3dCs2G8o+ez4vnJUVlOLy9uc1QFxdgm55duO&#10;R0QE9N2IBHTiq4SEJOhd1SFeFE5dddHExvgg5l9lxWqQkBMzJDszqWR0jzePotSpVhqC47eOVfPf&#10;X7Ap4JBXqJagRMSPNmyfAEp67OrGyn8uUZjDmDp50MiDG3nQdPmPFS/cC3F+uOuqQ8argGyaE0/r&#10;5Xq5ggLQU/F1hCnPPWbPv0FAbQ/G0ceqM0wD3wkQylhqswKkyj5NgRT7VEQ8HUHK84fZkIbUloVv&#10;rZu6nu86sJ2VMFX2aQqmaq00wpTPnbMxdZyAstTnlfqpMlBDMA0QMc79FGeXhFOHUNvFZouLmHqU&#10;uD6ur+SoykJNAVXtpBk6asArePMd1ad2gBXdRVBXDajI3noLNQVTtedihOmybRcOdhSCd36tmCoD&#10;NQVTVaUfYbqsUO8ErmdH6OlS4oulDiGrZUlEWagpoKrC7gjUZbVdJ/QiwHoZ1HUnX2WhpmCqyoEj&#10;TNU6fdaeNyfCSnfApr6uFSpRBmoKploiKVAL9ZmYBjS0JeurYZJWnnyVhZoCqpZJCtRKfRaoQ3bQ&#10;t6PQ5Vo8MfnrsoNEWagpmGqppECt1GdhOmQHdZiuG0+VfZoCqZZJAj27hHUYsoM6SNclHYiyT0Mw&#10;DbVMEs4uwXTEJOlAXddPlYGagqmWSMIHtZZhGga+35MOOkxBHlIsE1diB6myUFNA1TJJoVqnz4qn&#10;jocPXyIGc9ZBB+qqjio+18eoTlMw1TJJoVqnz8Q0oJ7XL2Z0mK7sqMpCzQA1wOYqTXGGn140/4Y2&#10;+D84PSMIOax8xjutZ87WqDx1ee42rqW7HagyUmNg1WW/gFVlF/O8dUgn6WCdzsAvi6ppdBIrf54X&#10;UsUn0OfX3KIBnaSdgUObspLtOoVUahqdhH1fOlAVAzPLUQk2kAX4+ORp/p3wSVNH5d2/2PSrBmPG&#10;9IsKqBZTRcHMwxSbXkO24lUxdYLpyqmSGo0poOoyJSC0aKFKPNdD2e0yqOs6qhqMKZjq0iQ/XJYl&#10;EXydErjfy5iu7KhqNIaAGmlZQpxdsqIhIXVcOPfF2XdVR3XVYEzBVMsSRstYQhKGId/cfymi+qjD&#10;+aulvuJ7tQxilCItS4izSxyVujblH6S4BOq6jqoGY4qjallC7B1bgumwOh4QP3K5Fk9s0rrVcVcN&#10;xhRMtdvNkMUuwXRYHddhuq6bqrGYAqmWSooU+TJrhTqsjusgXTfvFVtqTAqnWiYpUuTLLEwd2wsj&#10;F8siFk51oJ4x+S9KJblqNGs7Kv+qW3zDL/+oZf9txOwrhIfv+eccT9+Z/OF/AAAA//8DAFBLAwQK&#10;AAAAAAAAACEA7djTrJjgAgCY4AIAFAAAAGRycy9tZWRpYS9pbWFnZTEuanBn/9j/4AAQSkZJRgAB&#10;AQEAZABkAAD/2wBDAAMCAgMCAgMDAwMEAwMEBQgFBQQEBQoHBwYIDAoMDAsKCwsNDhIQDQ4RDgsL&#10;EBYQERMUFRUVDA8XGBYUGBIUFRT/2wBDAQMEBAUEBQkFBQkUDQsNFBQUFBQUFBQUFBQUFBQUFBQU&#10;FBQUFBQUFBQUFBQUFBQUFBQUFBQUFBQUFBQUFBQUFBT/wAARCAR2BI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87+N3xu8P/AHwjaeJPE0OoTaZcana&#10;6ZnTbcTyJJPJsVymQSoJyQoZsDhWPFeaeNf2qopPBvxF0y20PxL8PvHemeEdS8QaPD4m0+GM3SQw&#10;MRPAVeWN9jmPdG+GG4bkxmgD6Por5y+EH7WVj4i0P4Z2niLQ/E9lN4rs7W3s/FWoaZHBpmpag1t5&#10;rRxlX3qXKSFC0SI+PkJBGfo2gAooooAKKKKACiiigAooooAKKKKACiiigAooooAKKKKACiiigAoo&#10;ooAKKKKACiiigAooooAKKKKACiiigAooooAKKKKACiiigAooooAKKKKACiiigAor5a/Z7/bB8Hah&#10;4Dvv+FlfFfwjp/iq117VrSS11XVrKxuI4Ir6aO3VodyYxEqAErlhgkkkmrX7Pv7RPiTX/wBm7wT4&#10;s1fQfEXxJ13WptSDzeGbO0A8uG+mijZy0kEKjywgGCC20nk5NAH03RXiurftXeD9E+DHin4kXtlr&#10;dvYeFrr7DrWjy2ix6lZXG+JTE8bOEyBNG+Q5UqwKk5FQap+1bo2i6Hbalf8AgvxlayanfQ6foGmy&#10;abEL7XpJEdwbWDztyqqIWY3Ai2jBbGaAPcaK+YvBv7Tl/r/xy+JNtf2WuaP4a8J+DLTVrrw1qmnw&#10;w3trd+bdNMQwJEheFISpWVo+Rgg7q3/B37ZPhXxh/wAITdjwx4u0bw/4xkgttI8RarpscVjNdTIW&#10;jtyRKzq5IKBinlsw+V2BBIB79RXjHjD9p7RvDfijXdC0jwl4u8cz+Hwv9t3HhfTo54NOZkEgjdpJ&#10;Y98mwhjHEJGAYZAJxT9c/ai8LW9r4Nbw1p2t/EC88XafJq2k2Hhm2jkmks0Cb53M8kSRqDLGpDsG&#10;3NjGQcAHslFeR+Iv2jNO8M+HfC15e+EfFi+IPE15NZab4RWxi/tWWWJZGlyhlESqqRs+8y7dpBBO&#10;RXZ/D/xpP460WW/uPDOueFJ4p2gbT/EEEUVxkBTuHlSSIyHcAGViMgjtQB1NFFFABRRRQAUUUUAF&#10;FFFABRRRQAUUUUAFFFFABRRRQAUUUUAFFFFABRRRQAUUUUAFFFFABRRRQAUUUUAFFFFABRRRQAUU&#10;UUAFFFFABRRRQAUV5j+0r8RNe+E/wJ8ZeLvDGnLquuaTZefbwSRPKi5dVeVkXDMsalpCAQSEIyOt&#10;ef8AwJ8UTeONZ0/WNH/aUsPidpUMTTaposWnaYnymNgpXyFSa2CuUbEpckKVPXIAPo6ivn7TP20v&#10;BupNpupf2B4rtfBGp6gumWPjq501U0aeZpPKjYP5nmrG8mEWV4lQkj5sHNVrz4wazpvxB/aRtdV1&#10;i8g8OeC/D2nalYf2da273Nl5lldS3EkXmLtkkJiVlWYsmVAwATkA+iqK8W1f9pDRfCul+A7G30vx&#10;N448TeJ9KTU7PSdHsoH1CS2EaF7q4BkjghUGRATuClm2oDjFcD8M/wBrSCbTPjT4t8UXGqv4d8O+&#10;KbfR9L0ptLEeoQNJbWiCyEIUM0pupnX5ieT97aAQAfU9FcL8OfiZd+Ppr+G98C+KvBctqqOB4jt7&#10;dFnDbv8AVvBPKpI28gkEZGRzXdUAFFFFABRRRQAUUUUAFFFFABRRRQAUUUUAFFFFABRRRQAUUUUA&#10;FFFFABRRRQAUUUUAFFYnjLxdpfgLwlrXiXXLhrPRtHspr+9uFjaQxQRIXkbYoLNhVJwASccV52v7&#10;U3g1sEaP4/IPQj4ea+R/6RUAev0V45J+1V4JheJX0vx6jSttjVvh7rwLHBOBmy5OATj0BNSf8NS+&#10;Df8AoD/ED/w3ev8A/wAhUAev0V5B/wANS+Df+gP8QP8Aw3ev/wDyFR/w1L4N/wCgP8QP/Dd6/wD/&#10;ACFQB6/RXkH/AA1L4N/6A/xA/wDDd6//APIVH/DUvg3/AKA/xA/8N3r/AP8AIVAHr9FeNzftV+Cb&#10;dQ8ul+PYkLBQz/D3XgMkgAZNl1JIAHqQKl/4al8G/wDQH+IH/hu9f/8AkKgD1+ivIP8AhqXwb/0B&#10;/iB/4bvX/wD5Co/4al8G/wDQH+IH/hu9f/8AkKgD1+ivIP8AhqXwb/0B/iB/4bvX/wD5Co/4al8G&#10;/wDQH+IH/hu9f/8AkKgD1+ivHJ/2qvBVrDJNNpfj2GGNdzySfD3XlVQBkkk2XAAqT/hqXwb1/sf4&#10;gH/unev/APyFQB6/RXkH/DUvg3/oD/ED/wAN3r//AMhUf8NS+Df+gP8AED/w3ev/APyFQBwn7fK6&#10;i3wu8Ero8dtLqx8e+H/scd6xWBpvtq+WJCASELYyQCcZ4Nct8Wvhr8UP2iNa1HWtR8Bt4Lg8PeCv&#10;EWkaRp91q1pc3Or6jqNqsIAaJykcKiIYaRlJZwSoAyPUtb/aA+HHiSG1i1fwn4z1WK1uYr2CO9+G&#10;muTLFPEwaOVA1idrqwBVhyCAQRWl/wANS+Df+gP8QP8Aw3ev/wDyFQBx3i74R+KtS+E/7PWjWmk7&#10;9R8J694evNXtxcRKLSG2t2S4bJcK+0nGELE54BFfSFeQf8NS+Dev9j/EAf8AdO9f/wDkKo4P2qvB&#10;V1DHNDpfj2aGRdySR/D3XmVgRkEEWXIIoA9joryD/hqXwb/0B/iB/wCG71//AOQqP+GpfBv/AEB/&#10;iB/4bvX/AP5CoA9foryD/hqXwb/0B/iB/wCG71//AOQqP+GpfBv/AEB/iB/4bvX/AP5CoA9foryD&#10;/hqXwb/0B/iB/wCG71//AOQqih/ar8E3Cl4tL8eyoGKlk+HuvEZBIIyLLqCCCPUEUAeyUV5B/wAN&#10;S+Df+gP8QP8Aw3ev/wDyFR/w1L4N/wCgP8QP/Dd6/wD/ACFQB6/RXkH/AA1L4N/6A/xA/wDDd6//&#10;APIVH/DUvg3/AKA/xA/8N3r/AP8AIVAHr9FeQf8ADUvg3/oD/ED/AMN3r/8A8hVHH+1V4JmeVU0v&#10;x67RNtkVfh7rxKnAODiy4OCDj0INAHsdFeQf8NS+Df8AoD/ED/w3ev8A/wAhUf8ADUvg3/oD/ED/&#10;AMN3r/8A8hUAev0V5B/w1L4N/wCgP8QP/Dd6/wD/ACFR/wANS+Df+gP8QP8Aw3ev/wDyFQB6/RXl&#10;Oh/tKeDNf8U6L4ejh8UadqeszvbWP9teEdW02GaVYZJ2QTXNtGgby4ZGALZOw4HFerUAFFFFABRR&#10;RQAUUUUAFFFFABRRWJ4y8XaX4C8Ja14l1y4az0bR7Ka/vbhY2kMUESF5G2KCzYVScAEnHFAG3RXk&#10;C/tTeDWwRo/j8g9CPh5r5H/pFUc/7VXgq1hkmm0vx7DDGu55JPh7ryqoAySSbLgAUAex0V5B/wAN&#10;S+Dev9j/ABAP/dO9f/8AkKj/AIal8G/9Af4gf+G71/8A+QqAPX6K8g/4al8G/wDQH+IH/hu9f/8A&#10;kKj/AIal8G/9Af4gf+G71/8A+QqAPX6K8g/4al8G/wDQH+IH/hu9f/8AkKj/AIal8G/9Af4gf+G7&#10;1/8A+QqAPX6K8bh/ar8E3Cl4tL8eyoGKlk+HuvEZBIIyLLqCCCPUEVL/AMNS+Df+gP8AED/w3ev/&#10;APyFQB6/RXkH/DUvg3/oD/ED/wAN3r//AMhUf8NS+Df+gP8AED/w3ev/APyFQB6/RXkH/DUvg3/o&#10;D/ED/wAN3r//AMhUf8NS+Df+gP8AED/w3ev/APyFQBl/ssfCa/8Ah/8AC240vxZoNta6vJr+sXuy&#10;TyZ2MM2oTywsWQsPmjdDgnIzggEED548N/sz+O9D+H/wksPF3w3PxC8PaHb65DqfgQavaxLFd3Go&#10;tPa3rB5Vt7gCEsm1nJTzcgE5A+ll/ar8FNO8I0vx40yqHaMfD3XtwBJAJH2LoSDj6H0qX/hqXwb/&#10;ANAf4gf+G71//wCQqAPma3/Zc8fwfs2/tB+E7TwBpXh298WeIbbUNB8N6PeW32VbUCyJRWLKilRF&#10;IGLBNzIxAIZc/Q37RHgLxXqHjD4Y/EPwbpMXiXV/BGo3Usvh+S6S1a+tbu1a3m8qWQhFlQFWUOVU&#10;gMCwzzp/8NS+Df8AoD/ED/w3ev8A/wAhUf8ADUvg3/oD/ED/AMN3r/8A8hUAeVWXw++J/jX4m/GX&#10;xZrnglfDVp4k8BQ6Fo1m2p2s87Tobv8AdTGNyqyEyg5BKBXUbyQwGrq3wa8X3H7Nv7PPhWHR8674&#10;U1Xwhc6xafaYR9ljsmgN228vtfYEfhCxbHy7uK9A/wCGpfBv/QH+IH/hu9f/APkKj/hqXwb/ANAf&#10;4gf+G71//wCQqAPDNb/Z18U+Bvih8QNQtPDvjjxhofirWpNetbjwb8QJdCNrJLHGssNxbG6gRiGj&#10;JWVC7FSoIG0Cuh8SfA6z0X4dfD3w7ZfArVtYttCs5jZvoPjGO21TQZpX3PEl3JPA7qxIJZZSCVAK&#10;kAV6a37VfgpZ0hOl+PFmZS6xn4e69uIBAJA+xdASM/UetS/8NS+Df+gP8QP/AA3ev/8AyFQB5NH8&#10;LfHFx8EfDej/ABJ+Ht/8WNUt9VvLyBYfE0MGsaJbl2+yL9uZ4POmWJyjyJKpOOrDmvTv2W/Cnj3w&#10;n4T1+DxxPqKW8+ryTaFputasNV1DT7AxoFhuLsEiRt4kYfM5VWALtji3/wANS+Df+gP8QP8Aw3ev&#10;/wDyFR/w1L4N/wCgP8QP/Dd6/wD/ACFQB6/RXkH/AA1L4N/6A/xA/wDDd6//APIVH/DUvg3/AKA/&#10;xA/8N3r/AP8AIVAHr9FeNzftV+CbdQ8ul+PYkLBQz/D3XgMkgAZNl1JIAHqQKl/4al8G/wDQH+IH&#10;/hu9f/8AkKgD1+ivIP8AhqXwb/0B/iB/4bvX/wD5Co/4al8G/wDQH+IH/hu9f/8AkKgD1+ivIP8A&#10;hqXwb/0B/iB/4bvX/wD5Co/4al8G/wDQH+IH/hu9f/8AkKgD1+ivIP8AhqXwb1/sf4gD/unev/8A&#10;yFUcH7VXgq6hjmh0vx7NDIu5JI/h7rzKwIyCCLLkEUAex0V5B/w1L4N/6A/xA/8ADd6//wDIVH/D&#10;Uvg3/oD/ABA/8N3r/wD8hUAev0V5B/w1L4N/6A/xA/8ADd6//wDIVavgv9oHwl488XReGNPTxDZa&#10;1LZTahFb654Z1HSvNgieJJHRrq3jVtrTxAhSSN4oA9KooooAKKKKACiiigAooooAKKKKACisTxl4&#10;u0vwF4S1rxLrlw1no2j2U1/e3CxtIYoIkLyNsUFmwqk4AJOOK87X9qbwa2CNH8fkHoR8PNfI/wDS&#10;KgD1+ivG1/ar8FNO8I0vx40yqHaMfD3XtwBJAJH2LoSDj6H0qX/hqXwb/wBAf4gf+G71/wD+QqAP&#10;X6K8g/4al8G/9Af4gf8Ahu9f/wDkKj/hqXwb/wBAf4gf+G71/wD+QqAPX6K8g/4al8G/9Af4gf8A&#10;hu9f/wDkKj/hqXwb1/sf4gD/ALp3r/8A8hUAev0V45B+1V4KuoY5odL8ezQyLuSSP4e68ysCMggi&#10;y5BFSf8ADUvg3/oD/ED/AMN3r/8A8hUAev0V5B/w1L4N/wCgP8QP/Dd6/wD/ACFR/wANS+Df+gP8&#10;QP8Aw3ev/wDyFQB6/RXkH/DUvg3/AKA/xA/8N3r/AP8AIVRyftVeCYXiV9L8eo0rbY1b4e68CxwT&#10;gZsuTgE49ATQB7HRXkH/AA1L4N/6A/xA/wDDd6//APIVH/DUvg3/AKA/xA/8N3r/AP8AIVAHoPjT&#10;Utc0fwxfXvhvRIvEWtQ7Wg0ua9Fotx86hx5pVgpCliMjBIAJAOR8n+MvgX4i+OXxU8D6vB8IIfg6&#10;+kX011rPip77T2vr62e3liezjWzeQyLIZAS0pUKFOASSD7f/AMNS+Df+gP8AED/w3ev/APyFR/w1&#10;L4N/6A/xA/8ADd6//wDIVAHgsvwj+L/iP9nbQP2eNS8D2un6dZ/YdJvfHkerW7WL6dazxuJ4bcN9&#10;o890hUBGRVDMSXxXf+Lvg/4v1PxB+1Lc22kebD418KWemaC32mEfbLhNPvIXTBfMeHljGZNoO7IJ&#10;AJHd/wDDUvg3/oD/ABA/8N3r/wD8hVHH+1V4JmeVU0vx67RNtkVfh7rxKnAODiy4OCDj0INAHnS/&#10;Df4g/C/xz8NfiBofhE+MZrXwJB4N13w/b6jbW13asjRzJPC8rrDIA4kR13jjaVLYxWZ4N+Ffjd/C&#10;vxxm8e/Cix8Snxn4ph1OHwrHrFuEmtPs1soKzEhRLE0XVvLJeMspAKtXrn/DUvg3/oD/ABA/8N3r&#10;/wD8hUf8NS+Df+gP8QP/AA3ev/8AyFQBx37NXgPx74U8eeJLq907X/CXw4m0+3h07wv4p8Rrrl3D&#10;eiRzJNFKJZvKhMZRfLMrZYE4FfSFeQf8NS+Df+gP8QP/AA3ev/8AyFR/w1L4N/6A/wAQP/Dd6/8A&#10;/IVAHr9FeOT/ALVXgq1hkmm0vx7DDGu55JPh7ryqoAySSbLgAVJ/w1L4N6/2P8QD/wB071//AOQq&#10;APX6K8g/4al8G/8AQH+IH/hu9f8A/kKj/hqXwb/0B/iB/wCG71//AOQqAPX6K8g/4al8G/8AQH+I&#10;H/hu9f8A/kKj/hqXwb/0B/iB/wCG71//AOQqAPX6K8bb9qvwUs6QnS/HizMpdYz8Pde3EAgEgfYu&#10;gJGfqPWpf+GpfBv/AEB/iB/4bvX/AP5CoA9foryD/hqXwb/0B/iB/wCG71//AOQqP+GpfBv/AEB/&#10;iB/4bvX/AP5CoA9foryD/hqXwb/0B/iB/wCG71//AOQqP+GpfBv/AEB/iB/4bvX/AP5CoA9forxu&#10;H9qvwTcKXi0vx7KgYqWT4e68RkEgjIsuoIII9QRUv/DUvg3/AKA/xA/8N3r/AP8AIVAHr9Fea+C/&#10;2gfCXjzxdF4Y09PENlrUtlNqEVvrnhnUdK82CJ4kkdGureNW2tPECFJI3ivSqACiiigAooooAKKK&#10;KACiiigDyX9rj/k1X4x/9ifq/wD6Ry16ra/8e8P+4P5V5V+1x/yar8Y/+xP1f/0jlr1W1/494f8A&#10;cH8qAMbxF/yGPDH/AGEH/wDSWet6sHxF/wAhjwx/2EH/APSWet6gAooooAKKKKAMHxp/yB4P+whZ&#10;f+lUVb1YPjT/AJA8H/YQsv8A0qireoAKKKKACiiigDC8df8AIl6//wBeE/8A6LatuP7i/SsTx1/y&#10;Jev/APXhP/6LatuP7i/SgB1FFFACUh4GaK8i/av1rUPDvwD8T6hpd/c6ZfRG18u6s5mhlTN1Epwy&#10;kEZBI46gkd61o03WqRpreTS+8wr1VQpSqv7KueuOw2HkdKxPA5H/AAheg88/YIP/AEWtflivxm+I&#10;G4f8V14k69P7XuP/AIutTxV8WvHGm+JtWtLTxl4gtbS3u5YoYIdUnRI0VyFRVDAAAAAAAAAACvqf&#10;9W66koc6PklxPQ5HP2bP1WLD1pRX5J/8Lm+IH/Q8+Jv/AAcXH/xdfpz8Hb661L4TeDLu7nlu7u40&#10;azkmuJnLvI7QIWZmPJJJJJPJzXl5hldTLlFzknfserlub08ylKMItWO0ooorxT3wrB8F/wDIHn/7&#10;CF7/AOlUtb1YPgv/AJA8/wD2EL3/ANKpaAN6iiigAooooAKwfDv/ACGPE/8A2EE/9JYK3qwfDv8A&#10;yGPE/wD2EE/9JYKAN6iiigAooooA8g+Nv/JSvgJ/2Odz/wCmDV69fryD42/8lK+An/Y53P8A6YNX&#10;r1+gAooooAKKKKAPm79t7wD4f1j4a6f4ovdLhute0fxB4fj0++kLFrYSa3YrJsGcAsrMpOM4JGau&#10;/tSeE/hteW8N74i8G2/jfx9q9u2j+GtJJLXc8wDsDAScW6oXLyXK7SigEscKD6D8WPgP4N+N0NnB&#10;4vtNTvre0YPFb2euX+nxFhIkis6W00auyvGjKWBKlQQQawNS/ZP+HOratpmqz23iRNW03Tv7Jt9Q&#10;tvGGsQXItfMaUxvLHdq8gLsSS5JOFBOFUAA8z1D4cyeIviT8Evhb8ULlPF+maf4Hvr++hvSZLXWd&#10;Xtm0+3MsqNxKUWad1DAkGTcRkAjg/DtuPFEXgD4YaxNPqHw5/wCFm+I9EFvdTu8d5Z2UN5NZ2Mrk&#10;5kiWVNoRidwtlU5AxX1V4o+Bng3xl4e0LR9Zsb69h0Mg6de/2veJqFsdhQlb1ZRcEspIYmQlh97N&#10;F78CPAd/8O9O8DSeHYIfDGnSJNZWlrLLBJazKxZZopo2EqS7mY+YrByWYljuOQDhP2a7GDwj44+M&#10;vgrRQYvCHh7xDappNmrForHz9Otrie2iySFjWWRnCDAXzSAAMCsv9tLVfiFb/An4r22k+GfDl74U&#10;bwlqQuNSvPEE9vexobSXzSlqtk6MVGSoMyhiACVzmvaPAPw68PfDDQf7G8NacNOsWnkuZd00k808&#10;znLyyzSM0krsQMu7FjgZOAK4z9rj/k1X4x/9ifq//pHLQB29reeJfs0X/Eq0z7g/5iUnoP8AphWV&#10;4xuvEDeEtaE2m6dHCbOYO8d+7MF2HJAMIyQO2Rn1Fdna/wDHvD/uD+VY/jr/AJEvX/8Arwn/APRb&#10;UAMW88S7FxpWmYx/0EpP/jFO+2eJf+gTpf8A4MpP/jFbkf3F+lOoAwftniX/AKBOl/8Agyk/+MUf&#10;bPEv/QJ0v/wZSf8Axit6igDB+2eJf+gTpf8A4MpP/jFH2zxL/wBAnS//AAZSf/GK3qKAOH8J3XiB&#10;dLnEOm6c6/brslnv5FO43EhYY8k8A5AOeQAcDOBtfbPEv/QJ0v8A8GUn/wAYo8F/8gef/sIXv/pV&#10;LW9QBg/bPEv/AECdL/8ABlJ/8Yo+2eJf+gTpf/gyk/8AjFb1FAGD9s8S/wDQJ0v/AMGUn/xij7Z4&#10;l/6BOl/+DKT/AOMVvUUAcPa3Wv8A/CYakRpuneebG2DIb+TaF8yfBB8nkkk5GBjA5OeNr7Z4l/6B&#10;Ol/+DKT/AOMUln/yPGrf9g+0/wDRlxW/QBg/bPEv/QJ0v/wZSf8Axij7Z4l/6BOl/wDgyk/+MVvU&#10;UAYH23xJ/wBAnS//AAZSf/GKPtviP/oFaX/4MpP/AIxXn/7V+taj4e+AfifUNLvrnTL6I2vl3VnM&#10;0UqZuolOGUgjIJBx1BI71+eP/C5viB/0PPib/wAHFx/8XXvZfk9XMKTqwkkk7anzmY51Ty6qqU4t&#10;3Vz9NLq81/8A4S/TWOm6d5wsbkKov5CpXzIMknyeCDjAwc5PIxztfbvEf/QK0v8A8GUn/wAYr8xr&#10;b4s+OJPC+oXb+MvEDXcV3bxR3B1SfzERkmLKG35AYohIBwSqk5wMZX/C5viB/wBDz4m/8HFx/wDF&#10;16EeHK8m0prT1POlxPQiov2b1P1OF54k7aTpf/gyk/8AjFH2zxJ/0CdL/wDBlJ/8YrL+Dt9c6l8J&#10;vBd5dzy3V3PotnLNPM5d5HaBCzMxOSSckk8kmuy9a+TnFxk4s+xpy9pBTXUwvtniX/oE6X/4MpP/&#10;AIxR9s8S/wDQJ0v/AMGUn/xit6ipLOH8WXXiBtLgE2m6ci/brQhkv5GO4XEZUY8kcE4BOeAScHGD&#10;tfbPEv8A0CdL/wDBlJ/8Yo8af8geD/sIWX/pVFW9QBg/bPEv/QJ0v/wZSf8Axij7Z4l/6BOl/wDg&#10;yk/+MVvUUAYP2zxL/wBAnS//AAZSf/GKPtniX/oE6X/4MpP/AIxW9RQBz7XniXY2dK0zGP8AoJSf&#10;/GKx/B114gXwlooh03TpIRZwhHkv3ViuwYJAhOCR2yceprtpPuN9KxPAv/Il6B/14Qf+i1oAT7Z4&#10;l/6BOl/+DKT/AOMUfbPEv/QJ0v8A8GUn/wAYreooAwftniX/AKBOl/8Agyk/+MV5fqU2pTftZfD7&#10;+0bS1tceDPEfl/Zrlps/6bouc5RcY46Z6npjn26vIPE3/J2nw6/7EzxJ/wClui0Aev0UUUAFFFFA&#10;BRRRQAUUUUAFFFFAHkv7XH/Jqvxj/wCxP1f/ANI5a9Vtf+PeH/cH8q8q/a4/5NV+Mf8A2J+r/wDp&#10;HLXqtr/x7w/7g/lQBi2f/I8at/2D7T/0ZcVv1gWf/I8at/2D7T/0ZcVv0AFFFFABTZPuN9KdTZPu&#10;N9KAMTwP/wAiXoH/AF4Qf+i1rbJHc81ieBf+RL0D/rwg/wDRa18a/twfELxT4V+LWl2ei+JNX0e0&#10;bRYpWg0+/lgQuZ5wWKqwGSFAz14HtXdgsHLG1lRg7NnnY/GxwFF1pq6R9zbh6ijcPUV+Sf8Awub4&#10;g/8AQ9eJv/Bxcf8AxdH/AAub4gf9D14m/wDBxcf/ABdfSf6s4j+dfifMf61UP+fbP1r3DoDmsLxD&#10;/wAhjwx/2EH/APSWevy+0X48fEHRdYsNQHjDXL02s8c/2a81O4kgm2sG2SL5nzI2MEcZBI717Ba/&#10;tueO9ahuryfTPD6y6TH9tg8u2nwzllgIYGY5G2ZjgYOQDnAIPJW4fxVK3LaSOzD8R4WtfmTi0ff9&#10;LX59f8PAPiJ/0CfDX/gNcf8Ax+j/AIeAfET/AKBPhr/wGuP/AI/WX+r+P/lX3mv+sWA/mf3H6B+l&#10;HavPPgD8QNQ+KXwm0LxPq0NvBf3xn82OzVliGyeSMYDMxHCDOT1zXoleBUpypTdOW60PoqVSNanG&#10;pHZq4tYPh3/kMeJ/+wgn/pLBW9WD4d/5DHif/sIJ/wCksFQam9RRRQAUUUUAYXjr/kS9f/68J/8A&#10;0W1bcf3F+lYnjr/kS9f/AOvCf/0W1bcf3F+lADqKKKACiiigDAvP+R40n/sH3f8A6Mt636wLz/ke&#10;NJ/7B93/AOjLet+gAooooAKKKKAMHwX/AMgef/sIXv8A6VS1vVg+C/8AkDz/APYQvf8A0qlreoA8&#10;g8Tf8nafDr/sTPEn/pbotev15B4m/wCTtPh1/wBiZ4k/9LdFr1+gAooooAKKK8T/AGwtFurz9nnx&#10;9rVj4j8QeHNR8P8Ah/U9WtJtA1OWxdp4rSV4/MeMhmUMoO3IBI5zQB7ZRXjfxB0fQdS+GOieJ/Gf&#10;jPxF4Z0TR9LW5vJ9J12401Zi8cfzyvAyyyMCMKob5jIRtYkV5rN4M+L/AI+/Zr8AWoudYHiSPXvt&#10;17De+IJ9C1C40cSXRt4Lq6tQZEmMLWokCqTvByMgmgD6uor4/vviRf6b8Ibzwbox8R+C/Fo8c6X4&#10;P1iTVPEE+t3enC9ltmae2vLhnZle2mBiJC7Wf7qsK9G+Fcd/8PP2gvFXw5TXta8QeHG8Oaf4isv7&#10;e1CW/ubKaS4ubeaMXEpaRkcQxuAzHaQ+MA4AB0H7XH/Jqvxj/wCxP1f/ANI5a9Vtf+PeH/cH8q+d&#10;f20vi3onh/4E/FfwvdWPiSTUrrwlqUcc9n4a1G5sgZLSUKXu44GgQAn5izgKMlsCvbLXxnYfZ4f3&#10;GqfcH/MKuvQf9M6AJfEX/IY8Mf8AYQf/ANJZ63q4fXvFllNqnh91h1ECO+Zm3abcKcG3mHAKAk5I&#10;4GTjJxgEja/4TTT/APn31T/wVXP/AMboA3qKwf8AhNNP/wCffVP/AAVXP/xuj/hNNP8A+ffVP/BV&#10;c/8AxugDeorB/wCE00//AJ99U/8ABVc//G6P+E00/wD599U/8FVz/wDG6ADxp/yB4P8AsIWX/pVF&#10;W9XD+LPFllcaXCiwaiCL60bL6bcKOLiMnkoOcDgdScAAkitr/hNNP/599U/8FVz/APG6AN6isH/h&#10;NNP/AOffVP8AwVXP/wAbo/4TTT/+ffVP/BVc/wDxugDeorB/4TTT/wDn31T/AMFVz/8AG6P+E00/&#10;/n31T/wVXP8A8boAXx1/yJev/wDXhP8A+i2rbj+4v0rivGHiyyuvCWtQrDqIeSymUGTTblFBKEcs&#10;UAA9STgd6108Z2GxR5GqdP8AoF3X/wAboA6CisH/AITTT/8An31T/wAFVz/8bo/4TTT/APn31T/w&#10;VXP/AMboA3q8V/bI/wCTcfFn1s//AErhr0z/AITSw/599U/8FVz/APG68k/as1m38QfAXxNY20d1&#10;HPKbUq17aS2sQxdRMd0kqqi8A4yRk4AySAezAu2KpN/zL8zgx6bwlVL+V/kfm2v3l+tbPjb/AJHT&#10;Xf8Ar/n/APRjU5fB9/uH7/TOv/QUtf8A45Wt4w8K3tx4s1mVJtPCSXszASalbo2C5IyC4IPqCAR3&#10;Ffrsq9L20XzLZ/ofjcaFX2MlyvdfqcbX6zfA/wD5Iz4E/wCwFY/+k6V+Wv8Awh9//wA/Gmf+DS1/&#10;+OV+mnwf8SWmmfCfwZaSw37SwaNZxsYbCeaMkQICVdUKsOOGUkHggkGvk+JakJwp8jvqz6/henOF&#10;WpzK2iPTqKwf+E0sP+ffVP8AwVXP/wAbo/4TTT/+ffVP/BVc/wDxuvgj9EN6sHwX/wAgef8A7CF7&#10;/wClUtH/AAmmn/8APvqn/gquf/jdYvhPxZZW+lzI0Gokm+u2ymm3DDm4kI5CHnB5HUHIIBBoA7ii&#10;sH/hNNP/AOffVP8AwVXP/wAbo/4TTT/+ffVP/BVc/wDxugDeorB/4TTT/wDn31T/AMFVz/8AG6P+&#10;E00//n31T/wVXP8A8boA3qwfDv8AyGPE/wD2EE/9JYKP+E00/wD599U/8FVz/wDG6xdB8WWUOqeI&#10;HaHUSJL5WXbptwxwLeEcgISDkHg4OMHGCCQDuKKwf+E00/8A599U/wDBVc//ABuj/hNNP/599U/8&#10;FVz/APG6AN6isH/hNNP/AOffVP8AwVXP/wAbo/4TTT/+ffVP/BVc/wDxugDz742/8lK+An/Y53P/&#10;AKYNXr1+vDvi14gttW+KPwHihjvEZfGNy2biymhXA0HVhwXQAnnoDnr6GvcaACiiigAooooAKKKK&#10;ACiiigAryX9rj/k1X4x/9ifq/wD6Ry161Xkv7XH/ACar8Y/+xP1f/wBI5aAPVbX/AI94f9wfyrH8&#10;df8AIl6//wBeE/8A6Lati1/494f9wfyrH8df8iXr/wD14T/+i2oA24/uL9KdTY/uL9KdQAUUUUAF&#10;FFFAGD4L/wCQPP8A9hC9/wDSqWt6sHwX/wAgef8A7CF7/wClUtb1ABRRRQAUUUUAYFn/AMjxq3/Y&#10;PtP/AEZcVv1gWf8AyPGrf9g+0/8ARlxW/QAUUUUAeK/tkf8AJuXiz62f/pXDX5l1+mn7ZH/JuXiz&#10;62f/AKVw1+ZdfpXDP+6T/wAX6I/LuKf98h/h/Vm5Z/8AIlar/wBf9p/6LuKw63LP/kStV/6/7T/0&#10;XcVh19NT+Kp6/oj5ep8NP0/Vn6z/AAO/5Ix4E/7AVj/6TpXbVxPwO/5Ix4E/7AVj/wCk6V2pr8Ur&#10;fxJep+44f+DD0Q6iiisjoMHxp/yB4P8AsIWX/pVFW9WD40/5A8H/AGELL/0qireoAKKKKACiiigB&#10;sn3G+lYngX/kS9A/68IP/Ra1tyfcb6VieBf+RL0D/rwg/wDRa0AbtFFFABXkHib/AJO0+HX/AGJn&#10;iT/0t0WvX68g8Tf8nafDr/sTPEn/AKW6LQB6/RRRQAUUUUAFFFFAHNeMviR4S+HNvbT+LPFOi+GI&#10;LpzHBJrWoQ2iyuMfKhkZQx5HA9RUniLx/wCF/CHh2PX9e8SaRouhSbNmqahfRW9q28ZTErsFO4cj&#10;nntXzx8abfU9V/ao0+28Lal4c0PxJa+CJ5Li78ZWhvbGa0luyAlvArxMJVeImSTzNoR4wUfIK+f/&#10;AALm8Pzah+zCuoQJb+GIPDniK20wajOk0D6tHcW0fmRvtVGDwreNCQq/umbaAMigD7MvPG3h7T/C&#10;x8TXWvaZa+G/JW4/tia8jSz8psbZPOJ2bTkYOcHIqfw34n0fxlo9vq+gatY65pNwCYL/AE25S4gl&#10;AOCVkQlSMgjg9q+IfDH9leZ4BF19l/4VP/wujXPsO7b9g2/Z737Hs/h8n7fv2Y+Xf5eP4a93/Z3+&#10;x/8AC3fj1/YHk/8ACLf8JFZ+V9ix9n+3/wBnW/23Zt+Xdu8vfj+PdnnNAHRftcf8mq/GP/sT9X/9&#10;I5a9Vtf+PeH/AHB/KvnX9tLSviFcfAn4r3Ok+JvDll4UXwlqRuNNvPD8897IgtJfNCXS3qIpYZCk&#10;wsFJBIbGK9strPxL9nh/4mumfcH/ADDZPQf9N6AJLP8A5HjVv+wfaf8Aoy4rfrh7W11//hMNSA1L&#10;TvPFjbFnNhJtK+ZPgAedwQQcnJzkcDHO19j8S/8AQW0v/wAFsn/x+gDeorB+x+Jf+gtpf/gtk/8A&#10;j9H2PxL/ANBbS/8AwWyf/H6AN6myfcb6Vh/Y/Ev/AEFtL/8ABbJ/8fprWfiXY2dV0vGP+gdJ/wDH&#10;6AH+Bv8AkS9B/wCvCD/0WtfC37f/APyWbSf+wFD/AOlFxX2d4OtfEDeE9FMOpadHD9jhKJJYOzBd&#10;gwCRMASPXAz7V8b/ALbjW1r8WNLTXYZdRvP7FhIm0+QWqBPPnwpVlkJIIbncAQQMDBJ+gyJuONi0&#10;r6M+a4gipYGSbtqj5horb+2eHP8AoFan/wCDGP8A+MUfbPDn/QK1P/wYx/8Axiv1D2sv5H+H+Z+V&#10;exj/ADr8f8jErb8P/wDIJ8Sf9eCf+lUFH2zw5/0CtT/8GMf/AMYrZ0O60A6Zr5TTdQVBZKZA1/GS&#10;y/aIQACIRg5wckHgEY5yOevUk4r3Huu3f1OihSipv31s+/b0OLorb+2eHP8AoFan/wCDGP8A+MUf&#10;bPDn/QK1P/wYx/8Axiuj2sv5H+H+Zz+xj/Ovx/yP0Z/Y3z/wzl4T+t5/6VzV7T3rwf8AZUh1K4+A&#10;vhiTSLu1sdPJuvKgvLZriVcXU2d0ivGDlsnhRgHHOMn1v7H4l/6C2l/+C2T/AOP1+N43XFVb/wAz&#10;/M/a8ArYSkl/KvyN6sHw7/yGPE//AGEE/wDSWCj7H4l/6C2l/wDgtk/+P1iaFa+IDqniAR6lpyuL&#10;5RIzWDkM32eEggecMDGBjJ5BOecDjO87misH7H4l/wCgtpf/AILZP/j9H2PxL/0FtL/8Fsn/AMfo&#10;A3qKwfsfiX/oLaX/AOC2T/4/R9j8S/8AQW0v/wAFsn/x+gBfHX/Il6//ANeE/wD6LatuP7i/SuJ8&#10;Y2viBfCWsmbUtOkh+xzF0jsHViuw5AJmOCR3wce9bC2fiXYuNV0vGP8AoHSf/H6AOgorB+x+Jf8A&#10;oLaX/wCC2T/4/R9j8S/9BbS//BbJ/wDH6AN6isH7H4l/6C2l/wDgtk/+P0fY/Ev/AEFtL/8ABbJ/&#10;8foAS8/5HjSf+wfd/wDoy3rfrh7q11//AITDTQdS07zzY3JVxYSbQvmQZBHnckkjByMYPBzxtfY/&#10;Ev8A0FtL/wDBbJ/8foA3qKwfsfiX/oLaX/4LZP8A4/R9j8S/9BbS/wDwWyf/AB+gDeorB+x+Jf8A&#10;oLaX/wCC2T/4/R9j8S/9BbS//BbJ/wDH6ADwX/yB5/8AsIXv/pVLW9XD+E7XxA2lzmHUtORft12C&#10;r2EjHcLiQMc+cOCckDHAIGTjJ2vsfiX/AKC2l/8Agtk/+P0AefeJv+TtPh1/2JniT/0t0WvX68R1&#10;KHUof2svh9/aN3a3WfBniPy/s1s0OP8ATdFznLtnPHTHQ9c8e3UAFFFFABXAfGj4Tx/GrwRfeFLr&#10;xPrvhnTNRhmtb9tBa1WS7t5YmikgczwSgKyueVCtkDDDv39FAHgviH9k9PE2k+DbO/8Ain47mfwr&#10;dve2Fy7aW5aXaqxNLE1gYXMIU+Wxj3KXY5JwR21/8K9W1Dwjp+jH4meMYNRs7hrj/hIbdtPS9nBD&#10;Dy5EFp9nZAGwB5IPyqck8n0SigDyO3/Zl8Jf8K/8Q+Fr251jVW8QX66tqWu3l6Tqc18hiMN0JlCi&#10;N4jBDsCKqr5agLjIO18M/g7YfDfVNb1iTW9a8V+I9ZEEd7rmvzRSXLwwhhDCoijjjSNDJIQFQZaR&#10;iSSc16FRQB5L+1x/yar8Y/8AsT9X/wDSOWvVbX/j3h/3B/KvKv2uP+TVfjH/ANifq/8A6Ry16ra/&#10;8e8P+4P5UAY3iL/kMeGP+wg//pLPW9WD4i/5DHhj/sIP/wCks9b1ABRRRQAUUUUAYPjT/kDwf9hC&#10;y/8ASqKt6sHxp/yB4P8AsIWX/pVFW9QAUUUUAFFFFAGF46/5EvX/APrwn/8ARbVtx/cX6VieOv8A&#10;kS9f/wCvCf8A9FtW3H9xfpQA6iiigArxX9sj/k3Lxb9bP/0rhr2qvFf2yP8Ak3LxZ9bP/wBK4a7s&#10;D/vdL/EvzPPzD/c6v+F/kfmYv3l+tbPjb/kdNd/6/wCf/wBGNWMv3l+tbPjb/kdNd/6/5/8A0Y1f&#10;sMkvbR9H+h+LRb9jL1X6mLX6zfA3/kjPgX/sBWP/AKTpX5M1+s3wN/5Iz4F/7AVj/wCk6V8jxP8A&#10;w6Xqz7HhX+LU9EdxRRRX58fpAVg+C/8AkDz/APYQvf8A0qlrerB8F/8AIHn/AOwhe/8ApVLQBvUU&#10;UUAFFFFABWD4d/5DHif/ALCCf+ksFb1YPh3/AJDHif8A7CCf+ksFAG9RRRQAUUUUAeQfG3/kpXwE&#10;/wCxzuf/AEwavXr9eQfG3/kpXwE/7HO5/wDTBq9ev0AFFFFABRRRQB5N8ePjD4g+Ddlpeq2Pg6Hx&#10;DoEt9Y2WoX8mrraNaG6vIbWMpH5UhlIadWIyowDzmm/EH4yeINJ+IX/CE+B/BkfjPX7XSV1rUVut&#10;WXTYLa3eR4oUEhikLzStFNtUhVAjJZ1BFc/+19Y+M/FHw9tvDXhDwHqfi+4utT0zUJbizvrG2itl&#10;s9Stbplf7TcRMWdIXC7QwzjJXrWdeR/EPwz8U7r4l6N8NL/WF8UeHLTS7/w4+rWEF7pl3aT3LwvJ&#10;IZjC0TrdMGMTuylAQrZIABrH9p1vFWkfDz/hX/hhvE+v+M9On1a303Ur4adFYWtv5a3DXUojlKMs&#10;s0cIVUbc5ODgE0xf2ojqHgrw7caR4TuLvxzrevXPhiPwrc3qQ/ZtQtfON2JrgK4EMSW8j+YqMWUp&#10;hctgcV4R+Cnjn4Dw/CfxFpWiL451XRPD+o6F4h0nTbuG3kZr24hvDLatcPHGypPCyYdlJRwRyCCz&#10;Tfgn498K6X4R8exaHb6p40sfGmreK9S8K219Gv8Ao+oxzwvbQzyFY2mijkgbLFUZo3AYAgkA9u+E&#10;fxUn+I8XiOw1bRG8NeKfDeo/2Zq+k/ahdRxyGGOeOSKYKvmRSRTRsrFVPJBUEGsX9rqVF/ZX+MKF&#10;1Df8Ifq2FJGf+POWm/Anwf4isde+IfjbxTpQ8Pap4w1aG6i0Q3EdxJZWtvaQ20KyyRlkMreU8jBG&#10;ZRvADHGa5H9tD4M+AfEnwG+LHi3VfBPh7UvFNp4S1KS31u80uCW8haK0lMTJMyF1KkAqQeCOMUAf&#10;Q1rIv2eH5h9wd/YVkeOXX/hC9eG4f8eE/f8A6ZtTLbwL4c+zQ/8AEh037g/5dI/Qe1ZfjLwdoNr4&#10;S1uaDRdPimjspnSSO1RWUhCQQQOCD3FAHYxyL5a/MOg707zF/vD86w18DeHNik6Dpp4/59I/8Kd/&#10;wgvhz/oA6b/4CR/4UAbXmL/eH50eYv8AeH51i/8ACC+HP+gDpv8A4CR/4Uf8IL4c/wCgDpv/AICR&#10;/wCFAG15i/3h+dHmL/eH51i/8IL4c/6AOm/+Akf+FH/CC+HP+gDpv/gJH/hQBH4LkX+yLjLD/kIX&#10;vf8A6epa3vMX+8PzrivCfg7QbrS52m0XT5XF9doGe1QkKtzIFHI6AAADsABW3/wgvhz/AKAOm/8A&#10;gJH/AIUAbXmL/eH50eYv94fnWL/wgvhz/oA6b/4CR/4Uf8IL4c/6AOm/+Akf+FAG15i/3h+dHmL/&#10;AHh+dYv/AAgvhz/oA6b/AOAkf+FH/CC+HP8AoA6b/wCAkf8AhQBHZuv/AAnGqncMf2fad/8AppcV&#10;veYv94fnXFWvg7QW8YalCdF08wpY2zrGbVCoYyTgkDHBIUAnvgelbf8Awgvhz/oA6b/4CR/4UAbX&#10;mL/eH50eYv8AeH51i/8ACC+HP+gDpv8A4CR/4Uf8IL4c/wCgDpv/AICR/wCFAHmH7YzBv2cvFgBB&#10;5s//AErhr8zdp/umv0k/as0PTvDfwE8T6jpNhbaXqEJtfKurOJYpUzdRKcMoBGQSODyCRX56/wDC&#10;beIf+g7qX/gXJ/jX6Jw26n1WXKr+9+i8j804mVP63Hndvd7eb8xbNT/wheq8f8v9p2/6Z3FYm0/3&#10;TXY2vjDXW8I6lMdZ1AzLe2yLIbpywUxzkgHOQCVBI74HpWR/wm3iH/oO6l/4Fyf419HTdXmn7q37&#10;+S8j5mpGjan7z27eb8z9SvgewX4M+BASB/xIrH/0nSu23r/eH515r8HvC2jap8J/Bl5e6RY3d3ca&#10;NZyzXE9sjySO0CFmZiMkkkkk9a7A+BfDn/QB03/wEj/wr8drfxJep+04f+DD0Rt+Yv8AeH50eYv9&#10;4fnWL/wgvhz/AKAOm/8AgJH/AIUf8IL4c/6AOm/+Akf+FZHQR+NJF/si3ww/5CFl3/6eoq3vMX+8&#10;PzrivFng7QbXS4Gh0XT4nN9aIWS1QEq1zGGHA6EEgjuCRW3/AMIL4c/6AOm/+Akf+FAG15i/3h+d&#10;HmL/AHh+dYv/AAgvhz/oA6b/AOAkf+FH/CC+HP8AoA6b/wCAkf8AhQBteYv94fnR5i/3h+dYv/CC&#10;+HP+gDpv/gJH/hR/wgvhz/oA6b/4CR/4UAbEki+W3zDoe9YvgZ1/4QvQRuH/AB4Qd/8ApmtDeBvD&#10;mxiNB00cf8+kf+FZHg3wdoN14S0SafRdPlmksoXeSS1RmYlASSSOST3NAHZ+Yv8AeH50eYv94fnW&#10;L/wgvhz/AKAOm/8AgJH/AIUf8IL4c/6AOm/+Akf+FAG15i/3h+deQ+JmDftafDrBz/xRniT/ANLd&#10;Fr0T/hBfDn/QB03/AMBI/wDCvLtU0PTtF/ay+H39n2FtY+Z4M8R7/s8Sx7sXui4zgDOMn8zQB7bR&#10;RRQAUUUUAFFFFAHM+Mvhr4R+I0NtF4s8K6L4nitXLwR6zp0N2sTHGSgkVtpOByPQVJ4i+H/hbxd4&#10;di8P674b0jWtBi2CPS9QsYp7VdgwmInUqNo4HHHauiooAwrzwT4d1DwsfDN1oOl3PhzyVt/7Hms4&#10;3s/KXGI/JI2bRgYGMDAqfw34X0fwbo9vpGgaTY6HpNuCILDTbZLeCIE5ISNAFAySeB3rWooA8l/a&#10;4/5NV+Mf/Yn6v/6Ry16ra/8AHvD/ALg/lXlX7XH/ACar8Y/+xP1f/wBI5a9Vtf8Aj3h/3B/KgDFs&#10;/wDkeNW/7B9p/wCjLit+sCz/AOR41b/sH2n/AKMuK36ACiiigApsn3G+lOpsn3G+lAGJ4F/5EvQf&#10;+vCD/wBFrXwt/wAFAP8Aks2k/wDYCh/9KLivunwL/wAiXoP/AF4Qf+i1r4W/4KAf8lm0n/sBQ/8A&#10;pRcV9Hw//v8AH0Z8xxH/ALhL1R8z0UUV+qn5GFbfh/8A5BPiT/rwT/0qgrErb8P/APIJ8Sf9eCf+&#10;lUFc9f4PmvzR04f436P8jEoooroOY/TT9jf/AJNy8J/W8/8ASuavaq8V/Y3/AOTcvCf1vP8A0rmr&#10;2qvxXHf73V/xP8z9zy//AHOl/hX5BWD4d/5DHif/ALCCf+ksFb1YPh3/AJDHif8A7CCf+ksFcJ6B&#10;vUUUUAFFFFAGF46/5EvX/wDrwn/9FtW3H9xfpWJ46/5EvX/+vCf/ANFtW3H9xfpQA6iiigAooooA&#10;wLz/AJHjSf8AsH3f/oy3rfrAvP8AkeNJ/wCwfd/+jLet+gAooooAKKKKAMHwX/yB5/8AsIXv/pVL&#10;W9WD4L/5A8//AGEL3/0qlreoA8g8Tf8AJ2nw6/7EzxJ/6W6LXr9eQeJv+TtPh1/2JniT/wBLdFr1&#10;+gAooooAKKK5/wAYeP8Awx8O9NTUPFXiTSfDNgzbFutZvorSItjoHkYDPtmgDoKKwPE3jzw14L0F&#10;dc8Q+IdK0LRWKhdS1O9itrY7hlMSOwXkdOee1PvPG3h7T/Cx8TXWvaZa+G/JW4/tia8jSz8psbZP&#10;OJ2bTkYOcHIoA3KKw9L8beHdc8MjxJpuv6Xf+HTE0w1e1vI5bTy1zufzlJTaMHJzgYNN8I+OvDnx&#10;B0s6p4W8QaX4k00SGI3mj3sd1DvGMrvjYrkZHGe9AHB/tcf8mq/GP/sT9X/9I5a9Vtf+PeH/AHB/&#10;KvKv2uP+TVfjH/2J+r/+kcteq2v/AB7w/wC4P5UAY3iL/kMeGP8AsIP/AOks9b1YPiL/AJDHhj/s&#10;IP8A+ks9b1ABRRRQAUUUUAYPjT/kDwf9hCy/9Koq3qwfGn/IHg/7CFl/6VRVvUAFFFFABRRRQBhe&#10;Ov8AkS9f/wCvCf8A9FtW3H9xfpWJ46/5EvX/APrwn/8ARbVtx/cX6UAOooooAK8V/bI/5Ny8WfWz&#10;/wDSuGvaq8V/bI/5Ny8WfWz/APSuGu7A/wC90v8AEvzPPzD/AHOr/hf5H5mL95frWz42/wCR013/&#10;AK/5/wD0Y1Yy/eX61s+Nv+R013/r/n/9GNX7FL+NH0f6H4rH+DL1X6mLX6zfA3/kjPgX/sBWP/pO&#10;lfkzX6zfA3/kjPgX/sBWP/pOlfIcT/w6Xqz7LhX+LU9EdxRRRX58fpAVg+C/+QPP/wBhC9/9Kpa3&#10;qwfBf/IHn/7CF7/6VS0Ab1FFFABRRRQAVg+Hf+Qx4n/7CCf+ksFb1YPh3/kMeJ/+wgn/AKSwUAb1&#10;FFFABRRRQB5B8bf+SlfAT/sc7n/0wavXr9eQfG3/AJKV8BP+xzuf/TBq9ev0AFFFFABRRRQAUUUU&#10;AFFFFABXkv7XH/Jqvxj/AOxP1f8A9I5a9aryX9rj/k1X4x/9ifq//pHLQB6ra/8AHvD/ALg/lWP4&#10;6/5EvX/+vCf/ANFtWxa/8e8P+4P5Vj+Ov+RL1/8A68J//RbUAbcf3F+lOpsf3F+lOoAKKKKACiii&#10;gDB8F/8AIHn/AOwhe/8ApVLW9WD4L/5A8/8A2EL3/wBKpa3qACiiigAooooAwLP/AJHjVv8AsH2n&#10;/oy4rfrAs/8AkeNW/wCwfaf+jLit+gAooooA8V/bI/5Ny8WfWz/9K4a/Muv00/bI/wCTcvFn1s//&#10;AErhr8y6/SuGf90n/i/RH5dxT/vkP8P6s3LP/kStV/6/7T/0XcVh1uWf/Ilar/1/2n/ou4rDr6an&#10;8VT1/RHy9T4afp+rP1n+B3/JGPAn/YCsf/SdK7auJ+B3/JGPAn/YCsf/AEnSu1Nfilb+JL1P3HD/&#10;AMGHoh1FFFZHQYPjT/kDwf8AYQsv/SqKt6sHxp/yB4P+whZf+lUVb1ABRRRQAUUUUANk+430rE8C&#10;/wDIl6B/14Qf+i1rbk+430rE8C/8iXoH/XhB/wCi1oA3aKKKACvIPE3/ACdp8Ov+xM8Sf+lui16/&#10;XkHib/k7T4df9iZ4k/8AS3RaAPX6KKKACiiigAooooAKKKKACiiigDyX9rj/AJNV+Mf/AGJ+r/8A&#10;pHLXqtr/AMe8P+4P5V5V+1x/yar8Y/8AsT9X/wDSOWvVbX/j3h/3B/KgDFs/+R41b/sH2n/oy4rf&#10;rAs/+R41b/sH2n/oy4rfoAKKKKACmyfcb6U6myfcb6UAYngX/kS9B/68IP8A0WtfC3/BQD/ks2k/&#10;9gKH/wBKLivunwL/AMiXoP8A14Qf+i1r4W/4KAf8lm0n/sBQ/wDpRcV9Hw//AL9H0Z8xxH/uEvVH&#10;zPRRRX6qfkYVt+H/APkE+JP+vBP/AEqgrErb8P8A/IJ8Sf8AXgn/AKVQVz1/g+a/NHTh/jfo/wAj&#10;EoooroOY/TT9jf8A5Ny8J/W8/wDSuavaq8V/Y3/5Ny8J/W8/9K5q9qr8Vx3+91f8T/M/c8v/ANzp&#10;f4V+QVg+Hf8AkMeJ/wDsIJ/6SwVvVg+Hf+Qx4n/7CCf+ksFcJ6BvUUUUAFFFFAGF46/5EvX/APrw&#10;n/8ARbVtx/cX6VieOv8AkS9f/wCvCf8A9FtW3H9xfpQA6iiigAooooAwLz/keNJ/7B93/wCjLet+&#10;sC8/5HjSf+wfd/8Aoy3rfoAKKKKACiiigDB8F/8AIHn/AOwhe/8ApVLW9WD4L/5A8/8A2EL3/wBK&#10;pa3qAPIPE3/J2nw6/wCxM8Sf+lui16/XkHib/k7T4df9iZ4k/wDS3Ra9foAKKKKACvGP2wtP0q6/&#10;Zh+Ks2pW1nNcQeEtYa0kuo0Zo5DYzAGMsMhvpzXs9c142+G/hP4l2EFj4v8AC+i+KrKCXzobXW9P&#10;hvI45MFd6rIrANgkZAzgkd6APBdautIuvjp+z++uy2c2gjwxqw09rhlaD+1fLsNgyfl837P9q255&#10;x5mO9eV+GP7K8zwCLr7L/wAKn/4XRrn2Hdt+wbfs979j2fw+T9v37MfLv8vH8NfXcfwQ+HUXhBvC&#10;cfgHwunhZpvtJ0NdGtxYmb/noYAmwtwPmxmtu88E+HdQ8LHwzdaDpdz4c8lbf+x5rON7PylxiPyS&#10;Nm0YGBjAwKAPir4h/wBm/aPjD9j+zf8ACrv+FneFf7a8jH2Dbmx/tLdj5dm/yPOxxnzN3O6vcfh9&#10;/Zv/AA2B8RP+EY+y/wBkf8Ino/8Aa/2Db5P9o/aLzyt23jzfs+zPfZ5eeMV7Jpfgjw7ofhkeG9N0&#10;DS9P8O+U0A0i1s44rQRtncnkqAm05ORjByc9aTwj4G8N/D3Szpfhbw9pfhvTDIZTZaRZR2kO84y2&#10;yNQuTgc47UAeHftpaV8Qrj4E/Fe50nxN4csvCi+EtSNxpt54fnnvZEFpL5oS6W9RFLDIUmFgpIJD&#10;YxXtltZ+Jfs8P/E10z7g/wCYbJ6D/pvXEftcf8mq/GP/ALE/V/8A0jlr1W1/494f9wfyoA4vXbXx&#10;ANU8PiTUtOZzfMI2WwcBW+zzEkjzjkYyMZHJBzxg7f2PxL/0FtL/APBbJ/8AH6PEX/IY8Mf9hB//&#10;AElnreoAwfsfiX/oLaX/AOC2T/4/R9j8S/8AQW0v/wAFsn/x+t6igDB+x+Jf+gtpf/gtk/8Aj9H2&#10;PxL/ANBbS/8AwWyf/H63qKAOH8WWviBdLgM2pac6/brQBUsJFO43EYU5848A4JGOQCMjORtfY/Ev&#10;/QW0v/wWyf8Ax+jxp/yB4P8AsIWX/pVFW9QBg/Y/Ev8A0FtL/wDBbJ/8fo+x+Jf+gtpf/gtk/wDj&#10;9b1FAGD9j8S/9BbS/wDwWyf/AB+j7H4l/wCgtpf/AILZP/j9b1FAHD+MbXxAvhLWTNqWnSQ/Y5i6&#10;R2DqxXYcgEzHBI74OPethbPxLsXGq6XjH/QOk/8Aj9P8df8AIl6//wBeE/8A6LatuP7i/SgDD+x+&#10;Jf8AoLaX/wCC2T/4/R9j8S/9BbS//BbJ/wDH63SwHUgUnmL/AHh+dArowvsfiT/oLaX/AOC2T/4/&#10;Xkv7VkOpW/wF8Tvq93a32ng2vmQWds1vK2bqLGJGeQDDYP3TkAjjOR7sJF/vL+deL/tkMP8AhnPx&#10;YAQebP8A9K4a7cEr4qkv7y/M4MfJLCVWn9l/kfnQt54c3D/iVan1/wCgjH/8YrW8YXWgL4s1lZtN&#10;1B5hezB2jv41UtvOSAYSQCegJOPU1xy/eX61s+Nv+R013/r/AJ//AEY1frcqMfbRV3s+r8j8djXl&#10;7GTst10XmL9s8Of9ArU//BjH/wDGK/TX4P2utyfCfwY9jqFjb2baLZmGGeyeR0TyE2hmEqhjjAJC&#10;jOM4HQflfX6zfA/P/CmfAn/YCsf/AEnSvk+JaahCnbu+p9fwvUlOrUv2XRG19j8S/wDQW0v/AMFs&#10;n/x+j7H4l/6C2l/+C2T/AOP1vUV8GfoZg/Y/Ev8A0FtL/wDBbJ/8frF8J2viBtLnMOpaci/brsFX&#10;sJGO4XEgY584cE5IGOAQMnGT3FYPgv8A5A8//YQvf/SqWgA+x+Jf+gtpf/gtk/8Aj9H2PxL/ANBb&#10;S/8AwWyf/H63qKAMH7H4l/6C2l/+C2T/AOP0fY/Ev/QW0v8A8Fsn/wAfreooAwfsfiX/AKC2l/8A&#10;gtk/+P1iaFa+IDqniAR6lpyuL5RIzWDkM32eEggecMDGBjJ5BOecDuawfDv/ACGPE/8A2EE/9JYK&#10;AD7H4l/6C2l/+C2T/wCP0fY/Ev8A0FtL/wDBbJ/8freooAwfsfiX/oLaX/4LZP8A4/R9j8S/9BbS&#10;/wDwWyf/AB+t6igDw74tW+rxfFD4EHUL2zuYf+EwucLb2jRNu/sHVsEkytkYzxgdR6c+415B8bf+&#10;SlfAT/sc7n/0wavXr9ABRRRQAUUUUAFYfizxp4e8A6S2q+J9e0zw7pauIzfateR2sIY5wpeQhcnB&#10;wM9q3K+bv2nkuL74vfBSw0e70vTPFJu9UutP1DxFF9o0yNUtlWaN4AyNLMwlUxhZIyAkp3EAqwB7&#10;ifHvhkeEj4qPiLSR4Y8rz/7b+3RfYvLzjf527ZtzxnOM0/R/G3hzxF4a/wCEi0rX9L1Pw8Y2l/ta&#10;zvY5rTYudzeapKYGDk5wMHNfEHhX+z4tB8C2WvHT59Ds/jRfxeI7y3K/2Rd3rWt1JbyQpgLHB9qk&#10;t1EbFtsyYLOw3G18UP7N8/45fYPs/wDwrT/hPPCH9vfZcfYtvm2f9q52/Ljy/s/nY4+/u53UAfaf&#10;g/x54a+IWltqPhbxFpXiXTkkMLXmj3sV3CHGCVLxsQCMjIznmuE/a4/5NV+Mf/Yn6v8A+kctcv4H&#10;/sz/AIbG8af8Iv8AZf7L/wCEM0v+2f7N2+T9t+1XX2bft+XzfI39ednl9ttUv20tV+IVv8Cfivba&#10;T4Z8OXvhRvCWpC41K88QT297GhtJfNKWq2ToxUZKgzKGIAJXOaAPoq1/494f9wfyrH8df8iXr/8A&#10;14T/APotqhtbzxL9mi/4lWmfcH/MSk9B/wBMKyvGN14gbwlrQm03To4TZzB3jv3Zguw5IBhGSB2y&#10;M+ooA7aP7i/SnVz63niXYuNK0zGP+glJ/wDGKd9s8S/9AnS//BlJ/wDGKAN6isH7Z4l/6BOl/wDg&#10;yk/+MUfbPEv/AECdL/8ABlJ/8YoA3qKwftniX/oE6X/4MpP/AIxR9s8S/wDQJ0v/AMGUn/xigA8F&#10;/wDIHn/7CF7/AOlUtb1cP4TuvEC6XOIdN051+3XZLPfyKdxuJCwx5J4ByAc8gA4GcDa+2eJf+gTp&#10;f/gyk/8AjFAG9RWD9s8S/wDQJ0v/AMGUn/xij7Z4l/6BOl/+DKT/AOMUAb1FYP2zxL/0CdL/APBl&#10;J/8AGKPtniX/AKBOl/8Agyk/+MUAJZ/8jxq3/YPtP/RlxW/XD2t1r/8AwmGpEabpxnNjbBk+3ybQ&#10;vmT4IPk8kknIwMYHJzxtfbPEv/QJ0v8A8GUn/wAYoA3qKwftniX/AKBOl/8Agyk/+MUfbPEv/QJ0&#10;v/wZSf8AxigDzP8AbI/5Ny8WfWz/APSuGvzLr9Jf2rJtSuPgL4nTV7S1sdOJtfMns7lriVcXUWMR&#10;skYOWwD8wwCTzjB/PX7H4c/6Cup/+C6P/wCP1+icOVFDCyT/AJuz7I/NOJqUp4uLX8vdd2LZ/wDI&#10;lar/ANf9p/6LuKw67S1tdA/4RHUgNS1Aw/bbYsxsIwwby58ADzsEEFsnIxgcHJIxvsfhz/oK6n/4&#10;Lo//AI/X0dOtG89Hv2fZHzNShLlp6rbuu7P1L+B//JGfAf8A2ArH/wBJ0rtjXmfwfutbj+E/gxLH&#10;T7G4sxotmIZp7143dPITazIImCkjBIDHGcZOMnr/ALZ4k/6BOl/+DKT/AOMV+O1v4kvU/acP/Bh6&#10;I36KwftniT/oE6X/AODKT/4xR9s8S/8AQJ0v/wAGUn/xisjoDxp/yB4P+whZf+lUVb1cP4suvEDa&#10;XAJtN05F+3WhDJfyMdwuIyox5I4JwCc8Ak4OMHa+2eJf+gTpf/gyk/8AjFAG9RWD9s8S/wDQJ0v/&#10;AMGUn/xij7Z4l/6BOl/+DKT/AOMUAb1FYP2zxL/0CdL/APBlJ/8AGKPtniX/AKBOl/8Agyk/+MUA&#10;bkn3G+lYngX/AJEvQP8Arwg/9FrTGvPEuxs6VpmMf9BKT/4xWP4OuvEC+EtFEOm6dJCLOEI8l+6s&#10;V2DBIEJwSO2Tj1NAHcUVg/bPEv8A0CdL/wDBlJ/8Yo+2eJf+gTpf/gyk/wDjFAG9XkHib/k7T4df&#10;9iZ4k/8AS3Ra9B+2eJf+gTpf/gyk/wDjFeX6lNqU37WXw+/tG0tbXHgzxH5f2a5abP8Apui5zlFx&#10;jjpnqemOQD26iiigAooooAKKKKAON+IPxb8K/C/+z08Q6hNFd6gzrZ2FjY3F/eXGwAuY7e3SSVlU&#10;Mu5gpC7hkjIql4m+OXgzwf4b0TXNW1O5t7TW2CabbR6ZdTXt0xQuVS0SIzlgoJYeXlQMtivn79oD&#10;T9J0f9rDTPEHjzxpq/gXwJeeCm06z1LTtSk02N9RjvWkeFrqMhlZo5I2WPcBIYuQ2zFZfhPx5qfh&#10;fVfgL8SPizeTWWkDw/r2kS69rMP2dbeaa5tnsZ7rIAhe4tLY5LBRvJU4LAEA+lLr47+A7T4c2fjt&#10;/EdvJ4XvZFhtbyCKSV55mkMYgjhRTK028MvlBS4ZWBUEHGx8P/iR4d+KOhvq/hrUP7Qs4rh7SdZI&#10;JLea3nTG+KaGVVkikGQSrqDgg4wRXx7o9wuhW/g/4o6nBPbfDf8A4WzrfiAzz27KlvY3Vnd21tqE&#10;iEApC1w4kDsBhbhXOASR7b+zhqVv4y+JHxl8b6FJ9q8H69rFiml6hGpEN+9vYQwz3EJIG9C4EfmD&#10;IYwnBIGaAOj/AGuP+TVfjH/2J+r/APpHLXqtr/x7w/7g/lXzr+2lpXxCuPgT8V7nSfE3hyy8KL4S&#10;1I3Gm3nh+ee9kQWkvmhLpb1EUsMhSYWCkgkNjFe2W1n4l+zw/wDE10z7g/5hsnoP+m9AEln/AMjx&#10;q3/YPtP/AEZcVv1w9ra6/wD8JhqQGpad54sbYs5sJNpXzJ8ADzuCCDk5OcjgY52vsfiX/oLaX/4L&#10;ZP8A4/QBvUVg/Y/Ev/QW0v8A8Fsn/wAfo+x+Jf8AoLaX/wCC2T/4/QBvU2T7jfSsP7H4l/6C2l/+&#10;C2T/AOP01rPxLsbOq6XjH/QOk/8Aj9AD/A3/ACJeg/8AXhB/6LWvhb9v/wD5LNpP/YCh/wDSi4r7&#10;O8HWviBvCeimHUtOjh+xwlEksHZguwYBImAJHrgZ9q+N/wBtxra1+LGlprsMuo3n9iwkTafILVAn&#10;nz4UqyyEkENzuAIIGBgk/QZE3HGxaV9GfNcQR5sC03bVHzDRW39s8Of9ArU//BjH/wDGKPtnhz/o&#10;Fan/AODGP/4xX6h7WX8j/D/M/KvYx/nX4/5GJW34f/5BPiT/AK8E/wDSqCj7Z4c/6BWp/wDgxj/+&#10;MVs6HdaAdM18ppuoKgslMga/jJZftEIABEIwc4OSDwCMc5HPXqS5V7j3Xbv6nRQpRU3762fft6HF&#10;0Vt/bPDn/QK1P/wYx/8Axij7Z4c/6BWp/wDgxj/+MV0e1l/I/wAP8zn9jH+dfj/kfd/7KXxS8GeG&#10;/gL4Z07VvFmiaZfwm68y1vNRhilTN1Kw3KzZGQQeexB7163/AMLw+Hf/AEPfhv8A8G1v/wDF1+Wv&#10;2zw5/wBArU//AAYx/wDxij7Z4c/6BWp/+DGP/wCMV8dXyFVqs6rclzNvp1+Z9pQ4glQpRpLlfKku&#10;v+R+pX/C8Ph3/wBD34b/APBvb/8AxdV/B3xE8Lax4i1a0sPEuk3l3qN551nBb30TvcItvGGaNQxL&#10;AGOQEjujZ6Gvy9+2eHP+gVqf/gxj/wDjFe4fs5y2Uvxn+HCaZbz2l61lefZprqYTxxqFu9wZFRCx&#10;OGwQy4yODg583FZGsPTc7vRPt2v3PTwmfSxFRQstbd+6XY/ROisH7H4l/wCgtpf/AILZP/j9H2Px&#10;L/0FtL/8Fsn/AMfr5I+zN6isH7H4l/6C2l/+C2T/AOP0fY/Ev/QW0v8A8Fsn/wAfoAXx1/yJev8A&#10;/XhP/wCi2rbj+4v0rifGNr4gXwlrJm1LTpIfscxdI7B1YrsOQCZjgkd8HHvWwtn4l2LjVdLxj/oH&#10;Sf8Ax+gDoKKwfsfiX/oLaX/4LZP/AI/R9j8S/wDQW0v/AMFsn/x+gDeorB+x+Jf+gtpf/gtk/wDj&#10;9H2PxL/0FtL/APBbJ/8AH6AEvP8AkeNJ/wCwfd/+jLet+uHurXX/APhMNNB1LTvPNjclXFhJtC+Z&#10;BkEedySSMHIxg8HPG19j8S/9BbS//BbJ/wDH6AN6isH7H4l/6C2l/wDgtk/+P0fY/Ev/AEFtL/8A&#10;BbJ/8foA3qKwfsfiX/oLaX/4LZP/AI/R9j8S/wDQW0v/AMFsn/x+gA8F/wDIHn/7CF7/AOlUtb1c&#10;P4TtfEDaXOYdS05F+3XYKvYSMdwuJAxz5w4JyQMcAgZOMna+x+Jf+gtpf/gtk/8Aj9AHn3ib/k7T&#10;4df9iZ4k/wDS3Ra9frxHUodSh/ay+H39o3drdZ8GeI/L+zWzQ4/03Rc5y7Zzx0x0PXPHt1ABRRRQ&#10;AUUUUAFFFFABRRRQB5L+1x/yar8Y/wDsT9X/APSOWvVbX/j3h/3B/KvKv2uP+TVfjH/2J+r/APpH&#10;LXqtr/x7w/7g/lQBjeIv+Qx4Y/7CD/8ApLPW9WD4i/5DHhj/ALCD/wDpLPW9QAUUUUAFFFFAGD40&#10;/wCQPB/2ELL/ANKoq3qwfGn/ACB4P+whZf8ApVFW9QAUUUUAFFFFAGF46/5EvX/+vCf/ANFtW3H9&#10;xfpWJ46/5EvX/wDrwn/9FtW3H9xfpQB+ff8AwUA/5LNpP/YCh/8ASi4r5nr6Y/4KAf8AJZtJ/wCw&#10;FD/6UXFfM9fruTxX1Glp0PxjOZNY+pr1/QKKKK9nlXY8XmfcVfvL9a2fG3/I6a7/ANf8/wD6MasZ&#10;fvL9a2fG3/I6a7/1/wA//oxqxl/Gj6P9DeP8GXqv1MWv1m+Bv/JGfAv/AGArH/0nSvyZr9Zvgb/y&#10;RnwL/wBgKx/9J0r5Dij+HS9WfZcK/wAWp6I7iiiivz4/SArB8F/8gef/ALCF7/6VS1vVg+C/+QPP&#10;/wBhC9/9KpaAN6iiigAooooAKwfDv/IY8T/9hBP/AElgrerB8O/8hjxP/wBhBP8A0lgoA3qKKKAC&#10;iiigDyD42/8AJSvgJ/2Odz/6YNXr1+vIPjb/AMlK+An/AGOdz/6YNXr1+gAooooAKKKKACsLxd4J&#10;8O/EDSTpfifQdL8R6YXEhstWs47qHcM4bZICuRk8471u0UAc/wD8ID4Y/wCERPhX/hHNJ/4Rcx+Q&#10;dE+wxfYvLznZ5O3ZtzzjGM80/R/BPhzw74a/4R3StA0vTPDwjaL+ybOyjhtNjZ3L5SgJg5ORjByc&#10;1u0UAYHg/wAB+Gvh7pb6b4V8O6V4a055DM1no9lFaQlzgFikagEnAycZ4rhP2uP+TVfjH/2J+r/+&#10;kctetV5L+1x/yar8Y/8AsT9X/wDSOWgD1W1/494f9wfyrH8df8iXr/8A14T/APotq2LX/j3h/wBw&#10;fyrH8df8iXr/AP14T/8AotqANuP7i/SnU2P7i/SnUAFFFFABRRRQBg+C/wDkDz/9hC9/9Kpa3qwf&#10;Bf8AyB5/+whe/wDpVLW9QAUUUUAFFFFAHP2f/I8at/2D7T/0ZcV8Z/tJftJfEfwD8avEeg6D4jNh&#10;pVobfyLf7FbSbN1tE7fM8ZY5ZmPJPX8K+zLPnxxq3/YPtP8A0ZcV+c/7Yf8Aycd4v+tp/wCkkNfS&#10;8P0adfFuNWKkuV6P1R8pxHWq0MJGVKTi+ZbejE/4bC+L3/Q3n/wXWn/xmj/hsL4vf9Def/Bdaf8A&#10;xmvGqK/Q/wCz8H/z5j9yPzj+0sZ/z+l97PTPGX7SPxG+IHh270LX/ERv9KutnnW/2K2j3bXV1+ZI&#10;w3DKp69sHI4rzOiiuqlQpUFy0oqK30Ry1a1WvJSqycmu5uWf/Ilar/1/2n/ou4rDrcs/+RK1X/r/&#10;ALT/ANF3FYdTT+Kp6/oi6m1P0/Vn6zfA/wD5Ix4Ex/0ArH/0nSu3r5s+Fv7Vnwt8N/DPwnpOo+Jz&#10;b39jpNrbXEP9n3TbJEhRWXKxEHBB5Bwe1dV/w2R8Iev/AAlh/wDBbd//ABqvyGrgcU6kmqUt+zP2&#10;Khj8IqUU6sdl1R7RS14t/wANkfCD/obT/wCC27/+NV0vw++PngT4pa1NpPhjXf7S1CKBrp4fsk8W&#10;IwyqWzIijguoxnPNc88JiKceadNpeaZ1QxuGqSUYVItvzR0/jT/kDwf9hCy/9Koq3qwfGn/IHg/7&#10;CFl/6VRVvVynaFFFFABRRRQA2T7jfSsTwL/yJegf9eEH/ota25PuN9KxPAv/ACJegf8AXhB/6LWg&#10;DdooooAK8g8Tf8nafDr/ALEzxJ/6W6LXr9eQeJv+TtPh1/2JniT/ANLdFoA9fooooAKKKKACiiig&#10;AooooAKKKKAPJf2uP+TVfjH/ANifq/8A6Ry16ra/8e8P+4P5V5V+1x/yar8Y/wDsT9X/APSOWvVb&#10;X/j3h/3B/KgDFs/+R41b/sH2n/oy4rfrAs/+R41b/sH2n/oy4rfoAKKKKACmyfcb6U6myfcb6UAY&#10;ngX/AJEvQf8Arwg/9FrXwt/wUA/5LNpP/YCh/wDSi4r7p8C/8iXoP/XhB/6LWvhb/goB/wAlm0n/&#10;ALAUP/pRcV9Hw/8A7/H0Z8xxH/uEvVHzPRRRX6qfkYVt+H/+QT4k/wCvBP8A0qgrErb8P/8AIJ8S&#10;f9eCf+lUFc9f4PmvzR04f436P8jEoooroOYKKKKACvoH9lv/AJLx8LP+vG9/9Bva+fq+gf2W/wDk&#10;vHws/wCvG9/9Bva8fNf92l6S/Jnt5T/vMfWP/pSP0dooor8fP2gKKKKAMLx1/wAiXr//AF4T/wDo&#10;tq24/uL9KxPHX/Il6/8A9eE//otq24/uL9KAHUUUUAFFFFAGBef8jxpP/YPu/wD0Zb1v1gXn/I8a&#10;T/2D7v8A9GW9b9ABRRRQAUUUUAYPgv8A5A8//YQvf/SqWt6sHwX/AMgef/sIXv8A6VS1vUAeQeJv&#10;+TtPh1/2JniT/wBLdFr1+vIPE3/J2nw6/wCxM8Sf+lui16/QAUUUUAFFFFAHIePvG+qeDEsTpngX&#10;xF41NwXEg0CSxU223bgyfarqD72Tjbu+6c44z5bpP7YWl+IND8KXuk/D3xpqd74mv9S0/T9JhXTV&#10;uGaxJW4kLterCYwVcKyyHdtJHGCe6/aC17xLoHwg8RSeDdPu9S8W3kS6dpUdnC8piubh1hSd9oO2&#10;OIyeazHACxsSa898bfDX4WfD34f/AA+8F+Kfh5qnjrR9BsGs9NksvDVxrC27RxxIzSJAjmOSX7wd&#10;hgkMdwPUA9B8UfGu08E+B9G13XPDWvWOq6zeJp1h4WWO3n1S4unLlYVEUzQ5KRvIW83aqKSzDBA0&#10;vhh8VdM+KVhqj2ljqOi6no96dP1TRdYhWK8sZwiyBZAjshDRyRurIzKyuCGPOPmrw94P8a+D/Avw&#10;m8W3/hzxBe6f4R8Z6rqEXhyQNe6vZaDdRXttaBkBd5JYEuISYwWcICoyVxXrn7P+n6nrPjr4qePr&#10;rR9S0DS/FGp2a6XZ6xava3ckFrZxwG4kgcB4t8gkCq4DbUUkDIFAGr+1x/yar8Y/+xP1f/0jlr1W&#10;1/494f8AcH8q+df20vhJoniD4E/FfxRdX3iSPUrXwlqUkcFn4m1G2siY7SUqHtI51gcEj5gyEMMh&#10;sivbLXwZYfZ4f3+qfcH/ADFbr0H/AE0oAl8Rf8hjwx/2EH/9JZ63q4fXvCdlDqnh9Fm1EiS+ZW3a&#10;lcMcC3mPBLkg5A5GDjIzgkHa/wCEL0//AJ+NU/8ABrc//HKAN6isH/hC9P8A+fjVP/Brc/8Axyj/&#10;AIQvT/8An41T/wAGtz/8coA3qKwf+EL0/wD5+NU/8Gtz/wDHKP8AhC9P/wCfjVP/AAa3P/xygA8a&#10;f8geD/sIWX/pVFW9XD+LPCdlb6XC6z6iSb60XD6lcMObiMHguecHg9QcEEECtr/hC9P/AOfjVP8A&#10;wa3P/wAcoA3qKwf+EL0//n41T/wa3P8A8co/4QvT/wDn41T/AMGtz/8AHKAN6isH/hC9P/5+NU/8&#10;Gtz/APHKP+EL0/8A5+NU/wDBrc//ABygBfHX/Il6/wD9eE//AKLatuP7i/SuK8YeE7K18J61Ms2o&#10;l47KZgJNSuXUkITypcgj1BBB71rp4MsNqnz9U6f9BS6/+OUAfDP7f+f+FzaT/wBgKH/0ouK+Z6+n&#10;v23LyTwv8WNMtbNY5om0aGQtqES3j5M84IDzBmAwB8oIAJJAyTXz7/wmF/8A8++mf+Cu1/8Ajdfr&#10;OUSqrBU+WKat3/4B+O5vGk8dUcpNO/b/AIJh0Vuf8Jhf/wDPvpn/AIK7X/43R/wmF/8A8++mf+Cu&#10;1/8AjdevzVv5V9//AADx+Wj/ADP7v+CYi/eX61s+Nv8AkdNd/wCv+f8A9GNTl8YX+4fuNM6/9Au1&#10;/wDjda3jDxVe2/izWYkh08pHezKDJptu7YDkDJKEk+pJJPc1zylW9tH3Vs+vp5HRGNH2Mvee66ev&#10;mcbX6z/A/wD5Iz4E/wCwFY/+k6V+Wn/CYX//AD76Z/4K7X/43X6afB/w3aal8J/Bl1LNfrLPotnI&#10;4hv54UBaBCQqK4VRzwqgAcAAAV8nxK5unT51bVn13C6gqtTkd9F/W56dRWD/AMIXYf8APxqn/g1u&#10;f/jlH/CF6f8A8/Gqf+DW5/8AjlfBn6Ib1YPgv/kDz/8AYQvf/SqWj/hC9P8A+fjVP/Brc/8AxysX&#10;wn4TsrjS5nafUQRfXa4TUrhRxcSAcBxzgcnqTkkkk0AdxRWD/wAIXp//AD8ap/4Nbn/45R/when/&#10;APPxqn/g1uf/AI5QBvUVg/8ACF6f/wA/Gqf+DW5/+OUf8IXp/wDz8ap/4Nbn/wCOUAb1YPh3/kMe&#10;J/8AsIJ/6SwUf8IXp/8Az8ap/wCDW5/+OVi6D4TsptU8QI02ogR3yqu3UrhTg28J5IcEnJPJycYG&#10;cAAAHcUVg/8ACF6f/wA/Gqf+DW5/+OUf8IXp/wDz8ap/4Nbn/wCOUAb1FYP/AAhen/8APxqn/g1u&#10;f/jlH/CF6f8A8/Gqf+DW5/8AjlAHn3xt/wCSlfAT/sc7n/0wavXr9eHfFrw/baT8UfgPNDJeOzeM&#10;blcXF7NMuDoOrHgO5APHUDPX1Ne40AFFFFABRRRQAUUV4f8AtJftBn4NXXhDQbCSxt/EHime4W1u&#10;dStbm8hgit0VpXFrbAzXMhMkSrDHgneWLAKcgHuFFfO8/wAftduPhx4IPhzVPDPi7xj4v19tBsr+&#10;3srmz0+3eNJ5p5J7WSVp0aKK2kDQlw2/aCVBJFPUP2kvFfg/w7440XXNJ0fUviNoGt6VoVgNOMtv&#10;p2pyam0SWUxV2d4VDSuJELMR5DbWO4YAPpSvJf2uP+TVfjH/ANifq/8A6Ry1F8M/iJ4vHxQ134d+&#10;PV0W51u10q212x1Tw/bzW1tdWssskLxvDLJIySRyRDJ3sGWRSApBFcj+2h8ZvAPhv4DfFjwlqvjf&#10;w9pvim78JalHb6JeapBFeTNLaSiJUhZw7FiQFAHJPGaAPoi1/wCPeH/cH8qx/HX/ACJev/8AXhP/&#10;AOi2qO28deHPs0P/ABPtN+4P+XuP0HvWX4y8Y6DdeEtbhg1rT5ZpLKZEjjukZmJQgAAHkk9hQB2c&#10;f3F+lOrBXxz4c2KDr2mjj/n7j/xp3/CdeHP+g9pv/gXH/jQBuUVh/wDCdeHP+g9pv/gXH/jR/wAJ&#10;14c/6D2m/wDgXH/jQBuUVh/8J14c/wCg9pv/AIFx/wCNH/CdeHP+g9pv/gXH/jQA3wX/AMgef/sI&#10;Xv8A6VS1vVxHhPxjoNrpc6za1p8Tm+u3CvdICVa5kKnk9CCCD3BBrb/4Trw5/wBB7Tf/AALj/wAa&#10;ANyisP8A4Trw5/0HtN/8C4/8aP8AhOvDn/Qe03/wLj/xoA3KKw/+E68Of9B7Tf8AwLj/AMaP+E68&#10;Of8AQf03/wAC4/8AGgBln/yPGq/9g+0/9GXFfnN+2J/ycd4v+tp/6SQ1+gFr4x0FfGGpTNrWniF7&#10;G2RZDdJtLCSckA55IDDPpketfBn7VWh6j4j+PXinUdKsLnU9PmNr5V1ZwtLE+LWFThlBBwQQcHgg&#10;jqK+p4clGGLbk9OV/mj5HiaEp4OKir+9+jPDKK2/+EJ8Q/8AQC1L/wABJP8ACj/hCfEP/QC1L/wE&#10;k/wr9I9tS/mX3n5l9Xq/yv7jEorb/wCEJ8Q/9ALUv/AST/Cj/hCfEP8A0AtS/wDAST/Cj21L+Zfe&#10;H1er/K/uFs/+RK1X/r/tP/RdxWHXZWvg/XV8I6lCdG1ATNe2zrGbVwxURzgkDGSAWAJ7ZHrWR/wh&#10;PiH/AKAWpf8AgJJ/hWFOtS5p+8t/0R0VaFXlh7r27ebMSitv/hCfEP8A0AtS/wDAST/Cj/hCfEP/&#10;AEAtS/8AAST/AArf21L+dfec/wBXq/yv7jEr6Y/YB/5LNq3/AGApv/Si3rwL/hCfEP8A0AtS/wDA&#10;ST/CvoP9iKxufCPxY1O81y3k0a0fRpoluNQQwIzmeAhQzgAnCk464B968jN6tOWCqJSTdj2Mno1I&#10;46k5Rdrn3F40/wCQPB/2ELL/ANKoq3q4jxZ4x0G60uBYda0+VxfWjlUukJCrcxljwegAJJ7AE1t/&#10;8J14c/6D2m/+Bcf+Nfkp+xm5RWH/AMJ14c/6D2m/+Bcf+NH/AAnXhz/oPab/AOBcf+NAG5RWH/wn&#10;Xhz/AKD2m/8AgXH/AI0f8J14c/6D2m/+Bcf+NAG1J9xvpWJ4F/5EvQP+vCD/ANFrSN458ObGA17T&#10;Tx/z9x/41keDfGOg2vhLRIZ9a0+KaOyhR45LpFZSEAIIJ4IPY0AdrRWH/wAJ14c/6D2m/wDgXH/j&#10;R/wnXhz/AKD2m/8AgXH/AI0AbleQeJv+TtPh1/2JniT/ANLdFr0P/hOvDn/Qe03/AMC4/wDGvLtU&#10;1zTta/ay+H39n39tfeX4M8R7/s8qybc3ui4zgnGcH8jQB7bRRRQAUUUUAFFFFABRRRQAUUUUAeS/&#10;tcf8mq/GP/sT9X/9I5a9Vtf+PeH/AHB/KvKv2uP+TVfjH/2J+r/+kcteq2v/AB7w/wC4P5UAYtn/&#10;AMjxq3/YPtP/AEZcVv1gWf8AyPGrf9g+0/8ARlxW/QAUUUUAFNk+430p1Nk+430oAxPAv/Il6D/1&#10;4Qf+i1r4W/4KAf8AJZtJ/wCwFD/6UXFfdPgX/kS9B/68IP8A0WtfC3/BQD/ks2k/9gKH/wBKLivo&#10;+H/9+j6M+Y4j/wBwl6o+Z6KKK/VT8jCtvw//AMgnxJ/14J/6VQViVt+H/wDkE+JP+vBP/SqCuev8&#10;HzX5o6cP8b9H+RiUUUV0HMFFFFABX0D+y3/yXj4Wf9eN7/6De18/V9A/st/8l4+Fn/Xje/8AoN7X&#10;j5r/ALtL0l+TPbyn/eY+sf8A0pH6O0UUV+Pn7QFFFFAGF46/5EvX/wDrwn/9FtW3H9xfpWJ46/5E&#10;vX/+vCf/ANFtW3H9xfpQA6iiigAooooAwLz/AJHjSf8AsH3f/oy3rfrAvP8AkeNJ/wCwfd/+jLet&#10;+gAooooAKKKKAMHwX/yB5/8AsIXv/pVLW9WD4L/5A8//AGEL3/0qlreoA8g8Tf8AJ2nw6/7EzxJ/&#10;6W6LXr9eQeJv+TtPh1/2JniT/wBLdFr1+gAooooAKKKKACiiigAooooA8l/a4/5NV+Mf/Yn6v/6R&#10;y16ra/8AHvD/ALg/lXlX7XH/ACar8Y/+xP1f/wBI5a9Vtf8Aj3h/3B/KgDG8Rf8AIY8Mf9hB/wD0&#10;lnrerB8Rf8hjwx/2EH/9JZ63qACiiigAooooAwfGn/IHg/7CFl/6VRVvVg+NP+QPB/2ELL/0qire&#10;oAKKKKACiiigDC8df8iXr/8A14T/APotq24/uL9KxPHX/Il6/wD9eE//AKLatuP7i/SgD8+/+CgH&#10;/JZtJ/7AUP8A6UXFfM9fTH/BQD/ks2k/9gKH/wBKLivmev1/J/8AcaXofi+c/wC/1fUKKKK9k8QV&#10;fvL9a2fG3/I6a7/1/wA//oxqxl+8v1rZ8bf8jprv/X/P/wCjGrnl/Gj6P9Dpj/Bl6r9TFr9Zvgb/&#10;AMkZ8C/9gKx/9J0r8ma/Wb4G/wDJGfAv/YCsf/SdK+Q4o/h0vVn2XCv8Wp6I7iiiivz4/SArB8F/&#10;8gef/sIXv/pVLW9WD4L/AOQPP/2EL3/0qloA3qKKKACiiigArB8O/wDIY8T/APYQT/0lgrerB8O/&#10;8hjxP/2EE/8ASWCgDeooooAKKKKAPIPjb/yUr4Cf9jnc/wDpg1evX68g+Nv/ACUr4Cf9jnc/+mDV&#10;69foAKKKKACiiigAryH40fCzXfE3jTwB488Jf2VL4p8HTXqwWOuSSQ2t1bXcIinjM0aSPE+UiZXC&#10;MPlIKkNkevUUAfNEf7Nvi+z8PW2v22qaKvxKg8bTeOFi/ejSvMmt2tJLLft8wRm2cjzdm4uN2zB2&#10;0/UP2b/FnjDw9451rXdV0fTPiNr+taVrth/ZwluNO02TTGheyhLOqPMpaJzI5VSfOYKo2jP0pRQB&#10;5B8M/h34vPxQ134h+PW0W11u60q20Kx0vw/cTXNtbWsUsszyPNLHGzySSSjICKFWNQCxJNO/a6iR&#10;v2V/jC5RS3/CH6thiBn/AI85a9dryX9rj/k1X4x/9ifq/wD6Ry0Aep2sa/ZovlH3B29qyPHKL/wh&#10;evHaP+PCft/0zatm1/494f8AcH8qx/HX/Il6/wD9eE//AKLagDZjjXy1+UdB2p3lr/dH5UR/cX6U&#10;6gBvlr/dH5UeWv8AdH5U6igBvlr/AHR+VHlr/dH5U6igDn/Bca/2RcZUf8hC97f9PUtb3lr/AHR+&#10;VYfgv/kDz/8AYQvf/SqWt6gBvlr/AHR+VHlr/dH5U6igBvlr/dH5UeWv90flTqKAOfs0X/hONVG0&#10;Y/s+07f9NLivzn/bCJX9o3xfg4GbTp/16Q1+jNn/AMjxqv8A2D7P/wBGXFfnN+2J/wAnHeL/AK2n&#10;/pJDX1fDf++S/wAL/NHyHFH+5x/xL8meNbj/AHjRuP8AeNJRX6ZZH5Zdi7j/AHjRuP8AeNJRRZBd&#10;m5Zsf+EL1Xn/AJf7Tv8A9M7isTcf7xrbs/8AkStV/wCv+0/9F3FYdc1JLmn6/ojpqyfLD0/Vi7j/&#10;AHjRuP8AeNJRXTZHNdi7j/eNfS/7APzfGbVgeR/YU3X/AK+Levmevpj9gH/ks2q/9gKb/wBKLevG&#10;zhL6hU9D2snb+v0vU+5vGka/2Rb4Uf8AIQsu3/T1FW95a/3R+VYfjT/kDwf9hCy/9Koq3q/IT9oG&#10;+Wv90flR5a/3R+VOooAb5a/3R+VHlr/dH5U6igCOSNfLb5R0PasXwMi/8IXoJ2j/AI8IO3/TNa3J&#10;PuN9KxPAv/Il6B/14Qf+i1oA2/LX+6Pyo8tf7o/KnUUAN8tf7o/KvIfEqhf2s/h1gY/4ozxJ/wCl&#10;ui17BXkHib/k7T4df9iZ4k/9LdFoA9fooooAKKKKACiiigDL8ReINN8J6DqOs6xexadpWnwPdXV3&#10;McJFGg3MxPoAD71wk/7SXw7h8CeHfGH9uyzaJ4icppAt9Mu5ru9YbiwitEiM7FQjEjy/lAJOBzWJ&#10;8fPC/wAQPFPiHwevhzQdD8TeFtOnbUdS0nVtak0w3V3GyG03MtrPvijYNIUIGZFiJOEIb5g/Z18W&#10;T+ANE+AXjj4iW9h4b8G2mi+INFt9W+2tPa2081xaSwy3EjRxrA0gguowMsPkX5sybQAfZN18d/Ad&#10;p8ObPx2/iO3k8L3siw2t5BFJK88zSGMQRwoplabeGXygpcMrAqCDjY+H/wASPDvxR0N9X8Nah/aF&#10;nFcPaTrJBJbzW86Y3xTQyqskUgyCVdQcEHGCK+PdHuF0K38H/FHU4J7b4b/8LZ1vxAZ57dlS3sbq&#10;zu7a21CRCAUha4cSB2AwtwrnAJI9t/Zw1K38ZfEj4y+N9Ck+1eD9e1ixTS9QjUiG/e3sIYZ7iEkD&#10;ehcCPzBkMYTgkDNAHR/tcf8AJqvxj/7E/V//AEjlr1W1/wCPeH/cH8q+df20tK+IVx8Cfivc6T4m&#10;8OWXhRfCWpG40288Pzz3siC0l80JdLeoilhkKTCwUkEhsYr2y2s/Ev2eH/ia6Z9wf8w2T0H/AE3o&#10;Aks/+R41b/sH2n/oy4rfrh7W11//AITDUgNS07zxY2xZzYSbSvmT4AHncEEHJyc5HAxztfY/Ev8A&#10;0FtL/wDBbJ/8foA3qKwfsfiX/oLaX/4LZP8A4/R9j8S/9BbS/wDwWyf/AB+gDepsn3G+lYf2PxL/&#10;ANBbS/8AwWyf/H6a1n4l2NnVdLxj/oHSf/H6AH+Bv+RL0H/rwg/9FrXwt+3/AP8AJZtJ/wCwFD/6&#10;UXFfZ3g618QN4T0Uw6lp0cP2OEoklg7MF2DAJEwBPvgZ9q+N/wBtxra1+LGlprsMuo3n9iwkTafI&#10;LVAnnz4UqyyEkENzuAIIGBgk/QZE3HGxaV9GfNcQR5sC03bVHzDRW39s8Of9ArU//BjH/wDGKPtn&#10;hz/oFan/AODGP/4xX6h7WX8j/D/M/KvYx/nX4/5GJW34f/5BPiT/AK8E/wDSqCj7Z4c/6BWp/wDg&#10;xj/+MVs6HdaAdM18ppuoKgslMga/jJZftEIABEIwc4OSDwCMc5HPXqS5V7j3Xbv6nRQpRU3762ff&#10;t6HF0Vt/bPDn/QK1P/wYx/8Axij7Z4c/6BWp/wDgxj/+MV0e1l/I/wAP8zn9jH+dfj/kYlFbf2zw&#10;5/0CtT/8GMf/AMYo+2eHP+gVqf8A4MY//jFHtZfyP8P8w9jH+dfj/kYlfQP7Ln/JePhZ/wBeN7/6&#10;De14z9s8Of8AQK1P/wAGMf8A8Yr3D9nOWyl+M3w4TTIJ7S9ayvPs011MJ44123eQyKiFicNghlxk&#10;cHBz5OaVJPDSTi1o+3Z+Z7GVU4xxMWpp6x7/AMy8j9E6KwfsfiX/AKC2l/8Agtk/+P0fY/Ev/QW0&#10;v/wWyf8Ax+vyU/YjeorB+x+Jf+gtpf8A4LZP/j9H2PxL/wBBbS//AAWyf/H6AF8df8iXr/8A14T/&#10;APotq24/uL9K4nxja+IF8JayZtS06SH7HMXSOwdWK7DkAmY4JHfBx71sLZ+Jdi41XS8Y/wCgdJ/8&#10;foA6CisH7H4l/wCgtpf/AILZP/j9H2PxL/0FtL/8Fsn/AMfoA3qKwfsfiX/oLaX/AOC2T/4/R9j8&#10;S/8AQW0v/wAFsn/x+gBLz/keNJ/7B93/AOjLet+uHurXX/8AhMNNB1LTvPNjclXFhJtC+ZBkEedy&#10;SSMHIxg8HPG19j8S/wDQW0v/AMFsn/x+gDeorB+x+Jf+gtpf/gtk/wDj9H2PxL/0FtL/APBbJ/8A&#10;H6AN6isH7H4l/wCgtpf/AILZP/j9H2PxL/0FtL/8Fsn/AMfoAPBf/IHn/wCwhe/+lUtb1cP4TtfE&#10;DaXOYdS05F+3XYKvYSMdwuJAxz5w4JyQMcAgZOMna+x+Jf8AoLaX/wCC2T/4/QB594m/5O0+HX/Y&#10;meJP/S3Ra9frxHUodSh/ay+H39o3drdZ8GeI/L+zWzQ4/wBN0XOcu2c8dMdD1zx7dQAUUUUAFFFF&#10;ABRXhn7Sl/8AEiz1HwRH4FbxRHpUl1df29J4StNMnvhCICYdv9oKYQPN25xhiM47VxWj/FbXfidf&#10;fDnwL4M8fa1aT6haazqGu+JNX0myTWrc2NxDA1m1uYBbxSia5CsTCQFhBGS28gH1RRXydY/Gzx74&#10;g0nw34Ai1u3sfG95461HwdeeKobGM/6NZW89413HbuGjWaSCOJdpDIryOQpAC16h8C/F3iO48UfE&#10;TwN4o1b/AISPUfCOo2yW+uNbR28t5aXNrHPF50cQWMSoxkQlFVWCqdoJNAE/7XH/ACar8Y/+xP1f&#10;/wBI5a9Vtf8Aj3h/3B/Kvnf9tD4zeAfDfwG+LHhLVfG/h7TfFN34S1KO30S81SCK8maW0lESpCzh&#10;2LEgKAOSeM17ZbeOvDn2aH/ifab9wf8AL3H6D3oAf4i/5DHhj/sIP/6Sz1vVxGveMNBm1Tw88eta&#10;fIkV8zyMt0hCKbaYAnB4GSBz3IHetv8A4Trw5/0HtN/8C4/8aANyisP/AITrw5/0HtN/8C4/8aP+&#10;E68Of9B7Tf8AwLj/AMaANyisP/hOvDn/AEHtN/8AAuP/ABo/4Trw5/0HtN/8C4/8aAG+NP8AkDwf&#10;9hCy/wDSqKt6uI8WeMdButLgWHWtPlcX1o5VLpCQq3MZY8HoACSewBNbf/CdeHP+g9pv/gXH/jQB&#10;uUVh/wDCdeHP+g9pv/gXH/jR/wAJ14c/6D2m/wDgXH/jQBuUVh/8J14c/wCg9pv/AIFx/wCNH/Cd&#10;eHP+g9pv/gXH/jQAnjr/AJEvX/8Arwn/APRbVtx/cX6VxnjLxjoN14S1uGDWtPlmkspkSOO6RmYl&#10;CAAAeST2Fa6+OfDmxQde00cf8/cf+NAHwv8At/8A/JZtJ/7AUP8A6UXFfM9fT37bljc+Lvixpl5o&#10;dvJrNomjRRNcaehnRXE85KlkyAcMDjOcEe1fPn/CE+If+gFqX/gJJ/hX6zlFWnHBU05JOx+OZvRq&#10;Sx1Vxi2rmJRW3/whPiH/AKAWpf8AgJJ/hR/whPiH/oBal/4CSf4V7HtqX8y+88f6vV/lf3GKv3l+&#10;tbPjb/kdNd/6/wCf/wBGNTl8E+Idw/4kWpdf+fST/Ctbxh4Q1268Wa1NDouoSxSXszJIlq7KwLkg&#10;ggYII5BFYSrUvbR95bP9DojQq+xkuV7rp6nG1+s3wP8A+SM+BP8AsBWP/pOlflp/whPiH/oBal/4&#10;CSf4V+m3we8U6Npfwn8GWd7q9jaXdvo1nFNbz3KJJG6wIGVlJyCCCCD0xXyXEs4VIU+R31Z9fwvT&#10;nCrU51bRHptFYf8AwnXhz/oPab/4Fx/40f8ACdeHP+g9pv8A4Fx/418EfohuVg+C/wDkDz/9hC9/&#10;9Kpad/wnXhz/AKD2m/8AgXH/AI1ieE/GOg2ulzrNrWnxOb67cK90gJVrmQqeT0IIIPcEGgDt6Kw/&#10;+E68Of8AQe03/wAC4/8AGj/hOvDn/Qe03/wLj/xoA3KKw/8AhOvDn/Qe03/wLj/xo/4Trw5/0HtN&#10;/wDAuP8AxoA3KwfDv/IY8T/9hBP/AElgp3/CdeHP+g9pv/gXH/jWJoPjDQYdU8QvJrWnxpLfK8bN&#10;dIA6i2hBIyeRkEcdwR2oA7eisP8A4Trw5/0HtN/8C4/8aP8AhOvDn/Qe03/wLj/xoA3KKw/+E68O&#10;f9B7Tf8AwLj/AMaP+E68Of8AQe03/wAC4/8AGgDzz42/8lK+An/Y53P/AKYNXr1+vD/i54j0nWPi&#10;h8B4bDU7S8mXxjcuY7edZGCjQdWBOATxkj869woAKKKKACiiigAooqvd3UNhazXNzNHb20KGSSaV&#10;wqIoBJZieAAMkk8cUAWKK5K8+K/gnT/B1t4tu/GOgWvhS5x5GuzapAljLkkDZOX2Nkg4wex9K0bz&#10;xt4e0/wsfE11r2mWvhvyVuP7YmvI0s/KbG2Tzidm05GDnByKANyvJf2uP+TVfjH/ANifq/8A6Ry1&#10;6L4b8T6P4y0e31fQNWsdc0m4BMF/ptylxBKAcErIhKkZBHB7V51+1x/yar8Y/wDsT9X/APSOWgD1&#10;W1/494f9wfyrH8df8iXr/wD14T/+i2rYtf8Aj3h/3B/Ksfx1/wAiXr//AF4T/wDotqANuP7i/SnU&#10;2P7i/SnUAFFFFABRRRQBg+C/+QPP/wBhC9/9Kpa3qwfBf/IHn/7CF7/6VS1vUAFFFFABRRRQBgWf&#10;/I8at/2D7P8A9GXFfnN+2H/ycd4v+tp/6SQ1+jNn/wAjxq3/AGD7P/0ZcV+c37Yf/Jx3i/62n/pJ&#10;DX1nDf8Avkv8L/NHx/FH+5x/xfozxmiiiv0w/LAooooA3LP/AJErVf8Ar/tP/RdxWHW5Z/8AIlar&#10;/wBf9p/6LuKw6wpfHP1/RHTV+GHp+rCiiitzmCvpj9gD/ks+q/8AYCm/9KLevmevpj9gD/ks+q/9&#10;gKb/ANKLevGzj/cKnoe1k3+/0vU+6PGn/IHg/wCwhZf+lUVb1YPjT/kDwf8AYQsv/SqKt6vyA/aQ&#10;ooooAKKKKAGyfcb6VieBf+RL0D/rwg/9FrW3J9xvpWJ4F/5EvQP+vCD/ANFrQBu0UUUAFeQeJv8A&#10;k7T4df8AYmeJP/S3Ra9fryDxN/ydp8Ov+xM8Sf8ApbotAHr9FFFABRRRQAUUUUAFFFFABRRRQB5L&#10;+1x/yar8Y/8AsT9X/wDSOWvVbX/j3h/3B/KvKv2uP+TVfjH/ANifq/8A6Ry16ra/8e8P+4P5UAYt&#10;n/yPGrf9g+0/9GXFb9YFn/yPGrf9g+0/9GXFb9ABSE4GaWmyf6tvpQJ7Hi//AA2R8If+htP/AILL&#10;v/41SN+2N8ImUgeLDkj/AKBl3/8AGq/MylX7y/Wv0f8A1awtr88vw/yPzH/WjF3tyx/H/M/STQ/2&#10;rPhb4b0Ww0nUfE5t9QsII7a4h/s+6bZIihWXKxEHBBGRkHHGa+S/2vviV4c+KXxM0/VvDGof2lYR&#10;aTFavN5EkWJBNMxXEiqTgOvQY568ceUeNv8AkdNd/wCv+f8A9GNWLXXl+TUMLKOIhJt2/rocWZZ1&#10;XxcZYeaSjf8ArqFFFFfTHzAVt+H/APkE+JP+vBP/AEqgrErb8P8A/IJ8Sf8AXgn/AKVQVz1/g+a/&#10;NHTh/jfo/wAjEoooroOYKKKKACvoH9lv/kvHws/68b3/ANBva+fq90/Z11zT/Dnxk+Geo6rfW2m2&#10;ENjeebdXkqxRJkXijczEAckAZPUjvXkZpd4aSS1s/wD0lns5U1HExbeicf8A0pH6U0VxP/C8fh3/&#10;AND34b/8G9v/APF0n/C8Ph3/AND34b/8G9v/APF1+R+xqfys/YvrFH+dfedvj2pa4dfjh8O8/wDI&#10;9+G//Btb/wDxddbY39vqllBeWdxFd2lwiywzwOHjkRgCrKw4IIIII61Eqc4fErGkakKnwSuZvjr/&#10;AJEvX/8Arwn/APRbVtx/cX6VieOv+RL1/wD68J//AEW1bcf3F+lSaDqKKKACiiigDAvP+R40n/sH&#10;3f8A6Mt636wLz/keNJ/7B93/AOjLet+gAooooAKKKKAMHwX/AMgef/sIXv8A6VS1vVg+C/8AkDz/&#10;APYQvf8A0qlreoA8g8Tf8nafDr/sTPEn/pbotev15B4m/wCTtPh1/wBiZ4k/9LdFr1+gAooooAKK&#10;KKAOM+IGg+NtYbT38G+LdN8MND5guk1TQzqcdwG27CAtxAyMuGwdxB38g4FeW2X7Kt74Zh0DWPDX&#10;jeWy+IOnX2p3914i1PTFuoNSbUHV7uOa1SSLEZaKEoqOpTyVGWy2foWigDwYfsumz8EaNa6d4suL&#10;fx1pfiKfxYniuaySQTalceatwZLYMoMLxzyReUrqVTYA2V3HtfhH8K7n4dyeJdV1nXP+Em8V+Jr9&#10;dQ1XVFtBaRMUhSGGKGEO/lxJHGoALsxJYliTx6JRQB5F+11Ejfsr/GFyilv+EP1bDEDP/HnLXq1r&#10;Gv2aL5R9wdvavLP2uP8Ak1X4x/8AYn6v/wCkcteq2v8Ax7w/7g/lQBieIlX+1/DPyj/kIN2/6dZ6&#10;3vLX+6PyrD8Rf8hjwx/2EH/9JZ63qAG+Wv8AdH5UeWv90flTqKAG+Wv90flR5a/3R+VOooA5/wAa&#10;Rr/ZFvhR/wAhCy7f9PUVb3lr/dH5Vh+NP+QPB/2ELL/0qireoAb5a/3R+VHlr/dH5U6igBvlr/dH&#10;5UeWv90flTqKAMHxyi/8IXrx2j/jwn7f9M2rajjXy1+UdB2rG8df8iXr/wD14T/+i2rbj+4v0oA/&#10;Pv8Ab++X4y6Tjgf2FD0/6+Livmjcf7xr6X/b/wD+SzaT/wBgKH/0ouK+Z6/XsnS+o0vQ/F85k/r9&#10;X1F3H+8aNx/vGkor2bI8W7HKx3Dk9fWtrxsx/wCEy13n/l+n7/8ATRqxF+8v1rZ8bf8AI6a7/wBf&#10;8/8A6MauaUV7aPo/0OmMn7GXqv1Mbcf7xr9ZPgeob4M+BCQCf7Csf/SdK/Jqv1m+BzD/AIUz4E5/&#10;5gVj/wCk6V8jxN/DpW7s+x4Vf72pfsjtvLX+6Pyo8tf7o/Kl3D1o3D1r8/P0e4nlr/dH5Vg+C41/&#10;si4yo/5CF72/6epa38j1rC8F/wDIHn/7CF7/AOlUtAzc8tf7o/Kjy1/uj8qdRQA3y1/uj8qPLX+6&#10;Pyp1FADfLX+6PyrB8Oqv9r+JvlH/ACEF7f8ATrBXQVg+Hf8AkMeJ/wDsIJ/6SwUAbnlr/dH5UeWv&#10;90flTqKAG+Wv90flR5a/3R+VOooA8f8AjaoX4l/AUgAf8Vnc9v8AqAatXsFeQfG3/kpXwE/7HO5/&#10;9MGr16/QAUUUUAFFFFABXhX7Sk3ifVLzwz4dtPAuveL/AAPdvJc+Il8PyWQmuFiKmGydbm4hAhlY&#10;lpCCdyRGPBEjEe60UAfn3+y/rFtrE37Ny+KtFm0XQ7XRvElvpQ1ryPJuNSE1oySx7ZHGfIe7VN+1&#10;/kmwuME6Phj+yvM8Ai6+y/8ACp/+F0a59h3bfsG37Pe/Y9n8Pk/b9+zHy7/Lx/DX2TqXwt8Gax4T&#10;h8Lah4R0K+8MwsGj0W40yCSyQgkgiEqUBySeB1JPert54J8O6h4WPhm60HS7nw55K2/9jzWcb2fl&#10;LjEfkkbNowMDGBgUAeQfs7/Y/wDhbvx6/sDyf+EW/wCEis/K+xY+z/b/AOzrf7bs2/Lu3eXvx/Hu&#10;zzmsz9tLSviFcfAn4r3Ok+JvDll4UXwlqRuNNvPD8897IgtJfNCXS3qIpYZCkwsFJBIbGK958N+F&#10;9H8G6Pb6RoGk2Oh6TbgiCw022S3giBOSEjQBQMkngd687/a4/wCTVfjH/wBifq//AKRy0AdvbWfi&#10;X7PD/wATXTPuD/mGyeg/6b1leMbXxAvhLWTNqWnSQ/Y5i6R2DqxXYcgEzHBI74OPeuztf+PeH/cH&#10;8qx/HX/Il6//ANeE/wD6LagBi2fiXYuNV0vGP+gdJ/8AH6d9j8S/9BbS/wDwWyf/AB+tyP7i/SnU&#10;AYP2PxL/ANBbS/8AwWyf/H6PsfiX/oLaX/4LZP8A4/W9RQBg/Y/Ev/QW0v8A8Fsn/wAfo+x+Jf8A&#10;oLaX/wCC2T/4/W9RQBw/hO18QNpc5h1LTkX7ddgq9hIx3C4kDHPnDgnJAxwCBk4ydr7H4l/6C2l/&#10;+C2T/wCP0eC/+QPP/wBhC9/9Kpa3qAMH7H4l/wCgtpf/AILZP/j9H2PxL/0FtL/8Fsn/AMfreooA&#10;wfsfiX/oLaX/AOC2T/4/R9j8S/8AQW0v/wAFsn/x+t6igDhrW11//hMNSA1LTvPFjbFnNhJtK+ZP&#10;gAedwQQcnJzkcDHPwb+1TNp1v8evFCava3V7qCm282eyuFt4m/0WHGI2SQj5cA5Y5IJ4BwP0Ms/+&#10;R41b/sH2n/oy4r85v2w/+TjvF/1tP/SSGvqOHYqWLaf8r/NHyXEs3DBxa/m/Rnmn2zw5/wBArU//&#10;AAYx/wDxij7Z4c/6BWp/+DGP/wCMViUV+k+wj3f3s/Mvby7L7l/kbf2zw5/0CtT/APBjH/8AGKPt&#10;nhz/AKBWp/8Agxj/APjFYlFHsI9397D28uy+5f5HaWt1oH/CI6kRpuoCH7bbBlN/GWLeXPgg+TgA&#10;ANkYOcjkYION9s8Of9ArU/8AwYx//GKWz/5ErVf+v+0/9F3FYdc1KjFynq9+77I6KteXLDRbdl3Z&#10;t/bPDn/QK1P/AMGMf/xij7Z4c/6BWp/+DGP/AOMViUV0+wj3f3s5/rEuy+5f5G39s8Of9ArU/wDw&#10;Yx//ABivoT9iN7a6+LGqJoMUunXn9izFptQkF0hTz4MqFRYyCSV53EDBGDkEfMFfS/7APPxm1XP/&#10;AEApv/Si3rxs3pKOCqNN7d2exlFaUsdSTtv2R9n+LLXxAulwGbUtOdft1oAqWEincbiMKc+ceAcE&#10;jHIBGRnI2vsfiX/oLaX/AOC2T/4/R40/5A8H/YQsv/SqKt6vyc/YjB+x+Jf+gtpf/gtk/wDj9H2P&#10;xL/0FtL/APBbJ/8AH63qKAMH7H4l/wCgtpf/AILZP/j9H2PxL/0FtL/8Fsn/AMfreooA59rPxLsb&#10;Oq6XjH/QOk/+P1j+DrXxA3hLRjDqWnRw/Y4SiSWDswXYMAkTDJA74Gfau2k+430rE8C/8iXoH/Xh&#10;B/6LWgBPsfiX/oLaX/4LZP8A4/R9j8S/9BbS/wDwWyf/AB+t6igDB+x+Jf8AoLaX/wCC2T/4/Xl+&#10;pQ6lD+1l8Pv7Ru7W6z4M8R+X9mtmhx/pui5zl2znjpjoeuePbq8g8Tf8nafDr/sTPEn/AKW6LQB6&#10;/RRRQAUUUUAFFFFABRRRQAUUUUAeS/tcf8mq/GP/ALE/V/8A0jlr1W1/494f9wfyryr9rj/k1X4x&#10;/wDYn6v/AOkcteq2v/HvD/uD+VAGLZ/8jxq3/YPtP/RlxW/WBZ/8jxq3/YPtP/RlxW/QAU2T/Vt9&#10;KdTZP9W30prcUtmfjHSr95frSUq/eX61+6L4T8AfxGz42/5HTXf+v+f/ANGNWLW142/5HTXf+v8A&#10;n/8ARjVi1nh/4UfRGlf+LL1CiiitzAK2/D//ACCfEn/Xgn/pVBWJW34f/wCQT4k/68E/9KoK56/w&#10;fNfmjpw/xv0f5GJRRRXQcwUUUUAFbfiD/kE+G/8Arwf/ANKp6xK2/EH/ACCfDf8A14P/AOlU9c9X&#10;44ev6M6aXwz9P1RiUUUVvZHPdhX6zfA3/kjPgX/sBWP/AKTpX5M1+s3wN/5Iz4F/7AVj/wCk6V8T&#10;xP8Aw6Xqz7rhX+LU9Ebfjr/kS9f/AOvCf/0W1bcf3F+lYnjr/kS9f/68J/8A0W1bcf3F+lfnx+kD&#10;qKKKACiiigDAvP8AkeNJ/wCwfd/+jLet+sC8/wCR40n/ALB93/6Mt636ACiiigAooooAwfBf/IHn&#10;/wCwhe/+lUtb1YPgv/kDz/8AYQvf/SqWt6gDyDxN/wAnafDr/sTPEn/pbotev15B4m/5O0+HX/Ym&#10;eJP/AEt0WvX6ACiiigAooooAKKKKACiiigDyX9rj/k1X4x/9ifq//pHLXqtr/wAe8P8AuD+VeVft&#10;cf8AJqvxj/7E/V//AEjlr1W1/wCPeH/cH8qAMbxF/wAhjwx/2EH/APSWet6sHxF/yGPDH/YQf/0l&#10;nreoAKKKKACiiigDB8af8geD/sIWX/pVFW9WD40/5A8H/YQsv/SqKt6gAooooAx/FXiG28I+GdX1&#10;y8SWW00y0lvZUhALskaF2CgkAnCnGSB796+eP+HgXgH/AKAviT/wGt//AI/XtHxw/wCSM+O/+wFf&#10;f+k71+TFfV5LllDHwm619LbHx2e5pXy+cI0ban3vfftweCPF1ncaHa6R4giutSjazhea3gCK8gKK&#10;WxMSACRnAPsDU4/4KBeAF4/sXxJx/wBO1v8A/H6+G/BP/I6aF/1/wf8Aoxaxm+831r6BcP4N1HHW&#10;yt1PnXxFjfZqV1q309D1z9pz4v6R8avH1jrmi219a2kGmx2bJqCIj71llckBWYYxIBkkHPbpXkVF&#10;FfS4ehHC0lRp7I+XxFeeJqyrT3YUUUV0HOKv3l+tbPjb/kdNd/6/5/8A0Y1Yy/eX61s+Nv8AkdNd&#10;/wCv+f8A9GNXPL+NH0f6HTH+DL1X6mLXV2PxY8cabZwWln4y8QWlrbosUMEGqTokaKAFVVDAAAAD&#10;AAGAAK5SirqUqdVWnFP1VzOFSpTd4SaOx/4XN8Qf+h68Tf8Ag4uP/i6P+FzfEH/oevE3/g4uP/i6&#10;46isfqmH/wCfa+5Gv1rEf8/H959bfsP/ABB8U+KvizqlnrXiTV9YtF0WWVYNQv5Z0VxPAAwVmIyA&#10;xGRzgn3r7K8Gf8gif/sIXv8A6VS18L/sAf8AJZtW/wCwFN/6UW9fdHgv/kET/wDYQvf/AEqlr8xz&#10;2EaeNlGCSVlsfqnD85VMCpTbbuzeooorwD6UKKKKACsHw7/yGPE//YQT/wBJYK3qwfDv/IY8T/8A&#10;YQT/ANJYKAN6iiigAooooA8g+Nv/ACUr4Cf9jnc/+mDV69fryD42/wDJSvgJ/wBjnc/+mDV69foA&#10;KKKKACiiigAooooAKKKKACvJf2uP+TVfjH/2J+r/APpHLXrVeS/tcf8AJqvxj/7E/V//AEjloA9V&#10;tf8Aj3h/3B/Ksfx1/wAiXr//AF4T/wDotq2LX/j3h/3B/Ksfx1/yJev/APXhP/6LagDbj+4v0p1N&#10;j+4v0p1ABRRRQAUUUUAYPgv/AJA8/wD2EL3/ANKpa3qwfBf/ACB5/wDsIXv/AKVS1vUAFVL++t9L&#10;sbi9vLiO1tLdGmmnncJHGiglmZjwAACSTwBVquI+OB/4sz47/wCwFff+k71UI881HuZ1JezhKfZC&#10;/wDC8fh1/wBD34b/APBtb/8AxdH/AAvH4df9D34b/wDBtb//ABdfkxRX33+rFP8A5+v7j88/1qq/&#10;8+195+p9v8X/AAKnijUL1vGnh9bOa0t4o7htUg8t3R5i6ht2CVDoSB0Dqe4z8EftU63p3iP49+Kd&#10;R0q/ttTsJjbeVdWcqyxPi1hU4ZSQcEEHB7Eda4O8/wCRK0r/AK/7v/0Xb1h16OV5THBVHWU76NWt&#10;5/8AAPNzbOJ46nGjKFtn+H/BCiiivpz5UKKKKANyz/5ErVf+v+0/9F3FYdbln/yJWq/9f9p/6LuK&#10;w6wpfHP1/RHTV+GHp+rCiiitzmCvpj9gD/ks+q/9gKb/ANKLevmevpj9gD/ks+q/9gKb/wBKLevG&#10;zj/cKnoe1k3+/wBL1Pujxp/yB4P+whZf+lUVb1YPjT/kDwf9hCy/9Koq3q/ID9pCiiigAooooAbJ&#10;9xvpWJ4F/wCRL0D/AK8IP/Ra1tyfcb6VieBf+RL0D/rwg/8ARa0AbtFFFABXkHib/k7T4df9iZ4k&#10;/wDS3Ra9fryDxN/ydp8Ov+xM8Sf+lui0Aev0UUUAFFFFABRRRQB578Qvjt4M+F+qLp3iHUL6C7+y&#10;i+dLLSLy+EFuWZfNlaCGRYkyj/M5UfKfSp/Fnxt8FeC/Duia3qWuLJp+ubf7KOmW82oTahujMgNv&#10;DbpJJKNgLEopAXk4FeZ/tN/tNaJ8MtX034d23inQfC3jLxDaNcDVvEV3HbWej2JZka8fzGUTSbld&#10;YoVOXZSWKorGuOmn8D/BHxf8AvEEOt20nwk0jwlqXh2w8TSXCzWcEzixa3mluF+RfNitZlD5Clsj&#10;jcAQD3i6+O/gO0+HNn47fxHbyeF72RYbW8gikleeZpDGII4UUytNvDL5QUuGVgVBBxsfD/4keHfi&#10;job6v4a1D+0LOK4e0nWSCS3mt50xvimhlVZIpBkEq6g4IOMEV8e6PcLoVv4P+KOpwT23w3/4Wzrf&#10;iAzz27KlvY3Vnd21tqEiEApC1w4kDsBhbhXOASR7b+zhqVv4y+JHxl8b6FJ9q8H69rFiml6hGpEN&#10;+9vYQwz3EJIG9C4EfmDIYwnBIGaAOj/a4/5NV+Mf/Yn6v/6Ry16ra/8AHvD/ALg/lXzr+2l4D1vV&#10;fgT8V9atfiJ4j0jTYfCWpNJ4es7fTmspwlpKWV2ktHnAcDDbZVIBO0qea9stfDt/9mh/4qbVB8g/&#10;5Z2voP8ApjQBJZ/8jxq3/YPtP/RlxW/XD2ug3reMNTjHiDUQ62NsxlCW+5syTgAjysYGCRgZ+Y5J&#10;4xtf8I7qH/Qzap/37tf/AIzQBvU2T/Vt9Kw/+Ed1D/oZtU/792v/AMZpG8O3+0/8VLqh4/552v8A&#10;8ZprcT2Z+QFKv3l+tbf/AAkFh/0Lemf9/Lr/AOPUL4gsNw/4pvTOv/PS6/8Aj1ftiqT5fgf4f5n4&#10;V7KHN8a/H/Ib42/5HTXf+v8An/8ARjVi12XjDXLKHxZrSPoGnzut7MpkkkuAzEOQScSgZPU4AHoB&#10;WT/wkFh/0Lemf9/Lr/49WdGpJUo+49vL/MuvSg6snzrd9/8AIw6K3P8AhILD/oW9M/7+XX/x6j/h&#10;ILD/AKFvTP8Av5df/Hq39pP+R/h/mYezh/Ovx/yMOtvw/wD8gnxJ/wBeCf8ApVBS/wDCQWH/AELe&#10;mf8Afy6/+PVsaHrlk+ma+RoGnxhLJWZVkuCHH2iEYOZScZIPBByBzjIPPXqS5fge67d/U6KFKCn8&#10;a2fft6HF0Vuf8JBYf9C3pn/fy6/+PUf8JBYf9C3pn/fy6/8Aj1dHtJ/yP8P8zn9nD+dfj/kYdFbn&#10;/CQWH/Qt6Z/38uv/AI9R/wAJBYf9C3pn/fy6/wDj1HtJ/wAj/D/MPZw/nX4/5GHW34g/5BPhv/rw&#10;f/0qnpf+EgsP+hb0z/v5df8Ax6tjXNcsk0zQCdA0+QPZMyq0lwAg+0TDAxKDjIJ5JOSecYA56lSX&#10;ND3Hv5dn5nTSpw5J++tvPuvI4uitz/hILD/oW9M/7+XX/wAeo/4SCw/6FvTP+/l1/wDHq6PaT/kf&#10;4f5nN7OH86/H/Iw6/Wb4H/8AJGfAnf8A4kVj/wCk6V+Wv/CQWH/Qt6Z/38uv/j1fpp8H9HvLz4T+&#10;DLiLXL+xik0WzdLaBICkQMCHYpeJmIA4BYk4HJJ5r4viSTlCndW1Z9twvBRq1LSvou52Pjr/AJEv&#10;X/8Arwn/APRbVtx/cX6VxXjDQb2HwlrTv4h1GdEspmMUiW4VwEJwSIgcHocEH0IrXTw7f7F/4qbV&#10;Og/5Z2v/AMZr4M/RDoKKwf8AhHdQ/wChm1T/AL92v/xmj/hHdQ/6GbVP+/dr/wDGaAN6isH/AIR3&#10;UP8AoZtU/wC/dr/8Zo/4R3UP+hm1T/v3a/8AxmgBLz/keNJ/7B93/wCjLet+uHutBvV8YaZGfEGo&#10;l2sblhKUt9y4kgBAHlYwcgnIz8owRzna/wCEd1D/AKGbVP8Av3a//GaAN6isH/hHdQ/6GbVP+/dr&#10;/wDGaP8AhHdQ/wChm1T/AL92v/xmgDeorB/4R3UP+hm1T/v3a/8Axmj/AIR3UP8AoZtU/wC/dr/8&#10;ZoAPBf8AyB5/+whe/wDpVLW9XD+E9CvZdLmZfEOowj7ddrtSO3xkXEgJ5iJyTknnGScADAG1/wAI&#10;7qH/AEM2qf8Afu1/+M0AefeJv+TtPh1/2JniT/0t0WvX68R1LTrjT/2svh95+pXWo7/BniPH2lYh&#10;sxe6LnGxF65HXPQYxzn26gAooooAKKKKAPJf2htF+GEnhi21/wCJ+iWviGy0x2hsNPuoGumubmYq&#10;qQw2ucTTuyqqDaWBzgqCxryr/hmDxN48/Zp8H+DtabSbO/sPEX9vjRvEkL6vZ2lmLieW302Ub1M6&#10;xRSxQn5wMIQCQAa9u+J3wL8H/GDUvD9/4ns9RmvtAeaTTLrTdavdNltmlVVkYNazRkkqoGSTgFgM&#10;bmzHefAjwnqXg+x8M3P9vz6bZXRvbeaTxPqZvY5iGUsLz7R9oxh2G3zNuDjHAoA+Zdb1ZfD3wd8X&#10;/DOHw9oPgNtM8eaD4d8Q3HgaI2FhcWOoXFiZJ4wMNC8kE4hcFmK84Yggj1X4W+FdI+E37UPijwX4&#10;NsYdF8JXXhKx1m40WyG21tr37XcQiVI+kbSxphgoAYwgnnJPpml/AnwHo/gHVvBcHhu1fw3qzSSa&#10;jaXLPO17JJjfLNLIzSSSHav7xmLDauD8oxZ+HPwg8KfCiPUP+Eb06a3uNSdHvby9vri+urgopVA8&#10;9xJJIyqCQqlsLk4AyaAPJf20vHmt6X8Cfivotr8O/Eer6bN4S1JZPENncactlAHtJQzOsl2k5CA5&#10;bbExIB2hjxXtlr4iv/s0P/FM6ofkH/LS19B/02riP2uP+TVfjH/2J+r/APpHLXqtr/x7w/7g/lQB&#10;xmva9eyap4eLeH9RjKXzMqtJb5c/Z5hgYlxnBJ5IGAec4B2v+Ei1D/oWdU/7+Wv/AMeo8Rf8hjwx&#10;/wBhB/8A0lnreoAwf+Ei1D/oWdU/7+Wv/wAeo/4SLUP+hZ1T/v5a/wDx6t6igDB/4SLUP+hZ1T/v&#10;5a//AB6j/hItQ/6FnVP+/lr/APHq3qKAOH8Wa7ey6XCreHtRhH260bc8lvjIuIyBxKTknAHGMkZI&#10;GSNr/hItQ/6FnVP+/lr/APHqPGn/ACB4P+whZf8ApVFW9QBg/wDCRah/0LOqf9/LX/49R/wkWof9&#10;Czqn/fy1/wDj1b1FAHmPxg1i8vfhP4zt5dDv7GKTRbxHuZ3gKRAwON7BJWYgDkhQTgcAnivzL/4R&#10;+w/6GTTP+/d1/wDGa/Ur44f8kZ8d9/8AiRX3/pO9fkzX3vDUXKFSztqj874omo1ad430fc7Lwfod&#10;lD4s0V01/T53W9hYRxx3AZiHBAGYgMnoMkD1IrJbw/Ybj/xUmmdf+ed1/wDGab4J/wCR00L/AK/4&#10;P/Ri1jN95vrX1kacvayXO9l28/I+SlUh7GL5Fu+/l5m3/wAI/Yf9DJpn/fu6/wDjNH/CP2H/AEMm&#10;mf8Afu6/+M1h0Vv7Kf8AO/w/yOb2sP5F+P8Ambn/AAj9h/0Mmmf9+7r/AOM0f8I/Yf8AQyaZ/wB+&#10;7r/4zWHRR7Of87/D/IPaw/kX4/5m4vh+w3D/AIqTTOv/ADzuv/jNa3jDQ7KbxZrTvr+nwO17Mxjk&#10;juCykuSQcREZHQ4JHoTXHL95frWz42/5HTXf+v8An/8ARjVzypy9tFc72fby8jojVh7GT5Fuu/n5&#10;jv8AhH7D/oZNM/793X/xmj/hH7D/AKGTTP8Av3df/Gaw6K6PZT/nf4f5HP7SH8i/H/M3P+EfsP8A&#10;oZNM/wC/d1/8Zo/4R+w/6GTTP+/d1/8AGaw6KPZz/nf4f5B7WH8i/H/M+nv2JLePRPixqdxZ3Uev&#10;SnRZkNtp4ZXUefAS5MwjXAIxgHOSMAjJH2R4T129i0uZV8P6jMPt1225JLfGTcSEjmUHIOQeMZBw&#10;SME/GP7AH/JZtW/7AU3/AKUW9fdHgz/kET/9hC9/9Kpa/L89XLjZJu+iP1Xh+SlgYtK2rD/hItQ/&#10;6FnVP+/lr/8AHqP+Ei1D/oWdU/7+Wv8A8ereor58+lMH/hItQ/6FnVP+/lr/APHqP+Ei1D/oWdU/&#10;7+Wv/wAereooAwf+Ei1D/oWdU/7+Wv8A8erF0HXr2PVPEJXw/qMhe+VmVZLfKH7PCMHMuM4APBIw&#10;RznIHcVg+Hf+Qx4n/wCwgn/pLBQAf8JFqH/Qs6p/38tf/j1H/CRah/0LOqf9/LX/AOPVvUUAYP8A&#10;wkWof9Czqn/fy1/+PUf8JFqH/Qs6p/38tf8A49W9RQB4b8WtVub74o/AeOfR7ywUeMblvMuGhKk/&#10;2DqwwNkjHPJPTHB56Z9yryD42/8AJSvgJ/2Odz/6YNXr1+gAooooAKKKKACuG+J3h/Xtatra40v4&#10;g3Hw+02xSabULq0sbSZ5FAUqxkukkSNECuW+TJ3D5l289zXj37RHwX8SfGqx0DTtK8X2Gg6HZ3TX&#10;Wq6PqmivqNrrONphimEd1A3lIwZmj3FZDtDAqpVgDzTSfjT4/wDFPwk+FtlBqsOn+JfHPia60a28&#10;UjTlUyaXALydNRjtpAUWSe2tEZVYFAZw20jC1Frnxs8e+AdM+IHgeXXINf8AF+m+ItB0LRPEt9Yx&#10;Rkx6u8McctzDEFjaSFmnPyKquEjyoyc+qeLPg74k8d+DPD0Or+LrC28b+HdVXWNK8QaPojW9rDMq&#10;SRBXtJLiQujQyyRuvmjcHyCpAxht+y+dc8HeMrfxH4sm1Hxp4n1Kz1mbxNY2K2os7qzMRsTb25eQ&#10;LHCYEO1nYsWk3Md3ABc+GfiLxZ4X+NWvfDbxR4ml8aQf2DbeIdN1i8sre1ukDTy288Eq26JGwDJG&#10;6MEU4dgd2Aa5/wDbQ+M3gHw38Bvix4S1Xxv4e03xTd+EtSjt9EvNUgivJmltJREqQs4dixICgDkn&#10;jNd58M/hHq/hrxprfjTxf4oi8W+LNSsrfS1uLTTRp9raWcLySLFFD5srbmkld3ZnO47QAoUCqf7X&#10;USN+yv8AGFyilv8AhD9WwxAz/wAectAHeW3jrw59mh/4n2m/cH/L3H6D3rL8ZeMdBuvCWtwwa1p8&#10;s0llMiRx3SMzEoQAADySewrrrWNfs0Xyj7g7e1ZHjlF/4QvXjtH/AB4T9v8Apm1AAvjnw5sUHXtN&#10;HH/P3H/jTv8AhOvDn/Qe03/wLj/xrYjjXy1+UdB2p3lr/dH5UAYv/CdeHP8AoPab/wCBcf8AjR/w&#10;nXhz/oPab/4Fx/41teWv90flR5a/3R+VAGL/AMJ14c/6D2m/+Bcf+NH/AAnXhz/oPab/AOBcf+Nb&#10;Xlr/AHR+VHlr/dH5UAcV4T8Y6Da6XOs2tafE5vrtwr3SAlWuZCp5PQggg9wQa2/+E68Of9B7Tf8A&#10;wLj/AMaj8Fxr/ZFxlR/yEL3t/wBPUtb3lr/dH5UAYn/CdeHP+g9pv/gXH/jXH/GDxTo2qfCfxnZ2&#10;er2N5eXGjXkUNvBco8kjtA4VVUHJJJAAHXNel+Wv90flXEfG5QvwZ8d8AH+wr7t/07vWtH+JH1MM&#10;R/Bn6M/LX/hCfEP/AEAtS/8AAST/AAo/4QnxD/0AtS/8BJP8Kxdx/vGjcf7xr9qUa1viX3f8E/DX&#10;Khf4X9//AADsbrwfrreEdNhGjagZlvbl2jFq5YKY4ACRjIBKkA98H0rI/wCEJ8Q/9ALUv/AST/Cl&#10;vGP/AAhelc/8v933/wCmdvWJuP8AeNY0Y1uV+8t308/U6K8qPMvdey6+S8ja/wCEJ8Q/9ALUv/AS&#10;T/Cj/hCfEP8A0AtS/wDAST/CsXcf7xo3H+8a35a38y+7/gnNzUP5X9//AADa/wCEJ8Q/9ALUv/AS&#10;T/Cj/hCfEP8A0AtS/wDAST/CsXcf7xo3H+8aOWt/Mvu/4Ic1D+V/f/wDsbXwfrq+EdShOjagJmvb&#10;Z1jNq4YqI5wSBjJALAE9sj1rI/4QnxD/ANALUv8AwEk/wpbNj/wheq8/8v8Aad/+mdxWJuP941z0&#10;1W5p+8t+3kvM6KsqPLD3Xt3835G1/wAIT4h/6AWpf+Akn+FH/CE+If8AoBal/wCAkn+FYu4/3jRu&#10;P9410ctb+Zfd/wAE5+ah/K/v/wCAbX/CE+If+gFqX/gJJ/hX0H+xFY3PhH4sanea5byaNaPo00S3&#10;GoIYEZzPAQoZ8AnCk464BPrXzFuP940bj/eNcmKwtXFUZUZSST8v+CdeExVLC1o1owba8/8AgH6z&#10;eLPGOg3OlwLDrWnzML60cql0hIVbiMseD0ABJPYAmtr/AITrw5/0H9N/8C4/8a/Jrwex/tafn/lw&#10;vO//AE6y1ibj/eNfJLhm83D2u3l/wT7J8U2gp+x38/8AgH7Af8Jz4c/6D2m/+Bcf+NH/AAnPhz/o&#10;Pab/AOBcf+Nfj/uP941+zCKu0cDp6V4maZX/AGa4Ln5ua/TtY93Kc2/tPn9zl5bdb7mR/wAJ14c/&#10;6D2m/wDgXH/jR/wnXhz/AKD2m/8AgXH/AI1teWv90flR5a/3R+VeEfQGG3jnw5sYDXtNPH/P3H/j&#10;WR4N8Y6Da+EtEhn1rT4po7KFHjkukVlIQAggngg9jXYyRr5bfKOh7Vi+BkX/AIQvQTtH/HhB2/6Z&#10;rQA7/hOvDn/Qe03/AMC4/wDGj/hOvDn/AEHtN/8AAuP/ABra8tf7o/Kjy1/uj8qAMX/hOvDn/Qe0&#10;3/wLj/xry7VNc07Wv2svh9/Z9/bX3l+DPEe/7PKsm3N7ouM4JxnB/I17X5a/3R+VeQ+JVC/tZ/Dr&#10;Ax/xRniT/wBLdFoA9gooooAKKKKACiiigAooooAKKKKAPJf2uP8Ak1X4x/8AYn6v/wCkcteq2v8A&#10;x7w/7g/lXlX7XH/Jqvxj/wCxP1f/ANI5a9Vtf+PeH/cH8qAMWz/5HjVv+wfaf+jLit+sCz/5HjVv&#10;+wfaf+jLit+gApsn+rb6U6myf6tvpTW4pbM/GOlX7y/WkpV+8v1r90Xwn4A/iNnxt/yOmu/9f8//&#10;AKMasWtrxt/yOmu/9f8AP/6MasWs8P8Awo+iNK/8WXqwooorcwCtvw//AMgnxJ/14J/6VQViVt+H&#10;/wDkE+JP+vBP/SqCuev8HzX5o6cP8b9H+RiUUUV0HMFFFFABW34g/wCQT4b/AOvB/wD0qnrErb8Q&#10;f8gnw3/14P8A+lU9c9T44ev6M6KXwT9P1RiUUUV0HOFfrN8D/wDkjPgT/sBWP/pOlfkzXrGiftU/&#10;FHw5othpWneKDb2FjAlrbw/YLVtkaKFVctEScAAZJJ46k185nOXVcwjCNJq6vufS5LmVLLZzlVTa&#10;fY/Sjxz/AMiXr3/XhP8A+i2rbT7i/SvzX0P9qr4peI9asNK1HxSbnT76eO1uIfsFqvmRuwV1ysQI&#10;yCRkEEZ4INUz+2F8XlJA8XEAdP8AiXWn/wAZr5L/AFdxbly80brzf+R9j/rLhFFT5Zfh/mfpt6Un&#10;avmL9i34w+MPixJ4w/4SrWP7V/s8Wf2b/RoYdm/z93+rRc52L1z04r6drwcVhp4StKhU3R9DhMVD&#10;GUY16a0Y6iiiuU7DAvP+R40n/sH3f/oy3rfrAvP+R40n/sH3f/oy3rfoAKKKKACiiigDB8F/8gef&#10;/sIXv/pVLW9WD4L/AOQPP/2EL3/0qlreoA8g8Tf8nafDr/sTPEn/AKW6LXr9eQeJv+TtPh1/2Jni&#10;T/0t0WvX6ACiiigAooooAKKKKACiiigDyX9rj/k1X4x/9ifq/wD6Ry16ra/8e8P+4P5V5V+1x/ya&#10;r8Y/+xP1f/0jlr1W1/494f8AcH8qAMbxF/yGPDH/AGEH/wDSWet6sHxF/wAhjwx/2EH/APSWet6g&#10;AooooAKKKKAMDxn/AMgiD/r/ALL/ANKoq3fSsLxl/wAgeD/r/sv/AEqirH+I/wAZPCHwlbT/APhK&#10;9W/ss6h5n2b/AEaabfs27v8AVo2Mb164znjvVwpzqyUIK78jOpUhSjzzdl5nb0V4t/w2R8IP+hsP&#10;/gtu/wD41R/w2R8IP+hsP/gtu/8A41XX9Rxf/PqX3M4/7Qwf/P6P3o7H44Z/4Ux47/7AV9/6TvX5&#10;M1+hXxT/AGrPhb4k+GfizSdO8TG4v77Sbq2t4f7Pul3yPC6quWiAGSRyTgZ5r89a+54coVaNOoqs&#10;HG7W6sfAcS16VepTdKSkkujubXgn/kdNC/6/4P8A0YtYzfeb61s+Cf8AkdNC/wCv+D/0YtYzfeb6&#10;19TH+K/RfqfKS/gR9X+glFFFdBzBRRRQAq/eX61s+Nv+R013/r/n/wDRjVjL95frWz42/wCR013/&#10;AK/5/wD0Y1c8v40fR/odMf4MvVfqYtFFFdBzBRRRQB9L/sAtt+M2rZ/6AU3/AKUW9fdPg0j+x5+f&#10;+Yhe/wDpVLX5I6D4m1fwrePeaLqt9o926GJp9PuHgdkJBK7lIJBKjgnGQD2Fdr4l+LPjiw1CGK28&#10;Z+ILaNrS1lKRapOil3gjd2IDgEszMxPUkknJJNfFZnk1XGYvnjJK6/I+4yrOqWBwns5Rbaf5n6rb&#10;h6ijcPUV+Sf/AAub4g/9D14m/wDBxcf/ABdH/C5viD/0PXib/wAHFx/8XXmvhmulfnX4nqLimg3b&#10;2bP1topqfcX6U6vjj7YKwfDv/IY8T/8AYQT/ANJYK3qwfDv/ACGPE/8A2EE/9JYKBm9RRRQAUUUU&#10;AeQfG3/kpXwE/wCxzuf/AEwavXr9eQfG3/kpXwE/7HO5/wDTBq9ev0AFFFFABRRRQAUUUUAFFFFA&#10;BXkv7XH/ACar8Y/+xP1f/wBI5a9aryX9rj/k1X4x/wDYn6v/AOkctAHqtr/x7w/7g/lWP46/5EvX&#10;/wDrwn/9FtWxa/8AHvD/ALg/lWP46/5EvX/+vCf/ANFtQBtx/cX6U6mx/cX6U6gAooooAKKKKAMH&#10;wZ/yCJ/+whe/+lUtbma+efi1+0YfgDpOjAeH/wC3f7Wv9V/5ffs/leVdf9c33Z8z2xt75482/wCH&#10;jDf9E/8A/Kz/APaK9WhleMxMFVpQvF+a/wAzx8Rm+CwtR0qs7SXk/wDI+z64j44cfBnx3/2Ar7/0&#10;nevmb/h4u3/RPx/4Of8A7RWJ44/byPjLwbr2gnwOLQapYT2X2j+1t/leZGybtvkDON2cZGcYzXZS&#10;yXHxqRbp9e6/zOGtnmXzpSjGprbs/wDI+TqKKK/Vlsfkb3Ny8/5ErSv+v+7/APRdvWHW5ef8iVpX&#10;/X/d/wDou3rDrGh8L9X+Z04j416L8kFFFFbnKFFFFAG5Z/8AIlar/wBf9p/6LuKw63LP/kStV/6/&#10;7T/0XcVh1hS+Ofr+iOmr8MPT9WFFFFbnMFFFFAG54P8A+Qtcf9eF5/6Sy1h1ueD/APkLXH/Xhef+&#10;kstYdc8f40vRfqdMv4EfV/oFfs5H/q1+lfjHX7NRyL5a/MOnrXxXFG9H5/ofc8KNJVvl+pJRTfMX&#10;+8Pzo8xf7w/OvhT9A5l3CT7jfSsTwL/yJegf9eEH/ota2mYGNsHPFYvgX/kS9A/68IP/AEWtIZu0&#10;UUUAFeQeJv8Ak7T4df8AYmeJP/S3Ra9fryDxN/ydp8Ov+xM8Sf8ApbotAHr9FFFABRRRQAUUUUAF&#10;FFFABRRRQB5L+1x/yar8Y/8AsT9X/wDSOWvVbX/j3h/3B/KvKv2uP+TVfjH/ANifq/8A6Ry16ra/&#10;8e8P+4P5UAYtn/yPGrf9g+0/9GXFb9YFoQPHGrZOP+Jfaf8Aoy4rd8xf7w/OgV0Opsn+rb6UeYv9&#10;4fnTZJF2N8w6etNEykrPU/GWlX7y/WkpV+8v1r90Xwn4E/iNnxt/yOmu/wDX/P8A+jGrFra8bf8A&#10;I6a7/wBf8/8A6MasWs8P/Cj6I0r/AMWXqwooorcwCtvw/wD8gnxJ/wBeCf8ApVBWJW34f/5BPiT/&#10;AK8E/wDSqCuev8HzX5o6cP8AG/R/kYlFFFdBzBRRRQAVt+IP+QT4b/68H/8ASqesStvxB/yCfDf/&#10;AF4P/wClU9c9T44ev6M6KXwT9P1RiUUUV0HOFFFFAG14J/5HTQv+v+D/ANGLWM33m+tbPgn/AJHT&#10;Qv8Ar/g/9GLWM33m+tc8f4r9F+p0y/gR9X+h9mf8E6Pv/ED6af8A+3NfaHT3r4T/AGDfHHh7wa3j&#10;j+3te03RBcCx8n+0LuODzdv2jdt3kZxuXOM4yPWvrT/heHw7P/M9+G//AAbW/wD8XX5fnVKcsfUa&#10;j2/JH6pkdalDL6acknr+bO4oriP+F4/Dv/oe/DX/AIN7f/4ul/4Xh8O/+h78Nf8Ag3t//i68T2NT&#10;+VnvfWKP86+82Lz/AJHjSf8AsH3f/oy3rfrAvP8AkeNJ/wCwfd/+jLet+sjoCiiigAooooAwfBf/&#10;ACB5/wDsIXv/AKVS1vVg+C/+QPP/ANhC9/8ASqWt6gDyDxN/ydp8Ov8AsTPEn/pbotev15B4m/5O&#10;0+HX/YmeJP8A0t0WvX6ACiiigAooooAKKKKAIbi4itbeSeaRYoYlLvJIwVUUDJJJ4AAHU1598O/2&#10;g/AHxW1h9L8M68b+++zG9hjmsri1F1bBgpnt2mjRbiIMVHmRFl+ZeeRmT9obw7q3i74B/EnQ9CRp&#10;Na1Lw3qNnZRxnDPNJbSKig9iWIGe2a8O8H/EDw38ZPi78CB4EmF6PCel6hPrkUMLIdHhkskt0tLg&#10;EDypWmKYhOG/0diRhQaAPWv2uP8Ak1X4x/8AYn6v/wCkcteq2v8Ax7w/7g/lXlfxi+BV/wDGKw1v&#10;Srj4leKvD/h3WbCTTbzRNJh0z7PJFIhST55rOSYFlYgkSDHbFVl+BfjBFCj49fEAAAAD7HoP/wAr&#10;KAPRPEX/ACGPDH/YQf8A9JZ63q+YviJ8MfiBovi/4Z2dl8avHl7bat4gls7yd7DRWNpENMvphIpX&#10;TgFPmQxplwVxIRjcVI73/hR3jH/ovfxB/wDAPQf/AJWUAewUV4//AMKO8Y/9F7+IP/gHoP8A8rKP&#10;+FG+MP8AovXxB/8AAPQf/lZQB69vX+8Pzo3r/eH518gf8O0/Cf8A0Ujx5/33pf8A8g0f8O0/Cf8A&#10;0Ujx5/33pf8A8g12cmG/nl/4Cv8A5I4ubFfyR/8AAn/8ifUPjJh/ZEHIP+n2X/pVFXyb/wAFFiC/&#10;w/wc8ah/7bVhfE/9g/T/AId+G7PVfD3j/wAcXd/cazpelSRyJpsgFreX8FpcthbIYKwTysGJwu0E&#10;5AIrrv8Ah2n4T/6KT48/760v/wCQa7sDXw2DxMa/M3byXb1PPzDD4rG4aVC0Vzeb/wDkT4ior7d/&#10;4dp+Ev8AopPjz/vrS/8A5Bo/4dp+Ev8AopPjz/vrS/8A5Br6/wD1mwv8svw/zPjf9VsX/PH8f8j4&#10;ior7d/4dp+Ev+ik+PP8AvrS//kGj/h2n4S/6KT48/wC+tL/+QaP9ZsL/ACy/D/MP9VsX/PH8f8j4&#10;88E/8jpoX/X/AAf+jFrGb7zfWvrD4s/sG6b8Mfhb4v8AF/hrx/45vfEWgaRd6rptvKmmyrLcwwtJ&#10;EhRbIMwLoowCCc4BrqYv+Ca/hSSNXb4kePAzDJG7S+pH/XjWa4jwyqOXK7P08/M1fDOK9moc8dL9&#10;/LyPiWivt3/h2n4S/wCik+PP++tL/wDkGj/h2n4S/wCik+PP++tL/wDkGtP9ZsL/ACy/D/My/wBV&#10;sX/PH8f8j4ior7d/4dp+Ev8AopPjz/vrS/8A5Bo/4dp+Ev8AopPjz/vrS/8A5Bo/1mwv8svw/wAw&#10;/wBVsX/PH8f8j4jX7y/Wtnxt/wAjprv/AF/z/wDoxq+wJf8Agmv4UjjZ1+JHjwsoyBu0vqB/141y&#10;3wm/YN034nfC7wf4v8S+P/HFl4i1/SLTVdSt4002JYrmeFZJUCNZFlAd2GCSRjBNZviPDOop8r09&#10;PLzNVwzilTcOeOvr5+R8nUV9u/8ADtPwl/0Unx5/31pf/wAg0f8ADtPwl/0Unx5/31pf/wAg1p/r&#10;Nhf5Zfh/mZf6rYv+eP4/5HxFRX27/wAO0/CX/RSfHn/fWl//ACDR/wAO0/CX/RSfHn/fWl//ACDR&#10;/rNhf5Zfh/mH+q2L/nj+P+R8RVueMP8AkLW//XhZ/wDpLFX2B/w7T8Jf9FJ8ef8AfWl//INcl8MP&#10;2D9P+Inhu71XxD4/8cWl/b6zqmlRpGmmxg2tnfz2ls2GsjktBBExYHDbiRgHFZviPDOop8r09PLz&#10;NVwzilTceeOtu/n5HyhRX27/AMO0/CX/AEUnx5/31pf/AMg0f8O0/CX/AEUnx5/31pf/AMg1b4lw&#10;rVuWX4f5ma4Xxad+eP4/5H17G67F+YdPWnb1/vD86+QP+HafhP8A6KR48/770v8A+QaP+HafhP8A&#10;6KR48/770v8A+Qa+D5MN/PL/AMBX/wAkfoClikvgj/4E/wD5E+v96/3h+dYXh3nWPE3/AGEE/wDS&#10;WCvl3/h2n4S/6KT48/760v8A+Qad8CP2bde8MeJPiVpel/Ffx1oVho+s2+k2UkdrpDG6tRYW12GY&#10;y6e24ie9ul3LgYABBKk1nUjQUf3cm36W/VmtOVdy/eRSXk2/0R9f0V4//wAKO8Y/9F7+IP8A4B6D&#10;/wDKyj/hR3jH/ovfxB/8A9B/+Vlc50nsFFeP/wDCjvGP/Re/iD/4B6D/APKyj/hR3jH/AKL38Qf/&#10;AAD0H/5WUAL8bf8AkpXwE/7HO5/9MGr16/Xjun/s/aj/AMJl4W8Qa98U/GHi3/hHL2TUbLT9Uh0u&#10;K3897We2LMbayic4juZQBvxkgkHFexUAFFFFABRRRQAUUUUAFZXibxNpfg7w/qOua3qEGlaPp8DX&#10;N3e3ThI4Y1BLMxPQACtWvFf2wtKvNW+Aesm0sp9SWx1DStTu7K1iMsk9pbajbXFyqoASx8mKQ7QC&#10;WxjBzigDsvhz8ZvCHxYk1GPw1qU1xdaeI2u7O9sbixuYkkBMTmG4jjk2OFba+3a204Jwa539rj/k&#10;1X4x/wDYn6v/AOkctcZ8O/GWh/GD9qq88X+CdQh13wvpvgxdJvdZsctbSXct6JooBJjDvGiSswBO&#10;zzgDgtiu0+MXwKv/AIxWGt6VcfErxV4f8O6zYSabeaJpMOmfZ5IpEKSfPNZyTAsrEEiQY7YoA9Ut&#10;f+PeH/cH8qx/HX/Il6//ANeE/wD6LavOl+BfjBFCj49fEAAAAD7HoP8A8rK4f46fC/x/4T+Cvj7W&#10;9K+NfjzVtT03Qb67tbGXT9EdLiWOB2SNlj04OQzAAhSCQcAg80AfTEf3F+lOrxuH4H+MWhRj8evi&#10;CpKg4+x6Dx/5TKk/4Ud4x/6L38Qf/APQf/lZQB69SeYvqPzryH/hR3jD/ovXxBP/AG56D/8AKyvH&#10;/wDh2n4S/wCik+PP++tL/wDkGtacacv4kmvRX/VGFR1Vb2aT9Xb9GfX+9f7w/Ojev94fnXyB/wAO&#10;0/Cf/RSPHn/fel//ACDR/wAO0/Cf/RSPHn/fel//ACDW/Jhv55f+Ar/5Ix5sV/JH/wACf/yJyX7c&#10;mP7L8Dc/8v2u/wDpVHXyfX1f8MP2D9P+Inhu81XxD4/8cWl/b6zqmlRxxppsQNrZ389pbNhrI5LQ&#10;QRMWBwxYkYBxXXf8O0/Cf/RSfHn/AH3pf/yDX1uX55hsFho0Gm7X6Lq/U+OzHIcVjsTKupRV/N/5&#10;HxFRX27/AMO0/CX/AEUnx5/31pf/AMg0f8O0/CX/AEUnx5/31pf/AMg16H+s2F/ll+H+Z53+q2L/&#10;AJ4/j/kfEVFfbv8Aw7T8Jf8ARSfHn/fWl/8AyDR/w7T8Jf8ARSfHn/fWl/8AyDR/rNhf5Zfh/mH+&#10;q2L/AJ4/j/kfH15/yJWlf9f93/6Lt6w6+rtM/YP0/UPit4i8G3Hj/wAcL4c0nR9O1Wyudmmh3urq&#10;a9iuFL/YtrBUs7YhQMguSc7hjr/+HafhL/opPjz/AL60v/5BrOnxHhYRacX17d/U1q8M4qbupx6d&#10;+3ofEVFfbv8Aw7T8Jf8ARSfHn/fWl/8AyDR/w7T8Jf8ARSfHn/fWl/8AyDWn+s2F/ll+H+Zl/qti&#10;/wCeP4/5HxFRX27/AMO0/CX/AEUnx5/31pf/AMg0f8O0/CX/AEUnx5/31pf/AMg0f6zYX+WX4f5h&#10;/qti/wCeP4/5Hx9Z/wDIlar/ANf9p/6LuKw6+rtT/YP0/T/it4d8G2/j/wAcP4c1bR9R1W9udmml&#10;0urWayit1D/YtqhkvLklSCTsBH3Tnr/+HafhL/opPjz/AL60v/5BrOHEeGjKT5Hr6dvU1nwzipRi&#10;ueOnr39D4ior7d/4dp+Ev+ik+PP++tL/APkGj/h2n4S/6KT48/760v8A+Qa0/wBZsL/LL8P8zL/V&#10;bF/zx/H/ACPiKivt3/h2n4S/6KT48/760v8A+QaP+HafhL/opPjz/vrS/wD5Bo/1mwv8svw/zD/V&#10;bF/zx/H/ACPj7wf/AMha4/68Lz/0llrDr6v+J/7B+n/Dvw3aar4e8f8Aji7v7jWdL0qSORNNlAtb&#10;y/gtLlgFshgrBPKwYnC7QTkDFdd/w7T8Jf8ARSfHn/fWl/8AyDWa4jwym5cr19PPzNXwzinTUOeO&#10;l+/l5HxFRX27/wAO0/CX/RSfHn/fWl//ACDR/wAO0/CX/RSfHn/fWl//ACDV/wCsuEe8Jfcv8zNc&#10;L4xbTj+P+R8RUV9u/wDDtPwl/wBFJ8ef99aX/wDINH/DtPwl/wBFJ8ef99aX/wDINL/WTB/yS+5f&#10;5j/1Yxn/AD8j97/yOg/YAYD4O63k4/4ns3/pPb19BeBmH/CGaDzj/QIO/wD0zWvlqX/gmv4UjjZ1&#10;+JHjwsoyPm0v0/68a5b4T/sG6b8Tvhb4P8X+JfH/AI4svEWv6RaapqVvEmmxLFczwrJKgRrIsoDu&#10;wwSSMYJr43FVMNiK8qqk0pO+y/zPtcJSxWGoRouMW4r+Z/8AyJ91eYP7y/nRvB6MDXyD/wAO0/CX&#10;/RSfHn/fWl//ACDVvR/+CdXh3w/rFjqmn/E7x5b39jPHc28wOlNskRgytg2BBwQDggg45rlcMPbS&#10;b/8AAV/8kdalir6wj/4E/wD5E+tq8g8Tf8nafDr/ALEzxJ/6W6LSf8KO8Y/9F7+IP/gHoP8A8rKt&#10;eDvgZdeHfiJZeMtZ+InijxrqVjpl3pVrDrcWnRwwxXEtvJKQLW0hJYtaxfeJwAcDmuQ7T1aiiigA&#10;ooooAKKKKACiiigDK8TeJtL8HeH9R1zW9Qg0rR9Pga5u726cJHDGoJZmJ6AAVznw5+M3hD4sSajH&#10;4a1Ka4utPEbXdne2NxY3MSSAmJzDcRxybHCttfbtbacE4Ncb+2FpV5q3wD1k2llPqS2OoaVqd3ZW&#10;sRlkntLbUba4uVVACWPkxSHaAS2MYOcVznw78ZaH8YP2qrzxf4J1CHXfC+m+DF0m91mxy1tJdy3o&#10;migEmMO8aJKzAE7POAOC2KAOz/a4/wCTVfjH/wBifq//AKRy16ra/wDHvD/uD+VeV/GL4FX/AMYr&#10;DW9KuPiV4q8P+HdZsJNNvNE0mHTPs8kUiFJPnms5JgWViCRIMdsVWX4F+MEUKPj18QAAAAPseg//&#10;ACsoA8m/b3/5FWL/AK/tO/8ARWo18OV9u+JP2atd+LHxX8TeD/FnxX8daj4c03RtH1W1uTa6RE8l&#10;zLNqcTqXSwCkIkSEKAD++JYnK4P+HafhL/opPjz/AL60v/5Br7DK84w+Bw/sqkW3ft/wT4rNckxO&#10;OxHtaU0lbz/yPiKivt3/AIdp+Ev+ik+PP++tL/8AkGj/AIdp+Ev+ik+PP++tL/8AkGvX/wBZMH/J&#10;L7l/meP/AKsYz/n5H73/AJHxFSr95frX25/w7T8Jf9FJ8ef99aX/APINMl/4JreE442dfiR48LKM&#10;gbtL6gf9eNV/rNhf5Zfh/mJcL4u/xx/H/I+P/G3/ACOmu/8AX/P/AOjGrFr6x+E37Bum/E74XeD/&#10;ABf4l8f+ObLxFr+kWmqalbxJpsSxXM8KySoEayLKA7sMEkjGCa6z/h2n4S5/4uT48/760v8A+Qaz&#10;p8SYaEFFxf4f5l1OGMVObkpx19f8j4ior7d/4dp+Ev8AopPjz/vrS/8A5Bo/4dp+Ev8AopPjz/vr&#10;S/8A5BrT/WbC/wAsvw/zM/8AVbF/zx/H/I+Iq2/D/wDyCfEn/Xgn/pVBX2F/w7T8Jf8ARSPHn/fW&#10;l/8AyDXI+NP2D9O8I+JPAmlaV4/8cT2HibWJNK1aR001zDbLYXd2rKRZAITPawLuORhiMZIIzqcR&#10;4acbKL6du/qa0uGcVB3c49e/b0PlCivt3/h2n4S/6KT48/760v8A+QaP+HafhL/opPjz/vrS/wD5&#10;BrT/AFmwv8svw/zMv9VsX/PH8f8AI+IqK+3f+HafhL/opPjz/vrS/wD5Bo/4dp+Ev+ik+PP++tL/&#10;APkGj/WbC/yy/D/MP9VsX/PH8f8AI+Iq2/EH/IJ8N/8AXg//AKVT19hf8O0/CX/RSfHn/fWl/wDy&#10;DXI+Cv2D9O8XeJPHelar4/8AHEFh4Z1iPStJkRNNQzWzWFpdszE2WHInup13LgYUDGQSc58R4aUo&#10;tRenp29TWHDOKjGS546+vdeR8oUV9u/8O0/CX/RSfHn/AH1pf/yDR/w7T8Jf9FJ8ef8AfWl//INa&#10;f6zYX+WX4f5mX+q2L/nj+P8AkfEVFfbv/DtPwl/0Unx5/wB9aX/8g0f8O0/CX/RSfHn/AH1pf/yD&#10;R/rNhf5Zfh/mH+q2L/nj+P8AkfHngn/kdNC/6/4P/Ri1jN95vrX1h8Wf2DdN+GPwt8X+L/DXj/xz&#10;e+ItA0i71XTbeVNNlWW5hhaSJCi2QZgXRRgEE5wDXUxf8E1/Ckkau3xI8eBmGSN2l9SP+vGs1xHh&#10;lUcuV2fp5+Zq+GcV7NQ546X7+XkfEtFfbv8Aw7T8Jf8ARSfHn/fWl/8AyDR/w7T8Jf8ARSfHn/fW&#10;l/8AyDV/6y4T+SX3L/My/wBV8X/PH8f8j4ior7d/4dp+Ev8AopPjz/vrS/8A5Bo/4dp+Ev8AopPj&#10;z/vrS/8A5BpPiTCNW5Jfcv8AMpcMYxO/PH8f8j6fuGH/AAmmkc/8w67/APRlvW/5g/vD86+EtT/Y&#10;P0/T/it4d8G2/j/xw/hzVtH1HVb252aaXS6tZrKK3UP9i2qGS8uSVIJOwEH5Tnr/APh2n4T/AOik&#10;+PP++tL/APkGvhOXDfzv/wABX/yR+gc2KSXuR/8AAn/8ifX29fUfnRkeo/OvkH/h2n4T/wCik+PP&#10;++9L/wDkGt3QP2E4/Clq9ponxt+KejWjuZWg0/UbCBGcgAsVWzAJwoGfQAdqiUaCXuTb+S/zZUZY&#10;hv3or73/APIn1Fu96N3vXzh/wxzqv/Rwnxi/8HVn/wDIlH/DHOq/9HCfGL/wdWf/AMiVjaHf8DW9&#10;Tsvv/wCAe5+DP+QPP/2EL3/0qlrdr5C+DP7OfizxNoM+s6l8cfirpl/Z6/q1nDbR3lkkLw2upXFv&#10;BI0T2ZVzJHDHIxIKuzs2MNivXf8AhR/jDp/wvr4g/wDgHoP/AMrKl26Gkeb7SHeJv+TtPh1/2Jni&#10;T/0t0WvX68p8HfAy68O/ESy8Zaz8RPFHjXUrHTLvSrWHW4tOjhhiuJbeSUgWtpCSxa1i+8TgA4HN&#10;erUigooooAKKKKACiiigAooooAK4L4nfF7T/AIYzaHYvpWreJNe1yeSHTND0OGOS7ufLTfK4Mkkc&#10;aIi4LO7qAWUZJYA97XhXxsh1Hwj8Z/hp8RU0TVte0DSbHVtH1KPRLGS+urX7X9lkinW3iBkdQ1oU&#10;bYrEeYpxgEgA9I+GfxK0n4reF11vSEurZEuJrK6sdQh8m6srmGQxzQTJk7XVlIOCQeCCQQTwmj/t&#10;TeGNa8TafYR6N4gg0HUtWk0LTvFs9pGNJvb6NnQwxuJDJy8bosjRqjsuFYkjON+z1dar4bm1afV/&#10;Cuv6dJ8QvFmq65aQyWRxpdsIo1h+2kH/AEd5VgDBTk7pNpwwIHlHhXw74nk+GXw1+Ccng/xBba/4&#10;Y8W2N1qOtTadImlixsdR+1i7jvCPLkMyRoFjVi4aUhlAUmgD7YooooAK4z4gfEK68Ctp0dl4N8S+&#10;Mbi88wiLw/BAwhCbcmWSeaKNM7xtBbLYbAODXZ14x+0p8W/EXw30XRtN8K6BrWoaxr80luNa07w/&#10;eava6JEoUyXM8VrHI7NhgIoyAHbqQqsaAO8+GvxG0n4reErfxDowuY7aSWa2ltr6Ew3NtcQytFNB&#10;LGeVdJEZSOmRkEjBPH2Px/k1z4ga94Y0T4eeLtbi0LVo9G1HXLU6aljBM0UMxJEt4kzKsdxGxKxE&#10;9QAxGKg+FGpeHvh18K/C1l4c0PxjqOn3eqfYZJdR0S6g1Frm4md5768jnSOREaVnkeUqFG/IGMAe&#10;PfHrwr4d8R65rR8A/DHxJYfGqTV7d7Pxbb6Dc2cSTJLEpuZNRIEL2/lIQ0e9t6/LsJOKAPsOiiig&#10;Arhfi58V7P4Q+H9P1O60fVdfl1DVLXSLTT9HWA3E1xcPsjUGeWKMAtgEs4xmu6rzf47W/hG68HW0&#10;Hjfwff8AjbQXvo92n2GizasY5Arssr28Ks7KCMZCtgsuRzkAHSeBvFV/4v0mS91HwnrPg64ScxCw&#10;1x7Rp2UBSJAbaeZNpJIGWDZU5AGCfO/E37U/hjwv4k1eym0fxBd6Hod/Fpes+KrS0jfS9MupBGRH&#10;M5kEh2iWPe0cbqm8b2XBxyH7P8138OW8VS2Xg3xTpXw81vxPa2nhfQ5rGQz6fG9uiXFy9u532lmZ&#10;ldgrAbAS2xQ2K4Dx1oHiey+Hnxt+D0Pg3X9R1zxxr2oT6Nq1rp0kulva6iyMZ5rsDy4fs+6QMkhV&#10;iIl2BtwoA+1qKjhj8uJEyW2gDcepwOtSUAFY3irXLrw7oF3qNloeoeJLmEKU0vSmgW5nywB2GeWK&#10;MYBLHc68KcZOAdmoZphBC8rByqqWIRS54GTgAEk+wGTQB5j8NPjwnxG8eeIfCE/gnxN4T1jQbS2v&#10;b1db+wPGq3BcQrutbqfDsI3bacEKAT1GYfFPx8bRPiPqvgvRvh74s8aarpdhaajey6GdOSGGO5eZ&#10;YQTdXkDFibeTIVSBgc81yvwRk1TwL8KvFPxP8TeGtem8U+MNVk1+90OzsGm1OCB2SCytfJOG3RWq&#10;Q7lOCp8wkZzXP/tOeH/AniK/8SRz/CvxP4i+JD6YLbR9d0XQbouJgjNbmHUkAjtzHJISWaRNp3Eg&#10;jqAfUEbGRFZkaMsMlWxkexwSP1qSue8AW2tWPgTw5b+JJ1uvEUOm20epzx/dkuhEomYEdi4Y/jXQ&#10;0AFeZ/F745WXwZbSpNU8NeItV0++ura0k1LSbaJ7ayae5jtojM8kqYBkmQYUM2CTjivTK+d/21vE&#10;EkXwtt/D9l4e8Ta/qd7q+j30aaBoF5qSJFa6tZ3ExkeCJ1jIjjdgGILbSFyaAO6+I3x20/4f+KLf&#10;w3a+G/EXjLxC9g2qz6b4btYppbWzDlBPKZZY1wzBlVVLOxRtqnBrsvBXjHSPiH4R0fxNoF2t/o2r&#10;Wsd5aXCgrvjdQQSCAQecEEAggggEV4FP42ufBfxs1L4lf8Id4y1jwv4v8K2NlbfYPDt1JfWl3Z3N&#10;4xgmtSglgEq3SlWkVUyjbmUEE9T+znY6t8JfhX8MvBGv6FqQ1u/tLq5u5LODz7PS5C7XDQXEwO1C&#10;PO8tSMhmQgcDNAFjw/8AtTeGPEPiTTLGLR/EFtoWr6nLo2k+LLq0jXStRvIy4MUTiQyDc0UgV3jV&#10;HK4VmyM+0V8T+CPDnieb4a/B/wCDEvg/xBZ674N8Tafc6rrFzp0keliz0+6M4uI7sjy5TOscYVEY&#10;uDKdyqFNfbFABXnvxq+MNr8EfBd34nv/AA34g8RafZQTXV2ugW0Ur20EUbSSSyGSWNVUKpP3skjA&#10;Br0KvFv2wNYks/2dviBpFro2va7qfiDQNS0ewtNB0e51GRria0lWMOsCOY1LEDe2FBIBIzQB1Xiz&#10;4qTeHbDQ7nTPBPinxe2rQG5SHQre3PkRgIczPPNFGpO8YXeWba2AcVrfDf4iaT8VPB9l4l0Q3Asb&#10;lpYmhvITDPBNFK0U0MiHlXSSN0YeqnBIwa8K8aftCa5pPwq8HWHg/wAIeNbbVtYX+zptYuvBOqTD&#10;QkhjQS3EtqtuZXY7gIlKhHYElgqtnv8A4V6j4e+HPwt8H6b4Z0Hxfe6Vd6idPD3+i3UN+s8sksk1&#10;7exzpHJGjS+Y7ylQCZAQMEUASaT+0BJ4j8ea34b0T4eeLtXttF1ldD1HXrc6aljbz+XFI7ESXizM&#10;iJPGxKxE4yAGIxXrdfHnxs8K+HfEHiTUW+Hvwx8SaX8ZW1+2kg8Ww6Dc2UKNHcRiW5l1AgQy2xhR&#10;wY97b1IXZk8fYdABRRRQAUUUUAFFFFABRRRQAUUUUAFFFFABRRRQBmeIdag8NaDqer3SSSW2n20t&#10;3KsIBcrGpYhQSATgcZNeceAf2govGnheTxTqPgfxN4K8ILo39urr/iF9O+zPa+WsgIW2u5pAfLJf&#10;5kAAUgkHAPoXixraPwtrD3thcatZrZzGewtYjLNcxiNt0SICCzMMqAOpIFfFPib4M23xEk8Q6F8F&#10;PAetfD3QNT8E6zpOtf2lpFxodjfXUsSLYRC3nVC8quJC0ypgIzAu24AAH0r8N/2itH+IfiSw0SXw&#10;54k8KXuq6e2raP8A8JFZxwLqlohQPJCUkcgqJYiY5AkgDglcZI9Zr5o8M6vrHxm+Mnws1eLwZ4i8&#10;K2Xg3TNQm1iTxBpkliiXVxDFAlpAXAE+D5jmSPdGBGuGJYCvpegAooooA53xx4sl8F+H5NTh0HWP&#10;EsqyKi6docCS3MhY4yA7ooA7lmAHrXCx/tLeGJvg34S+IkNhrFxZeK/syaLo0Nsj6leT3ALRwLGH&#10;2B9quxJcKqoxLAAmu98aeMLXwL4fn1i8s9V1C3hZVa30XTLjUbklmCgrDAjyMATkkKcAEngV8bfC&#10;tdctv2ff2e79fBfi4aj8Lr+1bX9EvPD93a3Zik0+6tJJLaKaNTcmJrhXIiDEgNjJwCAfRlv+014V&#10;XwH4o8S6rZ6x4fm8M3aafqug6jaKdSgupPL8iERxu6yNN50PlmN2V/MGG4ONn4a/GWx+Iusazocu&#10;ha34S8SaTHBcXWieIYYo7kQTbxDOhikkjeNjHIuVckMjBgpGK+dfFHgnxX8Qrf4k/ErSvCusRQze&#10;KvDGs6ToGo2rWmoana6RLBJO/wBnk2tG0mJhGkgVm8pMgbhXqXwxmv8A4jftDeIPiJFoGt6B4bt/&#10;DNr4ftW8QadLp9ze3AupriZlgmCyCOMNGoZlAZmbbkDJAPe6KKKAK95cfZLOafypJvKjZ/LhXc7Y&#10;BOFHcnsO9eW+D/2i9J8W6F4/1KXw34j8PS+CSf7U07WbeCO6P+iJdqY1SZx80UiEBmU5OCBXqk8w&#10;gheVg7BAWKxqWY45wABkn2r5T+Ffj+y1X4j/AB7l1PwL48bRvE9zDf2kN94P1K2W+tYdFtbeaMGW&#10;FFDs8MqKjMGY4x1GQD2r4U/GC7+Klrb358AeKPCukXVjHqFpqWvPp3k3EbhWQKLe8mcMVYN86qAA&#10;ckHAOB4K/am8M+N9f0Kyt9G8Qado/iOaa38P+JNQs449N1mSNXcrA4kMilkjkdDLHGHVCU3cZ8u+&#10;HHgLSrz4wQt8K/BGu/DnwPJ4b1Cx8RNqGjXGjWl3cyNCLMRWk6ozzR4uCZlQDa20uxYAZvgHTvE/&#10;ibwn+z78MrjwV4g0TWPh7f2M3iDUb7TpIdOij0+yltw1vdECO4M7mPaIixCuxbbgigD7KooooAK8&#10;j0H9oiz1HxXoWhax4M8W+Djr80lvpF94gsYYre9mSJpTEPLmd4nMccjBZkjJCMByMV65Xyn8PfiI&#10;/wAbPjVpniHxd4Y8ceHbfR7qeHwn4e1DwfqtvBBI0bxPqN7ctbiESvGzrGm/bEkhyS7naAeiah+1&#10;P4Y0/wAUXlg2j+IH0Cx1lPD154vjtIzpFtqDSLEIHcyiXiV1iaQRGNXO0uCDiTx9+1D4c8A+Idf0&#10;+bQ/EWsWPhlIZfEetaTZJLZaIsiCQG4LSK7ERFZGEKSFEYMwANeGa14c8Tp8K/GHwNTwf4gm1/WP&#10;GN1c2euJp0jaW2n3Wrm/N7JeAeUjRxSODGW8wvGAFIINbXjqLxH4Eh/aE8GQ+CfEXiO/+IdzNe+H&#10;L7TNOe4sp2utMt7IxXFwoKWwilgYsZioKMCu48UAfW8E0d1DHLE6ywyKGSRCCGB5BBHUEc8VNWF4&#10;H0GTwr4L0DRJZvtEum6fb2bzDPzmONULc+pGfxrdoAK8n+I/7QVt8MLzV31XwT4vm8OaOizal4ns&#10;7GF9PtYiiu0hzMJpERWy7RROF2tn7px6xXy1+0N8QpvGXjq6+GGr+HfGth8O4YYpPEGraP4S1TUB&#10;rquocafbS2tvIqwkECeQsGIJiUZLsoB6h42+PUfhfx9ZeENJ8E+JvG+sXWk/21jw+bBY47bzfKDM&#10;91dQAksRwueCDVzx18bLPwIvhizl8Na/q/ijxFHJLZ+F9Kit5b8LEivO0haZYFWLeisxl27nUKWJ&#10;GfPvj5pvwu1zVrY+LvhR4j8ZaqdIUade6T4Xu7p442ZyII7iNMWsoIzl2iK7lO705Lw1pfjv4T6h&#10;8E/HHjrSNc8T3lj4Ku/DPiJtItZNVvbK6lks54pXjhDPNn7K8ckiK3zEE5ByAD6M+GvxG0j4q+Eb&#10;bxDopuEtZZJbeW2vITDc2txFI0U0E0Z+5IkiOrDnkZBIIJ6uvHP2YfDer6N4K8QarrWm3GiXXibx&#10;NqniGLS7wBbi1t7i4YwpKoJ2yGMI7Ln5S5B5Br2OgArhPiB8S7/wNdww2fgHxV4wRojPLP4fitXS&#10;FQcYbz7iIs3BIVAxPHHIFd3XiX7ReqeH9Tsl8L6/pvxKeOaH7VFd+AbXU/3jMJIzC81l8oOOSk5C&#10;fMpOccADrz9qvwxcWfh2XwtoniPx7PrWir4iis/DllG81vp7Has8wmliCksHURgmRmjcBTtNaOsf&#10;tJ+GLfQfBeoeH7HV/G9x4xtmvdE0zw/BG1zc26IryTN50kSRogeMMZHUhnVcFjivDfg+vjD9n/Vt&#10;G8QeM/A2t3seseBNL0c2/hPRvtj2F3Yz3ZS1kgtQVhMkN1EdwAhDpINygDLvhx4J8T/s+N8GfFXi&#10;Dw1rGqW9r4X1bRdas9AspNSuNJuLy8t76L9zCGeRFMUkLNGrAEKfunIAPp/4a/EbSPir4RtvEOim&#10;4S1lklt5ba8hMNza3EUjRTQTRn7kiSIysOeRkEggnq68c/Zh8N6vo3grxBqutabcaJdeJvE2qeIY&#10;tLvAFuLW3uLhjCkqgnbIYwjsuflLkHkGvY6ACiiigAooooAKKKKACiiigAooooAKKKKACiiigDxf&#10;Vv2pvDGj+JtQsZNG8QT6DpurR6FqPi2G0jOk2V87IghkcyCTh5ERpFjaNGbDMCDj2ivifxR4d8Tx&#10;/DP4lfBOPwf4gudf8TeLb6607WodOkfSzY32o/bDdy3gHlRmFJHDRswkLRAKpDA19sUAFeZ/F745&#10;WXwZbSpNU8NeItV0++ura0k1LSbaJ7ayae5jtojM8kqYBkmQYUM2CTjivTK+d/21vEEkXwtt/D9l&#10;4e8Ta/qd7q+j30aaBoF5qSJFa6tZ3ExkeCJ1jIjjdgGILbSFyaAO6+I3x20/4f8Aii38N2vhvxF4&#10;y8QvYNqs+m+G7WKaW1sw5QTymWWNcMwZVVSzsUbapwap6x+0n4Yt9B8F6h4fsdX8b3HjG2a90TTP&#10;D8EbXNzboivJM3nSRJGiB4wxkdSGdVwWOK4Cfxtc+C/jZqXxK/4Q7xlrHhfxf4VsbK2+weHbqS+t&#10;LuzubxjBNalBLAJVulKtIqplG3MoIJ474ceCfE/7PjfBnxV4g8Naxqlva+F9W0XWrPQLKTUrjSbi&#10;8vLe+i/cwhnkRTFJCzRqwBCn7pyAD22b9pnwp/wr7RPFNlZ6xqk2tai2i2Ph61tANUk1BGkWa0MT&#10;sqxyRGGYuXdUURsS2MEkP7TXhQfD7W/FN9Z6xpc2jakui33h66tAdUj1B2jWG0ESMyySSmaEoUdk&#10;YSKQ2MkeH6L4K8V+EYPBXxRvfCmsSQxeP9d8S3/hy1tTPqVlp+ow3NvDIbdMs0qB4ZHjQM4EsgAJ&#10;UijW/BPivxZB40+KNl4U1iOGX4gaF4lsfDl1amDUr3T9OhtreaQW74ZZWCTSJE4VyIowQCwFAH0b&#10;8MfjDYfErUNd0o6NrHhfxFohhOoaHr0MSXUMcys0MoMUkkbxuEcBkduY2BwQRWHoP7RFnqPivQtC&#10;1jwZ4t8HHX5pLfSL7xBYwxW97MkTSmIeXM7xOY45GCzJGSEYDkYrD+Ef9oePvj341+I40LWfD/h6&#10;XQdM8O6euu2Ethc3skE93cTTfZ5VWREU3KRqXUbirkcYJ4v4e/ER/jZ8atM8Q+LvDHjjw7b6PdTw&#10;+E/D2oeD9Vt4IJGjeJ9RvblrcQiV42dY037YkkOSXc7QD0TUP2p/DGn+KLywbR/ED6BY6ynh688X&#10;x2kZ0i21BpFiEDuZRLxK6xNIIjGrnaXBBxJ4+/ah8OeAfEOv6fNofiLWLHwykMviPWtJsklstEWR&#10;BIDcFpFdiIisjCFJCiMGYAGvDNa8OeJ0+FfjD4Gp4P8AEE2v6x4xurmz1xNOkbS20+61c35vZLwD&#10;ykaOKRwYy3mF4wApBBra8dReI/AkP7QngyHwT4i8R3/xDuZr3w5faZpz3FlO11plvZGK4uFBS2EU&#10;sDFjMVBRgV3HigD2f4g/tD6R4H8Qf2JZeH/EPjTU4dMGs3sPhi1iuPsVizMqTyGSWMEOY5NqIWdt&#10;jEKQM0niD9o3w5p9l4Rk8P6drHjy98V2DatpOneG4I5J5rFVjZ7ljNJEkcY86IZdgSzhQCcgeY6V&#10;Hq/7NPxL1y+vfC/iPxhpmteE9EsLO78N6ZLfsb3T0uInt5BGCYhIJo3WSQKnLgsCOed+GvgfxH+z&#10;PcfCLW/EHh7WNbsrTwFJ4Z1VPDdhLqc2m3xuIblFMMIZ2iOJY96KQDGmcAggA+gdO+NOn+Ivhlp3&#10;jXwxoOu+LLW+cwx6ZptvEl9HIrtHLHIk8kaxtHJG6OGcYZSOa5xv2qPDMHh7ULu70TxFZeILLWYf&#10;D8nhKazjOqvqE0SzQwIqyGJt8TCQSCUxhAxLAKccx8NYLn4dfAPUbjxjoHiuzfxb4g1jVJ9M8N2t&#10;zcalpcN/d3NzECLPM0bKjIGaLLI7AcYyPJfDvgXxJ4X1W28a6P4U8Waj4J0Dx9Frtta63aSy+Ir6&#10;2m0mayu7l0l/0mfypZkMYmBmKRsACFQUAfR1v+014VXwH4o8S6rZ6x4fm8M3aafqug6jaKdSgupP&#10;L8iERxu6yNN50PlmN2V/MGG4OJfD/wC0b4c1Cx8XS+INO1fwHe+FLBdW1bTvEkEaTw2LLIyXKmGS&#10;VJIz5MoyjEhoypAOAfCfFHgnxX8Qrf4k/ErSvCusRQzeKvDGs6ToGo2rWmoana6RLBJO/wBnk2tG&#10;0mJhGkgVm8pMgbhUvxM8D+I/2mLj4u634f8AD2saLZXXgOPw1pUfiSwl0ybUr4XE106iGYK6xDMU&#10;e91AJkfGQCSAe5fD39obSPHHiA6JfeH/ABD4L1OXTDrVnB4ntYrf7bZKyq88ZjlkA2F49yOUdfMU&#10;lQDVDwD+1B4c+IHiDQNPg0PxFo9j4mjml8Oa1q1kkNlrSRoZCbcrIzqTEGkUTJGWRSyggV5/q0Wr&#10;/tLfEvRL6x8L+I/B+maL4S1vT7y78SaZLYML7UEt4kt4hIAZRGIZHaSMMnCAMSeMjwLF4j8eQ/s9&#10;+DpvBPiLw3f/AA8uIb7xHe6np0lvZQNa6ZcWQit7hgEuRLLOpUwswCKS2DgUAfQPxk+MGhfA/wAD&#10;XnijXkvLqCElYbDTYllu7twrOUhQsoYhEdySwCqjsSApNc14g/aU0jSZNCtdK8MeJ/F2r6roqeIT&#10;pWg2kMtxZ2D4CyzeZMiAltyqiMzsUYKrYJrh/wBqL4P/ABD8WSeK/E/hvXNFurWLwhfaVZeH9Q0K&#10;4vrlHlik+0NatFdRgTTL5cYLRuQEAAwzhuW+G7+L/gP4m0rxN4x8M6z4ni1zwHpOlmXwj4fuZntL&#10;uylumW1ktg0kkRaK7jBkchC8UhJjBCgA9n1j9pPwxb6D4L1Dw/Y6v43uPGNs17ommeH4I2ubm3RF&#10;eSZvOkiSNEDxhjI6kM6rgscUyb9pnwp/wr7RPFNlZ6xqk2tai2i2Ph61tANUk1BGkWa0MTsqxyRG&#10;GYuXdUURsS2ME+JfDjwT4n/Z8b4M+KvEHhrWNUt7Xwvq2i61Z6BZSalcaTcXl5b30X7mEM8iKYpI&#10;WaNWAIU/dOQzRfBXivwjB4K+KN74U1iSGLx/rviW/wDDlramfUrLT9RhubeGQ26ZZpUDwyPGgZwJ&#10;ZAASpFAHuEP7TXhQfD7W/FN9Z6xpc2jakui33h66tAdUj1B2jWG0ESMyySSmaEoUdkYSKQ2MkXfC&#10;fx80nxLp/i9rvQ9c8N6z4Vt1u9U0DWLeJLyOFo3kjkUxyyRSK4jkClZCN0bA4IIrwLW/BPivxZB4&#10;0+KNl4U1iOGX4gaF4lsfDl1amDUr3T9OhtreaQW74ZZWCTSJE4VyIowQCwFeg+EJJ/HXxS+J3xKu&#10;/CfiC18Iv4UsvD9tp2paXLa3+reQ97cXBS0kCygYukiQMql2DY4wSAdl4B/aCi8aeF5PFOo+B/E3&#10;grwgujf26uv+IX077M9r5ayAhba7mkB8sl/mQABSCQcAnw5/aL0f4heIrHRZvDviTwneappz6tpH&#10;/CR2ccC6paIUDyQlJHIKiWImOQJIA4JXGSPmvxN8Gbb4iSeIdC+CngPWvh7oGp+CdZ0nWv7S0i40&#10;OxvrqWJFsIhbzqheVXEhaZUwEZgXbcAPSbWbWPj98Svh5cQ+EvEng6z8MaJqg1e517TJLJYru6to&#10;7ZLWAuAJ9pMrmSPdGBGuGJYYAO+8FftTeGfG+v6FZW+jeINO0fxHNNb+H/EmoWccem6zJGruVgcS&#10;GRSyRyOhljjDqhKbuMn/AA1R4Y/4Sj+z/wCxvEH/AAj/APbf/CN/8Jh9kj/sj+0vM8n7Pv8AM83/&#10;AF37nzPK8rf8u/NeOeAdO8T+JvCf7PvwyuPBXiDRNY+Ht/YzeINRvtOkh06KPT7KW3DW90QI7gzu&#10;Y9oiLEK7FtuCKojw34n/AOFRj4Df8If4g/t//hM/tH9u/wBnSf2T/Zv9uf2l9u+2Y8rd5Py+Vu83&#10;zeNuOaAPcfGn7U3hnwR4g12xn0bxDqOkeHJobfxB4l0+zjk03R5JVRws7mQSMVSSN3MUcgRXBYrz&#10;jsviR8VNM+Gtvpaz2Wo65q+r3BtdL0XRoVmvL2RUMjhAzKiqqKWZ5GVFAGWBIB+afH2m+JvDfhP9&#10;oL4YweCtf1vWPiFf303h/UrHT5JtNlj1Czity1xdAGO3MDiTcJSpKopXdkCul/aW+EUGoeK/grr2&#10;vaBqnjXwV4Vj1DTtc0vS7SW8klW4t4VhmktYsvPEstuu5FViC6kqQDQB6z4g+Odn4R8C2HiHXPDH&#10;iLS7/Ur9NLsfDMkEEup3V25YJDGsczRElUd93m7QqsSwANULf9prwqvgPxR4l1Wz1jw/N4Zu00/V&#10;dB1G0U6lBdSeX5EIjjd1kabzofLMbsr+YMNwceE6F4J8U+F/CXg/xbb+Ftffwx4X+It5rWl+Fngk&#10;k1Kz0GeyntF2WxJkzHLcPMsAy6xNtCgjaJfFHgnxX8Qrf4k/ErSvCusRQzeKvDGs6ToGo2rWmoan&#10;a6RLBJO/2eTa0bSYmEaSBWbykyBuFAHu3h/9o3w5qFj4ul8Qadq/gO98KWC6tq2neJII0nhsWWRk&#10;uVMMkqSRnyZRlGJDRlSAcAr8Pf2htI8ceIDol94f8Q+C9Tl0w61ZweJ7WK3+22SsqvPGY5ZANheP&#10;cjlHXzFJUA14b8TPA/iP9pi4+Lut+H/D2saLZXXgOPw1pUfiSwl0ybUr4XE106iGYK6xDMUe91AJ&#10;kfGQCT0erRav+0t8S9EvrHwv4j8H6ZovhLW9PvLvxJpktgwvtQS3iS3iEgBlEYhkdpIwycIAxJ4A&#10;PQPAP7UHhz4geINA0+DQ/EWj2PiaOaXw5rWrWSQ2WtJGhkJtysjOpMQaRRMkZZFLKCBXstfIfgWL&#10;xH48h/Z78HTeCfEXhu/+HlxDfeI73U9Okt7KBrXTLiyEVvcMAlyJZZ1KmFmARSWwcCvry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74oaevxs/a9034&#10;WeJJ7h/AWjeDv+EnudEhuHhi1a7lvGt4xcbCDJDEsZYRk7SzgsCABQB9Q0V8YftkfAnwT8Hf2Xfi&#10;Dqvgfw6ugPOumRS6Xpc7w2U5GqWjK32fd5ayZGBIFDYYgkjGPVNF+KfxJ8K/Grwh4O+INp4XmsPG&#10;NnfTadJ4dW4WXT7i1SOV4JmlcidTG5xIqx8ocoMigD3uivij4T/FvV/hj8DrLT/DOmWmq+LfFnxO&#10;13QdJi1GRktIZH1O9leecqNxjjjidiq/MxwBjOR6XYfHDx94N8beKvAvj208O3mv23hO48WaLrGg&#10;Qzw2d1FC3lywTQSyO6OjtEcrIQyvwVIIoA+jKK+ZPhl8bPibrnwDtfi142vvAPhHQ77w1FqUEEsV&#10;2Ft53EZSeaYyn904LkQqhcF418xjkmj8Fv2sNZ8VfGLRvAviB9P1qHXrC6vNP1fTPDOr6Esclv5b&#10;PE0d+CJlZJCRJE5wUwygMpoA+qaK+K/+GrvjDD8FfE3xem0Twc3hTwvrN9aXelrHdC+1Gzt75oGl&#10;hk80pA4QYwyyBmRj8gIUeo6T8YPiR4b+MvgDwz4507w2ukePIL46dHovni60u4t4BcGG4kkYpODG&#10;HG9Ej+Zfu4IoA+g6K+Orr9obX/APwd8Y+IfCvhLw2usR/Fm88NJp8MElvDeh9W+ztNIQ5IuJAdzS&#10;fd3ndsI+U+j6D8YvHPgv4vt4M+JqeG5rO98OXfiOx1Tw3DcQiFbWWJLiCVJncuQsyMsilc7WBQZG&#10;AD36ivg6P/goddW/g2y+I114n+Ff/CNTzwyy+A7fWQ/ieCxklCeYWE2xrhVYSNb+SMAMu/IzXpXx&#10;G/aW8U6P8cvEPgW38QeAvh1b6ctqNMl8ewXW7xAZYVkZraVZoY1VXYxYBkbcjZUcCgD6noqvaNK1&#10;rCZ/L88oDJ5RJTdgZ257ZzjNWKACiiigAooooAKKKKACiiigAooooAKKKKACiiigAooooAKKKKAC&#10;iiigAooooAKKKKACiiigAooooAKKKKACiiigAooooAKKKKACiivg7x14TsPBnxL+IusfHD4L+I/i&#10;jpF9q8t9o/jHSYRq0Om6X5aeXb/ZxKslqIcPueNCWJLEkc0AfeNFeB/B/wCM+m+JPihpngjwbJY3&#10;3w2h+H2ma9o9+pnkuXEl1cWyo0kjklRHbpw67w27cxPA8q+MPxQ1T4o/BfX5dVt7O3bQfjFYeH7Y&#10;WaOoe3ttbtkjZ9zNlyDliMAnoB0oA+0aK+LY/h/4k+JX7fniiXxHL4S1zTPCWn6Pf6db6no1xNJY&#10;wSXFzIhtSbrZFdBogWnKMGKphFC4Jqn7bur+Gtetb99X8M+MPCb61Bpdynh3w3rKrBHLcrb+Ymqs&#10;Gs5ijOCVPlhtpVW3FQQD7Sor5K8LP8Ubz9tz4s2mleJfDsOi22naBLNZ6jpd1cH7KxusLDtu0WOY&#10;hXDSFWVsodg2ndy3iD9vK/uofGPiDQfFnwo0jSPDt7eW1t4V8TayYtc1lbVmWRkImUWxlKMIlaKQ&#10;sCpOA3AB9vUVz/gLxfZfELwN4d8VaaJF07XNOttTtlkGGEU0SyICOx2uK6CgAooooAKKKKACiiig&#10;AooooAKKKKACiiigAooooAKKKKACiiigAooooAKKKKACiiigAooooAKKKKACiiigAooooAKKKKAC&#10;iiigAoor5e+KGnr8bP2vdN+FniSe4fwFo3g7/hJ7nRIbh4YtWu5bxreMXGwgyQxLGWEZO0s4LAgA&#10;UAfUNFfOPxA8P+DP2PfCN74r+Hng+G01zVp7TQLDw/ZXclrp15eXNzHFA0kQJjQqzEmRVDFdwycj&#10;Gj4b+K3xG8F/GTwr4B+JsHhnUI/F9neTaRq3haG4t1hubVFkmt5op5JCQY3LLIrDJQgoMggA99or&#10;4r8OftWfGK6/Z7s/jZq+j+DI/CNreNHqOkW8d0L65tVv2tXnhkMpSJlAyI2WTdsJ3LuCj1jXvit8&#10;RfGHxs8U+Bfhvb+GbK18H2dnNrGpeJ47iY3FzdI0sVtAkLpsAiUM0rFsFwAhwaAPfKK+IP2efi54&#10;g8CfBPwBLHpdlbXniz4tanoep2d0zTfZY576/klEbKVy6tEAGIIIydvIx7r4w+PFx4H+N2t+HNSg&#10;th4T0fwFP4wubiONjdh4rlo3UHftKeWpIG3O7+LHFAHtVFeEfBvxd8aPiRpfhvxjq0HgrRPCmu26&#10;agmhRwXc2pWttLHvh3XXmCJ5MMhZREoGSA3Ga8q/ZVvvicfBPxT1DxBr3hnW/D9l4n8TxXVi+lXX&#10;2iWeOeUEJI12ypblhxEUYhDt3k/NQB9mUV8wfCf45arpOgfs3xXOiaHo3gvx74cjtRHpdtJBHpuq&#10;fZI7i3t4syMqwPElwioQWDRr8xBwcT4tfHzVfEHwj+O+unw74d1zwZ4Y1u00HSLbVrSSZNQmint4&#10;72ScCQB0WeQrHt24aEkluAAD66or5K1CT4oXX7efiex8O+JfDtlpqeCtNuVtdV0u6uUW3N7cKwAS&#10;7jUTl1kPmYxsMa7CVLN02oftR33gfwj8bJPF1hZjxR4AvClnY2EciJqdvdKDpLKrMx3TM4hbBI8y&#10;N8AcAAH0fRWH4Lk16XwjoknilbJPErWcLakmmoy2y3JQGRYwzM2wMSBlicAc1uUAFFFFABRRRQAU&#10;UUUAFFFFABRRRQAUUUUAFFFFABRRRQAUUUUAFFFFABRXHfF7x4/wt+E/jLxmliNSfw9o93qwsml8&#10;rz/IhaXYX2ttztxnBxnOK4S58dfHG1l0+N/hz4DLXspijK+OLzAIjZ+f+JTwMIemeSKAPbKK8g/4&#10;Sb48f9E6+H//AIXN7/8AKij/AISb48f9E6+H/wD4XN7/APKigD1+ivIP+Em+PH/ROvh//wCFze//&#10;ACoo/wCEm+PH/ROvh/8A+Fze/wDyooA9foryD/hJvjx/0Tr4f/8Ahc3v/wAqKP8AhJvjx/0Tr4f/&#10;APhc3v8A8qKAPX6K8Vj8cfHGXVp7AfDjwGJoYY5mJ8c3m3a5cAA/2TnOYznjuPwt/wDCTfHj/onX&#10;w/8A/C5vf/lRQB6/RXkH/CTfHj/onXw//wDC5vf/AJUUf8JN8eP+idfD/wD8Lm9/+VFAHr9eUfFb&#10;4Fv468XaF418N+JLjwT490SCWyttZt7ZLqK4tJSGktbq3cgSxFlDABlZWGVYHOa//CTfHj/onXw/&#10;/wDC5vf/AJUUf8JN8eP+idfD/wD8Lm9/+VFAHL+Pf2cfHfxa8A+I/DnjP4rx3/8AaiWqQJpvhxLO&#10;ytfJvIbkyGEzvJJI3kBATMFUMSFJzn0Xxl8Kf+Eu+LHw68a/2p9k/wCEQ/tH/Qfs+/7X9rgWH7+8&#10;eXt25+62c4461hf8JN8eP+idfD//AMLm9/8AlRVTS/HHxx1S3eaH4ceA1RZpYD5njm8zujkZCeNJ&#10;PGVOPbHSgDD/AOGR4h8M7bw7D4suLLXtL8W3fjLRfEVrZKrWN5NdTzBWhZ2WWMLcPEykgOpJwpxj&#10;Q0H9nHV7jxD4p8VeNvGw8VeMNY8PyeGbW8tdJWws9NsnJd1jtxLIWZpCrszSEnYoG0Ctf/hJvjx/&#10;0Tr4f/8Ahc3v/wAqKP8AhJvjx/0Tr4f/APhc3v8A8qKAKepfs12usfsu6L8HLrX50/snStNsYNet&#10;rZVcXFiYXhuPJYsuPMgRjGWIIyuec1m6L+zr4vufjR4M+JHjL4lL4m1Lw3a39lFp1poS2FoY7mNF&#10;LIonkZHymXZmYMAgATad29/wk3x4/wCidfD/AP8AC5vf/lRR/wAJN8eP+idfD/8A8Lm9/wDlRQBz&#10;Vx+yd537MPjH4P8A/CU4/wCEhuNSuP7Z/s7P2f7XeSXOPJ835tm/bneN2M8ZxXeeNPg//wAJf8UP&#10;hd4v/tf7J/whE9/N9i+zb/tv2mza2xv3jy9u/dna2cY461kf8JN8eP8AonXw/wD/AAub3/5UVU1T&#10;xx8cdLt0mm+HPgNkaaKACPxzeE7pJFQHnSRxlhn2z1oAxbz9k77V4J1Lw9/wlW37Z8RG8ffaf7Pz&#10;szqIvfsm3zeenl+Znvu2fw13nib4Ow+J/jL4e8dXN+pt9L0LUdEk0l7bctyt3JbsXMm/5QogI27T&#10;nfnIxg5H/CTfHj/onXw//wDC5vf/AJUUf8JN8eP+idfD/wD8Lm9/+VFAHKeEf2ZfF3w80+x8OeGv&#10;iPYweCdPIisrLUvCkF3qNvbA5WAXZlVWVV+VWeFmAAySRmtj4yfA3x18WrXxJoL/ABI06z8Ea9Cb&#10;abSbrwrFd3NtE0YRxDcGZVDE7mDPE5Utx0GNP/hJvjx/0Tr4f/8Ahc3v/wAqKP8AhJvjx/0Tr4f/&#10;APhc3v8A8qKAPSPCvh228H+F9H0GxeaSz0uzhsYHuH3yGOJAil27sQoyfWtevIP+Em+PH/ROvh//&#10;AOFze/8Ayoo/4Sb48f8AROvh/wD+Fze//KigD1+ivFZPHHxxi1aCwPw48BmaaGSZSPHN5t2oUBBP&#10;9k5zmQY47H8bf/CTfHj/AKJ18P8A/wALm9/+VFAHr9FeQf8ACTfHj/onXw//APC5vf8A5UUf8JN8&#10;eP8AonXw/wD/AAub3/5UUAev0V5B/wAJN8eP+idfD/8A8Lm9/wDlRR/wk3x4/wCidfD/AP8AC5vf&#10;/lRQB6/RXkH/AAk3x4/6J18P/wDwub3/AOVFVNL8cfHHVLd5ofhx4DVFmlgPmeObzO6ORkJ40k8Z&#10;U49sdKAPaqK8g/4Sb48f9E6+H/8A4XN7/wDKij/hJvjx/wBE6+H/AP4XN7/8qKAPX6K8SX4r/Ezw&#10;7478DaL4w8DeF9O0zxRqkulR3ujeKbi+mgkSxursExSafCCpW1Zch+Cw4Ne20AFFFFABRRRQAUUU&#10;UAFFFFABRRXHfF7x4/wt+E/jLxmliNSfw9o93qwsml8rz/IhaXYX2ttztxnBxnOKAOxorx6PxV8d&#10;pEVh8OfAGCMjPjm97/8AcIp3/CTfHj/onXw//wDC5vf/AJUUAev0V5B/wk3x4/6J18P/APwub3/5&#10;UUf8JN8eP+idfD//AMLm9/8AlRQB6/RXkH/CTfHj/onXw/8A/C5vf/lRR/wk3x4/6J18P/8Awub3&#10;/wCVFAHr9FeQf8JN8eP+idfD/wD8Lm9/+VFH/CTfHj/onXw//wDC5vf/AJUUAev0V4rJ44+OMWrQ&#10;WB+HHgMzTQyTKR45vNu1CgIJ/snOcyDHHY/jb/4Sb48f9E6+H/8A4XN7/wDKigD1+ivIP+Em+PH/&#10;AETr4f8A/hc3v/yoo/4Sb48f9E6+H/8A4XN7/wDKigD1+ivIP+Em+PH/AETr4f8A/hc3v/yoo/4S&#10;b48f9E6+H/8A4XN7/wDKigD1+vGPE/wy+LmpX2sx6N8ZLXS9H1CaV4obrwnFc3djG5JEcM6zxrhQ&#10;cK0kTngZJqx/wk3x4/6J18P/APwub3/5UUf8JN8eP+idfD//AMLm9/8AlRQBxuh/sfzfC+Xwfc/C&#10;zxrJ4SvNC8PDwxcPqumLqkd/aCdrhWZPMi2TCWSZgynb+8IKkACk0n9j6XTvhZqXg6fxvcanPfeO&#10;Y/GsmsXenqZXdb6K7aF1WRVLMYiDIu0ZbIQY212f/CTfHj/onXw//wDC5vf/AJUUf8JN8eP+idfD&#10;/wD8Lm9/+VFAGto/wdTS/jR408ey6n9pj8TaRp+kvpn2cp5AtjOS/m7/AJt4n6bRt29TnjxS+/Yl&#10;8T33wt0j4av8XJl8DaDd2dxpFinh+NZ/LtrpJo4buYTDz1CoVBVYju2u27btPpNl44+ON9c30Mfw&#10;48Bh7OYQybvHN5gsY1kyMaTyMOOuOQfrVz/hJvjx/wBE6+H/AP4XN7/8qKAItW+CfiG1+ON78RvC&#10;PjG10MazZWOn65pWo6Mb5LqO2klZGhkWeIwuVmdckSDkHacYPPW/7M/iTwbqesReAPHenaB4b1TU&#10;LjU20nWPC8WpvZzTyGSYW03nRFUZ2ZgkiyBSxA4wB03/AAk3x4/6J18P/wDwub3/AOVFH/CTfHj/&#10;AKJ18P8A/wALm9/+VFAHqWlWcmn6XZ2ss5upYIUiaby1j8wqoBbaoCrkjOAMDOAKu15B/wAJN8eP&#10;+idfD/8A8Lm9/wDlRR/wk3x4/wCidfD/AP8AC5vf/lRQB6/RXkH/AAk3x4/6J18P/wDwub3/AOVF&#10;H/CTfHj/AKJ18P8A/wALm9/+VFAHr9FeQf8ACTfHj/onXw//APC5vf8A5UUHxR8d1BJ+HPgDH/Y8&#10;3v8A8qKAPX6K8W0rxx8ctY0u0vofhx4CWG6iWZFk8c3gYKwBAONJPOD2NWv+Em+PH/ROvh//AOFz&#10;e/8AyooA9foryD/hJvjx/wBE6+H/AP4XN7/8qKP+Em+PH/ROvh//AOFze/8AyooA9foryD/hJvjx&#10;/wBE6+H/AP4XN7/8qKP+Em+PH/ROvh//AOFze/8AyooA9foryD/hJvjx/wBE6+H/AP4XN7/8qKP+&#10;Em+PH/ROvh//AOFze/8AyooA9foryD/hJvjx/wBE6+H/AP4XN7/8qKb4U+KXj3/hbeleCvGng/w9&#10;og1TRr/V7W80PxDPqP8Ax6zWcTo6SWUG3P2xSCC33SMCgD2GiiigAooooAKKKKACiiigAooooAKK&#10;474vePH+Fvwn8ZeM0sRqT+HtHu9WFk0vlef5ELS7C+1tuduM4OM5xXHx+KvjtIisPhz4AwRkZ8c3&#10;vf8A7hFAHsNFeQf8JN8eP+idfD//AMLm9/8AlRVO98cfHGxubGGT4ceAy95MYY9vjm8wGEbSZOdJ&#10;4GEPTPJH1oA9roryD/hJvjx/0Tr4f/8Ahc3v/wAqKP8AhJvjx/0Tr4f/APhc3v8A8qKAPX6K8g/4&#10;Sb48f9E6+H//AIXN7/8AKij/AISb48f9E6+H/wD4XN7/APKigD1+ivIP+Em+PH/ROvh//wCFze//&#10;ACoqne+OPjjY3NjDJ8OPAZe8mMMe3xzeYDCNpMnOk8DCHpnkj60Ae10V5B/wk3x4/wCidfD/AP8A&#10;C5vf/lRR/wAJN8eP+idfD/8A8Lm9/wDlRQB6/XlHxW+Bb+OvF2heNfDfiS48E+PdEglsrbWbe2S6&#10;iuLSUhpLW6t3IEsRZQwAZWVhlWBzmv8A8JN8eP8AonXw/wD/AAub3/5UUf8ACTfHj/onXw//APC5&#10;vf8A5UUAYPib9nLxV8UPDOraX8Q/ibNq7yiCXS28P6LFpcWl3cM6Tw3iK0kzvKrxqPmk27Sw2jcT&#10;Wj4N+AviL/hZ2keO/iH47XxvrGg2VxZaJb2WjJpdrZ+eFE87IJZGkmdUVd24KBuAUZyLv/CTfHj/&#10;AKJ18P8A/wALm9/+VFU73xx8cbG5sYZPhx4DL3kxhj2+ObzAYRtJk50ngYQ9M8kfWgDFj/ZNMf7I&#10;tz8D/wDhKsiaOaP+3v7O6eZetdZ8jze27Z9/nGeOlbXi74C+If8AhamreO/AHjweCdR1+yt7LXbW&#10;60dNSgvPs4YQTxhpIzFMiOybiWUgLlDjm5/wk/x4/wCidfD/AP8AC5vf/lRR/wAJN8eP+idfD/8A&#10;8Lm9/wDlRQBxmifsc/2D8D9K8C23je9bW9D8TyeK9I8Ty2SvLDeG6lnQzQl9sw2zPG/K7wxIC5wN&#10;bw1+zPqsnxS1rxv488bL42n1rwq/hW802PSBY2ot2nMh8oLK7KpBcFWLMS5O8ABRu/8ACTfHj/on&#10;Xw//APC5vf8A5UUf8JN8eP8AonXw/wD/AAub3/5UUAUfhR8FfHvwqXQtCi+KQ1nwFoii3s9LvtAj&#10;/tD7KilIoJL0ShWCDaNwhViFGTyTUPgr9nzxD4D1TxvZad42tZPBHijUNT1aTRrrQy13bXN7uaTZ&#10;di4AMayMWCmLOON3etT/AISb48f9E6+H/wD4XN7/APKiqd744+ONjc2MMnw48Bl7yYwx7fHN5gMI&#10;2kyc6TwMIemeSPrQBT1r9mE6l+zL4S+Ftt4naw1rwtbaX/ZPiqOxDPbXliYzFdLAZMcmMgoX+67D&#10;J60y+/ZVtJP2UoPgtZ6+9sFtoEn12S08x57hblLmedovMHMsodiN/HmdTjnb/wCEm+PH/ROvh/8A&#10;+Fze/wDyoo/4Sb48f9E6+H//AIXN7/8AKigCPxp8EfEN98a4PiV4P8ZWvhzVJdFi0HUbPUtFOowX&#10;VtHcPOhTbPC0cgMsg3ZYEEfLxz5f48+F8fxy/bL8G6zDoGv6doXgu3kk1/UdRsprSx1e4hmEmmwQ&#10;mRQLkRTPNP5iZQDAzkjHqn/CTfHj/onXw/8A/C5vf/lRR/wk3x4/6J18P/8Awub3/wCVFAHr9FeQ&#10;f8JN8eP+idfD/wD8Lm9/+VFU73xx8cbG5sYZPhx4DL3kxhj2+ObzAYRtJk50ngYQ9M8kfWgD2uiv&#10;IP8AhJvjx/0Tr4f/APhc3v8A8qKP+Em+PH/ROvh//wCFze//ACooA9foryD/AISb48f9E6+H/wD4&#10;XN7/APKij/hJvjx/0Tr4f/8Ahc3v/wAqKAPX6K8g/wCEm+PH/ROvh/8A+Fze/wDyoqne+OPjjY3N&#10;jDJ8OPAZe8mMMe3xzeYDCNpMnOk8DCHpnkj60Ae10V5B/wAJN8eP+idfD/8A8Lm9/wDlRR/wk3x4&#10;/wCidfD/AP8AC5vf/lRQB6/RXkH/AAk3x4/6J18P/wDwub3/AOVFH/CTfHj/AKJ18P8A/wALm9/+&#10;VFAHr9FePeFPil49/wCFt6V4K8aeD/D2iDVNGv8AV7W80PxDPqP/AB6zWcTo6SWUG3P2xSCC33SM&#10;CvYaACiiigAooooAKKKKACiiigDyX9rj/k1X4x/9ifq//pHLXb6z/wAf3hP/AK/T/wCks9cR+1x/&#10;yar8Y/8AsT9X/wDSOWu31n/j+8J/9fp/9JZ6AOjooooAKKKKACiiigDAs/8AkeNW/wCwfaf+jLit&#10;+sCz/wCR41b/ALB9p/6MuK36ACiiigAooooAKwfBf/IHn/7CF7/6VS1vVg+C/wDkDz/9hC9/9Kpa&#10;AN6iiigBvSqGta5p3hvTZtR1W/ttMsIcebdXkyxRJlgo3MxAGSQB7kCtCvFf2yP+TcvFnPe0/wDS&#10;uGt8PT9tWhSbtzNL72c2JquhRnVSvypv7js/+F4fDv8A6Hvw3/4N7f8A+LrJ8SfF/wAC6lp8UVp4&#10;08P3Mq3lrKUi1OBiESeN3Y4bgKqsxPYAk8Cvyvrc8H/8ha4/68Lz/wBJZa+2nw1CEHL2j+4+Ep8U&#10;VZzUfZrXzP1K/wCF4fDv/oe/Df8A4Nrf/wCLrrbG+t9Usre9s7iO6tLiNZoZ4HDxyIwyrKw4IIII&#10;I4NfjZX6zfA//kjPgQ/9QKx/9J0rxM1yqOXRhKMr3PdynN55lOcJRtY7iiiivnT6cKKKKAMC8/5H&#10;jSf+wfd/+jLet+sC8/5HjSf+wfd/+jLet+gAooooAKKKKACsHwX/AMgef/sIXv8A6VS1vVg+C/8A&#10;kDz/APYQvf8A0qloA3qKKKAPIPjb/wAlK+An/Y53P/pg1evX68g+Nv8AyUr4Cf8AY53P/pg1evX6&#10;ACiiigAooooAKKKKACiiigAryX9rj/k1X4x/9ifq/wD6Ry161Xkv7XH/ACar8Y/+xP1f/wBI5aAP&#10;VbX/AI94f9wfyqWorX/j3h/3B/KpaACiiigAooooAKKKKAMC8/5HjSf+wfd/+jLet+sC8/5HjSf+&#10;wfd/+jLet+gAooooAKKKKACiiigAooooA5K31zTvDcnivUdWv7XTNPh1CPzbq8mWKJM29uo3MxAG&#10;SQBk8kjvVT/heHw7/wCh78N/+Da3/wDi68w/amH/ABYn4pf9hCx/9Csq/Oivp8ryeOY0XVc7Wdtv&#10;JHyWbZ1PLaypRhe6v+Z+s/8AwvH4df8AQ9+G/wDwbW//AMXR/wALx+HX/Q9+G/8AwbW//wAXX5MU&#10;V7P+rFP/AJ+v7jxf9aqv/PtH7J2F9b6pY295Z3EV1aXEazQzwOHjkRgCrKwOCCCCCOtW64f4Ht/x&#10;ZnwJ/wBgKx/9J0rtz0r4GpHlm49j9CpS9pCM+6FoooqTUKbJ9xvpTqbJ9xvpQBieBf8AkS9A/wCv&#10;CD/0WtbtYXgX/kS9A/68IP8A0WtbtABRRRQAUUUUAFFFFABXkHib/k7T4df9iZ4k/wDS3Ra9fryD&#10;xN/ydp8Ov+xM8Sf+lui0Aev0UUUAFFFFABRRRQB5t8QvjdaeB/Fll4XsvDXiDxl4jubF9TbTfD0E&#10;DSQWiuIzNI880SAFztChizEHCnFY91+054Xk8K+C9Y0LTdc8V3fjBJJNH0TSbRBfSrEuZ2dZnjSI&#10;REhXMjqAzKASSM+c/tGeGRqnxv0nUfEuk+Nz4Ph8Ny2tlqnw8gvDffbpJyZoLmSxH2gRGNYWRTiE&#10;t5hbJC45/wAB6L4u+FFp8DfGniPwhq1xZ6P4e1fw5qOnaHpX2i902K4uLeWxle0tVJLGK0VJREpC&#10;u+cAZwAe1TftNeFB8O9M8V21prF9NqeqNoVr4dgtANVfU1eRJLIwu6qksZhlLFnCBY2bdtwT0/ww&#10;+KumfFKw1R7Sx1HRdT0e9On6pousQrFeWM4RZAsgR2Qho5I3VkZlZXBDHnHzRpfgrxX4dtfC3xTu&#10;PCmsyQxfEjVvFN14bgtjLqVtpl7aXFlHKbdMs0qh4pmhUFwHcYLKRXr37P8Ap+p6z46+Knj660fU&#10;tA0vxRqdmul2esWr2t3JBa2ccBuJIHAeLfIJAquA21FJAyBQBq/tcf8AJqvxj/7E/V//AEjlr1W1&#10;/wCPeH/cH8q+df20vhJoniD4E/FfxRdX3iSPUrXwlqUkcFn4m1G2siY7SUqHtI51gcEj5gyEMMhs&#10;ivbLXwZYfZ4f3+qfcH/MVuvQf9NKAOjrB8Rf8hjwx/2EH/8ASWej/hC9P/5+NU/8Gtz/APHKxde8&#10;J2UOqeH0WbUSJL5lbdqVwxwLeY8EuSDkDkYOMjOCQQDuKKwf+EL0/wD5+NU/8Gtz/wDHKP8AhC9P&#10;/wCfjVP/AAa3P/xygDeorB/4QvT/APn41T/wa3P/AMco/wCEL0//AJ+NU/8ABrc//HKAN6sHxF/y&#10;GPDH/YQf/wBJZ6P+EL0//n41T/wa3P8A8crF17wnZQ6p4fRZtRIkvmVt2pXDHAt5jwS5IOQORg4y&#10;M4JBAO4orB/4QvT/APn41T/wa3P/AMco/wCEL0//AJ+NU/8ABrc//HKANO/vrfS7O4vby4jtbS3R&#10;ppp53CRxIoJZmY8AAAkk8CuSHxx+Hf8A0Pfhv/wbW/8A8XWT8YPDdppvwn8aXUU1+0kGi3kiia/n&#10;lQlYHIDI7lWGRyrAg8ggg1+Zf/CYX/8Az76Z/wCCu1/+N172WZW8xjJp2sfN5pmyy2UY2vc/Ur/h&#10;eHw7/wCh78N/+Da3/wDi6ydY+MHgW81DQ5oPGfh+aO1vGmuHj1SBhEhgmQMxDfKNzquTxlgOpFfm&#10;X/wmF/8A8++mf+Cu1/8AjdbGh+Kr2TTNfYw6eDHZKyhdOt1BP2iEcgIARgng5GcHGQCPXnw5KCvz&#10;nkU+JlN25f6+8/VnRdc07xFpsOo6VqFrqVhNnyrqzmWWJ8EqcMpIOCCDg9QRWhuHrX4/f8Jhf/8A&#10;Pvpn/grtf/jdH/CYX/8Az76Z/wCCu1/+N0nwzWvpURS4po21ps/YDcPWkzX5Af8ACYX/APz76Z/4&#10;K7X/AON16v8Asr6xPr3x68L2FylrFDMbrc1naxWsoxazMMSRKrryB0IyMg5BIPPX4eq0KUqrmmoq&#10;50YfiSjiKsaSg1zOx+ldYPiL/kMeGP8AsIP/AOks9H/CF6f/AM/Gqf8Ag1uf/jlYuveE7KHVPD6L&#10;NqJEl8ytu1K4Y4FvMeCXJByByMHGRnBIPyZ9idxRWD/when/APPxqn/g1uf/AI5R/wAIXp//AD8a&#10;p/4Nbn/45QBvUVg/8IXp/wDz8ap/4Nbn/wCOUf8ACF6f/wA/Gqf+DW5/+OUAb1YPiL/kMeGP+wg/&#10;/pLPR/when/8/Gqf+DW5/wDjlYuveE7KHVPD6LNqJEl8ytu1K4Y4FvMeCXJByByMHGRnBIIB3FFY&#10;P/CF6f8A8/Gqf+DW5/8AjlH/AAhen/8APxqn/g1uf/jlAG9RWD/when/APPxqn/g1uf/AI5R/wAI&#10;Xp//AD8ap/4Nbn/45QBvVg+Iv+Qx4Y/7CD/+ks9H/CF6f/z8ap/4Nbn/AOOVi694TsodU8Pos2ok&#10;SXzK27UrhjgW8x4JckHIHIwcZGcEggHcUVg/8IXp/wDz8ap/4Nbn/wCOUf8ACF6f/wA/Gqf+DW5/&#10;+OUAb1FYP/CF6f8A8/Gqf+DW5/8AjlH/AAhen/8APxqn/g1uf/jlAHn3ib/k7T4df9iZ4k/9LdFr&#10;1+vEdS0e30j9rL4feRJdOZPBniPP2m6ln6Xui4xvY46nOOvGegr26gAooooAK8T/AGwtFurz9nnx&#10;9rVj4j8QeHNR8P8Ah/U9WtJtA1OWxdp4rSV4/MeMhmUMoO3IBI5zXtlcB8aPhPH8avBF94UuvE+u&#10;+GdM1GGa1v20FrVZLu3liaKSBzPBKArK55UK2QMMO4B5j40uNU8f/ET4SfD+XxDrWi6JqXhu+8Qa&#10;pPo+oS2V3fSW4sooovtMZWVV3XbSNtYFiqgnGQfP9L8a+K/EVr4W+Flz4r1mOGb4kat4VuvEsNyY&#10;tSudMsrS4vYojcLhllYJFC0y4chHOQzE17Rc/s12t3oXhu2n8eeMJPEHhyWZtK8VCayTUraKWNY5&#10;LfC2ogeJlRMq8LElVOcgEWJv2ZfCh+HemeFLa81ixm0zVG1218RQXYOqJqbPI8l6ZXRleWQzShgy&#10;FCsjLt24AAPD/EPjbxX4Jg8ffDHTvFesSQx+NvDvh/TfEV7dG51LT7LVBbtNGLiTLSSRhphHJIWY&#10;ebHkkqDXqfwrjv8A4eftBeKvhymva14g8ON4c0/xFZf29qEt/c2U0lxc280YuJS0jI4hjcBmO0h8&#10;YBwN2D9mbwq3gHxF4Y1G81jWpvEF8mq6l4gvrsf2nNexmIwXAljVVjeLyIfLCIqqI1AXGc7fwz+D&#10;th8N9U1vWJNb1rxX4j1kQR3uua/NFJcvDCGEMKiKOONI0MkhAVBlpGJJJzQB5l+2l481vS/gT8V9&#10;Ftfh34j1fTZvCWpLJ4hs7jTlsoA9pKGZ1ku0nIQHLbYmJAO0MeK9S1TXb2S68Mk+H9RjKXZZVaS3&#10;y5+zTDAxKcHBJ5wMA85wDhftcf8AJqvxj/7E/V//AEjlrt9Z/wCP7wn/ANfp/wDSWegCX/hItQ/6&#10;FnVP+/lr/wDHqP8AhItQ/wChZ1T/AL+Wv/x6t6igDB/4SLUP+hZ1T/v5a/8Ax6j/AISLUP8AoWdU&#10;/wC/lr/8ereooAwf+Ei1D/oWdU/7+Wv/AMeo/wCEi1D/AKFnVP8Av5a//Hq3qKAOHtdevV8YanIP&#10;D+ol2sbZTFvt9y4knIJPm4wckDBz8pzjjO1/wkWof9Czqn/fy1/+PUln/wAjxq3/AGD7T/0ZcVv0&#10;AYP/AAkWof8AQs6p/wB/LX/49R/wkWof9Czqn/fy1/8Aj1b1FAGD/wAJFqH/AELOqf8Afy1/+PUf&#10;8JFqH/Qs6p/38tf/AI9W9RQBg/8ACRah/wBCzqn/AH8tf/j1YvhPXb2LS5lXw9qMw+3Xbbkkt8ZN&#10;xISOZQcg5B4xkHBIwT3FYPgv/kDz/wDYQvf/AEqloAP+Ei1D/oWdU/7+Wv8A8eo/4SLUP+hZ1T/v&#10;5a//AB6t6igDA/4SG/8A+hZ1T/v5a/8Ax6vJf2rNQn1b4C+J7W50y60eCQ2u68vXiaKPF1CRuETu&#10;/JGBhTyRnAyR7wa8V/bIH/GOPiz62f8A6Vw12YHXFUv8S/M4Mf8A7pV/wv8AI/Oj/hH7D/oZNM/7&#10;93X/AMZrY8K6HZRanMV1/T5T9iu1KpHcA4NvICeYgMAEk85wDgE4B4utzwf/AMha4/68Lz/0llr9&#10;erU5KlL33t5f5H45QqQdWC5Fv5/5h/wj9h/0Mmmf9+7r/wCM1+mnwf1i8svhP4Mt4tEv76KPRbNE&#10;uYHgCSgQIN6h5VYAgZAYA4PIB4r8r6/Wb4H/APJGfAnb/iRWP/pOlfIcSRcadK7vqz6/hmalWq2j&#10;bTzNr/hItQ/6FnVP+/lr/wDHqP8AhItQ/wChZ1T/AL+Wv/x6t6ivhD9DMH/hItQ/6FnVP+/lr/8A&#10;HqP+Ei1D/oWdU/7+Wv8A8ereooA4e6169bxhpkh8P6iHWxuVEW+33NmSAkg+bjAwAcnPzDGecbX/&#10;AAkWof8AQs6p/wB/LX/49SXn/I8aT/2D7v8A9GW9b9AGD/wkWof9Czqn/fy1/wDj1H/CRah/0LOq&#10;f9/LX/49W9RQBg/8JFqH/Qs6p/38tf8A49R/wkWof9Czqn/fy1/+PVvUUAYP/CRah/0LOqf9/LX/&#10;AOPVi+E9dvYtLmVfD2ozD7ddtuSS3xk3EhI5lByDkHjGQcEjBPcVg+C/+QPP/wBhC9/9KpaAD/hI&#10;tQ/6FnVP+/lr/wDHqP8AhItQ/wChZ1T/AL+Wv/x6t6igDw34tarc33xR+A8c+j3lgo8Y3LeZcNCV&#10;J/sHVhgbJGOeSemODz0z7lXkHxt/5KV8BP8Asc7n/wBMGr16/QAUUUUAFFFFAHBfET44eC/hPqGk&#10;2PijVZtOuNUmjgtRHYXNypaSVYY97xRssYaSRFBcqMsOar+PPj14P+G/ie28O6zNrE2t3FmdQSx0&#10;bw/qGqSfZw/lmRvskEu0buPmx1HrXl37eHxK8KeDfg/BpOu+I9M0jU7/AFzQ7m0tL26SOWeKDWbG&#10;SeRFJBKxoCzEcAAk8VQ+MHiz4DeJ9esPF+o/Fm48Oa9caCY9K1Lw34hltZLq0M0hBgSE7bs+bG37&#10;vEgJUAryMgHtXjL40+EfAGi6Jqeu391aJrWBp1lHpl1Nf3JMfmELZxxNPlV5YGPKfxYNRX3x28B6&#10;f8O9P8cyeI4JfDGoukNld20Uk73UzMVWGKFFMry7lZfLVS4KMCoKnHz1oXj3VfCPij4DfEn4yyf2&#10;BFdeBtQ0vUNT1KEW8Nhqs0lhMpuOAtu80VvKMHADKU4OAea8OzjwvD8P/ifq8M2n/Dj/AIWb4j1v&#10;7RdQOiWdlewXkNnfSoRmOJpX3B2A2i5VjgHNAH2H4B+Ivh74n6CdZ8Naj/aNis8ltLuikglgmQ4e&#10;KWKRVkidT1R1DDI4wRXGftcf8mq/GP8A7E/V/wD0jlrnv2a76Dxb44+MvjXRWMvg/wAQ+ILZ9JvE&#10;UrDfeRp1tbz3MWQA0bSxsgcZDeUSCRg1l/tpeA9b1X4E/FfWrX4ieI9I02HwlqTSeHrO305rKcJa&#10;SlldpLR5wHAw22VSATtKnmgD6Ktf+PeH/cH8qlrnLXw7f/Zof+Km1QfIP+Wdr6D/AKY1L/wjuof9&#10;DNqn/fu1/wDjNAG9RWD/AMI7qH/Qzap/37tf/jNH/CO6h/0M2qf9+7X/AOM0Ab1FYP8Awjuof9DN&#10;qn/fu1/+M0f8I7qH/Qzap/37tf8A4zQBvUVg/wDCO6h/0M2qf9+7X/4zR/wjuof9DNqn/fu1/wDj&#10;NACXn/I8aT/2D7v/ANGW9b9cPdaDer4w0yM+INRLtY3LCUpb7lxJACAPKxg5BORn5RgjnO1/wjuo&#10;f9DNqn/fu1/+M0Ab1FYP/CO6h/0M2qf9+7X/AOM0f8I7qH/Qzap/37tf/jNAG9RWD/wjuof9DNqn&#10;/fu1/wDjNH/CO6h/0M2qf9+7X/4zQBvUVg/8I7qH/Qzap/37tf8A4zR/wjuof9DNqn/fu1/+M0Ab&#10;1FYP/CO6h/0M2qf9+7X/AOM0f8I7qH/Qzap/37tf/jNAHi37U3/JCfil/wBhCx/9Csq/Oiv0M/aO&#10;s5tN+DPxIuLi+n1SGG+s1e1u1jWOclrTBcxqrAjcMbWUfKMg85+D/wDhILD/AKFvTP8Av5df/Hq/&#10;ReHJuOFlaN/e8uyPzTiaEZYuF5W93z7vyMOitz/hILD/AKFvTP8Av5df/HqP+EgsP+hb0z/v5df/&#10;AB6vqnUnb4H+H+Z8iqcL/Gvx/wAj9Svgd/yRnwJ/2ArH/wBJ0rtjXmfwf0a8vPhP4MuItbv7KKTR&#10;bN0toEgKRAwIdil4mYgA4BYk4HJPWuv/AOEdv/8AoZtU/wC/dr/8Zr8VrfxJep+44f8Agw9Eb9FY&#10;P/CO6h/0M2qf9+7X/wCM0f8ACO6h/wBDNqn/AH7tf/jNZHQb1Nk+430rD/4R3UP+hm1T/v3a/wDx&#10;mmv4dv8AY3/FTap0P/LO1/8AjNAD/Av/ACJegf8AXhB/6LWt2uI8H6DezeEtFdPEOowI9lCwijS3&#10;KoCgOATETgdBkk+pNbP/AAjuof8AQzap/wB+7X/4zQBvUVg/8I7qH/Qzap/37tf/AIzR/wAI7qH/&#10;AEM2qf8Afu1/+M0Ab1FYP/CO6h/0M2qf9+7X/wCM0f8ACO6h/wBDNqn/AH7tf/jNAG9RWD/wjuof&#10;9DNqn/fu1/8AjNH/AAjuof8AQzap/wB+7X/4zQBvV5B4m/5O0+HX/YmeJP8A0t0WvQf+Ed1D/oZt&#10;U/792v8A8Zry/UtOuNP/AGsvh95+pXWo7/BniPH2lYhsxe6LnGxF65HXPQYxzkA9uooooAKKKKAC&#10;iiigAooooAKKKKAPJf2uP+TVfjH/ANifq/8A6Ry16ra/8e8P+4P5V5V+1x/yar8Y/wDsT9X/APSO&#10;WvVbX/j3h/3B/KgCWsHxF/yGPDH/AGEH/wDSWet6sHxF/wAhjwx/2EH/APSWegDeooooAKKKKACs&#10;HxF/yGPDH/YQf/0lnrerB8Rf8hjwx/2EH/8ASWegDeooooA4j44f8kZ8d/8AYCvv/Sd6/Jiv1n+O&#10;H/JGfHf/AGAr7/0nevyYr9B4X/h1fVH5vxX/ABKfowrb8P8A/IJ8Sf8AXgn/AKVQViVt+H/+QT4k&#10;/wCvBP8A0qgr6+v8HzX5o+Nw/wAb9H+RiUUUV0HMFezfsef8nHeEPrd/+kk1eM17N+x7/wAnG+EP&#10;rd/+kk1efmH+51v8L/I9HLf98o/4l+Z+nFYPiL/kMeGP+wg//pLPW9WD4i/5DHhj/sIP/wCks9fi&#10;5+5G9RRRQAUUUUAFYPiL/kMeGP8AsIP/AOks9b1YPiL/AJDHhj/sIP8A+ks9AG9RRRQAUUUUAFYP&#10;iL/kMeGP+wg//pLPW9WD4i/5DHhj/sIP/wCks9AG9RRRQAUUUUAeQeJv+TtPh1/2JniT/wBLdFr1&#10;+vIPE3/J2nw6/wCxM8Sf+lui16/QAUUUUAFFFFABRRRQAUUUUAeS/tcf8mq/GP8A7E/V/wD0jlrt&#10;9Z/4/vCf/X6f/SWeuI/a4/5NV+Mf/Yn6v/6Ry12+s/8AH94T/wCv0/8ApLPQB0dFFFABRRRQAUUU&#10;UAYFn/yPGrf9g+0/9GXFb9YFn/yPGrf9g+0/9GXFb9ABRRRQAUUUUAFYPgv/AJA8/wD2EL3/ANKp&#10;a3qwfBf/ACB5/wDsIXv/AKVS0AbtJXnnxB+PngT4W61DpPifXf7M1CWBbpIfsk8uYyzKGzGjDkow&#10;xnPFc1/w2R8If+htP/gtu/8A41XVDCYipHmhTbXozinjcNTk4zqJNdLo9nP6V4v+2P8A8m5eLfrZ&#10;/wDpXDS/8NkfCH/obT/4Lbv/AONV5f8AtKftKfDr4gfBfxDoOgeITfard/Z/Jt/sNxHu23Mbt8zx&#10;hRhVY8nnGByRXfg8HiY4mk5UpJKS6PuedjsdhZ4WrGNWLbi+q7Hw3W54P/5C1x/14Xn/AKSy1h1u&#10;eD/+Qtcf9eF5/wCkstfrFf8AhS9D8iw/8aPqjDr9Zvgb/wAkZ8C/9gKx/wDSdK/Jmv1m+Bv/ACRn&#10;wL/2ArH/ANJ0r47ib+FS+Z9pwt/Gq+h3FFFFfn5+jhRRRQBgXn/I8aT/ANg+7/8ARlvW/WBef8jx&#10;pP8A2D7v/wBGW9b9ABRRRQAUUUUAFYPgv/kDz/8AYQvf/SqWt6sHwX/yB5/+whe/+lUtAG9RRRQB&#10;5B8bf+SlfAT/ALHO5/8ATBq9ev15B8bf+SlfAT/sc7n/ANMGr16/QAUUUUAFFFFABRRRQAUUUUAF&#10;eS/tcf8AJqvxj/7E/V//AEjlr1qvJf2uP+TVfjH/ANifq/8A6Ry0Aeq2v/HvD/uD+VS1Fa/8e8P+&#10;4P5VLQAUUUUAFFFFABRRRQBgXn/I8aT/ANg+7/8ARlvW/WBef8jxpP8A2D7v/wBGW9b9ABRRRQAU&#10;UUUAFFFFABRRRQB88ftTf8kJ+KX/AGEbH/0Kyr86K/Rf9qb/AJIT8Uv+wjY/+hWVfnRX6Vwz/uk/&#10;8X6I/LeKP98h/h/VhRRRX1r2Pj1ufrP8Dv8AkjHgT/sBWP8A6TpXbVxPwO/5Ix4E/wCwFY/+k6V2&#10;pr8NrfxJep+9Yf8Agw9EOooorI6Apsn3G+lOpsn3G+lAGJ4F/wCRL0D/AK8IP/Ra1u1heBf+RL0D&#10;/rwg/wDRa1u0AFFFFABRRRQAUUUUAFeQeJv+TtPh1/2JniT/ANLdFr1+vIPE3/J2nw6/7EzxJ/6W&#10;6LQB6/RRRQAUUUUAFFFFABRRRQAUUUUAeS/tcf8AJqvxj/7E/V//AEjlr1W1/wCPeH/cH8q8q/a4&#10;/wCTVfjH/wBifq//AKRy16ra/wDHvD/uD+VAEtYPiL/kMeGP+wg//pLPW9WD4i/5DHhj/sIP/wCk&#10;s9AG9RRRQAUUUUAFYPiL/kMeGP8AsIP/AOks9b1YPiL/AJDHhj/sIP8A+ks9AG9RRRQBxHxw/wCS&#10;M+O/+wFff+k71+TFfrP8cP8AkjPjv/sBX3/pO9fkxX6Dwv8Aw6vqj834r/iU/RhW34f/AOQT4k/6&#10;8E/9KoKxK2/D/wDyCfEn/Xgn/pVBX19f4PmvzR8bh/jfo/yMSiiiug5gr2b9jz/k47wh9bv/ANJJ&#10;q8Zr2b9j3/k43wh9bv8A9JJq8/MP9zrf4X+R6OW/75R/xL8z9OKwfEX/ACGPDH/YQf8A9JZ63qwf&#10;EX/IY8Mf9hB//SWevxc/cjeooooAKKKKACsHxF/yGPDH/YQf/wBJZ63qwfEX/IY8Mf8AYQf/ANJZ&#10;6AN6iiigAooooAKwfEX/ACGPDH/YQf8A9JZ63qwfEX/IY8Mf9hB//SWegDeooooAKKKKAPIPE3/J&#10;2nw6/wCxM8Sf+lui16/XkHib/k7T4df9iZ4k/wDS3Ra9foAKKKKACiiigAor5p/a00mTxb43+E/h&#10;u20Wz8aXV1d6hev4N1q4NtpWowRW6rJNcy7XAMLTRFFMUu5pPujG9fIfCtiNS8EeBPhvraTadod5&#10;8Vb/AEfxF4dWdms7JI7O6vYNKik3HzbUstsRnaGBKlEBKAA+9KK+FfGkC+A4fi38OPDk0+h/D/8A&#10;4TLwlprwWM7RR6Va6lLarqEELA/uY2VgSqkBftLEAbhXsHwt8K6R8Jv2ofFHgvwbYw6L4SuvCVjr&#10;NxotkNtrbXv2u4hEqR9I2ljTDBQAxhBPOSQDsP2uP+TVfjH/ANifq/8A6Ry12+s/8f3hP/r9P/pL&#10;PXif7aWq/EK3+BPxXttJ8M+HL3wo3hLUhcaleeIJ7e9jQ2kvmlLVbJ0YqMlQZlDEAErnNepapdeI&#10;Dd+GTJpunKwuyYwt/IQzfZpuCfJGBjJyAeQBjnIAO9orB+2eJf8AoE6X/wCDKT/4xR9s8S/9AnS/&#10;/BlJ/wDGKAN6isH7Z4l/6BOl/wDgyk/+MUfbPEv/AECdL/8ABlJ/8YoA3qKwftniX/oE6X/4MpP/&#10;AIxR9s8S/wDQJ0v/AMGUn/xigBLP/keNW/7B9p/6MuK364e1utf/AOEw1IjTdO882NsGQ38m0L5k&#10;+CD5PJJJyMDGByc8bX2zxL/0CdL/APBlJ/8AGKAN6isH7Z4l/wCgTpf/AIMpP/jFH2zxL/0CdL/8&#10;GUn/AMYoA3qKwftniX/oE6X/AODKT/4xR9s8S/8AQJ0v/wAGUn/xigDerB8F/wDIHn/7CF7/AOlU&#10;tH2zxL/0CdL/APBlJ/8AGKxfCd14gXS5xDpunOv267JZ7+RTuNxIWGPJPAOQDnkAHAzgAHxj+38f&#10;+LzaT/2Aof8A0ouK+Z6+nv23Etrr4saW+vSy6def2LCFh0+MXSFPPnwxZmjIJJbjaQMA5OSB8+fY&#10;/Dn/AEFdT/8ABdH/APH6/WcoqqOBpp327M/Hc3oyljqjTW/dGJRW39j8Of8AQV1P/wAF0f8A8fo+&#10;x+HP+grqf/guj/8Aj9ev7ePZ/czx/q8u6+9f5mJW54P/AOQtcf8AXhef+kstJ9j8Of8AQV1P/wAF&#10;0f8A8frZ8K2ugLqcxh1LUHf7Fdgh7CNRtNvIGORMeQMkDHJAGRnIwrVo+ylo9uzOjD0Je1jqt+6O&#10;Lr9Zvgfn/hTPgT/sBWP/AKTpX5afY/Dn/QV1P/wXR/8Ax+v01+D91rcfwn8GJY6fY3Fmui2Yhmnv&#10;Xjd08hNpZREwU4wSAxxnGT1PyPElRTp07d30PsOGKcoVqt+3dHp1FYP2zxL/ANAnS/8AwZSf/GKP&#10;tniX/oE6X/4MpP8A4xXwh+hG9RWD9s8S/wDQJ0v/AMGUn/xij7Z4l/6BOl/+DKT/AOMUAJef8jxp&#10;P/YPu/8A0Zb1v1w91da//wAJhppOm6d54sbkKgv5NpXzIMknyeCCBgYOcnkY52vtniX/AKBOl/8A&#10;gyk/+MUAb1FYP2zxL/0CdL/8GUn/AMYo+2eJf+gTpf8A4MpP/jFAG9RWD9s8S/8AQJ0v/wAGUn/x&#10;ij7Z4l/6BOl/+DKT/wCMUAb1YPgv/kDz/wDYQvf/AEqlo+2eJf8AoE6X/wCDKT/4xWL4TuvEC6XO&#10;IdN051+3XZLPfyKdxuJCwx5J4ByAc8gA4GcAA7iisH7Z4l/6BOl/+DKT/wCMUfbPEv8A0CdL/wDB&#10;lJ/8YoA8++Nv/JSvgJ/2Odz/AOmDV69frw74tXGry/FD4EDULKztof8AhMLnDW920rbv7B1bAIMS&#10;4GM85PQevHuNABRRRQAUUUUAeZ/F745WXwZbSpNU8NeItV0++ura0k1LSbaJ7ayae5jtojM8kqYB&#10;kmQYUM2CTjipviL8YJvh9qL20XgPxf4pghtBe3N9oNnBJBBHlwQTLNGZHAQkxxB2wVOPmGfPf21v&#10;EEkXwtt/D9l4e8Ta/qd7q+j30aaBoF5qSJFa6tZ3ExkeCJ1jIjjdgGILbSFyayPjl8ctT8RR6H4S&#10;0LQPH2haB4isWutY8VWvgvVZ7mytCzRm1gijtmeO7k2t80qqIkIcBmZBQB6D4l/aR0bTIPAEnh/w&#10;9r3jxvHFnLqGjx+HltVMlvHDHKZHN1cQKoKSqQMk9QQCK1vFXxstPBPg/QtX1nw1r1trGuXa6fp/&#10;hWOO3n1Se5YOwhAjmaEEJG8hYy7FVSSwrz/4gaL8I28FeANP174V674l8O2Om+ToVrH4Qvr5tNiE&#10;cSCKSERGW3cqsYHmqpGw5IINef8Ah3wj418FeCvg34w1Xw94g1Cy8JeJ9YuDoG1r/V7DRLyO8gsg&#10;6KWeaWCKW3DIpZwhYAEqRQB9J/C/4paZ8VNL1G4srPUNIv8ASr59N1PR9XhWK7sblVVzHIqsynKS&#10;RurIzKyupBOa5r9rj/k1X4x/9ifq/wD6Ry1mfs96bqeqeLvip48vdH1DQLDxZrVtJpljq1u1tdtb&#10;W1jBbCeWFgGjMjxyEI4DBQpIGcDnf20vAet6r8CfivrVr8RPEekabD4S1JpPD1nb6c1lOEtJSyu0&#10;lo84DgYbbKpAJ2lTzQB9FWv/AB7w/wC4P5VLXOWvh2/+zQ/8VNqg+Qf8s7X0H/TGpf8AhHdQ/wCh&#10;m1T/AL92v/xmgDeorB/4R3UP+hm1T/v3a/8Axmj/AIR3UP8AoZtU/wC/dr/8ZoA3qKwf+Ed1D/oZ&#10;tU/792v/AMZo/wCEd1D/AKGbVP8Av3a//GaAN6isH/hHdQ/6GbVP+/dr/wDGaP8AhHdQ/wChm1T/&#10;AL92v/xmgBLz/keNJ/7B93/6Mt6364e60G9XxhpkZ8QaiXaxuWEpS33LiSAEAeVjByCcjPyjBHOd&#10;r/hHdQ/6GbVP+/dr/wDGaAN6isH/AIR3UP8AoZtU/wC/dr/8Zo/4R3UP+hm1T/v3a/8AxmgDeorB&#10;/wCEd1D/AKGbVP8Av3a//GaP+Ed1D/oZtU/792v/AMZoA3qKwf8AhHdQ/wChm1T/AL92v/xmj/hH&#10;dQ/6GbVP+/dr/wDGaAN6isH/AIR3UP8AoZtU/wC/dr/8Zo/4R3UP+hm1T/v3a/8AxmgDxb9qb/kh&#10;PxS/7CFj/wChWVfnRX6GftHWc2m/Bn4kXFxfT6pDDfWava3axrHOS1pguY1VgRuGNrKPlGQec/B/&#10;/CQWH/Qt6Z/38uv/AI9X6Lw5NxwsrRv73l2R+Z8TQjLFwvK3u+fd+Rh0Vuf8JBYf9C3pn/fy6/8A&#10;j1H/AAkFh/0Lemf9/Lr/AOPV9U6k7fA/w/zPklThf41+P+R+pXwP/wCSM+BP+wFY/wDpOldua8y+&#10;D+jXl58J/BlxFrd/ZRSaLZultAkBSIGBDsUvEzEAHALEnA5J611//CO3/wD0M2qf9+7X/wCM1+K1&#10;v4kvU/ccP/Bh6I36Kwf+Ed1D/oZtU/792v8A8Zo/4R3UP+hm1T/v3a//ABmsjoN6myfcb6Vh/wDC&#10;O6h/0M2qf9+7X/4zTX8O3+xv+Km1Tof+Wdr/APGaAH+Bf+RL0D/rwg/9FrW7XEeD9BvZvCWiuniH&#10;UYEeyhYRRpblUBQHAJiJwOgySfUmtn/hHdQ/6GbVP+/dr/8AGaAN6isH/hHdQ/6GbVP+/dr/APGa&#10;P+Ed1D/oZtU/792v/wAZoA3qKwf+Ed1D/oZtU/792v8A8Zo/4R3UP+hm1T/v3a//ABmgDeorB/4R&#10;3UP+hm1T/v3a/wDxmj/hHdQ/6GbVP+/dr/8AGaAN6vIPE3/J2nw6/wCxM8Sf+lui16D/AMI7qH/Q&#10;zap/37tf/jNeX6lp1xp/7WXw+8/UrrUd/gzxHj7SsQ2YvdFzjYi9cjrnoMY5yAe3UUUUAFFFFABR&#10;RRQAUV8ifH7w/wCJfi9+1Tpnw/hsPDmqeHNO8Gf28ln4ugmu9Ne6e9eF2a1jePzpAqRBWdisQkch&#10;SWFZXhm70L9oDWvgR4c1/wANWen+B5dB1+7k8KK5l02fUbC5trNYwpAEsUYe5kjDDGGVsZUYAPtC&#10;ivhXR7ddet/B/wALtTnuLn4b/wDC2Nb8PmCe4dkuLG1s7u5ttPkckl4VuEEYRicrbqhyARXtv7OG&#10;m2/g34kfGXwRoUf2XwfoOsWL6Xp8bEw2DXFhDNPbwgk7EDkSeWMBTMcAAgUAdH+1x/yar8Y/+xP1&#10;f/0jlr1W1/494f8AcH8q+df20vHmt6X8Cfivotr8O/Eer6bN4S1JZPENncactlAHtJQzOsl2k5CA&#10;5bbExIB2hjxXtlr4iv8A7ND/AMUzqh+Qf8tLX0H/AE2oA6OsHxF/yGPDH/YQf/0lno/4SLUP+hZ1&#10;T/v5a/8Ax6sXXtevZNU8PFvD+oxlL5mVWkt8ufs8wwMS4zgk8kDAPOcAgHcUVg/8JFqH/Qs6p/38&#10;tf8A49R/wkWof9Czqn/fy1/+PUAb1FYP/CRah/0LOqf9/LX/AOPUf8JFqH/Qs6p/38tf/j1AG9WD&#10;4i/5DHhj/sIP/wCks9H/AAkWof8AQs6p/wB/LX/49WLr2vXsmqeHi3h/UYyl8zKrSW+XP2eYYGJc&#10;ZwSeSBgHnOAQDuKKwf8AhItQ/wChZ1T/AL+Wv/x6j/hItQ/6FnVP+/lr/wDHqAMT44f8kZ8d4/6A&#10;V9/6TvX5NV+qHxg1m7vfhP4zt5dEv7GKTRbxHuZ3gKRAwON7BJWYgDkhQTgcAnivzL/4R+w/6GTT&#10;P+/d1/8AGa+94bmoU6l+6PzvienKpVp2fR9UYdbfh/8A5BPiT/rwT/0qgpf+EfsP+hk0z/v3df8A&#10;xmtjQ9Dsk0zXwNf0+QPZKrMsdwAg+0QnJzEDjIA4BOSOMZI+rr1ouK0e66PufI0KE1N6rZ9V29Ti&#10;6K3P+EfsP+hk0z/v3df/ABmj/hH7D/oZNM/793X/AMZro9vDs/uf+Rh9Xn3X3r/Mw69l/Y9x/wAN&#10;GeEM8DN3/wCkk1ebf8I/Yf8AQyaZ/wB+7r/4zVvR4W8P6jDqGl+MrXTb6HPl3VmbuKVMgqcMsQIy&#10;CQcHkEjoa5cVJV6E6UbpyTWz/wAjpwsZYevCq7Wi091/mfrtuHrWF4iI/tjwz/2EH/8ASWevzM/4&#10;WL4y/wCiu6l/4M9S/wDiK0dL8feK57HV3l+KWoXMkNsHilbUb8/Z2M0amQEpwSrMmVycSEdCa+Al&#10;kNWKvz/g/wDI/RIcQU5u3J+K/wAz9Ptw9aM1+WH/AAsbxl/0V7Uv/BnqX/xFfoT8LfE2qTfDPwnJ&#10;PpmqaxM+k2rPqAmhb7UxhTMuZJQ53H5vmAY55ANedjsungUpSd7+TX5npYDM446Uoxja3mn+R6RR&#10;WD/wkWof9Czqn/fy1/8Aj1H/AAkWof8AQs6p/wB/LX/49XkntG9WD4i/5DHhj/sIP/6Sz0f8JFqH&#10;/Qs6p/38tf8A49WLr2vXsmqeHi3h/UYyl8zKrSW+XP2eYYGJcZwSeSBgHnOAQDuKKwf+Ei1D/oWd&#10;U/7+Wv8A8eo/4SLUP+hZ1T/v5a//AB6gDeorB/4SLUP+hZ1T/v5a/wDx6j/hItQ/6FnVP+/lr/8A&#10;HqAN6sHxF/yGPDH/AGEH/wDSWej/AISLUP8AoWdU/wC/lr/8erF17Xr2TVPDxbw/qMZS+ZlVpLfL&#10;n7PMMDEuM4JPJAwDznAIB3FFYP8AwkWof9Czqn/fy1/+PUf8JFqH/Qs6p/38tf8A49QBvUVg/wDC&#10;Rah/0LOqf9/LX/49R/wkWof9Czqn/fy1/wDj1AHn3ib/AJO0+HX/AGJniT/0t0WvX68R1LUbjUP2&#10;svh95+m3WnbfBniPH2lojvze6LnGx26YHXHUYzzXt1ABRRRQAUUUUAcd8RPhN4W+KcOnJ4k06S5m&#10;02Vp7G8s7yeyu7V2UqxiuIHSWPcpwQrAEYznFZf/AAz78P8A/hXreCf+EciHh1rr7cYfPm883Xme&#10;Z9p+0b/O8/f83nb9+f4q9FooA8/0n4EeBNH8A6v4Lh8PQz+HdXeSXUra+mlupL6SQANJNNK7SSSE&#10;KuHZiw2rgjaMW/hz8IPCnwoj1D/hG9Omt7jUnR728vb64vrq4KKVQPPcSSSMqgkKpbC5OAMmu1oo&#10;A8l/a4/5NV+Mf/Yn6v8A+kctdvrP/H94T/6/T/6Sz1xH7XH/ACar8Y/+xP1f/wBI5a7fWf8Aj+8J&#10;/wDX6f8A0lnoA6OiiigAooooAKKKKAMCz/5HjVv+wfaf+jLit+sCz/5HjVv+wfaf+jLit+gAoooo&#10;AKKKKACsHwX/AMgef/sIXv8A6VS1vVg+C/8AkDz/APYQvf8A0qloA+F/+CgH/JZtJ/7AUP8A6UXF&#10;fM9fTH/BQD/ks2k/9gKH/wBKLivmev1/J/8AcaXofi+c/wC/1fX9Aooor2TxArc8H/8AIWuP+vC8&#10;/wDSWWsOtzwf/wAha4/68Lz/ANJZawr/AMKXodGH/jR9UYdfrN8Df+SM+Bf+wFY/+k6V+TNfrN8D&#10;f+SM+Bf+wFY/+k6V8dxN/CpfM+04W/jVfQ7iiiivz8/RwooooAwLz/keNJ/7B93/AOjLet+sC8/5&#10;HjSf+wfd/wDoy3rfoAKKKKACiiigArB8F/8AIHn/AOwhe/8ApVLW9WD4L/5A8/8A2EL3/wBKpaAN&#10;6iiigDyD42/8lK+An/Y53P8A6YNXr1+vIPjb/wAlK+An/Y53P/pg1evX6ACiiigAooooAKKKKACi&#10;iigAryX9rj/k1X4x/wDYn6v/AOkctetV5L+1x/yar8Y/+xP1f/0jloA9Vtf+PeH/AHB/Kpaitf8A&#10;j3h/3B/KpaACiiigAooooAKKKKAMC8/5HjSf+wfd/wDoy3rfrAvP+R40n/sH3f8A6Mt636ACiiig&#10;AooooAKKKKACiiigD54/am/5IT8Uv+wjY/8AoVlX50V+i/7U3/JCfil/2EbH/wBCsq/Oiv0rhn/d&#10;J/4v0R+W8Uf75D/D+rCiiivrXsfHrc/Wf4Hf8kY8Cf8AYCsf/SdK7auJ+B3/ACRjwJ/2ArH/ANJ0&#10;rtTX4bW/iS9T96w/8GHoh1FFFZHQFNk+430p1Nk+430oAxPAv/Il6B/14Qf+i1rdrC8C/wDIl6B/&#10;14Qf+i1rdoAKKKKACiiigAooooAK8g8Tf8nafDr/ALEzxJ/6W6LXr9eQeJv+TtPh1/2JniT/ANLd&#10;FoA9fooooAKKKKACiiigDh/iJ8GfCPxUuNPuPEemzTXunrIlrfWN/cWF1EkmPMjE1vJG/lttXchY&#10;q20ZBwKq6/8AATwH4k8J6D4bufD6W2laAV/shdLuJrCbT8IU/cTQOkkeVJB2sNwPOa9CooA8/uvg&#10;R4Cu/hzZ+BH8OQR+F7KRZ7W0gllieCZXMgnjmRhKs28sxlDByzMSxJOdj4f/AA38O/C3Q30jw1p/&#10;2CzluHu52knkuJrid8b5ZZpWaSWQ4ALOxOABnAFdRRQB5L+1x/yar8Y/+xP1f/0jlr1W1/494f8A&#10;cH8q8q/a4/5NV+Mf/Yn6v/6Ry16ra/8AHvD/ALg/lQBLWD4i/wCQx4Y/7CD/APpLPW9WD4i/5DHh&#10;j/sIP/6Sz0Ab1FFFABRRRQAVg+Iv+Qx4Y/7CD/8ApLPW9WD4i/5DHhj/ALCD/wDpLPQBvUUUUAcR&#10;8cP+SM+O/wDsBX3/AKTvX5MV+s/xw/5Iz47/AOwFff8ApO9fkxX6Dwv/AA6vqj834r/iU/RhW34f&#10;/wCQT4k/68E/9KoKxK2/D/8AyCfEn/Xgn/pVBX19f4PmvzR8bh/jfo/yMSiiiug5gooooAK2/D//&#10;ACCfEn/Xgn/pVBWJW34f/wCQT4k/68E/9KoK56/wfNfmjpw/xv0f5GJX6zfA3/kjPgX/ALAVj/6T&#10;pX5M1+s3wN/5Iz4F/wCwFY/+k6V8hxR/DperPsuFf4tT0R3FFFFfnx+kBWD4i/5DHhj/ALCD/wDp&#10;LPW9WD4i/wCQx4Y/7CD/APpLPQBvUUUUAFFFFABWD4i/5DHhj/sIP/6Sz1vVg+Iv+Qx4Y/7CD/8A&#10;pLPQBvUUUUAFFFFAHkHib/k7T4df9iZ4k/8AS3Ra9fryDxN/ydp8Ov8AsTPEn/pbotev0AFFFFAB&#10;RRRQAUVleIvEukeENHuNW13VbLRdKtxme+1G4S3giBOAWdyFAJIHJ71m2vxK8I33g9/Flv4r0Sfw&#10;qil21yPUYWsVUHaSZw2wAHgnPXigDp6KwtH8beHPEXhr/hItK1/S9T8PGNpf7Ws72Oa02Lnc3mqS&#10;mBg5OcDBzTfB/jzw18QtLbUfC3iLSvEunJIYWvNHvYruEOMEqXjYgEZGRnPNAHCftcf8mq/GP/sT&#10;9X/9I5a7fWf+P7wn/wBfp/8ASWeuI/a4/wCTVfjH/wBifq//AKRy12+s/wDH94T/AOv0/wDpLPQB&#10;0dFFFABRRRQAUUUUAYFn/wAjxq3/AGD7T/0ZcVv1gWf/ACPGrf8AYPtP/RlxW/QAUUUUAFFFFABW&#10;D4L/AOQPP/2EL3/0qlrerB8F/wDIHn/7CF7/AOlUtAHwv/wUA/5LNpP/AGAof/Si4r5nr6Y/4KAf&#10;8lm0n/sBQ/8ApRcV8z1+v5P/ALjS9D8Xzn/f6vr+gUUUV7J4gVueD/8AkLXH/Xhef+kstYdbng//&#10;AJC1x/14Xn/pLLWFf+FL0OjD/wAaPqjDr9Zvgb/yRnwL/wBgKx/9J0r8ma/WX4HOo+DPgXJA/wCJ&#10;FY9/+ndK+P4m/hUvmfZ8LP8AfVfQ7mim+Yv94fnR5i/3h+dfn5+j8y7jqKQMG6EGlpDMC8/5HjSf&#10;+wfd/wDoy3rfrAvP+R40n/sH3f8A6Mt636ACiiigAooooAKwfBf/ACB5/wDsIXv/AKVS1vVg+C/+&#10;QPP/ANhC9/8ASqWgDeooooA8g+Nv/JSvgJ/2Odz/AOmDV69fryD42/8AJSvgJ/2Odz/6YNXr1+gA&#10;ooooAKKKKAPM/i98crL4MtpUmqeGvEWq6ffXVtaSalpNtE9tZNPcx20RmeSVMAyTIMKGbBJxxTfi&#10;N8dtP+H/AIot/Ddr4b8ReMvEL2DarPpvhu1imltbMOUE8plljXDMGVVUs7FG2qcGuF/bW8QSRfC2&#10;38P2Xh7xNr+p3ur6PfRpoGgXmpIkVrq1ncTGR4InWMiON2AYgttIXJrOn8bXPgv42al8Sv8AhDvG&#10;WseF/F/hWxsrb7B4dupL60u7O5vGME1qUEsAlW6Uq0iqmUbcyggkA7/WP2k/DFvoPgvUPD9jq/je&#10;48Y2zXuiaZ4fgja5ubdEV5Jm86SJI0QPGGMjqQzquCxxTJv2mfCn/CvtE8U2VnrGqTa1qLaLY+Hr&#10;W0A1STUEaRZrQxOyrHJEYZi5d1RRGxLYwT4l8OPBPif9nxvgz4q8QeGtY1S3tfC+raLrVnoFlJqV&#10;xpNxeXlvfRfuYQzyIpikhZo1YAhT905DNF8FeK/CMHgr4o3vhTWJIYvH+u+Jb/w5a2pn1Ky0/UYb&#10;m3hkNumWaVA8MjxoGcCWQAEqRQB9MfC/4paZ8VNL1G4srPUNIv8ASr59N1PR9XhWK7sblVVzHIqs&#10;ynKSRurIzKyupBOa5r9rj/k1X4x/9ifq/wD6Ry1mfs96bqeqeLvip48vdH1DQLDxZrVtJpljq1u1&#10;tdtbW1jBbCeWFgGjMjxyEI4DBQpIGcDnf20vhJoniD4E/FfxRdX3iSPUrXwlqUkcFn4m1G2siY7S&#10;UqHtI51gcEj5gyEMMhsigD6Ktf8Aj3h/3B/Kpa5y18GWH2eH9/qn3B/zFbr0H/TSpf8AhC9P/wCf&#10;jVP/AAa3P/xygDeorB/4QvT/APn41T/wa3P/AMco/wCEL0//AJ+NU/8ABrc//HKAN6isH/hC9P8A&#10;+fjVP/Brc/8Axyj/AIQvT/8An41T/wAGtz/8coA3qKwf+EL0/wD5+NU/8Gtz/wDHKP8AhC9P/wCf&#10;jVP/AAa3P/xygBLz/keNJ/7B93/6Mt6364a68J2S+MNNiE+o7Wsblj/xMrjdkSQAYbfkDk5AODgZ&#10;BwMbf/CF6f8A8/Gqf+DW5/8AjlAG9RWD/wAIXp//AD8ap/4Nbn/45R/when/APPxqn/g1uf/AI5Q&#10;BvUVg/8ACF6f/wA/Gqf+DW5/+OUf8IXp/wDz8ap/4Nbn/wCOUAb1FYP/AAhen/8APxqn/g1uf/jl&#10;H/CF6f8A8/Gqf+DW5/8AjlAG9RWD/wAIXp//AD8ap/4Nbn/45R/when/APPxqn/g1uf/AI5QB4t+&#10;1N/yQn4pf9hCx/8AQrKvzor9DP2j9Nh0P4M/Ee8t3nkmtr6zRFuriS4iIZrTO+OQsrn5jgsCRgYx&#10;gY+D/wDhML//AJ99M/8ABXa//G6/ReHHUWFlyq/vfovI/M+JlTeLhzu3u9vN+Zh0Vuf8Jhf/APPv&#10;pn/grtf/AI3R/wAJhf8A/Pvpn/grtf8A43X1TlWt8K+//gHySjRv8T+7/gn6l/A//kjPgT/sBWP/&#10;AKTpXamvM/g/4btNS+E/gu7lmv1kn0WzkYQ388KAtAhIVEcKo54VQAOAAAK6/wD4Quw/5+NU/wDB&#10;rc//AByvxWt/El6n7jh/4MPRG/RWD/when/8/Gqf+DW5/wDjlH/CF6f/AM/Gqf8Ag1uf/jlZHQb1&#10;Nk+430rD/wCEL0//AJ+NU/8ABrc//HKa/gyw2sfP1Tp/0FLr/wCOUAP8C/8AIl6B/wBeEH/ota3a&#10;4jwf4TsrrwnoszTaiHksoWIj1K5RQSgPChwAPQAADtWz/wAIXp//AD8ap/4Nbn/45QBvUVg/8IXp&#10;/wDz8ap/4Nbn/wCOUf8ACF6f/wA/Gqf+DW5/+OUAb1FYP/CF6f8A8/Gqf+DW5/8AjlH/AAhen/8A&#10;Pxqn/g1uf/jlAG9RWD/when/APPxqn/g1uf/AI5R/wAIXp//AD8ap/4Nbn/45QBvV5B4m/5O0+HX&#10;/YmeJP8A0t0WvQf+EL0//n41T/wa3P8A8cry/UtHt9I/ay+H3kSXTmTwZ4jz9pupZ+l7ouMb2OOp&#10;zjrxnoKAPbqKKKACiiigAooooAKKKKACiiigDyX9rj/k1X4x/wDYn6v/AOkcteq2v/HvD/uD+VeV&#10;ftcf8mq/GP8A7E/V/wD0jlr1W1/494f9wfyoAlrB8Rf8hjwx/wBhB/8A0lnrerB8Rf8AIY8Mf9hB&#10;/wD0lnoA3qKKKACiiigBvtXD+OvG3h7w9r2gwarr2mabNBcG7liu7uOJkhMM0YlYMQQhchQ3TcQM&#10;5NdxXwv+29/yVC//AOxStv8A04mu7A4dYusqTdrnnY/FPB0HVir2PrP/AIXj8Ov+h78N/wDg2t//&#10;AIuj/hePw6/6Hvw3/wCDa3/+Lr8mKK+y/wBWKf8Az9f3HxH+tVX/AJ9r7z9NPjB8YPAuqfCfxnZ2&#10;fjPw/d3dxo15FDbw6nA7yO0DhVVQ+SSSAAPWvzLoor38ty2OWxlGMr3PnszzOWZTjKUbWCtvw/8A&#10;8gnxJ/14J/6VQViVt+H/APkE+JP+vBP/AEqgr0a/wfNfmjzsP8b9H+RiUUUV0HMFFFFABW34f/5B&#10;PiT/AK8E/wDSqCsStvw//wAgnxJ/14J/6VQVz1/g+a/NHTh/jfo/yMSv1m+Bv/JGfAv/AGArH/0n&#10;SvyZr9Zvgb/yRnwL/wBgKx/9J0r5Dij+HS9WfZcK/wAWp6I7iiiivz4/SArB8Rf8hjwx/wBhB/8A&#10;0lnrerB8Rf8AIY8Mf9hB/wD0lnoA3qKKKACiiigArB8Rf8hjwx/2EH/9JZ63qwfEX/IY8Mf9hB//&#10;AElnoA3qKKKACiiigDyDxN/ydp8Ov+xM8Sf+lui16/XkHib/AJO0+HX/AGJniT/0t0WvX6ACiiig&#10;AooooA+XP2sNL1bxB8b/AIB6RHrsHhvQbq91dp9SuLWG5WK+S1RrXy0nDQ+eV+1BDIrAZYhSwGOG&#10;uPGU/i2z+Hlt4xvNO1nwroPxcuNGvNcjto4LTVBFZXJsp5kT92CLt4o2KgIZogQAcAfYfinwjoXj&#10;nRpdI8R6Lp/iDSpiDJY6paR3MDkHIJjkBU4PqKhfwJ4bk8JnwvJ4e0p/DHlfZ/7FayiNn5ec7PJ2&#10;7NuecYxQB8WfFD+zfP8Ajl9g+z/8K0/4Tzwh/b32XH2Lb5tn/audvy48v7P52OPv7ud1e4eB/wCz&#10;P+GxvGn/AAi/2X+y/wDhDNL/ALZ/s3b5P237VdfZt+35fN8jf152eX2217Lo/gnw54d8Nf8ACO6V&#10;oGl6Z4eEbRf2TZ2UcNpsbO5fKUBMHJyMYOTmm+D/AAH4a+HulvpvhXw7pXhrTnkMzWej2UVpCXOA&#10;WKRqAScDJxnigDw/9tLSviFcfAn4r3Ok+JvDll4UXwlqRuNNvPD8897IgtJfNCXS3qIpYZCkwsFJ&#10;BIbGK9S1S18QC78MiTUtOZjdkRlbCQBW+zTckeccjGRgEckHPGDhftcf8mq/GP8A7E/V/wD0jlrt&#10;9Z/4/vCf/X6f/SWegCX7H4l/6C2l/wDgtk/+P0fY/Ev/AEFtL/8ABbJ/8freooAwfsfiX/oLaX/4&#10;LZP/AI/R9j8S/wDQW0v/AMFsn/x+t6igDB+x+Jf+gtpf/gtk/wDj9H2PxL/0FtL/APBbJ/8AH63q&#10;KAOHtbXX/wDhMNSA1LTvPFjbFnNhJtK+ZPgAedwQQcnJzkcDHO19j8S/9BbS/wDwWyf/AB+ks/8A&#10;keNW/wCwfaf+jLit+gDB+x+Jf+gtpf8A4LZP/j9H2PxL/wBBbS//AAWyf/H63qKAMH7H4l/6C2l/&#10;+C2T/wCP0fY/Ev8A0FtL/wDBbJ/8freooAwfsfiX/oLaX/4LZP8A4/WL4TtfEDaXOYdS05F+3XYK&#10;vYSMdwuJAxz5w4JyQMcAgZOMnuKwfBf/ACB5/wDsIXv/AKVS0AfDv7bj21r8WNLTXopdRvP7FhKz&#10;afILVAnnz4UqyyEkENzuAOQMDBJ+fPtnhz/oFan/AODGP/4xXvv7f3Hxm0n/ALAUP/pRcV8z1+s5&#10;RSUsDTbvt3Z+O5vWlHHVErb9kbf2zw5/0CtT/wDBjH/8Yo+2eHP+gVqf/gxj/wDjFYlFev7CPd/e&#10;zx/by7L7l/kbf2zw5/0CtT/8GMf/AMYrZ8K3WgNqcwh03UEf7Fdkl7+NhtFvIWGBCOSMgHPBIODj&#10;B4utzwf/AMha4/68Lz/0llrCtRj7KWr27s6MPXl7WOi37IT7Z4c/6BWp/wDgxj/+MUfbPDn/AECt&#10;T/8ABjH/APGKxKK2+rwa1v8AezH6xNPS33L/ACNv7Z4c/wCgVqf/AIMY/wD4xR9s8Of9ArU//BjH&#10;/wDGKxKKPq0PP72H1qp5fcj6f/Yjktrr4saomgxS6def2LMWm1CQXSFPPgyoVVjIJJXncQMEYOQR&#10;9w/Y/Ev/AEFtL/8ABbJ/8fr4X/YB/wCSzat/2Apv/Si3r9BMV+YZ7FQxslHsj9U4fm6mBi33ZxN1&#10;a6//AMJhpoOpad55sbkq4sJNoXzIMgjzuSSRg5GMHg542vsfiX/oLaX/AOC2T/4/SXn/ACPGk/8A&#10;YPu//RlvW/Xz59IYP2PxL/0FtL/8Fsn/AMfo+x+Jf+gtpf8A4LZP/j9b1FAGD9j8S/8AQW0v/wAF&#10;sn/x+j7H4l/6C2l/+C2T/wCP1vUUAYP2PxL/ANBbS/8AwWyf/H6xfCdr4gbS5zDqWnIv267BV7CR&#10;juFxIGOfOHBOSBjgEDJxk9xWD4L/AOQPP/2EL3/0qloAPsfiX/oLaX/4LZP/AI/R9j8S/wDQW0v/&#10;AMFsn/x+t6igDw74tW+rxfFD4EHUL2zuYf8AhMLnC29o0Tbv7B1bBJMrZGM8YHUenPuNeQfG3/kp&#10;XwE/7HO5/wDTBq9ev0AFFFFABRRRQAUUUUAFFFFABXkv7XH/ACar8Y/+xP1f/wBI5a9aryX9rj/k&#10;1X4x/wDYn6v/AOkctAHqtr/x7w/7g/lUtRWv/HvD/uD+VS0AFFFFABRRRQAUUUUAYF5/yPGk/wDY&#10;Pu//AEZb1v1gXn/I8aT/ANg+7/8ARlvW/QAUUUUAFFFFABRRRQAUUUUAfPH7U3/JCfil/wBhGx/9&#10;Csq/Oiv0X/am/wCSE/FL/sI2P/oVlX50V+lcM/7pP/F+iPy3ij/fIf4f1YUUUV9a9j49bn6z/A7/&#10;AJIx4E/7AVj/AOk6V21cT8Dv+SMeBP8AsBWP/pOldqa/Da38SXqfvWH/AIMPRDqKKKyOgKbJ9xvp&#10;TqbJ9xvpQBieBf8AkS9A/wCvCD/0WtbtYXgX/kS9A/68IP8A0WtbtABRRRQAUUUUAFFFFABXkHib&#10;/k7T4df9iZ4k/wDS3Ra9fryDxN/ydp8Ov+xM8Sf+lui0Aev0UUUAFFFFABRRRQAUVyfxK+IFp8N/&#10;C0uqz28mo3kkiWmn6XbkCfULuQ7YbePP8TMRknhVDMxCqSPJPD/7U2reMvBfw1uPD3geK/8AGfja&#10;2vL2HQp9Z8m1sbe1YLPNNd+QzbQzwqu2ElmlAwACQAfQ9FeDL+1EbzwRot1p3hK4ufHWqeIp/Cae&#10;E5r1I/J1K381rgSXIVgIUigkl81UYshQhcttrtfhH8VLn4iSeJdK1nQ/+EZ8V+Gb9dP1XS1uxdxK&#10;XhSaGWGYInmRPHIpBKKwIYFQRyAZP7XH/Jqvxj/7E/V//SOWvVbX/j3h/wBwfyryr9rj/k1X4x/9&#10;ifq//pHLXqtr/wAe8P8AuD+VAEtYPiL/AJDHhj/sIP8A+ks9b1YPiL/kMeGP+wg//pLPQBvUUUUA&#10;FFFFACV8Lftv/wDJUL//ALFK2/8ATia+6a+Fv23/APkqF/8A9ilbf+nE17WT/wC+RPBzv/c5f10P&#10;kuiiiv126PxuzCiiii6CzCtvw/8A8gnxJ/14J/6VQViVt+H/APkE+JP+vBP/AEqgrnrtcnzX5o6c&#10;Onzv0f5GJRRRXRdHNZhRRRRdBZhW34f/AOQT4k/68E/9KoKxK2/D/wDyCfEn/Xgn/pVBXPXa5Pmv&#10;zR04dPnfo/yMSv1m+Bv/ACRnwL/2ArH/ANJ0r8ma/Wb4G/8AJGfAv/YCsf8A0nSvkeJ3+7perPse&#10;Ff4tT0R3FFFFfnx+kBWD4i/5DHhj/sIP/wCks9b1YPiL/kMeGP8AsIP/AOks9AG9RRRQAUUUUAFY&#10;PiL/AJDHhj/sIP8A+ks9b1YPiL/kMeGP+wg//pLPQBvUUUUAFFFFAHkHib/k7T4df9iZ4k/9LdFr&#10;1+vIPE3/ACdp8Ov+xM8Sf+lui16/QAUUUUAFFFFABRRRQAUUUUAeS/tcf8mq/GP/ALE/V/8A0jlr&#10;t9Z/4/vCf/X6f/SWeuI/a4/5NV+Mf/Yn6v8A+kctdvrP/H94T/6/T/6Sz0AdHRRRQAUUUUAFFFFA&#10;GBZ/8jxq3/YPtP8A0ZcVv1gWf/I8at/2D7T/ANGXFb9ABRRRQAUUUUAFYPgv/kDz/wDYQvf/AEql&#10;rerB8F/8gef/ALCF7/6VS0AfC/8AwUA/5LNpP/YCh/8ASi4r5nr6Y/4KAf8AJZtJ/wCwFD/6UXFf&#10;M9fr+T/7jS9D8Xzn/f6vqFFFFeyeIFbng/8A5C1x/wBeF5/6Sy1h1ueD/wDkLXH/AF4Xn/pLLWFf&#10;+FL0OjD/AMaPqjDooorZbGD3CiiimI+mP2AP+Sz6r/2Apv8A0ot6/Qavz5/YA/5LPqv/AGApv/Si&#10;3r9Bq/KeIP8Af5eiP1vhz/cI+rMC8/5HjSf+wfd/+jLet+sC8/5HjSf+wfd/+jLet+vnT6gKKKKA&#10;CiiigArB8F/8gef/ALCF7/6VS1vVg+C/+QPP/wBhC9/9KpaAN6iiigDyD42/8lK+An/Y53P/AKYN&#10;Xr1+vIPjb/yUr4Cf9jnc/wDpg1evX6ACiiigAooooAK5Dx9431TwYlidM8C+IvGpuC4kGgSWKm22&#10;7cGT7VdQfeycbd33TnHGevrzj9oLXvEugfCDxFJ4N0+71LxbeRLp2lR2cLymK5uHWFJ32g7Y4jJ5&#10;rMcALGxJoA4XSf2wtL8QaH4UvdJ+HvjTU73xNf6lp+n6TCumrcM1iStxIXa9WExgq4VlkO7aSOME&#10;9z4o+Ndp4J8D6NruueGtesdV1m8TTrDwssdvPqlxdOXKwqIpmhyUjeQt5u1UUlmGCB5942+Gvws+&#10;Hvw/+H3gvxT8PNU8daPoNg1npsll4auNYW3aOOJGaRIEcxyS/eDsMEhjuB6+e+HvB/jXwf4F+E3i&#10;2/8ADniC90/wj4z1XUIvDkga91ey0G6ivba0DIC7ySwJcQkxgs4QFRkrigD6V+GHxV0z4pWGqPaW&#10;Oo6Lqej3p0/VNF1iFYryxnCLIFkCOyENHJG6sjMrK4IY845v9rj/AJNV+Mf/AGJ+r/8ApHLWV+z/&#10;AKfqes+Ovip4+utH1LQNL8UanZrpdnrFq9rdyQWtnHAbiSBwHi3yCQKrgNtRSQMgVz/7aXwk0TxB&#10;8Cfiv4our7xJHqVr4S1KSOCz8TajbWRMdpKVD2kc6wOCR8wZCGGQ2RQB9FWv/HvD/uD+VS1zlr4M&#10;sPs8P7/VPuD/AJit16D/AKaVL/when/8/Gqf+DW5/wDjlAG9RWD/AMIXp/8Az8ap/wCDW5/+OUf8&#10;IXp//Pxqn/g1uf8A45QBvUVg/wDCF6f/AM/Gqf8Ag1uf/jlH/CF6f/z8ap/4Nbn/AOOUAb1FYP8A&#10;when/wDPxqn/AINbn/45R/when/8/Gqf+DW5/wDjlACXn/I8aT/2D7v/ANGW9b9cNdeE7JfGGmxC&#10;fUdrWNyx/wCJlcbsiSADDb8gcnIBwcDIOBjb/wCEL0//AJ+NU/8ABrc//HKAN6isH/hC9P8A+fjV&#10;P/Brc/8Axyj/AIQvT/8An41T/wAGtz/8coA3qKwf+EL0/wD5+NU/8Gtz/wDHKP8AhC9P/wCfjVP/&#10;AAa3P/xygDeorB/4QvT/APn41T/wa3P/AMco/wCEL0//AJ+NU/8ABrc//HKAN6isH/hC9P8A+fjV&#10;P/Brc/8Axyj/AIQvT/8An41T/wAGtz/8coA8W/am/wCSE/FL/sIWP/oVlX50V+hn7R+mw6H8GfiP&#10;eW7zyTW19Zoi3VxJcREM1pnfHIWVz8xwWBIwMYwMfB//AAmF/wD8++mf+Cu1/wDjdfovDjqLCy5V&#10;f3v0XkfmfEypvFw53b3e3m/Mw6K3P+Ewv/8An30z/wAFdr/8bo/4TC//AOffTP8AwV2v/wAbr6py&#10;rW+Fff8A8A+SUaN/if3f8E/Uv4H/APJGfAn/AGArH/0nSu1NeZ/B/wAN2mpfCfwZdSzX6yT6LZyM&#10;Ib+eFAWgQkKiOFUc8KoAHAAAArr/APhC7D/n41T/AMGtz/8AHK/Fa38SXqfuOH/gw9Eb9FYP/CF6&#10;f/z8ap/4Nbn/AOOUf8IXp/8Az8ap/wCDW5/+OVkdBvU2T7jfSsP/AIQvT/8An41T/wAGtz/8cpr+&#10;DLDax8/VOn/QUuv/AI5QA/wL/wAiXoH/AF4Qf+i1rdriPB/hOyuvCeizNNqIeSyhYiPUrlFBKA8K&#10;HAA9AAAO1bP/AAhen/8APxqn/g1uf/jlAG9RWD/when/APPxqn/g1uf/AI5R/wAIXp//AD8ap/4N&#10;bn/45QBvUVg/8IXp/wDz8ap/4Nbn/wCOUf8ACF6f/wA/Gqf+DW5/+OUAb1FYP/CF6f8A8/Gqf+DW&#10;5/8AjlH/AAhen/8APxqn/g1uf/jlAG9XkHib/k7T4df9iZ4k/wDS3Ra9B/4QvT/+fjVP/Brc/wDx&#10;yvL9S0e30j9rL4feRJdOZPBniPP2m6ln6Xui4xvY46nOOvGegoA9uooooAKKKKACiiigDy34q/BW&#10;7+I3i3w14isPHOueD9R0GO5S1/sy3sbiPdMFV5Cl1bzKJAqlA6gMFeQA4dgfAPg38Dvih8D/AA78&#10;KfEsum3/AI41vQrDVtH1Xw413p8F1bWt5Lbyxi2kBjgkCSWgYiSQsRcNhjtVR9o0UAfJ1j8E/Hvh&#10;/SfDnj+LQ7e+8b2fjvUfGN54Vhvowfs17bz2b2sdwxWNpo4JIm3EqjPGwDAENXqHwL8IeI7fxR8R&#10;PHPijSf+Ec1HxdqNs9vobXMdxLZ2ltapBEJpIi0ZldhI5CMyqGUbiQTXsNFAHzh+2l8JNE8QfAn4&#10;r+KLq+8SR6la+EtSkjgs/E2o21kTHaSlQ9pHOsDgkfMGQhhkNkV7Za+DLD7PD+/1T7g/5it16D/p&#10;pXEftcf8mq/GP/sT9X/9I5a9Vtf+PeH/AHB/KgDG/wCEL0//AJ+NU/8ABrc//HKxde8J2UOqeH0W&#10;bUSJL5lbdqVwxwLeY8EuSDkDkYOMjOCQe4rB8Rf8hjwx/wBhB/8A0lnoAP8AhC9P/wCfjVP/AAa3&#10;P/xyj/hC9P8A+fjVP/Brc/8Axyt6igDB/wCEL0//AJ+NU/8ABrc//HKP+EL0/wD5+NU/8Gtz/wDH&#10;K3qKAMD/AIQuw/5+NU/8Gtz/APHK+Nv2wJm8OfEW8trULLGvhi3mDXyi7fcb8qQXlDMVx0QnaDyB&#10;nmvufrXwt+29/wAlQv8A/sU7b/04mvZyhKWLipHhZ1JxwknF/wBWPmf/AITC/wD+ffTP/BXa/wDx&#10;uj/hML//AJ99M/8ABXa//G6w6K/WPYUv5UfkP1ir/M/vNz/hML//AJ99M/8ABXa//G6P+Ewv/wDn&#10;30z/AMFdr/8AG6w6KPYUv5UH1ir/ADP7zc/4TC//AOffTP8AwV2v/wAbrY0PxVeyaZr7GHTwY7JW&#10;ULp1uoJ+0QjkBACME8HIzg4yARxdbfh//kE+JP8ArwT/ANKoK569Cko6RW6/M6KFeq5/G9n+Qv8A&#10;wmF//wA++mf+Cu1/+N0f8Jhf/wDPvpn/AIK7X/43WHRXR7Cl/Kjn+sVf5n95uf8ACYX/APz76Z/4&#10;K7X/AON0f8Jhf/8APvpn/grtf/jdYdFHsKX8qD6xV/mf3m5/wmF//wA++mf+Cu1/+N1saH4qvZNM&#10;19jDp4MdkrKF063UE/aIRyAgBGCeDkZwcZAI4utvw/8A8gnxJ/14J/6VQVz16FLl+Fbr8zooV6rn&#10;8b2f5C/8Jhf/APPvpn/grtf/AI3X6afB/wAN2mp/CfwZdyzX6yz6NZyMIb+eGMEwISFRXCqOeFUA&#10;DgAACvyvr9Zvgf8A8kZ8Cf8AYCsf/SdK+T4lhCEKfKras+v4XqTnVqczvoja/wCELsP+fjVP/Brc&#10;/wDxyj/hC9P/AOfjVP8Awa3P/wAcreor4I/RDB/4QvT/APn41T/wa3P/AMcrF17wnZQ6p4fRZtRI&#10;kvmVt2pXDHAt5jwS5IOQORg4yM4JB7isHxF/yGPDH/YQf/0lnoAP+EL0/wD5+NU/8Gtz/wDHKP8A&#10;hC9P/wCfjVP/AAa3P/xyt6igDB/4QvT/APn41T/wa3P/AMco/wCEL0//AJ+NU/8ABrc//HK3qKAM&#10;H/hC9P8A+fjVP/Brc/8AxysXXvCdlDqnh9Fm1EiS+ZW3alcMcC3mPBLkg5A5GDjIzgkHuKwfEX/I&#10;Y8Mf9hB//SWegA/4QvT/APn41T/wa3P/AMco/wCEL0//AJ+NU/8ABrc//HK3qKAMH/hC9P8A+fjV&#10;P/Brc/8Axyj/AIQvT/8An41T/wAGtz/8creooA8R1LR7fSP2svh95El05k8GeI8/abqWfpe6LjG9&#10;jjqc468Z6Cvbq8g8Tf8AJ2nw6/7EzxJ/6W6LXr9ABRRRQAUUUUARSSpDG0kjhI1G5mYgBQOST7V5&#10;lpv7THw01j4d3Pjqz8URz+F4L86Z9tW1n3S3W8IIoYjH5kzMzKFEatvyCuRVb9o7wv418beELDRP&#10;CWn6XqthdXyLr2n6lqkmnfbNPCsXt1mSCYqJGCK/yZMZkUEFgw+TvBOqeINEa38U+MPDunaF4P8A&#10;C3xm1G+1STTdQkvo7Qy2t5bGSQG3jCQ2801sBLzkOWKxhOQD7N0r47eBNY8A6v40h8QwweHdIeSL&#10;Urm+iltZLKRAC8c0MqLLHIAy4RlDHeuAdwza+HPxf8KfFePUf+Ea1GW4uNNdEvbO9sbixurcupZC&#10;8FxHHIqsASrFcNg4Jwa+SvGk6+PIfi38R/DsM2ufD/8A4TLwlqUk9jC0seq2umy2rahPCoB86NVU&#10;AsoIb7MwBO0V7B8LfFWkfFj9qLxR408G30Ot+ErXwlY6NPrVkd1rdXou7iYRJIPlkaKN8sVJCmcA&#10;nJIAB2H7XH/Jqvxj/wCxP1f/ANI5a7fWf+P7wn/1+n/0lnrxP9tLwHreq/An4r61a/ETxHpGmw+E&#10;tSaTw9Z2+nNZThLSUsrtJaPOA4GG2yqQCdpU816lqmhXsd14ZB8QajIXuyqs0dvlD9mmORiIZOAR&#10;zkYJ4zggA72isH/hHdQ/6GbVP+/dr/8AGaP+Ed1D/oZtU/792v8A8ZoA3qKwf+Ed1D/oZtU/792v&#10;/wAZo/4R3UP+hm1T/v3a/wDxmgDeorB/4R3UP+hm1T/v3a//ABmj/hHdQ/6GbVP+/dr/APGaAEs/&#10;+R41b/sH2n/oy4rfrh7XQb1vGGpxjxBqIdbG2YyhLfc2ZJwAR5WMDBIwM/Mck8Y2v+Ed1D/oZtU/&#10;792v/wAZoA3qKwf+Ed1D/oZtU/792v8A8Zo/4R3UP+hm1T/v3a//ABmgDeorB/4R3UP+hm1T/v3a&#10;/wDxmj/hHdQ/6GbVP+/dr/8AGaAN6sHwX/yB5/8AsIXv/pVLR/wjuof9DNqn/fu1/wDjNYvhPQr2&#10;XS5mXxDqMI+3Xa7Ujt8ZFxICeYick5J5xknAAwAAfGP7f3/JZtJ/7AUP/pRcV8z19PftuXEei/Fj&#10;TLe8to9elOiwuLnUCyuo8+cBAITGuAQTkjOSckjAHz7/AMJBYf8AQt6Z/wB/Lr/49X6zlNSUcFTS&#10;g3p5f5n49m9OMsdVbmlr5/5GHRW5/wAJBYf9C3pn/fy6/wDj1H/CQWH/AELemf8Afy6/+PV6/tJ/&#10;yP8AD/M8b2cP51+P+Rh1ueD/APkLXH/Xhef+kstH/CQWH/Qt6Z/38uv/AI9Wx4V1yyl1OYLoGnxH&#10;7FdsWSS4JwLeQkcykYIBB4zgnBBwRjWqSdKXuPby/wAzow9OHtYNTW/n/kcXRW5/wkFh/wBC3pn/&#10;AH8uv/j1H/CQWH/Qt6Z/38uv/j1aqpO3wP8AD/MwdOF/jX4/5GHRW5/wkFh/0Lemf9/Lr/49R/wk&#10;Fh/0Lemf9/Lr/wCPU/aT/kf4f5i9lD+dfj/ke+fsAf8AJZtW/wCwFN/6UW9foJ6V8A/sSXEet/Fj&#10;U7eztY9BlGizObnTyzOw8+AFCJjIuCTnIGcgYIGQfuH/AIR3UP8AoZtU/wC/dr/8Zr8vz582Nk2r&#10;aI/VeHoqOBik76sLz/keNJ/7B93/AOjLet+uHutBvV8YaZGfEGol2sblhKUt9y4kgBAHlYwcgnIz&#10;8owRzna/4R3UP+hm1T/v3a//ABmvnz6U3qKwf+Ed1D/oZtU/792v/wAZo/4R3UP+hm1T/v3a/wDx&#10;mgDeorB/4R3UP+hm1T/v3a//ABmj/hHdQ/6GbVP+/dr/APGaAN6sHwX/AMgef/sIXv8A6VS0f8I7&#10;qH/Qzap/37tf/jNYvhPQr2XS5mXxDqMI+3Xa7Ujt8ZFxICeYick5J5xknAAwAAdxRWD/AMI7qH/Q&#10;zap/37tf/jNH/CO6h/0M2qf9+7X/AOM0AeffG3/kpXwE/wCxzuf/AEwavXr9eG/FrSrmy+KPwHkn&#10;1i8v1PjG5Xy7hYQoP9g6scjZGpzwR1xyeOmPcqACiiigAooooAKKKKACiiigAryX9rj/AJNV+Mf/&#10;AGJ+r/8ApHLXrVeS/tcf8mq/GP8A7E/V/wD0jloA9Vtf+PeH/cH8qlqK1/494f8AcH8qloAKKKKA&#10;CiiigAooooAwLz/keNJ/7B93/wCjLet+sC8/5HjSf+wfd/8Aoy3rfoAKKKKACiiigAooooAKKKKA&#10;Pnj9qb/khPxS/wCwjY/+hWVfnRX6L/tTf8kJ+KX/AGEbH/0Kyr86K/SuGf8AdJ/4v0R+W8Uf75D/&#10;AA/qwooor64+PPoPwt+25478I+G9J0Sy0zw/JaabaRWcLTW05dkjQIpYiYDOFGSAB147Vq/8N/fE&#10;T/oE+G//AAFuP/j9fM9FeO8nwMm26auevHN8dFKKquyPpj/hv74if9Arw3/4C3H/AMfr1/8AZf8A&#10;2oPFXxo+IF9oeuWOk21nBpsl4r6fDKj71liQAlpGGMOeMZyBz1r4Ir6Y/YB/5LNqv/YCm/8ASi3r&#10;yszyzCUMJOpTgk0j1srzTGVsZTp1KjabP0Gpsn3G+lOpsn3G+lfmh+qmJ4F/5EvQP+vCD/0WtbtY&#10;XgX/AJEvQP8Arwg/9FrW7QAUUUUAFFFFABRRRQAV5B4m/wCTtPh1/wBiZ4k/9LdFr1+vIPE3/J2n&#10;w6/7EzxJ/wClui0Aev0UUUAFFFFABRRRQAUUUUAFFFFAHkv7XH/Jqvxj/wCxP1f/ANI5a9Vtf+Pe&#10;H/cH8q8q/a4/5NV+Mf8A2J+r/wDpHLXqtr/x7w/7g/lQBLWD4i/5DHhj/sIP/wCks9b1YPiL/kMe&#10;GP8AsIP/AOks9AG9RRRQAUUUUAJXwt+2/wD8lQv/APsUrb/04mvumvhb9t//AJKhf/8AYpW3/pxN&#10;e1k/++RPAzv/AHOX9dD5Looor9ePxsKKKKACtvw//wAgnxJ/14J/6VQViVt+H/8AkE+JP+vBP/Sq&#10;Cuev8HzX5o6cP8b9H+RiUUUV0HMFFFFABW34f/5BPiT/AK8E/wDSqCsStvw//wAgnxJ/14J/6VQV&#10;z1/g+a/NHTh/jfo/yMSv1m+B/wDyRnwJ/wBgKx/9J0r8ma+sfA/7eTeDfBug6APBH2saXYQWX2j+&#10;1tnm+XGqbtvkHGducZOM9a+dz7B18ZCmqEb2vfb9T6Ph/HUMFUnKvK10j7tor4u/4eMP/wBE/H/g&#10;5/8AtFH/AA8Yb/on4/8ABz/9or43+w8w/wCfX4r/ADPt/wC3su/5+fg/8j7QrB8Q/wDIW8Mf9hB/&#10;/SWevM/2c/2jD8fz4gB8P/2F/ZP2c/8AH79o83zfM/6Zptx5fvnd2xXpniL/AJDHhn/sIP8A+ks9&#10;eTWo1MPUdKqrSR7GHxFPFU1VpO8Wb9FFFYnQFFFFABWD4i/5DHhj/sIP/wCks9b1YPiL/kMeGP8A&#10;sIP/AOks9AG9RRRQAUUUUAeQeJv+TtPh1/2JniT/ANLdFr1+vIPE3/J2nw6/7EzxJ/6W6LXr9ABR&#10;RRQAUUUUAFFFFABRRRQB5L+1x/yar8Y/+xP1f/0jlrt9Z/4/vCf/AF+n/wBJZ64j9rj/AJNV+Mf/&#10;AGJ+r/8ApHLXb6z/AMf3hP8A6/T/AOks9AHR0UUUAFFFFABRRRQBgWf/ACPGrf8AYPtP/RlxW/WB&#10;Z/8AI8at/wBg+0/9GXFb9ABRRRQAlIGHrXG/GK+utN+E3jO7tJ5bS7t9GvJYbiFyjxusDlWVhyCC&#10;AQRyMV+Y3/C5viB/0PPib/wcXH/xde1l+V1MxUnCSVu54GZZvTy2UYzi3c/WzcPUVg+DDjSJ8nH+&#10;n3v/AKVS1+WP/C5viB/0PPib/wAHFx/8XWt4l+LHjiw1CGK28ZeILaNrS1lKRapOql3gjd2IDgEs&#10;zMxPUkknJJNeo+G66moc61PKXE9Bwc/ZvQ9Q/b+IPxm0nBz/AMSKH/0ouK+aK0te8Tax4qvEvNa1&#10;W+1i7RBEs+oXDzuqAkhQzEkAFjwDjJJ7ms2vu8Dh5YXDxoyd2j8/x2IWKxM60VZMKKKK7zgCtzwf&#10;/wAha4/68Lz/ANJZaw63PB//ACFrj/rwvP8A0llrCv8Awpeh0Yf+NH1Rh0UUVstjB7hRRRTEfTH7&#10;AH/JZ9V/7AU3/pRb1+g1fnz+wB/yWfVf+wFN/wClFvX6DV+U8Qf7/L0R+t8Of7hH1ZgXn/I8aT/2&#10;D7v/ANGW9b9YF5/yPGk/9g+7/wDRlvW/Xzp9QFFFFABRRRQAVg+C/wDkDz/9hC9/9Kpa3qwfBf8A&#10;yB5/+whe/wDpVLQBvUUUUAeQfG3/AJKV8BP+xzuf/TBq9ev15B8bf+SlfAT/ALHO5/8ATBq9ev0A&#10;FFFFABRRRQAV4x+0N+0FL8Dr/wAGWUNhoE8niS6uLYXvibxENFsbTyoDLl5zBNy2NqjaMsQM817P&#10;XA/E/WdV0eTS3074bXXxCRxMJPsVzYxSWZwgXi7ljBVwWBKsSNnQ54AOT1j46+IrG18C6TpvhPSP&#10;EHjvxZDd3sGnab4iL6VBZ25Uvctfm2DMhE1uBtgJLS4GQpaqC/tRG88EaLdad4SuLnx1qniKfwmn&#10;hOa9SPydSt/Na4ElyFYCFIoJJfNVGLIUIXLba828A/BT4g/B3UvCnjqw8I2+qXMN14iju/A+j6hA&#10;jaZYaldQ3UMNrJM0cLGF7ddy7kU+c+0kKAdGx+Cfj3w/pPhzx/FodvfeN7Px3qPjG88Kw30YP2a9&#10;t57N7WO4YrG00cEkTbiVRnjYBgCGoA9t+EfxUufiJJ4l0rWdD/4RnxX4Zv10/VdLW7F3EpeFJoZY&#10;ZgieZE8cikEorAhgVBHOT+1x/wAmq/GP/sT9X/8ASOWoPgX4Q8R2/ij4ieOfFGk/8I5qPi7UbZ7f&#10;Q2uY7iWztLa1SCITSRFozK7CRyEZlUMo3EgmuR/bS+EmieIPgT8V/FF1feJI9StfCWpSRwWfibUb&#10;ayJjtJSoe0jnWBwSPmDIQwyGyKAPoq1/494f9wfyqWuctfBlh9nh/f6p9wf8xW69B/00qX/hC9P/&#10;AOfjVP8Awa3P/wAcoA3qKwf+EL0//n41T/wa3P8A8co/4QvT/wDn41T/AMGtz/8AHKAN6isH/hC9&#10;P/5+NU/8Gtz/APHKP+EL0/8A5+NU/wDBrc//ABygDeorB/4QvT/+fjVP/Brc/wDxyj/hC9P/AOfj&#10;VP8Awa3P/wAcoAS8/wCR40n/ALB93/6Mt6364a68J2S+MNNiE+o7Wsblj/xMrjdkSQAYbfkDk5AO&#10;DgZBwMbf/CF6f/z8ap/4Nbn/AOOUAb1FYP8Awhen/wDPxqn/AINbn/45R/when/8/Gqf+DW5/wDj&#10;lAG9RWD/AMIXp/8Az8ap/wCDW5/+OUf8IXp//Pxqn/g1uf8A45QBvUVg/wDCF6f/AM/Gqf8Ag1uf&#10;/jlH/CF6f/z8ap/4Nbn/AOOUAb1FYP8Awhen/wDPxqn/AINbn/45R/when/8/Gqf+DW5/wDjlAHi&#10;37U3/JCfil/2ELH/ANCsq/Oiv0L/AGj9Nh0P4M/Ee8t3nkmtr6zRFuriS4iIZrTO+OQsrn5jgsCR&#10;gYxgY+EP+Ewv/wDn30z/AMFdr/8AG6/ReHHUWFlyq/vfovI/M+JlTeLjzu3u9vN+Zh0Vuf8ACYX/&#10;APz76Z/4K7X/AON0f8Jhf/8APvpn/grtf/jdfV81b+Vff/wD5Hlo/wAz+7/gmHRW5/wmF/8A8++m&#10;f+Cu1/8AjdH/AAmF/wD8++mf+Cu1/wDjdHNW/lX3/wDADlo/zP7v+CYdfTH7AH/JZtW/7AU3/pRb&#10;14H/AMJhf/8APvpn/grtf/jdfQX7El5J4o+LGp2l4scMS6NNIG0+JbN8ieAAF4QrEYJ+UkgkAkZA&#10;rx83lUeCqKUUlbv/AMA9jKI0ljqTjJt37f8ABP0Apsn3G+lYf/CF6f8A8/Gqf+DW5/8AjlNfwZYb&#10;WPn6p0/6Cl1/8cr8nP2If4F/5EvQP+vCD/0WtbtcR4P8J2V14T0WZptRDyWULER6lcooJQHhQ4AH&#10;oAAB2rZ/4QvT/wDn41T/AMGtz/8AHKAN6isH/hC9P/5+NU/8Gtz/APHKP+EL0/8A5+NU/wDBrc//&#10;ABygDeorB/4QvT/+fjVP/Brc/wDxyj/hC9P/AOfjVP8Awa3P/wAcoA3qKwf+EL0//n41T/wa3P8A&#10;8co/4QvT/wDn41T/AMGtz/8AHKAN6vIPE3/J2nw6/wCxM8Sf+lui16D/AMIXp/8Az8ap/wCDW5/+&#10;OV5fqWj2+kftZfD7yJLpzJ4M8R5+03Us/S90XGN7HHU5x14z0FAHt1FFFABRRRQAUUUUAFFFFABR&#10;RRQB5L+1x/yar8Y/+xP1f/0jlr1W1/494f8AcH8q8q/a4/5NV+Mf/Yn6v/6Ry16ra/8AHvD/ALg/&#10;lQBLWD4i/wCQx4Y/7CD/APpLPW9WD4i/5DHhj/sIP/6Sz0Ab1FFFABRRRQAlfC37b/8AyVC//wCx&#10;Stv/AE4mvumvhb9t/wD5Khf/APYpW3/pxNe1k/8AvkTwM7/3OX9dD5Looor9ePxsKKKKACtvw/8A&#10;8gnxJ/14J/6VQViVt+H/APkE+JP+vBP/AEqgrnr/AAfNfmjpw/xv0f5GJRRRXQcwUUUUAFbfh/8A&#10;5BPiT/rwT/0qgrErb8P/APIJ8Sf9eCf+lUFc9f4PmvzR04f436P8jEoooroOYKKKKAPs3/gnP/rP&#10;iB9NP/8AbmvrPxF/yGPDH/YQf/0lnr5M/wCCc/8ArPiB9NP/APbmvrPxF/yGPDH/AGEH/wDSWevy&#10;PPP+RhV+X5I/Y8h/5F1P5/mzeooorwz6AKKKKACsHxF/yGPDH/YQf/0lnrerB8Rf8hjwx/2EH/8A&#10;SWegDeooooAKKKKAPIPE3/J2nw6/7EzxJ/6W6LXr9eQeJv8Ak7T4df8AYmeJP/S3Ra9foAKKKKAC&#10;iiigAorjPiB8QrrwK2nR2Xg3xL4xuLzzCIvD8EDCEJtyZZJ5oo0zvG0FsthsA4NcvN+0t4UX4Z6Z&#10;4yt7XWL0alqR0S00KGzxqcupLK8T2XkuyhZUaKXduYKojZi20ZoA9boryO3/AGmvCq+A/FHiXVbP&#10;WPD83hm7TT9V0HUbRTqUF1J5fkQiON3WRpvOh8sxuyv5gw3Bxs/DX4y2PxF1jWdDl0LW/CXiTSY4&#10;Li60TxDDFHciCbeIZ0MUkkbxsY5FyrkhkYMFIxQBkftcf8mq/GP/ALE/V/8A0jlrt9Z/4/vCf/X6&#10;f/SWeuI/a4/5NV+Mf/Yn6v8A+kctdvrP/H94T/6/T/6Sz0AdHRRRQAUUUUAFFFFAGBZ/8jxq3/YP&#10;tP8A0ZcVv1gWf/I8at/2D7T/ANGXFb9ABRRRQBxHxw/5Iz47/wCwFff+k71+TFfrP8cP+SM+O/8A&#10;sBX3/pO9fkxX6Bww/wB3V9UfnHFX8Sn6MK3PGH/IWt/+vCz/APSWKsOtzxh/yFrf/rws/wD0lir6&#10;+TXto+j/AEPjYp+xl6r9TDoooroujmswoooougswrc8H/wDIWuP+vC8/9JZaw63PB/8AyFrj/rwv&#10;P/SWWsK7Xspeh0YdP20fVGHRRRWyasYNO4UUUU7oVmfTH7AP/JZtV/7AU3/pRb1+gmK/MD9mP4v6&#10;R8FfH19rmtW19d2k+myWapYIjvvaWJwSGZRjEZGQScnp1r6i/wCHgXgD/oC+JM/9e1v/APH6/N86&#10;wOIr4yU6cG1ofpeRY/DYfBqFWdndn0Bef8jxpI/6h93/AOjLet0ivlqT9t7wRdXkWvLpHiAWllG9&#10;lIht4N5eYq6kfvsYAt3zk91wDk4sf8PAvAH/AEBfEn/gNb//AB+vB/s7Fv8A5dvQ+i/tTBq37xan&#10;0/RSA5ANLXnHqhRRRQAVg+C/+QPP/wBhC9/9Kpa3qwfBf/IHn/7CF7/6VS0Ab1FFFAHkHxt/5KV8&#10;BP8Asc7n/wBMGr16/XkHxt/5KV8BP+xzuf8A0wavXr9ABRRRQAUUUUAFFFFABRRRQAV5L+1x/wAm&#10;q/GP/sT9X/8ASOWvWq8l/a4/5NV+Mf8A2J+r/wDpHLQB6ra/8e8P+4P5VLUVr/x7w/7g/lUtABRR&#10;RQAUUUUAFFFFAGBef8jxpP8A2D7v/wBGW9b9YF5/yPGk/wDYPu//AEZb1v0AFFFFABRRRQAyvhb9&#10;pL9pL4j+AfjV4j0HQfEZsNKtDb+Rb/YraTZutonb5njLHLMx5J6/hX3V9a/Mn9sP/k47xf8AW0/9&#10;JIa+l4fo06+KcasVJWej9UfK8R1qtDCRlSk4vmW3oxP+Gwvi9/0N5/8ABdaf/GaP+Gwvi9/0N5/8&#10;F1p/8Zrxqiv0P+z8H/z5j9yPzf8AtLGf8/pfez1r4hfHfx14r8I2+l6rrn2qw1yBbrUIvskCefIl&#10;wyq2VQFcCCIYUgHbyDk15LW34g/5BPhv/rwf/wBKp6xKvCUqdKDjTjZXf5kYyrUrVFKpK7svyCii&#10;iu04QooooAK+mP2AP+Sz6r/2Apv/AEot6+Z6+mP2AP8Aks+q/wDYCm/9KLevGzj/AHCp6HtZN/v9&#10;L1P0Gpsn3G+lOpsn3G+lfkB+0mJ4F/5EvQP+vCD/ANFrW7WF4F/5EvQP+vCD/wBFrW7QAUUUUAFF&#10;FFABRRRQAV5B4m/5O0+HX/YmeJP/AEt0WvX68g8Tf8nafDr/ALEzxJ/6W6LQB6/RRRQAUUUUAFFF&#10;FAHgX7T3hf4ZzWttqXivwZb+OfGmpQnR/DmjNl7q6n+d1W3BOINpdne4AUxqNzNhVFcTf/Dm51jx&#10;p8AfhV8ULpfF2nWfhDULzU4rxmlttY1W1WwhDSq3+uCLPcOA4OSdxGRx7P4+/Z28D/Erxpa+Ldbt&#10;tYTxHa2P9mQ6hpPiLUdMdLYyGQx4tbiMEFjkkjJwuSQqgXPEnwN8HeMPDOiaFrFjfXttorb9OvH1&#10;e8GoWz7ShZb0Si43FWIYmTLA4OaAPlXR7ddet/B/wu1Oe4ufhv8A8LY1vw+YJ7h2S4sbWzu7m20+&#10;RySXhW4QRhGJytuqHIBFe2/s4abb+DfiR8ZfBGhR/ZfB+g6xYvpenxsTDYNcWEM09vCCTsQORJ5Y&#10;wFMxwACBXe3XwI8BXfw5s/Aj+HII/C9lIs9raQSyxPBMrmQTxzIwlWbeWYyhg5ZmJYknOx8P/hv4&#10;d+FuhvpHhrT/ALBZy3D3c7STyXE1xO+N8ss0rNJLIcAFnYnAAzgCgDxj9tLVfiFb/An4r22k+GfD&#10;l74UbwlqQuNSvPEE9vexobSXzSlqtk6MVGSoMyhiACVzmvbLW88S/Zov+JVpn3B/zEpPQf8ATCuI&#10;/a4/5NV+Mf8A2J+r/wDpHLXqtr/x7w/7g/lQBjfbPEv/AECdL/8ABlJ/8YrE1268QNqnh8yabpyu&#10;L5jGq37kM32eYEE+SMDGTnB5AGOcjuawfEX/ACGPDH/YQf8A9JZ6AD7Z4l/6BOl/+DKT/wCMUfbP&#10;Ev8A0CdL/wDBlJ/8YreooAwftniX/oE6X/4MpP8A4xR9s8S/9AnS/wDwZSf/ABit6igDA+2eJf8A&#10;oE6X/wCDKT/4xXxt+2AsVx8RbxtZdrC5/wCEZt1aOxUXKCL7eSGDMYyWLcFcAAc7j0r7nFfC37b/&#10;APyVC/8A+xTtv/Tia9nKU3i4pM8LOXy4STa/qx8zfY/Dn/QV1P8A8F0f/wAfo+x+HP8AoK6n/wCC&#10;6P8A+P1iUV+r+yl/O/w/yPyL20f5F+P+Zt/Y/Dn/AEFdT/8ABdH/APH6Psfhz/oK6n/4Lo//AI/W&#10;JRR7KX87/D/IPbR/kX4/5m39j8Of9BXU/wDwXR//AB+tnQ7XQBpmvhNS1BkNkokLWEYKr9ohIIAm&#10;OTnAwSOCTnjB4utvw/8A8gnxJ/14J/6VQVz16cuVe+9127+h0UKsXN+4tn37eofY/Dn/AEFdT/8A&#10;BdH/APH6Psfhz/oK6n/4Lo//AI/WJRXR7KX87/D/ACOf20f5F+P+Zt/Y/Dn/AEFdT/8ABdH/APH6&#10;Psfhz/oK6n/4Lo//AI/WJRR7KX87/D/IPbR/kX4/5m39j8Of9BXU/wDwXR//AB+tnQ7XQBpmvhNS&#10;1BkNkokLWEYKr9ohIIAmOTnAwSOCTnjB4utvw/8A8gnxJ/14J/6VQVz16cuVe+9127+h0UKsXN+4&#10;tn37eofY/Dn/AEFdT/8ABdH/APH6Psfhz/oK6n/4Lo//AI/WJRXR7KX87/D/ACOf20f5F+P+Zt/Y&#10;/Dn/AEFdT/8ABdH/APH6Psfhz/oK6n/4Lo//AI/WJRR7KX87/D/IPbR/kX4/5n2Z+wf/AKK3jf8A&#10;4R//AIme4WPn/wBo/wCh7MfaNu3b5u7OWznbjAxnJx9M65deIDqnh8vpunK4vmMarfuQzfZ5hgny&#10;RgYyc4PIAxzkfM//AATn+/8AED6af/7c19ZeIv8AkL+GP+wg/wD6Sz1+U50nHH1E3fb8kfrmRu+X&#10;03a2/wCbF+2eJf8AoE6X/wCDKT/4xR9s8S/9AnS//BlJ/wDGK3qK8U94wftniX/oE6X/AODKT/4x&#10;R9s8S/8AQJ0v/wAGUn/xit6igDB+2eJf+gTpf/gyk/8AjFYmu3XiBtU8PmTTdOVxfMY1W/chm+zz&#10;AgnyRgYyc4PIAxzkdzWD4i/5DHhj/sIP/wCks9AB9s8S/wDQJ0v/AMGUn/xij7Z4l/6BOl/+DKT/&#10;AOMVvUUAYP2zxL/0CdL/APBlJ/8AGKPtniX/AKBOl/8Agyk/+MVvUUAeI6lNqU37WXw+/tG0tbXH&#10;gzxH5f2a5abP+m6LnOUXGOOmep6Y59uryDxN/wAnafDr/sTPEn/pbotev0AFFFFABRRRQB4x+0p8&#10;W/EXw30XRtN8K6BrWoaxr80luNa07w/eava6JEoUyXM8VrHI7NhgIoyAHbqQqsa831DwnaeHPh58&#10;H/EfgnQfFeuaP4L8UzapqtpqWkXUGs3q3FveQXV6baeOOaWXzrszEKmWBbYCABX1fRQB8ZeKPBPi&#10;v4hW/wASfiVpXhXWIoZvFXhjWdJ0DUbVrTUNTtdIlgknf7PJtaNpMTCNJArN5SZA3CvUvhjNf/Eb&#10;9obxB8RItA1vQPDdv4ZtfD9q3iDTpdPub24F1NcTMsEwWQRxho1DMoDMzbcgZPvdFAHzh+2l8JNE&#10;8QfAn4r+KLq+8SR6la+EtSkjgs/E2o21kTHaSlQ9pHOsDgkfMGQhhkNkV6lqnhOyhuvDKifUSJbs&#10;q27Urhjj7NMeCXJByByMHGRnBIOF+1x/yar8Y/8AsT9X/wDSOWu31n/j+8J/9fp/9JZ6AJf+EL0/&#10;/n41T/wa3P8A8co/4QvT/wDn41T/AMGtz/8AHK3qKAMH/hC9P/5+NU/8Gtz/APHKP+EL0/8A5+NU&#10;/wDBrc//AByt6igDB/4QvT/+fjVP/Brc/wDxyj/hC9P/AOfjVP8Awa3P/wAcreooA4a18J2TeMNS&#10;iM+o7VsbZh/xMrjdkyTg5bfkjgYBOBk4Ayc7f/CF6f8A8/Gqf+DW5/8AjlJZ/wDI8at/2D7T/wBG&#10;XFb9AGD/AMIXp/8Az8ap/wCDW5/+OUf8IXYf8/Gqf+DW5/8Ajlb1FAHmPxg8N2mm/CfxndRS37Sw&#10;aLeSKJr+eZCRA5AZGcqw45VgQeQQQa/Mv/hML/8A599M/wDBXa//ABuv1K+OH/JGfHf/AGAr7/0n&#10;evyZr73hqnCpCpzLqj874oqTp1afK7aM3P8AhML/AP599M/8Fdr/APG62PFXiq9t9ThVYdPINlaM&#10;S+nW7HJt4yeShOMk4HQDAAAAFcXW54w/5C1v/wBeFn/6SxV9ZKhS9tFcq2f6HyEa9X2MnzPdfqH/&#10;AAmF/wD8++mf+Cu1/wDjdH/CYX//AD76Z/4K7X/43WHRXR7Cl/Kjn+sVf5n95uf8Jhf/APPvpn/g&#10;rtf/AI3R/wAJhf8A/Pvpn/grtf8A43WHRR7Cl/Kg+sVf5n95uf8ACYX/APz76Z/4K7X/AON1seFf&#10;FV7canMrQ6eALK7YFNOt1ORbyEchAcZAyOhGQQQSK4utzwf/AMha4/68Lz/0llrGtQpKlL3Vsb4e&#10;vV9rH3nuH/CYX/8Az76Z/wCCu1/+N0f8Jhf/APPvpn/grtf/AI3WHRWqoUrfCjF4irf4n95uf8Jh&#10;f/8APvpn/grtf/jdH/CYX/8Az76Z/wCCu1/+N1h0U/YUv5UL6xV/mf3m5/wmF/8A8++mf+Cu1/8A&#10;jdH/AAmF/wD8++mf+Cu1/wDjdYdFHsKX8qD6xV/mf3naWviq9bwjqUph0/et7bKANOtwuDHOTldm&#10;CeBgkZGTgjJzj/8ACYX/APz76Z/4K7X/AON0Wf8AyJWq/wDX/af+i7isOuWFClefurf9EdU69W1P&#10;3nt+p+v6+DLBlB+0ap0/6Ctz/wDHKX/hC9P/AOfjVP8Awa3P/wAcrcj/ANWv0p1fjB+4R2Rg/wDC&#10;F6f/AM/Gqf8Ag1uf/jlH/CF6f/z8ap/4Nbn/AOOVvUUDMH/hC9P/AOfjVP8Awa3P/wAcrF8J+E7K&#10;40uZ2n1EEX12uE1K4UcXEgHAcc4HJ6k5JJJNdxWD4L/5A8//AGEL3/0qloAP+EL0/wD5+NU/8Gtz&#10;/wDHKP8AhC9P/wCfjVP/AAa3P/xyt6igDw74teH7bSfij8B5oZLx2bxjcri4vZplwdB1Y8B3IB46&#10;gZ6+pr3GvIPjb/yUr4Cf9jnc/wDpg1evX6ACiiigAooooAK4z4heIPGmitp0Xg7whZeKJZ/MNzJq&#10;OtDTYLYLt2gsIZnZm3NgKmBsOSMjPZ14x+0pq3xMi0fR9F+HXhrVNUi1aaSLWda0W8sYr3S7VQuf&#10;s6Xc8SNNLuKq+SI9rMVJCggHNeKP2uhofwX0XxzF4ds7W8vPEjeFryw8Qa2un2mn3UdxNbztLeLF&#10;KpiSSB/nCkFSDxyB01x8fbnQfgtN481rSdH1C4mu4bHStP8AB2vDV4NSmnmjt7aOO5eGBQzzSBT8&#10;pCgE5PIDdDW58E/CHw3Y6B8FdWNtp9x9nTwpPf6Yby1jAc/afMa6aCRmY5JM28mVmJzkHy8fAHxr&#10;q3gnx9rNn4e0/wAKazqPjTS/GeheDmvIzDDJYNaMyTSRAxpLctbSFjGWVTIpLMdxoA9n+Gnxc1fx&#10;L4z1vwZ4v8LxeEvFmm2Vvqi29pqQ1C1u7OZ5I1lim8qI5WSJ0dWQFTtILBgarftcf8mq/GP/ALE/&#10;V/8A0jlrL+GXh3xZ4o+NevfErxP4Zl8FwHQbbw9puj3l5b3V04WeWeeeRrd5I1Us8aoocnCMSFyB&#10;XPftpfCTRPEHwJ+K/ii6vvEkepWvhLUpI4LPxNqNtZEx2kpUPaRzrA4JHzBkIYZDZFAH0Va/8e8P&#10;+4P5VLXOWvgyw+zw/v8AVPuD/mK3XoP+mlS/8IXp/wDz8ap/4Nbn/wCOUAb1FYP/AAhen/8APxqn&#10;/g1uf/jlH/CF6f8A8/Gqf+DW5/8AjlAG9RWD/wAIXp//AD8ap/4Nbn/45R/when/APPxqn/g1uf/&#10;AI5QBvUVg/8ACF6f/wA/Gqf+DW5/+OUf8IXp/wDz8ap/4Nbn/wCOUAJef8jxpP8A2D7v/wBGW9b9&#10;cNdeE7JfGGmxCfUdrWNyx/4mVxuyJIAMNvyBycgHBwMg4GNv/hC9P/5+NU/8Gtz/APHKAN6isH/h&#10;C9P/AOfjVP8Awa3P/wAco/4QvT/+fjVP/Brc/wDxygDeorB/4QvT/wDn41T/AMGtz/8AHKP+EL0/&#10;/n41T/wa3P8A8coA3a/Mj9sP/k47xf8AW0/9JIa/Rn/hDNP/AOfjVP8Awa3P/wAcr88/2qNYn0D4&#10;9eKLC2S1lhhNrta8tYrqU5tYWO6SVWdupxknAwBwAB9Rw7zfW3yrXlf5o+S4lUXhI87+0vyZ4ZRW&#10;5/wmF/8A8++mf+Cu1/8AjdH/AAmF/wD8++mf+Cu1/wDjdfpHNW/lX3/8A/MuWj/M/u/4IniD/kE+&#10;G/8Arwf/ANKp6xK7TXPFV7HpmgMIdPJksmZg2nW7AH7RMOAUIAwBwMDOTjJJOP8A8Jhf/wDPvpn/&#10;AIK7X/43WFGVblfurd9fP0OmvGjzq8nsunkvMw6K3P8AhML/AP599M/8Fdr/APG6P+Ewv/8An30z&#10;/wAFdr/8brfmrfyr7/8AgHNy0f5n93/BMOitz/hML/8A599M/wDBXa//ABuj/hML/wD599M/8Fdr&#10;/wDG6Oat/Kvv/wCAHLR/mf3f8Ew69L+APxmPwN8ZXevjRxrXn2L2X2f7T5G3dJG+7dsbp5eMY71y&#10;H/CYX/8Az76Z/wCCu1/+N0f8Jhf/APPvpn/grtf/AI3WFanLEU3SqQTT8/8AgG1GpDDzVSnNqS8l&#10;/mfWP/Dxhv8Aon4/8HP/ANoo/wCHipbj/hX454/5DP8A9or5O/4TC/8A+ffTP/BXa/8AxuhfGF/u&#10;H7jTOv8A0C7X/wCN14ryPCpfwl/4FI91Z7i7/wAZ/wDgKPrD/hvJvBo/sAeBxef2X/oX2j+1tnm+&#10;X8m7b5BxnGcZOM4ya+z1bcAcckZr8lvGHiq9t/FmsxJDp5SO9mUGTTbd2wHIGSUJJ9SSSe5r9TF8&#10;G2BUfv8AVM4/6Ctz/wDHK+SzbB0sLCk4R5eZO+rfY+wyfG1cXUqqpPmUbdEu/Y6CisH/AIQuw/5+&#10;NU/8Gtz/APHKP+EL0/8A5+NU/wDBrc//AByvnT6c3qKwf+EL0/8A5+NU/wDBrc//AByj/hC9P/5+&#10;NU/8Gtz/APHKAN6isH/hC9P/AOfjVP8Awa3P/wAco/4QvT/+fjVP/Brc/wDxygDeryDxN/ydp8Ov&#10;+xM8Sf8Apboteg/8IXp//Pxqn/g1uf8A45Xl+paPb6R+1l8PvIkunMngzxHn7TdSz9L3RcY3scdT&#10;nHXjPQUAe3UUUUAFFFFABRRRQAUUUUAFFFFAHkv7XH/Jqvxj/wCxP1f/ANI5a9Vtf+PeH/cH8q8q&#10;/a4/5NV+Mf8A2J+r/wDpHLXqtr/x7w/7g/lQBLWD4i/5DHhj/sIP/wCks9b1YPiL/kMeGP8AsIP/&#10;AOks9AG9SMcAmlpsn+rb6UCex8xf8PAvAP8A0BfEn/gNb/8Ax+j/AIeB+Af+gL4k/wDAa3/+P18A&#10;UV+nrh3BNJ6/eflMuI8cm1dfcff/APw8C8Af9AXxJ/4DW/8A8fr55+Pnxf0j41eKdX1zRba+tbSD&#10;w9DZtHqCIj71vlckBWYYxIOSc57dK8Grb8P/APIJ8Sf9eCf+lUFa08nw2Dkq1K99PzRjUznFY2Lo&#10;1bW1/JmJRRRX0h8yFFFFABW34f8A+QT4k/68E/8ASqCsStvw/wD8gnxJ/wBeCf8ApVBXPX+D5r80&#10;dOH+N+j/ACMSiiiug5gooooAK2/D/wDyCfEn/Xgn/pVBWJW34f8A+QT4k/68E/8ASqCuev8AB81+&#10;aOnD/G/R/kYlFFFdBzBRRRQB9m/8E5/9Z8QPpp//ALc19Z+Iv+Qx4Y/7CD/+ks9fJf8AwToYLJ8Q&#10;MnHGn/8AtzX1n4iYf2x4Z5H/ACEH7/8ATrPX5Jnn/Iwq/L8kfsWQtf2dT+f5s36Kb5i/3h+dHmL/&#10;AHh+deEfQcyHUUUUDCsHxF/yGPDH/YQf/wBJZ63qwfEX/IY8Mf8AYQf/ANJZ6AN6iiigAooooA8g&#10;8Tf8nafDr/sTPEn/AKW6LXr9eQeJv+TtPh1/2JniT/0t0WvX6ACiiigAooooAKKKKACiiigDyX9r&#10;j/k1X4x/9ifq/wD6Ry12+s/8f3hP/r9P/pLPXEftcf8AJqvxj/7E/V//AEjlrt9Z/wCP7wn/ANfp&#10;/wDSWegDo6KKKACiiigAooooAwLP/keNW/7B9p/6MuKPEnjjw74N+z/2/r2m6L9p3eR/aF3HB5u3&#10;G7bvIzjcucdMj1os/wDkeNW/7B9p/wCjLivk3/gov9/4f/TUP/bau/AYVYzEQoN2v1+R5uYYp4LD&#10;SrxV7f5n01/wvH4df9D34b/8G1v/APF0f8Lx+HX/AEPfhv8A8G1v/wDF1+TFFfY/6sU/+fr+4+J/&#10;1qq/8+195+mnxg+MHgXVPhP4zs7Pxn4fu7u40a8iht4dTgd5HaBwqqofJJJAAHrX5l0UV7+W5bHL&#10;YyipXufP5nmcsynGUo2sFbnjD/kLW/8A14Wf/pLFWHW54w/5C1v/ANeFn/6SxV6Mv40fR/oebH+D&#10;L1X6mHRRRXQcwUUUUAFbng//AJC1x/14Xn/pLLWHW54P/wCQtcf9eF5/6Sy1hX/hS9Dow/8AGj6o&#10;w6KKK2Wxg9wooopiCiiigDcs/wDkStV/6/7T/wBF3FYdbln/AMiVqv8A1/2n/ou4rDrmhvU9f0R2&#10;S2p+n6s/ZyP/AFa/SnUyNh5a89qduHrX4ifusXohaKTcPWjNIoWsHwX/AMgef/sIXv8A6VS1vVg+&#10;C/8AkDz/APYQvf8A0qloA3qKKKAPIPjb/wAlK+An/Y53P/pg1evX68g+Nv8AyUr4Cf8AY53P/pg1&#10;evX6ACiiigAooooAKKKKACiiigAryX9rj/k1X4x/9ifq/wD6Ry161Xkv7XH/ACar8Y/+xP1f/wBI&#10;5aAPVbX/AI94f9wfyqWorX/j3h/3B/KpaACiiigAooooAKKKKAMC8/5HjSf+wfd/+jLet+sC8/5H&#10;jSf+wfd/+jLet+gApKK5T4p61d+G/hl4s1XT5vs9/Y6Td3NvNtDbJEhdlbDAg4IBwQRxTjFykooi&#10;clCLk+h1eKMV+Y//AA2F8Xv+hvP/AILrT/4zR/w2H8Xv+hvP/gttP/jNfVf6tYz+aP3v/I+S/wBa&#10;MH/LL7l/mfpufSvzJ/bE/wCTjvF/1tP/AEkho/4bD+L/AP0N5/8ABbZ//Ga8y8YeMNX8feI7vXte&#10;u/t2rXezzrjy0j3bUVF+VAFGFVRwB0+te5lGT4jAYh1arVrW0+XkeBnOc4fMMOqVJNNO+vz8zGoo&#10;or7E+LNvxB/yCfDf/Xg//pVPWJW34g/5BPhv/rwf/wBKp6xK56HwfN/mdWI+Nei/JBRRRXQcoUUU&#10;UAFFFFABSr95frSUq/eX60nsNbmz42/5HTXf+v8An/8ARjV+wMf3V+lfj942/wCR013/AK/5/wD0&#10;Y1fowv7Y/wAItoB8WHp0/s27/wDjVfBZ7h6tanQ9lBysnsr9j9AyDEUaFXEe1mo3a3fqe2UV4t/w&#10;2R8IP+hsP/gtu/8A41R/w2R8If8AobD/AOC27/8AjVfJ/UcX/wA+pfcz7L+0MH/z9j96PaKSuV+H&#10;3xM8N/FPR59U8Maj/adjDO1tJL5EkOJAqsVw6qTw684xz7Guq+tcUoyg3GSs0dsJxqRUoO6Y6iii&#10;kWFeQeJv+TtPh1/2JniT/wBLdFr1+vIPE3/J2nw6/wCxM8Sf+lui0Aev0UUUAFFFFABRRRQAUUUU&#10;AFFFFAHkv7XH/Jqvxj/7E/V//SOWvVbX/j3h/wBwfyryr9rj/k1X4x/9ifq//pHLXqtr/wAe8P8A&#10;uD+VAEtYPiL/AJDHhj/sIP8A+ks9b1YPiL/kMeGP+wg//pLPQBvU2T/Vt9KdTZP9W30prcUtmfjH&#10;RRRX7rH4Ufz/AC+JhW34f/5BPiT/AK8E/wDSqCsStvw//wAgnxJ/14J/6VQVjX+D5r80b4f436P8&#10;jEoooroOYKKKKACtvw//AMgnxJ/14J/6VQViVt+H/wDkE+JP+vBP/SqCuev8HzX5o6cP8b9H+RiU&#10;UUV0HMFFFFABW34f/wCQT4k/68E/9KoKxK2/D/8AyCfEn/Xgn/pVBXPX+D5r80dOH+N+j/IxKKKK&#10;6DmCiiigArb8P/8AIJ8Sf9eCf+lUFYlbfh//AJBPiT/rwT/0qgrmxEVybdV+aOrDyfNv0f5GJRRR&#10;W0oqz0MYylzLU/ZyP7i/SnU2P/Vr9KdX4Ufv0dkFYPiL/kMeGP8AsIP/AOks9b1YPiL/AJDHhj/s&#10;IP8A+ks9AzeooooAKKKKAPIPE3/J2nw6/wCxM8Sf+lui16/XkHib/k7T4df9iZ4k/wDS3Ra9foAK&#10;KKKACiiigAooooAxvGHirTvA3hPWvEerzGDStHsptQu5QMlIYo2kdgO5Cqfyryv4e/H7Xte8XeGN&#10;F8Y+BG8GL4tsJtQ0CddVW9aURKkjwXKCNPInEbhwqmRSFcb8rg978X/An/C0vhR4y8HfaBaHxBo1&#10;5pa3DAkRGaF4w+B1wWBx7V5D4N8M/EXx98RvhlqnjHwaPB1p4Dsbs3Fw2pW92up381uLYG2WF2ZY&#10;AhmfdKEclkGzgmgDsf2upUX9lf4xKXUMfB+rYUkZ/wCPOWu01i8t/t3hT99H/wAfp/jH/PrP71j+&#10;NP2f/hj8RtafV/FXw88L+JNWeNYmvtV0e3uZyijCr5joWwAeBnivMPHn7Fnwx1TxR8OrnRfhR4Ht&#10;tN03XJLnW400O0iE9mdOvIlRlEeJALiW2baeMoG6qKAPon7db/8APeL/AL7H+NH263/57xf99j/G&#10;vLP+GR/gd/0RzwF/4Tdn/wDG6P8Ahkf4Hf8ARHPAX/hN2f8A8boA9T+3W/8Az3i/77H+NIb6AAnz&#10;4z/wMf415b/wyP8AA7/ojngL/wAJuz/+N0f8Mj/A7/ojngL/AMJuz/8AjdAHg/8Aw8aP/QgL/wCD&#10;r/7RR/w8aP8A0IC/+Dr/AO0V71/wyV8EP+iPeA//AAnLP/43R/wyV8EP+iPeA/8AwnLP/wCN17f1&#10;rAf9A3/kzPC+p4//AKCv/JF/meB/8N6C1P8Ab/8AwhKu19/oP2f+18bPJ+fdu8jnd9oxjAxszk54&#10;8a/aK/aM/wCF/Hw+ToC6EdJ+0f8AL79o83zfL/6Zptx5fvnd2xz9VaT+xj8MofjH4m1e6+FXgh/C&#10;t1oel21hanRLRkju4p79rlxF5eELJLaAsOW2AH7ortv+GS/gh/0R7wH/AOE3Z/8AxutsNmOFwtRV&#10;adD3lt7zMMTlmKxVN0qmI91/3V/mflzuHqPzo3D1H51+o/8AwyX8EP8Aoj3gP/wnLP8A+N0f8Ml/&#10;BD/oj3gT/wAJyz/+N17X+tD/AOfX4/8AAPE/1Tj/AM/vw/4J+XG4eo/OjcPUfnX6j/8ADJfwQ/6I&#10;94E/8Jyz/wDjdH/DJfwQ/wCiPeBP/Ccs/wD43S/1of8Az6/H/gB/qnH/AJ/fh/wT8uNw9R+dbfjB&#10;l/taDBB/0Cz7/wDTtFX6V/8ADJfwQ5/4s94E/wDCbs//AI3XFfCT9jD4ZeH/AAveWvib4VeCLzUn&#10;1zV7qKSTRLScizl1G4ltEDGPgLbvCoXooUKOBUPiZ86n7Lbz/wCAaLhaKg4e238v+CfnduHqPzo3&#10;D1H51+o//DJfwQ/6I94D/wDCcs//AI3R/wAMl/BD/oj3gT/wnLP/AON1f+tD/wCfX4/8Az/1Tj/z&#10;+/D/AIJ+XG4eo/OjcPUfnX6j/wDDJfwQ/wCiPeBP/Ccs/wD43Sf8Ml/BD/oj3gT/AMJyz/8AjdP/&#10;AFof/Pr8f+AH+qcf+f34f8E/LncPUfnW34PZf7WnyQP9AvO//TtLX6Vj9kv4I/8ARHvAn/hN2f8A&#10;8brivi3+xf8ADLxB4WsrXwx8KvBFlqKa5o91NJHolpATZxajby3aFhHyGt0mUr0YMVPBrOfEznFx&#10;9lv5/wDANKfC0ac1P2u3l/wT87tw9R+dG4eo/Ov1H/4ZK+CH/RHvAf8A4Tln/wDG6P8Ahkv4If8A&#10;RHvAn/hOWf8A8bq/9aH/AM+vx/4Bn/qnH/n9+H/BPy43D1H50bh6j86/Uf8A4ZL+CH/RHvAn/hOW&#10;f/xuj/hkv4If9Ee8Cf8AhOWf/wAbp/60P/n1+P8AwA/1Tj/z+/D/AIJ+XG4eo/OjcPUfnX6j/wDD&#10;JfwQ/wCiPeBP/Ccs/wD43R/wyX8EP+iPeBP/AAnLP/43R/rQ/wDn1+P/AAA/1Tj/AM/vw/4J+adm&#10;y/8ACF6oMjP2+07/APTO4rE3D1H51+iOrfsX/DKf4yeGdXtfhV4ITwra6HqlrfWo0S0VJLyWewa2&#10;cxeXhiqRXYDHld5A+8a7X/hkv4If9Ee8B/8AhN2f/wAbrOPEri5P2W/n/wAA0lwvGSivbbeX/BPz&#10;q/4XR4//AOh78Sf+De4/+Lo/4XR4/wD+h78Sf+Di4/8Ai6/RX/hkr4I/9Ee8Cf8AhN2f/wAbo/4Z&#10;K+CP/RHvAn/hN2f/AMbrH+3qH/QMvw/yNv8AV6t/0Ev7v+CfnX/wujx//wBD34k/8HFx/wDF19Af&#10;so/tM6f4TbxR/wALI8aalMLj7L9g/tB7q9xt87zNuA+3qmemcDrjj6U/4ZL+CH/RHvAeP+xbs/8A&#10;43Sf8Ml/BD/oj3gPP/Yt2f8A8brlxObYfE0nSdBRv1TV/wAjqwuS18LVVVYhu3RrT/0oz/8Ahsr4&#10;P/8AQ2/+U27/APjVZ+i/tXfCzw/ZyW194o8iaS4nulX7BdNmOWVpY2yIz1R0OOozg4OQOh/4ZL+C&#10;H/RHvAf/AITdn/8AG64r4S/sX/DPw/4XvbXxN8KvBF7qT65q91FJLolpORZy6jcS2iBjHwFt3hUL&#10;0UKFHAFeJzYb+R/+BL/5E97kxNvjj/4C/wD5I67Rv2svhV4g1iw0uw8U+dfX08dtbxHT7pN8jsFV&#10;ctEAMkjkkAZ5r1j7db/894/++hXl3/DJPwQPX4PeAz/3Ldn/APG6b/wyP8Dv+iO+Av8AwmrP/wCN&#10;1z1HTb/dppebv+iN6aqpP2kk/RW/Vlf41XEU3xM+AoSVHI8ZXJO1gf8AmAat6V7HXnHhj9nL4U+B&#10;9etNc8O/DTwloOs2hY2+oaZoltbzxblKttkRAwyrMDg9CRXo9ZmwUUUUAFFFFABRRRQAVxvxa+JV&#10;l8I/h9q3iu/tbi/jshHHDZWuPNuriWVIYIUJIAZ5ZI0BJwN2TXZV5l+0Z8PtV+Jnwl1PR9BMH9vQ&#10;XVjqunpdOUiluLO7hu44nYA7VdoQhODjdnHFAFf4c/F7W/EHjrUvBPjLwnF4Q8U2+mxaxbw2eqDU&#10;bW7s3kaIsk3lREPG4CuhTjehDMDkV/2upUX9lf4xKXUMfB+rYUkZ/wCPOWsv4d+H/F/jD45XfxH8&#10;UeFZvA9rZ+HR4e0/Sry+t7u6naS4E9xO5t3eNUBjhVBuLHDkheBXYeNP2f8A4Y/EbWn1fxV8PPC/&#10;iTVnjWJr7VdHt7mcoowq+Y6FsAHgZ4oA7W1vbf7PD+/j+4P4x6fWpft1v/z3i/77H+NeV/8ADIvw&#10;O/6I74D/APCbs/8A43S/8Mj/AAO/6I54C/8ACbs//jdAHqf263/57xf99j/Gj7db/wDPeL/vsf41&#10;5Z/wyP8AA7/ojngL/wAJuz/+N0f8Mj/A7/ojngL/AMJuz/8AjdAHqf263/57xf8AfY/xo+3W/wDz&#10;3i/77H+NeWf8Mj/A7/ojngL/AMJuz/8AjdH/AAyP8Dv+iOeAv/Cbs/8A43QB6n9ut/8AnvF/32P8&#10;aPt1v/z3i/77H+NeWf8ADI/wO/6I54C/8Juz/wDjdH/DI/wO/wCiOeAv/Cbs/wD43QBH8avjRoXw&#10;Z1DQ9c1iK8vrWaK5s1j05Y5JA7GJgTudQBiMjr1I46kee/8ADwb4ff8AQG8Sf+A9v/8AH60dU/Yt&#10;+GM3xj8M6vafCnwOnhW10PVLW/tRodoqSXks9g1s5i8vDlUiuwGPK7yB96u2/wCGS/gh/wBEe8Bj&#10;/uXLP/43XbSqYeMbVINvydv0OCtSxMpXp1eVf4b/AKnnH/DwX4ff9AbxJ/4D2/8A8frnfiJ+3F4G&#10;8X+APEmh2mla/Fd6lptzZwyTQQBFeSJkUtiYkAFhng+wNe0/8MlfBD/oj3gP/wAJuz/+N0f8Ml/B&#10;D/oj3gPP/Yt2f/xut44jBxakqT0/vf8AAOaeFxk4uLrqz/u/8E/LncPUfnRuHqPzr9R/+GS/gh/0&#10;R7wJ/wCE5Z//ABuj/hkv4If9Ee8Cf+E5Z/8Axuvpv9aH/wA+vx/4B8x/qnH/AJ/fh/wT8uNw9R+d&#10;G4eo/Ov1H/4ZL+CH/RHvAn/hOWf/AMbo/wCGS/gh/wBEe8Cf+E5Z/wDxuj/Wh/8APr8f+AH+qcf+&#10;f34f8E/LjcPUfnRuHqPzr9R/+GS/gh/0R7wJ/wCE5Z//ABuj/hkv4If9Ee8Cf+E5Z/8Axun/AK0P&#10;/n1+P/AD/VOP/P78P+Cfmn4gZf7J8N8j/jwbPP8A08z1ibh6j86/RHwH+xh8MtL8U/ES51r4VeCL&#10;nTtS1yK50SN9EtJRBaDTrOJkVTHiMG4iuW2jjLlurGu1/wCGS/gj/wBEe8Cf+E3Z/wDxus4cTOCt&#10;7L8f+AaVOF41Gn7X8P8Agn5c7h6j86Nw9R+dfqP/AMMl/BD/AKI94E/8Jyz/APjdH/DJfwQ/6I94&#10;E/8ACcs//jdaf60P/n1+P/AM/wDVOP8Az+/D/gn5cbh6j86Nw9R+dfqP/wAMl/BD/oj3gT/wnLP/&#10;AON0f8Ml/BD/AKI94E/8Jyz/APjdH+tD/wCfX4/8AP8AVOP/AD+/D/gn5cbh6j86Nw9R+dfqP/wy&#10;X8EP+iPeBP8AwnLP/wCN0f8ADJfwQ/6I94E/8Jyz/wDjdH+tD/59fj/wA/1Tj/z+/D/gn5cbh6j8&#10;6VWG4cjr61+o3/DJfwQ/6I94E/8ACcs//jdRy/sk/BJonC/B/wACBiuB/wAU5Z9cf9c6X+tD/wCf&#10;X4/8AP8AVOP/AD+/D/gn5r+NmU+MtdIII+3T9/8Apo1Ym4eo/Ov0T+DH7Gfwx8N/CHwTpPiz4U+C&#10;L7xTY6JZ22rXUuh2lw812kKLM5kMZLkuGJYnJznvXaf8Ml/BH/oj3gT/AMJyz/8AjdRT4mcIqPsr&#10;28/+AXU4WjUk5e138v8Agn5cbh6j86Nw9R+dfqP/AMMl/BD/AKI94D/8Jyz/APjdJ/wyX8EP+iPe&#10;BP8AwnLP/wCN1p/rQ/8An1+P/AI/1Tj/AM/vw/4J4t+w/wDEbwp4R+FurWmueJtH0a6k1mWVIL++&#10;igdk8iAbtrMCRlSM4xkH0r6J/wCF5fDr/ofPDP8A4N7f/wCLrnj+yT8Dzyfg94DP/ct2f/xuj/hk&#10;n4H4/wCSO+A//Cbs/wD43XyOJrwxNaVVq3M7n1+Fw08LRjRjK6Xl/wAE6H/heXw6/wCh88M/+De3&#10;/wDi6ls/jJ4C1G8gtbTxt4eubqeRYooIdVgd5HYgKqqHySScADqSK5r/AIZJ+CH/AER3wH/4Tdn/&#10;APG6T/hkj4H/APRHfAf/AITdn/8AG65fc6JnXap3X3f8E9T+3W//AD3i/wC+x/jXkniKaOb9rL4d&#10;+XIr48GeJM7SDj/TdFqx/wAMj/A7/ojngL/wm7P/AON1veCfgT8N/hprD6t4R8AeGfC+pvC1s95o&#10;+kQWkzRMVYoXjQEqSinBOMqPSoNTvKKKKACiiigAooooAKKKKAON+LXxKsvhH8PtW8V39rcX8dkI&#10;44bK1x5t1cSypDBChJADPLJGgJOBuya5z4c/F7W/EHjrUvBPjLwnF4Q8U2+mxaxbw2eqDUbW7s3k&#10;aIsk3lREPG4CuhTjehDMDkWP2jPh9qvxM+Eup6PoJg/t6C6sdV09LpykUtxZ3cN3HE7AHartCEJw&#10;cbs44rm/h34f8X+MPjld/EfxR4Vm8D2tn4dHh7T9KvL63u7qdpLgT3E7m3d41QGOFUG4scOSF4FA&#10;Gp+11Ki/sr/GJS6hj4P1bCkjP/HnLXqNre2/2aL9/H9wfxj0+tcV40/Z/wDhj8RtafV/FXw88L+J&#10;NWeNYmvtV0e3uZyijCr5joWwAeBnisX/AIZF+B3/AER3wH/4Tdn/APG6AOs8e/FTwv8ADDR4dU8S&#10;6smn2M04tkmWJ5iZCrMFxGrEcI3JGOPcV5nqP7V3ws1W70y6tvFHmQ6bcG6um+wXS+XGYpIg2DGM&#10;/PIgwMnnPQEjoP8Ahkn4H9vg74D/APCbs/8A43XGePP2L/hlqvij4d3Oi/CrwRbabpuuS3Wtxpol&#10;pGLi0OnXkSIyiPEgFxLbNtPGUDdVFdEJUUvfi7+v/AOacazl7kkl6f8ABR0f/DZXwg/6G7/ym3f/&#10;AMapG/bK+EBUj/hLu3/QNu//AI1Wn/wyV8EP+iPeBP8AwnLP/wCN0f8ADJXwQ/6I94E/8Jyz/wDj&#10;da8+F/kl/wCBL/5Ey9nin/y8j/4C/wD5I/LncPUfnRuHqPzr9R/+GS/gh/0R7wH/AOE5Z/8Axuj/&#10;AIZL+CH/AER7wJ/4Tln/APG6+tXFDSt7L8f+AfHvhOLd/bfh/wAE/LjcPUfnW34fZf7J8Scj/jwX&#10;HP8A08wV+lf/AAyX8EP+iPeA/wDwm7P/AON1xXjz9i/4Zap4p+Hd1ovwq8EW2m6brkt1rcaaJaRi&#10;ezOnXkSoyiPEgFxLbNtPGUDdVFRPiZzVvZfj/wAAunwtGm7+1/D/AIJ+d24eo/OjcPUfnX6j/wDD&#10;JfwQ/wCiPeBP/Ccs/wD43R/wyX8EP+iPeBP/AAnLP/43V/60P/n1+P8AwDP/AFTj/wA/vw/4J+XG&#10;4eo/OjcPUfnX6j/8Ml/BD/oj3gT/AMJyz/8AjdH/AAyX8EP+iPeBP/Ccs/8A43T/ANaH/wA+vx/4&#10;Af6px/5/fh/wT8uNw9R+dbfh9l/snxJyP+PBcc/9PMFfpX/wyX8EP+iPeA//AAm7P/43XFePP2L/&#10;AIZap4p+Hd1ovwq8EW2m6brkt1rcaaJaRiezOnXkSoyiPEgFxLbNtPGUDdVFZz4mc1b2X4/8A0p8&#10;LRpu/tfw/wCCfnduHqPzo3D1H51+o/8AwyX8EP8Aoj3gT/wnLP8A+N0f8Ml/BD/oj3gT/wAJyz/+&#10;N1f+tD/59fj/AMAz/wBU4/8AP78P+CflxuHqPzo3D1H51+o//DJfwQ/6I94E/wDCcs//AI3R/wAM&#10;l/BD/oj3gT/wnLP/AON0/wDWh/8APr8f+AH+qcf+f34f8E/LjcPUfnW34fZf7J8Scj/jwXHP/TzB&#10;X6V/8Ml/BD/oj3gP/wAJuz/+N1xXjz9i/wCGWqeKfh3daL8KvBFtpum65Lda3GmiWkYnszp15EqM&#10;ojxIBcS2zbTxlA3VRWc+JnNW9l+P/ANKfC0abv7X8P8Agn53bh6j86Nw9R+dfqP/AMMl/BD/AKI9&#10;4E/8Jyz/APjdH/DJfwQ/6I94E/8ACcs//jdX/rQ/+fX4/wDAM/8AVOP/AD+/D/gn5cbh6j86Nw9R&#10;+dfqP/wyX8EP+iPeBP8AwnLP/wCN0f8ADJfwQ/6I94E/8Jyz/wDjdP8A1of/AD6/H/gB/qnH/n9+&#10;H/BPy43D1H51t+H2X+yfEnI/48Fxz/08wV+lf/DJfwQ/6I94D/8ACbs//jdcV48/Yv8Ahlqnin4d&#10;3Wi/CrwRbabpuuS3WtxpolpGJ7M6deRKjKI8SAXEts208ZQN1UVnPiZzVvZfj/wDSnwtGm7+1/D/&#10;AIJ+d24eo/OjcPUfnX6j/wDDJfwQ/wCiPeBP/Ccs/wD43R/wyX8EP+iPeBP/AAnLP/43V/60Nq3s&#10;vx/4BC4TSd/bfh/wTzZf+Cgnw/VQP7G8SdP+fe3/APj9L/w8G+H3/QG8Sf8AgPb/APx+vSP+GS/g&#10;h/0R7wJ/4Tln/wDG6P8Ahkv4If8ARHvAn/hOWf8A8br5f22D/wCfT/8AAv8AgH1H1fGf8/1/4D/w&#10;Tzf/AIeDfD7/AKA3iT/wHt//AI/XoPgH41aF8aLHRNa0eK7sra31qWzZNSWNJC62cjkgK7DbiQDk&#10;5znjoTN/wyX8EP8Aoj3gM/8Act2f/wAbrifHn7F3wx1bxT8O7rRvhT4Ht9N03XJbrW400O0jFxaH&#10;TryJEZRHiQC4ltm2njKBuqisatTDyjanBp+t/wBDejSxMZXqVeZf4bfqfRH263/57xf99j/Gj7db&#10;/wDPeL/vsf415Z/wyP8AA7/ojngL/wAJuz/+N0f8Mj/A7/ojngL/AMJuz/8AjdcZ3nqf263/AOe8&#10;X/fY/wAaPt1v/wA94v8Avsf415Z/wyP8Dv8AojngL/wm7P8A+N0f8Mj/AAO/6I54C/8ACbs//jdA&#10;FfxFNHN+1l8O/LkV8eDPEmdpBx/pui17FXB+CfgT8N/hprD6t4R8AeGfC+pvC1s95o+kQWkzRMVY&#10;oXjQEqSinBOMqPSu8oAKKKKACiiigAooooAKKKKAPJvi78RvE+k+OPBngTwTFpKeJPEaXt62oa5D&#10;LPa2NnaLF5rmGN42kdnuIUVd6j5mJPy4N/4F/ErU/iN4c1ldesrWw8S+HtZutA1WPT2ZrZ54SpEs&#10;O75gkkckUgVsld5Uk4yaHxc+HPifVvG/gzx34Kl0mTxJ4cS9sm0/XJpYLW+s7tYvMQzRpI0bq9vC&#10;6tsYfKwI+bIqfCH4beNvhv5T3d1oF/N4i1vUde8WSR+epjmmRRbxWII+ZEEcUbNLgsqFgATgAHB+&#10;Hv2kPHV/pfhL4hXuneH1+GHijxDFodpYwpONVtYbi6a1tLySYyGJw8vlFohGu1ZQd7FSD9QV8v8A&#10;h79nDx1YaZ4S+Ht7qPh9vhh4X8Qxa5aX0Mk51W6ht7prq0s5ITGIkCS+UGlEjFliA2KWJH1BQAUU&#10;UUAFeDfEr4i/E34V6xpusam/hDUfC2peJbPQ7bRLK2uU1R4bq6WGORLhpTHJKqsJWiEIG1JMPhcn&#10;3mvnCP4e/F+5+O974z1zRfBPiXTLO6e28NrN4jvLc6PYMdrzLbDT3VryRM73MuMYjUqu4sAepfHb&#10;xlrfw7+DfjPxP4asI9U8QaTpdxd2FjNDJMk8yISiFIyGYEgDCkE5wCK5P9n34raj8RLvXrXVvGXh&#10;/wAQX9gsDNpmneFtQ0C8sw+755ob24kkZHxhWCquVblu3batJ8QFn8UHTIPDU0KpbHw+l3NcRs7Y&#10;P2kXbKjBBnAQxhuuWB6Vxvw/+HPjS8+MV78R/HJ0HTb4aEPD9jo/h24mu4lhM4nklluJYomdiwUK&#10;ojAUbuSWOAD2WiiigArE8Zard6D4P1zU7GJZ72ysZ7mCJ1LK8iRsyqQCCQSAMAgnPWtuqGtHUf7G&#10;v/7HFsdW8iT7GL4sIPO2ny/MK/Ns3YzjnGcc0AeB/sx/HLxH8Ur2C28VeKPDp1qTRotRn8K23hLU&#10;dE1C1dym5g95cv58KMWjLxx7SxU7hkA9R8RviL40ufivY/DvwAuhWmqror6/qOqeIrea5gihM3kw&#10;wpFDJGxeRxISxcBVjPDEgDIj+HfxQ8WfEjSPHHiaPwjouoeGdI1G10TTNJvLq8jubu6WMGS6nkhh&#10;ZYVEK/u0QnLEljtAqx4n+HfxIt/HWgfETw0fC9z4ufw4NA1/StSubm3sJSJBOstvMkUkg8uVpgFZ&#10;PnSTkqRmgDs/gZ8Spvi58MdK8SXdgul6lJJc2WoWMcnmJBd21xJbXCIxAJUSwvtJAJUgmu/rgPgb&#10;8NZvhH8MdK8N3d+mqalHJc3uoX0cZjSe7ubiS5uHRSSQplmfaCSQoANd/QAUUUUAcZ8RrfxtJa20&#10;/hDxD4b8PxwCSS+k8RaNPqCMoAKlDFeW/l7QGLFt2cjG3Bzzf7MPxA8VfFT4OaN4t8Wrpi3ervNc&#10;2X9lWctpHJYmRhbSmKSWVlaSILJjecCQDqCa1Pj34J1/4lfCfXvCfh2/t9LvNcjTT7m9uHZPIs5J&#10;FW7aParEymAyhAcDcVJYAZrb/svWNBvvCumeHLbSLXwjZxyW9/DMZFuIoUhC2y2wUbThgA28jCjj&#10;JoA8D+Dv7RHizxp8RodH8VeI/Dfh0z6vqdla+G7jwhqdpd3kNvPOkP2fUZrr7PNI0caTERxsdpYB&#10;RjI+pK8E8RfDz4ofFTxJ4Rg8YR+EdD8O+Hdet9fNxod5dXd5fSW5YwxhJYI1t1LEbyHlJUFR94mv&#10;e6ACiiigDK8Sf2x/YN8PD5sV1ryyLRtSDm3EnYyBCGK+wIP0rwDSP2jvFen/AAB8ReKNb07R9V8a&#10;af4ru/B9na6aktrZXd4uqnTrdiHeR0QuVdvmJwGxzgV9A6/JqkOh3z6HbWd5rCwsbS31C4aC3kkx&#10;8qySIjsq56kIxHYGvmLw5+z38UdU+GPjPwn4k/4RLRLq+8S3HjLRtV0fUrq/NvqLaqNRhiliktYP&#10;3SuAhZWLMMkKM8AHp/w1+InjKH4p6t8O/H66Hd6xHo8Ovafqnh63mtree3aVoZYnhlkkZXjdU+YO&#10;Qyyg4Ugio/iH8RPG998WoPh38Pl0C01O30MeINS1PxHbz3EKRPO0NvBHFDLGxZ2imJcthRGPlYnA&#10;q+Ffh38RZfG3if4ieJP+EYtvGEnh5dB0LSdNubi40+AK8kxkuJnijkYyTNHkKg2JEACxJNN8U/Dv&#10;4j2fxC0r4ieFD4Xu/E9z4cj0DXdL1e5ubeyYpK00c9vLHFI+I5JbgbGQb1kGWUjJAO0+BvxMf4vf&#10;C3RPFM1gNLvboTQXtisnmLb3UE8lvcRq+BuUSxSAHAJABIHSu9rgvgb8M3+EPwt0TwtNfjVL21E1&#10;xe3qx+WtxdTzyXFxIqZO1TLLIQMkgEAk13tABXlP7S3jLxv8OfhH4k8XeCD4f+0+H9LvNXu49fgn&#10;mSSK3t3l8uNYpIzuYpjJYAZzg9K9Wryv9pTwj4z+IXwf8T+EPBdtoU154i0280e5n17UJ7SO2hnt&#10;5IjKnlQTF2UuDsIUEZ+YUAXtfufiN4g0Pw5d+Db3wvpRurT7RqE+vWNxdgOyoyLDFFNFwcyZZpOM&#10;LgNk4P2f/iZefF74V6X4n1CztrK8nmu7WUWMhktZmt7qW3M8DMATFJ5XmITztccnqfLfiD4B+Onj&#10;b4b+FvCq2XguxsFZoPEtjaeJr6BtQs40RYoIroWBeNZDv80CMNtAVX+ZjXq+hWvjnTfCPhazttC8&#10;I+Hrm2vYrfUNMsr2e5srbTFDLttHFvCTKFEe1WjVB8wycAkA8ct/2ifFjfHDWvDeteIvDfg3QrXx&#10;PHo2nW+reENTdtUgMcDDy9T+1JarNI0ksaKVJDIDtbIB+pK8F+L3w7+KPxksdQ8F38fhHSPBN5qM&#10;MsusW17dT6kbSK4SZUW2aFY0mIjVfM85gpJYKTgD3qgAooooAKKKKACiiigAooooAKKKKACiiigA&#10;ooooAKKKKACiiigArwcfEX4neBfiV4B0Pxo/hDVrTxheXNjHZ+Hba6hu9PaK1luDMXllcXEIEQRm&#10;2RFTLGcHOK94r5x+D/w9+MGi/Ey98W/EDRfBOsaxqjtbz61YeI7yR9M08EtHaWVq+nqqoCFL5lDS&#10;NlmY4VVAM3VP2jvHVrpOvfEa30/w+fhZoniWTQZrGRJzqtxbxXosbi+SYSCJQs3mMITESyR/6wEg&#10;Vf8AHnx0+Ii33xR1jwZpnh248J/DZvJ1G21RJ2vdYmjtI7y5jt5EdUt9kUyKpdJAz5B2jmqGq/s4&#10;+OrrSde+HFvqHh9fhZrXiSTXp76SScarb28t6L64sUhEZiYNMZFExlBVJD8hIBq/48+BfxEe++KO&#10;j+DNT8O23hP4kt52o3WqPOt5o80lpHZ3MlvGiMlxvihRlDvGFfJJYcUAfQHh/WrbxJoOnavZMXs9&#10;Qto7uBmGCY3UMpI+hFaNZ3h/Rbbw3oOnaRZKyWdhbR2sKsckRxqFUE9zgCtGgAooooAKKKKAMfxS&#10;2rjw7fHQZ9PtdXCZt5tWjeS2jIIy0ioysQBk4DDPHIr5isv2uNfstH8beRc+EfiZJpv9k2mjeIfB&#10;7Sw6VdajqF0bWOylJlnw8bGKR9krfu5BkKSAfprxc/iCPw9dt4Yg02510bTbw6vNJFav867w7xoz&#10;LlN2CFbBxkEcV85+If2Y/GXxI1HxX4l1q48M+DfEV5Z6XHpNj4eaa7tEu7C+F7BdXUrxwtMxdRHg&#10;RqVjLgEkjABs6n+0R4m+D0nxAsPibb6Nqt94c8KnxfZXnhqGa1hvrdWkjkt2imklaOVZUjAcOVYT&#10;KcKQRW34L+JnxF0P4meGPCXxKtfDjv4q0u6vtPm8OxTxfYrm28pprSYSyP5vyTZWZdgJiYFBkGsT&#10;Uv2d/E3xik+IF/8AEy40XSr7xF4UPhCys/DU813DZW7NJJJctJNHEzytK8ZC7AqiFRlsk1ueC/hp&#10;8Rdd+Jnhjxb8S7rw4jeFdLurHToPDss8v225ufKWa7mMsaeV8kOFhXeAZWJc4AoA9yooooAKKKKA&#10;CiiigDhvit8QpfAeh2sOl2i6r4s1i4Gn6HpTsVF1dMpbLkcrDGqtJI/8KI2MnaD4r4J/aK8f/Erw&#10;j8JtO0S28N2fjrxhp2oavf315a3EmnWFrZypE7JbrMJHZ5JoVVTMAMuSTgA+v/Ef4F+Gvijr2k63&#10;q1xr1jq2l281ra3mg69e6XKkUrI0iFraVNwYxRk5z90eleHfDL9lHxp8EfC/w51Hwvqmm6t408Nw&#10;6lZahZ69q97JYXttePCzRw3DJJJAEa1t3VViKFjLlQXLUAdBb/tJeLNX8MaDodhpOjwfE/UvF154&#10;NnWdpZNMt5rSOaee8CgrI8Rt4RIse5WzKqluC1eh/Bf4j6/4o1bxr4V8XQabH4q8J6hDa3Nzo6SR&#10;2l7BNbpPBPHHIzNHlXKshZsNGcMQRXnkH7NvizSfC+ga5Y6to9x8T9O8XXnjKdpxLHplxNdxzQXF&#10;mGAaRIhbzCNZNrNmJWK8la9C+DHw517wtq3jTxV4vn06TxV4t1CG6ubXR3kktLKCG3SCCCOSRVaQ&#10;hULM5VctIcKABQB6nRRRQAUUUUAFFFFABRRRQAUUUUAFFFFABRRRQAUUUUAFFFFABRRRQB4N8Svi&#10;L8TfhXrGm6xqb+ENR8Lal4ls9DttEsra5TVHhurpYY5EuGlMckqqwlaIQgbUkw+Fyczx78bviKda&#10;+J934H03w7P4d+G6Kuo2+rpO11rFwLRLyaC3kjdVt9sMsahnSXc7EEKBksj+Hvxfufjve+M9c0Xw&#10;T4l0yzuntvDazeI7y3Oj2DHa8y2w091a8kTO9zLjGI1KruLP8e/BH4iLrXxOtPA+o+HYPDvxIRW1&#10;G41d51utHuDaJZzT28caMlxuhijYK7xbXUklgcAAu3/xn8a/Enxl/Yfwoj8PQQ2fhqx8SXmoeJ4J&#10;5ll+2mU2lqiQyRmMlYJGaUlwoKgI3NelfBn4kw/GD4V+GPGUNm2nf2xZJcSWTuHNvLyskRYAbtrh&#10;lzgZxnA6V5rffBnxr8NfGX9ufCiTw9PDeeGrHw3eaf4nnnhWL7EZRaXSPDHIZCFnkVoiEDAKQ681&#10;6T8GfhvD8H/hX4Y8Gw3jah/Y9klvJeugQ3EvLSSlQTt3OWbGTjOMnrQB21FFFAHzn8VPjd4u+GPx&#10;F0zSx4g8Da5JqWqWlta+BLWCZfEU1nPOIjcI32hgRGu+RiYAm2J8uMZrL1T9o7x1a6Tr3xGt9P8A&#10;D5+FmieJZNBmsZEnOq3FvFeixuL5JxIIlCzeYwhMRLJH/rASBW/8XPhj8SfjEz+Hb+y8F6R4eXV7&#10;e8t/Ettd3M+rQQQXSzR+VA1uqRzlUCmQTkAsxCnpWBqv7OPjq60nXvhxb6h4fX4Wa14kk16e+kkn&#10;Gq29vLei+uLFIRGYmDTGRRMZQVSQ/ISAaAL/AI8+OnxEW++KOseDNM8O3HhP4bN5Oo22qLO17rE0&#10;dpHeXMdvIjqlvsimRVLpIGfIO0c19AeH9atvEmg6dq9kxez1C2ju4GYYJjdQykj6EV8/+PPgX8RH&#10;vvijo/gzU/Dtt4T+JLedqN1qjzreaPNJaR2dzJbxojJcb4oUZQ7xhXySWHFfQHh/Rbbw3oOnaRZK&#10;yWdhbR2sKsckRxqFUE9zgCgDRooooA+ff2m/2iNb+FtnJaeCtP0/VtY042d7rcupLI9tp9nPdJbx&#10;qQjqTPKzsUXcAFikY5AVWq+Pfjd8RTrXxPu/A+m+HZ/Dvw3RV1G31dJ2utYuBaJeTQW8kbqtvthl&#10;jUM6S7nYghQMmH9oD9jfSfihofi648O6nrWk+JvEV7aXt1nxPqNtp00kUkAZpLeKQxlhDCFU+WcM&#10;qEEYBEHiT9n34gaCfiBoXgDVtFPhfx3aww3t74ku7qbUdLmFlHYzXEZ2v9sd4YYm/eyRnzAxZmDE&#10;UAbV/wDGfxr8SfGX9h/CiPw9BDZ+GrHxJeah4ngnmWX7aZTaWqJDJGYyVgkZpSXCgqAjc16V8Gfi&#10;TD8YPhX4Y8ZQ2bad/bFklxJZO4c28vKyRFgBu2uGXOBnGcDpXmt98GfGvw18Zf258KJPD08N54as&#10;fDd5p/ieeeFYvsRlFpdI8MchkIWeRWiIQMApDrzXpPwZ+G8Pwf8AhX4Y8Gw3jah/Y9klvJeugQ3E&#10;vLSSlQTt3OWbGTjOMnrQB21FFFAHy3pf7RPi25+Nmr+G9c8R+G/B+jW/ij+xtOtNU8IamX1SACMq&#10;ItTN0lqJpC0iKu0kMo+VsgGTVP2jvHVrpOvfEa30/wAPn4WaJ4lk0GaxkSc6rcW8V6LG4vknEgiU&#10;LN5jCExEskf+sBIFdN8Vvh58UPjJb3Pg/VI/COj+CZtXt7p9Xs726n1N7SC6S4jjW3aBY45m8pFM&#10;nnMFyxCngDmdV/Zx8dXWk698OLfUPD6/CzWvEkmvT30kk41W3t5b0X1xYpCIzEwaYyKJjKCqSH5C&#10;QDQBf8efHT4iLffFHWPBmmeHbjwn8Nm8nUbbVFna91iaO0jvLmO3kR1S32RTIql0kDPkHaOa+gPD&#10;+tW3iTQdO1eyYvZ6hbR3cDMMExuoZSR9CK+f/HnwL+Ij33xR0fwZqfh228J/ElvO1G61R51vNHmk&#10;tI7O5kt40RkuN8UKMod4wr5JLDivoDw/ott4b0HTtIslZLOwto7WFWOSI41CqCe5wBQBo0UUUAfK&#10;sn7XUviD4tazoemeI/DHhnQNF8Qf8I7MdZ0i/vJbu5SRY5A11E8dvZFpC8cayl2cqGwAwB3vHvxu&#10;+Ip1r4n3fgfTfDs/h34boq6jb6uk7XWsXAtEvJoLeSN1W32wyxqGdJdzsQQoGTi+JP2Y/Gdxp/xF&#10;8C6Pd+HIvh7488QSa9falcvOuq2JuJIpLuKOFYzHKWaNikjSIU3jKttGdrx78EfiIutfE608D6j4&#10;dg8O/EhFbUbjV3nW60e4NolnNPbxxoyXG6GKNgrvFtdSSWBwAC7f/Gfxr8SfGX9h/CiPw9BDZ+Gr&#10;HxJeah4ngnmWX7aZTaWqJDJGYyVgkZpSXCgqAjc16V8GfiTD8YPhX4Y8ZQ2bad/bFklxJZO4c28v&#10;KyRFgBu2uGXOBnGcDpXmt98GfGvw18Zf258KJPD08N54asfDd5p/ieeeFYvsRlFpdI8MchkIWeRW&#10;iIQMApDrzXpPwZ+G8Pwf+FfhjwbDeNqH9j2SW8l66BDcS8tJKVBO3c5ZsZOM4yetAHbUUUUAfO/x&#10;j8cfGD4e+J/DNvpOveCdSi8UeJYdI0zRpvDV4LpLdi0k0kk41HafJto5ZGYRAEoBtXcAMfVP2jvH&#10;VrpOvfEa30/w+fhZoniWTQZrGRJzqtxbxXosbi+SYSCJQs3mMITESyR/6wEgV6le/DTVNc/aE03x&#10;xqk9pJoGgaFJY6LZI7NMl7cyg3dxICoVcRRQxphmOHlzjIz5bqv7OPjq60nXvhxb6h4fX4Wa14kk&#10;16e+kknGq29vLei+uLFIRGYmDTGRRMZQVSQ/ISAaAL/jz46fERb74o6x4M0zw7ceE/hs3k6jbaos&#10;7XusTR2kd5cx28iOqW+yKZFUukgZ8g7RzX0B4f1q28SaDp2r2TF7PULaO7gZhgmN1DKSPoRXz/48&#10;+BfxEe++KOj+DNT8O23hP4kt52o3WqPOt5o80lpHZ3MlvGiMlxvihRlDvGFfJJYcV9AeH9FtvDeg&#10;6dpFkrJZ2FtHawqxyRHGoVQT3OAKANG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91dRWNrNcXEqQQQo0kksjBVRQCSxJ4AABOT6VYr51/4KDfb/APhk&#10;H4g/YPtGzyrX7d9lz5n2H7ZB9rxjnHkebu/2d1AHRab+2F8IdY1Kzs7fxgnlXtwLS01Oawu4dNuZ&#10;iSAkV68Qt5CSMALIcngZr2ivEf2kv+EK/wCGQfHn2z+zv+EK/wCEUn+y+Xt+z+X9nP2XyccZ3eV5&#10;e3+LZjnFeAfs++F/GfxW+IuoeH/Gvjrxlpdno3gDwjPeaNpesz2Lf2hNazebIzxsHRt0b71QqHYg&#10;vu2rgA+7aK+DL6fxN8QP2b/jR8Y7v4n+K/DnizTZfEUVjp+nau9tY6THZSTww2htQdhkZYlJkIMo&#10;aUMrKwBrsPFfijW/H9t8KvBGhQeKNf8AF0ngy28Q37WnjSfw5aiBxFEJri5hSSaaVpAwChSOWLdR&#10;QB9h0V+fN78W/iHq37Gvj+N/FN5pnivwz8Rbfwra63Y6mbu4jiXUrJdr3Sxw/aNonaNmZF8xVIYE&#10;k59w0/StU+DH7UXgDw7Z+MPE/iPRPGWiaxJqFn4k1R75Y7mza0eO4h3f6ksLiRWSMKmMYUYGAD6B&#10;8NeIrLxXpEepaf8AahaPJLGv2y0mtZN0cjRtmOVVcDchwSuGGGUlSCdWvhLwt8SPGPiL4H/BTw5J&#10;4x1fSW8ceOtc0fVfFIui99HbQ32pPHbRTybjHJIII4UYZKquFxgY+ufhz8Mbb4Z297b2niDxLrkF&#10;0yMF8R6zPqbQlQQfLkmLOA2ckbiMgYA5yAdpRXjn7XnxI1z4Tfs5+M/FPhyaOz1q0hght7yaMSLa&#10;edcRQNcFTwREsrSYOR8nIIyKXwz8MdL+COl6j4uu/HfjfxHBY6VNNftrmuzahDMqKJHmWByURwEO&#10;BEFXDEYPGAD2Kivz4s/HXxD8E6h8G/HlpDr+keGPGnibSNMVfE3xCm1ibUbS/YAb9Oa3MML+WwlB&#10;hlUoVwQQSK9a8F+F9Z+KH7V3x2ttY8deLLfw34b1HQxpmhaXrM9pbRSPpkEshPlsGKFsExghGLSF&#10;lYkEAH0V4J+IGgfESx1C88PX/wDaNtp+o3OlXMnkyRbLq3kMU0eHVSdrqRuGVOMgkc10dfnx8LvA&#10;t3q/wf8Aj94xtfiZ4l8Mal4b8Y+KrnTk0fVDa2WnyQzyTg3EA+S43MQWEwYbCoULyT6B4d8XeJP2&#10;k/id8PfDfiDxFrng3R7j4Zaf40u9P8NahJplxf391J5cgaaMiURQgD5FYZaVS2QACAfY9FfAfin4&#10;heO0+C/i7wxZePNZa98M/FvTvCWmeLkn/wBNktHuLQ+XO6gCZ4zO0b7gQ4UBgcnPtPhfTtT+Ef7V&#10;mg+EbXxb4k8QeHfE3hbUNQuLPxJqkl+Yby1uLZVmheQkxhkuHDRphOFIUYoA+k6KKKACiiigAooo&#10;oAKKKKACiiigAooooAKKKKACiiigAooooAKKKKACiiigAooooAKKKKACiiigAooooAKKKKAPFfF/&#10;7X/wx8B6tNpuvX3iGwuY9Q/ssMfB+sPFNdbygiilW0KSlmBCmNmDdVJBBrvvh78TND+KGmXN/oI1&#10;T7NbzeRJ/aujXmmPu2huEuoo2YYI+ZQRnjOQa8k/bO/5BPwf/wCyo+Gv/SuuY0PwvrHxV/a4+Nml&#10;6r458W2PhbQItAkstD0fWZ7OETS2rs75jYMq5TJRSFcsS4bC4APdvEHxj8KeFPDupa7rF/dabpWn&#10;6pHo1xcXOm3Sf6VJNHCiopj3SI0kqKJEDIck7sAkdxX5/fGDW9e8Vfsy/G+G41u8nu7X4vw6fp9x&#10;eStcfYo11bTxEkauSAiEkhBhRkjHJr2my0zVPgr+1B4C8PWnjHxP4i0LxjoesS6haeJNTkv1jubM&#10;2jpcQ7/9SWFxIrJGFQjGFGBgA+mK5yy8eaFqHjjVPCFvf+Z4j0yzt9Qu7LyZB5dvM0ixPvK7DuaG&#10;QYDEjbyBkZ+CvFfxW8caX4B0z45eE08Rab4VvNaspLO88SfECW5Oo2s18kJjOjfZ2gVZEdsBJUdB&#10;h85Qg+t/EnxtqXw3+OH7RvivRoBc6tonwv07ULWNk3L5sTam6lh3UEAkdwCKAPr2ivi7ULPXvg14&#10;e+B3jzTPib4p8W6t4r1/RtK1e01jVWu7DV4dQH71oLY/JAY8mWMwhQFjIbcCTWfF4f8AE3xAs/2n&#10;ddufiV400xvCniLUU8P2uma1Lbw2MkOnW84JUH95GWZR5LExjDEKC7EgH3DRXxLa6x4v8O+D/wBn&#10;L4rz+OvEWpeIPHWtaJaa7p1xet/ZMtvqVuzPHHZDEURiJTY6gN8pLFiSayb3xd41+L3xE+LJuNN+&#10;L8//AAj/AIiudA0Vfh7q1jYWOnpBHHslljkvIWnlkZzKfOR02ugUYzgA+1NT8ZaLo/ibRvD17qMN&#10;vretJcSafYuT5lysAVpig/2Q6E/7wqvp/wAQdB1XxxrHg+1v/N8R6Pa297fWfkyDyoZzIIW3ldjb&#10;jFJwrEjbyBkZ+NNe8D+I/iZ8ZP2V5fidL4g8OeNb7w1r1vrVvouvXFgY54Irc74zayhY2kLkuYyN&#10;y7FbKxqB1Vj8J/8AhMv2yviPox8VeJtH0jT/AAf4fjk/sjVpra8u2DXaxNLdqfObaA5Pz/OzAtux&#10;QB9i0V8T6L8WNd1T9nbwj4c1O88S+KvGupeMNT8J6dNpetDR7rUPsVzeKJLm9Vd0aiC3y7IC7Mow&#10;Dk1F8OfHHj/wnrHx78Aa9e3VqdD8Gx67p8LeKZteutNmkiugQL6SGGbJEcThW3FMAhvmwAD7dor4&#10;Y8Nw+K/Afwf/AGb/AIlN8RfF2t+IfEmo+GNP1i31TVpJ7G7tdQWOJ4zbMdgdBKpEwHmMyFmZixNR&#10;6l4v8ZfFv4pfFmK70z4vXMHhzXZNA0aP4d6vZafZ2CRQROJ5UkvIHnmkaQyYlV49pQDPIAB910V8&#10;d69pHx48X/D74Tap4m0nxJObTTLqPxh4c8H+IIdF1Wa9DIsFyJllRXTakjGFJkG6UY3ABR7l+zf4&#10;u0Lxf8LbWbQL/wARX1vY3l3YXKeLZWl1W1uYp3WW3uHYklo2yoyzfKF+Y9aAPUqKKKACiiigAooo&#10;oAKKKKACiiigAooooAKKKKACiiigAooooAKKKKACiiigAooooAKKKKACiiigAooooAKKKKACiiig&#10;ArxXxf8Atf8Awx8B6tNpuvX3iGwuY9Q/ssMfB+sPFNdbygiilW0KSlmBCmNmDdVJBBr2qvnj9s7/&#10;AJBPwf8A+yo+Gv8A0roA9b+HvxM0P4oaZc3+gjVPs1vN5En9q6NeaY+7aG4S6ijZhgj5lBGeM5Br&#10;rK8L+EfibUrz9pD4/wCmahqt1Pp2l3GhvZWdzcM0NpHJpys5iQnbGrOrk7QAWBJ5Br5w8N+L/GXj&#10;74D/ALLUdt4/8Q6fd+J/Ft5aalrFrqEjXV3aBdQYozsW3/JGoUsGCkIwGVGAD7fuviBoFj480/wZ&#10;Pf7PEuoWE2p21j5Mh8y2idEkk3hdgw0iDBYE7sgEA4veJfEdl4R0K71fUvtJsrVd0v2O0mu5cFgP&#10;lihRnc5I4VScZPQGvkHx/wDCmC3/AGvfhL4NtvGfifTbGXwlrZlvW1ueXVbxTdW8pgW8kZplG4Bs&#10;qwYJGVBA6c/8QvHfi7wD8If2ovB9h4y17UofA1xpjaH4judQkbU7dbuOGWS2a6BDuYmJAZiX2ygM&#10;TxQB96VxOmfGDwrrWm3l/p19dX9rZ67J4buGtdOuZGiv45/IkjKrGW2rJwZceWACxbaM141rVnqn&#10;xq/ao8ZeDdT8X+I/C3h7whoOmXdhpvhzVJNNkv57trgyXUkkZDyLH5KRhCSmSSQSefEvh54g1rwx&#10;+zvNNYeKLy5vpvjr9judZs5vIfUI5NdRJmbytoKSqSWUAKQxGMcUAfdml+MtF1jxJrXh+y1GC41r&#10;RVgfUbJCTJbCdWaEsMfxKrEfStyvkH4X/CfTdX/ba+O+oy614ogm02bw5qMUNr4jvoIJXeCeQxzR&#10;JKFmhBUBYnBRVLKAFJFc3rvxQ8X+E9B8Vfs9w+I9Ul+Jl/4nj0Xw5rlxdyS3/wDYl+XuRfmZiXZr&#10;a3S7iMgOVe3jOckUAfcVFVNPs102xtrRJJpo7eJYlkuJWllYKAAXdiWZjjkkkk5J61boAKKKKACi&#10;iigAooooAKKKKACiiigAooooAKKKKACiiigAoorn/GHj/wAMfDvTU1DxV4k0nwzYM2xbrWb6K0iL&#10;Y6B5GAz7ZoA6CisDxN488NeC9BXXPEPiHStC0VioXUtTvYra2O4ZTEjsF5HTnntT7zxt4e0/wsfE&#10;11r2mWvhvyVuP7YmvI0s/KbG2Tzidm05GDnByKANyisPS/G3h3XPDI8Sabr+l3/h0xNMNXtbyOW0&#10;8tc7n85SU2jByc4GDTfCPjrw58QdLOqeFvEGl+JNNEhiN5o97HdQ7xjK742K5GRxnvQBvUV5x+0b&#10;4n1TwP8As+/EvxFol21hrOk+G9Rv7K6VFcwzxW0jxsFYFThlBwQRx0rEh+CvjKSFGPx68f5ZQeLH&#10;QO4/7BlAHsVFeQ/8KR8Y/wDRe/iB/wCAWgf/ACso/wCFI+Mf+i9/ED/wC0D/AOVlAHr1FeQ/8KR8&#10;Y/8ARe/iB/4BaB/8rKP+FI+Mf+i9/ED/AMAtA/8AlZQB69RXhulfCXxtfX2sQP8AHjx6Fs7lYIyt&#10;joOSDDHJk/8AEs65cjjHAH1rU/4Uj4x/6L38QP8AwC0D/wCVlAHr1FeQ/wDCkfGP/Re/iB/4BaB/&#10;8rKP+FI+Mf8AovfxA/8AALQP/lZQB69Ve6tYr61mt7iJJ4JkaOSKRQyupBBUg8EEEjB9a8p/4Uj4&#10;x/6L38QP/ALQP/lZR/wpHxj/ANF7+IH/AIBaB/8AKygCtpv7Hvwh0fUrO8t/B6mKyuBd2mmTahdz&#10;abbTAkh4rF5TbxkE5BWMYPTFeh6X8P8AQNF8a694usrDyfEOuwWttqN550jefHbiQQrsLFF2iWTl&#10;QCd3JOBjzPxJ8I/Guj+HtTv4fjx49ea2tpJkEljoJUlVJAONMHHHqK0F+CXjJlBPx68f56/8eOgf&#10;/KygDxr44/sda78UfE/jBNK8N+B9G07xM5W6159V1MzgOgRrhtLUC0mulGSszMCGCt1Fe5+Jf2a/&#10;h94xs/DUGsaNNPP4dsV02wv7TULmxuktwqqYmmt5I2dCEUlGJUkZxVP/AIUj4x/6L38QP/ALQP8A&#10;5WUf8KR8Y/8ARe/iB/4BaB/8rKALen/sx/DLSPA+o+DrDwpDZeGdQ1WHW7jTba4njja8ieF45F2u&#10;CgDW8J2qQp2YKkE57HVfAWha34y0DxXe2Hn6/oMN1b6dd+dIvkR3IjE42BgrbhDHywJG3jGTng/+&#10;FI+Mf+i9/ED/AMAtA/8AlZR/wpHxj/0Xv4gf+AWgf/KygDYk/Z8+Hs/wz/4V9P4Zt7nwiLma8XT5&#10;5ZZfLnluHuHlSRnMiP5sjuGVgVLYUgACsZPDOkfs46Oz+DPAXizxdJqc6pdR6dqg1C6QIrbGeTUb&#10;xSEGSAFc4LdB1pf+FI+Mf+i9/ED/AMAtA/8AlZWXb/CXxrJ4ivdPPx48eiGC2gnVhY6Duy7yggn+&#10;zMY/djHHc+2ADofDfjy6+Kkt94c8R/CPxVoGjXdpIlzL4oj0ySynQgK0DLBeTM24MeCm0gHJ6Au8&#10;A/s3fD34Y30lz4e0W5ty1q9itvd6reXlvFbsQXijhnmeONDtHyooGBjpVD/hSPjH/ovfxA/8AtA/&#10;+VlH/CkfGP8A0Xv4gf8AgFoH/wArKAKOlfsa/B7Rb7Srq28IkS6RfQajpiy6peypp80MqzRm3R5i&#10;sKB0UmOMKjbQGUgYr0jQfh9oHhnxR4n8R6bYfZtZ8Sy28+rXPnSP9peCFYIjtZiqbY0VcIFzjJye&#10;a4X/AIUj4x/6L38QP/ALQP8A5WUf8KR8Y/8ARe/iB/4BaB/8rKAM6+/Yv+DWpXl/c3Pg0O2o38up&#10;ahCNSvFhv55JmmZrmITBJ13uxCSKyqDgADiuw+I3wK8D/FdtKfxJofn3WkhlsL2xu57C6tVYAOkc&#10;9u8ciowABUNtOBkHArA/4Uj4x/6L38QP/ALQP/lZTW+CXjJVJHx68f56/wDHjoH/AMrKANuH9n34&#10;fWvgTSfBtv4Zt7bw3peoQara2NvLLGFuoZhNHMzqweRvMAYl2O4/ezmuivfAehah440vxfcWHmeI&#10;9Ms7jT7S986QeXbzNG0qbA2w7mhjOSpI28EZOfMvDfwj8a6x4e0y/m+PHj1Jrm2jmcR2OghQWUEg&#10;Z0w8c+prS/4Uj4x/6L38QP8AwC0D/wCVlAHr1FeQ/wDCkfGP/Re/iB/4BaB/8rKP+FI+Mf8Aovfx&#10;A/8AALQP/lZQB69RXkP/AApHxj/0Xv4gf+AWgf8Ayso/4Uj4x/6L38QP/ALQP/lZQB69RXhtx8Jf&#10;GsfiKy08fHjx6YZ7aedmNjoO7KPEAAf7Mxj94c8dh751P+FI+Mf+i9/ED/wC0D/5WUAevUV5D/wp&#10;Hxj/ANF7+IH/AIBaB/8AKyj/AIUj4x/6L38QP/ALQP8A5WUAevUV5D/wpHxj/wBF7+IH/gFoH/ys&#10;o/4Uj4x/6L38QP8AwC0D/wCVlAHr1FfPetaL40+GPxO+FEcnxX8UeKdM1/xBcaVfabrVnpSwvENJ&#10;v7lSGt7KJwwktoyCGxjIIOa+hKACiiigAooooAKKKKACiiigAoorzj9o3xPqngf9n34l+ItEu2sN&#10;Z0nw3qN/ZXSormGeK2keNgrAqcMoOCCOOlAHo9FeOw/BXxlJCjH49eP8soPFjoHcf9gys+3+EvjW&#10;TxFe6efjx49EMFtBOrCx0Hdl3lBBP9mYx+7GOO59sAHuVFeQ/wDCkfGP/Re/iB/4BaB/8rKP+FI+&#10;Mf8AovfxA/8AALQP/lZQB69RXkP/AApHxj/0Xv4gf+AWgf8Ayso/4Uj4x/6L38QP/ALQP/lZQB69&#10;RXj7fBLxkqkj49eP89f+PHQP/lZWf4b+EfjXWPD2mX83x48epNc20cziOx0EKCygkDOmHjn1NAHu&#10;FFeQ/wDCkfGP/Re/iB/4BaB/8rKP+FI+Mf8AovfxA/8AALQP/lZQB3XjT4e6B8QodIi8QWH29NI1&#10;S21qyHnSReTeW774ZfkYbtrc7Wyp7g0aL8P9A8O+MPEnijT7D7PrviIWw1S786RvtAt0McPysxVN&#10;qsR8oGc5Oa4X/hSPjH/ovfxA/wDALQP/AJWUf8KR8Y/9F7+IH/gFoH/ysoA2r74BeA9R8O65oVxo&#10;XmaVrmuDxHf2/wBsuB52oCaOYTbhJuX95DG2xSF+XG3BIPRar4C0LW/GWgeK72w8/X9BhurfTrvz&#10;pF8iO5EYnGwMFbcIY+WBI28Yyc+X3Hwl8ax+IrLTx8ePHphntp52Y2Og7so8QAB/szGP3hzx2Hvn&#10;U/4Uj4x/6L38QP8AwC0D/wCVlAGbdfsV/Bm8W4jm8GK9rLcfa0s/7SvPsttN5olMlvAJvLt2Ljkx&#10;KmQWU5ViD6VD8O/DsXjHWPFI0xG1zV7CHTL64kkd1ntomkaOMxklMAzSchQTuwScDHD/APCkfGP/&#10;AEXv4gf+AWgf/Kyj/hSPjH/ovfxA/wDALQP/AJWUAP8ABf7Kvws+H3iay1/QvCiWuoaeZDYLNe3N&#10;xBp/mAhzawSyNFbkgkHylXgkdOK6rTvhL4U0qx8Y2drpXlW3i+6mvdbT7RKftc00KQyNksTHmONF&#10;wm0DGQASTXJf8KR8Y/8ARe/iB/4BaB/8rKa3wS8ZKpI+PXj/AD1/48dA/wDlZQB1E/wX8G3Xhbwb&#10;4cl0fdo3g64sbrQ7b7VMPsklmmy2bdv3SbF4xIWDfxZNY/jb9m34e/EDxNP4h1XRLiHW7hFiub7S&#10;dVvNNkulQYUTm2lj87aOB5m7AwBwAK5/w38I/GuseHtMv5vjx49Sa5to5nEdjoIUFlBIGdMPHPqa&#10;0v8AhSPjH/ovfxA/8AtA/wDlZQBq+Kv2efAPjPQvDekanoci2vhwEaRLYahdWVzYgp5bCO4gkSUB&#10;lwGG75gBnNbfhr4W+GvCXiW98Q6ZYSxa1e6faaVc3s15PPJLbWwcQK3mO2SvmPl/vMWyxY1x/wDw&#10;pHxj/wBF7+IH/gFoH/yso/4Uj4x/6L38QP8AwC0D/wCVlAGhqX7N3w51bwWfCl14cEmiDVptcjjW&#10;8uEmgvpZXlkuIp1kEsTl5JCCjLgMQMDio/C/7Mvw28Fya9Lo3hoWs+vaZ/ZGqXDX1zLLe2+ZCRK7&#10;yFmcmV8yE7yCAWwqgU/+FI+Mf+i9/ED/AMAtA/8AlZWXqvwl8bWN9o8CfHjx6VvLloJC1joOQBDJ&#10;Jkf8SzrlAOc8E/WgDvLj4N+D7rwf4T8LSaPv0HwpPp9zo1p9pmH2WSxKm0beH3PsKJw5YNj5t2TW&#10;R43/AGcfh98Q/EsniHV9FuItcmjWG4v9J1S80ya5RRhFma1ljMwUcDzN2BwMCs7/AIUj4x/6L38Q&#10;P/ALQP8A5WUf8KR8Y/8ARe/iB/4BaB/8rKALviD9m34e+JrHRLW70e8to9GtjZ2L6XrF7YSxQkgm&#10;MyQTI7AkZIYnJyT1rrvAngHw98MfDNr4e8L6VBo2j2xZo7WAEjczFndmJLMzMSSzEkkkkmuE/wCF&#10;I+Mf+i9/ED/wC0D/AOVlH/CkfGP/AEXv4gf+AWgf/KygD16ivIf+FI+Mf+i9/ED/AMAtA/8AlZWZ&#10;4f8AhH421axkml+PHj1WW5uIcJY6CBiOZ4wedMPJCgn3J6dKAPcaK8h/4Uj4x/6L38QP/ALQP/lZ&#10;R/wpHxj/ANF7+IH/AIBaB/8AKygD16ivIf8AhSPjH/ovfxA/8AtA/wDlZR/wpHxj/wBF7+IH/gFo&#10;H/ysoA9eorw7xB8I/G2k2Mc0Xx48eszXNvDh7HQSMSTJGTxpg5AYke4HXpWn/wAKR8Y/9F7+IH/g&#10;FoH/AMrKAPXqK8h/4Uj4x/6L38QP/ALQP/lZWL4ds/F3gP8AaH8MeG9Q+JHiHxnomseGdY1CW11y&#10;105BFPbXWmpGyNa2kDfdu5QQxIORwMcgHvFFFFABRRRQAUUUUAFFFFABRRRQAUV5x+0b4n1TwP8A&#10;s+/EvxFol21hrOk+G9Rv7K6VFcwzxW0jxsFYFThlBwQRx0rEh+CvjKSFGPx68f5ZQeLHQO4/7BlA&#10;HsVFeQ/8KR8Y/wDRe/iB/wCAWgf/ACso/wCFI+Mf+i9/ED/wC0D/AOVlAHr1FeQ/8KR8Y/8ARe/i&#10;B/4BaB/8rKP+FI+Mf+i9/ED/AMAtA/8AlZQB69RXh3h/4R+NtWsZJpfjx49VlubiHCWOggYjmeMH&#10;nTDyQoJ9yenStP8A4Uj4x/6L38QP/ALQP/lZQB69RXkP/CkfGP8A0Xv4gf8AgFoH/wArKP8AhSPj&#10;H/ovfxA/8AtA/wDlZQB69RXkP/CkfGP/AEXv4gf+AWgf/Kyj/hSPjH/ovfxA/wDALQP/AJWUAevU&#10;V4bqvwl8bWN9o8CfHjx6VvLloJC1joOQBDJJkf8AEs65QDnPBP1rU/4Uj4x/6L38QP8AwC0D/wCV&#10;lAHr1c340+HugfEKHSIvEFh9vTSNUttash50kXk3lu++GX5GG7a3O1sqe4NcL/wpHxj/ANF7+IH/&#10;AIBaB/8AKyj/AIUj4x/6L38QP/ALQP8A5WUAafjn9nX4efEnxSviPxB4e+2ax9nW0mnhvbi3W7gU&#10;krFcRxSKlwgLH5ZVZcEjGDU2i/s/eAfD2jeC9J07QBa6d4NvZNQ0KBbucizncSh2BLkvkTy8OWA3&#10;cAYGMb/hSPjH/ovfxA/8AtA/+VlH/CkfGP8A0Xv4gf8AgFoH/wArKANj4jfs++Avix4g0/XPFOg/&#10;2lrGn2slnZX0d5cW0trG7o7GJopFKOWjX94uHAyAwDEGvZ/s2/Diw+GGrfD2Dw0kfhPV5Wn1GzF1&#10;OZbyVnVmkluPM853JRcuzljtAzgYrP8A+FI+Mf8AovfxA/8AALQP/lZWZ4f+EfjbVrGSaX48ePVZ&#10;bm4hwljoIGI5njB50w8kKCfcnp0oA6z4kfs/+A/ixrVhrHiXRGudXsYWtYdQsr65sbjyGOWhaW3k&#10;jZ4iefLYlcknHJqvpf7N/wAOND8JQ+F9O8MQ2Ph+HXV8SQ2Fvczxxxags4uFlQB8qokUERgiMAAb&#10;dvFZ3/CkfGP/AEXv4gf+AWgf/Kyj/hSPjH/ovfxA/wDALQP/AJWUAbmufAfwV4i+Ilr45udMu7fx&#10;Vb+QDf6dqt3ZfaFhcvEtxHBKiTqpJ+WVXGCQQQcVx3hn4Ma/rH7SF78V/HEGgQ3Om6S+geG7PRpJ&#10;bh47Z5mkkuLiWSOMiVlKqEUFUDSAM24mtX/hSPjH/ovfxA/8AtA/+VlH/CkfGP8A0Xv4gf8AgFoH&#10;/wArKAPXqK8h/wCFI+Mf+i9/ED/wC0D/AOVlZdx8JfGsfiKy08fHjx6YZ7aedmNjoO7KPEAAf7Mx&#10;j94c8dh75APcqK8h/wCFI+Mf+i9/ED/wC0D/AOVlH/CkfGP/AEXv4gf+AWgf/KygD16ivIf+FI+M&#10;f+i9/ED/AMAtA/8AlZR/wpHxj/0Xv4gf+AWgf/KygD16ivIf+FI+Mf8AovfxA/8AALQP/lZTW+CX&#10;jJVJHx68f56/8eOgf/KygD2CivD/AA38I/GuseHtMv5vjx49Sa5to5nEdjoIUFlBIGdMPHPqa0v+&#10;FI+Mf+i9/ED/AMAtA/8AlZQB69RXkP8AwpHxj/0Xv4gf+AWgf/Kyj/hSPjH/AKL38QP/AAC0D/5W&#10;UAevUV5D/wAKR8Y/9F7+IH/gFoH/AMrKP+FI+Mf+i9/ED/wC0D/5WUAevUV4L4dtPF3gP9onwx4Z&#10;1D4j+IPGeiav4Y1fUZbXXLXTo/KntrrTUiZGtbSBvu3UoIYkHI4GK96oAKKKKACvGP2wtP0q6/Zh&#10;+Ks2pW1nNcQeEtYa0kuo0Zo5DYzAGMsMhvpzXs9c142+G/hP4l2EFj4v8L6L4qsoJfOhtdb0+G8j&#10;jkwV3qsisA2CRkDOCR3oA8F1q60i6+On7P767LZzaCPDGrDT2uGVoP7V8uw2DJ+Xzfs/2rbnnHmY&#10;715X4Y/srzPAIuvsv/Cp/wDhdGufYd237Bt+z3v2PZ/D5P2/fsx8u/y8fw19dx/BD4dReEG8Jx+A&#10;fC6eFmm+0nQ10a3FiZv+ehgCbC3A+bGa27zwT4d1DwsfDN1oOl3PhzyVt/7Hms43s/KXGI/JI2bR&#10;gYGMDAoA+KviH/Zv2j4w/Y/s3/Crv+FneFf7a8jH2Dbmx/tLdj5dm/yPOxxnzN3O6vcfh9/Zv/DY&#10;HxE/4Rj7L/ZH/CJ6P/a/2Db5P9o/aLzyt23jzfs+zPfZ5eeMV7Jpfgjw7ofhkeG9N0DS9P8ADvlN&#10;ANItbOOK0EbZ3J5KgJtOTkYwcnPWk8I+BvDfw90s6X4W8PaX4b0wyGU2WkWUdpDvOMtsjULk4HOO&#10;1AHh37aWlfEK4+BPxXudJ8TeHLLwovhLUjcabeeH5572RBaS+aEulvURSwyFJhYKSCQ2MV7ZbWfi&#10;X7PD/wATXTPuD/mGyeg/6b1xH7XH/Jqvxj/7E/V//SOWvVbX/j3h/wBwfyoAxvsfiX/oLaX/AOC2&#10;T/4/R9j8S/8AQW0v/wAFsn/x+t6igDB+x+Jf+gtpf/gtk/8Aj9H2PxL/ANBbS/8AwWyf/H63qKAO&#10;G0K18QHVPEAj1LTlcXyiRmsHIZvs8JBA84YGMDGTyCc84G39j8S/9BbS/wDwWyf/AB+jw7/yGPE/&#10;/YQT/wBJYK3qAMH7H4l/6C2l/wDgtk/+P0fY/Ev/AEFtL/8ABbJ/8freooAwfsfiX/oLaX/4LZP/&#10;AI/R9j8S/wDQW0v/AMFsn/x+t6igDh/GNr4gXwlrJm1LTpIfscxdI7B1YrsOQCZjgkd8HHvWwtn4&#10;l2LjVdLxj/oHSf8Ax+n+Ov8AkS9f/wCvCf8A9FtW3H9xfpQBh/Y/Ev8A0FtL/wDBbJ/8fo+x+Jf+&#10;gtpf/gtk/wDj9b1FAHz78YP2mIvgr4mt9D1uWS7u57RbxX0/SA6BGd0AJa8U5zGe3pz1rh/+G99C&#10;/wCeepf+CSL/AOTq8z/b+/5LNpP/AGAof/Si4r5nr7/L8lwuJwsK073Z+cZjnuMw2KnRp2svI+4/&#10;+G99C/55al/4JY//AJOrovhr+0ta/Ejx5YWmlvPb3Wth7KGS70pQim2jedtwW6JUFZMAgtk8ELjJ&#10;/PqvoH9kf/krXw8/7CGrf+kC08dkmFw9CVSF7pP8mxZfnmMxFdU52tddPNI+/wD7H4l/6C2l/wDg&#10;tk/+P0fY/Ev/AEFtL/8ABbJ/8freor8/P0gwfsfiX/oLaX/4LZP/AI/R9j8S/wDQW0v/AMFsn/x+&#10;t6igDB+x+Jf+gtpf/gtk/wDj9Naz8S7Gzqul4x/0DpP/AI/XQU2T7jfSgDifB1r4gbwloxh1LTo4&#10;fscJRJLB2YLsGASJhkgd8DPtW19j8S/9BbS//BbJ/wDH6XwL/wAiXoH/AF4Qf+i1rdoAwfsfiX/o&#10;LaX/AOC2T/4/R9j8S/8AQW0v/wAFsn/x+t6igDB+x+Jf+gtpf/gtk/8Aj9H2PxL/ANBbS/8AwWyf&#10;/H63qKAOHurXX/8AhMNNB1LTvPNjclXFhJtC+ZBkEedySSMHIxg8HPG19j8S/wDQW0v/AMFsn/x+&#10;kvP+R40n/sH3f/oy3rfoAwfsfiX/AKC2l/8Agtk/+P0fY/Ev/QW0v/wWyf8Ax+t6igDB+x+Jf+gt&#10;pf8A4LZP/j9H2PxL/wBBbS//AAWyf/H63qKAPDvi1b6vF8UPgQdQvbO5h/4TC5wtvaNE27+wdWwS&#10;TK2RjPGB1Hpz7jXkHxt/5KV8BP8Asc7n/wBMGr16/QAUUUUAFFFFABRRRQAUUUUAFeS/tcf8mq/G&#10;P/sT9X/9I5a9aryX9rj/AJNV+Mf/AGJ+r/8ApHLQB6ra/wDHvD/uD+VYtn/yPGrf9g+0/wDRlxW1&#10;a/8AHvD/ALg/lWLZ/wDI8at/2D7T/wBGXFAG/RRRQAUUUUANk+430rE8C/8AIl6B/wBeEH/ota25&#10;PuN9KxPAv/Il6B/14Qf+i1oA3aKKKACiiigDAvP+R40n/sH3f/oy3rfrAvP+R40n/sH3f/oy3rfo&#10;AKKKKACmyfcb6U6myfcb6UAed6p8QdP+FnwUsvE+qQ3VxY2NjaeZHZqrSneY4xgMyg4LgnnoD1PF&#10;eTf8PAvAH/QF8Sf+A1v/APH62f2j/wDkz2+/68dN/wDSi3r856+xyXKsPjqEqlW907afI+IzzNsT&#10;gMRGlRtZq/4s+/8A/h4F4B/6AviT/wABrf8A+P0f8PAvAP8A0BfEn/gNb/8Ax+vgCivffDuC8/vP&#10;nlxHjr7r7j9hvCviK38XeGdI1yzSWK11O0ivYUmADqkiB1DAEgHDDOCR15NQ+Iv+Qx4Z/wCwg/8A&#10;6Sz1i/A//kjPgQ/9QKx/9J0ra8Rf8hjwx/2EH/8ASWevzKpFRm4rofqdGTnTjJ9Ub1FFFQahRRRQ&#10;AVg+C/8AkDz/APYQvf8A0qlrerB8F/8AIHn/AOwhe/8ApVLQBvUUUUAFFFFAGD40/wCQPB/2ELL/&#10;ANKoq3qwfGn/ACB4P+whZf8ApVFW9QAV5B4m/wCTtPh1/wBiZ4k/9LdFr1+vIPE3/J2nw6/7EzxJ&#10;/wClui0Aev0UUUAFFFFABRRRQAUV5J8SfjNrfhz4i6f4H8K+FbPxFr8+kTa5M2rawNLtY7aOVYiE&#10;k8mVpJNzfdChVGCzDIzz1r+1BceK/DHw2n8GeD5NZ8TeOLO41C00jUtRWyhtLa3Ci4mmuFSX5A8k&#10;SKURt/mKRgZIAPfKK8GX9qI3ngjRbrTvCVxc+OtU8RT+E08JzXqR+TqVv5rXAkuQrAQpFBJL5qox&#10;ZChC5bbXa/CP4qXPxEk8S6VrOh/8Iz4r8M366fqulrdi7iUvCk0MsMwRPMieORSCUVgQwKgjkAyf&#10;2uP+TVfjH/2J+r/+kcteq2v/AB7w/wC4P5V5V+1x/wAmq/GP/sT9X/8ASOWvVbX/AI94f9wfyoAl&#10;ooooAKKKKAMHwX/yB5/+whe/+lUtb1YPgv8A5A8//YQvf/SqWt6gAooooAKKKKAMHxF/yGPDH/YQ&#10;f/0lnrerB8Rf8hjwx/2EH/8ASWet6gAooooA8F+JX7YXg/4XeNNR8L6ppmuXF/YeX5ktnBC0R3xr&#10;IMFpVPRwDkDnPbmub/4eBeAP+gL4l/8AAa3/APj9fMv7Yf8Aycd4v+tp/wCkkNeM1+iYTIsHXw9O&#10;pJu7Se5+ZYvP8bRxFSnG1otrbzP0A/4eBeAP+gL4k/8AAa3/APj9b3wp/ag8L+KPGFh4LtNP1eLU&#10;9TknvYZpoYhCqSLJdKGIkJBCEA4UjdwCRzX5w19A/s1/8nReCv8ArxX/ANNbVljMkwlCnOUG7qMn&#10;v2NsFnmMr1IxnazlFbdz9HaKKK+AP0cKKKKACsC8/wCR40n/ALB93/6Mt636wLz/AJHjSf8AsH3f&#10;/oy3oA36KKKACiiigApsn3G+lOpsn3G+lAGJ4F/5EvQP+vCD/wBFrW7WF4F/5EvQP+vCD/0WtbtA&#10;BRRRQAUUUUAePeJv+TuPh3/2JfiP/wBLdFr2GvHvE3/J3Hw7/wCxL8R/+lui17DQAUUUUAFFFFAB&#10;RRRQAUUUUAeS/tcf8mq/GP8A7E/V/wD0jlr1W1/494f9wfyryr9rj/k1X4x/9ifq/wD6Ry16ra/8&#10;e8P+4P5UAS0UUUAFFFFAGD4d/wCQx4n/AOwgn/pLBW9WD4d/5DHif/sIJ/6SwVvUAFFFFABRRRQB&#10;heOv+RL1/wD68J//AEW1bcf3F+lYnjr/AJEvX/8Arwn/APRbVtx/cX6UAOooooA/Pn/goB/yWbSf&#10;+wFD/wClFxXzPX0x/wAFAP8Aks2k/wDYCh/9KLivmev1/J/9wpeh+L5z/v8AV9f0CvoH9kf/AJK1&#10;8PP+v/Vv/SBa+fq+gf2R/wDkrXw8/wCv/Vv/AEgWjNv91l6P8mLKP96j6x/9KR+jtFFFfkB+0hRR&#10;RQAU2T7jfSnU2T7jfSgDE8C/8iXoH/XhB/6LWt2sLwL/AMiXoH/XhB/6LWt2gAooooAKKKKAMC8/&#10;5HjSf+wfd/8Aoy3rfrAvP+R40n/sH3f/AKMt636ACiiigAooooA8g+Nv/JSvgJ/2Odz/AOmDV69f&#10;ryD42/8AJSvgJ/2Odz/6YNXr1+gAooooAKKKKAPM/i98crL4MtpUmqeGvEWq6ffXVtaSalpNtE9t&#10;ZNPcx20RmeSVMAyTIMKGbBJxxTfiN8dtP+H/AIot/Ddr4b8ReMvEL2DarPpvhu1imltbMOUE8pll&#10;jXDMGVVUs7FG2qcGuF/bW8QSRfC238P2Xh7xNr+p3ur6PfRpoGgXmpIkVrq1ncTGR4InWMiON2AY&#10;gttIXJrOn8bXPgv42al8Sv8AhDvGWseF/F/hWxsrb7B4dupL60u7O5vGME1qUEsAlW6Uq0iqmUbc&#10;yggkA7/WP2k/DFvoPgvUPD9jq/je48Y2zXuiaZ4fgja5ubdEV5Jm86SJI0QPGGMjqQzquCxxTJv2&#10;mfCn/CvtE8U2VnrGqTa1qLaLY+HrW0A1STUEaRZrQxOyrHJEYZi5d1RRGxLYwT4l8OPBPif9nxvg&#10;z4q8QeGtY1S3tfC+raLrVnoFlJqVxpNxeXlvfRfuYQzyIpikhZo1YAhT905DNF8FeK/CMHgr4o3v&#10;hTWJIYvH+u+Jb/w5a2pn1Ky0/UYbm3hkNumWaVA8MjxoGcCWQAEqRQB9MfC/4paZ8VNL1G4srPUN&#10;Iv8ASr59N1PR9XhWK7sblVVzHIqsynKSRurIzKyupBOa5r9rj/k1X4x/9ifq/wD6Ry1mfs96bqeq&#10;eLvip48vdH1DQLDxZrVtJpljq1u1tdtbW1jBbCeWFgGjMjxyEI4DBQpIGcDnf20vAet6r8CfivrV&#10;r8RPEekabD4S1JpPD1nb6c1lOEtJSyu0lo84DgYbbKpAJ2lTzQB9FWv/AB7w/wC4P5Vi2f8AyPGr&#10;f9g+0/8ARlxUdr4dv/s0P/FTaoPkH/LO19B/0xrKtdBvW8YanGPEGoh1sbZjKEt9zZknABHlYwME&#10;jAz8xyTxgA7iisH/AIR3UP8AoZtU/wC/dr/8Zo/4R3UP+hm1T/v3a/8AxmgDeorB/wCEd1D/AKGb&#10;VP8Av3a//GaP+Ed1D/oZtU/792v/AMZoA3JPuN9KxPAv/Il6B/14Qf8AotaY/h2/2N/xU2qdD/yz&#10;tf8A4zWR4P0G9m8JaK6eIdRgR7KFhFGluVQFAcAmInA6DJJ9SaAO3orB/wCEd1D/AKGbVP8Av3a/&#10;/GaP+Ed1D/oZtU/792v/AMZoA3qKwf8AhHdQ/wChm1T/AL92v/xmj/hHdQ/6GbVP+/dr/wDGaAEv&#10;P+R40n/sH3f/AKMt6364e60G9XxhpkZ8QaiXaxuWEpS33LiSAEAeVjByCcjPyjBHOdr/AIR3UP8A&#10;oZtU/wC/dr/8ZoA3qKwf+Ed1D/oZtU/792v/AMZo/wCEd1D/AKGbVP8Av3a//GaAN6myfcb6Vh/8&#10;I7qH/Qzap/37tf8A4zTX8O3+xv8AiptU6H/lna//ABmgDxn9pD/kz2+/68dN/wDSi3r856/Q349W&#10;c2n/ALLF7fT31xqNsLPTz/ZtysYgOZ4MAlFWTC5BGHzlRkkZB+Dv+EgsP+hb0z/v5df/AB6v0Xhy&#10;co4WVo397y7I/NOJoRli4Xlb3fPu/Iw6K3P+EgsP+hb0z/v5df8Ax6j/AISCw/6FvTP+/l1/8er6&#10;p1J2+B/h/mfIqnC/xr8f8j9Svgf/AMkZ8Cf9gKx/9J0ra8Rf8hjwz/2EH/8ASWeuP+D+jXl58J/B&#10;lxFrd/ZRSaLZultAkBSIGBDsUvEzEAHALEnA5J61ra9oV7Hqfh8N4g1GQvfMqs0dvlD9nmORiLGc&#10;AjkEYJ4zgj8VrfxJep+44f8Agw9EdxRWD/wjuof9DNqn/fu1/wDjNH/CO6h/0M2qf9+7X/4zWR0G&#10;9RWD/wAI7qH/AEM2qf8Afu1/+M0f8I7qH/Qzap/37tf/AIzQBvVg+C/+QPP/ANhC9/8ASqWj/hHd&#10;Q/6GbVP+/dr/APGaxfCehXsulzMviHUYR9uu12pHb4yLiQE8xE5JyTzjJOABgAA7iisH/hHdQ/6G&#10;bVP+/dr/APGaP+Ed1D/oZtU/792v/wAZoA3qKwf+Ed1D/oZtU/792v8A8Zo/4R3UP+hm1T/v3a//&#10;ABmgA8af8geD/sIWX/pVFW9XD+LNCvYtLhZvEOozD7daLteO3xk3EYB4iByDgjnGQMgjIO1/wjuo&#10;f9DNqn/fu1/+M0Ab1eQeJv8Ak7T4df8AYmeJP/S3Ra9B/wCEd1D/AKGbVP8Av3a//Ga8v1LTrjT/&#10;ANrL4fefqV1qO/wZ4jx9pWIbMXui5xsReuR1z0GMc5APbqKKKACiiigAooooA+av2hfhPqHjT4q6&#10;ZrGt/DRPjD4Hh0NrK38P/a7WM6dqBmZpLox3UkcbiSIxpvDF4/KO1fnOcjwx8LPiZ8MLH4Q+K30d&#10;/G2v+HdH1TQdX0S11SL7Stpdzwz26wz3LRpK1uLaGFi7qXGWBJHP1ZRQB8nWPwT8e+H9J8OeP4tD&#10;t77xvZ+O9R8Y3nhWG+jB+zXtvPZvax3DFY2mjgkibcSqM8bAMAQ1eofAvwh4jt/FHxE8c+KNJ/4R&#10;zUfF2o2z2+htcx3EtnaW1qkEQmkiLRmV2EjkIzKoZRuJBNew0UAfOH7aXwk0TxB8Cfiv4our7xJH&#10;qVr4S1KSOCz8TajbWRMdpKVD2kc6wOCR8wZCGGQ2RXtlr4MsPs8P7/VPuD/mK3XoP+mlcR+1x/ya&#10;r8Y/+xP1f/0jlr1W1/494f8AcH8qAMb/AIQvT/8An41T/wAGtz/8co/4QvT/APn41T/wa3P/AMcr&#10;eooAwf8AhC9P/wCfjVP/AAa3P/xyj/hC9P8A+fjVP/Brc/8Axyt6igDh/CfhOyuNLmdp9RBF9drh&#10;NSuFHFxIBwHHOByepOSSSTW1/wAIXp//AD8ap/4Nbn/45R4L/wCQPP8A9hC9/wDSqWt6gDB/4QvT&#10;/wDn41T/AMGtz/8AHKP+EL0//n41T/wa3P8A8creooAwf+EL0/8A5+NU/wDBrc//AByj/hC9P/5+&#10;NU/8Gtz/APHK3qKAOH17wnZQ6p4fRZtRIkvmVt2pXDHAt5jwS5IOQORg4yM4JB2v+EL0/wD5+NU/&#10;8Gtz/wDHKPEX/IY8Mf8AYQf/ANJZ63qAMH/hC9P/AOfjVP8Awa3P/wAco/4QvT/+fjVP/Brc/wDx&#10;yt6igD81P2qNYn0D49eKLC2S1lhhNrta8tYrqU5tYWO6SVWdupxknAwBwAB5R/wmF/8A8++mf+Cu&#10;1/8Ajdelftif8nHeL/raf+kkNeM1+w5fRpywlJuKu4r8j8UzCvVjjKqUnZSf5m5/wmF//wA++mf+&#10;Cu1/+N12EfxR1bwN4007VrG30+S4t7K3ZQ1qIzl7RQf3kWyRR8x4VwMADG3IPmdbnjD/AJC1v/14&#10;Wf8A6SxVrUw1GdRQcFZp3/Axp4qtCm5qbumv1PYP+GzfGv8Az4ab/wCBWo//ACXR/wANm+Nf+fDT&#10;f/ArUf8A5LrwOisP7HwP/PtG/wDbGP8A+frPfP8Ahs3xr/z4ab/4Faj/APJdfcHw50+Dxf8AD/w1&#10;rl5JfxXmpabbXkyQ6pdBFeSJXYKDKSBljjk+5NflHX6y/A//AJIz4E/7AVj/AOk6V8nxBg6GFhTd&#10;GNr3Pr+HcbiMVUqKtO9kjb/4QvT/APn41T/wa3P/AMcrEuvCdkvjDTYhPqO1rG5Y/wDEyuN2RJAB&#10;ht+QOTkA4OBkHAx3NYF5/wAjxpP/AGD7v/0Zb18Yfdi/8IXp/wDz8ap/4Nbn/wCOUf8ACF6f/wA/&#10;Gqf+DW5/+OVvUUAYP/CF6f8A8/Gqf+DW5/8AjlH/AAhen/8APxqn/g1uf/jlb1FAGD/when/APPx&#10;qn/g1uf/AI5TX8GWG1j5+qdP+gpdf/HK6Cmyfcb6UAcV4P8ACdldeE9FmabUQ8llCxEepXKKCUB4&#10;UOAB6AAAdq2f+EL0/wD5+NU/8Gtz/wDHKXwL/wAiXoH/AF4Qf+i1rdoAwf8AhC9P/wCfjVP/AAa3&#10;P/xyj/hC9P8A+fjVP/Brc/8Axyt6igDB/wCEL0//AJ+NU/8ABrc//HKP+EL0/wD5+NU/8Gtz/wDH&#10;K3qKAPENS0eDR/2tPAHkSXT+Z4M8RZ+03Us/S90XGN7HHXt179BXt9ePeJv+TuPh3/2JfiP/ANLd&#10;Fr2GgAooooAKKKKACivnf9qvWtWtvEHw10bT5/Ed/Zalf3Z1Dw34NvmsdY1GKO3JV4rgPEI4onZD&#10;JmaIHfGNxOFbzDwr428U+JvAPgXwZN4p1/TJPEHxEv8AQL6S4u3XXNJ0+C3urxdPnusBvtBWCJTM&#10;rMSkuVkbIcgH2vRXxl4o8a+K/h7b/En4a6V4q1iaGLxV4Y0XSdf1G6a71DTLXV5YI50+0SbmkaPM&#10;xjeQsy+amSdor1L4Yw3/AMOP2hvEHw8h1/W9f8N3Hhm08QWq+INRl1C5spzczW8yrPKWkMcgWNgr&#10;MQrK23AOAAdD+1x/yar8Y/8AsT9X/wDSOWvVbX/j3h/3B/KvnX9tLx5rel/An4r6La/DvxHq+mze&#10;EtSWTxDZ3GnLZQB7SUMzrJdpOQgOW2xMSAdoY8V7Za+Ir/7ND/xTOqH5B/y0tfQf9NqAOjorB/4S&#10;LUP+hZ1T/v5a/wDx6j/hItQ/6FnVP+/lr/8AHqAN6isH/hItQ/6FnVP+/lr/APHqP+Ei1D/oWdU/&#10;7+Wv/wAeoAPDv/IY8T/9hBP/AElgrerh9B169j1TxCV8P6jIXvlZlWS3yh+zwjBzLjOADwSMEc5y&#10;Btf8JFqH/Qs6p/38tf8A49QBvUVg/wDCRah/0LOqf9/LX/49R/wkWof9Czqn/fy1/wDj1AG9RWD/&#10;AMJFqH/Qs6p/38tf/j1H/CRah/0LOqf9/LX/AOPUAL46/wCRL1//AK8J/wD0W1bcf3F+lcV4w169&#10;m8Ja0j+HtRgR7KZTLI9uVQFCMkCUnA6nAJ9Aa108RX+xf+KZ1Tp/z0tf/j1AHQUVg/8ACRah/wBC&#10;zqn/AH8tf/j1H/CRah/0LOqf9/LX/wCPUAfC/wC38f8Ai82k/wDYCh/9KLivmevp79ty3j1r4saZ&#10;cXlzHoMo0WFBbagGZ2AnnIcGESLgkkYJzlTkAYJ+ff8AhH7D/oZNM/793X/xmv1nKK0Y4Gmmnt2Z&#10;+O5vRlLHVGmt+6MOvoH9kf8A5K18PP8AsIat/wCkC141/wAI/Yf9DJpn/fu6/wDjNe3/ALMFnDpf&#10;xM8CzW17b6tJDfamyW9mJA8xayAIQyKigr947iAQeCTxRmlaMsNJJPZ9H2Y8qoyjiYttbrqv5kfo&#10;nRWD/wAJFqH/AELOqf8Afy1/+PUf8JFqH/Qs6p/38tf/AI9X5MfsJvUVg/8ACRah/wBCzqn/AH8t&#10;f/j1H/CRah/0LOqf9/LX/wCPUAb1Nk+430rD/wCEi1D/AKFnVP8Av5a//Hqa/iK/2N/xTOqdP+el&#10;r/8AHqAH+Bf+RL0D/rwg/wDRa1u1xHg/Xr2HwloqJ4e1GdEsoVEsb24VwEAyAZQcHqMgH1ArZ/4S&#10;LUP+hZ1T/v5a/wDx6gDeorB/4SLUP+hZ1T/v5a//AB6j/hItQ/6FnVP+/lr/APHqAN6isH/hItQ/&#10;6FnVP+/lr/8AHqP+Ei1D/oWdU/7+Wv8A8eoAS8/5HjSf+wfd/wDoy3rfrh7rXr1vGGmSHw/qIdbG&#10;5URb7fc2ZICSD5uMDAByc/MMZ5xtf8JFqH/Qs6p/38tf/j1AG9RWD/wkWof9Czqn/fy1/wDj1H/C&#10;Rah/0LOqf9/LX/49QBvUVg/8JFqH/Qs6p/38tf8A49R/wkWof9Czqn/fy1/+PUAeffG3/kpXwE/7&#10;HO5/9MGr16/Xhvxa1W5vvij8B459HvLBR4xuW8y4aEqT/YOrDA2SMc8k9McHnpn3KgAooooAKKKK&#10;ACiiigAooooAK8l/a4/5NV+Mf/Yn6v8A+kctetV5L+1x/wAmq/GP/sT9X/8ASOWgD1W1/wCPeH/c&#10;H8qxbP8A5HjVv+wfaf8Aoy4ratf+PeH/AHB/KsWz/wCR41b/ALB9p/6MuKAN+iiigAooooAbJ9xv&#10;pWJ4F/5EvQP+vCD/ANFrW3J9xvpWJ4F/5EvQP+vCD/0WtAG7RRRQAUUUUAYF5/yPGk/9g+7/APRl&#10;vW/WBef8jxpP/YPu/wD0Zb1v0AFFFFABTZPuN9KdTZPuN9KAPnv9pD/kzy+/68dN/wDSi3r856/R&#10;j9pD/kzy+/68dN/9KLevznr9K4Z/3Sf+L9Efl3FP++Q/w/qwooor617Hxy3P1n+B3/JGPAn/AGAr&#10;H/0nStjxH/yGPDP/AGEH/wDSWesf4Hf8kY8Cf9gKx/8ASdK2PEf/ACGPDP8A2EH/APSWevw2t/Fl&#10;6n7zh/4MPRG/RRRWR0hRRRQAVg+C/wDkDz/9hC9/9Kpa3qwfBf8AyB5/+whe/wDpVLQBvUUUUAFF&#10;FFAGD40/5A8H/YQsv/SqKt6sHxp/yB4P+whZf+lUVb1ABXkHib/k7T4df9iZ4k/9LdFr1+vIPE3/&#10;ACdp8Ov+xM8Sf+lui0Aev0UUUAFFFFABRRRQAUUUUAFFFFAHkv7XH/Jqvxj/AOxP1f8A9I5a9Vtf&#10;+PeH/cH8q8q/a4/5NV+Mf/Yn6v8A+kcteq2v/HvD/uD+VAEtFFFABRRRQBg+C/8AkDz/APYQvf8A&#10;0qlrerB8F/8AIHn/AOwhe/8ApVLW9QAUUUUAFFFFAGD4i/5DHhj/ALCD/wDpLPW9WD4i/wCQx4Y/&#10;7CD/APpLPW9QAUUUUAfmP+2H/wAnHeL/AK2n/pJDXjNezfthf8nG+L/raf8ApJDXjNftGX/7nR/w&#10;r8j8NzL/AHyt/if5hW54w/5C1v8A9eFn/wCksVYdbnjD/kLW/wD14Wf/AKSxV0S/jR9H+hzx/gy9&#10;V+ph0UUV0HMFfrN8Df8AkjPgX/sBWP8A6TpX5M1+s3wN/wCSM+Bf+wFY/wDpOlfEcT/w6Xqz7vhX&#10;+LU9EdxWBef8jxpP/YPu/wD0Zb1v1gXn/I8aT/2D7v8A9GW9fnx+kG/RRRQAUUUUAFNk+430p1Nk&#10;+430oAxPAv8AyJegf9eEH/ota3awvAv/ACJegf8AXhB/6LWt2gAooooAKKKKAPHvE3/J3Hw7/wCx&#10;L8R/+lui17DXj3ib/k7j4d/9iX4j/wDS3Ra9hoAKKKKACiiigDgPib8H7D4lahoGrf2zrHhjxDoT&#10;zHTta0KaJLiFZlVZoys0ckbo4RMq6MMopGCAa5z/AIZf8LHwK3h3+0td+3/23/wkv/CTfbF/tUar&#10;0+1iTZsD7P3e3y/L2fJs28V7FRQB5Hb/ALM/hVvAfijw1qt5rHiCbxNdpqGra9qN2v8AaU91H5fk&#10;TiSNEWNofJh8sIiqvljC8nOz8Nfg1Y/DrWNZ1yXXNb8W+JNWigt7rW/EM0UlyYId5hgQRRRxpGpk&#10;kbCoCWdixYnNeh0UAeS/tcf8mq/GP/sT9X/9I5a9Vtf+PeH/AHB/KvKv2uP+TVfjH/2J+r/+kcte&#10;q2v/AB7w/wC4P5UAS0UUUAFFFFAGD4d/5DHif/sIJ/6SwVvVg+Hf+Qx4n/7CCf8ApLBW9QAUUUUA&#10;FFFFAGD44/5EvX/+vCf/ANFtW1H91fpWL44/5EvX/wDrwn/9FtXmS/tjfCFVwfFh4/6ht3/8aran&#10;Qq1v4UXK3ZXOeriKNC3tZqN+7se10V4t/wANkfCD/obD/wCC27/+NUf8NkfCH/obD/4Lbv8A+NVv&#10;9Rxf/PqX3M5/7Qwf/P2P3o+Yv2//APks2lf9gKH/ANKLivmevcf2vviR4c+KXxM0/VvDGof2lYRa&#10;TFayTeRJFiQTTMVxIqk4Dr2xz1448Or9VymEqeCpxmmmkfkebTjUxtSUHdNhXa+GvGGr+AdN8P69&#10;oN39h1W0v77yLjy0k27oYEb5XBU5VmHIPXjoDXFVuXn/ACJWlf8AX/d/+i7euyvFTcYyV03qvkzk&#10;oSlBTlF2aX6o9J/4bC+L3/Q3n/wXWn/xmj/hsL4vf9Def/Bdaf8AxmvGqKx/s/B/8+Y/cjX+0sZ/&#10;z+l97PZf+Gwvi90/4S8/+C60/wDjNfob8K9avPEfwz8J6rqM32m/vtJtbm4m2hd8jwozNhQAMkk4&#10;AAr8ja/WX4H5/wCFMeBP+wFY/wDpOlfH8RYahQhTdKCjdvZH2fDWKr4irUVWblZdXc7mmyfcb6U6&#10;myfcb6V8OffmJ4F/5EvQP+vCD/0WtbtYXgX/AJEvQP8Arwg/9FrW7QAUUUUAFFFFAGBef8jxpP8A&#10;2D7v/wBGW9b9YF5/yPGk/wDYPu//AEZb1v0AFFFFABRRRQB5B8bf+SlfAT/sc7n/ANMGr16/XkHx&#10;t/5KV8BP+xzuf/TBq9ev0AFFFFABRRRQAUUV4x+0Z8YtW+FLeEYLG80Dw3Y61ezW154s8VrI2l6U&#10;EiLoJQskQ3SsNq7pY1yCMkkAgHs9FfMej/tK+L/EHwz8Ky6dpuh3Pi/xT4qn8M6Pqaib+x7yCJZp&#10;W1SNNwkaAw28jKgf5mwBIVIarGoftJeK/B/h3xxouuaTo+pfEbQNb0rQrAacZbfTtTk1Nokspirs&#10;7wqGlcSIWYjyG2sdwwAfSleS/tcf8mq/GP8A7E/V/wD0jlqL4Z/ETxePihrvw78erotzrdrpVtrt&#10;jqnh+3mtra6tZZZIXjeGWSRkkjkiGTvYMsikBSCK5H9tD4zeAfDfwG+LHhLVfG/h7TfFN34S1KO3&#10;0S81SCK8maW0lESpCzh2LEgKAOSeM0AfRFr/AMe8P+4P5Vi2f/I8at/2D7T/ANGXFNtvHXhz7ND/&#10;AMT7TfuD/l7j9B71k2vjHQV8YalM2taeIXsbZFkN0gUsJJyQDnkgMCR2yPWgDt6Kw/8AhOvDn/Qe&#10;03/wLj/xo/4Trw5/0HtN/wDAuP8AxoA3KKw/+E68Of8AQe03/wAC4/8AGj/hOvDn/Qe03/wLj/xo&#10;A2pPuN9KxPAv/Il6B/14Qf8AotaRvHPhzYwGvaaeP+fuP/Gsjwb4x0G18JaJDPrWnxTR2UKPHJdI&#10;rKQgBBBPBB7GgDtaKw/+E68Of9B7Tf8AwLj/AMaP+E68Of8AQe03/wAC4/8AGgDcorD/AOE68Of9&#10;B7Tf/AuP/Gj/AITrw5/0HtN/8C4/8aAGXn/I8aT/ANg+7/8ARlvW/XEXXjHQW8YabMutaeYUsblG&#10;kF0hUMZICATngkKSB3wfStv/AITrw5/0HtN/8C4/8aANyisP/hOvDn/Qe03/AMC4/wDGj/hOvDn/&#10;AEHtN/8AAuP/ABoA3KbJ9xvpWL/wnXhz/oPab/4Fx/401vHPhzYwGvaaeP8An7j/AMaAPF/2j/8A&#10;kz2+/wCvHTP/AEot6/Oev0N+PmqWWtfsr3mkafdwX2rGz09BY28gknJWeAsAgJYkBSTxwAa+Df8A&#10;hCfEP/QC1L/wEk/wr9F4bqQhhZKT+1+iPzLialOeLg4q/u/qzEorb/4QnxD/ANALUv8AwEk/wo/4&#10;QnxD/wBALUv/AAEk/wAK+rdalb4l958ksPVv8L+4/Uv4H/8AJGPAn/YCsf8A0nStnxH/AMhjwz/2&#10;EH/9JZ65H4P+KdG0v4T+C7O91extLu30azimt57lEkjdYEDKyk5BBBBB6YrW17xhoM2qeHnj1rT5&#10;EivmeQrdIQim2mAJweBkgc9yB3r8UrfxJep+5Yf+DD0R29FYf/CdeHP+g9pv/gXH/jR/wnXhz/oP&#10;ab/4Fx/41kdBuUVh/wDCdeHP+g9pv/gXH/jR/wAJ14c/6D2m/wDgXH/jQBuVg+C/+QPP/wBhC9/9&#10;Kpad/wAJ14c/6D2m/wDgXH/jWJ4T8Y6Da6XOs2tafE5vrtwr3SAlWuZCp5PQggg9wQaAO3orD/4T&#10;rw5/0HtN/wDAuP8Axo/4Trw5/wBB7Tf/AALj/wAaANyisP8A4Trw5/0HtN/8C4/8aP8AhOvDn/Qe&#10;03/wLj/xoAb40/5A8H/YQsv/AEqireriPFnjHQbrS4Fh1rT5XF9aOVS6QkKtzGWPB6AAknsATW3/&#10;AMJ14c/6D2m/+Bcf+NAG5XkHib/k7T4df9iZ4k/9LdFr0P8A4Trw5/0HtN/8C4/8a8u1TXNO1r9r&#10;L4ff2ff2195fgzxHv+zyrJtze6LjOCcZwfyNAHttFFFABRRRQAUUUUAFFcb8Qfi34V+F/wDZ6eId&#10;Qmiu9QZ1s7Cxsbi/vLjYAXMdvbpJKyqGXcwUhdwyRkVS8TfHLwZ4P8N6Jrmranc29prbBNNto9Mu&#10;pr26YoXKpaJEZywUEsPLyoGWxQB39Fef3Xx38B2nw5s/Hb+I7eTwveyLDa3kEUkrzzNIYxBHCimV&#10;pt4ZfKClwysCoIONj4f/ABI8O/FHQ31fw1qH9oWcVw9pOskElvNbzpjfFNDKqyRSDIJV1BwQcYIo&#10;A439rj/k1X4x/wDYn6v/AOkcteq2v/HvD/uD+VeVftcf8mq/GP8A7E/V/wD0jlr1W1/494f9wfyo&#10;AlooooAKKKKAMHwX/wAgef8A7CF7/wClUtb1YPgv/kDz/wDYQvf/AEqlreoAKKKKACiiigDB8Rf8&#10;hjwx/wBhB/8A0lnrerB8Rf8AIY8Mf9hB/wD0lnreoAKKKKAPzH/bD/5OO8X/AFtP/SSGvGa9m/bD&#10;/wCTjvF/1tP/AEkhrxmv2jL/APc6P+FfkfhuZf75W/xP8wrc8Yf8ha3/AOvCz/8ASWKsOtzxh/yF&#10;rf8A68LP/wBJYq6Jfxo+j/Q54/wZeq/Uw6KKK6DmCv1m+Bv/ACRnwL/2ArH/ANJ0r8ma/Wb4G/8A&#10;JGfAv/YCsf8A0nSviOJ/4dL1Z93wr/FqeiO4rAvP+R40n/sH3f8A6Mt636wLz/keNJ/7B93/AOjL&#10;evz4/SDfooooAKKKKACmyfcb6U6myfcb6UAYngX/AJEvQP8Arwg/9FrW7WF4F/5EvQP+vCD/ANFr&#10;W7QAUUUUAFFFFAHj3ib/AJO4+Hf/AGJfiP8A9LdFr2GvHvE3/J3Hw7/7EvxH/wClui17DQAUUUUA&#10;FFFFABRRRQAUUUUAeS/tcf8AJqvxj/7E/V//AEjlr1W1/wCPeH/cH8q8q/a4/wCTVfjH/wBifq//&#10;AKRy16ra/wDHvD/uD+VAEtFFFABRRRQBg+Hf+Qx4n/7CCf8ApLBW9WD4d/5DHif/ALCCf+ksFb1A&#10;BRRRQAUUUUAYXjn/AJEvX/8Arwn/APRbV+P7feb61+wHjn/kS9f/AOvCf/0W1fj+33m+tfecL/8A&#10;L35fqfn3Fn/Ln5/oJRRRX3h+ehRRRQAVuXn/ACJWlf8AX/d/+i7esOty8/5ErSv+v+7/APRdvXPV&#10;+KHr+jOmj8E/T9UYdFFFdBzBX6zfA3/kjPgX/sBWP/pOlfkzX6zfA3/kjPgX/sBWP/pOlfEcT/w6&#10;Xqz7vhX+LU9EdxTZPuN9KdTZPuN9K/Pj9IMTwL/yJegf9eEH/ota3awvAv8AyJegf9eEH/ota3aA&#10;CiiigAooooAwLz/keNJ/7B93/wCjLet+sC8/5HjSf+wfd/8Aoy3rfoAKKKKACiiigDyD42/8lK+A&#10;n/Y53P8A6YNXr1+vIPjb/wAlK+An/Y53P/pg1evX6ACiiigAooooAK8g+Nnwy8S+K/GHgTxZ4ZTQ&#10;9UvfC73m7QvEkkkNldC4jRBMJY45THNFsIVvLb5ZZBxuzXr9FAHzDpv7M/i7R/CNhqVjqGgWnjvT&#10;/Gtx40stPhEy6PAZ4Xt5rBXC71jaKWRjIIwfNct5eCQbWofs3+LPGHh7xzrWu6ro+mfEbX9a0rXb&#10;D+zhLcadpsmmNC9lCWdUeZS0TmRyqk+cwVRtGfpSigDyD4Z/DvxefihrvxD8etotrrd1pVtoVjpf&#10;h+4muba2tYpZZnkeaWONnkkklGQEUKsagFiSad+11Ejfsr/GFyilv+EP1bDEDP8Ax5y167Xkv7XH&#10;/Jqvxj/7E/V//SOWgD1O1jX7NF8o+4O3tWNZov8AwnGqjaMf2fadv+mlxW3a/wDHvD/uD+VYtn/y&#10;PGrf9g+0/wDRlxQBu+Wv90flR5a/3R+VOooAb5a/3R+VHlr/AHR+VOooAjkjXy2+UdD2rF8DIv8A&#10;whegnaP+PCDt/wBM1rck+430rE8C/wDIl6B/14Qf+i1oA2/LX+6Pyo8tf7o/KnUUAN8tf7o/Kjy1&#10;/uj8qdRQBz94i/8ACcaUNox/Z932/wCmlvW95a/3R+VYV5/yPGk/9g+7/wDRlvW/QAzav90flSbF&#10;/uj8qWvhX9pL9pL4j+APjV4j0HQfEZsdKtPs/kW/2K2k27raJ2+Z4yxyzMeSevbpXfgsFUx9T2VJ&#10;q9r6nmY/H0svpKrVTavbQ+6vLX+4PypsiLsb5R0r8zP+GxPi/wD9De3/AILrT/41Sj9sL4vMQD4u&#10;JB6/8S60/wDjNe5/q3jP5o/e/wDI8P8A1owf8svuX+Z9Y/tHKB+x/fkDB+w6byB/08W9fnRuP941&#10;6x8TPjx461y11rwZe655/hqOc2y2P2SBcRxSgxrvCB+Nic7snHJPfyavrMlwU8HhnGrZuTv+CPjs&#10;8x0MbiVKndJK34sXcf7xo3H+8aSivfaVj55N3P1l+B6hvgz4EyAT/YVj/wCk6Vs+IlX+1/DXyj/k&#10;IP2/6dZ6x/gd/wAkZ8Cf9gKx/wDSdK2fEX/IY8M/9hB//SWevw6t/Fl6n7zh/wCDD0Ru+Wv90flR&#10;5a/3R+VOorI6Bvlr/dH5UeWv90flTqKAG+Wv90flWD4LjX+yLjKj/kIXvb/p6lroKwfBf/IHn/7C&#10;F7/6VS0Abnlr/dH5UeWv90flTqKAG+Wv90flR5a/3R+VOooA5/xpGv8AZFvhR/yELLt/09RVveWv&#10;90flWH40/wCQPB/2ELL/ANKoq3qAG+Wv90flXkPiVQv7Wfw6wMf8UZ4k/wDS3Ra9gryDxN/ydp8O&#10;v+xM8Sf+lui0Aev0UUUAFFFFABRRRQB8f/tAafpOj/tYaZ4g8eeNNX8C+BLzwU2nWepadqUmmxvq&#10;Md60jwtdRkMrNHJGyx7gJDFyG2YrL8J+PNT8L6r8BfiR8Wbyay0geH9e0iXXtZh+zrbzTXNs9jPd&#10;ZAEL3FpbHJYKN5KnBYA/alFAHwro9wuhW/g/4o6nBPbfDf8A4WzrfiAzz27KlvY3Vnd21tqEiEAp&#10;C1w4kDsBhbhXOASR7b+zhqVv4y+JHxl8b6FJ9q8H69rFiml6hGpEN+9vYQwz3EJIG9C4EfmDIYwn&#10;BIGa99ooA+cP20vAet6r8CfivrVr8RPEekabD4S1JpPD1nb6c1lOEtJSyu0lo84DgYbbKpAJ2lTz&#10;Xtlr4dv/ALND/wAVNqg+Qf8ALO19B/0xriP2uP8Ak1X4x/8AYn6v/wCkcteq2v8Ax7w/7g/lQBjf&#10;8I7qH/Qzap/37tf/AIzR/wAI7qH/AEM2qf8Afu1/+M1vUUAYP/CO6h/0M2qf9+7X/wCM0f8ACO6h&#10;/wBDNqn/AH7tf/jNb1FAHD+E9CvZdLmZfEOowj7ddrtSO3xkXEgJ5iJyTknnGScADAG1/wAI7qH/&#10;AEM2qf8Afu1/+M0eC/8AkDz/APYQvf8A0qlreoAwf+Ed1D/oZtU/792v/wAZo/4R3UP+hm1T/v3a&#10;/wDxmt6igDB/4R3UP+hm1T/v3a//ABmj/hHdQ/6GbVP+/dr/APGa3qKAPJvjFJqvg3wpLrdtrt5c&#10;3enxXd3AtxFBsEkdlcSAkLEMglcEZ6McYOCPjr/huH4n/wDP3p3/AIBD/Gvsr9pD/kmOrf8AXjqP&#10;/puuq/LWvteH8HQxUJutHms0fCcRY3EYWrTVGfKmj6A/4bi+J/8Az96d/wCAQ/xo/wCG4vif/wA/&#10;enf+AQ/xr5/or6z+ycD/AM+kfI/2xj/+fjO08YfFC58eeIrvXdd0bTb/AFa72efcHz4921FRflWU&#10;KMKqjgDOMnnJrH/4SCw/6FvTP+/l1/8AHqw6K7Y4anBKMdEtldnBLFVJycpWbfkv8jc/4SCw/wCh&#10;b0z/AL+XX/x6tjxVrllFqcIbQNPlP2K0YM8lwDg28ZA4lAwAQBxnAGSTkni63PGH/IWt/wDrws//&#10;AElirGVGPto6vZ9X5G0a8/Yy0W66Lz8g/wCEgsP+hb0z/v5df/HqP+EgsP8AoW9M/wC/l1/8erDo&#10;ro9hDu/vf+Zh9Yn2X3L/ACNz/hILD/oW9M/7+XX/AMer9NPg/o15e/CfwZcRa3f2UUmi2brbQJAU&#10;iBgQhFLxMxABwCxJwOSTzX5X1+svwP8A+SM+BM/9AKx/9J0r4viSnGEKdn1Z9twvUlUq1L9l0Rt/&#10;8I7qH/Qzap/37tf/AIzWLdaDer4w0yM+INRLtY3LCUpb7lxJACAPKxg5BORn5RgjnPcVgXn/ACPG&#10;k/8AYPu//RlvXwZ+hi/8I7qH/Qzap/37tf8A4zR/wjuof9DNqn/fu1/+M1vUUAYP/CO6h/0M2qf9&#10;+7X/AOM0f8I7qH/Qzap/37tf/jNb1FAGD/wjuof9DNqn/fu1/wDjNNfw7f7G/wCKm1Tof+Wdr/8A&#10;Ga6Cmyfcb6UAcV4P0G9m8JaK6eIdRgR7KFhFGluVQFAcAmInA6DJJ9Sa2f8AhHdQ/wChm1T/AL92&#10;v/xml8C/8iXoH/XhB/6LWt2gDB/4R3UP+hm1T/v3a/8Axmj/AIR3UP8AoZtU/wC/dr/8ZreooAwf&#10;+Ed1D/oZtU/792v/AMZo/wCEd1D/AKGbVP8Av3a//Ga3qKAPENS064sP2tPAHn6ndaiW8GeIsG5W&#10;IbMXui5xsReuec56DGOa9vrx7xN/ydx8O/8AsS/Ef/pbotew0AFFFFABRRRQB4f+0l+0Gfg1deEN&#10;BsJLG38QeKZ7hbW51K1ubyGCK3RWlcWtsDNcyEyRKsMeCd5YsApzjz/H7Xbj4ceCD4c1Twz4u8Y+&#10;L9fbQbK/t7K5s9Pt3jSeaeSe1kladGiitpA0JcNv2glQSR1Xxo+Fmu+JvGngDx54S/sqXxT4OmvV&#10;gsdckkhtbq2u4RFPGZo0keJ8pEyuEYfKQVIbI4aP9m3xfZ+HrbX7bVNFX4lQeNpvHCxfvRpXmTW7&#10;Wkllv2+YIzbOR5uzcXG7Zg7aAH6h+0l4r8H+HfHGi65pOj6l8RtA1vStCsBpxlt9O1OTU2iSymKu&#10;zvCoaVxIhZiPIbax3DHa/DP4ieLx8UNd+Hfj1dFudbtdKttdsdU8P281tbXVrLLJC8bwyySMkkck&#10;Qyd7BlkUgKQRXFah+zf4s8YeHvHOta7quj6Z8Rtf1rStdsP7OEtxp2myaY0L2UJZ1R5lLROZHKqT&#10;5zBVG0Z7X4Z/DvxefihrvxD8etotrrd1pVtoVjpfh+4muba2tYpZZnkeaWONnkkklGQEUKsagFiS&#10;aAHftdSov7K/xhQuob/hD9WwpIz/AMecterWsi/Z4fmH3B39hXzz+2h8GfAPiT4DfFjxbqvgnw9q&#10;Xim08JalJb63eaXBLeQtFaSmJkmZC6lSAVIPBHGK9stvAvhz7ND/AMSHTfuD/l0j9B7UAb/mL/eH&#10;50eYv94fnWL/AMIL4c/6AOm/+Akf+FH/AAgvhz/oA6b/AOAkf+FAG15i/wB4fnR5i/3h+dYv/CC+&#10;HP8AoA6b/wCAkf8AhR/wgvhz/oA6b/4CR/4UAR+HWX+1/E3zD/kIJ3/6dYK3vMX+8PzritB8H6DN&#10;qniFJNF0+RIb5UjVrVCEU20JIGRwMknA7knvW3/wgvhz/oA6b/4CR/4UAbXmL/eH50eYv94fnWL/&#10;AMIL4c/6AOm/+Akf+FH/AAgvhz/oA6b/AOAkf+FAG15i/wB4fnR5i/3h+dYv/CC+HP8AoA6b/wCA&#10;kf8AhR/wgvhz/oA6b/4CR/4UAM8cuv8AwhevDcP+PGfv/wBM2r8gmU7jwevpX6zeMvB2g2vhLW5o&#10;NF0+KWOymdJI7VFZSEJyCBkEGvyzbxt4h3H/AInupdf+fuT/ABr7jhlz/e8i7fqfBcUKD9jzu2/6&#10;GJtP900bT/dNbX/CbeIf+g7qX/gXJ/jR/wAJt4h/6Dupf+Bcn+Nfcc1b+Vff/wAA+C5aH8z+7/gm&#10;LtP900bT/dNbX/CbeIf+g7qX/gXJ/jR/wm3iH/oO6l/4Fyf40c1b+Vff/wAAOWh/M/u/4Ji7T/dN&#10;bd4p/wCEL0rj/l/u+3/TO3pP+E28Q/8AQd1L/wAC5P8AGte68Ya6vhHTZhrOoCZr25RpBdOGKiOA&#10;gE5yQCxIHbJ9awqSrc0PdW/fyfkdNKNHlnaT27ea8zjtp/umjaf7pra/4TbxD/0HdS/8C5P8aP8A&#10;hNvEP/Qd1L/wLk/xrfmrfyr7/wDgHNy0P5n93/BMXaf7pr9ZPgiwX4M+BASAf7Csf/SdK/LX/hNv&#10;EP8A0HdS/wDAuT/Gv02+D3hbRdU+E/gy8vNIsby8uNGs5Zrie2R5JHaBCzMxGSSSSSeua+L4lc3T&#10;p86tqz7bhhU1Vqcjvov63PS/MX+8Pzpski+W3zDoe9Y//CC+HP8AoA6b/wCAkf8AhTW8DeHNjEaD&#10;po4/59I/8K+DP0QPAzr/AMIXoI3D/jwg7/8ATNa3PMX+8PzrjPBvg7Qbrwlok0+i6fLNJZQu8klq&#10;jMxKAkkkcknua2f+EF8Of9AHTf8AwEj/AMKANrzF/vD86PMX+8PzrF/4QXw5/wBAHTf/AAEj/wAK&#10;P+EF8Of9AHTf/ASP/CgDa8xf7w/OjzF/vD86xf8AhBfDn/QB03/wEj/wo/4QXw5/0AdN/wDASP8A&#10;woAjvHX/AITjSjuGP7Pu+/8A00t63vMX+8PzrirrwdoK+MNNhGi6eIXsbl2jFqgUsJIACRjkgMQD&#10;2yfWtv8A4QXw5/0AdN/8BI/8KANrzF/vD86PMX+8PzrF/wCEF8Of9AHTf/ASP/Cj/hBfDn/QB03/&#10;AMBI/wDCgDa8xf7w/OjzF/vD86xf+EF8Of8AQB03/wABI/8ACj/hBfDn/QB03/wEj/woA87+NrBv&#10;iX8BQCD/AMVnc/8Apg1avYK8P+LnhzSdH+KHwHmsNMs7KZvGNyhkt4FjYqdB1YkZAHGQPyr3CgAo&#10;oooAKKKKACiiigAooooAK8l/a4/5NV+Mf/Yn6v8A+kctetV5L+1x/wAmq/GP/sT9X/8ASOWgD1W1&#10;/wCPeH/cH8qxbP8A5HjVv+wfaf8Aoy4ratf+PeH/AHB/KsWz/wCR41b/ALB9p/6MuKAN+iiigAoo&#10;ooAbJ9xvpWJ4F/5EvQP+vCD/ANFrW3J9xvpWJ4F/5EvQP+vCD/0WtAG7RRRQAUUUUAYF5/yPGk/9&#10;g+7/APRlvW/WBef8jxpP/YPu/wD0Zb1v0AIK/Mj9sP8A5OO8X/W0/wDSSGv03FfmR+2H/wAnHeL/&#10;AK2n/pJDX1nDX++S/wAL/NHx/FH+5x/xL8meM0q/eX60lKv3l+tfpb2Py1bmz42/5HTXf+v+f/0Y&#10;1YtbXjb/AJHTXf8Ar/n/APRjVi1jh/4UfRG1f+LL1YUUUVszFbn6zfA//kjHgTt/xIrH/wBJ0rZ8&#10;Rf8AIY8M/wDYQf8A9JZ6+A/C/wC25488JeGtJ0Sy0zw/JaabaRWcLTW05dkjQIpYiYDOFGSAB147&#10;Vt237bnjvWobq8n0zw+sukx/bYPLtp8M5ZYCGBmORtmc4GDkA5wCD+W1sjxqnKXKt+/c/V8Pn+C5&#10;Iwu7pduyPv6ivz7/AOG/viJ/0CvDf/gLcf8Ax+vX/wBl/wDag8VfGj4gX+h65Y6TbWcOmyXitYQy&#10;o+9ZYkAJaRhjDnjGcgc1y18mxeHpurUSsvM68PnmDxNWNKm3d+R9T0UUV4h9AFYPgv8A5A8//YQv&#10;f/SqWt6sHwX/AMgef/sIXv8A6VS0Ab1FFFABRRRQBg+NP+QPB/2ELL/0qirerB8af8geD/sIWX/p&#10;VFW9QAV5B4m/5O0+HX/YmeJP/S3Ra9fryDxN/wAnafDr/sTPEn/pbotAHr9FFFABRRRQAUUUUAFF&#10;FFABRRRQB5L+1x/yar8Y/wDsT9X/APSOWvVbX/j3h/3B/KvKv2uP+TVfjH/2J+r/APpHLXqtr/x7&#10;w/7g/lQBLRRRQAUUUUAYPgv/AJA8/wD2EL3/ANKpa3qwfBf/ACB5/wDsIXv/AKVS1vUAFFFFABRR&#10;RQB5Z+0j/wAkw1b/AK8dR/8ATddV+WlfqX+0j/yTDVv+vHUf/TddV+WlfoXDH8Op8j824q/i0/Rh&#10;RRRX2x8KFFFFABW54w/5C1v/ANeFn/6SxVh1ueMP+Qtb/wDXhZ/+ksVc8v40fR/odMf4MvVfqYdF&#10;FFdBzBX6zfA3/kjPgX/sBWP/AKTpX5M1+s3wN/5Iz4F/7AVj/wCk6V8RxP8Aw6Xqz7vhX+LU9Edx&#10;WBef8jxpP/YPu/8A0Zb1v1gXn/I8aT/2D7v/ANGW9fnx+kG/RRRQAUUUUAFNk+430p1Nk+430oAx&#10;PAv/ACJegf8AXhB/6LWt2sLwL/yJegf9eEH/AKLWt2gAooooAKKKKAPHvE3/ACdx8O/+xL8R/wDp&#10;botew1494m/5O4+Hf/Yl+I//AEt0WvYaACiiigAooooAKKKKACiiigDyX9rj/k1X4x/9ifq//pHL&#10;Xqtr/wAe8P8AuD+VeVftcf8AJqvxj/7E/V//AEjlr1W1/wCPeH/cH8qAJaKKKACiiigDB8O/8hjx&#10;P/2EE/8ASWCt6sHw7/yGPE//AGEE/wDSWCt6gAooooAKKKKAMLxz/wAiXr//AF4T/wDotq/H9vvN&#10;9a/YDxz/AMiXr/8A14T/APotq/H9vvN9a+84X/5e/L9T8+4s/wCXPz/QSiiivvD89CiiigArcvP+&#10;RK0r/r/u/wD0Xb1h1uXn/IlaV/1/3f8A6Lt656vxQ9f0Z0Ufgn6fqjDoooroOcK/Wb4G/wDJGfAv&#10;/YCsf/SdK/Jmv1m+Bv8AyRnwL/2ArH/0nSviOKP4dL1Z93wr/FqeiO4psn3G+lOpsn3G+lfnx+kG&#10;J4F/5EvQP+vCD/0WtbtYXgX/AJEvQP8Arwg/9FrW7QAUUUUAFFFFAGBef8jxpP8A2D7v/wBGW9b9&#10;YF5/yPGk/wDYPu//AEZb1v0AFFFFABRRRQB5B8bf+SlfAT/sc7n/ANMGr16/XkHxt/5KV8BP+xzu&#10;f/TBq9ev0AFFFFABRRRQAV82ftWeNvFkfj34WfDrwrbahO3i2TUri7/szVTpUrx2cMTCJr1VZ7eM&#10;mYMzxKZD5QVcBia+k64T4nfCTTfid/Yl1LqeqeH9d0O5a60vXNEljju7R3QxyBfMSSNkdGKsjoyn&#10;g4yAQAfPf/CeXviPwr4D+Hul3vifwheah48uPC3iOS612W/1C1FvZXF9JBDqDkyMsqxwhZQQ4SUg&#10;bWGBR8UeNfFfw9t/iT8NdK8VaxNDF4q8MaLpOv6jdNd6hplrq8sEc6faJNzSNHmYxvIWZfNTJO0V&#10;7dJ+zH4VbwEnhsX+tJeJrP8Awka+JlvF/tUaoSSbzzChTeVJTaU2bDs2beKfb/sz+FW8B+KPDWq3&#10;mseIJvE12moatr2o3a/2lPdR+X5E4kjRFjaHyYfLCIqr5YwvJyAYHwxhv/hx+0N4g+HkOv63r/hu&#10;48M2niC1XxBqMuoXNlObma3mVZ5S0hjkCxsFZiFZW24BwMv9tLx5rel/An4r6La/DvxHq+mzeEtS&#10;WTxDZ3GnLZQB7SUMzrJdpOQgOW2xMSAdoY8V6Z8Nfg1Y/DrWNZ1yXXNb8W+JNWigt7rW/EM0UlyY&#10;Id5hgQRRRxpGpkkbCoCWdixYnNZH7XH/ACar8Y/+xP1f/wBI5aAO3tfEV/8AZof+KZ1Q/IP+Wlr6&#10;D/ptWVa69er4w1OQeH9RLtY2ymLfb7lxJOQSfNxg5IGDn5TnHGeztf8Aj3h/3B/KsWz/AOR41b/s&#10;H2n/AKMuKAF/4SLUP+hZ1T/v5a//AB6j/hItQ/6FnVP+/lr/APHq3qKAMH/hItQ/6FnVP+/lr/8A&#10;HqP+Ei1D/oWdU/7+Wv8A8ereooA59/EV/sb/AIpnVOn/AD0tf/j1ZHg/Xr2HwloqJ4e1GdEsoVEs&#10;b24VwEAyAZQcHqMgH1ArtZPuN9KxPAv/ACJegf8AXhB/6LWgBP8AhItQ/wChZ1T/AL+Wv/x6j/hI&#10;tQ/6FnVP+/lr/wDHq3qKAMH/AISLUP8AoWdU/wC/lr/8eo/4SLUP+hZ1T/v5a/8Ax6t6igDh7rXr&#10;1vGGmSHw/qIdbG5URb7fc2ZICSD5uMDAByc/MMZ5xtf8JFqH/Qs6p/38tf8A49SXn/I8aT/2D7v/&#10;ANGW9b9AGB/wkWof9Czqn/fy1/8Aj1fnn+1Rp8GqfHrxRdXOpWukTyG23Wd4srSx4tYR8xiR0OcZ&#10;GGPBGcHIH6VV+ZH7Yf8Aycd4v+tp/wCkkNfUcOxcsW0nb3X+aPkuJZKODjdX979Gea/8I/Yf9DJp&#10;n/fu6/8AjNC+H7DcP+Kk0zr/AM87r/4zWHSr95frX6O6c7fG/wAP8j80jVhf4F+P+Z2PjDQ7KbxZ&#10;rTvr+nwO17MxjkjuCykuSQcREZHQ4JHoTWT/AMI/Yf8AQyaZ/wB+7r/4zTfG3/I6a7/1/wA//oxq&#10;xaxo05OlH33t5f5GterBVZLkW77/AOZuf8I/Yf8AQyaZ/wB+7r/4zR/wj9h/0Mmmf9+7r/4zWHRW&#10;/s5/zv8AD/Iw9pD+Rfj/AJm5/wAI/Yf9DJpn/fu6/wDjNbGh6HZJpmvga/p8geyVWZY7gBB9ohOT&#10;mIHGQBwCckcYyRxdbfh//kE+JP8ArwT/ANKoK569OXL8b3Xbv6HRQqwc/gWz79vUX/hH7D/oZNM/&#10;793X/wAZr6C/Yjt49F+LGp3FndR69KdFmQ22nhldR58BLkzCNcAjGAc5IwCMkfMNfTH7AP8AyWbV&#10;v+wFN/6UW9efm9OUcFUbm3p5f5HoZRUjLHUkoJa+f+Z90f8ACRah/wBCzqn/AH8tf/j1H/CRah/0&#10;LOqf9/LX/wCPVvUV+Tn7EYP/AAkWof8AQs6p/wB/LX/49WL4T129i0uZV8PajMPt1225JLfGTcSE&#10;jmUHIOQeMZBwSME9xWD4L/5A8/8A2EL3/wBKpaAD/hItQ/6FnVP+/lr/APHqP+Ei1D/oWdU/7+Wv&#10;/wAereooAwf+Ei1D/oWdU/7+Wv8A8eo/4SLUP+hZ1T/v5a//AB6t6igDh/Fmu3sulwq3h7UYR9ut&#10;G3PJb4yLiMgcSk5JwBxjJGSBkja/4SLUP+hZ1T/v5a//AB6jxp/yB4P+whZf+lUVb1AGD/wkWof9&#10;Czqn/fy1/wDj1eX6lqNxqH7WXw+8/TbrTtvgzxHj7S0R35vdFzjY7dMDrjqMZ5r26vIPE3/J2nw6&#10;/wCxM8Sf+lui0Aev0UUUAFFFFABRRRQAUVXu7qGwtZrm5mjt7aFDJJNK4VEUAksxPAAGSSeOK5q8&#10;+K/gnT/B1t4tu/GOgWvhS5x5GuzapAljLkkDZOX2Nkg4wex9KAOtorDvPG3h7T/Cx8TXWvaZa+G/&#10;JW4/tia8jSz8psbZPOJ2bTkYOcHIqfw34n0fxlo9vq+gatY65pNwCYL/AE25S4glAOCVkQlSMgjg&#10;9qAPOv2uP+TVfjH/ANifq/8A6Ry16ra/8e8P+4P5V5V+1x/yar8Y/wDsT9X/APSOWvVbX/j3h/3B&#10;/KgCWiiigAooooAwfBf/ACB5/wDsIXv/AKVS1vVg+C/+QPP/ANhC9/8ASqWt6gAooooAKKKKAPLP&#10;2kf+SYat/wBeOo/+m66r8tK/Uv8AaR/5Jhq3/XjqP/puuq/LSv0Lhj+HU+R+bcVfxafowooor7Y+&#10;FCiiigArc8Yf8ha3/wCvCz/9JYqw63PGH/IWt/8Arws//SWKueX8aPo/0OmP8GXqv1MOiiiug5gr&#10;9Zfggyj4M+BBuH/ICsf/AEnSvyaorw80yx5lGKU+W1+lz3spzT+zJSlyc1/Ox+ze9f7w/OsK8Yf8&#10;JxpJzx/Z93/6Mt6/IGtyz/5ErVf+v+0/9F3FfNT4ZcEn7X8P+CfUU+KfaO3sfx/4B+wG4E8c0uK+&#10;L/8AgnP974g/TT//AG5r7P8AfNfK43C/U8RKg3e3+R9bgMV9ew0cRy2v0+Y6iiiuI9AKbJ9xvpTq&#10;bJ9xvpQBieBf+RL0D/rwg/8ARa1u1heBf+RL0D/rwg/9FrW7QAUUUUAFFFFAHj3ib/k7j4d/9iX4&#10;j/8AS3Ra9hrx7xN/ydx8O/8AsS/Ef/pbotew0AFFFFABRRRQAUVR1nWLHw/pF7qupXcNjp1jA9zc&#10;3U7BI4Y0Us7sT0AAJJPpXjmj/tbeE9c+HLeL7fRvEiCTXm8NWehy2KLqV9fA8RRQ+ZgZUM37xk2q&#10;rF9u04APcaK8jt/2mvCq+A/FHiXVbPWPD83hm7TT9V0HUbRTqUF1J5fkQiON3WRpvOh8sxuyv5gw&#10;3Bxs/DX4y2PxF1jWdDl0LW/CXiTSY4Li60TxDDFHciCbeIZ0MUkkbxsY5FyrkhkYMFIxQBkftcf8&#10;mq/GP/sT9X/9I5a9Vtf+PeH/AHB/KvKv2uP+TVfjH/2J+r/+kcteq2v/AB7w/wC4P5UAS0UUUAFF&#10;FFAGD4d/5DHif/sIJ/6SwVvVg+Hf+Qx4n/7CCf8ApLBW9QAUUUUAFFFFAGF45/5EvX/+vCf/ANFt&#10;X4/t95vrX7AeOf8AkS9f/wCvCf8A9FtX4/t95vrX3nC//L35fqfn3Fn/AC5+f6CUUUV94fnoUUUU&#10;AFbl5/yJWlf9f93/AOi7esOty8/5ErSv+v8Au/8A0Xb1z1fih6/ozoo/BP0/VGHRRRXQc4V+s3wN&#10;/wCSM+Bf+wFY/wDpOlfkzX6zfA3/AJIz4F/7AVj/AOk6V8RxR/DperPu+Ff4tT0R3FNk+430p1Nk&#10;+430r8+P0gxPAv8AyJegf9eEH/ota3awvAv/ACJegf8AXhB/6LWt2gAooooAKKKKAMC8/wCR40n/&#10;ALB93/6Mt636wLz/AJHjSf8AsH3f/oy3rfoAKKKKACiiigDyD42/8lK+An/Y53P/AKYNXr1+vIPj&#10;b/yUr4Cf9jnc/wDpg1evX6ACiiigAooooAKKKKACiiigAryX9rj/AJNV+Mf/AGJ+r/8ApHLXrVeS&#10;/tcf8mq/GP8A7E/V/wD0jloA9Vtf+PeH/cH8qxbP/keNW/7B9p/6MuK2rX/j3h/3B/KsWz/5HjVv&#10;+wfaf+jLigDfooooAKKKKAGyfcb6VieBf+RL0D/rwg/9FrW3J9xvpWJ4F/5EvQP+vCD/ANFrQBu0&#10;UUUAFFFFAGBef8jxpP8A2D7v/wBGW9b9YF5/yPGk/wDYPu//AEZb1v0AIK/Mj9sP/k47xf8AW0/9&#10;JIa/TcV+ZH7Yf/Jx3i/62n/pJDX1nDX++S/wv80fH8Uf7nH/ABfozxmlX7y/WkpV+8v1r9Lex+Wr&#10;c2fG3/I6a7/1/wA//oxqxa2vG3/I6a7/ANf8/wD6MasWscP/AAo+iN6/8WXqwooorc5wrb8P/wDI&#10;J8Sf9eCf+lUFYlbfh/8A5BPiT/rwT/0qgrnr/B81+aOnD/G/R/kYlfTH7AH/ACWfVf8AsBTf+lFv&#10;XzPX0x+wB/yWfVf+wFN/6UW9ednH+4VPQ9HJv9/pep+g1FFFfkB+0hWD4L/5A8//AGEL3/0qlrer&#10;B8F/8gef/sIXv/pVLQBvUUUUAFFFFAGD40/5A8H/AGELL/0qirerB8af8geD/sIWX/pVFW9QAV5B&#10;4m/5O0+HX/YmeJP/AEt0WvX68g8Tf8nafDr/ALEzxJ/6W6LQB6/RRRQAUUUUAFFFFAHhX7Sk3ifV&#10;Lzwz4dtPAuveL/A928lz4iXw/JZCa4WIqYbJ1ubiECGViWkIJ3JEY8ESMR84fsv6xbaxN+zcvirR&#10;ZtF0O10bxJb6UNa8jybjUhNaMkse2RxnyHu1Tftf5JsLjBP6CVyupfC3wZrHhOHwtqHhHQr7wzCw&#10;aPRbjTIJLJCCSCISpQHJJ4HUk96APjbwx/ZXmeARdfZf+FT/APC6Nc+w7tv2Db9nvfsez+Hyft+/&#10;Zj5d/l4/hr3f9nf7H/wt349f2B5P/CLf8JFZ+V9ix9n+3/2db/bdm35d27y9+P492ec16/eeCfDu&#10;oeFj4ZutB0u58OeStv8A2PNZxvZ+UuMR+SRs2jAwMYGBU/hvwvo/g3R7fSNA0mx0PSbcEQWGm2yW&#10;8EQJyQkaAKBkk8DvQB4N+2lpXxCuPgT8V7nSfE3hyy8KL4S1I3Gm3nh+ee9kQWkvmhLpb1EUsMhS&#10;YWCkgkNjFe2W1n4l+zw/8TXTPuD/AJhsnoP+m9cR+1x/yar8Y/8AsT9X/wDSOWvVbX/j3h/3B/Kg&#10;DG+x+Jf+gtpf/gtk/wDj9H2PxL/0FtL/APBbJ/8AH63qKAMH7H4l/wCgtpf/AILZP/j9H2PxL/0F&#10;tL/8Fsn/AMfreooA4fwna+IG0ucw6lpyL9uuwVewkY7hcSBjnzhwTkgY4BAycZO19j8S/wDQW0v/&#10;AMFsn/x+jwX/AMgef/sIXv8A6VS1vUAYP2PxL/0FtL/8Fsn/AMfo+x+Jf+gtpf8A4LZP/j9b1FAG&#10;D9j8S/8AQW0v/wAFsn/x+j7H4l/6C2l/+C2T/wCP1vUUAeM/HuDVofh3qjaje2d1aiyvy0dtaNC5&#10;X7BclgGMrAEqGAODgkHBAIP5xfbPDn/QK1P/AMGMf/xiv0v/AGkP+SYat/146j/6brqvy1r73hum&#10;p06l+66n53xPUlTq07Lp2Rt/bPDn/QK1P/wYx/8Axij7Z4c/6BWp/wDgxj/+MViUV9p7CPd/ez4n&#10;28uy+5f5G39s8Of9ArU//BjH/wDGKPtnhz/oFan/AODGP/4xWJRS9hHu/vYe3l2X3L/I2/tnhz/o&#10;Fan/AODGP/4xWz4qutAXU4RNpuoO/wBitCCl/Go2m3jKjBhPIGATnkgnAzgcXW54w/5C1v8A9eFn&#10;/wCksVc8qMfbR1ez6vyOiNeXsZOy3XReYn2zw5/0CtT/APBjH/8AGKPtnhz/AKBWp/8Agxj/APjF&#10;YlFdPsI9397Of28uy+5f5G39s8Of9ArU/wDwYx//ABij7Z4c/wCgVqf/AIMY/wD4xWJRR7CPd/ew&#10;+sS7L7l/kbf2zw5/0CtT/wDBjH/8YrZtbrQP+ER1IjTdQEP222DKb+MsW8ufBB8nAAAbIwc5HIwQ&#10;eLrcs/8AkStV/wCv+0/9F3Fc1ajFRWr3XV9zooV5OT0Wz6LsfWH7B5+1N43/AOEf/wCJYVFj5/8A&#10;aP8Apm//AI+Nu3b5W3HzZzuzkYxg5+s/sfiT/oLaX/4LZP8A4/Xyb/wTn+/8Qfpp/wD7c19oV+Y5&#10;1Hlx9RLy/JH6pkcnLL6bfn+bML7H4l/6C2l/+C2T/wCP0fY/Ev8A0FtL/wDBbJ/8freorxT3jB+x&#10;+Jf+gtpf/gtk/wDj9Naz8S7Gzqul4x/0DpP/AI/XQU2T7jfSgDifB1r4gbwloxh1LTo4fscJRJLB&#10;2YLsGASJhkgd8DPtW19j8S/9BbS//BbJ/wDH6XwL/wAiXoH/AF4Qf+i1rdoAwfsfiX/oLaX/AOC2&#10;T/4/R9j8S/8AQW0v/wAFsn/x+t6igDB+x+Jf+gtpf/gtk/8Aj9H2PxL/ANBbS/8AwWyf/H63qKAP&#10;ENSi1KH9rTwB/aN3a3RPgzxF5f2a2aHH+m6LnOXbOeOmMYPXt7fXj3ib/k7j4d/9iX4j/wDS3Ra9&#10;hoAKKKKACiiigDy749/DPxL8UtB0XTvD+u6XpEVpqcV/fWmtabLfWmoxxAtHDKkc8LFBL5chAfDG&#10;MBgVLKfmTwj4D+KXhOT/AITDxNpX9vW/hv4rahrc2m6FoVzb3VxbT293az3kEUk0jTx7rmGSNEBY&#10;KkmGkJGPuyigD4y8UeCfFfxCt/iT8StK8K6xFDN4q8MazpOgajataahqdrpEsEk7/Z5NrRtJiYRp&#10;IFZvKTIG4V6l8MZr/wCI37Q3iD4iRaBregeG7fwza+H7VvEGnS6fc3twLqa4mZYJgsgjjDRqGZQG&#10;Zm25Ayfe6KAPnD9tLwHreq/An4r61a/ETxHpGmw+EtSaTw9Z2+nNZThLSUsrtJaPOA4GG2yqQCdp&#10;U817Za+Hb/7ND/xU2qD5B/yztfQf9Ma4j9rj/k1X4x/9ifq//pHLXqtr/wAe8P8AuD+VAGN/wjuo&#10;f9DNqn/fu1/+M0f8I7qH/Qzap/37tf8A4zW9RQBg/wDCO6h/0M2qf9+7X/4zR/wjuof9DNqn/fu1&#10;/wDjNb1FAHD6DoN7JqniEL4g1GMpfKrMsdvlz9nhOTmLGcEDgAYA4zkna/4R3UP+hm1T/v3a/wDx&#10;mjw7/wAhjxP/ANhBP/SWCt6gDB/4R3UP+hm1T/v3a/8Axmj/AIR3UP8AoZtU/wC/dr/8ZreooAwf&#10;+Ed1D/oZtU/792v/AMZo/wCEd1D/AKGbVP8Av3a//Ga3qKAOI8YaDew+EtadvEOozollMxikS3Cu&#10;AhOCREDg98EH0Ir8tG8QWG4/8U3pnX/npdf/AB6v1l8df8iXr/8A14T/APotq/H9vvN9a+34Zpqf&#10;tb+X6nwXFNSVP2NvP9Db/wCEgsP+hb0z/v5df/HqP+EgsP8AoW9M/wC/l1/8erDor7n2EO7+9/5n&#10;wf1ifZfcv8jc/wCEgsP+hb0z/v5df/HqP+EgsP8AoW9M/wC/l1/8erDoo9hDu/vf+YfWJ9l9y/yN&#10;z/hILD/oW9M/7+XX/wAerYutcsh4R01zoGnlGvblRGZLjapEcBJB83OTkA5JHyjAHOeLrcvP+RK0&#10;r/r/ALv/ANF29YVKEVKGr37vszeliJuM9Ft2XdeQf8JBYf8AQt6Z/wB/Lr/49R/wkFh/0Lemf9/L&#10;r/49WHRW/sId397/AMzD6xPsvuX+Ruf8JBYf9C3pn/fy6/8Aj1foL8LviR4Qt/hr4Uin+J+naPNH&#10;pNqr6f8A2jYr9mYQoDHiRS42/d+YluOSTX5vUV5OPymGOjGPM1b5/merl+b1MBKUlFO/y/I/Uj/h&#10;aHgr/osOn/8Agy07/wCIob4neCipA+MOnZI/6CWnf/EV+W9Kv3l+teL/AKsU/wDn4/uPcXFVX/n2&#10;vvP1L+HmtaV4g0yw0rTfHwn1S2skM+mWdxZyS220KrBk8suoViFO7kHAJya7P/hHb/8A6GbVP+/d&#10;r/8AGa+Mv2N/+TmfGf8A14Xv/pZBX3V9K+NxuGWFq+zTvomfbYDFSxlL2klbVr7jD/4R3UP+hm1T&#10;/v3a/wDxmj/hHdQ/6GbVP+/dr/8AGa3qK4T0jB/4R3UP+hm1T/v3a/8Axmj/AIR3UP8AoZtU/wC/&#10;dr/8ZreooA4e60G9XxhpkZ8QaiXaxuWEpS33LiSAEAeVjByCcjPyjBHOdr/hHdQ/6GbVP+/dr/8A&#10;GaS8/wCR40n/ALB93/6Mt636AMH/AIR3UP8AoZtU/wC/dr/8Zo/4R3UP+hm1T/v3a/8Axmt6igDB&#10;/wCEd1D/AKGbVP8Av3a//GaP+Ed1D/oZtU/792v/AMZreooA8N+LWlXNl8UfgPJPrF5fqfGNyvl3&#10;CwhQf7B1Y5GyNTngjrjk8dMe5V5B8bf+SlfAT/sc7n/0wavXr9ABRRRQAUUUUAFZfiLxBpvhPQdR&#10;1nWL2LTtK0+B7q6u5jhIo0G5mJ9AAfetSvFfj54X+IHinxD4PXw5oOh+JvC2nTtqOpaTq2tSaYbq&#10;7jZDabmW1n3xRsGkKEDMixEnCEMAbc/7SXw7h8CeHfGH9uyzaJ4icppAt9Mu5ru9YbiwitEiM7FQ&#10;jEjy/lAJOBzV+6+O/gO0+HNn47fxHbyeF72RYbW8gikleeZpDGII4UUytNvDL5QUuGVgVBBx8bfs&#10;6+LJ/AGifALxx8RLew8N+DbTRfEGi2+rfbWntbaea4tJYZbiRo41gaQQXUYGWHyL82ZNo39HuF0K&#10;38H/ABR1OCe2+G//AAtnW/EBnnt2VLexurO7trbUJEIBSFrhxIHYDC3CucAkgA+wvh/8SPDvxR0N&#10;9X8Nah/aFnFcPaTrJBJbzW86Y3xTQyqskUgyCVdQcEHGCK439rj/AJNV+Mf/AGJ+r/8ApHLXOfs4&#10;alb+MviR8ZfG+hSfavB+vaxYppeoRqRDfvb2EMM9xCSBvQuBH5gyGMJwSBms39tLSviFcfAn4r3O&#10;k+JvDll4UXwlqRuNNvPD8897IgtJfNCXS3qIpYZCkwsFJBIbGKAPoq1/494f9wfyrFs/+R41b/sH&#10;2n/oy4qO2s/Ev2eH/ia6Z9wf8w2T0H/Tesq1tdf/AOEw1IDUtO88WNsWc2Em0r5k+AB53BBBycnO&#10;RwMcgHcUVg/Y/Ev/AEFtL/8ABbJ/8fo+x+Jf+gtpf/gtk/8Aj9AG9RWD9j8S/wDQW0v/AMFsn/x+&#10;j7H4l/6C2l/+C2T/AOP0Abkn3G+lYngX/kS9A/68IP8A0WtMaz8S7Gzqul4x/wBA6T/4/WP4OtfE&#10;DeEtGMOpadHD9jhKJJYOzBdgwCRMMkDvgZ9qAO4orB+x+Jf+gtpf/gtk/wDj9H2PxL/0FtL/APBb&#10;J/8AH6AN6isH7H4l/wCgtpf/AILZP/j9H2PxL/0FtL/8Fsn/AMfoAS8/5HjSf+wfd/8Aoy3rfrh7&#10;q11//hMNNB1LTvPNjclXFhJtC+ZBkEedySSMHIxg8HPG19j8S/8AQW0v/wAFsn/x+gDdr8yP2w/+&#10;TjvF/wBbT/0khr9GvsfiT/oLaX/4LZP/AI/X55/tUzadB8evFCava3V7qCm282eyuFt4m/0WHGI2&#10;SQj5cA5Y5IJ4BwPqOHZOOLbSv7r/ADR8lxLFSwcbu3vL8meF0q/eX61tfbPDn/QK1P8A8GMf/wAY&#10;pVvPDm4f8SrU+v8A0EY//jFfozqyt8D/AA/zPzSNGN/jX4/5DfG3/I6a7/1/z/8Aoxqxa7LxhdaA&#10;vizWVm03UHmF7MHaO/jVS285IBhJAJ6Ak49TWR9s8Of9ArU//BjH/wDGKzo1JeyiuR7eX+ZrXpRd&#10;WXvrd9/8jEorb+2eHP8AoFan/wCDGP8A+MUfbPDn/QK1P/wYx/8Axitvay/kf4f5mHsY/wA6/H/I&#10;xK2/D/8AyCfEn/Xgn/pVBR9s8Of9ArU//BjH/wDGK2dDutAOma+U03UFQWSmQNfxksv2iEAAiEYO&#10;cHJB4BGOcjnr1Jcq9x7rt39TooUoqb99bPv29Di6+mP2Af8Aks2rf9gKb/0ot68C+2eHP+gVqf8A&#10;4MY//jFfQf7Ecltc/FjVE0KKXTrz+xZi02oSC6Qp58GVCosZBJK87iBgjByCPPzepKWCqJxa08v8&#10;z0MopxjjqTU09fP/ACP0AorB+x+Jf+gtpf8A4LZP/j9H2PxL/wBBbS//AAWyf/H6/Jz9iN6sHwX/&#10;AMgef/sIXv8A6VS0fY/Ev/QW0v8A8Fsn/wAfrF8J2viBtLnMOpaci/brsFXsJGO4XEgY584cE5IG&#10;OAQMnGSAdxRWD9j8S/8AQW0v/wAFsn/x+j7H4l/6C2l/+C2T/wCP0Ab1FYP2PxL/ANBbS/8AwWyf&#10;/H6PsfiX/oLaX/4LZP8A4/QAeNP+QPB/2ELL/wBKoq3q4fxZa+IF0uAzalpzr9utAFSwkU7jcRhT&#10;nzjwDgkY5AIyM5G19j8S/wDQW0v/AMFsn/x+gDeryDxN/wAnafDr/sTPEn/pboteg/Y/Ev8A0FtL&#10;/wDBbJ/8fry/UodSh/ay+H39o3drdZ8GeI/L+zWzQ4/03Rc5y7Zzx0x0PXPAB7dRRRQAUUUUAFFF&#10;FABRRRQAUUUUAeS/tcf8mq/GP/sT9X/9I5a9Vtf+PeH/AHB/KvKv2uP+TVfjH/2J+r/+kcteq2v/&#10;AB7w/wC4P5UAS0UUUAFFFFAGD4L/AOQPP/2EL3/0qlrerB8F/wDIHn/7CF7/AOlUtb1ABRRSFgOp&#10;AoAWim+Yv94fnR5i/wB4fnTFzLueXftIf8kw1b/rx1H/ANN11X5aV+pX7SDBvhhq2CD/AKDqP/pu&#10;uq/LWv0Hhj+HU+R+b8VP97T9GFFFFfbHwoUUUUAFbnjD/kLW/wD14Wf/AKSxVh1ueMP+Qtb/APXh&#10;Z/8ApLFXPL+NH0f6HTH+DL1X6mHRRRXQcwUUUUAFbln/AMiVqv8A1/2n/ou4rDrcs/8AkStV/wCv&#10;+0/9F3Fc9f4V6r8zpw/xv0f5H1j/AME5/wDWfED6af8A+3NfaNfF3/BOf/WfED6af/7c19o1+V55&#10;/wAjCr8vyR+tZD/yLqfz/NhRRRXhn0AU2T7jfSnU2T7jfSgDE8C/8iXoH/XhB/6LWt2sLwL/AMiX&#10;oH/XhB/6LWt2gAooooAKKKKAPHvE3/J3Hw7/AOxL8R/+lui17DXj3ib/AJO4+Hf/AGJfiP8A9LdF&#10;r2GgAooooAKKKKACiiigAooooA8l/a4/5NV+Mf8A2J+r/wDpHLXqtr/x7w/7g/lXlX7XH/Jqvxj/&#10;AOxP1f8A9I5a9Vtf+PeH/cH8qAJaKKKACiiigDB8O/8AIY8T/wDYQT/0lgrerB8O/wDIY8T/APYQ&#10;T/0lgreoAKKKQsF6kCgBaKb5i/3h+dHmL/eH50xcy7mJ45/5EvX/APrwn/8ARbV+P7feb61+v/jh&#10;gfBev4IP+gT9/wDpm1fkA33m+tfd8L/8vfl+p+fcV6+x+f6CUUUV94fnwUUUUAFbl5/yJWlf9f8A&#10;d/8Aou3rDrcvP+RK0r/r/u//AEXb1z1fih6/ozoo/BP0/VGHRRRXQc4UUUUAFKv3l+tJSr95frSe&#10;w1ufWX7G3/JzPjP/AK8L3/0sgr7qr4V/Y2/5OZ8Z/wDXhe/+lcFfdVfkmcf7z8l+R+xZH/ur/wAT&#10;/MWiiivDPoAooooAwLz/AJHjSf8AsH3f/oy3rfrAvP8AkeNJ/wCwfd/+jLet+gAooooAKKKKAPIP&#10;jb/yUr4Cf9jnc/8Apg1evX68g+Nv/JSvgJ/2Odz/AOmDV69foAKKKKACiiigAooooAKKKKACvJf2&#10;uP8Ak1X4x/8AYn6v/wCkctetV5L+1x/yar8Y/wDsT9X/APSOWgD1W1/494f9wfyrFs/+R41b/sH2&#10;n/oy4ratf+PeH/cH8qxbP/keNW/7B9p/6MuKAN+iiigAooooAbJ9xvpWJ4F/5EvQP+vCD/0Wtbcn&#10;3G+lYngX/kS9A/68IP8A0WtAG7RRRQAlZHirxFb+EfDOra5eJLLa6ZaS3syQgF2SNC7BQSAThTjJ&#10;A9x1rXriPjh/yRnx3/2Ar7/0nerpxUpqL6mVWThTlJdEeIP+294Iur2LXk0jxALSyjeykQ28HmF5&#10;irqR++xgC3fOT3XAOTix/wAPAvAH/QF8Sf8AgNb/APx+vhyz/wCRK1X/AK/7T/0XcVh1+j0+H8HJ&#10;yTvp5+SPzKpxFjYKLTWvl5s+/wD/AIeBeAP+gL4k/wDAa3/+P18f/Hj4gWHxS+K+u+KNLhubexv/&#10;ACPLjvFVZV2QRxncFZgOUOOTwR3rgKK9XB5Th8DU9rSve1tTycbm+Jx9NUq1rLUKVfvL9aSlX7y/&#10;WvYex4q3Nnxt/wAjprv/AF/z/wDoxqxa2vG3/I6a7/1/z/8Aoxqxaxw/8KPojav/ABZerCiiitzA&#10;K2/D/wDyCfEn/Xgn/pVBWJW34f8A+QT4k/68E/8ASqCuev8AB81+aOnD/G/R/kYlfTH7AH/JZ9V/&#10;7AU3/pRb18z19MfsAf8AJZ9V/wCwFN/6UW9ednH+4VPQ9HJv9/pep+g1FFFfkB+0hWD4L/5A8/8A&#10;2EL3/wBKpa3qwfBf/IHn/wCwhe/+lUtAG9RRRQAUUUUAYPjT/kDwf9hCy/8ASqKt6sHxp/yB4P8A&#10;sIWX/pVFW9QAV5B4m/5O0+HX/YmeJP8A0t0WvX68g8Tf8nafDr/sTPEn/pbotAHr9FFFABRRRQAU&#10;UUUAFFFFABRRRQB5L+1x/wAmq/GP/sT9X/8ASOWvVbX/AI94f9wfyryr9rj/AJNV+Mf/AGJ+r/8A&#10;pHLXqtr/AMe8P+4P5UAS0UUUAFFFFAGD4L/5A8//AGEL3/0qlrerB8F/8gef/sIXv/pVLW9QAnc1&#10;+fX/AAUA/wCSzaT/ANgKH/0ouK/QXua/Pr/goB/yWbSf+wFD/wClFxX0XD+uOj6M+Y4idsBK3dHz&#10;PRRRX6pyrsfkvNLubfh//kE+JP8ArwT/ANKoKxK2/D//ACCfEn/Xgn/pVBWJWFFJTnbv+iOiq24Q&#10;v2/VhRRRXScoUUUUAFbnjD/kLW//AF4Wf/pLFWHW54w/5C1v/wBeFn/6SxVzy/jR9H+h0x/gy9V+&#10;ph0UUV0HMFFFFABW5Z/8iVqv/X/af+i7isOtyz/5ErVf+v8AtP8A0XcVz1/hXqvzOnD/ABv0f5H1&#10;j/wTn/1nxA+mn/8AtzX2jXxd/wAE5/8AWfED6af/AO3NfaNfleef8jCr8vyR+tZD/wAi6n8/zYUU&#10;UV4Z9AFNk+430p1Nk+430oAxPAv/ACJegf8AXhB/6LWt2sLwL/yJegf9eEH/AKLWt2gAooooAKKK&#10;KAPHvE3/ACdx8O/+xL8R/wDpbotew1494m/5O4+Hf/Yl+I//AEt0WvYaACiiigAooooAKK8l/aG0&#10;X4YSeGLbX/ifolr4hstMdobDT7qBrprm5mKqkMNrnE07sqqg2lgc4Kgsa8PvPAetaL8L/gb8O/Gw&#10;mtdD8SeNbhNU0aS9adbexaHUL2y0iSbJ81EMdtCwJIbytoJU8gH2VRXwr40gXwHD8W/hx4cmn0P4&#10;f/8ACZeEtNeCxnaKPSrXUpbVdQghYH9zGysCVUgL9pYgDcK9g+FvhXSPhN+1D4o8F+DbGHRfCV14&#10;SsdZuNFshttba9+13EIlSPpG0saYYKAGMIJ5ySAdh+1x/wAmq/GP/sT9X/8ASOWvVbX/AI94f9wf&#10;yr51/bS1X4hW/wACfivbaT4Z8OXvhRvCWpC41K88QT297GhtJfNKWq2ToxUZKgzKGIAJXOa9stbz&#10;xL9mi/4lWmfcH/MSk9B/0woA6OisH7Z4l/6BOl/+DKT/AOMUfbPEv/QJ0v8A8GUn/wAYoA3qKwft&#10;niX/AKBOl/8Agyk/+MUfbPEv/QJ0v/wZSf8AxigA8O/8hjxP/wBhBP8A0lgrerhtCuvEC6p4gMem&#10;6czm+UyK1+4Ct9nhAAPknIxg5wOSRjjJ2/tniX/oE6X/AODKT/4xQBu18X/8FGPv/D/6ah/7bV9Z&#10;/bPEg/5hOl/+DKT/AOMV8l/t4D7U3gg+IP8AiWFRfeR/Z3+mb/8Aj33bt3lbcfLjG7OTnGBn2sla&#10;jj6bfn+TPCzxN4Col5fmj4zorb+x+HP+grqf/guj/wDj9H2Pw5/0FdT/APBdH/8AH6/Vfa0+z+5n&#10;5J7Kp3X3r/MTwT/yOmhf9f8AB/6MWsZvvN9a7Hwfa6AvizRmh1LUHmF7CUWSwjVS28YBImJAJ6kA&#10;49DWS1n4c3H/AImup9f+gdH/APH6wjWgqsrJ7Lo/M6JUZujG7W76ryMOitv7H4c/6Cup/wDguj/+&#10;P0fY/Dn/AEFdT/8ABdH/APH66fbx7P7mcvsJd196/wAzEorb+x+HP+grqf8A4Lo//j9H2Pw5/wBB&#10;XU//AAXR/wDx+j28ez+5h7CXdfev8zErcvP+RK0r/r/u/wD0Xb0n2Pw5/wBBXU//AAXR/wDx+tm6&#10;tdA/4RHTQdS1AQ/bbkqwsIyxby4MgjzsAABcHJzk8DAJ56laPNDR79n2Z00qElGeq27ruji6K2/s&#10;fhz/AKCup/8Aguj/APj9H2Pw5/0FdT/8F0f/AMfro9vHs/uZzewl3X3r/MxKK2/sfhz/AKCup/8A&#10;guj/APj9H2Pw5/0FdT/8F0f/AMfo9vHs/uYewl3X3r/MxKVfvL9a2vsfhz/oK6n/AOC6P/4/SrZ+&#10;HNw/4mup9f8AoHR//H6iVeNtn9zKjQlfdfev8z6W/Y3/AOTmfGf/AF43v/pXDX3XXwv+ymsVv+0J&#10;4tk0h2vtSNld+bb3i/Z4lBuoi22RTIWIbAwVGQScjGD9l/bPEv8A0CdL/wDBlJ/8Yr8qzZ82Iuuy&#10;/I/Wsli44Zp/zM3qKwftniX/AKBOl/8Agyk/+MUfbPEv/QJ0v/wZSf8AxivGPeN6isH7Z4l/6BOl&#10;/wDgyk/+MUfbPEv/AECdL/8ABlJ/8YoAS8/5HjSf+wfd/wDoy3rfrh7q61//AITDTSdN07zxY3IV&#10;BfybSvmQZJPk8EEDAwc5PIxztfbPEv8A0CdL/wDBlJ/8YoA3qKwftniX/oE6X/4MpP8A4xR9s8S/&#10;9AnS/wDwZSf/ABigDeorB+2eJf8AoE6X/wCDKT/4xR9s8S/9AnS//BlJ/wDGKAPPvjb/AMlK+An/&#10;AGOdz/6YNXr1+vDvi1cavL8UPgQNQsrO2h/4TC5w1vdtK27+wdWwCDEuBjPOT0Hrx7jQAUUUUAFF&#10;FFABRRXGfELxB400VtOi8HeELLxRLP5huZNR1oabBbBdu0FhDM7M25sBUwNhyRkZAOzorwhf2oBe&#10;fDPQNb07wndXPivW/EE/hW08My3kaAalBLOlwrXIDKIYxazuZVVsqgwuTtpr/tQHRfB/jK48R+FJ&#10;9O8aeGNTs9Gm8M2N6t0Ly6vDELEW9wVjDRzGdBuZFK7ZNyjbyAe815L+1x/yar8Y/wDsT9X/APSO&#10;WrPw0+Lmr+JfGet+DPF/heLwl4s02yt9UW3tNSGoWt3ZzPJGssU3lRHKyROjqyAqdpBYMDVb9rj/&#10;AJNV+Mf/AGJ+r/8ApHLQB6ra/wDHvD/uD+VYtn/yPGrf9g+0/wDRlxW1a/8AHvD/ALg/lWLZ/wDI&#10;8at/2D7T/wBGXFAG/RRRQAUUUUANk+430rE8C/8AIl6B/wBeEH/ota25PuN9KxPAv/Il6B/14Qf+&#10;i1oA3aKKKAErifjh/wAkZ8d/9gK+/wDSd67auJ+OH/JGfHf/AGAr7/0netaP8SPqjnxH8Gfoz8tL&#10;P/kStV/6/wC0/wDRdxWHW5Z/8iVqv/X/AGn/AKLuKw6/aqLXNP1/RH4fWT5Yen6sKKKK6Lo5bMKV&#10;fvL9aSlX7y/Wk2rDSdzZ8bf8jprv/X/P/wCjGrFra8bf8jprv/X/AD/+jGrFrHDteyj6I2rp+1l6&#10;sKKKK3ujCzCtvw//AMgnxJ/14J/6VQViVt+H/wDkE+JP+vBP/SqCueu1yfNfmjpw6fO/R/kYlfTH&#10;7AP/ACWbVf8AsBTf+lFvXzPXpfwB+Mx+BvjK718aP/bX2ixey+z/AGnyNu6SN927Y3Ty8Yx3zXJm&#10;VKeIwk6dPVvodWWVYYfF06lTSKe5+qdFfF3/AA8Yf/on4/8ABz/9oo/4eMP/ANE/H/g5/wDtFfm3&#10;9iY//n3+K/zP1D+3cv8A+fn4P/I+z6wvBv8AyB5/+v8Avf8A0qlr5N/4eMN/0T4f+Dn/AO0V9ZeD&#10;P+QPP/1/3v8A6VS1w4nBV8Hb28bX9P0O/C47D43m9hK9t9zfoooriPQCiiigDB8af8geD/sIWX/p&#10;VFW9WD40/wCQPB/2ELL/ANKoq3qACvIPE3/J2nw6/wCxM8Sf+lui16/XkHib/k7T4df9iZ4k/wDS&#10;3RaAPX6KKKACiiigAooooA8C/ae8L/DOa1ttS8V+DLfxz401KE6P4c0ZsvdXU/zuq24JxBtLs73A&#10;CmNRuZsKorib/wCHNzrHjT4A/Cr4oXS+LtOs/CGoXmpxXjNLbaxqtqthCGlVv9cEWe4cBwck7iMj&#10;j2fx9+zt4H+JXjS18W63bawniO1sf7Mh1DSfEWo6Y6WxkMhjxa3EYILHJJGThckhVAueJPgb4O8Y&#10;eGdE0LWLG+vbbRW36dePq94NQtn2lCy3olFxuKsQxMmWBwc0AfKuj2669b+D/hdqc9xc/Df/AIWx&#10;rfh8wT3DslxY2tnd3Ntp8jkkvCtwgjCMTlbdUOQCK9t/Zw0238G/Ej4y+CNCj+y+D9B1ixfS9PjY&#10;mGwa4sIZp7eEEnYgciTyxgKZjgAECu9uvgR4Cu/hzZ+BH8OQR+F7KRZ7W0gllieCZXMgnjmRhKs2&#10;8sxlDByzMSxJOdj4f/Dfw78LdDfSPDWn/YLOW4e7naSeS4muJ3xvllmlZpJZDgAs7E4AGcAUAeMf&#10;tpePNb0v4E/FfRbX4d+I9X02bwlqSyeIbO405bKAPaShmdZLtJyEBy22JiQDtDHivbLXxFf/AGaH&#10;/imdUPyD/lpa+g/6bVxH7XH/ACar8Y/+xP1f/wBI5a9Vtf8Aj3h/3B/KgDG/4SLUP+hZ1T/v5a//&#10;AB6j/hItQ/6FnVP+/lr/APHq3qKAMH/hItQ/6FnVP+/lr/8AHqP+Ei1D/oWdU/7+Wv8A8ereooA4&#10;fwnrt7Fpcyr4e1GYfbrttySW+Mm4kJHMoOQcg8YyDgkYJ2v+Ei1D/oWdU/7+Wv8A8eo8F/8AIHn/&#10;AOwhe/8ApVLW9QBg/wDCRah/0LOqf9/LX/49Xw7+25bx618WNMuLy6j0GUaLCgttQDM7ATzkODCJ&#10;FwScYJByDkAYJ+/u1fn3+39/yWbSf+wFD/6UXFfQZCnLGxSdtGfNcQSUcDJtX1R4H/wj9h/0Mmmf&#10;9+7r/wCM0f8ACP2H/QyaZ/37uv8A4zWHRX6h7Of87/D/ACPyr2kP5F+P+Z2mh6HZJpmvga/p8gey&#10;VWZY7gBB9ohOTmIHGQBwCckcYyRj/wDCP2H/AEMmmf8Afu6/+M0nh/8A5BPiT/rwT/0qgrErnp05&#10;c0/fe/l2XkdFSrDkh7i28+78zc/4R+w/6GTTP+/d1/8AGaP+EfsP+hk0z/v3df8AxmsOiuj2c/53&#10;+H+Rz+0h/Ivx/wAzc/4R+w/6GTTP+/d1/wDGaP8AhH7D/oZNM/793X/xmsOij2c/53+H+Qe1h/Iv&#10;x/zNz/hH7D/oZNM/793X/wAZrY8VaHZS6nCW1/T4j9itFCvHcE4FvGAeIiMEAEc5wRkA5A4utzxh&#10;/wAha3/68LP/ANJYq55U5e2iud7Pt5eR0Rqw9jL3Fuu/n5h/wj9h/wBDJpn/AH7uv/jNH/CP2H/Q&#10;yaZ/37uv/jNYdFdHsp/zv8P8jn9pD+Rfj/mbn/CP2H/QyaZ/37uv/jNH/CP2H/QyaZ/37uv/AIzW&#10;HRR7Of8AO/w/yD2sP5F+P+Zuf8I/Yf8AQyaZ/wB+7r/4zWxa6HZDwjqSDX9PKNe2zGQR3G1SI5wA&#10;R5WcnJIwCPlOSOM8XW5Z/wDIlar/ANf9p/6LuK561OXKvfe67d/Q6KFWHN8C2fft6n1h+wf/AMSF&#10;vG/2If8ACRGUWO/+zvk8nH2jG7z/AC85ycbc/dOccZ+s/wDhItQ/6FrVP+/lr/8AHq+Gf2L/AIx+&#10;EPhK3jD/AISrVv7L/tAWf2b/AEaabfs8/d/q0bGN69cZzxnBr6b/AOGyPhD/ANDb/wCU27/+NV+e&#10;Zvg8TPGzlGEpLTWz7I/SMmx2Fp4GnGc4xeul/N9z0z/hItQ/6FnVP+/lr/8AHqP+Ei1D/oWdU/7+&#10;Wv8A8erzT/hsj4Q/9DYf/Bbd/wDxqj/hsj4Qf9DYf/Bbd/8AxqvH+o4v/n1L7me1/aGE/wCf0fvR&#10;6X/wkWof9Czqn/fy1/8Aj1NfxFf7G/4pnVOn/PS1/wDj1b4ORmkk+430riPQOK8H69ew+EtFRPD2&#10;ozollColje3CuAgGQDKDg9RkA+oFbP8AwkWof9Czqn/fy1/+PUvgX/kS9A/68IP/AEWtbtAGD/wk&#10;Wof9Czqn/fy1/wDj1H/CRah/0LOqf9/LX/49W9RQBg/8JFqH/Qs6p/38tf8A49R/wkWof9Czqn/f&#10;y1/+PVvUUAeIalqNxf8A7WngDz9MutOK+DPEWBctEd+b3Rc42O3THOcdRjPNe31494m/5O4+Hf8A&#10;2JfiP/0t0WvYaACiiigAooooA8++J3wL8H/GDUvD9/4ns9RmvtAeaTTLrTdavdNltmlVVkYNazRk&#10;kqoGSTgFgMbmy66+B3g7UvAP/CG6jZX2saEJxdINV1i9vLuOZX3pIl3LM06OrAFWWQFegIFd/RQB&#10;5/pPwI8CaP4B1fwXD4ehn8O6u8kupW19NLdSX0kgAaSaaV2kkkIVcOzFhtXBG0Yt/Dn4QeFPhRHq&#10;H/CN6dNb3GpOj3t5e31xfXVwUUqgee4kkkZVBIVS2FycAZNdrRQB5L+1x/yar8Y/+xP1f/0jlr1W&#10;1/494f8AcH8q8q/a4/5NV+Mf/Yn6v/6Ry16ra/8AHvD/ALg/lQBLRRRQAUUUUAYPh3/kMeJ/+wgn&#10;/pLBW9WD4d/5DHif/sIJ/wCksFb1ABXxd/wUY/1nw/8ApqH/ALbV9o18Xf8ABRj/AFnw/wDpqH/t&#10;tXuZH/yMKXz/ACZ8/n3/ACLqny/NHxlRRRX64fjhteCf+R00L/r/AIP/AEYtYzfeb61s+Cf+R00L&#10;/r/g/wDRi1jN95vrXPH+K/RfqdMv4EfV/oJRRRXQcwUUUUAFbl5/yJWlf9f93/6Lt6w63Lz/AJEr&#10;Sv8Ar/u//RdvXPV+KHr+jOij8E/T9UYdFFFdBzhRRRQAUq/eX60lKv3l+tJ7DW59Zfsbf8nM+M/+&#10;vC9/9K4K+6q+Ff2Nv+TmfGf/AF4Xv/pZBX3VX5JnH+8/JfkfsWR/7q/8T/MWiiivDPoAooooAwLz&#10;/keNJ/7B93/6Mt636wLz/keNJ/7B93/6Mt636ACiiigAooooA8g+Nv8AyUr4Cf8AY53P/pg1evX6&#10;8g+Nv/JSvgJ/2Odz/wCmDV69foAKKKKACiiigArxj9pTVviZFo+j6L8OvDWqapFq00kWs61ot5Yx&#10;Xul2qhc/Z0u54kaaXcVV8kR7WYqSFB9nooA+bNY+G+sRfD34V6n4J+Hl54cvfh/rn26Dwbql9aC5&#10;urVre4tZwJ455YTMy3TTB3l+ZlO8gsSMHW/gn488faZ8QPG8uhw6B4v1LxFoOu6J4avr6KQrHpEk&#10;MkcVxNCWjWSdknHyMyoHjyxwcfWNFAHiPwy8O+LPFHxr174leJ/DMvguA6DbeHtN0e8vLe6unCzy&#10;zzzyNbvJGqlnjVFDk4RiQuQK579tL4SaJ4g+BPxX8UXV94kj1K18JalJHBZ+JtRtrImO0lKh7SOd&#10;YHBI+YMhDDIbIr6PryX9rj/k1X4x/wDYn6v/AOkctAHb2vgyw+zw/v8AVPuD/mK3XoP+mlZNr4Ts&#10;m8YalEZ9R2rY2zD/AImVxuyZJwctvyRwMAnAycAZOe0tf+PeH/cH8qxbP/keNW/7B9p/6MuKAF/4&#10;QvT/APn41T/wa3P/AMco/wCEL0//AJ+NU/8ABrc//HK3qKAMH/hC9P8A+fjVP/Brc/8Axyj/AIQv&#10;T/8An41T/wAGtz/8creooA59/BlhtY+fqnT/AKCl1/8AHKyPB/hOyuvCeizNNqIeSyhYiPUrlFBK&#10;A8KHAA9AAAO1drJ9xvpWJ4F/5EvQP+vCD/0WtACf8IXp/wDz8ap/4Nbn/wCOUf8ACF6f/wA/Gqf+&#10;DW5/+OVvUUAYP/CF2H/Pxqn/AINbn/45XH/GDw3Z6b8J/Gl3FNftJBot5Igmv55oyVgcgMjuVYcc&#10;qwIPIIINem9xXEfHD/kjPjr/ALAV9/6TvWtH+JH1OfEfwZ+jPzNtfFV63hHUpTDp+9b22UAadbhc&#10;GOcnK7ME8DBIyMnBGTnH/wCEwv8A/n30z/wV2v8A8bos/wDkStV/6/7T/wBF3FYdfsdGhSbleK3/&#10;AER+K1sRVShaT2/Vm5/wmF//AM++mf8Agrtf/jdH/CYX/wDz76Z/4K7X/wCN1h0V0+wpfyo5vrFX&#10;+Z/ebn/CYX//AD76Z/4K7X/43QvjC/3D9xpnX/oF2v8A8brDpV+8v1qZUKVvhRUcRVv8T+87Hxh4&#10;qvbfxZrMSQ6eUjvZlBk023dsByBklCSfUkknuayf+Ewv/wDn30z/AMFdr/8AG6b42/5HTXf+v+f/&#10;ANGNWLWdGhS9lF8q2Na2IqqrJKT3Zuf8Jhf/APPvpn/grtf/AI3R/wAJhf8A/Pvpn/grtf8A43WH&#10;RW3sKX8qMPrFX+Z/ebn/AAmF/wD8++mf+Cu1/wDjdbGh+Kr2TTNfYw6eDHZKyhdOt1BP2iEcgIAR&#10;gng5GcHGQCOLrb8P/wDIJ8Sf9eCf+lUFc9ehSUdIrdfmdFCvVc/jez/IX/hML/8A599M/wDBXa//&#10;ABuj/hML/wD599M/8Fdr/wDG6w6K6PYUv5Uc/wBYq/zP7zc/4TC//wCffTP/AAV2v/xuj/hML/8A&#10;599M/wDBXa//ABusOij2FL+VB9Yq/wAz+83P+Ewv/wDn30z/AMFdr/8AG6/Unwn4UsrjS5nabUQR&#10;e3a/JqVwo4uJAOA45wBk9Sckkk1+TVfr/wCC/wDkDzf9f97/AOlUtfC8TQjB0uVW3/Q++4WqTqe2&#10;5nfb9Rf+EL0//n41T/wa3P8A8co/4QvT/wDn41T/AMGtz/8AHK3qK+IPvTB/4QvT/wDn41T/AMGt&#10;z/8AHKP+EL0//n41T/wa3P8A8creooA4fxZ4TsrfS4XWfUSTfWi4fUrhhzcRg8Fzzg8HqDggggVt&#10;f8IXp/8Az8ap/wCDW5/+OUeNP+QPB/2ELL/0qireoAwf+EL0/wD5+NU/8Gtz/wDHK8v1LR7fSP2s&#10;vh95El05k8GeI8/abqWfpe6LjG9jjqc468Z6Cvbq8g8Tf8nafDr/ALEzxJ/6W6LQB6/RRRQAUUUU&#10;AFFFFABRRRQAUUUUAeS/tcf8mq/GP/sT9X/9I5a9Vtf+PeH/AHB/KvKv2uP+TVfjH/2J+r/+kcte&#10;q2v/AB7w/wC4P5UAS0UUUAFFFFAGD4L/AOQPP/2EL3/0qlrerB8GEf2PPz/zEL3/ANKpa3dw9aBX&#10;D1r8+v8AgoB/yWbSf+wFD/6UXFfoJuGTzX59/t/n/i82k4/6AUP/AKUXFfR8P/79H0Z8xxH/ALhL&#10;1R8z0UUV+qn5Ibfh/wD5BPiT/rwT/wBKoKxK2/D/APyCfEn/AF4J/wClUFYlc9L45+v6I6anwQ9P&#10;1YUUUV0HMFFFFABW54w/5C1v/wBeFn/6SxVh1ueMP+Qtb/8AXhZ/+ksVc8v40fR/odMf4MvVfqYd&#10;FFFdBzBRRRQAVuWf/Ilar/1/2n/ou4rDrcs/+RK1X/r/ALT/ANF3Fc+I+Feq/M6cP8b9H+Rh0UUV&#10;0HMFFFFTLZlR+JH7OR/6tfpRJ9xvpRH/AKtfpRJ9xvpX4Sf0BHZGJ4F/5EvQP+vCD/0WtbtYXgX/&#10;AJEvQP8Arwg/9FrW7QMKKKKACiiigDx7xN/ydx8O/wDsS/Ef/pbotew1494m/wCTuPh3/wBiX4j/&#10;APS3Ra9hoAKKKKACiiigAooooAKKKKAPJf2uP+TVfjH/ANifq/8A6Ry16ra/8e8P+4P5V5V+1x/y&#10;ar8Y/wDsT9X/APSOWvVbX/j3h/3B/KgCWiiigAoopGOFJ9qAMLw7/wAhjxP/ANhBP/SWCtyvgG4/&#10;bc8d6LDbXkGmeH2l1eP7bP5ltPhXDNAAoEwwNsKHBycknOCAIf8Ahv74if8AQJ8Nf+Atx/8AH6+g&#10;jkWNmrxivvPm58QYKm+WTf3H6CV8Yf8ABRf7/wAPz7ah/wC21cV/w398RP8AoFeG/wDwGuP/AI/X&#10;mXxm+P3iL45NpB1+0021/svzvJ/s+KRN3mbN27fI2ceWuMY716+V5Pi8LjIVakdFfr5Hi5rnWExe&#10;DnRpt8zt08zzSiiiv0E/Oja8E/8AI6aF/wBf8H/oxaxm+831rZ8E/wDI6aF/1/wf+jFrGb7zfWue&#10;P8V+i/U6ZfwI+r/QSiiiug5gooooAK3Lz/kStK/6/wC7/wDRdvWHW5ef8iVpX/X/AHf/AKLt656v&#10;xQ9f0Z0Ufgn6fqjDoooroOcKKKKAClX7y/WkpV+8v1pPYa3Pd/gz8X9I+Cvxy8V65rVtfXdpOl3Z&#10;qmnojvva4jcEhmUYxGRkHOccda+h/wDh4F4A/wCgL4k/8Brf/wCP18NeNv8AkdNd/wCv+f8A9GNW&#10;LXzs8mw2M5a1W97I+kp5zisE5UaVrXZ9/wD/AA8D8A/9AXxJ/wCA1v8A/H6P+HgXgH/oC+JP/Aa3&#10;/wDj9fAFFYvh3BJdfvN48R45tK6+4/Z1TkA0tNj/ANWv0p1fmB+rLYwLz/keNJ/7B93/AOjLet+s&#10;C8/5HjSf+wfd/wDoy3rfoGFFFFABRRRQB5B8bf8AkpXwE/7HO5/9MGr16/XkHxt/5KV8BP8Asc7n&#10;/wBMGr16/QAUUUUAFFFFABRRRQAUUUUAFeS/tcf8mq/GP/sT9X/9I5a9aryX9rj/AJNV+Mf/AGJ+&#10;r/8ApHLQB6ra/wDHvD/uD+VYtn/yPGrf9g+0/wDRlxW1a/8AHvD/ALg/lWLZ/wDI8at/2D7T/wBG&#10;XFAG/RRRQAUUUUANk+430rE8C/8AIl6B/wBeEH/ota25PuN9KxPAv/Il6B/14Qf+i1oA8W/aw/aA&#10;8RfAxvCw0C0026/tQXXn/wBoRSPt8vydu3ZIv/PRs5z2r5//AOG/viJ/0CvDf/gNcf8Ax+u1/wCC&#10;i/3vh99NQ/8AbavjKv0bJ8twmIwUKlWF276/Nn5jnOZYvD46dOnNqKt+SPpj/hv74if9Anw3/wCA&#10;1x/8frK8U/tueO/F3hvVtEvdM8Px2mpWktnM0NtOHVJEKMVJmIzhjgkEdOO1fPlFe0snwMWmqa0P&#10;Clm+OknF1XZm5Z/8iVqv/X/af+i7isOtyz/5ErVf+v8AtP8A0XcVh16FL4p+v6I4avww9P1YUUUV&#10;0HKFKv3l+tJSr95frSew1ubPjb/kdNd/6/5//RjVi1teNv8AkdNd/wCv+f8A9GNWLWOH/hR9EbV/&#10;4svVhRRRW5gFbfh//kE+JP8ArwT/ANKoKxK2/D//ACCfEn/Xgn/pVBXPX+D5r80dOH+N+j/IxKKK&#10;K6DmCiiigAr9f/Bf/IHm/wCv+9/9KZa/ICvssft4N4R/0IeCBdCT/Td/9rbMfaP3+3/UHO3zNue+&#10;3PGcD47P8HXxkqSoRu1f9D7Th3G0MFGrKvK17fqfadFfF3/Dxhv+ifj/AMHP/wBoo/4eMP8A9E/H&#10;/g5/+0V8p/YeYf8APr8V/mfX/wBvZd/z8/B/5H2eDQa8v/Z9+NR+Ovg+9106P/Yn2a+ey+z/AGr7&#10;Ru2xxvu3bFxnzMYx2znnj1Dp1rx6tOVGbpzVmj2qNaFeCqU3eLMPxp/yB4P+whZf+lUVb1YPjT/k&#10;Dwf9hCy/9Koq3qzNgryDxN/ydp8Ov+xM8Sf+lui16/XkHib/AJO0+HX/AGJniT/0t0WgD1+iiigA&#10;ooooAKKKKACiiigAooooA8l/a4/5NV+Mf/Yn6v8A+kcteq2v/HvD/uD+VeVftcf8mq/GP/sT9X/9&#10;I5a9Vtf+PeH/AHB/KgCWiiigApG6GlpG+6aBH5U+Jfix44sNQhitvGXiC2ja0tZSkWqTqpd4I3di&#10;A4yWZmYnqSSTkkmsn/hc3xA/6HnxN/4OLj/4usrxh/yFrf8A68LP/wBJYqw6/ZcPhaDowbgtuyPx&#10;DE4quq00pvfudj/wub4gf9Dz4l/8G9x/8XWBr3ibV/FV4l3rWq32r3aIIlnv7h53VASQoZiSACx4&#10;Bxkk9zWbRXXDD0ab5oQSfkjjniKtRcs5NrzYUUUV0GBt+H/+QT4k/wCvBP8A0qgrErb8P/8AIJ8S&#10;f9eCf+lUFYlc9L45+v6I6anwQ9P1YUUUV0HMFFFFABW54w/5C1v/ANeFn/6SxVh1ueMP+Qtb/wDX&#10;hZ/+ksVc8v40fR/odMf4MvVfqYdFFFdBzBRRRQAVuWf/ACJWq/8AX/af+i7isOtyz/5ErVf+v+0/&#10;9F3Fc+I+Feq/M6cP8b9H+Rh0UUV0HMFFFFTLZlR3R+zcYGxfpRIPkb6V4uv7ZHwhCgf8JYen/QNu&#10;/wD41Q37Y/whZSB4sOSP+gbd/wDxqvxf6ji/+fUvuZ+4LMMJZfvY/ej07wN/yJeg/wDXhB/6LWts&#10;mvCND/as+FvhvRbDSdR8Tm31CxgjtriH+z7ptkiKFZcrEQcEEZGQccZr074ffEzw38VNHn1TwvqP&#10;9p2MNw1tJL5EkO2QKrFcOqk8OvOMc+xrGeHrU4884NL0aN6eKoVJckJpvyZ1dFFFc51BRRRQB494&#10;m/5O4+Hf/Yl+I/8A0t0WvYa8e8Tf8ncfDv8A7EvxH/6W6LXsNABRRRQAUUUUAFFFFAHH/F/x3/wq&#10;34UeMvGP2cXZ8P6NeaotuxIEphheQJkdMlQM+9eQ+DfE3xF8A/Eb4ZaX4w8YjxjaePLG7Fxbtptv&#10;aLpd/Dbi5AtjEis0BQTIVlLuCqHfyRXuvjDwrp3jnwnrXhzV4TPpWsWU2n3cQOC8MsbRuoPYlWP5&#10;15X8PvgBr2heLvC+teMfHbeM18J2E2n6BCulLYtEJUSN57lxK/nzmJAgZRGoDOdmWyADH/a++I9g&#10;nwb+Jnga30XxXqniLVfC9/aWcek+FdTvreWaa2kSNPtMNu0IJYgHLjb3xXQwftSeD0hjVtE+IOVU&#10;Aj/hXmvdh/1517JRQB4Zr/7XHhrSbNJbPwb8TdakMgQ29j8P9XR1BBO8ma3jXGQBwSeRx1Iwf+G3&#10;NM/6JF8Yf/CFvP8ACvo8/lR+NWpJdDOUW38X5Hzj/wANuaZ/0SP4w/8AhC3n+FI37bemMpH/AAqP&#10;4w8j/oRbz/CvpDijinzR/l/Mn2b/AJn+H+R+PN1HrOuwWdlp/g3xpeXejxGy1CGHwnqbNaztI04j&#10;kAt/lYxTQuBwdsinoRVf/hFvFv8A0T7x3/4R+qf/ACPX6x+D/Adv4P8AEHjXVYbuS4k8UatHq00c&#10;igCBlsrW0CLjqNtorZPdiOwrq/evpIcRYunHlUV+P+Z81PhvB1HzOUvvX+R+OP8Awi3i3/on3jv/&#10;AMI/VP8A5Ho/4Rbxb/0T7x3/AOEfqn/yPX7HUtX/AKy4v+WP4/5mf+q+C/ml96/yPxw/4Rbxb/0T&#10;7x3/AOEfqn/yPR/wi3i3/on3jv8A8I/VP/kev2PpKP8AWXF/yx/H/MP9V8F/NL71/kfjzpsOs+Dt&#10;Qtde1vwZ400vRtMlS9vb668J6nHFbwRkPJI7G3AVVUEkk4ABNV/+EX8WNyPh947IPQjwfqmMf+A9&#10;frL8UPAsHxQ+GvivwddXUllbeINKutKluoVDPEs0TRl1B4JAYkZ9K6aNRHGqddoAqf8AWLFqXNyq&#10;/wA/8y/9WsHyqF5W9V/kfjp/wi3i3/on3jv/AMI/VP8A5Ho/4Rbxb/0T7x3/AOEfqn/yPX7HUtV/&#10;rLi/5Y/j/mR/qvgv5pfev8j8cP8AhFvFv/RPvHf/AIR+qf8AyPR/wi3i3/on3jv/AMI/VP8A5Hr9&#10;j6Sj/WXF/wAsfx/zD/VfBfzS+9f5H44/8It4t/6J947/APCP1T/5HqzJHrF1p0Hh+Hwb40l1uxlk&#10;vbmwXwnqZlhgnCJDIy+RkK7QTBSepiYdjX7CcHmuV07wHb6d8TNe8ZrdyPdavpOn6S9qVASNLWa8&#10;lVwepLG9YHPTYMdTUy4ixcmm4rT1/wAy48NYOKaTlr5r/I/Jz/hFvFv/AET7x3/4R+qf/I9H/CLe&#10;Lf8Aon3jv/wj9U/+R6/Y+iq/1lxf8sfx/wAyP9V8F/NL71/kfjh/wi3i3/on3jv/AMI/VP8A5Ho/&#10;4Rbxb/0T7x3/AOEfqn/yPX7H0Uf6y4v+WP4/5h/qvgv5pfev8j8cP+EW8W/9E+8d/wDhH6p/8j0f&#10;8Iv4sXk/D7x2AOpPg/VMY/8AAev2PpkiiSN1JxuBGfwo/wBZMX/LH8f8x/6sYL+aX3r/ACPx71KH&#10;WfGOoXWvaJ4M8aapo2pyve2V9a+E9TkiuIJCXjkRhbkMrKQQRwQQar/8It4t/wCifeO//CP1T/5H&#10;r9Zfhf4Fg+F/w18KeDrW6kvrbw/pVrpUV1MoV5UgiWMOwHAJC5IHrXUVMeIsXCKior8f8yp8NYOc&#10;nJylr5r/ACPxy/4Rbxb/ANE+8d/+Efqn/wAj0f8ACLeLf+ifeO//AAj9U/8Akev2Opar/WTF/wAs&#10;fx/zJ/1YwS+1L71/kfHi/t3eL1UD/hn3x1x/1CNU/wDkCl/4bw8X/wDRvvjr/wAFGqf/ACBX2Dij&#10;FeB9Ypf8+Y/fL/5I+g+rz/5/S/8AJf8A5E+Krj9uzWj4jsTP8FvGcGt/ZZxbaO2k6n51zBvi86df&#10;9BztiYQq2AeZ1yRwD6J8Pf2yv+Ei+3/8JV8MfH3hAQ+X9m2+EtZvvtGd27/V2I27cL167uOhr2bU&#10;fAdvqXxN0Dxm11Il1pOk6hpMdqqgpIl1NZys5PUFTZKBjqHOegrqvrWc6sJRsqaX3/5mkaM4tN1G&#10;/u/yPIf+Gp/B/wD0BPiD/wCG817/AOQ6P+Gp/B//AEBPiD/4bzXv/kOvYKK5zqPH/wDhqfwf/wBA&#10;T4g/+G817/5Do/4an8H/APQE+IP/AIbzXv8A5Dr2CigD5u8TfFLT/ir8V/gzbaDoXjAf2Z4nuNQv&#10;bjVPCGqadbwQf2NqUIZprm3jQZkmjUDdklhgV9I0UUAFFFFABRRRQAUUUUAFeZftGfEHVfhn8JdT&#10;1jQBB/b091Y6Vpz3SF4ori8u4bSOR1BG5UaYORkZ24716bXG/Fr4bWXxc+H2reFb+7uLCO9EckN7&#10;a4821nilSaCZAQQWSWONwCMHbg9aAOA+HfiDxh4P+OV38OPFHiqXxxaXnh0eIdP1W8sre0uoGjuB&#10;BcQOLdEjZCZIWQ7Qwy4JbANZf7X3xHsE+DfxM8DW+i+K9U8Rar4Xv7Szj0nwrqd9byzTW0iRp9ph&#10;t2hBLEA5cbe+K7D4cfCHW/D/AI61Lxt4z8WQ+L/FNxpsWj281npY021tLNJGlKpD5spLyOQzuX52&#10;IAqgYPqtAHjcH7Ung9IY1bRPiDlVAI/4V5r3Yf8AXnWDZftXeB28faxbrp/jh7pNOs3ktV8Ba4Zo&#10;0aS5CO0YtNyqxVgrEAMUYAkqcfQVcpp/gK3034m6/wCNFu5HutX0nT9Je1ZQEjS1mvJVcHqSxvWB&#10;B6BBjqaAOK/4an8H/wDQE+IP/hvNe/8AkOj/AIan8H/9AT4g/wDhvNe/+Q69gooA8eP7U3g/HGif&#10;EEf90817/wCQ6+Nv+GnP2i/+gZ49/wDDe3H/AMhV+lHNKa7cLivq1/3cZX7q5wYrCfWrfvJRt/K7&#10;H5qn9pr9onq2m+PAvcn4fXAH/pFTLb9qT4131vHc+ErXxreeFpUD6TcWvgS5mhltCMwsjmzO9ShU&#10;hiTkEHJzmv0qkXzI2TP3gRXM/C/wLB8L/ht4U8HWt1Je23h/SrXSormZQryrDEsYdgOASFBOPWuz&#10;+0lzc3sIf+AnF/Za5XH28/8AwL/gH5mfEXxx8W/iw2nnxX4V8eaqbDzPs3/FDX0Ozft3f6u1XOdi&#10;9fTjFcb/AMIt4t/6J947/wDCP1T/AOR6/Y38aK7qfEGIoxUKcIpLolp+ZwVOHMLWk51Jybfn/wAA&#10;/HL/AIRbxb/0T7x3/wCEfqn/AMj0f8It4t/6J947/wDCP1T/AOR6/Y6itP8AWXGfyx/H/Mz/ANWM&#10;F/NL71/kfjzHHrFrp0/h+bwb40i1u9ljvbawbwnqYlmggDpNIq+RkqjTwhiOhlUdxVf/AIRbxb/0&#10;T7x3/wCEfqn/AMj1+smoeA7fUviboHjNruVLrSdJ1DSUtVUbJFuprOVnJ6gqbJQAOoc56Cuq4qY8&#10;RYuLbUVr6/5ly4awckk5S081/kfjj/wi3i3/AKJ947/8I/VP/kej/hFvFv8A0T7x3/4R+qf/ACPX&#10;7HUtV/rLi/5Y/j/mR/qvgv5pfev8j8cP+EW8W/8ARPvHf/hH6p/8j0f8Iv4sXk/D7x2AOpPg/VMY&#10;/wDAev2PpkiiSN1JxuBGfwo/1kxf8sfx/wAx/wCrGC/ml96/yPx71KHWfGOoXWvaJ4M8aapo2pyv&#10;e2V9a+E9TkiuIJCXjkRhbkMrKQQRwQQar/8ACLeLf+ifeO//AAj9U/8Akev1l+F/gWD4X/DXwp4O&#10;tbqS+tvD+lWulRXUyhXlSCJYw7AcAkLkgetdRUx4ixcIqKivx/zKnw1g5ycm5a+a/wAj8cv+EW8W&#10;/wDRPvHf/hH6p/8AI9H/AAi3i3/on3jv/wAI/VP/AJHr9jqKr/WXGfyx/H/Mj/VfBfzS+9f5H44/&#10;8It4t/6J947/APCP1T/5Hqxax6zoUF5Zah4N8aWd3rEQstPhm8J6mrXU6yLOY4wbf5mEUMzkcnbG&#10;x6A1+w3vXK+MPAdv4w8QeCtVmu5LeTwvq0mrQxxqCJ2ayurQoxPQbbtmyO6gd6iXEWLmrOK/H/M0&#10;hw1g4O6lL71/kfk3/wAIt4t/6J947/8ACP1T/wCR6P8AhFvFv/RPvHf/AIR+qf8AyPX7HUtX/rLi&#10;/wCWP4/5mf8Aqvgv5pfev8j8cP8AhFvFv/RPvHf/AIR+qf8AyPR/wi3i3/on3jv/AMI/VP8A5Hr9&#10;j6Sj/WXF/wAsfx/zD/VfBfzS+9f5H44/8It4t/6J947/APCP1T/5HqxqEeseLJ0vdH8G+NNStIoo&#10;7J5rbwnqbqs8EawTxkiDhkljkRh1DKQeQa/YY1ynw58B2/w58P3WlW93Jdx3GralqxklUAhry9mu&#10;2QAdlacqPUKCean/AFixbkpcqv8AP/MtcNYNRcOaVvVf5H5Of8It4t/6J947/wDCP1T/AOR6P+EW&#10;8W/9E+8d/wDhH6p/8j1+x1LVf6y4z+WP4/5kf6r4L+aX3r/I/O79n/8AaE8XfAvwhe6EPgt471sX&#10;N8979oPh7VLfbujjTbt+xtnHl5znvjHGT6d/w3d4u7/s++O//BRqn/yBX2DR0rxauMjWqOpOlFt/&#10;4v8AM9ujgXQgqdOrJRX+H/5E+LPEP7dmtNYx/wBs/Bbxnodp9qtyl1c6TqYV5xMhggGbEfNLL5cS&#10;853SDAJwDvaN+3N4jvdYsbfUPgV4802wlnjS4vBoeqy+RGWAaTYLDLbRk7RgnGBX0X8SPAdv8RvD&#10;9rpVzdyWkdvq2m6sJIlDEtZ3sF2iEHszQBT6BiRzXVetYOtTd7Ukv/Av8zoVCat+9f8A5L/keQ/8&#10;NT+D/wDoCfEH/wAN5r3/AMh1zWg+PLX4oftPeD9T0bRfFFtp2l+E9ct7q81rwxqOlQrLNd6S0SB7&#10;qCMMzLBKcKScIc44r6ForlOwKKKKACiiigAooooAKKKKAPMv2jPiDqvwz+Eup6xoAg/t6e6sdK05&#10;7pC8UVxeXcNpHI6gjcqNMHIyM7cd65v4d+IPGHg/45Xfw48UeKpfHFpeeHR4h0/Vbyyt7S6gaO4E&#10;FxA4t0SNkJkhZDtDDLglsA13/wAWvhtZfFz4fat4Vv7u4sI70RyQ3trjzbWeKVJoJkBBBZJY43AI&#10;wduD1rnPhx8Idb8P+OtS8beM/FkPi/xTcabFo9vNZ6WNNtbSzSRpSqQ+bKS8jkM7l+diAKoGCAcf&#10;+198R7BPg38TPA1vovivVPEWq+F7+0s49J8K6nfW8s01tIkafaYbdoQSxAOXG3viuhh/ak8HpDGp&#10;0T4g5VQCP+Fea92H/XnXslFAHyj8ff2odYk8H2f/AArHSPH6a79uTz93w81b/j38uTd/r7Lb9/y+&#10;nP4ZrwP/AIab/aL/AOgZ49/8N7cf/IVfpTQ1elh8b9XhyeyjLzaueXiMB9Ynz+1nHyTsj81v+Gm/&#10;2i/+gZ49/wDDe3H/AMhUf8NNftF/9Azx7/4b24/+Qq/Smiun+1F/z4h/4Ccv9kr/AJ/1P/Av+Afj&#10;zqEeseLJ0vdH8G+NNStIoo7J5rbwnqbqs8EawTxkiDhkljkRh1DKQeQar/8ACLeLf+ifeO//AAj9&#10;U/8Akev1j+HPgO3+HHh+60q3upLuO41bUtWMkqgENeXs92yADsrTlR6hQeprqq7ocRYqnFRUVZev&#10;+Zwz4awc5OblK781/kfjl/wi3i3/AKJ947/8I/VP/kej/hFvFv8A0T7x3/4R+qf/ACPX7HUtV/rL&#10;i/5Y/j/mR/qvgv5pfev8j8cP+EW8W/8ARPvHf/hH6p/8j0f8It4t/wCifeO//CP1T/5Hr9j6Sj/W&#10;XF/yx/H/ADD/AFXwX80vvX+R+PNrHrOhQ3llqHg3xpZ3esRCy0+GbwnqatdTrIs5jjBt/mYRQzOR&#10;ydsbHoDVf/hFvFv/AET7x3/4R+qf/I9frJ4w8B2/jDxB4K1Wa7kt5PC+rSatDHGoInZrK6tCjE9B&#10;tu2bI7qB3NdVxUx4ixcW2orX1/zLlw1g5JJylp5r/I/HH/hFvFv/AET7x3/4R+qf/I9H/CLeLf8A&#10;on3jv/wj9U/+R6/Y6lqv9ZcX/LH8f8yP9V8F/NL71/kfjh/wi3i3/on3jv8A8I/VP/kej/hFvFv/&#10;AET7x3/4R+qf/I9fsfSUf6y4v+WP4/5h/qvgv5pfev8AI/HH/hFvFv8A0T7x3/4R+qf/ACPVjUI9&#10;Y8WTpe6P4N8aalaRRR2TzW3hPU3VZ4I1gnjJEHDJLHIjDqGUg8g1+wxrlPhz4Dt/hz4futKt7uS7&#10;juNW1LVjJKoBDXl7NdsgA7K05UeoUE81P+sWL5lLlV/n/mWuGsGouHNK3qv8j8nP+EW8W/8ARPvH&#10;f/hH6p/8j0f8It4t/wCifeO//CP1T/5Hr9jqWq/1lxn8sfx/zI/1XwX80vvX+R+OH/CLeLf+ifeO&#10;/wDwj9U/+R6P+EW8W/8ARPvHf/hH6p/8j1+x9FH+suL/AJY/j/mH+q+C/ml96/yPxw/4Rbxb/wBE&#10;+8d/+Efqn/yPViOPWLXTp/D83g3xpFrd9LHe21g3hPUxLNBAHSaRV8jJVGnhDHoDKo7iv2GrldQ8&#10;B2+pfEzQfGbXciXWkaTf6SlqFBSRLqazlZyeoKmyUADrvOegqZcRYuas4r8f8y4cNYODupS+9f5H&#10;5N/8It4t/wCifeO//CP1T/5Ho/4Rbxb/ANE+8d/+Efqn/wAj1+x1LVf6y4v+WP4/5kf6r4L+aX3r&#10;/I/HD/hFvFv/AET7x3/4R+qf/I9H/CLeLf8Aon3jv/wj9U/+R6/Y+ij/AFlxf8sfx/zD/VfBfzS+&#10;9f5H44f8It4t/wCifeO//CP1T/5Ho/4RfxYvJ+H3jsAdSfB+qYx/4D1+x9MkUSRupONwIz+FH+sm&#10;L/lj+P8AmP8A1YwX80vvX+R+PepRaz4x1G617RPBnjTVNG1OV72yvrXwnqckNxBIS8ciMLchlZSC&#10;CDggg19Kfsv/AB4m+CfgW/0TW/hd8Uru6udSe9V9P8E37oFMUSAEtGpzmM9sYI/D7J+F3gWD4X/D&#10;Xwp4OtbmS9tvD+lWulRXUyhXlSCJYw7AcAkLkgetdTXn4nN62KoqhUirL1/zO/D5LQwtb29KT5vV&#10;f5Hzh/w25pn/AESP4w/+ELef4Uf8NuaZ/wBEj+MP/hC3n+FfR/FHFeRzR/l/M9rkl/M/w/yPnSx/&#10;bU0m6vIIpvhZ8XbOOSRUa4l8CXxSIEgF22qzYAOTtBPHAJ4rq/8Ahqfwf/0BPiD/AOG817/5Dr2G&#10;iobT2Vi4xcd3c+btG+KWj/En9rTwQdKsvEFn9j8GeIBJ/bnh6/0rduvdHI2faoY/MxsOduduVzjc&#10;M/SNcpqHgK31L4m6B40a7kS60jSdQ0lLVVBSRLqazlZyeoKmyUADqHOegrq6RQUUUUAFFFFABRRR&#10;QAUUUUAFFFFABRRRQAVieM7O/wBS8H65aaTK0GqT2M8VpIkhjZZmjYIQwPykNg57YzW3VDWtNOs6&#10;Nf6eLu60/wC128kH2uyk8ueHcpXfGxB2uucg4OCBxQB8zfs72+t/Cnx14b8IfEKw8RQ+LdZ0KT7N&#10;rF1481DxDp+oy24hN3mC5YLbTZZZBtjI2l1V+CD9UV5d4N+A9n4b8aW3i3WPFXiTxz4hs7WWx0+7&#10;8Rz25WxhlKmUQxW8MMYZ/LQM7KXIUDdjIPqNABRRRQAVXvLc3lpPB5skHmoyeZC210yMZU44IzkH&#10;1qxUM0bTQyIsjxFlKh48blyMZGQRkdeRQB8j6f4u134H+D/2rp7DXtc8SSeCitzo7+I9Rl1CSFzo&#10;Vrc4zIThPOkZyoAXBIAFdP4Z0jWPgz8ZPhZpEXjPxF4qsvGWmahDrEfiDU5L1HureGKdLuAOSIMk&#10;yoY49sZEi4UFQa6fwf8AssWXhnXvFeoal4+8YeMLXxZG0evaTrzae1pqObVbUGQQWcTjEKIvysoO&#10;3JBOa1/hx+zro/w88SWGty+IvEniu90rT30rR/8AhIryOddLtXKF44QkaElhFEDJIXkIQAtjOQD1&#10;miiigAooooA8T/bC0W6u/wBnnx9rVh4j8QeHNR8P+H9T1a0m8P6nLYu08VpK8fmNGQzKGUHbkAkc&#10;5rnvjJ4F8f8AxA0v4WXnhiS/v9Os7WabWrG38YXvh573fbIIS1zagyMVfLYIwcHJGa9O+NHwnj+N&#10;Xgi+8KXXifXfDOmajDNa37aC1qsl3byxNFJA5nglAVlc8qFbIGGHfDj+A+qW3hvR9Jt/i54+tn03&#10;zEW/jl03zp4mEYEUimyMRCCP5WCBxub5jmgC/wDs8+LNO8WfDG1Nhaaxp02mXl3pN/Ya9qUuo3tr&#10;eW87xzxSXMjyNMA4O1yxBUrjA4Hplcn8Nfhto3wp8JweH9DW5a2Waa6mubydp7m6uJpGlmnmkbl5&#10;Hd2Yn3wAAAB1lABRRRQAV8y22g3Pg39oTwX4c8GeMvF/iTUYTNeeNItc1qbUbOHTnt5RCZEkPlwT&#10;vcCExLCsZKrKSpUV9NV4l8J/2ZW+EGpPcaZ8T/G2p21xfS6lf2erDS5V1G4kzve4mWxWdz0wRKCA&#10;qqCFAFAHiuteI/E7fCzxj8ck8YeIIdf0fxjdW1noaahIulLp9rq/2A2UlmD5btJFGzGQr5geQEMA&#10;AK+168Y1D9ljwxqHii7v21nxBHoF7rKeIbzwhHdxjSLnUFkWUTuhiMvMqLK0YlEbONxQknPs9ABR&#10;RRQAV5t8bPDvh698O/294s8Xa74T8PaHDNcXcmj63Ppcbg7cNLJAyyMVK4VQ2CXIKsSAPSa8t+NX&#10;wHtfjZd+Fri78WeIvDZ8O3jX9tDops2hmuMKI5Zorq3nR2iwTGdo2s5bqFKgHkP/AAh/xd+IH7NP&#10;g62gu9aGujxF9uePUNen0PUrjQxcTm3gu7q2HmRzNbm3D7V3bvvDcDXpf7Nuv28+k+J/DE2m65o3&#10;iLw3qv2bVdP13xDca86PJBFNFJDeTuzvC8Toyg7dp3gqpznobz4V6vfeD7LRX+JvjGPULW6N0PEE&#10;J0+O+lBDDypFFp5DRgN0MOcqpJyKufDH4T6V8K7TV/sV5qOsarrN4b/VNa1icTXl9P5axqzsFVQF&#10;SNFVEVVULgKOaAO4ooooAKKKKACiiigAooooAKKKKACiiigAooooAKKKKACvifxR4i8TyfDP4lfG&#10;yPxh4gtte8M+Lb6107RYdRkTSxY2Oo/YzaS2YPlSGZI3LSMpkDSgqwCgV9sV4vq/7LPhjWvE2oXz&#10;6z4gh0DUtWj13UfCMN3GNJvb5GRxNIhjMvLxo7RrIsbMuWUknIB7RRRRQAUUUUAfMttoNz4N/aE8&#10;F+HPBnjLxf4k1GEzXnjSLXNam1Gzh057eUQmRJD5cE73AhMSwrGSqykqVFcFrXiPxO3wr8Y/HJPG&#10;HiCHXtH8Y3VtZ6GmoyLpS6fa6ubA2UlmD5btJFG7GQr5geQEMAAK9q+E/wCzK3wg1J7jTPif421O&#10;2uL6XUr+z1YaXKuo3Emd73Ey2KzuemCJQQFVQQoAqbUP2WPDGoeKLu/bWfEEegXusp4hvPCEd3GN&#10;IudQWRZRO6GIy8yosrRiURs43FCScgHs9FFFABXk/wC0V8bbD4K+DbOaXVdJ0jWdcvF0nSbrXbpL&#10;axhndWYzzyOyqIokV5CMgvsCKdzrXrFV7myt7xQlxBHOoOQsiBgD64IoA+C/hb8U7jxl4f0v4c6P&#10;8W77xM+rfE++0i/8RWeuLcaiNKjtbq6i2TIxMC3BsyqNHtAXzBHjGR9GfAS+1LQfiN8VPh9c6zqW&#10;v6R4bu7C40u71m6e7u4obu1Ej27zuS8oSRHZWclgsgBJwKv3X7L/AISn8O6rpcN1qthPeeJZPFlv&#10;qllPHFd6dqDuWD27CPaFUM6BXVwVdlbcCa6n4YfCnTfhda6u1tqGpa7q+tXn2/VNb1qVJby9mEax&#10;qXKIiKqxxoioiKqheBkkkA7iiiigAr4Wm+LXiXWvFXxE+IniXTPFMngXwX4wudDafSPFkumRWNva&#10;TpCZV0+IBb1SSZJWnfJDlUUhQD9014v4i/ZY8MeI/EGs3Ums+ILTQdc1CPVdY8KWt3Gul6jdJ5f7&#10;yRDGZBuMUZdI5FRyuWU5OQDzHxyviH4ian+0B4ii8beIvDN18Pm+xeHbXSdRe2tYJYdLgvmnuIFI&#10;S5Eks+0rMGXYgAAOTX0l8OfEs3jP4e+GPEFxCLa41bS7W/khXOI2liVyoz2BYj8K4D4g/sxeH/iF&#10;4h17Updd8R6Ha+JLeK18R6To17HDaa3HGnlqtwGjZ1Jj/ds0LxsyAKSQBXrdraw2NtDbW8SwW8KC&#10;OOONdqooGAAB0AAAAoAsUUUUAeH/ALXGvatoXw50dNG1HULW5v8AxBYWUtjokzQ6nqkLOTLaWcoG&#10;Y5mRS27cgCxuS8Yyw8MtfiP4t8P/AA/+J+jWOseJ/DV1J4p0HQtN0/xZeG+1vw/bahNbW8lw9w7y&#10;q6vvmeIiWUKVOWyCi/V/xQ+FulfFfRbGw1G6v9MudNvotU07VNKmEN1ZXUYZVljZlZc7XdSGVlKu&#10;wIOa5K3/AGY/C83hnxjpWvalrniu88W/Z/7V1vVrtBfObfBtfLMCRpF5LDenlouGJY5JNAGH8N7f&#10;UPhn+0Xqnw9g8Qa5r/hq98LQ6/AniHUpdRuLK5S6a3lCTzFpCkqtG2xmIVo2K4BIr32vOvhr8F7H&#10;4ea5q2vz69rni/xLqcENnPrXiKeKS4W2hLmOBBFFHGiBpJGO1AWZiWLHBHotABWV4l0MeJNBvtLN&#10;/faYLqMxG802cwXEWe8cgGVb3HNatZuv6XNreh31hb6peaNPcxNEmoaf5f2i3JGA8fmI6bh1G5WG&#10;eoNAHyNpfjPxP4X/AGYfFVlp/ijWJNVb4k3fg6z1/U71728srWXxD9hWTzZixLRwuQpbOGCntipv&#10;iV428Qfsw3nxX0rQPEGteILC0+HcnirTV8S6hLqc2n38U0kBYTTFnaJ90bmNiVBibbgMQPTPDX7I&#10;2iaL4R8V+F9U8aeLvFmgeJJ5766s9Yns08m8muftT3cL21rC6TCb94DuKqQMKMCuj8Nfs6+H9Li8&#10;VN4g1PWfHt94m05dH1PUPE08Uk0lgqyAWqiGOJEj/fSk7VDMzksScEAHC+HdE1b4J/HX4d+HIfGH&#10;iLxVpni7SNSXVI/EOpyX2bu1W3kS7h8wnyd3mSq0ce2PDJhQVBP0hXlPw4/Z70r4eeJbbXpvEniT&#10;xdqdhp7aRpcviS7in/s20ZkZ4ofLijyWMUW6STfIwjUFsZz6tQAV8+fHrS77w/8AGH4NeIbDxN4i&#10;tTq3i6LR7vSYdVlTTpbc6bqEpDWykIxLwxsSwJ+UYxX0HXkXxc/Z7/4W94m0LWJ/iH4w8N/2Hcpf&#10;6fZaG2nrBDdLHNF548+0lcuY55FILFeQQoIzQBwn7Umgz+H7a51bw14y8YR/FHXpo7Xwjodhrcy2&#10;hu1VBg2QIhe2UKZJ3lVgqlzuBKir3iLR9U+M/wC0J4t8IXvizxF4Z0Xwr4c0y6tofDOpy6c817ey&#10;Xga5d4yGkWNbVFWNyyZZiytkY2NQ/ZfluviRfeOLT4q+OtL1+8sLfTWmhGkzLFBEoBSIT2EhiDuD&#10;I4QgM7EkYCgb/wAQPgFp/jzxFD4gt/FHiXwnr/8AZv8AY93qXh66ihlv7MOXEUwkidflZ5GV0VXU&#10;yPtYZxQAv7MXjvVviV8A/BHiPXZVuNZvNPUXlxGgRZ5UZo2lCjgbyhfA4G7jivUqxfB/hPSfAfhX&#10;R/DehWa6fo2k2kVlZ2qEkRxRqFVckkk4AySST1JJraoAKKKKACiiigAooooAKKKKACiiigAooooA&#10;KKKKACsPxh4ZXxh4du9IbU9T0ZLnZuvNHuTbXSBXViElAJXcAVJHOGOCDgjcrkfir8PYviv8Pdb8&#10;I3Gtax4dttWhFvNqGgzpBeRx71LqjujqAygo2VOVdgMEggA8s/Zxnurjx98QF8P69rniP4XWotLP&#10;S7/XtRl1FpNSjaYX/wBluZmaWS3UfZ0JZmXzFlCHANfQNee/Cn4T3HwpsBp6+Ndf8R6VDbx2tnp+&#10;q2+mwwWUaDAEK2dpBgYwMMSAAMAV6FQAUUUUAFFFFAHyj+0Uup/DnxlpWuaLdeP9Mmutc06S68U3&#10;WuyTeGLGCS7RJreey89sKyZjBFuFVpYyZVAYj6uryLxN+zrbeNtUnbxF448X6z4cm1BdRbwrcXVs&#10;unF1lEyRkpbrO0SuFIjaYrhQCCBivXaACiiigAooooA4P41fFrSfgj8ONU8Xaw8YgtfLhhimnWBJ&#10;riVxHDG0jkLGrOygyMQqrliQAa8K/Y9+KEPij4rfFjQ7r4q6d8RdSD6fqUK6frKXdrGHtlN19iiD&#10;tsto5pFjG0cfKHJckn6ruLWK6iMc0STRnkpIoYfka5Lwr8K9E8G+NvFvinThMuoeJmtmu4mEYii8&#10;iERIIgqAgEAFslsnkY6UAdnRRRQAUUUUAFfH/iHS/FXwj+JGveO/Htp4k1XwZL4shls9T0v4gajH&#10;HplpLJBDbrLpKusEkCzHLgMxKyHMZAIr7AryHxB+zrZ+MNcM/iLxt4u1/wAP/wBprqq+Fby7txpo&#10;mSYTRqfLgWZ4kcKVjeVl+RQQQMUAevUUUUAFFFFABXgn7YfxC8R+B/BPhLTfC8d82q+LfFNl4c8z&#10;TZkguUjlWWRvLlcFYiwh8sykEoJCwBZRXvdch8TfhnpHxX8Mro2rSXdr5N1Df2eoadN5N1ZXULh4&#10;p4XIIV1YdwQQSCCCQQDz79m3WGtbzxh4N1Kx1zSvE2gz2099a6x4muPEEZiuIyYZbe7nxIUbypAU&#10;KrtZG+XBBPuFcJ8NPhLp/wANZtbvl1XVfEev65LHNqWua5LHJdXPlpsiQiJI40RFyFVEUAsxwSST&#10;3dABRRRQAUUUUAfLPx3+HcB+K3w80Lw14n8baf4l8V+IG1K+a38Z6sLa30u1/f3uy2Fz5KK5MNuq&#10;hNq/aBgDAr6mrj4fhnpkfxVuvH8k95ca1LpEeiQxSuvkWtuszTP5ShQwaRyhcsxyIowAMc9h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2337S3xB&#10;vPEHxLg8L/Cmw8RaN4F1JtPvLhvFP2a8umW2iuGMNubQoTtlAAMoyQRkV9JV8XfDf4Q6t8VPiV+0&#10;dZR/EfxN4R0G48YNaXumaBHYp9pVtOtNzGeW3kmjYqduUdcAZGDkkA988MftOfDTxD4N8I+I7rxj&#10;ovh2HxRZRX2nWeu6jBZ3UiuPuiN3yzBsqduRkHBNU/it+1F4G+DfxM8GeDvFGt6XpEniOC7umvtQ&#10;1OC1isYoUBR5vMYYWVtyIeAWRgMkEV8z/D+y+Df7Nev/ABl8G/FHSLOwFzdxRaFDqtk1y2q6AtjB&#10;Fa2toxUmZlZJlZFJbexJ5OapeHbaf4Q6P+x1rfxZC6LZaPpes2Gq6hri/JYedaKbKC5dhhGCKEAb&#10;GGUjg8UAfZ+ufG34d+GI9Ml1nx94Y0mLVYEutPe+1m2hW7hcZSSIs48xWHRlyD2rJ+L/AMarX4T/&#10;APCv5WsotSsvFfiS30E3ZvBDHaRy29xN9pJ2sHUC3xtyoIbO4YwfnL4ufE7SNc+M2q6drHj2y+HP&#10;hA+HtOuPDl9pvh2y1K58VQzLK7iGW4t51kWMlVWCJCxMhIznFeNreafcfsQ/suSeLdOvNW0W1+KR&#10;hvdPntPNmFpBcawnlvBGuGWOKMBo1XG1CoUjigD9FvDfxK8LeOtHv9R8KeJtD8TWtmWWa40vUori&#10;GNwCdskkZYJ05z0HOK4j/hfTR618GtObTNNvm+IbXSG+0fWBeWdp5NhLd7oZhEBco3lbQwCcNu56&#10;Hxbwprfhb4hftQeJvFHwtFrd+ELb4f3GneINX0iDy7C5v/tCvaw7gAsk0cQmJIyVVwpIyAOd+Dv/&#10;ACL/AOwV/wBed9/6j9zQB718Tv2pdA+D/wAP9d8V+I5tENvp/iRPD0Fvp2vRTPKzTRofMLKgimRH&#10;eWSD5iiRMSxGSPQfC/xc8C+OJbOLw3408PeIJbxZmtl0vVYLkziIqJSgjc7gnmJuxnbvXOMivifx&#10;5p5vP2Zf2iJxaPdrYfF97+ZY4jI0cMWp6fJNIAAThYldiQPuhieM17J8cvEXhrxP8L9B+NPwx1DT&#10;fEJ+G+qtrJm0ORJEuLEL5eqWuV4ybZ2fHXdFHQB9H2/iPSrvXLzRYNUs59Zs4o7i60+O4RriCOQs&#10;I3eMHcqtscKSADtOM4NaleBfsg6Tea14R134qa1bvb698SdROu+VMMPb6cFEWnW59ltlRz/tSv61&#10;77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578Qvjt4M+F+qLp3iHUL6C7+yi+dLLSLy+EFuWZfNlaCGRYkyj/M5UfKfSgD0KiuE8WfG&#10;3wV4L8O6Jrepa4smn65t/so6ZbzahNqG6MyA28Nukkko2AsSikBeTgVFdfHfwHafDmz8dv4jt5PC&#10;97IsNreQRSSvPM0hjEEcKKZWm3hl8oKXDKwKgg4APQKK8/0/47eBNU+H2p+N4vEUMPhrS5JIb+6v&#10;IpbZ7OVCA0U0MiLJHICyjy2UMSy4B3DN34c/Fzwr8VodQfw1qMtzLp0ixXtneWU9jdWzMu5PMt50&#10;SRAy8qSoDAEgnBoA7B3WNSzEKoGSScAUz7VD/wA9Y/8AvoV5V+10uf2VfjEP+pP1Y/8AknLUdv8A&#10;skfA9reIn4O+AySoJJ8N2fp/1zoA9a+1Q/8APWP/AL6FH2qH/nrH/wB9CvD9e/ZP+CcOqeHkj+EP&#10;gaNJb5kkC+HLQB1FvMQDiPkZAOD3APatv/hkf4Hf9Ec8Bf8AhN2f/wAboA9V+1Q/89Y/++hR9qh/&#10;56x/99CvKv8Ahkf4Hf8ARHPAX/hN2f8A8bo/4ZH+B3/RHPAX/hN2f/xugD1X7VD/AM9Y/wDvoUfa&#10;of8AnrH/AN9CvKv+GR/gd/0RzwF/4Tdn/wDG6P8Ahkf4Hf8ARHPAX/hN2f8A8boA9V+1Q/8APWP/&#10;AL6FH2qH/nrH/wB9CvKv+GR/gd/0RzwF/wCE3Z//ABusW6/ZP+Ca+MNNhHwh8DCF7G5dox4ctNpY&#10;SQAEjy+SAxA9Mn1oA9v+1Q/89Y/++hR9qh/56x/99CvKv+GR/gd/0RzwF/4Tdn/8bo/4ZH+B3/RH&#10;PAX/AITdn/8AG6APVftUP/PWP/voUfaof+esf/fQryr/AIZH+B3/AERzwF/4Tdn/APG6P+GR/gd/&#10;0RzwF/4Tdn/8boA9V+1Q/wDPWP8A76FH2qH/AJ6x/wDfQryr/hkf4Hf9Ec8Bf+E3Z/8Axuj/AIZH&#10;+B3/AERzwF/4Tdn/APG6APVftUP/AD1j/wC+hR9qh/56x/8AfQrxC1/ZP+CbeMNShPwh8DGFLG2d&#10;Yz4ctNoYyTgkDy+CQoB9cD0ra/4ZH+B3/RHPAX/hN2f/AMboA9V+1Q/89Y/++hR9qh/56x/99CvK&#10;v+GR/gd/0RzwF/4Tdn/8bo/4ZH+B3/RHPAX/AITdn/8AG6APVftUP/PWP/voUfaof+esf/fQryr/&#10;AIZH+B3/AERzwF/4Tdn/APG6P+GR/gd/0RzwF/4Tdn/8boA9V+1Q/wDPWP8A76FeffGT4TaZ8bPD&#10;yeH9X8SazpegSFk1HTtGuooE1SFsboLh2jaTyyAQRGyEhiCSDWX/AMMj/A7/AKI54C/8Juz/APjd&#10;YnhP9k/4J3OlztN8IfAsri+u0Bfw7aEhVuZABkx9AAAB2AAoA9ptfsljbQ21v5MFvCgjjijwqooG&#10;AoA4AAAGKn+1Q/8APWP/AL6FeVf8Mj/A7/ojngL/AMJuz/8AjdH/AAyP8Dv+iOeAv/Cbs/8A43QB&#10;6r9qh/56x/8AfQo+1Q/89Y/++hXlX/DI/wADv+iOeAv/AAm7P/43R/wyP8Dv+iOeAv8Awm7P/wCN&#10;0Aeq/aof+esf/fQo+1Q/89Y/++hXlX/DI/wO/wCiOeAv/Cbs/wD43TX/AGR/gdsYj4O+Awcf9C3Z&#10;/wDxugD1f7VD/wA9Y/8AvoUfaof+esf/AH0K8R8Hfsn/AATuvCOizz/CHwLLNJZQs8knhy0ZmJQE&#10;kkx8kn1rZ/4ZH+B3/RHPAX/hN2f/AMboA9V+1Q/89Y/++hR9qh/56x/99CvKv+GR/gd/0RzwF/4T&#10;dn/8bo/4ZH+B3/RHPAX/AITdn/8AG6APVftUP/PWP/voUfaof+esf/fQryr/AIZH+B3/AERzwF/4&#10;Tdn/APG6P+GR/gd/0RzwF/4Tdn/8boA9V+1Q/wDPWP8A76FH2qH/AJ6x/wDfQrxHxj+yf8E7Xwjr&#10;U8Hwh8CxTR2UzJJH4ctFZSEJBBEfBB9K10/ZH+B2xSfg74DJx/0Ldn/8boA9WFzEzBRIhZugDA54&#10;zU1fM/jb4GfDj4Z/F74F6l4R8A+GvC2ozeLbm3ku9H0iC0leI6FqjFC8agldyIcE4yoPUCvpigAo&#10;oooAKKKKACiiigAooooAKKKKACiiigAooooAKKKKACiiigAooooAKKKKACiiigAooooAKKKKACii&#10;igAooooAKKKKACiiigAooooAKKKKACiiigAooooAKKKKACiiigAooooAKKKKACiiigAooooAKKKK&#10;ACiiigAooooAKKKKACiiigAooooAKKKKACiiigAooooAKKKKACiiigAooooAKKKKACiiigAooooA&#10;KKKKACiiigAooooAKKKKACiiigAooooAKKKKACvnj9pv9prRPhlq+m/Du28U6D4W8ZeIbRrgat4i&#10;u47az0exLMjXj+YyiaTcrrFCpy7KSxVFY19D0UAfI80/gf4I+L/gF4gh1u2k+EmkeEtS8O2HiaS4&#10;WazgmcWLW80twvyL5sVrMofIUtkcbgDxuj3C6Fb+D/ijqcE9t8N/+Fs634gM89uypb2N1Z3dtbah&#10;IhAKQtcOJA7AYW4VzgEkfdVFAHwr4quF8ZQ/Ez4maFDNq3w7/wCFg+FtXa4s4Gkj1G008Wa313Cg&#10;GZokKAl1BDC1YgkAGvYvhL4o0n4p/tOeNfG3g6+i1jwfF4W0vRZdZszutby+S5vJikcg+WQxRTIG&#10;IztMoU8ggfRFFAHzh+2lpXxCuPgT8V7nSfE3hyy8KL4S1I3Gm3nh+ee9kQWkvmhLpb1EUsMhSYWC&#10;kgkNjFe2W1n4l+zRf8TXTPuD/mGyeg/6b1xH7XH/ACar8Y/+xP1f/wBI5a9Vtv8Aj2h/3B/KgDxr&#10;4+eOte+E3g228VSvp+rNYXibLVLZ4AWdHjyWMrcAMTjA5xz6/P8A/wAPDPEX/Qq6b/3+kr2b9uP/&#10;AJITc/8AX9b/AMzX5y19xkeW4XGYeU60bu/n5HwWfZni8FiY06ErJrsu7PrT/h4Z4i/6FXTf+/0l&#10;H/DwzxF/0Kum/wDf6SvkuivoXkeX2f7v8X/mfORz7MG0vafgv8j9f1tfErKD/a2l/wDgtk/+P0v2&#10;PxL/ANBbS/8AwWyf/H63I/8AVr9KdX5Mfr62MH7H4l/6C2l/+C2T/wCP1i3Vrr//AAmGmg6lp3nm&#10;xuSriwk2hfMgyCPO5JJGDkYweDnjuKwLz/keNJ/7B93/AOjLegYv2PxL/wBBbS//AAWyf/H6Psfi&#10;X/oLaX/4LZP/AI/W9RQBg/Y/Ev8A0FtL/wDBbJ/8fo+x+Jf+gtpf/gtk/wDj9b1FAGD9j8S/9BbS&#10;/wDwWyf/AB+j7H4l/wCgtpf/AILZP/j9b1FAHD2trr//AAmGpAalp3nixtizmwk2lfMnwAPO4IIO&#10;Tk5yOBjna+x+Jf8AoLaX/wCC2T/4/SWf/I8at/2D7T/0ZcVv0AYP2PxL/wBBbS//AAWyf/H6Psfi&#10;X/oLaX/4LZP/AI/W9RQBg/Y/Ev8A0FtL/wDBbJ/8fo+x+Jf+gtpf/gtk/wDj9b1FAGD9j8S/9BbS&#10;/wDwWyf/AB+sXwna+IG0ucw6lpyL9uuwVewkY7hcSBjnzhwTkgY4BAycZPcVg+C/+QPP/wBhC9/9&#10;KpaAD7H4l/6C2l/+C2T/AOP0fY/Ev/QW0v8A8Fsn/wAfreooAwfsfiX/AKC2l/8Agtk/+P0fY/Ev&#10;/QW0v/wWyf8Ax+t6igDB+x+Jf+gtpf8A4LZP/j9Naz8S7Gzqul4x/wBA6T/4/XQU2T7jfSgDifB1&#10;r4gbwloxh1LTo4fscJRJLB2YLsGASJhkgd8DPtW19j8S/wDQW0v/AMFsn/x+l8C/8iXoH/XhB/6L&#10;Wt2gDB+x+Jf+gtpf/gtk/wDj9H2PxL/0FtL/APBbJ/8AH63qKAMH7H4l/wCgtpf/AILZP/j9H2Px&#10;L/0FtL/8Fsn/AMfreooA4fxja+IF8JayZtS06SH7HMXSOwdWK7DkAmY4JHfBx71sLZ+Jdi41XS8Y&#10;/wCgdJ/8fp/jr/kS9f8A+vCf/wBFtW3H9xfpQB4h8WrfV4vih8CDqF7Z3MP/AAmFzhbe0aJt39g6&#10;tgkmVsjGeMDqPTn3GvIPjb/yUr4Cf9jnc/8Apg1evX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l/a4/wCTVfjH/wBifq//AKRy16ra/wDHvD/uD+VeVftcf8mq/GP/&#10;ALE/V/8A0jlr1W1/494f9wfyoA8B/bk/5IVc/wDX9b/zNfnJX6N/tyf8kKuf+v63/ma/OSv0vhn/&#10;AHWX+L9Efl3FH++R/wAP6sKKKK+rlsz4+PxI/ZyP/Vr9KdTY/wDVr9KdX4Sf0BHZBWBef8jxpP8A&#10;2D7v/wBGW9b9YF5/yPGk/wDYPu//AEZb0DN+iiigAooooAKKKKAMCz/5HjVv+wfaf+jLit+sCz/5&#10;HjVv+wfaf+jLit+gAooooAKKKKACsHwX/wAgef8A7CF7/wClUtb1YPgv/kDz/wDYQvf/AEqloA3q&#10;KKKACiiigApsn3G+lOpsn3G+lAGJ4F/5EvQP+vCD/wBFrW7WF4F/5EvQP+vCD/0WtbtABRRRQAUU&#10;UUAYXjr/AJEvX/8Arwn/APRbVtx/cX6VieOv+RL1/wD68J//AEW1bcf3F+lAHkXxt/5KV8BP+xzu&#10;f/TBq9ev15B8bf8AkpXwE/7HO5/9MGr16/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kv7XH/Jqvxj/7E/V//SOWvVbX/j3h/wBwfyryr9rj/k1X4x/9ifq//pHLXqtr&#10;/wAe8P8AuD+VAHgP7cn/ACQq5/6/rf8Ama/OSv0b/bk/5IVc/wDX9b/zNfnJX6Xwz/usv8X6I/Lu&#10;KP8AfI/4f1YUUUV9XLZnx8fiR+zkf+rX6U6mx/6tfpTq/CT+gI7IKwLz/keNJ/7B93/6Mt636wLz&#10;/keNJ/7B93/6Mt6Bm/RRRQAUUUUAFFFFAGBZ/wDI8at/2D7T/wBGXFb9YFn/AMjxq3/YPtP/AEZc&#10;Vv0AFFFFABRRRQAVg+C/+QPP/wBhC9/9Kpa3qwfBf/IHn/7CF7/6VS0Ab1FFFABRRRQAU2T7jfSn&#10;U2T7jfSgDE8C/wDIl6B/14Qf+i1rdrC8C/8AIl6B/wBeEH/ota3aACiiigAooooAwvHX/Il6/wD9&#10;eE//AKLatuP7i/SsTx1/yJev/wDXhP8A+i2rbj+4v0oA8i+Nv/JSvgJ/2Odz/wCmDV69fryD42/8&#10;lK+An/Y53P8A6YNXr1+gAooooAKKKKACiiigAooooAKKKKACiiigAooooAKKKKACiiigAooooAKK&#10;KKACiiigAooooAKKKKACiiigAooooAKKKKACiiigAooooAKKKKACiiigAooooAKKKKACiiigAooo&#10;oAKKKKACiiigAooooAKKKKACiiigAooooAKKKKACiiigAooooAKKKKACiiigAooooAKKKKACiiig&#10;AooooAKKKKACiiigAooooAKKKKACiiigAooooAKKKKACiiigAooooAKKKKACvKf2lvGXjf4c/CPx&#10;J4u8EHw/9p8P6Xeavdx6/BPMkkVvbvL5caxSRncxTGSwAznB6V6tXlf7SnhHxn8Qvg/4n8IeC7bQ&#10;przxFpt5o9zPr2oT2kdtDPbyRGVPKgmLspcHYQoIz8woA4z45fG7xj4It/hq2hfYLC28RRTy6rqd&#10;x4Z1DXEswlukibbezlSQBnYruJIAwT0NWdU+OWtyfD/4ap4U1fwz4y8W+OtTbTrDWra0nt9JRY4p&#10;7ie4a3Mzy4iit3UxGUMZMAleQN3TG+Nei+D9Atbfw94Bl1O2ja2vLeTxBeiEIqxrDJHMLEsScSbk&#10;aMY+TDnmuLs/2avFXh3wZ4Y1DTNY0e5+I+i+Lb/xiTPHLBpc8199pW6s12hnji8u6dVk2swZFYqc&#10;laAC8/aS8WeF/DfjDRNY0nR7/wCJei+ItM8NWYsjLBpt/JqPkG0uSrM8kSATMXTcxBgYBjuBHcfD&#10;D4ieLpPiV4j+HnjxdFn17T9NtNbs9T0CCW3try0nkmiIMMskjRvHLAwP7xgyuhGORXD3v7NvivxR&#10;4b8Ya5rGq6PYfEvWvEWmeJbP7EJZ9NsJNO8gWlsWZUklQiFhI+1STOxCjaAe3+F/w78XR/EvxF8Q&#10;vHjaNb69qOm2miWemaBPLcW1naQSTSkmaWONpJJJJ2J/dqFVEAzyaAOQ/bQ+M3gHw38Bvix4S1Xx&#10;v4e03xTd+EtSjt9EvNUgivJmltJREqQs4dixICgDknjNe2W3jrw59mh/4n2m/cH/AC9x+g964P8A&#10;a6iRv2V/jC5RS3/CH6thiBn/AI85a9WtY1+zRfKPuDt7UAfO/wC2Lqtl4p+DFxY6Ndw6tem8gcW9&#10;lIJpMAnJ2qScD1xXwX/whPiH/oBal/4CSf4V9/8A7cQC/Au5xwft1v047mvzm3H+8a/ReHFUeFly&#10;uyv+i8z8z4mdNYuPOr+7+r8ja/4QnxD/ANALUv8AwEk/wo/4QnxD/wBALUv/AAEk/wAKxdx/vGjc&#10;f7xr6mUa1n7y+7/gnycZUOZe6/v/AOAfr+vjnw4FA/t7Ten/AD9x/wCNO/4Trw5/0HtN/wDAuP8A&#10;xrZRF2L8o6elL5a/3R+VfiJ+7x2Ri/8ACdeHP+g9pv8A4Fx/41iXXjHQW8YabMutaeYUsblGkF0h&#10;UMZICATngkKSB3wfSu18tf7o/KsG8Rf+E40obRj+z7vt/wBNLegZJ/wnXhz/AKD2m/8AgXH/AI0f&#10;8J14c/6D2m/+Bcf+NbXlr/dH5UeWv90flQBi/wDCdeHP+g9pv/gXH/jR/wAJ14c/6D2m/wDgXH/j&#10;W15a/wB0flR5a/3R+VAGL/wnXhz/AKD2m/8AgXH/AI0f8J14c/6D2m/+Bcf+NbXlr/dH5UeWv90f&#10;lQBxVr4x0FfGGpTNrWniF7G2RZDdIFLCSckA55IDAkdsj1rb/wCE68Of9B7Tf/AuP/Go7NF/4TjV&#10;RtGP7PtO3/TS4re8tf7o/KgDF/4Trw5/0HtN/wDAuP8Axo/4Trw5/wBB7Tf/AALj/wAa2vLX+6Py&#10;o8tf7o/KgDF/4Trw5/0HtN/8C4/8aP8AhOvDn/Qe03/wLj/xra8tf7o/Kjy1/uj8qAMX/hOvDn/Q&#10;e03/AMC4/wDGsTwn4x0G10udZta0+JzfXbhXukBKtcyFTyehBBB7gg12vlr/AHR+VYPguNf7IuMq&#10;P+Qhe9v+nqWgCT/hOvDn/Qe03/wLj/xo/wCE68Of9B7Tf/AuP/Gtry1/uj8qPLX+6PyoAxf+E68O&#10;f9B7Tf8AwLj/AMaP+E68Of8AQe03/wAC4/8AGtry1/uj8qPLX+6PyoAxf+E68Of9B7Tf/AuP/Gmt&#10;458ObGA17TTx/wA/cf8AjW55a/3R+VNkjXy2+UdD2oA47wb4x0G18JaJDPrWnxTR2UKPHJdIrKQg&#10;BBBPBB7Gtn/hOvDn/Qe03/wLj/xpvgZF/wCEL0E7R/x4Qdv+ma1ueWv90flQBi/8J14c/wCg9pv/&#10;AIFx/wCNH/CdeHP+g9pv/gXH/jW15a/3R+VHlr/dH5UAYv8AwnXhz/oPab/4Fx/40f8ACdeHP+g9&#10;pv8A4Fx/41teWv8AdH5UeWv90flQBxnjLxjoN14S1uGDWtPlmkspkSOO6RmYlCAAAeST2Fa6+OfD&#10;mxQde00cf8/cf+NHjlF/4QvXjtH/AB4T9v8Apm1bUca+WvyjoO1AHifxc8R6TrHxQ+A8NhqdpeTL&#10;4xuXMdvOsjBRoOrAnAJ4yR+de4V4/wDG1QvxL+ApAA/4rO57f9QDVq9g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X9rj/k1X4x/wDYn6v/AOkcteq2v/HvD/uD+VeV&#10;ftcf8mq/GP8A7E/V/wD0jlr1W1/494f9wfyoA8B/bk/5IVc/9f1v/M1+clfo3+3J/wAkKuf+v63/&#10;AJmvzkr9L4Z/3WX+L9Efl3FH++R/w/qwooor6uWzPj4/Ej9nI/8AVr9KdTY/9Wv0p1fhJ/QEdkFY&#10;F5/yPGk/9g+7/wDRlvW/WBef8jxpP/YPu/8A0Zb0DN+iiigAooooAKKKKAMCz/5HjVv+wfaf+jLi&#10;t+sCz/5HjVv+wfaf+jLit+gAooooAKKKKACsHwX/AMgef/sIXv8A6VS1vVg+C/8AkDz/APYQvf8A&#10;0qloA3qKKKACiiigApsn3G+lOpsn3G+lAGJ4F/5EvQP+vCD/ANFrW7WF4F/5EvQP+vCD/wBFrW7Q&#10;A39aPSj271xXxH+MnhD4Stp//CV6t/Zf9oeZ9m/0aabfs27v9WjYxvXrjOeO9VCnKpJQgrvyM6lS&#10;FKLnN2SO3orxb/hsj4Qf9DYf/Bbd/wDxqj/hsj4Qf9DYf/Bbd/8Axquz6ji/+fUvuZx/2hg/+f0f&#10;vR6X44/5EvXv+vCf/wBFtW3H91fpXhOuftWfC3xJot/pOneJzcahfQSW1vD/AGfdLvkdSqrlogBk&#10;kDJIAzzivdY/uD6VzVKNSi7VYuN+6OmlXpV1elJS9DyT42/8lK+An/Y53P8A6YNXr1+vIPjb/wAl&#10;K+An/Y53P/pg1evX6yN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f2uP+TVfjH/2J+r/APpHLXqtr/x7w/7g/lXlX7XH/Jqvxj/7E/V//SOWvVbX/j3h/wBwfyoA8B/b&#10;k/5IVc/9f1v/ADNfnJX6N/tyf8kKuf8Ar+t/5mvzkr9L4Z/3WX+L9Efl3FH++R/w/qwooor6uWzP&#10;j4/Ej9nI/wDVr9KdTY/9Wv0p1fhJ/QEdkFYF5/yPGk/9g+7/APRlvW/WBef8jxpP/YPu/wD0Zb0D&#10;N+iiigAooooAKKKKAMCz/wCR41b/ALB9p/6MuK36wLP/AJHjVv8AsH2n/oy4rfoAKKKKACiiigAr&#10;B8F/8gef/sIXv/pVLW9WD4L/AOQPP/2EL3/0qloA3qKKKACiiigApsn3G+lOpsn3G+lAGJ4F/wCR&#10;L0D/AK8IP/Ra1u1heBf+RL0D/rwg/wDRa1u0AFfF3/BRj/WfD/6ah/7bV9o18Xf8FGP9Z8P/AKah&#10;/wC21e5kf/IwpfP8mfP59/yLqny/NHxlRRRX64fjhteCf+R00L/r/g/9GLX7Ax/6tfoK/H7wT/yO&#10;mhf9f8H/AKMWv2Cj/wBWv0FfnfE/8an6H6Vwr/Bqep5F8bf+SlfAT/sc7n/0wavXr9eQfG3/AJKV&#10;8BP+xzuf/TBq9ev18WfchRRRQAUUUUAFFFFABRRRQAUUUUAFFFFABRRRQAUUUUAFFFFABRRRQAUU&#10;UUAFFFFABRRRQAUUUUAFFFFABRRRQAUUUUAFFFFABRRRQAUUUUAFFFFABRRRQAUUUUAFFFFABRRR&#10;QAUUUUAFFFFABRRRQAUUUUAFFFFABRRRQAUUUUAFFFFABRRRQAUUUUAFFFFABRRRQAUUUUAFFFFA&#10;BRRRQAUUUUAFFFFABRRRQAUUUUAFFFFABRRRQAUUUUAFFFFABRRRQAUUUUAFc/4w8f8Ahj4d6amo&#10;eKvEmk+GbBm2LdazfRWkRbHQPIwGfbNdBXjH7YWn6Vdfsw/FWbUrazmuIPCWsNaSXUaM0chsZgDG&#10;WGQ305oA9I8TePPDXgvQV1zxD4h0rQtFYqF1LU72K2tjuGUxI7BeR0557U+88beHtP8ACx8TXWva&#10;Za+G/JW4/tia8jSz8psbZPOJ2bTkYOcHIr581q60i6+On7P767LZzaCPDGrDT2uGVoP7V8uw2DJ+&#10;Xzfs/wBq255x5mO9eV+GP7K8zwCLr7L/AMKn/wCF0a59h3bfsG37Pe/Y9n8Pk/b9+zHy7/Lx/DQB&#10;9r6X428O654ZHiTTdf0u/wDDpiaYava3kctp5a53P5ykptGDk5wMGm+EfHXhz4g6WdU8LeINL8Sa&#10;aJDEbzR72O6h3jGV3xsVyMjjPeviv4h/2b9o+MP2P7N/wq7/AIWd4V/tryMfYNubH+0t2Pl2b/I8&#10;7HGfM3c7q9x+H39m/wDDYHxE/wCEY+y/2R/wiej/ANr/AGDb5P8AaP2i88rdt4837Psz32eXnjFA&#10;HT/tcf8AJqvxj/7E/V//AEjlr1W1/wCPeH/cH8q+df20tK+IVx8Cfivc6T4m8OWXhRfCWpG40288&#10;Pzz3siC0l80JdLeoilhkKTCwUkEhsYr2y2s/Ev2eH/ia6Z9wf8w2T0H/AE3oA8f/AG5P+SE3P/X9&#10;b/zNfnJX6H/tiR31v8Gbh9auYL+x+2Qgw2MJtpC2Tg72eQY9Rt59RXwX9s8Of9ArU/8AwYx//GK/&#10;ReHZyjhZWjfXy7I/M+JqcZYuN5W93z7vyMSitv7Z4c/6BWp/+DGP/wCMUfbPDn/QK1P/AMGMf/xi&#10;vqZVZWfuP8P8z5ONGPMvfX4/5H7Ax/6tfpTqwFs/Em0Y1bS8Y/6Bsn/x+l+x+Jf+gtpf/gtk/wDj&#10;9fiJ+7x2RvVgXn/I8aT/ANg+7/8ARlvS/Y/Ev/QW0v8A8Fsn/wAfrFurXX/+Ew00HUtO882NyVcW&#10;Em0L5kGQR53JJIwcjGDwc8AzuKKwfsfiX/oLaX/4LZP/AI/R9j8S/wDQW0v/AMFsn/x+gDeorB+x&#10;+Jf+gtpf/gtk/wDj9H2PxL/0FtL/APBbJ/8AH6AN6isH7H4l/wCgtpf/AILZP/j9H2PxL/0FtL/8&#10;Fsn/AMfoASz/AOR41b/sH2n/AKMuK364e1tdf/4TDUgNS07zxY2xZzYSbSvmT4AHncEEHJyc5HAx&#10;ztfY/Ev/AEFtL/8ABbJ/8foA3qKwfsfiX/oLaX/4LZP/AI/R9j8S/wDQW0v/AMFsn/x+gDeorB+x&#10;+Jf+gtpf/gtk/wDj9H2PxL/0FtL/APBbJ/8AH6AN6sHwX/yB5/8AsIXv/pVLR9j8S/8AQW0v/wAF&#10;sn/x+sXwna+IG0ucw6lpyL9uuwVewkY7hcSBjnzhwTkgY4BAycZIB3FFYP2PxL/0FtL/APBbJ/8A&#10;H6PsfiX/AKC2l/8Agtk/+P0Ab1FYP2PxL/0FtL/8Fsn/AMfo+x+Jf+gtpf8A4LZP/j9AG9TZPuN9&#10;Kw/sfiX/AKC2l/8Agtk/+P01rPxLsbOq6XjH/QOk/wDj9AD/AAL/AMiXoH/XhB/6LWt2uH8HWviB&#10;vCWjGHUtOjh+xwlEksHZguwYBImGSB3wM+1bX2PxL/0FtL/8Fsn/AMfoA3e1fF//AAUY+/8AD/6a&#10;h/7bV9Z/Y/En/QW0v/wWyf8Ax+vkv9vD/RW8Ef8ACQf8TMsL7yP7O/0PZj7Pu3b/ADd2crjG3GDn&#10;ORj2slfLj6bSvv8Akzwc8V8BUV7bfmj4zorb+2eHP+gVqf8A4MY//jFH2zw5/wBArU//AAYx/wDx&#10;iv1b2sv5H+H+Z+R+xj/Ovx/yE8E/8jpoX/X/AAf+jFr9gY/uj6CvyW8H3WgN4s0ZYdN1BJjewhGk&#10;v42UNvGCQIQSAeoBGfUV+pkdn4l2LjVdMxgf8w6T/wCP1+f8SScqtNtW0P0XhiKjRqWlfU4D42/8&#10;lK+An/Y53P8A6YNXr1+vDvi1b6vF8UPgQdQvbO5h/wCEwucLb2jRNu/sHVsEkytkYzxgdR6c+418&#10;efahRRRQAUUUUAFFFFABRRRQAUUUUAFFFFABRRRQAUUUUAFFFFABRRRQAUUUUAFFFFABRRRQAUUU&#10;UAFFFFABRRRQAUUUUAFFFFABRRRQAUUUUAFFFFABRRRQAUUUUAFFFFABRRRQAUUUUAFFFFABRRRQ&#10;AUUUUAFFFFABRRRQAUUUUAFFFFABRRRQAUUUUAFFFFABRRRQAUUUUAFFFFABRRRQAUUUUAFFFFAB&#10;RRRQAUUUUAFFFFABRRRQAUUUUAFFFFABRRRQAUUUUAFc142+G/hP4l2EFj4v8L6L4qsoJfOhtdb0&#10;+G8jjkwV3qsisA2CRkDOCR3rpaKAOHj+CHw6i8IN4Tj8A+F08LNN9pOhro1uLEzf89DAE2FuB82M&#10;1t3ngnw7qHhY+GbrQdLufDnkrb/2PNZxvZ+UuMR+SRs2jAwMYGBW7RQBhaX4I8O6H4ZHhvTdA0vT&#10;/DvlNANItbOOK0EbZ3J5KgJtOTkYwcnPWk8I+BvDfw90s6X4W8PaX4b0wyGU2WkWUdpDvOMtsjUL&#10;k4HOO1b1FAHkv7XH/Jqvxj/7E/V//SOWvVbX/j3h/wBwfyryr9rj/k1X4x/9ifq//pHLXqtr/wAe&#10;8P8AuD+VAHgP7cn/ACQq5/6/rf8Ama/OSv0b/bk/5IVc/wDX9b/zNfnJX6Xwz/usv8X6I/LuKP8A&#10;fI/4f1YUUUV9XLZnx8fiR+zkf+rX6U6mx/6tfpTq/CT+gI7IKwLz/keNJ/7B93/6Mt636wLz/keN&#10;J/7B93/6Mt6Bm/RRRQAUUUUAFFFFAGBZ/wDI8at/2D7T/wBGXFb9YFn/AMjxq3/YPtP/AEZcVv0A&#10;FFFFABRRRQAVg+C/+QPP/wBhC9/9Kpa3qwfBf/IHn/7CF7/6VS0Ab1FFFABRRRQAU2T7jfSnU2T7&#10;jfSgDE8C/wDIl6B/14Qf+i1rdrC8C/8AIl6B/wBeEH/ota3aACvi7/gox/rPh/8ATUP/AG2r7Rr4&#10;u/4KMf6z4f8A01D/ANtq9zI/+RhS+f5M+fz7/kXVPl+aPjKiiiv1w/HDa8E/8jpoX/X/AAf+jFr9&#10;go/9Wv0Ffj74J/5HTQv+v+D/ANGLX7BR/wCrX6Cvzvif+NT9D9K4V/g1PU8i+Nv/ACUr4Cf9jnc/&#10;+mDV69fryD42/wDJSvgJ/wBjnc/+mDV69fr4s+5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l/a4/5NV+Mf8A2J+r/wDpHLXqtr/x7w/7g/lXlX7XH/Jqvxj/AOxP1f8A&#10;9I5a9Vtf+PeH/cH8qAPAf25P+SFXP/X9b/zNfnJX6N/tyf8AJCrn/r+t/wCZr85K/S+Gf91l/i/R&#10;H5dxR/vkf8P6sKKKK+rlsz4+PxI/ZyP/AFa/SnU2P/Vr9KdX4Sf0BHZBWBef8jxpP/YPu/8A0Zb1&#10;v1gXn/I8aT/2D7v/ANGW9AzfooooAKKKKACiiigDAs/+R41b/sH2n/oy4rfrAs/+R41b/sH2n/oy&#10;4rfoAKKKKACiiigArB8F/wDIHn/7CF7/AOlUtb1YPgv/AJA8/wD2EL3/ANKpaAN6iiigAooooAKb&#10;J9xvpTqbJ9xvpQBieBf+RL0D/rwg/wDRa1u1heBf+RL0D/rwg/8ARa1u0AFfF3/BRj/WfD/6ah/7&#10;bV9o18Xf8FGP9Z8P/pqH/ttXuZH/AMjCl8/yZ8/n3/IuqfL80fGVFFFfrh+OG14J/wCR00L/AK/4&#10;P/Ri1+wUf+rX6Cvx98E/8jpoX/X/AAf+jFr9go/9Wv0FfnfE/wDGp+h+lcK/wanqeRfG3/kpXwE/&#10;7HO5/wDTBq9ev15B8bf+SlfAT/sc7n/0wavXr9fFn3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4b+0p8W/Fnwx1DwPa+GzZ2lprF1dR6lql34bv8AXRZRxQGRGFvZyRyfM4CliSBu&#10;yehrGh+OXirxVD8OPDngfXvCHibxJ4os9R1S48Trp1zHpVvZ2kkcblbMXJlMpkuIYijTgqyyE4wE&#10;oA+i6K+arf8AaS8Wat4Y0HQ7DSdHg+J+peLrzwbOs7SyaZbzWkc09xeBQVkeI28IkWPcrZlVS3Ba&#10;vQ/gv8R9f8Uat418K+LoNNj8VeE9Qhtbm50dJI7S9gmt0ngnjjkZmjyrlWQs2GjOGIIoAr/tcf8A&#10;Jqvxj/7E/V//AEjlr1W1/wCPeH/cH8q8n/a6lRf2V/jChdQ3/CH6thSRn/jzlr1a1kX7PD8w+4O/&#10;sKAPA/25P+SFXP8A1/W/8zX5yV+jX7cTBvgXcgHJ+3W/Tnua/Obaf7pr9K4af+yS/wAX6I/LuKL/&#10;AFyP+H9WJRS7T/dNG0/3TX1cmrM+QinzI/ZuP/Vr9KdUaSLsX5h09ad5i/3h+dfhR+/x2Q6sC8/5&#10;HjSf+wfd/wDoy3rd8xf7w/OsG8df+E40o7hj+z7vv/00t6BnQUU3zF/vD86PMX+8PzoAdRTfMX+8&#10;Pzo8xf7w/OgB1FN8xf7w/OjzF/vD86AMKz/5HjVv+wfaf+jLit+ufs3X/hONVO4Y/s+07/8ATS4r&#10;e8xf7w/OgB1FN8xf7w/OjzF/vD86AHUU3zF/vD86PMX+8PzoAdWD4L/5A8//AGEL3/0qlrc8xf7w&#10;/OsHwXIv9kXGWH/IQve//T1LQB0FFN8xf7w/OjzF/vD86AHUU3zF/vD86PMX+8PzoAdTZPuN9KPM&#10;X+8Pzpski+W3zDoe9AGN4F/5EvQP+vCD/wBFrW7WD4Gdf+EL0Ebh/wAeEHf/AKZrW55i/wB4fnQA&#10;tfF//BRj/WfD/wCmof8AttX2f5i/3h+dfGH/AAUW+Z/h/jnjUOnP/PtXuZJ/yMKXz/JngZ9/yLqn&#10;y/NHxlRS7T/dNG0/3TX63dH45Zmz4J/5HTQv+v8Ag/8ARi1+wUf+rX6Cvx/8Eqf+Ey0Lj/l+g7f9&#10;NFr9fo5F8tfmHQd6/O+Jv41P0P0rhX+DU9TyT42/8lK+An/Y53P/AKYNXr1+vH/jawb4l/AUAg/8&#10;Vnc/+mDVq9gr4w+4CiiigAooooAKKKKACiiigAooooAKKKKACiiigAooooAKKKKACiiigAooooAK&#10;KKKACiiigAooooAKKKKACiiigAooooAKKKKACiiigAooooAKKKKACiiigAooooAKKKKACiiigAoo&#10;ooAKKKKACiiigAooooAKKKKACiiigAooooAKKKKACiiigAooooAKKKKACiiigAooooAKKKKACiii&#10;gAooooAKKKKACiiigAooooAKKKKACiiigAooooAKKKKACiiigAooooAKKKKAOM+IF14/tX09vA2m&#10;eG9VU+YL2LxBqNxZbfu+W0bxQTZ/j3KyjPy4I5rxHw/+zb47+H9/oPjbQNS8Par8QI7/AFu71ewv&#10;Wns9LuYtUminlghlVJZIxFJbwlXKMXw5YAtx9Q0UAfNUH7NvizSfC+ga5Y6to9x8T9O8XXnjKdpx&#10;LHplxNdxzQXFmGAaRIhbzCNZNrNmJWK8la9C+DHw517wtq3jTxV4vn06TxV4t1CG6ubXR3kktLKC&#10;G3SCCCOSRVaQhULM5VctIcKABXqdFAHzl+2h8GfAPiT4DfFjxbqvgnw9qXim08JalJb63eaXBLeQ&#10;tFaSmJkmZC6lSAVIPBHGK9stvAvhz7ND/wASHTfuD/l0j9B7Vw37XH/Jqvxj/wCxP1f/ANI5a9Vt&#10;f+PeH/cH8qAPnX9sXSrLwt8GLi+0a0h0m9F5AguLKMQyYJORuUA4Ppmvgv8A4TbxD/0HdS/8C5P8&#10;a/QD9uT/AJITc/8AX9b/AMzX5yV+j8N04TwsnJdf0R+ZcTVZwxcVF2939Wbf/CbeIf8AoO6l/wCB&#10;cn+NH/CbeIf+g7qX/gXJ/jWJRX1EqNKz91fcfJxxFW695/efsAvgbw4VB/sHTen/AD6R/wCFO/4Q&#10;Xw5/0AdN/wDASP8Awraj/wBWv0p1fiB+8R2Rh/8ACC+HP+gDpv8A4CR/4ViXXg7QV8YabCNF08Qv&#10;Y3LtGLVApYSQAEjHJAYgHtk+tdvWBef8jxpP/YPu/wD0Zb0DH/8ACC+HP+gDpv8A4CR/4Uf8IL4c&#10;/wCgDpv/AICR/wCFblFAGH/wgvhz/oA6b/4CR/4Uf8IL4c/6AOm/+Akf+FblFAGH/wAIL4c/6AOm&#10;/wDgJH/hR/wgvhz/AKAOm/8AgJH/AIVuUUAcRa+DtBbxhqUJ0XTzCljbOsZtUKhjJOCQMcEhQCe+&#10;B6Vt/wDCC+HP+gDpv/gJH/hTLP8A5HjVv+wfaf8Aoy4rfoAw/wDhBfDn/QB03/wEj/wo/wCEF8Of&#10;9AHTf/ASP/CtyigDD/4QXw5/0AdN/wDASP8Awo/4QXw5/wBAHTf/AAEj/wAK3KKAMP8A4QXw5/0A&#10;dN/8BI/8KxPCfg7QbrS52m0XT5XF9doGe1QkKtzIFHI6AAADsABXb1g+C/8AkDz/APYQvf8A0qlo&#10;Ad/wgvhz/oA6b/4CR/4Uf8IL4c/6AOm/+Akf+FblFAGH/wAIL4c/6AOm/wDgJH/hR/wgvhz/AKAO&#10;m/8AgJH/AIVuUUAYf/CC+HP+gDpv/gJH/hTW8DeHNjEaDpo4/wCfSP8Awrepsn3G+lAHGeDfB2g3&#10;XhLRJp9F0+WaSyhd5JLVGZiUBJJI5JPc1s/8IL4c/wCgDpv/AICR/wCFJ4F/5EvQP+vCD/0WtbtA&#10;GF/wg3hz/oAab/4CR/4V8lft5f8AFGt4HGgf8SQXAvvO/s79x5u37Pt3bMZxubGemTjrX2gtfGH/&#10;AAUY+/8AD/6ah/7bV7eSpSx9OL1Wv5M8DPZOOX1JReun5o+Tf+E28Q/9B3Uv/AuT/Gj/AITbxD/0&#10;HdS/8C5P8axKK/VvY0v5V9x+R/WKv8z+87Lwf4v1268WaLDNrWoSxSXsKvG907KwLgEEE4II4INf&#10;qangfw4VXOg6b0H/AC6R/wCFfk14J/5HTQv+v+D/ANGLX7BR/wCrX6Cvz7iSEYVaairaH6LwvOU6&#10;NTmd9TxH4ueHNJ0f4ofAeaw0yzspm8Y3KGS3gWNip0HViRkAcZA/KvcK8g+Nv/JSvgJ/2Odz/wCm&#10;DV69fr48+2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l/a4/5NV+M&#10;f/Yn6v8A+kcteq2v/HvD/uD+VeVftcf8mq/GP/sT9X/9I5a9Vtf+PeH/AHB/KgDwH9uT/khVz/1/&#10;W/8AM1+clfo3+3J/yQq5/wCv63/ma/OSv0vhn/dZf4v0R+XcUf75H/D+rCiiivq5bM+Pj8SP2cj/&#10;ANWv0p1Nj/1a/SnV+En9AR2QVgXn/I8aT/2D7v8A9GW9b9YF5/yPGk/9g+7/APRlvQM36KKKACii&#10;igAooooAwLP/AJHjVv8AsH2n/oy4rfrAs/8AkeNW/wCwfaf+jLit+gAooooAKKKKACsHwX/yB5/+&#10;whe/+lUtb1YPgv8A5A8//YQvf/SqWgDeooooAKKKKACmyfcb6U6myfcb6UAYngX/AJEvQP8Arwg/&#10;9FrW7WF4F/5EvQP+vCD/ANFrW7QAV8Xf8FGP9Z8P/pqH/ttX2jXxd/wUY/1nw/8ApqH/ALbV7mR/&#10;8jCl8/yZ8/n3/IuqfL80fGVFFFfrh+OG14J/5HTQv+v+D/0YtfsFH/q1+gr8ffBP/I6aF/1/wf8A&#10;oxa/YKP/AFa/QV+d8T/xqfofpXCv8Gp6nkXxt/5KV8BP+xzuf/TBq9ev15B8bf8AkpXwE/7HO5/9&#10;MGr16/XxZ9y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5L+1x/yar8&#10;Y/8AsT9X/wDSOWvVbX/j3h/3B/KvKv2uP+TVfjH/ANifq/8A6Ry16ra/8e8P+4P5UAeA/tyf8kKu&#10;f+v63/ma/OSv0b/bk/5IVc/9f1v/ADNfnJX6Xwz/ALpL/F+iPy7ij/fI/wCH9WFFFFfVy2Z8fH4k&#10;fs5H/q1+lOpsf+rX6U6vwk/oCOyCsC8/5HjSf+wfd/8Aoy3rfrAvP+R40n/sH3f/AKMt6Bm/RRRQ&#10;AUUUUAFFFFAGBZ/8jxq3/YPtP/RlxW/WBZ/8jxq3/YPtP/RlxW/QAUUUUAFFFFABWD4L/wCQPP8A&#10;9hC9/wDSqWt6sHwX/wAgef8A7CF7/wClUtAG9RRRQAUUUUAFNk+430p1Nk+430oAxPAv/Il6B/14&#10;Qf8Aota3awvAv/Il6B/14Qf+i1rdoAK+Lv8Agox/rPh/9NQ/9tq+0a+Lv+CjH+s+H/01D/22r3Mj&#10;/wCRhS+f5M+fz7/kXVPl+aPjKiiiv1w/HDa8E/8AI6aF/wBf8H/oxa/YKP8A1a/QV+Pvgn/kdNC/&#10;6/4P/Ri1+wUf+rX6Cvzvib+NT9D9K4V/g1PU8i+Nv/JSvgJ/2Odz/wCmDV69fryD42/8lK+An/Y5&#10;3P8A6YNXr1+viz7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PP2hvEWreE&#10;fgH8Sdc0J2j1rTfDeo3llJGMsk0dtIyMB3IYA474rw7wf8P/AA38G/i78CD4FiFmPFel6hBrssMr&#10;OdYhjskuEu7gknzZVmCYmOWxcMCcMBX1dcW8V1byQTRrLDKpR45FDK6kYIIPBBB6GvPvh3+z54A+&#10;FOsNqnhnQTYX32Y2UMk97cXQtbYsGMFus0jrbxFgp8uIKvyrxwMAHLftIeHvij8RPAvjTwR4U8Oe&#10;FbnSPEGiXWlrq2reIrm1uIWngeNm+zpYyqwXfkfvRuxg7aux+IvjzHGqf8K8+Hx2gDP/AAnF76f9&#10;gmvY6xfFnjLQPAmjyat4l1zTfD2lRsEe+1W8jtYFY9AXkIUE9hmgD5X/AGlrj4zeONB8L+B7/wAF&#10;eCNMm8U60LGzu7fxddzrHLFaXN2fMB01MKY7WQZBJ3FRjBJHjP8Awwd8cf8Anl4D/wDCgvP/AJX1&#10;+hC2nh7x1H4f12I2etwWc39o6TqFvKJY1doZIfNidSQcxTSLkEghzUNr8SvCN94wuPClv4p0W48U&#10;W6+ZNocWowtexrgHLQht4GD1I6GvRw+Y4rBwcKMrJ+h5mJy3CYyaqV4Xa9T8/f8Ahg744/8APLwH&#10;/wCFBef/ACvo/wCGDvjj/wA8vAf/AIUF5/8AK+v0nwKNorr/ALbx7/5efgv8jk/sLLl/y6/F/wCZ&#10;4+PE3x5UAf8ACu/h/wD+Fxe//Kil/wCEm+PP/RO/h9/4XF7/APKmvYKK8M948f8A+Em+PP8A0Tv4&#10;ff8AhcXv/wAqa4zVPiZ8abP4ueG/D8nw78D/ANqX2i6lfQFPGl2YfJhnsUk3P/ZYIbdcRbQFII3E&#10;kYAb3Dxh8RPCvw8tra48VeJ9H8M291J5MEus38Vosr/3UMjAM3sOas3Gk6LNq1n4pnitze2NlPbw&#10;akzD91bTGKSUBs4CsYIWJ/2AaAPOf+Em+PP/AETv4ff+Fxe//Kmj/hJvjz/0Tv4ff+Fxe/8Ayprt&#10;/CPxS8G/EK4vIPCvi3QvEs1nxcx6PqUN20HOAHEbHbk5646V1NAHj/8Awk3x5/6J38Pv/C4vf/lT&#10;R/wk3x5/6J38Pv8AwuL3/wCVNewUUAeP/wDCTfHn/onfw+/8Li9/+VNH/CTfHn/onfw+/wDC4vf/&#10;AJU17BXM3XxJ8JWPi+Dwpc+KdFt/FNwnmQ6HLqMK3si4JBWAtvIxk5A6CgDxLS/iZ8abz4ueJPD8&#10;fw78D/2pY6Lpt9OX8aXYh8mae+SPa/8AZZJbdby7gVAA2kE5IXs/+Em+PP8A0Tv4ff8AhcXv/wAq&#10;a9Mt/Dum2viK912KzjTVr21gsri8UHfJDC0rxIT6K08xHvIaj8O+LdD8XQ3k2g6zp+tRWd1JY3Um&#10;nXSXCwXEZAkhcoTtkXIyp5GRkUAeb/8ACTfHn/onfw+/8Li9/wDlTR/wk3x5/wCid/D7/wALi9/+&#10;VNewUUAeP/8ACTfHn/onfw+/8Li9/wDlTR/wk3x5/wCid/D7/wALi9/+VNewUUAeP/8ACTfHn/on&#10;fw+/8Li9/wDlTXG/Cn4mfGnxb4Zvb3Tfh34HFvFrWrWLfavGl2j+db6hcQS4C6WwK+ZG+05BK4JC&#10;kkD2zT/iT4R1bxZeeF7HxTot74ls1LXWjW+owveQAYyXhDb1HI6gdacqeGfhb4bvrmSbT/DWgxT3&#10;GoXVxdTrBbxyTzNNNK7uQF3SyOxJOMsaAOD/AOEm+PP/AETv4ff+Fxe//Kmj/hJvjz/0Tv4ff+Fx&#10;e/8Aypr0bwp4x0Hx3o8er+Gtc03xDpUjFEv9Ku47qBiDggSRkqSO+DW1QB4//wAJN8ef+id/D7/w&#10;uL3/AOVNH/CTfHn/AKJ38Pv/AAuL3/5U17BRQB4//wAJN8ef+id/D7/wuL3/AOVNRy+KPjysblvh&#10;38P9oXJx44vc9P8AsE17JXMeGPiR4R8dXmpWPh7xToviC709vLvbbTNQhuZLZskbZVRiUOQRhgOh&#10;oA8X+EHxK+NPjP4T+DNf0r4d+BxpmqaNZ3tp9r8aXcc3lSQq6b1XS2CttIyAxAPQmuv/AOEm+PP/&#10;AETv4ff+Fxe//Kmut1DxF4E+BvhLRtP1PWtD8EeHrOGPTtOj1S+is4FSNAqRIZGAOFAAGc4FdTYa&#10;ha6tZQXllcw3lncIJYbi3kDxyIRkMrA4IIIII4NAHlP/AAk3x45/4t38P/8AwuL3/wCVNeNftEfB&#10;n46fH46B5nhvwDoX9k/aMbfFl5ceb5vlf9QxMY8v3zntjn7D96BW1CvPDVFVpO0kc9ehTxNN0qqv&#10;Fn5s/wDDB3xx/wCeXgP/AMKC8/8AlfR/wwd8cf8Anl4D/wDCgvP/AJX1+k+BWV4k8UaL4N0mbVdf&#10;1ex0PS4cebfalcpbwpk4GXchR+Jr1v7cx/8Az8/Bf5Hk/wBhZd/z6/F/5n5s+Kv2V/jD8GvDOreP&#10;dTsvBd5p3he1l1q5trXxBd+bJFboZXVN1iAWIQgZIGcZPevtiHxP8eGjQr8PPh/gqCM+N73PT/sE&#10;16HNH4c+KfgeaHzbHxN4V16xeFnt5lntb22lQqwDoSGRlJGQcEGob74j+EdH8VWfha88UaLY+JLx&#10;Q1rotxqEMd5Mp6FISwdhwegPSvPxOMr4xqVeV2j0cLgqGCi40I2ueW3fh34uePPiJ8N9R8S+GPB+&#10;gaJ4Z1qbVribS/Et1f3Em7Try0VFjewhX712GJL8BTwc17zRRXGd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gPxk/s//hp74If8JD9n/sL7Jrv2X7ZjyP7U8u08jO75&#10;fM8j7Zs748zFe/Vi+LPBugeO9Hk0nxNoWm+ItKkYO9jq1pHdQMw6EpICpI7HFAHiX7J2s6NY6d43&#10;sLG/srfRL7x1rQ8M20cyLHcW6FGuBarnDRrP9qP7vKgZPSvD/CP9j/8ADPfwW+z/AGP/AIWb/wAL&#10;JtPtW3b9v/tH+1ZP7V8zHz58j7Vvz/yz68Yr7btfBfh2w/sU22gaXbnREePS/Ks41+wKy7GWDA/d&#10;Ar8pC4yODxVW1+G3hGx8YXHiy38LaLb+KLhPLm1yLToVvZFwBhpwu8jGOCegoA6aiiigAooooA+d&#10;Nc/4R/8A4bI1b/hMf7O+w/8ACvoP7J/tby/I2/bbn+0dvmfLnb9j34/h2Z4qb9kPVtJm/Zn8IaLq&#10;15ZvE+lXdxBp2oSqXbRftMqW0jRucmH7OYVyRtwQDXsXjH4d+FfiJbW1v4q8M6P4mt7WTzoItY0+&#10;K7WJ/wC+gkUhW46jmp7zwX4e1GeWe60HTbmeawbSpJJrON2ezY5a2JIJMRPJjPynuKAPDvhnb6f8&#10;YfjRpXxH8N2Fpo3gfw3pd5o2jXlvEsM2vmd4jJMqgDFnH5AERI/eMzOAFCl/o2uB8JfAT4ZeAdaj&#10;1jwv8OfCfhvV41aNNQ0nQ7W1nVWGGAkjjDAEcEZ5rvqACiiigAr4I8Vf2N/wz18aPP8Asf8Aws3/&#10;AIWTdfZd237f/aX9qx/2V5f8efI+zeXj/lnnHGa+965m6+GvhK+8YW/iu58LaLceKbdPLh1yXToW&#10;vo1wRhZyu8DBIwD3oA4P4+eLfEV54Bms/h1ZX3ia9uNVXR9Xm8M3Vo19pUG1muXjE00aCcKFjUM4&#10;KNMrkELtPnP7Ct5HbQ/FjQrLwPq3g3SbDxhP9lt9QFqEhX7LaoLb9zPIfMQIpbqpDqQzHcB9L6To&#10;OmaG14dM060043ty95dG1gWLz52ADSybQNznAyxyTgc8UaZoem6K962nada2DX1w15dtawLEbidg&#10;qtLIVA3uQqgsckhQM8UAaNFFFABUc2/yX8vb5m07c9M44zUlFAHwX8O/7D/4UR+zF/Zn2T/hYf8A&#10;wmFn9t8vb/aH2vM/9tebj587ftPm7uPu5/hr0j9qa4l8e+OvgFBo/ijT7HwjqXiC+SfXAkF9apdx&#10;2Upttgk3QtLuSdY94YLJghSygV9Daf8ADXwjo/iy88UWPhbRbLxLeKVutZt9OhjvJwcZDzBd7Dgd&#10;SelLc/DjwnfeEm8LXHhfRZ/DLE7tFk0+JrM5cucwldnLkt06knqaAPPf2aPF2qeItP8AHWlanqNr&#10;r/8AwjfiafR7fxBZ20duupxrBbymR0iATzUaZoXKAKWhOADkD2es3QfD+l+FdHt9K0XTbPR9Ltl2&#10;QWNhAkEES5zhEQBVGSeAK0qACiiigDzn9o7+1/8Ahnv4m/8ACP8Anf27/wAIzqX2H7PnzfP+yybN&#10;mP4t2Me+K8N0e88Eaf8AE79nC68Cz6Ta2EHhrUpbybT2jRY9EWyiIaYqcCMXAtyC/AbcRzur64rk&#10;9F+FPgnw3/bB0jwdoGlHWgy6n9i0uCH7cGyGE21B5gOTkNnOT60AeCfGS4uPE/7S3gZ/BuseG7DW&#10;18H6hdxap4ng+36Zc2Ms9uNtvCkkbNLuRGMiyqBGQCsgYbe0/Yqksm/Zt8Lw2EflwWs2oWrOkyyw&#10;zSx31wks0DqigwPIHaMBQAjKB0r0fxF8KfBXi/RdO0bXvB2ga1pGnKq2Wn6jpkFxb2oVQqiON0Ko&#10;AoAG0DAAHauh0/T7XR7G3srG2hs7K3QRQ29vGEjiQDAVVAAAAwAAKALdFFFABWZrmn6VqNiI9Ztr&#10;O6s0dZNt8iPGrg/K2GGAQehrTrE8WeDdA8eaJNo3ibQ9N8RaPMytLp+rWkd1buVIZS0cgKkggEEj&#10;ggGgDxj9i/xJpOm/sjfB5bvVLK1abRbGzjWedELzumEiGSMuxBwo5OOBXhvxC/sT/hRP7Tv9pfZP&#10;+Fif8JjefYvM2/2h9r3Qf2L5Wfnzt+zeVt4+9j+Kvr3w78Efh14Rthb6D4A8MaJbi7i1ARado1tb&#10;r9piz5U+EQDzEydr/eXJwRmtLUPht4R1fxZZ+KL7wtot74ms1C2utXGnQyXkAGcBJipdRyehHWgD&#10;oYd/lJvx5mBu29M45x+NS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ix90JHQEAAB0BAAAUAAAAZHJzL21lZGlhL2ltYWdlMi5wbmeJUE5HDQoa&#10;CgAAAA1JSERSAAAAPAAAAp0IBgAAAH8jChAAAAABc1JHQgCuzhzpAAAABGdBTUEAALGPC/xhBQAA&#10;AAlwSFlzAAAPYQAAD2EBqD+naQAAALJJREFUeF7twQEBAAAAgiD/r25IQAAAAAAAAAAAAAAAAAAA&#10;AAAAAAAAAAAAAAAAAAAAAAAAAAAAAAAAAAAAAAAAAAAAAAAAAAAAAAAAAAAAAAAAAAAAAAAAAAAA&#10;AAAAAAAAAAAAAAAAAAAAAAAAAAAAAAAAAAAAAAAAAAAAAAAAAAAAAAAAAAAAAAAAAAAAAAAAAAAA&#10;AAAAAAAAAAAAAAAAAAAAAAAAAAAAAAAAAAAAAD9qdesAATjqQzoAAAAASUVORK5CYIJQSwMECgAA&#10;AAAAAAAhAF0lEPdYBQAAWAUAABQAAABkcnMvbWVkaWEvaW1hZ2UzLnBuZ4lQTkcNChoKAAAADUlI&#10;RFIAAACOAAAAIAgGAAAAxOtAlgAAAAFzUkdCAK7OHOkAAAAEZ0FNQQAAsY8L/GEFAAAACXBIWXMA&#10;AC4jAAAuIwF4pT92AAAE7UlEQVR4Xu2b20vsVRTHtzrjtY5FWXSbYiJKktTAKIiUqAh66VE53uby&#10;KkT/gMw/EJQhXpjGCyg0DxVED0Kg0NOJU96yh0SxMCVOXtLUccaZ1tp8925+55zRmZ8XOJz1gXV+&#10;H89v/PE7v9lnr7Vm71GC4IYi/qOzs/Mp/RPh9XoroKdSUlLyJ1QNDQ0dQO8Juru7X4Cqk5OTF6H8&#10;b1qDqpGRkQVoTjo6Oh6BajKZzMNQlUgkVqEqHo+fQB20trY+CVVVVVWVUP5dmH4/0lBNLBZbgTpo&#10;bm72QJXf738f6sDn830HVZFIxHHdQinGURAKQgaO4AqdqmjqbtI/EalUygfVlJaWPgvlc4tQVV5e&#10;/hOUU9Ut6D0Bpea3oMrjsTM8p60bUDU6OnoEdRAIBN6EMn4cNXStZ6CcYj6Fqv7+/n2oA7pWO1Ql&#10;k0n7GnrmNvXTPTnSHN3X99Db0e8l09PT8yBU7e3thaFqdXX1M6iamZlJQV0hM47gChk4givs9GYI&#10;h8NPQzXpdPo9qPqCgOaEpt96KE/df0F5Kq6FcvfiSG3RaHQeeiUEg0Gbqiil2JQ0ODhoU5UbqMv6&#10;GKqOjo6GoNxV3TVVUcq0qaqysnIKqgYGBuxzOy/0fnwEVSsrK59D805VXV1d5VBVXFxsU6DMOIIr&#10;ZOAIrpCBI7jijhrn+vXrjhqnrKysoBqH8rZt/6jG2YByzretPNU4H0A11Np/BVXDw8P2dy6L7Brn&#10;8PDQ1jiTk5PnqnGoPrQ1zu7u7pk1TigUsjUO1ZL2k2PqwLM/CriJo2ZsbOwXaF5Q3WVrHL/fb2uc&#10;SCSSV41Dz6oOyvf1DlRmHMEdMnAEV9wxcCoqKhxRKNTe2shkMjdMTExMrJmgVPVbdlCb95gJXObK&#10;oDbYxnmhtGejpqbGRi4SicSUiY2NjVETRUVFUybo+bybHVRKPGEClzmV7PdyenraRgHwwq8OSlXf&#10;mJAZR3CFDBzBFSU4Wmpra6+lUile0NRBndHzOKV+JqA5eZWA8lQ8T9OaZmFhwW4yaWhoeI4OGRN0&#10;+piimGN2dvbSu6rGxka7cEtpJZVMJvmTbbW4uLiOv3ZFU1PTG7xoyrG9vX3z4OBAcSwtLR3jJQ7m&#10;5+f/NbG8vHxiYm5ubt9EfX39Q5Tqb5mg9FVKKb2ag86feb91dXWv03Pljkjt7OzYrnFtbS2v/Tj0&#10;lh+boPvcMSEzjuAKGTiCKy584JhpkSMXZjo3YVIFx1VzkV1VnvCHrjp4u6cJfeZ/7GuIx7ODnteu&#10;Cf3KAmhpabGRL4FAoMZEKBR6zYTMOIIrZOAIrtBrVcFg8EP9E5FOp23HwVAl/wCUz21DmW9xVOPj&#10;479DHWtV1dXVX0JVX1/fP1Deqvo2VOP1enegvFZlt6ReFtlbR7P340Sj0TPXqsLh8MtQfh7NUA2l&#10;50ehnGO2oOz2GxP7+/s/QHmNrgfKe13+hvI9XYPyNe23SZhYLPY1lOGu9FTOux+nvb3drlXRfcla&#10;lXA+ZOAIrtCp6n4je1sFpRubXogfceQv5P0BvTR6e3vtf9ytrS1bEmxubtr0GY/H7/rh4e1kX2t9&#10;ff0VKKc6uy3G5/N9As17W0UuZMYRXCEDR3DFfZmq2trabHqizsZu5fB4PLZrvIqdiBeMnQSok3oJ&#10;6oA6sl+hzJkd2WnIjCO4QgaO4AKl/gMI0CnHqoK3rwAAAABJRU5ErkJgglBLAwQUAAYACAAAACEA&#10;nhGtfN0AAAAHAQAADwAAAGRycy9kb3ducmV2LnhtbEyPQWvCQBCF70L/wzKF3nQTRbFpNiLSepJC&#10;tVB6G7NjEszOhuyaxH/fTS/tZXjDG977Jt0MphYdta6yrCCeRSCIc6srLhR8nt6maxDOI2usLZOC&#10;OznYZA+TFBNte/6g7ugLEULYJaig9L5JpHR5SQbdzDbEwbvY1qAPa1tI3WIfwk0t51G0kgYrDg0l&#10;NrQrKb8eb0bBvsd+u4hfu8P1srt/n5bvX4eYlHp6HLYvIDwN/u8YRvyADllgOtsbaydqBeER/ztH&#10;L3pexSDOo1rPFyCzVP7nz34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PzWsLvlCAAAe1kAAA4AAAAAAAAAAAAAAAAARQIAAGRy&#10;cy9lMm9Eb2MueG1sUEsBAi0ACgAAAAAAAAAhAO3Y06yY4AIAmOACABQAAAAAAAAAAAAAAAAAVgsA&#10;AGRycy9tZWRpYS9pbWFnZTEuanBnUEsBAi0ACgAAAAAAAAAhAOLH3QkdAQAAHQEAABQAAAAAAAAA&#10;AAAAAAAAIOwCAGRycy9tZWRpYS9pbWFnZTIucG5nUEsBAi0ACgAAAAAAAAAhAF0lEPdYBQAAWAUA&#10;ABQAAAAAAAAAAAAAAAAAb+0CAGRycy9tZWRpYS9pbWFnZTMucG5nUEsBAi0AFAAGAAgAAAAhAJ4R&#10;rXzdAAAABwEAAA8AAAAAAAAAAAAAAAAA+fICAGRycy9kb3ducmV2LnhtbFBLAQItABQABgAIAAAA&#10;IQCqnIjHzwAAACkCAAAZAAAAAAAAAAAAAAAAAAP0AgBkcnMvX3JlbHMvZTJvRG9jLnhtbC5yZWxz&#10;UEsFBgAAAAAIAAgAAAIAAAn1AgAAAA==&#10;">
                <v:shape id="Picture 1632" o:spid="_x0000_s1053" type="#_x0000_t75" style="position:absolute;left:5562;width:64040;height:6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YowgAAAN0AAAAPAAAAZHJzL2Rvd25yZXYueG1sRE9La8JA&#10;EL4X/A/LCN7qphHSkrpK8YFeNYFeh+yYDc3Ohuwao7++WxB6m4/vOcv1aFsxUO8bxwre5gkI4srp&#10;hmsFZbF//QDhA7LG1jEpuJOH9WryssRcuxufaDiHWsQQ9jkqMCF0uZS+MmTRz11HHLmL6y2GCPta&#10;6h5vMdy2Mk2STFpsODYY7GhjqPo5X62CS5m8D+mmHL6PB3rcR1Nsd1mh1Gw6fn2CCDSGf/HTfdRx&#10;frZI4e+beIJc/QIAAP//AwBQSwECLQAUAAYACAAAACEA2+H2y+4AAACFAQAAEwAAAAAAAAAAAAAA&#10;AAAAAAAAW0NvbnRlbnRfVHlwZXNdLnhtbFBLAQItABQABgAIAAAAIQBa9CxbvwAAABUBAAALAAAA&#10;AAAAAAAAAAAAAB8BAABfcmVscy8ucmVsc1BLAQItABQABgAIAAAAIQDM5NYowgAAAN0AAAAPAAAA&#10;AAAAAAAAAAAAAAcCAABkcnMvZG93bnJldi54bWxQSwUGAAAAAAMAAwC3AAAA9gIAAAAA&#10;">
                  <v:imagedata r:id="rId33" o:title=""/>
                </v:shape>
                <v:shape id="Shape 24481" o:spid="_x0000_s1054" style="position:absolute;left:5562;top:64332;width:64040;height:4392;visibility:visible;mso-wrap-style:square;v-text-anchor:top" coordsize="6404010,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JwxAAAAN4AAAAPAAAAZHJzL2Rvd25yZXYueG1sRI9Bi8Iw&#10;FITvgv8hPMGbpoqu0jWKKIKgrKgLe300b5ti81KbqPXfm4UFj8PMfMPMFo0txZ1qXzhWMOgnIIgz&#10;pwvOFXyfN70pCB+QNZaOScGTPCzm7dYMU+0efKT7KeQiQtinqMCEUKVS+syQRd93FXH0fl1tMURZ&#10;51LX+IhwW8phknxIiwXHBYMVrQxll9PNKpD2Z33dj7NystNnH768Oehjo1S30yw/QQRqwjv8395q&#10;BcPRaDqAvzvxCsj5CwAA//8DAFBLAQItABQABgAIAAAAIQDb4fbL7gAAAIUBAAATAAAAAAAAAAAA&#10;AAAAAAAAAABbQ29udGVudF9UeXBlc10ueG1sUEsBAi0AFAAGAAgAAAAhAFr0LFu/AAAAFQEAAAsA&#10;AAAAAAAAAAAAAAAAHwEAAF9yZWxzLy5yZWxzUEsBAi0AFAAGAAgAAAAhACaU8nDEAAAA3gAAAA8A&#10;AAAAAAAAAAAAAAAABwIAAGRycy9kb3ducmV2LnhtbFBLBQYAAAAAAwADALcAAAD4AgAAAAA=&#10;" path="m,l6404010,r,439131l,439131,,e" fillcolor="#f5f5f5" stroked="f" strokeweight="0">
                  <v:stroke miterlimit="83231f" joinstyle="miter"/>
                  <v:path arrowok="t" textboxrect="0,0,6404010,439131"/>
                </v:shape>
                <v:shape id="Shape 24482" o:spid="_x0000_s1055" style="position:absolute;left:5562;top:6433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TkxwAAAN4AAAAPAAAAZHJzL2Rvd25yZXYueG1sRI9Ba8JA&#10;FITvBf/D8oTe6qYhlhBdRQQxhxxS7cHeHtlnEpp9G7Krif++KxR6HGbmG2a9nUwn7jS41rKC90UE&#10;griyuuVawdf58JaCcB5ZY2eZFDzIwXYze1ljpu3In3Q/+VoECLsMFTTe95mUrmrIoFvYnjh4VzsY&#10;9EEOtdQDjgFuOhlH0Yc02HJYaLCnfUPVz+lmFJj0eEjw8m2Kcrdf5udLWxflQ6nX+bRbgfA0+f/w&#10;XzvXCuIkSWN43glXQG5+AQAA//8DAFBLAQItABQABgAIAAAAIQDb4fbL7gAAAIUBAAATAAAAAAAA&#10;AAAAAAAAAAAAAABbQ29udGVudF9UeXBlc10ueG1sUEsBAi0AFAAGAAgAAAAhAFr0LFu/AAAAFQEA&#10;AAsAAAAAAAAAAAAAAAAAHwEAAF9yZWxzLy5yZWxzUEsBAi0AFAAGAAgAAAAhAOkmFOTHAAAA3gAA&#10;AA8AAAAAAAAAAAAAAAAABwIAAGRycy9kb3ducmV2LnhtbFBLBQYAAAAAAwADALcAAAD7AgAAAAA=&#10;" path="m,l6404010,r,9144l,9144,,e" fillcolor="#e0e0e0" stroked="f" strokeweight="0">
                  <v:stroke miterlimit="83231f" joinstyle="miter"/>
                  <v:path arrowok="t" textboxrect="0,0,6404010,9144"/>
                </v:shape>
                <v:shape id="Shape 24483" o:spid="_x0000_s1056" style="position:absolute;left:5562;top:68651;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F/xwAAAN4AAAAPAAAAZHJzL2Rvd25yZXYueG1sRI9Pi8Iw&#10;FMTvwn6H8Bb2pqlulVKbigiyHjz4Zw/u7dE822LzUpqs1m9vBMHjMDO/YbJFbxpxpc7VlhWMRxEI&#10;4sLqmksFv8f1MAHhPLLGxjIpuJODRf4xyDDV9sZ7uh58KQKEXYoKKu/bVEpXVGTQjWxLHLyz7Qz6&#10;ILtS6g5vAW4aOYmimTRYc1iosKVVRcXl8G8UmORnHePpz2x3y9V0czzV5XZ3V+rrs1/OQXjq/Tv8&#10;am+0gkkcJ9/wvBOugMwfAAAA//8DAFBLAQItABQABgAIAAAAIQDb4fbL7gAAAIUBAAATAAAAAAAA&#10;AAAAAAAAAAAAAABbQ29udGVudF9UeXBlc10ueG1sUEsBAi0AFAAGAAgAAAAhAFr0LFu/AAAAFQEA&#10;AAsAAAAAAAAAAAAAAAAAHwEAAF9yZWxzLy5yZWxzUEsBAi0AFAAGAAgAAAAhAIZqsX/HAAAA3gAA&#10;AA8AAAAAAAAAAAAAAAAABwIAAGRycy9kb3ducmV2LnhtbFBLBQYAAAAAAwADALcAAAD7AgAAAAA=&#10;" path="m,l6404010,r,9144l,9144,,e" fillcolor="#e0e0e0" stroked="f" strokeweight="0">
                  <v:stroke miterlimit="83231f" joinstyle="miter"/>
                  <v:path arrowok="t" textboxrect="0,0,6404010,9144"/>
                </v:shape>
                <v:shape id="Shape 24484" o:spid="_x0000_s1057" style="position:absolute;left:5562;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WXxwAAAN4AAAAPAAAAZHJzL2Rvd25yZXYueG1sRI9Pa8JA&#10;FMTvQr/D8gq96aYSg6SuotKAhwj+6aHHR/Y1Cc2+jdltTL+9Kwgeh5n5DbNYDaYRPXWutqzgfRKB&#10;IC6srrlU8HXOxnMQziNrbCyTgn9ysFq+jBaYanvlI/UnX4oAYZeigsr7NpXSFRUZdBPbEgfvx3YG&#10;fZBdKXWH1wA3jZxGUSIN1hwWKmxpW1Hxe/ozCi71N2frrPnM8/0s2W3zQ59sSqXeXof1BwhPg3+G&#10;H+2dVjCN43kM9zvhCsjlDQAA//8DAFBLAQItABQABgAIAAAAIQDb4fbL7gAAAIUBAAATAAAAAAAA&#10;AAAAAAAAAAAAAABbQ29udGVudF9UeXBlc10ueG1sUEsBAi0AFAAGAAgAAAAhAFr0LFu/AAAAFQEA&#10;AAsAAAAAAAAAAAAAAAAAHwEAAF9yZWxzLy5yZWxzUEsBAi0AFAAGAAgAAAAhAGLFFZfHAAAA3gAA&#10;AA8AAAAAAAAAAAAAAAAABwIAAGRycy9kb3ducmV2LnhtbFBLBQYAAAAAAwADALcAAAD7AgAAAAA=&#10;" path="m,l9144,r,439131l,439131,,e" fillcolor="#e0e0e0" stroked="f" strokeweight="0">
                  <v:stroke miterlimit="83231f" joinstyle="miter"/>
                  <v:path arrowok="t" textboxrect="0,0,9144,439131"/>
                </v:shape>
                <v:shape id="Shape 24485" o:spid="_x0000_s1058" style="position:absolute;left:69529;top:64332;width:91;height:4392;visibility:visible;mso-wrap-style:square;v-text-anchor:top" coordsize="9144,439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AMxwAAAN4AAAAPAAAAZHJzL2Rvd25yZXYueG1sRI9Ba8JA&#10;FITvBf/D8gRvdaNokOgqKgY8pNCqB4+P7DMJZt/G7BrTf98tFHocZuYbZrXpTS06al1lWcFkHIEg&#10;zq2uuFBwOafvCxDOI2usLZOCb3KwWQ/eVpho++Iv6k6+EAHCLkEFpfdNIqXLSzLoxrYhDt7NtgZ9&#10;kG0hdYuvADe1nEZRLA1WHBZKbGhfUn4/PY2CR3XldJvWhyz7mMfHffbZxbtCqdGw3y5BeOr9f/iv&#10;fdQKprPZYg6/d8IVkOsfAAAA//8DAFBLAQItABQABgAIAAAAIQDb4fbL7gAAAIUBAAATAAAAAAAA&#10;AAAAAAAAAAAAAABbQ29udGVudF9UeXBlc10ueG1sUEsBAi0AFAAGAAgAAAAhAFr0LFu/AAAAFQEA&#10;AAsAAAAAAAAAAAAAAAAAHwEAAF9yZWxzLy5yZWxzUEsBAi0AFAAGAAgAAAAhAA2JsAzHAAAA3gAA&#10;AA8AAAAAAAAAAAAAAAAABwIAAGRycy9kb3ducmV2LnhtbFBLBQYAAAAAAwADALcAAAD7AgAAAAA=&#10;" path="m,l9144,r,439131l,439131,,e" fillcolor="#e0e0e0" stroked="f" strokeweight="0">
                  <v:stroke miterlimit="83231f" joinstyle="miter"/>
                  <v:path arrowok="t" textboxrect="0,0,9144,439131"/>
                </v:shape>
                <v:shape id="Picture 1659" o:spid="_x0000_s1059" type="#_x0000_t75" style="position:absolute;width:5562;height:6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IGwwAAAN0AAAAPAAAAZHJzL2Rvd25yZXYueG1sRE9NawIx&#10;EL0X+h/CFHqrWYtd6moUEQQP9tDVischGTeLm8mSpLr++6ZQ6G0e73Pmy8F14kohtp4VjEcFCGLt&#10;TcuNgsN+8/IOIiZkg51nUnCnCMvF48McK+Nv/EnXOjUih3CsUIFNqa+kjNqSwzjyPXHmzj44TBmG&#10;RpqAtxzuOvlaFKV02HJusNjT2pK+1N9OgadpXx7C/aj15msXbDepP3YnpZ6fhtUMRKIh/Yv/3FuT&#10;55dvU/j9Jp8gFz8AAAD//wMAUEsBAi0AFAAGAAgAAAAhANvh9svuAAAAhQEAABMAAAAAAAAAAAAA&#10;AAAAAAAAAFtDb250ZW50X1R5cGVzXS54bWxQSwECLQAUAAYACAAAACEAWvQsW78AAAAVAQAACwAA&#10;AAAAAAAAAAAAAAAfAQAAX3JlbHMvLnJlbHNQSwECLQAUAAYACAAAACEAzg3SBsMAAADdAAAADwAA&#10;AAAAAAAAAAAAAAAHAgAAZHJzL2Rvd25yZXYueG1sUEsFBgAAAAADAAMAtwAAAPcCAAAAAA==&#10;">
                  <v:imagedata r:id="rId34" o:title=""/>
                </v:shape>
                <v:shape id="Picture 24297" o:spid="_x0000_s1060" type="#_x0000_t75" style="position:absolute;left:563;top:64923;width:4328;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XxQAAAN4AAAAPAAAAZHJzL2Rvd25yZXYueG1sRI9bi8Iw&#10;FITfF/wP4Sz4tqYW8dI1iohFffQC7uOhOdsUm5PSRK3/3ggL+zjMzDfMfNnZWtyp9ZVjBcNBAoK4&#10;cLriUsH5lH9NQfiArLF2TAqe5GG56H3MMdPuwQe6H0MpIoR9hgpMCE0mpS8MWfQD1xBH79e1FkOU&#10;bSl1i48It7VMk2QsLVYcFww2tDZUXI83q2C/3UwN0mU2ym/Vz/VyzvfdbqhU/7NbfYMI1IX/8F97&#10;pxWko3Q2gfedeAXk4gUAAP//AwBQSwECLQAUAAYACAAAACEA2+H2y+4AAACFAQAAEwAAAAAAAAAA&#10;AAAAAAAAAAAAW0NvbnRlbnRfVHlwZXNdLnhtbFBLAQItABQABgAIAAAAIQBa9CxbvwAAABUBAAAL&#10;AAAAAAAAAAAAAAAAAB8BAABfcmVscy8ucmVsc1BLAQItABQABgAIAAAAIQB/ttIXxQAAAN4AAAAP&#10;AAAAAAAAAAAAAAAAAAcCAABkcnMvZG93bnJldi54bWxQSwUGAAAAAAMAAwC3AAAA+QIAAAAA&#10;">
                  <v:imagedata r:id="rId35" o:title=""/>
                </v:shape>
                <v:shape id="Shape 24486" o:spid="_x0000_s1061" style="position:absolute;left:6001;top:64771;width:63162;height:3514;visibility:visible;mso-wrap-style:square;v-text-anchor:top" coordsize="6316184,35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6XxgAAAN4AAAAPAAAAZHJzL2Rvd25yZXYueG1sRI9Ba8JA&#10;FITvBf/D8gre6qaiIU1dRURrPZXG9v7IvmSD2bchu2rqr+8KhR6HmfmGWawG24oL9b5xrOB5koAg&#10;Lp1uuFbwddw9ZSB8QNbYOiYFP+RhtRw9LDDX7sqfdClCLSKEfY4KTAhdLqUvDVn0E9cRR69yvcUQ&#10;ZV9L3eM1wm0rp0mSSosNxwWDHW0MlafibBW8vejv6sPMK8PHQ9HuT7d0vb0pNX4c1q8gAg3hP/zX&#10;ftcKprNZlsL9TrwCcvkLAAD//wMAUEsBAi0AFAAGAAgAAAAhANvh9svuAAAAhQEAABMAAAAAAAAA&#10;AAAAAAAAAAAAAFtDb250ZW50X1R5cGVzXS54bWxQSwECLQAUAAYACAAAACEAWvQsW78AAAAVAQAA&#10;CwAAAAAAAAAAAAAAAAAfAQAAX3JlbHMvLnJlbHNQSwECLQAUAAYACAAAACEAwGkOl8YAAADeAAAA&#10;DwAAAAAAAAAAAAAAAAAHAgAAZHJzL2Rvd25yZXYueG1sUEsFBgAAAAADAAMAtwAAAPoCAAAAAA==&#10;" path="m,l6316184,r,351306l,351306,,e" fillcolor="#f5f5f5" stroked="f" strokeweight="0">
                  <v:stroke miterlimit="83231f" joinstyle="miter"/>
                  <v:path arrowok="t" textboxrect="0,0,6316184,351306"/>
                </v:shape>
                <v:rect id="Rectangle 1666" o:spid="_x0000_s1062" style="position:absolute;left:6015;top:64927;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31393385" w14:textId="77777777" w:rsidR="000D46C5" w:rsidRDefault="000D46C5">
                        <w:r>
                          <w:rPr>
                            <w:color w:val="212121"/>
                            <w:w w:val="168"/>
                          </w:rPr>
                          <w:t>plt</w:t>
                        </w:r>
                      </w:p>
                    </w:txbxContent>
                  </v:textbox>
                </v:rect>
                <v:rect id="Rectangle 1667" o:spid="_x0000_s1063" style="position:absolute;left:7730;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A7A5273" w14:textId="77777777" w:rsidR="000D46C5" w:rsidRDefault="000D46C5">
                        <w:r>
                          <w:rPr>
                            <w:rFonts w:ascii="Calibri" w:eastAsia="Calibri" w:hAnsi="Calibri" w:cs="Calibri"/>
                            <w:b/>
                            <w:color w:val="AA22FF"/>
                            <w:w w:val="246"/>
                          </w:rPr>
                          <w:t>.</w:t>
                        </w:r>
                      </w:p>
                    </w:txbxContent>
                  </v:textbox>
                </v:rect>
                <v:rect id="Rectangle 1668" o:spid="_x0000_s1064" style="position:absolute;left:8302;top:64927;width:456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41B9FD83" w14:textId="77777777" w:rsidR="000D46C5" w:rsidRDefault="000D46C5">
                        <w:r>
                          <w:rPr>
                            <w:color w:val="212121"/>
                            <w:w w:val="153"/>
                          </w:rPr>
                          <w:t>figure</w:t>
                        </w:r>
                      </w:p>
                    </w:txbxContent>
                  </v:textbox>
                </v:rect>
                <v:rect id="Rectangle 1669" o:spid="_x0000_s1065" style="position:absolute;left:11733;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173F6E9F" w14:textId="77777777" w:rsidR="000D46C5" w:rsidRDefault="000D46C5">
                        <w:r>
                          <w:rPr>
                            <w:color w:val="0055AA"/>
                            <w:w w:val="201"/>
                          </w:rPr>
                          <w:t>(</w:t>
                        </w:r>
                      </w:p>
                    </w:txbxContent>
                  </v:textbox>
                </v:rect>
                <v:rect id="Rectangle 1670" o:spid="_x0000_s1066" style="position:absolute;left:12304;top:64927;width:53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783900B" w14:textId="77777777" w:rsidR="000D46C5" w:rsidRDefault="000D46C5">
                        <w:r>
                          <w:rPr>
                            <w:color w:val="212121"/>
                            <w:w w:val="169"/>
                          </w:rPr>
                          <w:t>figsize</w:t>
                        </w:r>
                      </w:p>
                    </w:txbxContent>
                  </v:textbox>
                </v:rect>
                <v:rect id="Rectangle 1671" o:spid="_x0000_s1067" style="position:absolute;left:16307;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0D39DE60" w14:textId="77777777" w:rsidR="000D46C5" w:rsidRDefault="000D46C5">
                        <w:r>
                          <w:rPr>
                            <w:rFonts w:ascii="Calibri" w:eastAsia="Calibri" w:hAnsi="Calibri" w:cs="Calibri"/>
                            <w:b/>
                            <w:color w:val="AA22FF"/>
                            <w:w w:val="120"/>
                          </w:rPr>
                          <w:t>=</w:t>
                        </w:r>
                      </w:p>
                    </w:txbxContent>
                  </v:textbox>
                </v:rect>
                <v:rect id="Rectangle 1672" o:spid="_x0000_s1068" style="position:absolute;left:16879;top:6492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0014BD67" w14:textId="77777777" w:rsidR="000D46C5" w:rsidRDefault="000D46C5">
                        <w:r>
                          <w:rPr>
                            <w:color w:val="0055AA"/>
                            <w:w w:val="201"/>
                          </w:rPr>
                          <w:t>(</w:t>
                        </w:r>
                      </w:p>
                    </w:txbxContent>
                  </v:textbox>
                </v:rect>
                <v:rect id="Rectangle 1673" o:spid="_x0000_s1069" style="position:absolute;left:17450;top:64927;width:152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36B2D88F" w14:textId="77777777" w:rsidR="000D46C5" w:rsidRDefault="000D46C5">
                        <w:r>
                          <w:rPr>
                            <w:color w:val="008800"/>
                            <w:w w:val="118"/>
                          </w:rPr>
                          <w:t>13</w:t>
                        </w:r>
                      </w:p>
                    </w:txbxContent>
                  </v:textbox>
                </v:rect>
                <v:rect id="Rectangle 1674" o:spid="_x0000_s1070" style="position:absolute;left:18594;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062AAC03" w14:textId="77777777" w:rsidR="000D46C5" w:rsidRDefault="000D46C5">
                        <w:r>
                          <w:rPr>
                            <w:color w:val="0055AA"/>
                            <w:w w:val="246"/>
                          </w:rPr>
                          <w:t>,</w:t>
                        </w:r>
                      </w:p>
                    </w:txbxContent>
                  </v:textbox>
                </v:rect>
                <v:rect id="Rectangle 1675" o:spid="_x0000_s1071" style="position:absolute;left:19166;top:6492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2E15A9D6" w14:textId="77777777" w:rsidR="000D46C5" w:rsidRDefault="000D46C5">
                        <w:r>
                          <w:rPr>
                            <w:color w:val="008800"/>
                            <w:w w:val="118"/>
                          </w:rPr>
                          <w:t>8</w:t>
                        </w:r>
                      </w:p>
                    </w:txbxContent>
                  </v:textbox>
                </v:rect>
                <v:rect id="Rectangle 1676" o:spid="_x0000_s1072" style="position:absolute;left:19738;top:6492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102139CE" w14:textId="77777777" w:rsidR="000D46C5" w:rsidRDefault="000D46C5">
                        <w:r>
                          <w:rPr>
                            <w:color w:val="0055AA"/>
                            <w:w w:val="201"/>
                          </w:rPr>
                          <w:t>))</w:t>
                        </w:r>
                      </w:p>
                    </w:txbxContent>
                  </v:textbox>
                </v:rect>
                <v:rect id="Rectangle 1677" o:spid="_x0000_s1073" style="position:absolute;left:6015;top:66098;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65B35D1D" w14:textId="77777777" w:rsidR="000D46C5" w:rsidRDefault="000D46C5">
                        <w:r>
                          <w:rPr>
                            <w:color w:val="212121"/>
                            <w:w w:val="139"/>
                          </w:rPr>
                          <w:t>sns</w:t>
                        </w:r>
                      </w:p>
                    </w:txbxContent>
                  </v:textbox>
                </v:rect>
                <v:rect id="Rectangle 1678" o:spid="_x0000_s1074" style="position:absolute;left:7730;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2D08141A" w14:textId="77777777" w:rsidR="000D46C5" w:rsidRDefault="000D46C5">
                        <w:r>
                          <w:rPr>
                            <w:rFonts w:ascii="Calibri" w:eastAsia="Calibri" w:hAnsi="Calibri" w:cs="Calibri"/>
                            <w:b/>
                            <w:color w:val="AA22FF"/>
                            <w:w w:val="246"/>
                          </w:rPr>
                          <w:t>.</w:t>
                        </w:r>
                      </w:p>
                    </w:txbxContent>
                  </v:textbox>
                </v:rect>
                <v:rect id="Rectangle 1679" o:spid="_x0000_s1075" style="position:absolute;left:8302;top:66098;width:53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29F7F8DF" w14:textId="77777777" w:rsidR="000D46C5" w:rsidRDefault="000D46C5">
                        <w:r>
                          <w:rPr>
                            <w:color w:val="212121"/>
                            <w:w w:val="117"/>
                          </w:rPr>
                          <w:t>heatmap</w:t>
                        </w:r>
                      </w:p>
                    </w:txbxContent>
                  </v:textbox>
                </v:rect>
                <v:rect id="Rectangle 1680" o:spid="_x0000_s1076" style="position:absolute;left:1230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9134B2B" w14:textId="77777777" w:rsidR="000D46C5" w:rsidRDefault="000D46C5">
                        <w:r>
                          <w:rPr>
                            <w:color w:val="0055AA"/>
                            <w:w w:val="201"/>
                          </w:rPr>
                          <w:t>(</w:t>
                        </w:r>
                      </w:p>
                    </w:txbxContent>
                  </v:textbox>
                </v:rect>
                <v:rect id="Rectangle 1681" o:spid="_x0000_s1077" style="position:absolute;left:12876;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64378763" w14:textId="77777777" w:rsidR="000D46C5" w:rsidRDefault="000D46C5">
                        <w:r>
                          <w:rPr>
                            <w:color w:val="212121"/>
                            <w:w w:val="134"/>
                          </w:rPr>
                          <w:t>data</w:t>
                        </w:r>
                      </w:p>
                    </w:txbxContent>
                  </v:textbox>
                </v:rect>
                <v:rect id="Rectangle 1682" o:spid="_x0000_s1078" style="position:absolute;left:15163;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4151C7D7" w14:textId="77777777" w:rsidR="000D46C5" w:rsidRDefault="000D46C5">
                        <w:r>
                          <w:rPr>
                            <w:rFonts w:ascii="Calibri" w:eastAsia="Calibri" w:hAnsi="Calibri" w:cs="Calibri"/>
                            <w:b/>
                            <w:color w:val="AA22FF"/>
                            <w:w w:val="246"/>
                          </w:rPr>
                          <w:t>.</w:t>
                        </w:r>
                      </w:p>
                    </w:txbxContent>
                  </v:textbox>
                </v:rect>
                <v:rect id="Rectangle 1683" o:spid="_x0000_s1079" style="position:absolute;left:15735;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796C6C00" w14:textId="77777777" w:rsidR="000D46C5" w:rsidRDefault="000D46C5">
                        <w:r>
                          <w:rPr>
                            <w:color w:val="212121"/>
                            <w:w w:val="146"/>
                          </w:rPr>
                          <w:t>corr</w:t>
                        </w:r>
                      </w:p>
                    </w:txbxContent>
                  </v:textbox>
                </v:rect>
                <v:rect id="Rectangle 17328" o:spid="_x0000_s1080" style="position:absolute;left:18022;top:66098;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isxwAAAN4AAAAPAAAAZHJzL2Rvd25yZXYueG1sRI9Ba8JA&#10;EIXvQv/DMoXedFML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CDAiKzHAAAA3gAA&#10;AA8AAAAAAAAAAAAAAAAABwIAAGRycy9kb3ducmV2LnhtbFBLBQYAAAAAAwADALcAAAD7AgAAAAA=&#10;" filled="f" stroked="f">
                  <v:textbox inset="0,0,0,0">
                    <w:txbxContent>
                      <w:p w14:paraId="4F784797" w14:textId="77777777" w:rsidR="000D46C5" w:rsidRDefault="000D46C5">
                        <w:r>
                          <w:rPr>
                            <w:color w:val="0055AA"/>
                            <w:w w:val="201"/>
                          </w:rPr>
                          <w:t>()</w:t>
                        </w:r>
                      </w:p>
                    </w:txbxContent>
                  </v:textbox>
                </v:rect>
                <v:rect id="Rectangle 17329" o:spid="_x0000_s1081" style="position:absolute;left:19166;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03xQAAAN4AAAAPAAAAZHJzL2Rvd25yZXYueG1sRE9Na8JA&#10;EL0L/odlCt50U4V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BPjC03xQAAAN4AAAAP&#10;AAAAAAAAAAAAAAAAAAcCAABkcnMvZG93bnJldi54bWxQSwUGAAAAAAMAAwC3AAAA+QIAAAAA&#10;" filled="f" stroked="f">
                  <v:textbox inset="0,0,0,0">
                    <w:txbxContent>
                      <w:p w14:paraId="545F54FB" w14:textId="77777777" w:rsidR="000D46C5" w:rsidRDefault="000D46C5">
                        <w:r>
                          <w:rPr>
                            <w:color w:val="0055AA"/>
                            <w:w w:val="246"/>
                          </w:rPr>
                          <w:t>,</w:t>
                        </w:r>
                      </w:p>
                    </w:txbxContent>
                  </v:textbox>
                </v:rect>
                <v:rect id="Rectangle 1685" o:spid="_x0000_s1082" style="position:absolute;left:19738;top:66098;width:380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684BF4F4" w14:textId="77777777" w:rsidR="000D46C5" w:rsidRDefault="000D46C5">
                        <w:r>
                          <w:rPr>
                            <w:color w:val="212121"/>
                            <w:w w:val="127"/>
                          </w:rPr>
                          <w:t>annot</w:t>
                        </w:r>
                      </w:p>
                    </w:txbxContent>
                  </v:textbox>
                </v:rect>
                <v:rect id="Rectangle 1686" o:spid="_x0000_s1083" style="position:absolute;left:22597;top:66098;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45011154" w14:textId="77777777" w:rsidR="000D46C5" w:rsidRDefault="000D46C5">
                        <w:r>
                          <w:rPr>
                            <w:rFonts w:ascii="Calibri" w:eastAsia="Calibri" w:hAnsi="Calibri" w:cs="Calibri"/>
                            <w:b/>
                            <w:color w:val="AA22FF"/>
                            <w:w w:val="120"/>
                          </w:rPr>
                          <w:t>=</w:t>
                        </w:r>
                      </w:p>
                    </w:txbxContent>
                  </v:textbox>
                </v:rect>
                <v:rect id="Rectangle 1687" o:spid="_x0000_s1084" style="position:absolute;left:23168;top:66098;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55029171" w14:textId="77777777" w:rsidR="000D46C5" w:rsidRDefault="000D46C5">
                        <w:r>
                          <w:rPr>
                            <w:rFonts w:ascii="Calibri" w:eastAsia="Calibri" w:hAnsi="Calibri" w:cs="Calibri"/>
                            <w:b/>
                            <w:color w:val="008000"/>
                            <w:w w:val="130"/>
                          </w:rPr>
                          <w:t>True</w:t>
                        </w:r>
                      </w:p>
                    </w:txbxContent>
                  </v:textbox>
                </v:rect>
                <v:rect id="Rectangle 1688" o:spid="_x0000_s1085" style="position:absolute;left:25455;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5E92724B" w14:textId="77777777" w:rsidR="000D46C5" w:rsidRDefault="000D46C5">
                        <w:r>
                          <w:rPr>
                            <w:color w:val="0055AA"/>
                            <w:w w:val="246"/>
                          </w:rPr>
                          <w:t>,</w:t>
                        </w:r>
                      </w:p>
                    </w:txbxContent>
                  </v:textbox>
                </v:rect>
                <v:rect id="Rectangle 1689" o:spid="_x0000_s1086" style="position:absolute;left:26027;top:66098;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333783B5" w14:textId="77777777" w:rsidR="000D46C5" w:rsidRDefault="000D46C5">
                        <w:r>
                          <w:rPr>
                            <w:color w:val="212121"/>
                            <w:w w:val="108"/>
                          </w:rPr>
                          <w:t>cmap</w:t>
                        </w:r>
                      </w:p>
                    </w:txbxContent>
                  </v:textbox>
                </v:rect>
                <v:rect id="Rectangle 1690" o:spid="_x0000_s1087" style="position:absolute;left:28314;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73C49623" w14:textId="77777777" w:rsidR="000D46C5" w:rsidRDefault="000D46C5">
                        <w:r>
                          <w:rPr>
                            <w:rFonts w:ascii="Calibri" w:eastAsia="Calibri" w:hAnsi="Calibri" w:cs="Calibri"/>
                            <w:b/>
                            <w:color w:val="AA22FF"/>
                            <w:w w:val="120"/>
                          </w:rPr>
                          <w:t>=</w:t>
                        </w:r>
                      </w:p>
                    </w:txbxContent>
                  </v:textbox>
                </v:rect>
                <v:rect id="Rectangle 1691" o:spid="_x0000_s1088" style="position:absolute;left:28886;top:66098;width:684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57C09F52" w14:textId="77777777" w:rsidR="000D46C5" w:rsidRDefault="000D46C5">
                        <w:r>
                          <w:rPr>
                            <w:color w:val="BA2121"/>
                            <w:w w:val="171"/>
                          </w:rPr>
                          <w:t>'terrain'</w:t>
                        </w:r>
                      </w:p>
                    </w:txbxContent>
                  </v:textbox>
                </v:rect>
                <v:rect id="Rectangle 1692" o:spid="_x0000_s1089" style="position:absolute;left:34032;top:66098;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13ACE821" w14:textId="77777777" w:rsidR="000D46C5" w:rsidRDefault="000D46C5">
                        <w:r>
                          <w:rPr>
                            <w:color w:val="0055AA"/>
                            <w:w w:val="201"/>
                          </w:rPr>
                          <w:t>)</w:t>
                        </w:r>
                      </w:p>
                    </w:txbxContent>
                  </v:textbox>
                </v:rect>
                <v:rect id="Rectangle 1693" o:spid="_x0000_s1090" style="position:absolute;left:6015;top:67269;width:22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6B51FD92" w14:textId="77777777" w:rsidR="000D46C5" w:rsidRDefault="000D46C5">
                        <w:r>
                          <w:rPr>
                            <w:color w:val="212121"/>
                            <w:w w:val="168"/>
                          </w:rPr>
                          <w:t>plt</w:t>
                        </w:r>
                      </w:p>
                    </w:txbxContent>
                  </v:textbox>
                </v:rect>
                <v:rect id="Rectangle 1694" o:spid="_x0000_s1091" style="position:absolute;left:7730;top:67269;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4379C419" w14:textId="77777777" w:rsidR="000D46C5" w:rsidRDefault="000D46C5">
                        <w:r>
                          <w:rPr>
                            <w:rFonts w:ascii="Calibri" w:eastAsia="Calibri" w:hAnsi="Calibri" w:cs="Calibri"/>
                            <w:b/>
                            <w:color w:val="AA22FF"/>
                            <w:w w:val="246"/>
                          </w:rPr>
                          <w:t>.</w:t>
                        </w:r>
                      </w:p>
                    </w:txbxContent>
                  </v:textbox>
                </v:rect>
                <v:rect id="Rectangle 1695" o:spid="_x0000_s1092" style="position:absolute;left:8302;top:67269;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3164C8E0" w14:textId="77777777" w:rsidR="000D46C5" w:rsidRDefault="000D46C5">
                        <w:r>
                          <w:rPr>
                            <w:color w:val="212121"/>
                            <w:w w:val="113"/>
                          </w:rPr>
                          <w:t>show</w:t>
                        </w:r>
                      </w:p>
                    </w:txbxContent>
                  </v:textbox>
                </v:rect>
                <v:rect id="Rectangle 1696" o:spid="_x0000_s1093" style="position:absolute;left:10589;top:67269;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027B1265" w14:textId="77777777" w:rsidR="000D46C5" w:rsidRDefault="000D46C5">
                        <w:r>
                          <w:rPr>
                            <w:color w:val="0055AA"/>
                            <w:w w:val="201"/>
                          </w:rPr>
                          <w:t>()</w:t>
                        </w:r>
                      </w:p>
                    </w:txbxContent>
                  </v:textbox>
                </v:rect>
                <w10:anchorlock/>
              </v:group>
            </w:pict>
          </mc:Fallback>
        </mc:AlternateContent>
      </w:r>
    </w:p>
    <w:p w14:paraId="58E47E4E" w14:textId="77777777" w:rsidR="000D46C5" w:rsidRDefault="000D46C5">
      <w:pPr>
        <w:spacing w:after="0"/>
        <w:ind w:left="-934" w:right="-2463"/>
      </w:pPr>
      <w:r>
        <w:rPr>
          <w:noProof/>
        </w:rPr>
        <mc:AlternateContent>
          <mc:Choice Requires="wpg">
            <w:drawing>
              <wp:inline distT="0" distB="0" distL="0" distR="0" wp14:anchorId="1BD3840E" wp14:editId="1C7DBDB8">
                <wp:extent cx="6960244" cy="8819237"/>
                <wp:effectExtent l="0" t="0" r="0" b="0"/>
                <wp:docPr id="17499" name="Group 17499"/>
                <wp:cNvGraphicFramePr/>
                <a:graphic xmlns:a="http://schemas.openxmlformats.org/drawingml/2006/main">
                  <a:graphicData uri="http://schemas.microsoft.com/office/word/2010/wordprocessingGroup">
                    <wpg:wgp>
                      <wpg:cNvGrpSpPr/>
                      <wpg:grpSpPr>
                        <a:xfrm>
                          <a:off x="0" y="0"/>
                          <a:ext cx="6960244" cy="8819237"/>
                          <a:chOff x="0" y="0"/>
                          <a:chExt cx="6960244" cy="8819237"/>
                        </a:xfrm>
                      </wpg:grpSpPr>
                      <pic:pic xmlns:pic="http://schemas.openxmlformats.org/drawingml/2006/picture">
                        <pic:nvPicPr>
                          <pic:cNvPr id="1744" name="Picture 1744"/>
                          <pic:cNvPicPr/>
                        </pic:nvPicPr>
                        <pic:blipFill>
                          <a:blip r:embed="rId36"/>
                          <a:stretch>
                            <a:fillRect/>
                          </a:stretch>
                        </pic:blipFill>
                        <pic:spPr>
                          <a:xfrm>
                            <a:off x="556234" y="0"/>
                            <a:ext cx="6404010" cy="4618206"/>
                          </a:xfrm>
                          <a:prstGeom prst="rect">
                            <a:avLst/>
                          </a:prstGeom>
                        </pic:spPr>
                      </pic:pic>
                      <wps:wsp>
                        <wps:cNvPr id="24561" name="Shape 24561"/>
                        <wps:cNvSpPr/>
                        <wps:spPr>
                          <a:xfrm>
                            <a:off x="556234" y="4713352"/>
                            <a:ext cx="6404010" cy="212247"/>
                          </a:xfrm>
                          <a:custGeom>
                            <a:avLst/>
                            <a:gdLst/>
                            <a:ahLst/>
                            <a:cxnLst/>
                            <a:rect l="0" t="0" r="0" b="0"/>
                            <a:pathLst>
                              <a:path w="6404010" h="212247">
                                <a:moveTo>
                                  <a:pt x="0" y="0"/>
                                </a:moveTo>
                                <a:lnTo>
                                  <a:pt x="6404010" y="0"/>
                                </a:lnTo>
                                <a:lnTo>
                                  <a:pt x="6404010" y="212247"/>
                                </a:lnTo>
                                <a:lnTo>
                                  <a:pt x="0" y="212247"/>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62" name="Shape 24562"/>
                        <wps:cNvSpPr/>
                        <wps:spPr>
                          <a:xfrm>
                            <a:off x="556234" y="4713352"/>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3" name="Shape 24563"/>
                        <wps:cNvSpPr/>
                        <wps:spPr>
                          <a:xfrm>
                            <a:off x="556234" y="4918281"/>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4" name="Shape 24564"/>
                        <wps:cNvSpPr/>
                        <wps:spPr>
                          <a:xfrm>
                            <a:off x="556234"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65" name="Shape 24565"/>
                        <wps:cNvSpPr/>
                        <wps:spPr>
                          <a:xfrm>
                            <a:off x="6952925" y="4713352"/>
                            <a:ext cx="9144" cy="212247"/>
                          </a:xfrm>
                          <a:custGeom>
                            <a:avLst/>
                            <a:gdLst/>
                            <a:ahLst/>
                            <a:cxnLst/>
                            <a:rect l="0" t="0" r="0" b="0"/>
                            <a:pathLst>
                              <a:path w="9144" h="212247">
                                <a:moveTo>
                                  <a:pt x="0" y="0"/>
                                </a:moveTo>
                                <a:lnTo>
                                  <a:pt x="9144" y="0"/>
                                </a:lnTo>
                                <a:lnTo>
                                  <a:pt x="9144" y="212247"/>
                                </a:lnTo>
                                <a:lnTo>
                                  <a:pt x="0" y="212247"/>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330" name="Rectangle 17330"/>
                        <wps:cNvSpPr/>
                        <wps:spPr>
                          <a:xfrm>
                            <a:off x="592828" y="4977731"/>
                            <a:ext cx="76179" cy="125987"/>
                          </a:xfrm>
                          <a:prstGeom prst="rect">
                            <a:avLst/>
                          </a:prstGeom>
                          <a:ln>
                            <a:noFill/>
                          </a:ln>
                        </wps:spPr>
                        <wps:txbx>
                          <w:txbxContent>
                            <w:p w14:paraId="467D5813" w14:textId="77777777" w:rsidR="000D46C5" w:rsidRDefault="000D46C5">
                              <w:r>
                                <w:rPr>
                                  <w:w w:val="120"/>
                                </w:rPr>
                                <w:t>&lt;</w:t>
                              </w:r>
                            </w:p>
                          </w:txbxContent>
                        </wps:txbx>
                        <wps:bodyPr horzOverflow="overflow" vert="horz" lIns="0" tIns="0" rIns="0" bIns="0" rtlCol="0">
                          <a:noAutofit/>
                        </wps:bodyPr>
                      </wps:wsp>
                      <wps:wsp>
                        <wps:cNvPr id="17332" name="Rectangle 17332"/>
                        <wps:cNvSpPr/>
                        <wps:spPr>
                          <a:xfrm>
                            <a:off x="650007" y="4977731"/>
                            <a:ext cx="836655" cy="125987"/>
                          </a:xfrm>
                          <a:prstGeom prst="rect">
                            <a:avLst/>
                          </a:prstGeom>
                          <a:ln>
                            <a:noFill/>
                          </a:ln>
                        </wps:spPr>
                        <wps:txbx>
                          <w:txbxContent>
                            <w:p w14:paraId="51A8B143" w14:textId="77777777" w:rsidR="000D46C5" w:rsidRDefault="000D46C5">
                              <w:r>
                                <w:rPr>
                                  <w:w w:val="133"/>
                                </w:rPr>
                                <w:t>AxesSubplot</w:t>
                              </w:r>
                            </w:p>
                          </w:txbxContent>
                        </wps:txbx>
                        <wps:bodyPr horzOverflow="overflow" vert="horz" lIns="0" tIns="0" rIns="0" bIns="0" rtlCol="0">
                          <a:noAutofit/>
                        </wps:bodyPr>
                      </wps:wsp>
                      <wps:wsp>
                        <wps:cNvPr id="17331" name="Rectangle 17331"/>
                        <wps:cNvSpPr/>
                        <wps:spPr>
                          <a:xfrm>
                            <a:off x="1278972" y="4977731"/>
                            <a:ext cx="152227" cy="125987"/>
                          </a:xfrm>
                          <a:prstGeom prst="rect">
                            <a:avLst/>
                          </a:prstGeom>
                          <a:ln>
                            <a:noFill/>
                          </a:ln>
                        </wps:spPr>
                        <wps:txbx>
                          <w:txbxContent>
                            <w:p w14:paraId="4FA53872" w14:textId="77777777" w:rsidR="000D46C5" w:rsidRDefault="000D46C5">
                              <w:r>
                                <w:rPr>
                                  <w:w w:val="158"/>
                                </w:rPr>
                                <w:t>:&gt;</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37"/>
                          <a:stretch>
                            <a:fillRect/>
                          </a:stretch>
                        </pic:blipFill>
                        <pic:spPr>
                          <a:xfrm>
                            <a:off x="556234" y="5174438"/>
                            <a:ext cx="6404010" cy="3220302"/>
                          </a:xfrm>
                          <a:prstGeom prst="rect">
                            <a:avLst/>
                          </a:prstGeom>
                        </pic:spPr>
                      </pic:pic>
                      <wps:wsp>
                        <wps:cNvPr id="24570" name="Shape 24570"/>
                        <wps:cNvSpPr/>
                        <wps:spPr>
                          <a:xfrm>
                            <a:off x="556234" y="8497207"/>
                            <a:ext cx="6404010" cy="322030"/>
                          </a:xfrm>
                          <a:custGeom>
                            <a:avLst/>
                            <a:gdLst/>
                            <a:ahLst/>
                            <a:cxnLst/>
                            <a:rect l="0" t="0" r="0" b="0"/>
                            <a:pathLst>
                              <a:path w="6404010" h="322030">
                                <a:moveTo>
                                  <a:pt x="0" y="0"/>
                                </a:moveTo>
                                <a:lnTo>
                                  <a:pt x="6404010" y="0"/>
                                </a:lnTo>
                                <a:lnTo>
                                  <a:pt x="6404010" y="322030"/>
                                </a:lnTo>
                                <a:lnTo>
                                  <a:pt x="0" y="32203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571" name="Shape 24571"/>
                        <wps:cNvSpPr/>
                        <wps:spPr>
                          <a:xfrm>
                            <a:off x="556234" y="8497207"/>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2" name="Shape 24572"/>
                        <wps:cNvSpPr/>
                        <wps:spPr>
                          <a:xfrm>
                            <a:off x="556234" y="8811919"/>
                            <a:ext cx="6404010" cy="9144"/>
                          </a:xfrm>
                          <a:custGeom>
                            <a:avLst/>
                            <a:gdLst/>
                            <a:ahLst/>
                            <a:cxnLst/>
                            <a:rect l="0" t="0" r="0" b="0"/>
                            <a:pathLst>
                              <a:path w="6404010" h="9144">
                                <a:moveTo>
                                  <a:pt x="0" y="0"/>
                                </a:moveTo>
                                <a:lnTo>
                                  <a:pt x="6404010" y="0"/>
                                </a:lnTo>
                                <a:lnTo>
                                  <a:pt x="6404010" y="9144"/>
                                </a:lnTo>
                                <a:lnTo>
                                  <a:pt x="0" y="9144"/>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3" name="Shape 24573"/>
                        <wps:cNvSpPr/>
                        <wps:spPr>
                          <a:xfrm>
                            <a:off x="556234"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4574" name="Shape 24574"/>
                        <wps:cNvSpPr/>
                        <wps:spPr>
                          <a:xfrm>
                            <a:off x="6952925" y="8497207"/>
                            <a:ext cx="9144" cy="322030"/>
                          </a:xfrm>
                          <a:custGeom>
                            <a:avLst/>
                            <a:gdLst/>
                            <a:ahLst/>
                            <a:cxnLst/>
                            <a:rect l="0" t="0" r="0" b="0"/>
                            <a:pathLst>
                              <a:path w="9144" h="322030">
                                <a:moveTo>
                                  <a:pt x="0" y="0"/>
                                </a:moveTo>
                                <a:lnTo>
                                  <a:pt x="9144" y="0"/>
                                </a:lnTo>
                                <a:lnTo>
                                  <a:pt x="9144" y="322030"/>
                                </a:lnTo>
                                <a:lnTo>
                                  <a:pt x="0" y="322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pic:pic xmlns:pic="http://schemas.openxmlformats.org/drawingml/2006/picture">
                        <pic:nvPicPr>
                          <pic:cNvPr id="1819" name="Picture 1819"/>
                          <pic:cNvPicPr/>
                        </pic:nvPicPr>
                        <pic:blipFill>
                          <a:blip r:embed="rId38"/>
                          <a:stretch>
                            <a:fillRect/>
                          </a:stretch>
                        </pic:blipFill>
                        <pic:spPr>
                          <a:xfrm>
                            <a:off x="0" y="0"/>
                            <a:ext cx="556234" cy="4640162"/>
                          </a:xfrm>
                          <a:prstGeom prst="rect">
                            <a:avLst/>
                          </a:prstGeom>
                        </pic:spPr>
                      </pic:pic>
                      <pic:pic xmlns:pic="http://schemas.openxmlformats.org/drawingml/2006/picture">
                        <pic:nvPicPr>
                          <pic:cNvPr id="24301" name="Picture 24301"/>
                          <pic:cNvPicPr/>
                        </pic:nvPicPr>
                        <pic:blipFill>
                          <a:blip r:embed="rId39"/>
                          <a:stretch>
                            <a:fillRect/>
                          </a:stretch>
                        </pic:blipFill>
                        <pic:spPr>
                          <a:xfrm>
                            <a:off x="56329" y="4768217"/>
                            <a:ext cx="432816" cy="97536"/>
                          </a:xfrm>
                          <a:prstGeom prst="rect">
                            <a:avLst/>
                          </a:prstGeom>
                        </pic:spPr>
                      </pic:pic>
                      <wps:wsp>
                        <wps:cNvPr id="24575" name="Shape 24575"/>
                        <wps:cNvSpPr/>
                        <wps:spPr>
                          <a:xfrm>
                            <a:off x="600147" y="4757265"/>
                            <a:ext cx="6316184" cy="117103"/>
                          </a:xfrm>
                          <a:custGeom>
                            <a:avLst/>
                            <a:gdLst/>
                            <a:ahLst/>
                            <a:cxnLst/>
                            <a:rect l="0" t="0" r="0" b="0"/>
                            <a:pathLst>
                              <a:path w="6316184" h="117103">
                                <a:moveTo>
                                  <a:pt x="0" y="0"/>
                                </a:moveTo>
                                <a:lnTo>
                                  <a:pt x="6316184" y="0"/>
                                </a:lnTo>
                                <a:lnTo>
                                  <a:pt x="6316184" y="117103"/>
                                </a:lnTo>
                                <a:lnTo>
                                  <a:pt x="0" y="1171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26" name="Rectangle 1826"/>
                        <wps:cNvSpPr/>
                        <wps:spPr>
                          <a:xfrm>
                            <a:off x="601520" y="4772805"/>
                            <a:ext cx="304322" cy="125986"/>
                          </a:xfrm>
                          <a:prstGeom prst="rect">
                            <a:avLst/>
                          </a:prstGeom>
                          <a:ln>
                            <a:noFill/>
                          </a:ln>
                        </wps:spPr>
                        <wps:txbx>
                          <w:txbxContent>
                            <w:p w14:paraId="107356D7" w14:textId="77777777" w:rsidR="000D46C5" w:rsidRDefault="000D46C5">
                              <w:r>
                                <w:rPr>
                                  <w:color w:val="212121"/>
                                  <w:w w:val="134"/>
                                </w:rPr>
                                <w:t>data</w:t>
                              </w:r>
                            </w:p>
                          </w:txbxContent>
                        </wps:txbx>
                        <wps:bodyPr horzOverflow="overflow" vert="horz" lIns="0" tIns="0" rIns="0" bIns="0" rtlCol="0">
                          <a:noAutofit/>
                        </wps:bodyPr>
                      </wps:wsp>
                      <wps:wsp>
                        <wps:cNvPr id="1827" name="Rectangle 1827"/>
                        <wps:cNvSpPr/>
                        <wps:spPr>
                          <a:xfrm>
                            <a:off x="830234" y="4772805"/>
                            <a:ext cx="76179" cy="125986"/>
                          </a:xfrm>
                          <a:prstGeom prst="rect">
                            <a:avLst/>
                          </a:prstGeom>
                          <a:ln>
                            <a:noFill/>
                          </a:ln>
                        </wps:spPr>
                        <wps:txbx>
                          <w:txbxContent>
                            <w:p w14:paraId="33D73F63"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28" name="Rectangle 1828"/>
                        <wps:cNvSpPr/>
                        <wps:spPr>
                          <a:xfrm>
                            <a:off x="887413" y="4772805"/>
                            <a:ext cx="532465" cy="125986"/>
                          </a:xfrm>
                          <a:prstGeom prst="rect">
                            <a:avLst/>
                          </a:prstGeom>
                          <a:ln>
                            <a:noFill/>
                          </a:ln>
                        </wps:spPr>
                        <wps:txbx>
                          <w:txbxContent>
                            <w:p w14:paraId="63A7852A" w14:textId="77777777" w:rsidR="000D46C5" w:rsidRDefault="000D46C5">
                              <w:r>
                                <w:rPr>
                                  <w:color w:val="212121"/>
                                  <w:w w:val="137"/>
                                </w:rPr>
                                <w:t>boxplot</w:t>
                              </w:r>
                            </w:p>
                          </w:txbxContent>
                        </wps:txbx>
                        <wps:bodyPr horzOverflow="overflow" vert="horz" lIns="0" tIns="0" rIns="0" bIns="0" rtlCol="0">
                          <a:noAutofit/>
                        </wps:bodyPr>
                      </wps:wsp>
                      <wps:wsp>
                        <wps:cNvPr id="1829" name="Rectangle 1829"/>
                        <wps:cNvSpPr/>
                        <wps:spPr>
                          <a:xfrm>
                            <a:off x="1287664" y="4772805"/>
                            <a:ext cx="76179" cy="125986"/>
                          </a:xfrm>
                          <a:prstGeom prst="rect">
                            <a:avLst/>
                          </a:prstGeom>
                          <a:ln>
                            <a:noFill/>
                          </a:ln>
                        </wps:spPr>
                        <wps:txbx>
                          <w:txbxContent>
                            <w:p w14:paraId="2CAC920C" w14:textId="77777777" w:rsidR="000D46C5" w:rsidRDefault="000D46C5">
                              <w:r>
                                <w:rPr>
                                  <w:color w:val="0055AA"/>
                                  <w:w w:val="201"/>
                                </w:rPr>
                                <w:t>(</w:t>
                              </w:r>
                            </w:p>
                          </w:txbxContent>
                        </wps:txbx>
                        <wps:bodyPr horzOverflow="overflow" vert="horz" lIns="0" tIns="0" rIns="0" bIns="0" rtlCol="0">
                          <a:noAutofit/>
                        </wps:bodyPr>
                      </wps:wsp>
                      <wps:wsp>
                        <wps:cNvPr id="1830" name="Rectangle 1830"/>
                        <wps:cNvSpPr/>
                        <wps:spPr>
                          <a:xfrm>
                            <a:off x="1344842" y="4772805"/>
                            <a:ext cx="532465" cy="125986"/>
                          </a:xfrm>
                          <a:prstGeom prst="rect">
                            <a:avLst/>
                          </a:prstGeom>
                          <a:ln>
                            <a:noFill/>
                          </a:ln>
                        </wps:spPr>
                        <wps:txbx>
                          <w:txbxContent>
                            <w:p w14:paraId="736B9E83" w14:textId="77777777" w:rsidR="000D46C5" w:rsidRDefault="000D46C5">
                              <w:r>
                                <w:rPr>
                                  <w:color w:val="212121"/>
                                  <w:w w:val="169"/>
                                </w:rPr>
                                <w:t>figsize</w:t>
                              </w:r>
                            </w:p>
                          </w:txbxContent>
                        </wps:txbx>
                        <wps:bodyPr horzOverflow="overflow" vert="horz" lIns="0" tIns="0" rIns="0" bIns="0" rtlCol="0">
                          <a:noAutofit/>
                        </wps:bodyPr>
                      </wps:wsp>
                      <wps:wsp>
                        <wps:cNvPr id="1831" name="Rectangle 1831"/>
                        <wps:cNvSpPr/>
                        <wps:spPr>
                          <a:xfrm>
                            <a:off x="1745093" y="4772805"/>
                            <a:ext cx="76179" cy="125986"/>
                          </a:xfrm>
                          <a:prstGeom prst="rect">
                            <a:avLst/>
                          </a:prstGeom>
                          <a:ln>
                            <a:noFill/>
                          </a:ln>
                        </wps:spPr>
                        <wps:txbx>
                          <w:txbxContent>
                            <w:p w14:paraId="02AD04B9"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32" name="Rectangle 1832"/>
                        <wps:cNvSpPr/>
                        <wps:spPr>
                          <a:xfrm>
                            <a:off x="1802272" y="4772805"/>
                            <a:ext cx="76179" cy="125986"/>
                          </a:xfrm>
                          <a:prstGeom prst="rect">
                            <a:avLst/>
                          </a:prstGeom>
                          <a:ln>
                            <a:noFill/>
                          </a:ln>
                        </wps:spPr>
                        <wps:txbx>
                          <w:txbxContent>
                            <w:p w14:paraId="429AEDDF" w14:textId="77777777" w:rsidR="000D46C5" w:rsidRDefault="000D46C5">
                              <w:r>
                                <w:rPr>
                                  <w:color w:val="0055AA"/>
                                  <w:w w:val="201"/>
                                </w:rPr>
                                <w:t>(</w:t>
                              </w:r>
                            </w:p>
                          </w:txbxContent>
                        </wps:txbx>
                        <wps:bodyPr horzOverflow="overflow" vert="horz" lIns="0" tIns="0" rIns="0" bIns="0" rtlCol="0">
                          <a:noAutofit/>
                        </wps:bodyPr>
                      </wps:wsp>
                      <wps:wsp>
                        <wps:cNvPr id="1833" name="Rectangle 1833"/>
                        <wps:cNvSpPr/>
                        <wps:spPr>
                          <a:xfrm>
                            <a:off x="1859450" y="4772805"/>
                            <a:ext cx="152227" cy="125986"/>
                          </a:xfrm>
                          <a:prstGeom prst="rect">
                            <a:avLst/>
                          </a:prstGeom>
                          <a:ln>
                            <a:noFill/>
                          </a:ln>
                        </wps:spPr>
                        <wps:txbx>
                          <w:txbxContent>
                            <w:p w14:paraId="4CA4547D" w14:textId="77777777" w:rsidR="000D46C5" w:rsidRDefault="000D46C5">
                              <w:r>
                                <w:rPr>
                                  <w:color w:val="008800"/>
                                  <w:w w:val="118"/>
                                </w:rPr>
                                <w:t>12</w:t>
                              </w:r>
                            </w:p>
                          </w:txbxContent>
                        </wps:txbx>
                        <wps:bodyPr horzOverflow="overflow" vert="horz" lIns="0" tIns="0" rIns="0" bIns="0" rtlCol="0">
                          <a:noAutofit/>
                        </wps:bodyPr>
                      </wps:wsp>
                      <wps:wsp>
                        <wps:cNvPr id="1834" name="Rectangle 1834"/>
                        <wps:cNvSpPr/>
                        <wps:spPr>
                          <a:xfrm>
                            <a:off x="1973807" y="4772805"/>
                            <a:ext cx="76179" cy="125986"/>
                          </a:xfrm>
                          <a:prstGeom prst="rect">
                            <a:avLst/>
                          </a:prstGeom>
                          <a:ln>
                            <a:noFill/>
                          </a:ln>
                        </wps:spPr>
                        <wps:txbx>
                          <w:txbxContent>
                            <w:p w14:paraId="574A0D09" w14:textId="77777777" w:rsidR="000D46C5" w:rsidRDefault="000D46C5">
                              <w:r>
                                <w:rPr>
                                  <w:color w:val="0055AA"/>
                                  <w:w w:val="246"/>
                                </w:rPr>
                                <w:t>,</w:t>
                              </w:r>
                            </w:p>
                          </w:txbxContent>
                        </wps:txbx>
                        <wps:bodyPr horzOverflow="overflow" vert="horz" lIns="0" tIns="0" rIns="0" bIns="0" rtlCol="0">
                          <a:noAutofit/>
                        </wps:bodyPr>
                      </wps:wsp>
                      <wps:wsp>
                        <wps:cNvPr id="1835" name="Rectangle 1835"/>
                        <wps:cNvSpPr/>
                        <wps:spPr>
                          <a:xfrm>
                            <a:off x="2030986" y="4772805"/>
                            <a:ext cx="76179" cy="125986"/>
                          </a:xfrm>
                          <a:prstGeom prst="rect">
                            <a:avLst/>
                          </a:prstGeom>
                          <a:ln>
                            <a:noFill/>
                          </a:ln>
                        </wps:spPr>
                        <wps:txbx>
                          <w:txbxContent>
                            <w:p w14:paraId="4EE2F300" w14:textId="77777777" w:rsidR="000D46C5" w:rsidRDefault="000D46C5">
                              <w:r>
                                <w:rPr>
                                  <w:color w:val="008800"/>
                                  <w:w w:val="118"/>
                                </w:rPr>
                                <w:t>6</w:t>
                              </w:r>
                            </w:p>
                          </w:txbxContent>
                        </wps:txbx>
                        <wps:bodyPr horzOverflow="overflow" vert="horz" lIns="0" tIns="0" rIns="0" bIns="0" rtlCol="0">
                          <a:noAutofit/>
                        </wps:bodyPr>
                      </wps:wsp>
                      <wps:wsp>
                        <wps:cNvPr id="1836" name="Rectangle 1836"/>
                        <wps:cNvSpPr/>
                        <wps:spPr>
                          <a:xfrm>
                            <a:off x="2088165" y="4772805"/>
                            <a:ext cx="152227" cy="125986"/>
                          </a:xfrm>
                          <a:prstGeom prst="rect">
                            <a:avLst/>
                          </a:prstGeom>
                          <a:ln>
                            <a:noFill/>
                          </a:ln>
                        </wps:spPr>
                        <wps:txbx>
                          <w:txbxContent>
                            <w:p w14:paraId="739133F1" w14:textId="77777777" w:rsidR="000D46C5" w:rsidRDefault="000D46C5">
                              <w:r>
                                <w:rPr>
                                  <w:color w:val="0055AA"/>
                                  <w:w w:val="201"/>
                                </w:rPr>
                                <w:t>))</w:t>
                              </w:r>
                            </w:p>
                          </w:txbxContent>
                        </wps:txbx>
                        <wps:bodyPr horzOverflow="overflow" vert="horz" lIns="0" tIns="0" rIns="0" bIns="0" rtlCol="0">
                          <a:noAutofit/>
                        </wps:bodyPr>
                      </wps:wsp>
                      <pic:pic xmlns:pic="http://schemas.openxmlformats.org/drawingml/2006/picture">
                        <pic:nvPicPr>
                          <pic:cNvPr id="24302" name="Picture 24302"/>
                          <pic:cNvPicPr/>
                        </pic:nvPicPr>
                        <pic:blipFill>
                          <a:blip r:embed="rId40"/>
                          <a:stretch>
                            <a:fillRect/>
                          </a:stretch>
                        </pic:blipFill>
                        <pic:spPr>
                          <a:xfrm>
                            <a:off x="46169" y="5025264"/>
                            <a:ext cx="441960" cy="100584"/>
                          </a:xfrm>
                          <a:prstGeom prst="rect">
                            <a:avLst/>
                          </a:prstGeom>
                        </pic:spPr>
                      </pic:pic>
                      <pic:pic xmlns:pic="http://schemas.openxmlformats.org/drawingml/2006/picture">
                        <pic:nvPicPr>
                          <pic:cNvPr id="1841" name="Picture 1841"/>
                          <pic:cNvPicPr/>
                        </pic:nvPicPr>
                        <pic:blipFill>
                          <a:blip r:embed="rId41"/>
                          <a:stretch>
                            <a:fillRect/>
                          </a:stretch>
                        </pic:blipFill>
                        <pic:spPr>
                          <a:xfrm>
                            <a:off x="0" y="5174439"/>
                            <a:ext cx="556234" cy="3249578"/>
                          </a:xfrm>
                          <a:prstGeom prst="rect">
                            <a:avLst/>
                          </a:prstGeom>
                        </pic:spPr>
                      </pic:pic>
                      <pic:pic xmlns:pic="http://schemas.openxmlformats.org/drawingml/2006/picture">
                        <pic:nvPicPr>
                          <pic:cNvPr id="24303" name="Picture 24303"/>
                          <pic:cNvPicPr/>
                        </pic:nvPicPr>
                        <pic:blipFill>
                          <a:blip r:embed="rId42"/>
                          <a:stretch>
                            <a:fillRect/>
                          </a:stretch>
                        </pic:blipFill>
                        <pic:spPr>
                          <a:xfrm>
                            <a:off x="56329" y="8558912"/>
                            <a:ext cx="432816" cy="100584"/>
                          </a:xfrm>
                          <a:prstGeom prst="rect">
                            <a:avLst/>
                          </a:prstGeom>
                        </pic:spPr>
                      </pic:pic>
                      <wps:wsp>
                        <wps:cNvPr id="24586" name="Shape 24586"/>
                        <wps:cNvSpPr/>
                        <wps:spPr>
                          <a:xfrm>
                            <a:off x="600147" y="8541121"/>
                            <a:ext cx="6316184" cy="234203"/>
                          </a:xfrm>
                          <a:custGeom>
                            <a:avLst/>
                            <a:gdLst/>
                            <a:ahLst/>
                            <a:cxnLst/>
                            <a:rect l="0" t="0" r="0" b="0"/>
                            <a:pathLst>
                              <a:path w="6316184" h="234203">
                                <a:moveTo>
                                  <a:pt x="0" y="0"/>
                                </a:moveTo>
                                <a:lnTo>
                                  <a:pt x="6316184" y="0"/>
                                </a:lnTo>
                                <a:lnTo>
                                  <a:pt x="6316184" y="234203"/>
                                </a:lnTo>
                                <a:lnTo>
                                  <a:pt x="0" y="23420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48" name="Rectangle 1848"/>
                        <wps:cNvSpPr/>
                        <wps:spPr>
                          <a:xfrm>
                            <a:off x="601520" y="8556658"/>
                            <a:ext cx="76179" cy="125990"/>
                          </a:xfrm>
                          <a:prstGeom prst="rect">
                            <a:avLst/>
                          </a:prstGeom>
                          <a:ln>
                            <a:noFill/>
                          </a:ln>
                        </wps:spPr>
                        <wps:txbx>
                          <w:txbxContent>
                            <w:p w14:paraId="2482A8CD" w14:textId="77777777" w:rsidR="000D46C5" w:rsidRDefault="000D46C5">
                              <w:r>
                                <w:rPr>
                                  <w:color w:val="212121"/>
                                  <w:w w:val="143"/>
                                </w:rPr>
                                <w:t>x</w:t>
                              </w:r>
                            </w:p>
                          </w:txbxContent>
                        </wps:txbx>
                        <wps:bodyPr horzOverflow="overflow" vert="horz" lIns="0" tIns="0" rIns="0" bIns="0" rtlCol="0">
                          <a:noAutofit/>
                        </wps:bodyPr>
                      </wps:wsp>
                      <wps:wsp>
                        <wps:cNvPr id="1849" name="Rectangle 1849"/>
                        <wps:cNvSpPr/>
                        <wps:spPr>
                          <a:xfrm>
                            <a:off x="658698" y="8556658"/>
                            <a:ext cx="76179" cy="125990"/>
                          </a:xfrm>
                          <a:prstGeom prst="rect">
                            <a:avLst/>
                          </a:prstGeom>
                          <a:ln>
                            <a:noFill/>
                          </a:ln>
                        </wps:spPr>
                        <wps:txbx>
                          <w:txbxContent>
                            <w:p w14:paraId="43928AE0"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0" name="Rectangle 1850"/>
                        <wps:cNvSpPr/>
                        <wps:spPr>
                          <a:xfrm>
                            <a:off x="715877" y="8556658"/>
                            <a:ext cx="304322" cy="125990"/>
                          </a:xfrm>
                          <a:prstGeom prst="rect">
                            <a:avLst/>
                          </a:prstGeom>
                          <a:ln>
                            <a:noFill/>
                          </a:ln>
                        </wps:spPr>
                        <wps:txbx>
                          <w:txbxContent>
                            <w:p w14:paraId="67E69B60" w14:textId="77777777" w:rsidR="000D46C5" w:rsidRDefault="000D46C5">
                              <w:r>
                                <w:rPr>
                                  <w:color w:val="212121"/>
                                  <w:w w:val="134"/>
                                </w:rPr>
                                <w:t>data</w:t>
                              </w:r>
                            </w:p>
                          </w:txbxContent>
                        </wps:txbx>
                        <wps:bodyPr horzOverflow="overflow" vert="horz" lIns="0" tIns="0" rIns="0" bIns="0" rtlCol="0">
                          <a:noAutofit/>
                        </wps:bodyPr>
                      </wps:wsp>
                      <wps:wsp>
                        <wps:cNvPr id="1851" name="Rectangle 1851"/>
                        <wps:cNvSpPr/>
                        <wps:spPr>
                          <a:xfrm>
                            <a:off x="944592" y="8556658"/>
                            <a:ext cx="76179" cy="125990"/>
                          </a:xfrm>
                          <a:prstGeom prst="rect">
                            <a:avLst/>
                          </a:prstGeom>
                          <a:ln>
                            <a:noFill/>
                          </a:ln>
                        </wps:spPr>
                        <wps:txbx>
                          <w:txbxContent>
                            <w:p w14:paraId="14E39036" w14:textId="77777777" w:rsidR="000D46C5" w:rsidRDefault="000D46C5">
                              <w:r>
                                <w:rPr>
                                  <w:rFonts w:ascii="Calibri" w:eastAsia="Calibri" w:hAnsi="Calibri" w:cs="Calibri"/>
                                  <w:b/>
                                  <w:color w:val="AA22FF"/>
                                  <w:w w:val="246"/>
                                </w:rPr>
                                <w:t>.</w:t>
                              </w:r>
                            </w:p>
                          </w:txbxContent>
                        </wps:txbx>
                        <wps:bodyPr horzOverflow="overflow" vert="horz" lIns="0" tIns="0" rIns="0" bIns="0" rtlCol="0">
                          <a:noAutofit/>
                        </wps:bodyPr>
                      </wps:wsp>
                      <wps:wsp>
                        <wps:cNvPr id="1852" name="Rectangle 1852"/>
                        <wps:cNvSpPr/>
                        <wps:spPr>
                          <a:xfrm>
                            <a:off x="1001770" y="8556658"/>
                            <a:ext cx="304322" cy="125990"/>
                          </a:xfrm>
                          <a:prstGeom prst="rect">
                            <a:avLst/>
                          </a:prstGeom>
                          <a:ln>
                            <a:noFill/>
                          </a:ln>
                        </wps:spPr>
                        <wps:txbx>
                          <w:txbxContent>
                            <w:p w14:paraId="79203564" w14:textId="77777777" w:rsidR="000D46C5" w:rsidRDefault="000D46C5">
                              <w:r>
                                <w:rPr>
                                  <w:color w:val="212121"/>
                                  <w:w w:val="126"/>
                                </w:rPr>
                                <w:t>drop</w:t>
                              </w:r>
                            </w:p>
                          </w:txbxContent>
                        </wps:txbx>
                        <wps:bodyPr horzOverflow="overflow" vert="horz" lIns="0" tIns="0" rIns="0" bIns="0" rtlCol="0">
                          <a:noAutofit/>
                        </wps:bodyPr>
                      </wps:wsp>
                      <wps:wsp>
                        <wps:cNvPr id="1853" name="Rectangle 1853"/>
                        <wps:cNvSpPr/>
                        <wps:spPr>
                          <a:xfrm>
                            <a:off x="1230485" y="8556658"/>
                            <a:ext cx="76179" cy="125990"/>
                          </a:xfrm>
                          <a:prstGeom prst="rect">
                            <a:avLst/>
                          </a:prstGeom>
                          <a:ln>
                            <a:noFill/>
                          </a:ln>
                        </wps:spPr>
                        <wps:txbx>
                          <w:txbxContent>
                            <w:p w14:paraId="63AD2BFF" w14:textId="77777777" w:rsidR="000D46C5" w:rsidRDefault="000D46C5">
                              <w:r>
                                <w:rPr>
                                  <w:color w:val="0055AA"/>
                                  <w:w w:val="201"/>
                                </w:rPr>
                                <w:t>(</w:t>
                              </w:r>
                            </w:p>
                          </w:txbxContent>
                        </wps:txbx>
                        <wps:bodyPr horzOverflow="overflow" vert="horz" lIns="0" tIns="0" rIns="0" bIns="0" rtlCol="0">
                          <a:noAutofit/>
                        </wps:bodyPr>
                      </wps:wsp>
                      <wps:wsp>
                        <wps:cNvPr id="1854" name="Rectangle 1854"/>
                        <wps:cNvSpPr/>
                        <wps:spPr>
                          <a:xfrm>
                            <a:off x="1287664" y="8556658"/>
                            <a:ext cx="912703" cy="125990"/>
                          </a:xfrm>
                          <a:prstGeom prst="rect">
                            <a:avLst/>
                          </a:prstGeom>
                          <a:ln>
                            <a:noFill/>
                          </a:ln>
                        </wps:spPr>
                        <wps:txbx>
                          <w:txbxContent>
                            <w:p w14:paraId="057DBA6B" w14:textId="77777777" w:rsidR="000D46C5" w:rsidRDefault="000D46C5">
                              <w:r>
                                <w:rPr>
                                  <w:color w:val="BA2121"/>
                                  <w:w w:val="171"/>
                                </w:rPr>
                                <w:t>'Potability'</w:t>
                              </w:r>
                            </w:p>
                          </w:txbxContent>
                        </wps:txbx>
                        <wps:bodyPr horzOverflow="overflow" vert="horz" lIns="0" tIns="0" rIns="0" bIns="0" rtlCol="0">
                          <a:noAutofit/>
                        </wps:bodyPr>
                      </wps:wsp>
                      <wps:wsp>
                        <wps:cNvPr id="1855" name="Rectangle 1855"/>
                        <wps:cNvSpPr/>
                        <wps:spPr>
                          <a:xfrm>
                            <a:off x="1973807" y="8556658"/>
                            <a:ext cx="76179" cy="125990"/>
                          </a:xfrm>
                          <a:prstGeom prst="rect">
                            <a:avLst/>
                          </a:prstGeom>
                          <a:ln>
                            <a:noFill/>
                          </a:ln>
                        </wps:spPr>
                        <wps:txbx>
                          <w:txbxContent>
                            <w:p w14:paraId="43655A1C" w14:textId="77777777" w:rsidR="000D46C5" w:rsidRDefault="000D46C5">
                              <w:r>
                                <w:rPr>
                                  <w:color w:val="0055AA"/>
                                  <w:w w:val="246"/>
                                </w:rPr>
                                <w:t>,</w:t>
                              </w:r>
                            </w:p>
                          </w:txbxContent>
                        </wps:txbx>
                        <wps:bodyPr horzOverflow="overflow" vert="horz" lIns="0" tIns="0" rIns="0" bIns="0" rtlCol="0">
                          <a:noAutofit/>
                        </wps:bodyPr>
                      </wps:wsp>
                      <wps:wsp>
                        <wps:cNvPr id="1856" name="Rectangle 1856"/>
                        <wps:cNvSpPr/>
                        <wps:spPr>
                          <a:xfrm>
                            <a:off x="2030986" y="8556658"/>
                            <a:ext cx="304322" cy="125990"/>
                          </a:xfrm>
                          <a:prstGeom prst="rect">
                            <a:avLst/>
                          </a:prstGeom>
                          <a:ln>
                            <a:noFill/>
                          </a:ln>
                        </wps:spPr>
                        <wps:txbx>
                          <w:txbxContent>
                            <w:p w14:paraId="223EC9B4" w14:textId="77777777" w:rsidR="000D46C5" w:rsidRDefault="000D46C5">
                              <w:r>
                                <w:rPr>
                                  <w:color w:val="212121"/>
                                  <w:w w:val="160"/>
                                </w:rPr>
                                <w:t>axis</w:t>
                              </w:r>
                            </w:p>
                          </w:txbxContent>
                        </wps:txbx>
                        <wps:bodyPr horzOverflow="overflow" vert="horz" lIns="0" tIns="0" rIns="0" bIns="0" rtlCol="0">
                          <a:noAutofit/>
                        </wps:bodyPr>
                      </wps:wsp>
                      <wps:wsp>
                        <wps:cNvPr id="1857" name="Rectangle 1857"/>
                        <wps:cNvSpPr/>
                        <wps:spPr>
                          <a:xfrm>
                            <a:off x="2259701" y="8556658"/>
                            <a:ext cx="76179" cy="125990"/>
                          </a:xfrm>
                          <a:prstGeom prst="rect">
                            <a:avLst/>
                          </a:prstGeom>
                          <a:ln>
                            <a:noFill/>
                          </a:ln>
                        </wps:spPr>
                        <wps:txbx>
                          <w:txbxContent>
                            <w:p w14:paraId="5DCCB696" w14:textId="77777777" w:rsidR="000D46C5" w:rsidRDefault="000D46C5">
                              <w:r>
                                <w:rPr>
                                  <w:rFonts w:ascii="Calibri" w:eastAsia="Calibri" w:hAnsi="Calibri" w:cs="Calibri"/>
                                  <w:b/>
                                  <w:color w:val="AA22FF"/>
                                  <w:w w:val="120"/>
                                </w:rPr>
                                <w:t>=</w:t>
                              </w:r>
                            </w:p>
                          </w:txbxContent>
                        </wps:txbx>
                        <wps:bodyPr horzOverflow="overflow" vert="horz" lIns="0" tIns="0" rIns="0" bIns="0" rtlCol="0">
                          <a:noAutofit/>
                        </wps:bodyPr>
                      </wps:wsp>
                      <wps:wsp>
                        <wps:cNvPr id="1858" name="Rectangle 1858"/>
                        <wps:cNvSpPr/>
                        <wps:spPr>
                          <a:xfrm>
                            <a:off x="2316880" y="8556658"/>
                            <a:ext cx="76179" cy="125990"/>
                          </a:xfrm>
                          <a:prstGeom prst="rect">
                            <a:avLst/>
                          </a:prstGeom>
                          <a:ln>
                            <a:noFill/>
                          </a:ln>
                        </wps:spPr>
                        <wps:txbx>
                          <w:txbxContent>
                            <w:p w14:paraId="11857B2D" w14:textId="77777777" w:rsidR="000D46C5" w:rsidRDefault="000D46C5">
                              <w:r>
                                <w:rPr>
                                  <w:color w:val="008800"/>
                                  <w:w w:val="118"/>
                                </w:rPr>
                                <w:t>1</w:t>
                              </w:r>
                            </w:p>
                          </w:txbxContent>
                        </wps:txbx>
                        <wps:bodyPr horzOverflow="overflow" vert="horz" lIns="0" tIns="0" rIns="0" bIns="0" rtlCol="0">
                          <a:noAutofit/>
                        </wps:bodyPr>
                      </wps:wsp>
                      <wps:wsp>
                        <wps:cNvPr id="1859" name="Rectangle 1859"/>
                        <wps:cNvSpPr/>
                        <wps:spPr>
                          <a:xfrm>
                            <a:off x="2374058" y="8556658"/>
                            <a:ext cx="76179" cy="125990"/>
                          </a:xfrm>
                          <a:prstGeom prst="rect">
                            <a:avLst/>
                          </a:prstGeom>
                          <a:ln>
                            <a:noFill/>
                          </a:ln>
                        </wps:spPr>
                        <wps:txbx>
                          <w:txbxContent>
                            <w:p w14:paraId="48D3294A" w14:textId="77777777" w:rsidR="000D46C5" w:rsidRDefault="000D46C5">
                              <w:r>
                                <w:rPr>
                                  <w:color w:val="0055AA"/>
                                  <w:w w:val="201"/>
                                </w:rPr>
                                <w:t>)</w:t>
                              </w:r>
                            </w:p>
                          </w:txbxContent>
                        </wps:txbx>
                        <wps:bodyPr horzOverflow="overflow" vert="horz" lIns="0" tIns="0" rIns="0" bIns="0" rtlCol="0">
                          <a:noAutofit/>
                        </wps:bodyPr>
                      </wps:wsp>
                      <wps:wsp>
                        <wps:cNvPr id="1860" name="Rectangle 1860"/>
                        <wps:cNvSpPr/>
                        <wps:spPr>
                          <a:xfrm>
                            <a:off x="601520" y="8673760"/>
                            <a:ext cx="76179" cy="125986"/>
                          </a:xfrm>
                          <a:prstGeom prst="rect">
                            <a:avLst/>
                          </a:prstGeom>
                          <a:ln>
                            <a:noFill/>
                          </a:ln>
                        </wps:spPr>
                        <wps:txbx>
                          <w:txbxContent>
                            <w:p w14:paraId="67E3E1B5" w14:textId="77777777" w:rsidR="000D46C5" w:rsidRDefault="000D46C5">
                              <w:r>
                                <w:rPr>
                                  <w:color w:val="212121"/>
                                  <w:w w:val="143"/>
                                </w:rPr>
                                <w:t>x</w:t>
                              </w:r>
                            </w:p>
                          </w:txbxContent>
                        </wps:txbx>
                        <wps:bodyPr horzOverflow="overflow" vert="horz" lIns="0" tIns="0" rIns="0" bIns="0" rtlCol="0">
                          <a:noAutofit/>
                        </wps:bodyPr>
                      </wps:wsp>
                    </wpg:wgp>
                  </a:graphicData>
                </a:graphic>
              </wp:inline>
            </w:drawing>
          </mc:Choice>
          <mc:Fallback>
            <w:pict>
              <v:group w14:anchorId="1BD3840E" id="Group 17499" o:spid="_x0000_s1094" style="width:548.05pt;height:694.45pt;mso-position-horizontal-relative:char;mso-position-vertical-relative:line" coordsize="69602,881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IuUCeOCgAA324AAA4AAABkcnMvZTJvRG9jLnhtbOxd&#10;626jSBb+v9K8g+X/0+Z+sTo9Wk1Pt0Za7URzeQBCcIwWAwJy6Xn6/U4VVRSYJOV0xjjBHXXA5aKo&#10;Oud851qQjz897LLFXVLVaZFfLM0PxnKR5HFxneY3F8u//vzyY7Bc1E2UX0dZkScXy29Jvfzp0w//&#10;+nhfrhOr2BbZdVItMEher+/Li+W2acr1alXH22QX1R+KMsnx5aaodlGDj9XN6rqK7jH6LltZhuGt&#10;7ovquqyKOKlrtH7mXy4/sfE3myRuftts6qRZZBdLzK1hvyv2+4p+rz59jNY3VVRu07idRvSCWeyi&#10;NMdN5VCfoyZa3Fbp3lC7NK6Kutg0H+Jityo2mzRO2BqwGtMYrOZrVdyWbC036/ubUpIJpB3Q6cXD&#10;xv+9+1qVf5SXFShxX96AFuwTreVhU+3oiFkuHhjJvkmSJQ/NIkajF3qG5TjLRYzvgsAMLdvnRI23&#10;oPzedfH2l2euXIkbr3rTKdN4jf8tDXC2R4PnZQVXNbdVsmwH2WmNsYuq/92WP4JdZdSkV2mWNt+Y&#10;6IExNKn87jKNLyv+AeS8rBbpNaDgE1XyaAehRwe674K1gc50GfWk6/BxRZ97w1xlafklzTKiPp23&#10;E4bcDvg+smYuU5+L+HaX5A0HSZVkmHuR19u0rJeLap3srhJMsvr12uTcqpsqaeIt3XCDG/8O4NDM&#10;orX8gs2ymxjNuYbYjAiK63qWjcWPSItjOBBzLi2OZwaW4dH9Jc+jdVnVzdek2C3oBDPEREDoaB3d&#10;/adupyS6tJTjs2DTw6RIiqFKakEzfNqj2kFo+WMblQmmQMN27LUc1zMFf1mXBW/CatqeElS1BqEc&#10;37Rt1+LMkOBSyWWZluUwbCnUim85tVQKQQldc1qBaltxFj/k4pRo+qQ+hKDTdTQonS7ugXMxle3F&#10;sp0Jfb0r7pI/C9axGWAds+y+zXK1lxxMSAj6ih7iWLLx1J49Aohu4si7Q7IwpHZHpv7lvXFCq2XS&#10;KCmARpXGWU7EIAGOYKw2QBUTzl3awIpl6Q64t3zD6AbGaCQOXEbZWfMtS4hgWf57soGqYJqVGurq&#10;5urnrFrcRWSr2D8u+Vm5jdrWFixtVzZVNg5dz3HbDmmyS3tDfnHppx2h7UzXJcxMDicTt7PhthIW&#10;B4sWFhNEkRexOxd5I6/PYefZTZTV0ulVcf2Nqzv6BIAeEanWPlIZ1GgmwPQrIzU0ofr7Wk2VIaHJ&#10;/nGcsnkQfzocqjARQtp92weTij3RV/QQx32UKosXncRRvblmt/593ztCfzHoZ5YItfcRahMhXoTQ&#10;EI5F0Do2o7ZUkT7h5J4RCkVxRijzfR+3oTNGqIxmOm+XWbkXIXTM22WgZHFkz4E7OkD5PF7Dz+Uj&#10;Pevkym69dQurKY4qNrU7CmPCBznbT9XdflcerrtvP5mrr41OL3St0MIwENfRYPQMT23UaXc8w3MG&#10;Aajp2zaCZ54KpMRalN9klAyk5oNc3NCCX8sRGvq+bw9cXN8z/ZDn1kzLDYNhskjkzbRSa5SgIObk&#10;BSUieTRLLYN0RvNw9cDynTw1ReqGB/qLbVH9/RsqA5usQMoEeSJ2tqRiAfJ69O1ykf2aIzsH4jTi&#10;pBInV+KkarKfC5a959P5921TbFKWCuzu1s7reFkF4p7MKvSZelhmwXOR6fEfZ2pge54LtUz59Qm4&#10;GggJnQ1XZVa3z1WGNW1riixgEPoQELKmY1g1XcuywPaJ2BqeClupjID/b6is40MDD8s6aIOGpLWc&#10;SlmnrSTI6o1ID79OWcelSpbNFo1UsCjoiRIBybRtWYZtsFkg6hAx3EEWiFV0piru+NJiy3AXTQdZ&#10;664KFkAFWFDyuPxJclEHhVqTpKQ443hV44jFnfa2nAAi5BVHNfTV7jgv33q+xR1fGuwOqYcZa6Ve&#10;/TxSWRh8Ajhl8yB90pVvVJgI6e++7YPpXNw5dvl1vqlj8oO5x9Qh9LAgSUVoYJqhyfzXR2zpGaHP&#10;W1GFRkIviOOYFuHfndPH7zV97O+XX9EEMdIOeFWEjnm7TOBYtNtz4ERgcDRXl88DxZ3v9nP5SAh1&#10;hKkVABJHDiTZrbdu0UccVdBpd+zf+IzOd4vO/dKrf1jpVS3ujLq4Z3hqo0674xmeLN0x2e7CN5da&#10;xO554Shfih3j1AY7fEqpReYYKBvDXyG1iGSbMKSdUy9cCkonOohXTe/104lvTUYsxzZkvkMICW88&#10;MSlhBup1pcT1bAsIIXHwvcAyBwlVx8amP4+XVELftd/ukwX+/m4ONB3ijnuGYaIiy2nl+pbHLu+w&#10;5dkmnr6AX8HqT6ZvGgzVkySfxVTglJt8Jt+R1hKDCXWCFQkfWxy5ry0pgJ7tbUHgR7tzDaXdcV62&#10;f6bJZ+wyhrrZ29dBrYdhFcVgLl+O71uBMcCqbUCzIYUmS8XfpdgO3dfhMlHudlq8930dAVXlR3jK&#10;jI12OiRA7bN9BG6Up8OtOsdlqSyPzGNTB9s0NcJSubdF6xGgIPAdE3ky5n6MwNS1LQdmdiqYyoT6&#10;XHgqYyVln04A//AQ1Wtage95/FHVE8SpTMHOhKej2yShSg/jqe04gdNuvRqzpxMDVWbu5sJUGa+q&#10;QOV7V7XtKfYbuUb4hPad1qDK4GwuPJUV3R5PpQ3SMqhmYGAL5BNAnZan0omfC09lDbDHU2mDNHnq&#10;hkDq417S3r7X43q+0oufC1Nl6ajHVGmD9Jga+nYg9qiPWdRpgSrd+LnwVGYHezyVNkiLp7Q7NwyQ&#10;vngsnJmWp9KNnwtPRxNJPIWt7SRZBl7ARCHoYzydVvl60o+fmqlvseojPS616sMcLloNMI/26d8m&#10;1aYuX/OxA7wmyuNVH9ewXAvROiL8rpLhOCZeQdamXQzDRVGD5/HF1qLvf+bgrYkLCjsy5hLSwtpA&#10;mFMSFub6vW6JkHue/PGUwR5RtZyMVF3o8od2lJLX/CSFKsfS7ReiwhtPTFbaWu9rKpaunBy4bhCa&#10;TJkqikUpJ5v/jGIhy36MN9WRnzfYgI0mcFjbtVDqyYHrmKY1ePRYVlOpSIXKB9zLgRo+2g5PORV6&#10;gwefybHryT0CiLKzOKpbPbU7nuvJ0+4lOwpSYaPls6VqaIfWw7Aq68lQbHh6fPCc5iCyC4Vsvchh&#10;OrScjJdmtmuZOgg4FktH61SODHC1onXw0Av5mx9OkKUy7TsTllJ+c7+c3G2U0GKpb7qBz3dojbJ0&#10;uOvjyDCVad+58FRGTKrmdaW20uJp6DhuyAsaozydVvPKpO9cWCpTJj2WSm2lxVJ4/qZPLwOAXzvK&#10;04lxKrO+c2GqDFd7TJXqSo+pFrgW8ETpKFOnBaoMzebC09EilSv1lSZPu608ozxFgO9TskNsozyy&#10;QZ1b5ZHeWTXiJEl9pcdUpfI4ytRpgSrjsrkAVeaRespX6istnqqVx1GeTmxRZWQ2F6aO7nd2pb7S&#10;YyreN+jTk0mPuUmTArV7c9NceDqaR+KJIO2cr4VnaYLgCdd3Wp7K0GwuPB1NJLlSXenh1PYd1EhP&#10;FacyNpsJT6lwve8kdRsltHjqGV2+1/Ntn1/eFbIGMOWVn5eWPQ/N93avEZmapezPieGvqLGH/Nq/&#10;+EZ/pk39jHP179J9+j8AAAD//wMAUEsDBAoAAAAAAAAAIQDgnQpFad0BAGndAQAUAAAAZHJzL21l&#10;ZGlhL2ltYWdlMS5qcGf/2P/gABBKRklGAAEBAQBkAGQAAP/bAEMAAwICAwICAwMDAwQDAwQFCAUF&#10;BAQFCgcHBggMCgwMCwoLCw0OEhANDhEOCwsQFhARExQVFRUMDxcYFhQYEhQVFP/bAEMBAwQEBQQF&#10;CQUFCRQNCw0UFBQUFBQUFBQUFBQUFBQUFBQUFBQUFBQUFBQUFBQUFBQUFBQUFBQUFBQUFBQUFBQU&#10;FP/AABEIAv4E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Sk/nSMdvJOBXH/8Li8C8/8AFYaH/wCDGH/4qqjGUvhVzCrXpUbe1ko37ux2VGa47/hc&#10;ngX/AKHDQ/8AwYw//FUf8Lk8Df8AQ4aH/wCDGH/4qr9lU/lZh9fwn/P2P3o7HNGa47/hcngb/ocN&#10;D/8ABjD/APFUf8Lk8Df9Dhof/gxh/wDiqPZVP5WH1/Cf8/Y/ejsc0Zrjv+FyeBv+hw0P/wAGMP8A&#10;8VR/wuTwN/0OGh/+DGH/AOKo9lU/lYfX8J/z9j96OxzRmuO/4XJ4G/6HDQ//AAYw/wDxVJ/wuTwN&#10;/wBDhof/AIMYf/iqPZVP5WH1/Cf8/Y/ejsqPwrjv+FyeBf8AocND/wDBjD/8VVQfHr4a9f8AhYPh&#10;f/wc23/xdNUKr2i/uNIYvD1PgqJ/NHeUVwn/AAvr4a/9FB8Lf+Dm2/8Ai6P+F9fDX/ooPhb/AMHN&#10;t/8AF0/q9b+R/cae2pfzL7zu6K4T/hfXw1/6KD4W/wDBzbf/ABdH/C+vhr/0UHwt/wCDm2/+Lo+r&#10;1v5H9we2pfzL7zu6K4T/AIX18Nf+ig+Fv/Bzbf8AxdH/AAvr4a/9FB8Lf+Dm2/8Ai6Pq9b+R/cHt&#10;qX8y+87uiuE/4X18Nf8AooPhb/wc23/xdH/C+vhr/wBFB8Lf+Dm2/wDi6Pq9b+R/cHtqX8y+87uj&#10;bXB/8L6+Gv8A0ULwt/4Obb/4upB8cvh0y5Hjvw2R1BGrW5/9no+r1v5H9xLxFGO81953FHNcP/wv&#10;H4d/9D34c/8ABrb/APxdH/C8fh3/AND34c/8Gtv/APF0/q1b+R/cyfrVD+dfejuOaOa4f/hePw7/&#10;AOh78Of+DW3/APi6P+F4/Dv/AKHvw5/4Nbf/AOLo+rVv5H9zD61Q/nX3o7jmjmuH/wCF4/Dv/oe/&#10;Dn/g1t//AIuj/hePw7/6Hvw5/wCDW3/+Lo+rVv5H9zD61Q/nX3o7jmjmuH/4Xj8O/wDoe/Dn/g1t&#10;/wD4uj/hePw7/wCh78Of+DW3/wDi6Pq1b+R/cw+tUP5196O45oriP+F5fDv/AKHrw3/4NoP/AIun&#10;D40+AGAI8aaAQemNTgP/ALNR9Wrv7D+5ieLw63qL70dpxRxXGf8AC6vAP/Q6aD/4MoP/AIqj/hdX&#10;gH/odNB/8GcH/wAVT+q1/wDn2/uZP13C/wDPyP3o7PijiuM/4XV4B/6HTQf/AAZwf/FUf8Lq8A/9&#10;DpoP/gzg/wDiqPqtf/n2/uYfXcL/AM/I/ejs+KOK4z/hdXgH/odNB/8ABnB/8VR/wurwD/0Omg/+&#10;DOD/AOKo+q1/+fb+5h9dwv8Az8j96Oz4o4rjP+F1eAf+h00H/wAGcH/xVH/C6vAP/Q6aD/4M4P8A&#10;4qj6rX/59v7mH13C/wDPyP3o7PijiuM/4XT4B/6HTQf/AAZw/wDxVH/C6PAP/Q56D/4M4f8A4qj6&#10;rX/59v7mH17C/wDP2P3o7OiuN/4XT4C/6HPQf/BnD/8AFUf8Lp8Bf9DnoP8A4M4f/iqPqtf/AJ9v&#10;7mH17C/8/Y/ejsqK43/hdPgL/oc9B/8ABnD/APFUf8Lp8Bf9DnoP/gzh/wDiqPqtf/n2/uYfXsL/&#10;AM/Y/ejsqK43/hdPgL/oc9B/8GcP/wAVR/wunwF/0Oeg/wDgzh/+Ko+q1/8An2/uYfXsL/z9j96O&#10;yorjf+F0+Av+hz0H/wAGcP8A8VR/wunwF/0Oeg/+DOH/AOKo+q1/+fb+5h9ewv8Az9j96Oyo4rjf&#10;+F0+Av8Aoc9B/wDBnD/8VQPjP4Cbp4y0H/wZQ/8AxVL6rX/kf3MPr2F/5+x+9HaUVxn/AAubwH/0&#10;OOhf+DKH/wCKo/4XN4D/AOhx0L/wZQ//ABVH1av/ACP7hfXsJ/z9j96OzorjP+FzeA/+hx0L/wAG&#10;UP8A8VR/wubwH/0OOhf+DKH/AOKo+rV/5H9wfXsJ/wA/Y/ejs6K4z/hc3gP/AKHHQv8AwZQ//FUf&#10;8Lm8B/8AQ46F/wCDKH/4qj6tX/kf3B9ewn/P2P3o7OiuM/4XN4D/AOhx0L/wZQ//ABVH/C5vAf8A&#10;0OOhf+DKH/4qj6tX/kf3B9ewn/P2P3o7LIorjP8Ahc3gT/octC/8GMP/AMVSH40+AV4PjTQB9dSg&#10;H/s1H1av/I/uH9ewr/5ex+9HaUfjXFf8Lq8Af9DroH/gzg/+Ko/4XV4A/wCh10D/AMGcH/xVP6rX&#10;/kf3Mf1zDf8APxfejtfxo/GuK/4XV4A/6HXQP/BnB/8AFUf8Lq8Af9DroH/gzg/+Ko+q1/5H9zD6&#10;5hv+fi+9Ha/jR+NcV/wurwB/0Ougf+DOD/4qj/hdXgD/AKHXQP8AwZwf/FUfVa/8j+5h9cw3/Pxf&#10;ejtfxo/GuK/4XV4A/wCh10D/AMGcH/xVH/C6vAH/AEOugf8Agzg/+Ko+q1/5H9zD65hv+fi+9Ha0&#10;tcT/AMLq8Af9DroH/gzg/wDiqRvjd8Pkxu8ceHV/3tVgH/s9H1Wv/I/uYfXMM/8Al4vvR22KMVxH&#10;/C8vh1/0PXhv/wAG1v8A/F0f8Ly+HX/Q9eG//Btb/wDxdL6tW/kf3Mv61Q/nX3o7fFGK4j/heXw6&#10;/wCh68N/+Da3/wDi6P8AheXw6/6Hrw3/AODa3/8Ai6Pq1b+R/cw+tUP5196O3xRiuI/4Xl8Ov+h6&#10;8N/+Da3/APi6P+F5fDr/AKHrw3/4Nrf/AOLo+rVv5H9zD61Q/nX3o7fFGK4j/heXw6/6Hrw3/wCD&#10;a3/+Lo/4Xl8Ov+h68N/+Da3/APi6Pq1b+R/cw+tUP5196O3zRz6Vw/8AwvH4d/8AQ9+G/wDwbW//&#10;AMXSr8b/AIetnHjnw62PTVYD/wCz0fVq38j+5i+tUFvNfejuKK4j/hd3w/8A+h38P/8Ag0g/+Ko/&#10;4Xd8Pv8Aod/D/wD4NIP/AIqj6rX/AJH9zJ+uYb/n4vvR29FcR/wu74ff9Dv4f/8ABpB/8VR/wu74&#10;ff8AQ7+H/wDwaQf/ABVH1Wv/ACP7mH1zDf8APxfejt6K4j/hd3w+/wCh38P/APg0g/8AiqP+F3fD&#10;7/od/D//AINIP/iqPqtf+R/cw+uYb/n4vvR29FcR/wALu+H3/Q7+H/8AwaQf/FUf8Lu+H3/Q7+H/&#10;APwaQf8AxVH1Wv8AyP7mH1zDf8/F96O1+tLXE/8AC7Ph/wD9Dv4e/wDBpB/8VWj4f+InhfxZePaa&#10;J4j0vVrtEMrQ2V7HM4QEAsVViQMkDPTkUpYetFXlBpehUcVQm1GM036nTUUUVgdQUUUUAFFFFABR&#10;RRQAUUVmeIfEeleEdFvNY1zUrTRtJs0MtzfX8ywwQp03O7EKoyRyT3oA06K5XwL8UPB3xQtLm68H&#10;eLNF8V21q4inm0XUIrtImIyFYxsQpI5wa4G6+IXjvQ/2lPDng7Ux4dl8H+ItM1W+svslvOL+E2Zs&#10;wPNkaTyzuN0eFj42j5uaAPaKK81+OnxK1P4ceHNGXQLK1vvEviHWrXQdKj1BmW2SeYsTLNs+YpHH&#10;HLIVXBbYFBGcij8I/iN4n1bxt4z8C+NotJfxJ4cSyvF1DQ4ZYLW+s7tZfKkEMjyNG6vbzIyl2Hyq&#10;QfmwAD1iiiigAooooAKKKKACiiigAooooAKKKKACiiigAooooAKKKKACiiigAooooAKKKKACiiig&#10;AooooAjn/wBTJ/un+VflRX6rz/6mT/dP8q/KivrMh3qfL9T8K8T20sJb+/8A+2hRRRX11j8J5n3C&#10;iiiiwcz7hRRRRYXM+4UUUUWDmfcK8Ur2uvFK+kydL3/l+p+icJyf77/t39Qooor6Oy7H6JdhRRRR&#10;ZdguwoooosuwXYUUUUWXYV2FdNaf8ekP+4v8hXM101p/x6Q/7i/yFdVGKu9Dxcyb5IktFFFdnKux&#10;8/dhRRRRyrsF2FFFFHKuwXYUUUUWXYLsK6O0/wCPWH/cH8hXOV0dp/x6w/7g/kK3pRWuh5GYyfLH&#10;Uloooro5V2PB5n3CiiijlXYOZ9woooo5V2DmfcKKKKOVdg5n3CnL0ptOXpVKK7ClJ23Fooop8q7G&#10;fM+4UUUUcq7BzPuFFFFHKuwcz7hRRRRyrsHM+4VND92oamh+7XLiYr2b0InJ23JKKKK8ey7HPzPu&#10;FFFFFl2DmfcKKKKOVdg5n3Ciiiiy7BzPuFUr7/XD/d/qau1Svv8AXD/d/qa6cPFc+x00JPn3K9FF&#10;FepyrselzPuFFFFHKuwcz7hRRRRyrsHM+4UUUUcq7BzPuFZ2sf8ALL8f6Vo1nax/yy/H+lZziuXY&#10;7MJJ+2jqZtFFFcdl2PpLsKKKKOVdhXYUUUUWXYd2FFFFFl2C7Crmn/8ALT8P61Tq5p//AC0/D+ta&#10;QiuZaHLiZP2TLlFFFdPKux4fM+4UUUUcq7D5n3CiiijlXYOZ9woooo5V2DmfcK+jf2Ef+Sxal/2B&#10;Zv8A0fBXzlX0b+wj/wAli1L/ALAs3/o+CvluJ0v7Ir6dP1R9Lw23/a1D1/Q++aKKK/mc/pkKKKKA&#10;Cmsdqk+1OqK4O2CU/wCyf5UAQ/aPc/maPtHufzNZf2k+po+0n1NK5XKan2j3P5mlSQStsPzA5yDz&#10;WV9pPqansJi92gJ9f5Gi4WNVI0j+4gX/AHRivAfiB4J+Lur/ALQXhXxnomj+CpfD/hyz1HToF1DX&#10;ryG7uY7w2ZeRkSxdUZDakBQ7BtwJK4xX0DRTJPGvid8N/G/xI8Pq7XWgaf4j8O+Kode8LyR+e1tJ&#10;DDwkd5kbleRJLiNjHkKGVgCQRV34RfDnxPpPjbxn468bSaTH4k8SJZWa6foc0s9rZWdosvlIJpEj&#10;aR2e4mdm2KPmUAfLk+sUUAFFFFABRRRQAUUUUAFFFFABRRRQAUUUUAFFFFABRRXiX7UnjTxV4R0n&#10;4fW3hHXYfDmoa/4y0/Q5764tY7lRbzrMHARwQWyqlcEHcAM4JBAPXNS13TdEksk1HULXT5L+4Fpa&#10;LczrGbicqzCKMMRucqjkKMkhSccGtGvhT4qa547m+KHh74a3vjD+29R0Hx7oF5p3ii80+3W5ihvd&#10;P1UNHLFCkcLyRfZ3ZSEUESx7lIBz9DfAnxR4lm8Y/E3wT4l16TxTL4U1O1jtNZuLWG3uJ7e5s4rg&#10;LKkKJGWRmddyquV25GQSQD2WiuD8UfGbQfCPiaLQb6w8UTX0nl4l03wrqd9a/OcDNxBbvCMd8v8A&#10;L3xXeUAFFFFABRRXjP7XHgvRPFn7Pfj+41nTotQk0rw9qd9ZeaSRDOtpKUkABwWBAIJzgjI5oA9m&#10;orI8I/8AIp6J/wBeUH/ota16ACiiigCOf/Uyf7p/lX5UV+q8/wDqZP8AdP8AKvyor63IN6ny/U/C&#10;fE/bCf8Ab/8A7aKKSlrsPhJbxXPjuy8y3S6aGG5uIoJF3K8sdvI8Yx3+ZV49q+qqS9nBy3sfiOGo&#10;/WK0KKduZpfecf8AjRmvQ/EGr3ni34VwatrM7X2p22sm0hvJuZGiaEu0ee6qwUjOdu8gYzitTSdc&#10;1Dwj4R8BjRGMX9rXVw98iLu+2MswjEUgx8yhMfL0+fPXmub275dtT1llsHVa53yqKle2urS2v3ff&#10;Y8oHvRXq2gNqGnfFzVPD+k6zeaN4eg1S5muVtLh4o47eJmMhO0/3E25PoB6Vf8K+JrXWP+FjeO9R&#10;a6i1GOS3+zNZlfPhSaRl2xswIQgLGu/aSFyByc1MsS468t1Zfib08ohUai6lneSemnuq7a1/yueN&#10;fyo/hrr/AInWkia1Y351C71GLVLCK9ik1AhrhUbcux2HDEFDyByMVx9ddOftIKXc8PE0Xh6sqV72&#10;CvFK9rrxSvqMn+38v1PuuEv+X3/bv6hRRW/4c8N2WtWt1cXfiPTNH+znItrzz/OuBgkiMpEyA8YG&#10;9lGSMkDkfQVKipx53t5Jv8j9GjFzdkYFFfTPi7WL3WPGHxe8F34A8J6Dpl2+l6cUCxWBtpI1tpIg&#10;B8rMCFJGN4lOckivMfga32G98YaxAiNquj+Hbm+092QMYpxJDH5iggjciSSMDjgqCOQDXk08xdSi&#10;6rhZq1lf+a1r9t9ex2Sw3LNQvp/keaUV9JeGLq58X6n8HPEur28Os65Pc6ot5dXx+ae1tQsiTyEq&#10;29ow0xBKsT5Srg4FZHxJ8VPqXw50HxBpfiO88XT6X4gYf25rdosV5bSGIPFAIyZA0REbPkuQCMbF&#10;H3sY5pJ1I0+TV7u+i1a7bNry8inhVyuXNt/wP8zwSivZfih4g1hfhvYaP431GbVvGVxfpqMMV389&#10;xpdn5TDy5GPKmUtGwhz8qxqSAWArxqvUwtd4iDlJW1to7p+hyVaapytcK6a0/wCPSH/cX+Qrma6a&#10;0/49If8AcX+Qr1aG7Pn8y+CJLRRW3oHh+z1e3uJrrXtO0rycYt7rzvNnGCTsKRsueMDey8kZwMkb&#10;1KipR55Xt5K/5HhU4OpLlRiUV9EeKNVvNV8VfFPwjfBR4Z0XTrltO0/YBFZG3kjW3kiGPlZgQpIx&#10;v8w5zkV5z8GW+x3nirVYEVtS0rQbi8sGZQximDxJ5igg/MqO7DjjAPbNeLRzR1KEqrhZq1lffmta&#10;/bfXsenUwKhVVNS0d/w3PPaK9W8YeJNTm8I/D7xfPeSp4mkkvrd9UGDcSxRPGI3Yn7zDzJVDE5wn&#10;XitL4heIpb/wH4V8QWGtXXia5sdWmRtc1a2WO8ilCRyJAYyXDRgKWBLsMswwoABqOYzbppwXvOSe&#10;rsnG/ls7f8AJYKK5rSfupPbo7efmeL0V6z8SNc1Zfh/Y6V4xv5dT8WXF4l/FDdfPPptr5bDy5GPK&#10;mQsjCLPyiME4LAV5NXfg8Q8VBzatrbR3T81tp8jixFFUZ8qd9Aro7T/j1h/3B/IVzldHaf8AHrD/&#10;ALg/kK9Wl1Pn8x+GJLRRSoAzAE7RkAtjPHrXQ3ZXPCSu7CUV714i1C5vfFXxC8J3IA8NaVpdw9jY&#10;7R5VqYQphkTj5WY4BP8AF5hz1rh/h3dy6F4K8a67p7mDWbNbSGC6QfvLeOWVhI6Hsx2ou7tvOCM1&#10;87SzZ1KLqciUvdsr6NTta7tpvrpoe7UyxU6yp87t719P5b36+Wmx57RXpXjnxFqWkap4U8SWk5st&#10;ev8ARUnurmNFV3kMksfmntuZEU5A9++av+O/D0Piv9oPXrG7vIrK2e7eSaaWZIsqqbiqs5Ch2xtX&#10;cQMnnAya0hml7OpG0eWT3vrF2a21XZ/gRPLd1Tk27xW38yuuv3r8TyaivZPjdZX8ngnwTe3Vvp9n&#10;DGt1bR21jewTrEnmny0XY7bgEUAv6/eIJxXjdd2X4xY6gqyVtWrJ32djkx2EeCreybvontbdXCnL&#10;0ptOXpXpI82WwtFFKgDOoJ2jIBbGePWm3ZXISu7CUV7z4h1C5vfFXxC8J3IA8NaXpdw9jYlR5dqY&#10;QphkTj5SxwCf4vMOetcP8O7uXQfBXjTXdPcwazZpaQ291GB5lvHLKwkdD2J2qu7tv4IzXzlLN5VK&#10;MqnIk/dsr6NTta7tpvrpoe/UytU6yp87t713b+W99L+Wh59RXpPjnxFqWk6p4V8SWs5stevtFSe6&#10;uY0UO8hklj809tzIiHOPfvmo/jBq19ovxq8R31hdzWV7HeMUuLdyki5QA4IIIyCRx2Jroo5jOtKM&#10;VBK8ZPfrFpNbba6P8DGtgYUoylzt2aW3SSvfffy/E86or074ueJNWbQfC3hzVdRutQv7a2/tG+e7&#10;maRxLPhkjO7psi2cZ6u3rXmNdmBxE8VRVacbXb2d9L6PZb77HHjKEMNW9nCV7W8vl122Cpofu1DU&#10;0P3a1xP8NnnT2JKKKK8cwForuPhbI1jJ4m1S2VW1LTtHkuLR9u4xSebEhkXtlUdjnt17VN8QbqXW&#10;vBfgzXL9zPrF4l3DPdOPnnjilAjdz3I3Mu7qdnJOK8t4y2I9jy6Xte+t7X27HrxwClhvb82tr2t0&#10;uo797+RwNHvXuug31zZ+KPh/4Utlz4c1TS7d72xCjy7ozKxmkf1KnOD/AA+WMdKk+A3h1tMvtHv7&#10;GTT7u71Rpknke9gWS1t1VwEETPv3uwBJAOFAA+82PPnnCp05TlG1rW13vffs9Nj06WRutUhCEr3b&#10;T02tbbXXddjwWirF5aSafdzW02zzYXMb+XIsi5B7MpIPPcGq9fRRkpJSWzPmJRcZOL6BVK+/1w/3&#10;f6mrtUr7/XD/AHf6muvD/Ga4f4yvRRRXqHprcKK9/wBD1C4j8aeEPBiHHhLUNChe6sto8qfzbUyz&#10;TsMffDlju6jYMYxivPPhDi21LxDqUSK1/pmiXN5ZF1DbJhtUOAQQSiszDIONua+ep5tzU51HC1km&#10;lfdSbSvpo9Nd7HuTy1QnGCle7aenazdtdd9Njg6K948Ls/jK4+Hes65Gup6u8mrJ5tyNz3gtoRLb&#10;iT+/iQsvPXAB6Vyms+JNT8UfC2LXtXunvNY0/X0gtL+YAyeW0LyNHnHKqyIQDkLvIxg4qKebylNQ&#10;dNLWz16uUoq2mqvHfTQqeVxhFyU79Vp5J666aPzPMqK9e17W5PFvwh1G4k1u88T3lne2sty+qRCO&#10;TTg6uu2E7n3q7cH5lxsU7OTjyGvTwWKeKjJyjZxdt/Tuk/wPPxeGWGlFRldSV/61f5hWdrH/ACy/&#10;H+laNZ2sf8svx/pXdU+FkYP+NEzaKKs6baR39/Bby3cNgkjbWubkP5cef4m2KzYHsprhk1FOT6H0&#10;qTk0kVqK9iXVL/4V/DGxuvCutW8t3e65cQ3msaWr7ZViggeKDMiK2zMshKsuCQc5Arl/jhpdpo3x&#10;W8RWtlbx2luJ1f7PEuEid0V3QDsFZmGO2Mdq8nD5h9YqcqjaOtnfX3Wk7q2m+h6FXCeyhzXu9PTX&#10;U4Wivo7xJqNzc+NfiH4JlwfCOk6HdPYWG0eVbGCFXgmTjh3YLlhy3mEHOa574PeKLjXtOufD1z4g&#10;vtQmfTru2svC11AP7PnxAxQmTcdrrgsP3YJZF+dcmuNZtP2Tq+z2s7Xez26b976LudP9nxVRQ5+6&#10;+a+f/B8jxKivojwfeaX4W+H/AMO7O01PW9H1DxRNcC4u9DaOM+YLkwoZiVLSqoC4iBUDLHksK8H8&#10;QaXLomvanp08izTWdzLbvJH91mRipI+pBI+tduDx/wBaqThy2S287Oz/ABRzYnCfV4Rle9/1VzPq&#10;5p//AC0/D+tU6uaf/wAtPw/rXtQ+JHi4n+Ey5RRXefCvwlpeveKvDjajq+m+VNqlvDLpMwm8+ZWm&#10;RSBiPZg55y44z34pYrEwwtJ1pptLsm/69djzMPQliKipxdrnB0V67q3iTVPHXgHxzL4jkNxNpN9a&#10;PY+YgBtGeSRGgTAG1No+4OAYweozWR8Ob648O+AfG2vaY5t9atWsbaG8j4lt4pXk8xkP8JOxF3Dp&#10;u4IzXnLMZ+xlOUFzKSja+mtra289dDu+ox9tGCk7NN7a6X6X8u55zRXvskzx30nitY4/+ElPghNU&#10;84RruF0bgQG4AxgP5XzZx1O6uW8XeItQbw58P/Fst7LD4kmF5DNqagGeSOKULHI3TcwDyKG6nYMn&#10;IyOejm8q81FU1u1v9pJvt8Om/wCBtVy2NKLk5+e3S6XffXb8TyuivXviNrUmoeCfCmu2Ws3XiCa0&#10;1C4ibW9RhEV4kwEUiQsuXyij5lYu3LsMKBgr4u1o+LPhDLc/23e+Kbqy1S3a5udVgEU1gskcgWOM&#10;7n3o7KSfmGPLX5OciqeaTlGnN07KUnF6vR3t/L+dn5XJnl8YynFTvyq/TXS/f8rnkFfRv7CP/JYt&#10;S/7As3/o+CvnKvo39hH/AJLFqX/YFm/9HwVz8Uf8iev6fqjr4b/5G1D1/Q++aKKK/mY/poKKKKAC&#10;q9+cWc5/6Zt/KrFVNUO3Tbo/9MnP/jpoA5X7SPX+VH2kev8AKsr7T9fzo+0/X86zudHKav2kev8A&#10;KrujTh9ShGfX0/umud+0/X860vDk+/WbYf73f/ZNF9SWtGdxRRRWhiFFFFABRRRQAUUUUAFFFFAB&#10;RRRQAUUUUAFFFFABRRRQAV5N+0J8GT8btM8G6XKllPpml+JbXVtRgvXdPNto45lZYygJEmZFKnK4&#10;xncCBXrNFAHmegfs5/D7w3HZLZaHIZrTWU19Lu61G6ubqS/SFoUmlnllaSUrG7IFkZlAPA4GOt0X&#10;wTovh/xH4g12wsvI1XX5IZdSuPNdvtDQxCKM7SSq4RQPlAzjJyea36KACiiigAooooAK5L4jfDDw&#10;/wDFjQW0XxNBe3WlsW329pqd1ZCVWUoySGCRC6FWIKMSpzyK62igDnvBPgjSvh7oaaPoovVsEYuq&#10;32o3F865AGBJPI7heBhd2B2AroaKKACiiigCOf8A1Mn+6f5V+VFfqvP/AKmT/dP8q/Kivrcg3qfL&#10;9T8J8T9sJ/2//wC2i8mrOm6ldaTfQXtnO9rd27iSKaM4ZSD1qt06Uda+taTVmfhcZODUouzR003x&#10;K8RXGpWF818iz2JdrYRWsMccbP8Afby1UKWbuSpPTngYh0Hx9rvhiza002+EFuZfOVHgjl8uQjBe&#10;MupKNjjKkHj2Fc9RWXsoW5eXQ6vruJ5/ae0d+93/AF0Ro2Gvahpf9oC2uWjN/A1vctgM0kbEFl3H&#10;kZIGcHnvUmg+JdQ8M3Es+nXAhaaMxSxvGksciHkh0cFWHA6jjrWWOKSqcItNNGUcRWi1KMndbGhr&#10;muX3iLUHvdQuTc3Lqq7toUBVACqqgAKoA6AAegqhnjFFJVJKKSSsjOc5VJOUndsK8Ur2uvFK+myf&#10;7fy/U/QOEv8Al9/27+oUUUV9Ifoh2GsfFrxZr3h9tEvtWM9g6RRS4t4llnSLHlrLMqCSVVwMB2YA&#10;gEDgYq2vxI8R2Os6Xq1vqTQX+m2i2FrJHFGAIFUqI2ULtddrEEMDuyQc1zNFcqw1CKcVBJPyNPaz&#10;vfm1Oqvvil4pv/Emm68+rPBqemqEspLSKO3S2UEnbHHGqoqnc2QFAO45Byc2NQ+L3irU7zSbiW/g&#10;j/sq6F7aQW1hbQQJOCD5phjjWN2yo5ZScDHTIrjaKX1Whp7i020H7ap/Mdb4w+KXiDx3HKusnTJp&#10;JZvtEtxb6NZ208khzktLFErnJJJyxz1IOBXJUUVrSo06EeSlFJdkrEylKbvJ3YV01p/x6Q/7i/yF&#10;czXTWn/HpD/uL/IV30d2eDmXwRJaKKK7D586rVvih4n1zQm0e91QzWTpHHLiCJZZ1jx5ayyhQ8ir&#10;gYDsRwMDgVWtfiBr9nq2m6nBqBivdOtVsreRYkAEKqVCMu3a67SQQwO7JBrnqK5FhMPFOKppJ+S6&#10;7/ebvEVW1Jyd0dNefEjxDfa9Z6xPeRSXlnEYLdfskIgijIYFFgCCMKdzZG3ndkjvT774neI9SvtJ&#10;upb6JG0qYXFlBBZwQ28MgIbeIUQR5yq8lTnHtiuWopfU8Pp+7Wmi0H9Yra++9fM6fxV8R9b8aJKN&#10;WbT5pJZfPkng0q0t5nc5yWljiVjkkk5Jz1Oa5iiitqNGnh48lKKiuyVkZ1Kk6suao7sK6O0/49Yf&#10;9wfyFc5XR2n/AB6w/wC4P5Cu2j1PEzH4YktFFFdJ4J0uofEbxFqmiHSbnUjJZNHHE+IYxJIifcR5&#10;Qod1XAwGYjge1Ng+IWv2+vXWsR3y/b7qIQXBa3jaOaMBRteIrsIwq9V7Z61zlFcSwWGinFU42d+i&#10;62/yR1vF4htSc3def9dzdm8baxdeIhrlxcRXWogBA1xbRSxhQu0KImUxhQOgC8dhml8W+N9Y8c3i&#10;XeszQXN0u4maK0hgdicZLGNF3HgYLZI7YyawaKqOEw8ZRqKmrxVk7LRdkJ4qu4yg5uz1eu7L95rl&#10;9qGmadp9xP5lnp4kW2j2KPL3sWcZABOWJPJOOgx0qhRRXRCEYLliklvoYSnKo+aTbYU5elNpy9K0&#10;RlLYWiiiqIOk1D4jeItU0U6Tc6iZLJkjikAhjEsiJ9xXlCh3C4GAzEcDjgU2D4ha/b69daul8v26&#10;7iEFwzW8bRzRgKArxFdjDCr1XtmudorhWBwqTiqcbPyXW1/yR1vGYhtSdR3Xm/66m7N421i48RjX&#10;Li5iutRACq1xbRSxhQu0KImUxhQOAAuB2FO8VeOtZ8bahHfaxNb3N2hLeallDCXJIJL+Wi7+g+9n&#10;HI7msCiqWDw6kpqmrxVk7bLsvITxWIcZQc3Zu713fcva3rd74j1a61LUbhrq+unMs0zADcx74AwP&#10;QAdgOwqjRRXTCEacVCCskc85ym3KTuwqaH7tQ1ND92ufE/w2Yz2JKKKK8cwNHQ9ev/DWox3+m3Bt&#10;rlFZQ20MCpGGVlIIZSOxBFaN54+12/vJ7ma+UyS2baeVWCNUW3brGiBdqD/dAPcHJJrnaXrXPLD0&#10;qkueUE33aOmOIrQh7OM2o9rnR2PxC8Q6boo0q31Ex2apJGn7qNpI0f76pKVLoGychWA5PqaytE1y&#10;98N6pBqOmzfZryDPlybVbGQVPDAg8Ejkd6o0URw9GKlaCSlvpuN4qvLlbm/d2129BKKKK6DlCqV9&#10;/rh/u/1NXapX3+uH+7/U104f4zow/wAZXooor1D0jprX4keI7PQf7Hh1IpYiFrcfuYzKsTH5o1lK&#10;mRUOT8obHJ96rW/jjXLPU9N1CC+MN5ptuLW2kjjQbYgGGwgDDDDMDuBzk5z0rCorj+p4bW1Na76L&#10;rudX1qu7e+9PM39S8ea9qur2Gpzag0d5p4UWjW0aQJbhWLDYkYVV5JJwOe+al1j4ieINeutPnvL1&#10;C1jL59tHDaxQxJJkEvsRFQsSBkkHOMdK5uimsHhk01TWmi0WiD61Xd06j18zodc8fa54i08WN3cw&#10;pZeYJmt7O0htUdx0ZliRQx5PLDvxXPUUVtSo06EeWlFJeRlUqzrPmqSuFZ2sf8svx/pWjWdrH/LL&#10;8f6VVT4TfB/xombRRRXEfSHR+FfiJr/guCeHSb1IbeaRZWhntoriMSKPlkVZVYK4BI3ABveqbeLN&#10;XktdYgkvXmTWJFmv2mVXed1YuGLEFgdzEkgjOec1kUVh9Xo8znyK73djb21TlUebQ6q/+KHifUvD&#10;50W41QyWDRR27/uIlmkiQgpG8oQSOi4GFZiPlHth8PxU8TW+kDTYL2C2g+z/AGQzW9hbx3Jh27dh&#10;nWMSFccYLHjrmuSorL6nhrW9nG177Lcv6xWvfnd/U6nw38TvEvhPThY6ZqXkWySGaJZLeKVoJCMF&#10;4mdC0TEAZZCpOPYVzDu0js7sXdiSWY5JJ6knuabRW8KNOnJzhFJvey3M5VZzSjJ3SCrmn/8ALT8P&#10;61Tq5p//AC0/D+tdMPiRw4n+Ey5T4ZpLeWOWJ2iljYMroSGUg5BBHIIPIIplFdLSaszxE2ndHS+J&#10;viN4i8YWaWuq36z26ymdkjgihEsuMeZIURd74JG5snk+ppYPiR4itvEF9rKX6m/vo/Kui9vE0U6A&#10;KArxFPLYDav8PbPXmuZorjWDw0YcippLtZHR9aruXO5u/qdF/wALC8QjxOfEP9pyHVmXyzMUUqU2&#10;7PLMeNhTb8uzbtx2p118RNevNetdYmvI5L21i8iBTaw+THHhgUWHb5YUhmyu3HzZ681zdFP6nh7p&#10;+zWitt07egfWq9mud6u+/Xv6nS6l8RNf1a602e4vYx/Zz+ZaQQWsMMELZyWESKEySBklecYOaZ4g&#10;8fa54m0+OwvbqJbFJPPFraWsNrEZMEb2SJVDMASATnA71ztFEcHhouLjTSttotPQHiq8k1Kb18wr&#10;6N/YR/5LFqX/AGBZv/R8FfOVfRv7CP8AyWLUv+wLN/6PgrweKP8AkT1/T9Ue7w3/AMjah6/offNF&#10;FFfzMf00FFFFACdxVPWm26RfH/pg/wD6CaudxVDXzjQtRPpbSH/x00mNbnmH2o/3v50faj/e/nWT&#10;9pHr/Kj7SPX+VY3OzlNb7Uf73861/Cc2/wAQWgzn73/oDVyX2kev8q3PBEwfxRZD/f8AT/nm1Nbo&#10;mS0Z6zRRRWxyBRRRQAUUUUAFFFFABRRRQAUUUUAFFFFABRRRQAUUUUAFFFFABRRRQA2krL8Ta9B4&#10;W8PalrF0kkltYW8lzIkQBdlRSxCgkc4HHNeG/wDDbPg7/oD65/35h/8AjtdFHDVa93Tjc8fHZtgc&#10;tko4uqoN7XPojJ9KM+1fO/8Aw214O/6A+uf9+Yf/AI7R/wANteDv+gPrn/fmH/47XR/Z+K/59s83&#10;/WnJf+gmP3n0Rn2oz7V87/8ADbXg7/oD65/35h/+O0f8NteDv+gPrn/fmH/47R/Z+K/59sP9acl/&#10;6CY/efRGfajPtXzv/wANteDv+gPrn/fmH/47R/w214O/6A+uf9+Yf/jtH9n4r/n2w/1pyX/oJj95&#10;9EZ9qM+1fO//AA214O/6A+uf9+Yf/jtH/DbXg7/oD65/35h/+O0f2fiv+fbD/WnJf+gmP3n0JN/q&#10;XH+yf5V+VWK+z3/bY8HsrL/Y+uDIx/qYf/jteVL+xh46YAi+0MgjI/0ib/41XuZY/qHP9Z93mta5&#10;+bcZRfEyof2R+99nzc1ul7W++zPBKK97/wCGLvHf/P8AaH/4ETf/ABqj/hi7x3/z/aH/AOBE3/xq&#10;vd/tLC/zn5n/AKpZ3/0DS/A8Eor3v/hi7x3/AM/2h/8AgRN/8ao/4Yu8d/8AP9of/gRN/wDGqX9p&#10;YX+cP9Us7/6BmeCUV73/AMMXeO/+f7Q//Aib/wCNUf8ADF3jv/n+0P8A8CJv/jVH9pYX+cf+qWd/&#10;9A0jwSive/8Ahi7x3/z/AGh/+BE3/wAao/4Yu8d/8/2h/wDgRN/8ap/2lhf5w/1Szv8A6BpHgvFe&#10;J19zN+xh47HJvtDx/wBfE3/xqviP+zZfVfzP+FfXZBiKWJ9p7KV7W/U+pyTLMZlHtPr0HDmta/l/&#10;w5Voq1/Zsvqv5n/Cj+zZfVfzP+FfXcsux9T7an3RVoq1/Zsvqv5n/Cj+zZfVfzP+FHJLsHt6fdFW&#10;irX9my+q/mf8KP7Nl9V/M/4Uckuwe3p90VaKtf2bL6r+Z/wo/s2X1X8z/hRyS7B7en3RVrprT/j0&#10;h/3F/kKw/wCzZfVfzP8AhW7bqUt4lPUKAcfQV0UU03c8jMKkZxiou5JRRRXWeEFFFFABRRRQAUUU&#10;UAFdHaf8esP+4P5Cucp6+NbG1AgeK4LxjYSqqRkcHHPTirjUjDWTscWJwtbFJRox5mjpaK5z/hPN&#10;P/543P8A3wv/AMVR/wAJ5p//ADxuf++F/wDiq1+sU/5jz/7Ix3/PpnR0Vzn/AAnmn/8APG5/74X/&#10;AOKo/wCE80//AJ43P/fC/wDxVH1in/MH9kY7/n0zo6K5z/hPNP8A+eNz/wB8L/8AFUf8J5p//PG5&#10;/wC+F/8AiqPrFP8AmD+yMd/z6Z0dFc5/wnmn/wDPG5/74X/4qj/hPNP/AOeNz/3wv/xVH1il/MH9&#10;kY7/AJ9M6OnL0rmv+E80/wD543P/AHwv/wAVWlZ+ILe9tUmRJAjZwGAB4JHY+1XGtCTsmc9bLcVR&#10;ipVINI1KKo/2rD/dk/If40f2rD/dk/If41rzx7nF9Wq/yl6iqP8AasP92T8h/jR/asP92T8h/jRz&#10;x7h9Wq/yl6iqP9qw/wB2T8h/jR/asP8Adk/If40c8e4fVqv8peoqj/asP92T8h/jR/asP92T8h/j&#10;Rzx7h9Wq/wApeqaH7tZf9qw/3ZPyH+NWrXUI5IyQGAzjkD0HvXPX9+Fo6szqUKkY3cS9RVf7ano3&#10;5D/Gj7ano35D/GvM9jPscnsp9ixRVf7ano35D/Gj7ano35D/ABo9jPsHsp9ixRVf7ano35D/ABo+&#10;2p6N+Q/xo9jPsHsp9ixRVf7ano35D/Gj7ano35D/ABo9jPsHspdixVK+/wBcv+7/AFNS/bU9G/If&#10;41UvLxGlBAbp6D1PvXRRpyjK8lodNCnPn2G0VD9qT0b9KPtSejfpXfddz0fZy7E1FQ/ak9G/Sj7U&#10;no36UXXcPZy7E1FQ/ak9G/Sj7Uno36UXXcPZy7E1FQ/ak9G/Sj7Uno36UXXcPZyJqztY/wCWX4/0&#10;q39qT0b9KqXw+1bNnG3P3vfH+FRNpppHVhYuFVSktDNoqf7G/qv5n/Cj7G/qv5n/AArls+x7vtYd&#10;yCip/sb+q/mf8KPsb+q/mf8ACjlfYPaw7kFFT/Y39V/M/wCFH2N/VfzP+FFn2D2sO5BRU/2N/Vfz&#10;P+FH2N/VfzP+FFn2D2sO5BVzT/8Alp+H9ai+xv6r+Z/wqxaxmDfuOc4xj8aqKakmzDETjKm0nqWa&#10;Kb5ntR5ntXSeRyvsOopvme1Hme1Acr7DqKb5ntR5ntQHK+w6im+Z7UeZ7UXDlfYdX0b+wj/yWLUv&#10;+wLN/wCj4K+cPM9q+jv2EW3fGLUgP+gLN/6Pgr5bid/8JFf0/VH0vDaazahddf0Pvqiiiv5mP6ZC&#10;iiigBO4rN8TNt8PamfS1lP8A44a0u4rL8VNt8M6s3pZzf+gGkxrc8J+1Gj7Uay/tR9f50faj6/zr&#10;mPQsan2o10fw9nMnjCwXP/PT/wBFtXEfaj6/zrp/hpceZ4200Zz/AKz1/wCeTU43uhSXus94ooor&#10;pPPCiiigAooooAKKKKACiiigAooooAKKKKACiiigAooooAKKKKACiiigDjfjJ/ySjxh/2CLv/wBE&#10;tX5rV+lPxk/5JR4w/wCwRd/+iWr81q+yyH4Jn8+eJv8AvOH9H+YUUUV9SfioUUUUAFFFFABRRRQA&#10;vY1+q1v/AKlP90fyr8qexr9Vrf8A1Kf7o/lXyGf70/n+h+7+F+2L/wC3P/biSiiivkz92CiiigAo&#10;oooAKKKKAGyf6tvpX4rV+1Mn+rb6V+K1fqvAfxYj/t3/ANuPzvi7/lz/ANvfoFFFFfrZ+cBRRRQA&#10;UUUUAFFFFABV6P8A1afT+lUavR/6tPp/Srjuc1bZDqKKK1OMKKKKACiiigAooooAK46+/wCP64/6&#10;6N/M12Ncdff8f1x/10b+ZrkxGyPocn/iSIKKKK88+qCiiigAooooAKKKKACuw0D/AJBMH/Av/QjX&#10;H12Ggf8AIJg/4F/6Ea68N8Z8/nX+7x9f8zQooor0z4kKKKKACiiigAooooAKv2H+pP8AvH+QqhV+&#10;w/1J/wB4/wAhVw3OXE/AWaKKK3PJCiiigAooooAKKKKACqt1/rB9P6mrVVbr/WD6f1NKWxvR+Iho&#10;oorA7wooooAKKKKACiiigAooooAKKKKACiiigAooooAKKKKACiiigAooooAKKKKACiiigAooooAK&#10;+j/2Dv8AksWp/wDYEm/9HwV84V9H/sHf8li1P/sCTf8Ao+Cvl+Jv+RRX9F+aPo+Hf+RrQ9f0Pvyi&#10;iiv5qP6SCiiigBO4rH8YHb4T1o+llOf/ACG1bHcVi+Nm2+D9dPpYTn/yG1JjW58yfaPej7R71l/a&#10;6Ptdclz1bGp9o966z4UzbvH2ljOf9b6f88nrz/7XXZfB+48z4jaQv/XX/wBEvTjuiZr3WfTFFFFd&#10;Z5YUUUUAFFFFABRRRQAUUUUAFFFFABWB428baN8OvC974i8Q3v8AZ+j2Wwz3PlPLs3OqL8qKzHLM&#10;o4B656Vv14T+29G8v7LfjpElaB2itlWVACyE3cIBGQRx15BHHegD1jXvG2i+G9a8O6RqV79m1HxB&#10;dSWWmQ+U7faJkgkndcqCFxFDI2WIHy4ByQDvV8hfGTwv4o+HXxS+DGtal458S/EkQavq0kGi31np&#10;0BkkXQdRYCM2trE5dtuwAkj5umcEeXfs3eKNOH7RXwrufC0/guyt/Euk6kut6T4I026gFu628c0c&#10;GoTyTMk9zG6nBMccq4kJADYIB+hua5TSfiLpusfEnxF4Jgguk1XQ7Cx1G5mkRRA8d21wsYQhixYG&#10;1k3ZUAZXBOTj4d8IfDPw54f/AGNfAPimXS2+y6lq9rH411iMO93JoZ1FzNC8i5cWqlYQ6IQoiVyR&#10;jcTi+MF8CN4Z/a+Hw0MA8IHwNogtG07P2AHdqO/7J/B5W7P+r+Xf5mOc0AfpRRXx3478A3Hwm+Ln&#10;iTR/hHYtpOu638KdcvUhtZGL32q29xaJaXMhYnzLjNzIPMbLMWG4nFcF8AdD8N/8JJpGo6P8UPCG&#10;j38eh3ya9pfhPQL601udWtW3PqJlvJ28+GQLIHlj37lKg/OQQD9AaK/Pf4ZweCbfwz458C6VrHhC&#10;G0l8HSpffFvwHFMskOJYoQupx7m/0iQsZCfOLEJMT5Y5r2j9jTW/DkuqeNdF8MeHvBcVjZR2Msni&#10;f4eK66RqbuJh5ZRgQs8QXLhXk4mTLA8UAe3fGT/klHjD/sEXf/olq/NavvP9oDSfiHceF/FNxo3i&#10;fw3YeGBpM/m6ffeHri5vHxE3mbbhb2NFyOmYjt7hq+DK+xyL+HP5H8+eJn+84f8Awv8AMX3q/omh&#10;X/iTUEsdOtzc3TBmC5CgKBkszEgKAO5IFUK7b4Xo16/ibTbdwuo6hpElvaJu2mWTzI3Ma+pZUYY7&#10;9O9fSVZOEOZH5Hg6McRXVOe35+Xz2Oc1/wAN6j4Yu47fUbcQPJGs0bJIsqSIejI6Eqw4PQ9sdjV+&#10;x+H/AIg1LRhqtvp5ezZJJEzNGskiJ99kiLB3AwckKehrqPFnhvUh4O8MaG9s39saVa32oXtqzAPa&#10;27SKV3gkYPDNt6jf05rp9Csrm98T+AfFNu23w7pemW6Xl8CPLtTCrCaN/Qk5wP4vMGM5rjliJKCa&#10;euv9fM96llVKWIlTkpWtH1V7Xvp9m+ux5hoPgHWPE0Vu2nCxme4fy4oX1O2ildt20L5byBsk9sc5&#10;GOoqHTfBWr6tdahBbW0ZNgxS5lkuI44YmyRgyuwTJIOOecEjit34asNDXXfFp+T+yLYpZ5IP+lzZ&#10;jiwO+0b3/wCACuh8A3N3efCu7sNE0m01zWotaFxLa3Nutwy27QhQ4jbg/MpXdjKhj03Zp1K1SHNb&#10;YWGy/CV1TUuZSak3re6Witppd376I8svrGXTbya1nCiaFijiN1dcjrhlJBHuCR6VBxn2rpviVZaZ&#10;p3jjVINJ8oWKOuEhbdGkhRTIit3CuWA+lcxXbCXPFPufO4in7GtOnfZtC+tfqtb/AOpT/dH8q/Kn&#10;sa/Va3/1Kf7o/lXymf70/n+h+3eF+2L/AO3P/biSiiivkz92CsLxh400nwHoj6trc8tvZK6xloLa&#10;W4csxwFWOJWdiT2ANbtYnizxjofgPQ5tZ8R6tZ6HpMLKsl7fzrDEhY7VBZiAMkgD60AL4Q8XaT49&#10;8L6X4i0K7+3aPqcC3Vpc+W8fmRsMq21wGGR2IBrarwX9iXxnoXib9m/wNYaRrFlqV7pOkWttf29r&#10;Osj2suz7kgBJVuDweeK96oAKKKKAGyf6tvpX4rV+1Mn+rb6V+K1fqvAfxYj/ALd/9uPzvi7/AJc/&#10;9vfoFFFbnh668O21vcnWdO1K8u8g2zWd5HFEmAf9YjRMXGeThlyARwTkfq1Wbpx5oxb8lb9bH55C&#10;KlKzdjQ1b4V+KdC0FtYvtKMFiiRyS/v4mlgWT/VtLEHMkatkYLqM5HqKxfDvhvUvFmrQ6ZpNo15e&#10;yhmWNSFAVQWZmYkBVABJYkAYJJFe+eKtJvdJ8WfFfxjfEHwtrmm3SaZqG8GG+NxJG1vHEc/MygBi&#10;B9zyznGBXD/C3w9qGm3viDSLmJbXVPEfhWX+yUeRc3BkeORFUg8M8ccigEg5YDHIB+eo5nUnh5VJ&#10;W5la3le176/Zvr+h6tTBwjWjBXs/6/HocF4o8H6v4NvILfV7UW7zxCaGSKaOaKWMkgNHIjMjjII+&#10;UnGMHkGrerfDvxBoS6CdRsFsF1xFksGuLiKMOrEAMxLDyxlgcvtABBOBXp1xFpHgvSfhvo/jyG4h&#10;uNNbUr6504QLNLAsrJ9mSaIuvymSNnaPcpKsem7NQfG6fStT+G/gPUbfX9Q1u+uJNQkMt5p625lD&#10;XLs7tiV9pD4AUZBBzlcbadPMq0504W+JtXs2n8VrfdffZhLB04xnK+1tLry3+84HXPhX4h8PeH5d&#10;bu49Ol0uOZLd7iy1ezu9sjglVIhlY5IDHp0BPQVyVek/Ec/8In4H8I+DU+S58k67qi9/tFwoMSMO&#10;oKQCPg95GrzavVwNWrWpOdVp3btZWuls9W99zhxMIU58sF07hV6P/Vp9P6VRq9H/AKtPp/SvTjue&#10;XW2Q6iiitTjNPw54Z1PxbqiafpNqbu6ZWkKhlRURQSzMzEKqgAksxA9TUnibwnqvg+/Sz1a1+zzS&#10;RLPEySJLHLG2cOkiEq6kgjKkjIIzkGvQ/h5/Yutab4n0Tw3aahaa/qWhtbxC+vYpftciz28jRQhY&#10;kwWSOX5SW3cAe7fGXhbVbjQfh74MW0L+Kba2vZp9PLqskEbytKkb5ICsFV32kggOMgE4r5/+0Kn1&#10;n2c0oq+z3ta/NdO1un69D1/qcfYc8Xd2+W9rbb9Tj/DXwz8S+LtPN7pWm/aLcymCNnniiaaQDJSJ&#10;XcNI4BBKoGIz7iofDvgDWvFUcrafDa4jk8krdX1vasXx91VlkUseRwoJycda9L8P+HdT8aeFvhhN&#10;oCmaLRLiePUpUcKtg5uzMJpSSNqGMp854/d47YrOsdHu/FPxH8S+I9H8DjxtoFxrFz5UbGVYow02&#10;9WJiZdvyMOXyuCcg445nmda9RXiuW9vK0rJO8lrJarVG31GnaGj1/wAr6aPbZ7nlmpabdaPqFzY3&#10;sElreW8jRTQSgq8bqSCpHYggiq1dl8YpIpfij4mkh1L+10e9d/tmUO8nkjKAKQpJXKgA7cgDIFcb&#10;X0OHqSrUYVJKzaTZ5FaCp1JQT0QVx19/x/XH/XRv5muxrjr7/j+uP+ujfzNRiNke3k/8SRBRRW14&#10;XuPDtvdTHxHYapf25QeWml3sdq6tkZLGSGUEYzwADnnPavMnJxi5JN+S/wCCfWRSbs3Y1rf4Q+Lb&#10;rwv/AMJBFpDNpv2drxc3EQna3UkNMsBfzWjBBy4UqACc4BNc1pOk3mvapa6bp1rLe391KsMFvCpZ&#10;5HYgBQBySSQK+mdK0u5k+I/hf4iIn/FA2XhaBJ9Q3jyIPK0028toxzgSNKGQR9WLggEHNeZfAvTL&#10;jwz8Q/COs6oU03TdZiv7bT7+aVVTzTBLArE5yoWZ0yWwBjPQZrxKWPnKlOcrXSul56+69d1by9Ds&#10;lQSlFLb+tTkvEvwt8T+EptPi1DTMnUJTBavZXEV2ksoIDRBoWZd4LKNmdwyMgZFO8WfCvxP4JsRe&#10;6vp8cNqJ/s0kkF3DcCGbBPlSiJ28pyASFfaTtPocemWtr4g+DPw80O31Kw+w+Kh4ytdX0vS73G8r&#10;BEytIVzwju0SgkgNsJBIGa2PGVvp/g/4Q+Oob3wbf+DNT8S3tkbW01jURczzSRzNK7Qx+WjJCilh&#10;uYMSZVAY45wjmFfmilZpu1111V7K+yv5/Iv6vTs+/wDX9dDx/WPhL4o0PQ7jV7myt5dPtthuJLPU&#10;La6a33EBDKkUjNGCSAC4AyQOpArj6+gNN8J6p4P+EvjWz17wl/whMraaiL4gkeQSaq4uY2W0CyMy&#10;sr4DboAuPKBbK5B+f69PBYieIU+a2jsmu33s5q1NU7W6hXYaB/yCYP8AgX/oRrj67DQP+QTB/wAC&#10;/wDQjXu4b4z5fOv93j6/5mhRRV/RZNLh1BW1i3u7qy2kNHZXCwSE44IZo3GAeo28+tehOTjFySvb&#10;ot3958XFKTSbtc2vD/ww8TeKtLGoaZpZubV2eOLM0Ub3DKMusSMwaUgdQgbH1rl1jZ5AiqzOxACq&#10;Mkk8YA9a950jQrnxZJ8L9W8NRyJoOiStHeSSzq39mFL6SdnuHwoXMTo2/ChtuBzwOJ0tooviVZ+N&#10;Hg2eEx4pUm4OAoUTCYqVzu4jIPTHbOeK+do5pUnKrzpaXstndNpJ66t2urHtVsDCKp8r3td9Nlr6&#10;K5heJPhr4k8I2AvdV037PbiQQyMk8UrQyEZCSqjFo3IBIVwp49jUmt/C7xL4e0ufUL3T41tbYqtw&#10;YLuGd7cscL5qRuzR5PA3gckDqcV6B4g8Pan4N8L/ABNm15fJj1u5gj02V3DLfuLoTGaMgncgjD5c&#10;cDzMdTiotc+HPiL4T/D/AFOCXQNSm1PV7aManfC2f7Jp9r5iyCEPja8jMqFmHCgBQc7iMI5rUfIu&#10;eLbkktH7y0vbXS17dbvTqayy+CcvdlZK/pva+nW33Hmmi+C9a8Q6Lq2rWFi0+naVGJLy43qixKen&#10;3iN30UEisSvobwbqXg7VPDGv6dYa3qlnYWXheVZrQ6ShxI81uZ7jeLgeY7OFUDaoCBRn5efnmvUw&#10;GNqYudWM425XZXTWlvM4cXhYYeFOUXfmXdBV+w/1J/3j/IVQq/Yf6k/7x/kK9uG54WJ+As1r+G/C&#10;eqeLLieHTLZZjBH5s0ksyQxRJnG53cqq5J4yeeg5rIr0PwDp914k+H/i/Q9KQ3OsTT2N1HZxf624&#10;hjMocIv8W0yRsQOeM44rmx+InhqDqQte6Wuyu0rv03OfB0Y4isoS2128lexxeu6Df+GtUn07U7Zr&#10;S8hxvjcg9QCCCCQQQcggkHIIJzWvdfDfxHZ6D/bE2mlLEQpcH99GZViY4WRogxkVCSPmK45HtXSf&#10;FLQ72ZdOVI1nfw7ollaas6SKwt5mZgqEg8ldyoQM42nOMV2uvWFxH4z8YeM2AHhPUNCmS1vtw8qf&#10;zbVYooFOfvhyo29RsPQDNeHUzaqqVOceW7Tb31ataK10ck7rc9enltOVScZXsmvknfV6bK1nseTW&#10;Xw38R6hoP9sW+ml7IxPOv76NZXjQ4eRIiwd0XByyrjg0mg/DrXvE1klzptrb3KylhHD9tgSeQjOQ&#10;kTOJH6HG1ee2a9a8PafcT+MPAfjCIZ8K6Xo1ut7fBh5VuYYWSaJ+eGZt2F6t5gPeuX+Cvh/UrXWt&#10;K1h/Cf8AaWmyXKumtySOiafschpQ27ygUILYlVuVGBzWLzjEexqVLxUo2aVurbvF3kveVv8AgGyy&#10;uj7SnCzad7v0t7y0ejv/AME4Pw/4M1jxN9qawtVMVrgTz3E8dvFET0VnkZVDHB4zng4HBrLv7GbT&#10;b2e0uAomhco4R1dcg4OGUkEfQkHsa9q8My3V58O9S07w3ptl4s1a38SSzTC6tVuGe2eNVSfym42k&#10;oQW/hz1G7Nea/E6x0rTvHus22i+X/Z0c2EWF98attBdUbuquWAPoBXoYHMauKxU6M42S2XXS2r9b&#10;3Wnc4cZgaeHw8KsHdvft129La6nMVVuv9YPp/U1aqrdf6wfT+pr6GWx5NH4iGiirGntaR30DX8U0&#10;9mGzLHbyCORl/wBlirAH6qRXNJ2TaVz0Fq0m7G14X+H+veMoZp9KslmghkWJppriK3j8xslUDSMo&#10;ZyB90Zb2rDvrK4028ntLuF7a6t3aKWGVSroykgqQeQQQQQehFerDw+3xA+Gtlp3gnT7yb7DrM8tx&#10;p01wk1wiywwLHM7KqDZujkG7aAowD6nI+L9rJ4m8eeMdc0vbfaVY3EMV1exOpQuVEe8ZOWDujcgH&#10;Oc9DmvBw+YzqV5QqWitdOsbNJXd7e9fT8Lns1sFCFJThdvTXo7q7tp0tqYN98M/Eum6CdZuNMMdi&#10;Io53xNG0scbnCSPEGMiI2RhmUDke2YLjwDrtr4UXxJLZoNHZo088XETMC+7blAxcA7GxlRnaa9m8&#10;R6fc23jLx/4zlwPCeqaJcpY3xYeVcGaFUghTnl1Yrleq+WT2rk/B/gDxJqXwU8WT2uhX9xDeXunT&#10;W7xwMRLHGLoSOuOqruGT7j1rhhm9T2SqTlFawX/gT1jv8Ud3+R1Sy2n7R04J7Sf3bPbZnGaD8NvE&#10;Hiaxju9MtILpZd3lQLfQLcS7Sc7IC4kbkHhVJOOM1zJBUkEc5wQetev/AAN8O6pZa1pGsy+Eftum&#10;S3CyJ4ikkdE01VYq0wYt5OUILYlVslRgcjPlGqKialdrFcfa41mYLcEEeaAxw2D0yOce9evhcXOt&#10;iqtFtNRtZrzvo9Xt8vQ82vh408PTqq95b/h5L9fUrUUUV655oUUVY09rSO+ga/imnsw2ZY7eQRyM&#10;v+yxVgD9VIqZOybSuNatJuxteF/h/r3jKGafSrJZoIZFiaaa4it4/MbJVA0jKGcgfdGW9qw76yuN&#10;NvJ7S7he2urd2ilhlUq6MpIKkHkEEEEHoRXqw8Pt8QPhrZad4J0+8m+w6zPLcadNcJNcIssMCxzO&#10;yqg2bo5Bu2gKMA+pyPi/ayeJvHnjHXNL232lWNxDFdXsTqULlRHvGTlg7o3IBznPQ5rwcPmM6leU&#10;KlorXTrGzSV3e3vX0/C57NbBQhSU4Xb016O6u7adLamDffDPxLpugnWbjTDHYiKOd8TRtLHG5wkj&#10;xBjIiNkYZlA5HtmC48A67a+FF8SS2aDR2aNPPFxEzAvu25QMXAOxsZUZ2mvZvEen3Nt4y8f+M5cD&#10;wnqmiXKWN8WHlXBmhVIIU55dWK5Xqvlk9q5Pwf4A8Sal8FPFk9roV/cQ3l7p01u8cDESxxi6Ejrj&#10;qq7hk+49a4YZvV9kqk5RWsF/4E9Y7/FHd/kdUstp+0dOKe0vw2e2zPP/AAt4L1rxrcXUGi2LXstr&#10;A1zNh1RUjXqxLED8M5NYte+/BHVPC0lxoOk22q6jY3v2e+uNQgGnI6XMxtZ1DGXzgdscZO1dn3i5&#10;JG7I8IvI4I7ydLWV57VXYRSyRiNnQEhWKgnaSMEgE4Jxk9a9bCY2piMTVoyjZRtbR+avrprbSx52&#10;IwsKNCnVi7uV76ry/wAyGiiivYPMCiinRlBIhlDNHkblUgEjPIBIIBx3wfoaANfwz4P1bxdNcx6X&#10;arMLaPzZ5ppkhihUkAF5JGVFySMZPJOBmquvaDqHhnVrjTNUtXs763OJIZMEjIBBBBOQQQQQSCCC&#10;CQQa9L0KxsfF3w/8UaH4NsNQXUGurG8bT7q6S4uLqOMXCvs2RpuCmSMldpI5PPQUvidot5q2s2Gn&#10;2ka3V94f8N2yar5cqEQmJP3gJzglA6IQCSCpA6V87TzKpLFSpVEoxXR7rRat3as27HtVMDCOHVSD&#10;u316bvTbyuc1Y/DPxLqOgjWbfTDJYmKSdMzRrLJEhw8iRFhI6KQcsqkcHn0g0/wDruqeGbzX7WzS&#10;TSrNS80puIldVDBSwjLByAWUEhcAkV7L4dsLi48Z+APGcQB8J6Xotsl7fhh5VuYYWSeF+eGZt2F6&#10;t5gPeuP+DvgnX9c8OeObrT9HvLy2uNEe1hkhgZlkm+02zeWp7sFBOBzwfSuP+1qqhKcnFJOPyvJp&#10;xeu6X/DHX/ZtNyjGKbbT/BJp7bM8+8L+FdV8aa3b6Rotm19qM+fLhVlToCSSzEKoAHf86z7u1lsb&#10;qa2nTZPC7RyLkHDAkEZGc4IPTivY/gte+H9H1XRdHur7UtI8Rz6/bLeKunrKJUjnQx25cyqY1Mgy&#10;/wArElU4+XB818fQ2kHjXW0sbmW7tRdyFZpoRE5JYlgV3NwGJAOeQAcDOB6mHx06+MqUHG0Uk07P&#10;Xzvtbt/VvPrYSNLCxqp3beuq/Lf1MGvo/wDYO/5LFqf/AGBJv/R8FfOFfR/7B3/JYtT/AOwJN/6P&#10;grh4m/5FFf0X5o7uHf8Aka0PX9D78ooor+aj+kgooooATuKwvHZx4J8QH/qH3B/8hNW73Fc/8Qm2&#10;+BPEZ/6htz/6Kakxx3PkH7QfX+dH2g+v86yftI9f5UfaR6/yrhue3Y1vtB9f512/wVm3/EzRhnP+&#10;u9f+eMleZfaR6/yrvPgXOH+KmiDP/Pf0/wCeElVF6oiovcZ9c0UUV2njBRRRQAUUUUAFFFFABRRR&#10;QAUUUUAFFFFABRRRQAUUUUAFFFFABRRRQBxvxk/5JR4w/wCwRd/+iWr81q/Sn4yf8ko8Yf8AYIu/&#10;/RLV+a1fZZD8Ez+fPE3/AHnD+j/MKKKK+pPxUKKKKQ+Z9wooooC7CiiimIXsa/Va3/1Kf7o/lX5U&#10;+tfqtB/qU/3R/KvkM/3p/P8AQ/d/C/bF/wDbn/txJRRRXyZ+7BRRRQAUUUUAFFFFADZP9W30r8Vq&#10;/amT/Vt9K/Fav1XgP4sR/wBu/wDtx+d8Xf8ALn/t79Aooor9bPzgKKKKVkO7CiiigAooopgFXo/9&#10;Wn0/pVGr0f8Aq0+n9KuO5y1tkOooorU4wooopWQ7sKKKKLILsKKKKYgrjr7/AI/rj/ro38zXY1x1&#10;9/x/XH/XRv5muTEbI+hyf+JIgooorzz6oKKKKVkAUUUU7IAooooAK7DQP+QTB/wL/wBCNcfXYaB/&#10;yCYP+Bf+hGuvDfGfP51/u8fX/M0KKKK9M+JCiiilZDuwooopWXYd2FFFFMQVfsP9Sf8AeP8AIVQq&#10;/Yf6k/7x/kK0hucmJ+As0UUVueUFFFFKyHdhRRRRZdg5mFFFFOy3FdhVW6/1g+n9TVqqt1/rB9P6&#10;mlLY2o/EQ0UUVgd4UUUUrId2FFFFHKuwXYUUUU7CuwooooAKKKKACiiilZDuwoooo5V2C7CiiimI&#10;KKKKACiiigAooopWQXYUUUUWQ7sKKKKYgr6P/YO/5LFqf/YEm/8AR8FfOFfR/wCwd/yWLU/+wJN/&#10;6Pgr5fib/kUV/Rfmj6Ph3/ka0PX9D78ooor+aj+kgooooAae1c98Rjt+HviY+mmXR/8AITV0J7Vz&#10;fxMO34c+KT/1Cro/+QWqXsVHdHw19qNH2o1l/aj/AHv50faj/e/nXnnv2NT7Ua9D+AFwZPi5oIz/&#10;AM9//SeSvKPtR/vfzrtfgzZXOvfEfS9Ps9YvNCurhLhE1LT1iae3P2eT50E0ckZPH8SMOelVC/Mj&#10;KqvcZ91V5r48/aI+Hvwx8QHRvEniH7DfpDHc3Cx2dxcRWULsVSW6kijZLZGIIDTMinBOeDW/4D8H&#10;6t4Ps7uHVfGuueNZJpA6XGuQ2UbwADG1Ba28CkE8/MCc9wOK+ZPH3jnw98LfFv7SukeMW8nVPGNv&#10;BceH7KSFnk12BtIitFtbVQD5sgnjmUxrkjzAxADZr0Dwz6y8QeJNL8K+Hr/XdX1C307R7G3a6ur6&#10;4kCxRQqu5nLHsACa5T4e/HLwZ8UNUutM0DU7h9TtoFu3sdS0260+4a3YlVmSO5ijaSIkY8xQVyQM&#10;5NeNeOtWjt/2PfE/gG4sf+Er8YeF/BunWWv6MI53aN5bVAZCY8NIVCSS4ibcfLwCCQayP2etatda&#10;/aN+06V8Q5fjVajwe0Fz4pmgiQ6M63UJW0DWyJCTcZeQoymZTbAsxBAAB9d0UUUAFFFFABRRRQAU&#10;UUUAFFFFABRRRQAUUUUAFFFFABRRRQBxnxj/AOST+MP+wTdf+iWr816/SD45yvB8F/HssZ2yR6Df&#10;OjccEW7kH8xX5H/8JprP/P5/5CT/AAr9A4ZwlTFU6jg7WaPxjjzKK+ZV6MqTSsnv6+h6j+NH415d&#10;/wAJprH/AD+f+Qk/wo/4TTWP+fz/AMhJ/hX239k1u6/r5H5X/qrjP5o/j/keo/jR+NeXf8JprH/P&#10;5/5CT/Cj/hNNY/5/P/ISf4Uf2TW7r+vkH+quM/mj+P8Akeo/jR+NeXf8JprH/P5/5CT/AAo/4TTW&#10;P+fz/wAhJ/hR/ZNbuv6+Qf6q4z+aP4/5HqP40fjXl3/Caax/z+f+Qk/wo/4TTWP+fz/yEn+FH9k1&#10;u6/r5B/qrjP5o/j/AJHqNfqrD/qU/wB0V+LP/Caaz/z+f+Qk/wAK9oX9sj4wqAB4wOBx/wAg2z/+&#10;M14eZcM4zHcnspR93u3/AJH6Lwk/9WfbfW9factuXyv3t3P1C/Cj8K/L7/hsn4w/9Dgf/BbZ/wDx&#10;mj/hsn4w/wDQ4H/wW2f/AMZrxf8AUnMv5ofe/wD5E/Q/9asF/LL7l/mfqD+FH4V+X3/DZPxh/wCh&#10;wP8A4LbP/wCM0f8ADZPxh/6HA/8Agts//jNH+pOZfzQ+9/8AyIf61YL+WX3L/M/UH8KPwr8vv+Gy&#10;fjD/ANDgf/BbZ/8Axmj/AIbJ+MP/AEOB/wDBbZ//ABmj/UnMv5ofe/8A5EP9asF/LL7l/mfqD+FH&#10;4V+X3/DZPxh/6HA/+C2z/wDjNH/DZXxh/wChwP8A4LbP/wCM0f6k5l/ND73/APIh/rVgv5Zfcv8A&#10;M/T9vut9K/FevaP+GyfjD0/4TA/+C2z/APjNfaifsZfB5lB/4RE5x/0E7z/47XqYBvg2Uvr65va7&#10;cuvw73vbuedjP+Mm5fqnu+z35vP0v2PzDor9Pf8AhjH4Pf8AQpH/AMGd5/8AHaP+GMfg9/0KR/8A&#10;Bnef/Ha9f/XjAf8APuf3L/5I83/VTG/zx/H/ACPzCor9Pf8AhjH4Pf8AQpH/AMGd5/8AHaP+GMfg&#10;9/0KR/8ABnef/HaP9eMB/wA+5/cv/kg/1Uxv88fx/wAj8wqK/T3/AIYx+D3/AEKR/wDBnef/AB2j&#10;/hjH4Pf9Ckf/AAZ3n/x2j/XjAf8APuf3L/5IP9VMb/PH8f8AI/MKiv09/wCGMfg9/wBCkf8AwZ3n&#10;/wAdo/4Yx+D3/QpH/wAGd5/8do/14wH/AD7n9y/+SD/VTGfzx/H/ACPzCq9H/q0+n9K/S9v2Mfg9&#10;g48In/wZ3n/x2vzd+KVrH4Z+J3i7SNOX7Pp+n6xeWltDkvsijmdUXLZJwoAySScZJJ5r3cp4jw2a&#10;1ZU6MZJpX1t+jPHzLIMTg4RlOSd35/5FSisP+0rn/np/46P8KP7Suf8Anp/46P8ACvqfbRPn/qNX&#10;ujcorD/tK5/56f8Ajo/wo/tK5/56f+Oj/Cj20Q+o1e6NyisP+0rn/np/46P8KP7Suf8Anp/46P8A&#10;Cj20Q+o1e6NyisP+0rn/AJ6f+Oj/AAo/tK5/56f+Oj/Cj20Q+o1e6NyuOvv+P64/66N/M1q/2lc/&#10;89P/AB0f4VxOoatdfb7keb/y1b+Eep9q48TWiktD6PJcuqyqSSaNqiud/ta7/wCev/jo/wAKP7Wu&#10;/wDnr/46P8K4PbR7H1v9l1e6Oiornf7Wu/8Anr/46P8ACj+1rv8A56/+Oj/Cj20Q/sur3R0VFc7/&#10;AGtd/wDPX/x0f4Uf2td/89f/AB0f4Ue2iH9l1e6Oiornf7Wu/wDnr/46P8KP7Wu/+ev/AI6P8KPb&#10;RD+y63dHRV2Ggf8AIJg/4F/6Ea8t/ta7/wCev/jo/wAK9b8CwpeeFbGaYb5G8zLcjpIwHA46Cu/B&#10;SVSo0j5DiehLA4SNSo7py/Rk9FbH9n2/9z9T/jR/Z9v/AHP1P+Ne37Nn5j9dp9jHorY/s+3/ALn6&#10;n/Gj+z7f+5+p/wAaPZsPrtPsY9FbH9n2/wDc/U/40f2fb/3P1P8AjR7Nh9dp9jHorY/s+3/ufqf8&#10;aP7Pt/7n6n/Gj2bD67T7GPV+w/1J/wB4/wAhVn+z7f8Aufqf8aVYUh4QbR1xknmqjBxdzKrioVI8&#10;qWolFO2ijaK1scfMhtFO2ijaKLBzIbRTtoo2iiwcyG0U7aKNoosHMhtVbr/WD6f1NXNoqtcqPMHH&#10;b/GoktDajJcxWoqTaPSjaPSsrHfzIjoqTaPSjaPSiwcyI6Kk2j0o2j0osHMiOipNo9KNo9KLBzIj&#10;oqTaPSrFpbxyb9y5xjHJHrQk27IidRQi5PZFOitT7DD/AHP1P+NH2GH+5+p/xrT2bOb65DsZdFan&#10;2GH+5+p/xo+ww/3P1P8AjR7Nh9ch2MuitT7DD/c/U/40fYYf7n6n/Gj2bD65DsZdFan2GH+5+p/x&#10;o+ww/wBz9T/jR7Nh9ch2MuitT7DD/c/U/wCNPjsIGzlM/if8alwcdRfXILWxkUVtf2fb/wDPP/x4&#10;/wCNH9n2/wDzz/8AHj/jWZP16n2Zi0Vtf2fb/wDPP/x4/wCNH9n2/wDzz/8AHj/jQH16n2Zi0Vtf&#10;2fb/APPP/wAeP+NH9n2//PP/AMeP+NAfXqfZmLRW1/Z9v/zz/wDHj/jR/Z9v/wA8/wDx4/40C+vU&#10;+xi19H/sHf8AJYtT/wCwJN/6Pgrwr+zrf/nn/wCPH/GvoT9iC1it/i5qLIu1jo8oJyTx50FfL8Tf&#10;8iiv6L80fUcM4uFTNqEUtW/0Pu2iiiv5qP6fCiiigBp7VzHxRbb8M/Fp/wCoRd/+iXrpz2rlviu2&#10;34XeMD6aPef+iHqZbFR+JH56/avpR9q+lZX2k+o/MUfaT6j8xXmH0fKav2r6V6Z+zXcB/jV4cH/X&#10;x/6TS1499pPqPzFeo/sxz7/jl4aGf+fnuP8An2lq4fEjOqv3cj75ooor0j54KKKKACiiigAooooA&#10;KKKKACiiigAooooAKKKKACiiigAooooAKKKKAOD+PX/JD/iD/wBi/qH/AKTSV+OtfsV8ev8Akh/x&#10;B/7F/UP/AEmkr8da/VuCf4Vb1R8NxB/Ep+gUUUV+mnyYUUUUAFFFFABRRRQAVt1iVt1tTPMxn2Qo&#10;oorc8wKKKKACiiigAooooAK/amP/AFa/SvxWr9qY/wDVr9K/JePN8N/29/7afo/CP/L7/t39R1FF&#10;FflJ+iBRRRQAUUUUAFFFFACH7pr8dfjh/wAlq+IH/Ywah/6UyV+xTfdNfjr8cP8AktPxA/7GDUP/&#10;AEpkr9E4K/3ur/h/U+P4k/g0/U4qiiiv2E/PwooooAKKKKACiiigArh9Q/5CFz/11b+ZruK4fUP+&#10;Qhc/9dW/ma48Tsj6jIf4kyvRRRXnH2YUUUUAFFFFABRRRQAV7T8O/wDkT9P/AO2n/oxq8Wr2n4d/&#10;8ifp/wD20/8ARjV7GV/xn6H5vx5/yLYf41+TOkooor6g/BwooooAKKKKACiiigAqOT7w+lSVHJ94&#10;fSgcdxKKKKDQKKKKACiiigAooooAKrXX3x9Ks1Wuvvj6VMtjaj8RFRRRWJ3hRRRQAUUUUAFFFFAB&#10;Vux/j/D+tVKt2P8AH+H9aqPxI58R/DZbooorpPHCiiigAooooAKKKKACpI+/4VHUkff8KznsxS2J&#10;KKKK5TAKKKKACiiigAooooAK+gf2Jf8AkrWof9geX/0dBXz9X0D+xL/yVrUP+wPL/wCjoK+X4m/5&#10;FFf0/VH1nCn/ACOsN/i/Q+56KKK/mo/rcKKKKAErkfi4cfCnxmf+oLef+iHrrq474xNt+EfjY+mi&#10;Xp/8gPUvYqPxI/NH7R70faPesr7WtH2ta8o+q5TV+0e9er/sszb/AI8eGBnP/H16/wDPrNXif2ta&#10;9c/ZPuBJ+0B4VA6/6V/6STVUPiRjWX7uXofozRRRXqnzIUUUUAFFFFABRRRQAUUUUAFFFFABRRRQ&#10;AUUUUAcP8ZvihafBv4d6l4ru7KbUltpLe2itIZEiMs9xcR28Kl3IWNTJKm52OFXJ5xisax+KniHw&#10;touta38UvD2jeBNA023W4/tSy186lE25gvlsDbQuHyVACq24sACSQD03xOhnuPAuqQQ+Erfx2JkW&#10;KXw9dSxRx3kTMBIpMwMZwpYhXwGIAJGcj5Fu/wBnHxpfaxPqvgjwBN8OvC+ktpeqQ+A9W1uCWDV9&#10;RtNRhucxxwTTQWg8mOSMMGAZnjLKAmaAPa/iF+1Ho8PwR8e+MPAl1FqOs+F4Y2m03W9PurSWB3Zd&#10;nnW0oimVWUkqSAGxkE4NdtefF7QvDmseP213xPptrpfhWC0uL6NrOaF9PSWNnBlmZik5fGVESgj7&#10;pDMRXgfxP+E/xF+Mej/GLxI3g2Tw1qmv+GtO8OaR4dutRtJLq5+z3U9xJPNJHK0CZNwUQeYThCTj&#10;IFbfxQ+BfjLxV4g+Mmoabp0Eh1G+8L6vosV1cxrDqb6ZIk8tu+CTGGMYjBcAZYHkAmgDpfD/AO1j&#10;4f8AEXxV1/TYdRtrPwXofhMeINQvtVsbmwvLSUXDqwmjnCMkflBXGYwTuBBIIFenfD34seHfigt8&#10;dAk1I/Y/LMy6no15pzbZN2xlFzFGXU7GwygjjryK8EuvAvjL4k/Fbxz4r8VfCSSHw1qvgKPw6ug3&#10;ms2Zur+QXcskkTyQyssZKyHawcgAAllY4Xt/2d9D+IOi+IPEg1+HxHpngpre1XSNL8Y6ta6pqcNy&#10;DL9oYXEDyEwFTAFEssj7lY/KDggHdfHr/kh/xB/7F/UP/SaSvx1r9U/2l/hDofiP4f8AjnxLd33i&#10;SLUINAvGSGx8T6laWZ8u3cqGtYrhYWB/iDId3Rs1+VlfrHBX8Kt6o+H4g/iU/RhWj4b0G78VeINM&#10;0XT0WS+1G5jtIFY4Bkdgq5PYZIyewrOru/hr8VLnwBrGiSnT9NurGx1GC+kY6dA14ypKjlUuSvmL&#10;kLgAMBg4PBIP6DiZVoUnKhFOXS58vSUZTSm7IseKvhjpen+HtV1bw74m/wCEji0a8js9TRrE23ll&#10;ywSWIl28yMsjLuwrA7cqAQay/A3ga28Tafrerarqp0XQdHjia5uo7Y3ErSSsVjijj3ruZiGPLKAE&#10;Ynpg9Rr2qeE/CPgjxZpXh/xD/wAJHP4ju7coq2csH2O1idpMSmRQDIzGMYTcoCsdxyBUfh298LWO&#10;l+NfBU3iVRpmqNZ3Nj4geymEPnQFztkiUNIqlZpFyFYgqpxivJVav7CVnJu6s+XW2l9LettDs9nT&#10;9otEl69dbDIvgn5ni/8As8a4jaE2it4hi1aO1ZnlsgpJKwZBMoYMpQsMFWJbAzVHXPhvomi3Hhq9&#10;k8TyL4Z1y3muIr+bTGS5i8pmQq1uHbJZlAUhypzkkYNdrp3xK8Maf420+K11aS1g0bwx/YeleJWt&#10;HPkXm9pDdCIAuqkyzIuAXUMrYBHFTxVrnhT4ga/4J0/xN41a+e1Sddb8XrYzsZYi26GFQ0fmyMoB&#10;XeycebggqorkjiMZ7Re05lGz2Xk9dt3pp305TV06PK+W1/X08/67nC+NPAtjoOg6Lr+jay+s6Lqk&#10;lxbxyXFn9knjlh2GRWj3uMYljIZWIOSDgjFcbXo3xi1Wx1S405dJ1/Sb7RLNGttP0fSIrtEsIQQc&#10;sbiCLzHcnLOMlm5IA2gec17mCnUnQjKpe7vurPfS601+RwV1GM2o7feFbdYlbderTPFxn2QrQ8Pa&#10;HdeJ9e07R7FQ97qFxHawKxwN7sFXJ7DJGT2FZ9dv8OfihceA9W0aQ2Gn3NnZahDeSMdPt2u2VJVc&#10;qlwV8xchcAbgMHGMcHPFSrQpSlh0nK2l/wCv67nHRjTlUSquyLHij4a6Zp+g6pqnh/xH/wAJBHo9&#10;3HZ6kjWRtvLLlgksRLt5kZZGXPysCVyoBzWX4K8E2/iSw1nVtT1M6Pomkxxm5uo7c3ErPKxWOOOP&#10;cu5mIY8soAVienPT65qnhbwr4L8U6XoOvf8ACQTeIbu3KKtpLB9ktonaT96ZFGZCxQYTcoCsdxyB&#10;UPh+88MWOmeMvB03iNRpuptZ3Fnrz2Uwi82AudskShpFUrNIMhTgqpxg146r4j6vKzk3dWfLrb3b&#10;6W6a20+89H2dH2qula3fS+tuvp1MXXfhle2PizStF0qddZj1iCK7066RDEJoZAcOwYnyyu1w2SQu&#10;xjnAzVrxn8PdG8EeLdL0+68RTX2j3thFf/2pY6fuYK6sVCRNKu4FgOSy8HOBjB6DVvixpWg6tbWm&#10;lada+JdLs/D8egG5vhPb+evmNLK8flukiBmkZcEglMggBiKzfjB4y0DxvdeE10axs9LSz0i2tbmW&#10;E3LCNwoBiIlZiVj5wVySGOSxAqKNbHTqwjOLUWnrp8m09n5W3/CqlPDRhJxa5rrTX+vxM/xz4D0b&#10;w34T8O63pevXmpLrLTmK2vtNW0kSKJghl+WeX5Wfco6Z2N6DPC12nxa8TWHiTxYI9GkaXQNKtodL&#10;0xnQoXgiXAcggEF2LycgEb+QDXF16+B9s6EXWbcnrro7PZOyWy8jz8T7P2rVNWQV+1Mf+rX6V+K1&#10;ftTH/q1+lfmnHe+G/wC3v/bT73hH/l9/27+o6iiivyk/RArN8QXmoafot5caXpw1bUI4y0Fk04gE&#10;zdlMhBCj3wa0qz9bvrnTNHvLu006fV7qGJnisLaSNJJ2AyEVpGVASeMswHqaAOS+DfxIvPif4VvN&#10;S1HRo9B1Cy1a+0i4sYrz7WiyWtw8DlZNibgShI+Uda72vEv2a7fxboln4n03xN4H1Lwut5r2q63B&#10;dXl7Yzxul1eyTJFiCeRg6rIM5AXg4J4z7bQAUUUUAIfumvx1+OH/ACWn4gf9jBqH/pTJX7FN901+&#10;Ovxw/wCS0/ED/sYNQ/8ASmSv0Tgr/e6v+H9T4/iT+DT9TiqKKK/YT8/On8A+Cl8Z32om61BdJ0rS&#10;7J9Qv75ojKYolZUAVARudnkRQuQDuyTwal8deCIfCsOjajp2p/2zoWs27T2d61ubeTKSMkkckZZt&#10;rqy8gMwIKkEg8dN4M+JVpqVnrHh7xGdO0XTNU0ltPTUdO0iKJoZFlhmjebyUDyrugCnIZgHJA5IL&#10;PE2oeGNWtfBng+HxGv8AZGi29011r4spTG88ztIRHEQJCg2xoCQCSWJAArw1WxKxH7xNJPZK65bb&#10;3tvfp+HU9H2dL2Xuu7/G9/ysV/Cvwp07VtF0G81zxMugz+IbiS30mEWTXCybHEZlmYOvlRmQlQQH&#10;OVY7QBmqXhvwHo134il8Oa7quraZ4jXUTpqWWn6TFeK0gcIAXa5iwd+RgKRgA55wOk8Oa54R8ReG&#10;vA0Wva+2hXHhSaZJrc2cszXtu1wbgeSUBUSbndSHKrgqdx5FU/CvxF06D4neLfH98/2XUmF7qOk2&#10;mxn3X07kR8gEAR+a0mSRkxjGTgVzSq4uXtUm9L206391K61TW+9u5py0VyaL+lr1OJ8ceH7Xwr4w&#10;1nRbHUf7XtdPuntVvvJ8oTFGKlgu5sDIOOTkYPesOhmLEknJJySTk5or6KnFxhFSd2lqzzZNSk3F&#10;WTCuH1D/AJCFz/11b+ZruK4fUP8AkIXP/XVv5mubE7I+lyH+JMr0UUV5x9mdd8N/ASeOtQ1Q3epp&#10;oujaRYSalqOoNCZjFCrKgCRgje7PJGqqWAJbJIAJqT4h/D+Dwfb6Fqel6t/bvh7XLZrixvntjbSZ&#10;SRo5YpIizbHVl5wzAhlIJB463wL8VrLVLDXPDHin+zNC0nVtFbTI9U0zRYYGglWaCeKSf7PGHmXd&#10;bBTkMwDsQCSQY/FmpeE9YtPAngiDxQv9i6FbXj3niRbCcxPczu0pEcJAkKDZDGCyqSSzEACvIVXE&#10;Kvaask+mqtbe9t79PwL0toYvgj4baP4y8F+J9UHiWS11zRdPk1I6SNOLpLCkkSZM5kAUkyjACtwD&#10;nGRWv8MfgfB4+8B6n4nuLzxB5dlqCWBs/Dvh/wDtWbDRNIZXHnxbEAXBPPJHrVn4Gv4U0/w/41fX&#10;vG2m+HrrWdGm0e3s7mzvZnDNLBKJWMMDqEIjcYDFsjpgg1heC9J0mFpJH+KUPhdrPUGMfl2l+zSo&#10;u3ZcQ+XGRuPOFcoRgZIzxnUqVpe1jGTVmrPl6abaajVtNDg9Sht7fUbqK0llntY5WWGW4iEUjoCQ&#10;rMgZtrEYJUMwBJGTjJr12Pxi8Xaf4++KHibxFpds9rp+o3sk8KSqFcgn77AcBmILEAkAsRk9a46v&#10;WpScqcXLdrUh7hXtPw7/AORP0/8A7af+jGrxavafh3/yJ+n/APbT/wBGNXu5X/Gfofm3Hn/Ith/j&#10;X5M6SiilVjGwYHBBBB9xX0720Pwhb6noOsfCqDTYtXs4dcW68R6Pai7v9N+ylY1QbfMVJdx3sm4E&#10;javAbBOKwfCPhKHxBbarqF/f/wBl6RpcSPc3SwGZyzttjRI9y7mY/wC0AApJ6V3OteLvDY1TxZ4q&#10;s9Va4v8AX7GW3j0f7PIslvLOAJjJIRsKqN+NpJJK9OawtDvNA0+x8U+F5NcH9namltLbaybWURrN&#10;Ed214wC4U75FyAeQDgivkKOKxrw8ufm5vd15dVtzpaa26aO/nY+oqYfCe3jy25dftaPflvr167W8&#10;jN1bwXp2h+ILGC913Zol9aLfW2pw2jOzxNuABh3ZDb1ZSC3Udap+NPB8nhXxtqHhyCZtSltbj7PH&#10;IkJVpicYwmWPJIAGa1/FV5o3iHV9A0i11iO30rStOWx/tW6gl8uRw8krOEVTIFLSFRkZ4BOM1u+N&#10;vGmlaP8AFq78XaDfWPiSG6klkSF4bmHyMpsySVjIfkkMjZBGcggVtTxWMjOCalJuMtHGyun7t3bR&#10;tbpv5IyqYfCuEmnFJSjre7tb3rK+qT2dvmc148+Ho8DWGiTnU49Qm1BJvOjhjwlvJE+x4w27D4YE&#10;FhgccZ61x1eh+PvGmh+IfAnhPTtN0m0069s/tDTpbvcN5AaUkIDI5DBgQx5JBGAQOK88r1stniKm&#10;HviU1JNrWy6u23kebmEKFOvbDtONltfsr7+YVHJ94fSpKjk+8PpXqHnR3EooooNDf8G+FR4qv7tZ&#10;r1dO0+xtZL28u2QyGOJSoyFyCzFmVQMjJNS+LvCMPh+20rULC/8A7U0fVIne2ungMMm5G2yI8e5t&#10;rKcfxEEMpFWfh3rWnafNrWn6rcNZWOsac9ibsRmQQPvjkR2VcsV3RgEAZw2e1aniS80C80DRfDtv&#10;rolh0W0u7n7etpKI7u6lZW8lFIDKuFUb2AGdxIFfO1cRiYY2zvyX2Ubq3K9bpb82lr7dOp7lOjh5&#10;4S+nN663utLX2tre2/UdpPwng1GHSLObXFtfEesWpvLDTPspaN0OfLWSXeNjPtJA2t1GSM1leGfB&#10;en+IvDet339tPBqmmWj3p0/7GWV41dEz5pYBSS4wNp6HOK7DRfF/hr+1PCXiu81Vre/0Cxit5NH+&#10;zyNJcywAiExyAFArDZksQRhuDkVi/DKbQrXTPE76v4ltNJudT02XT4oJra4kYM0kTiQmONgF+Rhj&#10;Ocjpg1531rHRhOUua6cfs/3nzJaax5ba/id/1bCSlCMVHVP7XkrN66O99PwPO6KluoUgupo45luY&#10;0cqs0YYLIASAwDAEAjkAjPPIB4qKvsYvmV0fKyVnYKrXX3x9Ks1Wuvvj6US2NaPxEVbfg3wvN4x8&#10;RWulRXEdoJFeSW5mB2QxRo0kjkYOcIrHHfoOTWJXf/D/AOIkWj6hZ2Wq21pHozQ3FnPc2enwi7VJ&#10;oZIixlVQ77fM3bSTnb64x5WOnXp0JSw6vJJ/l00d/Q9vCQozrRVZ2iZnijwZY6ZoNnrmiau+s6TP&#10;cSWbyTWv2aWGZFDbWTcwwysCrBj0YEAjFO8M+CrDUPDs2va5rL6LpS3YsYWhtDdSyzFd7DbuXCqp&#10;Usc/xAYJNaurXnh+w8JaX4Ss9fTUYp9WN/fapDaTLDboUWJQqOqu5Cl2bAHUAE8mjS7rw9qng258&#10;K3uvppQs9Ye/tNRltJniuYnjWJxsRWZWxGjDI7kEg81431nFfV18V+bfl97l6O1rXvpa22tj1PY4&#10;f27222vpf1v+u+gw/Cj+y9U8SR67q66fpmhGFZr22g+0NOZsmARR7lzvTL8sAFHNOi+Eu7xNPZNr&#10;Cf2PHpX9tpqUdszvLabQQVhzkvk7SpYY2sS2Bk7mreOvD3jS78ZaZcXzaNYai9g+nX11C8ij7JEY&#10;VEqxhmG+Mk5UHDDFTWXj/QLXxdClrqkllFpvh5dH0vxA9qxMVyp3tceXguqtumUEAsodTjPTieKz&#10;OzdnzWWnLotFrtve+munQ6/YYG6V1a/fXd6b7Wtrp6nP/wDCpYrrU9G+xa2JNG1KwuNT+3XVq0Ms&#10;FvB5nmloQzEkeW23aTuzwRWJ4n8G2umaDYa7o+pyato11PJaGWa1+zywzxqrFGTc4wVdSCGPGQQC&#10;K7LxB47hufEPhK4tfFol16xgmjvvFUlpIUk3bvLRkZPMlVVJUlkOQ+CCBiqPxK8ewap4P0fw1a6l&#10;bav9mupL6e6sdPWxtUZlCLFFGEQ4ADszFFyX74rfD18xlWo893F3urW/m1b5V5dv8OplXpYGNKpy&#10;6Nba+nn69/U8yq3Y/wAf4f1qpVux/j/D+tfYR+JHyOI/hst0UUV0njmx4R8Nz+LvENppVvLHbtOW&#10;Zp5fuRRopd3PHICKxx3xitLxJ4PstP0G21zRtWbWNLkuWspXmtTbSwzKu4ApubKsvKnPYg4IqL4c&#10;+ILTwz4utbzUPM+wPFNa3BiALrHNE8RYDuV37vfGO9dBPJ4btfDNl4Uj8Sx3EFzqTahd6tHZzeVb&#10;qsRSJAjKrsx3MSQMDK9cE187i8RiaWMioX5NNFG6e/Nd2vdK1lfXzPew1HD1MI3K3Nr1s1tbS/XW&#10;5R8PfD6xvtH0u+1nXhop1e4e309BaGcPsIVpJCHXYm5gucMThjjAqlaeFdHs7y+sfEWuzaRqFrdv&#10;ZtBbaebrBQ7Wdm3qAu7PTceM46Vu6PqnhzxB4Z8LWmsawdGm0CebzI2tpJTdQPL5o8soCA4bePnw&#10;MFTng1e0HXPDmqeIPEfi6/1az0/X7i/kn02x1G3nlhh3sX85jFG4crnCocDcMnsD59TFYyLqOXPb&#10;XaOz5vdt7rumtW9beWx3ww2Ekqajy303lvp719VZp6JaXPPvFHh+48J+ItR0a6aOS5sZ3gd4jlWI&#10;PUex6/jWXV7XGMmsXkj6gurSSSs7XybwJ2JyX+dVbqTnI65qjX1WH53Si5vWyvpbX0Pma6iqklDa&#10;4VJH3/Co6kj7/hWktmc8tiSiiiuUwOr8O+D9PvvD763rWsNo2nG7+xQmG0NzJJJtDMdu5cKqspJy&#10;fvAAE1R1rwff6L4wl8OMqXF+twtvGYjlZS2PLZT6MGU/iM1t6FeaLrngePQNV1ddDns9Re9huJbe&#10;SWOSOSNEdMRhjuBjUjOAckZFWfEXjDTL3xwPGNlcN51rqdv9n0yWIh3t4EQJKXHygny1G3qM57V8&#10;3HEYuNeaab+Kytpe65bNLqr3108j6SWHwsqEJJrpd31/vXV+j201K3iH4dWWm6drU2ma6urXOhyr&#10;FqMP2UxKu5/L3RMWPmKJCFJIXqDjBqGHwXpWraHqt5pGuzXV3ptqLu4t7mw8mMoWVSEk8xssCwwC&#10;q55xWxrmseG9K0vxhJpOrtqlx4idEht/s0kbWkXnrM3mlhtLAqqjYSDyc9BUtr4g07QvBur6TceL&#10;B4j02e1aOy0eO2nUQTs25ZSZFVYyp3H5CSckc5rkjiMb7KLTk3zLeNrqyvf3dNbpar1Ot4fBe0aa&#10;ilyv7Wzu7W97ta+/oYXhr4cya94V1bWri+WwS1tpbi1gaIs92IiBIV5G1VLKNxzknAzhscbXrPhn&#10;4saN9l1OPVvD2nJIuhNptuyyXeJsFNsRVZNqhjuYsApzk5yTnybjHTmvVy+riqlSqsTFpJq21reT&#10;W55WPpYWnSpPDSUnbXf8b7fIK+gf2Jf+Stah/wBgeX/0dBXz9X0D+xL/AMla1D/sDy/+joK4eJv+&#10;RRX9P1R6XCn/ACOsN/i/Q+56KKK/mo/rcKKKKAErjPjQ234PeOT6aFff+iHrs64r41c/Bvx0P+oF&#10;fD/yXkqZbMuHxI/Kv7QfX9aPtB9f1qv5Lf7VHkt/tV5Fz60sfaD6/rXsP7Icu79ojwmPe77/APTp&#10;NXi3kt/tV7J+x/GV/aK8JE5x/pf/AKSTVVN+8jCt/Cl6H6XUUUV658sFFFFABRRRQAUUUUAFFFFA&#10;BRRRQAUUUUAFFFFABRRRQAUUUUAFFFFAHB/Hr/kh/wAQf+xf1D/0mkr8da/Yr49f8kP+IP8A2L+o&#10;f+k0lfjrX6twT/CreqPhuIP4lP0Ciiiv00+TCiiigAooooAKKKKACtusStutqZ5mM+yFFFFbnmBR&#10;RRQAUUUUAFFFFABX7Ux/6tfpX4rV+1Mf+rX6V+S8eb4b/t7/ANtP0fhH/l9/27+o6iiivyk/RAoo&#10;ooAKKKKACiiigBD901+Ovxw/5LT8QP8AsYNQ/wDSmSv2Kb7pr8dfjh/yWn4gf9jBqH/pTJX6JwV/&#10;vdX/AA/qfH8SfwafqcVRRRX7Cfn4UUUUAFFFFABRRRQAVw+of8hC5/66t/M13FcPqH/IQuf+urfz&#10;NceJ2R9RkP8AEmV6KKK84+zCiiigAooooAKKKKACvafh3/yJ+n/9tP8A0Y1eLV7T8O/+RP0//tp/&#10;6MavYyv+M/Q/N+PP+RbD/GvyZ0lFFFfUH4OFFFFABRRRQAUUUUAFRyfeH0qSo5PvD6UDjuJRRRQa&#10;BRRRQAUUUUAFFFFABVa6++PpVmq1198fSplsbUfiIqKKKxO8KKKKACiiigAooooAKt2P8f4f1qpV&#10;ux/j/D+tVH4kc+I/hst0UUV0njhRRRQAUUUUAFFFFABUkff8KjqSPv8AhWc9mKWxJRRRXKYBRRRQ&#10;AUUUUAFFFFABX0D+xL/yVrUP+wPL/wCjoK+fq+gf2Jf+Stah/wBgeX/0dBXy/E3/ACKK/p+qPrOF&#10;P+R1hv8AF+h9z0UUV/NR/W4UUUUAJXG/GXn4Q+Nx/wBQO+/9J3rsq5D4wDd8JfGg/wCoLef+iHqZ&#10;fCy4/Ej8sPsp9DR9lPoa1PI+v5UeR9fyr53mPq7mX9lPoa9e/ZJhKftB+FCf+nr/ANJJq818j6/l&#10;XrP7KUO34++Fz/19dv8Ap1mrSlK84mNd/upeh+iVFFFfQHy4UUUUAFFFFABRRRQAUUUUAFFFFABR&#10;RRQAUUUUAFFFFABRRRQAUUUUAcF8ev8Akh/xB/7F/UP/AEmkr8dq/Y344/8AJGPHX/YDvv8A0nev&#10;ydr9d4Gp89Kvr1R+b8VYv6vVprlvdM5Siuror9Q+r+Z8J/af9z8TlKK6uij6v5h/af8Ac/E5Siur&#10;oo+r+Yf2n/c/E5Siuroo+r+Yf2n/AHPxOUrbrQorSNLlvqc1bG+2t7tjPorQoq+XzOb6x5GfRWhR&#10;Ry+YfWPIz6K0KKOXzD6x5GfRWhRRy+YfWPIz6/aaNl8teR09a/Gmuar4ziHIXnDpNVOXlv0ve9vN&#10;dj6/IM2+o+09y97dfXyP2+3L/eFG8f3hX4g0V8d/qRL/AKCP/Jf/ALY+u/1mX/Pr8f8AgH7fbx/e&#10;FG8f3hX4g0Uf6kS/6CP/ACX/AO2D/WZf8+vx/wCAft9vH94Ubx/eFfiDRR/qRL/oI/8AJf8A7YP9&#10;Zl/z6/H/AIB+328f3hRuH94V+INFH+pEv+gj/wAl/wDtg/1mX/Pr8f8AgH7elhtPI/Ovx4+OH/Ja&#10;viB/2MGof+lMlcTX7B/AdQfgj8P+Mn/hH7D/ANJ46zdB8HzVe/tefS3w2t95XtP9YF7K3Jy69/8A&#10;I/Hyiv2+2r/dFG0f3RWn+u8v+gf/AMm/+1F/q1/09/D/AIJ+INFft9tH90UbR/dFH+u8v+gf/wAm&#10;/wDtQ/1a/wCnv4f8E/EGiv2+2j+6KNo/uij/AF3l/wBA/wD5N/8Aah/q1/09/D/gn4g0V+320f3R&#10;RtH90Uf67y/6B/8Ayb/7UP8AVr/p7+H/AAT8Qa4fUP8AkIXP/XVv5mv30ZRtPyjp6V+X/wAVf+So&#10;eMf+wzef+jnr6XI83fENadFw5OVXve/X0R4WbYj/AFTpxr29pzu1vh/zPkOivpKivtv7I/v/AIf8&#10;E+Z/4iJ/1Df+Tf8A2p820V9JUUf2R/f/AA/4If8AERP+ob/yb/7U+baK+kqKP7I/v/h/wQ/4iJ/1&#10;Df8Ak3/2p820V9JUUf2R/f8Aw/4If8RE/wCob/yb/wC1Pm2vafh3/wAifp//AG0/9GNXVfWsPUv+&#10;P2T8P5Cuihg/qknPmueLm3Ev+sVFYX2XJZ3ve/l2Xc1qK5+iu72h8n9R/vHQUVz9FHtA+o/3joKK&#10;5+ij2gfUf7x0FFc/RR7QPqP946Co5PvD6Vh1LF900/aX6B9S5VfmNaisyin7Qj6v5mnRWZRR7QPq&#10;/madFZlFHtA+r+Zp0VmUUe0D6v5mnVa6++PpVWtHTf8AUt/vH+QpqXPoTKHsFzlOitaiq5PMx+t+&#10;Rk0VrUUcnmH1v+6ZNFa1FHJ5h9b/ALpk0VrUUcnmH1v+6ZNW7H+P8P61bqvd/wAH40cvLqKVb2y5&#10;LWuWKKz6KfN5Gf1fzNCis+ijm8g+r+ZoUVn0Uc3kH1fzNCis+ijm8g+r+ZoVJH3/AArLqzZ/x/hS&#10;+L3TKpR5Yt3L9FQ0UvZHHYmoqGij2QWJqKhoo9kFiaioaKPZeYWJq+gf2Jf+St3/AP2CJf8A0dDX&#10;zzX0F+xF/wAlb1D/ALA8v/o6CvleKKfLk9d+X6o+s4UX/C1h/wDF+h910UUV/Mh/WoUUUUAJXJfF&#10;obvhX4yH/UGvB/5Aeutrlfitz8L/ABeP+oPd/wDol6ifwsqPxI/NH7MPQ/pR9mHof0rV+z/T86Ps&#10;/wBPzr5LnPqrmV9mHof0r1b9lyDZ8dvDJA/5+vT/AJ9pa8++z/T869P/AGZYSvxw8NHP/Pz/AOk0&#10;ta0ZXqx9TGs/3cvQ+9aKKK+rPmQooooAKKKKACiiigAooooAKKKKACiiigAooooAKKKKACiiigAo&#10;oooA4b45f8kZ8d/9gO9/9J3r8na/WL45f8kZ8d/9gO9/9J3r8na/Y+Av4Vf1X5H5Nxp/HpejCiii&#10;v1U/OAooooAKKKKVxhRRRTEFFFFABRRRQAUUUUAFFFFK49QooopiCuarpa5quav0PYy/7QUUUVyn&#10;sBRRRQAUUUUXQBRRRQAV+wnwF/5Ij8Pv+xfsP/SeOvx7r9hPgL/yRH4ff9i/Yf8ApPHX5nxv/Coe&#10;r/Q+y4a/iVPQ7yiiivyY++CiiigAooooAKKKKAGt/qz9K/L34q/8lR8Y/wDYZvP/AEc9fqE3+rP0&#10;r8vfir/yVHxj/wBhm8/9HPX6p4ff77W/w/qfj/iR/udD/E/yOVooor95P5/CiiigYUUUUAFFFFAh&#10;aw9S/wCP2T8P5CtysPUv+P2T8P5CsK2yPVy7+K/Qq0UUVyH0AUUUUhhRRRQAUUUUxBUsX3TUVSxf&#10;dNNET2H0UUUzAKKKKACiiigAooooAK0dN/1Lf7x/kKzq0dN/1Lf7x/kK1p/EceK/hstUUUV0nihR&#10;RRSGFFFFFwswooooDVbhVe7/AIPxqxVe7/g/GlLY0o/GivRRRWJ6IUUUUg1Ciiii4BRRRQAVZsv4&#10;/wAKrVZsv4/wq47mFb+GyzRRRXQeWFFFFABRRRRdDswooooEFfQf7EX/ACVzUP8AsDy/+joK+fK+&#10;g/2Iv+Suah/2B5f/AEdBXyfFP/ImxHp+qPrOFP8Akc4f/EfddFFFfy8f1oFFFFADRXMfFD5vhr4s&#10;H/UJuh/5BeunFc38TBu+HPiof9Qq6/8ARLVlU+BlR+JH56eR9fyo8j6/lWp9n+n5Cj7P9PyFfE85&#10;9MZfkfX8q9L/AGbodvxp8OnH/Px/6TS1xH2f6fkK9G/Z3h2/GLw+2P8An47f9O8tb4eV60V5mVa/&#10;s5H2vRRRX2h84FFFFABRRRQAUUUUAFFFFAFe8uPsdnPP5bS+UjSeWg+ZsAnA9zivmL9n7wPqnx4+&#10;EPh74m+JPiF4xtvE/ie3OqRroWuTWlhpauxMUENop8hxGoVSZ0kLMGLE5wPqWvFLH9l3StBa9s/D&#10;fjbxn4T8MXdxJcy+GNG1GKKxRpHLyiFmhae3VmZmKwyxgFiVC5oA8T+HPxI8efCrwv408TwW/h+b&#10;wLb/ABX1fTr2ymjnbUp47vxA9s1xFKHEcflvcD920b7hGx3qSAN7SfiTq3w7174xReHrO0vPEniL&#10;4r2ug6aNRLi1imm0fTmaaYKQxRI45G2qQWKhQRnI9juv2dPDd58P9c8HPfaqNM1jxJJ4onlEsQmW&#10;6bU11Eoh8vaI/OUKAVLbMjdn5qZrf7N3hfXLHxbBPd6tDP4i8Qw+KPt1vcLHcadqEMFvDFLauE+T&#10;atshw4fJZwcq22gDzHxv+0h8Q/hv4R+J1hqWmeHNZ8d+D5dCltZ7KKe307UbbUrtbdMxNK7wyKUu&#10;FI8xwCEbkErXRfEz4qeOPhjpuhWGr+L/AAbbeKdRe5nW2tPCmq6m8sCCPasNpbTtMQpdg85IX5o8&#10;ICcVvf8ADLfh278K+JdJ1XXfEOuaj4jvrC/1TxBqFxCb+4azmilt4wUhWJI1MQGxI1GHkIwzFq3/&#10;AIhfBOy8feLNJ8T2/iPxB4S8QafZzab9v8P3EKPPaSvG7wSCWKRSu6JWDKFdTnDDNAHkGkftPeNf&#10;iJ4Z+Clx4S0vQ9P1Tx3d6pYX51mG5eGykso5xJIiBo5CPMt3xG4ViCFJjOWFGP8AaQ+Kum+Etf8A&#10;FGrab4SGl+DfFK+GddgtYrnzdTH2uGFrq0JlxbBUuI2EcglLMrjcowT6t4D/AGY/Cvw7svh9aaXe&#10;6xJD4IvNTvNNF3cpK0jXxnMwmYpucL9ofaQQ3ClixyTZ1L9nPw3qngvxl4YlvdVWw8Va6fEF7Iks&#10;QljuDNDLtiJjIEe6BBhgxwW55BAB5f48+OWveAL3403fhnw14dfWtK8ZeG9FhaWB4m1L7bBpiM91&#10;IrZaRVujGjgYVUjBVgpBteJ/2l/Fnwbt/ifZ+O7LRdc1bwxo+mazps3h63uLeG7W+uJrWKGSNnmd&#10;WWeEAshYsrghARtPo2v/ALOfhvxFd+LLi6vdVR/Euv6T4ivPKmiAS508WggWPMZxGwsot4OSdz4Z&#10;cjF3xZ8A/CvjvxD4r1TXY7q/XxNoVt4evrJpQkIt4JriaN4yoDpKHuXO4NxtQgAgkgHjXhv9pz4i&#10;zr4ttV8KSeNr+y8N3WtabNpnhLWdCia7hZQLB1vkJlaQSBkaJssI5BsB259L/Z5+KmofEy31o6l4&#10;t8L+I7izMAa10LSbvS7qwZg5ZLq2uppJFzgbWITO1/l4rR0P4J3uj2eowXPxP8d6x9pszZQSX19a&#10;h7IFlYSRGK3TdINoAeXzDgsDncc3fh18GbPwD4k1fxJdeItc8X+JdUtbewm1bX5YDKttC0jRQokE&#10;MUaqGmlYkJuJbJJ4oA5f9o340/D/AML+BfGXhbWfHPhzSvE1xol0sOj3uqwRXkhkgcRhYWcMSxOB&#10;gc9q/NGv1g+OUSN8G/HTFFLf2Hfc45/493r8n6/Y+A/4Nf1X5H5Pxp/Go+jCu7+GHw1m8ZeItBNy&#10;9oNGudSgtblf7QgS4KtKisFhLiU5DYBCnHXoM1wlWNN1C50jULW+s5mt7y1lWaGZPvI6kMrD3BAI&#10;+lfpeKhVqUpQoySk1u1f9T8+oShCopVVdI9P1a8sfHngTxlfNoWmaNcaDd2z2LabaLbsIZZHjaGQ&#10;qB5mPlYM2WBVskgkVlfD2G00nwT4v8TvYWeo6jp72VpaJfQLPDEZ2k3SmNgVYhYio3AgF844rP8A&#10;FPxQvvE2l3NgumaXo1veXK3t9/ZcDRm8mUMFaQs7cDexCqFUFiducYbYfEy60/VNYuI9H0g6dq0a&#10;RXei+Q62bBdpQhVcMpDLuBVgQSfXFeJHC4hYeVJQsm07XvouW6/7e18u+56jr0fbRm5bJ62662fy&#10;0Ok8VPaaL4o8K6xY2Oi6Yde0aC7nivrITWNtK0kkTyLEVcBcxb8BWxuIAqX4lSWnhfU/COtWWm6H&#10;qctxp0jz3lpZr/Zd7MJJE3JBhcFFKBlZFyyglMY3cpd/Ea41TxE+qano+k6nF9lWyh02eKRbW3hQ&#10;LsWMJIrrtC4BDZ+Zs5zzdg+L1/b+JdB1VdG0Y22hqw0/SGt3NnEWJYtt37mbcd25nzlV64FZLB4i&#10;LhJxu4p31Vmne0b7u2i1067lfWKLUlzaNrpttr2/XoXfitDDBofhgahp2n6V4ukSaXULXT7ZLYJb&#10;tsNuJYkARJSPMOAAdrJuGTXm9dD4w8XR+Lrn7T/YWn6VdPI8s9xZyXMj3DMckuZppMnPORgknrXP&#10;V7WX05UcPGE009dHbTXZWb07a7HnYucalVyg013/AK/EKKKK9A4wp8MZmkSNcBmYKNzBRknAySQA&#10;PckAUyih+QHq2j+G3+HHgnxFr1/YaPqurpcWVnaCSW31K3gWUTs7lUZ4y58gKA2SNxOORWF8XNLs&#10;bPWdHv7Gzi09NY0i11KWztwViildSJAgJO1SylgucDdgcAVk+E/G914Th1G0FlZatpmoKi3Wn6hG&#10;zRSFCWjbKMrKyknBVhwxBzmpNW+IF5rmsahqN/YadcvdWX2CKBrf91ZRKqrH5CgjYUVQF5OASTkk&#10;mvnaeGxVPFyqy181omrJJWbezTf5bs9idahKgqcdP6et/uR6poOk6QvirwP4Ek0PTZ9P13SLaW8v&#10;pLVGvDPcwmQSpORuQRllAVTjCHIOa574H3FprGq2Gjal/wAIuunm5VJbPUtPV72/VycxwzmP5HPC&#10;qTLGAWU881z+m/GDV9M0uzt47LTZdRsbR7Gz1mWFje20DBhsRg4TgOwVipKg4BFU/DPxE/4RWCyN&#10;t4b0O41KycyW+qXUMrTo24srFRII2KkjBZDgADnFcUsBiXSqQcbt2V7r4tby12vp5rpsjpWKoc8J&#10;J7flpp+fkc1qlv8AZdSu4fJktvLlZPJl+/HhiNre4xg+4qtU15dzahdT3NxI01xNI0skjHJZmJJJ&#10;9yST+NQ19ZBNRSlueBJpybWwVzVdLXNVjX6HrZf9oKdDE08yRJtDuwUbmCjJOBkkgAe5IAptFcp7&#10;B7BovhWX4X+BPEviLUdO0TVtajubGxshJNa6rbW6TC4eSQqjvGXP2cKA+SAxOORXO/GbSbCy1zRN&#10;R0+yh02PWtFtNUls7YFYYZnUiQRqc7VLKWC5wNwA6Csfwb49u/B1vqdoLCx1jStSWNbvTdTjdoZS&#10;jFo3yjq6spLYKsDhmBznFS6v8SL7X9a1PUtQ0/TLuS7sf7OigktsQ2MKqqx/Z0BGwoqAKSTgEk5J&#10;JrwqdDE08TKpLXzWmllpa/R3f/Ds9GVSk6SgtP6Z694d0jRY/F3gH4fSeH9Ln0zxBo1rNe6hLaq1&#10;79ouoTIJknxvQRllAVTtwhyDkmuX+AviBjqjx6npWg3vhjQbK41XUPtmhWU88saAlY/OkiMhLyNH&#10;GPmyA4AOAMc/pfxs1nS9IsraPT9Lm1Ows30+x1yaBjfWtuwYFEYME4DsFZkLKGwCO3N6Z4wvdI8J&#10;614fto4EttYkge6n2sZmWEsyRA5wE3MGIxklF5AGDyrAVp05wqJO9lr3u7yXZ2f4WNfrEIyi4vb+&#10;kvvMi8uje3k9wyRxNNI0hjhQIikknCqOgGcADgDAqGiivpkklZHkt31YV+wnwF/5Ij8Pv+xfsP8A&#10;0njr8e6/YT4C/wDJEfh9/wBi/Yf+k8dfmnG/8Kh6v9D7Lhv+JU9DvKKKK/Jj74KzfEGj/wDCQaNe&#10;acb2804XEZjN1p8xhnjz3RwMqfcVpVn63psur6TeWUGo3WkzTxNGt9Y+X58BIwHTzEZNw6jcrD1B&#10;oA8v/ZhmvW8Da/a3uqajrB07xXrmnQXOq3kl3ceRDfzRRK0khLNtRAOT0FewV5t8Jfgsvwjk1T7N&#10;4x8R+IbbULme9ltdaa0aNbmaUyzTKYbeNgzOzHBJUZOAOMek0AFFFFADW/1Z+lfl78Vf+So+Mf8A&#10;sM3n/o56/UJv9WfpX5e/FX/kqPjH/sM3n/o56/VPD7/fa3+H9T8f8SP9zof4n+RytOVdzKucZIGT&#10;0ptFfvD20PwCO6ue065Y6Vc+IPG3hGPRrC2sdE0+eWyuo7dVulktwCXeUDc4kwwIPHzDGMVyHgO3&#10;tdP8J+LPEUlnbX97py2sFrHeRLNEjTSMGkKMCGIVCBngFs81BqnxU1TVNPvIZLTT4r6+gS2vdUii&#10;Zbq6iXb8rsWK87V3EKpOBnNVbLx/cWOp6lcR6Xpn2LUokhutK8lhaOq7dp2htwYMobcGBBJxjNfG&#10;0cFjIYedKUd+V77uNub/AMD1/Xc+rq4zCyrxqJ7X1tte/L/4Dp+mxu+KLqLR9U8Paxpuiac11rWk&#10;pM9jJaLLAk5leMtHCRtGfKBC4Iyx46Yva94LPizxj4f0K2tLWy8QtZltaj02AeVA6s7nEaD/AFgi&#10;C7kTgv8AKPm4rBsfivqVj4sj17+ztNnmgtRZ2trJFIsNpGBhfKCuGUgZw24kbic5ORga1r0eqXSX&#10;FtplpozrncLB5zvJOSWMsjnP0/HNXSweLU4pLlai7S0e97J6ptR09Xrp1mpisK4ylfmTa93ba12t&#10;N5fgj0H4w+GP7L8J+Eb6DwtceHYGFzbv9otGilbbKRF5zFeZGRS3J55xxXlBrZ1bxXf61oekaVcl&#10;DbaYJRCw3b23uXJYknJBJHAGPfrWNXtZZh62Gw/sqzu03+bt1Z5OY16WIr+0oqystPkrhWHqX/H7&#10;J+H8hW5WHqX/AB+yfh/IV31tkPLv4r9CrRRRXIfQHpHwv8A/adXs9X1a3sb/AEiK1ur0WYv4Xkna&#10;G2llVHhSQyKpaMZ3KBjjjIy3xTJb+KvhfZ+JZNM0/TdVt9Xk02RtNtUto54mhEikxoAu5SGG4AZD&#10;DOSAa43wx4kvvCOvWmr6a6peWzEr5iB0YEFWVlPVWUlSD1BIra1j4jXGrf2Tbpo+k6fpWm3JvE0q&#10;0hf7NLKxXc0od2Z9wRVwWwFGAACa+drYbFPGRrXuls1pZK91Zt6u6XbS+lkezTrYdYd09n/w2vy1&#10;Nnw3cW3hH4XDxFFpWnanql7rLWG/VLRLqOKGOFJCFRxtBcyAFuuFwMZzWl4htZfC/wAVNS0Pwr4e&#10;0/UJdT+yS2tre2SXhg82BJjHGJAygAykEsOAgORgk8rovxJudJg1G0l0fSdS0u8uxff2bewObeCY&#10;ZAaMI6leGK43EEYBzxV7R/jJqmm6t4k1K707TdZvdeURXU16sqMkfO6OIwyRlFYYUgHlVA6ZB5qm&#10;FxSnUqOHNdPS+92rdfsq/r82bwxGH5IQ5uW3ltvf/wAC0KHxWXSE8cXq6KtqlsqQrMLDP2X7SIlE&#10;5hyT+783ftwcY6cYrkav63qUOrag1xb6XaaREVA+y2JlMQI4JzI7tn/gWPQCqFfQ4Wm6dCEJXukt&#10;9/nuePXkp1ZSWwVLF901FUsX3TXWjknsPq/omi3XiC/WztDbidgWH2q6it0wBk5eRlXPoM59M1Qo&#10;qZ8zi1F2fS+qMotJrmV0e06Za2Pgt/AOhXOg6Tqp1x2fVZ7iKO5eQNdyW/lwzAnZtWPIaNuWOckc&#10;Vwen+Ebaf4sW3heSZjZvra6a0oxuMfniMtn1waseHPitqfhvTdOtV0/TL+XS5Hm0y8vrdnmsWZtx&#10;MZDBSA3zAOrANzWDH4luYbKOOOGBb2O++3rqew/a9+AAvmZ+6CN2MZ3EnPavm6GExlOVXWzldXvu&#10;2207eSaX/ASPbrYjDVI07LRW0+S0+bPRNcm0/wAWeG/H3/Ei03Sj4emhl06SwtVhkSNrgQGKRgMy&#10;ZDhtzEnKk5wcVk+JryDWvhDoepHStNsLyPWLmy86xtEhaSJLe3ZQ7AbnO52OWJPNZviX4pah4k0y&#10;9sv7O0zTBqE6XOoTafA0b3si5w0mXIABYttUKMnOM067+JguvBkfhr/hF9DhtI3aVLiNbnzlmZFR&#10;pQTMV3ERrxjGR93msqWExFL2cuR6Tva60XLZ7vq9f+Ca1MRQqc65lrHtu+a/5aHU/Ds23ijw7qFl&#10;eQ+HbsQ6bciDSbfT1j1WWWOJmSVJti5II3t+8YlUYBDkCvIa7LTfiZNotmF0zQdG0/UvsptP7Wgh&#10;k+07ShRmG6Qxq7KSCyoD8xwRmuNr1MDh6lKrVnJWjJqy036vTTXvv3PPxVaFSnTgndrf+v6XYK0d&#10;N/1Lf7x/kKzq0dN/1Lf7x/kK92n8R4OK/hstUUUV0PY8Zbntej6bpTeKPDPgltH0+TT9T0mGS4vX&#10;t1a6M81v53mpMRuUKzLhRxhSCOa4f4X6faXGoa1f3lpFfjSdKnv4rW4XdFJKpVE3r/EoLhiO+2iz&#10;+KmqWem28C2mnvqFraNY2+rvE32uGBgV2KwYLwrMoYrkA8Gs/S/HN3o2p2d7Z2VhAYLP7DNAsB8q&#10;8iIZX89SfmLBsE5HQdK+Qp4LGRp1KaWskle+7Tbb8uZWXdfJH1FTF4SU6cr7Ptsnay87avzN7xJd&#10;W8vhvwl4rXStPhv5ri6trm3jtVS2uPJMTK5iUBekpU4wDtBqP4pSw2niTQL+0sbGzebSLC9eC3tY&#10;1gMrRB2Pl42kE9iMEcdKxtZ8cT63caUJdO0+HTdMBFvpUCSLbYLbn3ZcuSxxuO7JxjIqXxn4+fxp&#10;DZpNoml6dJaRRwRzWInD+Ui7UjO+RwQBjtnIHPrth8LXp1aTlDRc6eqsk3eK36LTQzr4mjUp1OWe&#10;r5babtLV/NnReJtW3fCrTpb/AE7SY9U1m8eW3ltNMt7eSK0hypOY0U/PIT1PSM+teaVreIvE114m&#10;msXuUiijsrSKygihUhUjjHGASTkksxJ6lie/GTXrZfhnhaTTVm220tlfZL0VkeXjsQsRUTTukkv6&#10;+YVXu/4PxqxVe7/g/GvSlscdL4yvXXfCjSLLWvHFpFqFut5ZwwXN49qzECbyYJJQh9iUAPtXI1pe&#10;HPEF74V1u01bTpBFeWz742ddykEEFWHdSCQR6EjvXn4qE6tCcKTtJppPzPZw04U68J1PhTR2HiSa&#10;28VfDOLxFJpthp2p2ur/ANns2m2yW0c0TwmRQyIMbkKEbhg4cA8jNaekT2Hg/wAI+CZxomm6tJr1&#10;xPJfPf2yzOYkm8lYoyQfL4DMWXDEsOeAK5y6+J1xcSadGmhaLb6XYzSXK6THbubWWV12s8gaRmY4&#10;AA+bC4GOOrPDfxMv/Dem2lkdO03VY7G4a6sG1GFpGs5GxuaPa68EqpKsCuQDjNfOPB4l0FT5NFK/&#10;Lfo01b5O0vLpse4sVh1Wc+bVq17ddNfmrr89zsNa02w+F+k6/dWOm2Gp3S+J7rSIpNUtkukit4FV&#10;sBXGAzFwC3XCnGM5qp4gtZfDPxQ1HRPC/h+wvpdS+yS2treWSXbQebAsxjQSBlABlIJI4CA5GDXL&#10;6P8AEe/06G/gvrKx8QWt9dfbpYNWjd1+0c/vQUZSGIJB5wRwRV3Sfi9qen6p4i1G70/TtYvNcXy7&#10;mW8WVGSPnckZikQopGFIzghQOnFYxwOMpKTnH2jtZ6/Fdxtp/ds/6bNXi8LU5VF8ivfbbe/33X9I&#10;6GfwJp/jL4maquj2LXej6XbRXOo2+hRtKJZVRFljtlAJw825VIGFGW+6uKo/Hjw/No+v6LdN4dHh&#10;yG+0m1lNvFZm3iE3lqZkAI+8rMA2fmGRk1wmp6wt5qD3NnZW+ioyhfs9g8uwevMju2fxxntU/ibx&#10;Xe+LJrCS+2brKzhsYxHu5SNAisck5YgDJGAew7V3YfBYqGIo1ZT9yMbNPdbb6tNvuclbFYedCrTU&#10;fecr3W35bGPVmy/j/Cq1WbL+P8K+njufNVv4bLNFFFdB5Z3+h3Vv4T+HcGtRaZp+o6je6rJas+o2&#10;q3EccMUUb7VVhgFjJyw5wvGKd4p8HafH8ZY9AtVa1028vrRFQNkwpOI2Kg/7IkIH0Gc1heHfHFx4&#10;f02XTZdP0/WNNknW6W11KN3SOYDG9drKQSOCCSCOoqPVPGuoazLcXN0lu+pzX329tSWPbcBwMBFb&#10;PCA4IXHBAwcDFfLRwuLjiKk49eZXvvdrldv7q0/Ldn0csThpUIQfS2lu1+bX+9odrrkmn+I9L8eW&#10;40TT9MGgukunyWdusUiILlYDHI4GZMq+ctk7lz7VWW+i1jwDreo61o+kadZsiw6RJZ2SwTvdCRch&#10;GUbpEVN+8uSMlcHNYfiH4mah4hsL61Njp2nnUZVm1C4sYWSS8dTkGTLED5iWIUKN3NP8UfEr/hKr&#10;WOG58N6NbvDbi2t5bX7Uht0HQIhnKD/vnkkk5rjp4HEwjCLpv4k7ppuKSjfdr4mm297N9Wdk8Zhp&#10;OUozV+W1rb3b/JNfP0PQfCPwsvLDwfq9vP4VudU1O/0SS/S9aweRLdjsMMMLbcGQqzM2MkZVRyrV&#10;4Z61taD4v1Hw/HqSW0gdb6zexkEpY7EYqSVwRhhtGDz1rEr2MvwuJw9WtKvPmUmmv6u/Q8rHYjD1&#10;qVKNCPK4rX+rIK+g/wBiL/krmof9geX/ANHQV8+V9B/sRf8AJXNQ/wCwPL/6Ogrg4p/5E2I9P1R6&#10;XCn/ACOcP/iPuuiiiv5eP60CiiigBp7VzvxG5+HviYf9Qy6/9FNXRHtWB8QRu8B+Ix/1Dbj/ANFN&#10;WVX4JehUfiR8LeSKPJFav2cf3T+tH2cf3T+tfnvMfSXMryRXYfCO+udD8f6bf2Wk3mvXVulw8em6&#10;e8Kz3B8iQbEMzxxg8/xOo461ifZx/dP613nwLh2/FTQ2xj/Xev8Azwkrpw0v38PVGdZ/u5H0d4D8&#10;Yat4ws7ubVfBWueCpIZAiW+uTWUjzgjO5Da3E6gA8fMQc9iOa+e/HFv4g+Jfiz486gvjbxF4Yk8A&#10;Rw2fh630bUZLW3gnGmRXzXNxCpCXIaScIVlDLsjwACSa+r68e+In7M+gfEPxFreqNr/iTw/H4itY&#10;7HxDp+h3scNtrMEalFWcNGzqfLYxl4WjYphSxAGPvj50574qfHfW/C/7FVx8VbKAQeILjwxZ6lGk&#10;cQkFvPcpENwQnDbGm3BTwduDWf8AAK91Pwf8TD4S8W6d4p03xHq2iPq9pLrPjGbXoLyGKWKOfKOF&#10;jtrhGnh3Rwp5ZD/KxC16pqXwZ0HW9L8WaNqst/qnhrxFYQ6ZL4fuLj/QbK3jiaLbaooBiLAgsQxO&#10;5VIxiqHw8+BNh4D8UN4kvPEviPxlr66f/ZNtqHiS6imktLMurtDGIoo1+ZkjLOwZ28tcscUAem0U&#10;UUAFFFFABRRRQAUUUUAFFFFABRRRQAUUUUAFFFFABRRRQBw3xy/5Iz47/wCwHe/+k71+TtfrF8cv&#10;+SM+O/8AsB3v/pO9fk7X7HwF/Cr+q/I/JuNP49L0YUUUV+qn5wFFFFABRRRQAUUUUAFFFFABRRRQ&#10;AUUUUAFFFFABRRRQAVzVdLXNVzV+h7GX/aCiiiuU9gKKKKACiiigAooooAK/YT4C/wDJEfh9/wBi&#10;/Yf+k8dfj3X7CfAb/kiPw/8A+xfsP/SeOvzPjf8AhUPV/ofZcN/xKnod5RRRX5MffBRRRQAUUUUA&#10;FFFFADW/1Z+lfl78Vf8AkqPjH/sM3n/o56/UJv8AVn6V+XvxV/5Kj4x/7DN5/wCjnr9U8Pv99rf4&#10;f1Px/wASP9zof4n+RytFFFfvJ/P4UUUUAFFFFABRRRQAtYepf8fsn4fyFblYepf8fsn4fyFYVtke&#10;rl38V+hVooorkPoAooooAKKKKACiiigAqWL7pqKpYvummiJ7D6KKKZgFFFFABRRRQAUUUUAFaOm/&#10;6lv94/yFZ1aOm/6lv94/yFa0/iOPFfw2WqKKK6TxQooooAKKKKACiiigAqvd/wAH41Yqvd/wfjUy&#10;2NaPxor0UUVieiFFFFABRRRQAUUUUAFWbL+P8KrVZsv4/wAKqO5hW/hss0UUV0HlhRRRQAUUUUAF&#10;FFFABX0H+xF/yVzUP+wPL/6Ogr58r6D/AGIv+Suah/2B5f8A0dBXyfFP/ImxHp+qPrOFP+Rzh/8A&#10;EfddFFFfy8f1oFFFFADT2rC8eDd4H8QD/qH3H/opq3T2rF8bDPg3XR/04T/+i2rGr/Dl6FR3R8c/&#10;Zz6fpR9nPp+lankmjyTX5m5an0Jl/Zz6fpXcfBSHb8TtGP8A127f9MXrm/JNdl8HYivxH0g5/wCe&#10;v/ol66sLK+IprzRnV+CR9OUUUV+kHgBRRRQAUUUUAFFFFABRRRQAUUUUAFFFFABRRRQAUUUUAFFF&#10;FABRRRQBxHxuUyfB3xwo6tol6Bn3gevyq/sab+/H+Z/wr9V/jT/ySPxp/wBge8/9EPX5g1+0+H8V&#10;KjiL91+TPxLxAxE6OIoKPVP8zG/sab+/H+Z/wo/sab+/H+Z/wrZor9a9nE/J/r9buY39jTf34/zP&#10;+FH9jTf34/zP+FbNFHs4h9frdzG/sab+/H+Z/wAKP7Gm/vx/mf8ACtmij2cQ+v1u5jf2NN/fj/M/&#10;4Uf2NN/fj/M/4Vs0UeziH1+t3Mb+xpv78f5n/Cub/wCEjtf7k35D/Gu9rx+uHFSdK3KfWZDBY/2n&#10;tvs2/U6P/hI7X+5N+Q/xo/4SO1/uTfkP8a5yiuD6xM+s/svDnR/8JHa/3JvyH+NH/CR2v9yb8h/j&#10;XOUUfWJj/svDnR/8JHa/3JvyH+NH/CR2v9yb8h/jXOUUfWJh/ZeHOj/4SO1/uTfkP8aP+Ejtf7k3&#10;5D/Gucoo+sTD+y8OdH/wkdr/AHJvyH+Ncv8A8JRaf885v++R/jUtclXJXxE9D3crynDS59Ox1H/C&#10;UWn/ADzm/wC+R/jR/wAJRaf885v++R/jXL0Vy/WJnu/2PhTqP+EotP8AnnN/3yP8aP8AhKLT/nnN&#10;/wB8j/GuXoo+sTD+x8KdR/wlFp/zzm/75H+NH/CUWn/POb/vkf41y9FH1iYf2PhTqP8AhKLT/nnN&#10;/wB8j/Gj/hKLT/nnN/3yP8a5eij6xMP7Hwp1H/CUWn/POb/vkf41+j3wp/bL8IeHfhd4P0qfStbk&#10;nsdHs7aR44YShZIUUkfvehIPvX5c19A+Gf8AkWtK/wCvSH/0AVlUyjD57aGLvaO1n3Pk+IMdV4ap&#10;Qq4C15uzvqfeH/Dc3gr/AKA+vf8AfiH/AOPUf8NzeCv+gPr3/fiH/wCPV8Q0lZ/6iZT/AHvv/wCA&#10;fDf6/Zx3j9x9v/8ADc3gr/oD69/34h/+PUf8NzeCv+gPr3/fiH/49XxDRR/qJlP977/+AH+v2cd4&#10;/cfb3/Dc3gr/AKA+vf8AfiH/AOPUf8NzeCv+gPr3/fiH/wCPV8QUUf6iZT/e+/8A4Af6/Zx3j9x9&#10;v/8ADc3gr/oD69/34h/+PUf8NzeCv+gPr3/fiH/49XxBS0f6iZT/AHvv/wCAH+v2cd4/cfbn/Dcv&#10;goqR/Y+vD/thD/8AHa8t1D9lvxb8TtSu/F+l3ekQ6Zr8z6pax3c8qypFOxlRXCxsAwVwCASAc4Jr&#10;51r9OPgx/wAkj8Gf9ge0/wDRKV8znOGjwfyV8rbUp3Tvroj6bJMTPjSU8PmqvGnZq2mp8k/8MReP&#10;f+ghoP8A4Ezf/GaP+GIvHv8A0ENB/wDAmb/4zX3VRXzH+u2cf8/F9yPrf9Q8l/lf3s+Ff+GIvHv/&#10;AEENB/8AAmb/AOM0f8MRePf+ghoP/gTN/wDGa+6qKP8AXbOP+fi+5B/qHkv8r+9nwr/wxF49/wCg&#10;hoP/AIEzf/GaP+GIvHv/AEENB/8AAmb/AOM191UUf67Zx/z8X3IP9Q8l/lf3s+Ff+GIvHv8A0ENB&#10;/wDAmb/4zR/wxF49/wCghoP/AIEzf/Ga+6qKP9ds4/5+L7kH+oeS/wAr+9nwt/wxF49/6CGg/wDg&#10;TN/8ZrwH4neBtQ+HnjjU/D2pSW8l7Z+X5jWzM0Z3xo4wSqk8MB07Hr1r9Zq/Nb9rn/k4fxb9bX/0&#10;khr6/hfiLH5tjZUMVJOKi3t1uv8AM+X4i4bwGS4SOIwkWpNpavyf+R415Teoo8pvUVLRX6nY/Oed&#10;kXlN6ijym9RUtFFg52ReU3qKPKb1FS0UWDnZF5Teoo8pvUVLRRYOdkXlN6irdnp8k8ZZSoGcck+g&#10;9qhrW0n/AI9m/wB8/wAhVRSZyYqtKnTckVv7Jm/vJ+Z/wo/smb+8n5n/AArWorTlR4/1yr3Mn+yZ&#10;v7yfmf8ACj+yZv7yfmf8K1qKOVB9cq9zJ/smb+8n5n/Cj+yZv7yfmf8ACtaijlQfXKvcyf7Jm/vJ&#10;+Z/wo/smb+8n5n/CtaijlQfXKvcyf7Jm/vJ+Z/wpDcLpZ8qUFmb5gUGRg8d8ela9YGvf8fif9cx/&#10;M1L9zVHXh6ksVP2dTYn/ALag/uyfkP8AGj+2oP7sn5D/ABrHoqPayPU+oUexsf21B/dk/If40f21&#10;B/dk/If41j0Ue1kH1Cj2Nj+2oP7sn5D/ABo/tqD+7J+Q/wAax6KPayD6hR7Gx/bUH92T8h/jR/bU&#10;H92T8h/jWPRR7WYfUKPY2P7ag/uyfkP8aRr6O6xsDDb13Ad/x9qyKs2f8f4U1UlJ2ZMsHTprmiti&#10;55ntR5ntTKKox5EP8z2o8z2plFAciH+Z7UeZ7UyigORD/M9qPM9qZRQHIh/me1SR3yWudwY7um0D&#10;t+PvUFQ3H8P4/wBKOZrUfsY1Hyy2NH+2If7j/kP8aP7Yh/uSfkP8ax6KXtZFfUKPY2P7Yh/uSfkP&#10;8aP7Yh/uSfkP8ax6KPayD6hR7Gx/bEP9yT8h/jR/bEP9yT8h/jWPRR7WQfUKPY2P7Yh/uSfkP8aT&#10;+2If7sn5D/Gsiij2sg+oUexsf2xD/dk/If419EfsM3yXXxe1JUDAjRpm+Yf9N4Pf3r5fr6T/AGCf&#10;+Syap/2BJv8A0ogr5fiepKWUV0+36o+l4cwdKnmtCUd0/wBD9AKKKK/mc/pYKKKKAGmsfxkN3hLW&#10;x62U3/otq2D0rK8WDPhfWB/05zf+gGsK38OXoVHdHy59m+v5UfZvr+Vaf2U+g/IUfZT6D8hX5S5a&#10;nvGZ9m+v5V13wnh2fEDSj/11/wDRT1ifZT6D8hXU/DGEp450w+8n/ot66sHL/aKfqvzM6vwM9+oo&#10;or9TPDCiiigAooooAKKKKACiiigAooooAKKKKACiiqt/f22k2U95eXEVpZwIZZbi4cJHEoGSzMTg&#10;ADJJJoAtUVyvgz4qeC/iP9qHhPxdoPij7KQJ/wCxdShvPKySBv8ALZtvIPX0q7428aaN8O/COr+J&#10;/EN3/Z+h6TbSXl7deU8nlQoCXbYgLNgA8KCfQGgDdorjdX+LHhjRfHGleD7m9uZfEepQrdQ2Vnp9&#10;zdGOFmKLNM0UbLBGWVlDylVJUgHg12VABRWdoeu6b4l0uDU9H1C11XTbgFobyxnWaGQAkEq6kgjI&#10;I4PUEVo0AcV8aP8AkkfjT/sDXn/oh6/MGv0++NH/ACSPxp/2Brz/ANEPX5g1+2eHv8HEeq/Jn4T4&#10;i/7xh/R/mFFFT2Vjc6ndxWtnby3VzK22OGBC7ufQKAcn2Ar9alJRTlJ2SPyGKcmkldsgoq1qmk32&#10;i3jWmo2dxYXSYLQXUTRyLkZHysAeR6ip7fw3q91pM2pwaXezabCSJLyO2doUx13OBtHUdT3rN1qa&#10;ipuSs7Wd9HfsaeyqOTiou6M6itC18O6te6ZPqNvpl5Pp8GfOu4rd2hj6fecAqOvqOoqvYafdapeR&#10;WllbTXl1KdscEEZkdz6KoBJ/Kn7am1JqS93fXb1D2U7pNPXbzK9FPmhktppIZY2iljYq8bKVZWBw&#10;QQehBBBB6UytE01dGbTTswrx+vYK8fry8d9k+/4U/wCXvy/UKKKK8k/QAorX1zwfr/heG1m1nRNS&#10;0mK6XdbyX1pJCsy4ByhYAMMEcjPUVX0Tw/qfibUEsNH0271W+cErbWMDTSMAMkhVBJAHXArP2sHH&#10;nUly976feVytO1tShRWnH4Y1mbXTokek3z6zvMR05bZzcBwMlfLA3ZAHTGakm8Ha9a6+NDl0TUot&#10;bYgDTZLSRbkkjIAjI3ZI5xjpzR7ane3Mtr79O4cst7GRRWp4g8K614Tu0tdc0i/0a5dd6w6hbSQO&#10;VzjIVwMj3xWXVRnGcVKLun1RLTi7NWYVyVdbXJVz4jofQZT9v5BRRRXIfQBRWl4f8M6x4s1EWGh6&#10;VfazflC4tdPtnnlKjGSFQE4GRk44zVS/0+50u9ms722mtLuBzHLb3EZR42BwVZSAQQeCCMioU4uX&#10;LfXt1C3UgorYk8F+IIfDq+IJNC1JNBdxGuqNZyC1ZiSAolI2kkggDOTg+laPh/4U+N/FmljUtD8H&#10;a/rOmlmUXmn6XPPCWXqN6IRkdxniolWpRTlKSSTtuOzOWooorYQV9AeGf+Rb0r/r0h/9AFfP9fQH&#10;hn/kW9K/69If/QBXvZT8cj8m8QP92o+r/I0qKKK+nPw0XpRWjqnhvVtFhgm1HS72whuBmGS6t3jW&#10;QYB+UsBu4I6etN0nQdT8QTPDpem3epTIu547SBpWVfUhQcfjxXP7elye15ly976feb+xqc6p8rv2&#10;KHU0Vo6X4b1fWrqa20/S72/uYf8AWQ2tu8jpgkHKqOOQRyO1U7u1msLmS3uYpLeeJiskUqFXQjqC&#10;Djn2NONanKTgpJta2uDpTilJp2IaWrWo6Ve6PMsN/Zz2MzoJFjuYmjYofuthgDg+tVa0jONSKlF3&#10;TM5RcG4yVmgr9Ofgv/ySXwZ/2B7T/wBEpX5jV+nPwX/5JL4M/wCwPaf+iUr8j8Q/4OH9X+SP2Hw3&#10;/wB5r/4V+Z2lFFFfiJ++BRRUUkqQxtJI4SNRuZmIAUDkk+1AEtFYXhfxv4d8bw3M3h3X9L16K1l8&#10;meTS72O5WGTAOxyhO1sEHBwea3aACiiigAr81P2uP+ThvFv1tf8A0khr9K6/NT9rj/k4bxb9bX/0&#10;khr9F4F/5Gc/8D/OJ+eccf8AIuh/jX5M8fooor94Pw0KK09O8MazrFjc3thpN9e2Vtnz7m3tnkji&#10;wMkswBC8c8kcVmVnGpCTcYtNrfy9S5QlFJtNJ7BRWnqnhfWNDtba51HSL7T7e5GYJrq2eNJRjPyl&#10;gN3BB4JpNS8M6xo1na3moaVfWNpdf8e89zbPHHLxn5WYANxzwTUxr0pW5ZJ30Wu7W9inSqRveLVj&#10;Noq5Z6Pf6hbXdxaWVzdW9onmXM0MLOkKngM5AO0emSBVOtIyjJtJ6rfyIcWkm1owrV0n/j3b/fP8&#10;hWVWrpP/AB7t/vn+QrWG55+M/hMvUUUVqfPh2orRj8OatNpL6pHpl6+mIcNeLbuYVOccuBtHJxVS&#10;zs59Quo7a2hkubiRgscMKF3cnoAACST7CsY1qclJqSdt9dvU2dKcWk01fYhorSuPDerWmqppk+lX&#10;sOpPjbZyW7rM2RkYTG45A44pb7wzrGmX9vYXmk31pfXBUQ209u6SSFjhQqkAnJ4471KxFF2SmtVd&#10;arVd/Qr6vV1916GZRW1qngjxHodm13qOgapp9qpAM91ZSRICTgZYrgc+9YtVSrU60ealJSXk7k1K&#10;VSi+WpFp+YVga9/x+J/1zH8zW/WBr3/H4n/XMfzNVP4Tty7+OjOooormPqworS0TwxrHiV5k0fSb&#10;7VXgXdKtlbPMY155YKDjoevHFZzIUYqwKspIKsMEEdjWaqQlJxTV1uuq9SnCSSk07MSitO48K61a&#10;6LFq82kX8OkykCO/ktpFgcnONshG0ng8A9qlk8G6/Doq6vJompJpLAEX7WkggIOMESEbSD2571n9&#10;Yo6e+tXbfr29S/ZVP5THorV0PwnrfiZZjo+jahqwhAMpsbV5vLz03bQcdD19KymUqxBGCDggjBzW&#10;kakJScYyTa3XVEuEopSasmFWbP8Aj/Cq1WbP+P8ACto7nPV+As0UUVseeFFaereGNY8Px28mqaTf&#10;adHcDdC93bPEsg4OVLAbuo9eoqDSdGv9evFs9MsbnUbtgWWC0haWQgck7VBJx9Kx9tTcPaKS5e99&#10;NN9TT2c1LkadynRV5dB1NtX/ALKGnXR1Tf5f2EQMZ9/93Zjdn8M0688P6pp+qDTLvTby21JiFFnN&#10;AyzEnGBsIDZORgY5zR7ane3Mr2vv07h7KpvZmfRWhrHh/VPD10ltqumXmmXLLvWG8geJyvTIVgM/&#10;XFS6x4U1vw7DDLquj6hpkU3+qkvLZ4lk4z8pYAHj0zSjiKT5bTXvbarX07g6NRXvF6GVUNx/D+P9&#10;KmqG4/h/H+lay2Cn8SIKKKKg6woq9o+hal4ivRaaVp91qd2VLi3s4GlkwOp2qCcDIycVXvLOfT7q&#10;W2uoZLa4iYpJDMhR0YHBBBAwQeoIzWaqQc3BNcy1t1sXySUee2jIaK1LfwvrN1o8urw6RfzaVESJ&#10;L6O2doEI9ZANo6jqe9Ps/B2v6jpMmqWmh6jdaZGCXvIbSR4VAzklwCvGDnJ4xWbxFFXbmtHbfr29&#10;S/Y1NEovUyKK09L8M6xrdrdXOnaTfX9taqXuJrW2eRIlAJJYqCFGPUj1rMrSNSEpOMWm1v5EOMop&#10;SasmFfSf7BP/ACWTVP8AsCTf+lEFfNlfSf7BP/JZNU/7Ak3/AKUQV83xN/yKK/p+qPf4f/5GlH1/&#10;Q/QCiiiv5sP6JCiiigBGrM8Uc+G9VH/TrL/6Aa02rO8RDd4f1If9O0n/AKCa56/8KXoyo7o+fvI9&#10;6PI960/s/tR9n9q/HnLU9szPI966T4dRbfGWnH3k/wDRbVnfZ/aug8Bw7PFlgcY/1n/oDV24GV8V&#10;SXmvzIqfAz2Ciiiv1w8UKKKKACiiigAooooAKKKKACiiigAooooAK80/aI8C6Z8SPhHq/h7Vtftf&#10;C9tdTWbpqV6qSQJNHdRSwpLG7KsiPIiI0ZYbw5UEEg16XWdrmg6b4m0u40zWdOtNW0y4G2eyvoFm&#10;hlGQQGRgVIyBwRQB8XfFb4xeKfBd5deF9b/4Rix12zbw/rMvi3wNNJaKumf27ZW88F1GxLwqySsc&#10;ea6Onm5wFOZv2pPHZ8QyftOaJZ67JqGk6X8K7Rm0+K6MlvbXUkuol22AlVkaPyMkAEqEB4Ax9WaB&#10;8IvAvhTRdR0bRPBXh3RtI1Fdl7YafpUEEF0pBBEsaoFcYJHzA9TTdP8Ag34A0nSb3S7DwP4bstNv&#10;bP8As65srfSLeOGe1DOwgdAgVog0sh2EFcyMcZY5APA5PDujeHf2wPiF4wvr7xFs0f4f6XrMkNrr&#10;V55ZxNqauotxKI3UJECsTLsVyzBQzMx4b4Q+PNek+Nnw20k3mpWnhr4haDqNzJYXvxAudevHiFuk&#10;0NyUMaixkALKDBKVJZgBlAw+1Y/D+mQ6xPq0em2iarcW8dpNfLAgnkgjZmSJnxuKK0khCk4BdiBy&#10;a5/w58H/AAF4O1CO+0DwR4c0O9SV5kudN0m3t5FkdSruGRAQzLkEjkg4NAHxT4Ik1H4T/sR+DNT8&#10;IaxqkN/r+sWWj6xdal4oukt9Nt2vpo3MckvnpYbmKxNLHECDIGI3KCPor9m3R/HPh/xN4tsfEOo2&#10;Unh9reznsNL/AOEwuPEt5ZTEzCV2uLiCKURSqsZVGLANHIVIBIHqen/CvwVpM2vTWPg/QbKbX+NX&#10;kt9MgjbUuWP+kEKPO++/38/eb1NS+C/ht4S+G9vcW/hLwtovha3uGDzxaLp0NokrDOCwjVQSMnGf&#10;U0Aed/tDat8Q7fwj4tt9G8MeG7/wwdHuPN1C+8Q3FteJmFvM2262UiNgdMyjd321+e1fp98af+SR&#10;+NP+wPef+iHr8wa/bPD3+DX9V+R+FeIv+8UPR/mFd78J/O2+L/sO/wDtT+wpvsvl/wCsz5sXmbO+&#10;7yvM6c43VwVT2N9c6ZeRXVncS2lzE26OaByjofUMCCD7g1+n4yg8TQdKLs9N9tHez8n1PyrC1lh6&#10;yqNXR3/jSyvr34feBvPgnuNTitb2WTcjNKlmsw8tm4JCA+bgngDpxiu18P8A27/hOvhj9k8z/hHv&#10;7Gh87bn7P5eJPtm/+Hr5m7PPTPavFrjxJq95e3F3carezXdzEYJ55Lh2eWMgAozE5ZcADBJGB0pL&#10;fxJq9npU2mQarfQ6ZMSZbOO4dYXz13IDtPQdR2rwamVV6lFUrr7Xey573t5xvp38rntU8yo06zqW&#10;e0f/ACW3521/U7T4YyXk+jeOLdHuJLJdBuCkWWKBjPb8gdNxHXHNbPwSj03TrvTp4dcsNP8AEV1q&#10;kNs8V4swljtRIhZItsbDfKflJJXCgjPzkjzrRvG3iHw7ata6Vr2p6ZbMxcw2d5JEhYjBJVW5JAA6&#10;dBWd/aN3/aH2/wC0zfbvN8/7T5h83zM7t+7Od2ec5znnOa0rZXVxCr03JRjOzVt9FbVNbaXM6WY0&#10;qDozUeaUb3vtq+mps/EO0Sz8da/DHdQ3iC9lYS2+7YcsWwNyg5XO08dR361z1PmmkuZpJpZGllkY&#10;s8jsWZmJySSeSSSSSetMr6DD03RpRpyd2klfueJXmqtSVRKybCvH69grx+uHHfZPuuFP+Xvy/UK9&#10;P+Btj4Qbx14QudZ1e7jv11u0B059ORrR4/PQZknMwKjBJx5ZHABOCSPMKK8HEUXiKcqak43W6P0S&#10;nNQkpNXPcNQ/4SD/AIVh8V/+Ev8Atnn/ANt2Xk/b93/IQ8ybzNm7+LyvM3Y7bc8YrL8C6bq2k/Cv&#10;4qWkFrd2XiCP+zPPh8tkuVsjLIZhtwGClzbFuMYIzxXnWueMNf8AFENrDrOt6lq0Vqu23jvruSdY&#10;VwBhAxIUYA4GOgp1v408Q2evNrlvrupQa0wwdSjvJFuTwBzIDuPAA69ABXmrB1fZOGibaem2lrff&#10;bU6PbR5lL+up7rrnipPDWt6PBrsWqf2hq3gCDTtVvNOjEl/Zu0xeOVlZl3HyI4FYMyko5GRnnI+M&#10;VvbWvhL4U2ulf23darBYXzPJexeRqElmZi0bGNWcxIR9o2gswCc8g4rx+08Y69p+vPrlrrmpW2tS&#10;Es+pQ3ciXDEjBJkBDEnuSeaT/hLteHiD+3f7a1Aa5uL/ANpi7k+07iME+ZndnBxnPTisaeWzpVIz&#10;T2u2vOzXbRK+n5FyxClFpo9R+KTWt58FPBdxpNtqWnaNFql9Elrrswnu3lZIGeSOUKitDgKNqou1&#10;wxJYtkeMVqeIPFOteLLsXeuavfazdKuwT6hcvO4Gc4DMScZ7ZrLr08HQeHpeze92++7vv19TlqzV&#10;SXMgrkq62uSq8R0Pbyn7fyCnwrG00Yldo4iwDuqhiBnkgEjJA7ZGfUUyiuQ+gPdtJstNsPgj8Q08&#10;Bavqmszte6S2oTT6eLK4W0zdh1CJNLmMSi2LNuGSVBAwCcv9oLTNS1LxL4fMlpdXevW/hHTbjXCI&#10;2eaORYAN8/BIYRGDcWwQSMnJry/w/wCJtY8I6iNQ0LVb7Rr8IUF1p9y8EoU4yAyEHBwMjPOKT/hJ&#10;tYW81C7Gq3wu9RjeK9nFw/mXKOQXWRs5cMQCQxIJAznFeVTwtSnWdTmv1u9+i/QtyTVj1HwbLqmp&#10;fs5/EaGRru6tob7Rlto3LOiLvuywQHIAz1xxmtX4R6wnji38CfDnWvAs2r6ZNfTR22rWc9zDdQrc&#10;yqss0ZU+UwjKAnerD92wJXkjzXR/i9478O6PFpGk+NvEWmaVErLHY2erXEMCBiSwEauFAJJJAHJJ&#10;J6mqdj8RvFml+H30Kz8T6zaaI4YNptvqEqWzBiSwMYYKQSSTkc5OetRPC1Z890ld3Tu+1r/8AfMt&#10;DL1zT4tJ1vULKC5W8htriSFLmP7sqqxAYdeCACPrVKiivXjdJJu5mFfQHhn/AJFvSv8Ar0h/9AFf&#10;P9fQHhn/AJFvSv8Ar0h/9AFe/lPxyPybxA/3aj6v8jTroPh59l/4T7w39t2fY/7StvO8zG3Z5q53&#10;Z4x6+2a5+j+Ve/iKXtqUqd7cyav6n4pRqeyqRqWvZ3PXLqHWrjwv8SItcS6knk1O1W3juAWLXnns&#10;CIwerGPzAQvbHbFZFhDqNt8ILyHT47mG/j8QKl+kAYSqohxCHA5ADiUYPG4euK4688Va1qX2QXes&#10;ahdizIa2866d/IIxgpk/LjA6egptj4m1nS76e9sdWvrO8uNxmuYLl0kkycncwIJyeee/NfORyzEK&#10;m43j8SlbW10krellfyfex7ssxouopWezV+urb/W3mj0nxpoWq+IvibrNtb3jafAltaT61d7ysEMi&#10;26ea8gXqwkL4X7xYkCq8eu6F4o+IN1q19eQ2cGn2UMWnf20sjfbJYkWOOS4MaMT90yMMc4CnjJrg&#10;dJ8Wa5oMtxLpms6hp0lyQZpLS6kiMpBJBYqfmIJOM56+5qtq2s6hr10bvU7651G6ICme7maV8DoN&#10;zHPFOGVVtKc5JRUOVNb7K91Z7276IqeZUtZxjeTlzNPbrbr0v23PQ/jxCzal4au5dZttYurjRbYy&#10;ywmQsxC58wl0XIcsSO/ByFrzD3qa6vrm+aL7TcS3BhjWGMzOW2IowqjJOFA6AcDtUNexl+FeDw0K&#10;EpXa6nkY7ELFYiVZK1+gV+nPwX/5JL4M/wCwPaf+iUr8xa/Tr4L/APJJfBn/AGB7T/0SlfmfiH/B&#10;w/q/yR+reG/+81/8K/M7SiiivxA/ewqGaKOaF45VWSJlKurgFSCMEEHqMdqmqKWFJ43jkQSRuNrI&#10;wBDA8EH2oA8U+Bv9mWPxd+N1lp32S3t11zTvIt7XYqBRo9lnYq9s56e9e4VxXhn4K/D3wTqyar4d&#10;8B+GdA1ONWRL7S9Ht7aZVYYYB0QMARweea7WgAooooASvzV/a4/5OG8W/W1/9JIa/SuvzU/a4/5O&#10;G8W/W1/9JIa/ReBf+RnP/A/zifnnHH/Iuh/jX5M8fq/otvpt1frHqt7cafZ4Jae1thcOD2AQyJwe&#10;md34VQor91lFyi4p2b6rdH4fFqLTauke8aXHqcV98HU8LS3txpK3DhJY4zHvmF84laVVLBSYvKLA&#10;sRsOM4HPB6VY2H/C27O8+zj/AIRX/hJEh+0Mh+z+T54O3djb/qznGenPSuW03xRrOj2FzY2Gr31j&#10;ZXOfPtre5eOOXIwdyggNxxyDxVT+0Lr+zxY/aZvsPmGcW3mHy/MI2l9ucbsADOM4GM4r5+lltam6&#10;nvq0k1frZtu781fT/gns1MdTqKD5fhtp6JL7tD1/Wf7a/wCEd+Lv/CRfaP8Aj/t/K+2bsfa/tXGz&#10;PfyfN6fw+2K5/WH1C++B+jzXbXNyy6/d4km3MQgtbUDk5wPTtXF6p4o1nXLW2ttR1a+1C2thiCG6&#10;uXlSIYx8oYnbwAOAKuzfETxVc6WdMm8TaxNpxj8k2b38rQ+XgDYULbcY4x6dqmGX16fJJct1K73S&#10;S5eXTT5/h5lzx1KfMnezjb583Nqe0+DdP0b/AIQvxDo2j+LdHGnnw5JLeB1ulle6aSAtLKBCRsT/&#10;AFahSxAJYD52x87VYtdQurFZ1trma3W4iMMyxOV82MkEowBGVJUEg5GQDjgVXruwOBlg51ZOblzu&#10;+tu2uyRx4vFrFRpxUFHl0CtXSf8Aj3b/AHz/ACFZVauk/wDHu3++f5CvahufP4z+Ey9RRRWrPAWj&#10;PeNE+2f8LB8GY83/AIRn/hHY/Oxn7P8AZ/srfad/8P39+c/xY74riPhXZ3lnqGuFIJoNUm8P3Uum&#10;/IVkdiAC0XGSTGJcFeTg4rj4/EerQ6S+lx6pex6Y5y1ktw4hY5zygO3rzyKi/trUVubS4F/dC4tE&#10;VLeXzm3wqpJVUOcqASTgYAycV8tHKq0YTp8ys0l11s2036394+llmdKU4T5Xo2/S9lZeltDv9Ut9&#10;bvPBfgC3txdNr8099FaLGSLg27GNVAPB27jNjtgt2zWb46v00vQNJ8LR3bancadcTXNzfbi0azSB&#10;AYoSeqLsyW/iYkjjk823ivW31hNWbWdQbVUGFvjdP56jBGA+cjgkcdiR3pdZ8Xa54jjji1bWtQ1S&#10;OM7kS9upJgpxjIDE844zW1HAVqdSm5WcVeT7ptvy1SvZbEVsfRqU6ijdSaS8rJLz0bt5nTeJpG8O&#10;/DnQNE3n7XqrnWbzJyRGcx2yfTaJHwf+ein0rg6nvL651CYTXVxLcy7VTzJnLnaowoySeAAB+FQV&#10;6uDw7w9Nxk7tttvzb/Tb0PKxeI+sTTWiSSXy/q4Vga9/x+J/1zH8zW/WBr3/AB+J/wBcx/M11T+E&#10;1y7+MjOqxpsVrNfQJfTy2tmzYlmhhErovchNy7vxYfhVeiuSSbTSdj6xWTTaueuXkMtt8JdLi8FX&#10;mpX1uPEU32i4itjb3DTGCA2+5Ed8YPnBfmOSCRgkgY/xzsWuPip4vurS3aS3t7pBeTW8ZMcc7KBJ&#10;uIGATKJAMkZIOK47RPE+s+GXmfR9WvtKeZdsrWVy8JkXnhip56nrxzVWPVLyG1urWO7nS2uirXEK&#10;ysEmKklS4B+YgkkZBwSSK8ShgatCq58ye+r3fM03f0tp+h6tXF06lNRtbbT0TWn36n0H4j+3f8LI&#10;+Jvned/wi3/COT/Z9+fs3keSn2HZn5fv+Vtx3z3zXEeGZdR8D+GZ/EmuXd3JJqelzadpGkySMxuI&#10;ZIzEZpFJO2BFzsBHzMq7QApNefXHirWrrRotIm1e/m0mEgx2El07QIR02xk7R1PQd60Y/iZ4wh01&#10;NOj8V65Hp6RCBLRdRmEQjC4CBA2AoHGMe2K4o5XXhBU1Zp2T3WiXez1fXy0v1OmWPpSnzu6au16v&#10;9F0PYPDv9m3Hw7+Fekp4futYj1W8uobya1upofInNzt3qIyFMojMZBkDAKq4ABJrwrxFp8Wk+INT&#10;sYLgXcNtdSwpcAg+aquQGGPUAH8ak0vxVrWh2dzaabq9/p9rdDE8FrdPEkvGPmVSN3HHINZdejgs&#10;DUwtWcnK8ZX0u+rb67W20OPFYuGIhCKjZr9El/wQqzZ/x/hVarNn/H+Fe3Hc8er8BZrv/hJaeGm8&#10;XeGZ9T1K4S9XVrbNk1krWzJ5yDLzGUEDBJPyEcYPBJHAUVliqEsRRlSjJxurXVv1OfD1lRqKo481&#10;j1u8/tn/AIV98SP+Em+0+d/a1p5X2zd/x++ZL5mzd38vfnHbb2xWf4PsdR034efEO2ht7i11mP7B&#10;5sOxknW1MjmXjAYKWMBPHQjPFcPq/ibWPEEUEeqatfalHbjbCl3cvKIhwMKGJC9Bxx0FLD4q1q21&#10;htWh1i/i1VuGvkuXWc8Acvnd0AHXoAK8hZfW9jKF0m2pWV7Xjy2Xztr+p6f12l7WM7PRNeet/wAr&#10;nt0v2zz5tvmf8JX/AMK/Td1+0eZ5wz/teZ9lx77ay7PxE/hfS/hnf6rb3txqH2PVIG8j/j9js5C0&#10;cMibucoWmZM8fLxxyPH117U11f8AtUajdDVN/mfbhOwm3/3t+d2fxzUs3ijWLjWV1eXV76TVVIK3&#10;z3LtOCBgYkzuGBwDXHHJZ25ZNNO7fR3aa5V2jrp2OmWaR+KKs1p+Kd356HtlnY2i+F/h1aadeXkm&#10;oS+LBLp934hthETGRFvKxCR/3XmCMff+Zg/Ss/xxcWmp+APGkmmWmr6aseuQTXqa7J5pmc+cqiE4&#10;HlsCWLKd7bcZfC4Pj+ra9qWvXovdT1G71G7wB9ou52lkwOg3MScDtzU2seLNb8RQww6rrOoanFD/&#10;AKqO8unlVOMfKGJA4pUslqwqQnKadnd/+Bc3o/ws9V2HUzSnKE4xja6t+Fvl+uzMqobj+H8f6VNU&#10;Nx/D+P8ASvrZbHz1P4kQU+NUaRBIxSMsAzKu4gZ5IGRkgdsjPqKZRWZ2HrWm2tnZ/CvxmvhHUdQ1&#10;OQ3OnG8lksxbTC3zcblCrJJ8nmCEk7uSVBAwM5/xksb2+1zRvMt7i41iHw5YzaqdjNKjiMfNNwSC&#10;IzFuLcjIzXB6NrupeHb0XmlahdaZdhdguLOdopAD1AZSDg4GRmj+3NS+03lx/aF19ovUaO6l85t8&#10;6sQWWQ5ywJAJByCQM14NPL61PEOsp363e7ukmnZWtpf19D1pYynOiqbjb8tG3+p774d+3f8ACxvh&#10;p5Xm/wDCLf8ACOwfaNufs3keQ/23f/D9/wA3dnvj2rhfhedQ8Kx6d421W9vYNE0mZv7Ns0lYNfzg&#10;ljDGucCLcSZGxjDEcs2K4K38Ua1a6PLpEOr38OlTEmSxjuXWByeuYwdp6DqO1XtJ+I3izQdPisNM&#10;8Ua1p1jFny7W01CWKJMnccKrYGSSTgc5J6muN5XiI05QjZ3stdLxXNd3s/ed7PTzOlY+lKUZO6tr&#10;89PwVjqfgpdX8/irUoo2mW0k0rVJJLeIsIt5spsZUcZ6Yzz0rzaSNoXKOrI6nBVhg/iK2dF8ceI/&#10;Df2j+yfEGqaX9ofzJvsV5JD5rc/M21vmPvyetZuo6ld6xfTXt/dTX13Md0txcSNJI59WZjk/UmvY&#10;o0KkMTUqySUWklZ66X308/wPOq1oToRppttNt/O3+RWr6T/YJ/5LJqn/AGBJv/SiCvmyvpP9gn/k&#10;smqf9gSb/wBKIK8rib/kUV/T9Uenw/8A8jSj6/ofoBRRRX82H9EhRRRQAnpVDXRu0S/H/TCT/wBB&#10;NX/SqWsDOk3g/wCmL/8AoJrnxH8Kfoxx3R5D9m+n5UfZvp+Vaf2ce1H2ce1fibk7ntGZ9m+n5Vte&#10;DYfL8SWZ/wB/t/sNUH2ce1avhWELr1qf97/0E13YCV8XS/xL8yKnwM9Eooor9mPHCiiigAooooAK&#10;KKKACiiigAooooAKKKKACiiigAooooAKKKKACiiigDi/jR/ySPxp/wBge8/9EPX5gV+n/wAaP+SR&#10;+NP+wPef+iHr8wK/bPD3+DiPVfkz8J8Rv94w/owooor9cPyAKKKKACiiigAooooAK8fr2CvH68rH&#10;fZP0DhT/AJe/L9QoooryT9ACiiigAooooAKKKKACuSrra5KuXEdD6DKft/IKKKK5D6AKKKKACiii&#10;gAooooAK+gPDP/It6V/16Q/+gCvn+voDwz/yLelf9ekP/oAr3sp+OR+TeIH+7UfV/kaVFFFfTn4a&#10;FFFFABRRRQAUUUUAFfp18F/+SS+DP+wPaf8AolK/MWv06+C//JJfBn/YHtP/AESlfkPiH/Bw/q/y&#10;R+y+G/8AvNf/AAr8ztKKKK/ED97CiiigAooooAKKKKAEr81f2uP+ThvFv1tf/SSGv0rr81P2uP8A&#10;k4bxb9bX/wBJIa/ReBf+RnP/AAP84n55xx/yLof41+TPH6KKK/eD8NCiiigAooooAKKKKACtXSf+&#10;Pdv98/yFZVauk/8AHu3++f5CrhucOM/hMvUUUVqfPhRRRQAUUUUAFFFFABWBr3/H4n/XMfzNb9YG&#10;vf8AH4n/AFzH8zWc/hPTy7+OjOooormPqwooooAKKKKACiiigAqzZ/x/hVarNn/H+FVHcyq/AWaK&#10;KK2POCiiigAooooAKKKKACobj+H8f6VNUNx/D+P9KmWxrT+JEFFFFQdYUUUUAFFFFABRRRQAV9J/&#10;sE/8lk1T/sCTf+lEFfNlfSf7BP8AyWTVP+wJN/6UQV8vxN/yKK/p+qPouH/+RpR9f0P0Aooor+bD&#10;+iQooooATuKq6oN2n3P/AFzYfpVruKr6gM2cw/2D/KubE/wZ+jKjujhPI9v50eR7fzrU+z/T8hR9&#10;n+n5Cvwhz1PWMvyPb+daGgQldXtzjH3v/QTUn2f6fkKt6TDs1CI/X+Vehl8r4ykv7y/Mifws6Wii&#10;iv3A8oKKKKACiiigAooooAKKKKACiiigAooooAKKKKACiiigAooooAKKKKAOK+NP/JI/Gf8A2B7z&#10;/wBEvX5h7a/Tz40/8kj8Z/8AYHvP/RL1+Ylftvh7/BxHqvyZ+DeIzticP6P8xNtG2lor9dsfjwm2&#10;jbS0UWATbRtpaKLAJto20tFFgE21wv8Awi9p/wA9Jv8Avof4V3dc5XLXhGVrq59BlWIq0ef2crXs&#10;Y/8Awi9p/wA9Jv8Avof4Uf8ACL2n/PSb/vof4VsUVy+yh2Pf/tDE/wA5j/8ACL2n/PSb/vof4Uf8&#10;Ivaf89Jv++h/hWxRR7KHYP7QxP8AOY//AAi9p/z0m/76H+FH/CL2n/PSb/vof4VsUUeyh2D+0MT/&#10;ADmP/wAIvaf89Jv++h/hR/wi9p/z0m/76H+FbFFHsodg/tDE/wA5j/8ACL2n/PSb/vof4U//AIVN&#10;pH/Pzff99p/8RWrXQVccPSn8UTkr5zj8Pb2VVq5xX/CptI/5+b7/AL7T/wCIo/4VNpH/AD833/fa&#10;f/EV2tFX9TofynJ/rHmv/P8AZxX/AAqbSP8An5vv++0/+Io/4VNpH/Pzff8Afaf/ABFdrRR9Tofy&#10;h/rHmv8Az/ZxX/CptI/5+b7/AL7T/wCIo/4VNpH/AD833/faf/EV2tFH1Oh/KH+sea/8/wBnFf8A&#10;CptI/wCfm+/77T/4ij/hU2kf8/N9/wB9p/8AEV2tFH1Oh/KH+sea/wDP9nFf8Km0j/n5vv8AvtP/&#10;AIit62un0u3is4grRW6iJS4JYhQACSMDOBzgCtesO4/4+Jf99v50/ZQo601a4nmGKzP3MXPnUe5a&#10;/tib+7H+R/xo/tib+7H+R/xqjRT9pPuT9Vo/yl7+2Jv7sf5H/Gj+2Jv7sf5H/GqNFHtJdw+q0f5S&#10;9/bE392P8j/jR/bE392P8j/jVGij2k+4fVaP8pe/tib+7H+R/wAaP7Ym/ux/kf8AGqNFHtJh9Vo/&#10;yl7+2Jv7sf5H/GvdfDH7aXjnwr4d03RrPTtBe1sLaO2iea3mLlUQKNxE2M4A5A9fpXz5U6/dFeZj&#10;svw2ZKMcXDmtsd+DxVbLG5YSXI3vY+kP+G8viD/0DPDv/gLP/wDHqP8AhvL4g/8AQL8O/wDgNP8A&#10;/Hq+cKK8r/VjKP8Anwvx/wAz0/8AWPNf+f7/AAPo/wD4by+IP/QL8O/+A0//AMeo/wCG8viD/wBA&#10;vw7/AOA0/wD8er5woo/1Yyj/AJ8L8f8AMP8AWLNf+f7/AAPo/wD4by+IP/QL8O/+A0//AMeo/wCG&#10;8viD/wBAvw7/AOA0/wD8er5woo/1Yyj/AJ8L8f8AMP8AWLNf+f7/AAPo/wD4by+IP/QL8O/+A0//&#10;AMeo/wCG8viD/wBAzw7/AOA0/wD8er5woo/1Yyj/AJ8L8f8AMP8AWLNf+f7/AAPo/wD4by+IP/QM&#10;8O/+A0//AMer0fwb8AtE/ac8PW3xK8T32oWOua2X+0W+kyRx2y+S7QLsV0duUiUnLHJJxgcD4pr9&#10;Jf2P/wDk3nwr9bv/ANKpq+Q4mwdHIsLDE5bH2c3LlbT6Wbt+CPrOHMVWzzFSw+Yy9pBRvZ97pfqc&#10;Z/wwP4E/6DPiL/wIg/8AjNH/AAwP4E/6DPiL/wACIP8A4zX0xS1+bf2/mn/QRL7z9G/1fyv/AJ8R&#10;Pmb/AIYH8Cf9BnxF/wCBEH/xmj/hgfwJ/wBBnxF/4EQf/Ga+maKP7fzT/oIl94f6v5X/AM+InzN/&#10;wwP4E/6DPiL/AMCIP/jNH/DA/gT/AKDPiL/wIg/+M19M0Uf2/mn/AEES+8P9X8r/AOfET5m/4YH8&#10;Cf8AQZ8Rf+BEH/xmj/hgfwJ/0GfEX/gRB/8AGa+maKP7fzT/AKCJfeH+r+V/8+InzL/wwP4E/wCg&#10;14i/8CIP/jNfPPx++FGl/Bnxpa6Ho9xeXVrNYpdtJfOjOGZ5EIBVV4wg6jPP0r9H/evhb9t3/krm&#10;n/8AYHi/9HT19lwjm2OxeaQpV6rlGz0fofC8aZTgcJlMqtCkoyutV6nz95ntR5ntTKK/e+Vdj+eL&#10;D/M9qPM9qZRRyoLD/M9qPM9qZRRyoLD/ADPajzPamUUcqCw/zPaszUrdbi4VmJB2gcH3NaNU7z/W&#10;L9P6monFW2OvDScal4mf/Z8f95/zH+FH9nx/3n/Mf4VZorDlXY9f21TuVv7Pj/vP+Y/wo/s+P+8/&#10;5j/CrNFHKuwe2qdyt/Z8f95/zH+FH9nx/wB5/wAx/hVmijlXYPbVO5W/s+P+8/5j/Cj+z4/7z/mP&#10;8Ks0Ucq7B7ap3K39nx/3n/Mf4VLBaJHu2lj06kVJTo6FFX2JlVm1qxPJX1NHkr6mpKK0sYc8u5H5&#10;K+po8lfU1JRRYOeRH5K+po8lfU1JRRYOeRH5K+po8lfU1JRRYOeRH5K+pqG4gU7eT371aqK4/gqZ&#10;JWNKc5cy1Kn2ZfU0fZl9TUtFZ2OznkRfZl9TR9mX1NS0UWDnkRfZl9TR9mX1NS0UWDnkRfZl9TR9&#10;mX1NS0UWDnkRfZl9TX0f+wdEI/jFqZBJJ0SYc/8AXeCvnWvo39hH/ksWpf8AYEm/9HwV8vxOv+Ei&#10;v6fqj6ThyUnmtBN9f0Pvmiiiv5oP6UCiiigAqvef8e8v+6asVX1A4s5j6If5VzYj+DP0Y1uYeV/y&#10;KMr/AJFUvO9/5Ued7/yr8EcdTr9si7lasWGPtkeBjk/yrK873/lVvS5h9uiycDnPQDoa9DLV/tlH&#10;/EvzJlUTTR0tLTEkST7jhv8AdOa8N+IX7RmteHPEnjSz8MeA5PFul+B7WK58SXv9qJaSxF4ftBht&#10;YTG32iVYCshVmiGJEAYk4H7ocp7rRWVpPiTTdc8N2Wv2t3G2j3lol/FdOdiGB0Dq5JxgbSDzXmPw&#10;P/aGHxq8XeNdNt/Ds2kaVoiWNzpuo3FxufVLW6WYx3Hk7AYVYQllBZiyOrEKTtAB7HRRRQAUUUUA&#10;FFFFABRWR4r8Tad4K8Mav4g1i5Wz0jSrSa+vLhgSIoYkLuxxzwqk8eleX+Bfi98RfG0Oia2PhSNO&#10;8I6s8LwzXHiGP+1YbWUjbcTWnleWoCsHZBcM4GRtLDbQB7PRXmXg39o74dfEDxRF4e0LxEL3UrgT&#10;G0ZrK4ht74QnEv2W4kjWK52YOfJd8AEngZqn4a/am+GHi/XNO0nSfErXNzqF3LYWsj6bdxW0l1GX&#10;D2/2h4hEJv3bkRlg5ABAIIJAPWaK+efjt+154Z+HOh+ILPw9qdtqHi/S760sDb3VhdPYieSeJZLd&#10;rlVWEzCKRm8oS7xjJXgivVL74t+E9NtfHM9zqvlw+B08zxA32aY/YlFql2TgIfM/cSI/7vd1x94E&#10;UAdlRXm/iz9oTwH4JvNMs9S1e5lv9Rs11GCx0zS7u/uBangTyRW8Ujxx5yN7hVyCM8GsHwz+03of&#10;iT43eI/hyNJ1mO40uOxa21KPSb6W3uTcRSSHfILfy4FUIAHeTa5YhTlSKAPZqK82+Ffxk0Dx9p3h&#10;q0h8R2mua3q2gpr8M9lplzYwXloXEZnijmLFF3lQY2dnXcueGBNT/hfPhnUNY0R9L8RR3GmXcetE&#10;2sWiXlzc3zac6x3BtnQAYifcCAkhmLKIicHIB6pRXhfwV/a28KfFvwH4P167tdT8MX3iOS2tIbK/&#10;0u+W3+1zRSypDFdyW8cU42wyDzEOwkKM5dQ3q2k+NdF1vxPr3h2wvPtGr6GLf+0bdYnAtzOheJS5&#10;XaWKjcVUkqCpIG5cgGR8af8AkkfjP/sDXn/ol6/MSv07+NP/ACSPxn/2Brz/ANEvX5iV+2+Hn8HE&#10;eq/Jn4N4j/7zh/RhRRW94N8LDxRqF2s14unWFlaveXd0U8wxxLgZC5BZizKoGeSa/V61aFCDqVHZ&#10;I/I6VKVaahBXbMGiuj8W+E4fD9tpd/Yah/amkanE72108JhcMjbZEePc21lOP4iCCCOtb2k/CqHU&#10;ItIs5tbW18Raxam7sdN+ylo3Q58tXl3jYz7SQNp6jJGa4pZlhoU41ZS0d+j6b3W6t1vsdccBiJ1H&#10;SUdV5rrt636dzz6ius8N+DdP8ReHNavf7ZaDU9NtHvDp/wBjLK8aui580sACTIOMHoc1W8I6Do3i&#10;C4t7K81PULXUbm4W3ggs9OS5VyxAXLNPHgliRjGMAHPOBUswoRjOTb9x2ejdtL9trddiY4GtJwik&#10;vf21X+ZzlFa3i3R7fw74m1PS7W+/tKCyne3W7EfliXadpIXLcZBxzyMHvWTXbSqRqwjOGzV16HJU&#10;pypzcJboK5yujrnKiqepl/2gooq/oOi3XiTXNP0myUNeX1xHbQqxwN7sFXJ7DJGT2Fcc5xpxc5uy&#10;WrZ7cIubUYq7ZQoru/Enw606x0PU9T0LxD/b0ek3UdpqCNZm32FywSSMlm3xlkK5+VgduVAOazfB&#10;vg2DxFY6vqmpakdJ0XSo4zc3UcH2iRnkYrHGke5dzMQ3VgAFJPSuRY6g6TrJuydno739LX6nT9Vq&#10;qap21fmvz2OWorttU8BaV4f8QRW+q+IWh0W6sI9RsdRt7BpXuY3ICqIS67W4cEMwAKMMniqfirwM&#10;dFu9EGlXb63Z63biewkW3MU0mZHiMbRZYhw6MOCwPBBOaUcdQm0lJ6q6dnbz12urbBLC1Yptrb0O&#10;VortfiJ8OV8A2ehSjVotUk1GGV5RBHhIJYpDHJGrbiHwysNwABxxnrXFV00K9PEQVSk7p/oY1qM6&#10;M+SorMK6CufroK7aZ4mO+yFFFbHhHw1P4v8AEVnpNvLHbtOWZ55vuRRorO7n1CorHHfGBV1KkaUH&#10;Um7JK7POp05VZqEN2Y9FdV4k8HWWn6Dba5ourPrGlSXLWUrzWpt5YZlUMAU3NlWXlSD2YHBGDd8P&#10;fD2xvtH0q+1jXRop1e4e309FtTOHKEK0khDrsTcwXPzE4Y44rh/tHDqkq3M7N22d7+lrnYsBXdR0&#10;rapX3VvvvY4iiu48KfDi21vxFqmganrDaTrFo1xGluloZxI0KSNIC+5Qo/dkZ5ySK53wz4fl8Tas&#10;lokq20Kq01xdSAlLeFRl5GxzgDsOpIHJODax2H973vhSb7WezXf5EPB11y6fE7fNfl8zJorf8eeF&#10;x4J8Xalogu/ty2bqguDH5e/Khs7ctjr69qwK6qVWNanGpDZq6OarTlRnKnPeIVh3H/HxL/vt/Oty&#10;sO4/4+Jf99v50qmx34H4mR0UUVgeuFFdH4J8Ir4svL83N+ul6Zp1o19e3jRGQxxKyqAqAjczO6KB&#10;kZ3cng1J408HReG4dJv7DUP7W0XVoGmtLtoDA+UcpJG8ZZtrKw5wxBBUgnPHH9bo+29hf3vna9r2&#10;vte2tjp+r1PZ+1tocxRXf+Gfhnp+paRot3rHiEaJNrs7waZCLQzq+1thklYOvloXO0EBjwx24FUN&#10;N8IaHBeXlh4j8QT6HqlvevZNa2+mm6CspClnbzFAXdkYUM3yk45GcXmFC8km21vZP0dtNbdbGn1O&#10;tZO2/mjj6K1fFXh258I+JNU0W7aOS50+5ktpGiOUZkYrkE44PUZAPPIBrKrupzjVipwd01dHJODh&#10;JxktUFTr90VBU6/dFaoxnshaKKKd7amIUV6Ra/CK3uobKwOvKniu903+04NI+yExmMxmVY2n3DbI&#10;0Y3BdmMkAtzXIeD/AAvc+M/Etjo1rJHDLdMczSnCRoqlnduOiqrN+BxXBDHYepGc4y0irt2e3dd1&#10;5o65YStCUYuOsv6t6mNRXZeIPA+mWeh2uuaNrratoz3p0+4mmsjby28u3cD5YZtysoYqc5O1gQCK&#10;i8deDLDwvZaBfaZrL6zZatbSXCSyWZtmQpM8RG0sxI3Rkg8HBHSiGOoVHFRbvJtLR7pXafbTXUcs&#10;HWgpNr4d9V/T+RyVFdw3wwkt/hvc+KLnUFguontyul+SS5gmLiOVmyNu4xuQuCSoDdCpPD1vRxFL&#10;Ec3s5X5XZ+pjVoVKPLzq11cK/SX9j/8A5N58LfW7/wDSuavzar9Jf2P/APk3nwt9bv8A9K5q/PuP&#10;P+RdT/xr8pH33A//ACMan+B/nE9mooor8LP3EKKKgupJIbeZ4YjPMqEpDuC72AJC5PTJ4yaAJ6K8&#10;3+EvxO1fx9qnjHStd8NReGdV8N38NlLbw6iL1ZPNtYrlG3iNMELMoIAIyDya9IoAKKKKAEFfCv7b&#10;v/JXNP8A+wPF/wCjp6+6hXwr+27/AMlc0/8A7A8X/o6evu+Cf+RxT9H+R+d8ef8AIml6r8z58ooo&#10;r+kj+YxaMV6Bp/wrhvYtPsm1tY/EuoWP9oWul/ZS0boUMiI028bZGQZA2kcgZya5zwd4XPizU5YH&#10;uksLO1t5Ly7u2QuIYUGWYKMFjkgAA8lgK8yOY4acZzUtI76Pby736W3PRlgcRCUYuOsttV/S877G&#10;Fxmj1rsNU8FaZp7aJfLrpk8O6oJQuoNZlZYnjwHRoQzfMCyYw2DvByOah17whYWOj6brGm6u+oaT&#10;d3Mlo8s9oYJYZECsQU3PkbXU5Vj3BwepHMMPNxUW/e20e6vdbb6PR6jlgK8OZtL3d9V5a77arU5U&#10;5o5JrqPGnhGx8N2eh3um6s+r2WqW7zpJJam3KlJXiI2lmJ5Q/p0rl66qFeGIgqlN3Wq2a2dnv5nL&#10;Xozw8+SorPR/fqJVS8/1i/T+pq3VS8/1i/T+praew6HxkFFFdB4L8JjxXqF2s16unWFjaSXt5dtH&#10;5hjiXauVTILMWZVAyMk/WuOrVhQg6lR2SPXpU5VpKEFds5+iul8YeEYfD1rpOoafqH9q6PqkTyW1&#10;08BgkDI2yRHj3NtZT/tEEFSOtdBo/wAJYNSi0ezm11bXxLrVqbyw0z7KWjdTu8tZJt42NJtJA2t1&#10;GSM1xTzHDQpxqylo/J303ut1brfY6o4GvKo6ajqvNddvv6HnVFd34d+G9jqOk6Nd6vr40WbW53g0&#10;2EWhmD7W2F5WDjy0L/KCAx4Y4wKZ4U+HNtretatompaw+k63ZC5CWi2ZmEjQRSPIGfcoUfumA6nJ&#10;HapeZYZKbctI76Pba672622KWX4huKtrLbVf1r07nD0Vr+HbHRb1p/7Z1a50xFx5f2WyF00hJOcg&#10;yJgDA5ySc8VP438Jv4L8Qy6Y10t4nlQzxzKhjLRyxrIm5DyrbWGVPI9T1PSsTSdb2F3zWvs7W9du&#10;pzPD1FS9tb3b2+Zg06Om06OutHLLYfRRWz4Q8Mz+MfEVppNvNHbtOWZ55vuRRorO7njkKiscd8YF&#10;TUqRpQdSbskrsKcJVJqEFqzGorq/Evg2x0/w/a65ourtrOlSXLWUjzWptpYZlUMAU3NlWU5Vg3Zg&#10;cEVd8O/DuwvtH0m+1nXxop1i4e305FtDOH2EK0khDrsj3MFzhicMcYFcLzDDqkq3M7N22d7+lrnW&#10;sDXdR0rarXdW+/Y4eiu4svhvBY2uqXfibVm0O2sdRbSf9HtTdSSXKjMgC7lwqAAls9wACTWppHwV&#10;nutZ8U6fd3d20mhpDIF0fTzfSXSSsoRo03pxtZX68AnPSsZZtg4Jtz0XWza6bW33V7bGsMsxU2ko&#10;6vzXn92z3PM6K7LRfAdtrnijVdPj1C6tdO0y1ku7i4u7DZchIwu8C3Dn5wxwAXxgEkgDFU/GXhGD&#10;w3b6Pe2OotqOnarbtcQPNbm3mUK7IQ8e5sfMvBDEEdOldEcww9SoqMZatJrR9Vf77dNzKWCrwpuq&#10;1onZ6r0OZqK4/gqWorj+Cu+WxyU/iIaKKvaFo1z4i1qw0qzUNd31wltCrcDe7BVyew5GT2FYTnGn&#10;Fym7JatnfCEpyUYq7ZRoruPEnw906x0PUtS0LxB/bselXUdrfq1mbfZvLBZIyWbfGWQjPynO3KgH&#10;NZ3g/wAHweILLV9T1HUTpWjaWkZuLlIDPIzyMVjjRNy7mJDdWAAUk9K41jqEqTrJuydno739LX6n&#10;U8HWVRU2tXtqvz2OYor0H/hU4XxE1u2sxjQV0sa3/a/kMSbQkLkRbs7958vbu+9xnHNLD8Jf7W8Q&#10;eGbTSNYS80rX0le21Ca3MTJ5W7zkeIFiHXbwqsQ25cHnjH+1MJ/P57P1s+zt03NP7PxP8v5en3ee&#10;x57RXZ694G03T9F0vWtP1yW70i8vXsZJLuxNtNC6BGZhGHfeoVwchuoxgGq3jzwfZeE20WTTtVfW&#10;LLVLAXsc0lr9nKjzZItpXc2eY8544I44rWnj8PVcFBv3m0tHut15bEVMHWpqTkvh31XU5Wvo39hH&#10;/ksWpf8AYFm/9HwV85V9G/sI/wDJYtS/7As3/o+CvG4n/wCRRX9P1R6/Df8AyNaHr+h980UUV/NB&#10;/SwUUUUAJVXUm26dcn/pm38qt1R1c7dLuz/0yY/oa58R/Bn6AcZ5/wBfzo8/6/nVDzj70ecfevw1&#10;x1OD2xf8/wCv502TQ9K8Xxy6Nrmm2msaReI0VzYX8CzQTJjJV0YFWGQOCCOKpecfetLw3MW1q2Hu&#10;3/oJruy+P+10v8S/MqNW8kjU8C/C/wAHfC+0ubXwd4T0XwpbXTiWeHRdPitElYDAZhGoDEDjJrw7&#10;xx4N+JHhHxR8YYPCHg9PFNh8RooZ7PUv7St7aPSbz7DHYyfakkYO0QWGKUGFZGJLrtHBr6bor9sO&#10;08Pm+D2oeKvhDffBq/GpeHfDel6RpWlWfijT7m3kl1OOKNPOXyHRwi/uRG6yqyusrAAjNY/wS+Cf&#10;jjwD8fviJ4i17xhrHiDQtS0/S7e0mv7fTIhfvEkwYuttBG0Zh3BVwEDCU534BX6IooAKKKKACiii&#10;gAooooA4/wCL3w/h+LHwr8X+C57lrOLxBpVzppulXcYTLEyCQDIztJBxnnGK8z8K638Vrrwfp3gb&#10;xB8M5LG/+yR6VqHiiz1u0OmeXsEUl1Au83JYrl1iaFfmIUuBlq98ooA+UPh78NfiLqFv8DfB2veC&#10;4/DGnfDGeKe78RR6jbzQakbfT5rKJLSONjKqy+cJH85Y9oUqNxINP0D4H+MNP+APwy8ONoYi1vRv&#10;H8Gu31stzB+5tBrU1y828PtY+TIGKqSx3EYJyK+rKKAPizx98Jfikvwr8afCzSfACa5bah4vk8QW&#10;vic6paRwTWs2rrqDBo3kEv2lMtHgqEIQMHJwp3/jB8PfiXbSftEaT4W8E/8ACUW3xM0zOnammqWt&#10;tDaTf2SlhJDMkrq+4+SrIVVlJkAZowCw+tKKAPm3RfC/jv4N/EbUfEmm+BrjxxY+JPD2j2NxHpuo&#10;2lvdaZdWUcsZRxcSxo8LCUMGjYlWD/KQQa6Pw7ofizwl+0d4s12Twleaj4f8YadpMZ1SxvLXZpc1&#10;slysiXCSSpIwPmJtaJJM5OQMV7fRQB8Zr8F/ir4D/Zr+Ct54P0CKX4t+CdHfSJtJmvoEQw3NoYZk&#10;aYv5ZEcyWs/DEH7OQMkgV6bofwLvvAfjz4D22iWhuvDXgvw9q2lX2oNKit5ssdmsbspYMzStDKxK&#10;g4OSSMjPv9FAHyFpPgHX/D/7Et34G8XaRJ4K1jwDo8E+m+JL29tZLKa9sSZ7e6haKVpFRZIIywlS&#10;NtrkAHnHrH7Kuhapb/CtPFXiK2+x+K/G93J4p1W3ySYHuQvkW+SM/ubZbeHB7xH1xXpXijwd4f8A&#10;HGnx2HiTQ9N8QWEcy3KWuqWkdzEsqk7JAsgIDDJwQMjPFbVAHi37QvgHXNW8I+LNYtfiL4k0XT49&#10;HuN2g2NvprWcu2F8hmltHmG/vtlH+zt61+fNfp38af8AkkfjP/sDXf8A6JevzEr9t8Pf4Nf1X5H4&#10;N4j/AO8Yf0f5hXW/D3WdOsJta0/VbhrOy1fTnsjdLGZBA+9JEcqOSu6MAgDOD7VyVFfquIoRxFN0&#10;5OydtV0a1T+8/JsPWlh6iqRVzv8AxJeaBd6Do3h631wSw6Na3Vz9vW1kCXV1Kyt5KKQGVcKo3sAM&#10;5JA4rd0Xxd4b/tTwn4pu9UaC/wBAsYreTRxbyNJcSwAiIxyAbArDZncQRhuuRXkdFeTLKKc4ezlO&#10;XXt9r4lt1/4ax6Uc0nCp7RQV9O/2duvS3+Z6H8NZtDtdM8TPq3iS10q41LTpbCKCW2uJGDNJE4cm&#10;ONgF+VhjOeOnNZvgHWNN8H+INR1aW8Wa50+2mOllI3Kz3R/dxPyo2hQxk+bB+UcZrjqK3eWxk6ql&#10;N2qWutOmna+2hiswklTcYJOF7PXr8wYliSTk5ySepooor11poeW3d3Cucro65ysKp6+X/aCuz+H/&#10;AMSLjwTqmkSGwsLizs7+G7kY2EBumVJFcqk5XeuQuB8w4JGMcHjKK8/EYeniqbp1Yppnv0a06E1U&#10;puzR6ZrWpeGfC/g3xPpmh65/b02v3UBRVtZYfslvE7SYkMgGZCxQYTcoCsdxyBUeg3Xhuy07xd4S&#10;l8QqNO1JrS4s9cezlEXmwFjtkjAMiqRK4yFOCoPevN6K4P7OjyODqN3d76bq1nt0t/mdX1186kor&#10;TTrtrfr1uesyX3gjxR4y0Ox1bW2t/DWgaOlmt28Ey/2jKjtIUARHeJWeV/mKkhFzgMcVU1T4gnQf&#10;H0HiCK70XxOEtWtre1tIru3trGIqUWKPcsTrtUnaynIJLE7jmvMaKzjlVJO8ptqzVna2u72vdvsy&#10;5ZhNr3YpO97/AJfcek/EbxxoHibwJ4N07S9Hs9NvbCO4+0JbPdN9nDTyMIwZXYMrBg5OWIJwCBla&#10;82oorvwuFhhKfs6bbV29Xfd3OTEYieJnzzWun4aBXQVz9dBXpUzwcd9kK6b4c+IbTwz4utbu/wDM&#10;+wPHNa3BhALrHNE8TMAepXfu/DHeuZoor0Y4ilKlLaSa+84KNV0asasd46no88vhq18M2XhOPxLH&#10;cQ3OpNqN5q0dlN5UCrCY4kCMquzHcxJAAGV64JpdH1Xw54g8M+FrTWNZOizaBPN5kbW0kpuoHk80&#10;eWUBAcNvHz4HKnPBrzeivL/suHLyqpK9730vfVN7dU7Ho/2lLm5vZq1rW120ffurnqfgnxNouofF&#10;TV/FesazBoUE817IkE0E0zt9ojmVQPLRgNpkXOcZHTNc9pfimy8Gwaxoy2OmeKdPvHiL3TG6hEgT&#10;5goKtG+3cfusMEqDzgGuNop/2VRbleTcWoq17JKO1mtfxD+06vLHlik027735t99PwO2+MnifS/G&#10;HxB1HU9HhijsZNoEkfmjziFGXIkOQei4AA+XOOa4miivSw1COFoxowbaira7nBiK8sTVlWmrNu4V&#10;h3H/AB8S/wC+3863Kw7j/j4l/wB9v51VTY68D8TI6KKKwPXPSPCXxAtNQtdV0LX/ALBpOn6hpjWK&#10;X9jpccTRSLJFLG8vkoHlXdCAeGI3EgdRTfEV94d1K28I+FItfX+y9JguWudcFnKY3mlZpCI4iA5U&#10;bY0BIBJJJAArzmivJWXUoVPaU2463srWva19t7fLyPR+uzlDkmr6W67Xvb+tT1Tw/rPhbXfD/gyP&#10;WtbbRrjwzNKs0BtZZmvIGnM48ooCofczqQ+0YKnPUVa8Ma94Z1HW/E3jS/1rT9L8UXWozXGmWOp2&#10;1xLBbb2MhuCYoZA7qWwinADLuOcAHyGisJ5TCaklUkr32tom7tbbN7mscwnFxvBO3r0Vl16F7XGL&#10;6xeu2oLqzvKztfJvxOSSS/zqrcknqAeao0UV7UI8kVHseXKXNJy7hU6/dFQVOv3RWiMZ7IWtXw/4&#10;iuPDdxJLb22n3LSLtK6hYQ3ajnOQsqsAeOoA44rKoqalONWLhNJp9HsRCcqclOLs0ez2HjbwzH4g&#10;0rxzJqxXVrDSUtn0I2shkluorb7OjLIB5YiOFcktuAyNpODXH/D/AFjRvBfiLw9rNxfPeJMt1b6j&#10;ZwwMslpHIjwZDE7XJSQtx0IAPNcRRXlQyynCEqfM2pLltp8Otlt0v6+Z6EswnKUZ8qunf56a7+Xo&#10;egeIL7QtF8Bx+GNL1qPXJbrVV1G4voreWKKFEjaONcOoYsfMctgYGAOeaveNpPDieD/CEOn+J9O1&#10;y80SCSGayS1u4xOXupJvlLxKuArjOSDwfavMaKFlsU4PnldPme2rtbXTtppYPr8mprkWqt1066a9&#10;+9z2G++L2i+IvBPjaO+8PabZ63q01o0Swy3jCQr5oLjMhVPKDLtUYXBxtIAA8eoorpwmCpYNSVK9&#10;m76tu2iXX0MMRi6mK5XUtdK343/UK/SX9j//AJN58LfW7/8ASuavzar9Jf2P/wDk3nwt9bv/ANK5&#10;q+F48/5F1L/GvykfccD/APIxqf4H+cT2aiiivws/cQqGZ2jhdkjaVgCRGpALEdhkgA/U1NRQB4R8&#10;GZPGlv8AFj4hajrvw51jw7pfijULa+t7271DTplgEOn29uUkWG5kfczwsRtUjBGSOa93oooAKKKK&#10;AEFfCv7bv/JXNP8A+wPF/wCjp6+6hXwr+27/AMlc0/8A7A8X/o6evu+Cf+RzT9H+R+d8ef8AIml6&#10;r8z58ooor+kj+Yz13SvGHh2DWtB8YS6oU1PStNjtm0c28hkmuIoTDGyyAbBGw2scnIwRg8Gub8G6&#10;lonh3ULi1n1VpbHWtGks7q5S2fNjK5DAFf8AloFaNMleoY4rh/50c14KyilGMoKbs0l00S1SWnRv&#10;T8bntyzSpKUZOKuteurdr9etj0W6m8MXlv4T8KyeIMaVaT3FzqGtR2spQNKE+WOMqJDhYlGSv3n9&#10;BVP4jX1hqD6fBpetafNo1oWgs9Os47kfZoyQWkdpYk3sxALMOSQMDAArhu1HHNXTyyNOpCoqkvdv&#10;ppZtttvbfXp/mTUzKVWE4OnH3ra67KyS320PQvHI0CXwX4ZtdP8AE9nqd7pNvLBLbxWtyhkL3Mkg&#10;KmSJVwFcZyR0OM8Z895oortwmFWEpumpOV23rbq7vZLqceKxLxU1NxUbJLS/RW6tiVUvP9Yv0/qa&#10;t1UvP9Yv0/qa657GdD4yCuv+HOt6bp02t6dq1y1lY6xpr2JvFjMggfzI5Y3ZVyxXdGAQBnDZHpXI&#10;UVwYijHEU3Tk7bbdGtU/kz2aNaVCopx1Z6H4mvPD154f0Xw5ba8ssOiWl3df2gtpKI7u6ldWEKKw&#10;DKuFUb2AGQxIHFb2h+MPDP8Aa3hHxZe6s1vqHh6wht5NG+zSNJcywAiExyAFArDZkswIw3BzXj1F&#10;eVLKac4cjnLrrp9r4lt16/gehHMqkZ+0UVfTv0269D1DRda8Na/ofhFda1o6PceHZphNCbWSU3cD&#10;TmceUUBUPuZ1O/A+6c9ad4G8R6LqHxM1vxXrWt22gx3T6g6280FxM7NcwzKNpjjYAK0q5yQcZry2&#10;iiWU0pRqR52lJNdNFJ3klp187+Q45nUUoScE+W3fWysr69PKx2fheC20PXruew8d2+iXNqVW21GG&#10;C7CzqwIYrsjLrjgYZRnJ545i+KXiDTvE3iyS+052uQbeGO5vmhEX2y4VAJZ9g+7vYZxx6nrXI0V2&#10;U8FGOIWIcm2lbW22nZK/9WOWeLlKi6Cikm79f8wp0dNp0deijz5bD66f4b+IrTwv4utbzUPM+wPF&#10;PaXBhALLHNC8TMoPUjfu/DHeuYorOtRjiKUqU9pKz+Y6NV0akakd46npNxL4ZtfC9l4Si8TR3EF1&#10;qbajeatFZTeVbqsJSJAjKrsx3MWIAAyvXBNLoureG/EHhnwraazrR0Wfw/cTCSNraSU3cDy+aPLK&#10;AgSBt4w+BypzwRXmtFeX/ZcOXl9pK9730vfVX26p2+Wh6SzGXNzcita1tdtH37q56le+K9E+Imna&#10;1aarqi+HJptfn1q3mnt5J42SYBXiPlqxDKEQg4weRkcGqXiDV9K8b+Mda1CHxIPDVni3gtRdxTt9&#10;oiiiWIM3lK5VgI1OCP4jzxz51RU08ppUf4UmlZpLR2vZu1097dbjnmlWqv3kU3e7313t16X6WPY1&#10;+IeiS/EK5v49Vntp49Ej0208ST2zPJ9rREU3TIMuNyq6ZAZgCG69Oa+KXiay8QQ6Ci6r/wAJFrFr&#10;byJfa15Txi4y+Y0+cKz7FyNzKCcgc4rgaKKGUUMPVhVhJ3irK9u1u1/le3kFbM6talKlJKz9e9+9&#10;vnv5hUVx/BUtRXH8Fe29jy6fxENdj4C+I0/gzVNJkNlYz2lpfRXcjGwhN0yrIrlUnK714XH3h1I6&#10;ZB46iuLEYeniqbpVVdP+vvPTo1p0JqpTdmj0nWNS8N+GfCPiXTNE1v8At2XXrmDYFtpYfstvE7P+&#10;8LgZkLFBhMqArHJyBUeh3Xh2z0/xb4Tl19Rp+otaXFnrbWkoi8yEsdrxgGRVIlcZCnBUHpXnVFcH&#10;9mx9m4OpJ3d76bq1nt0t/mdn16XOp8i0067O9+vW56+3jjw5Jqj6Cb+QaEfDS+H11f7O+PNWb7QJ&#10;jGBv2GTK4xu2847U3TvGXhjw/q3gfS2vv7U03QxeSzapHaMY1up87JEikAZliZYW+YAttbjoD5FR&#10;WCyagk4qTs7382005bb2fp5G39qVbp8qutvS6dt9rr18z1D4heKrPxB4b0rTr/xSvizW0v2l/tho&#10;JlW1tWUDyi0iLI4LZbAUgYOOTiq3xK/4R+68O+FxpXimz1a60rTxYTW8NrdRs7efNIXUyRKu3Ei9&#10;SDweK84orWllcKPs1CbtBtpaWbenbs+liKmYSq8/NBNyVuulvn+dwr6N/YR/5LFqX/YFm/8AR8Ff&#10;OVfRv7CP/JYtS/7As3/o+CuDif8A5FFf0/VHfw3/AMjWh6/offNFFFfzQf0sFFFFABWfrjY0e9P/&#10;AExf+Rq/Wd4g40O+PpA//oJrnr/wpejJl8LPMfOHrR5w9ao/aBR9oFfizjqfK+2L3nD1rX8JyBvE&#10;FoAe7f8AoDVzX2gVs+DZt3iSyHu3/oDV24CP+10v8S/M3o1b1Io9Vooor9kPpQooooAKKKKACiii&#10;gAooooAKKKKACiiigAooooAKKKKACiiigAooooA4r40/8kj8Z/8AYGu//RL1+Ylfp38af+SR+M/+&#10;wNef+iXr8xK/bfD3+DiPVfkz8G8R/wDecP6P8wooor9dPx0KKKKACiiigAooooAK5yujrnKwqnsZ&#10;f9oKKKK5z2AooooAKKKKACiiigAroK5+ugrameVjvshRRRW55QUUUUAFFFFABRRRQAVh3H/HxL/v&#10;t/OtysO4/wCPiX/fb+dY1Nj0sD8TI6KKKwPYCiiigAooooAKKKKACp1+6KgqdfuimjOeyFooopmA&#10;UUUUAFFFFABRRRQAV+kv7H//ACbz4W+t3/6VzV+bVfpJ+x+wH7PPhbJA5u//AEqmr8248/5F1P8A&#10;xr8pH6LwO/8AhRqf4H+cT2eim71/vD86N6/3h+dfhZ+4XQ6im71/vD86N6/3h+dAXQ6im71/vD86&#10;N6/3h+dAXQ6im71/vD86N6/3h+dAXQor4V/bd/5K5p//AGB4v/R09fdO5fUfnXwt+24c/FvT8f8A&#10;QHi/9HT193wVpnFO/Z/kfnnHeuTSt3X5nz5RRRX9I8y7n8y8r7BRRRRzLuHK+wUUUUcy7hyvsFFF&#10;FHMu4cr7BVS8/wBYv0/qat1UvP8AWL9P6mok00dFBPmIKKKKxPRCiiigAooooAKKKKACnR02nR0E&#10;y2H0UUVRAUUUUAFFFFABRRRQAVFcfwVLUVx/BSlsaU/iIaKKKzOwKKKKACiiigAooooAK+jf2Ef+&#10;Sxal/wBgWb/0fBXzlX0b+wj/AMli1L/sCzf+j4K+W4n/AORRX9P1R9Lw3/yNaHr+h980UUV/NB/S&#10;oUUUUAIazfEpxoOon/p3k/8AQTWk1ZXipseG9TP/AE7Sf+gmsK38KXozOp8DPGPO/wBqjzv9qs7z&#10;vf8AlR53v/Kvx5x1Pzv23maPnf7VbvgaTd4qsRnPL/8AoDVyPne/8q6H4fy7vGGnjPd//RbV24GP&#10;+1UvVfmdOFrXrwXmj22iiiv1s+/CiiigAooooAKKKKACiiigAooooAKKKKACiiigAooooAKKKKAC&#10;iiigDi/jN/ySXxj/ANge7/8ARL1+ZmxfQV+mnxm/5JL4x/7BF3/6JavzMr9c4Hk1SrWfVH4D4lf7&#10;zh/8L/MTaPSjaPSlor9P5pd2fjNxNo9KNo9KWijnl3YXYm0elG0elLRRzS7sLsTaPSjaPSloo5pd&#10;2FxNi+lZHkx/3E/IVsVlV2YZuV76nbhZNXsxnkx/3E/IUeTH/cT8hT6K7bI7uaXcZ5Mf9xPyFHkx&#10;/wBxPyFPop2Dml3GeTH/AHE/IUeTH/cT8hT6KLBzS7jPJj/uJ+Qo8mP+4n5Cn0UWDml3GeTH/cT8&#10;hU+76/nUdPqkZybdrsXd9fzo3fX86SimZ2F3fX86N31/OkooAXd9fzo3fX86SigBd31/Ojd9fzpK&#10;KAsLu+v51mTKPNckZO49vetKs6X/AFj/AFP86znsjtw27sM2j0H5UbR6D8qWisD0LibR6D8qNo9B&#10;+VLRQK4m0eg/KjaPQflS0UBcTaPQflRtHoPypaKAuJtHoPyrct7eI28ZMaE7QTlR6ViVvW//AB7Q&#10;/wC6P5CtI7nmY6TUVZh9nh/55R/98ij7PD/zyj/75FS0VpY8f2ku5F9nh/55R/8AfIo+zw/88o/+&#10;+RUtFFh+0n3ZF9nh/wCeUf8A3yKPs8P/ADyj/wC+RUtFAe0n3ZF9nh/55R/98ij7PD/zyj/75FS0&#10;UWD2k+7Ivs0P/PKP/vmt7S/HvibQLOKx0vxHq2m2UWdltaX0sUaZO44VWAGSSffOaxqjb71Z1MPS&#10;rrlqwUlvqrm9HE1qL5qc2n5Ox1H/AAtbxt/0OPiD/wAGc3/xVH/C1vG3/Q4+IP8AwZzf/FVy1FYf&#10;2bgv+fMf/AV/kdX9pY3/AJ/S/wDAmdT/AMLW8bf9Dj4g/wDBnN/8VR/wtbxt/wBDj4g/8Gc3/wAV&#10;XLUUf2bgv+fMf/AV/kL+0sb/AM/pf+BM6n/ha3jb/ocfEH/gzm/+Ko/4Wt42/wChx8Qf+DOb/wCK&#10;rlqKP7NwX/PmP/gK/wAh/wBpY3/n9L/wJnU/8LW8bf8AQ4+IP/BnN/8AFUf8LW8bf9Dj4g/8Gc3/&#10;AMVXLUUf2bgf+fMf/AV/kL+0sb/z+l/4Ezqv+FreNv8Aocdf/wDBnN/8VX1F+yroGnfE7wLqep+L&#10;7K38U6lDqT20d5rMYu5UiEUTCMPJkhQXY7QcZYnua+M+uBX29+w1/wAkx1j/ALDEn/omGvhOM8NR&#10;wmWe0w8FCXMtUkn+B9/wTiKuMzVUsTNzjyvRu6PW/wDhS/gL/oTNB/8ABbD/APE0f8KX8Bf9CZoP&#10;/gth/wDia7P8aPxr8J+tYj/n4/vZ/Qf1HC/8+o/cjjP+FL+Av+hM0H/wWw//ABNH/Cl/AX/QmaD/&#10;AOC2H/4muz/Gj8aPrWI/5+P72H1HC/8APqP3I4z/AIUv4C/6EzQf/BbD/wDE0f8ACl/AX/QmaD/4&#10;LYf/AImuz/Gj8aPrWI/5+P72H1HC/wDPqP3I4z/hS/gL/oTNB/8ABbD/APE0f8KX8Bf9CZoP/gth&#10;/wDia7P8aPxo+tYj/n4/vYfUcL/z6j9yOL/4Uv4C6/8ACGaD/wCC2H/4mvif9tDw3pXhT4qadZ6L&#10;ptrpNo2kRSGGyhWFC5mmBYqo5OABn2+lfoX+lfAv7eH/ACWLTP8AsCQ/+j56+14PxFaebQUptqz6&#10;+R8XxbhaFLLJShBJ3WyPnLe3940b2/vGm0V/QB+E8q7Dt7f3jRvb+8abRQFl2Hb2/vGje39402ig&#10;OVdh29v7xo3t/eNNooDlXYdvb+8ahuJXXbh2HXoSKkqC4/h/H+lJ3saU4pyV0M+0S/8APR/++jR9&#10;ol/56P8A99GmUVnd9zr5I9kP+0S/89H/AO+jR9ol/wCej/8AfRplFF33Dkj2Q/7RL/z0f/vo0faJ&#10;f+ej/wDfRplFF33Dkj2H/aJf+ej/APfRo+0S/wDPR/8Avo0yii77hyR7If8AaJf+ej/99GkaaQ4z&#10;Ix/4EabTWouVGMew7zn/AL7fmaPOf++35mmUUGnLHsP85/77fmaPOf8Avt+ZplFAcsew/wA5/wC+&#10;35mjzn/vt+ZplFAcsew/zn/vt+Zo85/77fmaZRQHLHsP85/77fma+lf2BXZ/jNqgZif+JHN1Of8A&#10;l4t6+Z6+lv2Av+Szar/2A5v/AEfb18vxNf8Asmv6L80fQZBFLM6Nl1/Q/QWiiiv5uP6CCiiigBO5&#10;rI8XHb4Y1U/9Osn/AKCa1+5rG8af8inq5/6dJf8A0A1jW/hyMa2lOXofPf2j3/Sj7R7/AKVQ87/a&#10;o87/AGq/J3HU/Ifbal/7R7/pXTfDebf4100e8n/otq4rzv8AarqPhhJu8daWM55k/wDRb12YKP8A&#10;tNP1X5nbga18VTXmvzPoWiiiv1I/VwooooAKKKKACiiigAor57j8ReOPjR8YfiF4e0DxlceAPDXg&#10;ma100z6Xp9rc3mpX0tulzIztcxSIkKLLEoVUDMS53AACuO8G/tXeOU8TWfw3uPCVn4y8eRa5rWgz&#10;alDfDTLOT7BFaXEd1IpjlMayw3qbgu4q6kKrBhtAPrWivl/x5+174n8I+D/Hfi6x+GEet+GfBkra&#10;fqd3Hr4hle+jVBcJDGbc74IpX8tpiVY7WIjIHPTftCftON8AbyWa+sPDM+k29n9ukXUvF8Gm6ncq&#10;CxdbO0kjPnsApwDJHuPyjJoA96orwzxJ+0F4huPiTD4O8C+BofF01x4XtvFUV/ea0NOtzDLPLEIy&#10;TDIwciNSuAQdxB2BdxztD/aR8PeKNY+HPiJrHUdP0zXPBereJHuJtRlSOwhtms/OimtUzHM4MpAk&#10;PKeW4XIkagD6Eoryv4Q/E3xn8TINP1rUfAVv4Z8JarZC+067l1sT35jYK0QuLUQhYiyNuwssm0jB&#10;wa6H4t/Eqy+EPgHU/FF9aXOoJatDDBY2YUzXVxNMkEEKbiAC8ssa5JwN2TwKAOzory2H4hePNL8F&#10;+INZ8UeCdD8P3lhFHNaw/wDCVK9rKjEhzPcvbxiDywAWO1xg/KWPFeZWP7bmn3Xwz+K3iFdK0XVt&#10;X+H1jDf3Vn4b8Sxanp95FKrmLyrxIgQ2YpVZWiDKVBwQwJAPp+ivlb4jfFP4n2nxU+Dezwe+n3ur&#10;3mrxQeGofEREN3CLFJI5L9xEEiMZLkqqzhSo2sxYCupX9qa7bw6tt/whUn/Cxz4oPg//AIRX+0lM&#10;P24W/wBqMn2vy/8Aj3+y/vvM8rdg7dm7igD6Aor521z9q7UfC/hTX5NV8Byr4z0HxFpXh+/8OWeq&#10;LMkhv5YVgntrkxqJFZZwQHWM7kZW2Y3V3Pwt+LOr+L/GXivwh4n8Mw+F/E3h+GzvXhs9S+321xa3&#10;XmiGRJTFE24NbzKylBgqMFgQaAN34zf8kl8Zf9ge7/8ARL1+Ztffv7QHxo+H3hfwl4r8L6z448Oa&#10;T4luNInEWj32qwQ3chkiYIFiZwxLHGMDntXwDX61wR/CreqPwHxK/wB4w/o/zCiiiv04/GBQcHNF&#10;elaHo/hvS9L8IR6tpLapc+Indprj7TJG1pF55hXygp2lgVZ/nBHQY61keG/AsF98Uj4ZvZnNrbXd&#10;xHcSxDDNHAHZ9uehKxke2RXlxzCk+e6a5U362dnb0fc9eWW1V7NXTc7L0vZq/wAmcXS13mo6Rpfi&#10;zwmmq6DoZ0rUI9Uj042NtPJOs6zI7RkbyzbwUKnGAcg4FWvFnhTQdH+HMU1iv2nWbTVhYXmorKxj&#10;lYwl3SNc7dithd2MttJ6EVKzKleMGmm3a2l166+hUsrrJSmpJxSvfWz9NDziiiivWPGCsqtWsqu/&#10;C9Ttw3UKKK9h0nwZ4bn1vQPBsulNJqeraXHctrX2mQSQ3EsJmjVYwfLMagqpyMnJORwKnF42GDtz&#10;Rb3enZbvptoe5hcHPFX5Xbb73sjx6iut+G+g6frGo6pdapC91YaTp02oyWqOY/tBQqqRlhyql3XJ&#10;HOAcc4rrdK8EeH/GV54P1KCybR7DUGvk1Cxt5nkVTaRCZjG0hZhvQgfMTgg1z180o4ebhNOyWrW1&#10;7OVvWyub0cuq14KUWrvp80vzZ5LRXf61aaDq3guHxPp+iJpDWuqrYXNjDcyyRzxvG0iNudmZWxG6&#10;kg4OQcDkVoeKPC+nyfDoa6ug2eiXUl5DDaf2XqD3kc0bozMJsySCJhhMAspOWG3jiP7Vprl5otXf&#10;L00em6v2d9Lj/s2o+blknZX66r7vzseYUV7R8Qvhjp/hW11rRtNstJ1DUdIt0lu7j7fO2oKuV3ze&#10;WCIQnzfdG5grAtg14vXTgcfTx8HUpJ28/wA/R9DnxmDqYKfJU3Cn0yn16iPOkFFFFMgKK7rQLPQ9&#10;B8Cx+IdW0ZdeuLzUnsYbaa5khjjjijR3fMZVtxMqgZyBgnBpniTwHBZfFdfC9jO4tbq8t4raSXBd&#10;I5wjJu9wsgGe5B6V5UcypSqSg00opu/R8ukrddGelLAVIwjO6u7aeu33nEUV6fr2i+GdW0rxlHo+&#10;jtpVx4bdHhuftUkrXkPnrA/mhjtDEsrjYAByMd6zNfsdDvPhbpes6foq6XfjVJNPmlW5klMyrBG+&#10;4hmIBLOeFAwMCsqeaQqcq9m1d8uttHbmV9eqNKmXTp8z51or9ddbdu5wdFFFe0eSFZ0v+sf6n+da&#10;NZ0v+sf6n+dZz2R14bdjaKK1dH8Kaz4ggnn07Sr2+trf/X3Fvbu8UIxnLsoIUAcnJGBk9K5KlSFG&#10;PPN2XdnpwhKpLlirsyqK9i17wj4Wm1Lxr4X07SGtL/w1aSzRawbmRpLqS3ZVmEsZJQBgXK7Au0hf&#10;vZNcb8NdB07Vr7Wb3VoGvLDR9Ml1F7NZDH9oYMkaRlhyFLSqSRg4B7mvMp5nSqUZVuVq1tOrva1v&#10;Xp+J6FTAThVVK6bf4W3+44+ivQfEtjoFvpPhLxXa6IsFjqL3MF3oyXMvleZAyZKSMS4VllQ43Egh&#10;sHBFVviZp+j6L4q0mXTtJSz0660vT9Qk09Z5GXdLCkjqHZi4BLEZzkA1pSzCFacYRg02pdtOV2a3&#10;3v8AIipgpU4uTkrJrv1V09v+CcPRXqXjLwvpyfDaPX/7BstCvHvooLb+ydQe9imiaN2bziZJBE4w&#10;mAWVjlvk+UmvLa2wmKhi4OUE1Z2d7b/JtGOIw8sNJRk73V/6uFb1v/x7Q/7o/kKwa3rf/j2h/wB0&#10;fyFehHc8HH/DEloopVUu4UDJYgAe9at2VzxkruwnvRXrOteE/Dbap4r8L2eltBfaDZSzx6v9okaS&#10;4lgAMoeMnYFYb8bQCCF65Nct4K0fTv8AhH/EfiDU7P8AtOLS1gjhsXkeNJJZnIBdkIbaoRzgEZOO&#10;RXi081pVKTqqL0tppd83wta219V5nsVMsqU6qpOS6666cu/Tp5HH0V3niK30Dw7qWkarFogvNN1b&#10;TFvI9NnupVSCbzGjYb1O9lBjYjLA/MOeKb4ysdK8N6loF4miQwTXVl9pvdBuJ5mjhZmcJlg4kXcg&#10;STaWyMjORVQzKM3FRg/evbbdbrfytfa/UmWXygpNzXu277PZ7f8AB8jhaK73x9aaPZ+E/DElvodt&#10;pGtahHJfTrbTTsq25bZCMSyPyxV2yMcbffPBV2YTErFUvaqLSu1Z26O3RtHLisM8LU9m5J7beav1&#10;sFRN941LUTfeNd8dzjQlFFOVTIwUDJY4H1Nat2Vy0ruwmMUV61rXhLw2dU8V+F7PS2t7/QbGW4j1&#10;f7RI0lxLAAZQ8ZOwKw342gEYHXJrlvBOj6afD/iPxBqln/acWlLBFDYvK8aSyzOQC7IQ21QjnAIy&#10;ccjmvDp5tSqUnVUXpy6aXfN8LWttfNrzPYnllSFVUnJddddOXfp08jjqSu98R22geHdS0jVotDF5&#10;puraWt5Hpk91KqQTeY0bDcp3sgMbEZYH5hk8UnjTTdH8Pal4duzo32V7qzW6v9B+0uViJZggDkl1&#10;3oEfaTuG4eoq4ZlGbilB+9e2263W99LWvt5kzy+UFJua0t367Pb/AIPkcHS113xO03TdN1ywOlWC&#10;6Za3el2d79mSV5Ajywq7YZyWIyeMk1yPeu/DV44qjGtFWUlfU4cRReHqyoyd2tAr7e/YZ/5JjrH/&#10;AGGJP/RMFfENfb37DP8AyTHWP+wxJ/6Jgr4Tjv8A5FP/AG8j7/gH/kcL/C/0Po+iiiv53P6YCiii&#10;gAorxvwNq3izTf2gfFXhXW/FUviHSV8P2Ws2kMljb24tHmu7yJkUxoGZQsCffZjnJ4zXslABRRRQ&#10;Ah718Cft5f8AJYtM/wCwJD/6Pnr77PevgT9vL/ksemf9gSH/ANHz19vwb/yN4ej/ACPh+Mf+RVL1&#10;X5nzhRRU9jYXWqXkVpZW813dTNtjht0LyO3YKoBJz6AZr+hZSUU5Sdkj8DSbaSV2yCivS7fw5p3w&#10;+8IQan4q8Lzahq17qUloun6hJNafZ4Yo4nZsKVYO3nLtLZUAZ2nNc18S/C8Hg3x1q+j2kry2dvKG&#10;gaXG/wAp1DoGx1YKwBIwCQeBXm0cwpYipyQTtq09LOzs7HdVwdSjDmk9dNOqvsczRXs+ueCvDEet&#10;eKvB1tpJg1LQdNmuU1v7TIZLieCMSTB4yTGEYBwu1QRhTk1y9rZaFqvwj1m+i0RLTWdKvLGH+0Fu&#10;ZWaYTC43ZQtsH+rXGF45rGGa06kVNQe8V02k7Re+zfz8jaWXzhJxcls31+zutt/w8zgKK9T+D3hv&#10;TPGlxbabd+GrC6t1kK3upNqbxXqocndBAJP3jKoOFWJ8kYPWvL5lRJnVCxQMQpYYOM8ZHY+1dlHF&#10;wrV6lBJpwt26+n6nLUw8qdKNVu6kMqC4/h/H+lT1Bcfw/j/SuyWxhT+Ihooqew0+61W8hs7K2mvL&#10;uZtkdvbxmSSRuwVQCT9AM1k2opyk7JHYk27JXbIKK9OtvDWnfDvwbBqnizwrPqOr32pyWa6dqEk9&#10;p9mhijidn2qVbe3nrtLZUAZ2nNcx8TvC1v4K8eaxo9nLJLZW8oa3eXG/ynUOgbHVgrAEjAJB4Feb&#10;Rx9LET5YJ21afR2dnY7amDqUY80nrpp2vscxRXteu+CPC0eteLPBltpDQan4f0ya6TXPtUjSXE9v&#10;EJJg8ZJjCNhwu1QRgEk1g+DbPw54s0bVbafwsmnW+maTJc3HiBL6YyR3Cxnyyys3lkSShUEYUN8/&#10;DHBNc6zWnKHtOR20fTZ7PfW/Tr5Gzy+anycy19d1utv+B5nmVFeofB1fD2uaitjrfhLTb3TdOtbi&#10;/wBS1N7m8SfyIwznASdU3ZKRrhP4lyDk58zuJEmuJXjiEKMxZY1JIQE5ABJJIA4ySTxya7aOKVat&#10;OjyNONtXazv2s3+NjmqUPZ041OZPm6IjprU6mtXcc0dxKKKKDQKK1tF8I634it57nTdIvr+0tv8A&#10;X3FvbPJFAOTl2UEKAOSSQByegr1HxB4P8Kzan448Kabo7Wd/4Ys5p4dZN1I8l3JbsqziWMkoFbLl&#10;dirtIUHdk15mIzCjh6ipvV9bW0Wmr+9HbRwc6sHNaL899vuPGKK7L4Y6BpusX2t3urwPeafoulTa&#10;k9mshj+0MrpGkZcchS8qkkYOAQDzxqeJNP0C30rwh4sstCigs9Ue6t7rRWupfI82BkGVkLGQIwlQ&#10;kbuCGwcEU54+Ea3sUm3tfpe17b9vkEcLKVP2l7f8Pa/3nnNFenfFTwhY6H4V8P6muj2uh6nez3Ec&#10;lvpV+19ZvEgjKuJTJIBJuZgUEjYAUkLkZ8xrbC4qGMpKrBaNta26O3Qyr0ZYefs5BX0t+wF/yWbV&#10;f+wHN/6Pt6+aa+lv2Av+Szar/wBgOb/0fb14nEv/ACKa/ovzR7GQf8jOj6/ofoLRRRX83H9ABRRR&#10;QAg6Vh+ODt8Ia0f+nOb/ANANblYPjw7fBeuH/pym/wDQDWVT4JGGI/gz9GfMHne/8qPO9/5VQ+0G&#10;j7Qa/MHHU/BnW1L/AJ3v/Kut+E8u74gaSM95P/RT1wf2g12PwhmLfETRx7yf+inrrwcf9op+qPQy&#10;2rfGUl/eX5n05RRRX6SfuAUUUUAFFFFABRRRQB454g+CPiDT/iPr3jT4e+M4PCWo+JIoE1ux1TR/&#10;7Ts7qSBPLiuEQTQtFMI8ISHKsFTKkrk5ngH9lqz8A+MvCniWLxFc6lqmnS61favdXtupm1i+1H7P&#10;5s5KsFhCC2VVjVSAoVcjbk+7UUAfC37R3w18U3kPxL+Gnga68USWHjbUVvJNJXwlM1olzc+S1xKm&#10;sswgjtiwLyRspk3CRVI3CvYfil+yzqnjrxN8QtQ0fxvb+HrLx1pkem6rHPoSXt3EEgaAG1uDKvlI&#10;yt8yFGOdxVkZtw+iKKAPLfA3wTPgvx/ZeJv7Z+2fZvB9h4U+y/Zdm77NLLJ9o37zjd5uNmONudxz&#10;gcl4F/ZPs/Ctp4EstR14a1p/hvwxq3hi4tzZGEX8d9Lbu8hIlJj2i3K7RuJ353DGD7/RQB4p4N8N&#10;+Jf2fvC8X/CS+O5fFHgXQbOOxsrKz8KTT6t5YZIoTK9s8rXBRcAmO3QkZZuATUfiPxL4L/ad8M6r&#10;4DtZfFel3FzHHew39z4X1PTTaTQTRzQzJLdWyRl0lSJghJLbSMEZx7fRQB4d4u+BfjL4l/DrUfDf&#10;jPx/p2qXpvdPv9OvLHw2Le3hltLhZ1+0W73EguVdkQOm5FIBAC5zXMah+yHq/iLSPi4mu+PYLvU/&#10;iFodjo0k1loK21tpwtjcYaGETsShFwPkZ8gqxLncAv0xRQB5P8Yvg1rHxG8YeA/FGgeLh4U1jwjN&#10;eT27SaaL2K4a4hERSRDImUC5yAQTkYZSAa5df2WrtfDq3X/CaSf8LHHig+MP+Eq/sxRD9uNv9kMf&#10;2TzP+Pf7L+58vzd2Bu37ua+gKKAPAm/Zfu9U0zUJ9d8XjVPFmreKtH8Talq8WmCCBxp08Dw2kNuJ&#10;T5Uey32hjI7bpGYlvu16Ho/wz/sn4yeKPHn9o+b/AG5o+naV/Z/kbfJ+yy3cnmeZuO7d9qxt2jGz&#10;OTnjuqKAOJ+M0aH4T+MWKKW/se75wM/6l6/M+v0z+M3/ACSXxj/2B7v/ANEvX5mV+tcEfwq3qj8A&#10;8Sv95w/+F/mFFFFfpx+Mnc+H/iJZ6bpuiw6noS6rc6JK8unTfajEq7m8wLKoU+YoclgAV6kZ5qjp&#10;/jxtL1zS9dtrFf7ct7ma5vLqWUut75jHKsmMKNpZeOoYnqBXK89KK4PqOHvJ23vfV9f+HPS/tDEW&#10;iub4bW0XS1vyXyOw1Tx7BHpttYeGtNl8PW8N6NRaQ3hnmMwUqhEmxdqqC2BycsSSTVjVPi94h1zw&#10;PL4d1HUb69867FxJcz3bNujC4ERUjpuw3XGR071w9FSsvw2l4Xad03vf13KeZ4t8yU7KSs0tFb0W&#10;glFFFeieWFZVatZVd+F6nbhuoV6Hp/xYgsYdPvm0NZPE+nWH9nWuqfaisaoEMaO0Ow7pFQlQdwHA&#10;OCRXnlFXiMJRxVlVV7ebXy06eR69DE1cM26b3+f9ep1mgeNrPw5qkM9roqtZy6c2n6laSXLEXgcE&#10;SOGx+7J+UgAEKUB55rRX4qf2XqnhyTQ9JWw0zRDMYrK6n89pzNxOZJNq53phOFAAHFcFRXPLLcLO&#10;XNOLbtbd+nfs7ehtHH4iEeWMrL0Xl/kdnrHjjSrjS7HRtM0B9P0OO++33VrNfGaW5kxtCmTYu1Qm&#10;4KAD94nJNN1HxtpkPhm/0XQNEm0yHUZYpLya7vvtUjiMkoq4jQKMsT0JPTOOK46imstw8UlZ6O/x&#10;Pfz11fqDx9dtu++my/DTT5HousfFqHU11fUE0TyPEusWf2K+1I3ZeJkIUSOkOwbWcKATuYDLYAzX&#10;nVFFb4bB0cInGkrX9X+fQyxGKq4pp1XewU+mU+u1HFIKKKKZB1vhzxnp9j4efQ9b0VtZ00Xf26BY&#10;bs20kUu0Iw3bWyjKqgjA+6CCDSa14+fWtWm1xrFYPELail7FfRSsEhjRQEhWPGMKVU7s5+UA561y&#10;dFed/Z+H9o6nK7vfV21302169+p3/Xq/Iqd9F5L+tOnY7vxH8SLHU9N1qDTNAXR7rXJUl1Kb7WZl&#10;fa/mbIkKjy1MgDEEt0ABwKSbxx4ek+H0fhpfDt8ssczXi3h1VSPtLRohYp5H3PkB27u5G6uForJZ&#10;XhoqMUmknde9Le1u/bT0NHmOIbbbWqtstt+3cKKKK9Y8wKzpf9Y/1P8AOtGs6X/WP9T/ADrOeyOv&#10;DbsbUkVxLDny5Xj7naxH8qjornaUtGeim46o9H1z4tW+qQ65eW2gJY+I9dtxbalqIuy8bKWUymKH&#10;aNhkKAtlm4LAYzWPoHjix8O6ostroYNhcaZ/Zup2b3TH7YGA8yQNjMbFgrAAHaVHXmuQorzY5bhq&#10;cHTjF2fm/Lz6dO3Q7ZY6vKSm3qvJf169+p1/iDxrp2tHQdPi0aWy8NaRv2WC3oaeUuwaVmm8vG5s&#10;KMhMAKoxV3xt468PeLL/AEa5h8M3dn9hhtrOWObVRMs9vDGIwnywoVYhR8wzySQBXB0U1l9CLjJJ&#10;pxvb3pdd+utweNrNSi2mpWvoum3Q7PVPHGlx+Fb7QvD+hzaVbahPFPeTXl99rlfy93lqpEaKqgu2&#10;flJPrgYrjKKK6qGHp4dNU09XfVt/i7nPVrTrNOb2Ct63/wCPaH/dH8hWDW9b/wDHtD/uj+Qrrjue&#10;LjvhiS0UUVqeNsegat8UodQi1e8h0RbbxFrFsLW+1L7UWjZDjzGSLaNjPtGTuPVsAZrP03xrpum3&#10;Gs2y6Ef+Ed1WKOObTBeN5iNHhlkSYqTkNuPKkYYjmuPoryo5XhYxcIxdn5vyt16W07dD05ZliZTU&#10;3LVeS879Ot9e/U7+z+JWmx+LrLVbvw6t1p2m2Qs9O05brH2facrIztGwkYMzt8yYJbOMDB5vxNq+&#10;na1qX222tdQieVjJctfX63MkrE/eDiJMHr2NYn0oq6WX4ejNVYJppW3e3pe3z7k1Mwr1afs5tNXv&#10;svzsbnjTxQ3jDxFcambdbOFgkUFojblgiRQkcYOOgVR25OT3rDo6e1FdtGlCjBU4KySsjiq1J1py&#10;qTerCom+8alqJvvGuiO5mhKWkorUvY9C1b4pwajHq95Doi2viLWLUWl9qX2otGynb5jJFtGxn2gE&#10;7j1bAGaztN8babpt1rNquhE+HNViijm0xbxvMRo9rLIkxUnIbceVIw5FcdS15EcrwsYuEYuz835W&#10;69Ladulj1JZliZTU3LVeS879Ot9e/U9As/iZpqeLrHVbzw2t1p2m2Qs9N05boD7PtOVkZ2jYSMGZ&#10;2+ZMEnOMDBwNa1vSNX16PUP7P1JonkMl4t3qSzTXBJycSCFdp69VbrXPUU4Zbhqc+eCadrfFLb7/&#10;AMd76kzzDEVIckmrXvst/u/DY6/x94w0fxd9gksNFudKuLW2gs982oC4Vooowijb5SfNgAk5x145&#10;rkKKSuvD4anhaao0lou7b/O5zYjEVMVUdWo/efkl+Qtfb37DP/JMdY/7DEn/AKJgr4gr7f8A2Gf+&#10;SY6x/wBhiT/0TBXwvHf/ACKf+3kffcA/8jhf4X+h9H0UUV/O5/TAUUUUAeOaZ8JfHVn8arzx3ceO&#10;tGuLW7tIdLm0tPDUkbfYoZ55o0Wb7YcSZuGBkKEHAIQV7HRRQAUUUUAIe9fAn7eX/JY9M/7AkP8A&#10;6Pnr77PevgT9vL/ksWmf9gSH/wBHz19vwb/yN4ej/I+I4x/5FUvVfmfOFKrFGDKSpByCpwaSiv6G&#10;PwE7Pw9470+38P8A9ieItFk1+wjvDfW3l3ptpIpCqpIpba25GCJlRggrkMM1R8ReMY/Fl/4h1PVN&#10;OWbVtTmSaC4hmaNLQA/Mix4IZSu1Rk5UKDySa5qiuGOBoRm6kU035vvd6Xtr179Tsli60oqDd0vJ&#10;f16dj0jVPi9BqEOq30egrb+KNWsvsF9qv2stG6FVWR0h2Da7quGO4jlsAZqpoHjrw3pXgXUfD914&#10;av7ybUJIJri7j1ZYgZIvM8vaht22r+9ORuOcDkVwVFY/2XheT2fK7XT+J7rbrsui2Nfr9fm57q9m&#10;tls9+nXvudn4R8YeH/Csmmag3hm4vde0+UTxXLamUt3kVy0bPEIyflO0ELIoO3nvXJX15LqN9cXc&#10;5BnuJGldlAHzMSSQBwOSeKhorqp4WnRqSqRvzS3bbf57HLOvOpBQey2CoLj+H8f6VPUFx/D+P9K6&#10;ZbEU/iRDSqxjYMpKsDkMpwaSiszsO18O+PtPt/Dv9h+I9Ek8QWEV4b+28u+NtJFIUVJFLbX3IwRM&#10;qMEFchhmqPiLxnH4u1DxFqmq6akur6pOk1vcwzNHHZgMdyLGAQyldqjJyoUHkk1zFFcMcFQjN1Ip&#10;pvzfq/ve/fqdTxVWUFBvRf1/w3Y9L1b4xQajDq1/FoC2/irV7H+z77VvthaN0KqsjpBsG13VcMS7&#10;DlsAZqG8+Ivhq98C6b4cPhnUrSO0TzJHs9YRIrq6KkG4lQ2zMx5wFL4VeBjJJ86orn/svC6WT0d/&#10;il0267Lotjb6/X1u1qrbL/I6LR/F/wDYvg/XtFt7TFzrDwLNemTlbeNi5iC4/icIxO7pGBjvXO0U&#10;V6MKUKblKKs5O7+5L9DilUlNJSeiCmtTqa1akx3EooooNCSK4mgz5Urx9ztYj+Veja98YLbVYddv&#10;bXw8th4l163FtqepC7LxupZWlaKHYPLaQoCxLNwWAxmvNaK462Eo4iUZ1Fdrbp99t9jpp4ipRi4w&#10;ejOx8PeOrHw3qiTWuhA6fc6X/ZmqWT3bH7aGA8yQPj92xYKygAhSo61NrHjzSdWm0Gw/4R+WLwvp&#10;KTLHpv28meR5cl5Wn8sfOSEx8mAEUYNcRRUfUKDn7Rp373fp3389yliqqhyJ6ei/r5HX+JvG1hqH&#10;hi08O6Ho8mkaTDdtfSfarv7VPNMyBAS4RFChRgBV68k1yFFFdFGhDDw5Ka09bmNSrKtLmnuFfS37&#10;AX/JZtV/7Ac3/o+3r5pr6W/YC/5LNqv/AGA5v/R9vXz/ABL/AMimv6L80e3kH/Izo+v6H6C0UUV/&#10;Nx/QAUUUUAIK5/4gHHgfXT/05Tf+gNXQVznxEbb4D1//AK8Z/wD0W1Z1Pgkc2K0oT9GfJPnf7VHn&#10;f7VZvne/8qPO9/5V+cOJ/Njra7ml53+1XZ/BuTd8SdGGe8v/AKKevOvO9/5V3HwTl3fE/RB/tTf+&#10;iXrpwsf39N+aPTyqrfH0F/ej+Z9aUUUV+hH9EhRRRQAUUUUAFFFFABRRRQAUUUUAFFFFABRRRQAU&#10;UUUAFFFFABRRRQBxnxm/5JL4y/7BF3/6JevzNr9MfjMQvwk8ZE9tHuyf+/L1+ZH2qL+9+hr9c4Hi&#10;5Uq1l1R+BeJMXLE0LL7L/MloqL7VF/e/Q0faov736Gv1H2c+zPxrkl2JaKi+1Rf3v0NH2qL+9+hp&#10;ezn2HyS7EtFRfaov736Gj7VF/e/Q0ezn2Dkl2JaKi+1Rf3v0NH2qL+9+ho9nPsw5JdiWsqtD7VF/&#10;e/Q1l+fF/e/Q12YeLjfm0OzDwlroSUVH58X979DR58X979DXbddzt5JdiSio/Pi/vfoaPPi/vfoa&#10;LruHJLsSUVH58X979DR58X979DRddw5JdiSio/Pi/vfoaPPi/vfoaLruHJLsSU+oPPi/vfoaf5ye&#10;v86aa7kShLsSUVH5yev86POT1/nVXXcjkl2JKKj85PX+dHnJ6/zouu4+SXYkoqPzk9f50ecnr/Oi&#10;67hyS7ElFR+cnr/Ojzk9f50XXcOSXYkrOl/1j/U/zq75yev86ga1lkYsEyGJIOR0NZS95aanRRag&#10;7y0K9FT/AGGb+5+o/wAaPsM39z9R/jWfK+x1+1h/MQUVP9hm/ufqP8aPsM39z9R/jRyvsHtYfzEF&#10;FT/YZv7n6j/Gj7DN/c/Uf40cr7B7WH8xBRU/2Gb+5+o/xo+wzf3P1H+NHK+we1h/MQVvW/8Ax7w/&#10;7o/kKyPsM39z9R/jV6PU7aGNI3lw6gKw2k9BgjpTj7u+hw4te1SVPWxeoqn/AGvaf89f/HT/AIUf&#10;2vaf89f/AB0/4VpzLueZ9XrfyP7i5RVP+17T/nr/AOOn/Cj+17T/AJ6/+On/AAouu4fV638j+4uU&#10;VT/te0/56/8Ajp/wo/te0/56/wDjp/wouu4fV638j+4uUVT/ALXtP+ev/jp/wo/te0/56/8Ajp/w&#10;o5l3D6vW/kf3Fyo26mq/9r2n/PX/AMdP+FOW8gk+ZXyD3wf8KqMl3D2NSOriyX8aPxqL7RH/AHv5&#10;0faI/wC9/OteZC9nLsS/jR+NRfaI/wC9/Oj7RH/e/nRzIPZy7Ev40fjUX2iP+9/Oj7RH/e/nRzIP&#10;Zy7Ev40fjUX2iP8AvfzpPtEf97+dHMg9nLsTV9u/sNf8kv1j/sMSf+iYa+HftEfr/OvqH9lf48eB&#10;/hn4G1LTfEmtHTrybUnuEjFpNLmMxRKGyiMByrDB9PpXwXGlCrics9nQg5PmWiV/yP0DgirTwuaq&#10;pXkox5Xq9EfaHNHNeNf8NgfCX/oam/8ABdd//GqP+GwPhL/0NLf+C67/APjVfg/9k5j/ANA8/wDw&#10;GX+R/Q39rZf/ANBEP/Al/mey80c141/w2B8Jf+hpb/wXXf8A8ao/4bA+Ev8A0NLf+C67/wDjVH9k&#10;5j/0Dz/8Bl/kH9rZf/0EQ/8AAl/mey80c141/wANgfCX/oaW/wDBdd//ABqj/hsD4S/9DS3/AILr&#10;v/41R/ZOY/8AQPP/AMBl/kH9rZf/ANBEP/Al/mey80c141/w2B8Jf+hpb/wXXf8A8ao/4bA+Ev8A&#10;0NLf+C67/wDjVH9k5j/0Dz/8Bl/kH9rZf/0EQ/8AAl/meyc18C/t4/8AJYtM/wCwJD/6Pnr6W/4b&#10;A+E3/Q0t/wCC67/+NV8//Hjwnq37TfjK38U/DazPiTQrWyTTprrelrsuFkkkZNs5RjhZYzkAj5se&#10;tfT8NUK2W5lDEY2DpwSfvSTitu7PluJMRRzDL5UMHNVJtrSLu/uR8tUV7B/wyL8Wv+hRb/wYWv8A&#10;8do/4ZF+LX/Qot/4MLX/AOO1+z/23ln/AEEw/wDAl/mfkH9j5j/0Dz/8Bf8AkeP0V7B/wyL8Wv8A&#10;oUW/8GFr/wDHaP8AhkX4tf8AQot/4MLX/wCO0f21ln/QTD/wJf5h/Y+Y/wDQPP8A8Bf+R4/RXsH/&#10;AAyL8Wv+hRb/AMGFr/8AHaP+GRfi1/0KLf8Agwtf/jtH9tZZ/wBBMP8AwJf5h/Y+Y/8AQPP/AMBf&#10;+R4/RXsH/DIvxa/6FFv/AAYWv/x2j/hkX4tf9Ci3/gwtf/jtH9tZZ/0Ew/8AAl/mH9j5j/0Dz/8A&#10;AX/keP1Bcfw/j/SvZ/8Ahkf4tf8AQpN/4MLX/wCO1xHxJ+EXi34WHTx4o0g6Wb7zPs/+kQy79m3d&#10;9xmxjevXHX8tKWaYHEzVKjXjKT2SaZMstxuHXtK1GUYrq0ziaKXafSjafSvRMRKKXafSjafSiwCU&#10;Uu0+lG0+lFgEopdp9KNp9KAEprU/afSnR20k2di5x15AoSb2DmUdW9CGirH9n3H9z9R/jR/Z9x/c&#10;/Uf40+V9h+1p/wAxXoqx/Z9x/c/Uf40f2fcf3P1H+NHK+we1p/zFeirH9n3H9z9R/jR/Z9x/c/Uf&#10;40cr7B7Wn/MV6Ksf2fcf3P1H+NH9n3H9z9R/jRyvsHtaf8xXr6W/YC/5LNqv/YDm/wDR9vXzj/Z9&#10;x/c/Uf419J/sE20kHxk1RpF2g6JMOueftEFfL8TJrKa9+y/NH0HD9SEszopS6n6AUUUV/Np/QoUU&#10;UUAJXNfEg7fh/wCIj/1D5/8A0W1dKtcx8TuPh34kP/UOuP8A0W1Zz+FnJi/93qej/I+LftB9f1o+&#10;0H1/Ws/zv9qjzv8Aar4HlP5SlW1ZofaD6/rXd/A2bd8VNDHvN/6JkrzTzv8AarrvhNd6rb+PtMk0&#10;Ozs9R1dVnNra3921rBI/kyYDyrFIyD3CMfaunDR/fw9Uetk9W+Y4df34/mj7corlPAWo+NNQs7pv&#10;GegaHoN0rgW8eh6zNqSSLjks0lrblTnjADZ657V8x+PfAvh74peLv2ldY8ZKZdU8HW8Fv4fvZJmS&#10;TQoF0iK7W6tWBHlSGeSVjIuCfLCkkLivuT+oj7HorzTwjBB8VP2ffDMnjqFZ49Y8P2N3rEM0jQKX&#10;aGOWUOVK4XdnIyARkHgkV5x+zJ4W0f8A4WB4v8W/D3R4/C/wnvrK1sNLs7VDFa6tdRSSmbUoYOFj&#10;iZXjjVwAZhGX5XYzAH0lRRRQAUUUUAFFFFABRRRQAUUUUAFFFFABRRRQAUUUUAFFFFAHFfGv/kkP&#10;jX/sDXn/AKIevy5r9RvjX/ySHxr/ANga8/8ARD1+XNftfh9/Br+q/I/D/EL/AHih6P8AMKKKK/Wj&#10;8kCiiigAooooAKKKKACs+tCs+s5dDrw/UKKKKzOsKKKKACiiigAooooAKlqKpapESCiiimQFFFFA&#10;BRRRQAUUUUAFacP+rj/3R/KsytOH/Vx/7o/lWtPdnDivhQ+iiitjzQooooAKKKKACiiigArm7r/j&#10;6m/3z/M10lc3df8AH1N/vn+ZrnrbHsZb8ciOiiiuQ94KKKKACiiigAooooAK0rP/AI9l/wA9zWbW&#10;lZ/8ey/57mtKe5x4r4ETUUUVueWFFFFABRRRQAUUUUAFQTfeqeoJvvVMtjSn8RHRRRWZ2BRRRQAU&#10;UUUAFFFFABX3l+wP/wAkn1n/ALDcv/oiCvg2vvL9gb/kk+s/9huX/wBEQV8Bxv8A8iv/ALeR91wZ&#10;/wAjRf4WfTNFFFfgJ+9hRRRQAUUUUAFFFFACdq+M/wDgoh/rPAP0v/8A22r7M7V8Z/8ABRD/AFng&#10;H6ah/wC21fWcKf8AI5of9vf+ks+V4o/5FNb5f+lI+OaKKK/o8/n4KKKKACiiigAooooAKuaf/wAt&#10;Pw/rVOrmn/8ALT8P61UfiRz4j+Gy5RRRXQeOFFFFABRRRQAUUUUAFfRH7DH/ACV/Uv8AsDTf+j4K&#10;+d6+iP2GP+Sv6l/2Bpv/AEfBXy3FH/Inr+n6o+o4Y/5G9D1/Q+86KKK/mM/qMKKKKAE6Vy3xUO34&#10;b+Jz/wBQ24/9FNXUdq5T4sHb8NfFB/6hlyf/ACE1TL4WcWN/3Wp/hf5Hwj54o88VQ+0H1/Wj7QfX&#10;9a+I5T+OJVtWX/PFeifs+zBvi/4eH+1P/wCiJK8s+0H1/WvR/wBnWbd8ZPDo/wBqbv8A9MJK6MPG&#10;1aPqj2sjrXzTDL+/H80fcdea+PP2d/h78TvEB1nxJ4f+3X7wx21w0d5cW8V7CjFkiuoopFS5RSSQ&#10;syuoyRjk16VRX2J/XR5/4o+BngnxpYeMbLV9IkuLXxdb29rrUcd9cw/aooQVjQGORfLABIIj27gS&#10;GzUvw9+C/hr4XTyy6BJr58yEW/lar4l1LU4kQEEBI7q4kVCMDlQDjjOK7uigAooooAKKK+Vv2xfg&#10;h8PNcXwj4i1HwN4dvtf1Tx14bs77U7jTIZLm6ga+ghaKSQrudDEBGVJIK4HTigD6iubiKzt5Z55E&#10;ggiQySSSMFVFAySSegA6msvS/GWga1cWMGna5pt/Nf2I1S0jtbuORrizJUC4jCk74iXQCQZX5hzy&#10;K+Zvhvomu+HfF3xu0/wprFl4J8CeCtWC6Z4Z8P6FY28Msj6RbXEgmbySSu+UMCu18khmZQqjnvA8&#10;vjH4r/FL4OalB4wm8N61q3wch1HU9ZsrC2luJJJJ7N2EcckbQx7pH3H92QACqhcgqAfatZ2o67pu&#10;kXWnW1/qFrZXGozm1sobiZY3uZgjSGOMEguwRHbauTtRj0BNfLFh8dvFHi74R/DmI654kTx9rEmq&#10;Qvb+B9I0+a61BdPuWtprgi+zbwR7hGzAkEtKFUjGKyPDPxO1v4raf+zxqviNGXXbH4lato127xRR&#10;PK1rY6vAJHSJ3jV2VFLCN2QMW2krigD7Por5B0L4vfEWbwh4P+LNx4uS40fxF4wg0R/A/wDZ1uLe&#10;3s7jUjYII5ggna5jysjFnKkq67FAyMrxJ8Uvi9p/g/4jePbHx3CIvDPxAfw/p/h240e2a0uLNtQg&#10;tQtxIEExZROSrRupwg3biSQAfadFfJXxA+Nnjz9n+T4u6ZqGut4+udF8Lab4j0i6vrG3tngluru5&#10;tHidYREjxI8KSDcQwUsGkPDDB8Tap8ZdR+HvxL0rxDD4yi8LXPgjVJ5ta8S2WhW9xaXqRgpFbrYy&#10;yq0MsZmVhIhZNikSEtkAH2Hfa5p2l32m2d7qNraXeoytBZW9xMqSXUixtIyRqSC7BEdiFyQqsegJ&#10;rQr4p1Lwf4os9F/ZYsLXx5qN7qt9q5lttV1SysmfToW8PXYeKFIoY0bagfYZVkIZgWLgba6yL4x+&#10;I/D/AIM8feHdf8X6xeeI9F8axeFtI1jRdHs5dU1PzrS2u4oxAyLbCbbNIpcqqBYixAOaAPqqiviW&#10;4/aG+Jtj8IPi/ZfbdQ07xl4Q17RLHT9R8S6fYC88i+ms/luobR3t2YLNIMxlSUZThGGa6b4gfGjx&#10;3+zzefFKx1LX2+IT6T4Nt/FGlT6hY29s9vcSXM9s8TiBY1aAMscg3YYAOC54YAH1pRXyn4R8TftA&#10;xXmtW0Gi+I9WSfw5fTWd544tdFs47fWEVTaJF/Z9wxaCQlwyygsu1T5hBOOx/Z08carq2tavoHiv&#10;xN4svPFtvY297caD4u0SysJbVWZ0aa3ktI1jmhZwVyHk2lAC2TyAei/Gr/kkPjX/ALA15/6Ievy6&#10;r9EP2iPH2uaR4P8AF2j2vw68Sa1p8mjXAbXrG401bOLdC+Syy3aTHZ/FtiPT5d3Svzvr9q8Pv4Nf&#10;1X5H4h4hfx6D8n+YUUV3nwnkawfxVqtsqnU9M0WW5snK7jFJ5sSGReCNyo7nPbqOma/UMVX+r0XU&#10;td6JLzbSXyPy3DUfrFVU726/ccHRXofxGu5te8E+Cde1FzPrV4l5DcXTj95cRxSqI3c/xMNzru5y&#10;EGc4ru/Duo3Vl4r+HfhG2APhjVtKtmv7EKPKujOrmeR/7zKc4b+HyxjGK8irm0qdGNTkTl711fS0&#10;b3s7a7aaanp08tjOs6fO0tLafzWt189TwGivZNF17UfB/hz4cwaE/lw6xcTvfxqgK3zi6MIikBB3&#10;KIwvyH+/nvms2w8QR+C/iJ4i0i38Uan4X0GHVJwjaZAJ96pMVUMC65XYP9ocfdOTQs2nLn5ae17a&#10;vVRdneybXlvcby2EeW897X0XVXW7Xz2PLaK6z4s2bWHxK8RxNZwWH+mO629q26JVb5l2nA4KkHoM&#10;ZxgdByde3h6qr0YVbW5kmeRWp+xqSp3vZ2Cs+tCs+rl0NMP1Ciiu9+FPhHS9e8VeHG1LV9N8qbVL&#10;eGXSZhMZ51aZFI4j8vac85fpnvgVw4rEQwtKVWabS7K/5fnselh6LxFRU4u1zgqK9e1bxJqvjzwB&#10;46m8RyG4l0i+tHsPMQKbNnkkjeCPAG1Co+50BjBxkE1j/Dm+uPDvgHxtr+mObbWrVrG2hvI/9bbx&#10;SvJ5jIf4SSka7h0DcYzXnLMJ+xlOUFzKSVr6a2trbz10O/6jH2sYKTs03t2v0v5dzzmivUfiD4k1&#10;LQdd8K+JLC4On69qWgQXN5cwoqu8rPJGZCMYDMiI2QAfmJ71B8XdXutD+PPii+s7qSyuYdUmKXEI&#10;G+PJIJHI5wTjkfUdadHHzrSjFQS5oye/WLSa2210f4E1MHGnGUuZu0ktujTffy2/E81or1n4qagv&#10;iL4e+GtUh1a68TLHe3VrNrOpQiG7Em2JlgZdzZQKdysXbl2GFAAPk1deCxX1uj7Vqzu016O3l+Rz&#10;YrDrDVPZp3Wn9dQqWoqlr0UcMgoqzp9rHfX0FvJdQ2McjbWuLgN5cef4m2qzY+imvUhqV98MfhvZ&#10;XXhnWIJLq81meK71fTVfbIscEDRw5kRW2ZkkJVlwSDnIrzsXjPq7jTjG8pbXultfV2a2W252YbDe&#10;3Upydor7/uueSUV2vxo0y10j4oeILaygS1gEyv5ES4SJ2RWdAOwVmYAdgMdq9P8AEWoXNx4y8feD&#10;JcHwppei3L2ViVHlW5hhV4Jk44dmC5bq3mEd6462aezp06kYXUo8z12Ste3d66LS51U8v55zg5W5&#10;Xyr11/DQ+e6K+g9B1C4j8aeDvBSkL4R1DQYGurEKPKn820Ms1wwx99X3Nv6r5YHAGKX4Z61b6D4a&#10;8A2t1rFxoLX15NJ9hs4PNh1eMzeWPtbcbAWVosYkwoztHGeKpnkoU+dUr3s0r9HzPXTf3dvxOuGU&#10;KU+Xn28uqt57a/8AAPnuivZ9A8RLoOm3GjWXiGHwNrtrrdw2oRx20swu4iVVI0aNG3BCsgEb4Rt4&#10;Oetcb8aNL0/Rfir4nstLjWKxivX8uKPAWMnlkAHACsSMDgYx2r0MLmLxFd0XC2jafpbytrfSzfnY&#10;4cRgfY0VWU762++/nfp1SOKrTh/1cf8Auj+VZlacP+rj/wB0fyr6Cnuz5vFfCh9FFb/w/wBPttW8&#10;eeHbK9VXtLjUbeGZG6MhkUEH2IOPxpV6yoUpVXqopvTyOOjTdapGmna7MCivW9Y17UfGXg/x/wD2&#10;65nOkXVu9grqB9jdpzG0UYAG1dmfk6fu89eay/DutXvg/wCE8+saLcNY6pc62tpPeQ4EiwrAHSMN&#10;2DMWJxjOzB44rxf7UqeybcFz8yja+mqT3t2fbfQ9d5dD2qSm+VpvbXRtbX7ruecUV7Suq3Xhn9ob&#10;TF0phph1K50z7ZBAgUZmWB5kxjgFmbIHqR04rzybWtY0Xxxqsmh3t3YX013LAHspWjkcNKfl4PPI&#10;HHqBWlHMp1/hgleCkrvv0emlvmRWwEKO8npJxenbtr/kczRXovxv8QXWoeJrTRri/l1JtBtEsJLq&#10;aUyNLcDmdySc/wCsJX6Io7V51Xfgq8sVh4Vpxs5a2vfTp0Rw4ujHD15UoSul1t/w4Vzd1/x9Tf75&#10;/ma6Subuv+Pqb/fP8zW1bY7Mt+ORHRRWr4d0O21y4ljudb0/Q1Rdwl1ETbX5xgeVG5z357D8K4Kl&#10;RU4ObvZdk3+CPoYRdRqK3ZlUV9G6XqFwnj3w74EDD/hC7rw7E01iFHkz+ZYGeS5IxzIJCzCTqCgw&#10;R0ryz4H2FvqHxO0iO5t47tY0ubiOCZQySSx28kkSlT1y6Lx0PTnNeNSzP2lKdWULKMeZa7p337PT&#10;zPSqYHlqQgpXu+V+un4anC0V6xq3i3V/E3wqt/E2r3bX2u6X4jjistQuUV5NjQvK0ZyCGRXSMhSC&#10;BvwAAcU7x9rmrf8ACv7XTPGeoy6l4nvLyK+tobr559MtfLYEOx5Uy7kYRdlQMQCwyo5lNtRcFvZp&#10;PXvdaaq2+3YbwMUm1Lpfb/g/5nktFfSnxTgsbi/8Z+B9B1bWbC18P6f9pjst8a6bNFEI2K+Uq7t5&#10;DBvNZm3tk8bhXzXXTl+O+vU3Nx5fLyezMcZhPqk+Xmv/AMDcK0rP/j2X/Pc1m1pWf/Hsv+e5r2ae&#10;54eK+BE1FFeifD/ULrw38PfGGu6VIbbWYJ7G0jvIv9bbwyGYuUb+HcY41JGOvXmscXiHhqXOld3S&#10;SvbVtLc5cLQ+sVORuy1f3K553RXe/GDFxqXh7U5UVdQ1TRLW8vSihd8zblLkAAAuqqxwBncTXomv&#10;ahcSeNPGHgtjnwlp+hTva2OweVB5VqJYZ1GPvlwp3dW8w5yDivKqZs4UoVFC9029dlGydu7102ue&#10;lTy3nnKHNazSWne7XptrufP1FfQPh2+uLfxj4C8Gx4HhXU9Gt2vbEKPKuPPhZ55n45dWLYb+HywO&#10;MVxHw38RalJ4L8daK1050qPQ5LlbUABfM+1Ww3HjJIBIBycAnHWpjm0pwc1TX2evSUnHto1bb8Sn&#10;lkYyUed397p1ik++2u55rRXc/DHxjL4fvvs0/ivVPDOmNKs0h023EwkbgEOpdeNo7hh/s9az/ipY&#10;yab8R/ElvJZwacy30pFratuijVm3KFOBlcEdh16DoPRp4uUsU8NKNtLp3fl5Lv0bOCeGUcOq6l1t&#10;b+n+djlqgm+9U9QTfer0ZbHJT+Ijooq/oumw6tfLbz6laaTGQT9pvRJ5YI5A/do7Z9OMeprGclCL&#10;k9l5X/BHdGLk1FbsoUV7vpGrX/gt/hjomh3ENzpWrysb828e6DVXe+kgdZAygunlogCsOA2cA153&#10;pmg6ZJ8ZLXRXxJoza+lmfm4MH2kIcn02968Wjmiqe0co2UU2u7SbWq6PTRHqVcA6aglK7dvxSf6n&#10;GUV7Rr/iDU/GPhf4lw66fOi0W4gk06N0CrYuboQmKIYG1DGWyg4Pl57ZrE8UeItS8SfBHQJtTu3u&#10;5LfXbu2hLYAjiW2tiFAAGACSeB1JNKlmVSbhGUEry5Xrf7PMmtNexVTAxipOMnor7f3uXueZUV7N&#10;8LPElx4g0e+0C41++1C5bS7uCz8NXUI+wSbYGKt5m47XQAuPkUlkUFxkmvGa7MNipVqtSlKNnG3X&#10;dP1S7enmclfDqlThUjK/N/Xd/wCYV95fsDf8kn1n/sNy/wDoiCvg2vvL9gb/AJJPrP8A2G5f/REF&#10;fI8b/wDIr/7eR9bwZ/yNF/hZ9M0UUV+An72FFFFABRXgeveC9E8O/tdeAdY07T4rbU9Z0TX3v7pS&#10;S9wUfTgm4knhQzYAwBuOBya98oAKKKKAE7V8Z/8ABRD/AFngH6ah/wC21fZnavjP/goh/rPAP01D&#10;/wBtq+r4U/5HND/t7/0lnyvFH/IprfL/ANKR8c0UVZ061jvr6G3lu4bFJG2tc3G/y48/xNsVmx9F&#10;Nf0dKSinJ9D+f0nJpLqVqK9fXVL74W/DOxu/C2s28t3e61PFd6vpivtkWOCBooMyIrbMyyEqygMQ&#10;c5HNcx8bNLtNH+KniG1s4EtYBOHNvEuEid0V3QDsFZmAHYDHavIw+YfWKjio2j71nfX3Wk7q2m+h&#10;6VbB+xhfmu9L9tVda9djh6K+ifEmoXFz40+IHgqXB8JaVoly9jYFR5VsYIVeCZOOGZguWHLeYQet&#10;cr4T8Va7a+Bb++8TajI/hA6fNpmnaRMo2Xtx5ZRPKjwMeUxV2mGCCAMlmxXHHNpyp8/Ir6ac26lt&#10;bT4u66dzoll8Iz5ed216dt+u3n+B5BRXr/wi8Va7pdil9qmpSW/w+0gsl3ZOqmG/Z9zfZRHjEsjk&#10;nk52KSxIAFeQsdzEgbRkkKDnA9K9XD4mdatUpuKSjbVO+/R6aNdV5nDWoRp04TTvzd/62/yEq5p/&#10;/LT8P61Tq5p//LT8P616UfiR5WI/hsuUUUV0HjhRXpWg+INR8E/CeDVNBuGsNQvNblt7q8hH7zy4&#10;4YmjiJx90mSQ46HHOcVJ400DTT8fE0x4I7XTrrUbP7RBGNqRmYRNMox90BnfpjHTjFeJHM71JxlG&#10;0UpWd9XytJ6fPTU9iWX2pxkpXb5f/Jr21+Wp5jRXs3iLXtR8VaP8TbPWfntdFljk0+FkAWwcXawi&#10;KMADYDGzDaP7ueozWz4iv7i48YePPB0mP+EW0zRrh7Kx2jyrcwwq8MqccOzBct/F5hHeuH+2ppe9&#10;TV1q/e6Wi9NNX72x1vKY7qpp006+9vrp8J4BRXrfw/8AHfiPRfA3iXVrnXtSfT7OzXSNOs5Lp/J+&#10;0TAqNq52/u4lkYDoCFrySvYwuKqV6lSE4pKDSune+l+y8jy8Rh4UYU5xk25eW3Tu/MK+iP2GP+Sv&#10;6l/2Bpv/AEfBXzvX0R+wx/yV/Uv+wNN/6Pgrx+KP+RPX9P1R7PDH/I3oev6H3nRRRX8xn9RhRRRQ&#10;Alch8XPl+GHis+ml3P8A6KauwrjvjBx8LfFh/wCoXc/+imqZbHBj/wDdKv8Ahf5H57+d7j9aPO9x&#10;+tUPNPpR5p9K+U5H2P4flVd2X/O9x+telfs3S7vjV4bGf4p//SeWvJvNPpXp/wCzTIW+N3hkY/in&#10;/wDSeWt6EGqsdOp7vD9S+b4Rf9PI/mj75ooor6Y/tIKKKKACiiigArA8WeCdF8dWun22t2f22HT9&#10;RtdVtl814/LureVZYZMoRna6qdpypxggjit+igDmbD4d+HtNuPFc1tp/lSeKZ/tOsN58h+1SfZ47&#10;bdgt8n7qKNcJtHy56kk0/DHwi8J+DdQ0K90fSvsd1oehJ4a0+T7RM/k6cpjKwYZyGwYo/nbL/Ly3&#10;Jz2VFAHlmofs0fDnUtE0TSm0K4trbRLi7udOlsdVvLW5t3upWluQtxFMsuyR2JZC204AxhQBe8Of&#10;s/fD/wAI2Gg2WjeHY9Ps9B1i417TYIbiYJbXs6zJLIoL4IK3EwCHKKGG1Rhcei0UAeZWP7N/w703&#10;xwPFtv4e8vWFvZNTRTe3DWkd5ICHuUtDIYEmbc2ZFjDEsTnJJrTuvgr4LvfDetaBNo2/Sda1b+3b&#10;+3+1TDzr3z0uPN3B9y/vYkbapC/LjGCQe6ooA5TU/hj4W1vxBrGtajo0F/f6xpEeg6gbotJFc2KP&#10;M6wPExKFd1xMT8uSHwSQABg+D/2e/AvgaS7bS9LvXS6sZNNeDUtYvb+FbVyu+COK4mkSNDtXKoFG&#10;AB0r0migDzjwx+z94I8Hx+HU07T78p4dvX1DSVvtZvbwWMrWrWpEQmmfbH5LugiHyLuJChuaf4g+&#10;AfgTxRa69b6joZlXXNVh1y8livLiKb7dFFFDHcRSpIHgdY4Y1BiK8A92Yn0SigDyvTP2Y/htpOia&#10;9pNr4cZbLXrq0vdUEmoXUkl3cW0iSQyvI0pcuHjRi27LkfNuya6vVPhr4Z1rxJqOu6hpEN9qOo6T&#10;/YN21yWkinsd7uYHiJKFS0j5JXJDEE44rqaKAPLfD/7NPw/8L299BYaZqP2e8sZNMaC613ULmOK2&#10;kxuihSWdhAp2r/qguMDGMVsfD/4L+Evhjf3+oaDYXY1K+ijgn1DVNTutRumiQsUiE1zLI6xguxCB&#10;guTnFd1RQBxXxr/5JD41/wCwNef+iHr8ua/Ub41/8kh8a/8AYGvP/RD1+XNftfh9/Br+q/I/D/EL&#10;/eKHo/zCtHQfEGoeF9TS/wBLumtbpFZQ4UMGVgQysrAqykZ4II5wQazqK/WJwjUi4TV097n5PCco&#10;SUouzR0d98RNf1K8mup75Wklsm08qtvEkaW7ZzGiKoVAf9kAjqDkk0/T/iR4j0vQ/wCyLXUTHZLH&#10;JEmYY2ljR/vokpUuinJyqsByffPM0Vy/UsNyqPs429EdCxeIUuZTd35nSeHfiN4h8K2Js9M1D7PA&#10;JDNGrwRSNFIRgvGzqTGxAAyhU8fSmaD4+1rw3bvBZTW2xpfP3XNjBcMshABZWlRmUkKOQR0z1rnq&#10;KHg8NK96ad9XotWJYqurJTem2pY1HUbrVr6e9vJ5Lq7uHMks0rFmdieSTVeiiuqMVGKjFWSOeUnJ&#10;uUndsKz60Kz6mXQ6cP1CnwzSW8qSxO0UqMGV0JDKQcggjkEHkEUyis2ubRnWnbVHS+JviP4i8YWa&#10;2uq34uLdZTcMkdvFCJJcEeZIUVfMfHG58tyfU5W3+JXiO28QX2tJfqb++j8q6320TxToAoCvEVMb&#10;AbV/h7Z681zNFciweHjDkVNW7WVjpeJruXO5u/qb8njzWp/Era/Pcw3epsuzzLu1imjChdoUROpj&#10;AAAAAX5R0FXdV+KniPW/EUGuXtzaTapF5mJxp1sofeMN5iiPbJkZHzg9a5Oik8HhnJSdNXSstNl2&#10;9A+s10mlN2eu/XubniTxrrHiyO1i1K6R7e13eRbW9vFbwxbvvFY4lVATgZOM8cnpWHRRXRTp06MV&#10;CnFJLotDGdSVSXNN3YVLUVS1sjGQV0Phfx9rvg6GaLSrxIoJpFlaGe3iuIxIv3XCyKwVwP4gA1c9&#10;RWdWlTrRcKsU12Y6dSdJ81N2ZrN4q1WS21eCS8aZdWkWa9aVVd5nViwYsQWB3MSSCM55zWjffEvx&#10;LqOg/wBj3GpGSxMUcD4gjWWSNDlI3lCiR0XAwrMRwPw5iisXhaErN002ttNtjSOIrRulJq++p1Fr&#10;8TPEtn4f/saHUylgIXtl/cxmVYWOWjWUqZFQ5PyhtvJz3p2g/E7xL4a06CxsNRWO2tnaS2E1rDM1&#10;szHlonkVmjJPJ2Ec89ea5WipeCwsk06cWm77LfuUsVXTTU3p5nSeH/iFr3hhZRp13FHJJKZzPNaQ&#10;zTJIQAXSSRGdG4HKkcjOc1z880t1NJNNI0s0jF3kkYszMTkkk8kkkkk9ajoreFGlTk5wik3u0tTK&#10;VWpOKjKTaQVpw/6uP/dH8qzK04f9XH/uj+VddPdnmYr4UPp0cjwyK6MyOpDKykggg5BBHQg02itW&#10;ujPOTtqjqNV+J3iXWvswvNRDi3uFu12W0Ue+ZfuySbVHmMP7z7u/4xaX8Qtf0W81G6tb1A+oy+fd&#10;JNbRSxSPuLBzG6lQwJJBAGMnHFc5RXCsDheXkVKNvRHY8ZiXJTdR39WdBpfj3XNH8RT69BeLJq8z&#10;+Y91dW8Vw27cG3ASKwVgQCCBkYwMU288caxe+JbbX3mt11W3dZYpobKGJQ6sWViioFYgnOSCenoK&#10;waKr6nhuZz9mrtWvZbdvQn63X5eXndr3369/UfcXEl1PJNM5kmkYu7seWYnJJPckkmmUUV1pKKsj&#10;lbbd2Fc3df8AH1N/vn+ZrpK5u6/4+pv98/zNY1tj18t+ORHRRRXIe8dVD8UPE9v4d/sOPUyNP+zt&#10;aDMERmWBjlohMV8wRkk/IGC4OMYJrOh8Y6xbxaKkF88H9iu8lg0KqjwMz7ydwAYncM8k+gwOKxqK&#10;5Y4WhG9oJX303NniKrteT0Op1b4neJNb1DTLu7vojJps/wBptY4rOCKFJdysXMSIEZiVXJZSSAAe&#10;OKTxV8Std8aJMNXfT53nl86W4h0m0gmd8kktLHErHJJJ+bnvmuXoqI4PDRlGUaaTW2i09C3ia8k0&#10;5uz8zqdQ+J/ibVNDOkXOp+ZZtFHBIfIiWaWJMFI3mCCR0XAwrMRwPQY5aiit6VGnRTVKKSersZ1K&#10;k6lnOV2grSs/+PZf89zWbWlZ/wDHsv8Anua6qe552K+BE1a/hvxZqvhK4nl0u5WE3EflTRywpNFK&#10;mc7XjdWRsEcZHHUYNZFFXUpwqxcJpNPdM86FSVOSlB2Zvaj4613Vjq/2y/NwdW8oXhaNPnEZBjUc&#10;fIFwOFwMcY4qxdfErxJe6B/Y02pF7HyUt2/cxiVolPyxtLtEjICB8pbHA9q5miuf6nh7JezWm2i0&#10;NvrVfV8718zprP4leJNP0EaPb6kUsRFJAn7mNpY43OXjSUqZEU5OVVscml8M/ErXvB+nz2Wly2cV&#10;vcArKs2m207SKSCVZpI2JXKqdpOBgVzFFKWBwsk4ypxabu9N339SljMRFqUZu68zpdH+I2u6DHKl&#10;lLZxiS4a5zJp1tKUkbGWQvGdnQYCYAwMAVg3+oXGqX095eTyXV1O7SSzTMWd2JJLEn3JOagorWGH&#10;o05OcIJN9UtTKVapUjyTk2gqCb71T1BN96tpbE0/iI6KKKzOw6jw/wDEzxN4X0wafpupm3tkZpIs&#10;wRSPAzDDtE7KWiJHUoVzj1rIXxBqC6KmlC4xYLdG9WNUUMJtoXcGxu6ADGcd8Z5rOormWFoKTkoK&#10;7d27bm7r1WknJ6HTeJPiV4j8W2AstV1H7RbmQTSKkEUTTSAYDyMihpGwSAzliM9etWLn4q+Irzw0&#10;PD8s1gdJAIWFdJtFIJUKWDiIMH2qo3g54HJxXI0Vn9RwtkvZxsndaLR9/Uv63iLt871Vtzql+J/i&#10;OPSTp0N7DbwNbC0aS3soIp2h2hdjTKnmFdowctz0ORXK0UVvToUqN/ZxSvvZWuZTq1KlueV7BX3l&#10;+wN/ySfWf+w3L/6Igr4Nr7y/YG/5JPrP/Ybl/wDREFfDcb/8iv8A7eR9rwZ/yNF/hZ9M0UUV+An7&#10;2FFFFAHmniL9nnwT4q8aJ4s1G31mTXYyfKuIPEeowLEGCBlSOO4VEVvLTcqqA20EgmvS6KKACiii&#10;gBO1fGf/AAUQ/wBZ4B+mof8AttX2Z2r4z/4KIf6zwD9L/wD9tq+r4U/5HND/ALe/9JZ8rxR/yKa3&#10;y/8ASkfHNFFFf0gfz8dF4W+IOveDIZ4dJvUigmkWVoZ7eK4jEij5XVZFYK4BxuADc9apt4r1aS21&#10;iCS8aZNXlWa+aVVd53ViwYsQWB3MSSCM55zWTRXN9Wo8znyK73djb29XlUeZ2R1N98TvE2paAdGu&#10;NTMli0UcD4giWWSJDlI3lCiR0UgYVmI4HHTFif4teJLrR7TTLiXTbq0s7UWVuLjR7OV4oQCAqyNE&#10;WGMnndnJz1rjqKy+o4Wy/dR0d9lv39TRYuur/vHr5nYaf8WPEem6BYaLHNp8+mWPmfZoLzSLO58v&#10;e25yGkiZsk9TnsPQY5F3MkjOcAsSTgADJ9AOAPYcU2itqeHpUZSlTgk3vZb+vczqVqlVJTldLYKu&#10;af8A8tPw/rVOrmn/APLT8P611R+JHDiP4bLlFFFdB45v+GfHet+D4549LvEhhmZZHhmt4rhC6/dc&#10;LIrKGGfvAA+9Vr3xVq2o2c9rdXrzx3F5/aEpkALtcEFS5cjdkgnjOMnOM81k0VzfVaDm6jguZ9bK&#10;50fWK3Kocz5UdL4g+JHiLxTp/wBi1PUftFuXWWQLDHG0zqMK8jKoaQgdC5Yj8TS3vxI8R6hof9kX&#10;GomSyMSQP+5jWWSNDlI3lCiR1XAwrMRwPw5mioWCwsUkqcUk7rTZ9y3i8Q226j18zQl16+m0KDRm&#10;n/4lsNw90kCooHmuoVmJABY7VUc5wBWfRRXTCnGCaikru+ndnNKUpNOTvYK+iP2GP+Sv6l/2Bpv/&#10;AEfBXzvX0R+wx/yV/Uv+wNN/6Pgr5nij/kT1/T9UfTcMf8jeh6/ofedFFFfzGf1GFFFFABXHfGL/&#10;AJJX4t/7BV1/6JauxrjvjF/ySrxd/wBgq6/9EtTirs4Mw/3Sr/hf5H5x7qN1RbqN1X9R8j+GpL3m&#10;S7q9P/ZlOfjh4ZGf4rj/ANJ5a8s3GvUf2Y2/4vj4Y/3rj/0nlpfU+X3rbHvcPr/hXwn/AF8j+aP0&#10;AoooqD+1gooooAKKKKACiiigAooooAKKKKACiiigAooooAKKKKACiiigAooooA4n41f8kh8a/wDY&#10;GvP/AEQ9fl1X6h/G5tnwd8cN/d0S9OPpA9flX/bH/TL/AMe/+tX7RwBJRo4i/dfkfivH1GdXEUXB&#10;Xsn+Zo0Vnf2x/wBMv/Hv/rUf2x/0y/8AHv8A61frXtI9z8q+p1v5TRorO/tj/pl/49/9aj+2P+mX&#10;/j3/ANaj2ke4fU638po0Vnf2x/0y/wDHv/rUf2x/0y/8e/8ArUe0j3D6nW/lNGis7+2P+mX/AI9/&#10;9aj+2P8Apl/49/8AWo9pHuH1St/KaNZ9J/bH/TL/AMe/+tS1DkpbGsKM6V+dBRRRUmoUUUUAFFFF&#10;ABRRRQAVLUVaH2H/AGv0/wDr1cYuWxhUqRp25mVKKt/Yf9r9P/r0fYf9r9P/AK9XyPsYfWKfcqUV&#10;b+w/7X6f/Xo+w/7X6f8A16OR9g+sU+5Uoq39h/2v0/8Ar0fYf9r9P/r0cj7B9Yp9ypRVv7D/ALX6&#10;f/Xo+w/7X6f/AF6OR9g+sU+5UrTh/wBWn+6P5VX+w/7X6f8A16d9o8vC7c7eM5x0qo3i9TnrSVVJ&#10;QLNFV/tX+x+tH2r/AGP1rTmRy+yn2LFFV/tX+x+tH2r/AGP1o5kHsp9ixRVf7V/sfrR9q/2P1o5k&#10;Hsp9ixRVf7V/sfrR9q/2P1o5kHsp9ixXN3X/AB9Tf75/ma3PtX+x+tZc1r5k0j7sbmJxj1NYVdUr&#10;Hp4FOnJuWhToqz9j/wBv/wAd/wDr0fY/9v8A8d/+vXPys9j2sO5Woqz9j/2//Hf/AK9H2P8A2/8A&#10;x3/69HKxe1h3K1FWfsf+3/47/wDXo+x/7f8A47/9ejlY/aw7lairP2P/AG//AB3/AOvR9j/2/wDx&#10;3/69HKw9rDuVq0rP/j2X/Pc1W+x/7f8A47/9ertvDthUZz15x71cE09TkxM4ygkmOop3l+9Hl+9b&#10;WPN5kNop3l+9Hl+9Fg5kNop3l+9Hl+9Fg5kNop3l+9Hl+9Fg5kNqCb71WfL96pXsnkygbc/Lnrju&#10;amWi1N6PvSsgoqD7T/s0faf9msuZHf7ORPRUH2n/AGaPtP8As0cyD2cieioPtP8As0faf9mjmQez&#10;kT0VB9p/2aPtP+zRzIPZyJ6+8v2Bx/xafWT/ANRuUf8AkCCvgb7T/s1718A/2qm+CPhO80UeGBrI&#10;uL57zz/t/kbd0cabdvlNnGzrnvjtz8fxTgcRmOA9jhY80rp2/wCHPq+GcVRy/HqtiXyxs/60P0X4&#10;o4r40/4eIN/0II/8HH/2ij/h4g3/AEII/wDBx/8AaK/H/wDVTOf+fH/k0f8AM/XP9aMp/wCf34S/&#10;yPsvijivjT/h4g3/AEII/wDBx/8AaKP+HiDf9CCP/Bx/9oo/1Uzn/nx/5NH/ADD/AFoyn/n9+Ev8&#10;j7L4o4r40/4eIN/0II/8HH/2ij/h4g3/AEII/wDBx/8AaKP9VM5/58f+TR/zD/WjKf8An9+Ev8j7&#10;L4o4r40/4eIN/wBCCP8Awcf/AGij/h4g3/Qgj/wcf/aKP9VM5/58f+TR/wAw/wBaMp/5/fhL/I+y&#10;6+M/+CiH+s8AfS//APbal/4eIP8A9CCv/g4/+0U35v29pP4fA58Kj31D7T9p/wC/Wzb9n/2s7+2O&#10;fVyrKsbkeNp5hmFPkpQvd3T3TS0Tb3a6HlZpmmEzrCTwOBnz1JWsrNbO/Wy2R8dUV9j/APDu5/8A&#10;ofl/8E//ANvo/wCHdz/9D8v/AIJ//t9fpP8Ardk//P7/AMll/kfn3+q2bf8APn8Y/wCZ8cUV9j/8&#10;O7n/AOh+X/wT/wD2+j/h3c//AEPy/wDgn/8At9H+t2T/APP7/wAll/kP/VbNv+fP4x/zPjiivsf/&#10;AId3P/0Py/8Agn/+30f8O7n/AOh+X/wT/wD2+j/W7J/+f3/ksv8AIP8AVbNv+fP4x/zPjiivsf8A&#10;4d3P/wBD8v8A4J//ALfR/wAO7n/6H5f/AAT/AP2+j/W7J/8An9/5LL/IP9Vs2/58/jH/ADPjirmn&#10;/wDLT8P619d/8O73/wCh+X/wT/8A2+vJPjx+z23wDbRAdeGuf2qJulp9n8ry/L/233Z8z2xt713Y&#10;HiTLMdiI4fD1Lylt7rXn2PMzHIMxweFlXr07RXmu/qeV0UzzPajzPavrT4jlY+imeZ7UeZ7UBysf&#10;RTPM9qPM9qA5WPopnme1Hme1AcrH19EfsMf8lf1L/sDTf+j4K+dPM9q+iv2Fm3fGDUuMf8SWb/0f&#10;BXyvFH/Inr+n6o+o4ZT/ALXoev6H3pRRRX8yH9QhRRRQAhrjvjF/ySnxh/2Cbr/0S1djXG/GP/kl&#10;PjD/ALBN1/6JatKWs4nDj/8AdKv+F/kfm3uo3VHu96N3vX6B9S8j+H5R1ZJur1P9mEj/AIXl4Y/3&#10;rj/0mlrynd716n+y+3/F9PC/+9cf+k0tc+JwfJRnK2yZ73D6/wCFfC/9fI/mj9B6KKK+DP7QCiii&#10;gAooooAKKKKACiiigAooooAKKKKACiiigAooooAKKKKACiiigDh/jl/yRnx1/wBgK+/9J3r8ma/W&#10;b45f8kZ8df8AYCvv/Sd6/Jmv2LgP+FX9V+R+U8ZfxqPowooor9TPzoKKKKACiiigAooooAK06zK0&#10;60j1OLE9AooorQ4gooooAKKKKACiiigArbrErbremeZjPshRRRW55gUUUUAFFFFABRRRQAVRk/1j&#10;/X+tXqoyf6x/r/Wol0OqjuxtFFFZHYFFFFABRRRQAUUUUAFRN941LUTfeNSzSG7EooopGwUUUUAF&#10;FFFABRRRQAVYh/1Y/H+dV6sQ/wCrH4/zqo7mNX4UPoooqzlCiiigAooooAKKKKACszUv9cv+7/U1&#10;p1mal/rl/wB3+prOfwnXhf4iKtFFFcx7YUUUUAFFFFABRRRQAU+P7p+tMp8f3T9aaJlsOoooqjMK&#10;KKKACiiigAooooAK+x/+Cd3+t8ff7th/7cV8cV9j/wDBO7/W+Pv92w/9uK+O4u/5E9b/ALd/9KR9&#10;Xwt/yNqXz/8ASWfZlFFFfzqf0AFFFFABRRRQAUUUUAFfHf8AwUE/1vgP/dvv/bevsSvjv/goJ/rf&#10;Af8Au33/ALb19dwl/wAjqh/29/6Sz47i7/kS1/8At3/0pHyHRRRX9Kn81hRRRQAUUUUAFFFFABX0&#10;X+wr/wAlg1H/ALAsv/o+CvnSvov9hX/ksGo/9gWX/wBHwV8rxR/yJ6/p+qPpuGf+RvQ9f0PvWiii&#10;v5mP6fCiiigArjPjL/ySfxj/ANgi7/8ARLV2dcX8Zv8Akk/jH/sEXf8A6JetsPrVh6o4cd/ulX/C&#10;/wAj81cijIqKiv35YFW2P4lktWS5r1P9l3/ku3hf/euP/SaWvKO9eq/stf8AJePC3+9cf+k0tedm&#10;WDUcFWl2i/yPdyBf8K2F/wAcfzR+htFFFfhh/ZYUUUUAFFFFABRRRQAUUUUAFFFFABRRRQB4j4y/&#10;aWvPBfjTTPDFz8JPHl5eavfXNjpNxZvo5h1BoY5JXeMvqCsqmKJ3HmqhwACA3y13vhf4oaH4i8G6&#10;V4kuLmDQrTUrkWEcOo39ozLdGc24tjJDNJC0plBjCJIx3fL94EVxnxe0LUtS+N/wIvrPT7q7stO1&#10;nU5b26hgd4rVG0i7jVpWAwgZ3VAWIBZgBkkV8+x2vibSfh74O+GJ8CeK59a0b4rW2pXt9FpEx09d&#10;PPiRrxbtLkDy5E8qRCwUlk+YuFCk0AfTvjz49eDfBOj+IJIvEWh6l4h0uzvriPw+urQpd3M1pbNc&#10;SwBMlgyouWwpKqdxGKv/AA1+MPhb4oWNquk69o9zrv2GC8v9Fs9Siubmw8xFbZKincuC2Msq5Pbt&#10;XhujfDG7tfh/+1Pdf8IvdLr+v6trZsZGsW+038J0yKOAQkrukQsZAu3ILM4GSTWJ8G9Bn1jxT+z7&#10;Z6P8Odc8FXPgbR7iPxHdano8ljCkcmnmD7IkzALcl7lo5iYywHklmIY4oA+i7T4weGtP8A6N4o8V&#10;eJvC3h+y1IKsd6mvRS6dJI2cLDdSCNZcgHBCgnB44rA8CfHeLx1Zw3aW2kaZA3izVvDI+3a0Ee4W&#10;ykuYxNbDyv30ji33+SCu1C7b28v5vnb4TeGNX+Guh/ALxF4v8D+INX0bSvB+oaNPp9rok97d6PqM&#10;09u6SyWioZFEkUUsZcKduQGwrE1J8Hfh7r+m6J8IkXwPq/hu1sviz4h1J9LmsWU6bYywasIWfaNq&#10;xYliVXB2MWTaSGGQD6C+Fv7Vnwt+L2mNdaH4z0VZ1vpLD7Bc6pai63i6a2iby0lY7Z3VTEerrJGQ&#10;MtivTv7d03+3P7G/tC1/tj7P9r/s/wA5ftHkbtnm+Xnds3fLuxjPGc18vfDr4dSeLvgb8Qfg/qek&#10;6x4d8TJquuXtrqd1pFxFaK8mrXF3YXUF2U8mUqz28gVXLDbggYNdJ+x5qWr/ABU0rX/jL4k086Xr&#10;Hiw29ha2ZYN9lsbJTFsUgn5XumvZQQcFZEPYUAeq/HL/AJIx47/7AV9/6TvX5M1+l/7R+k/ES48D&#10;eM7jRvFHhuw8MLol152nX3h64ubxwIH8wLcLexou4ZxmE7e+6vzQr9i4D/hV/VH5Vxl/Go+jCrOm&#10;6dc6xqFrYWcLT3l1KsEMKfeeRiFVR7kkAfWq1d38L/HWj+D/ABFoFzf6BZzNZ6lb3Mmq+ZObiONZ&#10;UZgqCQRnCgjlM8nvzX6TiqtSjSlOlFyktkrHwNCEalRRnLlRW8VfC++8MaXc366ppes29ncrZX39&#10;lztIbOZgxVZAyLwdjAMpZSVIDZxnP8I+CrrxcNQmS7s9M07TolmvNQ1B2WCEM21QdqsxZmIAVVJO&#10;Dx3rttWs7HwH4D8Z2La7pes3GvXdrHYrpt2twxhikeRppApPl5+RQrYYlm4ABNQ+G9Ntbfw/438E&#10;ya7pC6jdyWN1aXn21FsrgwmQtGJ2wgJWbI3YBMZFeLHG1fq8nzXaas7W093mfb3bv7tep6Tw1P2y&#10;VtLbX662XzsvvOavvh3caT4kGk6nq2l6dG9st5DqU0rtazwsAUdGRGZgwPHy54OcYp998LdYt9b0&#10;TTbGS01oa0nmafd2EpMM6hmRzlwpUKyMG3hdoUk4610/iiOLWPE3hjS9I1XQ7m58OaJBbSXOoXMI&#10;sriZZXkZFab93IAZtvzfKwRsV2Nj490fQfiZ8P8AUNU1DSW1C10+6sNSOlhJdNtfMWaOHaqAxgAS&#10;gyCMbOSeua5pY/FxUZQ96XLLT0Ts7Wur6dfK1zaOFw8pOMtFda/NXXy/4J4r4m8MweHfJEPiDSdb&#10;ZyyuNMeZvKIx94vGmQc8FSwOD+ODXrHxO1ea68DafaeIdd0/xF4qXUpJIrqxuo7ow2RjA2NKh24L&#10;8qhJKgHhc4ryevcy+tOtQUqmru9e/mtF+R5mLpxpVXGG39eoVp1mVp16sep4uI6BVjT9PuNW1C1s&#10;bSFp7u5lWGGFPvO7EKqj3JIH41XruPhn410nwn4g0K5vtCtZmtdSguZNU8yc3EcayKzbUEgjOFBH&#10;KHr681jiqtSjRlOlByaWiVjLD04VKijUlyor+J/hnfeGdNub5dS0vWILO5Fne/2ZO0htJmDFVkDK&#10;vB2sAyllJUjdnGc7wp4NuvFa38yXVppun6fEJbvUL52WGEM21QdqsxZmwAoUk4rtNUtbLwP4H8YW&#10;La3pusT65dW0dkunXSzsYYpHkaaQKT5eflUK2GJY8DBNQ+HdNtrfQfGvgyTW9JXULp7K5tbz7Yq2&#10;dwYS5eMTNhQSs2RnAJQivCjjqv1aT5rtNWdre77vM+3u3f3a9T1nhKXt4q1k09L9dbL52X3nOXfw&#10;9udN8TJpF/qel2KSQLdQ6lPO32WWFlDK6OqFiGzxhc8EY9MzxV4Zu/B/ibUdCvHilvLGdreRrclk&#10;ZgedpIBOT7V1/jm1g8Sa54a8P6bqWnXEuk6NFYzXst7HDavKrySuFmchSFMmwHODt4610HjnWdL8&#10;KfHTU/FFwbLxFp11dXFxZnSdTglZGPEcpIEgVlJDAOvJUcEDFFPH1+eCercZPl0TbTVnrtzLWzHU&#10;wdHlk1olJK+++/3HBeNvh1qvgGDSH1SS1L6lC0ywwSFnhKvsaOQY4dWBBAJwQQcYrlq9R+KOu+Gt&#10;X8A+CI9I+3G+hjujKt5qEdzJErXMjFZQsanezEMCcDacYJO6vLq9TLa1ath+aurSTae3d9rnn42l&#10;SpVuWi7xsvyCtusStuvapnzuM+yFFFFbnmHSeG/A1x4g0ybUpdR0/R9OjnW2W71KRkSSYjdsXarE&#10;kDkkgADkms3VvDuo6Lr8+i3VsyalDP8AZ2hX5iXzgAeuSRj2IPeut0O1t/Fnw5g0OLU9P03UrLVp&#10;Ltl1G5S2SSGWKNNysxwSpj5Uc4bgGr/ijXtPl+JqeMbW9trrTLLVbSFYd+LidIEjBlEePuMIzzxy&#10;wB5r5eOPrxxFSEtbc1lbZprl1/vav/hmfRywdB0ITT3trfe9+bT+7oYHiL4Y6h4d0++ujfadqDad&#10;KsGoW9jOzyWTscASAqAfmG0lSw3cUy8+Hc8Ol317Z6zpGrtYRrNd2unzu8sMZYLv+ZFVlDMoJVjj&#10;Irq9ej0/w3pfj24Gt6fqY190i0+OzuVlkdDcrOZJEBzHhUAwwB3Nj3qPWtBTwX4KubHSNT0TULi+&#10;gVtV1CHVrV3KBlcW0MYk3lQQpY4yxXHQc8dLMK8lBOpq5JK6STVouV79rtK2t7X6nVUwNBOTjDRR&#10;u9b2d3b77J9rHllFFFfaHyQVRk/1j/X+tXqoyf6x/r/Wol0OqjuxtdN4Z8BXPiLS5tTl1LTtF02O&#10;dbVbzU5XRJJiN2xdisSQOSSAAOSa5mvQ9Btbfxd8M4NCi1XTtN1Kx1eS8aPUrpLaOSGWKJC6s5wS&#10;hiOVHOG4BxXjZhWnRpqUHZN6u17Lv9+nzPcwVKFWbU1ey0Xc4/VvDeo6J4guNDu7Zk1OCf7O0C/M&#10;S+cALjqDkY9QQR1rf8SfC3UfDenX90b/AE3UW02ZYNSt7GdpJLJ2OAJAVCn5htJUsN3Ga6DxVr+n&#10;S/FCPxpaX1td6XY6vZwrb78XM6QRxgzCMjOxhEefVgDzVnXo9O8M6T8QLka5puqDxC8cWmxWVyss&#10;jobpJzJIgO6PCoAQ4B3NgdM15E8wxLdG2jaV1bdtpSXlyrX/AIZnpxwVC9VN3Sbs77Kzs/m9P+HO&#10;a1H4S6rpum3c73mny6hZ2yXt3pEUzG7t4WAO9lKBeAykqGJAOSBUFj8N59U0xrix1vR72+W0a9bS&#10;obhzciNULv1QIWVQSVD7vlPGcivQte1PSl8TeM/GsetafPp+taVcRWlnHcq12ZriIR+W8IO5BGS2&#10;WPGFGCc1jaR4eTwn4HN/pWqaHe+INWsnE0z6vaxtp1s6kNEsbSBzO65DHb8oO0ZJJHLHMsR7Nc07&#10;SbVtEldrWLv0j9/Tc3lgaHtHyxuknfXpfRrzf3ddjjvA3w71Tx/Nerp728EdpE0rzXblEJCM/lqQ&#10;DlyqOQAOiMe1cxXtXwm8eeFLe88P6df2d9pv2C2vmkuRqMMVtNNJbyhpHVos72XbGvzYHy4HXd41&#10;eNA13ObRJI7UuxijmcO6pk7QzADJAwCQACckAdK9rB4nE1cVVp1oNRVrbd2uj62ueXiaFCnh6c6U&#10;7yd7/h/nYiqJvvGpaib7xr2WebT3YldD4V8F3PimDULoXlnpmm6eqNc31+7LFGXJCLhFZmZiDgKp&#10;+6c461gxMElRmRZVByUYkBgDyCQQcHpwQa9N0nVNK8ZeDfEGg2dvpPhO9kuLO9t4XvHjgufKE6SA&#10;y3EjbWxMpALAHYcc9fJzCvVoUr009bXelkrq7+7XZruevgqNOtUtNrS+nfT+v0OG8UeGLzwjrD6d&#10;emJ32JNFNbuHimidQ0ciMOqspBBwOuCAQQOg0/4S6tqWl2k6XunR6heWr3tppEszC7uIVBO9FCle&#10;QrEKWBIGQDV34gR2niDVrSysdW0+RPD+gQ28t00+2O6liA8xICR853SFVwBu2EjjFdhoWqaU3ijw&#10;X43fW9Ph0/RNKt4ruykuVW7E1tEY/LSEnc4kKrhhxhjkjFeTWzDELDwlHSTV3pu7e6rdOb/gbno0&#10;cHQdacZaq+mvS+r+X/BPP/Dfwr1LxJpthdjUNN05tSmaDTbe/naOS9kU7SIwFKj5iFBYqN3GfSvo&#10;/wAObvUtOe+vtS03w/ai6axR9WldDLOoBdFCIxG0MuWbCjI5rstBi03xNpHw9uTrum6Wvh55ItSi&#10;vblYZEQXTXAkjQndJlZCMICdy4PXNO0nxE/i681pnh8LS6JNrVxqUMXiS8MD2bSnLOirKjupUKCg&#10;3glBxnrz1Mwxic7OyT10V1q0kr6NtWev6o2jg8L7q7/jom/ud1/wxx1n8MdVe816DUriz0KPQ5Vg&#10;vrjUZGCRyMzKqARq7MWKsRtUjC5zjmsjxV4Xu/COrGwvHhmYxR3EU9s++KaKRA8bocAkMCCOBXsc&#10;njyy8VeJPiLqekXmlpqOpXFqtpB4gMcdpc20YZXfZNiLzMrGwD9Az7RmvPfjJqNnqnjIXFrdQXc7&#10;WVut69nIXthcLGqyLCenljAAC/KOg4AFdWBxuLrYv2dZWXKtLbO0X62u316W6MwxmFw1LD89J3af&#10;4Xf6JHDVYh/1Y/H+dV6sQ/6sfj/Ovq47nzFX4UPre8L+DbnxRHf3C3dppun2CK91fXzssUW5tqqd&#10;qsxZjkABTnB+tYNd34Ha21jwV4n8ONf2mn393NaXlq19MsEUvleaGjMjEKpxKGGSM7SK4sfVnRoO&#10;dN2d0m+ybV38lqaYKnCrWUZ7a/fbRfNnN+KPDF54S1U2F40MhMaTRT2774p4nUMkiNgZUjBGQO/0&#10;G9efCfVbHTLmd7zT3v7W0W/udHSVvtkMDANvZSgXhWViobcAckVd+I0Vpqi2kdlq2n3K+HNItLCZ&#10;1nH+lS72L+QMfvFQyEEjAwuRnNdbrWpaU3inxR43TWdPk0/VNImjtrJLhWuvtE1v5PkvCDuUIzNl&#10;j8uFBB5rwamY4n2VOUfis+nxNWsvLmTv3XyZ7FPA4f2k1LbTrstbvzs1Y4XT/hPqupabazpeafHf&#10;3ls97aaTJMwu7iFQTvVQpXkKxClgSBkA1Xsfh753hvT9avfEOk6Ra37yx28d59oMj+WQHOI4XAGW&#10;HfnNehaFqWlN4m8HeNX1rT4rDRdKt4ruzkuVW7863iMflpCTucOQuGHGGOSMVl/CvVNb0yPRWn8W&#10;aVZ+EVnZ77TLy+iYGHeRKjWpyzllBwApzuGCO3PLMMY6cpOVrWutnf3rwV07vRdNb+aOhYLCKcVa&#10;97+fb3nqtNX1OK8PeBJ9e0eTVZ9U03RdOW4FolxqMjhZJiu4ooRHOQpBJIA5681leItAvPC2uXuk&#10;6hGsV7aSGKVVbcM+oPcEYI9iK9Q8Gazbw+F9Sg8P3OhxXUmtNObLxLJF5aWwUeS8azHy9wy4Yrl8&#10;BccVw3xQu9O1D4ga5c6VcteWUtwXWdnZ97EAuQzfMV37tpJJIxya9LBYzEVsZOnU0ilorarbf19X&#10;fpY8/F4WhRwsakHeV/8AP+ulvM5eszUv9cv+7/U1p1mal/rl/wB3+pr6CfwnmYX+IirRRV/Q9Rtd&#10;L1BZ7zS7fWIApBtbp5UQkjAOYnRsjt82PUGuOTcYuSV2ui6nuRSk0m7eZ1Hhr4San4m0zTbpdQ0v&#10;T5dVleHTLO+uGSa/ZW2kRgKVAL/KC7KC3ArkItOup9QSwjgka8eUQLAFO8yE7QuPXPGPWvZdLl0f&#10;xg3w91qPV9I8PWnh92j1GwuLvY9tGl3JcK0KOxkmykgUbdzblwfU8hp+s21v4+tPHsk1sLFfEq3T&#10;acJB9qCCUTlvL/uY+XdnG4EV87Qx2IcqvMrtXsrbO7svmkn/AMBo9qrhaMVDlejtd99Fd/JlXxP8&#10;KdR8M6XfXv8AaWl6oNOnW11GHTp2kksZWJAWQFVBBZWXchYAjGc9W6l8Mbi10fUNQsde0XWxpyLJ&#10;e22m3DvJAjOqB/mjVXUMyglGbBYZ4Oa63XodO8I+GfiAf7f0zVj4jmhi06PT7pZ5HiW5E5lkUHMe&#10;FRV2vg5cjGBml8TeG08B+A7vS9E1XQdUlvoY5NZ1O31q0kkkUMrrawRCXzNisFLNty7KOAqjOEMf&#10;WfJF1NXJJXSSa0v912lbW9vM2lhKS5mo6Ja+T1t9+j9Dl/D/AMLV8TafPPY+LNBae3sJNQuLNxeL&#10;LDGibnDH7PsyOnDEZOATkZ4eu80nUrTwz8JdYMN1C+t+IbtbFoUcGWCyi2yOSAcqJJPLHPURNjiu&#10;Dr2cHKrKdVzk3FOyul032S0vp8jy8QqcYwUEk7a/1/W4U+P7p+tMp8f3T9a9RHBLYdRRVnT7qGzv&#10;oJ57SK/hjbc9tMzqkg7qSjKwHuCKJNpNpXIVm0m7HQ+F/h7c+JNJk1SXVNM0PTVuRZpdapM6JLMV&#10;DFFCKxyFIJJwqhhk1ia9od74Z1q90nUYTb31nM0E0RIO1lJBAI6jjII4III4NejhtM+JHgO00zT5&#10;tF8K3enatNcNYXd80MBhmihXzEkndmYq0LErkt8/yjHAyPildWfjTxj4s8QadqFqbC3mhihWeTy5&#10;rtQoiDxxkZYHy9zZwQGGea+fw+NrSryVXRa6W+HVKOq/m/4bY9ithaUaScHfbXvo7/cRal8INX0v&#10;S7ueS902XUbK1S+vNGimY3ltCwBDupQLwHUsqsSAckCq1j8M59U0triw13Rb2/Wza+OkwXDm6Eao&#10;XfrGIyypklA5bCnjORXo+v6ppCeKPG3jlNc06fTtc0m4is7KO6RrszXMIjMTwA7kEZZiWOBhBgnN&#10;YujeG08I+AzqOkaroN94i1ixcTzPrNpG2m2zqQ0KRNKHM7rlWO35QSoySSPOjmOI5FzTtJtWurK7&#10;3i/KP39Nzslg6PPaMbxs7+nR/P7upyfhn4ZzeLLezWx17RBql5uFtpE1w4uZWBIC/cKKzY+UM65y&#10;MdeeOZSrEEYIOCCMHNet/Dfw/H4d8NxeKrDVNCuPFMxdNPtrzWLS3/swAlTcSJLIpMh52LggcMST&#10;tFeSyKUkdWIJUkEqQwyD1BHBHuK9rB4iVavVjz8yTS6Jp63+Xa/meZiaKpUqcuWzf5f5/wDAG19j&#10;/wDBO7/W+Pv92w/9uK+OK+x/+Cd3+t8ff7th/wC3FePxd/yJ63/bv/pSPZ4W/wCRtS+f/pLPsyii&#10;iv51P6ACiiigDz6P4wWbfFe38Bz6Brtle3Vvc3Npql1bxpZXS25iEojbzN5I8+PkoAcnnivQa+ef&#10;iN45Wz/aW8C3S+G/F13Y6Jp2rWN7fWXhm/uLZZbk2DQ7ZUhKOpEMmWUkKVIJBr6GoAKKKKACvjv/&#10;AIKCf63wH/u33/tvX2JXx3/wUE/1vgP/AHb7/wBt6+u4S/5HVD/t7/0lnx3F3/Ilr/8Abv8A6Uj5&#10;DrS8OeH77xVrdppOnRiW8un2RqzbVGASWY9lABJPoCe1Ztdd8KNXstF8cWkuoXC2dpNBc2b3LLkQ&#10;maCSIOfYFwT7V/ReKnOlQnOkrySbXqfznhoQqV4QqfC2ir4m8C3PhzTrXUo9QsNZ0y4leBb3TZHe&#10;NZUwWjbeqkNhgRkYIORkdLnhr4ZX/iTTbS9Oo6bpUd9cNa2CajM0bXkq43LGArcAsoLMQuSBn06C&#10;40W3sfA9n4PfXdFfVL/WDftPHfpJa20UcDIpeZSVBck4UZPyjOCcVJpMNj4w8J+CYBrem6TJoNxP&#10;Hfpf3KwusbzecssYYjzOCylVy2VHHNfOvMK3sE1P7XxW+zrZ221at59N0e4sHRdZprptfrpdfJO5&#10;y+j/AA3v9Rh1Ce/vbHw/a2N0LGW41WR0X7Qc/ugEViWAUk8YAGSal0n4XalqHjO48L3V9p2j6rFO&#10;tsF1CZgssjsFRUKIxbdkEHGCCK67WtSsPihpOv2tjqVhpl03ie61eKPVLlLVJbedVXIZzgspQEr1&#10;wxIzjFOgvrDxN+0FY6tZ6nYxaTpt7p7Pe393HbJLFbiGNpFMjDdnyywUZOK5/wC0cW4VJVHyyUW7&#10;W+Fq3Lr15tf6TN/qOFUoRiuZOSW+61v92h5zovhC+17XZ9LtjCr24kee4mfZDDGmd8jMRwoA9M8j&#10;jOAa+v6NDot1HDBq1jrCMm7z7AybAckFSJERgeM9MYIwTXpvgfUh4G8d+KrZ9W0uC71fTLiGw1GO&#10;6intopmkWSMtKpKr/q+p6EqTisL4r6ouoWPhuK91C11jxNBbyrqV9aTLOrgyZhRpVyJHVc5YE4BA&#10;JJFd9HHVquNjT3g0rW66XvttfTdficdXB0aeFlO/vp/dra2+/XY88r6L/YV/5LBqP/YFl/8AR8Ff&#10;OlfRf7Cv/JYNR/7Asv8A6PgrLij/AJE9f0/VG/DP/I3oev6H3rRRRX8zH9PhRRRQA3tXHfGb/kkv&#10;jL/sEXf/AKJeuyrjPjTx8I/GZ/6g95/6JeunDfx4eq/M4sd/utX/AAv8j8y8mjJqHzD60eYfWv62&#10;jh4WR/F0oO70J9xr1b9lgn/hfXhb/euf/SaWvIfM9/1r1n9lV93x88KjP8Vz/wCksteNndCEcsxL&#10;XSEvyZ7mQwazXDO324/mj9FqKKK/lk/sIKKKKACiiigAooooAKKKKACiiigAooooAKKKKACiiigA&#10;ooooAxPF/hPT/HHhu+0PVftn9n3ihJhY309lMVDBsCaB0kUEgA7WGQSDkEg2PDnh3TfCPh/TtD0a&#10;yh07SdNt47S0s4F2pDEihURR2AAAH0rTooA4f45f8kZ8df8AYCvv/Sd6/Jmv1m+OX/JGfHX/AGAr&#10;7/0nevyZr9i4D/hV/VfkflPGX8aj6MKKKK/Uz86CiiigYUUUUAFFFFABWnWZWnWkepw4joFFFFaH&#10;EFFFFFguwoooosguwooooAK26xK263pnmYz7IUUUVueYFFFFIdwoooosguwooopiCqMn+sf6/wBa&#10;vVRk/wBY/wBf61Euh1Ud2NooorE7AooooAKKKKLId2FFFFMQVE33jUtRN941LNKe7EooopG4UUUU&#10;AFFFFILsKKKKYBViH/Vj8f51XqxD/qx+P86qO5hV+FD6KKKs5gooooAKKKKLILsKKKKACszUv9cv&#10;+7/U1p1mal/rl/3f6ms5/CdWF/iIq0UUVzHthRRRQAUUUUrILsKKKKYBT4/un60ynx/dP1pomWw6&#10;iiiqMwooopDCiiiiyC7CiiigAr7H/wCCd3+t8ff7th/7cV8cV9j/APBO7/W+Pv8AdsP/AG4r4/i7&#10;/kT1v+3f/SkfVcLf8jal8/8A0ln2ZRRRX86n9ABRRRQAUUUUAFFFFABXx3/wUE/1vgP/AHb7/wBt&#10;6+xK+O/+Cgn+u8B/7t9/7b19dwl/yOqH/b3/AKSz47i7/kS1/wDt3/0pHyHRRRX9Kn81hRRRSC7C&#10;iiiiwXYUUUUAFfRf7Cv/ACWDUf8AsCy/+j4K+dK+i/2Ff+Swaj/2BZf/AEfBXy3FH/Inr+n6o+m4&#10;Z/5G9D1/Q+9aKKK/mY/p8KKKKACuK+NfHwg8an/qDXn/AKIeu1riPjd/yR3xv/2BL3/0Q9dOF/jw&#10;9V+Zx4zXDVPR/kfl15o9KPNHpVLzR/k0eaP8mv64jLRH8lSw+rLvmj0r0z9m/wASaV4V+M3h/V9b&#10;1K00fSrNbqW5v7+dYYIEFrLlndiFUe5IHNeTeaP8mvX/ANklhJ+0J4TUgEE3We4/49Jq8bO5XyzE&#10;/wCCX5M9nJaPLmeHfacfzR+gHgX4oeDvihaXN14O8WaL4rtrVxFPNouoRXaRMRkKxjYhSRzg15D4&#10;8+NHxGm8TfEpPAeneHZtG+HcEJ1GHWkna51a5a1W8e3t5I3VbfbDJEBI6y5d8FQATX0KkaR/cQL/&#10;ALoxXz148+DHxGh8TfEp/AeoeHItH+IkEQ1GbWnnS50m5W1Wze4t440ZbjdDHERG7RAOhJYhiB/K&#10;5/VB2nj3452nhb9nyT4n6ZYPqcNxpdrfabYyOIjcSXXlrbRu3O0M80YJ5wCTzisz4f8AxE8daf8A&#10;FofD74hp4fu7+/0J9e03UvDcE9vCVhmjhubeSOaSRiyNPAVkDAMGbKqRgweKfgbrPij4R+IPheL3&#10;TtL8MW2ladY+FtQgEkt5BNaqjLJdI2EYLNDCVCHlQwODip/h/wDDvx1qXxaHxB+IbeH7O/sNCfQd&#10;N0zw3cT3EIWaeOa4uJJJo42DO0EAWMKQoVssxOQAez0UUUAFFFFABRRRQAUUUUAFFFFABRRRQAUU&#10;UUAFFFFABRRRQBw3xy/5Iz47/wCwHe/+k71+TVfrN8bhn4O+N8jIOiXg/wDID1+V3kx/3E/IV+y8&#10;BR5qVf1X5H5BxvWVKvRut0zKorV8mP8AuJ+Qo8mP+4n5Cv1f2b7n5n9cj2MqitXyY/7ifkKPJj/u&#10;J+Qo9m+4fXI9jKorV8mP+4n5CjyY/wC4n5Cj2b7h9cj2MqitXyY/7ifkKPJj/uJ+Qo9m+4fXI9jK&#10;rTp3kx/3E/IU2jl5dzKpWVW1lawUUUUzIKKKKACiiigAooooAK26xK6HaPQflWkZKNzysdLl5SGi&#10;pto9B+VG0eg/KtPaeR5fMiGipto9B+VG0eg/Kj2nkHMiGipto9B+VG0eg/Kj2nkHMiGipto9B+VG&#10;0eg/Kj2nkHMiGqMn+sf6/wBa1No9B+VRNGm4/IvX0FNP2htTq8rehnUVf8uP+4v5Cjy4/wC4v5Cn&#10;7N9zf6wuxQoq/wCXH/cX8hR5cf8AcX8hRyPuP6wuxQoq/wCXH/cX8hR5cf8AcX8hRyPuH1hdihRV&#10;/wAuP+4v5Cjy4/7i/kKOR9w+sLsUKib7xrV8mPH3F/IVhXDlbiUAkDcQADx1rOa5bHZhpe2bSJ6K&#10;p72/vN+dG9v7zfnWXMeh7J9y5RVPe395vzo3t/eb86OYPZMuUVT3t/eb86N7f3m/OjmD2TLlFU97&#10;f3m/Oje395vzo5g9ky5ViH/Vj8f51l72/vN+dWoXbyx8x79/eqjLUxq0vdRdoqtvb+8aN7f3jV8x&#10;y+yZZoqtvb+8aN7f3jRzB7Jlmiq29v7xo3t/eNHMHsmWaKrb2/vGje3940cweyZZrM1L/XL/ALv9&#10;TVre3941RvmJmGTn5R/M1E3dHXhqbjO9yGimc+tHPrXOetyj6KZz60c+tAco+imc+tHPrQHKPopn&#10;PrRz60Byj6fH90/WoefWtLTY1eBiyqTuPJGewq4rm0MK0vZx5nqVaK1fJj/uJ+Qo8mP+4n5CtOR9&#10;zg+tR7GVRWr5Mf8AcT8hR5Mf9xPyFHI+4fWo9jKorV8mP+4n5CjyY/7ifkKOR9w+tR7GVRWr5Mf9&#10;xPyFHkx/3E/IUcj7h9aj2MqvsX/gniwEvj7J7WH/ALcV8n+TH/cT8hWrofirWvCfn/2JrF/o32jb&#10;539n3Twebtzt3bCM43N1zjJx1NeFneWVM0wM8JTkk5W320aZ7WT5xTy7GwxM4tqN/wAmj9Z96+o/&#10;Ojev94fnX5W/8Lb8df8AQ6eIf/BrP/8AFUf8Lb8df9Dp4h/8Gs//AMVX5d/qDjP+fsfxP0v/AF/w&#10;v/PmX3o/VLev94fnRvX+8Pzr8rf+Ft+Ov+h08Q/+DWf/AOKo/wCFt+Ov+h08Q/8Ag1n/APiqP9Qc&#10;Z/z+j+If6/4X/nzL70fqlvX+8Pzo3r/eH51+Vv8Awtvx1/0OniH/AMGs/wD8VR/wtvx1/wBDp4h/&#10;8Gs//wAVR/qDjP8An9H8Q/1/wv8Az5l96P1S3r/eH50b1/vD86/K3/hbfjr/AKHTxD/4NZ//AIqj&#10;/hbfjr/odPEP/g1n/wDiqX+oOM/5/R/EP9f8L/z5l96P1R3DHUV8ff8ABQI5m8CYOflvv/bevm//&#10;AIW546/6HTxD/wCDWf8A+Kr6M/Y9gX4tSeLB42H/AAmH9ni1+yf29/pv2ff52/y/N3bN2xM4xnau&#10;egrSnkGI4Xms2rSU40+ivd3939TGrxBR4og8powcJVOr8tf0Pkeiv1K/4Un8P/8AoSfD/wD4K4P/&#10;AImj/hSfw/8A+hJ8P/8Agrg/+Jr1f+IgUf8Anw/vX+R5n/EP8R/z/X3M/LWiv1K/4Un8P/8AoSfD&#10;/wD4K4P/AImj/hSfw/8A+hJ8P/8Agrg/+Jo/4iBR/wCfD+9f5B/xD/Ef8/19zPy1or9Sv+FJ/D//&#10;AKEnw/8A+CuD/wCJo/4Un8P/APoSfD//AIK4P/iaP+IgUf8Anw/vX+Qf8Q/xH/P9fcz8taK/Ur/h&#10;Sfw//wChJ8P/APgrg/8AiaP+FJ/D/wD6Enw//wCCuD/4mj/iIFH/AJ8P71/kH/EP8R/z/X3M/LWv&#10;ov8AYW/5LBqX/YFl/wDR8FfX3/ClPAH/AEJPh/8A8FkH/wATWl4f+HnhfwnePd6J4d0vSbt0MTT2&#10;VlHC5QkEruVQcZAOOnAryM24ypZjgqmFVFrmW9z1cq4MrZfjaeKlVT5X2Olooor8tP1gKKKKAEFc&#10;R8cP+SM+OD/1A73/ANEPXbrXD/HI7fgv47/7AV9/6TvXRhv48PVfmcuK1oT9GflF53tR53tVLz/a&#10;jz/av6tjLRH82PD6l3zvavY/2QZN37RXhIe91/6STV4f5/tXs/7HUu79o/wgPe7/APSSavIzqV8t&#10;xC/uS/Jnp5VR5cfQf96P5n6eUUUV/MJ/RQUUUUAFFFFABRRRQAUUUUAFFFFABRRRQAUUUUAFFFFA&#10;BRRRQAUUUUAcT8bP+SO+Nv8AsCXv/oh6/K+v1Q+Nn/JHfG3/AGBL3/0Q9flfX7T4f/wcR6r8mfiv&#10;H3+8UPR/mFFFFfrR+UhRRRQAUUUUAFFFFABUVS1FUSNaYUUUVBsFFFFABRRRQAUUUUAFdHXOV0dB&#10;5GP+yFFFFB5AUUUUAFFFFABRRRQAVE33jUtRN9410Uuo0JRRRXQUFFFFABRRRQAUUUUAFc/df8fM&#10;v++f5mugrn7r/j5l/wB8/wAzXPW2PYy745EVFFFcp7oUUUUAFFFFABRRRQAVah/1Y/z3qrVqH/Vj&#10;/PenHcxq/Ch9FFFaHKFFFFABRRRQAUUUUAFUr7/XD/d/qau1Svv9cP8Ad/qamWx04f4yvRRRWJ6Q&#10;UUUUAFFFFABRRRQAVqaX/wAe7f739BWXWppf/Hu3+9/QVrT+I4sZ/DfqXKKKK6DwQooooAKKKKAC&#10;iiigApklPpklBUdxtFFFSaBRRRQAUUUUAFFFFABX17/wT7/1vjz/AHbH/wBuK+Qq+vf+Cff+t8ef&#10;7tj/AO3FfGcYf8iWt/27/wClI+y4P/5HVH/t7/0ln2HRRRX83n9JhRRRQAUUUUAFFFFABRRRQAUU&#10;UUAFFFFACGuG+OnHwU8ff9gC+/8ASd67ntXCfHjj4JfED/sX7/8A9JpK3w/8aHqjDEfwp+jPyL83&#10;/OaPN/zmqPnfX86PO+v51/UUZ6I/DHQ12L3m/wCc17V+xnJu/aU8HfW7/wDSOevB/O+v517d+xXL&#10;u/aZ8Gj3vO//AE5z15OcS/4TsQv7kvyO/L6PLjKTt9pfmfqhRRRX82H7WFFFFABRRRQAUUUUAFFF&#10;FABRRRQAV5n+0f8AETV/hP8ABXxN4r0GOyl1fT44TbrqMTy2+55448uqOjEAOTgMOgr0yvM/2jvh&#10;jffGT4LeJvBunPZx3erRwxq2oMwt8LOjsH2qxwVQj7pzkCgDyrUP2ofEHwf+LzfD34iR6X4v1W/0&#10;uG/0ZvA+nS291c3DzmIWbWs9xKFdlDyrI0yrshlJwFzV74jftcXWj+BodV8NeDdYm8R2ni/SvDWs&#10;+GtVgt472x+1TQg5H2pYy0kUqiKRJXjLyIWO0OV2vGn7Mej6HZ+GtT+Enhzwr4O8R+HdbTW4LdLB&#10;bO01A/Z57aSG4aBCwBiuZNsm1irBSARkHndY/Zz8ceKPD/jDXdSvdAt/iDrfiXRPEMFjbzTtpduu&#10;lzW7wWxmMYlfeIZN0vlggyjCYUAgHpviD4y6n4d0fTr5/hd44vpJ7Zrq6srCGxmmsFUkFZcXex3I&#10;GQkLSsQRxnivPfGX7Sk1j8VPhNJ4Xi1Xxd4T8ZeF9T1W10nQ7OF57+RWsHt5A8xjEQWKacnfIi84&#10;OW2is/4qfs++Nfiz420zxHrugeA9dhl0JdLm0LxBe3V9Y6LdieV2vbVDbqt0zo8assiQt+5UBwCa&#10;zvCP7OXxQ+G9h8DLrQbrwpf6r4B8J3ugalZ6hd3MUF9JObTAimWBmRR9nZt5jJyFXYQxZQD0rTf2&#10;gNA8ZXfw2n0+61/TG8Qa7faM+ltaW6PFd21rdPPa36ybni8s27kGE5LrHyY2JPI/CP45aprPhv4c&#10;SeItT1jUtf17W/E9pDbabaWSw3q2VxeiOKcsFKbYoECGMqWdR5hILGp/CP7OPibR9W+Hut6lqelX&#10;GsWPjLVvF/iEWxkSHfe2V3AIbQFCWVDPCuXKlgjMcEhaPh5+zn4k8Jz/AAlkvL7SpF8Ja54k1O+E&#10;Msp8yPUJLxoBFmMZZRcpuDbQMNgtgZAIfg7+1pqHij4T6F4t8ceBda8PQahqkOlNq0KWh0/fPeSW&#10;0TgLdySoiuIkdnUYaQFQVyR7RovxG03X/iF4l8IWUF1JfeHre0nv7sootle4DtHAG3bjIEQOw24C&#10;yxnJ3YHhC+AF+Ff7M/jPwH8VtT8O6R8P4ba8trLxJbajL9pcXFxM8bPA8KrHMjSR7BHLIWcDABwD&#10;237IfhHxBoHwZsdb8Z7m8d+LZm8Ra8zx+Wy3EyqI4ivVfKgSCLac4MZoA7T42yovwg8bKXUN/Yl7&#10;8uRn/UPX5ZV+jn7RHwX+H/ijwX4v8Uaz4H8Oat4lt9GuTDrF7pUE15GY4XMZWVkLAqRxg8dsV+cd&#10;ftPh/wDwa/qvyPxXj7+PQ9H+YV6X4d8CeGfsXhSHXrrUk1PxMzfZ5LIxiKyjMxhjeRWUmTLoxIVl&#10;wvTJrg9F17UvDl8t7pV9cadeKContpDG4BGCAQRwa9C0v4kaDqS+G9R8UR6tea7oEryI9vsdNQXz&#10;mnVZnZsoRI7gsA+VPrzX3maPFcsVRT5b6uL1vZ207Xt19dD4HL/q926r1t123X6X/Q4i18K3d14y&#10;h8NZRb+TUF07JJKiQyCPr6bjXW694J8N3Gi+JJ/DlxqbXXh6eOO5N+0bJdxtJ5PmxBVBjw5X5WLZ&#10;Dg5yDWBa+K4LXWIPEw+0P4nj1gaiVIX7KVDCT13bvMB46bcc5rf1/wAbeG7fRvEkHhyDU1uvEM8c&#10;lyL9Y1S0jWXzvLjKsTJlwvzMF4UDGSa5q8sZKpT5U1a2217rmv5W2/zsb0I4WMJ8zTvffe1vdt89&#10;/wDK5e1r4Z+H7W58SaBZXeoP4l8P2b3dxcStH9kuGiCmeNEChk2gkglmB2HIGRVPwz4E0fxN4WvL&#10;0adr+nra2Us8mu3DxtpwnjTd5RHlg/M2EUCQtll+U1c1r4meH7m48Sa/ZWuoJ4l8QWT2lxbzLGLS&#10;3aUKJ5EcMWfcAQAVAG85JwKz/CHizwx4Jja/tZtbvdRksZbaTTJoo0s3kkhMb73EhZ0BbcFKA8Lk&#10;8ZrgX172D+Lm0tv8Vve8rX2v7u/Sx1y+qe2Vrcuv3X0+dt7a/Mk+GfgXRvHEcVtPp3iCNgWF5rlu&#10;8f2Cw6kPIpj4UKATmRSecdgfOGUKxAO4ZIDDp9a734e+JPDPg2+0rXJLzXzqtlIJ3sLWKJLe4ZWJ&#10;CGXzNwRgAGBjY43DvXDXU4ubqaYRpEJHLiOMYVcknAHYDOBXuYP231mrzX5NLXvo9b2v8ttO3U8r&#10;Fey9hT5bc2u3bS36+ZDUVS1FXryPPphWr4T8PzeLfFGk6LbuIptQuo7VZGGQm9gu7HcDOT7Csqur&#10;8HfEzxB4LuNOFnqV02mWl5HeHTDOwt5WR1fDKDjkqOceh6gVw4p11Rl9WScraXdv0Z3Yf2TqL2zt&#10;E1te8I+Gb7wzrmqeF5tTzod1DDcjUnjcXMUjMqyx7FUodyj5DnhwQTg1meCvDGl6houva/rj3Z0v&#10;SRDGbaxdUmnmmZhGodlZVACOxJUn5RitPXvF3hmx8M67pfhiDU92uXUM1ydSSNBbQxszLDHsZi53&#10;MPnOOEAAGSaZo3ifwvp0PibQJF1b/hGNW+zyRXOyJ7yCWEkqxTcqMDvlUgMOCD1rwoyxP1aUUpat&#10;Wv8AFyrl5vO/xW69uh67jh3Xi21s/S+tv0v+JF4g8M+HPC/iHTJrl9Tu/DeqafHqNqsDRpdBWLLs&#10;dipXKujqWCkHAIHNV/GXgNtN+KWqeEtESe9aG/azthKymR8HALEAKOOSeAACTwKl8SeJNA8VeINK&#10;hlOo6f4c0vT00+3kjhjmumVNzb2Qui5Z3YkBsLnAzWt4y+JdivxJ1Lxb4RlujNqTTmeDWdPgKIso&#10;2sgXfIHBUkHIHBx3NFOWMjOCSbk4S3va91y3aVk7Xv8A8MOccNKEm2klJbb2+1byvaxm/EnwVovh&#10;XSfDN1o1/cakmo285nuJCvlvJFM0TNEAAfLJUkbjkgjPpXC13/j34njxp4O8L6T9gs7WfTVmNw1v&#10;p1vbKWaV2URmMAhNrfMuACwJIJwa4CvVy1YiOHtifiTfnfV26I8/Hex9teh8Nl+WoV0dc5XR16Z8&#10;xj/shW94H8Np4s8TWumzXBtLZlkmnnVdxSKONpHIHrtQ4zx0rBre8D+JU8J+JrXUZrc3VsqyQzwK&#10;20vFJG0bgH12u2M8ZxXLivaewn7H4rO3qceE9n7eHtvgur+nU0vEPh3RpPCtv4h0A30VqL1rC4td&#10;RkSSRH2b43VkVRtZQwII4KnqMGruieEfD1toWg3viGfUBJrs8kdv9gdFW2jRxGZZAynflycKCOEJ&#10;znFFx4h8KR6PYeHbcaxLohvnv726kiijuWbyykaRoGZQFBJJJydx6cCjRfF3h+40HQbLxDBqBk0K&#10;eSS3+wIjLcxu4kMUhZhsIcHDANw5GM4r51yxToKNpWUt/tcrvbz+K3ytfqfQRjhfbuTcbtf9u3ur&#10;/hf57Eej+C7VfE2reH7vR9c13U7K6kgK6GyqFRH2M5Bjc4zjBOBzyeahk8C2kfjXWNOGpedoGkyO&#10;93qkYBxCrAcdi5JCKOhYjtkhkeu6LrmualrWtXur6bqV3eyXWNKhjkXDtuwGaRCpDZweRjFXdY+L&#10;l/c65rt1YWVjHYapcRzyWl9Zw3eWRdqu3mIfnOWJPqzetVbHubVPdxV73SUtNnqtr2srdw/2DkXt&#10;NubS1m+XXfbra93fsY/xI8NWnhHxtquj2LzSWlrIqxtcMGcgorfMQAO/pXNV1vxS8aQ+PvGl7rFv&#10;brbW0gVY08hIn2her7PvHOfmJJwB6VyVe7gfa/Vqft1aVlf/AIPmeFjvZfWansPgu7egVE33jUtR&#10;N9416tLqcSCtDw7osviPxBpulQsEmvrmO2Rm6KXYLk+wzn8Kz60PDutS+HPEGm6rAoeaxuY7lFbo&#10;xRg2D7HGPxor+09lP2PxWdvXodND2ftY+0+G6v6HXa54R8O3Oha9e+HZ9RMmhTxx3P29kZbmJ3MY&#10;ljCqNmHAypzw4Oc5qj4d8O6NH4TuPEWvtfy2pvV0+3ttOdI5HcJvkdndWG1V2gADJLdhk1qah4t8&#10;LW2m6vZaTBqoh127hkvvtKRg21uknmGKIhjvbcRhm2jCAY5NUtM8ReHJNBv/AA7qY1SLSBqX2+wu&#10;rWON51yuwpIjMqncgQ5B4K8ZFfLRli/q7haduZO/2uXS/n8V/O23Q+jlHC+3jJON7P8Aw3u7fhb5&#10;7jda8O+HfBvibUrDVW1LU7ZFhmsXsZI4DJFLGJFMjMrYO104C9c9MCl1z4c+T46j0PTZpBBLbQ3r&#10;SX4CPZwvEJW8/HA8tSd3045IFa1l498M33jXVfEGrWd5A6RQw6PDDbx3Udv5aCNHlR5EDMqopHO3&#10;cTnpg4P/AAm82ga5qd1o99JqyalHsupdc0+F2my4chkZpAfmVTnPUDjinSljnPljdTUFfmvyuVlq&#10;nZpW19W/IdSOCjG8rcjm7WtdR16Xvrp6IT4leGdK8L6tp0ei3F1cWF5p0F6kl5t8w7wT0UcdBx79&#10;TXJV2fxJ8fJ46bQmjtIbYWGnRW0nlWcUG6QLh8eX/ACPlHG0E4AzXGdK9zLfbrCQWJ+PqeNmHsXi&#10;ZvD/AA9BK5+6/wCPmX/fP8zXQVz91/x8y/75/ma7K2xtl3xyIqKK1fD3izWvCdxLPomq3mlTSrse&#10;SznaIsuc4O088gHmuGo5qDdNJy6Juy/U+hhyuS53ZHolj8LfD9xe6b4YkutS/wCEvv8AS11BJ1aM&#10;WccrwG4jt2j27zlMAyBsBm+6RmuH+H/hRfG3i6w0eS5+xwTGSSe4C7jHFGjSSMB3OxGx6kCu4s/i&#10;l4ehvtO8UPbakfF9hpY09IFWM2csqQG3juGk3bwQmCYwmCy/eAzXLeC/FWk+Cda8P6xBb3d7dQ/a&#10;I9UtpiqxSRyK0e2JhyCYnblujYxXzdGWNVKompc7XX+ezvb+7tbp87ntVY4X2lNprlT/APJdN/Pe&#10;5e1bwv4XuPDdn4l0h9Wt9Ij1RdN1C2vJIprhdyl1kjZVRTlFkG0jgr94g5pmt+GfDt54EuPEmgrq&#10;tgtrqMdg8GqzRzC43xu+6N0RMFQnzKQeHU7uxl1PxN4Uh8O2HhnS/wC2JNGl1ZdR1G8uoYkudqqY&#10;1SJFdl+VHkOWblm5AAqX4m+KPDHiK1tYfD95q1vYWA8qx0e406KGCCM8sxkW4dnkbGWcrlj6AADO&#10;nLEe0pxfOlfRtN+72fm9bX2Wu+9TVHlnJcr028/L08uvkUvFfhrw7b+AtC1/QzqayXd5c2VwmoSR&#10;sC0UcL7kCKNoPmkYJbp1FcPXoura94MuPhjYaDbXuutqVncz3qtNp8KwvJLHEpQsLgsFBizuAOc9&#10;OK86r18ulOVOSne6ct01pd2330sefjYxVRclrNLb01CrUP8Aqx/nvVWrUP8Aqx/nvXrR3PJq/Ch9&#10;dT4E8M2GvS6veatNcQ6RpNk17cfZdvmy/OkaRoWBClnkXkggAH2zy1d94c+KN1JHd6Z4qv8AU9W0&#10;K7sG0/aJjJJagvG6vErkLkNDH8uQCAfauHHuv7K1Betnql1tpq7ehrg1R9onWfp2v5+Rm+NvDGna&#10;Xpug61o0l0dJ1iGRkhvSrTQSxOUkRmUKrD7rBtoyGwRxW14f8FeGodF8NXHiK51IXPiKaRLZtPaN&#10;Y7SJZPJEsgZSZMuG+VSvCk5JxVTW/E/hvVW8N6KE1VfDGjwTqZ9kQvJ5ZWZ2fbuKKN3lrt3HCqTn&#10;Jq34f8a+GptF8NW3iK21I3Ph2aR7ZdPSNo7uJpfOEUhZgY8OW+ZQ3DkYyBXkVJYp4aMbSum7vry+&#10;9y/O/Lf8ep6UI4f28m3GzSt2vpzfrb8AXwDovhPTdSvfFkmoXBg1mbRorbSZEjYvCAZpSzqwKjeo&#10;CgAknkitGx+EFnb+JvFum3B1DXpNHSGSz0/R9qXd9HKQVkXKuQFRkZgFY5YdOtZy+PdG8WabqNl4&#10;sTULcz6zNrMVzpMaSMHmAE0RV2UBTsUhgSQRyDVyT4qaX4g1DxiNUi1DSbbXHtjBcaXtlmt44AVj&#10;hYMyb0K7d3zL80anB7cUv7S5Zc1+brbbeNuXr8PNe2v4HXH6jzK1rdO+zvf52tfT8TO1zwj4b8Mf&#10;EJNJv31SbTpIIXa2heJbu2mkVSYJWKlQyZIYheuBgVzXjvQrfwv421/R7V5JLXT7+e1ieYguUSRl&#10;BYgDJOBz0z6V0uveLtA8UeNNLu7t9VttJ06zgtFulhjnvLkxAYeRTIqgnp944AXrWV8T9Y0PxJ4x&#10;1PWdDl1B4dRuZruWPULdImiaSQttXZI+4YOMnBPpXp4OWIValGrzXcNbp2vpbyvv+pwYqNF0qjp2&#10;0lp3t1/Q5OqV9/rh/u/1NXapX3+uH+7/AFNfQy2PLw/xleiiisT0jX8JeHZ/F3inSNDt3EU2o3UV&#10;qsjDIQuwXcR3xnP0Fdb4g8H+F77wxruq+FZ9U3aFdww3I1J43FzFKzIk0exVKEMo+Rt3Dghjgisj&#10;wX8UfEXgm505bPU7ttLs72K9Ol+ewt5mSRXwyA45KjnGeAeoFa+veMPC9j4X13SvC0GqZ127hmuW&#10;1JI1FtDEzOsMexmLksw+dtvCABRkmvn8Q8W8SrJqOlrap6+9zfLb8NT1qKw/sXd663v6aW+e5meB&#10;/C+lahoniDxBrsl4dK0gQRm2091Sa4mmZhGgdlZUAEbsSVY8ACtHV/Bei6P4r0eKO31nWtH1vT4r&#10;7TrWyZFvWMjMgiJ2OpZXSRflQ7sAgU3RvFHhbTYfFHh901c+F9X+zyQ3PlxPe280JJRim5UYHzJV&#10;IDDhgc54Ka/4o8M+KdfsIrhtW03QNK0yPTrCW3himuiUYvvkQuq/MzysQrDG5cZwaxnLEyrylaSi&#10;152tyq1ktebmvtrb5GsVQVKK05l+d3+Frf1cq/FDwXZeDbvSBapfWUt9Zi5n0nVSpu7Ft7KEkKqo&#10;+ZVDj5VO1hkCuKrs/iF4w0/xFY+H9M0wX1xa6PbSQC/1PaLmffIXwVUsFRc4VdzYyea4yvWwHtfq&#10;8fbXvrvva+nnt317nBivZ+2fstgrU0v/AI92/wB7+grLrU0v/j3b/e/oK9WnueNjP4b9S5RRRXQ/&#10;I8Jb6nqWmfDTQbq80jw5Lc6h/wAJRqunLfQzoyC0ikeIywwuhUuSV2guGGC44IBrkvAXhi18Tale&#10;nUJ5oNM02xl1C7a3A81o0A+RM8BmZlUE5A3c11um/EzQbW80fxFLbah/wlOlactjDBGqG0lkSIxR&#10;TO5YOpC7SUCnJQcjJrB8K+JtD8M6kVEOoXGm6lpT6fqitsEqu/LNBg4wrLGw3ddpz2r5GnLHKnUi&#10;1LmaX/gWvNy+VrcvS/zPpakcI502mrX/AA0tf53v/wAMbFp8M9J8TX/hafR7u7s9H1hrpLhb4rLN&#10;am2TzJvmUKrjyyGX5R6GsvWPDvhuTw1a+JNGXVBpsWojT76yvZo2n+ZS6tHIsYUblVxyp2le4rUs&#10;/iZpPhm/8LQaPaXd5o+jtdPcNfBYprs3KeXN8qllQeWFVfmPqfbG8ReI9Ch8IR+HPDq6hNbSX/8A&#10;aFzdalGkbllQpGiqjMMAMxLE8lugAxU0ljnUgpc1unpzSvzdb8vLa+t/mXV+pqEnG1/1stvLmvfp&#10;b5FvWvD/AIXHw5/4SCxtNXsLyfUPsVpFeX8U6yqiB5nwIIzhd0agg9W9jnga6fxl4ottasvD+m6d&#10;HNDpmkWCwIswAZ52JeeQgE43OxxyeFXvXMV7uX06lOk3Ubu22k220ui1u9vxPGxtSE6i5EtElp36&#10;/iFMkp9Mkr02cMdxtdB4C8Lx+MPFVppk1wbS1ZZJ7idV3GOGKNpZCB67UbGeM1z9dB4C8UR+D/FV&#10;pqc9ubu1VZILiBW2mSGWNopAD67XbGeM4rixXtfYT9j8Vnb16HZhvZ+3h7X4bq/oafiXw1okvhG3&#10;8SeHW1CG0F82nXNrqUiSyJIU3xuroqjayhgQQCpU9Rg1f0Hwb4btdA8PXviSfUhLr9xLFbf2e8ar&#10;bRI4jMsgZTvJcnCKV4QnOcUXXiTwhHoth4athrUuhNfvqN/dyRQx3TuIikSRoGZQFBJJJydx6cAm&#10;g+MfDd14f8P2PiODUvN0C4lktv7PSNluYncSGKQsw2YcHDqG4cjGQDXzrlinQUbTspb/AGuV3t5/&#10;Fb5Wv1PdjHDe2cm43a+V9L/hf57D/wDhX+keE7HV7zxVJf3KWmsyaJDb6XIkTPJEMyylpFb5QCmF&#10;xkluoHNS6f8AD7QdP+LC+EtauNRu7W6ubWCzudPaOJis+wxyPvVsYSRSQB1yKi/4WBo/iyx1ez8V&#10;R39sl3rMutQ3GlRpK6SSjEsRWRl+UgJhs5BXoRxT7Hx/ompfFyLxdrEd9ZWVnc21xaWljCk7lYDG&#10;scbFnTHyRgFhnntXP/woclT2vNzcrvba+nLy/je3Xfobf7FzQ9na3MrX7a81/wALfh1M/wAB/Dn/&#10;AITLxhqunK1wbLTIprmfyNvmvGjhAqliFBLMvzMQqgljwCKofELwzF4X1K1hg02+06CaASp9svIb&#10;tZRuI3xywqEZeO2cEHNbWk+MtA8PeKtda1fVLvQNcsZrK7aSCOG5iErBtyKHZTtZV6sMjOcVkeNP&#10;E2m6lo+gaHo6XTabpCTbbm+VUmmklfe5KKzBFGFwoJ7k9a9CjPFzxsZST5Gl0a0tq3536NXtt1OO&#10;rDCxwsoprnv+vTyt1ucnX17/AME+/wDW+PP92x/9uK+Qq+vf+Cff+t8ef7tj/wC3FcPGH/Ilrf8A&#10;bv8A6Uj0+D/+R1R/7e/9JZ9h0UUV/N5/SYUUUUAeT/Ejxz4y8F/EjwHbW39hyeEvEOspo0scsE7X&#10;6s1rczmRXEgRQDbgYKtkMTxivWK8X+N3hD4jeLvFXgu68Lad4Xm0zw5q0etCTWNXubaaeUW1zbmL&#10;ZHayKq4uA27cSSpG0da9esmuWsrdrxIorsxr50cLl41fA3BWIBKg5wSASMcDpQBaooooAKKKKACi&#10;iigAooooAQ964T49f8kP+IR/6l7UP/SaSu79a4P4/f8AJC/iJ/2Luo/+k0lbUP4sPVfmZVdacvQ/&#10;HLzjR5xqj5nvR5nvX9Lxloj8t9hrsXvONe4/sSybv2nvBY97z/0inrwDzPevdf2H23ftReChnPN7&#10;/wCkU9eXm0r5fiF/cl+R14OjbEU3bqj9Y6KKK/nY/TAooooAKKKKACiiigAooooAKKKKACiiigAo&#10;oooAKKKKACiiigAooooA4n42f8kd8bf9gS9/9EPX5X1+qHxs/wCSO+Nv+wJe/wDoh6/K+v2nw/8A&#10;4OI9V+TPxXj7/eKHo/zCiiiv1o/KQooooAKKKKACiiigAqKpaiqJGtMKKKKg2CiiigAooooAKKKK&#10;ACujrnK6Og8jH/ZCiiig8gKKKKACiiigAooooAKib7xqWom+8a6KXUaEoooroKCiiigAooooAKKK&#10;KACufuv+PmX/AHz/ADNdBXP3X/HzL/vn+ZrnrbHsZd8ciKiiiuU90KKKKACiiigAooooAKtQ/wCr&#10;H+e9VatQ/wCrH+e9OO5jV+FD6KKK0OUKKKKACiiigAooooAKpX3+uH+7/U1dqlff64f7v9TUy2On&#10;D/GV6KKKxPSCiiigAooooAKKKKACtTS/+Pdv97+grLrU0v8A492/3v6CtafxHFjP4b9S5RRRXQeC&#10;FFFFABRRRQAUUUUAFMkp9MkoZUdxtFFFSaBRRRQAUUUUAFFFFABX17/wT7/1vjz/AHbH/wBuK+Qq&#10;+vf+Cff+t8ef7tj/AO3FfGcYf8iWt/27/wClI+y4P/5HVH/t7/0ln2HRRRX83n9JhRRRQAUUUUAF&#10;FFFABRRRQAUUUUAFFFFACVwH7QPHwI+I3/Yuaif/ACWkr0CvPv2hDj4DfEn/ALFvUv8A0lkrah/F&#10;j6oiavFn4t+d7mjzvc1T86jzq/otT0Pjvq5c873Ne8fsMSbv2p/BHPe9/wDSKevnvzq97/YSk3ft&#10;V+Bx/wBfv/pDcV5mayvgK/8Ahl+RvQo2qxfmfrtRRRX4CfWhRRRQAUUUUAFFFFABRRRQAUUUUAFF&#10;FFABRRRQAUUUUAFFFFABRRRQBxvxesbnUvhX4wtLOCS6uptHu44oIULvI5hcBVUckknAA65r82f+&#10;FQ+Ov+hK8Rf+Cqf/AOJr9V8Um1fQflX1eScRVskjONKClzW3v0Pkc64do51OE6k3Fx7H5U/8Kh8d&#10;/wDQleIv/BVP/wDE0f8ACofHf/QleIv/AAVT/wDxNfqvtHoPyo2j0FfS/wCv2N/59R/E+b/1Bwv/&#10;AD+l9yPyo/4VD47/AOhK8Rf+Cqf/AOJqK6+FnjSxtZbm48Ia9b20KGSSaXTJ1RFAJLMSowAASSTg&#10;AV+rm0egri/jP4Em+J/wh8b+DrS5jsbrxBol5pUV1MpZIXngeMOwHJALAnHOBT/1+xn/AD6j+If6&#10;g4X/AJ/S+5H5uf8ACovHfH/FF+IiP+wVP/8AE0f8Kh8d/wDQleIv/BVP/wDE1+qcUYjiRTyVAH14&#10;qTaPQUv9fsb/AM+o/iH+oOF/5/S+5H5Uf8Kh8d/9CV4i/wDBVP8A/E0f8Kh8d/8AQleIv/BVP/8A&#10;E1+q+0ego2j0FH+v2N/59R/EP9QcL/z+l9yPyo/4VD47/wChK8Rf+Cqf/wCJqL/hUHjz/oSfEX/g&#10;pn/+Ir9W9q+g/KjaPQflSfHuM/58x/EqPAeFX/L6X3I/KT/hUHjz/oSfEX/gpn/+Io/4VB48/wCh&#10;J8Rf+Cmf/wCIr9W8D0FGB6Cl/r5jP+fUfx/zL/1Fwv8Az9l+B+Un/CoPHn/Qk+Iv/BTP/wDEUf8A&#10;CoPHnP8AxRPiL/wUz/8AxFfq3gegpksYkidQACwIzR/r5jP+fUfx/wAw/wBRcL/z9l+B+UVr8KvG&#10;19aw3Nt4P1+4tpkEkc0WmTsjqQCGUhSCCCCCDgg1L/wqDx5/0JPiL/wUz/8AxFfpP8GfAs3ww+EH&#10;gjwdd3Md9deH9Es9KluolKpM8ECRl1B5AJUkZ7Gu0wPQUf6+Yz/n1H8Q/wBRcL/z9l+B+Un/AAqD&#10;x5/0JPiL/wAFM/8A8RR/wqDx5/0JPiL/AMFM/wD8RX6t4HoKMD0FH+vmM/59R/H/ADD/AFFwv/P2&#10;X4H5Sf8ACoPHn/Qk+Iv/AAUz/wDxFb3/AAqvxr/0KGvf+Cyf/wCJr9Pdo9KTYvoPyo/18xn/AD6j&#10;+Jy1vD7CVrXrS08kfmH/AMKr8a/9Cfr/AP4LJ/8A4mj/AIVX41/6E/X/APwWT/8AxNfp7sX+6Pyo&#10;2L/dH5Uf6+Yz/n1H8Tl/4hvg/wDn/L8D8wv+FV+Nf+hP1/8A8Fk//wATSf8ACq/GvP8AxR+vf+Cy&#10;f/4mv0+2L/dH5UyWESROoABYEZ9OKP8AXzGf8+o/iH/EN8H/AM/5fcj8wLX4a+Lr61iubfwrrdxb&#10;zIJI5otOmZHUgEMpCkEEEEHOCDUv/Cq/Gv8A0J+v/wDgsn/+Jr9Cfgz4Dm+GHwh8EeDru5jvrrw/&#10;olnpUt1CpVJnggSMuoPIBKEjPODXabF/uj8qf+vmL/59R/EP+Ib4P/n/AC+5H5hf8Kr8a/8AQn6/&#10;/wCCyf8A+Jo/4VX41/6E/X//AAWT/wDxNfp7sX+6Pyo2L/dH5Uv9fMZ/z6j+If8AEN8H/wA/5fgf&#10;mF/wqvxr/wBCfr//AILJ/wD4moj8KfG2T/xR+v8AX/oFz/8AxNfqFtX0H5UbV9B+VXHj7GR2ox/E&#10;f/EN8H/z/l+B+Xv/AAqnxt/0J2v/APgsm/8AiaP+FU+Nv+hO1/8A8Fk3/wATX6hbV9B+VG1fQflW&#10;n/EQcb/z5j+If8Q3wf8Az/l+B+Xv/CqfG3/Qna//AOCyb/4mj/hVPjb/AKE7X/8AwWTf/E1+oW1f&#10;QflRtX0H5Uf8RBxv/PmP4h/xDfB/8/5fgflxbfDPxfeRl7fwprk8Ydoy0enTMAysVZSdvVWBBHUE&#10;EdQal/4VT42/6E7X/wDwWTf/ABNfoZ8JPAU3w68K32lXV1HeyXGu6xqwkjUgKt5qNxdonPdVnCk9&#10;CVOOK7bavoPyo/4iDjelGP4h/wAQ3wf/AD/l9yPy9/4VT42/6E7X/wDwWTf/ABNH/CqfG3/Qna//&#10;AOCyb/4mv1C2r6D8qNq+g/Kj/iION/58x/EP+Ib4P/n/AC/A/L3/AIVT42/6E7X/APwWTf8AxNYd&#10;x8H/AB41xKV8E+IyCxII0mfB5/3K/V7Yv90flRtX0FRLj/GSVvYx/E6qHh/haDbVaX3I/J3/AIU7&#10;49/6EjxH/wCCm4/+Io/4U749/wChI8R/+Cm4/wDiK/WLavp+lG1fT9Ky/wBfMZ/z6j+J2/6k4b/n&#10;6z8nf+FO+Pf+hI8R/wDgpuP/AIij/hTvj3/oSPEf/gpuP/iK/WLavp+lG1fT9KP9fMZ/z6j+If6k&#10;4b/n6z8mIfhP43uJJ44vB3iCSSBxHKqaXOTGxUMFYBcglWU4ODhgehFS/wDCnfHv/QkeI/8AwU3H&#10;/wARX6W+A/AM/hHxV8RNVnuo7iLxPrsWrQxopBgRdOsrQo2epLWjNkdmA6g12u1fT9KP9fMX/wA+&#10;o/iH+pOG/wCfrPyd/wCFO+Pf+hI8R/8AgpuP/iKP+FO+Pf8AoSPEf/gpuP8A4iv1i2r6fpRtX0/S&#10;j/XzGf8APqP4h/qThv8An6z8nf8AhTvj3/oSPEf/AIKbj/4irMXwh8diMA+CfEQPvpM/r/uV+rOw&#10;eg/KjYPQflT/ANfMYv8Al1H8SJcDYaSs6svwPyp/4VD47/6ErxF/4Kp//iaP+FQ+O/8AoSvEX/gq&#10;n/8Aia/VbC+gowvoKr/X3Gf8+Y/iZ/6h4X/n9L7kflT/AMKh8d/9CV4i/wDBVP8A/E0f8Kh8d/8A&#10;QleIv/BVP/8AE1+q2F9BRhfQUf6+4z/nzH8Q/wBQ8L/z+l9yPyjh+FfjS4knSLwhr0kkD+XKqaZO&#10;TGxUMFYBeCVZTjg4YHoRU3/CofHf/QleIv8AwVT/APxNfpD4D8Az+EfFXxE1We6juIvE+uxatDGi&#10;kGBF06ytCjZ6ktaM2R2Ydwa7XC+go/19xn/PmP4h/qHhf+f0vuR+VP8AwqHx3/0JXiL/AMFU/wD8&#10;TR/wqHx3/wBCV4i/8FU//wATX6rYX0FGF9BR/r7jP+fMfxD/AFDwv/P6X3I/Kn/hUPjv/oSfEX/g&#10;qn/+JqnefB3x68gK+CPEhGOo0m4Pc/7FfrFtX+6KNo/uipfHmMenso/iaQ4GwsHdVZfgfkt/wpv4&#10;gf8AQjeJP/BRcf8AxFH/AApv4gf9CN4k/wDBRcf/ABFfrTtX0FGF9BU/69Yz/n1H8To/1Mw3/P1n&#10;5Lf8Kb+IH/QjeJP/AAUXH/xFH/Cm/iB/0I3iT/wUXH/xFfrThfQUYX0FH+vWM/59R/EP9TMN/wA/&#10;Wfkivwl8cPdSWy+DPEDXMaLI8I0ucuqsWCsV28AlHAJGCVOOhqX/AIU38QP+hG8Sf+Ci4/8AiK/T&#10;PSfAU+n/ABk8T+M2uontNW0LS9JjtQp3xvaz38rOT0IYXqgAc/Ic9q7bC+go/wBesZ/z6j+Iv9TM&#10;N/z9Z+S3/Cm/iB/0I3iT/wAFFx/8RR/wpv4gf9CN4k/8FFx/8RX604X0FGF9BR/r1jP+fUfxH/qZ&#10;hv8An6z8lv8AhTfxA/6EbxJ/4KLj/wCIrR074Q+O4oWD+CvESktnDaVOD0H+zX6sbR6Um0egP4VU&#10;ePMZH/l1H8TGrwPhqseV1Zfgfll/wqXxz/0JniD/AMFc/wD8TR/wqXxz/wBCZ4g/8Fc//wATX6nb&#10;V/uj8qNq/wB0flWn+v8AjP8AnzH8Ti/4h9hP+f0vuR+WP/CpfHP/AEJniD/wVz//ABNH/CpfHP8A&#10;0JniD/wVz/8AxNfqdtX+6Pyo2r/dH5Uf6/4z/nzH8Q/4h9hP+f0vuR+Vi/C/xk91JbL4S11riNFk&#10;eEabMXVWLBWK7eASjgZGCVOOhqX/AIVL45/6EzxB/wCCuf8A+Jr9GNJ8Az6f8Y/E/jJrqJ7TVtD0&#10;vSY7UKd8b2s9/Kzk9CGF6oAHPyHPUV221f7o/Kj/AF/xn/PmP4h/xD7C/wDP6X3I/LH/AIVL45/6&#10;EzxB/wCCuf8A+Jo/4VL45/6EzxB/4K5//ia/U7av90flRtX+6Pyo/wBf8Z/z5j+If8Q+wn/P6X3I&#10;/LH/AIVL45/6EzxB/wCCuf8A+Jpr/CXxzxjwZ4hP/cLn/wDia/VDavoPyo2r/dH5Uf6/4z/nzH8R&#10;rw/wn/P6X3I/K3/hUnjr/oS/EP8A4Kp//iaP+FSeOv8AoS/EP/gqn/8Aia/VLav90flRtX+6Pypf&#10;6/Yz/nzH8Sv9QML/AM/pfcj8rf8AhUnjr/oS/EP/AIKp/wD4mj/hUnjr/oS/EP8A4Kp//ia/VLav&#10;90flRtX+6Pyo/wBfsZ/z5j+If6gYX/n9L7kflQ3wt8ZpdR2zeEddW4kRpEhbTZt7KpUMwXbyAXUE&#10;gYBYZ6ipf+FSeOv+hL8Q/wDgqn/+Jr9HNW8Az6h8Y/DHjJbqJLTSdC1TSZLUqd8j3U9hKrg9AFFk&#10;wIPPzjHQ1221f7o/Kj/X7Gf8+Y/iL/UDC/8AP6X3I/K3/hUnjr/oS/EP/gqn/wDiaP8AhUnjr/oS&#10;/EP/AIKp/wD4mv1S2r/dH5UbV/uj8qP9fsZ/z5j+I/8AUDC/8/pfcj8rf+FR+Oj08F+If/BVP/8A&#10;E19T/sN+ENd8LSeNDrWi6hpHniz8r7fayQeZt8/dt3AZxuGcdMj1FfVYUeg/KhVC5wMV5OacXYnN&#10;MJPCVKaSlba99Hc9XK+EMPleLhi4VG3G/wCKsOooor4Q+/CiiigCtNeQWslvHNPHFJcOY4VkcKZX&#10;Cliqgnk7VY4HZSe1Wa4jx74CuPF/ir4darDdx28fhfXZdWmjkUkzq2nXtoEXHQhrtWyeykdSK7eg&#10;AooooAKKKKACiiigAooooAT0rhPjtp93q3wS+IFhYW017e3Xh7UIYLa3jMkksjW0gVFUAlmJIAAG&#10;STiu8pKqEnCSkugH4gf8KA+KX/RNfGH/AIIbr/43R/woD4pf9E18Yf8Aghuv/jdft/ijFfbf62Yr&#10;+Rficn1aB+IH/CgPil/0TXxh/wCCG6/+N17f+xZ8H/Hvhf8AaZ8G6nrXgjxJo+mW/wBs829v9JuI&#10;IY91nOq7nZAoyxAGepIHcV+p+KK58RxNiMRRlRlBWkrdRxw8YtNDqKKK+POoKKKKACiiigAooooA&#10;KKKKACiiigAooooAKKKKACiiigAooooAKKKKACiiigAooooAK4L4n/GTQPhS2k22pwatqmras0i2&#10;GkaDpk2oXlyIgpldY4lJCIGXc7YUblBOSAe9r5A/aE034ieFfiT4a1uz+JE954jmuNRTw34d8PeB&#10;Y72+axcxtcQyPJexxmJALUtJIY8skZBBO0gH0N8M/ipb/E7+0fI8MeKvDn2Hy8/8JNo02n+dv3Y8&#10;rzB8+NnzY6blz1FdzXhH7Mfj7xR4wm8VWPjLX7y71/THtRLoep+GE0W705ZBIVkby7meOeOXb8rI&#10;5AMTjJOQPd6ACiiigAooooAKKKKACuR8UfEzRvCHiXTNF1J5oZ77Tr/VhPtBhgtrMQ+fJISQQAbi&#10;IDAJOT6E111fP/7TOleBPE3iDw7ovja11JLVND1zVp9T03VJbEx6dbpbC9tpDGQZY5lmi3RkgERE&#10;5yBQB2PwY+O1h8Zl1BIfD2ueGL2zt7W+FlrsUUcs1ndK7W1yvlySAK4ikG1iGVo2DKD19PrwD9nH&#10;xYfGPjbxhqOr+DJPBXiq50jRLp7Iamt7F/Zci3RsVGI4/KdWW7Dx4YBuQzAjHv8AQAUUUUAFFFFA&#10;BRRRQAV5x8R/jRp/wz8UaXp2qWwFhcaJq+u3OoNNsFvBYLbtIoUg72YXAIGVwI2POK9Hr5L+PFr8&#10;RvGXxI8NeCtT8CfCfxlbX93falokfiFrt2tbW1MYaeXMRAfFxAhSMNuMh/hBIAPVfgT8YvEfxGvt&#10;Z0rxd4WtfCuuWVhp2sx21lqDXifY70TGFZGaKMrMjW8quoBUEAhiDx6/XhPwH1/xZffFL4l6X460&#10;LwrpPiqzg0ueS68MzzzC9tpFuVheRpVBAUxSKqYBBDk8MrH3agAooooAKKKKACiiigArjfH3xCXw&#10;LqnguyNkLtvEuuLoqyPN5S2+bW4uDITtO7i2KheMs6jIrsq8X/aiWDVvBvh/wnJ4f8P+IJ/Fmuwa&#10;Rbr4ptmuNOtZPKmuPPliUqzkLbsFVWQl3QbhnNAFP4M/tD6r8TvGUFhf+G7XStB13TLzW/DOoW+o&#10;NcTXdjbXUVu0lxEY1ETSefBKgVnBSTBIKnPulfNX7PvxAXxVrXwkkm0HQrO/1r4XpqjSaXbNCdPV&#10;ZbMfZ403lY7dzNlEAyDbkZIAA+laACiiigAooooAKKKKACuO+LHxCT4X+Bb/AMQnT5NXniltrS10&#10;+KRYjc3VxcR29vHvbhA0s0YLHO0EnBxiuxrwz9rf4ueA/hr8O4NM8dLDd2fiO8tbBdPkllhZ4WvL&#10;aKedJI1LI1uswnBBDZjG0g4IAHfD79oLVvECeCbfX/Ddnpupa/4j1vwzcLp+otPFaXOnm8OULRIZ&#10;UdbKX5iEIJXjnj3GvjP4GzfCHR/i74Ytvh7r/iL4naxfXuoyTXWsX91cQ+H4Z4p7m5u0VoljDzXA&#10;iiZmIdjOcMQCp+zKACiiigAooooAKKKKACsHxrq2taH4Zvb7w9oQ8TavDsMOlG8S0M4LqHAlcFVY&#10;IWYBsBioBK53Derwz9rT41eF/hH8P7W017xjJ4Qvddv7OztZ7K/itL3yDe20d3NC8kcigRRTF3IX&#10;ITOCpwygF/Qv2qfA9zr1r4d8UyX3w38VXOfJ0XxlALB58EA+RMSYLgZOP3Ur/TkV7JXyH4D1b9m/&#10;xB4u0nwl4HtNB+Kes+KHuLXXNWubs6xfQ2iWs0rT3VxOJHZGljjiCFlXdOCBxg/UPg3wva+B/COh&#10;+HLCS4lsdHsYNPt5LqQyTNHFGsal2wNzEKMnucmgDbooooAKKKKACiiigArA8d+LrX4f+B/EPii+&#10;imuLLRdPuNSnhtlDSPHDE0jKgJGWIUgDPUit+uY+Jl3o1h8OfFd14iu7ix8Pw6TdyajdWk0kU0Ns&#10;IWMro8ZDqwQMQykMCAQc0AefeFfHXxs1++0e4vvhl4U0jQryWF7iT/hMZbi7t7diC7CNbEI7qpJC&#10;iQKSMbsfNXtFfEPw58Mad8P9a8D3ep+CPix4I8IXOo2Vpo11ffEK4u7aGWSRRaQ3lgl23lxyMUj2&#10;EOoLhHABOPt6gAooooAKKKKACiiigArz348ePr74Y/DHUfEtgId1ldWIuZriJpI7a0e8hjup2VSC&#10;RFA8sh7Dy8ngGvQq82/aI8Waz4H+D+va1oVx9gvrc2yPqH2cT/YLeS4ijuLvyyCG8iF5ZsEEfu+Q&#10;RkUAeXeBfjt4s8ZfFTw3qlrqmmX3w18W63qWiaLp8NmfOa2s7SWX+01ud/7xJJreRANu0pLEQSTk&#10;/TVfH/wH+N1x4o8Q/D7wvpXj9fHl/D4k8UW2rSeba3U7aNby3iWd3M0KBYwXSyVGUIriU4BA4+wK&#10;ACiiigAooooAKKKKACs7XrW9v9D1G202/wD7K1Ga3kjtr8wib7NKVISXy2OH2sQdpIBxg1o15F+1&#10;Z4i1nw/8A/Gg0HwdqfjfU7/Sb2xi07TbaK52M9rNiSaKR1MkIYKrIgd23gKjZOADy7T/ANrfxD4R&#10;8bL4P1jSrH4u3EbMtxqnwpjlup7IAHm9smLLbngcC5ZiTgJ0B+jfAvjjRviR4VsfEfh+6a70q83i&#10;N5IXhdWR2jkjeNwGR0dHRlYAqykEZFeKeHfHnjBrHw34W8DfA7xB8O7NdSsftN1qMGk22nWlitxG&#10;14Figunbc0KyIoWPIZ1PGMj3/TdLstHt2t9Ps4LG3aWWcxW0SxqZJJGkkcgADczu7MepZiTkkmgC&#10;7RRRQAUUUUAFFFFABRRVW/vrbSbG5vb25is7K2jaae4uJAkcUaglnZiQFUAEkngYJoA8r1T9pjwz&#10;4N8RXmkeOrDV/h+kd09va6xr1pt0q9UOQkiXsZeFAwwwWZo3G7BXINeqafqVpq1jDe2N1De2c674&#10;ri3kEkcinoVYEgj3Br5Ls/EHwo+M0fiHXPiH8Yl1zQY9X1O0h8J32vWumaZHb213NCm+C3kVrpGW&#10;IMrTu6urK21c4Hr37O/gHwlomgR+NfBGky+E9C8aaTpupjwtHFHBa2MhieQyLCg2xyusyLJt4JgQ&#10;9ckgHsFFFFABRRRQAUUUUAFFFFABRRRQAUUUUAFFFFABRRRQAUUUUAFFFFABRRRQAUUUUAFFFFAB&#10;RRRQAUUUUAFFFFABRRRQAUUUUAFFFFABRRRQAV5N8Zfg/wCJviF4m8I+IPCXjr/hA9Y8Pi7jN0uk&#10;R35uYrgRB4WEjqAhMKkjBJKoQQVFes0UAfPvgf4A/E7wr8Qb3xVffGWPXJtTntP7Ujl8KwRNcWtu&#10;W2WqOs2IkAkmwQpIaVmOSa+gqKKACiiigAooooAKKKKACvln9urVrKLwxY2R8F+GvFuqWOkaz4pi&#10;fxSkj20EGnwRvMirGVaR5TNEvlllUqGLZC4P1NXz7+1Zp+l+Ol8NfD+b4cx/EXV9bjvrq2t59afR&#10;orS3hSOK4kN5GrSJuF1HHsRTvV2B+UGgDq/h7rlpffGz4h2CaXaQahFpWh3s+o27OXmWVbtUhkBJ&#10;CmMwuwC4G2cEgk5Pq9eLfs0eBtU+H+ka1p9/8OdL8BxSzR3Cz2fimfX7jUpSpV3uJ54Y5MqqRBSz&#10;PkEgbQoz7TQAUUUUAFFFFABRRRQAV4J8fPDGs/EDSdEWT4TS+KL2zv717e6sfFg0e800JJ5cM8N1&#10;GVkHnxfMyKw2gbWDECve6+UPjt8Dvh8vjzSdK0D4R6B4p8f+MJL/AFR7jWtRnsrOKOFomubiZ4xI&#10;xJe6iAREJJkJ4CmgD0P9mnwZeeC7PxBDefDeXwLPdSwzyX974lOvXmrSbWUtNcOTJ+7CoAGYj5yF&#10;AAOfbK+ef2W/D+keBfEPjjwkPh7pHgHxbYR6fc6kPD+oS31jf20v2gW00ckiI6kNFcqUZAQRnLBg&#10;a+hqACiiigAooooAKKKKACvIf2ltStl8F6V4el8G2fju78T6vDpFlpWo3f2S1Wfy5bgTSzhGaIRr&#10;buwZFL7wgXBII9erxH9ozwzL8SPB02kah8NPEvjG1sdct5La00HxHDpUtwFt/MF2JftUJEaSuY/L&#10;dgxdA4QqFegDI/Zj+DOs/B3UdQtZPhx4J8GaPcWqobzw/wCIb7VL2V42URQubq2jIhVWlwA5CnAC&#10;/MSPoWvnP9nXwXeeG/G17c3Hw1+IHg2NtOeMX3izx2uuWrkyRHy1gF/cbZDgkSbBgKw3Ddg/RlAB&#10;RRRQAUUUUAFFFFABXm37Q3ii88H/AAo1HU9OtdPutR+2afbWzarAZrW2lmvoIUuZEBBKwtIJiAQf&#10;3XBB5HpNfP37Q+n/ABqsdcXVfhjPo2q6feDR7W40fVb5rZ7YxalvuJo/3MiMk0EpjlJwypEGQOwC&#10;kA81+EPxZ+Ir/HDw94f8TfFbTvEa3HiLXtBvvCtvo1ra3kIs0uXtrpypLrDJFHE5OBhpYgCwY4+y&#10;68U8A2/xMl+I0OreJvAXw20qO5iaC+1vQ9buLrUzGqExoA9jHvXeEBDSABckAkAH2ugAooooAKKK&#10;KACiiigAryz47/2hp/gfxDqj63DYabDHp8luG8LSa41jcRXgke6NvG2+YYMJACgwmEygnGB6nXm/&#10;xk+Kln4B8I+I57XxL4a0LWtKtrO7lm8TyutnZw3FyYI5ZhGQ21mjmVACNzpt3DkgA4j4F654o8ea&#10;pa63bfHbwv8AEXw1b7xeabo3h2O2m3FGCq8gunaFlcqxVkydpBAzke/18a/Bdvg548+P+geMLz40&#10;6D8R/i1HHcx6dBocdpp8IVoJBKqQxAzTAReYf300uAMjBANfZVABRRRQAUUUUAFFFFABXOfEQ+Hx&#10;8P8AxOfFpiHhUaXdHVzPu8v7H5Tefu287fL3Zxz6V0deP/tOeGfEPiH4Z65LpPiS60rSbTSNQbVt&#10;HstEt9Tm1iEw5MCLKygMVWRQARuMoyRgUAeCeBZLE+KPAq+NJPjSfAw1S0Hhj/hNYtOXTDebgLL7&#10;QbYfay3meX5X2rA37N3zYr7br5h8I/s/+NvFGl+AL3UfjzeeM/Cek3djrEFlJoNkE1BYWWSHzJ4z&#10;ufGAQ2Thgrncyg19PUAFFFFABRRRQAUUUUAFec/tBePNU+Gfwj17xHpBsI7+2a2iW41UE2lostxF&#10;DJcTAMpZIkkaVlDAkRkAjNejV5v+0FrWmeH/AIS6vcav4XsfGltNPZ2UOg6miNa3lzPdwwWyy70d&#10;VQTSREsVbaF3AEgUAef/AAY8M6n4f8YWs0Hxd8E69p14XludH8O+GbOwkvz5blWEkVw7fKSHzhiQ&#10;pHckfRFfEvwJvL3T/jB4UmvvhD8JPCVje65rnh6HVvDFiV1KC8sVukdEYwptWVLeVg2QDGGBCllB&#10;+2qACiiigAooooAKKKKACvHv2hteu/C+k/2rF4J8Q+LdOXSdSttSudE8RW+lR6dausTSySGa6gy+&#10;2MlJUy8WyQhk3/N7DXGfEy40m+8M654e1zRdV1rSdT0PUGvLfTrKWcTW6xqksAMYz50izERxg7n2&#10;vt+6aAPkfwbJp+j+JPh/rF78IvjJ4esNY1ixistU134hTTWsMkkqmM3Nu2osQpOB5ciZckRhWZgp&#10;+66+K/Bch17xZ4R0jxHqvxy8S+HdN1Szm0zS/EHgk2drHPFKptpb27jtUeRInCSbnYDKBn3Yr7Uo&#10;AKKKKACiiigAooooAK5P4n61YeH/AATfXuraloGkaQslvFf3XieRUsBbSTxxzJIWZVy8bOi7jtLs&#10;gIIyD1lY3irSrjWtHNpbLp7tJcW5lTU7U3MDwrMjTKUDL8xjDhWJwrlWIYAqQD4on17wXour6kPD&#10;PjD9le00dr+5ubNb7y3uVSSZpAZGFyAX+bJ2gKDkKAAAPtXwZqUmseD9Cv5r7TdTlurCCd73RmLW&#10;NwWjVjJbks2YmzlDuPykcnrXyT8S/iFF4J+IeraBP8R/gboRiuiI7HU/B9zNNYwux8lLuZL1Y0fY&#10;VyWEYOchQCBX114VhubXwvo8N5LY3F5HZwpNLpcJgtHcRgM0MZZikZOSqlmwuBk4zQBr0UUUAFFF&#10;FABRRRQAUUUUAFFFFABRRRQAUUUUAFFFFABRRRQAUUUUAFFFFABRRRQAUUUUAFFFFABRRRQAUUUU&#10;AFFFFABRRRQAUUUUAFFFFABRRRQAUUUUAFFFFABRRRQAUUUUAFfIP7RnjLT/ABh488NaNrvwu+Mi&#10;6pp1/fJoV54N1W1svthUBZblPKv0k8vYBh5FXaJtp2mTafr6vnj9pS802w+JXw0kl8Z/8K11x4NU&#10;i0zxVNNbm2UkWpksZrecbZVmVQ4O5SrWy4OWAIAn7KetWN5rHjnSodM+KGjalpr2a3dr8TNa+3yY&#10;dZmRrYG6nKoQDuYbVchQCxRgv0RXkHwJ8LaXp2q+J9fPxFj+JfizVltYtT1SGS2WOGCHzfs0EcEH&#10;yxIDJOwySzM7kseg9foAKKKKACiiigAooooAK+Wv2hvE2leKtB+Jl1qei3B1X4dalZ6f4cvdJ1af&#10;TtQfUb21tiirPCVaOOR72CIgFgwDZBIAH1LXnXiH4AeA/FXxCsvHGqaEbjxFZyQTJMt5PHDLJASY&#10;JJbdXEUrxkko8iMy8YIwMAHm37J/h3VPh34j8e+DPFFvY3njK2TTtXvvEdnfXl4+qQ3KzxwiV7uS&#10;SUNE1rMoXdtClSqruIr6OrC0vwbpOi+Jtc8QWlqyavrQt1vrhpXcyLCpWJQCSEVQzHCgAlmJySTW&#10;7QAUUUUAFFFFABRRRQAV4H+2JqFvZeA/C63smuXenXPiS1t7vw/4bedNR12Jop82cJgKvkECdhuV&#10;WS2cFgCa98rxj9qbS9OufAelalqHj6X4bNo2s29/aa5a2Ud3cfaAskSQxROrFmfzSpVVLMpZcFWY&#10;EA5n9nTQfAul+Nr2Xwz8LPHngi/bTnWTUPFCXQtpI/MiJiUy3Ei+YSFYYUHCNyOQfo2vmL9mD4ya&#10;f8SPG99ZWPxu1b4meXpP206beeDjpEccbyRiO5E/2aINkZCruIYMzAHaSPp2gAooooAKKKKACiii&#10;gAryD47/AAD8L/E6zm1yb4beD/HPjS3t4rSxbxYhjh8kSljG0yxSuqgSSsAEOWODgEkev15Z8Vr6&#10;DxN4x8NfDK+hul03xNYahqF3e2Gpz6fcwpZSWhVYpYHVwzPcJnDDKq4OQSKAPDPhr8M1+Efx28Bp&#10;qfwI+FngttWkvLey8SeFtQlnuoZ1s5pDFGrWcR3PEkuSSF2LJ827arfY1fDn7O2mjTvid4A8cXOg&#10;2934a8aTajYeFLzUfEGrarqunRrBNNHM5vLiSEC4t7WUkxKjKHRSzAmvuOgAooooAKKKKACiiigA&#10;rxr9prxN8SfDfhbST8OPDcetXD6pYyX102rRWJtoEvrVpI8SIwZZovPjZsgopLAMcCvZa83/AGgv&#10;CVx42+EurabZ6lYaTfxz2d/aXOrOVtPPtruG5ijmI5EcjwrG2Mna5wCeCAczoniL4veLPiB4Tj13&#10;wppfw/8AD9lcz3eoeX4kTUJ9UT7LNEluka264AlljmLbhjyQMHNe3V84eF9a8X/GL4seB9T8Sad4&#10;X8H2PhWe6vo7XTvEserXmpXMtpNbBFCRIEhVJpZCSSzMsfygAmvo+gAooooAKKKKACiiigArlPil&#10;qWhaN8MfF+oeKrX7d4YtdHvJ9VtSm/zrRYHaZNpIzlAwxnnNdXXGfGTWNN8PfCHxxqms6Z/bmkWO&#10;hX1ze6YDj7XAlu7SQ5xxvUFfxoA+KPA+l+GtB+JWlXCfsseDPCdrpPizSdKn1v8A4SIPc6Xc3SW1&#10;xbTeUtphnzdQoArkeaQpYLlx+hVfOXxC+H/gHQL7wH8RrzQ7q7v73V9AsFs7XXrkWck8k0dvaXTw&#10;g+XdSW5kVld13bU3Z+UY+jaACiiigAooooAKKKKACvPfjx4k0/wn8LtV1LUfDw8VxLPZ28GjsyIL&#10;m6luoorZS7/Kg86SIlyDsALYOK9Cr5X/AG3Zvhp4f03StR+IGt+IoTq8tro6aLp3iXUdOtLm1a9h&#10;iupXht28tzFHdmQ7ly4RUzwMAGx8Ofhj4lj+NyeONd+Dvgvw3fXhme71vTfFt1fXMDPFtLx2rWcc&#10;PmOVRHkUqxUkktjB+kK+QfhPr3wrX4t+CbL4a+LPG3je8luLlLyO98VazdWOnWq2VwfPmhnZoXBk&#10;EMSq2CGlVhygr6+oAKKKKACiiigAooooAK8m/aM+NmkfBzwFqbS69Z6J4q1DTL4+HhfRO8Ut5HF+&#10;73YUgKJHizuwMN9a9Zrl/idpOp698NvFmmaLJcwaxeaTd29lJZXZtJ0neFljMc4B8pwxBEgB2nB7&#10;UAfFXhH4zeB4db+GFz4G+MnjvxD411vW9OtNR0zxLdXs1pcwSyqt2s1vLGILdgpfy/JC4cIFypJr&#10;79rwzwH4++OT/wBg2Hij4R6PajdBBqOrWfi5JVRcqss6wmDccDLiPeScY3E817nQAUUUUAFFFFAB&#10;RRRQAVg+NLrxFZ+Gb2bwpp2natr6bPs1nq149pbSZdQ++VIpGXCFiMIckAHAORvUUAfHFnovx3+H&#10;/hnxtoMfh34S2kXibUdQ1SP+1vE905R7x2eYSg2S+eod3Cg7cIFQ5C5P0v8AB/w4/g34S+CtAfyj&#10;JpeiWNixhujdR5igRDtmKqZB8vD7V3DnaM4HyL8SP2Wx4h1u+8ZX3wx0r4v3t7qniex1GOO+tBdP&#10;DcXEf9nyrPO6iM2iW/2cqGDRFpCqklgfrX4L6XPofwd8CaddS6dcXVnoNhbyzaQqLZOyW8aloAgC&#10;CIkEqFAXbjAxQB2tFFFABRRRQAUUUUAFFFFABRRRQAUUUUAFFFFABRRRQAUUUUAFFFFABRRRQAUU&#10;UUAFFFFABRRRQAUUUUAFFFFABRRRQAUUUUAFFFFABRRRQAUUUUAFFFFABRRRQAUUUUAFFFFABXzb&#10;+2P4vi8O6VZw23w+8L+OtatdF1nxDGfFlustvaWljFC9wIxsZmlkaWBFUFQcEk4XB+kq+bf2mP8A&#10;hZ3hyb/hJ9Iuvh7eaImoafo1hZ694aubu8gXULm2sZ90y3iKylpixUIAyqFOSN1AE/7LVxqen+K/&#10;HXh7WfCfgHwxf2lrpeoRN4DsngivLW5W5MUkrMBkhopVCkZUhzyGUn6LrxL9mn4Faj8D7PX7a8h8&#10;HxQ6hJBJF/wiuk3Vk2UVlImae6nLqF2BFUqqAMADu49toAKKKKACiiigAooooAKKKKACiiigAooo&#10;oAKKKKACiiigArzD4zWum3HiD4VSaheTWc1v4ujksWS3E0Uk5sL1fLlJZditG0gVucSeWACSK9Pr&#10;xD9rLTfDPiDwHoeheI/CF347udW1yC20bQbXVJdO+0X4imlVpJ43XYiRRTSEncBsyFLBaAKXwM/Z&#10;78SfC/xTplzrHibT9W0Pw3oEnhnQLWx097ec2bTxSq127SsJJEWCONdqqMGQ4BYivfK+Yv2dvDel&#10;/D74rXWg6n8O73wJ4vutFlvLSRPGV74gsLyySeFZwpnZfLkjke3yDEDiQbWILCvp2gAooooAKKKK&#10;ACiiigArh/if8GfCXxisLG08VabNeLZStLbTWl9cWU8RdSjhZoHRwrKSrLu2sOoOBXcUUAcrD8Mv&#10;DNtdeEpoNLjtv+EThe30WGB2SGzjaIQkLGCFOIhsBIJUFgMZOeqoooAKKKKACiiigAooooAK434t&#10;WMOpfD3Vra48Cx/EqF/K3eF5Ralb3EqEZF0yw/IQJPnYf6vjLYB7Kvnr9rr4E6b8RvA+p+ILTw/q&#10;WteLrOC2t4RpeozwXBs1ula5WCNZVjaYQvcGPcDlyoOQAKAOS+Hvwfa5+OHgnxRpP7PGkfBq30L7&#10;Y1/qrHSfOu4pbWSJYIo7J5MN5joxkYqQqOoJEjA/WVfF3wn8A+CG+PXgHV/hb4L8daVb6Ut4PEF5&#10;4oi1e1s4YWtJI41C37DzLnzmjH7sMAhkLHIUj7RoAKKKKACiiigAooooAKgureK8t5YJ40mglQxy&#10;RyKGV1IwQQeoI6g1PXLfFHXNY8M/DPxbrHh+x/tPX9P0i7u9OsihYXFzHC7RR4BydzhRgcnNAHGe&#10;D/2Vfhj4E8RafrWkeHpo7vTnZ9Ogu9VvLq009iCpNtbSytDAQCQDGi4BIGBxW78GfG2oePvDesX+&#10;prCs9p4k1vSYxApVfJtNSuLaIkEn5jHCmT3OSMA4rgtW/af8Pal4f+Hn/CF+LdA8UeIPEmr6XaDT&#10;7KZZppraWVBeyCFHLxeVD5shLDCGPa3JxXsfhnwnpXg2xubPR7T7Hb3N9dalKnmO+64uZ3nnfLEk&#10;bpZHbA4GcAAAAAGzRRRQAUUUUAFFFFABXl/7SniK98J/BnXdW08W8dxbS2ZN5d2q3MWnxm7hWW+M&#10;bAhvsyF7gZ4BhBPSvUK4H45eLta8B/CzXNb8P2dpe6pbiFUGoK7W0CSTxxy3EwQhjFDG7zOAQSsT&#10;DI6gA8G+Bvx01LxHr3gDwvZ/EBPHOoN4m8T2usEG0mnl0i2mvEtLyYwIojG+OzRWUIriY4BGMfW9&#10;fOXwR8K6p4b8Y281r8Tfhnqmm3xeW70jwn4Sh064vj5blSJkvpCdrEOSUbKqRxnI+jaACiiigAoo&#10;ooAKKKKACuD+L3ivQtB8Ow6Pr+i3XiW38UG60aLRbSBJm1BvsN1cvb7XZVPmQ20yjcwBZlBIByO8&#10;rx79of4U3/xauvhnZW0uqWdhpvig6jqV/ouptp91a240vUIQ6So6uMyzQoQhJIkORt3EAHz5a/A3&#10;wd4i8ceBbrwN+zDqfw+1rR/EVjqcniHWrLT7S1tbaKZXnysV1I0sjIGWMBCVcq+V25r7krxvQ/2Z&#10;dJ8P65p+px+OfiTeSWVxHcpb33jXUJ7eVkYMFljaUrIhxhlYEEEgjmvZKACiiigAooooAKKKKACs&#10;/XLG51TRNQsrPUZtIu7i3khh1C2SN5bV2UhZUWRWQspIYBlKkgZBGRWhWF428W2HgHwbr/ifVGdd&#10;L0Wwn1K7Ma7mEMMbSOQMjJ2qcCgD4ls2vPhf/wAJP4ej+NPxZ1jR7DWNSn1zWPC3gixuLCwmuLqW&#10;5uFknFlIxlXzi0pi3BGLYWMAIv2j8NdG0Pw78OfC2leGJluPDVjpVrbaZMsgkD2qQqsLB/4gUCnI&#10;65zXyJ8N1+Neo+Pdc8DiW3+EGh+MotQ8WadbanZw67eRLLcRtfrDcRzRJFKJb1HEcsUoXzjhmC7R&#10;9ieCPCNh8P8AwXoHhjShIumaJYW+m2gmbc/kwxrGm445O1Rk+tAG7RRRQAUUUUAFFFFABRRRQAUU&#10;UUAFFFFABRRRQAUUUUAFFFFABRRRQAUUUUAFFFFABRRRQAUUUUAFFFFABRRRQAUUUUAFFFFABRRR&#10;QAUUUUAFFFFABRRRQAUUUUAFFFFABRRRQAV418UP2ZdM+LGsXd5q3jbxxY2txPbXI0rS9bMFlFLb&#10;tG8TxxbDtIkhSTOfvjNey0UAcN8NPhaPhr/aWPFnirxR9t8v/kZtUN75Gzd/qsqNu7f83rtX0rua&#10;KKACiiigAooooAKKKKACiiigAooooAKKKKACiiigAooooAK+fv2gNal8VSz+FLz4R/EXxBb6fdQX&#10;2n+JfCt1p9qYblUDJPbSyXscium9kO5AD84IZTz9A18wftVfE5ri60zwhB4f+J93Y2mtWsuvnwd4&#10;e1T/AE/T2gctFBfWyAYEkkDPskBKxSR5DHBANH9nPQZLTx1qWo6t4N+KEGvS6aYB4n+ImoWF0FgE&#10;qH7JCLW4cR7mPmHEShvLyzEhRX0dXzn+zpp/w4tfG16/g/wj8StA1M6c4kufGVtr8do0PmRZRTqD&#10;mLzSwQjb8+1WxwGr6MoAKKKKACiiigAooooAKKKKACiiigAooooAKKKKACiiigAryf8Aak8Tan4Q&#10;+BfiXVtK1G90i5ha0WS80y3M95HbvdwpcfZ0CNmYwtIEJUgOVJIAJHrFeZ/tHeMtb8AfBnxFrvh+&#10;UWmo2v2dTfNam6FhBJcRR3F35Q/1nkQvJNtOQfKwQRkUAeQfBHXvhZqPxI0RfDnxN+J/iHW5BMYN&#10;O8R3etNZzfuJC3mpcRLFkLuYBsYZVxyAK+q6+Uvhr8QIrH4zeC9B8H/HG4+NGna5Hdvrdjcz6ffH&#10;TYY7d5I71ZbOGPyFMwih8tyQ3ngqAVNfVtABRRRQAUUUUAFFFFABXOeLI9dW3ubjS9a03R7ePTbs&#10;GTUbJpljuiENvOxEsY8qPEpeM4Lhlw6bTu6OuU+KnhWXx58MfF/hmFIZJta0e805FnmaGMtNA8YD&#10;SKrMi5YZZVJA5AJ4oA+Tvhr8WNLj+KWmNp3xn+D+oajq2pQ211/wj/gaaC71PzJVDRJdLespZycB&#10;yGAJBIIGD9uV8z/D74gfFbRNQ8N+GPEGrfBd/s8ttp95HpXiC5juygZUYQ2zQACXAIWMkAtgZA6f&#10;TFABRRRQAUUUUAFFFFABXlP7UHg3V/H3wN8R6HoWj/8ACQancNaOmjm5S3S+WO7hkkgkkchRE6I6&#10;uCeUZgMkgV6tXmf7Rvh3xD4t+DPiLSvDEdxcarP9nJtLS7+yTXdstxE91bRzZHlvLAs0QYkAGQEk&#10;DmgDzn4O+FVsPHWkXI/Zg8N/DpoRKreItMudJkksW8pwVXyEEh3Z8s7ccSHPGRX0lXyL8JfAOjR/&#10;Gbwhqvwz+DuufCTStOjul8S3eo2MemQ6hA1u6Q2phSVjcyCcxS+aQQoiYBzvwfrqgAooooAKKKKA&#10;CiiigAooooAKKKKACiiigAooooAKKKKACsDx14P0/wCIfgnxD4V1bzTpeuadcaZd+Q+yTyZomjfa&#10;2DhtrHBwcHFb9FAHz9N+x3pU+tWGryfEz4mvqdhbzWtrdN4lbzIYZTGZUU+XkBjDESO5jX0r3DQd&#10;K/sPQ9P00Xd1f/Y7eO3+130vm3E+xQvmSvgbnbGWPckmtGigAooooAKKKKACiiigAooooAKKKKAC&#10;iiigAooooAKKKKACiiigAooooAKKKKACiiigAooooAKKKKACiiigAooooAKKKKACiiigAooooAKK&#10;KKACiiigAooooAKKKKACiiigAooooAKKKKACiiigAooooAKKKKACiiigAooooAKKKKACiiigAooo&#10;oAKKKKACvnj4lfEbQfgr+0fb+KfH11/YvhXU/C8Wk6Vr11Gxs7S8W7lluoJJACsLTRtaFS2A32Yg&#10;HKgH6HqKaGO4iaOWNZY2GGRwCCPQg9aAPn34a/EfQfjT+0dP4o8AXX9teFNM8MS6Vquv2qMLO8vG&#10;u4pLaCKQgLM0Ma3ZYrkL9pAzliK+h6ihhjt4UjijWKJRhUQAKB6ACpaACiiigAooooAKKKKACiii&#10;gAooooAKKKKACiiigAooooAK8Z+LnjqPwT8Z/hR/betyaD4SvRqkMtxJdG3tZtS8uH7JDO2QpDRm&#10;9KoxwXRCAWC17NWR4o8K6N410W60bxBpNjrmkXIAnsNStkuIJQDkBkcFTggHkdQKAPG9a8VaBafH&#10;74aeH/A+o2X2+6fUbnX9L0WZPK/s4Wjlbi5jjO0MLoWixu43fvJApwWr3uuP+H/wh8D/AAntrmDw&#10;Z4R0XwrHcsGuF0iwitjMRnBcoAWxk4znGa7CgAooooAKKKKACiiigArlfil4f1TxZ8MfF+h6He/2&#10;brWp6PeWVje7inkXEkDpHJkcjazA5HPHFdVXEfG3S7jWvgz490+0ewS6u9Av7eJtVKi0DtbyKpmL&#10;fKI8kbt3G3OaAPmG3/ZLvPCfxU0pvDXws8L2emnxBoniC28T2726Pocdtb28N7ZiMoJJDKLZypXK&#10;77gyEqyZP2rX56ab+zb8NvGEfgLQPDP7O/iLw5r1lqNi+r6pr1o0NpDZqy/bQ915xW5Z4/MWMxFi&#10;HZHBULkfY3wB8N694Q+FWl6L4ka6N/Y3F5DAL26FzOtmLub7EskoZt7i28gElicg5Oc0Aei0UUUA&#10;FFFFABRRRQAV4p+0V4H8ENpFz458XXHi8DTreGyjtPDHiHUbFrhnn2QxJBbXEaPLJLMqBmAJLKCw&#10;AGPa689+PF14Y0/4X6neeMDef2Ja3FncbdOjaS6a5S7ha0WFVBLSG4EIUAcsQDxmgD5r+AOv6A/x&#10;i8ORWvw8+KXh57i91XTrbVPE/jqXULAXNms8NzE9u2oTLI4aORVXYx+UyL8qFx9rV8n/AAv0Cw1b&#10;472Gu/8ACEfF7Q7RtQvtYtLHxBFYx6Dp19cQSrcXQWOVpw8qvKoDFlDXDEKu4kfW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mf7RviDQtB+DHiuLxDcPDaavYy6LDDDYvfzXM9yjQxwxWyENO7M4HlqVyM5ZQCw9Mry3&#10;4+eD/EfiLR/DWteErS01XxF4T1uPXbTSb6f7PFqAEE9vJAZcERsYrmQo5BAdUzxkgA+dPgv8Tfiv&#10;ZeLvB3hjxt4v8TeHLS4nhtrSTxj8PLe0XWAmGNqLuC/lWKd40cDzFBJBwGYYP27XzbqGqfEz4+a1&#10;4Y0XU/hXe/Drw5pet2Ot6lq2u6rZ3ErtZzpcR29rFbSSFi8saBpGKqE3gBiQB9JUAFFFFABRRRQA&#10;UUUUAFfOv7UOiTeJLLWYbr4na54O8O6fYWN1f6dpXhYamwke7cW9zFIIXkMoliU7YiTH5SyEKGDH&#10;6KrxP9ozVvEOtR2Pw88HW8H/AAmGsWM2v6ZeXt+9paxPpt/prFJmjjdyjfaQSoHzKjISN+5QDgPg&#10;j8Tp9e+JGiaZJ8bvFnjESCYHSdU+HcmlQ3O2GRsvdGzjEZXG8fMu4qF53YP1XXk/gXXfjTd+INPg&#10;8Y+DvBem6KVcXd9o3iS6up1IRipjhksowQXCggyDAJOSRg+s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438YP2ddC+NnxO8F6v4t0XSvEHhjQtK1a2k0/UVZ3N1cy2DQyIuNuFS1nB&#10;JYEb1ABySPZKKAPKvBf7LXwl+HHiaz8ReGPAGiaJrllv+z39pb7ZYt6Mj4Oe6swPsTXqtFFABRRR&#10;QAUUUUAFFFFABRRRQAUUUUAFFFFABRRRQAUUUUAFFFFABRRRQAUUUUAFFFFABRRRQAUUUUAFFFFA&#10;BRRRQAUUUUAFFFFABRRRQAUUUUAf/9lQSwMECgAAAAAAAAAhAMQwADeE5QAAhOUAABQAAABkcnMv&#10;bWVkaWEvaW1hZ2UyLmpwZ//Y/+AAEEpGSUYAAQEBAGQAZAAA/9sAQwADAgIDAgIDAwMDBAMDBAUI&#10;BQUEBAUKBwcGCAwKDAwLCgsLDQ4SEA0OEQ4LCxAWEBETFBUVFQwPFxgWFBgSFBUU/9sAQwEDBAQF&#10;BAUJBQUJFA0LDRQUFBQUFBQUFBQUFBQUFBQUFBQUFBQUFBQUFBQUFBQUFBQUFBQUFBQUFBQUFBQU&#10;FBQU/8AAEQgB+QP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oLr/j2mwSPkPQ4PSgCeivl39nX4DaD46/Z/+G3i&#10;TW/EPj+81nWPDenX97cL4/1yMSTy20byOFW8CrlmJwoAHQACvQ/+GWvBv/QY+IH/AIcTX/8A5NoA&#10;9foryD/hlrwb/wBBj4gf+HE1/wD+TaP+GWvBv/QY+IH/AIcTX/8A5NoA9foryD/hlrwb/wBBj4gf&#10;+HE1/wD+TayvFX7NPhTTfDGrXdtrfj+O4t7SWWN/+Fha8cMqkg4N4QcEDqKAPdKK8fX9lvwcVBOs&#10;/EDPX/komv8A/wAm0v8Awy14N/6DHxA/8OJr/wD8m0Aev0V5B/wy14N/6DHxA/8ADia//wDJtH/D&#10;LXg3/oMfED/w4mv/APybQB6/RXkH/DLXg3/oMfED/wAOJr//AMm0f8MteDf+gx8QP/Dia/8A/JtA&#10;Hr9FeQf8MteDf+gx8QP/AA4mv/8AybR/wy14N/6DHxA/8OJr/wD8m0Aev0V5B/wy14N/6DHxA/8A&#10;Dia//wDJtH/DLXg3/oMfED/w4mv/APybQB6/RXkH/DLXg3/oMfED/wAOJr//AMm1k3P7NPhWPxVp&#10;9mut+PxbS2dxK6f8LC17lleEKc/bMjAduAe/PQUAe60V5B/wy14N/wCgx8QP/Dia/wD/ACbR/wAM&#10;teDf+gx8QP8Aw4mv/wDybQB6/RXkH/DLXg3/AKDHxA/8OJr/AP8AJtH/AAy14N/6DHxA/wDDia//&#10;APJtAHr9FeQf8MteDf8AoMfED/w4mv8A/wAm0f8ADLXg3/oMfED/AMOJr/8A8m0Aev0V5B/wy14N&#10;/wCgx8QP/Dia/wD/ACbR/wAMteDf+gx8QP8Aw4mv/wDybQB6/RXkH/DLXg3/AKDHxA/8OJr/AP8A&#10;JtH/AAy14N/6DHxA/wDDia//APJtAHr9FeQf8MteDf8AoMfED/w4mv8A/wAm1k+Gf2avCuoadLNc&#10;a34/d1vLqIN/wsLXh8qTuiji87KoGe+OeaAPdaK8g/4Za8G/9Bj4gf8AhxNf/wDk2j/hlrwb/wBB&#10;j4gf+HE1/wD+TaAPX6K8g/4Za8G/9Bj4gf8AhxNf/wDk2j/hlrwb/wBBj4gf+HE1/wD+TaAPX6K8&#10;g/4Za8G/9Bj4gf8AhxNf/wDk2j/hlrwb/wBBj4gf+HE1/wD+TaAPX6K8g/4Za8G/9Bj4gf8AhxNf&#10;/wDk2j/hlrwb/wBBj4gf+HE1/wD+TaAPX6K8g/4Za8G/9Bj4gf8AhxNf/wDk2j/hlrwb/wBBj4gf&#10;+HE1/wD+TaAPX6K8J8Tfs1eFdP06Ka31v4gRu15axE/8LC14/K88asObw9VYjPbPHNa//DLXg3/o&#10;MfED/wAOJr//AMm0Aev0V5B/wy14N/6DHxA/8OJr/wD8m0f8MteDf+gx8QP/AA4mv/8AybQB6/RX&#10;kH/DLXg3/oMfED/w4mv/APybR/wy14N/6DHxA/8ADia//wDJtAHr9FeQf8MteDf+gx8QP/Dia/8A&#10;/JtH/DLXg3/oMfED/wAOJr//AMm0Aev0V5B/wy14N/6DHxA/8OJr/wD8m0f8MteDf+gx8QP/AA4m&#10;v/8AybQB6/RXkH/DLXg3/oMfED/w4mv/APybR/wy14N/6DHxA/8ADia//wDJtAHr9FeFW37NPhWT&#10;xVqFm2t+PzbRWdvKif8ACwte4ZnmDHP2zJyEXgntx1Na3/DLXg3/AKDHxA/8OJr/AP8AJtAHr9Fe&#10;Qf8ADLXg3/oMfED/AMOJr/8A8m0f8MteDf8AoMfED/w4mv8A/wAm0Aev0V5B/wAMteDf+gx8QP8A&#10;w4mv/wDybR/wy14N/wCgx8QP/Dia/wD/ACbQB6/RXkH/AAy14N/6DHxA/wDDia//APJtH/DLXg3/&#10;AKDHxA/8OJr/AP8AJtAHr9FeQf8ADLXg3/oMfED/AMOJr/8A8m0f8MteDf8AoMfED/w4mv8A/wAm&#10;0Aev0V5B/wAMteDf+gx8QP8Aw4mv/wDybSN+y34OCkjWfiBnr/yUTX//AJNoA9gorwvwr+zT4U1L&#10;wxpN3c634/kuLi0ilkf/AIWFrwyzKCTgXgAySegrV/4Za8G/9Bj4gf8AhxNf/wDk2gD1+ivIP+GW&#10;vBv/AEGPiB/4cTX/AP5No/4Za8G/9Bj4gf8AhxNf/wDk2gD1+ivIP+GWvBv/AEGPiB/4cTX/AP5N&#10;o/4Za8G/9Bj4gf8AhxNf/wDk2gD1+ivIP+GWvBv/AEGPiB/4cTX/AP5No/4Za8G/9Bj4gf8AhxNf&#10;/wDk2gD1+ivIP+GWvBv/AEGPiB/4cTX/AP5No/4Za8G/9Bj4gf8AhxNf/wDk2gD1+ivIP+GWvBv/&#10;AEGPiB/4cTX/AP5NrJ1n9mrwraahoUUWt/EBEubxoph/wsLXjuUQStjm84+ZVORzx6ZoA91oryD/&#10;AIZa8G/9Bj4gf+HE1/8A+TaP+GWvBv8A0GPiB/4cTX//AJNoA9foryD/AIZa8G/9Bj4gf+HE1/8A&#10;+TaP+GWvBv8A0GPiB/4cTX//AJNoA9foryD/AIZa8G/9Bj4gf+HE1/8A+TaP+GWvBv8A0GPiB/4c&#10;TX//AJNoA9foryD/AIZa8G/9Bj4gf+HE1/8A+TaP+GWvBv8A0GPiB/4cTX//AJNoA9foryD/AIZa&#10;8G/9Bj4gf+HE1/8A+TaP+GWvBv8A0GPiB/4cTX//AJNoA9foryD/AIZa8G/9Bj4gf+HE1/8A+Tay&#10;dG/Zq8K3eoa7FLrfxAdLa8WKEf8ACwteG1TBE2OLzn5mY5PPPpigD3WivIP+GWvBv/QY+IH/AIcT&#10;X/8A5No/4Za8G/8AQY+IH/hxNf8A/k2gD1+ivIP+GWvBv/QY+IH/AIcTX/8A5No/4Za8G/8AQY+I&#10;H/hxNf8A/k2gD1+ivIP+GWvBv/QY+IH/AIcTX/8A5No/4Za8G/8AQY+IH/hxNf8A/k2gD1+ivIP+&#10;GWvBv/QY+IH/AIcTX/8A5No/4Za8G/8AQY+IH/hxNf8A/k2gD1+ivIP+GWvBv/QY+IH/AIcTX/8A&#10;5No/4Za8G/8AQY+IH/hxNf8A/k2gD1+ivC/FX7NPhTTfDGrXdtrfj+O4t7SWWN/+Fha8cMqkg4N4&#10;QcEDqK1F/Zb8HFQTrPxAz1/5KJr/AP8AJtAHsFFeQf8ADLXg3/oMfED/AMOJr/8A8m0f8MteDf8A&#10;oMfED/w4mv8A/wAm0Aev0V5B/wAMteDf+gx8QP8Aw4mv/wDybR/wy14N/wCgx8QP/Dia/wD/ACbQ&#10;B6/RXkH/AAy14N/6DHxA/wDDia//APJtH/DLXg3/AKDHxA/8OJr/AP8AJtAHr9FeQf8ADLXg3/oM&#10;fED/AMOJr/8A8m0f8MteDf8AoMfED/w4mv8A/wAm0Aev0V5B/wAMteDf+gx8QP8Aw4mv/wDybR/w&#10;y14N/wCgx8QP/Dia/wD/ACbQB6/RXhVz+zT4Vj8VafZrrfj8W0tncSun/Cwte5ZXhCnP2zIwHbgH&#10;vz0Fa3/DLXg3/oMfED/w4mv/APybQB6/RXkH/DLXg3/oMfED/wAOJr//AMm0f8MteDf+gx8QP/Di&#10;a/8A/JtAHr9FeQf8MteDf+gx8QP/AA4mv/8AybR/wy14N/6DHxA/8OJr/wD8m0Aev0V4l+zlpbeH&#10;fEnxi0CLU9Y1HTdI8WRW1iNa1W61KaGJtG02ZkE1zJJIV8yaRsFiAWOK9toAKKKKACiiigAooooA&#10;Kiuv+Peb/cP8qlqK6/495v8AcP8AKgDyr9kf/k1X4Of9ifpH/pHFXrVeS/sj/wDJqvwc/wCxP0j/&#10;ANI4q9aoAKKKKACsLx1/yJev/wDXhP8A+i2rdrC8df8AIl6//wBeE/8A6LagDbj+4v0p1Nj+4v0p&#10;1ABRRRQAUUUUAFFFFABRRRQAVgXn/I8aT/2D7v8A9GW9b9YF5/yPGk/9g+7/APRlvQBv0UUUAFFF&#10;FABRRRQAUUUUAFFFFABWD4L/AOQPP/2EL3/0qlrzr9ojx54k8P8A/CD+E/B99b6L4k8a63/ZEOt3&#10;dus8enQpbzXM8yxsQskvlwFURvlLMCcgYPnPhG68bfAf4geBdM1Px3qHj/wj4z1zUNEkt9btrZb6&#10;wvlW5nS4ikgjjDROLeQOjKdpZSpxkEA+qaKKKACiiigAooooAKKKKACiiigDB8af8geD/sIWX/pV&#10;FW9WD40/5A8H/YQsv/SqKt6gAooooAKKKKACiiigAooooAKKKKAMCz/5HjVv+wfaf+jLit+sCz/5&#10;HjVv+wfaf+jLit+gAooooAKKKKACiiigAooooAKbJ9xvpTqbJ9xvpQBieBf+RL0D/rwg/wDRa1u1&#10;heBf+RL0D/rwg/8ARa1u0AFFFFABRRRQAUUUUAFFFFABWD4i/wCQx4Y/7CD/APpLPW9WD4i/5DHh&#10;j/sIP/6Sz0Ab1FFFABRRRQAUUUUAFFFFABRRRQAVg+Hf+Qx4n/7CCf8ApLBW9WD4d/5DHif/ALCC&#10;f+ksFAG9RRRQAUUUUAFFFFABRRRQAUUUUAYXjr/kS9f/AOvCf/0W1bcf3F+lYnjr/kS9f/68J/8A&#10;0W1bcf3F+lADqKKKACiiigAooooAKKKKACiiigDAvP8AkeNJ/wCwfd/+jLet+sC8/wCR40n/ALB9&#10;3/6Mt636ACiiigAooooA8g+CX/JSvj3/ANjnbf8Apg0ivX68g+CX/JSvj3/2Odt/6YNIr1+gAr52&#10;/aA/aYm+HXxI0rwDo19pel6xcaU2t3d/qmk3ureVb+a0UaxWVmRLIWZJSzllSNY8kksBX0TXivxC&#10;+F/i61+NFl8UPASaBfa02gN4a1DT/EVxNbRNbi4+0QyxzRRyMGV2kBQphww+ZSoJAM3VvjR4o16b&#10;4aeGvAuo+FdX8Q+LNLudam8RyW882lRWduIVeWK3SZZHMklzCqqZRtG4kkjBxrf9pLxZq3hjQdDs&#10;NJ0eD4n6l4uvPBs6ztLJplvNaRzT3F4FBWR4jbwiRY9ytmVVLcFqTQ/2cPF/ww0n4a6p4P1LRdX8&#10;XeF7XVLLUINXaWzsdRi1CdLm4VHjSV4RHPGhjGxxtBU8kELB+zb4s0nwvoGuWOraPcfE/TvF154y&#10;nacSx6ZcTXcc0FxZhgGkSIW8wjWTazZiVivJWgAvP2kvFnhfw34w0TWNJ0e/+Jei+ItM8NWYsjLB&#10;pt/JqPkG0uSrM8kSATMXTcxBgYBjuBEmrftHeKPhHa/ErTviFYaRrGveF9At/EenTeHYpbS31SGe&#10;SWBITHLJK0LrcQ7Cd7ArIrADkVHe/s2+K/FHhvxhrmsaro9h8S9a8RaZ4ls/sQln02wk07yBaWxZ&#10;lSSVCIWEj7VJM7EKNoBfq/7OPij4uWvxK1D4hX+kaNr3ijw/b+HNPh8Oyy3dvpcMEks6TGSWOJpp&#10;Gnm3kbFAWNVBOSaAOm8E/Eb4gaH8VtJ8DfEiLw7cXHiDRrnVtLv/AA3DPBHHJbSQLc2siSySFyBc&#10;xMsoKhgHBRSBns/iF8ZvAHwxkhtPGHjfw94VurqFpLeDWtUgtHmUcFkEjgsAeMgHmuM8E/Dn4ga5&#10;8V9J8c/EiXw7b3GgaNc6Tpdh4bmnnjkkuZIGubqR5o4yhItolWIBgoLEuxIx7JewpJbyl0V/kP3g&#10;D2NAHin7J/jHQbX9l34QwTa3p8U0fhHSUeN7pFZWFpECCCcgg+ter/8ACdeHP+g9pv8A4Fx/415/&#10;+yOin9lX4OEqM/8ACH6T/wCkcVeteWv90flQBi/8J14c/wCg9pv/AIFx/wCNH/CdeHP+g9pv/gXH&#10;/jW15a/3R+VHlr/dH5UAYv8AwnXhz/oPab/4Fx/41jeMvGOg3XhLW4YNa0+WaSymRI47pGZiUIAA&#10;B5JPYV2flr/dH5Vh+OUX/hC9eO0f8eE/b/pm1AAvjnw5sUHXtNHH/P3H/jTv+E68Of8AQe03/wAC&#10;4/8AGtiONfLX5R0HaneWv90flQBi/wDCdeHP+g9pv/gXH/jR/wAJ14c/6D2m/wDgXH/jW15a/wB0&#10;flR5a/3R+VAGL/wnXhz/AKD2m/8AgXH/AI0f8J14c/6D2m/+Bcf+NbXlr/dH5UeWv90flQBi/wDC&#10;deHP+g9pv/gXH/jR/wAJ14c/6D2m/wDgXH/jW15a/wB0flR5a/3R+VAGL/wnXhz/AKD2m/8AgXH/&#10;AI0f8J14c/6D2m/+Bcf+NbXlr/dH5UeWv90flQBi/wDCdeHP+g9pv/gXH/jWJdeMdBbxhpsy61p5&#10;hSxuUaQXSFQxkgIBOeCQpIHfB9K7Xy1/uj8qwbxF/wCE40obRj+z7vt/00t6AJP+E68Of9B7Tf8A&#10;wLj/AMaP+E68Of8AQe03/wAC4/8AGtry1/uj8qPLX+6PyoAxf+E68Of9B7Tf/AuP/Gj/AITrw5/0&#10;HtN/8C4/8a2vLX+6Pyo8tf7o/KgDF/4Trw5/0HtN/wDAuP8Axo/4Trw5/wBB7Tf/AALj/wAa2vLX&#10;+6Pyo8tf7o/KgDF/4Trw5/0HtN/8C4/8aP8AhOvDn/Qe03/wLj/xra8tf7o/Kjy1/uj8qAMX/hOv&#10;Dn/Qe03/AMC4/wDGj/hOvDn/AEHtN/8AAuP/ABra8tf7o/Kjy1/uj8qAPMPixoHgL4xeF49G1nxF&#10;DaNb3UWoWGpaXqaW95p93ESY7iCUE7XXJGSCCGIIIJB89+EHwr8PeG/E1t4w8W/EzUPHfiTTZb63&#10;0qTXry1ih0+OWVlklhggSNPNlUDdIwJKsQMAkH6R8tf7o/KsHwXGv9kXGVH/ACEL3t/09S0ASf8A&#10;CdeHP+g9pv8A4Fx/40f8J14c/wCg9pv/AIFx/wCNbXlr/dH5UeWv90flQBi/8J14c/6D2m/+Bcf+&#10;NH/CdeHP+g9pv/gXH/jW15a/3R+VHlr/AHR+VAGL/wAJ14c/6D2m/wDgXH/jR/wnXhz/AKD2m/8A&#10;gXH/AI1teWv90flR5a/3R+VAGL/wnXhz/oPab/4Fx/40f8J14c/6D2m/+Bcf+NbXlr/dH5UeWv8A&#10;dH5UAYv/AAnXhz/oPab/AOBcf+NH/CdeHP8AoPab/wCBcf8AjW15a/3R+VHlr/dH5UAcV4s8Y6Dd&#10;aXAsOtafK4vrRyqXSEhVuYyx4PQAEk9gCa2/+E68Of8AQe03/wAC4/8AGo/Gka/2Rb4Uf8hCy7f9&#10;PUVb3lr/AHR+VAGL/wAJ14c/6D2m/wDgXH/jR/wnXhz/AKD2m/8AgXH/AI1teWv90flR5a/3R+VA&#10;GL/wnXhz/oPab/4Fx/40f8J14c/6D2m/+Bcf+NbXlr/dH5UeWv8AdH5UAYv/AAnXhz/oPab/AOBc&#10;f+NH/CdeHP8AoPab/wCBcf8AjW15a/3R+VHlr/dH5UAYv/CdeHP+g9pv/gXH/jR/wnXhz/oPab/4&#10;Fx/41teWv90flR5a/wB0flQBi/8ACdeHP+g9pv8A4Fx/40f8J14c/wCg9pv/AIFx/wCNbXlr/dH5&#10;UeWv90flQBxVr4x0FfGGpTNrWniF7G2RZDdIFLCSckA55IDAkdsj1rb/AOE68Of9B7Tf/AuP/Go7&#10;NF/4TjVRtGP7PtO3/TS4re8tf7o/KgDF/wCE68Of9B7Tf/AuP/Gj/hOvDn/Qe03/AMC4/wDGtry1&#10;/uj8qPLX+6PyoAxf+E68Of8AQe03/wAC4/8AGj/hOvDn/Qe03/wLj/xra8tf7o/Kjy1/uj8qAMX/&#10;AITrw5/0HtN/8C4/8aP+E68Of9B7Tf8AwLj/AMa2vLX+6Pyo8tf7o/KgDF/4Trw5/wBB7Tf/AALj&#10;/wAaP+E68Of9B7Tf/AuP/Gtry1/uj8qPLX+6PyoAxf8AhOvDn/Qe03/wLj/xpreOfDmxgNe008f8&#10;/cf+Nbnlr/dH5U2SNfLb5R0PagDjvBvjHQbXwlokM+tafFNHZQo8cl0ispCAEEE8EHsa2f8AhOvD&#10;n/Qe03/wLj/xpvgZF/4QvQTtH/HhB2/6ZrW55a/3R+VAGL/wnXhz/oPab/4Fx/40f8J14c/6D2m/&#10;+Bcf+NbXlr/dH5UeWv8AdH5UAYv/AAnXhz/oPab/AOBcf+NH/CdeHP8AoPab/wCBcf8AjW15a/3R&#10;+VHlr/dH5UAYv/CdeHP+g9pv/gXH/jR/wnXhz/oPab/4Fx/41teWv90flR5a/wB0flQBi/8ACdeH&#10;P+g9pv8A4Fx/40f8J14c/wCg9pv/AIFx/wCNbXlr/dH5UeWv90flQBi/8J14c/6D2m/+Bcf+NYmv&#10;eMNBm1Tw88etafIkV8zyMt0hCKbaYAnB4GSBz3IHeu18tf7o/KsHxEq/2v4Z+Uf8hBu3/TrPQBJ/&#10;wnXhz/oPab/4Fx/40f8ACdeHP+g9pv8A4Fx/41teWv8AdH5UeWv90flQBi/8J14c/wCg9pv/AIFx&#10;/wCNH/CdeHP+g9pv/gXH/jW15a/3R+VHlr/dH5UAYv8AwnXhz/oPab/4Fx/40f8ACdeHP+g9pv8A&#10;4Fx/41teWv8AdH5UeWv90flQBi/8J14c/wCg9pv/AIFx/wCNH/CdeHP+g9pv/gXH/jW15a/3R+VH&#10;lr/dH5UAYv8AwnXhz/oPab/4Fx/40f8ACdeHP+g9pv8A4Fx/41teWv8AdH5UeWv90flQBi/8J14c&#10;/wCg9pv/AIFx/wCNYmg+MNBh1TxC8mtafGkt8rxs10gDqLaEEjJ5GQRx3BHau18tf7o/KsHw6q/2&#10;v4m+Uf8AIQXt/wBOsFAEn/CdeHP+g9pv/gXH/jR/wnXhz/oPab/4Fx/41teWv90flR5a/wB0flQB&#10;i/8ACdeHP+g9pv8A4Fx/40f8J14c/wCg9pv/AIFx/wCNbXlr/dH5UeWv90flQBi/8J14c/6D2m/+&#10;Bcf+NH/CdeHP+g9pv/gXH/jW15a/3R+VHlr/AHR+VAGL/wAJ14c/6D2m/wDgXH/jR/wnXhz/AKD2&#10;m/8AgXH/AI1teWv90flR5a/3R+VAGL/wnXhz/oPab/4Fx/40f8J14c/6D2m/+Bcf+NbXlr/dH5Ue&#10;Wv8AdH5UAcZ4y8Y6DdeEtbhg1rT5ZpLKZEjjukZmJQgAAHkk9hWuvjnw5sUHXtNHH/P3H/jR45Rf&#10;+EL147R/x4T9v+mbVtRxr5a/KOg7UAY//CdeHP8AoPab/wCBcf8AjR/wnXhz/oPab/4Fx/41teWv&#10;90flR5a/3R+VAGL/AMJ14c/6D2m/+Bcf+NH/AAnXhz/oPab/AOBcf+NbXlr/AHR+VHlr/dH5UAYv&#10;/CdeHP8AoPab/wCBcf8AjR/wnXhz/oPab/4Fx/41teWv90flR5a/3R+VAGL/AMJ14c/6D2m/+Bcf&#10;+NH/AAnXhz/oPab/AOBcf+NbXlr/AHR+VHlr/dH5UAYv/CdeHP8AoPab/wCBcf8AjR/wnXhz/oPa&#10;b/4Fx/41teWv90flR5a/3R+VAHFXXjHQW8YabMutaeYUsblGkF0hUMZICATngkKSB3wfStv/AITr&#10;w5/0HtN/8C4/8ajvEX/hONKG0Y/s+77f9NLet7y1/uj8qAMX/hOvDn/Qe03/AMC4/wDGj/hOvDn/&#10;AEHtN/8AAuP/ABra8tf7o/Kjy1/uj8qAMX/hOvDn/Qe03/wLj/xo/wCE68Of9B7Tf/AuP/Gtry1/&#10;uj8qPLX+6PyoA8a+At9b6l8QPjvc2lxHdW8njO32zQsGVsaDpIOCOuCD+Vez15B8EBj4lfHoAY/4&#10;rO3/APTBpNev0AFFFFABRRRQAUUUUAFRXX/HvN/uH+VS1Fdf8e83+4f5UAeVfsj/APJqvwc/7E/S&#10;P/SOKvWq8l/ZH/5NV+Dn/Yn6R/6RxV61QAUUUUAFYXjr/kS9f/68J/8A0W1btYXjr/kS9f8A+vCf&#10;/wBFtQBtx/cX6U6mx/cX6U6gAooooAKKKKACiiigAooooAKwLz/keNJ/7B93/wCjLet+sC8/5HjS&#10;f+wfd/8Aoy3oA36KKKACiiigAooooAKKKKACiiigBK5n4f6ha6lodzLaXUN3Guo3ql4ZA4B+0yHB&#10;IJGcEH8RXyr/AMFPviZq3gv4ceAtB0qO0vB4o8SR6fdaXeaibGK/iETlYZpg6bLcymEynegKjaWU&#10;MSPnP4E6n46+Af7XHwr8O67oHgHwmviq5vbW4k8DXQgtr63Cyjybm1D4LxzCMwzbVJG5Q0gJCgH6&#10;u0UUUAFFFFABRRRQAUUUUAFFFFAGD40/5A8H/YQsv/SqKt6sHxp/yB4P+whZf+lUVb1ABRRRQAUU&#10;UUAFFFFABRRRQAUUUUAYFn/yPGrf9g+0/wDRlxW/WBZ/8jxq3/YPtP8A0ZcVv0AFFFFABRRRQAUU&#10;UUAFFFFABTZPuN9KdTZPuN9KAMTwL/yJegf9eEH/AKLWt2sLwL/yJegf9eEH/ota3aACiiigAooo&#10;oAKKKKACiiigArB8Rf8AIY8Mf9hB/wD0lnrerB8Rf8hjwx/2EH/9JZ6AN6iiigAooooAKKKKACii&#10;igAooooAKwfDv/IY8T/9hBP/AElgrerB8O/8hjxP/wBhBP8A0lgoA3qKKKACiiigAooooAKKKKAC&#10;iiigDC8df8iXr/8A14T/APotq24/uL9KxPHX/Il6/wD9eE//AKLatuP7i/SgB1FFFABRRRQAUUUU&#10;AFFFFABRRRQBgXn/ACPGk/8AYPu//RlvW/WBef8AI8aT/wBg+7/9GW9b9ABRRRQAUUUUAeQfBL/k&#10;pXx7/wCxztv/AEwaRXr9eQfBL/kpXx7/AOxztv8A0waRXr9ABRRRQAUUUUAFFFFABUV1/wAe83+4&#10;f5VLUV1/x7zf7h/lQB5V+yP/AMmq/Bz/ALE/SP8A0jir1qvJf2R/+TVfg5/2J+kf+kcVetUAFFFF&#10;ABWF46/5EvX/APrwn/8ARbVu1heOv+RL1/8A68J//RbUAbcf3F+lOpsf3F+lOoAKKKKACiiigAoo&#10;ooAKKKKACsC8/wCR40n/ALB93/6Mt636wLz/AJHjSf8AsH3f/oy3oA36KKKACiiigAooooAKKKKA&#10;CiiigD5E/wCCh3w7ufiVovwr0jw0LUfEefxUsXh86hEstmV+zTSXi3asrBrcwRsXXaxbaq7SGYV8&#10;2/AX9nbxv4A/aD+EWr/FTw94P8NeGX8Qalb6ZZeDLSOES6xHBM8L3ZVQWQCKfysM20x4KqHJb7m/&#10;ao0Xw3P8OrXxDr/i8/D+78M6jDqukeJkhE72d4A0SqIcEziRZWjMI5cOQOcEeIfs167H8ZvippN7&#10;488cm+8TeGXvtR0Pwc3ha68PpmVpIpNR2XTM9ywWV0AU7YvMORuINAH2tRRRQAUUUUAFFFFABRRR&#10;QAUUUUAYPjT/AJA8H/YQsv8A0qirerB8af8AIHg/7CFl/wClUVb1ABRRRQAUUUUAFFFFABRRRQAU&#10;UUUAYFn/AMjxq3/YPtP/AEZcVv1gWf8AyPGrf9g+0/8ARlxW/QAUUUUAFFFFABRRRQAUUUUAFNk+&#10;430p1Nk+430oAxPAv/Il6B/14Qf+i1rdrC8C/wDIl6B/14Qf+i1rdoAKKKKACiiigAooooAKKKKA&#10;CsHxF/yGPDH/AGEH/wDSWet6sHxF/wAhjwx/2EH/APSWegDeooooAKKKKACiiigAooooAKKKKACs&#10;Hw7/AMhjxP8A9hBP/SWCt6sHw7/yGPE//YQT/wBJYKAN6iiigAooooAKKKKACiiigAooooAwvHX/&#10;ACJev/8AXhP/AOi2rbj+4v0rE8df8iXr/wD14T/+i2rbj+4v0oAdRRRQAUUUUAFFFFABRRRQAUUU&#10;UAYF5/yPGk/9g+7/APRlvW/WBef8jxpP/YPu/wD0Zb1v0AFFFFABRRRQB5B8Ev8AkpXx7/7HO2/9&#10;MGkV6/XkHwS/5KV8e/8Asc7b/wBMGkV6/QAUUUUAFFFFABRRRQAVFdf8e83+4f5VLUV1/wAe83+4&#10;f5UAeVfsj/8AJqvwc/7E/SP/AEjir1qvJf2R/wDk1X4Of9ifpH/pHFXrVABRRRQAVheOv+RL1/8A&#10;68J//RbVu1heOv8AkS9f/wCvCf8A9FtQBtx/cX6U6mx/cX6U6gAooooAKKKKACiiigAooooAKwLz&#10;/keNJ/7B93/6Mt636wLz/keNJ/7B93/6Mt6AN+iiigAooooAKKKKACiiigAooooA+f8A9ruK40HS&#10;/AXxDexbWdB8A+IV13WdLVlDPa/Zp4DcRhiFeSBplmVSQTtODnAPkvw6+Nnhb9rn4x/Dr/hWck1/&#10;Z+BtY1HxBrPiCaBrYwwXEVzDFZRpJtdzMZkZ8LtUQjJJwKzP+CsmtXsXw9+GWgx6ouk6XrHiuJL+&#10;4l8zyURInZXl8tWYxoT5hCjd+7BGCAR83fBWOD4d/tpfBj/hF/iho/xAi1S7vrG+m0O4u51hhZJR&#10;5czTzXAxJgSKqyg5jDMgIVyAfr9RRRQAUUUUAFFFFABRRRQAUUUUAYPjT/kDwf8AYQsv/SqKt6sH&#10;xp/yB4P+whZf+lUVb1ABRRRQAUUUUAFFFFABRRRQAUUUUAYFn/yPGrf9g+0/9GXFb9YFn/yPGrf9&#10;g+0/9GXFb9ABRRRQAUUUUAFFFFABRRRQAU2T7jfSnU2T7jfSgDE8C/8AIl6B/wBeEH/ota3awvAv&#10;/Il6B/14Qf8Aota3aACiiigAooooAKKKKACiiigArB8Rf8hjwx/2EH/9JZ63qwfEX/IY8Mf9hB//&#10;AElnoA3qKKKACiiigAooooAKKKKACiiigArB8O/8hjxP/wBhBP8A0lgrerB8O/8AIY8T/wDYQT/0&#10;lgoA3qKKKACiiigAooooAKKKKACiiigDC8df8iXr/wD14T/+i2rbj+4v0rE8df8AIl6//wBeE/8A&#10;6LatuP7i/SgB1FFFABRRRQAUUUUAFFFFABRRRQBgXn/I8aT/ANg+7/8ARlvW/WBef8jxpP8A2D7v&#10;/wBGW9b9ABRRRQAUUUUAeQfBL/kpXx7/AOxztv8A0waRXr9eQfBL/kpXx7/7HO2/9MGkV6/QAUUV&#10;84/tCfsy3/xa+Jml+Mbaw8C68mm6HNpiaN460V9RtnkadZRIpV18lsJt34fAZvlNAH0dRXxT8Krf&#10;wd+1h4801PE/hW1h8Jad8PNJutD8JyNmzsZJ7m8huZYAm1cx/ZIY45VAKqAV27jWd8JY1+O7fAPw&#10;x8RGbxR4ZbwhrWqLb6o5lh1i6try1tbaWcHidltpHkG4HmQtycEAH3PRXwr4dtx4oi8AfDDWJp9Q&#10;+HP/AAs3xHogt7qd3jvLOyhvJrOxlcnMkSyptCMTuFsqnIGKPEVuvheHx/8AC/R5p9P+HH/CzfDu&#10;iG3tZ3RLOyvYLOa8sYnBzHE0r7SikbRcsowCBQB91VFdf8e83+4f5V8/fB3w3pfwx/aU+IXgjwja&#10;R6X4NHhzR9abSLT5bWwv5Z76GTyox8sfmxW8LMoAyU3YyST6X8RNK+IWoPC3gzxP4c0G0WFhcR63&#10;4fn1J5GzwUaO9gCjHGCrZPftQBgfsj/8mq/Bz/sT9I/9I4q9arwr9k+18QN+y78ITBqWnRwnwjpJ&#10;RJLB2YL9kiwCRMASB3wM+gr1f7H4l/6C2l/+C2T/AOP0Ab1FYP2PxL/0FtL/APBbJ/8AH6PsfiX/&#10;AKC2l/8Agtk/+P0Ab1YXjr/kS9f/AOvCf/0W1J9j8S/9BbS//BbJ/wDH6xfGNr4gXwlrJm1LTpIf&#10;scxdI7B1YrsOQCZjgkd8HHvQB20f3F+lOrn1s/EuxcarpeMf9A6T/wCP077H4l/6C2l/+C2T/wCP&#10;0Ab1FYP2PxL/ANBbS/8AwWyf/H6PsfiX/oLaX/4LZP8A4/QBvUVg/Y/Ev/QW0v8A8Fsn/wAfo+x+&#10;Jf8AoLaX/wCC2T/4/QBvUVg/Y/Ev/QW0v/wWyf8Ax+j7H4l/6C2l/wDgtk/+P0Ab1FYP2PxL/wBB&#10;bS//AAWyf/H6PsfiX/oLaX/4LZP/AI/QBvVgXn/I8aT/ANg+7/8ARlvS/Y/Ev/QW0v8A8Fsn/wAf&#10;rFurXX/+Ew00HUtO882NyVcWEm0L5kGQR53JJIwcjGDwc8AHcUVg/Y/Ev/QW0v8A8Fsn/wAfo+x+&#10;Jf8AoLaX/wCC2T/4/QBvUVg/Y/Ev/QW0v/wWyf8Ax+j7H4l/6C2l/wDgtk/+P0Ab1FYP2PxL/wBB&#10;bS//AAWyf/H6PsfiX/oLaX/4LZP/AI/QBvUVg/Y/Ev8A0FtL/wDBbJ/8fo+x+Jf+gtpf/gtk/wDj&#10;9AG9RWD9j8S/9BbS/wDwWyf/AB+j7H4l/wCgtpf/AILZP/j9AHyD/wAFXNQ8PR/BPwhpuui4tJ77&#10;xPALPV7W0N1Np7pDMzvFCGXzJHUGNULKN0gYsuwMPjj9hmMeE/2uPhwPHD+MNV8Q3k+oWun2XjDR&#10;pbSW03W8pW7hd5pPMGUljeMhQrShgXKkr9Kf8Fa9Q1rwn8Ovhlrw1mKXXbDxQH0uy0+Ga2lM32aU&#10;rcIyyk74pBGVwOrgHIJB+UP2Z/ir8U/ix+2J8HrP4q6zqdpf2mpXdxpN7rFi1uI2MEzSRJCgiRhN&#10;KEV2wWyFGQBggH7fUVg/Y/Ev/QW0v/wWyf8Ax+j7H4l/6C2l/wDgtk/+P0Ab1FYP2PxL/wBBbS//&#10;AAWyf/H6PsfiX/oLaX/4LZP/AI/QBvUVg/Y/Ev8A0FtL/wDBbJ/8fo+x+Jf+gtpf/gtk/wDj9AG9&#10;RWD9j8S/9BbS/wDwWyf/AB+j7H4l/wCgtpf/AILZP/j9AG9RWD9j8S/9BbS//BbJ/wDH6PsfiX/o&#10;LaX/AOC2T/4/QAeNP+QPB/2ELL/0qirerh/Flr4gXS4DNqWnOv260AVLCRTuNxGFOfOPAOCRjkAj&#10;IzkbX2PxL/0FtL/8Fsn/AMfoA3qKwfsfiX/oLaX/AOC2T/4/R9j8S/8AQW0v/wAFsn/x+gDeorB+&#10;x+Jf+gtpf/gtk/8Aj9H2PxL/ANBbS/8AwWyf/H6AN6isH7H4l/6C2l/+C2T/AOP0fY/Ev/QW0v8A&#10;8Fsn/wAfoA3qKwfsfiX/AKC2l/8Agtk/+P0fY/Ev/QW0v/wWyf8Ax+gDeorB+x+Jf+gtpf8A4LZP&#10;/j9H2PxL/wBBbS//AAWyf/H6AEs/+R41b/sH2n/oy4rfrh7W11//AITDUgNS07zxY2xZzYSbSvmT&#10;4AHncEEHJyc5HAxztfY/Ev8A0FtL/wDBbJ/8foA3qKwfsfiX/oLaX/4LZP8A4/R9j8S/9BbS/wDw&#10;Wyf/AB+gDeorB+x+Jf8AoLaX/wCC2T/4/R9j8S/9BbS//BbJ/wDH6AN6isH7H4l/6C2l/wDgtk/+&#10;P0fY/Ev/AEFtL/8ABbJ/8foA3qKwfsfiX/oLaX/4LZP/AI/R9j8S/wDQW0v/AMFsn/x+gDepsn3G&#10;+lYf2PxL/wBBbS//AAWyf/H6a1n4l2NnVdLxj/oHSf8Ax+gB/gX/AJEvQP8Arwg/9FrW7XD+DrXx&#10;A3hLRjDqWnRw/Y4SiSWDswXYMAkTDJA74Gfatr7H4l/6C2l/+C2T/wCP0Ab1FYP2PxL/ANBbS/8A&#10;wWyf/H6PsfiX/oLaX/4LZP8A4/QBvUVg/Y/Ev/QW0v8A8Fsn/wAfo+x+Jf8AoLaX/wCC2T/4/QBv&#10;UVg/Y/Ev/QW0v/wWyf8Ax+j7H4l/6C2l/wDgtk/+P0Ab1FYP2PxL/wBBbS//AAWyf/H6PsfiX/oL&#10;aX/4LZP/AI/QBvVg+Iv+Qx4Y/wCwg/8A6Sz0fY/Ev/QW0v8A8Fsn/wAfrE1218QDVPD4k1LTmc3z&#10;CNlsHAVvs8xJI845GMjGRyQc8YIB3NFYP2PxL/0FtL/8Fsn/AMfo+x+Jf+gtpf8A4LZP/j9AG9RW&#10;D9j8S/8AQW0v/wAFsn/x+j7H4l/6C2l/+C2T/wCP0Ab1FYP2PxL/ANBbS/8AwWyf/H6PsfiX/oLa&#10;X/4LZP8A4/QBvUVg/Y/Ev/QW0v8A8Fsn/wAfo+x+Jf8AoLaX/wCC2T/4/QBvUVg/Y/Ev/QW0v/wW&#10;yf8Ax+j7H4l/6C2l/wDgtk/+P0Ab1YPh3/kMeJ/+wgn/AKSwUfY/Ev8A0FtL/wDBbJ/8frE0K18Q&#10;HVPEAj1LTlcXyiRmsHIZvs8JBA84YGMDGTyCc84AB3NFYP2PxL/0FtL/APBbJ/8AH6PsfiX/AKC2&#10;l/8Agtk/+P0Ab1FYP2PxL/0FtL/8Fsn/AMfo+x+Jf+gtpf8A4LZP/j9AG9RWD9j8S/8AQW0v/wAF&#10;sn/x+j7H4l/6C2l/+C2T/wCP0Ab1FYP2PxL/ANBbS/8AwWyf/H6PsfiX/oLaX/4LZP8A4/QBvUVg&#10;/Y/Ev/QW0v8A8Fsn/wAfo+x+Jf8AoLaX/wCC2T/4/QAvjr/kS9f/AOvCf/0W1bcf3F+lcT4xtfEC&#10;+EtZM2padJD9jmLpHYOrFdhyATMcEjvg4962Fs/EuxcarpeMf9A6T/4/QB0FFYP2PxL/ANBbS/8A&#10;wWyf/H6PsfiX/oLaX/4LZP8A4/QBvUVg/Y/Ev/QW0v8A8Fsn/wAfo+x+Jf8AoLaX/wCC2T/4/QBv&#10;UVg/Y/Ev/QW0v/wWyf8Ax+j7H4l/6C2l/wDgtk/+P0Ab1FYP2PxL/wBBbS//AAWyf/H6PsfiX/oL&#10;aX/4LZP/AI/QBvUVg/Y/Ev8A0FtL/wDBbJ/8fo+x+Jf+gtpf/gtk/wDj9ACXn/I8aT/2D7v/ANGW&#10;9b9cPdWuv/8ACYaaDqWneebG5KuLCTaF8yDII87kkkYORjB4OeNr7H4l/wCgtpf/AILZP/j9AG9R&#10;WD9j8S/9BbS//BbJ/wDH6PsfiX/oLaX/AOC2T/4/QBvUVg/Y/Ev/AEFtL/8ABbJ/8fo+x+Jf+gtp&#10;f/gtk/8Aj9AHn3wS/wCSlfHv/sc7b/0waRXr9eMfAVLqP4gfHZbuWKe4/wCEzt98kMZjQ/8AEh0n&#10;GFLMRxgdT0P0r2egArz34gfAnwd8UNUXUPENpqU9x9lFlItnrd9YxTwBmYRyxQTIkq5d+HVvvEdK&#10;9CooA8z8Xfs5fDrxtZ6Naah4cW3h0ezOm2I0m7uNNaGzIUG23W0kZaEhVzExKHA4q94s+B/gjxr4&#10;f0LRtR0NYbHQQF0k6XczadNp6iPywsE1s8ckalMKVVgCAAQcCu+ooA8/vfgR4Dv/AId6d4Gk8OwQ&#10;+GNOkSaytLWWWCS1mViyzRTRsJUl3Mx8xWDksxLHccln8CPAdh8O9Q8DR+HYZvDGoyPNe2d1LLO9&#10;1Mzh2mlmkYyvLuVW8xmLgqpDDaMegUUAcd8OvhP4W+FNtqEXhvT5bV9QmE97d3l5Pe3Vy6qFUy3E&#10;7vK+1QAoZiFHAAFdZdf8e83+4f5VLUV1/wAe83+4f5UAeVfsj/8AJqvwc/7E/SP/AEjir1qvJf2R&#10;/wDk1X4Of9ifpH/pHFXrVABRRRQAVheOv+RL1/8A68J//RbVu1heOv8AkS9f/wCvCf8A9FtQBtx/&#10;cX6U6mx/cX6U6gAooooAKKKKACiiigAooooAKwLz/keNJ/7B93/6Mt636wLz/keNJ/7B93/6Mt6A&#10;N+iiigAooooAKKKKACiiigAooooA/OD/AILM6hPofhX4Qato93fWXiqz124fTLixcq8Z8pCXQr8w&#10;kDrCVI5HJHOK+H/2Q/FPi3xN+1p8GLHx7rPiTUNNt/EZubKPVLiaTy7luSU80nG6VIvMx1A55xX2&#10;n/wW50czfDP4ZapmMpbaxdWxXzAHJlhVhhM5I/cnJAIGQDjcM/Bn7DvhHUG/bL+Emn39nLp041mO&#10;8CXwNuSsQaXI34znyyAP4jwMkgUAf0P0UUUAFFFFABRRRQAUUUUAFFFFAGD40/5A8H/YQsv/AEqi&#10;rerB8af8geD/ALCFl/6VRVvUAFFFFABRRRQAUUUUAFFFFABRRRQBgWf/ACPGrf8AYPtP/RlxW/WB&#10;Z/8AI8at/wBg+0/9GXFb9ABRRRQAUUUUAFFFFABRRRQAU2T7jfSnU2T7jfSgDE8C/wDIl6B/14Qf&#10;+i1rdrC8C/8AIl6B/wBeEH/ota3aACiiigAooooAKKKKACiiigArB8Rf8hjwx/2EH/8ASWet6sHx&#10;F/yGPDH/AGEH/wDSWegDeooooAKKKKACiiigAooooAKKKKACsHw7/wAhjxP/ANhBP/SWCt6sHw7/&#10;AMhjxP8A9hBP/SWCgDeooooAKKKKACiiigAooooAKKKKAMLx1/yJev8A/XhP/wCi2rbj+4v0rE8d&#10;f8iXr/8A14T/APotq24/uL9KAHUUUUAFFFFABRRRQAUUUUAFFFFAGBef8jxpP/YPu/8A0Zb1v1gX&#10;n/I8aT/2D7v/ANGW9b9ABRRRQAUUUUAeQfBL/kpXx7/7HO2/9MGkV6/XkHwS/wCSlfHv/sc7b/0w&#10;aRXr9ABRRRQAUUUUAFFFFABUV1/x7zf7h/lUtRXX/HvN/uH+VAHlX7I//Jqvwc/7E/SP/SOKvWq8&#10;l/ZH/wCTVfg5/wBifpH/AKRxV61QAUUUUAFYXjr/AJEvX/8Arwn/APRbVu1heOv+RL1//rwn/wDR&#10;bUAbcf3F+lOpsf3F+lOoAKKKKACiiigAooooAKKKKACsC8/5HjSf+wfd/wDoy3rfrAvP+R40n/sH&#10;3f8A6Mt6AN+iiigAooooAKKKKACiiigAooqtd31vYoHubiK2RjgNK4UE+gJNAH58f8FhtXTS/CXw&#10;layEB8SDXriSzGoWUV3ZmEW5EwkjlV0kJLw7YyjFvmABIAPwl+xBqiWP7UHwgtdUn0+60U+Ji8cm&#10;m6XHFc/bHiaOENKYo5HiDmMlQzIgJO0FsN9l/wDBZbxFaatovwb8PTahHB4avtZup9T1K0iW6mtP&#10;LWGNWVN6hjsnnbYWXcUA3Lya+N/2eNJ8N/CT9rr4J3HgnxofG1zc+IY4L43GhzadFa20siw7x5r7&#10;nYwySuflCptXDPkhQD9+qKpWurWV9IY7a9t7iTGSsUqsceuAau0AFFFFABRRRQAUUUUAFFFFAGD4&#10;0/5A8H/YQsv/AEqirerB8af8geD/ALCFl/6VRVvUAFFFFABRRRQAUUUUAFFFFABRRRQBgWf/ACPG&#10;rf8AYPtP/RlxW/WBZ/8AI8at/wBg+0/9GXFb9ABRRRQAUUUUAFFFFABRRRQAU2T7jfSnU2T7jfSg&#10;DE8C/wDIl6B/14Qf+i1rdrC8C/8AIl6B/wBeEH/ota3aACiiigAooooAKKKKACiiigArB8Rf8hjw&#10;x/2EH/8ASWet6sHxF/yGPDH/AGEH/wDSWegDeooooAKKKKACiiigAooooAKKKKACsHw7/wAhjxP/&#10;ANhBP/SWCt6sHw7/AMhjxP8A9hBP/SWCgDeooooAKKKKACiiigAooooAKKKKAMLx1/yJev8A/XhP&#10;/wCi2rbj+4v0rE8df8iXr/8A14T/APotq24/uL9KAHUUUUAFFFFABRRRQAUUUUAFFFFAGBef8jxp&#10;P/YPu/8A0Zb1v1gXn/I8aT/2D7v/ANGW9b9ABRRRQAUUUUAeQfBL/kpXx7/7HO2/9MGkV6/XkHwS&#10;/wCSlfHv/sc7b/0waRXr9ABRRRQAUUUUAFFFFABUV1/x7zf7h/lUtRXX/HvN/uH+VAHlX7I//Jqv&#10;wc/7E/SP/SOKvWq8l/ZH/wCTVfg5/wBifpH/AKRxV61QAUUUUAFYXjr/AJEvX/8Arwn/APRbVu1h&#10;eOv+RL1//rwn/wDRbUAbcf3F+lOpsf3F+lOoAKKKKACiiigAooooAKKKKACsC8/5HjSf+wfd/wDo&#10;y3rfrAvP+R40n/sH3f8A6Mt6AN+iiigAooooAKKKKACiiigArlPiF8LfCHxX0u303xn4Z0vxRp9v&#10;MLiG21a1S4jjk2lQ4DA4bDMMjsTXV0UAfN3xK/4J7/Ab4leEbrQz4A0rww8xDx6t4atYrK9gYHIK&#10;OEIIxkFWVlOemQCPCv2Pv+CZvwn8NQ6h4m8UQy/EC/jv77TYLTWYYzYRRxTtEJPIAO6QhCcsxUbu&#10;FBAav0Db7p+lebfs/f8AIkaj/wBh/Vv/AEumraMV7KUuqt+pzyk1VjFbWf6FjwF+z38Mvhbrj6x4&#10;P8BeHvDOqvC1u15penRQSmNiCULKAdpKqcewr0SiisToCiiigAooooAKKKKACiiigDB8af8AIHg/&#10;7CFl/wClUVb1YPjT/kDwf9hCy/8ASqKt6gAooooAKKKKACiiigAooooAKKKKAMCz/wCR41b/ALB9&#10;p/6MuK36wLP/AJHjVv8AsH2n/oy4rfoAKKKKACiiigAooooAKKKKACmyfcb6U6myfcb6UAYngX/k&#10;S9A/68IP/Ra1u1heBf8AkS9A/wCvCD/0WtbtABRRRQAUUUUAFFFFABRRRQAVg+Iv+Qx4Y/7CD/8A&#10;pLPW9WD4i/5DHhj/ALCD/wDpLPQBvUUUUAFFFFABRRRQAUUUUAFFFFABWD4d/wCQx4n/AOwgn/pL&#10;BW9WD4d/5DHif/sIJ/6SwUAb1FFFABRRRQAUUUUAFFFFABRRRQBheOv+RL1//rwn/wDRbVtx/cX6&#10;VieOv+RL1/8A68J//RbVtx/cX6UAOooooAKKKKACiiigAooooAKKKKAMC8/5HjSf+wfd/wDoy3rf&#10;rAvP+R40n/sH3f8A6Mt636ACiiigAooooA8g+CX/ACUr49/9jnbf+mDSK9fryD4Jf8lK+Pf/AGOd&#10;t/6YNIr1+gAoork/iV8QLT4b+FpdVnt5NRvJJEtNP0u3IE+oXch2w28ef4mYjJPCqGZiFUkAHWUV&#10;88eH/wBqbVvGXgv4a3Hh7wPFf+M/G1teXsOhT6z5NrY29qwWeaa78hm2hnhVdsJLNKBgAEi8v7UR&#10;vPBGi3WneEri58dap4in8Jp4TmvUj8nUrfzWuBJchWAhSKCSXzVRiyFCFy22gD3mivBn/aiOk+Df&#10;FVxrnhO4svG/h/WbTw/L4Ws71LgXd7eGH7ELe4KoGilFxGd7IpUCTK5XBkX9ppvCeneP0+Ivhg+F&#10;Nb8HaTFrs9jpt+NSivrKXzVie2lMcRZzLDJEUZFw23khgaAPdaiuv+Peb/cP8q8m+H/xo8Qap8QL&#10;bwb458Er4K1vUNKk1nSxb6suoQ3MMUkcc8buIo9k8ZnhLIAykPlXbBr1a9mSO3lDuqfIfvEDsaAP&#10;Lf2R/wDk1X4Of9ifpH/pHFXrVeR/sjuv/DKvwcBYZ/4Q/Sf/AEjir1rzF/vD86AHUU3zF/vD86PM&#10;X+8PzoAdWF46/wCRL1//AK8J/wD0W1bfmL/eH51h+OXX/hC9eG4f8eE/f/pm1AG5H9xfpTqjjkXy&#10;1+YdB3p3mL/eH50AOopvmL/eH50eYv8AeH50AOopvmL/AHh+dHmL/eH50AOopvmL/eH50eYv94fn&#10;QA6im+Yv94fnR5i/3h+dADqwLz/keNJ/7B93/wCjLet3zF/vD86wbx1/4TjSjuGP7Pu+/wD00t6A&#10;OgopvmL/AHh+dHmL/eH50AOopvmL/eH50eYv94fnQA6im+Yv94fnR5i/3h+dADqKb5i/3h+dHmL/&#10;AHh+dADqKb5i/wB4fnR5i/3h+dACt90/SvNP2ff+RI1D/sPat/6XTV6S0i7T8w6etea/s/sv/CE6&#10;hkj/AJD2rf8ApdNXTD+DP1X6nJP+PD0f6HptFN8xf7w/OjzF/vD865jrHUU3zF/vD86PMX+8PzoA&#10;dRTfMX+8Pzo8xf7w/OgB1FN8xf7w/OjzF/vD86AHUU3zF/vD86PMX+8PzoAw/Gn/ACB4P+whZf8A&#10;pVFW9XP+NJF/si3ww/5CFl3/AOnqKt7zF/vD86AHUU3zF/vD86PMX+8PzoAdRTfMX+8Pzo8xf7w/&#10;OgB1FN8xf7w/OjzF/vD86AHUU3zF/vD86PMX+8PzoAdRTfMX+8Pzo8xf7w/OgDCs/wDkeNW/7B9p&#10;/wCjLit+ufs3X/hONVO4Y/s+07/9NLit7zF/vD86AHUU3zF/vD86PMX+8PzoAdRTfMX+8Pzo8xf7&#10;w/OgB1FN8xf7w/OjzF/vD86AHUU3zF/vD86PMX+8PzoAdTZPuN9KPMX+8Pzpski+W3zDoe9AGN4F&#10;/wCRL0D/AK8IP/Ra1u1g+BnX/hC9BG4f8eEHf/pmtbnmL/eH50AOopvmL/eH50eYv94fnQA6im+Y&#10;v94fnR5i/wB4fnQA6im+Yv8AeH50eYv94fnQA6im+Yv94fnR5i/3h+dADqwfEX/IY8Mf9hB//SWe&#10;tzzF/vD86wfETL/a/hn5h/yEH7/9Os9AHQUU3zF/vD86PMX+8PzoAdRTfMX+8Pzo8xf7w/OgB1FN&#10;8xf7w/OjzF/vD86AHUU3zF/vD86PMX+8PzoAdRTfMX+8Pzo8xf7w/OgB1YPh3/kMeJ/+wgn/AKSw&#10;VueYv94fnWD4dZf7X8TfMP8AkIJ3/wCnWCgDoKKb5i/3h+dHmL/eH50AOopvmL/eH50eYv8AeH50&#10;AOopvmL/AHh+dHmL/eH50AOopvmL/eH50eYv94fnQA6im+Yv94fnR5i/3h+dAGJ46/5EvX/+vCf/&#10;ANFtW3H9xfpWH45df+EL14bh/wAeE/f/AKZtW1HIvlr8w6DvQBJRTfMX+8Pzo8xf7w/OgB1FN8xf&#10;7w/OjzF/vD86AHUU3zF/vD86PMX+8PzoAdRTfMX+8Pzo8xf7w/OgB1FN8xf7w/OjzF/vD86AMK8/&#10;5HjSf+wfd/8Aoy3rfrn7x1/4TjSjuGP7Pu+//TS3re8xf7w/OgB1FN8xf7w/OjzF/vD86AHUU3zF&#10;/vD86PMX+8PzoA8i+CX/ACUr49/9jnbf+mDSK9fryD4IHPxK+PRBz/xWdv8A+mDSa9foAK8t+Kvw&#10;Vu/iN4t8NeIrDxzrng/UdBjuUtf7Mt7G4j3TBVeQpdW8yiQKpQOoDBXkAOHYH1KigD4u+DfwO+KH&#10;wP8ADvwp8Sy6bf8AjjW9CsNW0fVfDjXenwXVta3ktvLGLaQGOCQJJaBiJJCxFw2GO1VHQWPwT8e+&#10;H9J8OeP4tDt77xvZ+O9R8Y3nhWG+jB+zXtvPZvax3DFY2mjgkibcSqM8bAMAQ1fWNFAHydq/wT8e&#10;+NNL8beO5dDg0bxjqHivRPEmkeF7y+iciDS/ICW9xPGWjWWYJOcqzKhkj+Y4JqTxh8FfG3x+X4qa&#10;5rGhjwDf614WtfDegaZqV3DcyiS3nmu/PuWt3kRUaaSNAqsxCxsSASBX1bRQB4L4Q0Xxz8SPjd4d&#10;8b+LfBj+BLDwtoV9p1vZ3Oo293NeXl5JbGWRDA7KIUS0AUuVdjJkouOfQfiF8GfAHxOkhu/GHgjw&#10;94qurWFo7efWtLgu3hU8lUMiEqCecAjmu5qK6/495v8AcP8AKgDxH9k/wdoN1+y78IZ5tE0+WaTw&#10;jpLvI9qjMzG0iJJJGSSfWvV/+EF8Of8AQB03/wABI/8ACuB/ZH/5NV+Dn/Yn6R/6RxV61QBh/wDC&#10;C+HP+gDpv/gJH/hR/wAIL4c/6AOm/wDgJH/hW5RQBh/8IL4c/wCgDpv/AICR/wCFY3jLwdoNr4S1&#10;uaDRdPimjspnSSO1RWUhCQQQOCD3FdrWF46/5EvX/wDrwn/9FtQAi+BvDmxSdB008f8APpH/AIU7&#10;/hBfDn/QB03/AMBI/wDCtqP7i/SnUAYf/CC+HP8AoA6b/wCAkf8AhR/wgvhz/oA6b/4CR/4VuUUA&#10;Yf8Awgvhz/oA6b/4CR/4Uf8ACC+HP+gDpv8A4CR/4VuUUAYf/CC+HP8AoA6b/wCAkf8AhR/wgvhz&#10;/oA6b/4CR/4VuUUAYf8Awgvhz/oA6b/4CR/4Uf8ACC+HP+gDpv8A4CR/4VuUUAYf/CC+HP8AoA6b&#10;/wCAkf8AhWJdeDtBXxhpsI0XTxC9jcu0YtUClhJAASMckBiAe2T6129YF5/yPGk/9g+7/wDRlvQA&#10;/wD4QXw5/wBAHTf/AAEj/wAKP+EF8Of9AHTf/ASP/CtyigDD/wCEF8Of9AHTf/ASP/Cj/hBfDn/Q&#10;B03/AMBI/wDCtyigDD/4QXw5/wBAHTf/AAEj/wAKP+EF8Of9AHTf/ASP/CtyigDD/wCEF8Of9AHT&#10;f/ASP/Cj/hBfDn/QB03/AMBI/wDCtyigDD/4QXw5/wBAHTf/AAEj/wAKP+EF8Of9AHTf/ASP/Cty&#10;igDCbwL4c2n/AIkOm/8AgJH/AIV5x8B/COh3ng2/efRrCdxrmqoGktkY7ReygDOOgAAA7CvY2+6f&#10;pXmn7Pv/ACJOof8AYe1b/wBLpq6YfwZ+q/U5J/x4ej/Q7D/hBfDn/QB03/wEj/wo/wCEF8Of9AHT&#10;f/ASP/CtyiuY6zD/AOEF8Of9AHTf/ASP/Cj/AIQXw5/0AdN/8BI/8K3KKAMP/hBfDn/QB03/AMBI&#10;/wDCj/hBfDn/AEAdN/8AASP/AArcooAw/wDhBfDn/QB03/wEj/wo/wCEF8Of9AHTf/ASP/CtyigD&#10;D/4QXw5/0AdN/wDASP8Awo/4QXw5/wBAHTf/AAEj/wAK3KKAOI8WeDtBtdLgaHRdPic31ohZLVAS&#10;rXMYYcDoQSCO4JFbf/CC+HP+gDpv/gJH/hTfGn/IHg/7CFl/6VRVvUAYf/CC+HP+gDpv/gJH/hR/&#10;wgvhz/oA6b/4CR/4VuUUAYf/AAgvhz/oA6b/AOAkf+FH/CC+HP8AoA6b/wCAkf8AhW5RQBh/8IL4&#10;c/6AOm/+Akf+FH/CC+HP+gDpv/gJH/hW5RQBh/8ACC+HP+gDpv8A4CR/4Uf8IL4c/wCgDpv/AICR&#10;/wCFblFAGH/wgvhz/oA6b/4CR/4Uf8IL4c/6AOm/+Akf+FblFAHEWvg7QW8YalCdF08wpY2zrGbV&#10;CoYyTgkDHBIUAnvgelbf/CC+HP8AoA6b/wCAkf8AhTLP/keNW/7B9p/6MuK36AMP/hBfDn/QB03/&#10;AMBI/wDCj/hBfDn/AEAdN/8AASP/AArcooAw/wDhBfDn/QB03/wEj/wo/wCEF8Of9AHTf/ASP/Ct&#10;yigDD/4QXw5/0AdN/wDASP8Awo/4QXw5/wBAHTf/AAEj/wAK3KKAMP8A4QXw5/0AdN/8BI/8KP8A&#10;hBfDn/QB03/wEj/wrcooAw/+EF8Of9AHTf8AwEj/AMKa3gbw5sYjQdNHH/PpH/hW9TZPuN9KAOM8&#10;G+DtBuvCWiTT6Lp8s0llC7ySWqMzEoCSSRySe5rZ/wCEF8Of9AHTf/ASP/Ck8C/8iXoH/XhB/wCi&#10;1rdoAw/+EF8Of9AHTf8AwEj/AMKP+EF8Of8AQB03/wABI/8ACtyigDD/AOEF8Of9AHTf/ASP/Cj/&#10;AIQXw5/0AdN/8BI/8K3KKAMP/hBfDn/QB03/AMBI/wDCj/hBfDn/AEAdN/8AASP/AArcooAw/wDh&#10;BfDn/QB03/wEj/wo/wCEF8Of9AHTf/ASP/CtyigDD/4QXw5/0AdN/wDASP8AwrE17wfoMOqeHkj0&#10;XT40mvmSRVtUAdRbTEA4HIyAcHuAe1dvWD4i/wCQx4Y/7CD/APpLPQA7/hBfDn/QB03/AMBI/wDC&#10;j/hBfDn/AEAdN/8AASP/AArcooAw/wDhBfDn/QB03/wEj/wo/wCEF8Of9AHTf/ASP/CtyigDD/4Q&#10;Xw5/0AdN/wDASP8Awo/4QXw5/wBAHTf/AAEj/wAK3KKAMP8A4QXw5/0AdN/8BI/8KP8AhBfDn/QB&#10;03/wEj/wrcooAw/+EF8Of9AHTf8AwEj/AMKP+EF8Of8AQB03/wABI/8ACtyigDD/AOEF8Of9AHTf&#10;/ASP/CsTQfB+gzap4hSTRdPkSG+VI1a1QhFNtCSBkcDJJwO5J7129YPh3/kMeJ/+wgn/AKSwUAO/&#10;4QXw5/0AdN/8BI/8KP8AhBfDn/QB03/wEj/wrcooAw/+EF8Of9AHTf8AwEj/AMKP+EF8Of8AQB03&#10;/wABI/8ACtyigDD/AOEF8Of9AHTf/ASP/Cj/AIQXw5/0AdN/8BI/8K3KKAMP/hBfDn/QB03/AMBI&#10;/wDCj/hBfDn/AEAdN/8AASP/AArcooAw/wDhBfDn/QB03/wEj/wo/wCEF8Of9AHTf/ASP/CtyigD&#10;ivGXg7QbXwlrc0Gi6fFNHZTOkkdqispCEgggcEHuK118DeHNik6Dpp4/59I/8KXx1/yJev8A/XhP&#10;/wCi2rbj+4v0oAxf+EF8Of8AQB03/wABI/8ACj/hBfDn/QB03/wEj/wrcooAw/8AhBfDn/QB03/w&#10;Ej/wo/4QXw5/0AdN/wDASP8AwrcooAw/+EF8Of8AQB03/wABI/8ACj/hBfDn/QB03/wEj/wrcooA&#10;w/8AhBfDn/QB03/wEj/wo/4QXw5/0AdN/wDASP8AwrcooAw/+EF8Of8AQB03/wABI/8ACj/hBfDn&#10;/QB03/wEj/wrcooA4i68HaCvjDTYRouniF7G5doxaoFLCSAAkY5IDEA9sn1rb/4QXw5/0AdN/wDA&#10;SP8Awpl5/wAjxpP/AGD7v/0Zb1v0AYf/AAgvhz/oA6b/AOAkf+FH/CC+HP8AoA6b/wCAkf8AhW5R&#10;QBh/8IL4c/6AOm/+Akf+FH/CC+HP+gDpv/gJH/hW5RQB4x8BbG3034gfHe2tLeO1t4/GdvthhUKq&#10;50HSScAdMkn869nryD4Jf8lK+Pf/AGOdt/6YNIr1+gAooooAKKKKACiiigAqK6/495v9w/yqWorr&#10;/j3m/wBw/wAqAPKv2R/+TVfg5/2J+kf+kcVetV5L+yP/AMmq/Bz/ALE/SP8A0jir1qgAooooAKwv&#10;HX/Il6//ANeE/wD6Lat2sLx1/wAiXr//AF4T/wDotqANuP7i/SnU2P7i/SnUAFFFFABRRRQAUUUU&#10;AFFFFABWBef8jxpP/YPu/wD0Zb1v1gXn/I8aT/2D7v8A9GW9AG/RRRQAUUUUAFFFFABRRRQAUUUU&#10;AI33T9K80/Z9/wCRJ1D/ALD2rf8ApdNXpbfdP0rzT9n3/kSdQ/7D2rf+l01dMP4M/Vfqck/48PR/&#10;oemUUUVzHWFFFFABRRRQAUUUUAFFFFAGD40/5A8H/YQsv/SqKt6sHxp/yB4P+whZf+lUVb1ABRRR&#10;QAUUUUAFFFFABRRRQAUUUUAYFn/yPGrf9g+0/wDRlxW/WBZ/8jxq3/YPtP8A0ZcVv0AFFFFABRRR&#10;QAUUUUAFFFFABTZPuN9KdTZPuN9KAMTwL/yJegf9eEH/AKLWt2sLwL/yJegf9eEH/ota3aACiiig&#10;AooooAKKKKACiiigArB8Rf8AIY8Mf9hB/wD0lnrerB8Rf8hjwx/2EH/9JZ6AN6iiigAooooAKKKK&#10;ACiiigAooooAKwfDv/IY8T/9hBP/AElgrerB8O/8hjxP/wBhBP8A0lgoA3qKKKACiiigAooooAKK&#10;KKACiiigDC8df8iXr/8A14T/APotq24/uL9KxPHX/Il6/wD9eE//AKLatuP7i/SgB1FFFABRRRQA&#10;UUUUAFFFFABRRRQBgXn/ACPGk/8AYPu//RlvW/WBef8AI8aT/wBg+7/9GW9b9ABRRRQAUUUUAeQf&#10;BL/kpXx7/wCxztv/AEwaRXr9eQfBL/kpXx7/AOxztv8A0waRXr9ABRRRQAUUUUAFFFFABUV1/wAe&#10;83+4f5VLUV1/x7zf7h/lQB5V+yP/AMmq/Bz/ALE/SP8A0jir1qvJf2R/+TVfg5/2J+kf+kcVetUA&#10;FFFFABWF46/5EvX/APrwn/8ARbVu1heOv+RL1/8A68J//RbUAbcf3F+lOpsf3F+lOoAKKKKACiii&#10;gAooooAKKKKACsC8/wCR40n/ALB93/6Mt636wLz/AJHjSf8AsH3f/oy3oA36KKKACiiigAooooAK&#10;KKKACiiigBG+6fpXmn7Pv/Ik6h/2HtW/9Lpq9Lb7p+leafs+/wDIk6h/2HtW/wDS6aumH8Gfqv1O&#10;Sf8AHh6P9D0yiiiuY6wooooAKKKKACiiigAooooAwfGn/IHg/wCwhZf+lUVb1YPjT/kDwf8AYQsv&#10;/SqKt6gAooooAKKKKACiiigAooooAKKKKAMCz/5HjVv+wfaf+jLit+sCz/5HjVv+wfaf+jLit+gA&#10;ooooAKKKKACiiigAooooAKbJ9xvpTqbJ9xvpQBieBf8AkS9A/wCvCD/0WtbtYXgX/kS9A/68IP8A&#10;0WtbtABRRRQAUUUUAFFFFABRRRQAVg+Iv+Qx4Y/7CD/+ks9b1YPiL/kMeGP+wg//AKSz0Ab1FFFA&#10;BRRRQAUUUUAFFFFABRRRQAVg+Hf+Qx4n/wCwgn/pLBW9WD4d/wCQx4n/AOwgn/pLBQBvUUUUAFFF&#10;FABRRRQAUUUUAFFFFAGF46/5EvX/APrwn/8ARbVtx/cX6VieOv8AkS9f/wCvCf8A9FtW3H9xfpQA&#10;6iiigAooooAKKKKACiiigAooooAwLz/keNJ/7B93/wCjLet+sC8/5HjSf+wfd/8Aoy3rfoAKKKKA&#10;CiiigDyD4Jf8lK+Pf/Y523/pg0ivX68g+CX/ACUr49/9jnbf+mDSK9foAKKKKACiiigAooooAKiu&#10;v+Peb/cP8qlqK6/495v9w/yoA8q/ZH/5NV+Dn/Yn6R/6RxV61Xkv7I//ACar8HP+xP0j/wBI4q9a&#10;oAKKKKACsLx1/wAiXr//AF4T/wDotq3awvHX/Il6/wD9eE//AKLagDbj+4v0p1Nj+4v0p1ABRRRQ&#10;AUUUUAFFFFABRRRQAVgXn/I8aT/2D7v/ANGW9b9YF5/yPGk/9g+7/wDRlvQBv0UUUAFFFFABRRRQ&#10;AUUUUAFFFFACN90/SvNP2ff+RJ1D/sPat/6XTV6W33T9K80/Z9/5EnUP+w9q3/pdNXTD+DP1X6nJ&#10;P+PD0f6HplFFFcx1hRRRQAUUUUAFFFFABRRRQBg+NP8AkDwf9hCy/wDSqKt6sHxp/wAgeD/sIWX/&#10;AKVRVvUAFFFFABRRRQAUUUUAFFFFABRRRQBgWf8AyPGrf9g+0/8ARlxW/WBZ/wDI8at/2D7T/wBG&#10;XFb9ABRRRQAUUUUAFFFFABRRRQAU2T7jfSnU2T7jfSgDE8C/8iXoH/XhB/6LWt2sLwL/AMiXoH/X&#10;hB/6LWt2gAooooAKKKKACiiigAooooAKwfEX/IY8Mf8AYQf/ANJZ63qwfEX/ACGPDH/YQf8A9JZ6&#10;AN6iiigAooooAKKKKACiiigAooooAKwfDv8AyGPE/wD2EE/9JYK3qwfDv/IY8T/9hBP/AElgoA3q&#10;KKKACiiigAooooAKKKKACiiigDC8df8AIl6//wBeE/8A6LatuP7i/SsTx1/yJev/APXhP/6LatuP&#10;7i/SgB1FFFABRRRQAUUUUAFFFFABRRRQBgXn/I8aT/2D7v8A9GW9b9YF5/yPGk/9g+7/APRlvW/Q&#10;AUUUUAFFFFAHkHwS/wCSlfHv/sc7b/0waRXr9eQfBL/kpXx7/wCxztv/AEwaRXr9ABXi37Rvh15t&#10;Hi1q30z4j6/dwRtBFpvgDxA2mvGcMwnkT7TCsmCAvIkPIwhGa9prgPH3wvv/ABtqkd5afEHxd4Rj&#10;+zi2ms9BmtFhmAZjuPnW8rI/zkF42U4C+gNAHzn8IbzxB+0Zq2haD4g+IutG00XwBpOpzX/hLUZ9&#10;LbUNTvJbqOS4d0EbsIhZhRG6hd7SFo84UL8OfHHif9oQ/Brwr4g8S6vpdvdeF9W1rW73QLyTTbjV&#10;rizvLexj/fQlXjRjLJMyxsoJKj7owfXrn9lHwvZ2ugx+Fdb8R+AbjSNJ/sJb3w7fIs9zYlzJ5UzT&#10;xy7jvZ3EgAkDSOQwLGtLWP2bPDFxoPgvT/D99q/gi48HWzWWian4fnjW6trd0RJIW86OVJEcRxlv&#10;MRiWRWyGGaAPC9F8a+K/F0Pgn4W3vivWI4ZvH+u+Gr7xHa3Rg1K90/Tobm4hjNwmGWVwkMbyIVci&#10;KQggsTRrnjbxX4Tt/GnwusvFesyQw/EDQvDdj4jurkz6lZ6fqMFtcTRi4fLPKgeaNJXLMBLGSSVB&#10;r3G4/Zn8K/8ACvdE8LWV5rGlzaLqT61YeIbW7B1SLUHaRprsyurLJJKZpg4dGRhIwK4wAQ/sz+Ff&#10;+Fe614WvbzWNUm1nUk1q+8Q3V2BqkmoI0bQ3YlRVWOSIwwhAiKiiNQFxkEAxPhJ/aHgH4+eNfhx/&#10;buseIPDsWg6Z4h09tdv5b+5spJp7u3mh+0Ss0jo32VJFDsdpZwOCAO9+Imq/ELT3hXwZ4Y8Oa9aN&#10;CxuJNb8QT6a8bZ4CLHZThgRzksuD271F8Mfg9p/w1v8AXNVOs6x4o8Ra2YRqGua9NE91NHCrLDEB&#10;FHHEkaB3IVEXmRickk13d1/x7zf7h/lQB4f+yfdeIF/Zd+EIg03TpIR4R0kI8l+6sV+yRYJAhIBI&#10;7ZOPU16v9s8S/wDQJ0v/AMGUn/xiuD/ZH/5NV+Dn/Yn6R/6RxV61QBg/bPEv/QJ0v/wZSf8Axij7&#10;Z4l/6BOl/wDgyk/+MVvUUAYP2zxL/wBAnS//AAZSf/GKxfGN14gbwlrQm03To4TZzB3jv3Zguw5I&#10;BhGSB2yM+oruKwvHX/Il6/8A9eE//otqAGLeeJdi40rTMY/6CUn/AMYp32zxL/0CdL/8GUn/AMYr&#10;cj+4v0p1AGD9s8S/9AnS/wDwZSf/ABij7Z4l/wCgTpf/AIMpP/jFb1FAGD9s8S/9AnS//BlJ/wDG&#10;KPtniX/oE6X/AODKT/4xW9RQBg/bPEv/AECdL/8ABlJ/8Yo+2eJf+gTpf/gyk/8AjFb1FAGD9s8S&#10;/wDQJ0v/AMGUn/xij7Z4l/6BOl/+DKT/AOMVvUUAYP2zxL/0CdL/APBlJ/8AGKxbq61//hMNNJ03&#10;TvPFjchUF/JtK+ZBkk+TwQQMDBzk8jHPcVgXn/I8aT/2D7v/ANGW9AC/bPEv/QJ0v/wZSf8Axij7&#10;Z4l/6BOl/wDgyk/+MVvUUAYP2zxL/wBAnS//AAZSf/GKPtniX/oE6X/4MpP/AIxW9RQBg/bPEv8A&#10;0CdL/wDBlJ/8Yo+2eJf+gTpf/gyk/wDjFb1FAGD9s8S/9AnS/wDwZSf/ABij7Z4l/wCgTpf/AIMp&#10;P/jFb1FAGD9s8S/9AnS//BlJ/wDGKPtniX/oE6X/AODKT/4xW9RQBgNeeJNp/wCJTpf/AIMpP/jF&#10;ec/Ae615PBl+LfTdPkQ65qhJkv3Q7vtsuRgQngHIznkDOB0r2Rvun6V5p+z7/wAiTqH/AGHtW/8A&#10;S6aumH8Gfqv1OSf8eHo/0Ou+2eJf+gTpf/gyk/8AjFH2zxL/ANAnS/8AwZSf/GK3qK5jrMH7Z4l/&#10;6BOl/wDgyk/+MUfbPEv/AECdL/8ABlJ/8YreooAwftniX/oE6X/4MpP/AIxR9s8S/wDQJ0v/AMGU&#10;n/xit6igDB+2eJf+gTpf/gyk/wDjFH2zxL/0CdL/APBlJ/8AGK3qKAMH7Z4l/wCgTpf/AIMpP/jF&#10;H2zxL/0CdL/8GUn/AMYreooA4fxZdeIG0uATabpyL9utCGS/kY7hcRlRjyRwTgE54BJwcYO19s8S&#10;/wDQJ0v/AMGUn/xijxp/yB4P+whZf+lUVb1AGD9s8S/9AnS//BlJ/wDGKPtniX/oE6X/AODKT/4x&#10;W9RQBg/bPEv/AECdL/8ABlJ/8Yo+2eJf+gTpf/gyk/8AjFb1FAGD9s8S/wDQJ0v/AMGUn/xij7Z4&#10;l/6BOl/+DKT/AOMVvUUAYP2zxL/0CdL/APBlJ/8AGKPtniX/AKBOl/8Agyk/+MVvUUAYP2zxL/0C&#10;dL/8GUn/AMYo+2eJf+gTpf8A4MpP/jFb1FAHD2t1r/8AwmGpEabp3nmxtgyG/k2hfMnwQfJ5JJOR&#10;gYwOTnja+2eJf+gTpf8A4MpP/jFJZ/8AI8at/wBg+0/9GXFb9AGD9s8S/wDQJ0v/AMGUn/xij7Z4&#10;l/6BOl/+DKT/AOMVvUUAYP2zxL/0CdL/APBlJ/8AGKPtniX/AKBOl/8Agyk/+MVvUUAYP2zxL/0C&#10;dL/8GUn/AMYo+2eJf+gTpf8A4MpP/jFb1FAGD9s8S/8AQJ0v/wAGUn/xij7Z4l/6BOl/+DKT/wCM&#10;VvUUAYP2zxL/ANAnS/8AwZSf/GKa154l2NnStMxj/oJSf/GK6Cmyfcb6UAcT4OuvEC+EtFEOm6dJ&#10;CLOEI8l+6sV2DBIEJwSO2Tj1NbX2zxL/ANAnS/8AwZSf/GKXwL/yJegf9eEH/ota3aAMH7Z4l/6B&#10;Ol/+DKT/AOMUfbPEv/QJ0v8A8GUn/wAYreooAwftniX/AKBOl/8Agyk/+MUfbPEv/QJ0v/wZSf8A&#10;xit6igDB+2eJf+gTpf8A4MpP/jFH2zxL/wBAnS//AAZSf/GK3qKAMH7Z4l/6BOl/+DKT/wCMUfbP&#10;Ev8A0CdL/wDBlJ/8YreooAwftniX/oE6X/4MpP8A4xWJrt14gbVPD5k03TlcXzGNVv3IZvs8wIJ8&#10;kYGMnODyAMc5Hc1g+Iv+Qx4Y/wCwg/8A6Sz0AH2zxL/0CdL/APBlJ/8AGKPtniX/AKBOl/8Agyk/&#10;+MVvUUAYP2zxL/0CdL/8GUn/AMYo+2eJf+gTpf8A4MpP/jFb1FAGD9s8S/8AQJ0v/wAGUn/xij7Z&#10;4l/6BOl/+DKT/wCMVvUUAYP2zxL/ANAnS/8AwZSf/GKPtniX/oE6X/4MpP8A4xW9RQBg/bPEv/QJ&#10;0v8A8GUn/wAYo+2eJf8AoE6X/wCDKT/4xW9RQBg/bPEv/QJ0v/wZSf8AxisTQrrxAuqeIDHpunM5&#10;vlMitfuArfZ4QAD5JyMYOcDkkY4ye5rB8O/8hjxP/wBhBP8A0lgoAPtniX/oE6X/AODKT/4xR9s8&#10;S/8AQJ0v/wAGUn/xit6igDB+2eJf+gTpf/gyk/8AjFH2zxL/ANAnS/8AwZSf/GK3qKAMH7Z4l/6B&#10;Ol/+DKT/AOMUfbPEv/QJ0v8A8GUn/wAYreooAwftniX/AKBOl/8Agyk/+MUfbPEv/QJ0v/wZSf8A&#10;xit6igDB+2eJf+gTpf8A4MpP/jFH2zxL/wBAnS//AAZSf/GK3qKAOH8Y3XiBvCWtCbTdOjhNnMHe&#10;O/dmC7DkgGEZIHbIz6ithbzxLsXGlaZjH/QSk/8AjFP8df8AIl6//wBeE/8A6LatuP7i/SgDD+2e&#10;Jf8AoE6X/wCDKT/4xR9s8S/9AnS//BlJ/wDGK3qKAMH7Z4l/6BOl/wDgyk/+MUfbPEv/AECdL/8A&#10;BlJ/8YreooAwftniX/oE6X/4MpP/AIxR9s8S/wDQJ0v/AMGUn/xit6igDB+2eJf+gTpf/gyk/wDj&#10;FH2zxL/0CdL/APBlJ/8AGK3qKAMH7Z4l/wCgTpf/AIMpP/jFH2zxL/0CdL/8GUn/AMYreooA4e6u&#10;tf8A+Ew00nTdO88WNyFQX8m0r5kGST5PBBAwMHOTyMc7X2zxL/0CdL/8GUn/AMYpLz/keNJ/7B93&#10;/wCjLet+gDB+2eJf+gTpf/gyk/8AjFH2zxL/ANAnS/8AwZSf/GK3qKAMH7Z4l/6BOl/+DKT/AOMU&#10;fbPEv/QJ0v8A8GUn/wAYreooA8Y+Ar3UnxA+OzXcUUFx/wAJnb744ZDIg/4kOk4wxVSeMHoOp+te&#10;z15B8Ev+SlfHv/sc7b/0waRXr9ABRRRQAUUUUAFFFFABUV1/x7zf7h/lUtRXX/HvN/uH+VAHlX7I&#10;/wDyar8HP+xP0j/0jir1qvJf2R/+TVfg5/2J+kf+kcVetUAFFFFABWF46/5EvX/+vCf/ANFtW7WF&#10;46/5EvX/APrwn/8ARbUAbcf3F+lOpsf3F+lOoAKKKKACiiigAooooAKKKKACsC8/5HjSf+wfd/8A&#10;oy3rfrAvP+R40n/sH3f/AKMt6AN+iiigAooooAKKKKACkpaRvun6UAcLffHD4f6XeT2l34y0S3uo&#10;JGilhkvo1eN1JDKRnggggj2qH/hf3w3/AOh40H/wYRf41nfAnT7W48G6jJJbxSOde1bLOgJ/4/p/&#10;avRv7Ksv+fO3/wC/S/4V2VI0acnFp6ef/AOCnKvUgpppX8v+CcU3x++G+0/8VxoP/gwi/wDiq4D4&#10;J/GfwHovhG+gv/F2jWcza1qcyxzXsasUe8lZGAJ6FSCD3BzXuf8AZNl/z52//ftf8KwvBmk2P9kT&#10;/wChW/8Ax/3v/LJf+fmX2pxqUFBw5Xrbr/wAdLESmp8y08v+CZP/AAv74bf9DzoP/gfF/jR/wv8A&#10;+G3/AEPGg/8Agwj/AMa7T+ybH/nzg/79j/Cquq6TZDTLs/Y4M+S//LJf7p9qzXsG7Wf3r/I0axCV&#10;+Zfc/wDMtabqVrrGn219ZXEV3Z3EaywzwuHSRGGQykcEEEYIq5Xn3wB/5In4G/7A9r/6KWu/61lU&#10;jyTcV0NqU3UgpvqOooorM1CiiigAooooAwfGn/IHg/7CFl/6VRVvVg+NP+QPB/2ELL/0qireoAKK&#10;KKACiiigAooooAKKKKACiiigDAs/+R41b/sH2n/oy4rfrAs/+R41b/sH2n/oy4rfoAKKKKACiiig&#10;AooooAKKKKACmyfcb6U6myfcb6UAYngX/kS9A/68IP8A0WtbtYXgX/kS9A/68IP/AEWtbtABRRRQ&#10;AUUUUAFFFFABRRRQAVg+Iv8AkMeGP+wg/wD6Sz1vVg+Iv+Qx4Y/7CD/+ks9AG9RRRQAUUUUAFFFF&#10;ABRRRQAUUUUAFYPh3/kMeJ/+wgn/AKSwVvVg+Hf+Qx4n/wCwgn/pLBQBvUUUUAFFFFABRRRQAUUU&#10;UAFFFFAGF46/5EvX/wDrwn/9FtW3H9xfpWJ46/5EvX/+vCf/ANFtW3H9xfpQA6iiigAooooAKKKK&#10;ACiiigAooooAwLz/AJHjSf8AsH3f/oy3rfrAvP8AkeNJ/wCwfd/+jLet+gAooooAKKKKAPIPgl/y&#10;Ur49/wDY523/AKYNIr1+vIPgl/yUr49/9jnbf+mDSK9foAKKKKACiiigAooooAKiuv8Aj3m/3D/K&#10;paiuv+Peb/cP8qAPKv2R/wDk1X4Of9ifpH/pHFXrVeS/sj/8mq/Bz/sT9I/9I4q9aoAKKKKACsLx&#10;1/yJev8A/XhP/wCi2rdrC8df8iXr/wD14T/+i2oA24/uL9KdTY/uL9KdQAUUUUAFFFFABRRRQAUU&#10;UUAFYF5/yPGk/wDYPu//AEZb1v1gXn/I8aT/ANg+7/8ARlvQBv0UUUAFFFFABRRRQAUjfdP0paRv&#10;un6UCex5t8A/+RL1H/sP6t/6Xz16TXm3wD/5EvUP+w/q3/pfPXpNdGJ/jS9Tmwv8CHoLWD4L/wCQ&#10;PP8A9hC9/wDSqWt6sHwX/wAgef8A7CF7/wClUtc51G9VTVv+QXef9cX/APQTVuqmrf8AILvP+uL/&#10;APoJpx+JEy+FnFfAH/kiPgf/ALA9r/6KWvQK8/8AgD/yRHwP/wBge1/9FLXoFbV/4svVmOH/AIMP&#10;RBRRRWB0BRRRQAUUUUAYPjT/AJA8H/YQsv8A0qirerB8af8AIHg/7CFl/wClUVb1ABRRRQAUUUUA&#10;FFFFABRRRQAUUUUAYFn/AMjxq3/YPtP/AEZcVv1gWf8AyPGrf9g+0/8ARlxW/QAUUUUAFFFFABRR&#10;RQAUUUUAFNk+430p1Nk+430oAxPAv/Il6B/14Qf+i1rdrC8C/wDIl6B/14Qf+i1rdoAKKKKACiii&#10;gAooooAKKKKACsHxF/yGPDH/AGEH/wDSWet6sHxF/wAhjwx/2EH/APSWegDeooooAKKKKACiiigA&#10;ooooAKKKKACsHw7/AMhjxP8A9hBP/SWCt6sHw7/yGPE//YQT/wBJYKAN6iiigAooooAKKKKACiii&#10;gAooooAwvHX/ACJev/8AXhP/AOi2rbj+4v0rE8df8iXr/wD14T/+i2rbj+4v0oAdRRRQAUUUUAFF&#10;FFABRRRQAUUUUAYF5/yPGk/9g+7/APRlvW/WBef8jxpP/YPu/wD0Zb1v0AFFFFABRRRQB5B8Ev8A&#10;kpXx7/7HO2/9MGkV6/XkHwS/5KV8e/8Asc7b/wBMGkV6/QAUUUUAFFFFABRRRQAVFdf8e83+4f5V&#10;LUV1/wAe83+4f5UAeVfsj/8AJqvwc/7E/SP/AEjir1qvJf2R/wDk1X4Of9ifpH/pHFXrVABRRRQA&#10;VheOv+RL1/8A68J//RbVu1heOv8AkS9f/wCvCf8A9FtQBtx/cX6U6mx/cX6U6gAooooAKKKKACii&#10;igAooooAKwLz/keNJ/7B93/6Mt636wLz/keNJ/7B93/6Mt6AN+iiigAooooAKKKKACkb7p+lLSN9&#10;0/SgT2PNvgH/AMiXqH/Yf1b/ANL569Jrzb4B/wDIl6j/ANh/Vv8A0vnr0mujE/xpepzYX+BD0FrB&#10;8F/8gef/ALCF7/6VS1vVg+C/+QPP/wBhC9/9Kpa5zqN6qmrf8gu8/wCuL/8AoJq3VTVv+QXef9cX&#10;/wDQTTj8SJl8LOK+AP8AyRHwP/2B7X/0UtegV5/8Af8AkiPgf/sD2v8A6KWvQK2r/wAWXqzHD/wY&#10;eiCiiisDoCiiigAooooAwfGn/IHg/wCwhZf+lUVb1YPjT/kDwf8AYQsv/SqKt6gAooooAKKKKACi&#10;iigAooooAKKKKAMCz/5HjVv+wfaf+jLit+sCz/5HjVv+wfaf+jLit+gAooooAKKKKACiiigAoooo&#10;AKbJ9xvpTqbJ9xvpQBieBf8AkS9A/wCvCD/0WtbtYXgX/kS9A/68IP8A0WtbtABRRRQAUUUUAFFF&#10;FABRRRQAVg+Iv+Qx4Y/7CD/+ks9b1YPiL/kMeGP+wg//AKSz0Ab1FFFABRRRQAUUUUAFFFFABRRR&#10;QAVg+Hf+Qx4n/wCwgn/pLBW9WD4d/wCQx4n/AOwgn/pLBQBvUUUUAFFFFABRRRQAUUUUAFFFFAGF&#10;46/5EvX/APrwn/8ARbVtx/cX6VieOv8AkS9f/wCvCf8A9FtW3H9xfpQA6iiigAooooAKKKKACiii&#10;gAooooAwLz/keNJ/7B93/wCjLet+sC8/5HjSf+wfd/8Aoy3rfoAKKKKACiiigDyD4Jf8lK+Pf/Y5&#10;23/pg0ivX68g+CX/ACUr49/9jnbf+mDSK9foAK88+IXxZufAOpCzt/AXi/xai2ovJ7rQLOCSGBMs&#10;MFpp4y7jYT5cYd8FTj5hn0Ovnn9pj4p69pesaX4A0fSfF2n2Os2pn1fxloPhm/1UWFqWZDBbG2hl&#10;Au5MMAXAESneQxKKQDsNc/aO8M2Xh7wVqeh2ereNJ/GcH2vQtL0C3Rrq8gESyvMfOeNI0RXTcZHX&#10;BdV+8QKgm/aa8KD4d6Z4rtrTWL6bU9UbQrXw7BaAaq+pq8iSWRhd1VJYzDKWLOECxs27bgngdW0+&#10;0+Gvi74OeOPDPhLxDdfD/R/DV/4ZbTrDRbqTUNMimNm9tI1kU+0Ef6G0bfIWBdSRgkjjdL8FeK/D&#10;tr4W+Kdx4U1mSGL4kat4puvDcFsZdSttMvbS4so5TbplmlUPFM0KguA7jBZSKAPcIP2mvCq+APEX&#10;ifUbPWNFm8P36aVqXh+9tAdThvZDEILYRRsyyPKZ4fLKMysJFIbGSJNE/aR8NXWk+MrvxDp+r+Bb&#10;rwhZrqOs6b4igjS4gtGR3juF8mSVJEYRSgbHY7o2UgMMV4X4g8E+K/G8Pj74nad4V1mOGXxt4c1/&#10;TfDt9am21HULLSxbrPILeTDRyPtmMcbhWPlR5ALCpPiV4H8S/tHSfGHxH4e8OavpFrdeDLHw/o9v&#10;4isZNNn1W7guri8kHkzBXjjy8cIZ1AJdyMqMkA95+HPx6074g+KG8O3PhvxH4N15tPGrWth4ktIo&#10;XvLPeEM0XlyyD5WZAyMVdTIu5RkV6Xdf8e83+4f5V8+eGdW1H40ftDeEfF1r4U8R+GdC8K+HdTtb&#10;qbxHpkunyTXl7LZlbeNJADII1tXZpFymWUKxycem/EX4R6J8RpIrrVb3xJayW0LJGNE8TajpSEE5&#10;O9LWeNXOe7AkD2oAwP2R/wDk1X4Of9ifpH/pHFXrVeF/sn+E7K6/Zd+EMzT6iryeEdJY+XqVyigm&#10;0iJwA4AHsBgdq9W/4QvT/wDn41T/AMGtz/8AHKAN6isH/hC9P/5+NU/8Gtz/APHKP+EL0/8A5+NU&#10;/wDBrc//ABygDerC8df8iXr/AP14T/8AotqT/hC9P/5+NU/8Gtz/APHKxvGHhOytfCetTLNqJeOy&#10;mYCTUrl1JCE8qXII9QQQe9AHax/cX6U6ufTwZYbVPn6p0/6Cl1/8cp3/AAhen/8APxqn/g1uf/jl&#10;AG9RWD/when/APPxqn/g1uf/AI5R/wAIXp//AD8ap/4Nbn/45QBvUVg/8IXp/wDz8ap/4Nbn/wCO&#10;Uf8ACF6f/wA/Gqf+DW5/+OUAb1FYP/CF6f8A8/Gqf+DW5/8AjlH/AAhen/8APxqn/g1uf/jlAG9R&#10;WD/when/APPxqn/g1uf/AI5R/wAIXp//AD8ap/4Nbn/45QBvVgXn/I8aT/2D7v8A9GW9L/when/8&#10;/Gqf+DW5/wDjlYl14Tsl8YabEJ9R2tY3LH/iZXG7IkgAw2/IHJyAcHAyDgYAO5orB/4QvT/+fjVP&#10;/Brc/wDxyj/hC9P/AOfjVP8Awa3P/wAcoA3qKwf+EL0//n41T/wa3P8A8co/4QvT/wDn41T/AMGt&#10;z/8AHKAN6isH/hC9P/5+NU/8Gtz/APHKP+EL0/8A5+NU/wDBrc//ABygDepG+6fpWF/when/APPx&#10;qn/g1uf/AI5SN4LsNp/0jVP/AAa3P/xygT2PI/hLpfjm68P6m+i6/o9jYf25qoWG70uSaQML2YMS&#10;wnQEFskDHAIGTXbf2H8T/wDoa/Dv/gkm/wDkmsH4G+FbO68G37vNqAI13VVAj1G4QcXswHAcc4HJ&#10;6k5JySTXon/CF2H/AD8ap/4Nbn/45RiaEfbS1e/dnmYfDxdGLu9u7OZ/sP4n/wDQ1eHf/BHN/wDJ&#10;NY/hbRfiS+mzGDxP4fRPtt2CG0WZvmFxIGPFyOCckDsCBk4zXf8A/CF2H/Pxqn/g1uv/AI5WL4T8&#10;J2VxpkztPqIIvrtcJqVwo4uJAOA45wOT1JySSSa5vYx7v72dX1aP8z+9lL+w/if/ANDV4d/8Ec3/&#10;AMk1W1LRfiYNPuS/inw6U8ptwGiTc8HPP2muw/4Quw/5+NU/8Gtz/wDHKqap4NsF0y7YT6n/AKlz&#10;zqlz/dP/AE0q40Y8y1f3siWGjyv3n97Mb4A5/wCFJ+CM8/8AEotsfTy1x+leg+teTfArwrZXXwZ8&#10;FTPNqId9JtmIj1K4ReY1PChwB9ABXef8IXYf8/Gqf+DW5/8AjlddZJVZLzZrhv4MPRG9RWD/AMIX&#10;p/8Az8ap/wCDW5/+OUf8IXp//Pxqn/g1uf8A45WR0G9RWD/when/APPxqn/g1uf/AI5R/wAIXp//&#10;AD8ap/4Nbn/45QBvUVg/8IXp/wDz8ap/4Nbn/wCOUf8ACF6f/wA/Gqf+DW5/+OUAHjT/AJA8H/YQ&#10;sv8A0qirerh/FnhOyt9LhdZ9RJN9aLh9SuGHNxGDwXPODweoOCCCBW1/when/wDPxqn/AINbn/45&#10;QBvUVg/8IXp//Pxqn/g1uf8A45R/when/wDPxqn/AINbn/45QBvUVg/8IXp//Pxqn/g1uf8A45R/&#10;when/wDPxqn/AINbn/45QBvUVg/8IXp//Pxqn/g1uf8A45R/when/wDPxqn/AINbn/45QBvUVg/8&#10;IXp//Pxqn/g1uf8A45R/when/wDPxqn/AINbn/45QBvUVg/8IXp//Pxqn/g1uf8A45R/when/wDP&#10;xqn/AINbn/45QAln/wAjxq3/AGD7T/0ZcVv1w1r4Tsm8YalEZ9R2rY2zD/iZXG7JknBy2/JHAwCc&#10;DJwBk52/+EL0/wD5+NU/8Gtz/wDHKAN6isH/AIQvT/8An41T/wAGtz/8co/4QvT/APn41T/wa3P/&#10;AMcoA3qKwf8AhC9P/wCfjVP/AAa3P/xyj/hC9P8A+fjVP/Brc/8AxygDeorB/wCEL0//AJ+NU/8A&#10;Brc//HKP+EL0/wD5+NU/8Gtz/wDHKAN6isH/AIQvT/8An41T/wAGtz/8co/4QvT/APn41T/wa3P/&#10;AMcoA3qbJ9xvpWH/AMIXp/8Az8ap/wCDW5/+OU1/BlhtY+fqnT/oKXX/AMcoAf4F/wCRL0D/AK8I&#10;P/Ra1u1xHg/wnZXXhPRZmm1EPJZQsRHqVyiglAeFDgAegAAHatn/AIQvT/8An41T/wAGtz/8coA3&#10;qKwf+EL0/wD5+NU/8Gtz/wDHKP8AhC9P/wCfjVP/AAa3P/xygDeorB/4QvT/APn41T/wa3P/AMco&#10;/wCEL0//AJ+NU/8ABrc//HKAN6isH/hC9P8A+fjVP/Brc/8Axyj/AIQvT/8An41T/wAGtz/8coA3&#10;qKwf+EL0/wD5+NU/8Gtz/wDHKP8AhC9P/wCfjVP/AAa3P/xygDerB8Rf8hjwx/2EH/8ASWej/hC9&#10;P/5+NU/8Gtz/APHKxde8J2UOqeH0WbUSJL5lbdqVwxwLeY8EuSDkDkYOMjOCQQDuKKwf+EL0/wD5&#10;+NU/8Gtz/wDHKP8AhC9P/wCfjVP/AAa3P/xygDeorB/4QvT/APn41T/wa3P/AMco/wCEL0//AJ+N&#10;U/8ABrc//HKAN6isH/hC9P8A+fjVP/Brc/8Axyj/AIQvT/8An41T/wAGtz/8coA3qKwf+EL0/wD5&#10;+NU/8Gtz/wDHKP8AhC9P/wCfjVP/AAa3P/xygDeorB/4QvT/APn41T/wa3P/AMco/wCEL0//AJ+N&#10;U/8ABrc//HKAN6sHw7/yGPE//YQT/wBJYKP+EL0//n41T/wa3P8A8crF0HwnZTap4gRptRAjvlVd&#10;upXCnBt4TyQ4JOSeTk4wM4AAAO4orB/4QvT/APn41T/wa3P/AMco/wCEL0//AJ+NU/8ABrc//HKA&#10;N6isH/hC9P8A+fjVP/Brc/8Axyj/AIQvT/8An41T/wAGtz/8coA3qKwf+EL0/wD5+NU/8Gtz/wDH&#10;KP8AhC9P/wCfjVP/AAa3P/xygDeorB/4QvT/APn41T/wa3P/AMco/wCEL0//AJ+NU/8ABrc//HKA&#10;N6isH/hC9P8A+fjVP/Brc/8Axyj/AIQvT/8An41T/wAGtz/8coAXx1/yJev/APXhP/6LatuP7i/S&#10;uK8YeE7K18J61Ms2ol47KZgJNSuXUkITypcgj1BBB71rp4MsNqnz9U6f9BS6/wDjlAHQUVg/8IXp&#10;/wDz8ap/4Nbn/wCOUf8ACF6f/wA/Gqf+DW5/+OUAb1FYP/CF6f8A8/Gqf+DW5/8AjlH/AAhen/8A&#10;Pxqn/g1uf/jlAG9RWD/when/APPxqn/g1uf/AI5R/wAIXp//AD8ap/4Nbn/45QBvUVg/8IXp/wDz&#10;8ap/4Nbn/wCOUf8ACF6f/wA/Gqf+DW5/+OUAb1FYP/CF6f8A8/Gqf+DW5/8AjlH/AAhen/8APxqn&#10;/g1uf/jlACXn/I8aT/2D7v8A9GW9b9cNdeE7JfGGmxCfUdrWNyx/4mVxuyJIAMNvyBycgHBwMg4G&#10;Nv8A4QvT/wDn41T/AMGtz/8AHKAN6isH/hC9P/5+NU/8Gtz/APHKP+EL0/8A5+NU/wDBrc//AByg&#10;DeorB/4QvT/+fjVP/Brc/wDxyj/hC9P/AOfjVP8Awa3P/wAcoA8++CX/ACUr49/9jnbf+mDSK9fr&#10;xj4C2aaf4/8AjtbxNKyJ4zt8NNK8rc6DpJ5ZiSevcnAwK9noAKKKKACiiigAooooAKiuv+Peb/cP&#10;8qlqK6/495v9w/yoA8q/ZH/5NV+Dn/Yn6R/6RxV61Xkv7I//ACar8HP+xP0j/wBI4q9aoAKKKKAC&#10;sLx1/wAiXr//AF4T/wDotq3awvHX/Il6/wD9eE//AKLagDbj+4v0p1Nj+4v0p1ABRRRQAUUUUAFF&#10;FFABRRRQAVgXn/I8aT/2D7v/ANGW9b9YF5/yPGk/9g+7/wDRlvQBv0UUUAFFFFABRRRQAUjfdP0p&#10;aRvun6UCex5t8A/+RL1D/sP6t/6Xz16TXm3wC/5EvUP+w/q3/pfPXpNdGJ/jS9Tmwv8AAh6C1g+C&#10;/wDkDz/9hC9/9Kpa3qwfBf8AyB5/+whe/wDpVLXOdRvVU1b/AJBd5/1xf/0E1bqpq3/ILvP+uL/+&#10;gmnH4kTL4WcV8Af+SI+B/wDsD2v/AKKWvQK8/wDgD/yRHwP/ANge1/8ARS16BW1f+LL1Zjh/4MPR&#10;BRRRWB0BRRRQAUUUUAYPjT/kDwf9hCy/9Koq3qwfGn/IHg/7CFl/6VRVvUAFFFFABRRRQAUUUUAF&#10;FFFABRRRQBgWf/I8at/2D7T/ANGXFb9YFn/yPGrf9g+0/wDRlxW/QAUUUUAFFFFABRRRQAUUUUAF&#10;Nk+430p1Nk+430oAxPAv/Il6B/14Qf8Aota3awvAv/Il6B/14Qf+i1rdoAKKKKACiiigAooooAKK&#10;KKACsHxF/wAhjwx/2EH/APSWet6sHxF/yGPDH/YQf/0lnoA3qKKKACiiigAooooAKKKKACiiigAr&#10;B8O/8hjxP/2EE/8ASWCt6sHw7/yGPE//AGEE/wDSWCgDeooooAKKKKACiiigAooooAKKKKAMLx1/&#10;yJev/wDXhP8A+i2rbj+4v0rE8df8iXr/AP14T/8Aotq24/uL9KAHUUUUAFFFFABRRRQAUUUUAFFF&#10;FAGBef8AI8aT/wBg+7/9GW9b9YF5/wAjxpP/AGD7v/0Zb1v0AFFFFABRRRQB5B8Ev+SlfHv/ALHO&#10;2/8ATBpFev15B8Ev+SlfHv8A7HO2/wDTBpFev0AFFFFABRRRQAUUUUAFRXX/AB7zf7h/lUtRXX/H&#10;vN/uH+VAHlX7I/8Ayar8HP8AsT9I/wDSOKvWq8l/ZH/5NV+Dn/Yn6R/6RxV61QAUUUUAFYXjr/kS&#10;9f8A+vCf/wBFtW7WF46/5EvX/wDrwn/9FtQBtx/cX6U6mx/cX6U6gAooooAKKKKACiiigAooooAK&#10;wLz/AJHjSf8AsH3f/oy3rfrAvP8AkeNJ/wCwfd/+jLegDfooooAKKKKACiiigApG+6fpS0UAeC/C&#10;H4veCfDPhvVNP1XxVpOm3seu6ozW91eJG4DXszKSCQeQQR7Gu5/4X98N/wDoeNB/8GEX/wAVXZDR&#10;7Fc/6FbjcSx/dLyScknjrmn/ANlWX/Pnb/8Aftf8K7KlSjUk5NPXz/4Bw06denFQUlp5f8E4v/hf&#10;3w2/6HnQf/BhH/jWL4T+O3w7t9LnSXxpocTG+u32yX0akq1xIynBPQggg9wc16a2k2WD/ocHH/TN&#10;f8K82+AWm2kvgvUWe2hcjXtVAzGOgvpgB09KcY0HBzs9LdV/kS5YhVFC618n5eZrf8L/APht/wBD&#10;zoP/AIHxf41W1L49fDiTT7pF8b6CzNEwAGoR8kg471339kWP/PnB/wB+1/wpP7Isf+fOD/v2v+FZ&#10;qVBO9n96/wAjRxxDVuZfc/8AM4v4A5HwT8DZH/MHtf8A0Utd+KaiBFCqMKBwMU4msakvaTcrbnRT&#10;h7OCh2FoooqDQKKKKACiiigDB8af8geD/sIWX/pVFW9WD40/5A8H/YQsv/SqKt6gAooooAKKKKAC&#10;iiigAooooAKKKKAMCz/5HjVv+wfaf+jLit+sCz/5HjVv+wfaf+jLit+gAooooAKKKKACiiigAooo&#10;oAKbJ9xvpTqbJ9xvpQBieBf+RL0D/rwg/wDRa1u1heBf+RL0D/rwg/8ARa1u0AFFFFABRRRQAUUU&#10;UAFFFFABWD4i/wCQx4Y/7CD/APpLPW9WD4i/5DHhj/sIP/6Sz0Ab1FFFABRRRQAUUUUAFFFFABRR&#10;RQAVg+Hf+Qx4n/7CCf8ApLBW9WD4d/5DHif/ALCCf+ksFAG9RRRQAUUUUAFFFFABRRRQAUUUUAYX&#10;jr/kS9f/AOvCf/0W1bcf3F+lYnjr/kS9f/68J/8A0W1bcf3F+lADqKKKACiiigAooooAKKKKACii&#10;igDAvP8AkeNJ/wCwfd/+jLet+sC8/wCR40n/ALB93/6Mt636ACiiigAooooA8g+CX/JSvj3/ANjn&#10;bf8Apg0ivX68g+CX/JSvj3/2Odt/6YNIr1+gAooooAKKKKACiiigAqK6/wCPeb/cP8qlqK6/495v&#10;9w/yoA8q/ZH/AOTVfg5/2J+kf+kcVetV5L+yP/yar8HP+xP0j/0jir1qgAooooAKwvHX/Il6/wD9&#10;eE//AKLat2sLx1/yJev/APXhP/6LagDbj+4v0p1Nj+4v0p1ABRRRQAUUUUAFFFFABRRRQAVgXn/I&#10;8aT/ANg+7/8ARlvW/WBef8jxpP8A2D7v/wBGW9AG/RRRQAUUUUAFFFFABRRRQAUUUUAI33T9K80/&#10;Z9/5EnUP+w9q3/pdNXpbfdP0rzT9n3/kSdQ/7D2rf+l01dMP4M/Vfqck/wCPD0f6HplFFFcx1hRR&#10;RQAUUUUAFFFFABRRRQBg+NP+QPB/2ELL/wBKoq3qwfGn/IHg/wCwhZf+lUVb1ABRRRQAUUUUAFFF&#10;FABRRRQAUUUUAYFn/wAjxq3/AGD7T/0ZcVv1gWf/ACPGrf8AYPtP/RlxW/QAUUUUAFFFFABRRRQA&#10;UUUUAFNk+430p1Nk+430oAxPAv8AyJegf9eEH/ota3awvAv/ACJegf8AXhB/6LWt2gAooooAKKKK&#10;ACiiigAooooAKwfEX/IY8Mf9hB//AElnrerB8Rf8hjwx/wBhB/8A0lnoA3qKKKACiiigAooooAKK&#10;KKACiiigArB8O/8AIY8T/wDYQT/0lgrerB8O/wDIY8T/APYQT/0lgoA3qKKKACiiigAooooAKKKK&#10;ACiiigDC8df8iXr/AP14T/8Aotq24/uL9KxPHX/Il6//ANeE/wD6LatuP7i/SgB1FFFABRRRQAUU&#10;UUAFFFFABRRRQBgXn/I8aT/2D7v/ANGW9b9YF5/yPGk/9g+7/wDRlvW/QAUUUUAFFFFAHkHwS/5K&#10;V8e/+xztv/TBpFev15B8Ev8AkpXx7/7HO2/9MGkV6/QAUUV49+1Ze+LtA+BvjDxP4P8AF03hHUvD&#10;mi6hrAkhsLe6NyYLWSRIj56MqqWUZIUnHAx1oA9horwPxp4z8X+KPGXwx8BeHvEb+FrrXdDu/EGr&#10;67bWcE9ysNuLWMRQpMjxBnlu1JLI2FQgAZyOKsfjZ498QaT4b8ARa3b2Pje88daj4OvPFUNjGf8A&#10;RrK3nvGu47dw0azSQRxLtIZFeRyFIAWgD6xor5O1j42ePfBel+N/Akmtwaz4x0/xZonhvSPFF5Yx&#10;oTBqggKXFxBGFjaWEPOMKFVzHHlRkgyeMPjX42+AK/FXQ9Y1wePr/RfC9r4k0DUtStIbaUyXE81p&#10;5FytukaMizRxuGVVJWRgSSAaAPq2orr/AI95v9w/yrwrwfrXjn4b/G7w54H8W+Mn8d2HinQr7Ube&#10;8uNNt7SazvLOS2E0aCBEUwOl2CocM6mPBds8d/8AEX4t6J8OZIrXVbLxJdSXMLPGdE8M6jqqAA4O&#10;97WCRUOezEEj2oAwP2R/+TVfg5/2J+kf+kcVetV4X+yf4ssrX9l34QwtDqLPH4R0lT5em3LqSLSI&#10;HBCEEe4OD2r1b/hNNP8A+ffVP/BVc/8AxugDeorB/wCE00//AJ99U/8ABVc//G6P+E00/wD599U/&#10;8FVz/wDG6AN6sLx1/wAiXr//AF4T/wDotqT/AITTT/8An31T/wAFVz/8brG8YeLLK68Ja1CsOoh5&#10;LKZQZNNuUUEoRyxQAD1JOB3oA7WP7i/SnVz6eM7DYo8jVOn/AEC7r/43Tv8AhNNP/wCffVP/AAVX&#10;P/xugDeorB/4TTT/APn31T/wVXP/AMbo/wCE00//AJ99U/8ABVc//G6AN6isH/hNNP8A+ffVP/BV&#10;c/8Axuj/AITTT/8An31T/wAFVz/8boA3qKwf+E00/wD599U/8FVz/wDG6P8AhNNP/wCffVP/AAVX&#10;P/xugDeorB/4TTT/APn31T/wVXP/AMbo/wCE00//AJ99U/8ABVc//G6AN6sC8/5HjSf+wfd/+jLe&#10;l/4TTT/+ffVP/BVc/wDxusS68WWTeMNNmEGo7VsblT/xLbjdkyQEYXZkjg5IGBkZIyMgHc0Vg/8A&#10;Caaf/wA++qf+Cq5/+N0f8Jpp/wDz76p/4Krn/wCN0Ab1FYP/AAmmn/8APvqn/gquf/jdH/Caaf8A&#10;8++qf+Cq5/8AjdAG9RWD/wAJpp//AD76p/4Krn/43R/wmmn/APPvqn/gquf/AI3QBvUVg/8ACaaf&#10;/wA++qf+Cq5/+N0f8Jpp/wDz76p/4Krn/wCN0Ab1FYP/AAmmn/8APvqn/gquf/jdH/Caaf8A8++q&#10;f+Cq5/8AjdAG633T9K80/Z9/5EnUP+w9q3/pdNXWt40sNp/0fVP/AAVXP/xuvOfgP4ps7Xwbfo8O&#10;oEnXNVbMenXDjBvZiOVQjOD06g8HmumH8Gfqv1OSf8eHo/0PZaKwf+E00/8A599U/wDBVc//ABuj&#10;/hNNP/599U/8FVz/APG65jrN6isH/hNNP/599U/8FVz/APG6P+E00/8A599U/wDBVc//ABugDeor&#10;B/4TTT/+ffVP/BVc/wDxuj/hNNP/AOffVP8AwVXP/wAboA3qKwf+E00//n31T/wVXP8A8bo/4TTT&#10;/wDn31T/AMFVz/8AG6AN6isH/hNNP/599U/8FVz/APG6P+E00/8A599U/wDBVc//ABugA8af8geD&#10;/sIWX/pVFW9XD+LPFllcaXCiwaiCL60bL6bcKOLiMnkoOcDgdScAAkitr/hNNP8A+ffVP/BVc/8A&#10;xugDeorB/wCE00//AJ99U/8ABVc//G6P+E00/wD599U/8FVz/wDG6AN6isH/AITTT/8An31T/wAF&#10;Vz/8bo/4TTT/APn31T/wVXP/AMboA3qKwf8AhNNP/wCffVP/AAVXP/xuj/hNNP8A+ffVP/BVc/8A&#10;xugDeorB/wCE00//AJ99U/8ABVc//G6P+E00/wD599U/8FVz/wDG6AN6isH/AITTT/8An31T/wAF&#10;Vz/8bo/4TTT/APn31T/wVXP/AMboASz/AOR41b/sH2n/AKMuK364a18WWS+MNSmMGo7WsbZR/wAS&#10;243ZEk5OV2ZA5GCRg4OCcHG3/wAJpp//AD76p/4Krn/43QBvUVg/8Jpp/wDz76p/4Krn/wCN0f8A&#10;Caaf/wA++qf+Cq5/+N0Ab1FYP/Caaf8A8++qf+Cq5/8AjdH/AAmmn/8APvqn/gquf/jdAG9RWD/w&#10;mmn/APPvqn/gquf/AI3R/wAJpp//AD76p/4Krn/43QBvUVg/8Jpp/wDz76p/4Krn/wCN0f8ACaaf&#10;/wA++qf+Cq5/+N0Ab1Nk+430rD/4TTT/APn31T/wVXP/AMbpr+M7DYw8jVOn/QLuv/jdAD/Av/Il&#10;6B/14Qf+i1rdriPB/iyytfCWiwtDqJeOyhUmPTbl1JCAcMEII9CDg9q2f+E00/8A599U/wDBVc//&#10;ABugDeorB/4TTT/+ffVP/BVc/wDxuj/hNNP/AOffVP8AwVXP/wAboA3qKwf+E00//n31T/wVXP8A&#10;8bo/4TTT/wDn31T/AMFVz/8AG6AN6isH/hNNP/599U/8FVz/APG6P+E00/8A599U/wDBVc//ABug&#10;DeorB/4TTT/+ffVP/BVc/wDxuj/hNNP/AOffVP8AwVXP/wAboA3qwfEX/IY8Mf8AYQf/ANJZ6P8A&#10;hNNP/wCffVP/AAVXP/xusXXvFllNqnh91h1ECO+Zm3abcKcG3mHAKAk5I4GTjJxgEgA7iisH/hNN&#10;P/599U/8FVz/APG6P+E00/8A599U/wDBVc//ABugDeorB/4TTT/+ffVP/BVc/wDxuj/hNNP/AOff&#10;VP8AwVXP/wAboA3qKwf+E00//n31T/wVXP8A8bo/4TTT/wDn31T/AMFVz/8AG6AN6isH/hNNP/59&#10;9U/8FVz/APG6P+E00/8A599U/wDBVc//ABugDeorB/4TTT/+ffVP/BVc/wDxuj/hNNP/AOffVP8A&#10;wVXP/wAboA3qwfDv/IY8T/8AYQT/ANJYKP8AhNNP/wCffVP/AAVXP/xusXQfFllDqniB2h1EiS+V&#10;l26bcMcC3hHICEg5B4ODjBxggkA7iisH/hNNP/599U/8FVz/APG6P+E00/8A599U/wDBVc//ABug&#10;DeorB/4TTT/+ffVP/BVc/wDxuj/hNNP/AOffVP8AwVXP/wAboA3qKwf+E00//n31T/wVXP8A8bo/&#10;4TTT/wDn31T/AMFVz/8AG6AN6isH/hNNP/599U/8FVz/APG6P+E00/8A599U/wDBVc//ABugDeor&#10;B/4TTT/+ffVP/BVc/wDxuj/hNNP/AOffVP8AwVXP/wAboAXx1/yJev8A/XhP/wCi2rbj+4v0rivG&#10;HiyyuvCWtQrDqIeSymUGTTblFBKEcsUAA9STgd6108Z2GxR5GqdP+gXdf/G6AOgorB/4TTT/APn3&#10;1T/wVXP/AMbo/wCE00//AJ99U/8ABVc//G6AN6isH/hNNP8A+ffVP/BVc/8Axuj/AITTT/8An31T&#10;/wAFVz/8boA3qKwf+E00/wD599U/8FVz/wDG6P8AhNNP/wCffVP/AAVXP/xugDeorB/4TTT/APn3&#10;1T/wVXP/AMbo/wCE00//AJ99U/8ABVc//G6AN6isH/hNNP8A+ffVP/BVc/8Axuj/AITTT/8An31T&#10;/wAFVz/8boAS8/5HjSf+wfd/+jLet+uGuvFlk3jDTZhBqO1bG5U/8S243ZMkBGF2ZI4OSBgZGSMj&#10;O3/wmmn/APPvqn/gquf/AI3QBvUVg/8ACaaf/wA++qf+Cq5/+N0f8Jpp/wDz76p/4Krn/wCN0Ab1&#10;FYP/AAmmn/8APvqn/gquf/jdH/Caaf8A8++qf+Cq5/8AjdAHn3wS/wCSlfHv/sc7b/0waRXr9eMf&#10;AW8j1Dx/8driJZVR/GdvhZonibjQdJHKsAR07gZGDXs9ABXm3x++G/iL4u/DHWvB2g+JrHwtHrln&#10;c6bqN3e6Q2oFrWeF4nWNRcQ7Hw+QxLAY+6c16TRQB4RP8BfGtxaeDdW/4WDpsHj/AMKpc2VnrVv4&#10;cZbGewnSJZLae0N2WfmCJw6zKQyDjGQWj9l02fgjRrXTvFlxb+OtL8RT+LE8VzWSSCbUrjzVuDJb&#10;BlBheOeSLyldSqbAGyu4+80UAeDN+y6dX8G+KoNd8WT33jfxDrNp4hl8U2diluLS9szD9iMFuXcL&#10;FELeMbGdiwMmWJbIkX9mVvFmm+P3+Ivic+K9b8Y6TFoM99ptgNNisbKLzWiS2iMkpVxLNJKXZ2y2&#10;3gBQK91ooA8h+H/wY8Q6V4/tvGfjnxqnjXW9P0qTRtL+z6SunQ20MskbzyOglk3zSGCHc4KqBHhU&#10;GTXrN1/x7zf7h/lUtRXX/HvN/uH+VAHlX7I//Jqvwc/7E/SP/SOKvWq8l/ZH/wCTVfg5/wBifpH/&#10;AKRxV61QAUUUUAFYXjr/AJEvX/8Arwn/APRbVu1heOv+RL1//rwn/wDRbUAbcf3F+lOpsf3F+lOo&#10;AKKKKACiiigAooooAKKKKACsC8/5HjSf+wfd/wDoy3rfrAvP+R40n/sH3f8A6Mt6AN+iiigAoooo&#10;AKKKKACiiigAooooARvun6V5p+z7/wAiTqH/AGHtW/8AS6avS2+6fpXmn7Pv/Ik6h/2HtW/9Lpq6&#10;YfwZ+q/U5J/x4ej/AEPTKKKK5jrCiiigAooooAKKKKACiiigDB8af8geD/sIWX/pVFW9WD40/wCQ&#10;PB/2ELL/ANKoq3qACiiigAooooAKKKKACiiigAooooAwLP8A5HjVv+wfaf8Aoy4rfrAs/wDkeNW/&#10;7B9p/wCjLit+gAooooAKKKKACiiigAooooAKbJ9xvpTqbJ9xvpQBieBf+RL0D/rwg/8ARa1u1heB&#10;f+RL0D/rwg/9FrW7QAUUUUAFFFFABRRRQAUUUUAFYPiL/kMeGP8AsIP/AOks9b1YPiL/AJDHhj/s&#10;IP8A+ks9AG9RRRQAUUUUAFFFFABRRRQAUUUUAFYPh3/kMeJ/+wgn/pLBW9WD4d/5DHif/sIJ/wCk&#10;sFAG9RRRQAUUUUAFFFFABRRRQAUUUUAYXjr/AJEvX/8Arwn/APRbVtx/cX6VieOv+RL1/wD68J//&#10;AEW1bcf3F+lADqKKKACiiigAooooAKKKKACiiigDAvP+R40n/sH3f/oy3rfrAvP+R40n/sH3f/oy&#10;3rfoAKKKKACiiigDyD4Jf8lK+Pf/AGOdt/6YNIr1+vIPgl/yUr49/wDY523/AKYNIr1+gAooooAK&#10;KKKACiiigAqK6/495v8AcP8AKpaiuv8Aj3m/3D/KgDyr9kf/AJNV+Dn/AGJ+kf8ApHFXrVeS/sj/&#10;APJqvwc/7E/SP/SOKvWqACiiigArC8df8iXr/wD14T/+i2rdrC8df8iXr/8A14T/APotqANuP7i/&#10;SnU2P7i/SnUAFFFFABRRRQAUUUUAFFFFABWBef8AI8aT/wBg+7/9GW9b9YF5/wAjxpP/AGD7v/0Z&#10;b0Ab9FFFABRRRQAUUUUAFFFFABRRRQAjfdP0rzT9n3/kSdQ/7D2rf+l01elt90/SvNP2ff8AkSdQ&#10;/wCw9q3/AKXTV0w/gz9V+pyT/jw9H+h6ZRRRXMdYUUUUAFFFFABRRRQAUUUUAYPjT/kDwf8AYQsv&#10;/SqKt6sHxp/yB4P+whZf+lUVb1ABRRRQAUUUUAFFFFABRRRQAUUUUAYFn/yPGrf9g+0/9GXFb9YF&#10;n/yPGrf9g+0/9GXFb9ABRRRQAUUUUAFFFFABRRRQAU2T7jfSnU2T7jfSgDE8C/8AIl6B/wBeEH/o&#10;ta3awvAv/Il6B/14Qf8Aota3aACiiigAooooAKKKKACiiigArB8Rf8hjwx/2EH/9JZ63qwfEX/IY&#10;8Mf9hB//AElnoA3qKKKACiiigAooooAKKKKACiiigArB8O/8hjxP/wBhBP8A0lgrerB8O/8AIY8T&#10;/wDYQT/0lgoA3qKKKACiiigAooooAKKKKACiiigDC8df8iXr/wD14T/+i2rbj+4v0rE8df8AIl6/&#10;/wBeE/8A6LatuP7i/SgB1FFFABRRRQAUUUUAFFFFABRRRQBgXn/I8aT/ANg+7/8ARlvW/WBef8jx&#10;pP8A2D7v/wBGW9b9ABRRRQAUUUUAeQfBL/kpXx7/AOxztv8A0waRXr9eQfBL/kpXx7/7HO2/9MGk&#10;V6/QAUUUUAFFFFABRRRQAVFdf8e83+4f5VLUV1/x7zf7h/lQB5V+yP8A8mq/Bz/sT9I/9I4q9ary&#10;X9kf/k1X4Of9ifpH/pHFXrVABRRRQAVheOv+RL1//rwn/wDRbVu1heOv+RL1/wD68J//AEW1AG3H&#10;9xfpTqbH9xfpTqACiiigAooooAKKKKACiiigArAvP+R40n/sH3f/AKMt636wLz/keNJ/7B93/wCj&#10;LegDfooooAKKKKACiiigAooooAKKKKAEb7p+leafs+/8iTqH/Ye1b/0umr0tvun6V5p+z7/yJOof&#10;9h7Vv/S6aumH8Gfqv1OSf8eHo/0PTKKKK5jrCiiigAooooAKKKKACiiigDB8af8AIHg/7CFl/wCl&#10;UVb1YPjT/kDwf9hCy/8ASqKt6gAooooAKKKKACiiigAooooAKKKKAMCz/wCR41b/ALB9p/6MuK36&#10;wLP/AJHjVv8AsH2n/oy4rfoAKKKKACiiigAooooAKKKKACmyfcb6U6myfcb6UAYngX/kS9A/68IP&#10;/Ra1u1heBf8AkS9A/wCvCD/0WtbtABRRRQAUUUUAFFFFABRRRQAVg+Iv+Qx4Y/7CD/8ApLPW9WD4&#10;i/5DHhj/ALCD/wDpLPQBvUUUUAFFFFABRRRQAUUUUAFFFFABWD4d/wCQx4n/AOwgn/pLBW9WD4d/&#10;5DHif/sIJ/6SwUAb1FFFABRRRQAUUUUAFFFFABRRRQBheOv+RL1//rwn/wDRbVtx/cX6VieOv+RL&#10;1/8A68J//RbVtx/cX6UAOooooAKKKKACiiigAooooAKKKKAMC8/5HjSf+wfd/wDoy3rfrAvP+R40&#10;n/sH3f8A6Mt636ACiiigAooooA8g+CX/ACUr49/9jnbf+mDSK9fryD4Jf8lK+Pf/AGOdt/6YNIr1&#10;+gAooooAKKKKACiiobi4itbeSeaRYoYlLvJIwVUUDJJJ4AAHU0ATVFdf8e83+4f5V578O/2g/AHx&#10;W1h9L8M68b+++zG9hjmsri1F1bBgpnt2mjRbiIMVHmRFl+ZeeRn0K6/495v9w/yoA8q/ZH/5NV+D&#10;n/Yn6R/6RxV61Xkv7I//ACar8HP+xP0j/wBI4q9aoAKKKTI9aAFrC8df8iXr/wD14T/+i2rczXzd&#10;+2N+2Z8Of2YPD0ekeKbm9v8AX9dtpVtdG0aOOa6SEq6/aJA7oscW8bQS2WIbarbHKgH0hH9xfpTq&#10;8d/Zn/am8BftWeDbjX/BN5cB7KbyNQ0jUkWK+sWOdhljV2G2RVLK6sythhncjqvsOaAFopKWgAoo&#10;ooAKKKKACikLAdTim+Yv94fnQK6H1gXn/I8aT/2D7v8A9GW9Jrfjvw54d0a/1bUtcsLTTrG3kurm&#10;4kuF2xRRqWdzz0Cgk/Svyt8Tf8FjvGNx8TB4j8O/DGzm+HWntLZ+XqDzLfTxuykM9whMMDsEjOzZ&#10;IFyw3PwwV0F0frlRXBfCv42eEfjB8O9A8aaBqkI0rWbVbmKO6ljSaInIaKRQxAkRgyMASAykAkc1&#10;3XmL/eH50wuh9FIGB6EGloGFFFFABRRRQAUUVWu763sUD3NxFbIxwGlcKCfQEmgCw33T9K80/Z9/&#10;5EfUf+w/q3/pdNXdN4i0raf+JnZ/+BCf415t8Ade0yPwTqAfUbRD/b2rHBnTob2Yjv6V0w/gz9V+&#10;pyy/jw9H+h63RVK11ayvpDHbXtvcSYyVilVjj1wDV2uY6gooooAKKKKACiiigAopM0ZoAwvGn/IH&#10;g/7CFl/6VRVvV8o/taft9/Cn9nPXLTwlrtzqWt+Jlmtby60zQII55LKMSJKpmaSSNFZlXKpuLYZG&#10;KhWVj7h8FPjd4O/aD8A2fjDwPq8eq6POzQuMFJraZcb4JozzHIuQcHgqyspKsrEA76ikyKKAFooo&#10;oAKKKKACkorL1DxJpOkziC91OztJsbvLnnRGxzzgnpwfyoJclFXZp/hS49q5jVfiZ4S0PTbnUNQ8&#10;TaTZ2NrGZZp5r2JUjQDJYkngAV4t8Xv2+PhD8NPhvr3iXSvFui+NdTsIA1roGjanC1zeTMyoiDBO&#10;1QzAswDFUDMFbAUptIlVIPqj3Kz/AOR41bj/AJh9p/6MuK3fwr8MfCn/AAVR+P2j/FSPxVrF3Z63&#10;octxm88LrpkFtbyWwZyII5ljM0ewSNsdncghS/mAFT+sfgv9sr4M+N9J0K7tfiDoNhd6vBBLFpV/&#10;qEEd5C8qqRDLGHO2UFgrKCcMCMmlzLuPnj3PbKPwrC/4Tjw7/wBB7Tf/AALj/wAa0bDVLPVYTNZX&#10;cF5EDtMkEgcZ7jIJ5qgU4ydky7RRRQWFFFFACUmajmmS3ieSRgkaAszMcAAck5rgP+GgvhznH/CY&#10;6T/4ErUOSjuzKpVp0vjklc9DzSOfkb6V4t4y/bC+FngmS1W71641A3AYr/Y+n3F+E2kffMKNszkY&#10;BxnnHSviL9un9rrU/jHfeG/B/wAOdS8caB4FaCe48Q6xoejTR3l1IVZYrRY5GgYpwd+XCkTAkMY9&#10;pj2tNbyRmsTRe0195+lngY/8UXoH/XhB/wCi1rb3V+Q/7Ef7Setfs9fEpNC1y+8f6x8JNQ01wYfE&#10;GmSSSaJeq7MghWNpS8bKNpKCMM0wJQeXk/of4N/bC+FnjaS6W01640824Ut/bGn3FgH3E/cMyLvx&#10;g5AzjjPWj2tN7SQfWaK+2vvPac0ted/8NBfDjIH/AAmOk/8AgStegRTJcRLJGwdHG5WU5BB71cZR&#10;l8LNKdWnV+CSfoS0UUVZqFFFFABRSUZHrQAtYPiL/kMeGP8AsIP/AOks9bua+Pvj1/wUg+DHwj+K&#10;WmeEr7UNU1zUdH1Jk1mfQ7MXFvpbeW0TLM5ddzK0w3LEHKlHUgONhAPsKiuc8AfEDw98UvBuk+K/&#10;CmrW+t+HtVgFxaX1sSVkXJBBBAZWVgVZGAZWVlYBgQOizQAtFJS0AFFFFABRRRQAUUmRRmgBawfD&#10;v/IY8T/9hBP/AElgrD+NXxk8NfAH4Za3468W3E0Oi6VGHdLWPzJ55GYJHFGmRl3dlUZIUZyzKoLD&#10;4t/Z5/4KzeCPiT8YJvC2veEtS8H2viXVI4dG1aS6W6jd2VYYxcKEUw7mjQZUyKrSEMVVS9AH6GUU&#10;maM0ALRRRQAUUUUAFFFJQAtFJkUZoAw/HX/Il6//ANeE/wD6LatuP7i/Svnn9rj9r74cfs3+HZNH&#10;8Uajc3fibWrKQaf4e0iD7RezIx8oSFSVWNNxOC7Lu2OE3FCB1v7Ov7T3w+/ag8Jy634D1drs2Zjj&#10;1DTbqMw3lhI6blWaMk8EBgHUsjFHCsxVsAHrdFJketGaAFooooAKKKKACiiigAopM0ZoAwbz/keN&#10;J/7B93/6Mt636wLz/keNJ/7B93/6Mt63s0ALRSZooAWiiigDyD4Jf8lK+Pf/AGOdt/6YNIr1+vIP&#10;gl/yUr49/wDY523/AKYNIr1+gAooooAKKKKACvPP2hvDureLvgH8SdD0JGk1rUvDeo2dlHGcM80l&#10;tIqKD2JYgZ7Zr0OigD5L8H/EDw38ZPi78CB4EmF6PCel6hPrkUMLIdHhkskt0tLgEDypWmKYhOG/&#10;0diRhQa95+IngLXPF0kU2lfETxJ4LjhhZXt9Et9OkSck5DObq0mYEdBtKjHUE813dRXX/HvN/uH+&#10;VAHiH7J+g3s37LvwhkTxDqMKP4R0lhFHHblUBtIiACYicDpySfUmvVv+Ed1D/oZtU/792v8A8Zrg&#10;/wBkf/k1X4Of9ifpH/pHFXrVAHJ6x4P1TUtLurWDxfq1lNMhRbiOO23IT3GIh+hB9CK4L/hRfi/P&#10;/JW/EX/fuOvZ6WpcVLc5quHhWacr/ez5/wBW/Zx8cahdebF8aPEVum3bs2uPx+SVR+mfevgb9qbw&#10;X4j/AGTP2hG8feMYdT1vw74gs2s7b4haOsk+ofaBbCM206yXCrGxWMqAHG6EkqzFZYx+vOKw/HP/&#10;ACJev/8AXhP/AOi2rP2UX3+9mawdJbX+9/5n5lfsU/B3xh8fPiN41+LmgSah8P8AwtqQls7PxZcC&#10;WPVddcyoZCYkn2FN0RMjhiPMAUNIyylftrR/2fPGunQuk3xj8RXDM+4NszgY6fO7n8iB7V7sn3F+&#10;lLihU4ra/wB7B4Ok97/e/wDM8g0z4L+K7LULa4l+K3iG4jikDtEY4sOAckHIIwenINeg/wDCO3//&#10;AEM2qf8Afu1/+M1vUfSrUVHY2pUYUVaH5t/mYX/CO6h/0M2qf9+7X/4zR/wjuof9DNqn/fu1/wDj&#10;Nb1FWbmD/wAI7qH/AEM2qf8Afu1/+M0f8I7qH/Qzap/37tf/AIzW9RQB5h43+Bdl8Qri1n1bxN4i&#10;326lE+y3UcC84JyEjAJ4HJrmH/ZF8MSRsj+JPFbKwIKtqYIIPUEbK904oNQ4Rk9Uck8JQqS55RTZ&#10;8ja5/wAEz/hZeaLfwaWbjT9Slt5Etbyazs5kgmKkJI0fkrvCtglcjIGMjOa/KfXvCvxl8I+Mn+He&#10;o/B+GbxjI0i26ReGfNnuFVmBlg8tfLljG1iJFUrhSSeDX9CXNYN5/wAjxpP/AGD7v/0Zb1Hsaf8A&#10;KvuD6rQ/lR8g/CH/AIJqeDV+GfhxviBC0vjSSzSXVhZWllFDDO2WaFQsTAiPIj3BiG2FuAcD2dP2&#10;RfDMcaoviTxWqKAAq6mAABwAAEr3XFFNUqa2ihSweHlvBHmngf4I2nw9e6bSfEviLNyFEn2q5jnH&#10;y5xgPGQDz1Fdb/wjt/8A9DNqn/fu1/8AjNbv4UvbpV2SVkdFOnGnFQgrIwv+Ed1D/oZtU/792v8A&#10;8Zo/4R3UP+hm1T/v3a//ABmt6iqNDB/4R3UP+hm1T/v3a/8Axmj/AIR3UP8AoZtU/wC/dr/8Zreo&#10;oAwf+Ed1D/oZtU/792v/AMZrlviD8DfD3xW0u303xnjxRp9vMLiG21awsriOOQKVDhWgOGwzDPoT&#10;Xo9FAHz5/wAMH/Bb/oRvD/8A4IdO/wDkesjwz+w78Gb7TZZH8C6ACt3cxf8AIDsG4WeRRy0BPQDg&#10;HA6AAAAfTVYPgv8A5A8//YQvf/SqWgDzzwF+yz4B+FutvrHhDR7HwzqzwtbteaXpVjBKY2IJQssA&#10;O0lVJHfAr0P/AIR3UP8AoZtU/wC/dr/8ZreooAwf+Ed1D/oZtU/792v/AMZo/wCEd1D/AKGbVP8A&#10;v3a//Ga3qKAMH/hHdQ/6GbVP+/dr/wDGaP8AhHdQ/wChm1T/AL92v/xmt6igDA/4R2//AOhm1T/v&#10;3a//ABmsjxP4G1nXtJktLTxtrGmTMykXEUdvuGDyOIlOD7EflxXa9qaeaLX0IlFSjys8Z/4UX4v/&#10;AOit+Iv+/cdYWofs2+Ory8lmj+NXiKFG6JtkGOP9mdR+QFfQvvRkVl7NPv8Aezk+pUfP73/mfjx8&#10;WJNa/Yt+OnjObx2PFNjY+JJ4LvTvG3hmCS4OsgSmRhO8t2gWWM5zGGyGRTt2NG9e0/sSfs2/EPxP&#10;4V8UeNhqerfCLTfE2ptdWNiq3Ed5qMILkXdxF9oAj3FyFAALAFgChjY/oD4zH/Eng/7CFl/6VRVv&#10;VPsY+f3sr6pS8/vf+Z4XpnwB8ZWNokUvxg8RzOpOZNgOef8AbZj+ZNbnhz4Q+J9G1eC8ufifr+oQ&#10;R53W0kUOHyCBncrDjOenavV6TFXyL+mxRwdKMlJXv6v/ADMP/hHdQ/6GbVP+/dr/APGaP+Ed1D/o&#10;ZtU/792v/wAZreorQ7TB/wCEd1D/AKGbVP8Av3a//GaP+Ed1D/oZtU/792v/AMZreooAwP8AhHdQ&#10;/wChl1T/AL92v/xmuN8Ufs9+GvGmqnUtce41G+KCMzzQ2+4qM4BIiHTNeoUlJpSVmZzpxqLlmro8&#10;Yk/ZL8BOjKbSTBHO2OAH8CI+K4T4wfsM6B4u+GPiLSvCGoXXh/xTPasdM1FpgiR3CkPGHZYywRmU&#10;KxUEhWbAJ4r6j5orP2UHujFYTDraC+4/B7w9+zj+1v4q8dQ/Dd/D+vaRc20qNcapfosNlBGzEGV9&#10;QQESoN7HEbyMwQhVYoFH6w+G/wBizwJoeg6VYXE2oapdWdtFBJfXLRmS5ZFCmRxsOWYgk+5NexWf&#10;/I8at/2D7T/0ZcVvUvZU/wCVDeFoPeC+5HjP/DJvgP8A59H/AO/MH/xquq8I/CPT/AdjLZ+H9Ru9&#10;KtpZPNeO3htgGbAGSTCSTgDvXeUmKpU4xd0hww9Gm+aEEn6GH/wjuof9DNqn/fu1/wDjNH/CO6h/&#10;0M2qf9+7X/4zW9RWh0GD/wAI7qH/AEM2qf8Afu1/+M0f8I7qH/Qzap/37tf/AIzW9RQBzlx4Xu7m&#10;GSGbxFqUkUilWVorUhgeCD+56YNcIn7MHgaNAo0y1wBxu02yJ/EmDmvXetJVKco/CzGpRp1Lc8Uz&#10;528dfsJ/DL4iSWcmpR6nZG1DKn9i3K6cGDEE7xbom8jHBbOMnGMmvmX9pz/glvpf2HR9Y+HLeKNU&#10;Nn56ahpq60sl4ysgMU1ubkhGMbjLQl4zIpIDqwBP6R/hSPnY3HalKTl8QRo04/DFI/Lb9lT/AIJl&#10;jxNqZ8TfEFvFmm6LJpwWBLzU4ra/v7l3Defst3k8iFYwECNK7OxLHYMLX2D4E/YT+GXw8kvH02PU&#10;703QVX/tq5XUQoUkjYLhH2E55K4zgZzgV7d4G/5EvQP+vCD/ANFrW5+FCk4/DoEqNOXxRTPJP+GY&#10;/A/GNLs//BXY/wDxiu7Tw3exqFXxJqSqowAsVqAAO3+prfpabnKXxMdOlCn8EUjC/wCEd1D/AKGb&#10;VP8Av3a//GaP+Ed1D/oZtU/792v/AMZreoqTUwf+Ed1D/oZtU/792v8A8Zo/4R3UP+hm1T/v3a//&#10;ABmt6igDgfF3w71vxJZww2Xj3WtIkjk3NJDHb5cYIwdsanvnrj26Y5T/AIUX4u/6K34i/wC/cde0&#10;UEZqHHm3OSphaVR80r39Wv1PnWb9mnx3LNI6/G3xEisxYLtm4BPTi4A/IAegFfnvL4p1j9kvxhr/&#10;AIC8Z2/j3QNZv/EVxcadN4Y0+S6tfEYkjWNbuKSW9DSTS70DKCxUOVY7wUr9kuKwvEQ/4nHhn/sI&#10;P/6Sz1Hso36/eyfqdK1tfvf+Z8U/sh/snfEvS/gTocmoeLdW+Fk180l6vhK0Nz/oKO2VDhrn5HcA&#10;SMmFKl8MocNX0LafAXxjb2sUT/F7xFI6KFL+WpyfX5iT+ZJ969u2ijbQqcV3+9g8HSe9/vf+Z5j4&#10;T+FfiPw/qD3F78SNd1aJk2CGWODaCSOfmRueO2Otdh/wjuof9DLqn/fu1/8AjNbpxR/DWkUlsdFO&#10;nGkuWOxh/wDCO6h/0M2qf9+7X/4zR/wjuof9DNqn/fu1/wDjNb1FUamD/wAI7qH/AEM2qf8Afu1/&#10;+M0f8I7qH/Qzap/37tf/AIzW9RQB5Jr3we8UatrFxd2/xQ8QWMMrZW3SOHanQYGFUduwHX15rnPF&#10;H7NXiXxXos2m3fxd8ULbylSxhkMDcEEYeJ0ccjs31yOK999qT9azcE/+HZwvB0pPmd/vf+Z+dn7V&#10;n7BPiSP4M6pqeha3rvxU1PSZEv4/DGsXt7c/aFXKyNCjXRzMqM7KACzAMigswB+MPANr4s/ay8fa&#10;X8OtK8Ba/fTQ6lGmrTeINYvr600VQGjkmmRnjEbIiOAGZWbZ5SgsQD+8lYPh3/kMeJ/+wgn/AKSw&#10;Vn7GH9Nl/Vafn97/AMz548O/sV6p4b1q21K1+L/jE3FuSVE2pXcy8gg5SS5ZDwe6n164Nd7/AMKL&#10;8X/9Fb8Rf9+469npMGrVOK2/NkPBUX3/APAn/mcd4c8E6voukw2l14z1jUp0zuuZY7bc2TkdYieB&#10;xyTWp/wjt/8A9DLqn/fu1/8AjNbvaitfI7IpRSijD/4R3UP+hm1T/v3a/wDxmj/hHdQ/6GbVP+/d&#10;r/8AGa3qKCjA/wCEd1D/AKGbVP8Av3a//Gapax4P1TU9LurWDxdq9lNKhRbiOO23IT3GIh+hB9CK&#10;6v7tFAmuZNM8X/4UX4v/AOit+Iv+/cdY+rfs4+N9QuvNh+NHiK3Tbt2bXH4/JKo/TPvX0B9aPpWX&#10;s0+/3s4vqVHz+9/5n5W/tNeEfFf7LnxquPHPirUfFuveF9V8Pf2efHujW09zNayGZF+w3Qe8Cwwk&#10;7WDcbjJhFdlkx0/7JPwl8dfHTx147+J+max4s8AeG9YisorHX9Ygnt9R8RAQqfNeJbsoY4gAEkG5&#10;WEmFbKyAfof46/5EvX/+vCf/ANFtW3H9xfpU+xj5/eyvqtLz+9/5nhOj/s9+NNPhdJvjH4iuGZ9w&#10;bZnAx0+d3P5ED2rY034L+K7HULa4l+KviG4jjkDtEY4sOAckHIIwfcGvX6KvkS/4dkrB0U76/e/8&#10;zC/4R3UP+hm1T/v3a/8Axmj/AIR3UP8AoZtU/wC/dr/8ZreorQ7jB/4R3UP+hm1T/v3a/wDxmj/h&#10;HdQ/6GbVP+/dr/8AGa3qKAMD/hHb/wD6GXVP+/dr/wDGa5bxj8MfEHiSa2ex+ImuaOsSkMkMcGHy&#10;Rgnai88d8/hzn0ftQBik9UZ1KcakeWR4s3wK8XspH/C3PEQPr5cdc7/wzJ49/wCi3+Iv++Zv/kiv&#10;orilyKz9mn3+9nL9Sorv97/zPl+4/Zv8cJ4msLY/GjxA0slpcSLPibcoV4QVH+kdCWBP+6K1f+GZ&#10;PHv/AEW/xF/3zN/8kV7bef8AI8aT/wBg+7/9GW9b2KXs4+f3sf1Ol5/e/wDM8WX4F+L1UD/hbniI&#10;n18uOul8G/DXX/Dn2n7b8Qdc1jzdu0TRQYTGc43Ix59iOlehigfSrUUv+HHTwtKnLmje/q/8zD/4&#10;R3UP+hm1T/v3a/8Axmj/AIR3UP8AoZtU/wC/dr/8ZreoqzsPGPgLbSWnxA+O0Ul1NeOvjO3zPMFD&#10;t/xIdJPIUAcZxwB0Fez15B8Ev+SlfHv/ALHO2/8ATBpFev0AFFFFABRRRQAUUUUAFQ3TBbWYk4AR&#10;jk/SpqKAPlb9l/8Aaf8Ag74f/Zs+FWlar8VvBem6lY+FdLtrqzu9ftYpoJUtY1eN0aQFWVgQQRkE&#10;HNen/wDDXHwO/wCix+Av/Cks/wD45Xqi2cKqAIYwB0AUCl+yw/8APKP/AL5FAHlX/DXHwO/6LH4C&#10;/wDCks//AI5R/wANcfA7/osfgL/wpLP/AOOV6r9lh/55R/8AfIo+yw/88o/++RQB5V/w1x8Dv+ix&#10;+Av/AApLP/45WN4x/aw+Cd14R1qCD4veBZZpLKZUjj8R2jMxKEAACTkk+le3fZYf+eUf/fIri/jN&#10;8PW+J3wh8b+D7SaCwutf0S80uK6lj3JC80DxhyByQCwPHOBQBzi/tcfA7aoPxi8Bg4/6GSz/APjl&#10;O/4a4+B3/RY/AX/hSWf/AMcr1GGzhiiRDEhKqB90dqk+yw/88o/++RQB5V/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Yt1+1h8E28YabMPi94GMKWNyjSDxHabQxkgIBPmcEhSR64PpXt/2WH/nlH/3y&#10;K4nVvh2+ofGTwx4zWaBLTSdD1TSZLUxkvI91PYSo4PQBRZuCDz84x0NAGB/w1x8Dv+ix+Av/AApL&#10;P/45R/w1x8Dv+ix+Av8AwpLP/wCOV6r9lh/55R/98ij7LD/zyj/75FAHlX/DXHwO/wCix+Av/Cks&#10;/wD45R/w1x8Dv+ix+Av/AApLP/45Xqv2WH/nlH/3yKPssP8Azyj/AO+RQB5V/wANcfA7/osfgL/w&#10;pLP/AOOUf8NcfA7/AKLH4C/8KSz/APjleq/ZYf8AnlH/AN8ij7LD/wA8o/8AvkUAeVf8NcfA7/os&#10;fgL/AMKSz/8AjlH/AA1x8Dv+ix+Av/Cks/8A45Xqv2WH/nlH/wB8ij7LD/zyj/75FAHlX/DXHwO/&#10;6LH4C/8ACks//jlH/DXHwO/6LH4C/wDCks//AI5Xqv2WH/nlH/3yKPssP/PKP/vkUAeVf8NcfA7/&#10;AKLH4C/8KSz/APjlYnhP9rD4J22lzrN8XvAsTm+u3AfxFaAlWuJCDjzOhBBB7gg17h9lh/55R/8A&#10;fIrifhH8O3+HXhe+0q6mt7yS41zWNVEkUZACXmo3F2iEHuqzhSe5U9qAMD/hrj4Hf9Fj8Bf+FJZ/&#10;/HKP+GuPgd/0WPwF/wCFJZ//AByvVfssP/PKP/vkUfZYf+eUf/fIoA8q/wCGuPgd/wBFj8Bf+FJZ&#10;/wDxyj/hrj4Hf9Fj8Bf+FJZ//HK9V+yw/wDPKP8A75FH2WH/AJ5R/wDfIoA8q/4a4+B3/RY/AX/h&#10;SWf/AMco/wCGuPgd/wBFj8Bf+FJZ/wDxyvVfssP/ADyj/wC+RR9lh/55R/8AfIoA8q/4a4+B3/RY&#10;/AX/AIUln/8AHKP+GuPgd/0WPwF/4Uln/wDHK9V+yw/88o/++RR9lh/55R/98igDyr/hrj4Hf9Fj&#10;8Bf+FJZ//HKP+GuPgd/0WPwF/wCFJZ//AByvVfssP/PKP/vkUfZYf+eUf/fIoA8P8WftYfBO50uB&#10;Yfi94FlcX1o5CeIrQkKtxGSceZ0ABJPYAmtv/hrj4Hf9Fj8Bf+FJZ/8Axyt/4ufDt/iL4XsdKtZr&#10;ezkt9c0fVTJLGSClnqNvdugA7ssBUHsWHau2+yw/88o/++RQB5V/w1x8Dv8AosfgL/wpLP8A+OUf&#10;8NcfA7/osfgL/wAKSz/+OV6r9lh/55R/98ij7LD/AM8o/wDvkUAeVf8ADXHwO/6LH4C/8KSz/wDj&#10;lH/DXHwO/wCix+Av/Cks/wD45Xqv2WH/AJ5R/wDfIo+yw/8APKP/AL5FAHlX/DXHwO/6LH4C/wDC&#10;ks//AI5R/wANcfA7/osfgL/wpLP/AOOV6r9lh/55R/8AfIo+yw/88o/++RQB5V/w1x8Dv+ix+Av/&#10;AApLP/45R/w1x8Dv+ix+Av8AwpLP/wCOV6r9lh/55R/98ij7LD/zyj/75FAHlX/DXHwO/wCix+Av&#10;/Cks/wD45R/w1x8Dv+ix+Av/AApLP/45Xqv2WH/nlH/3yKPssP8Azyj/AO+RQB4ha/tYfBNfGGpT&#10;H4veBhC9jbIsh8R2m0sJJyQD5nJAYE+mR61tf8NcfA7/AKLH4C/8KSz/APjlb+k/Dt9P+Mnifxm0&#10;0D2mraHpekx2ojIeN7We/ldyehDC8QADn5DnqK7b7LD/AM8o/wDvkUAeVf8ADXHwO/6LH4C/8KSz&#10;/wDjlH/DXHwO/wCix+Av/Cks/wD45Xqv2WH/AJ5R/wDfIo+yw/8APKP/AL5FAHlX/DXHwO/6LH4C&#10;/wDCks//AI5R/wANcfA7/osfgL/wpLP/AOOV6r9lh/55R/8AfIo+yw/88o/++RQB5V/w1x8Dv+ix&#10;+Av/AApLP/45R/w1x8Dv+ix+Av8AwpLP/wCOV6r9lh/55R/98ij7LD/zyj/75FAHlX/DXHwO/wCi&#10;x+Av/Cks/wD45R/w1x8Dv+ix+Av/AApLP/45Xqv2WH/nlH/3yKPssP8Azyj/AO+RQB5V/wANcfA7&#10;/osfgL/wpLP/AOOU1v2uPgdtYD4xeAycf9DJZ/8AxyvV/ssP/PKP/vkVHNZwyxOgiQFlI+6O9AHi&#10;vg79rD4J2vhHRYJ/i94FimjsoVeOTxHaKykIAQQZOCD61s/8NcfA7/osfgL/AMKSz/8AjldD8Gfh&#10;63wx+EPgjwfdzQX91oGiWely3UUe1JnhgSMuAeQCVJ55wa7T7LD/AM8o/wDvkUAeVf8ADXHwO/6L&#10;H4C/8KSz/wDjlH/DXHwO/wCix+Av/Cks/wD45Xqv2WH/AJ5R/wDfIo+yw/8APKP/AL5FAHlX/DXH&#10;wO/6LH4C/wDCks//AI5R/wANcfA7/osfgL/wpLP/AOOV6r9lh/55R/8AfIo+yw/88o/++RQB5V/w&#10;1x8Dv+ix+Av/AApLP/45R/w1x8Dv+ix+Av8AwpLP/wCOV6r9lh/55R/98ij7LD/zyj/75FAHlX/D&#10;XHwO/wCix+Av/Cks/wD45R/w1x8Dv+ix+Av/AApLP/45Xqv2WH/nlH/3yKPssP8Azyj/AO+RQB5V&#10;/wANcfA7/osfgL/wpLP/AOOVia9+1h8E5tU8PPH8X/A0iRXzPIV8R2hCKbeYAnEnAyQMnuQO9e4f&#10;ZYf+eUf/AHyK4nx58O38X+Kvh3qsMsFvH4Y1yXVZo3jyZ0bTry0CLjoQ10jc8YQ9zQBgf8NcfA7/&#10;AKLH4C/8KSz/APjlH/DXHwO/6LH4C/8ACks//jleq/ZYf+eUf/fIo+yw/wDPKP8A75FAHlX/AA1x&#10;8Dv+ix+Av/Cks/8A45R/w1x8Dv8AosfgL/wpLP8A+OV6r9lh/wCeUf8A3yKPssP/ADyj/wC+RQB5&#10;V/w1x8Dv+ix+Av8AwpLP/wCOUf8ADXHwO/6LH4C/8KSz/wDjleq/ZYf+eUf/AHyKPssP/PKP/vkU&#10;AeVf8NcfA7/osfgL/wAKSz/+OUf8NcfA7/osfgL/AMKSz/8Ajleq/ZYf+eUf/fIo+yw/88o/++RQ&#10;B5V/w1x8Dv8AosfgL/wpLP8A+OUf8NcfA7/osfgL/wAKSz/+OV6r9lh/55R/98ij7LD/AM8o/wDv&#10;kUAeVf8ADXHwO/6LH4C/8KSz/wDjlYmg/tYfBOHVPELyfF/wNGkt8rxlvEdoA6i3hBIzJyMgjI7g&#10;jtXuH2WH/nlH/wB8iuJ8B/Dt/CHir4iarNLBcR+J9ci1WGNEIMCLp1naFGz1Ja1duOMOO4oAwP8A&#10;hrj4Hf8ARY/AX/hSWf8A8co/4a4+B3/RY/AX/hSWf/xyvVfssP8Azyj/AO+RR9lh/wCeUf8A3yKA&#10;PKv+GuPgd/0WPwF/4Uln/wDHKP8Ahrj4Hf8ARY/AX/hSWf8A8cr1X7LD/wA8o/8AvkUfZYf+eUf/&#10;AHyKAPKv+GuPgd/0WPwF/wCFJZ//AByj/hrj4Hf9Fj8Bf+FJZ/8AxyvVfssP/PKP/vkUfZYf+eUf&#10;/fIoA8q/4a4+B3/RY/AX/hSWf/xyj/hrj4Hf9Fj8Bf8AhSWf/wAcr1X7LD/zyj/75FH2WH/nlH/3&#10;yKAPKv8Ahrj4Hf8ARY/AX/hSWf8A8co/4a4+B3/RY/AX/hSWf/xyvVfssP8Azyj/AO+RR9lh/wCe&#10;Uf8A3yKAPEfGP7WHwTuvCOtQQfF7wLLNJZTKkcfiO0ZmJQgAASckn0rXX9rj4HbVB+MXgMHH/QyW&#10;f/xyuj+M3w9b4nfCHxv4PtJoLC61/RLzS4rqWPckLzQPGHIHJALA8c4FdhDZwxRIhiQlVA+6O1AH&#10;l3/DXHwO/wCix+Av/Cks/wD45R/w1x8Dv+ix+Av/AApLP/45Xqv2WH/nlH/3yKPssP8Azyj/AO+R&#10;QB5V/wANcfA7/osfgL/wpLP/AOOUf8NcfA7/AKLH4C/8KSz/APjleq/ZYf8AnlH/AN8ij7LD/wA8&#10;o/8AvkUAeVf8NcfA7/osfgL/AMKSz/8AjlH/AA1x8Dv+ix+Av/Cks/8A45Xqv2WH/nlH/wB8ij7L&#10;D/zyj/75FAHlX/DXHwO/6LH4C/8ACks//jlH/DXHwO/6LH4C/wDCks//AI5Xqv2WH/nlH/3yKPss&#10;P/PKP/vkUAeVf8NcfA7/AKLH4C/8KSz/APjlH/DXHwO/6LH4C/8ACks//jleq/ZYf+eUf/fIo+yw&#10;/wDPKP8A75FAHiF1+1h8E28YabMPi94GMKWNyjSDxHabQxkgIBPmcEhSR64PpW1/w1x8Dv8Aosfg&#10;L/wpLP8A+OVv6t8O31D4yeGPGazQJaaToeqaTJamMl5Hup7CVHB6AKLNwQefnGOhrtvssP8Azyj/&#10;AO+RQB5V/wANcfA7/osfgL/wpLP/AOOUf8NcfA7/AKLH4C/8KSz/APjleq/ZYf8AnlH/AN8ij7LD&#10;/wA8o/8AvkUAeVf8NcfA7/osfgL/AMKSz/8AjlH/AA1x8Dv+ix+Av/Cks/8A45Xqv2WH/nlH/wB8&#10;ij7LD/zyj/75FAHh37NHi7Q/HXiz44a14c1mw1/R7rxlCYNQ0y5S4t5duh6UjFZEJU4ZWU4PBUjs&#10;a92qKOJIs7EVMnJwAOfWpaACiiigAooooAKKKKACiiigAooooAKKKKAMTxl4otPBHhHXfEd/FNLY&#10;6PYz6hPHbqGkaOKNpGCAkAsQpABIGepHWvn/AMYftgWepfC/X73RtF8S+ENS1HwhqeveE9X1zT4E&#10;t9QaCyacGECSQh1XEmyZF3KpIDKCa9a/aE/5IF8TP+xZ1P8A9JZa+dLb4DfEz41fCPwbY67feF7T&#10;TtG8F3ltolxZzXHnX95eaQ9jDLdIYttuiRXEhZY2lLMQRgALQB7H8H/2ibTx1d+GPD+qaJ4g0bWN&#10;Y0Qatp+oaxZxQW+sRxrEJ5INjllIMyNskSNtrghcV7TXkH/CodY/4T34O60LmxFp4O0e/wBPv03v&#10;vkkmgto0MI2YKgwsSWKkAjAOTj1+gAooooAKKKKACvKv2gvjEfgpo/hLVpbnS7HTNR8TWOk6jeaw&#10;/lwW1rMX8yXeXVUYBQQzEqOcg16rXmvxs+GuofEqHwTHYSWca6L4p0/W7pbxmAkggLl1TCtlyGGA&#10;cA85IoA46D9qjQPEnxmtPDHgvWtC8e6KnhXUtdvV8MXcWoXq3FvcWccMK+XKUG9Z5flYAkquGABz&#10;vaf+0dpT23i9da8M+JPCureGdHbXrrRtYgt/tE9iqyHzoGimkikBMTLjzAVbAYLkE8t8ff2d/EXx&#10;M8US6n4X1ex8N7/B2p+HxOrSxzfaLi7sZkB8sAiJktZY3YMGUSAqDzjhPC/7IXiLSte8fapbaD4B&#10;8EW/iPwJd+F4dJ8LyTtGt3IxK3E8zW8bSAg8ttDKAAA3LEA9Ntf2sNJvfDuhatb+CPGUp8SSwx+H&#10;dP8Asdst3rQeF5mkgja4HlxxxoWd5zEoBUgkMM8h4J/a2Sx0X4leJfFdrr02lWHj+28K6bpUemRi&#10;+svOtbBRC0akGQrcTzEkGRiD8hcbRXXeJ/g34sttH+Eeq+F59Gl8X+AoPsrWWqTSxWF9DLaC3uI/&#10;NSNnjOVR0fy2+5gr8xxx2k/s2eP7rTNcl17UvDsmr6t8UNK8cuLGScQRWlt9h3wAtFuMoFq6qSAG&#10;+ViU3FVAPR9P/aY8NNo3jK813Std8JX3hM239paRq9rG13i54tTEsEkqy+c2UQKxJcFSAeKqyftT&#10;eHdF0/xJN4q8P+JPBV7oemDWJNM1q0iNxdWhk8sSQeRLKjkyFUKlgys67guQa5r4ufsuXvxY1r4t&#10;td32mwad4s0vw9BpyzxNcbLrTbq5uf8ASYSArwu0kKlQxLL5gIU4JreB/wBnvUfDOm+JWh+EXwc8&#10;O399pbacIdJSaWHUUaRDJFcsbSMrCyr9wLJ820knbyAd3qH7QkPh/wAJ3Gt+IfAni7w7ML6106y0&#10;m+gtHutSuLmQRwxweTcyR5LEA73Tb1OBzXceB/Ft14w0eS8vPDOteE7iOZoW0/XFgE/AU7wYJZY2&#10;U7uCHPII4xXz74X/AGc/F+heFPGunz+HfBF5o2uSWK2vw9vtVvb3Q7RYfMM0qTSwFopJGaIhY4Ai&#10;GBSAWJYemfs6fDHxB8LfDOtWWvXluEvtTe9sNGsdQub+10e3MUSC2huLkCR13o8nKqoMpCqAOQD1&#10;qiiigAooooA85/aA+Jl58H/hLrvi2wsItQurHyFVLlnWCESzxxNPMUBYRRLIZXKjOyNunUcX4e+O&#10;V74b8E6p4x8V+MvBnjrw0ht4LGb4fWkzTz3c0qxx2yRm5nEruzoq4ZSSeQBkj1zxn/wkf/CO3R8J&#10;rpb68Chgj1oyLauA671cxgspKbgGAOCQSCBg/MGvfsneMvG3jO+8czW/gzwD4ltYbCTTNN8OtPdW&#10;V7eWl/FeJPfyGGBn4iMICxllWZzuYgCgDp/iz+01d/8ACl/ifdaFp+teA/H3hWwt7ttN8QWlubmG&#10;OaTEU6hXmhljbZKoIZsMjAgEYrtdb+O/h/wLrnxOm1jUNbmt/Cqab59kbSB4xJdIRBFZiMCWWSVy&#10;ilZSfnZQuATXnvjr9nb4gfFjQfihqniO48N6Z4u8UaFZeHdN0/Tbu4msLO2t7iW4Ly3DQq7u7zPn&#10;EQChVAzkmtr4gfs36/4x1z4q6la6rp1hc69deH9U0GaQSSCG80t1lQXKBR+7aSNAdrMdrMeCAKAM&#10;q3/aolsfi/4vPibT9e8HeE/DXgVdfv8ARNbsIBcxyi6kBmRoWkEgaNQoCSsu5SCAwOPbPh58QL3x&#10;2l6bzwX4j8HNbiNkXxAlqPtCuGwYzBPKONvIYqw3Lkc15HY/CX4o638TPFXjfxTaeBZ5NT8IJ4bt&#10;vD0dxc3dkWW4klYXDyQIZI5BIwOEGAQu1sFm2f2d/gx4i+GHiDxLfX8OkeGNB1C3tYLLwf4d1S6v&#10;9PtJY2lMlyjXEcflNIJI1McUaoBEpO4nIAPdaKKKACvI/jF8Vdf8N+MvBvgLwXYafeeMfFAu7iO6&#10;1hn+xadZ2yoZriVIyHkJaWJFjUruZ8llCk165Xkfxi+FPiDxJ4y8G+PvBV/p9n4x8Li7to7XWFf7&#10;FqNncqgmt5XjBeMhoonWRQ21kwVYMRQBwPxU+KHxT+D9x8O28S3ek6rbar4wtdLf/hENLlWfUYZN&#10;P1CR7Y207y+WfOhtisizc5O4xqGLXvHH7RlzrHgm3vPDdvqnhLX9P8eaD4a1rSdatYPtdstzfWgl&#10;jYBpYystvcArJGx4fKsGHGrrnw9+J/xG1/wBqnidPCWkQ+G/FNvrX9n6TeXVyfJWxvreXE8kMfmO&#10;z3UJVPKQKqOS7EgDJ8Yfs6+JPEXirxxqVvfaXHb65448MeJbZZZZQyW2mixFwrgRkCRvssmwAlTl&#10;csuTgA6PxJ+1V4Z8M69rNtLoviK88P6HqEel6z4stLSNtK025fZmOVzKJCE8xA7pGyoWwzDBxrWv&#10;x+sNS+Lmu/D3S/C/iTVtU0G4tINVv7e2gWxs1uIEmjlaR5lLLtfBVVZwVb5duGPmXjH9nLx9qmk/&#10;ELwFpWoeHR8OvHWsTane6ldyzjVbCK5ZGvIIoVjMcpYiTZI0iFBJgq20E+m+E/hbq+hfED4v64+o&#10;W9rB4wuLOTT5rQs09t5OnxWxZwygBhIhZQCwIxkgnAAHeGvj1a614103wxq3hDxR4OvtWjmk0mbX&#10;7WBIdQ8pQ0iRmGaQo4Ql9kojYqrEA4OOJ0/9tjwnfWek6k3hTxlb6FqupT6JZavJpkbwT6jHJLGL&#10;RAkzSM8jwsqOEMZYhS4YEDz74R/se+KvBPxO+FPifUNK8CadN4QN3Hq+taTLcz6t4haWwmtxczSy&#10;wqQ5kdXaIs4yzESHaqnutE/Zx8Sab8Jfhp4WlvdKa/8ADPjQeI7yRJZDFJbi+ubjbGTHkybZ0GCF&#10;GQRuxgkA3NZ/aP0e+8B+ItQntvFXgzU/D+vaXo+p6c9pZtqVtLdXVqsIwzywNDKtygZ1ZiEaQqQ6&#10;jDfFn7XHhvwhrvjawn8L+K76z8E3MUHiHWLKxiez0+OS3iuBOzGYM8YSb5hGrOuxiUC7WbG+In7O&#10;niXxdqHxUns73Sok8Va54X1OyE8soMcemz2klwJMRnDMLdwgXcCSuSuSRf8AE3wB8Qa14P8A2kNJ&#10;gvNNW5+JH2j+yHklkCQb9Ht7IfaCI8r+8hYnYH+Ug8nKgA6vxr+0FpnhLxBf6Pp3hnxJ4zutLtI7&#10;7VW8N2sMyadDIGaMyGSWPezKjMI4vMkK4O3DLmhdftNaJeatbWPhPw14j+IBk0mz12W48OQW5it7&#10;O7Dm2kczzRFjIsbkIgZsLyBkV5n43/ZFlvPiRqfi238E/Dv4hnWrCxt7y18bJIj2M9tCIfMt5lt5&#10;i0boqZjZVIZMhvmIFv4sfs3eJ/GGl6Vp3h7wx4C0C+sdEh0zT/FWm3t7pmoaBIq4JtUgiPmwxvlo&#10;4WljXswIJyAfUlFV7OGS3s4IpZ2uJURVeZgAXIABYgcAk8496sUAFeH/ALQ3xs1P4YeJfBOg2Gp+&#10;G/CsXiI3nmeKfGAkbTrRoFiKW+1ZYg00vmEqGlQERSY3HAr3CuC+KFr43vIbODwro3hPxBYSLImo&#10;6d4ouZ7ZZM7TGUkjhmGBh9ytGc5XBGDkAyvBvxSu4fEPhnwh4nutN1jxJrun3+rWuqeGoSumS2tt&#10;JboSRJK7q7fao8AF1O1vmGBnj9Y+P1z4i8Z/C9fC7XlppWoeNNc8NavZ3EEHmXZsLPUAyoSW2qZ7&#10;RGVgysQAGwCVrjPBH7L/AI9+FeuaL4v8NN4RbXYtQ1qW58M+bcWekWlrqH2RjDaSpE7L5b2SScxK&#10;rtNLwnFbnw8/Zv8AGXhyT4c3Gt6rot7e6B441/xRqU1mZUSeK/j1BYxCjIcOGvIyys2FAbDPgbgC&#10;t8A/jd468ZWvxB8Ya/4e8a3lnZ65eaVpnhm3tNIMKLDeyW4jiaObzWnQR/vmmlEIJYxllANanxQ/&#10;awuvD/wf8XeJPDvhDVo/FnhvUrHTtQ8O65BAs9mbiSHa8gW5COjRy/I8UrAswzwr4p61+zX4svPg&#10;zqvhW3v9IuLy48c3/ieTT7i6uIrHU7GbU5roWVzIib0DRyJuwjruTGHU88tof7HHiOz8GfGTS4Lb&#10;wZ4Sbxk+lXWk6X4dSVbCxmsyHMcn7pCwZ0XMirk7mO1cBaAPadU+P40ldFsX8A+Lp/FuqQz3a+E7&#10;ZLGW/t7aKQRtPM4uvs6ISybf3xZtwABIYDs/h38QNJ+J/hO08Q6MbhbSd5YXgvITDPbzxSNFNBKh&#10;5WSORHRh6qcEjBrwf4pfs5+IPip4q8NePtd8FfD3xF4ktNMn0bUPC/iC6mvNMMJn82Ge3uzZ745V&#10;+YMDbkESFc/KGPtHwf8ABQ+H/gHT9GOgeHvDEsbzSSaX4ViKafCXlZgIwyKSdpG5iq7m3HAzigDt&#10;6KKKAPP/AI6fFeL4K/DHVfFbadJrF1A8FrZaZFII2u7qeZILeLeQQgaSRAWwdoycHGK5qHxN8Tfh&#10;7p0/ij4l6v4FTwhYWk97rH9kWd7BNp0ccTPmOSSWQXPzKFI8uIkEkAkBT0vx0+FMXxq+GWq+FW1G&#10;TR7qd4Lqy1OGMSNZ3cEyT28uwkBgskaErkbhkZGc1594w+Hnxc+M3gHW/A/jU+C9C0jVNOuLO61X&#10;Qbm7u7iWRomEUkcEsUawhZdjlTJLlVK5BbcADf8ADv7TGj6vdX1nqvhbxR4P1GHRZvEFrZeILOGK&#10;XULKLHmyQeXM67lLRho5Cjr5i5UAkiH4b/tSaB8SNW8KWkfhzxNoFt4r09tR0HUtbs4obfUUSJZZ&#10;ETbK7q6o2794qhlVmQsuCefm+EPxK+IviI6/49m8L2F7pfhjU9B0m18P3FxNFPcXqxCa6naWJDGo&#10;FvGFiUSY3MS7YArQ034C61Da/s/21zdae0XgGwktNXWOWT9/u0l7L/RzsG4eYwOW2fLk4zxQByfi&#10;j9rKXxLq3wvXwhpfiLSNB8SeMLfToPEF/p0H2DWrLbP5ggYu7oGKKys6RMyqShIBr066/aL8N2fw&#10;/wBc8YvY6qdM0fxJJ4XniEURma6XU104ug8zaY/OYMCWDbMnbn5a8l0X9nf4q2Ok/CLwfd6h4Tfw&#10;f8N9dtLu2v4prj7fqVnbRSwwiSIw7IZFjkGQruHYZ3IBgr4s/Zx+J154d8VeCtGvvCi+EdW8aL4u&#10;jv7ye5W+2PqsWoTWrRLEUUh1k2yh23AKpRcl1APW7z4/WUnjvUvDOheE/E/i1tIuorLV9V0a2gay&#10;06d1V/LkeWaNpGVJEdlhWQqGGcHivONH/af13V/DvxwufEHhDxF4c0jwTPrEcfiPSY9PcwQWloko&#10;ASW6k33eGZ1zEYSDGGx8wrrND+HvxE+Gfj/xXL4SXwxq3hDxRrX9uT/2xd3Fte6bNJHFHcLGscMi&#10;XCt5W9QzRFS5BJABrnNd+BfjuTw38evCGn/8I7P4f+IkWrXVhqd1fzxXVpd3enx2yxSwC3ZTEHQs&#10;ZFk3BSMRkigD0vRfjZ4euLzxLp13Je2EvhrRrTXLy61JI0WaynikdbhNjHIBhmVvlXDRkAEYJ8v8&#10;fftRSaT4K8XeKfD2m+IJtYsvhtH41svDmq2totrCkjT+XLMVlWXzF8vMsYlwI4/3YMhILvjl+zL4&#10;j+JTeD10LVtO0yJtLXwv4vFw8gN9orS28s0cJVDmX9zIi7to23MmSOh3/id+z9qXxB8YfES6ivrL&#10;T9G8T/DpvBcJG4zW87SXZMhQKF8sLcJjDZypGBwSAbHhD9oBNSl8G2Pibwnr3gzUfE0Ny1o2qi0M&#10;Ej28Ec7gNBczbd6PKyAnJW3l3bcLu8i+H/7T3xS+Mnwr8RfF7wZoPh1PBGm3N2dP8ParBOuo6vaW&#10;wy8sd2s3lxO2HUI0DAOhUtgbi/8AaKuPEej/ALOejad4jbw9o/xYsdUsj4MstHv5NQGpXsRjjVVS&#10;WGF/3qSTRyIFYJHISXPOJ/An7Pvxi+F/wNHwY0HWPB8nhlbWfT7fxbcG5j1K0t52dpD9iWIxSyqZ&#10;HCuZkBwpZScggHb+D/2wvCvj3U7i30Pw/wCJL2ysrLT9T1LWPs8Edjp9neWUd5FPLI8y/KI5MMqh&#10;nBRvlKgMbHhL9rDQvFfizwRoTeEfF+iN41M76BfatYQxW97BFbPctPlZmaNSiDCyKsh8xTsAyRR+&#10;Hf7LsHgvSfil4Xa4jTwl4o0yw0XThBKz3UNpBpEWnsZcoF3/ALtiMEgggnBJFeKfC7xdr/xI+N/w&#10;I0WPX/CPiuy8Cw6g9/eeD5bi5xH/AGbJaRT3nmRqtnIzSIBb5kJLOd2FxQB9Mx/Hq1t/HOmeHNa8&#10;IeKPDUWrXsmnaXrWqW0Asb64RJHEamOZ5IyyROy+akYbbgZJAPNL+194ZbU9Rjbw14qj0TS/Ej+F&#10;NR8RPZQjT7O+FyLZQ7edvKNIyAOiMF3rv2HIHkXhz9jLxfp/jLwLqt/aeB5tQ8N+KBrN/wCMfMuZ&#10;td12DdOcSs8OIWAlXMYd1YqMMgUKfRtW/Zz8SX3wW+IPhGK90pdS8QeNJ/EdrI0sohS3fVorwLIR&#10;HuEnloQQFI3YG7HNAHUXnx+8PeEJviPc6lfa7f8A9g+ILTRE037FDI8l3cWtrJDa2CRAPKJDcIcy&#10;ksHaTkRqMd54B8aXfjXTri5vfCeveD54ZfLNlryW4lcbQQ6mCaVCvOPvZBBBArxzxN+zf4k1bUPH&#10;2r2Gq6XaazeeNtN8ZeHmuBJLCHtbG0tzDdqFBAkMMykoWKq6sMkFa7uH4ur8PdNhk+MviDwH4B1C&#10;+lcafbp4h/dTxoqbyJLqOAswZxkKmFDLknNAGp8Tvi9pvwyutD099L1bxH4h1yWWPTNC0OGOS7uf&#10;KUNK48x440RAV3PI6qNyjOSAa+qfFnULHwzpGqQfDbxlqV3f+b5mj2sFmLuy8ttpMxkuViGeq7ZG&#10;3DkZri/FAj+L3inwn8Sfg54s8IeLdW8K/btLuLZtUEthcwXawtJE1xbCVoZVaCB1OxuCwK4YEZHx&#10;c+CXjn4r6h4J1nW9H8E+Jf7NtL631LwfrV9dnR/OmkiMN3GwgYzSRJGyYliUESuQUzQB1GqftVeF&#10;LPw54D1ey0nxBrn/AAml5cafpljp1ipuluoY5WkgmjkdfLZWgkjJJ2qyksVUFhwtn+1NrWg/Fb4l&#10;2GreEfF+r6Zo+naRqa6Ppmn2ks+iQy2ryXBuHWULI24H5I5JWOxtgIBp3we/Zb8TfDnRvgtYXt5o&#10;TjwP4g8QaperpokhheC9W/WBbeMp8pX7XHlCQFAYBmwM6viP4VfFrRfix8T/ABP4KuPCE2n+MrLT&#10;7KOPW7i5imsXggkjNxiOFhJzIf3RIDYB3pyCAeYeLP2nPjFofxC0Hw14f1Twn4/h1bwm3jBbjwz4&#10;LuZJorEyxpFKYptajDI4diCrl8qAI23ZGo//AAUI8Na1o3w7Nt4e+IKXXisWlzpl1pOk6fGmrSC6&#10;gt5rUJcXL+SjTTCNmYqACfLmJ2sbsP7Kfjf4U/Ezwt4o+Gk/hzV4tM+G8Pw/uIvFF5cWpPkyo8d2&#10;ohgl3EhDujJUHgAjORz+j/sN+LdD079nyzttU0Mp8P7K3i1YvcTEzzDV9Pv5jB+5+ZSLWcLu2nLR&#10;ggAkgA3PhB+29BrWmeO9f17RvFV74Z0/xbJpx1UaXBFDoFsyWypDdgOrsySySbzGsrIDliF2k+3f&#10;Ez47W/wpmvLjVvB3im68N6fCLjUvEthawSWNlFjLSODMJmVFyzGOJwoBJ6GvG9D/AGTfFul/s7/H&#10;LwHLqOinWPHHifVta02dJ5jbxQ3LxNGszeUGVwIzuCqwGRgmqH7RH7IPiv4v+IPibPBY+CdfTxRp&#10;6waNq/it7mS78OstoITFbQiJ0CtKpkEysrI0rMVkKgEA9Q1f43DwX8ZviSPEWsrB4E8N+DdK10Is&#10;KN5cktxqCyupVd8hdYIVC5IJACgFjm7pn7TmjSw+I49b8LeKPCOqaLoU3iU6TrlpBHc3mnxA+ZLB&#10;5czoSp2qUZlZS6Bgua5Xxl+zBq/ji88eR3Gr2dhb694L0bQbS5h3yyW99Y3F1OJXjKgNFvmhIAbL&#10;BXBC8EprHwV+JHxOvvEuueNJfC+mau3gvUvCej2Oh3VzPbeZehDNdTyyQoygtBCBGqvtG87mJGAD&#10;T0v9sTQtWvNEs4fA/jdb3xHpx1Pw5bSadAja5CoRpPIJn2xlFkRm+0GIbSCCQRnfh/aa8N33gnQd&#10;e07Sde1TUdcvrnSrLwzbWiDVDeW7SLcwOjSLHGYjDJvdpAg2j5juXNfT/g1rVn40+C+rPdWBtvBW&#10;gX2lagokffLLPDaRo0I2YKg275LFTgrgHJA8x8Sfsc6jrujWdxeWfhPxNqul+NfEPiK20XxDHJNp&#10;d7Z6lczSCGY+WWimVXiYOqSBXQgBgc0AdF8QP2tr3S9M8Kz+FvBOtahqVz4wi8L65oN7DbxX1g7Q&#10;GbyQGuo4/NkRonjcO8RUkluRUN1+0tr3hr41eMtL1Dwn4r1jTLPwro2tQ+HdMsrOW60wyNffa3mk&#10;EwRmAjgXYs0hJU+WrfMaa37OOu2fgHR18O+Efh74J8RaP4utfEsGi6A80Om3SwxmMpNcC3V/MZXk&#10;/eCEgAINpwTXe+Fvhr4lj+J3jfxjrQ0m0fxL4a0jSxZWF3LcfZ7q2N60w3tDHuizdIFbaGbaxKrw&#10;CAaWsfGyGHwz4e8Q+G/CHifx7pGuaemqW9x4dt7dgls6K6OwnmiyWVwQi7mPPy1i6x+1L4Xs4Ph6&#10;2j6Tr/i6Tx5Y3N/ocGiWkbPKkKRO6yCaSMRNtmH3yFBRgxU4B8jk/ZF8Wr4b+FmmahY+CvHNr4b8&#10;G23hu60fxPNcvp1pexhQ1/bxiFhOSBsKyLESqLh1yRXW/Bf9mnxL8N4fgXFqF/pNwPAej6xp2ota&#10;vIBM928BiMIMYBUCJtwbbjIABoA7WD9pvw1feC9J1yx0nXr7VNU1S40S28LQ2if2qb+3aQXFu0bS&#10;CNDEIZSztIIwqg7iCua837Unh6DQ0mPh7xIfEja6vho+EfssK6ouoNbm5WIgzCAKbcGYSeb5ZXox&#10;PFea+Kv2O9R8Raa13eWvhXxHqdj451jxPZ6N4gjkn0y9tL4uDBcHyy0cqhkcOqSBWjAwwJI3I/2f&#10;b+1+GN3odt8IvhHbNeaql5ceHbaa4hsCiRbUlFytmHFyr9HEIwvAIPNAHvPg/wAST+KtBg1G40LV&#10;PDc8jOr6brCxLcxbWK/N5UkiEHGQVcggg5r578RfED44+G/ipF4Pn8U/D6WI+F77xM99H4OvtwW2&#10;ngiMQjOrDJbz8htwxsxjnI9W/Z/+Huv/AAz+Hi6N4i1VdSvTe3NzDDFdz3cWnwSSForSKef97KkS&#10;kKGcA9gAAAK3iT4TXviT45Wvi2W4t00EeDtR8Nzwh2Fz5txdW0oZRt27QkLgktkErgEEkADvDfx1&#10;0nVND+EFxcQXklx8RrZJdPkjtkiSNjp0l+xmQysYwY4nACtJhiBkjLV5F8S/2wpNY+Avivxn4J0X&#10;xLoNnpMioPE2pafbG1EkWqQ2txAiGSR5GKmUhljZMBhuDjaLfw/+AvxT0nW/gXaa/feEz4b+F/nW&#10;gl06e5a71SH+y57GGYo8QWFxvQtGGYHc5D/KFN3Uv2a/FV1+x7f/AApttU0m18TT3c1xFfs0j2ke&#10;7VmvVJ+QMSEIGNuCwxnHzUAdNfftKaTdaD47ttS0fxd4F1jQvDdz4hEN/ZWq3s1iiPm6tFMksLsj&#10;KBslwVZkEiANzc1T9pDRtAvNM0m10TxR4tvRolvrmpTaTZQytptnKCI57oCRBufy5CI4Q7ny2KoR&#10;iuQ8TfAz4i/FC48dax4sn8MadrF74G1Hwbolpo9zczW2bwBpbm4kkiVkBeKACNVfYob5nJFX4vg7&#10;8RfAvi2XWfBN34bnOueHNN0TWF1qWdTZXFmsqxXduI4285Ss7AwuY8lFIdcmgDnvhD+0JrGqfC34&#10;VaprV5rXiHxlrngG/wDEclhY2tjHa6jLbi13s5PllJd0yhFRkjIeTfghCOk+Dv7UV14u+HHww1zx&#10;l4M1nwxdeMhY2kWolbU6dLd3Fm1wrxhLqWWOCRkKJ5qh90kasASSMv4S/sz+IvBVt8HrfVr/AEuW&#10;Pwj4G1HwvqTWcsjGSe4eyKPDujXcgFtJkttOSuFOTjmfGnh3UfhN+xZceDPiNqGgaNc+HNLs9O8K&#10;ato99LcXGoajZxiSwZbeSGMrcGW2iIhjaUthgGAFAH0h4S+I2m+NPEni7R9NgumbwzfR6beXsiKL&#10;eS4aBJmjiYMSxRZYw2QMM2Bkg46yvM/2d/AWofD34S6NZa4VfxRfmXWNdlA+/qN1I1xc85OQskjI&#10;vPCoo7V6ZQAUUUUAeUftDfEDxN4A0PwmnhN9Jg1fXvEtjoQuNatJbqCBJy4MnlRzRMxG0YG8d680&#10;8P8A7W2reH/iV4p+GPivRR408c6XPb/YY/ANpsGoQyQGWVmiubjbbmDCiTfOR++hxywFelftDfBr&#10;/hd+h+FNGnttMvdL0/xLY6rqVnqyl4bm1hL+ZGE2sGYhhhWAU9yK57xH+z9N4F8VeEfFPwb0Hwno&#10;N3olvf6fceH54jpthe292YHdvMt4XMcqvawkN5bbgWB7EAGN4s/a2ulvPhZN4N8G6x4lsvE+tajo&#10;+q6d5NvDqNlPaWtw8lrsnuoVjuFlhJO4shSOTDZaPd3Xj74/R/DW3kv9b8C+L00C0tY7zVNcgtrW&#10;W10yNlDOZgLjzGEYJLmFJFUKTkgZrzyH9nTxvoGkeEdf0+80DVvH2m+MtQ8YajaXc89pplxJe29z&#10;byW8UqxSyIsaXCBXZGLGIkgbsDkfj1+yJ40+MWpfEW5m0zwJrFx4p0uOHTNS8R3F1cT+GplslieC&#10;0TyChjaYNIJ18t1MrMY3KhSAd/4l/aD1nwf+0f4m8Lx6J4g8aaTD4T0zWLPSPDdjbyyRM9zepcTm&#10;SR4wQVjtwELlmI+RD81bd18eNG8T3ui3HhjW9Ulj1vwRqXiXTFjtrf7C8cT2yiWUuvnLOjTqojGE&#10;w0ocblXGFe/Cn4reE/i3eeM/BsnhHUIbrwjpnh2Sw1y7uoD9otpblzPvjhf5V89QExl9zZMe0FoP&#10;B/7Lur+CZvBsNtq1lf2ui+A9W8M3NxNvjluL68uLWcyqgUhYt0MxILFlDKAG5IAM/Qf2idXs/hX4&#10;Y1e5m1fxD4zm+E0fjGXT47WzSwupxHbl53OY3WTzJM+WrLHsL4G4LXa/DP8AaOm8SeH/AIby+K/B&#10;2t+FNQ8ZBbe1ubpbT7HNc/YvtXymK6lZEkVZfLD4cmMhgpxnmfCf7Meu6fZ+FbLU9S05bfT/AIUf&#10;8IDeSWryO/2si3DSxhkXdEBE5BJVjlflGTjmfi5Drnw7/ZJs9E8aTeH9K8b+Hxp8fgs6JfS3j6rq&#10;lksb2ipFJDEwklkiKNEu8BHbLEZwAfRvgf4i6b8QL7xTBpcF0IfD+rSaNNdzIqw3FxHHG0vkkMSy&#10;o0nlsWC/OjgAgZPW1wPwL+HUnwr+E/h3w3dz/bNVt4DPqd33ub6Zmmupie++aSRvoQK76gAooooA&#10;KKKKACiiigAooooAKKKKACiiigAooooAKKKKACiiigAooooAKKKKACiiigAooooAKKKKACiiigAo&#10;oooAKKKKACiiigAooooAKKKKACiiigAooooAKKKKACiiigAooooAKKKKACiiigAooooAKKKKACii&#10;igAooooAKKKKACiiigAooooAKKKKACiiigAooooAKKKKACiiigAooooAKKKKACiiigAqvcWVvebf&#10;Pgjm2/d8xA2Ppn6D8qsUUAQ29rDaKVhhjhUnJWNQo/IVNRRQAUUUUAFFFFABRRRQAUUUUAFFFFAB&#10;RRRQAUUUUAFFFFABRRRQAUUUUAFFFFABRRRQAUUUUAFFFFABRRRQAUUUUAFFFFABRRRQAUUUUAFF&#10;FFAH/9lQSwMECgAAAAAAAAAhAOkFE3v0AAAA9AAAABQAAABkcnMvbWVkaWEvaW1hZ2UzLnBuZ4lQ&#10;TkcNChoKAAAADUlIRFIAAAA8AAAB6QgGAAAA3nhfWgAAAAFzUkdCAK7OHOkAAAAEZ0FNQQAAsY8L&#10;/GEFAAAACXBIWXMAAA9hAAAPYQGoP6dpAAAAiUlEQVR4Xu3BAQ0AAADCoPdPbQ8HBAAAAAAAAAAA&#10;AAAAAAAAAAAAAAAAAAAAAAAAAAAAAAAAAAAAAAAAAAAAAAAAAAAAAAAAAAAAAAAAAAAAAAAAAAAA&#10;AAAAAAAAAAAAAAAAAAAAAAAAAAAAAAAAAAAAAAAAAAAAAAAAAAAAAAAAAAAAAAAA8KEGzGgAAS06&#10;t7MAAAAASUVORK5CYIJQSwMECgAAAAAAAAAhAInGAs0IBQAACAUAABQAAABkcnMvbWVkaWEvaW1h&#10;Z2U0LnBuZ4lQTkcNChoKAAAADUlIRFIAAACOAAAAIAgGAAAAxOtAlgAAAAFzUkdCAK7OHOkAAAAE&#10;Z0FNQQAAsY8L/GEFAAAACXBIWXMAAC4jAAAuIwF4pT92AAAEnUlEQVR4Xu2b30ukVRjHz+iMM2ph&#10;sWtgU6ZTUVG0V3UVKREVdNONF/4YnV94W/QPiP9AUIbgj0nFQSGhCKJrpbuNumiDsMJhDYuyX2ip&#10;4+jY87x8z8M7687uzHF2YNnnA1/fz+vsvDO+nj3POXOORlFcCPCX0dHRqHdGhEKhVugtaW5u/gVq&#10;ZmdnD6B3BYlE4kmoOT09fQrKP9N1qFlcXLwGrUg8Hr8E9WhpaXkQavb29vJQs7a2dgqtyNDQkDw3&#10;HA53Q/k9HUI95ufnf4IyJRxNX19fEGpisdgbUH4+zJhoNPoF1ExOTspzXWjCUVFqQhuO4oRXqqjr&#10;fsE7I05OTqSbZKj7fQzKj30HNZFI5Bsol6o/oHcFVJpfhppgUHp4LltXoWZpaekIWkYymXwJysRw&#10;9CiVSo9CTXt7+/tQMz09/S+0jHQ6/QTUFAqF16F8z6VM0ntqg3rQ+ZdQk8vl/oMy3u+SGR4evh/K&#10;Q48M1OTz+Q+gZmNj4wTqhPY4ihPacBQnpHuzZDKZR6Ae1P2+BjUfEdCKUFd+Bcpl4HeoKRaLz0B5&#10;pF9W2rLZ7LfQhpBKpaRUUVcuJWlmZkZKlQt03XehXMpnoRVLFd2rcSi/j0+gdS399BrvQE13d/eH&#10;UJ5VVVWqxsbGIlDT1NQkJVB7HMUJbTiKE9pwFCfOjXFoKlc2xgmHwzWNcWiqK9M/GuP8CjVHR0cy&#10;lacxzptQDxoPfAo1c3Nz8pw7hX+Mc3h4KGOc1dXVC41xEomEjHHa2toqjXHkPyuNP96G8jT7ayjz&#10;OI48NZdPs5loNLoOrerTX/8YZ2trS8Y41U7H6V49B+X3+CpUexzFDW04ihPnGk5ra2tZaoWmlZKz&#10;s7OrNisrK9dtqFT96A9N8x6ywWUaBpUUST3Z3d2V+BkfH4/Y0ClPb73QPdq36e3tXbI5Pj6+7A+V&#10;mys2fL3bQfdX0t/fL6kBLpVeqFR9ZqM9juKENhzFiXMNh2YZZbkI1LUWbPAtC+9PkRQKhWYbfrCR&#10;HBwcSC4KlVpJJTY3N49tqCwFbLa3t6/Z8GzJJhAI/OAPXfthG1zyllBZkayvr0uqhSbS+za5XC5v&#10;oz2O4oQ2HMWJujccf9dYCd4D40+xWJQ0mnrOqqjUSjo7OyV++IM3Gyo3v9l0dXVdssE/tTzgD82O&#10;9m34wVpwmVUlk8lOm3Q6/aKN9jiKE9pwFCe8tapUKvWWd0aUSiXZKsrQiP8+KD/2N5T5HEezvLy8&#10;DS1bq+ro6PgYaqampvagvKbzCtQjFAr9A+W1KtmSeqfwbx2l15a1qmw2e9u1qkwm8yyUt9L2QT3o&#10;WpehfK/+grLLVtCFhYUNKN93uddUemT9jkr2n1CGS5RAr5mD3rh19KbE43FZq4rFYjXvxxkZGZG1&#10;Kvr5dK1KuRjacBQnzm2ruBfwb6ugMiLlhfgKR/6DvJ+hjUJ+FwMDA+1Q/mO+m247vZGJiQnpBHZ2&#10;dp6HctmTbTE9PT3vQasuVZXQHkdxQhuO4sQ9WaoGBwelPEUiEdnKEQwGZdbYiJ2IdUY6gWQy+TS0&#10;DJrRfQ9lznB0QnscxQltOIoDxvwPDJ0PtL+IjScAAAAASUVORK5CYIJQSwMECgAAAAAAAAAhAMjg&#10;42uWBgAAlgYAABQAAABkcnMvbWVkaWEvaW1hZ2U1LnBuZ4lQTkcNChoKAAAADUlIRFIAAACRAAAA&#10;IQgGAAAA2RJJVgAAAAFzUkdCAK7OHOkAAAAEZ0FNQQAAsY8L/GEFAAAACXBIWXMAAC4jAAAuIwF4&#10;pT92AAAGK0lEQVR4Xu2c609cRRjGh2Upy3KJtKK2hIuo0UQslBqi0Wg1xkv6zfRLWy6lEBJIiEb/&#10;ANLvxkRragJtaZtNWqUxfjL1kxJjYiDY0CqGpoGFRlGRxUIpy23X95088+acutsujG0aM7/k6XnC&#10;nnP2nN1hnnnnDFUOhy1Z2KblwIEDFbBqy5YtRbAqHA5PwKpjx47dgL1XpLvuJLYZc+jQoSdgVVZW&#10;1pOwKhgMTsKq3t7ey7C3pbGxcRusSiaTxbBqeXlZPqv+/v512LR0dHTIsUw8Hi+HVdnZ2Uuw6vjx&#10;41dhmQS2qru7OwirxsfH34RVubm5cEqVlpZ+Bas5cuSIHL9RAtg6HJvGNSKHNSljobm5+QVYlZOT&#10;8xisWlpakm45EAjUwqrCwsI+2HsSbRQbb8PydfwIq06fPh2FzZimpqaXYDnC4JRaX18fhOXzxmH/&#10;BV3Li7B8fBUsU4atysvL+wg27efT2tr6OKxKJBJvwGroWiROKXLDsPzz72BVJBJZhGXke+3q6iqE&#10;VYuLi22wqqys7GNYDcXZGuyGcT2RwxrXiBzWuEbksMZkp29sRGXv+7BqbW3tU1hf7tJY4DVYLv2l&#10;7Dxx4sT3sHyeZ2BVRUXFGKyGMngFls8lJezq6uoyLGf+HKwqKCioh+UytxqWr+9XWL4O2Z+h40dh&#10;+bpisD4OHz4sYyI6l4x9zpw5I2OizUD39B4sjxl7YNOOiWgc2g6rVlZWvoDVnD179i9YK1paWt6F&#10;5dL/E1jNwMDAHcdEdI0hWB6LyljL9UQOa1wjclijY6y9vV3KRoa69U5YdfLkyQ9gfTQ0NNTAcmw8&#10;Cstd75ew6uDBg1JSbt269XNYzdGjR+dhOfZehWX+xpZL0hFYVVxcXArLUw0vw3JZfQWWpyOmYTWx&#10;WGwGVp0/f14i14u3xKfjJc4o/qzijGJS4mxhYUHirL+/3xtn8ktMJf47sBzpw7Aa7zQLfdYyk05D&#10;hG9hM5pxpjiSOKusrPTFWSYlPt2TDCPoOmQ443oihzWuETmsyeZ/6uvrC2i0HTSi6mBnMplMsEZG&#10;Rn7Qe97C7t27t1GVlGBRVbSDutwg6+LFiz9jF96njl7naoof/snPmcHBQanCamtrJQ6pK48nEgme&#10;tVXnzp37bXR0NMkaHh6+blRTU8Ozu6useDx+lY5ZZFFFNendj45bM9InTwGdSx4w03uumfem+5aq&#10;bzNUV1c/b85FUTycn5+vWENDQ1KV0jAijz6jIIs+61foR/yENJeigmeoeT8tiq2vi4qKRljz8/PP&#10;8qw1a3Z2Nmdubu4R1qVLl36nfW9LXV3dc3Qcz3or+p4Go9GoMpqcnLxjHO7atYuHBNdZNOS5Rtc8&#10;xnI9kcMa14gc1uhGNDExcdMrip9cI71XCqgbCxlR97hohJc3BJ0jyygcDvNaJa10UHyKQqGQaDPw&#10;Q1cjimORLbx2x2hmZkbkZfv27StG3s+gqqrqsldceRkRV4zonncY4ZR3FarUF4wikciEkeuJHNa4&#10;RuSwRjeiCxcuLHtFXeoNo9bW1oeN9BGAuv8KI6qQrhnhZQ3FW9woFovle4VdDCVGVGVxhaaVDqpe&#10;Vo2oSsg1wsv3HSUlJSIvPMFnRPfyh9HY2Ng2r7C74QEj2nfBSL+yAfbs2eNTJrS0tJQYNTU11Ru5&#10;nshhjWtEDmtSLo/1LtWkSHsLlj1PNGmoOpC/WqisrPwM1vcMhrq6nbAcf/K8i6Hj/4Tl2JMoovf4&#10;CVadOnVKlr56aWtr805OylLSQCDgW2ZB3fw3sLy0I+XkoXcpCMcubMbPzugen4b13SO994OwfE+y&#10;DIUqXlnq2tfXNwDL1yGTnsRebDX0Wc3CMhxlGorwCOyty2NTYvvsrKGhQZ6dUQXrnp05/jtcI3JY&#10;kzLOvHR3d0tDm56elhm9np6em7AZsW/fvjxYDUWHPEPK5A/67hbeOKPYkAgihrDlWPVVnfcA3/fS&#10;2dkp1Wwmf03j/c6i0agMKSjuX4dV5eXlH8JqMomzdLieyGGNa0QOa+4YZ/939u/fLxEWCoUeguVK&#10;Sxb99/b2+lZM3u9442xqauopWB9UGf4Ca9jw/2NgcD2RwxrXiBzWuEbksESpfwA8fwCg8ojTmQAA&#10;AABJRU5ErkJgglBLAwQKAAAAAAAAACEAU7RRftIAAADSAAAAFAAAAGRycy9tZWRpYS9pbWFnZTYu&#10;cG5niVBORw0KGgoAAAANSUhEUgAAADwAAAFXCAYAAAD+uC1fAAAAAXNSR0IArs4c6QAAAARnQU1B&#10;AACxjwv8YQUAAAAJcEhZcwAAD2EAAA9hAag/p2kAAABnSURBVHhe7cExAQAAAMKg9U9tCy8gAAAA&#10;AAAAAAAAAAAAAAAAAAAAAAAAAAAAAAAAAAAAAAAAAAAAAAAAAAAAAAAAAAAAAAAAAAAAAAAAAAAA&#10;AAAAAAAAAAAAAAAAAAAAAAAAAICHGkL2AAELkoVUAAAAAElFTkSuQmCCUEsDBAoAAAAAAAAAIQCL&#10;Uuuk8AQAAPAEAAAUAAAAZHJzL21lZGlhL2ltYWdlNy5wbmeJUE5HDQoaCgAAAA1JSERSAAAAjgAA&#10;ACEIBgAAAA+3kzMAAAABc1JHQgCuzhzpAAAABGdBTUEAALGPC/xhBQAAAAlwSFlzAAAuIwAALiMB&#10;eKU/dgAABIVJREFUeF7tm91LbFUYh9dxZs9stRqiDKIykA6dPigITlenlIiIrrroRvwaZ0bvhOgf&#10;EO8jKUPwY3TEjyCvguha6c4o6AO6OIyHk1iRpzzMNOo440zv2vzWy97KqLOUCTnvA7+zn3HLPtvt&#10;Yr3rddYoQbDhmv6nv7//Ke8V4ThOM/RUQqHQ71A1PT29B70SxOPx61B1dHT0PFT/THehKpPJ/Ayt&#10;SV9f32NQj0gk8ihU5XK5O1C1urp6BA0wOjraBFVbW1t8T4SDo4rFYlmox/j4+D40QGdnZxiqOjo6&#10;3oUGaG9v/waqxsbGKlAr+MYFoR5k4AhWeKWKpu6b3iuiXC63Qz1o+n0Wqs/9AlWu6/4A1aXqHvRK&#10;QKX5TagKh3mG12VrA6oWFhYOoAEGBwdvQTUdOHpUKpVnoKq1tfVTqJqcnPwXGoCu9QFUNTU1FaH6&#10;Pv6Gqmq1+grUkMHx+D16v0vNyMjIw1BVKBRSUJXNZj+DqvX19TLUCplxBCtk4AhWyMARrOC6aEil&#10;Uk9DPahuvwNVcwS0JlS3X4Xq9cNfUFUqlV6A6rY3sCZKp9M/QRtCIpHgNY7jOLxOmJqa4jWODbRW&#10;/Aiq1xbTUN2O8xpneHiYW216th9C1ezs7MdQTRVHlUwm34N6HBwc/AlVy8vLvM6sBf0++P+gdvxz&#10;qG7Hz7XGGRgYcKF6HcZrJ5lxBCtk4AhWnBg4+/v7gdQLtZI3fXnN5PDwMOvLLX+GhoaeNMFlGkYu&#10;l+NcJm1tbRw/u7u710zouVRM6JQuTyYMteNlf6LR6OMm+JZTKZfLnLW1Nc55oWXFcyZUWntMZMYR&#10;rJCBI1hxYuA0NzcHUi/UpXBoat0wWVlZuWtC095tf2i1/oQJLtMwWlpaOBeFSg6nFtRhHZrQc7ln&#10;0tPT84YJdUIvmtC568cSMsElT0X/Zdykq6uLUwf6jV8v9HN9ZSIzjmCFDBzBihMD56JdlR/qmIom&#10;+JJBz+WcYrEYMtEnG8ne3h6n0RQKhS9MXNctmlApeMiEvu3HY8n7cia0FODYdFVzc3N5k6WlpTsm&#10;MuMIVsjAEay49IFD0+uZnYV/pa9TKpU4jeYyu6poNMrZ2dnh1II6q5JJOp3eMKElwvcm9Bxv+ENf&#10;u22Cy5wKlX+OTVdFnV2bSTKZfN1EZhzBChk4ghXetopEIvG+94qoVCq8VVRTrVb1yt6Dzu1CNV/j&#10;qBYXF3+D6m2ZvFUxFot9CVUTExP8ZlA8Hn8L6uE4zn2ompmZOXOrwEXxbx31b6vQZQJak1Qq9RJU&#10;T/+dUI9IJOJ//+gfHPVz409MzM/Pr0P1lgWuGfScecsu3dMjUF3ydSfFZDKZb6HngkrMhbZV9Pb2&#10;vgzV9/U2VGYcwQ4ZOIIVJ3YAPgj4dwBSGfGXl+9w1CVhC9oQ6J54d10+n+e/RlLHVbs99eH/cN/2&#10;9jZ/MoJKHe/g3Nzc/AQqn3IQ/h9k4AhWPJClqru7m8uT67q8lSMcDnPXSN3dH9CrAk8C1EndgAag&#10;ju5XqCaw07BeZMYRrJCBI1ghA0ewQKn/ABknmJpoFTmHAAAAAElFTkSuQmCCUEsDBBQABgAIAAAA&#10;IQCUB9Vv3gAAAAcBAAAPAAAAZHJzL2Rvd25yZXYueG1sTI9Ba8JAEIXvhf6HZQre6iaVSkyzEZHa&#10;kxTUQultzI5JMDsbsmsS/31XL+1leMMb3vsmW46mET11rrasIJ5GIIgLq2suFXwdNs8JCOeRNTaW&#10;ScGVHCzzx4cMU20H3lG/96UIIexSVFB536ZSuqIig25qW+LgnWxn0Ie1K6XucAjhppEvUTSXBmsO&#10;DRW2tK6oOO8vRsHHgMNqFr/32/Npff05vH5+b2NSavI0rt5AeBr93zHc8AM65IHpaC+snWgUhEf8&#10;fd68aDGPQRyDmiXJAmSeyf/8+S8AAAD//wMAUEsDBBQABgAIAAAAIQB04Lxe6gAAADkEAAAZAAAA&#10;ZHJzL19yZWxzL2Uyb0RvYy54bWwucmVsc7zTzWoDIRQF4H0h7yB3n3FmkkxKiZNNKGRb0gcQvePY&#10;jj+oKcnbRyiFBtLpzqWK53xccbe/mIl8YYjaWQZNVQNBK5zUVjF4P70un4HExK3kk7PI4IoR9v3i&#10;afeGE0/5Uhy1jySn2MhgTMm/UBrFiIbHynm0+WRwwfCUl0FRz8UnV0jbuu5o+J0B/V0mOUoG4ShX&#10;QE5Xn5v/z3bDoAUenDgbtOlBBdUmd+dAHhQmBgal5t+bq8pbBfSxYVvGsJ0ztGUMbfXh/5xDU8bQ&#10;zBm6MoZu7i02ZQybOcO6jGH9Y6B3H76/AQAA//8DAFBLAQItABQABgAIAAAAIQAG7fvuFQEAAEYC&#10;AAATAAAAAAAAAAAAAAAAAAAAAABbQ29udGVudF9UeXBlc10ueG1sUEsBAi0AFAAGAAgAAAAhADj9&#10;If/WAAAAlAEAAAsAAAAAAAAAAAAAAAAARgEAAF9yZWxzLy5yZWxzUEsBAi0AFAAGAAgAAAAhAKIu&#10;UCeOCgAA324AAA4AAAAAAAAAAAAAAAAARQIAAGRycy9lMm9Eb2MueG1sUEsBAi0ACgAAAAAAAAAh&#10;AOCdCkVp3QEAad0BABQAAAAAAAAAAAAAAAAA/wwAAGRycy9tZWRpYS9pbWFnZTEuanBnUEsBAi0A&#10;CgAAAAAAAAAhAMQwADeE5QAAhOUAABQAAAAAAAAAAAAAAAAAmuoBAGRycy9tZWRpYS9pbWFnZTIu&#10;anBnUEsBAi0ACgAAAAAAAAAhAOkFE3v0AAAA9AAAABQAAAAAAAAAAAAAAAAAUNACAGRycy9tZWRp&#10;YS9pbWFnZTMucG5nUEsBAi0ACgAAAAAAAAAhAInGAs0IBQAACAUAABQAAAAAAAAAAAAAAAAAdtEC&#10;AGRycy9tZWRpYS9pbWFnZTQucG5nUEsBAi0ACgAAAAAAAAAhAMjg42uWBgAAlgYAABQAAAAAAAAA&#10;AAAAAAAAsNYCAGRycy9tZWRpYS9pbWFnZTUucG5nUEsBAi0ACgAAAAAAAAAhAFO0UX7SAAAA0gAA&#10;ABQAAAAAAAAAAAAAAAAAeN0CAGRycy9tZWRpYS9pbWFnZTYucG5nUEsBAi0ACgAAAAAAAAAhAItS&#10;66TwBAAA8AQAABQAAAAAAAAAAAAAAAAAfN4CAGRycy9tZWRpYS9pbWFnZTcucG5nUEsBAi0AFAAG&#10;AAgAAAAhAJQH1W/eAAAABwEAAA8AAAAAAAAAAAAAAAAAnuMCAGRycy9kb3ducmV2LnhtbFBLAQIt&#10;ABQABgAIAAAAIQB04Lxe6gAAADkEAAAZAAAAAAAAAAAAAAAAAKnkAgBkcnMvX3JlbHMvZTJvRG9j&#10;LnhtbC5yZWxzUEsFBgAAAAAMAAwACAMAAMrlAgAAAA==&#10;">
                <v:shape id="Picture 1744" o:spid="_x0000_s1095" type="#_x0000_t75" style="position:absolute;left:5562;width:64040;height:4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U9xQAAAN0AAAAPAAAAZHJzL2Rvd25yZXYueG1sRE9Na8JA&#10;EL0L/odlCr1I3diKlugmaKG0xFOsIL2N2WkSzc6G7FbTf+8WBG/zeJ+zTHvTiDN1rrasYDKOQBAX&#10;VtdcKth9vT+9gnAeWWNjmRT8kYM0GQ6WGGt74ZzOW1+KEMIuRgWV920spSsqMujGtiUO3I/tDPoA&#10;u1LqDi8h3DTyOYpm0mDNoaHClt4qKk7bX6Ngc5q7In/J9lm2yunju8mPh9FaqceHfrUA4an3d/HN&#10;/anD/Pl0Cv/fhBNkcgUAAP//AwBQSwECLQAUAAYACAAAACEA2+H2y+4AAACFAQAAEwAAAAAAAAAA&#10;AAAAAAAAAAAAW0NvbnRlbnRfVHlwZXNdLnhtbFBLAQItABQABgAIAAAAIQBa9CxbvwAAABUBAAAL&#10;AAAAAAAAAAAAAAAAAB8BAABfcmVscy8ucmVsc1BLAQItABQABgAIAAAAIQAmrhU9xQAAAN0AAAAP&#10;AAAAAAAAAAAAAAAAAAcCAABkcnMvZG93bnJldi54bWxQSwUGAAAAAAMAAwC3AAAA+QIAAAAA&#10;">
                  <v:imagedata r:id="rId43" o:title=""/>
                </v:shape>
                <v:shape id="Shape 24561" o:spid="_x0000_s1096" style="position:absolute;left:5562;top:47133;width:64040;height:2122;visibility:visible;mso-wrap-style:square;v-text-anchor:top" coordsize="6404010,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vfyAAAAN4AAAAPAAAAZHJzL2Rvd25yZXYueG1sRI9Pa8JA&#10;FMTvhX6H5RW8FN1E6p9GVymCUHqpUbEeH9lnEpp9G3Y3mn77bqHgcZiZ3zDLdW8acSXna8sK0lEC&#10;griwuuZSwfGwHc5B+ICssbFMCn7Iw3r1+LDETNsb53Tdh1JECPsMFVQhtJmUvqjIoB/Zljh6F+sM&#10;hihdKbXDW4SbRo6TZCoN1hwXKmxpU1Hxve+Mgs+Ne86789dk9+FnOb2emvOsS5UaPPVvCxCB+nAP&#10;/7fftYLxy2Sawt+deAXk6hcAAP//AwBQSwECLQAUAAYACAAAACEA2+H2y+4AAACFAQAAEwAAAAAA&#10;AAAAAAAAAAAAAAAAW0NvbnRlbnRfVHlwZXNdLnhtbFBLAQItABQABgAIAAAAIQBa9CxbvwAAABUB&#10;AAALAAAAAAAAAAAAAAAAAB8BAABfcmVscy8ucmVsc1BLAQItABQABgAIAAAAIQAnMFvfyAAAAN4A&#10;AAAPAAAAAAAAAAAAAAAAAAcCAABkcnMvZG93bnJldi54bWxQSwUGAAAAAAMAAwC3AAAA/AIAAAAA&#10;" path="m,l6404010,r,212247l,212247,,e" fillcolor="#f5f5f5" stroked="f" strokeweight="0">
                  <v:stroke miterlimit="83231f" joinstyle="miter"/>
                  <v:path arrowok="t" textboxrect="0,0,6404010,212247"/>
                </v:shape>
                <v:shape id="Shape 24562" o:spid="_x0000_s1097" style="position:absolute;left:5562;top:47133;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DwwAAAN4AAAAPAAAAZHJzL2Rvd25yZXYueG1sRI/NCsIw&#10;EITvgu8QVvCmqUVFqlFEED148O+gt6VZ22KzKU3U+vZGEDwOM/MNM1s0phRPql1hWcGgH4EgTq0u&#10;OFNwPq17ExDOI2ssLZOCNzlYzNutGSbavvhAz6PPRICwS1BB7n2VSOnSnAy6vq2Ig3eztUEfZJ1J&#10;XeMrwE0p4ygaS4MFh4UcK1rllN6PD6PATDbrIV6uZrdfrkbb06XIdvu3Ut1Os5yC8NT4f/jX3moF&#10;8XA0juF7J1wBOf8AAAD//wMAUEsBAi0AFAAGAAgAAAAhANvh9svuAAAAhQEAABMAAAAAAAAAAAAA&#10;AAAAAAAAAFtDb250ZW50X1R5cGVzXS54bWxQSwECLQAUAAYACAAAACEAWvQsW78AAAAVAQAACwAA&#10;AAAAAAAAAAAAAAAfAQAAX3JlbHMvLnJlbHNQSwECLQAUAAYACAAAACEAL8v9g8MAAADeAAAADwAA&#10;AAAAAAAAAAAAAAAHAgAAZHJzL2Rvd25yZXYueG1sUEsFBgAAAAADAAMAtwAAAPcCAAAAAA==&#10;" path="m,l6404010,r,9144l,9144,,e" fillcolor="#e0e0e0" stroked="f" strokeweight="0">
                  <v:stroke miterlimit="83231f" joinstyle="miter"/>
                  <v:path arrowok="t" textboxrect="0,0,6404010,9144"/>
                </v:shape>
                <v:shape id="Shape 24563" o:spid="_x0000_s1098" style="position:absolute;left:5562;top:49182;width:64040;height:92;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gYwwAAAN4AAAAPAAAAZHJzL2Rvd25yZXYueG1sRI9LC8Iw&#10;EITvgv8hrOBNU59INYoIogcPvg56W5q1LTab0kSt/94IgsdhZr5hZovaFOJJlcstK+h1IxDEidU5&#10;pwrOp3VnAsJ5ZI2FZVLwJgeLebMxw1jbFx/oefSpCBB2MSrIvC9jKV2SkUHXtSVx8G62MuiDrFKp&#10;K3wFuClkP4rG0mDOYSHDklYZJffjwygwk816iJer2e2Xq9H2dMnT3f6tVLtVL6cgPNX+H/61t1pB&#10;fzgaD+B7J1wBOf8AAAD//wMAUEsBAi0AFAAGAAgAAAAhANvh9svuAAAAhQEAABMAAAAAAAAAAAAA&#10;AAAAAAAAAFtDb250ZW50X1R5cGVzXS54bWxQSwECLQAUAAYACAAAACEAWvQsW78AAAAVAQAACwAA&#10;AAAAAAAAAAAAAAAfAQAAX3JlbHMvLnJlbHNQSwECLQAUAAYACAAAACEAQIdYGMMAAADeAAAADwAA&#10;AAAAAAAAAAAAAAAHAgAAZHJzL2Rvd25yZXYueG1sUEsFBgAAAAADAAMAtwAAAPcCAAAAAA==&#10;" path="m,l6404010,r,9144l,9144,,e" fillcolor="#e0e0e0" stroked="f" strokeweight="0">
                  <v:stroke miterlimit="83231f" joinstyle="miter"/>
                  <v:path arrowok="t" textboxrect="0,0,6404010,9144"/>
                </v:shape>
                <v:shape id="Shape 24564" o:spid="_x0000_s1099" style="position:absolute;left:5562;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msxAAAAN4AAAAPAAAAZHJzL2Rvd25yZXYueG1sRI9Ba8JA&#10;FITvBf/D8gRvddOgQaKrVEHpxUONeH5kX7Oh2bchu8bor+8KQo/DzHzDrDaDbURPna8dK/iYJiCI&#10;S6drrhSci/37AoQPyBobx6TgTh4269HbCnPtbvxN/SlUIkLY56jAhNDmUvrSkEU/dS1x9H5cZzFE&#10;2VVSd3iLcNvINEkyabHmuGCwpZ2h8vd0tQqKnfaP4/kiTbHPdNgebKr7VKnJePhcggg0hP/wq/2l&#10;FaSzeTaD5514BeT6DwAA//8DAFBLAQItABQABgAIAAAAIQDb4fbL7gAAAIUBAAATAAAAAAAAAAAA&#10;AAAAAAAAAABbQ29udGVudF9UeXBlc10ueG1sUEsBAi0AFAAGAAgAAAAhAFr0LFu/AAAAFQEAAAsA&#10;AAAAAAAAAAAAAAAAHwEAAF9yZWxzLy5yZWxzUEsBAi0AFAAGAAgAAAAhADC8WazEAAAA3gAAAA8A&#10;AAAAAAAAAAAAAAAABwIAAGRycy9kb3ducmV2LnhtbFBLBQYAAAAAAwADALcAAAD4AgAAAAA=&#10;" path="m,l9144,r,212247l,212247,,e" fillcolor="#e0e0e0" stroked="f" strokeweight="0">
                  <v:stroke miterlimit="83231f" joinstyle="miter"/>
                  <v:path arrowok="t" textboxrect="0,0,9144,212247"/>
                </v:shape>
                <v:shape id="Shape 24565" o:spid="_x0000_s1100" style="position:absolute;left:69529;top:47133;width:91;height:2122;visibility:visible;mso-wrap-style:square;v-text-anchor:top" coordsize="9144,2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w3xQAAAN4AAAAPAAAAZHJzL2Rvd25yZXYueG1sRI9Ba8JA&#10;FITvQv/D8gq96aahBomu0goWLx40wfMj+8wGs29DdhtTf71bKHgcZuYbZrUZbSsG6n3jWMH7LAFB&#10;XDndcK2gLHbTBQgfkDW2jknBL3nYrF8mK8y1u/GRhlOoRYSwz1GBCaHLpfSVIYt+5jri6F1cbzFE&#10;2ddS93iLcNvKNEkyabHhuGCwo62h6nr6sQqKrfb3Q3mWpthlOnx921QPqVJvr+PnEkSgMTzD/+29&#10;VpB+zLM5/N2JV0CuHwAAAP//AwBQSwECLQAUAAYACAAAACEA2+H2y+4AAACFAQAAEwAAAAAAAAAA&#10;AAAAAAAAAAAAW0NvbnRlbnRfVHlwZXNdLnhtbFBLAQItABQABgAIAAAAIQBa9CxbvwAAABUBAAAL&#10;AAAAAAAAAAAAAAAAAB8BAABfcmVscy8ucmVsc1BLAQItABQABgAIAAAAIQBf8Pw3xQAAAN4AAAAP&#10;AAAAAAAAAAAAAAAAAAcCAABkcnMvZG93bnJldi54bWxQSwUGAAAAAAMAAwC3AAAA+QIAAAAA&#10;" path="m,l9144,r,212247l,212247,,e" fillcolor="#e0e0e0" stroked="f" strokeweight="0">
                  <v:stroke miterlimit="83231f" joinstyle="miter"/>
                  <v:path arrowok="t" textboxrect="0,0,9144,212247"/>
                </v:shape>
                <v:rect id="Rectangle 17330" o:spid="_x0000_s1101" style="position:absolute;left:5928;top:49777;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J3yAAAAN4AAAAPAAAAZHJzL2Rvd25yZXYueG1sRI9Pa8JA&#10;EMXvBb/DMoK3ulGh1dRVxLbo0X9gexuy0ySYnQ3Z1aT99M6h4G2GefPe+82XnavUjZpQejYwGiag&#10;iDNvS84NnI6fz1NQISJbrDyTgV8KsFz0nuaYWt/ynm6HmCsx4ZCigSLGOtU6ZAU5DENfE8vtxzcO&#10;o6xNrm2DrZi7So+T5EU7LFkSCqxpXVB2OVydgc20Xn1t/V+bVx/fm/PuPHs/zqIxg363egMVqYsP&#10;8f/31kr918lEAARHZtCLOwAAAP//AwBQSwECLQAUAAYACAAAACEA2+H2y+4AAACFAQAAEwAAAAAA&#10;AAAAAAAAAAAAAAAAW0NvbnRlbnRfVHlwZXNdLnhtbFBLAQItABQABgAIAAAAIQBa9CxbvwAAABUB&#10;AAALAAAAAAAAAAAAAAAAAB8BAABfcmVscy8ucmVsc1BLAQItABQABgAIAAAAIQBbbxJ3yAAAAN4A&#10;AAAPAAAAAAAAAAAAAAAAAAcCAABkcnMvZG93bnJldi54bWxQSwUGAAAAAAMAAwC3AAAA/AIAAAAA&#10;" filled="f" stroked="f">
                  <v:textbox inset="0,0,0,0">
                    <w:txbxContent>
                      <w:p w14:paraId="467D5813" w14:textId="77777777" w:rsidR="000D46C5" w:rsidRDefault="000D46C5">
                        <w:r>
                          <w:rPr>
                            <w:w w:val="120"/>
                          </w:rPr>
                          <w:t>&lt;</w:t>
                        </w:r>
                      </w:p>
                    </w:txbxContent>
                  </v:textbox>
                </v:rect>
                <v:rect id="Rectangle 17332" o:spid="_x0000_s1102" style="position:absolute;left:6500;top:49777;width:836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SmbxAAAAN4AAAAPAAAAZHJzL2Rvd25yZXYueG1sRE9Li8Iw&#10;EL4v+B/CCN7WVAVXq1FkV9GjjwX1NjRjW2wmpYm2+uuNsLC3+fieM503phB3qlxuWUGvG4EgTqzO&#10;OVXwe1h9jkA4j6yxsEwKHuRgPmt9TDHWtuYd3fc+FSGEXYwKMu/LWEqXZGTQdW1JHLiLrQz6AKtU&#10;6grrEG4K2Y+ioTSYc2jIsKTvjJLr/mYUrEfl4rSxzzotluf1cXsc/xzGXqlOu1lMQHhq/L/4z73R&#10;Yf7XYNCH9zvhBjl7AQAA//8DAFBLAQItABQABgAIAAAAIQDb4fbL7gAAAIUBAAATAAAAAAAAAAAA&#10;AAAAAAAAAABbQ29udGVudF9UeXBlc10ueG1sUEsBAi0AFAAGAAgAAAAhAFr0LFu/AAAAFQEAAAsA&#10;AAAAAAAAAAAAAAAAHwEAAF9yZWxzLy5yZWxzUEsBAi0AFAAGAAgAAAAhAMTxKZvEAAAA3gAAAA8A&#10;AAAAAAAAAAAAAAAABwIAAGRycy9kb3ducmV2LnhtbFBLBQYAAAAAAwADALcAAAD4AgAAAAA=&#10;" filled="f" stroked="f">
                  <v:textbox inset="0,0,0,0">
                    <w:txbxContent>
                      <w:p w14:paraId="51A8B143" w14:textId="77777777" w:rsidR="000D46C5" w:rsidRDefault="000D46C5">
                        <w:r>
                          <w:rPr>
                            <w:w w:val="133"/>
                          </w:rPr>
                          <w:t>AxesSubplot</w:t>
                        </w:r>
                      </w:p>
                    </w:txbxContent>
                  </v:textbox>
                </v:rect>
                <v:rect id="Rectangle 17331" o:spid="_x0000_s1103" style="position:absolute;left:12789;top:49777;width:152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fsxAAAAN4AAAAPAAAAZHJzL2Rvd25yZXYueG1sRE9Li8Iw&#10;EL4L+x/CLHjTVAUf1SiyKnr0seDubWjGtmwzKU201V9vBGFv8/E9Z7ZoTCFuVLncsoJeNwJBnFid&#10;c6rg+7TpjEE4j6yxsEwK7uRgMf9ozTDWtuYD3Y4+FSGEXYwKMu/LWEqXZGTQdW1JHLiLrQz6AKtU&#10;6grrEG4K2Y+ioTSYc2jIsKSvjJK/49Uo2I7L5c/OPuq0WP9uz/vzZHWaeKXan81yCsJT4//Fb/dO&#10;h/mjwaAHr3fCDXL+BAAA//8DAFBLAQItABQABgAIAAAAIQDb4fbL7gAAAIUBAAATAAAAAAAAAAAA&#10;AAAAAAAAAABbQ29udGVudF9UeXBlc10ueG1sUEsBAi0AFAAGAAgAAAAhAFr0LFu/AAAAFQEAAAsA&#10;AAAAAAAAAAAAAAAAHwEAAF9yZWxzLy5yZWxzUEsBAi0AFAAGAAgAAAAhADQjt+zEAAAA3gAAAA8A&#10;AAAAAAAAAAAAAAAABwIAAGRycy9kb3ducmV2LnhtbFBLBQYAAAAAAwADALcAAAD4AgAAAAA=&#10;" filled="f" stroked="f">
                  <v:textbox inset="0,0,0,0">
                    <w:txbxContent>
                      <w:p w14:paraId="4FA53872" w14:textId="77777777" w:rsidR="000D46C5" w:rsidRDefault="000D46C5">
                        <w:r>
                          <w:rPr>
                            <w:w w:val="158"/>
                          </w:rPr>
                          <w:t>:&gt;</w:t>
                        </w:r>
                      </w:p>
                    </w:txbxContent>
                  </v:textbox>
                </v:rect>
                <v:shape id="Picture 1778" o:spid="_x0000_s1104" type="#_x0000_t75" style="position:absolute;left:5562;top:51744;width:64040;height:3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imxgAAAN0AAAAPAAAAZHJzL2Rvd25yZXYueG1sRI9Bb8Iw&#10;DIXvk/gPkZG4jXRFgq0QECBRpt1gSLuaxmsrGqc0Abp/Px8m7WbrPb/3ebHqXaPu1IXas4GXcQKK&#10;uPC25tLA6XP3/AoqRGSLjWcy8EMBVsvB0wIz6x98oPsxlkpCOGRooIqxzbQORUUOw9i3xKJ9+85h&#10;lLUrte3wIeGu0WmSTLXDmqWhwpa2FRWX480ZmO7evrZ5ftk3k9Mm/dDXPN2cc2NGw349BxWpj//m&#10;v+t3K/izmeDKNzKCXv4CAAD//wMAUEsBAi0AFAAGAAgAAAAhANvh9svuAAAAhQEAABMAAAAAAAAA&#10;AAAAAAAAAAAAAFtDb250ZW50X1R5cGVzXS54bWxQSwECLQAUAAYACAAAACEAWvQsW78AAAAVAQAA&#10;CwAAAAAAAAAAAAAAAAAfAQAAX3JlbHMvLnJlbHNQSwECLQAUAAYACAAAACEAYNHopsYAAADdAAAA&#10;DwAAAAAAAAAAAAAAAAAHAgAAZHJzL2Rvd25yZXYueG1sUEsFBgAAAAADAAMAtwAAAPoCAAAAAA==&#10;">
                  <v:imagedata r:id="rId44" o:title=""/>
                </v:shape>
                <v:shape id="Shape 24570" o:spid="_x0000_s1105" style="position:absolute;left:5562;top:84972;width:64040;height:3220;visibility:visible;mso-wrap-style:square;v-text-anchor:top" coordsize="6404010,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JxQAAAN4AAAAPAAAAZHJzL2Rvd25yZXYueG1sRI9NSwMx&#10;EIbvQv9DmII3m23VtqxNSxUED0qxFs/DZkwWN5NtEtv13zsHoceX94tntRlCp06UchvZwHRSgSJu&#10;om3ZGTh8PN8sQeWCbLGLTAZ+KcNmPbpaYW3jmd/ptC9OyQjnGg34Uvpa69x4CpgnsScW7yumgEVk&#10;ctomPMt46PSsquY6YMvy4LGnJ0/N9/4nGJjZt8fpYZFvd+nThVe3m/tlfzTmejxsH0AVGsol/N9+&#10;sdK7u18IgOAICuj1HwAAAP//AwBQSwECLQAUAAYACAAAACEA2+H2y+4AAACFAQAAEwAAAAAAAAAA&#10;AAAAAAAAAAAAW0NvbnRlbnRfVHlwZXNdLnhtbFBLAQItABQABgAIAAAAIQBa9CxbvwAAABUBAAAL&#10;AAAAAAAAAAAAAAAAAB8BAABfcmVscy8ucmVsc1BLAQItABQABgAIAAAAIQCEy+hJxQAAAN4AAAAP&#10;AAAAAAAAAAAAAAAAAAcCAABkcnMvZG93bnJldi54bWxQSwUGAAAAAAMAAwC3AAAA+QIAAAAA&#10;" path="m,l6404010,r,322030l,322030,,e" fillcolor="#f5f5f5" stroked="f" strokeweight="0">
                  <v:stroke miterlimit="83231f" joinstyle="miter"/>
                  <v:path arrowok="t" textboxrect="0,0,6404010,322030"/>
                </v:shape>
                <v:shape id="Shape 24571" o:spid="_x0000_s1106" style="position:absolute;left:5562;top:84972;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UpwwAAAN4AAAAPAAAAZHJzL2Rvd25yZXYueG1sRI9LC8Iw&#10;EITvgv8hrOBNU8UX1SgiiB48+DrobWnWtthsShO1/nsjCB6HmfmGmS1qU4gnVS63rKDXjUAQJ1bn&#10;nCo4n9adCQjnkTUWlknBmxws5s3GDGNtX3yg59GnIkDYxagg876MpXRJRgZd15bEwbvZyqAPskql&#10;rvAV4KaQ/SgaSYM5h4UMS1pllNyPD6PATDbrAV6uZrdfrobb0yVPd/u3Uu1WvZyC8FT7f/jX3moF&#10;/cFw3IPvnXAF5PwDAAD//wMAUEsBAi0AFAAGAAgAAAAhANvh9svuAAAAhQEAABMAAAAAAAAAAAAA&#10;AAAAAAAAAFtDb250ZW50X1R5cGVzXS54bWxQSwECLQAUAAYACAAAACEAWvQsW78AAAAVAQAACwAA&#10;AAAAAAAAAAAAAAAfAQAAX3JlbHMvLnJlbHNQSwECLQAUAAYACAAAACEAWsD1KcMAAADeAAAADwAA&#10;AAAAAAAAAAAAAAAHAgAAZHJzL2Rvd25yZXYueG1sUEsFBgAAAAADAAMAtwAAAPcCAAAAAA==&#10;" path="m,l6404010,r,9144l,9144,,e" fillcolor="#e0e0e0" stroked="f" strokeweight="0">
                  <v:stroke miterlimit="83231f" joinstyle="miter"/>
                  <v:path arrowok="t" textboxrect="0,0,6404010,9144"/>
                </v:shape>
                <v:shape id="Shape 24572" o:spid="_x0000_s1107" style="position:absolute;left:5562;top:88119;width:64040;height:91;visibility:visible;mso-wrap-style:square;v-text-anchor:top" coordsize="6404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texQAAAN4AAAAPAAAAZHJzL2Rvd25yZXYueG1sRI9Lq8Iw&#10;FIT3gv8hHMGdphZfVKOIILpw4Wuhu0NzbIvNSWmi1n9vhAt3OczMN8x82ZhSvKh2hWUFg34Egji1&#10;uuBMweW86U1BOI+ssbRMCj7kYLlot+aYaPvmI71OPhMBwi5BBbn3VSKlS3My6Pq2Ig7e3dYGfZB1&#10;JnWN7wA3pYyjaCwNFhwWcqxonVP6OD2NAjPdboZ4vZn9YbUe7c7XItsfPkp1O81qBsJT4//Df+2d&#10;VhAPR5MYfnfCFZCLLwAAAP//AwBQSwECLQAUAAYACAAAACEA2+H2y+4AAACFAQAAEwAAAAAAAAAA&#10;AAAAAAAAAAAAW0NvbnRlbnRfVHlwZXNdLnhtbFBLAQItABQABgAIAAAAIQBa9CxbvwAAABUBAAAL&#10;AAAAAAAAAAAAAAAAAB8BAABfcmVscy8ucmVsc1BLAQItABQABgAIAAAAIQCqEmtexQAAAN4AAAAP&#10;AAAAAAAAAAAAAAAAAAcCAABkcnMvZG93bnJldi54bWxQSwUGAAAAAAMAAwC3AAAA+QIAAAAA&#10;" path="m,l6404010,r,9144l,9144,,e" fillcolor="#e0e0e0" stroked="f" strokeweight="0">
                  <v:stroke miterlimit="83231f" joinstyle="miter"/>
                  <v:path arrowok="t" textboxrect="0,0,6404010,9144"/>
                </v:shape>
                <v:shape id="Shape 24573" o:spid="_x0000_s1108" style="position:absolute;left:5562;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E8xwAAAN4AAAAPAAAAZHJzL2Rvd25yZXYueG1sRI9BSwMx&#10;FITvBf9DeIK3NrurbsvatFRLoeDJtpQeXzfPzeLmZUliu/rrjSB4HGbmG2a+HGwnLuRD61hBPslA&#10;ENdOt9woOOw34xmIEJE1do5JwRcFWC5uRnOstLvyG112sREJwqFCBSbGvpIy1IYshonriZP37rzF&#10;mKRvpPZ4TXDbySLLSmmx5bRgsKcXQ/XH7tMqwEPx+r3KzZqL7XNpTsczlblX6u52WD2BiDTE//Bf&#10;e6sVFA+P03v4vZOugFz8AAAA//8DAFBLAQItABQABgAIAAAAIQDb4fbL7gAAAIUBAAATAAAAAAAA&#10;AAAAAAAAAAAAAABbQ29udGVudF9UeXBlc10ueG1sUEsBAi0AFAAGAAgAAAAhAFr0LFu/AAAAFQEA&#10;AAsAAAAAAAAAAAAAAAAAHwEAAF9yZWxzLy5yZWxzUEsBAi0AFAAGAAgAAAAhAEAMUTzHAAAA3gAA&#10;AA8AAAAAAAAAAAAAAAAABwIAAGRycy9kb3ducmV2LnhtbFBLBQYAAAAAAwADALcAAAD7AgAAAAA=&#10;" path="m,l9144,r,322030l,322030,,e" fillcolor="#e0e0e0" stroked="f" strokeweight="0">
                  <v:stroke miterlimit="83231f" joinstyle="miter"/>
                  <v:path arrowok="t" textboxrect="0,0,9144,322030"/>
                </v:shape>
                <v:shape id="Shape 24574" o:spid="_x0000_s1109" style="position:absolute;left:69529;top:84972;width:91;height:3220;visibility:visible;mso-wrap-style:square;v-text-anchor:top" coordsize="9144,3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lIxwAAAN4AAAAPAAAAZHJzL2Rvd25yZXYueG1sRI9BawIx&#10;FITvhf6H8AreanYX3cpqFNsiCJ5qpXh8bl43SzcvS5Lq2l/fCIUeh5n5hlmsBtuJM/nQOlaQjzMQ&#10;xLXTLTcKDu+bxxmIEJE1do5JwZUCrJb3dwustLvwG533sREJwqFCBSbGvpIy1IYshrHriZP36bzF&#10;mKRvpPZ4SXDbySLLSmmx5bRgsKcXQ/XX/tsqwEOx+1nn5pWL7XNpjh8nKnOv1OhhWM9BRBrif/iv&#10;vdUKisn0aQK3O+kKyOUvAAAA//8DAFBLAQItABQABgAIAAAAIQDb4fbL7gAAAIUBAAATAAAAAAAA&#10;AAAAAAAAAAAAAABbQ29udGVudF9UeXBlc10ueG1sUEsBAi0AFAAGAAgAAAAhAFr0LFu/AAAAFQEA&#10;AAsAAAAAAAAAAAAAAAAAHwEAAF9yZWxzLy5yZWxzUEsBAi0AFAAGAAgAAAAhAM/lyUjHAAAA3gAA&#10;AA8AAAAAAAAAAAAAAAAABwIAAGRycy9kb3ducmV2LnhtbFBLBQYAAAAAAwADALcAAAD7AgAAAAA=&#10;" path="m,l9144,r,322030l,322030,,e" fillcolor="#e0e0e0" stroked="f" strokeweight="0">
                  <v:stroke miterlimit="83231f" joinstyle="miter"/>
                  <v:path arrowok="t" textboxrect="0,0,9144,322030"/>
                </v:shape>
                <v:shape id="Picture 1819" o:spid="_x0000_s1110" type="#_x0000_t75" style="position:absolute;width:5562;height:4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CNwwAAAN0AAAAPAAAAZHJzL2Rvd25yZXYueG1sRE9LawIx&#10;EL4L/Q9hCt7crEKLXY3LUlrqRfDRQ4/TzbjZdjNZklS3/94Igrf5+J6zLAfbiRP50DpWMM1yEMS1&#10;0y03Cj4P75M5iBCRNXaOScE/BShXD6MlFtqdeUenfWxECuFQoAITY19IGWpDFkPmeuLEHZ23GBP0&#10;jdQezyncdnKW58/SYsupwWBPr4bq3/2fVTDbtfbraat/DHYf2m+qWH+/bZQaPw7VAkSkId7FN/da&#10;p/nz6Qtcv0knyNUFAAD//wMAUEsBAi0AFAAGAAgAAAAhANvh9svuAAAAhQEAABMAAAAAAAAAAAAA&#10;AAAAAAAAAFtDb250ZW50X1R5cGVzXS54bWxQSwECLQAUAAYACAAAACEAWvQsW78AAAAVAQAACwAA&#10;AAAAAAAAAAAAAAAfAQAAX3JlbHMvLnJlbHNQSwECLQAUAAYACAAAACEA6SpgjcMAAADdAAAADwAA&#10;AAAAAAAAAAAAAAAHAgAAZHJzL2Rvd25yZXYueG1sUEsFBgAAAAADAAMAtwAAAPcCAAAAAA==&#10;">
                  <v:imagedata r:id="rId45" o:title=""/>
                </v:shape>
                <v:shape id="Picture 24301" o:spid="_x0000_s1111" type="#_x0000_t75" style="position:absolute;left:563;top:47682;width:4328;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zb6wgAAAN4AAAAPAAAAZHJzL2Rvd25yZXYueG1sRI/BasMw&#10;EETvgfyD2EJvsWy3lOBGCU2g1D7WSe6LtbFNrZWRFNv9+6pQ6HGYmTfM7rCYQUzkfG9ZQZakIIgb&#10;q3tuFVzO75stCB+QNQ6WScE3eTjs16sdFtrO/ElTHVoRIewLVNCFMBZS+qYjgz6xI3H0btYZDFG6&#10;VmqHc4SbQeZp+iIN9hwXOhzp1FHzVd+NgltVcp5VgWvXEx8H5I9rw0o9PixvryACLeE//NcutYL8&#10;+SnN4PdOvAJy/wMAAP//AwBQSwECLQAUAAYACAAAACEA2+H2y+4AAACFAQAAEwAAAAAAAAAAAAAA&#10;AAAAAAAAW0NvbnRlbnRfVHlwZXNdLnhtbFBLAQItABQABgAIAAAAIQBa9CxbvwAAABUBAAALAAAA&#10;AAAAAAAAAAAAAB8BAABfcmVscy8ucmVsc1BLAQItABQABgAIAAAAIQDWZzb6wgAAAN4AAAAPAAAA&#10;AAAAAAAAAAAAAAcCAABkcnMvZG93bnJldi54bWxQSwUGAAAAAAMAAwC3AAAA9gIAAAAA&#10;">
                  <v:imagedata r:id="rId46" o:title=""/>
                </v:shape>
                <v:shape id="Shape 24575" o:spid="_x0000_s1112" style="position:absolute;left:6001;top:47572;width:63162;height:1171;visibility:visible;mso-wrap-style:square;v-text-anchor:top" coordsize="6316184,11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MRxAAAAN4AAAAPAAAAZHJzL2Rvd25yZXYueG1sRI9Bi8Iw&#10;FITvC/6H8IS9rYmiq1SjqKDsdVUEb4/m2Vabl9pEbf/9RhD2OMzMN8xs0dhSPKj2hWMN/Z4CQZw6&#10;U3Cm4bDffE1A+IBssHRMGlrysJh3PmaYGPfkX3rsQiYihH2CGvIQqkRKn+Zk0fdcRRy9s6sthijr&#10;TJoanxFuSzlQ6ltaLDgu5FjROqf0urtbDceLU9Ip1V9Vh7U9+XZbtLet1p/dZjkFEagJ/+F3+8do&#10;GAxH4xG87sQrIOd/AAAA//8DAFBLAQItABQABgAIAAAAIQDb4fbL7gAAAIUBAAATAAAAAAAAAAAA&#10;AAAAAAAAAABbQ29udGVudF9UeXBlc10ueG1sUEsBAi0AFAAGAAgAAAAhAFr0LFu/AAAAFQEAAAsA&#10;AAAAAAAAAAAAAAAAHwEAAF9yZWxzLy5yZWxzUEsBAi0AFAAGAAgAAAAhABQ/cxHEAAAA3gAAAA8A&#10;AAAAAAAAAAAAAAAABwIAAGRycy9kb3ducmV2LnhtbFBLBQYAAAAAAwADALcAAAD4AgAAAAA=&#10;" path="m,l6316184,r,117103l,117103,,e" fillcolor="#f5f5f5" stroked="f" strokeweight="0">
                  <v:stroke miterlimit="83231f" joinstyle="miter"/>
                  <v:path arrowok="t" textboxrect="0,0,6316184,117103"/>
                </v:shape>
                <v:rect id="Rectangle 1826" o:spid="_x0000_s1113" style="position:absolute;left:6015;top:47728;width:3043;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07356D7" w14:textId="77777777" w:rsidR="000D46C5" w:rsidRDefault="000D46C5">
                        <w:r>
                          <w:rPr>
                            <w:color w:val="212121"/>
                            <w:w w:val="134"/>
                          </w:rPr>
                          <w:t>data</w:t>
                        </w:r>
                      </w:p>
                    </w:txbxContent>
                  </v:textbox>
                </v:rect>
                <v:rect id="Rectangle 1827" o:spid="_x0000_s1114" style="position:absolute;left:830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33D73F63" w14:textId="77777777" w:rsidR="000D46C5" w:rsidRDefault="000D46C5">
                        <w:r>
                          <w:rPr>
                            <w:rFonts w:ascii="Calibri" w:eastAsia="Calibri" w:hAnsi="Calibri" w:cs="Calibri"/>
                            <w:b/>
                            <w:color w:val="AA22FF"/>
                            <w:w w:val="246"/>
                          </w:rPr>
                          <w:t>.</w:t>
                        </w:r>
                      </w:p>
                    </w:txbxContent>
                  </v:textbox>
                </v:rect>
                <v:rect id="Rectangle 1828" o:spid="_x0000_s1115" style="position:absolute;left:8874;top:47728;width:5324;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63A7852A" w14:textId="77777777" w:rsidR="000D46C5" w:rsidRDefault="000D46C5">
                        <w:r>
                          <w:rPr>
                            <w:color w:val="212121"/>
                            <w:w w:val="137"/>
                          </w:rPr>
                          <w:t>boxplot</w:t>
                        </w:r>
                      </w:p>
                    </w:txbxContent>
                  </v:textbox>
                </v:rect>
                <v:rect id="Rectangle 1829" o:spid="_x0000_s1116" style="position:absolute;left:12876;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2CAC920C" w14:textId="77777777" w:rsidR="000D46C5" w:rsidRDefault="000D46C5">
                        <w:r>
                          <w:rPr>
                            <w:color w:val="0055AA"/>
                            <w:w w:val="201"/>
                          </w:rPr>
                          <w:t>(</w:t>
                        </w:r>
                      </w:p>
                    </w:txbxContent>
                  </v:textbox>
                </v:rect>
                <v:rect id="Rectangle 1830" o:spid="_x0000_s1117" style="position:absolute;left:13448;top:47728;width:5325;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736B9E83" w14:textId="77777777" w:rsidR="000D46C5" w:rsidRDefault="000D46C5">
                        <w:r>
                          <w:rPr>
                            <w:color w:val="212121"/>
                            <w:w w:val="169"/>
                          </w:rPr>
                          <w:t>figsize</w:t>
                        </w:r>
                      </w:p>
                    </w:txbxContent>
                  </v:textbox>
                </v:rect>
                <v:rect id="Rectangle 1831" o:spid="_x0000_s1118" style="position:absolute;left:17450;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02AD04B9" w14:textId="77777777" w:rsidR="000D46C5" w:rsidRDefault="000D46C5">
                        <w:r>
                          <w:rPr>
                            <w:rFonts w:ascii="Calibri" w:eastAsia="Calibri" w:hAnsi="Calibri" w:cs="Calibri"/>
                            <w:b/>
                            <w:color w:val="AA22FF"/>
                            <w:w w:val="120"/>
                          </w:rPr>
                          <w:t>=</w:t>
                        </w:r>
                      </w:p>
                    </w:txbxContent>
                  </v:textbox>
                </v:rect>
                <v:rect id="Rectangle 1832" o:spid="_x0000_s1119" style="position:absolute;left:18022;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429AEDDF" w14:textId="77777777" w:rsidR="000D46C5" w:rsidRDefault="000D46C5">
                        <w:r>
                          <w:rPr>
                            <w:color w:val="0055AA"/>
                            <w:w w:val="201"/>
                          </w:rPr>
                          <w:t>(</w:t>
                        </w:r>
                      </w:p>
                    </w:txbxContent>
                  </v:textbox>
                </v:rect>
                <v:rect id="Rectangle 1833" o:spid="_x0000_s1120" style="position:absolute;left:18594;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4CA4547D" w14:textId="77777777" w:rsidR="000D46C5" w:rsidRDefault="000D46C5">
                        <w:r>
                          <w:rPr>
                            <w:color w:val="008800"/>
                            <w:w w:val="118"/>
                          </w:rPr>
                          <w:t>12</w:t>
                        </w:r>
                      </w:p>
                    </w:txbxContent>
                  </v:textbox>
                </v:rect>
                <v:rect id="Rectangle 1834" o:spid="_x0000_s1121" style="position:absolute;left:19738;top:47728;width:761;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574A0D09" w14:textId="77777777" w:rsidR="000D46C5" w:rsidRDefault="000D46C5">
                        <w:r>
                          <w:rPr>
                            <w:color w:val="0055AA"/>
                            <w:w w:val="246"/>
                          </w:rPr>
                          <w:t>,</w:t>
                        </w:r>
                      </w:p>
                    </w:txbxContent>
                  </v:textbox>
                </v:rect>
                <v:rect id="Rectangle 1835" o:spid="_x0000_s1122" style="position:absolute;left:20309;top:47728;width:76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4EE2F300" w14:textId="77777777" w:rsidR="000D46C5" w:rsidRDefault="000D46C5">
                        <w:r>
                          <w:rPr>
                            <w:color w:val="008800"/>
                            <w:w w:val="118"/>
                          </w:rPr>
                          <w:t>6</w:t>
                        </w:r>
                      </w:p>
                    </w:txbxContent>
                  </v:textbox>
                </v:rect>
                <v:rect id="Rectangle 1836" o:spid="_x0000_s1123" style="position:absolute;left:20881;top:47728;width:1522;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739133F1" w14:textId="77777777" w:rsidR="000D46C5" w:rsidRDefault="000D46C5">
                        <w:r>
                          <w:rPr>
                            <w:color w:val="0055AA"/>
                            <w:w w:val="201"/>
                          </w:rPr>
                          <w:t>))</w:t>
                        </w:r>
                      </w:p>
                    </w:txbxContent>
                  </v:textbox>
                </v:rect>
                <v:shape id="Picture 24302" o:spid="_x0000_s1124" type="#_x0000_t75" style="position:absolute;left:461;top:50252;width:4420;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oYxgAAAN4AAAAPAAAAZHJzL2Rvd25yZXYueG1sRI9BawIx&#10;FITvBf9DeEIvpWa7trWsRpEWxeuq4PW5ed0sbl62Sarb/vpGEHocZuYbZrbobSvO5EPjWMHTKANB&#10;XDndcK1gv1s9voEIEVlj65gU/FCAxXxwN8NCuwuXdN7GWiQIhwIVmBi7QspQGbIYRq4jTt6n8xZj&#10;kr6W2uMlwW0r8yx7lRYbTgsGO3o3VJ223zZRjpt1+TApfWWOB//y8RWX/KuVuh/2yymISH38D9/a&#10;G60gfx5nOVzvpCsg538AAAD//wMAUEsBAi0AFAAGAAgAAAAhANvh9svuAAAAhQEAABMAAAAAAAAA&#10;AAAAAAAAAAAAAFtDb250ZW50X1R5cGVzXS54bWxQSwECLQAUAAYACAAAACEAWvQsW78AAAAVAQAA&#10;CwAAAAAAAAAAAAAAAAAfAQAAX3JlbHMvLnJlbHNQSwECLQAUAAYACAAAACEAAPEKGMYAAADeAAAA&#10;DwAAAAAAAAAAAAAAAAAHAgAAZHJzL2Rvd25yZXYueG1sUEsFBgAAAAADAAMAtwAAAPoCAAAAAA==&#10;">
                  <v:imagedata r:id="rId47" o:title=""/>
                </v:shape>
                <v:shape id="Picture 1841" o:spid="_x0000_s1125" type="#_x0000_t75" style="position:absolute;top:51744;width:5562;height:32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c2wwAAAN0AAAAPAAAAZHJzL2Rvd25yZXYueG1sRE/NisIw&#10;EL4L+w5hFvYimioiWo0igrLgoVp9gLEZ22IzCU1Wu29vFha8zcf3O8t1ZxrxoNbXlhWMhgkI4sLq&#10;mksFl/NuMAPhA7LGxjIp+CUP69VHb4mptk8+0SMPpYgh7FNUUIXgUil9UZFBP7SOOHI32xoMEbal&#10;1C0+Y7hp5DhJptJgzbGhQkfbiop7/mMUHLLT/s5ZfpxfD87t+sU+m/fHSn19dpsFiEBdeIv/3d86&#10;zp9NRvD3TTxBrl4AAAD//wMAUEsBAi0AFAAGAAgAAAAhANvh9svuAAAAhQEAABMAAAAAAAAAAAAA&#10;AAAAAAAAAFtDb250ZW50X1R5cGVzXS54bWxQSwECLQAUAAYACAAAACEAWvQsW78AAAAVAQAACwAA&#10;AAAAAAAAAAAAAAAfAQAAX3JlbHMvLnJlbHNQSwECLQAUAAYACAAAACEA6q3HNsMAAADdAAAADwAA&#10;AAAAAAAAAAAAAAAHAgAAZHJzL2Rvd25yZXYueG1sUEsFBgAAAAADAAMAtwAAAPcCAAAAAA==&#10;">
                  <v:imagedata r:id="rId48" o:title=""/>
                </v:shape>
                <v:shape id="Picture 24303" o:spid="_x0000_s1126" type="#_x0000_t75" style="position:absolute;left:563;top:85589;width:432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oxwAAAN4AAAAPAAAAZHJzL2Rvd25yZXYueG1sRI9Ba8JA&#10;FITvBf/D8gRvdaNpRaKrqCDUU6kW0dsj+0y2zb4N2TXGf+8WhB6HmfmGmS87W4mWGm8cKxgNExDE&#10;udOGCwXfh+3rFIQPyBorx6TgTh6Wi97LHDPtbvxF7T4UIkLYZ6igDKHOpPR5SRb90NXE0bu4xmKI&#10;simkbvAW4baS4ySZSIuG40KJNW1Kyn/3V6tgY9KDuZ5W5+nP5LM9vq93tDNnpQb9bjUDEagL/+Fn&#10;+0MrGL+lSQp/d+IVkIsHAAAA//8DAFBLAQItABQABgAIAAAAIQDb4fbL7gAAAIUBAAATAAAAAAAA&#10;AAAAAAAAAAAAAABbQ29udGVudF9UeXBlc10ueG1sUEsBAi0AFAAGAAgAAAAhAFr0LFu/AAAAFQEA&#10;AAsAAAAAAAAAAAAAAAAAHwEAAF9yZWxzLy5yZWxzUEsBAi0AFAAGAAgAAAAhANTQD+jHAAAA3gAA&#10;AA8AAAAAAAAAAAAAAAAABwIAAGRycy9kb3ducmV2LnhtbFBLBQYAAAAAAwADALcAAAD7AgAAAAA=&#10;">
                  <v:imagedata r:id="rId49" o:title=""/>
                </v:shape>
                <v:shape id="Shape 24586" o:spid="_x0000_s1127" style="position:absolute;left:6001;top:85411;width:63162;height:2342;visibility:visible;mso-wrap-style:square;v-text-anchor:top" coordsize="6316184,2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0R6yAAAAN4AAAAPAAAAZHJzL2Rvd25yZXYueG1sRI9BSwMx&#10;FITvBf9DeEIvpc1atC3bpkWEUvXmKpTeHpvX3a3Jy5LE7a6/3giCx2FmvmE2u94a0ZEPjWMFd7MM&#10;BHHpdMOVgo/3/XQFIkRkjcYxKRgowG57M9pgrt2V36grYiUShEOOCuoY21zKUNZkMcxcS5y8s/MW&#10;Y5K+ktrjNcGtkfMsW0iLDaeFGlt6qqn8LL6sgk4aexi+h8lxaYpLd8DT0b++KDW+7R/XICL18T/8&#10;137WCub3D6sF/N5JV0BufwAAAP//AwBQSwECLQAUAAYACAAAACEA2+H2y+4AAACFAQAAEwAAAAAA&#10;AAAAAAAAAAAAAAAAW0NvbnRlbnRfVHlwZXNdLnhtbFBLAQItABQABgAIAAAAIQBa9CxbvwAAABUB&#10;AAALAAAAAAAAAAAAAAAAAB8BAABfcmVscy8ucmVsc1BLAQItABQABgAIAAAAIQC6S0R6yAAAAN4A&#10;AAAPAAAAAAAAAAAAAAAAAAcCAABkcnMvZG93bnJldi54bWxQSwUGAAAAAAMAAwC3AAAA/AIAAAAA&#10;" path="m,l6316184,r,234203l,234203,,e" fillcolor="#f5f5f5" stroked="f" strokeweight="0">
                  <v:stroke miterlimit="83231f" joinstyle="miter"/>
                  <v:path arrowok="t" textboxrect="0,0,6316184,234203"/>
                </v:shape>
                <v:rect id="Rectangle 1848" o:spid="_x0000_s1128" style="position:absolute;left:6015;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2482A8CD" w14:textId="77777777" w:rsidR="000D46C5" w:rsidRDefault="000D46C5">
                        <w:r>
                          <w:rPr>
                            <w:color w:val="212121"/>
                            <w:w w:val="143"/>
                          </w:rPr>
                          <w:t>x</w:t>
                        </w:r>
                      </w:p>
                    </w:txbxContent>
                  </v:textbox>
                </v:rect>
                <v:rect id="Rectangle 1849" o:spid="_x0000_s1129" style="position:absolute;left:6586;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43928AE0" w14:textId="77777777" w:rsidR="000D46C5" w:rsidRDefault="000D46C5">
                        <w:r>
                          <w:rPr>
                            <w:rFonts w:ascii="Calibri" w:eastAsia="Calibri" w:hAnsi="Calibri" w:cs="Calibri"/>
                            <w:b/>
                            <w:color w:val="AA22FF"/>
                            <w:w w:val="120"/>
                          </w:rPr>
                          <w:t>=</w:t>
                        </w:r>
                      </w:p>
                    </w:txbxContent>
                  </v:textbox>
                </v:rect>
                <v:rect id="Rectangle 1850" o:spid="_x0000_s1130" style="position:absolute;left:7158;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7E69B60" w14:textId="77777777" w:rsidR="000D46C5" w:rsidRDefault="000D46C5">
                        <w:r>
                          <w:rPr>
                            <w:color w:val="212121"/>
                            <w:w w:val="134"/>
                          </w:rPr>
                          <w:t>data</w:t>
                        </w:r>
                      </w:p>
                    </w:txbxContent>
                  </v:textbox>
                </v:rect>
                <v:rect id="Rectangle 1851" o:spid="_x0000_s1131" style="position:absolute;left:9445;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E39036" w14:textId="77777777" w:rsidR="000D46C5" w:rsidRDefault="000D46C5">
                        <w:r>
                          <w:rPr>
                            <w:rFonts w:ascii="Calibri" w:eastAsia="Calibri" w:hAnsi="Calibri" w:cs="Calibri"/>
                            <w:b/>
                            <w:color w:val="AA22FF"/>
                            <w:w w:val="246"/>
                          </w:rPr>
                          <w:t>.</w:t>
                        </w:r>
                      </w:p>
                    </w:txbxContent>
                  </v:textbox>
                </v:rect>
                <v:rect id="Rectangle 1852" o:spid="_x0000_s1132" style="position:absolute;left:10017;top:85566;width:304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79203564" w14:textId="77777777" w:rsidR="000D46C5" w:rsidRDefault="000D46C5">
                        <w:r>
                          <w:rPr>
                            <w:color w:val="212121"/>
                            <w:w w:val="126"/>
                          </w:rPr>
                          <w:t>drop</w:t>
                        </w:r>
                      </w:p>
                    </w:txbxContent>
                  </v:textbox>
                </v:rect>
                <v:rect id="Rectangle 1853" o:spid="_x0000_s1133" style="position:absolute;left:12304;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63AD2BFF" w14:textId="77777777" w:rsidR="000D46C5" w:rsidRDefault="000D46C5">
                        <w:r>
                          <w:rPr>
                            <w:color w:val="0055AA"/>
                            <w:w w:val="201"/>
                          </w:rPr>
                          <w:t>(</w:t>
                        </w:r>
                      </w:p>
                    </w:txbxContent>
                  </v:textbox>
                </v:rect>
                <v:rect id="Rectangle 1854" o:spid="_x0000_s1134" style="position:absolute;left:12876;top:85566;width:912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057DBA6B" w14:textId="77777777" w:rsidR="000D46C5" w:rsidRDefault="000D46C5">
                        <w:r>
                          <w:rPr>
                            <w:color w:val="BA2121"/>
                            <w:w w:val="171"/>
                          </w:rPr>
                          <w:t>'Potability'</w:t>
                        </w:r>
                      </w:p>
                    </w:txbxContent>
                  </v:textbox>
                </v:rect>
                <v:rect id="Rectangle 1855" o:spid="_x0000_s1135" style="position:absolute;left:19738;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43655A1C" w14:textId="77777777" w:rsidR="000D46C5" w:rsidRDefault="000D46C5">
                        <w:r>
                          <w:rPr>
                            <w:color w:val="0055AA"/>
                            <w:w w:val="246"/>
                          </w:rPr>
                          <w:t>,</w:t>
                        </w:r>
                      </w:p>
                    </w:txbxContent>
                  </v:textbox>
                </v:rect>
                <v:rect id="Rectangle 1856" o:spid="_x0000_s1136" style="position:absolute;left:20309;top:85566;width:30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23EC9B4" w14:textId="77777777" w:rsidR="000D46C5" w:rsidRDefault="000D46C5">
                        <w:r>
                          <w:rPr>
                            <w:color w:val="212121"/>
                            <w:w w:val="160"/>
                          </w:rPr>
                          <w:t>axis</w:t>
                        </w:r>
                      </w:p>
                    </w:txbxContent>
                  </v:textbox>
                </v:rect>
                <v:rect id="Rectangle 1857" o:spid="_x0000_s1137" style="position:absolute;left:22597;top:85566;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5DCCB696" w14:textId="77777777" w:rsidR="000D46C5" w:rsidRDefault="000D46C5">
                        <w:r>
                          <w:rPr>
                            <w:rFonts w:ascii="Calibri" w:eastAsia="Calibri" w:hAnsi="Calibri" w:cs="Calibri"/>
                            <w:b/>
                            <w:color w:val="AA22FF"/>
                            <w:w w:val="120"/>
                          </w:rPr>
                          <w:t>=</w:t>
                        </w:r>
                      </w:p>
                    </w:txbxContent>
                  </v:textbox>
                </v:rect>
                <v:rect id="Rectangle 1858" o:spid="_x0000_s1138" style="position:absolute;left:23168;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1857B2D" w14:textId="77777777" w:rsidR="000D46C5" w:rsidRDefault="000D46C5">
                        <w:r>
                          <w:rPr>
                            <w:color w:val="008800"/>
                            <w:w w:val="118"/>
                          </w:rPr>
                          <w:t>1</w:t>
                        </w:r>
                      </w:p>
                    </w:txbxContent>
                  </v:textbox>
                </v:rect>
                <v:rect id="Rectangle 1859" o:spid="_x0000_s1139" style="position:absolute;left:23740;top:85566;width:7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48D3294A" w14:textId="77777777" w:rsidR="000D46C5" w:rsidRDefault="000D46C5">
                        <w:r>
                          <w:rPr>
                            <w:color w:val="0055AA"/>
                            <w:w w:val="201"/>
                          </w:rPr>
                          <w:t>)</w:t>
                        </w:r>
                      </w:p>
                    </w:txbxContent>
                  </v:textbox>
                </v:rect>
                <v:rect id="Rectangle 1860" o:spid="_x0000_s1140" style="position:absolute;left:6015;top:86737;width:76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67E3E1B5" w14:textId="77777777" w:rsidR="000D46C5" w:rsidRDefault="000D46C5">
                        <w:r>
                          <w:rPr>
                            <w:color w:val="212121"/>
                            <w:w w:val="143"/>
                          </w:rPr>
                          <w:t>x</w:t>
                        </w:r>
                      </w:p>
                    </w:txbxContent>
                  </v:textbox>
                </v:rect>
                <w10:anchorlock/>
              </v:group>
            </w:pict>
          </mc:Fallback>
        </mc:AlternateContent>
      </w:r>
    </w:p>
    <w:p w14:paraId="50CE5006" w14:textId="77777777" w:rsidR="000D46C5" w:rsidRDefault="000D46C5">
      <w:pPr>
        <w:spacing w:after="0"/>
        <w:ind w:left="-861" w:right="-2466"/>
      </w:pPr>
      <w:r>
        <w:rPr>
          <w:noProof/>
        </w:rPr>
        <w:drawing>
          <wp:inline distT="0" distB="0" distL="0" distR="0" wp14:anchorId="1EE3EAE7" wp14:editId="28B75618">
            <wp:extent cx="6915912" cy="10329673"/>
            <wp:effectExtent l="0" t="0" r="0" b="0"/>
            <wp:docPr id="24307" name="Picture 24307"/>
            <wp:cNvGraphicFramePr/>
            <a:graphic xmlns:a="http://schemas.openxmlformats.org/drawingml/2006/main">
              <a:graphicData uri="http://schemas.openxmlformats.org/drawingml/2006/picture">
                <pic:pic xmlns:pic="http://schemas.openxmlformats.org/drawingml/2006/picture">
                  <pic:nvPicPr>
                    <pic:cNvPr id="24307" name="Picture 24307"/>
                    <pic:cNvPicPr/>
                  </pic:nvPicPr>
                  <pic:blipFill>
                    <a:blip r:embed="rId50"/>
                    <a:stretch>
                      <a:fillRect/>
                    </a:stretch>
                  </pic:blipFill>
                  <pic:spPr>
                    <a:xfrm>
                      <a:off x="0" y="0"/>
                      <a:ext cx="6915912" cy="10329673"/>
                    </a:xfrm>
                    <a:prstGeom prst="rect">
                      <a:avLst/>
                    </a:prstGeom>
                  </pic:spPr>
                </pic:pic>
              </a:graphicData>
            </a:graphic>
          </wp:inline>
        </w:drawing>
      </w:r>
    </w:p>
    <w:p w14:paraId="15E0E048" w14:textId="77777777" w:rsidR="000D46C5" w:rsidRDefault="000D46C5">
      <w:pPr>
        <w:spacing w:after="88"/>
        <w:ind w:left="-5"/>
      </w:pPr>
      <w:r>
        <w:t>0.5777439024390244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43565413"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F08E56C" w14:textId="77777777" w:rsidR="000D46C5" w:rsidRDefault="000D46C5">
            <w:pPr>
              <w:spacing w:line="259" w:lineRule="auto"/>
            </w:pPr>
            <w:proofErr w:type="spellStart"/>
            <w:r>
              <w:rPr>
                <w:color w:val="212121"/>
              </w:rPr>
              <w:t>confusion_matrix</w:t>
            </w:r>
            <w:proofErr w:type="spellEnd"/>
            <w:r>
              <w:rPr>
                <w:color w:val="0055AA"/>
              </w:rPr>
              <w:t>(</w:t>
            </w:r>
            <w:proofErr w:type="spellStart"/>
            <w:r>
              <w:rPr>
                <w:color w:val="212121"/>
              </w:rPr>
              <w:t>y_</w:t>
            </w:r>
            <w:proofErr w:type="gramStart"/>
            <w:r>
              <w:rPr>
                <w:color w:val="212121"/>
              </w:rPr>
              <w:t>prediction</w:t>
            </w:r>
            <w:r>
              <w:rPr>
                <w:color w:val="0055AA"/>
              </w:rPr>
              <w:t>,</w:t>
            </w:r>
            <w:r>
              <w:rPr>
                <w:color w:val="212121"/>
              </w:rPr>
              <w:t>y</w:t>
            </w:r>
            <w:proofErr w:type="gramEnd"/>
            <w:r>
              <w:rPr>
                <w:color w:val="212121"/>
              </w:rPr>
              <w:t>_test</w:t>
            </w:r>
            <w:proofErr w:type="spellEnd"/>
            <w:r>
              <w:rPr>
                <w:color w:val="0055AA"/>
              </w:rPr>
              <w:t>)</w:t>
            </w:r>
          </w:p>
        </w:tc>
      </w:tr>
    </w:tbl>
    <w:p w14:paraId="61E42FD9" w14:textId="77777777" w:rsidR="000D46C5" w:rsidRDefault="000D46C5">
      <w:pPr>
        <w:ind w:left="-5"/>
      </w:pPr>
      <w:proofErr w:type="gramStart"/>
      <w:r>
        <w:t>array(</w:t>
      </w:r>
      <w:proofErr w:type="gramEnd"/>
      <w:r>
        <w:t>[[263,</w:t>
      </w:r>
      <w:r>
        <w:tab/>
        <w:t>138],</w:t>
      </w:r>
    </w:p>
    <w:p w14:paraId="0A0C7499" w14:textId="77777777" w:rsidR="000D46C5" w:rsidRDefault="000D46C5">
      <w:pPr>
        <w:ind w:left="-5"/>
      </w:pPr>
      <w:r>
        <w:tab/>
      </w:r>
      <w:r>
        <w:tab/>
      </w:r>
      <w:r>
        <w:tab/>
      </w:r>
      <w:r>
        <w:tab/>
      </w:r>
      <w:r>
        <w:tab/>
      </w:r>
      <w:r>
        <w:tab/>
      </w:r>
      <w:r>
        <w:tab/>
        <w:t>[139,</w:t>
      </w:r>
      <w:r>
        <w:tab/>
        <w:t>116]],</w:t>
      </w:r>
      <w:r>
        <w:tab/>
      </w:r>
      <w:proofErr w:type="spellStart"/>
      <w:r>
        <w:t>dtype</w:t>
      </w:r>
      <w:proofErr w:type="spellEnd"/>
      <w:r>
        <w:t>=int64)</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193EAA8"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AE1C01D" w14:textId="77777777" w:rsidR="000D46C5" w:rsidRDefault="000D46C5">
            <w:pPr>
              <w:spacing w:line="259" w:lineRule="auto"/>
            </w:pPr>
            <w:proofErr w:type="spellStart"/>
            <w:r>
              <w:rPr>
                <w:color w:val="212121"/>
              </w:rPr>
              <w:t>y_</w:t>
            </w:r>
            <w:proofErr w:type="gramStart"/>
            <w:r>
              <w:rPr>
                <w:color w:val="212121"/>
              </w:rPr>
              <w:t>test</w:t>
            </w:r>
            <w:r>
              <w:rPr>
                <w:rFonts w:ascii="Calibri" w:eastAsia="Calibri" w:hAnsi="Calibri" w:cs="Calibri"/>
                <w:b/>
                <w:color w:val="AA22FF"/>
              </w:rPr>
              <w:t>.</w:t>
            </w:r>
            <w:r>
              <w:rPr>
                <w:color w:val="212121"/>
              </w:rPr>
              <w:t>shape</w:t>
            </w:r>
            <w:proofErr w:type="spellEnd"/>
            <w:proofErr w:type="gramEnd"/>
          </w:p>
        </w:tc>
      </w:tr>
    </w:tbl>
    <w:p w14:paraId="029E0BDF" w14:textId="77777777" w:rsidR="000D46C5" w:rsidRDefault="000D46C5">
      <w:pPr>
        <w:spacing w:after="303"/>
        <w:ind w:left="-5"/>
      </w:pPr>
      <w:r>
        <w:t>(656,)</w:t>
      </w:r>
    </w:p>
    <w:tbl>
      <w:tblPr>
        <w:tblStyle w:val="TableGrid"/>
        <w:tblpPr w:vertAnchor="page" w:horzAnchor="page" w:tblpX="211" w:tblpY="15160"/>
        <w:tblOverlap w:val="never"/>
        <w:tblW w:w="11206" w:type="dxa"/>
        <w:tblInd w:w="0" w:type="dxa"/>
        <w:tblCellMar>
          <w:left w:w="67" w:type="dxa"/>
          <w:right w:w="4" w:type="dxa"/>
        </w:tblCellMar>
        <w:tblLook w:val="04A0" w:firstRow="1" w:lastRow="0" w:firstColumn="1" w:lastColumn="0" w:noHBand="0" w:noVBand="1"/>
      </w:tblPr>
      <w:tblGrid>
        <w:gridCol w:w="1130"/>
        <w:gridCol w:w="2780"/>
        <w:gridCol w:w="7296"/>
      </w:tblGrid>
      <w:tr w:rsidR="000D46C5" w14:paraId="21EB3F10" w14:textId="77777777">
        <w:trPr>
          <w:trHeight w:val="336"/>
        </w:trPr>
        <w:tc>
          <w:tcPr>
            <w:tcW w:w="1130" w:type="dxa"/>
            <w:tcBorders>
              <w:top w:val="nil"/>
              <w:left w:val="nil"/>
              <w:bottom w:val="single" w:sz="5" w:space="0" w:color="959595"/>
              <w:right w:val="single" w:sz="5" w:space="0" w:color="E0E0E0"/>
            </w:tcBorders>
          </w:tcPr>
          <w:p w14:paraId="043A1F84" w14:textId="77777777" w:rsidR="000D46C5" w:rsidRDefault="000D46C5">
            <w:pPr>
              <w:spacing w:line="259" w:lineRule="auto"/>
              <w:ind w:left="182"/>
            </w:pPr>
            <w:r>
              <w:rPr>
                <w:noProof/>
              </w:rPr>
              <w:drawing>
                <wp:inline distT="0" distB="0" distL="0" distR="0" wp14:anchorId="1C6E96B6" wp14:editId="59987C3D">
                  <wp:extent cx="374904" cy="100584"/>
                  <wp:effectExtent l="0" t="0" r="0" b="0"/>
                  <wp:docPr id="24314" name="Picture 24314"/>
                  <wp:cNvGraphicFramePr/>
                  <a:graphic xmlns:a="http://schemas.openxmlformats.org/drawingml/2006/main">
                    <a:graphicData uri="http://schemas.openxmlformats.org/drawingml/2006/picture">
                      <pic:pic xmlns:pic="http://schemas.openxmlformats.org/drawingml/2006/picture">
                        <pic:nvPicPr>
                          <pic:cNvPr id="24314" name="Picture 24314"/>
                          <pic:cNvPicPr/>
                        </pic:nvPicPr>
                        <pic:blipFill>
                          <a:blip r:embed="rId51"/>
                          <a:stretch>
                            <a:fillRect/>
                          </a:stretch>
                        </pic:blipFill>
                        <pic:spPr>
                          <a:xfrm>
                            <a:off x="0" y="0"/>
                            <a:ext cx="374904" cy="100584"/>
                          </a:xfrm>
                          <a:prstGeom prst="rect">
                            <a:avLst/>
                          </a:prstGeom>
                        </pic:spPr>
                      </pic:pic>
                    </a:graphicData>
                  </a:graphic>
                </wp:inline>
              </w:drawing>
            </w:r>
          </w:p>
        </w:tc>
        <w:tc>
          <w:tcPr>
            <w:tcW w:w="10076" w:type="dxa"/>
            <w:gridSpan w:val="2"/>
            <w:tcBorders>
              <w:top w:val="single" w:sz="5" w:space="0" w:color="E0E0E0"/>
              <w:left w:val="single" w:sz="5" w:space="0" w:color="E0E0E0"/>
              <w:bottom w:val="single" w:sz="5" w:space="0" w:color="959595"/>
              <w:right w:val="single" w:sz="5" w:space="0" w:color="E0E0E0"/>
            </w:tcBorders>
            <w:shd w:val="clear" w:color="auto" w:fill="F5F5F5"/>
          </w:tcPr>
          <w:p w14:paraId="44D7B298" w14:textId="77777777" w:rsidR="000D46C5" w:rsidRDefault="000D46C5">
            <w:pPr>
              <w:spacing w:line="259" w:lineRule="auto"/>
            </w:pPr>
            <w:r>
              <w:rPr>
                <w:color w:val="212121"/>
              </w:rPr>
              <w:tab/>
            </w:r>
          </w:p>
        </w:tc>
      </w:tr>
      <w:tr w:rsidR="000D46C5" w14:paraId="5A5058B7" w14:textId="77777777">
        <w:trPr>
          <w:trHeight w:val="232"/>
        </w:trPr>
        <w:tc>
          <w:tcPr>
            <w:tcW w:w="3910" w:type="dxa"/>
            <w:gridSpan w:val="2"/>
            <w:tcBorders>
              <w:top w:val="single" w:sz="5" w:space="0" w:color="959595"/>
              <w:left w:val="single" w:sz="5" w:space="0" w:color="959595"/>
              <w:bottom w:val="single" w:sz="5" w:space="0" w:color="959595"/>
              <w:right w:val="single" w:sz="5" w:space="0" w:color="959595"/>
            </w:tcBorders>
            <w:shd w:val="clear" w:color="auto" w:fill="E6E6E6"/>
          </w:tcPr>
          <w:p w14:paraId="58DF08CD" w14:textId="77777777" w:rsidR="000D46C5" w:rsidRDefault="000D46C5">
            <w:pPr>
              <w:spacing w:line="259" w:lineRule="auto"/>
              <w:ind w:left="32"/>
            </w:pPr>
            <w:r>
              <w:rPr>
                <w:rFonts w:ascii="Arial" w:eastAsia="Arial" w:hAnsi="Arial" w:cs="Arial"/>
                <w:color w:val="000000"/>
                <w:sz w:val="13"/>
              </w:rPr>
              <w:t>Loading</w:t>
            </w:r>
            <w:r>
              <w:rPr>
                <w:rFonts w:ascii="Arial" w:eastAsia="Arial" w:hAnsi="Arial" w:cs="Arial"/>
                <w:color w:val="000000"/>
                <w:sz w:val="13"/>
              </w:rPr>
              <w:tab/>
              <w:t>[</w:t>
            </w:r>
            <w:proofErr w:type="spellStart"/>
            <w:r>
              <w:rPr>
                <w:rFonts w:ascii="Arial" w:eastAsia="Arial" w:hAnsi="Arial" w:cs="Arial"/>
                <w:color w:val="000000"/>
                <w:sz w:val="13"/>
              </w:rPr>
              <w:t>MathJax</w:t>
            </w:r>
            <w:proofErr w:type="spellEnd"/>
            <w:r>
              <w:rPr>
                <w:rFonts w:ascii="Arial" w:eastAsia="Arial" w:hAnsi="Arial" w:cs="Arial"/>
                <w:color w:val="000000"/>
                <w:sz w:val="13"/>
              </w:rPr>
              <w:t>]/</w:t>
            </w:r>
            <w:proofErr w:type="spellStart"/>
            <w:r>
              <w:rPr>
                <w:rFonts w:ascii="Arial" w:eastAsia="Arial" w:hAnsi="Arial" w:cs="Arial"/>
                <w:color w:val="000000"/>
                <w:sz w:val="13"/>
              </w:rPr>
              <w:t>jax</w:t>
            </w:r>
            <w:proofErr w:type="spellEnd"/>
            <w:r>
              <w:rPr>
                <w:rFonts w:ascii="Arial" w:eastAsia="Arial" w:hAnsi="Arial" w:cs="Arial"/>
                <w:color w:val="000000"/>
                <w:sz w:val="13"/>
              </w:rPr>
              <w:t>/output/</w:t>
            </w:r>
            <w:proofErr w:type="spellStart"/>
            <w:r>
              <w:rPr>
                <w:rFonts w:ascii="Arial" w:eastAsia="Arial" w:hAnsi="Arial" w:cs="Arial"/>
                <w:color w:val="000000"/>
                <w:sz w:val="13"/>
              </w:rPr>
              <w:t>CommonHTML</w:t>
            </w:r>
            <w:proofErr w:type="spellEnd"/>
            <w:r>
              <w:rPr>
                <w:rFonts w:ascii="Arial" w:eastAsia="Arial" w:hAnsi="Arial" w:cs="Arial"/>
                <w:color w:val="000000"/>
                <w:sz w:val="13"/>
              </w:rPr>
              <w:t>/fonts/</w:t>
            </w:r>
            <w:proofErr w:type="spellStart"/>
            <w:r>
              <w:rPr>
                <w:rFonts w:ascii="Arial" w:eastAsia="Arial" w:hAnsi="Arial" w:cs="Arial"/>
                <w:color w:val="000000"/>
                <w:sz w:val="13"/>
              </w:rPr>
              <w:t>TeX</w:t>
            </w:r>
            <w:proofErr w:type="spellEnd"/>
            <w:r>
              <w:rPr>
                <w:rFonts w:ascii="Arial" w:eastAsia="Arial" w:hAnsi="Arial" w:cs="Arial"/>
                <w:color w:val="000000"/>
                <w:sz w:val="13"/>
              </w:rPr>
              <w:t>/fontdata.js</w:t>
            </w:r>
          </w:p>
        </w:tc>
        <w:tc>
          <w:tcPr>
            <w:tcW w:w="7296" w:type="dxa"/>
            <w:tcBorders>
              <w:top w:val="single" w:sz="5" w:space="0" w:color="E0E0E0"/>
              <w:left w:val="single" w:sz="5" w:space="0" w:color="959595"/>
              <w:bottom w:val="nil"/>
              <w:right w:val="nil"/>
            </w:tcBorders>
          </w:tcPr>
          <w:p w14:paraId="7F617EF4" w14:textId="77777777" w:rsidR="000D46C5" w:rsidRDefault="000D46C5">
            <w:pPr>
              <w:spacing w:after="160" w:line="259" w:lineRule="auto"/>
            </w:pPr>
          </w:p>
        </w:tc>
      </w:tr>
    </w:tbl>
    <w:tbl>
      <w:tblPr>
        <w:tblStyle w:val="TableGrid"/>
        <w:tblpPr w:vertAnchor="page" w:horzAnchor="page" w:tblpX="1340" w:tblpY="69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70E8BB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57684AE8" w14:textId="77777777" w:rsidR="000D46C5" w:rsidRDefault="000D46C5">
            <w:pPr>
              <w:spacing w:line="259" w:lineRule="auto"/>
              <w:ind w:right="1430"/>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p>
        </w:tc>
      </w:tr>
    </w:tbl>
    <w:tbl>
      <w:tblPr>
        <w:tblStyle w:val="TableGrid"/>
        <w:tblpPr w:vertAnchor="page" w:horzAnchor="page" w:tblpX="1340" w:tblpY="245"/>
        <w:tblOverlap w:val="never"/>
        <w:tblW w:w="10076" w:type="dxa"/>
        <w:tblInd w:w="0" w:type="dxa"/>
        <w:tblCellMar>
          <w:top w:w="89" w:type="dxa"/>
          <w:left w:w="67" w:type="dxa"/>
          <w:right w:w="115" w:type="dxa"/>
        </w:tblCellMar>
        <w:tblLook w:val="04A0" w:firstRow="1" w:lastRow="0" w:firstColumn="1" w:lastColumn="0" w:noHBand="0" w:noVBand="1"/>
      </w:tblPr>
      <w:tblGrid>
        <w:gridCol w:w="10076"/>
      </w:tblGrid>
      <w:tr w:rsidR="000D46C5" w14:paraId="5B912544"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41382E3" w14:textId="77777777" w:rsidR="000D46C5" w:rsidRDefault="000D46C5">
            <w:pPr>
              <w:spacing w:line="259" w:lineRule="auto"/>
            </w:pPr>
            <w:proofErr w:type="spellStart"/>
            <w:r>
              <w:rPr>
                <w:color w:val="212121"/>
              </w:rPr>
              <w:t>y_prediction</w:t>
            </w:r>
            <w:proofErr w:type="spellEnd"/>
            <w:r>
              <w:rPr>
                <w:rFonts w:ascii="Calibri" w:eastAsia="Calibri" w:hAnsi="Calibri" w:cs="Calibri"/>
                <w:b/>
                <w:color w:val="AA22FF"/>
              </w:rPr>
              <w:t>=</w:t>
            </w:r>
            <w:proofErr w:type="spellStart"/>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bl>
    <w:p w14:paraId="6A4F83A2" w14:textId="77777777" w:rsidR="000D46C5" w:rsidRDefault="000D46C5">
      <w:pPr>
        <w:pStyle w:val="Heading1"/>
      </w:pPr>
      <w:r>
        <w:rPr>
          <w:noProof/>
        </w:rPr>
        <w:drawing>
          <wp:anchor distT="0" distB="0" distL="114300" distR="114300" simplePos="0" relativeHeight="251659264" behindDoc="0" locked="0" layoutInCell="1" allowOverlap="0" wp14:anchorId="49E30BDF" wp14:editId="264B5071">
            <wp:simplePos x="0" y="0"/>
            <wp:positionH relativeFrom="page">
              <wp:posOffset>338328</wp:posOffset>
            </wp:positionH>
            <wp:positionV relativeFrom="page">
              <wp:posOffset>216408</wp:posOffset>
            </wp:positionV>
            <wp:extent cx="441960" cy="9281161"/>
            <wp:effectExtent l="0" t="0" r="0" b="0"/>
            <wp:wrapSquare wrapText="bothSides"/>
            <wp:docPr id="24312" name="Picture 24312"/>
            <wp:cNvGraphicFramePr/>
            <a:graphic xmlns:a="http://schemas.openxmlformats.org/drawingml/2006/main">
              <a:graphicData uri="http://schemas.openxmlformats.org/drawingml/2006/picture">
                <pic:pic xmlns:pic="http://schemas.openxmlformats.org/drawingml/2006/picture">
                  <pic:nvPicPr>
                    <pic:cNvPr id="24312" name="Picture 24312"/>
                    <pic:cNvPicPr/>
                  </pic:nvPicPr>
                  <pic:blipFill>
                    <a:blip r:embed="rId52"/>
                    <a:stretch>
                      <a:fillRect/>
                    </a:stretch>
                  </pic:blipFill>
                  <pic:spPr>
                    <a:xfrm>
                      <a:off x="0" y="0"/>
                      <a:ext cx="441960" cy="9281161"/>
                    </a:xfrm>
                    <a:prstGeom prst="rect">
                      <a:avLst/>
                    </a:prstGeom>
                  </pic:spPr>
                </pic:pic>
              </a:graphicData>
            </a:graphic>
          </wp:anchor>
        </w:drawing>
      </w:r>
      <w:r>
        <w:t>HYPER</w:t>
      </w:r>
      <w:r>
        <w:tab/>
        <w:t>PARAMETER</w:t>
      </w:r>
      <w:r>
        <w:tab/>
        <w:t>TUNING</w:t>
      </w:r>
    </w:p>
    <w:tbl>
      <w:tblPr>
        <w:tblStyle w:val="TableGrid"/>
        <w:tblW w:w="10076" w:type="dxa"/>
        <w:tblInd w:w="-53" w:type="dxa"/>
        <w:tblCellMar>
          <w:top w:w="82" w:type="dxa"/>
          <w:left w:w="58" w:type="dxa"/>
          <w:right w:w="32" w:type="dxa"/>
        </w:tblCellMar>
        <w:tblLook w:val="04A0" w:firstRow="1" w:lastRow="0" w:firstColumn="1" w:lastColumn="0" w:noHBand="0" w:noVBand="1"/>
      </w:tblPr>
      <w:tblGrid>
        <w:gridCol w:w="10076"/>
      </w:tblGrid>
      <w:tr w:rsidR="000D46C5" w14:paraId="01EF19A8" w14:textId="77777777">
        <w:trPr>
          <w:trHeight w:val="2354"/>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0779C734" w14:textId="77777777" w:rsidR="000D46C5" w:rsidRDefault="000D46C5">
            <w:pPr>
              <w:spacing w:line="259" w:lineRule="auto"/>
            </w:pPr>
            <w:r>
              <w:rPr>
                <w:rFonts w:ascii="Calibri" w:eastAsia="Calibri" w:hAnsi="Calibri" w:cs="Calibri"/>
                <w:b/>
                <w:color w:val="008000"/>
              </w:rPr>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GridSearchCV</w:t>
            </w:r>
            <w:proofErr w:type="spellEnd"/>
          </w:p>
          <w:p w14:paraId="65DBD833" w14:textId="77777777" w:rsidR="000D46C5" w:rsidRDefault="000D46C5">
            <w:pPr>
              <w:spacing w:line="484" w:lineRule="auto"/>
              <w:ind w:right="2150"/>
            </w:pPr>
            <w:r>
              <w:rPr>
                <w:rFonts w:ascii="Calibri" w:eastAsia="Calibri" w:hAnsi="Calibri" w:cs="Calibri"/>
                <w:b/>
                <w:color w:val="008000"/>
              </w:rPr>
              <w:t>from</w:t>
            </w:r>
            <w:r>
              <w:rPr>
                <w:color w:val="212121"/>
              </w:rPr>
              <w:tab/>
            </w:r>
            <w:proofErr w:type="spellStart"/>
            <w:proofErr w:type="gramStart"/>
            <w:r>
              <w:rPr>
                <w:color w:val="212121"/>
              </w:rPr>
              <w:t>sklearn.model</w:t>
            </w:r>
            <w:proofErr w:type="gramEnd"/>
            <w:r>
              <w:rPr>
                <w:color w:val="212121"/>
              </w:rPr>
              <w:t>_selection</w:t>
            </w:r>
            <w:proofErr w:type="spellEnd"/>
            <w:r>
              <w:rPr>
                <w:color w:val="212121"/>
              </w:rPr>
              <w:tab/>
            </w:r>
            <w:r>
              <w:rPr>
                <w:rFonts w:ascii="Calibri" w:eastAsia="Calibri" w:hAnsi="Calibri" w:cs="Calibri"/>
                <w:b/>
                <w:color w:val="008000"/>
              </w:rPr>
              <w:t>import</w:t>
            </w:r>
            <w:r>
              <w:rPr>
                <w:color w:val="212121"/>
              </w:rPr>
              <w:tab/>
            </w:r>
            <w:proofErr w:type="spellStart"/>
            <w:r>
              <w:rPr>
                <w:color w:val="212121"/>
              </w:rPr>
              <w:t>RepeatedStratifiedKFold</w:t>
            </w:r>
            <w:proofErr w:type="spellEnd"/>
            <w:r>
              <w:rPr>
                <w:color w:val="212121"/>
              </w:rPr>
              <w:t xml:space="preserve"> dt</w:t>
            </w:r>
            <w:r>
              <w:rPr>
                <w:rFonts w:ascii="Calibri" w:eastAsia="Calibri" w:hAnsi="Calibri" w:cs="Calibri"/>
                <w:b/>
                <w:color w:val="AA22FF"/>
              </w:rPr>
              <w:t>=</w:t>
            </w:r>
            <w:proofErr w:type="spellStart"/>
            <w:r>
              <w:rPr>
                <w:color w:val="212121"/>
              </w:rPr>
              <w:t>DecisionTreeClassifier</w:t>
            </w:r>
            <w:proofErr w:type="spellEnd"/>
            <w:r>
              <w:rPr>
                <w:color w:val="0055AA"/>
              </w:rPr>
              <w:t>()</w:t>
            </w:r>
          </w:p>
          <w:p w14:paraId="3E021337" w14:textId="77777777" w:rsidR="000D46C5" w:rsidRDefault="000D46C5">
            <w:pPr>
              <w:spacing w:after="184" w:line="242" w:lineRule="auto"/>
              <w:ind w:right="5031"/>
            </w:pPr>
            <w:r>
              <w:rPr>
                <w:color w:val="212121"/>
              </w:rPr>
              <w:t>criterion</w:t>
            </w:r>
            <w:r>
              <w:rPr>
                <w:rFonts w:ascii="Calibri" w:eastAsia="Calibri" w:hAnsi="Calibri" w:cs="Calibri"/>
                <w:b/>
                <w:color w:val="AA22FF"/>
              </w:rPr>
              <w:t>=</w:t>
            </w:r>
            <w:r>
              <w:rPr>
                <w:color w:val="0055AA"/>
              </w:rPr>
              <w:t>[</w:t>
            </w:r>
            <w:r>
              <w:rPr>
                <w:color w:val="BA2121"/>
              </w:rPr>
              <w:t>"</w:t>
            </w:r>
            <w:proofErr w:type="spellStart"/>
            <w:r>
              <w:rPr>
                <w:color w:val="BA2121"/>
              </w:rPr>
              <w:t>gini</w:t>
            </w:r>
            <w:proofErr w:type="spellEnd"/>
            <w:r>
              <w:rPr>
                <w:color w:val="BA2121"/>
              </w:rPr>
              <w:t>"</w:t>
            </w:r>
            <w:r>
              <w:rPr>
                <w:color w:val="0055AA"/>
              </w:rPr>
              <w:t>,</w:t>
            </w:r>
            <w:r>
              <w:rPr>
                <w:color w:val="BA2121"/>
              </w:rPr>
              <w:t>"entropy"</w:t>
            </w:r>
            <w:r>
              <w:rPr>
                <w:color w:val="0055AA"/>
              </w:rPr>
              <w:t xml:space="preserve">] </w:t>
            </w:r>
            <w:r>
              <w:rPr>
                <w:color w:val="212121"/>
              </w:rPr>
              <w:t>splitter</w:t>
            </w:r>
            <w:r>
              <w:rPr>
                <w:rFonts w:ascii="Calibri" w:eastAsia="Calibri" w:hAnsi="Calibri" w:cs="Calibri"/>
                <w:b/>
                <w:color w:val="AA22FF"/>
              </w:rPr>
              <w:t>=</w:t>
            </w:r>
            <w:r>
              <w:rPr>
                <w:color w:val="0055AA"/>
              </w:rPr>
              <w:t>[</w:t>
            </w:r>
            <w:r>
              <w:rPr>
                <w:color w:val="BA2121"/>
              </w:rPr>
              <w:t>"</w:t>
            </w:r>
            <w:proofErr w:type="spellStart"/>
            <w:r>
              <w:rPr>
                <w:color w:val="BA2121"/>
              </w:rPr>
              <w:t>best"</w:t>
            </w:r>
            <w:r>
              <w:rPr>
                <w:color w:val="0055AA"/>
              </w:rPr>
              <w:t>,</w:t>
            </w:r>
            <w:r>
              <w:rPr>
                <w:color w:val="BA2121"/>
              </w:rPr>
              <w:t>"random</w:t>
            </w:r>
            <w:proofErr w:type="spellEnd"/>
            <w:r>
              <w:rPr>
                <w:color w:val="BA2121"/>
              </w:rPr>
              <w:t>"</w:t>
            </w:r>
            <w:r>
              <w:rPr>
                <w:color w:val="0055AA"/>
              </w:rPr>
              <w:t xml:space="preserve">] </w:t>
            </w:r>
            <w:proofErr w:type="spellStart"/>
            <w:r>
              <w:rPr>
                <w:color w:val="212121"/>
              </w:rPr>
              <w:t>min_samples_split</w:t>
            </w:r>
            <w:proofErr w:type="spellEnd"/>
            <w:r>
              <w:rPr>
                <w:rFonts w:ascii="Calibri" w:eastAsia="Calibri" w:hAnsi="Calibri" w:cs="Calibri"/>
                <w:b/>
                <w:color w:val="AA22FF"/>
              </w:rPr>
              <w:t>=</w:t>
            </w:r>
            <w:proofErr w:type="gramStart"/>
            <w:r>
              <w:rPr>
                <w:color w:val="212121"/>
              </w:rPr>
              <w:t>range</w:t>
            </w:r>
            <w:r>
              <w:rPr>
                <w:color w:val="0055AA"/>
              </w:rPr>
              <w:t>(</w:t>
            </w:r>
            <w:proofErr w:type="gramEnd"/>
            <w:r>
              <w:rPr>
                <w:color w:val="008800"/>
              </w:rPr>
              <w:t>1</w:t>
            </w:r>
            <w:r>
              <w:rPr>
                <w:color w:val="0055AA"/>
              </w:rPr>
              <w:t>,</w:t>
            </w:r>
            <w:r>
              <w:rPr>
                <w:color w:val="008800"/>
              </w:rPr>
              <w:t>10</w:t>
            </w:r>
            <w:r>
              <w:rPr>
                <w:color w:val="0055AA"/>
              </w:rPr>
              <w:t>)</w:t>
            </w:r>
          </w:p>
          <w:p w14:paraId="70A7F407" w14:textId="77777777" w:rsidR="000D46C5" w:rsidRDefault="000D46C5">
            <w:pPr>
              <w:spacing w:line="242" w:lineRule="auto"/>
              <w:ind w:right="1520"/>
            </w:pPr>
            <w:r>
              <w:rPr>
                <w:color w:val="212121"/>
              </w:rPr>
              <w:t>parameters</w:t>
            </w:r>
            <w:r>
              <w:rPr>
                <w:rFonts w:ascii="Calibri" w:eastAsia="Calibri" w:hAnsi="Calibri" w:cs="Calibri"/>
                <w:b/>
                <w:color w:val="AA22FF"/>
              </w:rPr>
              <w:t>=</w:t>
            </w:r>
            <w:r>
              <w:rPr>
                <w:color w:val="212121"/>
              </w:rPr>
              <w:t>dict</w:t>
            </w:r>
            <w:r>
              <w:rPr>
                <w:color w:val="0055AA"/>
              </w:rPr>
              <w:t>(</w:t>
            </w:r>
            <w:r>
              <w:rPr>
                <w:color w:val="212121"/>
              </w:rPr>
              <w:t>criterion</w:t>
            </w:r>
            <w:r>
              <w:rPr>
                <w:rFonts w:ascii="Calibri" w:eastAsia="Calibri" w:hAnsi="Calibri" w:cs="Calibri"/>
                <w:b/>
                <w:color w:val="AA22FF"/>
              </w:rPr>
              <w:t>=</w:t>
            </w:r>
            <w:proofErr w:type="gramStart"/>
            <w:r>
              <w:rPr>
                <w:color w:val="212121"/>
              </w:rPr>
              <w:t>criterion</w:t>
            </w:r>
            <w:r>
              <w:rPr>
                <w:color w:val="0055AA"/>
              </w:rPr>
              <w:t>,</w:t>
            </w:r>
            <w:r>
              <w:rPr>
                <w:color w:val="212121"/>
              </w:rPr>
              <w:t>splitter</w:t>
            </w:r>
            <w:proofErr w:type="gramEnd"/>
            <w:r>
              <w:rPr>
                <w:rFonts w:ascii="Calibri" w:eastAsia="Calibri" w:hAnsi="Calibri" w:cs="Calibri"/>
                <w:b/>
                <w:color w:val="AA22FF"/>
              </w:rPr>
              <w:t>=</w:t>
            </w:r>
            <w:r>
              <w:rPr>
                <w:color w:val="212121"/>
              </w:rPr>
              <w:t>splitter</w:t>
            </w:r>
            <w:r>
              <w:rPr>
                <w:color w:val="0055AA"/>
              </w:rPr>
              <w:t>,</w:t>
            </w:r>
            <w:r>
              <w:rPr>
                <w:color w:val="212121"/>
              </w:rPr>
              <w:t>min_samples_split</w:t>
            </w:r>
            <w:r>
              <w:rPr>
                <w:rFonts w:ascii="Calibri" w:eastAsia="Calibri" w:hAnsi="Calibri" w:cs="Calibri"/>
                <w:b/>
                <w:color w:val="AA22FF"/>
              </w:rPr>
              <w:t>=</w:t>
            </w:r>
            <w:r>
              <w:rPr>
                <w:color w:val="212121"/>
              </w:rPr>
              <w:t>min_samples_split</w:t>
            </w:r>
            <w:r>
              <w:rPr>
                <w:color w:val="0055AA"/>
              </w:rPr>
              <w:t xml:space="preserve">) </w:t>
            </w:r>
            <w:r>
              <w:rPr>
                <w:color w:val="212121"/>
              </w:rPr>
              <w:t>cv</w:t>
            </w:r>
            <w:r>
              <w:rPr>
                <w:rFonts w:ascii="Calibri" w:eastAsia="Calibri" w:hAnsi="Calibri" w:cs="Calibri"/>
                <w:b/>
                <w:color w:val="AA22FF"/>
              </w:rPr>
              <w:t>=</w:t>
            </w:r>
            <w:r>
              <w:rPr>
                <w:color w:val="212121"/>
              </w:rPr>
              <w:tab/>
            </w:r>
            <w:proofErr w:type="spellStart"/>
            <w:r>
              <w:rPr>
                <w:color w:val="212121"/>
              </w:rPr>
              <w:t>RepeatedStratifiedKFold</w:t>
            </w:r>
            <w:proofErr w:type="spellEnd"/>
            <w:r>
              <w:rPr>
                <w:color w:val="0055AA"/>
              </w:rPr>
              <w:t>(</w:t>
            </w:r>
            <w:proofErr w:type="spellStart"/>
            <w:r>
              <w:rPr>
                <w:color w:val="212121"/>
              </w:rPr>
              <w:t>n_splits</w:t>
            </w:r>
            <w:proofErr w:type="spellEnd"/>
            <w:r>
              <w:rPr>
                <w:rFonts w:ascii="Calibri" w:eastAsia="Calibri" w:hAnsi="Calibri" w:cs="Calibri"/>
                <w:b/>
                <w:color w:val="AA22FF"/>
              </w:rPr>
              <w:t>=</w:t>
            </w:r>
            <w:r>
              <w:rPr>
                <w:color w:val="008800"/>
              </w:rPr>
              <w:t>5</w:t>
            </w:r>
            <w:r>
              <w:rPr>
                <w:color w:val="0055AA"/>
              </w:rPr>
              <w:t>,</w:t>
            </w:r>
            <w:r>
              <w:rPr>
                <w:color w:val="212121"/>
              </w:rPr>
              <w:t>random_state</w:t>
            </w:r>
            <w:r>
              <w:rPr>
                <w:rFonts w:ascii="Calibri" w:eastAsia="Calibri" w:hAnsi="Calibri" w:cs="Calibri"/>
                <w:b/>
                <w:color w:val="AA22FF"/>
              </w:rPr>
              <w:t>=</w:t>
            </w:r>
            <w:r>
              <w:rPr>
                <w:color w:val="008800"/>
              </w:rPr>
              <w:t>101</w:t>
            </w:r>
            <w:r>
              <w:rPr>
                <w:color w:val="0055AA"/>
              </w:rPr>
              <w:t>)</w:t>
            </w:r>
          </w:p>
          <w:p w14:paraId="7649A295" w14:textId="77777777" w:rsidR="000D46C5" w:rsidRDefault="000D46C5">
            <w:pPr>
              <w:spacing w:line="259" w:lineRule="auto"/>
            </w:pPr>
            <w:r>
              <w:rPr>
                <w:color w:val="212121"/>
              </w:rPr>
              <w:t>grid_search_cv_dt</w:t>
            </w:r>
            <w:r>
              <w:rPr>
                <w:rFonts w:ascii="Calibri" w:eastAsia="Calibri" w:hAnsi="Calibri" w:cs="Calibri"/>
                <w:b/>
                <w:color w:val="AA22FF"/>
              </w:rPr>
              <w:t>=</w:t>
            </w:r>
            <w:r>
              <w:rPr>
                <w:color w:val="212121"/>
              </w:rPr>
              <w:t>GridSearchCV</w:t>
            </w:r>
            <w:r>
              <w:rPr>
                <w:color w:val="0055AA"/>
              </w:rPr>
              <w:t>(</w:t>
            </w:r>
            <w:r>
              <w:rPr>
                <w:color w:val="212121"/>
              </w:rPr>
              <w:t>estimator</w:t>
            </w:r>
            <w:r>
              <w:rPr>
                <w:rFonts w:ascii="Calibri" w:eastAsia="Calibri" w:hAnsi="Calibri" w:cs="Calibri"/>
                <w:b/>
                <w:color w:val="AA22FF"/>
              </w:rPr>
              <w:t>=</w:t>
            </w:r>
            <w:proofErr w:type="gramStart"/>
            <w:r>
              <w:rPr>
                <w:color w:val="212121"/>
              </w:rPr>
              <w:t>dt</w:t>
            </w:r>
            <w:r>
              <w:rPr>
                <w:color w:val="0055AA"/>
              </w:rPr>
              <w:t>,</w:t>
            </w:r>
            <w:r>
              <w:rPr>
                <w:color w:val="212121"/>
              </w:rPr>
              <w:t>param</w:t>
            </w:r>
            <w:proofErr w:type="gramEnd"/>
            <w:r>
              <w:rPr>
                <w:color w:val="212121"/>
              </w:rPr>
              <w:t>_grid</w:t>
            </w:r>
            <w:r>
              <w:rPr>
                <w:rFonts w:ascii="Calibri" w:eastAsia="Calibri" w:hAnsi="Calibri" w:cs="Calibri"/>
                <w:b/>
                <w:color w:val="AA22FF"/>
              </w:rPr>
              <w:t>=</w:t>
            </w:r>
            <w:r>
              <w:rPr>
                <w:color w:val="212121"/>
              </w:rPr>
              <w:t>parameters</w:t>
            </w:r>
            <w:r>
              <w:rPr>
                <w:color w:val="0055AA"/>
              </w:rPr>
              <w:t>,</w:t>
            </w:r>
            <w:r>
              <w:rPr>
                <w:color w:val="212121"/>
              </w:rPr>
              <w:t>scoring</w:t>
            </w:r>
            <w:r>
              <w:rPr>
                <w:rFonts w:ascii="Calibri" w:eastAsia="Calibri" w:hAnsi="Calibri" w:cs="Calibri"/>
                <w:b/>
                <w:color w:val="AA22FF"/>
              </w:rPr>
              <w:t>=</w:t>
            </w:r>
            <w:r>
              <w:rPr>
                <w:color w:val="BA2121"/>
              </w:rPr>
              <w:t>'accuracy'</w:t>
            </w:r>
            <w:r>
              <w:rPr>
                <w:color w:val="0055AA"/>
              </w:rPr>
              <w:t>,</w:t>
            </w:r>
            <w:r>
              <w:rPr>
                <w:color w:val="212121"/>
              </w:rPr>
              <w:t>cv</w:t>
            </w:r>
            <w:r>
              <w:rPr>
                <w:rFonts w:ascii="Calibri" w:eastAsia="Calibri" w:hAnsi="Calibri" w:cs="Calibri"/>
                <w:b/>
                <w:color w:val="AA22FF"/>
              </w:rPr>
              <w:t>=</w:t>
            </w:r>
            <w:r>
              <w:rPr>
                <w:color w:val="212121"/>
              </w:rPr>
              <w:t>cv</w:t>
            </w:r>
            <w:r>
              <w:rPr>
                <w:color w:val="0055AA"/>
              </w:rPr>
              <w:t>)</w:t>
            </w:r>
          </w:p>
        </w:tc>
      </w:tr>
      <w:tr w:rsidR="000D46C5" w14:paraId="465864A9"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4CB7E852" w14:textId="77777777" w:rsidR="000D46C5" w:rsidRDefault="000D46C5">
            <w:pPr>
              <w:spacing w:line="259" w:lineRule="auto"/>
            </w:pPr>
            <w:proofErr w:type="spellStart"/>
            <w:r>
              <w:rPr>
                <w:color w:val="212121"/>
              </w:rPr>
              <w:t>grid_search_cv_dt</w:t>
            </w:r>
            <w:r>
              <w:rPr>
                <w:rFonts w:ascii="Calibri" w:eastAsia="Calibri" w:hAnsi="Calibri" w:cs="Calibri"/>
                <w:b/>
                <w:color w:val="AA22FF"/>
              </w:rPr>
              <w:t>.</w:t>
            </w:r>
            <w:r>
              <w:rPr>
                <w:color w:val="212121"/>
              </w:rPr>
              <w:t>fit</w:t>
            </w:r>
            <w:proofErr w:type="spellEnd"/>
            <w:r>
              <w:rPr>
                <w:color w:val="0055AA"/>
              </w:rPr>
              <w:t>(</w:t>
            </w:r>
            <w:proofErr w:type="spellStart"/>
            <w:r>
              <w:rPr>
                <w:color w:val="212121"/>
              </w:rPr>
              <w:t>x_</w:t>
            </w:r>
            <w:proofErr w:type="gramStart"/>
            <w:r>
              <w:rPr>
                <w:color w:val="212121"/>
              </w:rPr>
              <w:t>train</w:t>
            </w:r>
            <w:r>
              <w:rPr>
                <w:color w:val="0055AA"/>
              </w:rPr>
              <w:t>,</w:t>
            </w:r>
            <w:r>
              <w:rPr>
                <w:color w:val="212121"/>
              </w:rPr>
              <w:t>y</w:t>
            </w:r>
            <w:proofErr w:type="gramEnd"/>
            <w:r>
              <w:rPr>
                <w:color w:val="212121"/>
              </w:rPr>
              <w:t>_train</w:t>
            </w:r>
            <w:proofErr w:type="spellEnd"/>
            <w:r>
              <w:rPr>
                <w:color w:val="0055AA"/>
              </w:rPr>
              <w:t>)</w:t>
            </w:r>
          </w:p>
        </w:tc>
      </w:tr>
      <w:tr w:rsidR="000D46C5" w14:paraId="69F93EE5" w14:textId="77777777">
        <w:trPr>
          <w:trHeight w:val="5037"/>
        </w:trPr>
        <w:tc>
          <w:tcPr>
            <w:tcW w:w="10076" w:type="dxa"/>
            <w:tcBorders>
              <w:top w:val="nil"/>
              <w:left w:val="nil"/>
              <w:bottom w:val="nil"/>
              <w:right w:val="nil"/>
            </w:tcBorders>
            <w:shd w:val="clear" w:color="auto" w:fill="FFDDDD"/>
          </w:tcPr>
          <w:p w14:paraId="481A9431" w14:textId="77777777" w:rsidR="000D46C5" w:rsidRDefault="000D46C5">
            <w:pPr>
              <w:spacing w:line="259" w:lineRule="auto"/>
            </w:pPr>
            <w:r>
              <w:t>C:\Users\ILAKIYA\anaconda3\lib\site-packages\sklearn\model_selection\_validation.py:372:</w:t>
            </w:r>
            <w:r>
              <w:tab/>
            </w:r>
            <w:proofErr w:type="spellStart"/>
            <w:r>
              <w:t>FitFailedWarning</w:t>
            </w:r>
            <w:proofErr w:type="spellEnd"/>
            <w:r>
              <w:t>:</w:t>
            </w:r>
            <w:r>
              <w:tab/>
            </w:r>
          </w:p>
          <w:p w14:paraId="3EB3EBC0" w14:textId="77777777" w:rsidR="000D46C5" w:rsidRDefault="000D46C5">
            <w:pPr>
              <w:spacing w:line="259" w:lineRule="auto"/>
            </w:pPr>
            <w:r>
              <w:t>200</w:t>
            </w:r>
            <w:r>
              <w:tab/>
              <w:t>fits</w:t>
            </w:r>
            <w:r>
              <w:tab/>
              <w:t>failed</w:t>
            </w:r>
            <w:r>
              <w:tab/>
              <w:t>out</w:t>
            </w:r>
            <w:r>
              <w:tab/>
              <w:t>of</w:t>
            </w:r>
            <w:r>
              <w:tab/>
              <w:t>a</w:t>
            </w:r>
            <w:r>
              <w:tab/>
              <w:t>total</w:t>
            </w:r>
            <w:r>
              <w:tab/>
              <w:t>of</w:t>
            </w:r>
            <w:r>
              <w:tab/>
              <w:t>1800.</w:t>
            </w:r>
          </w:p>
          <w:p w14:paraId="1767F753" w14:textId="77777777" w:rsidR="000D46C5" w:rsidRDefault="000D46C5">
            <w:pPr>
              <w:spacing w:after="184" w:line="242" w:lineRule="auto"/>
              <w:ind w:right="1621"/>
            </w:pPr>
            <w:r>
              <w:t>The</w:t>
            </w:r>
            <w:r>
              <w:tab/>
              <w:t>score</w:t>
            </w:r>
            <w:r>
              <w:tab/>
              <w:t>on</w:t>
            </w:r>
            <w:r>
              <w:tab/>
              <w:t>these</w:t>
            </w:r>
            <w:r>
              <w:tab/>
              <w:t>train-test</w:t>
            </w:r>
            <w:r>
              <w:tab/>
              <w:t>partitions</w:t>
            </w:r>
            <w:r>
              <w:tab/>
              <w:t>for</w:t>
            </w:r>
            <w:r>
              <w:tab/>
              <w:t>these</w:t>
            </w:r>
            <w:r>
              <w:tab/>
              <w:t>parameters</w:t>
            </w:r>
            <w:r>
              <w:tab/>
              <w:t>will</w:t>
            </w:r>
            <w:r>
              <w:tab/>
              <w:t>be</w:t>
            </w:r>
            <w:r>
              <w:tab/>
              <w:t>set</w:t>
            </w:r>
            <w:r>
              <w:tab/>
              <w:t>to</w:t>
            </w:r>
            <w:r>
              <w:tab/>
              <w:t>nan. If</w:t>
            </w:r>
            <w:r>
              <w:tab/>
              <w:t>these</w:t>
            </w:r>
            <w:r>
              <w:tab/>
              <w:t>failures</w:t>
            </w:r>
            <w:r>
              <w:tab/>
              <w:t>are</w:t>
            </w:r>
            <w:r>
              <w:tab/>
              <w:t>not</w:t>
            </w:r>
            <w:r>
              <w:tab/>
              <w:t>expected,</w:t>
            </w:r>
            <w:r>
              <w:tab/>
              <w:t>you</w:t>
            </w:r>
            <w:r>
              <w:tab/>
              <w:t>can</w:t>
            </w:r>
            <w:r>
              <w:tab/>
              <w:t>try</w:t>
            </w:r>
            <w:r>
              <w:tab/>
              <w:t>to</w:t>
            </w:r>
            <w:r>
              <w:tab/>
              <w:t>debug</w:t>
            </w:r>
            <w:r>
              <w:tab/>
              <w:t>them</w:t>
            </w:r>
            <w:r>
              <w:tab/>
              <w:t>by</w:t>
            </w:r>
            <w:r>
              <w:tab/>
              <w:t>setting</w:t>
            </w:r>
            <w:r>
              <w:tab/>
            </w:r>
            <w:proofErr w:type="spellStart"/>
            <w:r>
              <w:t>error_score</w:t>
            </w:r>
            <w:proofErr w:type="spellEnd"/>
            <w:r>
              <w:t>='raise'.</w:t>
            </w:r>
          </w:p>
          <w:p w14:paraId="0A87E513" w14:textId="77777777" w:rsidR="000D46C5" w:rsidRDefault="000D46C5">
            <w:pPr>
              <w:spacing w:line="259" w:lineRule="auto"/>
            </w:pPr>
            <w:r>
              <w:t>Below</w:t>
            </w:r>
            <w:r>
              <w:tab/>
              <w:t>are</w:t>
            </w:r>
            <w:r>
              <w:tab/>
              <w:t>more</w:t>
            </w:r>
            <w:r>
              <w:tab/>
              <w:t>details</w:t>
            </w:r>
            <w:r>
              <w:tab/>
              <w:t>about</w:t>
            </w:r>
            <w:r>
              <w:tab/>
              <w:t>the</w:t>
            </w:r>
            <w:r>
              <w:tab/>
              <w:t>failures:</w:t>
            </w:r>
          </w:p>
          <w:p w14:paraId="1A6BCD0A" w14:textId="77777777" w:rsidR="000D46C5" w:rsidRDefault="000D46C5">
            <w:pPr>
              <w:spacing w:line="259" w:lineRule="auto"/>
            </w:pPr>
            <w:r>
              <w:t>--------------------------------------------------------------------------------</w:t>
            </w:r>
          </w:p>
          <w:p w14:paraId="34A5C8E2" w14:textId="77777777" w:rsidR="000D46C5" w:rsidRDefault="000D46C5">
            <w:pPr>
              <w:spacing w:line="259" w:lineRule="auto"/>
            </w:pPr>
            <w:r>
              <w:t>200</w:t>
            </w:r>
            <w:r>
              <w:tab/>
              <w:t>fits</w:t>
            </w:r>
            <w:r>
              <w:tab/>
              <w:t>failed</w:t>
            </w:r>
            <w:r>
              <w:tab/>
              <w:t>with</w:t>
            </w:r>
            <w:r>
              <w:tab/>
              <w:t>the</w:t>
            </w:r>
            <w:r>
              <w:tab/>
              <w:t>following</w:t>
            </w:r>
            <w:r>
              <w:tab/>
              <w:t>error:</w:t>
            </w:r>
          </w:p>
          <w:p w14:paraId="57184E2E" w14:textId="77777777" w:rsidR="000D46C5" w:rsidRDefault="000D46C5">
            <w:pPr>
              <w:spacing w:line="259" w:lineRule="auto"/>
            </w:pPr>
            <w:r>
              <w:t>Traceback</w:t>
            </w:r>
            <w:r>
              <w:tab/>
              <w:t>(most</w:t>
            </w:r>
            <w:r>
              <w:tab/>
              <w:t>recent</w:t>
            </w:r>
            <w:r>
              <w:tab/>
              <w:t>call</w:t>
            </w:r>
            <w:r>
              <w:tab/>
              <w:t>last):</w:t>
            </w:r>
          </w:p>
          <w:p w14:paraId="5A7C30DF" w14:textId="77777777" w:rsidR="000D46C5" w:rsidRDefault="000D46C5">
            <w:pPr>
              <w:spacing w:line="259" w:lineRule="auto"/>
              <w:jc w:val="both"/>
            </w:pPr>
            <w:r>
              <w:tab/>
            </w:r>
            <w:r>
              <w:tab/>
              <w:t>File</w:t>
            </w:r>
            <w:r>
              <w:tab/>
              <w:t>"C:\Users\ILAKIYA\anaconda3\lib\site-packages\sklearn\model_selection\_validation.py",</w:t>
            </w:r>
            <w:r>
              <w:tab/>
              <w:t>line</w:t>
            </w:r>
            <w:r>
              <w:tab/>
              <w:t>680,</w:t>
            </w:r>
            <w:r>
              <w:tab/>
              <w:t>in</w:t>
            </w:r>
            <w:r>
              <w:tab/>
              <w:t>_fit</w:t>
            </w:r>
          </w:p>
          <w:p w14:paraId="696BC602" w14:textId="77777777" w:rsidR="000D46C5" w:rsidRDefault="000D46C5">
            <w:pPr>
              <w:spacing w:line="259" w:lineRule="auto"/>
            </w:pPr>
            <w:r>
              <w:t>_</w:t>
            </w:r>
            <w:proofErr w:type="spellStart"/>
            <w:r>
              <w:t>and_score</w:t>
            </w:r>
            <w:proofErr w:type="spellEnd"/>
          </w:p>
          <w:p w14:paraId="66982340" w14:textId="77777777" w:rsidR="000D46C5" w:rsidRDefault="000D46C5">
            <w:pPr>
              <w:spacing w:line="259" w:lineRule="auto"/>
            </w:pPr>
            <w:r>
              <w:tab/>
            </w:r>
            <w:r>
              <w:tab/>
            </w:r>
            <w:r>
              <w:tab/>
            </w:r>
            <w:r>
              <w:tab/>
            </w:r>
            <w:proofErr w:type="spellStart"/>
            <w:r>
              <w:t>estimator.fit</w:t>
            </w:r>
            <w:proofErr w:type="spellEnd"/>
            <w:r>
              <w:t>(</w:t>
            </w:r>
            <w:proofErr w:type="spellStart"/>
            <w:r>
              <w:t>X_train</w:t>
            </w:r>
            <w:proofErr w:type="spellEnd"/>
            <w:r>
              <w:t>,</w:t>
            </w:r>
            <w:r>
              <w:tab/>
            </w:r>
            <w:proofErr w:type="spellStart"/>
            <w:r>
              <w:t>y_train</w:t>
            </w:r>
            <w:proofErr w:type="spellEnd"/>
            <w:r>
              <w:t>,</w:t>
            </w:r>
            <w:r>
              <w:tab/>
              <w:t>**</w:t>
            </w:r>
            <w:proofErr w:type="spellStart"/>
            <w:r>
              <w:t>fit_params</w:t>
            </w:r>
            <w:proofErr w:type="spellEnd"/>
            <w:r>
              <w:t>)</w:t>
            </w:r>
          </w:p>
          <w:p w14:paraId="758D36FF" w14:textId="77777777" w:rsidR="000D46C5" w:rsidRDefault="000D46C5">
            <w:pPr>
              <w:spacing w:line="242" w:lineRule="auto"/>
              <w:ind w:right="270"/>
            </w:pPr>
            <w:r>
              <w:tab/>
            </w:r>
            <w:r>
              <w:tab/>
              <w:t>File</w:t>
            </w:r>
            <w:r>
              <w:tab/>
              <w:t>"C:\Users\ILAKIYA\anaconda3\lib\site-packages\sklearn\tree\_classes.py",</w:t>
            </w:r>
            <w:r>
              <w:tab/>
              <w:t>line</w:t>
            </w:r>
            <w:r>
              <w:tab/>
              <w:t>937,</w:t>
            </w:r>
            <w:r>
              <w:tab/>
              <w:t>in</w:t>
            </w:r>
            <w:r>
              <w:tab/>
              <w:t xml:space="preserve">fit </w:t>
            </w:r>
            <w:r>
              <w:tab/>
            </w:r>
            <w:r>
              <w:tab/>
            </w:r>
            <w:r>
              <w:tab/>
            </w:r>
            <w:r>
              <w:tab/>
            </w:r>
            <w:proofErr w:type="gramStart"/>
            <w:r>
              <w:t>super(</w:t>
            </w:r>
            <w:proofErr w:type="gramEnd"/>
            <w:r>
              <w:t>).fit(</w:t>
            </w:r>
          </w:p>
          <w:p w14:paraId="4583D24B" w14:textId="77777777" w:rsidR="000D46C5" w:rsidRDefault="000D46C5">
            <w:pPr>
              <w:spacing w:line="242" w:lineRule="auto"/>
              <w:ind w:right="900"/>
            </w:pPr>
            <w:r>
              <w:tab/>
            </w:r>
            <w:r>
              <w:tab/>
              <w:t>File</w:t>
            </w:r>
            <w:r>
              <w:tab/>
              <w:t>"C:\Users\ILAKIYA\anaconda3\lib\site-packages\sklearn\tree\_classes.py",</w:t>
            </w:r>
            <w:r>
              <w:tab/>
              <w:t>line</w:t>
            </w:r>
            <w:r>
              <w:tab/>
              <w:t>250,</w:t>
            </w:r>
            <w:r>
              <w:tab/>
              <w:t>in</w:t>
            </w:r>
            <w:r>
              <w:tab/>
              <w:t xml:space="preserve">fit </w:t>
            </w:r>
            <w:r>
              <w:tab/>
            </w:r>
            <w:r>
              <w:tab/>
            </w:r>
            <w:r>
              <w:tab/>
            </w:r>
            <w:r>
              <w:tab/>
              <w:t>raise</w:t>
            </w:r>
            <w:r>
              <w:tab/>
            </w:r>
            <w:proofErr w:type="spellStart"/>
            <w:proofErr w:type="gramStart"/>
            <w:r>
              <w:t>ValueError</w:t>
            </w:r>
            <w:proofErr w:type="spellEnd"/>
            <w:r>
              <w:t>(</w:t>
            </w:r>
            <w:proofErr w:type="gramEnd"/>
          </w:p>
          <w:p w14:paraId="6D27523F" w14:textId="77777777" w:rsidR="000D46C5" w:rsidRDefault="000D46C5">
            <w:pPr>
              <w:spacing w:after="171" w:line="259" w:lineRule="auto"/>
            </w:pPr>
            <w:proofErr w:type="spellStart"/>
            <w:r>
              <w:t>ValueError</w:t>
            </w:r>
            <w:proofErr w:type="spellEnd"/>
            <w:r>
              <w:t>:</w:t>
            </w:r>
            <w:r>
              <w:tab/>
            </w:r>
            <w:proofErr w:type="spellStart"/>
            <w:r>
              <w:t>min_samples_split</w:t>
            </w:r>
            <w:proofErr w:type="spellEnd"/>
            <w:r>
              <w:tab/>
              <w:t>must</w:t>
            </w:r>
            <w:r>
              <w:tab/>
              <w:t>be</w:t>
            </w:r>
            <w:r>
              <w:tab/>
              <w:t>an</w:t>
            </w:r>
            <w:r>
              <w:tab/>
              <w:t>integer</w:t>
            </w:r>
            <w:r>
              <w:tab/>
              <w:t>greater</w:t>
            </w:r>
            <w:r>
              <w:tab/>
              <w:t>than</w:t>
            </w:r>
            <w:r>
              <w:tab/>
              <w:t>1</w:t>
            </w:r>
            <w:r>
              <w:tab/>
              <w:t>or</w:t>
            </w:r>
            <w:r>
              <w:tab/>
              <w:t>a</w:t>
            </w:r>
            <w:r>
              <w:tab/>
              <w:t>float</w:t>
            </w:r>
            <w:r>
              <w:tab/>
              <w:t>in</w:t>
            </w:r>
            <w:r>
              <w:tab/>
              <w:t>(0.0,</w:t>
            </w:r>
            <w:r>
              <w:tab/>
              <w:t>1.0];</w:t>
            </w:r>
            <w:r>
              <w:tab/>
              <w:t>got</w:t>
            </w:r>
            <w:r>
              <w:tab/>
              <w:t>the</w:t>
            </w:r>
            <w:r>
              <w:tab/>
              <w:t>integer</w:t>
            </w:r>
            <w:r>
              <w:tab/>
              <w:t>1</w:t>
            </w:r>
          </w:p>
          <w:p w14:paraId="188B3446" w14:textId="77777777" w:rsidR="000D46C5" w:rsidRDefault="000D46C5">
            <w:pPr>
              <w:spacing w:line="259" w:lineRule="auto"/>
            </w:pPr>
            <w:r>
              <w:tab/>
            </w:r>
            <w:r>
              <w:tab/>
            </w:r>
            <w:proofErr w:type="spellStart"/>
            <w:proofErr w:type="gramStart"/>
            <w:r>
              <w:t>warnings.warn</w:t>
            </w:r>
            <w:proofErr w:type="spellEnd"/>
            <w:proofErr w:type="gramEnd"/>
            <w:r>
              <w:t>(</w:t>
            </w:r>
            <w:proofErr w:type="spellStart"/>
            <w:r>
              <w:t>some_fits_failed_message</w:t>
            </w:r>
            <w:proofErr w:type="spellEnd"/>
            <w:r>
              <w:t>,</w:t>
            </w:r>
            <w:r>
              <w:tab/>
            </w:r>
            <w:proofErr w:type="spellStart"/>
            <w:r>
              <w:t>FitFailedWarning</w:t>
            </w:r>
            <w:proofErr w:type="spellEnd"/>
            <w:r>
              <w:t>)</w:t>
            </w:r>
          </w:p>
          <w:p w14:paraId="2F611ECC" w14:textId="77777777" w:rsidR="000D46C5" w:rsidRDefault="000D46C5">
            <w:pPr>
              <w:spacing w:line="242" w:lineRule="auto"/>
            </w:pPr>
            <w:r>
              <w:t>C:\Users\ILAKIYA\anaconda3\lib\site-packages\sklearn\model_selection\_search.py:969:</w:t>
            </w:r>
            <w:r>
              <w:tab/>
            </w:r>
            <w:proofErr w:type="spellStart"/>
            <w:r>
              <w:t>UserWarning</w:t>
            </w:r>
            <w:proofErr w:type="spellEnd"/>
            <w:r>
              <w:t>:</w:t>
            </w:r>
            <w:r>
              <w:tab/>
              <w:t>One</w:t>
            </w:r>
            <w:r>
              <w:tab/>
              <w:t>or</w:t>
            </w:r>
            <w:r>
              <w:tab/>
              <w:t>more</w:t>
            </w:r>
            <w:r>
              <w:tab/>
            </w:r>
            <w:proofErr w:type="spellStart"/>
            <w:r>
              <w:t>o f</w:t>
            </w:r>
            <w:proofErr w:type="spellEnd"/>
            <w:r>
              <w:tab/>
              <w:t>the</w:t>
            </w:r>
            <w:r>
              <w:tab/>
              <w:t>test</w:t>
            </w:r>
            <w:r>
              <w:tab/>
              <w:t>scores</w:t>
            </w:r>
            <w:r>
              <w:tab/>
              <w:t>are</w:t>
            </w:r>
            <w:r>
              <w:tab/>
              <w:t>non-finite:</w:t>
            </w:r>
            <w:r>
              <w:tab/>
              <w:t>[</w:t>
            </w:r>
            <w:r>
              <w:tab/>
            </w:r>
            <w:r>
              <w:tab/>
            </w:r>
            <w:r>
              <w:tab/>
            </w:r>
            <w:r>
              <w:tab/>
            </w:r>
            <w:r>
              <w:tab/>
            </w:r>
            <w:r>
              <w:tab/>
            </w:r>
            <w:r>
              <w:tab/>
              <w:t>nan</w:t>
            </w:r>
            <w:r>
              <w:tab/>
            </w:r>
            <w:r>
              <w:tab/>
            </w:r>
            <w:r>
              <w:tab/>
            </w:r>
            <w:r>
              <w:tab/>
            </w:r>
            <w:r>
              <w:tab/>
            </w:r>
            <w:r>
              <w:tab/>
            </w:r>
            <w:r>
              <w:tab/>
            </w:r>
            <w:r>
              <w:tab/>
            </w:r>
            <w:proofErr w:type="spellStart"/>
            <w:r>
              <w:t>nan</w:t>
            </w:r>
            <w:proofErr w:type="spellEnd"/>
            <w:r>
              <w:tab/>
              <w:t>0.57946565</w:t>
            </w:r>
            <w:r>
              <w:tab/>
              <w:t>0.56641221</w:t>
            </w:r>
            <w:r>
              <w:tab/>
              <w:t>0.58019084</w:t>
            </w:r>
            <w:r>
              <w:tab/>
              <w:t>0.58145038</w:t>
            </w:r>
          </w:p>
          <w:p w14:paraId="3BE748E2" w14:textId="77777777" w:rsidR="000D46C5" w:rsidRDefault="000D46C5">
            <w:pPr>
              <w:spacing w:line="242" w:lineRule="auto"/>
              <w:ind w:right="3782"/>
            </w:pPr>
            <w:r>
              <w:tab/>
              <w:t>0.57820611</w:t>
            </w:r>
            <w:r>
              <w:tab/>
              <w:t>0.57923664</w:t>
            </w:r>
            <w:r>
              <w:tab/>
              <w:t>0.58137405</w:t>
            </w:r>
            <w:r>
              <w:tab/>
              <w:t>0.57912214</w:t>
            </w:r>
            <w:r>
              <w:tab/>
              <w:t>0.58133588</w:t>
            </w:r>
            <w:r>
              <w:tab/>
              <w:t xml:space="preserve">0.57744275 </w:t>
            </w:r>
            <w:r>
              <w:tab/>
              <w:t>0.58183206</w:t>
            </w:r>
            <w:r>
              <w:tab/>
              <w:t>0.58091603</w:t>
            </w:r>
            <w:r>
              <w:tab/>
              <w:t>0.58076336</w:t>
            </w:r>
            <w:r>
              <w:tab/>
              <w:t>0.58538168</w:t>
            </w:r>
            <w:r>
              <w:tab/>
              <w:t>0.58141221</w:t>
            </w:r>
            <w:r>
              <w:tab/>
              <w:t xml:space="preserve">0.58122137 </w:t>
            </w:r>
            <w:r>
              <w:tab/>
            </w:r>
            <w:r>
              <w:tab/>
            </w:r>
            <w:r>
              <w:tab/>
            </w:r>
            <w:r>
              <w:tab/>
            </w:r>
            <w:r>
              <w:tab/>
            </w:r>
            <w:r>
              <w:tab/>
            </w:r>
            <w:r>
              <w:tab/>
            </w:r>
            <w:r>
              <w:tab/>
              <w:t>nan</w:t>
            </w:r>
            <w:r>
              <w:tab/>
            </w:r>
            <w:r>
              <w:tab/>
            </w:r>
            <w:r>
              <w:tab/>
            </w:r>
            <w:r>
              <w:tab/>
            </w:r>
            <w:r>
              <w:tab/>
            </w:r>
            <w:r>
              <w:tab/>
            </w:r>
            <w:r>
              <w:tab/>
            </w:r>
            <w:r>
              <w:tab/>
            </w:r>
            <w:proofErr w:type="spellStart"/>
            <w:r>
              <w:t>nan</w:t>
            </w:r>
            <w:proofErr w:type="spellEnd"/>
            <w:r>
              <w:tab/>
              <w:t>0.58435115</w:t>
            </w:r>
            <w:r>
              <w:tab/>
              <w:t>0.57221374</w:t>
            </w:r>
            <w:r>
              <w:tab/>
              <w:t>0.58419847</w:t>
            </w:r>
            <w:r>
              <w:tab/>
              <w:t xml:space="preserve">0.57671756 </w:t>
            </w:r>
            <w:r>
              <w:tab/>
              <w:t>0.58591603</w:t>
            </w:r>
            <w:r>
              <w:tab/>
              <w:t>0.57167939</w:t>
            </w:r>
            <w:r>
              <w:tab/>
              <w:t>0.58374046</w:t>
            </w:r>
            <w:r>
              <w:tab/>
              <w:t>0.57652672</w:t>
            </w:r>
            <w:r>
              <w:tab/>
              <w:t>0.58446565</w:t>
            </w:r>
            <w:r>
              <w:tab/>
              <w:t>0.58175573</w:t>
            </w:r>
          </w:p>
          <w:p w14:paraId="32E3D899" w14:textId="77777777" w:rsidR="000D46C5" w:rsidRDefault="000D46C5">
            <w:pPr>
              <w:spacing w:line="259" w:lineRule="auto"/>
              <w:ind w:right="2701"/>
            </w:pPr>
            <w:r>
              <w:tab/>
              <w:t>0.5879771</w:t>
            </w:r>
            <w:r>
              <w:tab/>
            </w:r>
            <w:r>
              <w:tab/>
              <w:t>0.58343511</w:t>
            </w:r>
            <w:r>
              <w:tab/>
              <w:t>0.58603053</w:t>
            </w:r>
            <w:r>
              <w:tab/>
              <w:t>0.58332061</w:t>
            </w:r>
            <w:r>
              <w:tab/>
              <w:t>0.58667939</w:t>
            </w:r>
            <w:r>
              <w:tab/>
              <w:t xml:space="preserve">0.58110687] </w:t>
            </w:r>
            <w:r>
              <w:tab/>
            </w:r>
            <w:r>
              <w:tab/>
            </w:r>
            <w:proofErr w:type="spellStart"/>
            <w:proofErr w:type="gramStart"/>
            <w:r>
              <w:t>warnings.warn</w:t>
            </w:r>
            <w:proofErr w:type="spellEnd"/>
            <w:proofErr w:type="gramEnd"/>
            <w:r>
              <w:t>(</w:t>
            </w:r>
          </w:p>
        </w:tc>
      </w:tr>
    </w:tbl>
    <w:p w14:paraId="19EEC4D0" w14:textId="77777777" w:rsidR="000D46C5" w:rsidRDefault="000D46C5">
      <w:pPr>
        <w:ind w:left="-5"/>
      </w:pPr>
      <w:proofErr w:type="spellStart"/>
      <w:r>
        <w:t>GridSearchCV</w:t>
      </w:r>
      <w:proofErr w:type="spellEnd"/>
      <w:r>
        <w:t>(cv=</w:t>
      </w:r>
      <w:proofErr w:type="spellStart"/>
      <w:r>
        <w:t>RepeatedStratifiedKFold</w:t>
      </w:r>
      <w:proofErr w:type="spellEnd"/>
      <w:r>
        <w:t>(</w:t>
      </w:r>
      <w:proofErr w:type="spellStart"/>
      <w:r>
        <w:t>n_repeats</w:t>
      </w:r>
      <w:proofErr w:type="spellEnd"/>
      <w:r>
        <w:t>=10,</w:t>
      </w:r>
      <w:r>
        <w:tab/>
      </w:r>
      <w:proofErr w:type="spellStart"/>
      <w:r>
        <w:t>n_splits</w:t>
      </w:r>
      <w:proofErr w:type="spellEnd"/>
      <w:r>
        <w:t>=5,</w:t>
      </w:r>
      <w:r>
        <w:tab/>
      </w:r>
      <w:proofErr w:type="spellStart"/>
      <w:r>
        <w:t>random_state</w:t>
      </w:r>
      <w:proofErr w:type="spellEnd"/>
      <w:r>
        <w:t xml:space="preserve">=101), </w:t>
      </w:r>
      <w:r>
        <w:tab/>
      </w:r>
      <w:r>
        <w:tab/>
      </w:r>
      <w:r>
        <w:tab/>
      </w:r>
      <w:r>
        <w:tab/>
      </w:r>
      <w:r>
        <w:tab/>
      </w:r>
      <w:r>
        <w:tab/>
      </w:r>
      <w:r>
        <w:tab/>
      </w:r>
      <w:r>
        <w:tab/>
      </w:r>
      <w:r>
        <w:tab/>
      </w:r>
      <w:r>
        <w:tab/>
      </w:r>
      <w:r>
        <w:tab/>
      </w:r>
      <w:r>
        <w:tab/>
      </w:r>
      <w:r>
        <w:tab/>
        <w:t>estimator=</w:t>
      </w:r>
      <w:proofErr w:type="spellStart"/>
      <w:proofErr w:type="gramStart"/>
      <w:r>
        <w:t>DecisionTreeClassifier</w:t>
      </w:r>
      <w:proofErr w:type="spellEnd"/>
      <w:r>
        <w:t>(</w:t>
      </w:r>
      <w:proofErr w:type="gramEnd"/>
      <w:r>
        <w:t xml:space="preserve">), </w:t>
      </w:r>
      <w:r>
        <w:tab/>
      </w:r>
      <w:r>
        <w:tab/>
      </w:r>
      <w:r>
        <w:tab/>
      </w:r>
      <w:r>
        <w:tab/>
      </w:r>
      <w:r>
        <w:tab/>
      </w:r>
      <w:r>
        <w:tab/>
      </w:r>
      <w:r>
        <w:tab/>
      </w:r>
      <w:r>
        <w:tab/>
      </w:r>
      <w:r>
        <w:tab/>
      </w:r>
      <w:r>
        <w:tab/>
      </w:r>
      <w:r>
        <w:tab/>
      </w:r>
      <w:r>
        <w:tab/>
      </w:r>
      <w:r>
        <w:tab/>
      </w:r>
      <w:proofErr w:type="spellStart"/>
      <w:r>
        <w:t>param_grid</w:t>
      </w:r>
      <w:proofErr w:type="spellEnd"/>
      <w:r>
        <w:t>={'criterion':</w:t>
      </w:r>
      <w:r>
        <w:tab/>
        <w:t>['</w:t>
      </w:r>
      <w:proofErr w:type="spellStart"/>
      <w:r>
        <w:t>gini</w:t>
      </w:r>
      <w:proofErr w:type="spellEnd"/>
      <w:r>
        <w:t>',</w:t>
      </w:r>
      <w:r>
        <w:tab/>
        <w:t xml:space="preserve">'entropy'],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t>'</w:t>
      </w:r>
      <w:proofErr w:type="spellStart"/>
      <w:r>
        <w:t>min_samples_split</w:t>
      </w:r>
      <w:proofErr w:type="spellEnd"/>
      <w:r>
        <w:t>':</w:t>
      </w:r>
      <w:r>
        <w:tab/>
        <w:t>range(1,</w:t>
      </w:r>
      <w:r>
        <w:tab/>
        <w:t>10),</w:t>
      </w:r>
    </w:p>
    <w:p w14:paraId="78012F6F" w14:textId="77777777" w:rsidR="000D46C5" w:rsidRDefault="000D46C5">
      <w:pPr>
        <w:ind w:left="-5" w:right="720"/>
      </w:pPr>
      <w:r>
        <w:tab/>
      </w:r>
      <w:r>
        <w:tab/>
      </w:r>
      <w:r>
        <w:tab/>
      </w:r>
      <w:r>
        <w:tab/>
      </w:r>
      <w:r>
        <w:tab/>
      </w:r>
      <w:r>
        <w:tab/>
      </w:r>
      <w:r>
        <w:tab/>
      </w:r>
      <w:r>
        <w:tab/>
      </w:r>
      <w:r>
        <w:tab/>
      </w:r>
      <w:r>
        <w:tab/>
      </w:r>
      <w:r>
        <w:tab/>
      </w:r>
      <w:r>
        <w:tab/>
      </w:r>
      <w:r>
        <w:tab/>
      </w:r>
      <w:r>
        <w:tab/>
      </w:r>
      <w:r>
        <w:tab/>
      </w:r>
      <w:r>
        <w:tab/>
      </w:r>
      <w:r>
        <w:tab/>
      </w:r>
      <w:r>
        <w:tab/>
      </w:r>
      <w:r>
        <w:tab/>
      </w:r>
      <w:r>
        <w:tab/>
      </w:r>
      <w:r>
        <w:tab/>
      </w:r>
      <w:r>
        <w:tab/>
      </w:r>
      <w:r>
        <w:tab/>
      </w:r>
      <w:r>
        <w:tab/>
      </w:r>
      <w:r>
        <w:tab/>
        <w:t>'splitter':</w:t>
      </w:r>
      <w:r>
        <w:tab/>
        <w:t>['best',</w:t>
      </w:r>
      <w:r>
        <w:tab/>
        <w:t xml:space="preserve">'random']}, </w:t>
      </w:r>
      <w:r>
        <w:tab/>
      </w:r>
      <w:r>
        <w:tab/>
      </w:r>
      <w:r>
        <w:tab/>
      </w:r>
      <w:r>
        <w:tab/>
      </w:r>
      <w:r>
        <w:tab/>
      </w:r>
      <w:r>
        <w:tab/>
      </w:r>
      <w:r>
        <w:tab/>
      </w:r>
      <w:r>
        <w:tab/>
      </w:r>
      <w:r>
        <w:tab/>
      </w:r>
      <w:r>
        <w:tab/>
      </w:r>
      <w:r>
        <w:tab/>
      </w:r>
      <w:r>
        <w:tab/>
      </w:r>
      <w:r>
        <w:tab/>
        <w:t>scoring='accuracy')</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026FA65E"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085A74A" w14:textId="77777777" w:rsidR="000D46C5" w:rsidRDefault="000D46C5">
            <w:pPr>
              <w:spacing w:line="259" w:lineRule="auto"/>
            </w:pPr>
            <w:r>
              <w:rPr>
                <w:color w:val="212121"/>
              </w:rPr>
              <w:t>print</w:t>
            </w:r>
            <w:r>
              <w:rPr>
                <w:color w:val="0055AA"/>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best</w:t>
            </w:r>
            <w:proofErr w:type="gramEnd"/>
            <w:r>
              <w:rPr>
                <w:color w:val="212121"/>
              </w:rPr>
              <w:t>_params</w:t>
            </w:r>
            <w:proofErr w:type="spellEnd"/>
            <w:r>
              <w:rPr>
                <w:color w:val="212121"/>
              </w:rPr>
              <w:t>_</w:t>
            </w:r>
            <w:r>
              <w:rPr>
                <w:color w:val="0055AA"/>
              </w:rPr>
              <w:t>)</w:t>
            </w:r>
          </w:p>
        </w:tc>
      </w:tr>
    </w:tbl>
    <w:p w14:paraId="104E0785" w14:textId="77777777" w:rsidR="000D46C5" w:rsidRDefault="000D46C5">
      <w:pPr>
        <w:ind w:left="-5"/>
      </w:pPr>
      <w:r>
        <w:t>{'criterion':</w:t>
      </w:r>
      <w:r>
        <w:tab/>
        <w:t>'</w:t>
      </w:r>
      <w:proofErr w:type="spellStart"/>
      <w:r>
        <w:t>gini</w:t>
      </w:r>
      <w:proofErr w:type="spellEnd"/>
      <w:r>
        <w:t>',</w:t>
      </w:r>
      <w:r>
        <w:tab/>
        <w:t>'</w:t>
      </w:r>
      <w:proofErr w:type="spellStart"/>
      <w:r>
        <w:t>min_samples_split</w:t>
      </w:r>
      <w:proofErr w:type="spellEnd"/>
      <w:r>
        <w:t>':</w:t>
      </w:r>
      <w:r>
        <w:tab/>
        <w:t>9,</w:t>
      </w:r>
      <w:r>
        <w:tab/>
        <w:t>'splitter':</w:t>
      </w:r>
      <w:r>
        <w:tab/>
        <w:t>'random'}</w:t>
      </w:r>
    </w:p>
    <w:tbl>
      <w:tblPr>
        <w:tblStyle w:val="TableGrid"/>
        <w:tblW w:w="10076" w:type="dxa"/>
        <w:tblInd w:w="-53" w:type="dxa"/>
        <w:tblCellMar>
          <w:top w:w="89" w:type="dxa"/>
          <w:left w:w="67" w:type="dxa"/>
          <w:right w:w="115" w:type="dxa"/>
        </w:tblCellMar>
        <w:tblLook w:val="04A0" w:firstRow="1" w:lastRow="0" w:firstColumn="1" w:lastColumn="0" w:noHBand="0" w:noVBand="1"/>
      </w:tblPr>
      <w:tblGrid>
        <w:gridCol w:w="10076"/>
      </w:tblGrid>
      <w:tr w:rsidR="000D46C5" w14:paraId="6DD36202" w14:textId="77777777">
        <w:trPr>
          <w:trHeight w:val="326"/>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1C83229B" w14:textId="77777777" w:rsidR="000D46C5" w:rsidRDefault="000D46C5">
            <w:pPr>
              <w:spacing w:line="259" w:lineRule="auto"/>
            </w:pPr>
            <w:proofErr w:type="spellStart"/>
            <w:r>
              <w:rPr>
                <w:color w:val="212121"/>
              </w:rPr>
              <w:t>prediction_grid</w:t>
            </w:r>
            <w:proofErr w:type="spellEnd"/>
            <w:r>
              <w:rPr>
                <w:rFonts w:ascii="Calibri" w:eastAsia="Calibri" w:hAnsi="Calibri" w:cs="Calibri"/>
                <w:b/>
                <w:color w:val="AA22FF"/>
              </w:rPr>
              <w:t>=</w:t>
            </w:r>
            <w:proofErr w:type="spellStart"/>
            <w:r>
              <w:rPr>
                <w:color w:val="212121"/>
              </w:rPr>
              <w:t>grid_search_cv_</w:t>
            </w:r>
            <w:proofErr w:type="gramStart"/>
            <w:r>
              <w:rPr>
                <w:color w:val="212121"/>
              </w:rPr>
              <w:t>dt</w:t>
            </w:r>
            <w:r>
              <w:rPr>
                <w:rFonts w:ascii="Calibri" w:eastAsia="Calibri" w:hAnsi="Calibri" w:cs="Calibri"/>
                <w:b/>
                <w:color w:val="AA22FF"/>
              </w:rPr>
              <w:t>.</w:t>
            </w:r>
            <w:r>
              <w:rPr>
                <w:color w:val="212121"/>
              </w:rPr>
              <w:t>predict</w:t>
            </w:r>
            <w:proofErr w:type="spellEnd"/>
            <w:proofErr w:type="gramEnd"/>
            <w:r>
              <w:rPr>
                <w:color w:val="0055AA"/>
              </w:rPr>
              <w:t>(</w:t>
            </w:r>
            <w:proofErr w:type="spellStart"/>
            <w:r>
              <w:rPr>
                <w:color w:val="212121"/>
              </w:rPr>
              <w:t>x_test</w:t>
            </w:r>
            <w:proofErr w:type="spellEnd"/>
            <w:r>
              <w:rPr>
                <w:color w:val="0055AA"/>
              </w:rPr>
              <w:t>)</w:t>
            </w:r>
          </w:p>
        </w:tc>
      </w:tr>
      <w:tr w:rsidR="000D46C5" w14:paraId="4CF3146C" w14:textId="77777777">
        <w:trPr>
          <w:trHeight w:val="498"/>
        </w:trPr>
        <w:tc>
          <w:tcPr>
            <w:tcW w:w="10076" w:type="dxa"/>
            <w:tcBorders>
              <w:top w:val="single" w:sz="5" w:space="0" w:color="E0E0E0"/>
              <w:left w:val="single" w:sz="5" w:space="0" w:color="E0E0E0"/>
              <w:bottom w:val="single" w:sz="5" w:space="0" w:color="E0E0E0"/>
              <w:right w:val="single" w:sz="5" w:space="0" w:color="E0E0E0"/>
            </w:tcBorders>
            <w:shd w:val="clear" w:color="auto" w:fill="F5F5F5"/>
          </w:tcPr>
          <w:p w14:paraId="6163CE6D" w14:textId="77777777" w:rsidR="000D46C5" w:rsidRDefault="000D46C5">
            <w:pPr>
              <w:spacing w:line="259" w:lineRule="auto"/>
              <w:ind w:right="1069"/>
            </w:pPr>
            <w:r>
              <w:rPr>
                <w:rFonts w:ascii="Calibri" w:eastAsia="Calibri" w:hAnsi="Calibri" w:cs="Calibri"/>
                <w:b/>
                <w:color w:val="008000"/>
              </w:rPr>
              <w:t>from</w:t>
            </w:r>
            <w:r>
              <w:rPr>
                <w:color w:val="212121"/>
              </w:rPr>
              <w:tab/>
            </w:r>
            <w:proofErr w:type="spellStart"/>
            <w:proofErr w:type="gramStart"/>
            <w:r>
              <w:rPr>
                <w:color w:val="212121"/>
              </w:rPr>
              <w:t>sklearn.metrics</w:t>
            </w:r>
            <w:proofErr w:type="spellEnd"/>
            <w:proofErr w:type="gramEnd"/>
            <w:r>
              <w:rPr>
                <w:color w:val="212121"/>
              </w:rPr>
              <w:tab/>
            </w:r>
            <w:r>
              <w:rPr>
                <w:rFonts w:ascii="Calibri" w:eastAsia="Calibri" w:hAnsi="Calibri" w:cs="Calibri"/>
                <w:b/>
                <w:color w:val="008000"/>
              </w:rPr>
              <w:t>import</w:t>
            </w:r>
            <w:r>
              <w:rPr>
                <w:color w:val="212121"/>
              </w:rPr>
              <w:tab/>
            </w:r>
            <w:proofErr w:type="spellStart"/>
            <w:r>
              <w:rPr>
                <w:color w:val="212121"/>
              </w:rPr>
              <w:t>accuracy_score</w:t>
            </w:r>
            <w:r>
              <w:rPr>
                <w:color w:val="0055AA"/>
              </w:rPr>
              <w:t>,</w:t>
            </w:r>
            <w:r>
              <w:rPr>
                <w:color w:val="212121"/>
              </w:rPr>
              <w:t>confusion_matrix</w:t>
            </w:r>
            <w:proofErr w:type="spellEnd"/>
            <w:r>
              <w:rPr>
                <w:color w:val="212121"/>
              </w:rPr>
              <w:t xml:space="preserve"> </w:t>
            </w:r>
            <w:proofErr w:type="spellStart"/>
            <w:r>
              <w:rPr>
                <w:color w:val="212121"/>
              </w:rPr>
              <w:t>accuracy_score</w:t>
            </w:r>
            <w:proofErr w:type="spellEnd"/>
            <w:r>
              <w:rPr>
                <w:color w:val="0055AA"/>
              </w:rPr>
              <w:t>(</w:t>
            </w:r>
            <w:proofErr w:type="spellStart"/>
            <w:r>
              <w:rPr>
                <w:color w:val="212121"/>
              </w:rPr>
              <w:t>y_prediction</w:t>
            </w:r>
            <w:r>
              <w:rPr>
                <w:color w:val="0055AA"/>
              </w:rPr>
              <w:t>,</w:t>
            </w:r>
            <w:r>
              <w:rPr>
                <w:color w:val="212121"/>
              </w:rPr>
              <w:t>y_test</w:t>
            </w:r>
            <w:proofErr w:type="spellEnd"/>
            <w:r>
              <w:rPr>
                <w:color w:val="0055AA"/>
              </w:rPr>
              <w:t>)</w:t>
            </w:r>
            <w:r>
              <w:rPr>
                <w:rFonts w:ascii="Calibri" w:eastAsia="Calibri" w:hAnsi="Calibri" w:cs="Calibri"/>
                <w:b/>
                <w:color w:val="AA22FF"/>
              </w:rPr>
              <w:t>*</w:t>
            </w:r>
            <w:r>
              <w:rPr>
                <w:color w:val="008800"/>
              </w:rPr>
              <w:t>100</w:t>
            </w:r>
          </w:p>
        </w:tc>
      </w:tr>
    </w:tbl>
    <w:p w14:paraId="2463517F" w14:textId="77777777" w:rsidR="000D46C5" w:rsidRDefault="000D46C5">
      <w:pPr>
        <w:ind w:left="-5"/>
      </w:pPr>
      <w:r>
        <w:t>57.77439024390244</w:t>
      </w:r>
    </w:p>
    <w:p w14:paraId="522C465A" w14:textId="38447361" w:rsidR="000D46C5" w:rsidRDefault="000D46C5" w:rsidP="000D46C5">
      <w:pPr>
        <w:shd w:val="clear" w:color="auto" w:fill="FFFFFF"/>
        <w:spacing w:before="100" w:beforeAutospacing="1" w:after="360" w:line="360" w:lineRule="auto"/>
        <w:jc w:val="both"/>
        <w:rPr>
          <w:rFonts w:ascii="Times New Roman" w:eastAsia="Times New Roman" w:hAnsi="Times New Roman" w:cs="Times New Roman"/>
          <w:b/>
          <w:bCs/>
          <w:color w:val="1F1F1F"/>
          <w:kern w:val="0"/>
          <w:sz w:val="40"/>
          <w:szCs w:val="40"/>
          <w:lang w:eastAsia="en-IN"/>
          <w14:ligatures w14:val="none"/>
        </w:rPr>
      </w:pPr>
      <w:r>
        <w:rPr>
          <w:rFonts w:ascii="Times New Roman" w:eastAsia="Times New Roman" w:hAnsi="Times New Roman" w:cs="Times New Roman"/>
          <w:b/>
          <w:bCs/>
          <w:color w:val="1F1F1F"/>
          <w:kern w:val="0"/>
          <w:sz w:val="40"/>
          <w:szCs w:val="40"/>
          <w:lang w:eastAsia="en-IN"/>
          <w14:ligatures w14:val="none"/>
        </w:rPr>
        <w:t>CONCLUSION</w:t>
      </w:r>
    </w:p>
    <w:p w14:paraId="0637EB83" w14:textId="1D4AF14D" w:rsidR="000D46C5" w:rsidRPr="000D46C5" w:rsidRDefault="000D46C5" w:rsidP="000D46C5">
      <w:pPr>
        <w:shd w:val="clear" w:color="auto" w:fill="FFFFFF"/>
        <w:spacing w:before="100" w:beforeAutospacing="1" w:after="360" w:line="360" w:lineRule="auto"/>
        <w:jc w:val="both"/>
        <w:rPr>
          <w:rFonts w:ascii="Times New Roman" w:eastAsia="Times New Roman" w:hAnsi="Times New Roman" w:cs="Times New Roman"/>
          <w:color w:val="1F1F1F"/>
          <w:kern w:val="0"/>
          <w:sz w:val="32"/>
          <w:szCs w:val="32"/>
          <w:lang w:eastAsia="en-IN"/>
          <w14:ligatures w14:val="none"/>
        </w:rPr>
      </w:pPr>
      <w:r w:rsidRPr="000D46C5">
        <w:rPr>
          <w:rFonts w:ascii="Times New Roman" w:eastAsia="Times New Roman" w:hAnsi="Times New Roman" w:cs="Times New Roman"/>
          <w:color w:val="1F1F1F"/>
          <w:kern w:val="0"/>
          <w:sz w:val="32"/>
          <w:szCs w:val="32"/>
          <w:lang w:eastAsia="en-IN"/>
          <w14:ligatures w14:val="none"/>
        </w:rPr>
        <w:t>In conclusion, the successful completion of the model training for water quality analysis marks a significant milestone in our ongoing efforts to monitor and manage water resources. This trained model holds the potential to enhance our understanding of water quality, predict potential issues, and ultimately contribute to the preservation of this invaluable resource. As we move forward, it is crucial to continue refining and validating the model's performance to ensure its reliability in real-world applications. With the continued collaboration of experts in the field, this technology can be a valuable tool for safeguarding water quality and supporting sustainable environmental management.</w:t>
      </w:r>
    </w:p>
    <w:sectPr w:rsidR="000D46C5" w:rsidRPr="000D46C5" w:rsidSect="009814A1">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C5FA" w14:textId="77777777" w:rsidR="000714D2" w:rsidRDefault="000714D2" w:rsidP="00634718">
      <w:pPr>
        <w:spacing w:after="0" w:line="240" w:lineRule="auto"/>
      </w:pPr>
      <w:r>
        <w:separator/>
      </w:r>
    </w:p>
  </w:endnote>
  <w:endnote w:type="continuationSeparator" w:id="0">
    <w:p w14:paraId="092C83E2" w14:textId="77777777" w:rsidR="000714D2" w:rsidRDefault="000714D2" w:rsidP="0063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48288" w14:textId="77777777" w:rsidR="000714D2" w:rsidRDefault="000714D2" w:rsidP="00634718">
      <w:pPr>
        <w:spacing w:after="0" w:line="240" w:lineRule="auto"/>
      </w:pPr>
      <w:r>
        <w:separator/>
      </w:r>
    </w:p>
  </w:footnote>
  <w:footnote w:type="continuationSeparator" w:id="0">
    <w:p w14:paraId="6737E9F3" w14:textId="77777777" w:rsidR="000714D2" w:rsidRDefault="000714D2" w:rsidP="00634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836FF"/>
    <w:multiLevelType w:val="multilevel"/>
    <w:tmpl w:val="152A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110F2"/>
    <w:multiLevelType w:val="multilevel"/>
    <w:tmpl w:val="9CC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8036AC"/>
    <w:multiLevelType w:val="multilevel"/>
    <w:tmpl w:val="215C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56546"/>
    <w:multiLevelType w:val="multilevel"/>
    <w:tmpl w:val="E0D0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90AE0"/>
    <w:multiLevelType w:val="hybridMultilevel"/>
    <w:tmpl w:val="FA4A7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B6392E"/>
    <w:multiLevelType w:val="multilevel"/>
    <w:tmpl w:val="C0AC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1D58B1"/>
    <w:multiLevelType w:val="multilevel"/>
    <w:tmpl w:val="B1F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272957">
    <w:abstractNumId w:val="1"/>
  </w:num>
  <w:num w:numId="2" w16cid:durableId="1844585003">
    <w:abstractNumId w:val="5"/>
  </w:num>
  <w:num w:numId="3" w16cid:durableId="2047364055">
    <w:abstractNumId w:val="6"/>
  </w:num>
  <w:num w:numId="4" w16cid:durableId="540172578">
    <w:abstractNumId w:val="3"/>
  </w:num>
  <w:num w:numId="5" w16cid:durableId="1692947582">
    <w:abstractNumId w:val="0"/>
  </w:num>
  <w:num w:numId="6" w16cid:durableId="1606225878">
    <w:abstractNumId w:val="2"/>
  </w:num>
  <w:num w:numId="7" w16cid:durableId="656881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3E"/>
    <w:rsid w:val="000714D2"/>
    <w:rsid w:val="000D46C5"/>
    <w:rsid w:val="000D5DF7"/>
    <w:rsid w:val="001745A1"/>
    <w:rsid w:val="001B0861"/>
    <w:rsid w:val="003300EF"/>
    <w:rsid w:val="00571310"/>
    <w:rsid w:val="00610E4E"/>
    <w:rsid w:val="00634718"/>
    <w:rsid w:val="006E341B"/>
    <w:rsid w:val="007006DC"/>
    <w:rsid w:val="007E66ED"/>
    <w:rsid w:val="00894F75"/>
    <w:rsid w:val="009774B4"/>
    <w:rsid w:val="009814A1"/>
    <w:rsid w:val="009D1930"/>
    <w:rsid w:val="00A25585"/>
    <w:rsid w:val="00A309D9"/>
    <w:rsid w:val="00A9463B"/>
    <w:rsid w:val="00BC73D4"/>
    <w:rsid w:val="00C053F8"/>
    <w:rsid w:val="00C37BA6"/>
    <w:rsid w:val="00C926B6"/>
    <w:rsid w:val="00F64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019DA1"/>
  <w15:chartTrackingRefBased/>
  <w15:docId w15:val="{72A18C37-8CF8-4C10-94AF-DB080DEAC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37BA6"/>
    <w:pPr>
      <w:keepNext/>
      <w:keepLines/>
      <w:spacing w:after="35"/>
      <w:outlineLvl w:val="0"/>
    </w:pPr>
    <w:rPr>
      <w:rFonts w:ascii="Arial" w:eastAsia="Arial" w:hAnsi="Arial" w:cs="Arial"/>
      <w:color w:val="000000"/>
      <w:sz w:val="1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73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C73D4"/>
    <w:rPr>
      <w:color w:val="0000FF"/>
      <w:u w:val="single"/>
    </w:rPr>
  </w:style>
  <w:style w:type="character" w:styleId="Strong">
    <w:name w:val="Strong"/>
    <w:basedOn w:val="DefaultParagraphFont"/>
    <w:uiPriority w:val="22"/>
    <w:qFormat/>
    <w:rsid w:val="00BC73D4"/>
    <w:rPr>
      <w:b/>
      <w:bCs/>
    </w:rPr>
  </w:style>
  <w:style w:type="character" w:customStyle="1" w:styleId="citation-0">
    <w:name w:val="citation-0"/>
    <w:basedOn w:val="DefaultParagraphFont"/>
    <w:rsid w:val="00894F75"/>
  </w:style>
  <w:style w:type="character" w:customStyle="1" w:styleId="citation-1">
    <w:name w:val="citation-1"/>
    <w:basedOn w:val="DefaultParagraphFont"/>
    <w:rsid w:val="00894F75"/>
  </w:style>
  <w:style w:type="paragraph" w:styleId="ListParagraph">
    <w:name w:val="List Paragraph"/>
    <w:basedOn w:val="Normal"/>
    <w:uiPriority w:val="34"/>
    <w:qFormat/>
    <w:rsid w:val="000D5DF7"/>
    <w:pPr>
      <w:ind w:left="720"/>
      <w:contextualSpacing/>
    </w:pPr>
  </w:style>
  <w:style w:type="character" w:customStyle="1" w:styleId="Heading1Char">
    <w:name w:val="Heading 1 Char"/>
    <w:basedOn w:val="DefaultParagraphFont"/>
    <w:link w:val="Heading1"/>
    <w:rsid w:val="00C37BA6"/>
    <w:rPr>
      <w:rFonts w:ascii="Arial" w:eastAsia="Arial" w:hAnsi="Arial" w:cs="Arial"/>
      <w:color w:val="000000"/>
      <w:sz w:val="16"/>
      <w:lang w:eastAsia="en-IN"/>
    </w:rPr>
  </w:style>
  <w:style w:type="table" w:customStyle="1" w:styleId="TableGrid">
    <w:name w:val="TableGrid"/>
    <w:rsid w:val="00C37BA6"/>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34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718"/>
  </w:style>
  <w:style w:type="paragraph" w:styleId="Footer">
    <w:name w:val="footer"/>
    <w:basedOn w:val="Normal"/>
    <w:link w:val="FooterChar"/>
    <w:uiPriority w:val="99"/>
    <w:unhideWhenUsed/>
    <w:rsid w:val="00634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3531">
      <w:bodyDiv w:val="1"/>
      <w:marLeft w:val="0"/>
      <w:marRight w:val="0"/>
      <w:marTop w:val="0"/>
      <w:marBottom w:val="0"/>
      <w:divBdr>
        <w:top w:val="none" w:sz="0" w:space="0" w:color="auto"/>
        <w:left w:val="none" w:sz="0" w:space="0" w:color="auto"/>
        <w:bottom w:val="none" w:sz="0" w:space="0" w:color="auto"/>
        <w:right w:val="none" w:sz="0" w:space="0" w:color="auto"/>
      </w:divBdr>
    </w:div>
    <w:div w:id="604581243">
      <w:bodyDiv w:val="1"/>
      <w:marLeft w:val="0"/>
      <w:marRight w:val="0"/>
      <w:marTop w:val="0"/>
      <w:marBottom w:val="0"/>
      <w:divBdr>
        <w:top w:val="none" w:sz="0" w:space="0" w:color="auto"/>
        <w:left w:val="none" w:sz="0" w:space="0" w:color="auto"/>
        <w:bottom w:val="none" w:sz="0" w:space="0" w:color="auto"/>
        <w:right w:val="none" w:sz="0" w:space="0" w:color="auto"/>
      </w:divBdr>
    </w:div>
    <w:div w:id="731345592">
      <w:bodyDiv w:val="1"/>
      <w:marLeft w:val="0"/>
      <w:marRight w:val="0"/>
      <w:marTop w:val="0"/>
      <w:marBottom w:val="0"/>
      <w:divBdr>
        <w:top w:val="none" w:sz="0" w:space="0" w:color="auto"/>
        <w:left w:val="none" w:sz="0" w:space="0" w:color="auto"/>
        <w:bottom w:val="none" w:sz="0" w:space="0" w:color="auto"/>
        <w:right w:val="none" w:sz="0" w:space="0" w:color="auto"/>
      </w:divBdr>
    </w:div>
    <w:div w:id="967709529">
      <w:bodyDiv w:val="1"/>
      <w:marLeft w:val="0"/>
      <w:marRight w:val="0"/>
      <w:marTop w:val="0"/>
      <w:marBottom w:val="0"/>
      <w:divBdr>
        <w:top w:val="none" w:sz="0" w:space="0" w:color="auto"/>
        <w:left w:val="none" w:sz="0" w:space="0" w:color="auto"/>
        <w:bottom w:val="none" w:sz="0" w:space="0" w:color="auto"/>
        <w:right w:val="none" w:sz="0" w:space="0" w:color="auto"/>
      </w:divBdr>
    </w:div>
    <w:div w:id="1226255183">
      <w:bodyDiv w:val="1"/>
      <w:marLeft w:val="0"/>
      <w:marRight w:val="0"/>
      <w:marTop w:val="0"/>
      <w:marBottom w:val="0"/>
      <w:divBdr>
        <w:top w:val="none" w:sz="0" w:space="0" w:color="auto"/>
        <w:left w:val="none" w:sz="0" w:space="0" w:color="auto"/>
        <w:bottom w:val="none" w:sz="0" w:space="0" w:color="auto"/>
        <w:right w:val="none" w:sz="0" w:space="0" w:color="auto"/>
      </w:divBdr>
    </w:div>
    <w:div w:id="1251307677">
      <w:bodyDiv w:val="1"/>
      <w:marLeft w:val="0"/>
      <w:marRight w:val="0"/>
      <w:marTop w:val="0"/>
      <w:marBottom w:val="0"/>
      <w:divBdr>
        <w:top w:val="none" w:sz="0" w:space="0" w:color="auto"/>
        <w:left w:val="none" w:sz="0" w:space="0" w:color="auto"/>
        <w:bottom w:val="none" w:sz="0" w:space="0" w:color="auto"/>
        <w:right w:val="none" w:sz="0" w:space="0" w:color="auto"/>
      </w:divBdr>
    </w:div>
    <w:div w:id="1826389676">
      <w:bodyDiv w:val="1"/>
      <w:marLeft w:val="0"/>
      <w:marRight w:val="0"/>
      <w:marTop w:val="0"/>
      <w:marBottom w:val="0"/>
      <w:divBdr>
        <w:top w:val="none" w:sz="0" w:space="0" w:color="auto"/>
        <w:left w:val="none" w:sz="0" w:space="0" w:color="auto"/>
        <w:bottom w:val="none" w:sz="0" w:space="0" w:color="auto"/>
        <w:right w:val="none" w:sz="0" w:space="0" w:color="auto"/>
      </w:divBdr>
    </w:div>
    <w:div w:id="1963000297">
      <w:bodyDiv w:val="1"/>
      <w:marLeft w:val="0"/>
      <w:marRight w:val="0"/>
      <w:marTop w:val="0"/>
      <w:marBottom w:val="0"/>
      <w:divBdr>
        <w:top w:val="none" w:sz="0" w:space="0" w:color="auto"/>
        <w:left w:val="none" w:sz="0" w:space="0" w:color="auto"/>
        <w:bottom w:val="none" w:sz="0" w:space="0" w:color="auto"/>
        <w:right w:val="none" w:sz="0" w:space="0" w:color="auto"/>
      </w:divBdr>
    </w:div>
    <w:div w:id="196314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18" Type="http://schemas.openxmlformats.org/officeDocument/2006/relationships/hyperlink" Target="https://www.jetir.org/papers/JETIR1811966.pdf"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ir.org/papers/JETIR1811966.pdf" TargetMode="External"/><Relationship Id="rId29" Type="http://schemas.openxmlformats.org/officeDocument/2006/relationships/image" Target="media/image11.png"/><Relationship Id="rId11" Type="http://schemas.openxmlformats.org/officeDocument/2006/relationships/hyperlink" Target="https://thecleverprogrammer.com/2021/08/19/water-quality-analysi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hecleverprogrammer.com/2021/08/19/water-quality-analysis/" TargetMode="External"/><Relationship Id="rId19" Type="http://schemas.openxmlformats.org/officeDocument/2006/relationships/hyperlink" Target="https://www.jetir.org/papers/JETIR1811966.pdf" TargetMode="Externa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thecleverprogrammer.com/2021/08/19/water-quality-analysis/" TargetMode="External"/><Relationship Id="rId14" Type="http://schemas.openxmlformats.org/officeDocument/2006/relationships/hyperlink" Target="https://www.ibm.com/products/cognos-analytics"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thecleverprogrammer.com/2021/08/19/water-quality-analysis/" TargetMode="External"/><Relationship Id="rId17" Type="http://schemas.openxmlformats.org/officeDocument/2006/relationships/hyperlink" Target="https://www.jetir.org/papers/JETIR1811966.pdf"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ing.com/aclk?ld=e8miznHhYfwZObJGpxBd7ocDVUCUyTppkcU0FeilJzPTzPfUrtyKkVMCJR5FZXSZZpWpn-5z495qyK0aot1xA-vFVvdS1SuITbahEU6vu76oGbeI8sqCeryGPK2SoqAtXBnCQFoSf5R5rXvehK0y34cED_blaZumyFAU31s6eFB-kZSNX2&amp;u=aHR0cHMlM2ElMmYlMmZ3d3cuZ2VuZXN5cy5jb20lMmZlbi1zZyUyZmNhcGFiaWxpdGllcyUyZnJlcG9ydGluZy1hbmQtYW5hbHl0aWNzJTNmdXRtX3NvdXJjZSUzZGJpbmclMjZ1dG1fY2FtcGFpZ24lM2RhcGFjX2luX2RzYV9uZXdfc2VhcmNoZXNfMDAyJTI2dXRtX21lZGl1bSUzZHBhaWRzZWFyY2glMjZ1dG1fY29udGVudCUzZGNhcGFiaWxpdGllcy1yZXBvcnRpbmctYW5kLWFuYWx5dGljcyUyNnV0bV90ZXJtJTNkZW4tc2clMjUyRmNhcGFiaWxpdGllcyUyNTJGcmVwb3J0aW5nLWFuZC1hbmFseXRpY3MlN2NiJTdjbyU3Y2MlMjZta3dpZCUzZC1kY19wY3JpZF9fcGt3X2VuLXNnJTI1MkZjYXBhYmlsaXRpZXMlMjUyRnJlcG9ydGluZy1hbmQtYW5hbHl0aWNzX3BtdF9iX3NsaWRfX3BudHdrX28lMjZwZ3JpZCUzZDEzMTI4MTg1MzEwNjA5MjglMjZwdGFpZCUzZGRhdC0yMzMzODUwODY5MDkxMjcxJTNhbG9jLTE1MDA5OCUyNm1zY2xraWQlM2RkZGVkODg3OGQyNWYxYTZjNDUyOWVkNWU3YjRhM2IyYg&amp;rlid=dded8878d25f1a6c4529ed5e7b4a3b2b"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D83FF-59F3-4415-B55F-097A28CB5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1675</Words>
  <Characters>10927</Characters>
  <Application>Microsoft Office Word</Application>
  <DocSecurity>0</DocSecurity>
  <Lines>248</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Thiyagarajan</dc:creator>
  <cp:keywords/>
  <dc:description/>
  <cp:lastModifiedBy>Dharani Thiyagarajan</cp:lastModifiedBy>
  <cp:revision>3</cp:revision>
  <cp:lastPrinted>2023-10-11T16:37:00Z</cp:lastPrinted>
  <dcterms:created xsi:type="dcterms:W3CDTF">2023-10-11T17:18:00Z</dcterms:created>
  <dcterms:modified xsi:type="dcterms:W3CDTF">2023-10-11T17:19:00Z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6fc19e7c-4ffd-4264-a80a-b107ee91ad47</vt:lpwstr>
  </property>
</Properties>
</file>