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9CB0" w14:textId="65319309" w:rsidR="00335AF5" w:rsidRDefault="00DA35F0">
      <w:r>
        <w:tab/>
      </w:r>
      <w:r>
        <w:tab/>
      </w:r>
      <w:r>
        <w:tab/>
      </w:r>
      <w:r>
        <w:tab/>
        <w:t>DAY – 1 Assignment</w:t>
      </w:r>
    </w:p>
    <w:p w14:paraId="39E2B948" w14:textId="49EAC00B" w:rsidR="00DA35F0" w:rsidRDefault="00DA35F0"/>
    <w:p w14:paraId="4DD64B60" w14:textId="0BB4E7AA" w:rsidR="00DA35F0" w:rsidRDefault="00DA35F0">
      <w:r>
        <w:t xml:space="preserve">Today’s Agenda – </w:t>
      </w:r>
    </w:p>
    <w:p w14:paraId="3648D0AE" w14:textId="1F0FFED2" w:rsidR="00DA35F0" w:rsidRDefault="00DA35F0" w:rsidP="00DA35F0">
      <w:pPr>
        <w:pStyle w:val="ListParagraph"/>
        <w:numPr>
          <w:ilvl w:val="0"/>
          <w:numId w:val="1"/>
        </w:numPr>
      </w:pPr>
      <w:r>
        <w:t>Introduction to project management system – why we need this!</w:t>
      </w:r>
    </w:p>
    <w:p w14:paraId="43AF8C84" w14:textId="2110CCB8" w:rsidR="00DA35F0" w:rsidRDefault="00DA35F0" w:rsidP="00DA35F0">
      <w:pPr>
        <w:pStyle w:val="ListParagraph"/>
        <w:numPr>
          <w:ilvl w:val="0"/>
          <w:numId w:val="1"/>
        </w:numPr>
      </w:pPr>
      <w:r>
        <w:t>Overview of few business domains</w:t>
      </w:r>
    </w:p>
    <w:p w14:paraId="1C8A7E93" w14:textId="07633503" w:rsidR="00DA35F0" w:rsidRDefault="00DA35F0" w:rsidP="00DA35F0">
      <w:pPr>
        <w:pStyle w:val="ListParagraph"/>
        <w:numPr>
          <w:ilvl w:val="0"/>
          <w:numId w:val="1"/>
        </w:numPr>
      </w:pPr>
      <w:r>
        <w:t>Panel Discussions</w:t>
      </w:r>
    </w:p>
    <w:p w14:paraId="03F56E2A" w14:textId="1FB35334" w:rsidR="00DA35F0" w:rsidRDefault="00DA35F0" w:rsidP="00DA35F0">
      <w:pPr>
        <w:pStyle w:val="ListParagraph"/>
        <w:numPr>
          <w:ilvl w:val="0"/>
          <w:numId w:val="1"/>
        </w:numPr>
      </w:pPr>
      <w:r>
        <w:t>Q &amp; A</w:t>
      </w:r>
    </w:p>
    <w:p w14:paraId="3D8BB3E7" w14:textId="3C622C64" w:rsidR="00DA35F0" w:rsidRDefault="00DA35F0" w:rsidP="00DA35F0"/>
    <w:p w14:paraId="1D4DCB34" w14:textId="366F9E5E" w:rsidR="00DA35F0" w:rsidRDefault="00DA35F0" w:rsidP="00DA35F0">
      <w:r w:rsidRPr="00DA35F0">
        <w:rPr>
          <w:b/>
          <w:bCs/>
          <w:i/>
          <w:iCs/>
        </w:rPr>
        <w:t>INTRODUCTION</w:t>
      </w:r>
      <w:r>
        <w:rPr>
          <w:b/>
          <w:bCs/>
          <w:i/>
          <w:iCs/>
        </w:rPr>
        <w:t xml:space="preserve"> TO PROJECT MANAGEMENT SYSTEM – </w:t>
      </w:r>
      <w:r>
        <w:t xml:space="preserve">List of </w:t>
      </w:r>
      <w:r w:rsidR="0002657A">
        <w:t>topics for overall program</w:t>
      </w:r>
    </w:p>
    <w:p w14:paraId="731B44C0" w14:textId="78297A53" w:rsidR="0002657A" w:rsidRDefault="0002657A" w:rsidP="00DA35F0"/>
    <w:p w14:paraId="6A46B6AA" w14:textId="2BEE3FF5" w:rsidR="0002657A" w:rsidRDefault="0002657A" w:rsidP="0002657A">
      <w:pPr>
        <w:pStyle w:val="ListParagraph"/>
        <w:numPr>
          <w:ilvl w:val="0"/>
          <w:numId w:val="2"/>
        </w:numPr>
      </w:pPr>
      <w:r>
        <w:t>Data analytics / Investment banking business domains overview</w:t>
      </w:r>
    </w:p>
    <w:p w14:paraId="6E186109" w14:textId="2A847C37" w:rsidR="0002657A" w:rsidRDefault="0002657A" w:rsidP="0002657A">
      <w:pPr>
        <w:pStyle w:val="ListParagraph"/>
        <w:numPr>
          <w:ilvl w:val="0"/>
          <w:numId w:val="2"/>
        </w:numPr>
      </w:pPr>
      <w:r>
        <w:t>Requirements gathering</w:t>
      </w:r>
    </w:p>
    <w:p w14:paraId="65BA895D" w14:textId="45C8CD58" w:rsidR="0002657A" w:rsidRDefault="0002657A" w:rsidP="0002657A">
      <w:pPr>
        <w:pStyle w:val="ListParagraph"/>
        <w:numPr>
          <w:ilvl w:val="0"/>
          <w:numId w:val="2"/>
        </w:numPr>
      </w:pPr>
      <w:r>
        <w:t>Creating functional design document</w:t>
      </w:r>
    </w:p>
    <w:p w14:paraId="443E8158" w14:textId="47247EF6" w:rsidR="0002657A" w:rsidRDefault="0002657A" w:rsidP="0002657A">
      <w:pPr>
        <w:pStyle w:val="ListParagraph"/>
        <w:numPr>
          <w:ilvl w:val="0"/>
          <w:numId w:val="2"/>
        </w:numPr>
      </w:pPr>
      <w:r>
        <w:t>Writing technical specification or low-level design document</w:t>
      </w:r>
    </w:p>
    <w:p w14:paraId="5E2787C5" w14:textId="4411CC4C" w:rsidR="0002657A" w:rsidRDefault="0002657A" w:rsidP="0002657A">
      <w:pPr>
        <w:pStyle w:val="ListParagraph"/>
        <w:numPr>
          <w:ilvl w:val="0"/>
          <w:numId w:val="2"/>
        </w:numPr>
      </w:pPr>
      <w:r>
        <w:t>Breaking down requirements into small modules</w:t>
      </w:r>
    </w:p>
    <w:p w14:paraId="79D747C3" w14:textId="051E0ADE" w:rsidR="0002657A" w:rsidRDefault="0002657A" w:rsidP="0002657A">
      <w:pPr>
        <w:pStyle w:val="ListParagraph"/>
        <w:numPr>
          <w:ilvl w:val="0"/>
          <w:numId w:val="2"/>
        </w:numPr>
      </w:pPr>
      <w:r>
        <w:t>Implementing odes for individual modules</w:t>
      </w:r>
    </w:p>
    <w:p w14:paraId="6C939600" w14:textId="77640857" w:rsidR="0002657A" w:rsidRDefault="0002657A" w:rsidP="0002657A">
      <w:pPr>
        <w:pStyle w:val="ListParagraph"/>
        <w:numPr>
          <w:ilvl w:val="0"/>
          <w:numId w:val="2"/>
        </w:numPr>
      </w:pPr>
      <w:r>
        <w:t>Integrate individual modules developed to build a project</w:t>
      </w:r>
    </w:p>
    <w:p w14:paraId="53A0EFA2" w14:textId="6D5B87B5" w:rsidR="0002657A" w:rsidRDefault="0002657A" w:rsidP="0002657A">
      <w:pPr>
        <w:pStyle w:val="ListParagraph"/>
        <w:numPr>
          <w:ilvl w:val="0"/>
          <w:numId w:val="2"/>
        </w:numPr>
      </w:pPr>
      <w:r>
        <w:t>Weekly assignments</w:t>
      </w:r>
    </w:p>
    <w:p w14:paraId="6B722BB4" w14:textId="7A85336F" w:rsidR="0002657A" w:rsidRDefault="0002657A" w:rsidP="0002657A">
      <w:pPr>
        <w:pStyle w:val="ListParagraph"/>
        <w:numPr>
          <w:ilvl w:val="0"/>
          <w:numId w:val="2"/>
        </w:numPr>
      </w:pPr>
      <w:r>
        <w:t>Building resume by incorporating the project implemented</w:t>
      </w:r>
    </w:p>
    <w:p w14:paraId="631313B8" w14:textId="0272DE84" w:rsidR="0002657A" w:rsidRDefault="0002657A" w:rsidP="0002657A">
      <w:pPr>
        <w:pStyle w:val="ListParagraph"/>
        <w:numPr>
          <w:ilvl w:val="0"/>
          <w:numId w:val="2"/>
        </w:numPr>
      </w:pPr>
      <w:r>
        <w:t>Skill assessments to students post training completion</w:t>
      </w:r>
    </w:p>
    <w:p w14:paraId="0BCF2BFF" w14:textId="086B2BD8" w:rsidR="0002657A" w:rsidRDefault="0002657A" w:rsidP="0002657A"/>
    <w:p w14:paraId="127DA64F" w14:textId="6864909A" w:rsidR="0002657A" w:rsidRDefault="0002657A" w:rsidP="0002657A">
      <w:r>
        <w:t>Why we need this – It is a basic question for everyone to join and participate in this.</w:t>
      </w:r>
    </w:p>
    <w:p w14:paraId="533BA608" w14:textId="1E9DFC47" w:rsidR="0002657A" w:rsidRDefault="0002657A" w:rsidP="0002657A">
      <w:r>
        <w:t xml:space="preserve">We need this because it is an industry level program where we have been guided from the industry experts to be assist us on how the corporates are working on, and we are assigned to the tasks given by our higher officials. How to tackle this all situations can be helped from them. To be enrich and to survive in the software corporate field we need to know the tactics and the team work performance. </w:t>
      </w:r>
    </w:p>
    <w:p w14:paraId="2DE3E033" w14:textId="131F6AD9" w:rsidR="0002657A" w:rsidRDefault="0002657A" w:rsidP="0002657A">
      <w:r>
        <w:t xml:space="preserve">I hope we will be learnt from this </w:t>
      </w:r>
    </w:p>
    <w:p w14:paraId="636DF9B3" w14:textId="1ABCCDF3" w:rsidR="0002657A" w:rsidRDefault="0002657A" w:rsidP="0002657A">
      <w:pPr>
        <w:pStyle w:val="ListParagraph"/>
        <w:numPr>
          <w:ilvl w:val="0"/>
          <w:numId w:val="4"/>
        </w:numPr>
      </w:pPr>
      <w:r>
        <w:t>Time management</w:t>
      </w:r>
    </w:p>
    <w:p w14:paraId="583598C6" w14:textId="5737E7FC" w:rsidR="0002657A" w:rsidRDefault="0002657A" w:rsidP="0002657A">
      <w:pPr>
        <w:pStyle w:val="ListParagraph"/>
        <w:numPr>
          <w:ilvl w:val="0"/>
          <w:numId w:val="4"/>
        </w:numPr>
      </w:pPr>
      <w:r>
        <w:t>Effective team work</w:t>
      </w:r>
    </w:p>
    <w:p w14:paraId="16CBA337" w14:textId="36CEF917" w:rsidR="0002657A" w:rsidRDefault="0002657A" w:rsidP="0002657A">
      <w:pPr>
        <w:pStyle w:val="ListParagraph"/>
        <w:numPr>
          <w:ilvl w:val="0"/>
          <w:numId w:val="4"/>
        </w:numPr>
      </w:pPr>
      <w:r>
        <w:t>Decision making</w:t>
      </w:r>
    </w:p>
    <w:p w14:paraId="3D36C996" w14:textId="1E025BD2" w:rsidR="0002657A" w:rsidRDefault="0002657A" w:rsidP="0002657A">
      <w:pPr>
        <w:pStyle w:val="ListParagraph"/>
        <w:numPr>
          <w:ilvl w:val="0"/>
          <w:numId w:val="4"/>
        </w:numPr>
      </w:pPr>
      <w:r>
        <w:t>Communication skills</w:t>
      </w:r>
    </w:p>
    <w:p w14:paraId="5B894F85" w14:textId="29220E07" w:rsidR="0002657A" w:rsidRDefault="0002657A" w:rsidP="0002657A">
      <w:pPr>
        <w:pStyle w:val="ListParagraph"/>
        <w:numPr>
          <w:ilvl w:val="0"/>
          <w:numId w:val="4"/>
        </w:numPr>
      </w:pPr>
      <w:r>
        <w:t>Career development</w:t>
      </w:r>
    </w:p>
    <w:p w14:paraId="1A80F198" w14:textId="10A33C75" w:rsidR="0002657A" w:rsidRDefault="0002657A" w:rsidP="0002657A">
      <w:pPr>
        <w:pStyle w:val="ListParagraph"/>
        <w:numPr>
          <w:ilvl w:val="0"/>
          <w:numId w:val="4"/>
        </w:numPr>
      </w:pPr>
      <w:r>
        <w:t>Project management</w:t>
      </w:r>
    </w:p>
    <w:p w14:paraId="35B2A0C3" w14:textId="4D854233" w:rsidR="0002657A" w:rsidRDefault="008F52F4" w:rsidP="0002657A">
      <w:r>
        <w:rPr>
          <w:b/>
          <w:bCs/>
          <w:i/>
          <w:iCs/>
        </w:rPr>
        <w:t xml:space="preserve">Overview of few business domains - </w:t>
      </w:r>
      <w:r>
        <w:t xml:space="preserve"> </w:t>
      </w:r>
    </w:p>
    <w:p w14:paraId="0C498F13" w14:textId="7D0278A2" w:rsidR="008F52F4" w:rsidRDefault="008F52F4" w:rsidP="0002657A"/>
    <w:p w14:paraId="4A5C6A68" w14:textId="77777777" w:rsidR="008F52F4" w:rsidRDefault="008F52F4" w:rsidP="0002657A">
      <w:r>
        <w:t>These can be explained through hierarchical format.</w:t>
      </w:r>
    </w:p>
    <w:p w14:paraId="62DAC98C" w14:textId="7269FF64" w:rsidR="008F52F4" w:rsidRDefault="008F52F4" w:rsidP="0002657A">
      <w:pPr>
        <w:rPr>
          <w:b/>
          <w:bCs/>
        </w:rPr>
      </w:pPr>
      <w:r w:rsidRPr="008F52F4">
        <w:rPr>
          <w:b/>
          <w:bCs/>
        </w:rPr>
        <w:lastRenderedPageBreak/>
        <w:t>Sand-box project management organizational (</w:t>
      </w:r>
      <w:r>
        <w:rPr>
          <w:b/>
          <w:bCs/>
        </w:rPr>
        <w:t>Head of Operations Sand-box)</w:t>
      </w:r>
    </w:p>
    <w:p w14:paraId="0AC83FF7" w14:textId="3F4A9809" w:rsidR="008F52F4" w:rsidRDefault="008F52F4" w:rsidP="0002657A">
      <w:pPr>
        <w:rPr>
          <w:b/>
          <w:bCs/>
        </w:rPr>
      </w:pPr>
    </w:p>
    <w:p w14:paraId="41457D74" w14:textId="77D3E53B" w:rsidR="008F52F4" w:rsidRDefault="008F52F4" w:rsidP="0002657A">
      <w:r>
        <w:rPr>
          <w:b/>
          <w:bCs/>
        </w:rPr>
        <w:t>Customer Relationship Manager</w:t>
      </w:r>
    </w:p>
    <w:p w14:paraId="6D1634BE" w14:textId="52601DE3" w:rsidR="008F52F4" w:rsidRDefault="008F52F4" w:rsidP="0002657A">
      <w:r>
        <w:t>Takes queries form all the students and routes to proper team for action. Once resolution is provided. Cascades the solution back to students.</w:t>
      </w:r>
    </w:p>
    <w:p w14:paraId="4C67734B" w14:textId="77777777" w:rsidR="008F52F4" w:rsidRDefault="008F52F4" w:rsidP="0002657A"/>
    <w:p w14:paraId="3A9817C0" w14:textId="753CD53A" w:rsidR="008F52F4" w:rsidRDefault="008F52F4" w:rsidP="0002657A">
      <w:pPr>
        <w:rPr>
          <w:b/>
          <w:bCs/>
        </w:rPr>
      </w:pPr>
      <w:r>
        <w:rPr>
          <w:b/>
          <w:bCs/>
        </w:rPr>
        <w:t>Admin Lead</w:t>
      </w:r>
    </w:p>
    <w:p w14:paraId="39CD0217" w14:textId="278F9466" w:rsidR="008F52F4" w:rsidRDefault="008F52F4" w:rsidP="0002657A">
      <w:r>
        <w:t>Makes sure all the student gets the support to install software’s in their systems.</w:t>
      </w:r>
    </w:p>
    <w:p w14:paraId="7A0CA698" w14:textId="77777777" w:rsidR="008F52F4" w:rsidRPr="008F52F4" w:rsidRDefault="008F52F4" w:rsidP="0002657A">
      <w:pPr>
        <w:rPr>
          <w:b/>
          <w:bCs/>
        </w:rPr>
      </w:pPr>
    </w:p>
    <w:p w14:paraId="7321032A" w14:textId="2644DC77" w:rsidR="008F52F4" w:rsidRDefault="008F52F4" w:rsidP="0002657A">
      <w:pPr>
        <w:rPr>
          <w:b/>
          <w:bCs/>
        </w:rPr>
      </w:pPr>
      <w:r>
        <w:rPr>
          <w:b/>
          <w:bCs/>
        </w:rPr>
        <w:t>Engineering Lead</w:t>
      </w:r>
    </w:p>
    <w:p w14:paraId="3ACA8E8F" w14:textId="6025686C" w:rsidR="008F52F4" w:rsidRDefault="008F52F4" w:rsidP="0002657A">
      <w:r>
        <w:t>Accountable to engineer the business requirements and ensure all the engineering operations runs smoothly</w:t>
      </w:r>
    </w:p>
    <w:p w14:paraId="1623E2FC" w14:textId="79C798A9" w:rsidR="008F52F4" w:rsidRDefault="008F52F4" w:rsidP="0002657A"/>
    <w:p w14:paraId="793897A8" w14:textId="0B37D8C7" w:rsidR="008F52F4" w:rsidRDefault="008F52F4" w:rsidP="0002657A">
      <w:pPr>
        <w:rPr>
          <w:b/>
          <w:bCs/>
        </w:rPr>
      </w:pPr>
      <w:r>
        <w:rPr>
          <w:b/>
          <w:bCs/>
        </w:rPr>
        <w:t>Project Manager</w:t>
      </w:r>
    </w:p>
    <w:p w14:paraId="788402B6" w14:textId="608BED34" w:rsidR="008F52F4" w:rsidRDefault="008F52F4" w:rsidP="0002657A">
      <w:r>
        <w:t xml:space="preserve">Accountable to co-ordinate with business analyst development teams. PMO and technical writers to deliver the modules </w:t>
      </w:r>
      <w:r w:rsidR="006E6BA4">
        <w:t>within</w:t>
      </w:r>
      <w:r>
        <w:t xml:space="preserve"> given time.</w:t>
      </w:r>
    </w:p>
    <w:p w14:paraId="7A7CF187" w14:textId="264AD429" w:rsidR="008F52F4" w:rsidRDefault="008F52F4" w:rsidP="0002657A"/>
    <w:p w14:paraId="1FB9F626" w14:textId="0F57A33B" w:rsidR="008F52F4" w:rsidRDefault="008F52F4" w:rsidP="0002657A">
      <w:pPr>
        <w:rPr>
          <w:b/>
          <w:bCs/>
        </w:rPr>
      </w:pPr>
      <w:r>
        <w:rPr>
          <w:b/>
          <w:bCs/>
        </w:rPr>
        <w:t>Support Operations Lead</w:t>
      </w:r>
    </w:p>
    <w:p w14:paraId="301DCEB9" w14:textId="7317CD03" w:rsidR="008F52F4" w:rsidRDefault="006E6BA4" w:rsidP="0002657A">
      <w:r>
        <w:t>Responsible to deliver data to business and manage support operations</w:t>
      </w:r>
    </w:p>
    <w:p w14:paraId="7320E638" w14:textId="502CF58B" w:rsidR="006E6BA4" w:rsidRDefault="006E6BA4" w:rsidP="0002657A"/>
    <w:p w14:paraId="67D4B16E" w14:textId="6B426AEE" w:rsidR="006E6BA4" w:rsidRDefault="006E6BA4" w:rsidP="0002657A">
      <w:pPr>
        <w:rPr>
          <w:b/>
          <w:bCs/>
        </w:rPr>
      </w:pPr>
      <w:r>
        <w:rPr>
          <w:b/>
          <w:bCs/>
        </w:rPr>
        <w:t>Support Team</w:t>
      </w:r>
    </w:p>
    <w:p w14:paraId="6E0D1270" w14:textId="3C019AFE" w:rsidR="006E6BA4" w:rsidRDefault="006E6BA4" w:rsidP="0002657A">
      <w:r>
        <w:t>Responsible for quality assurance of code developed by engineering teams</w:t>
      </w:r>
    </w:p>
    <w:p w14:paraId="24A3E781" w14:textId="3EF5028D" w:rsidR="006E6BA4" w:rsidRDefault="006E6BA4" w:rsidP="0002657A"/>
    <w:p w14:paraId="586FA806" w14:textId="6E0E2E8D" w:rsidR="006E6BA4" w:rsidRDefault="006E6BA4" w:rsidP="0002657A">
      <w:pPr>
        <w:rPr>
          <w:b/>
          <w:bCs/>
        </w:rPr>
      </w:pPr>
      <w:r>
        <w:rPr>
          <w:b/>
          <w:bCs/>
        </w:rPr>
        <w:t>PMO</w:t>
      </w:r>
    </w:p>
    <w:p w14:paraId="311CDB19" w14:textId="75B617A3" w:rsidR="006E6BA4" w:rsidRDefault="006E6BA4" w:rsidP="0002657A">
      <w:r>
        <w:t>Co-ordinate with business, engineering and supported teams and ensure proper co-ordination between various teams</w:t>
      </w:r>
    </w:p>
    <w:p w14:paraId="65B5CB30" w14:textId="0A40DDC3" w:rsidR="006E6BA4" w:rsidRDefault="006E6BA4" w:rsidP="0002657A"/>
    <w:p w14:paraId="758835D6" w14:textId="29251745" w:rsidR="006E6BA4" w:rsidRDefault="006E6BA4" w:rsidP="0002657A">
      <w:pPr>
        <w:rPr>
          <w:b/>
          <w:bCs/>
        </w:rPr>
      </w:pPr>
      <w:r>
        <w:rPr>
          <w:b/>
          <w:bCs/>
        </w:rPr>
        <w:t>Technical Writers</w:t>
      </w:r>
    </w:p>
    <w:p w14:paraId="0EFA7308" w14:textId="2672C06D" w:rsidR="006E6BA4" w:rsidRDefault="006E6BA4" w:rsidP="0002657A">
      <w:r>
        <w:t>Document that business and technical further and ensure proper standards are maintained in documentations.</w:t>
      </w:r>
    </w:p>
    <w:p w14:paraId="1B4CEEB1" w14:textId="716DAEA6" w:rsidR="006E6BA4" w:rsidRDefault="006E6BA4" w:rsidP="0002657A"/>
    <w:p w14:paraId="17D218E8" w14:textId="77606CE4" w:rsidR="006E6BA4" w:rsidRDefault="006E6BA4" w:rsidP="0002657A">
      <w:r>
        <w:t>Head of operations sand-box leads this program and under his control there will be customer relationship manager, quality assurance lead, admin lead, and support operations lead.</w:t>
      </w:r>
    </w:p>
    <w:p w14:paraId="58BE64C9" w14:textId="4857F9FE" w:rsidR="006E6BA4" w:rsidRDefault="006E6BA4" w:rsidP="0002657A">
      <w:r>
        <w:t xml:space="preserve">Under quality assurance lead QA team. Under support operations lead </w:t>
      </w:r>
      <w:r w:rsidR="00D2771B">
        <w:t>support team will assured.</w:t>
      </w:r>
    </w:p>
    <w:p w14:paraId="721E63C1" w14:textId="6A9F342D" w:rsidR="00D2771B" w:rsidRDefault="00D2771B" w:rsidP="0002657A">
      <w:r>
        <w:t>Under the guidance of admin lead there will be an engineer lead and under his guidance there will be a project manager who will be take care of business analyst, developers, technical writers and as well as PMO.</w:t>
      </w:r>
    </w:p>
    <w:p w14:paraId="78A18088" w14:textId="2B3401B8" w:rsidR="00D2771B" w:rsidRDefault="00785EBE" w:rsidP="0002657A">
      <w:pPr>
        <w:rPr>
          <w:b/>
          <w:bCs/>
          <w:i/>
          <w:iCs/>
        </w:rPr>
      </w:pPr>
      <w:r>
        <w:rPr>
          <w:b/>
          <w:bCs/>
          <w:i/>
          <w:iCs/>
        </w:rPr>
        <w:t xml:space="preserve">Panel Discussions – </w:t>
      </w:r>
    </w:p>
    <w:p w14:paraId="6A862CB6" w14:textId="659C66BB" w:rsidR="00A00B43" w:rsidRDefault="00A00B43" w:rsidP="00A00B43">
      <w:pPr>
        <w:numPr>
          <w:ilvl w:val="0"/>
          <w:numId w:val="6"/>
        </w:numPr>
        <w:spacing w:before="120" w:after="0" w:line="360" w:lineRule="auto"/>
        <w:ind w:right="48"/>
        <w:jc w:val="both"/>
        <w:rPr>
          <w:color w:val="000000"/>
          <w:sz w:val="24"/>
          <w:szCs w:val="24"/>
        </w:rPr>
      </w:pPr>
      <w:r>
        <w:rPr>
          <w:rFonts w:ascii="Cambria" w:eastAsia="Cambria" w:hAnsi="Cambria" w:cs="Cambria"/>
          <w:color w:val="000000"/>
          <w:sz w:val="24"/>
          <w:szCs w:val="24"/>
        </w:rPr>
        <w:t xml:space="preserve">To pay the gratitude to the women, we have taken pink as the background of our program banner and also mentioned the sloka “Yatra Naryastu pujyante! Ramante tatra Devata || </w:t>
      </w:r>
      <w:r>
        <w:rPr>
          <w:rFonts w:ascii="Cambria" w:eastAsia="Cambria" w:hAnsi="Cambria" w:cs="Cambria"/>
          <w:color w:val="000000"/>
          <w:sz w:val="24"/>
          <w:szCs w:val="24"/>
        </w:rPr>
        <w:t>Wherever</w:t>
      </w:r>
      <w:r>
        <w:rPr>
          <w:rFonts w:ascii="Cambria" w:eastAsia="Cambria" w:hAnsi="Cambria" w:cs="Cambria"/>
          <w:color w:val="000000"/>
          <w:sz w:val="24"/>
          <w:szCs w:val="24"/>
        </w:rPr>
        <w:t xml:space="preserve"> women are given their due respect, even the deities like to reside there”</w:t>
      </w:r>
    </w:p>
    <w:p w14:paraId="386E3F19"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This is not a workshop that trainer will do and we will just copy paste and run. Here are the guidelines given by the project manager, on that we have to progress and we will be show results.</w:t>
      </w:r>
    </w:p>
    <w:p w14:paraId="78777B05"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There is saying by Warren Buffett – unless we have skin in the game we will not learn.</w:t>
      </w:r>
    </w:p>
    <w:p w14:paraId="1AB75FF6"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Once requirements gathering happens, we should do front-end development, design, unit testing will be handled by Sai sir then middle ware ETL solution will be handled by Ramakrishna sir.</w:t>
      </w:r>
    </w:p>
    <w:p w14:paraId="07E91EA3"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We have to involve students so we welcoming nominations for the volunteers with the Google form.</w:t>
      </w:r>
    </w:p>
    <w:p w14:paraId="15490485" w14:textId="77777777" w:rsidR="00A00B43" w:rsidRDefault="00A00B43" w:rsidP="00A00B43">
      <w:pPr>
        <w:numPr>
          <w:ilvl w:val="1"/>
          <w:numId w:val="6"/>
        </w:numPr>
        <w:spacing w:after="0" w:line="360" w:lineRule="auto"/>
        <w:ind w:right="48"/>
        <w:jc w:val="both"/>
        <w:rPr>
          <w:color w:val="000000"/>
          <w:sz w:val="24"/>
          <w:szCs w:val="24"/>
        </w:rPr>
      </w:pPr>
      <w:r>
        <w:rPr>
          <w:rFonts w:ascii="Cambria" w:eastAsia="Cambria" w:hAnsi="Cambria" w:cs="Cambria"/>
          <w:color w:val="000000"/>
          <w:sz w:val="24"/>
          <w:szCs w:val="24"/>
        </w:rPr>
        <w:t>Volunteers will be in three categories</w:t>
      </w:r>
    </w:p>
    <w:p w14:paraId="2D3F29B9" w14:textId="77777777" w:rsidR="00A00B43" w:rsidRDefault="00A00B43" w:rsidP="00A00B43">
      <w:pPr>
        <w:numPr>
          <w:ilvl w:val="2"/>
          <w:numId w:val="6"/>
        </w:numPr>
        <w:spacing w:after="0" w:line="360" w:lineRule="auto"/>
        <w:ind w:right="48"/>
        <w:jc w:val="both"/>
        <w:rPr>
          <w:color w:val="000000"/>
          <w:sz w:val="24"/>
          <w:szCs w:val="24"/>
        </w:rPr>
      </w:pPr>
      <w:r>
        <w:rPr>
          <w:rFonts w:ascii="Cambria" w:eastAsia="Cambria" w:hAnsi="Cambria" w:cs="Cambria"/>
          <w:color w:val="000000"/>
          <w:sz w:val="24"/>
          <w:szCs w:val="24"/>
        </w:rPr>
        <w:t>Technical category</w:t>
      </w:r>
    </w:p>
    <w:p w14:paraId="6B307C04" w14:textId="77777777" w:rsidR="00A00B43" w:rsidRDefault="00A00B43" w:rsidP="00A00B43">
      <w:pPr>
        <w:numPr>
          <w:ilvl w:val="2"/>
          <w:numId w:val="6"/>
        </w:numPr>
        <w:spacing w:after="0" w:line="360" w:lineRule="auto"/>
        <w:ind w:right="48"/>
        <w:jc w:val="both"/>
        <w:rPr>
          <w:color w:val="000000"/>
          <w:sz w:val="24"/>
          <w:szCs w:val="24"/>
        </w:rPr>
      </w:pPr>
      <w:r>
        <w:rPr>
          <w:rFonts w:ascii="Cambria" w:eastAsia="Cambria" w:hAnsi="Cambria" w:cs="Cambria"/>
          <w:color w:val="000000"/>
          <w:sz w:val="24"/>
          <w:szCs w:val="24"/>
        </w:rPr>
        <w:t>Documentation category</w:t>
      </w:r>
    </w:p>
    <w:p w14:paraId="3E128F2D" w14:textId="77777777" w:rsidR="00A00B43" w:rsidRDefault="00A00B43" w:rsidP="00A00B43">
      <w:pPr>
        <w:numPr>
          <w:ilvl w:val="2"/>
          <w:numId w:val="6"/>
        </w:numPr>
        <w:spacing w:after="0" w:line="360" w:lineRule="auto"/>
        <w:ind w:right="48"/>
        <w:jc w:val="both"/>
        <w:rPr>
          <w:color w:val="000000"/>
          <w:sz w:val="24"/>
          <w:szCs w:val="24"/>
        </w:rPr>
      </w:pPr>
      <w:r>
        <w:rPr>
          <w:rFonts w:ascii="Cambria" w:eastAsia="Cambria" w:hAnsi="Cambria" w:cs="Cambria"/>
          <w:color w:val="000000"/>
          <w:sz w:val="24"/>
          <w:szCs w:val="24"/>
        </w:rPr>
        <w:t>General administration category</w:t>
      </w:r>
    </w:p>
    <w:p w14:paraId="690B9693" w14:textId="59F8EFE2"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 xml:space="preserve">For receiving </w:t>
      </w:r>
      <w:r>
        <w:rPr>
          <w:rFonts w:ascii="Cambria" w:eastAsia="Cambria" w:hAnsi="Cambria" w:cs="Cambria"/>
          <w:color w:val="000000"/>
          <w:sz w:val="24"/>
          <w:szCs w:val="24"/>
        </w:rPr>
        <w:t>queries,</w:t>
      </w:r>
      <w:r>
        <w:rPr>
          <w:rFonts w:ascii="Cambria" w:eastAsia="Cambria" w:hAnsi="Cambria" w:cs="Cambria"/>
          <w:color w:val="000000"/>
          <w:sz w:val="24"/>
          <w:szCs w:val="24"/>
        </w:rPr>
        <w:t xml:space="preserve"> we have a Google shared sheet. Raise your queries here and please don’t change the other’s entries.</w:t>
      </w:r>
    </w:p>
    <w:p w14:paraId="7C9C6E73"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This project completion certificate will add real value to our resume.</w:t>
      </w:r>
    </w:p>
    <w:p w14:paraId="184624F2"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We will give you real points for your resumes based on the worth you will be doing.</w:t>
      </w:r>
    </w:p>
    <w:p w14:paraId="5604126F"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On September 19-20 certificates will be issued to the shortlisted candidates.</w:t>
      </w:r>
    </w:p>
    <w:p w14:paraId="754400D7" w14:textId="71DF8236"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lastRenderedPageBreak/>
        <w:t xml:space="preserve"> There will be the minutes of the meeting document to follow-up the session. You will be </w:t>
      </w:r>
      <w:r>
        <w:rPr>
          <w:rFonts w:ascii="Cambria" w:eastAsia="Cambria" w:hAnsi="Cambria" w:cs="Cambria"/>
          <w:color w:val="000000"/>
          <w:sz w:val="24"/>
          <w:szCs w:val="24"/>
        </w:rPr>
        <w:t>receiving</w:t>
      </w:r>
      <w:r>
        <w:rPr>
          <w:rFonts w:ascii="Cambria" w:eastAsia="Cambria" w:hAnsi="Cambria" w:cs="Cambria"/>
          <w:color w:val="000000"/>
          <w:sz w:val="24"/>
          <w:szCs w:val="24"/>
        </w:rPr>
        <w:t xml:space="preserve"> today’s document as a reference and tomorrow onwards all the students have to prepare their own minutes of the meeting document. It will improve your listening and writing skills.</w:t>
      </w:r>
    </w:p>
    <w:p w14:paraId="4CE1341D" w14:textId="77777777" w:rsidR="00A00B43" w:rsidRDefault="00A00B43" w:rsidP="00A00B43">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We will discuss business domain overview tomorrow.</w:t>
      </w:r>
    </w:p>
    <w:p w14:paraId="603C1DAC" w14:textId="3C4F25FC" w:rsidR="00785EBE" w:rsidRPr="00A00B43" w:rsidRDefault="00A00B43" w:rsidP="0002657A">
      <w:pPr>
        <w:numPr>
          <w:ilvl w:val="0"/>
          <w:numId w:val="6"/>
        </w:numPr>
        <w:spacing w:after="0" w:line="360" w:lineRule="auto"/>
        <w:ind w:right="48"/>
        <w:jc w:val="both"/>
        <w:rPr>
          <w:color w:val="000000"/>
          <w:sz w:val="24"/>
          <w:szCs w:val="24"/>
        </w:rPr>
      </w:pPr>
      <w:r>
        <w:rPr>
          <w:rFonts w:ascii="Cambria" w:eastAsia="Cambria" w:hAnsi="Cambria" w:cs="Cambria"/>
          <w:color w:val="000000"/>
          <w:sz w:val="24"/>
          <w:szCs w:val="24"/>
        </w:rPr>
        <w:t>We will share all the links and references with each and everyone. The one thing you have to do is put your hands on and do your best.</w:t>
      </w:r>
    </w:p>
    <w:p w14:paraId="15A8EC13" w14:textId="2E7C5604" w:rsidR="006E6BA4" w:rsidRDefault="00785EBE" w:rsidP="0002657A">
      <w:pPr>
        <w:rPr>
          <w:b/>
          <w:bCs/>
          <w:i/>
          <w:iCs/>
        </w:rPr>
      </w:pPr>
      <w:r>
        <w:rPr>
          <w:b/>
          <w:bCs/>
          <w:i/>
          <w:iCs/>
        </w:rPr>
        <w:t xml:space="preserve">Q &amp; A – </w:t>
      </w:r>
    </w:p>
    <w:p w14:paraId="0EFDD139" w14:textId="77777777" w:rsidR="00785EBE" w:rsidRDefault="00785EBE" w:rsidP="00785EBE">
      <w:pPr>
        <w:numPr>
          <w:ilvl w:val="0"/>
          <w:numId w:val="5"/>
        </w:numPr>
        <w:spacing w:before="120" w:after="0" w:line="360" w:lineRule="auto"/>
        <w:ind w:right="48"/>
        <w:jc w:val="both"/>
        <w:rPr>
          <w:color w:val="000000"/>
          <w:sz w:val="24"/>
          <w:szCs w:val="24"/>
        </w:rPr>
      </w:pPr>
      <w:r>
        <w:rPr>
          <w:rFonts w:ascii="Cambria" w:eastAsia="Cambria" w:hAnsi="Cambria" w:cs="Cambria"/>
          <w:color w:val="000000"/>
          <w:sz w:val="24"/>
          <w:szCs w:val="24"/>
        </w:rPr>
        <w:t>Some impact of covid-19 on entry-level jobs</w:t>
      </w:r>
    </w:p>
    <w:p w14:paraId="3A504017" w14:textId="1C34F15E" w:rsidR="00785EBE" w:rsidRDefault="00785EBE" w:rsidP="00785EBE">
      <w:pPr>
        <w:numPr>
          <w:ilvl w:val="1"/>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With every change we can have an opportunity and we can </w:t>
      </w:r>
      <w:r>
        <w:rPr>
          <w:rFonts w:ascii="Cambria" w:eastAsia="Cambria" w:hAnsi="Cambria" w:cs="Cambria"/>
          <w:color w:val="000000"/>
          <w:sz w:val="24"/>
          <w:szCs w:val="24"/>
        </w:rPr>
        <w:t>lose</w:t>
      </w:r>
      <w:r>
        <w:rPr>
          <w:rFonts w:ascii="Cambria" w:eastAsia="Cambria" w:hAnsi="Cambria" w:cs="Cambria"/>
          <w:color w:val="000000"/>
          <w:sz w:val="24"/>
          <w:szCs w:val="24"/>
        </w:rPr>
        <w:t xml:space="preserve"> the opportunity. With the current covid situation we are gaining some opportunities and losing some opportunities. But as for the IT industry it is a temporary hold and when the covid situation clears there will be </w:t>
      </w:r>
      <w:r>
        <w:rPr>
          <w:rFonts w:ascii="Cambria" w:eastAsia="Cambria" w:hAnsi="Cambria" w:cs="Cambria"/>
          <w:color w:val="000000"/>
          <w:sz w:val="24"/>
          <w:szCs w:val="24"/>
        </w:rPr>
        <w:t>a lot</w:t>
      </w:r>
      <w:r>
        <w:rPr>
          <w:rFonts w:ascii="Cambria" w:eastAsia="Cambria" w:hAnsi="Cambria" w:cs="Cambria"/>
          <w:color w:val="000000"/>
          <w:sz w:val="24"/>
          <w:szCs w:val="24"/>
        </w:rPr>
        <w:t xml:space="preserve"> of opportunities.</w:t>
      </w:r>
    </w:p>
    <w:p w14:paraId="33B777AA" w14:textId="31C4BFA7" w:rsidR="00785EBE" w:rsidRDefault="00785EBE" w:rsidP="00785EBE">
      <w:pPr>
        <w:numPr>
          <w:ilvl w:val="0"/>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How many job roles available for fancy kind of </w:t>
      </w:r>
      <w:r>
        <w:rPr>
          <w:rFonts w:ascii="Cambria" w:eastAsia="Cambria" w:hAnsi="Cambria" w:cs="Cambria"/>
          <w:color w:val="000000"/>
          <w:sz w:val="24"/>
          <w:szCs w:val="24"/>
        </w:rPr>
        <w:t>technologies (</w:t>
      </w:r>
      <w:r>
        <w:rPr>
          <w:rFonts w:ascii="Cambria" w:eastAsia="Cambria" w:hAnsi="Cambria" w:cs="Cambria"/>
          <w:color w:val="000000"/>
          <w:sz w:val="24"/>
          <w:szCs w:val="24"/>
        </w:rPr>
        <w:t xml:space="preserve">Augmented </w:t>
      </w:r>
      <w:r>
        <w:rPr>
          <w:rFonts w:ascii="Cambria" w:eastAsia="Cambria" w:hAnsi="Cambria" w:cs="Cambria"/>
          <w:color w:val="000000"/>
          <w:sz w:val="24"/>
          <w:szCs w:val="24"/>
        </w:rPr>
        <w:t>reality,</w:t>
      </w:r>
      <w:r>
        <w:rPr>
          <w:rFonts w:ascii="Cambria" w:eastAsia="Cambria" w:hAnsi="Cambria" w:cs="Cambria"/>
          <w:color w:val="000000"/>
          <w:sz w:val="24"/>
          <w:szCs w:val="24"/>
        </w:rPr>
        <w:t xml:space="preserve"> data science, </w:t>
      </w:r>
      <w:r>
        <w:rPr>
          <w:rFonts w:ascii="Cambria" w:eastAsia="Cambria" w:hAnsi="Cambria" w:cs="Cambria"/>
          <w:color w:val="000000"/>
          <w:sz w:val="24"/>
          <w:szCs w:val="24"/>
        </w:rPr>
        <w:t>etc.)?</w:t>
      </w:r>
    </w:p>
    <w:p w14:paraId="20768F46" w14:textId="0EFF1F5E" w:rsidR="00785EBE" w:rsidRDefault="00785EBE" w:rsidP="00785EBE">
      <w:pPr>
        <w:numPr>
          <w:ilvl w:val="1"/>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Industry changing completely and adoption new technologies. </w:t>
      </w:r>
      <w:r>
        <w:rPr>
          <w:rFonts w:ascii="Cambria" w:eastAsia="Cambria" w:hAnsi="Cambria" w:cs="Cambria"/>
          <w:color w:val="000000"/>
          <w:sz w:val="24"/>
          <w:szCs w:val="24"/>
        </w:rPr>
        <w:t>So,</w:t>
      </w:r>
      <w:r>
        <w:rPr>
          <w:rFonts w:ascii="Cambria" w:eastAsia="Cambria" w:hAnsi="Cambria" w:cs="Cambria"/>
          <w:color w:val="000000"/>
          <w:sz w:val="24"/>
          <w:szCs w:val="24"/>
        </w:rPr>
        <w:t xml:space="preserve"> more jobs we can see in the future. </w:t>
      </w:r>
    </w:p>
    <w:p w14:paraId="7F633416" w14:textId="565E347E" w:rsidR="00785EBE" w:rsidRDefault="00785EBE" w:rsidP="00785EBE">
      <w:pPr>
        <w:numPr>
          <w:ilvl w:val="0"/>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What kind of task will be present in IT jobs, what other jobs we can do like Writing minutes of meeting documents, coding testing, client calls, scrum </w:t>
      </w:r>
      <w:r>
        <w:rPr>
          <w:rFonts w:ascii="Cambria" w:eastAsia="Cambria" w:hAnsi="Cambria" w:cs="Cambria"/>
          <w:color w:val="000000"/>
          <w:sz w:val="24"/>
          <w:szCs w:val="24"/>
        </w:rPr>
        <w:t>meetings?</w:t>
      </w:r>
      <w:r>
        <w:rPr>
          <w:rFonts w:ascii="Cambria" w:eastAsia="Cambria" w:hAnsi="Cambria" w:cs="Cambria"/>
          <w:color w:val="000000"/>
          <w:sz w:val="24"/>
          <w:szCs w:val="24"/>
        </w:rPr>
        <w:t xml:space="preserve"> What kind of task there would be on daily basis?</w:t>
      </w:r>
    </w:p>
    <w:p w14:paraId="1BD23105" w14:textId="56D5F888" w:rsidR="00785EBE" w:rsidRDefault="00785EBE" w:rsidP="00785EBE">
      <w:pPr>
        <w:numPr>
          <w:ilvl w:val="1"/>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On the average we can work 40% on the technology. Technology </w:t>
      </w:r>
      <w:r>
        <w:rPr>
          <w:rFonts w:ascii="Cambria" w:eastAsia="Cambria" w:hAnsi="Cambria" w:cs="Cambria"/>
          <w:color w:val="000000"/>
          <w:sz w:val="24"/>
          <w:szCs w:val="24"/>
        </w:rPr>
        <w:t>could</w:t>
      </w:r>
      <w:r>
        <w:rPr>
          <w:rFonts w:ascii="Cambria" w:eastAsia="Cambria" w:hAnsi="Cambria" w:cs="Cambria"/>
          <w:color w:val="000000"/>
          <w:sz w:val="24"/>
          <w:szCs w:val="24"/>
        </w:rPr>
        <w:t xml:space="preserve"> be a development or testing or support activities. </w:t>
      </w:r>
    </w:p>
    <w:p w14:paraId="69AF5E90" w14:textId="11B4F890" w:rsidR="00785EBE" w:rsidRDefault="00785EBE" w:rsidP="00785EBE">
      <w:pPr>
        <w:numPr>
          <w:ilvl w:val="1"/>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Who is good at communication, technology, and who can understand requirements will be a project manager or a technical </w:t>
      </w:r>
      <w:r>
        <w:rPr>
          <w:rFonts w:ascii="Cambria" w:eastAsia="Cambria" w:hAnsi="Cambria" w:cs="Cambria"/>
          <w:color w:val="000000"/>
          <w:sz w:val="24"/>
          <w:szCs w:val="24"/>
        </w:rPr>
        <w:t>architect?</w:t>
      </w:r>
    </w:p>
    <w:p w14:paraId="07CB9AAD" w14:textId="77777777" w:rsidR="00785EBE" w:rsidRDefault="00785EBE" w:rsidP="00785EBE">
      <w:pPr>
        <w:numPr>
          <w:ilvl w:val="1"/>
          <w:numId w:val="5"/>
        </w:numPr>
        <w:spacing w:after="0" w:line="360" w:lineRule="auto"/>
        <w:ind w:right="48"/>
        <w:jc w:val="both"/>
        <w:rPr>
          <w:color w:val="000000"/>
          <w:sz w:val="24"/>
          <w:szCs w:val="24"/>
        </w:rPr>
      </w:pPr>
      <w:r>
        <w:rPr>
          <w:rFonts w:ascii="Cambria" w:eastAsia="Cambria" w:hAnsi="Cambria" w:cs="Cambria"/>
          <w:color w:val="000000"/>
          <w:sz w:val="24"/>
          <w:szCs w:val="24"/>
        </w:rPr>
        <w:t>Business analyst can write documentation which does not even involve any of the technologies.</w:t>
      </w:r>
    </w:p>
    <w:p w14:paraId="28F98297" w14:textId="2A010754" w:rsidR="00785EBE" w:rsidRDefault="00785EBE" w:rsidP="00785EBE">
      <w:pPr>
        <w:numPr>
          <w:ilvl w:val="1"/>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Who can code would be a </w:t>
      </w:r>
      <w:r>
        <w:rPr>
          <w:rFonts w:ascii="Cambria" w:eastAsia="Cambria" w:hAnsi="Cambria" w:cs="Cambria"/>
          <w:color w:val="000000"/>
          <w:sz w:val="24"/>
          <w:szCs w:val="24"/>
        </w:rPr>
        <w:t>developer?</w:t>
      </w:r>
    </w:p>
    <w:p w14:paraId="0713A6FD" w14:textId="6629177E" w:rsidR="00785EBE" w:rsidRDefault="00785EBE" w:rsidP="00785EBE">
      <w:pPr>
        <w:numPr>
          <w:ilvl w:val="1"/>
          <w:numId w:val="5"/>
        </w:numPr>
        <w:spacing w:after="0" w:line="360" w:lineRule="auto"/>
        <w:ind w:right="48"/>
        <w:jc w:val="both"/>
        <w:rPr>
          <w:color w:val="000000"/>
          <w:sz w:val="24"/>
          <w:szCs w:val="24"/>
        </w:rPr>
      </w:pPr>
      <w:r>
        <w:rPr>
          <w:rFonts w:ascii="Cambria" w:eastAsia="Cambria" w:hAnsi="Cambria" w:cs="Cambria"/>
          <w:color w:val="000000"/>
          <w:sz w:val="24"/>
          <w:szCs w:val="24"/>
        </w:rPr>
        <w:t xml:space="preserve">Who can test it would be a </w:t>
      </w:r>
      <w:r>
        <w:rPr>
          <w:rFonts w:ascii="Cambria" w:eastAsia="Cambria" w:hAnsi="Cambria" w:cs="Cambria"/>
          <w:color w:val="000000"/>
          <w:sz w:val="24"/>
          <w:szCs w:val="24"/>
        </w:rPr>
        <w:t>tester?</w:t>
      </w:r>
    </w:p>
    <w:p w14:paraId="17F9DA01" w14:textId="77777777" w:rsidR="00785EBE" w:rsidRDefault="00785EBE" w:rsidP="00785EBE">
      <w:pPr>
        <w:numPr>
          <w:ilvl w:val="1"/>
          <w:numId w:val="5"/>
        </w:numPr>
        <w:spacing w:after="144" w:line="360" w:lineRule="auto"/>
        <w:ind w:right="48"/>
        <w:jc w:val="both"/>
        <w:rPr>
          <w:color w:val="000000"/>
          <w:sz w:val="24"/>
          <w:szCs w:val="24"/>
        </w:rPr>
      </w:pPr>
      <w:r>
        <w:rPr>
          <w:rFonts w:ascii="Cambria" w:eastAsia="Cambria" w:hAnsi="Cambria" w:cs="Cambria"/>
          <w:color w:val="000000"/>
          <w:sz w:val="24"/>
          <w:szCs w:val="24"/>
        </w:rPr>
        <w:t>Support person will resolve all the queries which was developed above.</w:t>
      </w:r>
      <w:bookmarkStart w:id="0" w:name="_GoBack"/>
      <w:bookmarkEnd w:id="0"/>
    </w:p>
    <w:p w14:paraId="47D00462" w14:textId="77777777" w:rsidR="00785EBE" w:rsidRPr="00785EBE" w:rsidRDefault="00785EBE" w:rsidP="0002657A"/>
    <w:p w14:paraId="34AB334B" w14:textId="77777777" w:rsidR="008F52F4" w:rsidRPr="008F52F4" w:rsidRDefault="008F52F4" w:rsidP="0002657A"/>
    <w:p w14:paraId="2110B3AC" w14:textId="77777777" w:rsidR="0002657A" w:rsidRPr="00DA35F0" w:rsidRDefault="0002657A" w:rsidP="0002657A"/>
    <w:p w14:paraId="3FCF13DC" w14:textId="77777777" w:rsidR="00DA35F0" w:rsidRDefault="00DA35F0" w:rsidP="00DA35F0"/>
    <w:p w14:paraId="0639A595" w14:textId="0AED7A37" w:rsidR="00DA35F0" w:rsidRPr="00DA35F0" w:rsidRDefault="00DA35F0" w:rsidP="00DA35F0">
      <w:pPr>
        <w:tabs>
          <w:tab w:val="left" w:pos="930"/>
        </w:tabs>
      </w:pPr>
    </w:p>
    <w:sectPr w:rsidR="00DA35F0" w:rsidRPr="00DA3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47864" w14:textId="77777777" w:rsidR="00454EB3" w:rsidRDefault="00454EB3" w:rsidP="00A00B43">
      <w:pPr>
        <w:spacing w:after="0" w:line="240" w:lineRule="auto"/>
      </w:pPr>
      <w:r>
        <w:separator/>
      </w:r>
    </w:p>
  </w:endnote>
  <w:endnote w:type="continuationSeparator" w:id="0">
    <w:p w14:paraId="0D2843A4" w14:textId="77777777" w:rsidR="00454EB3" w:rsidRDefault="00454EB3" w:rsidP="00A0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12A07" w14:textId="77777777" w:rsidR="00454EB3" w:rsidRDefault="00454EB3" w:rsidP="00A00B43">
      <w:pPr>
        <w:spacing w:after="0" w:line="240" w:lineRule="auto"/>
      </w:pPr>
      <w:r>
        <w:separator/>
      </w:r>
    </w:p>
  </w:footnote>
  <w:footnote w:type="continuationSeparator" w:id="0">
    <w:p w14:paraId="6A567307" w14:textId="77777777" w:rsidR="00454EB3" w:rsidRDefault="00454EB3" w:rsidP="00A00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47E1"/>
    <w:multiLevelType w:val="multilevel"/>
    <w:tmpl w:val="95460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52CE4"/>
    <w:multiLevelType w:val="hybridMultilevel"/>
    <w:tmpl w:val="23CA6A2C"/>
    <w:lvl w:ilvl="0" w:tplc="7518B7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12519"/>
    <w:multiLevelType w:val="hybridMultilevel"/>
    <w:tmpl w:val="1B641FC0"/>
    <w:lvl w:ilvl="0" w:tplc="45CADB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F65D7"/>
    <w:multiLevelType w:val="hybridMultilevel"/>
    <w:tmpl w:val="8CB219FC"/>
    <w:lvl w:ilvl="0" w:tplc="A28A0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A340B1"/>
    <w:multiLevelType w:val="multilevel"/>
    <w:tmpl w:val="FE687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C24FAD"/>
    <w:multiLevelType w:val="hybridMultilevel"/>
    <w:tmpl w:val="6B4CA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F0"/>
    <w:rsid w:val="0002657A"/>
    <w:rsid w:val="00335AF5"/>
    <w:rsid w:val="00454EB3"/>
    <w:rsid w:val="006E6BA4"/>
    <w:rsid w:val="00785EBE"/>
    <w:rsid w:val="008F52F4"/>
    <w:rsid w:val="00A00B43"/>
    <w:rsid w:val="00A66B10"/>
    <w:rsid w:val="00D2771B"/>
    <w:rsid w:val="00DA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ABF2"/>
  <w15:chartTrackingRefBased/>
  <w15:docId w15:val="{8374A775-EFC2-480B-9851-DEE8A830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F0"/>
    <w:pPr>
      <w:ind w:left="720"/>
      <w:contextualSpacing/>
    </w:pPr>
  </w:style>
  <w:style w:type="paragraph" w:styleId="Header">
    <w:name w:val="header"/>
    <w:basedOn w:val="Normal"/>
    <w:link w:val="HeaderChar"/>
    <w:uiPriority w:val="99"/>
    <w:unhideWhenUsed/>
    <w:rsid w:val="00A00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B43"/>
  </w:style>
  <w:style w:type="paragraph" w:styleId="Footer">
    <w:name w:val="footer"/>
    <w:basedOn w:val="Normal"/>
    <w:link w:val="FooterChar"/>
    <w:uiPriority w:val="99"/>
    <w:unhideWhenUsed/>
    <w:rsid w:val="00A00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656631">
      <w:bodyDiv w:val="1"/>
      <w:marLeft w:val="0"/>
      <w:marRight w:val="0"/>
      <w:marTop w:val="0"/>
      <w:marBottom w:val="0"/>
      <w:divBdr>
        <w:top w:val="none" w:sz="0" w:space="0" w:color="auto"/>
        <w:left w:val="none" w:sz="0" w:space="0" w:color="auto"/>
        <w:bottom w:val="none" w:sz="0" w:space="0" w:color="auto"/>
        <w:right w:val="none" w:sz="0" w:space="0" w:color="auto"/>
      </w:divBdr>
    </w:div>
    <w:div w:id="11263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 Kowshik Kumar</dc:creator>
  <cp:keywords/>
  <dc:description/>
  <cp:lastModifiedBy>Aitha Kowshik Kumar</cp:lastModifiedBy>
  <cp:revision>2</cp:revision>
  <dcterms:created xsi:type="dcterms:W3CDTF">2020-08-25T04:40:00Z</dcterms:created>
  <dcterms:modified xsi:type="dcterms:W3CDTF">2020-08-25T05:32:00Z</dcterms:modified>
</cp:coreProperties>
</file>