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96F6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1</w:t>
      </w:r>
    </w:p>
    <w:p w14:paraId="500F1330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with first_payments as (</w:t>
      </w:r>
    </w:p>
    <w:p w14:paraId="6D5FFEA3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select    user_id </w:t>
      </w:r>
    </w:p>
    <w:p w14:paraId="16B8AA21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 , date_trunc('day', min(transaction_datetime)) as first_payment_date</w:t>
      </w:r>
    </w:p>
    <w:p w14:paraId="456371A7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skyeng_db.payments</w:t>
      </w:r>
    </w:p>
    <w:p w14:paraId="130C0051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where status_name = 'success'</w:t>
      </w:r>
    </w:p>
    <w:p w14:paraId="4E74E570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group by user_id </w:t>
      </w:r>
    </w:p>
    <w:p w14:paraId="7592D47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),</w:t>
      </w:r>
    </w:p>
    <w:p w14:paraId="1CEF1209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2</w:t>
      </w:r>
    </w:p>
    <w:p w14:paraId="1A93AD87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all_dates as (</w:t>
      </w:r>
    </w:p>
    <w:p w14:paraId="2E74C7B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select distinct date_trunc('day', class_start_datetime) as dt</w:t>
      </w:r>
    </w:p>
    <w:p w14:paraId="511FAA99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skyeng_db.classes</w:t>
      </w:r>
    </w:p>
    <w:p w14:paraId="46E0A2F9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where class_start_datetime between '2016-01-01' and '2017-01-01'</w:t>
      </w:r>
    </w:p>
    <w:p w14:paraId="32D8F9C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),</w:t>
      </w:r>
    </w:p>
    <w:p w14:paraId="48F43B63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3</w:t>
      </w:r>
    </w:p>
    <w:p w14:paraId="5C971FDA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all_dates_by_user as (</w:t>
      </w:r>
    </w:p>
    <w:p w14:paraId="2CADD4B3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select    user_id</w:t>
      </w:r>
    </w:p>
    <w:p w14:paraId="23C59D16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 , dt</w:t>
      </w:r>
    </w:p>
    <w:p w14:paraId="6F282876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first_payments</w:t>
      </w:r>
    </w:p>
    <w:p w14:paraId="72A51E0A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join all_dates</w:t>
      </w:r>
    </w:p>
    <w:p w14:paraId="437E6A7B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on dt &gt;= first_payment_date</w:t>
      </w:r>
    </w:p>
    <w:p w14:paraId="63C7CC78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),</w:t>
      </w:r>
    </w:p>
    <w:p w14:paraId="02FC04FE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4</w:t>
      </w:r>
    </w:p>
    <w:p w14:paraId="19583F3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payments_by_dates as (</w:t>
      </w:r>
    </w:p>
    <w:p w14:paraId="697F057D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select    user_id</w:t>
      </w:r>
    </w:p>
    <w:p w14:paraId="490286B1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 , date_trunc('day', transaction_datetime) as payment_date</w:t>
      </w:r>
    </w:p>
    <w:p w14:paraId="00F61EEE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 , sum(classes) as transaction_balance_change</w:t>
      </w:r>
    </w:p>
    <w:p w14:paraId="7D0D2FC7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skyeng_db.payments</w:t>
      </w:r>
    </w:p>
    <w:p w14:paraId="7DEEE2A5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where status_name = 'success'</w:t>
      </w:r>
    </w:p>
    <w:p w14:paraId="5079DB56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group by 1,2</w:t>
      </w:r>
    </w:p>
    <w:p w14:paraId="6DE054C5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),</w:t>
      </w:r>
    </w:p>
    <w:p w14:paraId="5221044C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5</w:t>
      </w:r>
    </w:p>
    <w:p w14:paraId="57AEC5D4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payments_by_dates_cumsum as (</w:t>
      </w:r>
    </w:p>
    <w:p w14:paraId="66E83745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select  all_dates_by_user.user_id</w:t>
      </w:r>
    </w:p>
    <w:p w14:paraId="759D496D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dt</w:t>
      </w:r>
    </w:p>
    <w:p w14:paraId="2E16C200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coalesce(transaction_balance_change, 0) as transaction_balance_change</w:t>
      </w:r>
    </w:p>
    <w:p w14:paraId="3A1D46F4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sum(coalesce(transaction_balance_change, 0)) over (partition by all_dates_by_user.user_id order by dt) as transaction_balance_change_cs</w:t>
      </w:r>
    </w:p>
    <w:p w14:paraId="1037C706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all_dates_by_user</w:t>
      </w:r>
    </w:p>
    <w:p w14:paraId="46DAF67D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left join payments_by_dates</w:t>
      </w:r>
    </w:p>
    <w:p w14:paraId="592EF3EC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on all_dates_by_user.user_id = payments_by_dates.user_id</w:t>
      </w:r>
    </w:p>
    <w:p w14:paraId="79508EC1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and payment_date = dt</w:t>
      </w:r>
    </w:p>
    <w:p w14:paraId="22818324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),</w:t>
      </w:r>
    </w:p>
    <w:p w14:paraId="5D90CDD3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6</w:t>
      </w:r>
    </w:p>
    <w:p w14:paraId="1734F803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classes_by_dates as (</w:t>
      </w:r>
    </w:p>
    <w:p w14:paraId="661B5531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select  user_id</w:t>
      </w:r>
    </w:p>
    <w:p w14:paraId="41A02B4B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date_trunc('day', class_start_datetime) as class_date</w:t>
      </w:r>
    </w:p>
    <w:p w14:paraId="38A9A4B4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count(user_id)*-1 as classes</w:t>
      </w:r>
    </w:p>
    <w:p w14:paraId="5F2059AB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skyeng_db.classes</w:t>
      </w:r>
    </w:p>
    <w:p w14:paraId="771CCB83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where class_status = 'success' </w:t>
      </w:r>
    </w:p>
    <w:p w14:paraId="26B84AFD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or class_status = 'failed_by_student'</w:t>
      </w:r>
    </w:p>
    <w:p w14:paraId="0721A30E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group by 1,2</w:t>
      </w:r>
    </w:p>
    <w:p w14:paraId="30790D14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),</w:t>
      </w:r>
    </w:p>
    <w:p w14:paraId="2EF78C90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7</w:t>
      </w:r>
    </w:p>
    <w:p w14:paraId="69D8310C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lastRenderedPageBreak/>
        <w:t>classes_by_dates_dates_cumsum as (</w:t>
      </w:r>
    </w:p>
    <w:p w14:paraId="25DE972A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select  all_dates_by_user.user_id</w:t>
      </w:r>
    </w:p>
    <w:p w14:paraId="6759FF1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dt</w:t>
      </w:r>
    </w:p>
    <w:p w14:paraId="029D3270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coalesce(classes, 0) as classes</w:t>
      </w:r>
    </w:p>
    <w:p w14:paraId="63A4B4EC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sum(coalesce(classes, 0)) over (partition by all_dates_by_user.user_id order by dt) as classes_cs</w:t>
      </w:r>
    </w:p>
    <w:p w14:paraId="40BDB175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all_dates_by_user</w:t>
      </w:r>
    </w:p>
    <w:p w14:paraId="484D9950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left join classes_by_dates</w:t>
      </w:r>
    </w:p>
    <w:p w14:paraId="63FF7AA9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on all_dates_by_user.user_id = classes_by_dates.user_id</w:t>
      </w:r>
    </w:p>
    <w:p w14:paraId="5B11951C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and dt = class_date</w:t>
      </w:r>
    </w:p>
    <w:p w14:paraId="4C924CB5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),</w:t>
      </w:r>
    </w:p>
    <w:p w14:paraId="2395870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8</w:t>
      </w:r>
    </w:p>
    <w:p w14:paraId="3A6B12FB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balances as (</w:t>
      </w:r>
    </w:p>
    <w:p w14:paraId="38C3FA6E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select  payments_by_dates_cumsum.user_id</w:t>
      </w:r>
    </w:p>
    <w:p w14:paraId="516B203B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payments_by_dates_cumsum.dt</w:t>
      </w:r>
    </w:p>
    <w:p w14:paraId="15C06236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transaction_balance_change</w:t>
      </w:r>
    </w:p>
    <w:p w14:paraId="10845EE1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transaction_balance_change_cs</w:t>
      </w:r>
    </w:p>
    <w:p w14:paraId="41388620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classes</w:t>
      </w:r>
    </w:p>
    <w:p w14:paraId="307E4FCB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classes_cs</w:t>
      </w:r>
    </w:p>
    <w:p w14:paraId="78C7F43C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, sum(classes_cs)+sum(transaction_balance_change_cs) as balance</w:t>
      </w:r>
    </w:p>
    <w:p w14:paraId="29F1ABAB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payments_by_dates_cumsum</w:t>
      </w:r>
    </w:p>
    <w:p w14:paraId="37537AFD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join classes_by_dates_dates_cumsum</w:t>
      </w:r>
    </w:p>
    <w:p w14:paraId="18A21AC6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on payments_by_dates_cumsum.user_id = classes_by_dates_dates_cumsum.user_id</w:t>
      </w:r>
    </w:p>
    <w:p w14:paraId="1DE9CFC2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and payments_by_dates_cumsum.dt = classes_by_dates_dates_cumsum.dt</w:t>
      </w:r>
    </w:p>
    <w:p w14:paraId="2DD4174D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group by 1,2,3,4,5,6</w:t>
      </w:r>
    </w:p>
    <w:p w14:paraId="3C8EA5F0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)</w:t>
      </w:r>
    </w:p>
    <w:p w14:paraId="4780AE2C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-- --</w:t>
      </w:r>
      <w:r>
        <w:t>Задание</w:t>
      </w:r>
      <w:r w:rsidRPr="00D437C7">
        <w:rPr>
          <w:lang w:val="en-US"/>
        </w:rPr>
        <w:t xml:space="preserve"> 1</w:t>
      </w:r>
    </w:p>
    <w:p w14:paraId="2EA69A7D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-- select *</w:t>
      </w:r>
    </w:p>
    <w:p w14:paraId="48817258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--       ,row_number () over (order by user_id, dt) as rn</w:t>
      </w:r>
    </w:p>
    <w:p w14:paraId="290C7801" w14:textId="77777777" w:rsidR="00D437C7" w:rsidRDefault="00D437C7" w:rsidP="00D437C7">
      <w:pPr>
        <w:pStyle w:val="a3"/>
      </w:pPr>
      <w:r>
        <w:t>-- from balances</w:t>
      </w:r>
    </w:p>
    <w:p w14:paraId="5E6496A1" w14:textId="77777777" w:rsidR="00D437C7" w:rsidRDefault="00D437C7" w:rsidP="00D437C7">
      <w:pPr>
        <w:pStyle w:val="a3"/>
      </w:pPr>
      <w:r>
        <w:t>-- -- limit 1000</w:t>
      </w:r>
    </w:p>
    <w:p w14:paraId="53F37747" w14:textId="77777777" w:rsidR="00D437C7" w:rsidRDefault="00D437C7" w:rsidP="00D437C7">
      <w:pPr>
        <w:pStyle w:val="a3"/>
      </w:pPr>
      <w:r>
        <w:t>--  --Какие вопросы стоит задавать дата-инженерам и владельцам таблицы payments?</w:t>
      </w:r>
    </w:p>
    <w:p w14:paraId="3E33C200" w14:textId="77777777" w:rsidR="00D437C7" w:rsidRDefault="00D437C7" w:rsidP="00D437C7">
      <w:pPr>
        <w:pStyle w:val="a3"/>
      </w:pPr>
      <w:r>
        <w:t>-- --Результат запроса - выборка по 7ми ученикам. На примере этих учеников видим, что они не поддерживают стабильный баланс доступных занятий:</w:t>
      </w:r>
    </w:p>
    <w:p w14:paraId="62A6405B" w14:textId="77777777" w:rsidR="00D437C7" w:rsidRDefault="00D437C7" w:rsidP="00D437C7">
      <w:pPr>
        <w:pStyle w:val="a3"/>
      </w:pPr>
      <w:r>
        <w:t>-- --то есть закупают какое-то количество классов, а следующую оплату совершают уже после отработки доступных занятий и выхода баланса в ноль.</w:t>
      </w:r>
    </w:p>
    <w:p w14:paraId="1EFFD268" w14:textId="77777777" w:rsidR="00D437C7" w:rsidRDefault="00D437C7" w:rsidP="00D437C7">
      <w:pPr>
        <w:pStyle w:val="a3"/>
      </w:pPr>
      <w:r>
        <w:t>-- --У некоторых учеников наблюдается отрицательный баланс (например, 3335256 с 9го ноября) - то есть они не заплатили за пройденные занятия.</w:t>
      </w:r>
    </w:p>
    <w:p w14:paraId="5737901C" w14:textId="77777777" w:rsidR="00D437C7" w:rsidRDefault="00D437C7" w:rsidP="00D437C7">
      <w:pPr>
        <w:pStyle w:val="a3"/>
      </w:pPr>
    </w:p>
    <w:p w14:paraId="09A06215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9</w:t>
      </w:r>
    </w:p>
    <w:p w14:paraId="68DF8649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select   dt</w:t>
      </w:r>
    </w:p>
    <w:p w14:paraId="622F835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, sum(transaction_balance_change) as sum_tbc</w:t>
      </w:r>
    </w:p>
    <w:p w14:paraId="53CFC015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, sum(transaction_balance_change_cs) as sum_tbcc</w:t>
      </w:r>
    </w:p>
    <w:p w14:paraId="6408C709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, sum(classes) as sum_c</w:t>
      </w:r>
    </w:p>
    <w:p w14:paraId="3FC88334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, sum(classes_cs) as sum_cc</w:t>
      </w:r>
    </w:p>
    <w:p w14:paraId="0A5E410E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, sum(balance) as sum_b</w:t>
      </w:r>
    </w:p>
    <w:p w14:paraId="5CF25D6C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balances</w:t>
      </w:r>
    </w:p>
    <w:p w14:paraId="58F6DFE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group by 1</w:t>
      </w:r>
    </w:p>
    <w:p w14:paraId="11F9BCA7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order by 1 </w:t>
      </w:r>
    </w:p>
    <w:p w14:paraId="34C70A91" w14:textId="77777777" w:rsidR="00D437C7" w:rsidRPr="00D437C7" w:rsidRDefault="00D437C7" w:rsidP="00D437C7">
      <w:pPr>
        <w:pStyle w:val="a3"/>
        <w:rPr>
          <w:lang w:val="en-US"/>
        </w:rPr>
      </w:pPr>
    </w:p>
    <w:p w14:paraId="52ED237B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--</w:t>
      </w:r>
      <w:r>
        <w:t>Задание</w:t>
      </w:r>
      <w:r w:rsidRPr="00D437C7">
        <w:rPr>
          <w:lang w:val="en-US"/>
        </w:rPr>
        <w:t xml:space="preserve"> 2</w:t>
      </w:r>
    </w:p>
    <w:p w14:paraId="6E771879" w14:textId="77777777" w:rsidR="00D437C7" w:rsidRDefault="00D437C7" w:rsidP="00D437C7">
      <w:pPr>
        <w:pStyle w:val="a3"/>
      </w:pPr>
      <w:r>
        <w:t>--На графике 5 кривых, отражающих сумму значений метрики на каждую дату:</w:t>
      </w:r>
    </w:p>
    <w:p w14:paraId="69F2BE49" w14:textId="77777777" w:rsidR="00D437C7" w:rsidRDefault="00D437C7" w:rsidP="00D437C7">
      <w:pPr>
        <w:pStyle w:val="a3"/>
      </w:pPr>
      <w:r>
        <w:t>--sum_tbc - оплачено занятий - в целом равномерная тенденция по году, максимальные значения достигаются в ноябре, то есть в этом месяце наиболее активные оплаты</w:t>
      </w:r>
    </w:p>
    <w:p w14:paraId="207AD8C1" w14:textId="77777777" w:rsidR="00D437C7" w:rsidRDefault="00D437C7" w:rsidP="00D437C7">
      <w:pPr>
        <w:pStyle w:val="a3"/>
      </w:pPr>
      <w:r>
        <w:t>--sum_tbcc - оплачено занятий нарастающим итогом - активный рост наблюдаем с середины года</w:t>
      </w:r>
    </w:p>
    <w:p w14:paraId="23DA1C9C" w14:textId="77777777" w:rsidR="00D437C7" w:rsidRDefault="00D437C7" w:rsidP="00D437C7">
      <w:pPr>
        <w:pStyle w:val="a3"/>
      </w:pPr>
      <w:r>
        <w:lastRenderedPageBreak/>
        <w:t>--sum_c - пройдено уроков - в целом наблюдаем рост к концу года, но в сравнении с оплаченными занятиями не такой сильный</w:t>
      </w:r>
    </w:p>
    <w:p w14:paraId="018864DE" w14:textId="77777777" w:rsidR="00D437C7" w:rsidRDefault="00D437C7" w:rsidP="00D437C7">
      <w:pPr>
        <w:pStyle w:val="a3"/>
      </w:pPr>
      <w:r>
        <w:t>--sum_cc - пройдено уроков нарастающим итогом - активный рост наблюдаем с середины года</w:t>
      </w:r>
    </w:p>
    <w:p w14:paraId="4F2842CA" w14:textId="6892441B" w:rsidR="007C3445" w:rsidRDefault="00D437C7" w:rsidP="00D437C7">
      <w:pPr>
        <w:pStyle w:val="a3"/>
      </w:pPr>
      <w:r>
        <w:t>--sum_b - оплачено - пройдено уроков - равномерно растет на протяжении всего года, на конец года имеем положительный баланс, то есть оплачено уроков больше, чем пройдено.</w:t>
      </w:r>
    </w:p>
    <w:sectPr w:rsidR="007C3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9"/>
    <w:rsid w:val="007C3445"/>
    <w:rsid w:val="00967C19"/>
    <w:rsid w:val="00D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ACC01-059A-4C00-9361-052E53F2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3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591</Words>
  <Characters>3375</Characters>
  <Application>Microsoft Office Word</Application>
  <DocSecurity>0</DocSecurity>
  <Lines>28</Lines>
  <Paragraphs>7</Paragraphs>
  <ScaleCrop>false</ScaleCrop>
  <Company>Reanimator Extreme Edition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Карт</dc:creator>
  <cp:keywords/>
  <dc:description/>
  <cp:lastModifiedBy>Алекс Карт</cp:lastModifiedBy>
  <cp:revision>2</cp:revision>
  <dcterms:created xsi:type="dcterms:W3CDTF">2023-07-13T11:49:00Z</dcterms:created>
  <dcterms:modified xsi:type="dcterms:W3CDTF">2023-07-13T11:53:00Z</dcterms:modified>
</cp:coreProperties>
</file>