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444A" w14:textId="2102CEDA" w:rsidR="001267EF" w:rsidRDefault="001267EF" w:rsidP="001267EF">
      <w:pPr>
        <w:ind w:firstLine="708"/>
      </w:pPr>
      <w:r>
        <w:t xml:space="preserve">1) </w:t>
      </w:r>
      <w:r w:rsidRPr="001267EF">
        <w:t>Реализация двухуровневой авторизации: пользователь и администратор</w:t>
      </w:r>
      <w:r>
        <w:t>.</w:t>
      </w:r>
      <w:r w:rsidRPr="001267EF">
        <w:t xml:space="preserve"> Одной из ключевых задач было создание двух разных интерфейсов в рамках одного Web-приложения. Это реализовано через простую форму входа, где пользователь выбирает роль: «пользователь» или «администратор». На основе этого выбора скрывается или показывается соответствующий интерфейс. Таким образом, реализовано разграничение прав и функциональности внутри одного приложения. </w:t>
      </w:r>
    </w:p>
    <w:p w14:paraId="70CCBB28" w14:textId="00CC6B53" w:rsidR="001267EF" w:rsidRDefault="001267EF" w:rsidP="001267EF">
      <w:pPr>
        <w:ind w:firstLine="708"/>
      </w:pPr>
      <w:r>
        <w:t xml:space="preserve">2) </w:t>
      </w:r>
      <w:r w:rsidRPr="001267EF">
        <w:t xml:space="preserve">Использование </w:t>
      </w:r>
      <w:proofErr w:type="spellStart"/>
      <w:r w:rsidRPr="001267EF">
        <w:t>localStorage</w:t>
      </w:r>
      <w:proofErr w:type="spellEnd"/>
      <w:r w:rsidRPr="001267EF">
        <w:t xml:space="preserve"> для хранения данных</w:t>
      </w:r>
      <w:r>
        <w:t>.</w:t>
      </w:r>
      <w:r w:rsidRPr="001267EF">
        <w:t xml:space="preserve"> В проекте используется локальное хранилище браузера (</w:t>
      </w:r>
      <w:proofErr w:type="spellStart"/>
      <w:r w:rsidRPr="001267EF">
        <w:t>localStorage</w:t>
      </w:r>
      <w:proofErr w:type="spellEnd"/>
      <w:r w:rsidRPr="001267EF">
        <w:t xml:space="preserve">), что упрощает реализацию и устраняет необходимость использования серверной базы данных. База данных книг записывается и читается из </w:t>
      </w:r>
      <w:proofErr w:type="spellStart"/>
      <w:r w:rsidRPr="001267EF">
        <w:t>localStorage</w:t>
      </w:r>
      <w:proofErr w:type="spellEnd"/>
      <w:r w:rsidRPr="001267EF">
        <w:t xml:space="preserve">, что позволяет сохранять данные между сессиями. </w:t>
      </w:r>
    </w:p>
    <w:p w14:paraId="61FFD805" w14:textId="77777777" w:rsidR="001267EF" w:rsidRDefault="001267EF" w:rsidP="001267EF">
      <w:pPr>
        <w:ind w:firstLine="708"/>
      </w:pPr>
      <w:r>
        <w:t xml:space="preserve">3) </w:t>
      </w:r>
      <w:r w:rsidRPr="001267EF">
        <w:t>Полноценное управление книжным каталогом</w:t>
      </w:r>
      <w:r>
        <w:t>.</w:t>
      </w:r>
      <w:r w:rsidRPr="001267EF">
        <w:t xml:space="preserve"> Приложение включает в себя систему управления книгами: каждая книга имеет уникальный ID, название, автора, год выпуска, категорию (жанр), цену, текущий статус (доступность), а также идентификатор аренды (при аренде или покупке). Администратор может:</w:t>
      </w:r>
      <w:r>
        <w:t xml:space="preserve"> д</w:t>
      </w:r>
      <w:r w:rsidRPr="001267EF">
        <w:t>обавлять новые книги</w:t>
      </w:r>
      <w:r>
        <w:t>, р</w:t>
      </w:r>
      <w:r w:rsidRPr="001267EF">
        <w:t>едактировать цену книги</w:t>
      </w:r>
      <w:r>
        <w:t>, и</w:t>
      </w:r>
      <w:r w:rsidRPr="001267EF">
        <w:t>зменять её доступность (скрыть или открыть пользователю)</w:t>
      </w:r>
      <w:r>
        <w:t xml:space="preserve">, </w:t>
      </w:r>
      <w:r w:rsidRPr="001267EF">
        <w:t>статус аренды/покупки</w:t>
      </w:r>
      <w:r>
        <w:t>.</w:t>
      </w:r>
      <w:r w:rsidRPr="001267EF">
        <w:t xml:space="preserve"> Эта часть имитирует интерфейс системы управления контентом (CMS). </w:t>
      </w:r>
    </w:p>
    <w:p w14:paraId="17030DF9" w14:textId="77777777" w:rsidR="001267EF" w:rsidRDefault="001267EF" w:rsidP="001267EF">
      <w:pPr>
        <w:ind w:firstLine="708"/>
      </w:pPr>
      <w:r>
        <w:t xml:space="preserve">4) </w:t>
      </w:r>
      <w:r w:rsidRPr="001267EF">
        <w:t xml:space="preserve">Продвинутый пользовательский интерфейс Пользовательский интерфейс предоставляет простой, но удобный каталог книг с возможностью фильтрации по наиболее важным параметрам: категория, автор, год издания. Кроме того, реализован просмотр книги в динамическом виде, возможность выбрать, купить книгу или арендовать её на 2 недели, 1 месяц или 3 месяца. Все действия визуально отображаются сразу на экране без перезагрузки страницы (SPA-подход). </w:t>
      </w:r>
    </w:p>
    <w:p w14:paraId="67C9C3C6" w14:textId="77777777" w:rsidR="001267EF" w:rsidRDefault="001267EF" w:rsidP="001267EF">
      <w:pPr>
        <w:ind w:firstLine="708"/>
      </w:pPr>
      <w:r>
        <w:t>5)</w:t>
      </w:r>
      <w:r w:rsidRPr="001267EF">
        <w:t xml:space="preserve"> Механизмы аренды с временным ограничением и напоминания</w:t>
      </w:r>
      <w:r>
        <w:t>.</w:t>
      </w:r>
      <w:r w:rsidRPr="001267EF">
        <w:t xml:space="preserve"> Аренда реализована с отслеживанием времени: создаётся метка времени окончания. Книги, по которым срок аренды истёк, подсвечиваются в административной панели меткой «Просрочка аренды», тем самым имитируя систему напоминаний. Это создаёт основу логики для встроенного уведомления и контроля срока аренды</w:t>
      </w:r>
      <w:r>
        <w:t>.</w:t>
      </w:r>
    </w:p>
    <w:p w14:paraId="62FE85E0" w14:textId="77777777" w:rsidR="001267EF" w:rsidRDefault="001267EF" w:rsidP="001267EF">
      <w:pPr>
        <w:ind w:firstLine="708"/>
      </w:pPr>
      <w:r>
        <w:t xml:space="preserve">6) </w:t>
      </w:r>
      <w:r w:rsidRPr="001267EF">
        <w:t>Применение нативного JavaScript без сторонних библиотек Весь функционал реализован исключительно на чистом JavaScript (</w:t>
      </w:r>
      <w:proofErr w:type="spellStart"/>
      <w:r w:rsidRPr="001267EF">
        <w:t>Vanilla</w:t>
      </w:r>
      <w:proofErr w:type="spellEnd"/>
      <w:r w:rsidRPr="001267EF">
        <w:t xml:space="preserve"> JS) — от входа до редактирования товаров, без использования фреймворков типа </w:t>
      </w:r>
      <w:proofErr w:type="spellStart"/>
      <w:r w:rsidRPr="001267EF">
        <w:t>React</w:t>
      </w:r>
      <w:proofErr w:type="spellEnd"/>
      <w:r w:rsidRPr="001267EF">
        <w:t xml:space="preserve">, </w:t>
      </w:r>
      <w:proofErr w:type="spellStart"/>
      <w:r w:rsidRPr="001267EF">
        <w:t>Vue</w:t>
      </w:r>
      <w:proofErr w:type="spellEnd"/>
      <w:r w:rsidRPr="001267EF">
        <w:t xml:space="preserve"> или </w:t>
      </w:r>
      <w:proofErr w:type="spellStart"/>
      <w:r w:rsidRPr="001267EF">
        <w:t>Angular</w:t>
      </w:r>
      <w:proofErr w:type="spellEnd"/>
      <w:r w:rsidRPr="001267EF">
        <w:t xml:space="preserve">. Структура легко модифицируема и масштабируема. </w:t>
      </w:r>
    </w:p>
    <w:p w14:paraId="237553A7" w14:textId="77777777" w:rsidR="001267EF" w:rsidRDefault="001267EF" w:rsidP="001267EF">
      <w:pPr>
        <w:ind w:firstLine="708"/>
      </w:pPr>
      <w:r>
        <w:t xml:space="preserve">7) </w:t>
      </w:r>
      <w:r w:rsidRPr="001267EF">
        <w:t>Обновление интерфейса в режиме реального времени Система динамически отображает коллекции книг, позволяет фильтровать их, делать действия над компонентами, не перезагружая страницу. Это реализовано с помощью манипуляции DOM-элементами, что делает интерфейс отзывчивым и интерактивным.</w:t>
      </w:r>
    </w:p>
    <w:p w14:paraId="691801A9" w14:textId="77777777" w:rsidR="001267EF" w:rsidRDefault="001267EF" w:rsidP="001267EF">
      <w:pPr>
        <w:ind w:firstLine="708"/>
      </w:pPr>
      <w:r>
        <w:t xml:space="preserve">8) </w:t>
      </w:r>
      <w:r w:rsidRPr="001267EF">
        <w:t xml:space="preserve">Простота инфраструктуры: не требуется сервер Приложение не требует бэкенда, сервера или хостинга БД. Всё работает полностью в браузере. Это даёт возможность разместить проект на локальной машине или выложить в статический хостинг вроде </w:t>
      </w:r>
      <w:proofErr w:type="spellStart"/>
      <w:r w:rsidRPr="001267EF">
        <w:lastRenderedPageBreak/>
        <w:t>GitHub</w:t>
      </w:r>
      <w:proofErr w:type="spellEnd"/>
      <w:r w:rsidRPr="001267EF">
        <w:t xml:space="preserve"> </w:t>
      </w:r>
      <w:proofErr w:type="spellStart"/>
      <w:r w:rsidRPr="001267EF">
        <w:t>Pages</w:t>
      </w:r>
      <w:proofErr w:type="spellEnd"/>
      <w:r w:rsidRPr="001267EF">
        <w:t xml:space="preserve">. Также это снижает риски безопасности и сложность запуска, при этом демонстрирует ключевые бизнес-процессы управления контентом. </w:t>
      </w:r>
    </w:p>
    <w:p w14:paraId="49A4C480" w14:textId="4B53CE23" w:rsidR="000E1C60" w:rsidRDefault="001267EF" w:rsidP="001267EF">
      <w:pPr>
        <w:ind w:firstLine="708"/>
      </w:pPr>
      <w:r w:rsidRPr="001267EF">
        <w:t xml:space="preserve">Заключение: Созданное приложение представляет собой полноценную демонстрационную модель системы управления книжным интернет-магазином. Оно охватывает как пользовательский интерфейс, так и административную часть, предоставляя полный цикл работы: от просмотра книги до её покупки или сдачи в аренду. Благодаря использованию </w:t>
      </w:r>
      <w:proofErr w:type="spellStart"/>
      <w:r w:rsidRPr="001267EF">
        <w:t>localStorage</w:t>
      </w:r>
      <w:proofErr w:type="spellEnd"/>
      <w:r w:rsidRPr="001267EF">
        <w:t>, простого JavaScript и HTML, приложение легко переносится, обновляется и может быть использовано как основа для усложнённого решения с сервером и полноценной базой данных.</w:t>
      </w:r>
    </w:p>
    <w:sectPr w:rsidR="000E1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60"/>
    <w:rsid w:val="000045B6"/>
    <w:rsid w:val="000E1C60"/>
    <w:rsid w:val="0012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E46FF"/>
  <w15:chartTrackingRefBased/>
  <w15:docId w15:val="{DA9BAFD4-E88F-4B78-B5DE-138166E3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1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1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1C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1C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1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1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1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1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1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1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1C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1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1C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1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ASER_DOC</dc:creator>
  <cp:keywords/>
  <dc:description/>
  <cp:lastModifiedBy>ASER_DOC</cp:lastModifiedBy>
  <cp:revision>2</cp:revision>
  <dcterms:created xsi:type="dcterms:W3CDTF">2025-04-14T06:49:00Z</dcterms:created>
  <dcterms:modified xsi:type="dcterms:W3CDTF">2025-04-14T06:54:00Z</dcterms:modified>
</cp:coreProperties>
</file>