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E8F" w:rsidRPr="0083309C" w:rsidRDefault="0083309C" w:rsidP="009E19E4">
      <w:r>
        <w:t>Пробуем отследить изменения в первой строке.</w:t>
      </w:r>
      <w:bookmarkStart w:id="0" w:name="_GoBack"/>
      <w:bookmarkEnd w:id="0"/>
    </w:p>
    <w:sectPr w:rsidR="00385E8F" w:rsidRPr="00833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B31EE12E-24A1-4463-851A-C1854AF37EE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6B86887E-F576-4D84-B8D6-3D648079F9C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45"/>
    <w:rsid w:val="00060C92"/>
    <w:rsid w:val="00066D54"/>
    <w:rsid w:val="00145FBC"/>
    <w:rsid w:val="00226C14"/>
    <w:rsid w:val="00356DF0"/>
    <w:rsid w:val="00373638"/>
    <w:rsid w:val="00374B69"/>
    <w:rsid w:val="00385E8F"/>
    <w:rsid w:val="003A0800"/>
    <w:rsid w:val="004205AE"/>
    <w:rsid w:val="00457645"/>
    <w:rsid w:val="004B3DA9"/>
    <w:rsid w:val="00567E0F"/>
    <w:rsid w:val="00590081"/>
    <w:rsid w:val="006878BC"/>
    <w:rsid w:val="006A5794"/>
    <w:rsid w:val="007621BF"/>
    <w:rsid w:val="007B55B5"/>
    <w:rsid w:val="0083309C"/>
    <w:rsid w:val="00853DF1"/>
    <w:rsid w:val="008E0CAE"/>
    <w:rsid w:val="00940AFD"/>
    <w:rsid w:val="009E19E4"/>
    <w:rsid w:val="00C4470A"/>
    <w:rsid w:val="00C576FF"/>
    <w:rsid w:val="00C85CEF"/>
    <w:rsid w:val="00C86049"/>
    <w:rsid w:val="00C97B70"/>
    <w:rsid w:val="00D221D0"/>
    <w:rsid w:val="00DD5543"/>
    <w:rsid w:val="00DE4828"/>
    <w:rsid w:val="00EC36F8"/>
    <w:rsid w:val="00FE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9A250-5955-4328-B229-9C3CF58A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2022-04-23T09:49:00Z</dcterms:created>
  <dcterms:modified xsi:type="dcterms:W3CDTF">2022-05-03T15:52:00Z</dcterms:modified>
</cp:coreProperties>
</file>