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A3" w14:textId="15760758" w:rsidR="00ED7A51" w:rsidRDefault="00093078">
      <w:pPr>
        <w:rPr>
          <w:noProof/>
          <w:lang w:val="ru-RU"/>
        </w:rPr>
      </w:pPr>
      <w:r>
        <w:rPr>
          <w:noProof/>
          <w:lang w:val="ru-RU"/>
        </w:rPr>
        <w:t xml:space="preserve">Задание выполнялось на </w:t>
      </w:r>
      <w:r w:rsidR="00B7603F">
        <w:rPr>
          <w:noProof/>
          <w:lang w:val="ru-RU"/>
        </w:rPr>
        <w:t xml:space="preserve">ноутбуке </w:t>
      </w:r>
      <w:r>
        <w:rPr>
          <w:noProof/>
          <w:lang w:val="ru-RU"/>
        </w:rPr>
        <w:t>со следующими параметрами:</w:t>
      </w:r>
    </w:p>
    <w:p w14:paraId="777A0FD6" w14:textId="14936BE7" w:rsidR="00093078" w:rsidRDefault="00B7603F">
      <w:pPr>
        <w:rPr>
          <w:lang w:val="ru-RU"/>
        </w:rPr>
      </w:pPr>
      <w:r>
        <w:rPr>
          <w:noProof/>
        </w:rPr>
        <w:drawing>
          <wp:inline distT="0" distB="0" distL="0" distR="0" wp14:anchorId="769F49CB" wp14:editId="4725E03A">
            <wp:extent cx="2407920" cy="3163570"/>
            <wp:effectExtent l="0" t="0" r="0" b="0"/>
            <wp:docPr id="1624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9026" name=""/>
                    <pic:cNvPicPr/>
                  </pic:nvPicPr>
                  <pic:blipFill rotWithShape="1">
                    <a:blip r:embed="rId4"/>
                    <a:srcRect l="32325" t="4156" r="28537"/>
                    <a:stretch/>
                  </pic:blipFill>
                  <pic:spPr bwMode="auto">
                    <a:xfrm>
                      <a:off x="0" y="0"/>
                      <a:ext cx="240792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57F3" w14:textId="119BBE5B" w:rsidR="00093078" w:rsidRPr="00C7638E" w:rsidRDefault="00093078">
      <w:r>
        <w:rPr>
          <w:lang w:val="ru-RU"/>
        </w:rPr>
        <w:t>Из</w:t>
      </w:r>
      <w:r w:rsidRPr="00C7638E">
        <w:t xml:space="preserve"> </w:t>
      </w:r>
      <w:r>
        <w:rPr>
          <w:lang w:val="ru-RU"/>
        </w:rPr>
        <w:t>важного</w:t>
      </w:r>
      <w:r w:rsidRPr="00C7638E">
        <w:t xml:space="preserve">: </w:t>
      </w:r>
    </w:p>
    <w:p w14:paraId="6A6F3BAE" w14:textId="4D71606C" w:rsidR="00093078" w:rsidRDefault="00093078" w:rsidP="00BB4477">
      <w:r>
        <w:t xml:space="preserve">CPU: </w:t>
      </w:r>
      <w:r w:rsidR="003B3364" w:rsidRPr="003B3364">
        <w:t>Intel(R) Core(TM) i5-10210U CPU @ 1.60GHz, 2112 Mhz, 4 Core(s), 8 Logical Processor(s)</w:t>
      </w:r>
    </w:p>
    <w:p w14:paraId="7D913C89" w14:textId="2868E04F" w:rsidR="00093078" w:rsidRDefault="00093078">
      <w:pPr>
        <w:rPr>
          <w:lang w:val="ru-RU"/>
        </w:rPr>
      </w:pPr>
      <w:r>
        <w:t>RAM</w:t>
      </w:r>
      <w:r w:rsidRPr="00BB4477">
        <w:rPr>
          <w:lang w:val="ru-RU"/>
        </w:rPr>
        <w:t xml:space="preserve">: </w:t>
      </w:r>
      <w:r w:rsidR="00097680" w:rsidRPr="00BB4477">
        <w:rPr>
          <w:lang w:val="ru-RU"/>
        </w:rPr>
        <w:t xml:space="preserve">8.00 </w:t>
      </w:r>
      <w:r w:rsidR="00097680" w:rsidRPr="00097680">
        <w:t>GB</w:t>
      </w:r>
    </w:p>
    <w:p w14:paraId="42B69DE8" w14:textId="14DAA056" w:rsidR="003C6D75" w:rsidRDefault="003C6D75">
      <w:pPr>
        <w:rPr>
          <w:lang w:val="ru-RU"/>
        </w:rPr>
      </w:pPr>
      <w:r>
        <w:rPr>
          <w:lang w:val="ru-RU"/>
        </w:rPr>
        <w:t>Задани</w:t>
      </w:r>
      <w:r w:rsidR="00225DB6">
        <w:rPr>
          <w:lang w:val="ru-RU"/>
        </w:rPr>
        <w:t>е</w:t>
      </w:r>
      <w:r>
        <w:rPr>
          <w:lang w:val="ru-RU"/>
        </w:rPr>
        <w:t>. Реализовать подсчёт следующего интеграла</w:t>
      </w:r>
      <w:r w:rsidR="0058425E">
        <w:rPr>
          <w:lang w:val="ru-RU"/>
        </w:rPr>
        <w:t xml:space="preserve"> (методом ячеек)</w:t>
      </w:r>
      <w:r>
        <w:rPr>
          <w:lang w:val="ru-RU"/>
        </w:rPr>
        <w:t>:</w:t>
      </w:r>
    </w:p>
    <w:p w14:paraId="2F959D59" w14:textId="0743B1AC" w:rsidR="003C6D75" w:rsidRDefault="00C7638E">
      <w:pPr>
        <w:rPr>
          <w:lang w:val="ru-RU"/>
        </w:rPr>
      </w:pPr>
      <w:r>
        <w:rPr>
          <w:noProof/>
        </w:rPr>
        <w:drawing>
          <wp:inline distT="0" distB="0" distL="0" distR="0" wp14:anchorId="570ACA1F" wp14:editId="6E1719BF">
            <wp:extent cx="4648200" cy="982980"/>
            <wp:effectExtent l="0" t="0" r="0" b="7620"/>
            <wp:docPr id="720738134" name="Рисунок 1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50C5" w14:textId="6AF53233" w:rsidR="002E32BB" w:rsidRDefault="002E32BB">
      <w:pPr>
        <w:rPr>
          <w:lang w:val="ru-RU"/>
        </w:rPr>
      </w:pPr>
      <w:r>
        <w:rPr>
          <w:lang w:val="ru-RU"/>
        </w:rPr>
        <w:t>Сначала посчитаем интеграл без применения распараллеливания:</w:t>
      </w:r>
    </w:p>
    <w:p w14:paraId="4D8BEEFE" w14:textId="6480E86E" w:rsidR="002E32BB" w:rsidRDefault="00345E15">
      <w:pPr>
        <w:rPr>
          <w:lang w:val="ru-RU"/>
        </w:rPr>
      </w:pPr>
      <w:r>
        <w:rPr>
          <w:noProof/>
        </w:rPr>
        <w:drawing>
          <wp:inline distT="0" distB="0" distL="0" distR="0" wp14:anchorId="4061A42B" wp14:editId="769A926D">
            <wp:extent cx="5455920" cy="1089660"/>
            <wp:effectExtent l="0" t="0" r="0" b="0"/>
            <wp:docPr id="1987724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4128" name=""/>
                    <pic:cNvPicPr/>
                  </pic:nvPicPr>
                  <pic:blipFill rotWithShape="1">
                    <a:blip r:embed="rId6"/>
                    <a:srcRect r="11322" b="69428"/>
                    <a:stretch/>
                  </pic:blipFill>
                  <pic:spPr bwMode="auto">
                    <a:xfrm>
                      <a:off x="0" y="0"/>
                      <a:ext cx="545592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56C61" w14:textId="4F065197" w:rsidR="00FF7F58" w:rsidRPr="009D32B0" w:rsidRDefault="009D32B0">
      <w:pPr>
        <w:rPr>
          <w:u w:val="single"/>
        </w:rPr>
      </w:pPr>
      <w:r>
        <w:rPr>
          <w:lang w:val="ru-RU"/>
        </w:rPr>
        <w:t xml:space="preserve">Самое эффективное распараллеливание </w:t>
      </w:r>
      <w:r>
        <w:t>OpenMP</w:t>
      </w:r>
      <w:r w:rsidR="00D72AB0">
        <w:t>:</w:t>
      </w:r>
    </w:p>
    <w:p w14:paraId="6571B419" w14:textId="3365B674" w:rsidR="00BB4477" w:rsidRDefault="00345E15">
      <w:r>
        <w:rPr>
          <w:noProof/>
        </w:rPr>
        <w:lastRenderedPageBreak/>
        <w:drawing>
          <wp:inline distT="0" distB="0" distL="0" distR="0" wp14:anchorId="60154047" wp14:editId="70F4535E">
            <wp:extent cx="5417820" cy="1036320"/>
            <wp:effectExtent l="0" t="0" r="0" b="0"/>
            <wp:docPr id="1249569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69814" name=""/>
                    <pic:cNvPicPr/>
                  </pic:nvPicPr>
                  <pic:blipFill rotWithShape="1">
                    <a:blip r:embed="rId7"/>
                    <a:srcRect r="11941" b="70925"/>
                    <a:stretch/>
                  </pic:blipFill>
                  <pic:spPr bwMode="auto">
                    <a:xfrm>
                      <a:off x="0" y="0"/>
                      <a:ext cx="541782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69D03" w14:textId="0D36B788" w:rsidR="000113D5" w:rsidRDefault="005C2B39" w:rsidP="000113D5">
      <w:r w:rsidRPr="005C2B39">
        <w:rPr>
          <w:lang w:val="ru-RU"/>
        </w:rPr>
        <w:drawing>
          <wp:inline distT="0" distB="0" distL="0" distR="0" wp14:anchorId="072B97AE" wp14:editId="2E669553">
            <wp:extent cx="2981741" cy="543001"/>
            <wp:effectExtent l="0" t="0" r="0" b="9525"/>
            <wp:docPr id="1936289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89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301B" w14:textId="6FEC7160" w:rsidR="005C2B39" w:rsidRPr="005C2B39" w:rsidRDefault="005C2B39" w:rsidP="000113D5">
      <w:pPr>
        <w:rPr>
          <w:lang w:val="ru-RU"/>
        </w:rPr>
      </w:pPr>
      <w:r>
        <w:rPr>
          <w:lang w:val="ru-RU"/>
        </w:rPr>
        <w:t xml:space="preserve">Аналогично с предыдущим заданием, </w:t>
      </w:r>
      <w:r>
        <w:t>MPI</w:t>
      </w:r>
      <w:r w:rsidRPr="005C2B39">
        <w:rPr>
          <w:lang w:val="ru-RU"/>
        </w:rPr>
        <w:t xml:space="preserve"> </w:t>
      </w:r>
      <w:r>
        <w:rPr>
          <w:lang w:val="ru-RU"/>
        </w:rPr>
        <w:t xml:space="preserve">несколько проигрывает </w:t>
      </w:r>
      <w:r>
        <w:t>OpenMP</w:t>
      </w:r>
      <w:r w:rsidRPr="005C2B39">
        <w:rPr>
          <w:lang w:val="ru-RU"/>
        </w:rPr>
        <w:t xml:space="preserve"> </w:t>
      </w:r>
      <w:r>
        <w:rPr>
          <w:lang w:val="ru-RU"/>
        </w:rPr>
        <w:t>из-за своих больших накладных расходов на распараллеливание процессов.</w:t>
      </w:r>
    </w:p>
    <w:sectPr w:rsidR="005C2B39" w:rsidRPr="005C2B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93078"/>
    <w:rsid w:val="00097680"/>
    <w:rsid w:val="0017478F"/>
    <w:rsid w:val="001A46E6"/>
    <w:rsid w:val="0020606C"/>
    <w:rsid w:val="00225DB6"/>
    <w:rsid w:val="002A5AF1"/>
    <w:rsid w:val="002E32BB"/>
    <w:rsid w:val="00345E15"/>
    <w:rsid w:val="003B3364"/>
    <w:rsid w:val="003C6D75"/>
    <w:rsid w:val="00464A2F"/>
    <w:rsid w:val="004874D8"/>
    <w:rsid w:val="0058425E"/>
    <w:rsid w:val="005A2E52"/>
    <w:rsid w:val="005C2B39"/>
    <w:rsid w:val="00635767"/>
    <w:rsid w:val="00660BCB"/>
    <w:rsid w:val="00707DA4"/>
    <w:rsid w:val="008558EA"/>
    <w:rsid w:val="008C00D3"/>
    <w:rsid w:val="00925A99"/>
    <w:rsid w:val="009331EE"/>
    <w:rsid w:val="009D32B0"/>
    <w:rsid w:val="009D5705"/>
    <w:rsid w:val="00A3421C"/>
    <w:rsid w:val="00B60DE3"/>
    <w:rsid w:val="00B7603F"/>
    <w:rsid w:val="00BB4477"/>
    <w:rsid w:val="00C7638E"/>
    <w:rsid w:val="00CC47DC"/>
    <w:rsid w:val="00D10DDA"/>
    <w:rsid w:val="00D3703D"/>
    <w:rsid w:val="00D72AB0"/>
    <w:rsid w:val="00E15CAF"/>
    <w:rsid w:val="00E651A9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37</cp:revision>
  <dcterms:created xsi:type="dcterms:W3CDTF">2024-02-16T06:53:00Z</dcterms:created>
  <dcterms:modified xsi:type="dcterms:W3CDTF">2024-04-26T07:21:00Z</dcterms:modified>
</cp:coreProperties>
</file>