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D140" w14:textId="48DDEE61" w:rsidR="00F24D38" w:rsidRDefault="00EE2949">
      <w:r w:rsidRPr="00EE2949">
        <w:rPr>
          <w:noProof/>
        </w:rPr>
        <w:drawing>
          <wp:inline distT="0" distB="0" distL="0" distR="0" wp14:anchorId="09C4B007" wp14:editId="324CD6EC">
            <wp:extent cx="5924550" cy="64489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329" cy="64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E67E" w14:textId="5D6FBC6D" w:rsidR="00EE2949" w:rsidRDefault="00EE2949">
      <w:r w:rsidRPr="00EE2949">
        <w:rPr>
          <w:noProof/>
        </w:rPr>
        <w:lastRenderedPageBreak/>
        <w:drawing>
          <wp:inline distT="0" distB="0" distL="0" distR="0" wp14:anchorId="1072D7D1" wp14:editId="76D8277C">
            <wp:extent cx="5924550" cy="840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861" cy="840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8F85" w14:textId="6B3AA6B3" w:rsidR="00EE2949" w:rsidRDefault="00EE2949"/>
    <w:p w14:paraId="441A0282" w14:textId="34DF1B34" w:rsidR="00EE2949" w:rsidRDefault="00EE2949"/>
    <w:p w14:paraId="6E237BE5" w14:textId="68C0A46A" w:rsidR="00EE2949" w:rsidRDefault="00EE2949">
      <w:r w:rsidRPr="00EE2949">
        <w:rPr>
          <w:noProof/>
        </w:rPr>
        <w:drawing>
          <wp:inline distT="0" distB="0" distL="0" distR="0" wp14:anchorId="41706FAB" wp14:editId="0C23F51D">
            <wp:extent cx="5917565" cy="64833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6078" cy="653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C6C4" w14:textId="489F066E" w:rsidR="00D41053" w:rsidRPr="00D41053" w:rsidRDefault="00D41053" w:rsidP="00D4105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D41053">
        <w:rPr>
          <w:sz w:val="28"/>
          <w:szCs w:val="28"/>
        </w:rPr>
        <w:t xml:space="preserve">11. </w:t>
      </w:r>
      <w:r w:rsidRPr="00D41053">
        <w:rPr>
          <w:b/>
          <w:bCs/>
          <w:sz w:val="28"/>
          <w:szCs w:val="28"/>
        </w:rPr>
        <w:t>Разработайте</w:t>
      </w:r>
      <w:r w:rsidRPr="00D41053">
        <w:rPr>
          <w:b/>
          <w:bCs/>
          <w:sz w:val="28"/>
          <w:szCs w:val="28"/>
        </w:rPr>
        <w:t xml:space="preserve"> диаграмм</w:t>
      </w:r>
      <w:r w:rsidRPr="00D41053">
        <w:rPr>
          <w:b/>
          <w:bCs/>
          <w:sz w:val="28"/>
          <w:szCs w:val="28"/>
        </w:rPr>
        <w:t>у</w:t>
      </w:r>
      <w:r w:rsidRPr="00D41053">
        <w:rPr>
          <w:b/>
          <w:bCs/>
          <w:sz w:val="28"/>
          <w:szCs w:val="28"/>
        </w:rPr>
        <w:t xml:space="preserve"> вариантов использования для системы продажи товаров в интернет-магазине</w:t>
      </w:r>
    </w:p>
    <w:p w14:paraId="5FE2BF94" w14:textId="2A59042D" w:rsidR="00D41053" w:rsidRPr="00D41053" w:rsidRDefault="00D41053" w:rsidP="00D41053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sz w:val="28"/>
          <w:szCs w:val="28"/>
        </w:rPr>
      </w:pPr>
      <w:r w:rsidRPr="00D41053">
        <w:rPr>
          <w:sz w:val="28"/>
          <w:szCs w:val="28"/>
        </w:rPr>
        <w:t xml:space="preserve">В качестве основного актера описываемой системы </w:t>
      </w:r>
      <w:r w:rsidRPr="00D41053">
        <w:rPr>
          <w:sz w:val="28"/>
          <w:szCs w:val="28"/>
        </w:rPr>
        <w:t>выступает</w:t>
      </w:r>
      <w:r w:rsidRPr="00D41053">
        <w:rPr>
          <w:sz w:val="28"/>
          <w:szCs w:val="28"/>
        </w:rPr>
        <w:t xml:space="preserve"> посетител</w:t>
      </w:r>
      <w:r w:rsidRPr="00D41053">
        <w:rPr>
          <w:sz w:val="28"/>
          <w:szCs w:val="28"/>
        </w:rPr>
        <w:t>ь</w:t>
      </w:r>
      <w:r w:rsidRPr="00D41053">
        <w:rPr>
          <w:sz w:val="28"/>
          <w:szCs w:val="28"/>
        </w:rPr>
        <w:t xml:space="preserve"> интернет-магазина. Посетитель интернет-магазина может просматривать список товаров интернет-магазина, помещать товар в виртуальную корзину и изменять содержимое этой корзины. Посетитель может стать покупателем, если он принимает решение об оформлении заказа на покупку выбранных им товаров. </w:t>
      </w:r>
    </w:p>
    <w:p w14:paraId="18DC8103" w14:textId="768488BA" w:rsidR="00D41053" w:rsidRPr="00D41053" w:rsidRDefault="00D41053" w:rsidP="00D41053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D41053">
        <w:rPr>
          <w:sz w:val="28"/>
          <w:szCs w:val="28"/>
        </w:rPr>
        <w:t>енеджер интернет-магазина может изменять список товаров и специфицировать условия для предоставления бонусной скидки, а бухгалтер — принимать оплату за выбранный покупателем товар.</w:t>
      </w:r>
    </w:p>
    <w:p w14:paraId="5E4E074F" w14:textId="71E3EB85" w:rsidR="00D41053" w:rsidRPr="00D41053" w:rsidRDefault="00D41053" w:rsidP="00D41053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sz w:val="28"/>
          <w:szCs w:val="28"/>
        </w:rPr>
      </w:pPr>
      <w:r w:rsidRPr="00D41053">
        <w:rPr>
          <w:sz w:val="28"/>
          <w:szCs w:val="28"/>
        </w:rPr>
        <w:t>П</w:t>
      </w:r>
      <w:r w:rsidRPr="00D41053">
        <w:rPr>
          <w:sz w:val="28"/>
          <w:szCs w:val="28"/>
        </w:rPr>
        <w:t xml:space="preserve">ри оформлении заказа на покупку товара необходима регистрация покупателя, и эта функциональность выполняется всегда. </w:t>
      </w:r>
      <w:r w:rsidRPr="00D41053">
        <w:rPr>
          <w:sz w:val="28"/>
          <w:szCs w:val="28"/>
        </w:rPr>
        <w:t>П</w:t>
      </w:r>
      <w:r w:rsidRPr="00D41053">
        <w:rPr>
          <w:sz w:val="28"/>
          <w:szCs w:val="28"/>
        </w:rPr>
        <w:t xml:space="preserve">ри оформлении заказа постоянному покупателю может быть предоставлена специальная бонусная скидка. </w:t>
      </w:r>
    </w:p>
    <w:p w14:paraId="727B5CE1" w14:textId="791C7611" w:rsidR="00D41053" w:rsidRPr="00D41053" w:rsidRDefault="00D41053" w:rsidP="00D41053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sz w:val="28"/>
          <w:szCs w:val="28"/>
        </w:rPr>
      </w:pPr>
      <w:r w:rsidRPr="00D41053">
        <w:rPr>
          <w:sz w:val="28"/>
          <w:szCs w:val="28"/>
        </w:rPr>
        <w:t>В</w:t>
      </w:r>
      <w:r w:rsidRPr="00D41053">
        <w:rPr>
          <w:sz w:val="28"/>
          <w:szCs w:val="28"/>
        </w:rPr>
        <w:t xml:space="preserve"> рамках рассматриваемой системы продажи товаров в интернет-магазине возможна оплата выбранных покупателем товаров, как наличными, так и по кредитной карточке</w:t>
      </w:r>
      <w:r w:rsidRPr="00D41053">
        <w:rPr>
          <w:sz w:val="28"/>
          <w:szCs w:val="28"/>
        </w:rPr>
        <w:t>.</w:t>
      </w:r>
    </w:p>
    <w:p w14:paraId="474F5C1E" w14:textId="01E73FA6" w:rsidR="0099648A" w:rsidRPr="00D41053" w:rsidRDefault="0099648A" w:rsidP="00D41053">
      <w:pPr>
        <w:spacing w:after="0" w:line="240" w:lineRule="auto"/>
        <w:rPr>
          <w:sz w:val="28"/>
          <w:szCs w:val="28"/>
        </w:rPr>
      </w:pPr>
    </w:p>
    <w:sectPr w:rsidR="0099648A" w:rsidRPr="00D41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2F"/>
    <w:rsid w:val="002D392F"/>
    <w:rsid w:val="00330E52"/>
    <w:rsid w:val="00915F5F"/>
    <w:rsid w:val="0099648A"/>
    <w:rsid w:val="00D41053"/>
    <w:rsid w:val="00EE2949"/>
    <w:rsid w:val="00F2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12D6"/>
  <w15:chartTrackingRefBased/>
  <w15:docId w15:val="{FC9BFED0-6723-40FE-8104-6244D95B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Papshev</dc:creator>
  <cp:keywords/>
  <dc:description/>
  <cp:lastModifiedBy>Sergey Papshev</cp:lastModifiedBy>
  <cp:revision>4</cp:revision>
  <dcterms:created xsi:type="dcterms:W3CDTF">2023-01-31T13:25:00Z</dcterms:created>
  <dcterms:modified xsi:type="dcterms:W3CDTF">2023-12-18T14:34:00Z</dcterms:modified>
</cp:coreProperties>
</file>