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C2B52" w14:textId="77777777" w:rsidR="0066543D" w:rsidRPr="0066543D" w:rsidRDefault="0066543D" w:rsidP="0066543D">
      <w:pPr>
        <w:pStyle w:val="NormalWeb"/>
        <w:jc w:val="center"/>
        <w:rPr>
          <w:sz w:val="44"/>
          <w:szCs w:val="44"/>
        </w:rPr>
      </w:pPr>
      <w:r w:rsidRPr="0066543D">
        <w:rPr>
          <w:sz w:val="44"/>
          <w:szCs w:val="44"/>
        </w:rPr>
        <w:t>Test Plan</w:t>
      </w:r>
    </w:p>
    <w:p w14:paraId="60347BA4" w14:textId="09471EDA" w:rsidR="004D49C2" w:rsidRDefault="004D49C2"/>
    <w:p w14:paraId="087735FD" w14:textId="67A0AAFF" w:rsidR="0066543D" w:rsidRDefault="0066543D" w:rsidP="0066543D">
      <w:pPr>
        <w:jc w:val="center"/>
        <w:rPr>
          <w:lang w:val="en-US"/>
        </w:rPr>
      </w:pPr>
      <w:proofErr w:type="spellStart"/>
      <w:r>
        <w:rPr>
          <w:lang w:val="en-US"/>
        </w:rPr>
        <w:t>Dominos</w:t>
      </w:r>
      <w:proofErr w:type="spellEnd"/>
      <w:r>
        <w:rPr>
          <w:lang w:val="en-US"/>
        </w:rPr>
        <w:t xml:space="preserve"> Pizza mobile app for ordering pizza</w:t>
      </w:r>
    </w:p>
    <w:p w14:paraId="19CCEF53" w14:textId="11F52092" w:rsidR="0066543D" w:rsidRDefault="0066543D" w:rsidP="0066543D">
      <w:pPr>
        <w:jc w:val="center"/>
        <w:rPr>
          <w:lang w:val="en-US"/>
        </w:rPr>
      </w:pPr>
      <w:r>
        <w:rPr>
          <w:lang w:val="en-US"/>
        </w:rPr>
        <w:t>Prepared By:</w:t>
      </w:r>
      <w:r>
        <w:rPr>
          <w:lang w:val="en-US"/>
        </w:rPr>
        <w:br/>
        <w:t>Krasen Kochev</w:t>
      </w:r>
    </w:p>
    <w:p w14:paraId="03EF460D" w14:textId="0D5F1F5E" w:rsidR="0066543D" w:rsidRDefault="0066543D" w:rsidP="0066543D"/>
    <w:p w14:paraId="154306EF" w14:textId="476DB1A0" w:rsidR="0066543D" w:rsidRDefault="0066543D" w:rsidP="0066543D"/>
    <w:p w14:paraId="3E983822" w14:textId="1751D129" w:rsidR="0066543D" w:rsidRPr="003F6F7A" w:rsidRDefault="0066543D" w:rsidP="0066543D">
      <w:pPr>
        <w:rPr>
          <w:sz w:val="28"/>
          <w:szCs w:val="28"/>
          <w:lang w:val="en-US"/>
        </w:rPr>
      </w:pPr>
      <w:r w:rsidRPr="00245ECE">
        <w:rPr>
          <w:sz w:val="44"/>
          <w:szCs w:val="44"/>
          <w:lang w:val="en-US"/>
        </w:rPr>
        <w:t>1.0 Introduction:</w:t>
      </w:r>
      <w:r>
        <w:rPr>
          <w:lang w:val="en-US"/>
        </w:rPr>
        <w:br/>
      </w:r>
      <w:r w:rsidRPr="003F6F7A">
        <w:rPr>
          <w:sz w:val="28"/>
          <w:szCs w:val="28"/>
          <w:lang w:val="en-US"/>
        </w:rPr>
        <w:t>The document will describe the test steps of the whole process of:</w:t>
      </w:r>
      <w:r w:rsidRPr="003F6F7A">
        <w:rPr>
          <w:sz w:val="28"/>
          <w:szCs w:val="28"/>
          <w:lang w:val="en-US"/>
        </w:rPr>
        <w:br/>
        <w:t xml:space="preserve"> . A client placing an order for pizza/s.</w:t>
      </w:r>
      <w:r w:rsidRPr="003F6F7A">
        <w:rPr>
          <w:sz w:val="28"/>
          <w:szCs w:val="28"/>
          <w:lang w:val="en-US"/>
        </w:rPr>
        <w:br/>
        <w:t>. Production of a pizza/s.</w:t>
      </w:r>
      <w:r w:rsidRPr="003F6F7A">
        <w:rPr>
          <w:sz w:val="28"/>
          <w:szCs w:val="28"/>
          <w:lang w:val="en-US"/>
        </w:rPr>
        <w:br/>
        <w:t>. Delivery of the pizza/s to the client.</w:t>
      </w:r>
    </w:p>
    <w:p w14:paraId="4F7CF552" w14:textId="77777777" w:rsidR="0066543D" w:rsidRPr="003F6F7A" w:rsidRDefault="0066543D" w:rsidP="0066543D">
      <w:pPr>
        <w:pStyle w:val="NormalWeb"/>
        <w:rPr>
          <w:sz w:val="28"/>
          <w:szCs w:val="28"/>
          <w:lang w:val="en-US"/>
        </w:rPr>
      </w:pPr>
      <w:r w:rsidRPr="003F6F7A">
        <w:rPr>
          <w:sz w:val="28"/>
          <w:szCs w:val="28"/>
          <w:lang w:val="en-US"/>
        </w:rPr>
        <w:t>. The whole process is done using a mobile application, except the actual cooking of the pizza and the delivery of the product that is done by a motorbike.</w:t>
      </w:r>
    </w:p>
    <w:p w14:paraId="32585DF4" w14:textId="77777777" w:rsidR="00240557" w:rsidRDefault="0066543D" w:rsidP="0066543D">
      <w:pPr>
        <w:pStyle w:val="NormalWeb"/>
      </w:pPr>
      <w:r w:rsidRPr="003F6F7A">
        <w:rPr>
          <w:sz w:val="28"/>
          <w:szCs w:val="28"/>
          <w:lang w:val="en-US"/>
        </w:rPr>
        <w:t>-All of the process will be documented in the application and the customer can see in what preparation stage is his product.</w:t>
      </w:r>
      <w:r w:rsidRPr="003F6F7A">
        <w:rPr>
          <w:sz w:val="28"/>
          <w:szCs w:val="28"/>
          <w:lang w:val="en-US"/>
        </w:rPr>
        <w:br/>
      </w:r>
      <w:r>
        <w:br/>
      </w:r>
    </w:p>
    <w:tbl>
      <w:tblPr>
        <w:tblpPr w:leftFromText="141" w:rightFromText="141" w:vertAnchor="text" w:horzAnchor="margin" w:tblpY="-43"/>
        <w:tblW w:w="7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883"/>
        <w:gridCol w:w="2289"/>
        <w:gridCol w:w="2289"/>
      </w:tblGrid>
      <w:tr w:rsidR="00B20952" w:rsidRPr="00B20952" w14:paraId="47376143" w14:textId="3F2BCF23" w:rsidTr="00B20952">
        <w:trPr>
          <w:trHeight w:val="136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E143" w14:textId="4146AA66" w:rsidR="00B20952" w:rsidRPr="00B20952" w:rsidRDefault="00B20952" w:rsidP="00B20952">
            <w:pPr>
              <w:pStyle w:val="NormalWeb"/>
              <w:rPr>
                <w:b/>
              </w:rPr>
            </w:pPr>
            <w:r>
              <w:rPr>
                <w:rStyle w:val="Strong"/>
              </w:rPr>
              <w:t>Version</w:t>
            </w:r>
          </w:p>
        </w:tc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B902" w14:textId="1CBF0108" w:rsidR="00B20952" w:rsidRPr="00B20952" w:rsidRDefault="00B20952" w:rsidP="00B20952">
            <w:pPr>
              <w:pStyle w:val="NormalWeb"/>
              <w:rPr>
                <w:b/>
              </w:rPr>
            </w:pPr>
            <w:r>
              <w:rPr>
                <w:rStyle w:val="Strong"/>
              </w:rPr>
              <w:t>Purpose / Change</w:t>
            </w:r>
          </w:p>
        </w:tc>
        <w:tc>
          <w:tcPr>
            <w:tcW w:w="2289" w:type="dxa"/>
          </w:tcPr>
          <w:p w14:paraId="39582FF4" w14:textId="4F051238" w:rsidR="00B20952" w:rsidRPr="00B20952" w:rsidRDefault="00B20952" w:rsidP="00B20952">
            <w:pPr>
              <w:pStyle w:val="NormalWeb"/>
              <w:rPr>
                <w:b/>
              </w:rPr>
            </w:pPr>
            <w:r>
              <w:rPr>
                <w:rStyle w:val="Strong"/>
              </w:rPr>
              <w:t>Author</w:t>
            </w:r>
          </w:p>
        </w:tc>
        <w:tc>
          <w:tcPr>
            <w:tcW w:w="2289" w:type="dxa"/>
          </w:tcPr>
          <w:p w14:paraId="73EB960F" w14:textId="2A215446" w:rsidR="00B20952" w:rsidRPr="00B20952" w:rsidRDefault="00B20952" w:rsidP="00B20952">
            <w:pPr>
              <w:pStyle w:val="NormalWeb"/>
              <w:rPr>
                <w:b/>
              </w:rPr>
            </w:pPr>
            <w:r>
              <w:rPr>
                <w:rStyle w:val="Strong"/>
              </w:rPr>
              <w:t>Date</w:t>
            </w:r>
          </w:p>
        </w:tc>
      </w:tr>
      <w:tr w:rsidR="00B20952" w:rsidRPr="00B20952" w14:paraId="38F61CD8" w14:textId="04604289" w:rsidTr="00B20952">
        <w:trPr>
          <w:trHeight w:val="136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1185" w14:textId="629E7B62" w:rsidR="00B20952" w:rsidRPr="00B20952" w:rsidRDefault="00B20952" w:rsidP="00B2095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EE6A" w14:textId="30159A05" w:rsidR="00B20952" w:rsidRPr="00B20952" w:rsidRDefault="00B20952" w:rsidP="00B2095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2289" w:type="dxa"/>
          </w:tcPr>
          <w:p w14:paraId="0390AB6E" w14:textId="2A91FED0" w:rsidR="00B20952" w:rsidRPr="00B20952" w:rsidRDefault="00B20952" w:rsidP="00B2095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Krasen Kochev</w:t>
            </w:r>
          </w:p>
        </w:tc>
        <w:tc>
          <w:tcPr>
            <w:tcW w:w="2289" w:type="dxa"/>
          </w:tcPr>
          <w:p w14:paraId="0B062C5B" w14:textId="2256137D" w:rsidR="00B20952" w:rsidRPr="00B20952" w:rsidRDefault="00B20952" w:rsidP="00B2095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16.07.2023</w:t>
            </w:r>
          </w:p>
        </w:tc>
      </w:tr>
      <w:tr w:rsidR="00B20952" w:rsidRPr="00B20952" w14:paraId="46914D71" w14:textId="22E24771" w:rsidTr="00B20952">
        <w:trPr>
          <w:trHeight w:val="136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571F" w14:textId="43FA06B1" w:rsidR="00B20952" w:rsidRPr="00B20952" w:rsidRDefault="00B20952" w:rsidP="00B2095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2A22" w14:textId="58B0D690" w:rsidR="00B20952" w:rsidRPr="00B20952" w:rsidRDefault="00B20952" w:rsidP="00B2095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289" w:type="dxa"/>
          </w:tcPr>
          <w:p w14:paraId="77D7C3C1" w14:textId="77777777" w:rsidR="00B20952" w:rsidRPr="00B20952" w:rsidRDefault="00B20952" w:rsidP="00B20952">
            <w:pPr>
              <w:pStyle w:val="NormalWeb"/>
            </w:pPr>
          </w:p>
        </w:tc>
        <w:tc>
          <w:tcPr>
            <w:tcW w:w="2289" w:type="dxa"/>
          </w:tcPr>
          <w:p w14:paraId="65D6CE6F" w14:textId="77777777" w:rsidR="00B20952" w:rsidRPr="00B20952" w:rsidRDefault="00B20952" w:rsidP="00B20952">
            <w:pPr>
              <w:pStyle w:val="NormalWeb"/>
            </w:pPr>
          </w:p>
        </w:tc>
      </w:tr>
    </w:tbl>
    <w:p w14:paraId="190C5D53" w14:textId="6BBFA636" w:rsidR="00240557" w:rsidRDefault="00240557" w:rsidP="0066543D">
      <w:pPr>
        <w:pStyle w:val="NormalWeb"/>
      </w:pPr>
    </w:p>
    <w:p w14:paraId="42FF065C" w14:textId="7C4FB62A" w:rsidR="0066543D" w:rsidRDefault="0066543D" w:rsidP="0066543D">
      <w:pPr>
        <w:pStyle w:val="NormalWeb"/>
      </w:pPr>
    </w:p>
    <w:p w14:paraId="51C3089E" w14:textId="77777777" w:rsidR="00B20952" w:rsidRDefault="00B20952" w:rsidP="0066543D">
      <w:pPr>
        <w:pStyle w:val="NormalWeb"/>
      </w:pPr>
    </w:p>
    <w:p w14:paraId="61BC39BE" w14:textId="77777777" w:rsidR="00B20952" w:rsidRDefault="00B20952" w:rsidP="0066543D">
      <w:pPr>
        <w:pStyle w:val="NormalWeb"/>
      </w:pPr>
    </w:p>
    <w:p w14:paraId="0122D7A5" w14:textId="59064CC6" w:rsidR="004B1060" w:rsidRPr="003F6F7A" w:rsidRDefault="0066543D" w:rsidP="0066543D">
      <w:pPr>
        <w:pStyle w:val="NormalWeb"/>
        <w:rPr>
          <w:sz w:val="28"/>
          <w:szCs w:val="28"/>
        </w:rPr>
      </w:pPr>
      <w:r w:rsidRPr="003F6F7A">
        <w:rPr>
          <w:sz w:val="28"/>
          <w:szCs w:val="28"/>
        </w:rPr>
        <w:t>Date: [</w:t>
      </w:r>
      <w:r w:rsidRPr="003F6F7A">
        <w:rPr>
          <w:sz w:val="28"/>
          <w:szCs w:val="28"/>
          <w:lang w:val="en-US"/>
        </w:rPr>
        <w:t>16</w:t>
      </w:r>
      <w:r w:rsidRPr="003F6F7A">
        <w:rPr>
          <w:sz w:val="28"/>
          <w:szCs w:val="28"/>
        </w:rPr>
        <w:t>/0</w:t>
      </w:r>
      <w:r w:rsidRPr="003F6F7A">
        <w:rPr>
          <w:sz w:val="28"/>
          <w:szCs w:val="28"/>
          <w:lang w:val="en-US"/>
        </w:rPr>
        <w:t>7</w:t>
      </w:r>
      <w:r w:rsidRPr="003F6F7A">
        <w:rPr>
          <w:sz w:val="28"/>
          <w:szCs w:val="28"/>
        </w:rPr>
        <w:t>/202</w:t>
      </w:r>
      <w:r w:rsidRPr="003F6F7A">
        <w:rPr>
          <w:sz w:val="28"/>
          <w:szCs w:val="28"/>
          <w:lang w:val="en-US"/>
        </w:rPr>
        <w:t>3</w:t>
      </w:r>
      <w:r w:rsidRPr="003F6F7A">
        <w:rPr>
          <w:sz w:val="28"/>
          <w:szCs w:val="28"/>
        </w:rPr>
        <w:t>]</w:t>
      </w:r>
    </w:p>
    <w:p w14:paraId="7C92B811" w14:textId="77777777" w:rsidR="004B1060" w:rsidRPr="003F6F7A" w:rsidRDefault="004B1060" w:rsidP="004B1060">
      <w:pPr>
        <w:pStyle w:val="NormalWeb"/>
        <w:rPr>
          <w:sz w:val="28"/>
          <w:szCs w:val="28"/>
        </w:rPr>
      </w:pPr>
      <w:r w:rsidRPr="003F6F7A">
        <w:rPr>
          <w:sz w:val="28"/>
          <w:szCs w:val="28"/>
          <w:lang w:val="en-US"/>
        </w:rPr>
        <w:t>-Objectives of Testing:</w:t>
      </w:r>
      <w:r w:rsidRPr="003F6F7A">
        <w:rPr>
          <w:sz w:val="28"/>
          <w:szCs w:val="28"/>
          <w:lang w:val="en-US"/>
        </w:rPr>
        <w:br/>
      </w:r>
      <w:r w:rsidRPr="003F6F7A">
        <w:rPr>
          <w:sz w:val="28"/>
          <w:szCs w:val="28"/>
        </w:rPr>
        <w:t xml:space="preserve">The main purpose of the test process is to verify if the product meets defined requirements, make sure reported bugs are properly solved and to report deviations to stakeholders. </w:t>
      </w:r>
    </w:p>
    <w:p w14:paraId="0AABD18D" w14:textId="77777777" w:rsidR="004B1060" w:rsidRPr="003F6F7A" w:rsidRDefault="004B1060" w:rsidP="0066543D">
      <w:pPr>
        <w:pStyle w:val="NormalWeb"/>
        <w:rPr>
          <w:sz w:val="28"/>
          <w:szCs w:val="28"/>
        </w:rPr>
      </w:pPr>
    </w:p>
    <w:p w14:paraId="16EA04F8" w14:textId="7CE4A931" w:rsidR="0066543D" w:rsidRPr="003F6F7A" w:rsidRDefault="0066543D" w:rsidP="0066543D">
      <w:pPr>
        <w:rPr>
          <w:sz w:val="28"/>
          <w:szCs w:val="28"/>
          <w:lang w:val="en-US"/>
        </w:rPr>
      </w:pPr>
      <w:r w:rsidRPr="003F6F7A">
        <w:rPr>
          <w:sz w:val="28"/>
          <w:szCs w:val="28"/>
          <w:lang w:val="en-US"/>
        </w:rPr>
        <w:t>The roles in the application can be: Chef, Delivery Worker, Customer.</w:t>
      </w:r>
    </w:p>
    <w:tbl>
      <w:tblPr>
        <w:tblpPr w:leftFromText="141" w:rightFromText="141" w:vertAnchor="text" w:horzAnchor="margin" w:tblpY="-43"/>
        <w:tblW w:w="8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6"/>
        <w:gridCol w:w="4316"/>
      </w:tblGrid>
      <w:tr w:rsidR="005A7C73" w14:paraId="758AB70D" w14:textId="77777777" w:rsidTr="00B20952">
        <w:trPr>
          <w:trHeight w:val="224"/>
        </w:trPr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059F" w14:textId="77777777" w:rsidR="005A7C73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bookmarkStart w:id="0" w:name="_Hlk140412777"/>
            <w:r>
              <w:rPr>
                <w:rFonts w:ascii="Droid Sans" w:eastAsia="Droid Sans" w:hAnsi="Droid Sans" w:cs="Droid Sans"/>
                <w:b/>
              </w:rPr>
              <w:lastRenderedPageBreak/>
              <w:t>Abbreviation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8A85" w14:textId="77777777" w:rsidR="005A7C73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Word</w:t>
            </w:r>
          </w:p>
        </w:tc>
      </w:tr>
      <w:tr w:rsidR="005A7C73" w14:paraId="3E7D6418" w14:textId="77777777" w:rsidTr="00B20952">
        <w:trPr>
          <w:trHeight w:val="224"/>
        </w:trPr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6A67" w14:textId="77777777" w:rsidR="005A7C73" w:rsidRPr="007A3F08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CF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D4D9" w14:textId="77777777" w:rsidR="005A7C73" w:rsidRPr="007A3F08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Chef</w:t>
            </w:r>
          </w:p>
        </w:tc>
      </w:tr>
      <w:tr w:rsidR="005A7C73" w14:paraId="26247CD0" w14:textId="77777777" w:rsidTr="00B20952">
        <w:trPr>
          <w:trHeight w:val="224"/>
        </w:trPr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CFB2" w14:textId="77777777" w:rsidR="005A7C73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DDD8" w14:textId="77777777" w:rsidR="005A7C73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</w:tr>
      <w:tr w:rsidR="005A7C73" w14:paraId="1C23ADFB" w14:textId="77777777" w:rsidTr="00B20952">
        <w:trPr>
          <w:trHeight w:val="224"/>
        </w:trPr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0D21" w14:textId="77777777" w:rsidR="005A7C73" w:rsidRPr="007A3F08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D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9576" w14:textId="77777777" w:rsidR="005A7C73" w:rsidRPr="007A3F08" w:rsidRDefault="005A7C73" w:rsidP="005A7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Delivery Worker</w:t>
            </w:r>
          </w:p>
        </w:tc>
      </w:tr>
      <w:bookmarkEnd w:id="0"/>
    </w:tbl>
    <w:p w14:paraId="4337D4AE" w14:textId="12EEDC1C" w:rsidR="004B1060" w:rsidRPr="0066543D" w:rsidRDefault="004B1060" w:rsidP="0066543D">
      <w:pPr>
        <w:rPr>
          <w:lang w:val="en-US"/>
        </w:rPr>
      </w:pPr>
    </w:p>
    <w:p w14:paraId="128EB04F" w14:textId="15DCCA60" w:rsidR="0066543D" w:rsidRPr="003F6F7A" w:rsidRDefault="0066543D" w:rsidP="0066543D">
      <w:pPr>
        <w:rPr>
          <w:sz w:val="28"/>
          <w:szCs w:val="28"/>
        </w:rPr>
      </w:pPr>
    </w:p>
    <w:p w14:paraId="75C47CD6" w14:textId="77777777" w:rsidR="0066543D" w:rsidRPr="003F6F7A" w:rsidRDefault="0066543D" w:rsidP="0066543D">
      <w:pPr>
        <w:rPr>
          <w:sz w:val="28"/>
          <w:szCs w:val="28"/>
          <w:lang w:val="en-US"/>
        </w:rPr>
      </w:pPr>
      <w:r w:rsidRPr="003F6F7A">
        <w:rPr>
          <w:sz w:val="28"/>
          <w:szCs w:val="28"/>
          <w:lang w:val="en-US"/>
        </w:rPr>
        <w:t>The Testing steps will be:</w:t>
      </w:r>
      <w:r w:rsidRPr="003F6F7A">
        <w:rPr>
          <w:sz w:val="28"/>
          <w:szCs w:val="28"/>
          <w:lang w:val="en-US"/>
        </w:rPr>
        <w:br/>
        <w:t>Test the process of a C placing an order.</w:t>
      </w:r>
      <w:r w:rsidRPr="003F6F7A">
        <w:rPr>
          <w:sz w:val="28"/>
          <w:szCs w:val="28"/>
          <w:lang w:val="en-US"/>
        </w:rPr>
        <w:br/>
        <w:t>Test the D giving the order to the CF.</w:t>
      </w:r>
      <w:r w:rsidRPr="003F6F7A">
        <w:rPr>
          <w:sz w:val="28"/>
          <w:szCs w:val="28"/>
          <w:lang w:val="en-US"/>
        </w:rPr>
        <w:br/>
        <w:t>Test the CF preparing the product.</w:t>
      </w:r>
      <w:r w:rsidRPr="003F6F7A">
        <w:rPr>
          <w:sz w:val="28"/>
          <w:szCs w:val="28"/>
          <w:lang w:val="en-US"/>
        </w:rPr>
        <w:br/>
        <w:t>Test the D delivering the product to C.</w:t>
      </w:r>
      <w:r w:rsidRPr="003F6F7A">
        <w:rPr>
          <w:sz w:val="28"/>
          <w:szCs w:val="28"/>
          <w:lang w:val="en-US"/>
        </w:rPr>
        <w:br/>
        <w:t>Test process of refunding the product.</w:t>
      </w:r>
    </w:p>
    <w:p w14:paraId="2ABAF2BB" w14:textId="76A2C434" w:rsidR="00213410" w:rsidRDefault="0066543D" w:rsidP="0066543D">
      <w:pPr>
        <w:rPr>
          <w:lang w:val="en-US"/>
        </w:rPr>
      </w:pPr>
      <w:r>
        <w:rPr>
          <w:lang w:val="en-US"/>
        </w:rPr>
        <w:br/>
      </w:r>
    </w:p>
    <w:p w14:paraId="5D4E0709" w14:textId="177915EA" w:rsidR="005A7C73" w:rsidRDefault="005A7C73" w:rsidP="0066543D">
      <w:pPr>
        <w:rPr>
          <w:lang w:val="en-US"/>
        </w:rPr>
      </w:pPr>
    </w:p>
    <w:p w14:paraId="1B4A72E6" w14:textId="23A9F27B" w:rsidR="005A7C73" w:rsidRPr="005A7C73" w:rsidRDefault="005A7C73" w:rsidP="0066543D">
      <w:pPr>
        <w:rPr>
          <w:sz w:val="44"/>
          <w:szCs w:val="44"/>
          <w:lang w:val="en-US"/>
        </w:rPr>
      </w:pPr>
      <w:r w:rsidRPr="005A7C73">
        <w:rPr>
          <w:sz w:val="44"/>
          <w:szCs w:val="44"/>
          <w:lang w:val="en-US"/>
        </w:rPr>
        <w:t>Features of this application: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213410" w14:paraId="1456A6A4" w14:textId="77777777" w:rsidTr="006C2051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BFE1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13AD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Applicable</w:t>
            </w:r>
          </w:p>
          <w:p w14:paraId="25438DC5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81B4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</w:tr>
      <w:tr w:rsidR="00213410" w14:paraId="1FC11A64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A9A8" w14:textId="1215FC74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Placing 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AACC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3CA2" w14:textId="76D800C0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A </w:t>
            </w:r>
            <w:r w:rsidR="005A7C73">
              <w:rPr>
                <w:rFonts w:ascii="Droid Sans" w:eastAsia="Droid Sans" w:hAnsi="Droid Sans" w:cs="Droid Sans"/>
                <w:lang w:val="en-US"/>
              </w:rPr>
              <w:t>C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 can place his order in the application. A customer can have multiple orders.</w:t>
            </w:r>
          </w:p>
          <w:p w14:paraId="6B00FB99" w14:textId="44FDD17D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</w:p>
        </w:tc>
      </w:tr>
      <w:tr w:rsidR="00213410" w14:paraId="2196AF9A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20E7" w14:textId="24924AB7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Review 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3DAF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  <w:p w14:paraId="7DD736ED" w14:textId="7A7A11BE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Chef</w:t>
            </w:r>
            <w:r>
              <w:rPr>
                <w:rFonts w:ascii="Droid Sans" w:eastAsia="Droid Sans" w:hAnsi="Droid Sans" w:cs="Droid Sans"/>
                <w:lang w:val="en-US"/>
              </w:rPr>
              <w:br/>
            </w:r>
            <w:r>
              <w:rPr>
                <w:rFonts w:ascii="Droid Sans" w:eastAsia="Droid Sans" w:hAnsi="Droid Sans" w:cs="Droid Sans"/>
                <w:lang w:val="en-US"/>
              </w:rPr>
              <w:br/>
              <w:t>Delivery Worker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1244" w14:textId="75A9A292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A </w:t>
            </w:r>
            <w:r w:rsidR="005A7C73">
              <w:rPr>
                <w:rFonts w:ascii="Droid Sans" w:eastAsia="Droid Sans" w:hAnsi="Droid Sans" w:cs="Droid Sans"/>
                <w:lang w:val="en-US"/>
              </w:rPr>
              <w:t>C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 can review his order at any time.</w:t>
            </w:r>
          </w:p>
          <w:p w14:paraId="27C09166" w14:textId="3B85C513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t>Chef</w:t>
            </w:r>
            <w:r>
              <w:rPr>
                <w:rFonts w:ascii="Droid Sans" w:eastAsia="Droid Sans" w:hAnsi="Droid Sans" w:cs="Droid Sans"/>
                <w:b/>
              </w:rPr>
              <w:t xml:space="preserve">: 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A </w:t>
            </w:r>
            <w:r w:rsidR="005A7C73">
              <w:rPr>
                <w:rFonts w:ascii="Droid Sans" w:eastAsia="Droid Sans" w:hAnsi="Droid Sans" w:cs="Droid Sans"/>
                <w:lang w:val="en-US"/>
              </w:rPr>
              <w:t>CH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 can review any order details for the product any time, and if the order is finish or refunded.</w:t>
            </w:r>
            <w:r>
              <w:rPr>
                <w:rFonts w:ascii="Droid Sans" w:eastAsia="Droid Sans" w:hAnsi="Droid Sans" w:cs="Droid Sans"/>
                <w:lang w:val="en-US"/>
              </w:rPr>
              <w:br/>
            </w:r>
            <w:r>
              <w:rPr>
                <w:rFonts w:ascii="Droid Sans" w:eastAsia="Droid Sans" w:hAnsi="Droid Sans" w:cs="Droid Sans"/>
                <w:lang w:val="en-US"/>
              </w:rPr>
              <w:br/>
              <w:t>Delivery Worker: DW can review any order at any given time.</w:t>
            </w:r>
          </w:p>
        </w:tc>
      </w:tr>
      <w:tr w:rsidR="00213410" w14:paraId="68DF1489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6D9B" w14:textId="68D570C8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 xml:space="preserve">Giving a review for the completed </w:t>
            </w:r>
            <w:r>
              <w:rPr>
                <w:rFonts w:ascii="Droid Sans" w:eastAsia="Droid Sans" w:hAnsi="Droid Sans" w:cs="Droid Sans"/>
                <w:lang w:val="en-US"/>
              </w:rPr>
              <w:lastRenderedPageBreak/>
              <w:t>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2BAE" w14:textId="77777777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D334" w14:textId="3C29740F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</w:t>
            </w:r>
            <w:r w:rsidR="005A7C73">
              <w:rPr>
                <w:rFonts w:ascii="Droid Sans" w:eastAsia="Droid Sans" w:hAnsi="Droid Sans" w:cs="Droid Sans"/>
                <w:lang w:val="en-US"/>
              </w:rPr>
              <w:t>C</w:t>
            </w:r>
            <w:r>
              <w:rPr>
                <w:rFonts w:ascii="Droid Sans" w:eastAsia="Droid Sans" w:hAnsi="Droid Sans" w:cs="Droid Sans"/>
              </w:rPr>
              <w:t xml:space="preserve"> can 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place a review of zero to 5 stars </w:t>
            </w:r>
            <w:r>
              <w:rPr>
                <w:rFonts w:ascii="Droid Sans" w:eastAsia="Droid Sans" w:hAnsi="Droid Sans" w:cs="Droid Sans"/>
                <w:lang w:val="en-US"/>
              </w:rPr>
              <w:lastRenderedPageBreak/>
              <w:t>after the order is completed.</w:t>
            </w:r>
          </w:p>
          <w:p w14:paraId="30C74CEE" w14:textId="201B986B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Chef: A </w:t>
            </w:r>
            <w:r w:rsidR="005A7C73">
              <w:rPr>
                <w:rFonts w:ascii="Droid Sans" w:eastAsia="Droid Sans" w:hAnsi="Droid Sans" w:cs="Droid Sans"/>
                <w:b/>
                <w:lang w:val="en-US"/>
              </w:rPr>
              <w:t>CH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can view the review of a Customer.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br/>
            </w: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Delivery Worker: A DW can view the review of a Customer.</w:t>
            </w:r>
          </w:p>
        </w:tc>
      </w:tr>
      <w:tr w:rsidR="00213410" w14:paraId="421889CC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AFF3" w14:textId="1EE3ACF9" w:rsid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lastRenderedPageBreak/>
              <w:t>Refund the product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D17F" w14:textId="48A84B55" w:rsidR="00213410" w:rsidRP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Customer</w:t>
            </w:r>
          </w:p>
          <w:p w14:paraId="696ED544" w14:textId="7B5ED0C5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5FFA" w14:textId="3A8D6FDE" w:rsidR="00213410" w:rsidRPr="004B106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</w:t>
            </w:r>
            <w:r w:rsidR="005A7C73">
              <w:rPr>
                <w:rFonts w:ascii="Droid Sans" w:eastAsia="Droid Sans" w:hAnsi="Droid Sans" w:cs="Droid Sans"/>
                <w:lang w:val="en-US"/>
              </w:rPr>
              <w:t>C</w:t>
            </w:r>
            <w:r>
              <w:rPr>
                <w:rFonts w:ascii="Droid Sans" w:eastAsia="Droid Sans" w:hAnsi="Droid Sans" w:cs="Droid Sans"/>
              </w:rPr>
              <w:t xml:space="preserve"> </w:t>
            </w:r>
            <w:r w:rsidR="004B1060">
              <w:rPr>
                <w:rFonts w:ascii="Droid Sans" w:eastAsia="Droid Sans" w:hAnsi="Droid Sans" w:cs="Droid Sans"/>
                <w:lang w:val="en-US"/>
              </w:rPr>
              <w:t xml:space="preserve"> can change the status of his delivery to “Refunded”.</w:t>
            </w:r>
          </w:p>
          <w:p w14:paraId="68AA4579" w14:textId="77777777" w:rsid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t>Delivery Worker: A DW can accept or decline the status of the delivery to be changed to “Refunded”.</w:t>
            </w:r>
          </w:p>
          <w:p w14:paraId="5C22E784" w14:textId="3A83ADAB" w:rsidR="00213410" w:rsidRP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Chef: A CF can view the status of the delivery</w:t>
            </w:r>
          </w:p>
        </w:tc>
      </w:tr>
      <w:tr w:rsidR="00213410" w14:paraId="40D6B20B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1E97" w14:textId="7747A6E8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 xml:space="preserve">Change the status of order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0B74" w14:textId="5F0B6B54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Delivery Worker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46AA" w14:textId="088A37A1" w:rsidR="00213410" w:rsidRPr="004B106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</w:t>
            </w:r>
            <w:r w:rsidR="005A7C73">
              <w:rPr>
                <w:rFonts w:ascii="Droid Sans" w:eastAsia="Droid Sans" w:hAnsi="Droid Sans" w:cs="Droid Sans"/>
                <w:lang w:val="en-US"/>
              </w:rPr>
              <w:t>C</w:t>
            </w:r>
            <w:r>
              <w:rPr>
                <w:rFonts w:ascii="Droid Sans" w:eastAsia="Droid Sans" w:hAnsi="Droid Sans" w:cs="Droid Sans"/>
              </w:rPr>
              <w:t xml:space="preserve"> can change </w:t>
            </w:r>
            <w:r w:rsidR="004B1060">
              <w:rPr>
                <w:rFonts w:ascii="Droid Sans" w:eastAsia="Droid Sans" w:hAnsi="Droid Sans" w:cs="Droid Sans"/>
                <w:lang w:val="en-US"/>
              </w:rPr>
              <w:t>the status of order only to “Refunded”</w:t>
            </w:r>
          </w:p>
          <w:p w14:paraId="03343EC9" w14:textId="77777777" w:rsidR="0021341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t>Delivery Worker</w:t>
            </w:r>
            <w:r w:rsidR="00213410">
              <w:rPr>
                <w:rFonts w:ascii="Droid Sans" w:eastAsia="Droid Sans" w:hAnsi="Droid Sans" w:cs="Droid Sans"/>
                <w:b/>
              </w:rPr>
              <w:t xml:space="preserve">: </w:t>
            </w:r>
            <w:r w:rsidR="00213410">
              <w:rPr>
                <w:rFonts w:ascii="Droid Sans" w:eastAsia="Droid Sans" w:hAnsi="Droid Sans" w:cs="Droid Sans"/>
              </w:rPr>
              <w:t xml:space="preserve">A </w:t>
            </w:r>
            <w:r>
              <w:rPr>
                <w:rFonts w:ascii="Droid Sans" w:eastAsia="Droid Sans" w:hAnsi="Droid Sans" w:cs="Droid Sans"/>
                <w:lang w:val="en-US"/>
              </w:rPr>
              <w:t>DW</w:t>
            </w:r>
            <w:r w:rsidR="00213410">
              <w:rPr>
                <w:rFonts w:ascii="Droid Sans" w:eastAsia="Droid Sans" w:hAnsi="Droid Sans" w:cs="Droid Sans"/>
              </w:rPr>
              <w:t xml:space="preserve"> can</w:t>
            </w:r>
            <w:r>
              <w:rPr>
                <w:rFonts w:ascii="Droid Sans" w:eastAsia="Droid Sans" w:hAnsi="Droid Sans" w:cs="Droid Sans"/>
                <w:lang w:val="en-US"/>
              </w:rPr>
              <w:t xml:space="preserve"> accept</w:t>
            </w:r>
            <w:r w:rsidR="00213410">
              <w:rPr>
                <w:rFonts w:ascii="Droid Sans" w:eastAsia="Droid Sans" w:hAnsi="Droid Sans" w:cs="Droid Sans"/>
              </w:rPr>
              <w:t xml:space="preserve"> change </w:t>
            </w:r>
            <w:r>
              <w:rPr>
                <w:rFonts w:ascii="Droid Sans" w:eastAsia="Droid Sans" w:hAnsi="Droid Sans" w:cs="Droid Sans"/>
                <w:lang w:val="en-US"/>
              </w:rPr>
              <w:t>the status of delivery to “Refunded</w:t>
            </w:r>
          </w:p>
          <w:p w14:paraId="027AECAF" w14:textId="0659458B" w:rsidR="004B1060" w:rsidRP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t>Chef: A CF can view the status of the delivery</w:t>
            </w:r>
          </w:p>
        </w:tc>
      </w:tr>
      <w:tr w:rsidR="00213410" w14:paraId="278E7E07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19E2" w14:textId="3513EDF2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Create 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9AF7" w14:textId="5C9C68BD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CCFA" w14:textId="77777777" w:rsid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 can create new account</w:t>
            </w:r>
          </w:p>
          <w:p w14:paraId="148EC9D9" w14:textId="44E241E1" w:rsid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Chef</w:t>
            </w:r>
            <w:r>
              <w:rPr>
                <w:rFonts w:ascii="Droid Sans" w:eastAsia="Droid Sans" w:hAnsi="Droid Sans" w:cs="Droid Sans"/>
                <w:b/>
              </w:rPr>
              <w:t>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CF can create new account</w:t>
            </w:r>
          </w:p>
          <w:p w14:paraId="4F5FC17B" w14:textId="3706297C" w:rsidR="00213410" w:rsidRPr="004B1060" w:rsidRDefault="004B106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Delivery Worker</w:t>
            </w:r>
            <w:r>
              <w:rPr>
                <w:rFonts w:ascii="Droid Sans" w:eastAsia="Droid Sans" w:hAnsi="Droid Sans" w:cs="Droid Sans"/>
                <w:b/>
              </w:rPr>
              <w:t>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D can create new account</w:t>
            </w:r>
          </w:p>
        </w:tc>
      </w:tr>
      <w:tr w:rsidR="00213410" w14:paraId="31A134C2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8D10" w14:textId="000B5326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7355" w14:textId="5F55E3B2" w:rsidR="00213410" w:rsidRPr="00213410" w:rsidRDefault="00213410" w:rsidP="006C2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3085" w14:textId="7A822286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 can change his password</w:t>
            </w:r>
          </w:p>
          <w:p w14:paraId="4B783B3A" w14:textId="3B9DAAC3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Chef</w:t>
            </w:r>
            <w:r>
              <w:rPr>
                <w:rFonts w:ascii="Droid Sans" w:eastAsia="Droid Sans" w:hAnsi="Droid Sans" w:cs="Droid Sans"/>
                <w:b/>
              </w:rPr>
              <w:t>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CF can change his password</w:t>
            </w:r>
          </w:p>
          <w:p w14:paraId="07325987" w14:textId="44EBF76C" w:rsidR="0021341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Delivery Worker</w:t>
            </w:r>
            <w:r>
              <w:rPr>
                <w:rFonts w:ascii="Droid Sans" w:eastAsia="Droid Sans" w:hAnsi="Droid Sans" w:cs="Droid Sans"/>
                <w:b/>
              </w:rPr>
              <w:t>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D can change his password</w:t>
            </w:r>
          </w:p>
        </w:tc>
      </w:tr>
      <w:tr w:rsidR="004B1060" w14:paraId="44AA04DF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67E3" w14:textId="77777777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51B3" w14:textId="0F06ED44" w:rsidR="004B1060" w:rsidRPr="0021341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23EF" w14:textId="4A235315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 can edit his account.</w:t>
            </w:r>
          </w:p>
          <w:p w14:paraId="692E2AE3" w14:textId="316F9442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Chef</w:t>
            </w:r>
            <w:r>
              <w:rPr>
                <w:rFonts w:ascii="Droid Sans" w:eastAsia="Droid Sans" w:hAnsi="Droid Sans" w:cs="Droid Sans"/>
                <w:b/>
              </w:rPr>
              <w:t>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CF can edit his account.</w:t>
            </w:r>
          </w:p>
          <w:p w14:paraId="31EBF886" w14:textId="6E9E4921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  <w:lang w:val="en-US"/>
              </w:rPr>
              <w:br/>
              <w:t>Delivery Worker</w:t>
            </w:r>
            <w:r>
              <w:rPr>
                <w:rFonts w:ascii="Droid Sans" w:eastAsia="Droid Sans" w:hAnsi="Droid Sans" w:cs="Droid Sans"/>
                <w:b/>
              </w:rPr>
              <w:t>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D can edit his account.</w:t>
            </w:r>
          </w:p>
        </w:tc>
      </w:tr>
      <w:tr w:rsidR="004B1060" w14:paraId="1110A22A" w14:textId="77777777" w:rsidTr="006C205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B0D5" w14:textId="77777777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C2B5" w14:textId="32E4068E" w:rsidR="004B1060" w:rsidRPr="0021341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C98F" w14:textId="319965A8" w:rsid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  <w:lang w:val="en-U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  <w:b/>
                <w:lang w:val="en-US"/>
              </w:rPr>
              <w:t xml:space="preserve"> A C can delete his account.</w:t>
            </w:r>
          </w:p>
          <w:p w14:paraId="55A75FBC" w14:textId="67B2DC56" w:rsidR="004B1060" w:rsidRPr="004B1060" w:rsidRDefault="004B1060" w:rsidP="004B1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lang w:val="en-US"/>
              </w:rPr>
            </w:pPr>
            <w:r>
              <w:rPr>
                <w:rFonts w:ascii="Droid Sans" w:eastAsia="Droid Sans" w:hAnsi="Droid Sans" w:cs="Droid Sans"/>
                <w:lang w:val="en-US"/>
              </w:rPr>
              <w:t>Chef: a CF cannot delete his account.</w:t>
            </w:r>
            <w:r>
              <w:rPr>
                <w:rFonts w:ascii="Droid Sans" w:eastAsia="Droid Sans" w:hAnsi="Droid Sans" w:cs="Droid Sans"/>
                <w:lang w:val="en-US"/>
              </w:rPr>
              <w:br/>
            </w:r>
            <w:r>
              <w:rPr>
                <w:rFonts w:ascii="Droid Sans" w:eastAsia="Droid Sans" w:hAnsi="Droid Sans" w:cs="Droid Sans"/>
                <w:lang w:val="en-US"/>
              </w:rPr>
              <w:br/>
              <w:t>Delivery Worker: A D can delete his account.</w:t>
            </w:r>
          </w:p>
        </w:tc>
      </w:tr>
    </w:tbl>
    <w:p w14:paraId="524C80AB" w14:textId="53BBD07E" w:rsidR="0066543D" w:rsidRDefault="0066543D" w:rsidP="0066543D">
      <w:pPr>
        <w:rPr>
          <w:lang w:val="en-US"/>
        </w:rPr>
      </w:pPr>
    </w:p>
    <w:p w14:paraId="673A5846" w14:textId="445961DA" w:rsidR="004B1060" w:rsidRDefault="004B1060" w:rsidP="0066543D">
      <w:pPr>
        <w:rPr>
          <w:lang w:val="en-US"/>
        </w:rPr>
      </w:pPr>
    </w:p>
    <w:p w14:paraId="29980722" w14:textId="10A3CAAB" w:rsidR="005A7C73" w:rsidRPr="003F6F7A" w:rsidRDefault="005A7C73" w:rsidP="005A7C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Cs/>
          <w:sz w:val="28"/>
          <w:szCs w:val="28"/>
          <w:lang w:val="en-US"/>
        </w:rPr>
      </w:pPr>
      <w:r w:rsidRPr="005A7C73">
        <w:rPr>
          <w:sz w:val="44"/>
          <w:szCs w:val="44"/>
          <w:lang w:val="en-US"/>
        </w:rPr>
        <w:t>3.Scope:</w:t>
      </w:r>
      <w:r w:rsidRPr="005A7C73">
        <w:rPr>
          <w:sz w:val="44"/>
          <w:szCs w:val="44"/>
          <w:lang w:val="en-US"/>
        </w:rPr>
        <w:br/>
      </w:r>
      <w:r w:rsidRPr="003F6F7A">
        <w:rPr>
          <w:rFonts w:ascii="Droid Sans" w:eastAsia="Droid Sans" w:hAnsi="Droid Sans" w:cs="Droid Sans"/>
          <w:iCs/>
          <w:sz w:val="28"/>
          <w:szCs w:val="28"/>
        </w:rPr>
        <w:t xml:space="preserve">The scope of this project is limited to the testing of the features described in the </w:t>
      </w: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>previous section of this document.</w:t>
      </w:r>
    </w:p>
    <w:p w14:paraId="48566E34" w14:textId="031AF46E" w:rsidR="005A7C73" w:rsidRPr="003F6F7A" w:rsidRDefault="005A7C73" w:rsidP="005A7C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Cs/>
          <w:sz w:val="28"/>
          <w:szCs w:val="28"/>
          <w:lang w:val="en-US"/>
        </w:rPr>
      </w:pPr>
      <w:r w:rsidRPr="003F6F7A">
        <w:rPr>
          <w:rFonts w:ascii="Droid Sans" w:eastAsia="Droid Sans" w:hAnsi="Droid Sans" w:cs="Droid Sans"/>
          <w:iCs/>
          <w:sz w:val="28"/>
          <w:szCs w:val="28"/>
        </w:rPr>
        <w:t>Non-functional testing like stress,performance is beyond scope of this project</w:t>
      </w: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 xml:space="preserve"> is not included.</w:t>
      </w:r>
    </w:p>
    <w:p w14:paraId="36CEAC57" w14:textId="6BDB7807" w:rsidR="005A7C73" w:rsidRPr="003F6F7A" w:rsidRDefault="005A7C73" w:rsidP="005A7C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Cs/>
          <w:sz w:val="28"/>
          <w:szCs w:val="28"/>
          <w:lang w:val="en-US"/>
        </w:rPr>
      </w:pPr>
      <w:r w:rsidRPr="003F6F7A">
        <w:rPr>
          <w:rFonts w:ascii="Droid Sans" w:eastAsia="Droid Sans" w:hAnsi="Droid Sans" w:cs="Droid Sans"/>
          <w:iCs/>
          <w:sz w:val="28"/>
          <w:szCs w:val="28"/>
        </w:rPr>
        <w:t xml:space="preserve">Automation testing is </w:t>
      </w: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>Included.</w:t>
      </w:r>
    </w:p>
    <w:p w14:paraId="5D98881F" w14:textId="342370DE" w:rsidR="005A7C73" w:rsidRPr="003F6F7A" w:rsidRDefault="005A7C73" w:rsidP="005A7C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Cs/>
          <w:sz w:val="28"/>
          <w:szCs w:val="28"/>
          <w:lang w:val="en-US"/>
        </w:rPr>
      </w:pP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>Unit testing is Included.</w:t>
      </w:r>
    </w:p>
    <w:p w14:paraId="31B64B37" w14:textId="49A80680" w:rsidR="005A7C73" w:rsidRPr="003F6F7A" w:rsidRDefault="005A7C73" w:rsidP="005A7C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Cs/>
          <w:sz w:val="28"/>
          <w:szCs w:val="28"/>
        </w:rPr>
      </w:pPr>
      <w:r w:rsidRPr="003F6F7A">
        <w:rPr>
          <w:rFonts w:ascii="Droid Sans" w:eastAsia="Droid Sans" w:hAnsi="Droid Sans" w:cs="Droid Sans"/>
          <w:iCs/>
          <w:sz w:val="28"/>
          <w:szCs w:val="28"/>
        </w:rPr>
        <w:t xml:space="preserve">Functional testing </w:t>
      </w: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 xml:space="preserve">and interface testing </w:t>
      </w:r>
      <w:r w:rsidRPr="003F6F7A">
        <w:rPr>
          <w:rFonts w:ascii="Droid Sans" w:eastAsia="Droid Sans" w:hAnsi="Droid Sans" w:cs="Droid Sans"/>
          <w:iCs/>
          <w:sz w:val="28"/>
          <w:szCs w:val="28"/>
        </w:rPr>
        <w:t>are in scope and need to be tested</w:t>
      </w:r>
    </w:p>
    <w:p w14:paraId="4F5DF301" w14:textId="77777777" w:rsidR="00B20952" w:rsidRPr="003F6F7A" w:rsidRDefault="005A7C73" w:rsidP="00B20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Cs/>
          <w:sz w:val="28"/>
          <w:szCs w:val="28"/>
          <w:lang w:val="en-US"/>
        </w:rPr>
      </w:pP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>The mobile application</w:t>
      </w:r>
      <w:r w:rsidRPr="003F6F7A">
        <w:rPr>
          <w:rFonts w:ascii="Droid Sans" w:eastAsia="Droid Sans" w:hAnsi="Droid Sans" w:cs="Droid Sans"/>
          <w:iCs/>
          <w:sz w:val="28"/>
          <w:szCs w:val="28"/>
        </w:rPr>
        <w:t xml:space="preserve"> will be only compatible with</w:t>
      </w: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 xml:space="preserve"> only</w:t>
      </w:r>
      <w:r w:rsidRPr="003F6F7A">
        <w:rPr>
          <w:rFonts w:ascii="Droid Sans" w:eastAsia="Droid Sans" w:hAnsi="Droid Sans" w:cs="Droid Sans"/>
          <w:iCs/>
          <w:sz w:val="28"/>
          <w:szCs w:val="28"/>
        </w:rPr>
        <w:t xml:space="preserve"> </w:t>
      </w:r>
      <w:r w:rsidRPr="003F6F7A">
        <w:rPr>
          <w:rFonts w:ascii="Droid Sans" w:eastAsia="Droid Sans" w:hAnsi="Droid Sans" w:cs="Droid Sans"/>
          <w:iCs/>
          <w:sz w:val="28"/>
          <w:szCs w:val="28"/>
          <w:lang w:val="en-US"/>
        </w:rPr>
        <w:t>Android version 6.0 and above.</w:t>
      </w:r>
    </w:p>
    <w:p w14:paraId="7E15DC03" w14:textId="77777777" w:rsidR="003F6F7A" w:rsidRDefault="00B20952" w:rsidP="003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br/>
      </w:r>
      <w:r w:rsidRPr="003F6F7A">
        <w:rPr>
          <w:sz w:val="44"/>
          <w:szCs w:val="44"/>
          <w:lang w:val="en-US"/>
        </w:rPr>
        <w:t>3.1 Out of Scope:</w:t>
      </w:r>
    </w:p>
    <w:p w14:paraId="59039006" w14:textId="200BC1C8" w:rsidR="00B20952" w:rsidRPr="003F6F7A" w:rsidRDefault="00B20952" w:rsidP="003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3F6F7A">
        <w:rPr>
          <w:sz w:val="28"/>
          <w:szCs w:val="28"/>
          <w:lang w:val="en-US"/>
        </w:rPr>
        <w:t>Time scales</w:t>
      </w:r>
      <w:r w:rsidRPr="003F6F7A">
        <w:rPr>
          <w:sz w:val="28"/>
          <w:szCs w:val="28"/>
          <w:lang w:val="en-US"/>
        </w:rPr>
        <w:br/>
        <w:t>Effort</w:t>
      </w:r>
      <w:r w:rsidRPr="003F6F7A">
        <w:rPr>
          <w:sz w:val="28"/>
          <w:szCs w:val="28"/>
          <w:lang w:val="en-US"/>
        </w:rPr>
        <w:br/>
        <w:t>Cost</w:t>
      </w:r>
    </w:p>
    <w:p w14:paraId="6C412A62" w14:textId="77777777" w:rsidR="003F6F7A" w:rsidRPr="003B1C9C" w:rsidRDefault="003F6F7A" w:rsidP="003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i/>
          <w:lang w:val="en-US"/>
        </w:rPr>
      </w:pPr>
    </w:p>
    <w:p w14:paraId="4E4E93B8" w14:textId="6438CA45" w:rsidR="00240557" w:rsidRDefault="005A7C73" w:rsidP="0066543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</w:t>
      </w:r>
      <w:r w:rsidR="00240557">
        <w:rPr>
          <w:sz w:val="44"/>
          <w:szCs w:val="44"/>
          <w:lang w:val="en-US"/>
        </w:rPr>
        <w:t>.Testing Strategy:</w:t>
      </w:r>
    </w:p>
    <w:p w14:paraId="6974B585" w14:textId="143E083E" w:rsidR="00B20952" w:rsidRDefault="00B2095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testing will be conducted and using Agile Scrum strategy, and will be conducted using multiple sprints.</w:t>
      </w:r>
    </w:p>
    <w:p w14:paraId="1ACE8A69" w14:textId="77777777" w:rsidR="00B20952" w:rsidRDefault="00B2095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4.1.</w:t>
      </w:r>
    </w:p>
    <w:p w14:paraId="61F9D86E" w14:textId="66F7DA2E" w:rsidR="00B20952" w:rsidRDefault="00B2095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Unit testing will be conducted by the developers.</w:t>
      </w:r>
      <w:r>
        <w:rPr>
          <w:sz w:val="28"/>
          <w:szCs w:val="28"/>
          <w:lang w:val="en-US"/>
        </w:rPr>
        <w:br/>
        <w:t xml:space="preserve">The </w:t>
      </w:r>
      <w:r w:rsidR="003B1C9C">
        <w:rPr>
          <w:sz w:val="28"/>
          <w:szCs w:val="28"/>
          <w:lang w:val="en-US"/>
        </w:rPr>
        <w:t xml:space="preserve">unit </w:t>
      </w:r>
      <w:r>
        <w:rPr>
          <w:sz w:val="28"/>
          <w:szCs w:val="28"/>
          <w:lang w:val="en-US"/>
        </w:rPr>
        <w:t>tests will be written by the development teams and the minimum criteria for successfully passing will be a coverage of 80% and a success rate of 100%.</w:t>
      </w:r>
    </w:p>
    <w:p w14:paraId="4086CD49" w14:textId="1A2A7B58" w:rsidR="00B20952" w:rsidRDefault="00B2095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4.2 </w:t>
      </w:r>
    </w:p>
    <w:p w14:paraId="491CFA0D" w14:textId="77777777" w:rsidR="00C77B92" w:rsidRDefault="00901137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automation of the test process will be</w:t>
      </w:r>
      <w:r w:rsidR="003B1C9C">
        <w:rPr>
          <w:sz w:val="28"/>
          <w:szCs w:val="28"/>
          <w:lang w:val="en-US"/>
        </w:rPr>
        <w:t xml:space="preserve"> handled by the automation Quality Assurance Team and will be implemented in all of the stages of the application development.</w:t>
      </w:r>
    </w:p>
    <w:p w14:paraId="69576A25" w14:textId="77777777" w:rsidR="00C77B92" w:rsidRDefault="00C77B9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4.3</w:t>
      </w:r>
    </w:p>
    <w:p w14:paraId="6ACA98BC" w14:textId="7F128C40" w:rsidR="00B20952" w:rsidRDefault="00C77B9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front – End details of the application needs to be tested by the QA team, as a role of a “Customer” , “Chef” and “Delivery Worker”, and the access and right of each of them needs to correspond with the requirement that is described in “Features of this application”</w:t>
      </w:r>
      <w:r w:rsidR="003B1C9C">
        <w:rPr>
          <w:sz w:val="28"/>
          <w:szCs w:val="28"/>
          <w:lang w:val="en-US"/>
        </w:rPr>
        <w:br/>
        <w:t>4.</w:t>
      </w:r>
      <w:r>
        <w:rPr>
          <w:sz w:val="28"/>
          <w:szCs w:val="28"/>
          <w:lang w:val="en-US"/>
        </w:rPr>
        <w:t>4</w:t>
      </w:r>
      <w:r w:rsidR="003B1C9C">
        <w:rPr>
          <w:sz w:val="28"/>
          <w:szCs w:val="28"/>
          <w:lang w:val="en-US"/>
        </w:rPr>
        <w:br/>
        <w:t xml:space="preserve">System and Integration Testing – The QA team will conduct the testing, and </w:t>
      </w:r>
      <w:r>
        <w:rPr>
          <w:sz w:val="28"/>
          <w:szCs w:val="28"/>
          <w:lang w:val="en-US"/>
        </w:rPr>
        <w:t>will collaborate with the development team.</w:t>
      </w:r>
      <w:r>
        <w:rPr>
          <w:sz w:val="28"/>
          <w:szCs w:val="28"/>
          <w:lang w:val="en-US"/>
        </w:rPr>
        <w:br/>
        <w:t>4.5</w:t>
      </w:r>
      <w:r>
        <w:rPr>
          <w:sz w:val="28"/>
          <w:szCs w:val="28"/>
          <w:lang w:val="en-US"/>
        </w:rPr>
        <w:br/>
        <w:t>User Acceptance Testing – a part of the stakeholders and family members of them will conduct the Alpha and Beta Testing of the application.</w:t>
      </w:r>
      <w:r>
        <w:rPr>
          <w:sz w:val="28"/>
          <w:szCs w:val="28"/>
          <w:lang w:val="en-US"/>
        </w:rPr>
        <w:br/>
      </w:r>
    </w:p>
    <w:p w14:paraId="059B7913" w14:textId="149D2F60" w:rsidR="00C77B92" w:rsidRPr="003F6F7A" w:rsidRDefault="00C77B92" w:rsidP="0066543D">
      <w:pPr>
        <w:rPr>
          <w:sz w:val="44"/>
          <w:szCs w:val="44"/>
          <w:lang w:val="en-US"/>
        </w:rPr>
      </w:pPr>
      <w:r w:rsidRPr="003F6F7A">
        <w:rPr>
          <w:sz w:val="44"/>
          <w:szCs w:val="44"/>
          <w:lang w:val="en-US"/>
        </w:rPr>
        <w:t>5.0 Hardware Requirement:</w:t>
      </w:r>
      <w:r w:rsidRPr="003F6F7A">
        <w:rPr>
          <w:sz w:val="44"/>
          <w:szCs w:val="44"/>
          <w:lang w:val="en-US"/>
        </w:rPr>
        <w:br/>
      </w:r>
    </w:p>
    <w:tbl>
      <w:tblPr>
        <w:tblpPr w:leftFromText="141" w:rightFromText="141" w:vertAnchor="text" w:horzAnchor="margin" w:tblpY="-43"/>
        <w:tblW w:w="7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2718"/>
      </w:tblGrid>
      <w:tr w:rsidR="00164E5A" w:rsidRPr="00B20952" w14:paraId="5E125E46" w14:textId="77777777" w:rsidTr="00164E5A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7BD2" w14:textId="2ACD21E4" w:rsidR="00164E5A" w:rsidRPr="00B20952" w:rsidRDefault="00164E5A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F729" w14:textId="1CEF432B" w:rsidR="00164E5A" w:rsidRPr="00B20952" w:rsidRDefault="00164E5A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Device Type</w:t>
            </w:r>
          </w:p>
        </w:tc>
        <w:tc>
          <w:tcPr>
            <w:tcW w:w="2718" w:type="dxa"/>
          </w:tcPr>
          <w:p w14:paraId="447FD1DC" w14:textId="52C2D5F9" w:rsidR="00164E5A" w:rsidRPr="00164E5A" w:rsidRDefault="00164E5A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Size (responsive design)</w:t>
            </w:r>
          </w:p>
        </w:tc>
      </w:tr>
      <w:tr w:rsidR="00164E5A" w:rsidRPr="00B20952" w14:paraId="50863EBB" w14:textId="77777777" w:rsidTr="00164E5A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9DA4" w14:textId="0BF28176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Android 5.0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59DE" w14:textId="08214D66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Samsung S5</w:t>
            </w:r>
          </w:p>
        </w:tc>
        <w:tc>
          <w:tcPr>
            <w:tcW w:w="2718" w:type="dxa"/>
          </w:tcPr>
          <w:p w14:paraId="0CAF89D2" w14:textId="3B3A7D62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164E5A" w:rsidRPr="00B20952" w14:paraId="2B133BD2" w14:textId="77777777" w:rsidTr="00164E5A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9349" w14:textId="097B67A1" w:rsidR="00164E5A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Android 6.0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5267" w14:textId="5794AAFF" w:rsidR="00164E5A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POCO 4</w:t>
            </w:r>
          </w:p>
        </w:tc>
        <w:tc>
          <w:tcPr>
            <w:tcW w:w="2718" w:type="dxa"/>
          </w:tcPr>
          <w:p w14:paraId="49990F10" w14:textId="7AFCC33C" w:rsidR="00164E5A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164E5A" w:rsidRPr="00B20952" w14:paraId="4699F42A" w14:textId="77777777" w:rsidTr="00164E5A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7DE6" w14:textId="6CB49E58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Android 9.0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C4F6" w14:textId="324437AF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Motorola Me</w:t>
            </w:r>
          </w:p>
        </w:tc>
        <w:tc>
          <w:tcPr>
            <w:tcW w:w="2718" w:type="dxa"/>
          </w:tcPr>
          <w:p w14:paraId="6A7BD420" w14:textId="75535D0D" w:rsidR="00164E5A" w:rsidRPr="00164E5A" w:rsidRDefault="00164E5A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</w:tbl>
    <w:p w14:paraId="3040EEFB" w14:textId="77777777" w:rsidR="00B20952" w:rsidRDefault="00B20952" w:rsidP="0066543D">
      <w:pPr>
        <w:rPr>
          <w:sz w:val="44"/>
          <w:szCs w:val="44"/>
          <w:lang w:val="en-US"/>
        </w:rPr>
      </w:pPr>
    </w:p>
    <w:p w14:paraId="36B70EE5" w14:textId="7B78817E" w:rsidR="005A7C73" w:rsidRDefault="00240557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 </w:t>
      </w:r>
    </w:p>
    <w:p w14:paraId="4BB4BB8E" w14:textId="5E2B78DE" w:rsidR="00164E5A" w:rsidRDefault="00164E5A" w:rsidP="0066543D">
      <w:pPr>
        <w:rPr>
          <w:sz w:val="28"/>
          <w:szCs w:val="28"/>
          <w:lang w:val="en-US"/>
        </w:rPr>
      </w:pPr>
    </w:p>
    <w:p w14:paraId="7121893D" w14:textId="31E8F046" w:rsidR="000F5A83" w:rsidRDefault="00164E5A" w:rsidP="0066543D">
      <w:pPr>
        <w:rPr>
          <w:sz w:val="28"/>
          <w:szCs w:val="28"/>
          <w:lang w:val="en-US"/>
        </w:rPr>
      </w:pPr>
      <w:r w:rsidRPr="003F6F7A">
        <w:rPr>
          <w:sz w:val="44"/>
          <w:szCs w:val="44"/>
          <w:lang w:val="en-US"/>
        </w:rPr>
        <w:t>6.0</w:t>
      </w:r>
      <w:r>
        <w:rPr>
          <w:sz w:val="28"/>
          <w:szCs w:val="28"/>
          <w:lang w:val="en-US"/>
        </w:rPr>
        <w:t xml:space="preserve"> </w:t>
      </w:r>
      <w:r w:rsidRPr="003F6F7A">
        <w:rPr>
          <w:sz w:val="44"/>
          <w:szCs w:val="44"/>
          <w:lang w:val="en-US"/>
        </w:rPr>
        <w:t>Testing Tools:</w:t>
      </w:r>
    </w:p>
    <w:tbl>
      <w:tblPr>
        <w:tblpPr w:leftFromText="141" w:rightFromText="141" w:vertAnchor="text" w:horzAnchor="margin" w:tblpY="-43"/>
        <w:tblW w:w="7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4234"/>
      </w:tblGrid>
      <w:tr w:rsidR="00164E5A" w:rsidRPr="00B20952" w14:paraId="4D462EDD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5FCC" w14:textId="685C9C12" w:rsidR="00164E5A" w:rsidRPr="00B20952" w:rsidRDefault="00164E5A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lastRenderedPageBreak/>
              <w:t>Tool</w:t>
            </w:r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00A2" w14:textId="1CB2F8F3" w:rsidR="00164E5A" w:rsidRPr="00B20952" w:rsidRDefault="00164E5A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Purpose</w:t>
            </w:r>
          </w:p>
        </w:tc>
      </w:tr>
      <w:tr w:rsidR="00164E5A" w:rsidRPr="00B20952" w14:paraId="6065F26D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E34" w14:textId="1CB6D7A6" w:rsidR="00164E5A" w:rsidRPr="00B20952" w:rsidRDefault="003F6F7A" w:rsidP="006C2051">
            <w:pPr>
              <w:pStyle w:val="NormalWeb"/>
              <w:rPr>
                <w:lang w:val="en-US"/>
              </w:rPr>
            </w:pPr>
            <w:hyperlink r:id="rId5" w:tgtFrame="_blank" w:history="1">
              <w:r w:rsidR="00164E5A">
                <w:rPr>
                  <w:rStyle w:val="Hyperlink"/>
                </w:rPr>
                <w:t>Cypress</w:t>
              </w:r>
            </w:hyperlink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B32C" w14:textId="188547E5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t>UI automation</w:t>
            </w:r>
          </w:p>
        </w:tc>
      </w:tr>
      <w:tr w:rsidR="00164E5A" w:rsidRPr="00B20952" w14:paraId="0D4A02F5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2E31" w14:textId="77C442D0" w:rsidR="00164E5A" w:rsidRDefault="003F6F7A" w:rsidP="006C2051">
            <w:pPr>
              <w:pStyle w:val="NormalWeb"/>
              <w:rPr>
                <w:lang w:val="en-US"/>
              </w:rPr>
            </w:pPr>
            <w:hyperlink r:id="rId6" w:tgtFrame="_blank" w:history="1">
              <w:r w:rsidR="00164E5A">
                <w:rPr>
                  <w:rStyle w:val="Hyperlink"/>
                </w:rPr>
                <w:t>Postman</w:t>
              </w:r>
            </w:hyperlink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EB89" w14:textId="11E155D7" w:rsidR="00164E5A" w:rsidRDefault="00617708" w:rsidP="006C2051">
            <w:pPr>
              <w:pStyle w:val="NormalWeb"/>
              <w:rPr>
                <w:lang w:val="en-US"/>
              </w:rPr>
            </w:pPr>
            <w:r>
              <w:t>Application Program Interface</w:t>
            </w:r>
            <w:r>
              <w:rPr>
                <w:lang w:val="en-US"/>
              </w:rPr>
              <w:t>(API)</w:t>
            </w:r>
            <w:r w:rsidR="00164E5A">
              <w:t xml:space="preserve"> tests</w:t>
            </w:r>
          </w:p>
        </w:tc>
      </w:tr>
      <w:tr w:rsidR="00164E5A" w:rsidRPr="00B20952" w14:paraId="3B3ECF2A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2C58" w14:textId="0D8F4AEE" w:rsidR="00164E5A" w:rsidRPr="00B20952" w:rsidRDefault="003F6F7A" w:rsidP="006C2051">
            <w:pPr>
              <w:pStyle w:val="NormalWeb"/>
              <w:rPr>
                <w:lang w:val="en-US"/>
              </w:rPr>
            </w:pPr>
            <w:hyperlink r:id="rId7" w:tgtFrame="_blank" w:history="1">
              <w:r w:rsidR="00164E5A">
                <w:rPr>
                  <w:rStyle w:val="Hyperlink"/>
                </w:rPr>
                <w:t>Jest</w:t>
              </w:r>
            </w:hyperlink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26C6" w14:textId="48CB25F0" w:rsidR="00164E5A" w:rsidRPr="00B20952" w:rsidRDefault="00164E5A" w:rsidP="006C2051">
            <w:pPr>
              <w:pStyle w:val="NormalWeb"/>
              <w:rPr>
                <w:lang w:val="en-US"/>
              </w:rPr>
            </w:pPr>
            <w:r>
              <w:t>Frontend unit tests</w:t>
            </w:r>
          </w:p>
        </w:tc>
      </w:tr>
      <w:tr w:rsidR="00164E5A" w:rsidRPr="00B20952" w14:paraId="626589CE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7CF" w14:textId="6C17C2A0" w:rsidR="00164E5A" w:rsidRDefault="003F6F7A" w:rsidP="006C2051">
            <w:pPr>
              <w:pStyle w:val="NormalWeb"/>
            </w:pPr>
            <w:hyperlink r:id="rId8" w:tgtFrame="_blank" w:history="1">
              <w:r w:rsidR="00164E5A">
                <w:rPr>
                  <w:rStyle w:val="Hyperlink"/>
                </w:rPr>
                <w:t>Node Tap</w:t>
              </w:r>
            </w:hyperlink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BD00" w14:textId="06986F0E" w:rsidR="00164E5A" w:rsidRDefault="00164E5A" w:rsidP="006C2051">
            <w:pPr>
              <w:pStyle w:val="NormalWeb"/>
            </w:pPr>
            <w:r>
              <w:t>Backend unit tests</w:t>
            </w:r>
          </w:p>
        </w:tc>
      </w:tr>
      <w:tr w:rsidR="000F5A83" w:rsidRPr="00B20952" w14:paraId="3F1B7095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0485" w14:textId="68786998" w:rsidR="000F5A83" w:rsidRPr="000F5A83" w:rsidRDefault="000F5A83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Jira </w:t>
            </w:r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1DD0" w14:textId="6B93E016" w:rsidR="000F5A83" w:rsidRDefault="000F5A83" w:rsidP="000F5A83">
            <w:pPr>
              <w:pStyle w:val="NormalWeb"/>
            </w:pPr>
            <w:r>
              <w:t xml:space="preserve">Project and defect tracking tool </w:t>
            </w:r>
          </w:p>
        </w:tc>
      </w:tr>
      <w:tr w:rsidR="000F5A83" w:rsidRPr="00B20952" w14:paraId="57937137" w14:textId="77777777" w:rsidTr="00164E5A">
        <w:trPr>
          <w:trHeight w:val="85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8C65" w14:textId="0BBA1C3B" w:rsidR="000F5A83" w:rsidRPr="000F5A83" w:rsidRDefault="000F5A83" w:rsidP="000F5A83">
            <w:pPr>
              <w:pStyle w:val="NormalWeb"/>
              <w:rPr>
                <w:lang w:val="en-US"/>
              </w:rPr>
            </w:pPr>
            <w:r>
              <w:t>Selenium</w:t>
            </w:r>
            <w:r>
              <w:rPr>
                <w:lang w:val="en-US"/>
              </w:rPr>
              <w:t xml:space="preserve"> </w:t>
            </w:r>
            <w:r>
              <w:t>WebDrive</w:t>
            </w:r>
            <w:r>
              <w:rPr>
                <w:lang w:val="en-US"/>
              </w:rPr>
              <w:t>r</w:t>
            </w:r>
          </w:p>
        </w:tc>
        <w:tc>
          <w:tcPr>
            <w:tcW w:w="4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FA19" w14:textId="628B0E8D" w:rsidR="000F5A83" w:rsidRDefault="000F5A83" w:rsidP="000F5A83">
            <w:pPr>
              <w:pStyle w:val="NormalWeb"/>
            </w:pPr>
            <w:r>
              <w:rPr>
                <w:lang w:val="en-US"/>
              </w:rPr>
              <w:t>D</w:t>
            </w:r>
            <w:r>
              <w:t xml:space="preserve">evelopment of automated test scripts </w:t>
            </w:r>
          </w:p>
        </w:tc>
      </w:tr>
    </w:tbl>
    <w:p w14:paraId="24BBB14B" w14:textId="20E91539" w:rsidR="00164E5A" w:rsidRDefault="00164E5A" w:rsidP="0066543D">
      <w:pPr>
        <w:rPr>
          <w:sz w:val="28"/>
          <w:szCs w:val="28"/>
          <w:lang w:val="en-US"/>
        </w:rPr>
      </w:pPr>
    </w:p>
    <w:p w14:paraId="28DFFAD5" w14:textId="33A69007" w:rsidR="00164E5A" w:rsidRDefault="00164E5A" w:rsidP="0066543D">
      <w:pPr>
        <w:rPr>
          <w:sz w:val="28"/>
          <w:szCs w:val="28"/>
          <w:lang w:val="en-US"/>
        </w:rPr>
      </w:pPr>
    </w:p>
    <w:p w14:paraId="17F01D6F" w14:textId="71A5EA56" w:rsidR="00164E5A" w:rsidRDefault="00164E5A" w:rsidP="0066543D">
      <w:pPr>
        <w:rPr>
          <w:sz w:val="28"/>
          <w:szCs w:val="28"/>
          <w:lang w:val="en-US"/>
        </w:rPr>
      </w:pPr>
    </w:p>
    <w:p w14:paraId="051BDC3B" w14:textId="18DC87FF" w:rsidR="00164E5A" w:rsidRDefault="00164E5A" w:rsidP="0066543D">
      <w:pPr>
        <w:rPr>
          <w:sz w:val="28"/>
          <w:szCs w:val="28"/>
          <w:lang w:val="en-US"/>
        </w:rPr>
      </w:pPr>
    </w:p>
    <w:p w14:paraId="5F59FCD4" w14:textId="1A453DE4" w:rsidR="00164E5A" w:rsidRDefault="00164E5A" w:rsidP="0066543D">
      <w:pPr>
        <w:rPr>
          <w:sz w:val="28"/>
          <w:szCs w:val="28"/>
          <w:lang w:val="en-US"/>
        </w:rPr>
      </w:pPr>
    </w:p>
    <w:p w14:paraId="6D640461" w14:textId="3108F20D" w:rsidR="00164E5A" w:rsidRDefault="00164E5A" w:rsidP="0066543D">
      <w:pPr>
        <w:rPr>
          <w:sz w:val="28"/>
          <w:szCs w:val="28"/>
          <w:lang w:val="en-US"/>
        </w:rPr>
      </w:pPr>
    </w:p>
    <w:p w14:paraId="3F3ABD75" w14:textId="061745A9" w:rsidR="00164E5A" w:rsidRDefault="00164E5A" w:rsidP="0066543D">
      <w:pPr>
        <w:rPr>
          <w:sz w:val="28"/>
          <w:szCs w:val="28"/>
          <w:lang w:val="en-US"/>
        </w:rPr>
      </w:pPr>
    </w:p>
    <w:p w14:paraId="69E3452D" w14:textId="303D3290" w:rsidR="000F5A83" w:rsidRPr="003F6F7A" w:rsidRDefault="00617708" w:rsidP="0066543D">
      <w:pPr>
        <w:rPr>
          <w:rStyle w:val="Strong"/>
          <w:sz w:val="28"/>
          <w:szCs w:val="28"/>
        </w:rPr>
      </w:pPr>
      <w:r w:rsidRPr="003F6F7A">
        <w:rPr>
          <w:sz w:val="44"/>
          <w:szCs w:val="44"/>
          <w:lang w:val="en-US"/>
        </w:rPr>
        <w:t>7.0 Exit Criteria:</w:t>
      </w:r>
      <w:r>
        <w:rPr>
          <w:sz w:val="28"/>
          <w:szCs w:val="28"/>
          <w:lang w:val="en-US"/>
        </w:rPr>
        <w:br/>
      </w:r>
      <w:r w:rsidRPr="003F6F7A">
        <w:rPr>
          <w:rStyle w:val="Strong"/>
          <w:sz w:val="28"/>
          <w:szCs w:val="28"/>
        </w:rPr>
        <w:t>Run</w:t>
      </w:r>
      <w:r w:rsidRPr="003F6F7A">
        <w:rPr>
          <w:sz w:val="28"/>
          <w:szCs w:val="28"/>
        </w:rPr>
        <w:t xml:space="preserve"> rate is mandatory to be </w:t>
      </w:r>
      <w:r w:rsidRPr="003F6F7A">
        <w:rPr>
          <w:rStyle w:val="Strong"/>
          <w:sz w:val="28"/>
          <w:szCs w:val="28"/>
        </w:rPr>
        <w:t>100%</w:t>
      </w:r>
      <w:r w:rsidRPr="003F6F7A">
        <w:rPr>
          <w:rStyle w:val="Strong"/>
          <w:sz w:val="28"/>
          <w:szCs w:val="28"/>
        </w:rPr>
        <w:br/>
        <w:t>Pass</w:t>
      </w:r>
      <w:r w:rsidRPr="003F6F7A">
        <w:rPr>
          <w:sz w:val="28"/>
          <w:szCs w:val="28"/>
        </w:rPr>
        <w:t xml:space="preserve"> rate is </w:t>
      </w:r>
      <w:r w:rsidRPr="003F6F7A">
        <w:rPr>
          <w:rStyle w:val="Strong"/>
          <w:sz w:val="28"/>
          <w:szCs w:val="28"/>
        </w:rPr>
        <w:t xml:space="preserve">80%, </w:t>
      </w:r>
      <w:r w:rsidRPr="003F6F7A">
        <w:rPr>
          <w:sz w:val="28"/>
          <w:szCs w:val="28"/>
        </w:rPr>
        <w:t xml:space="preserve">achieving the pass rate is </w:t>
      </w:r>
      <w:r w:rsidRPr="003F6F7A">
        <w:rPr>
          <w:rStyle w:val="Strong"/>
          <w:sz w:val="28"/>
          <w:szCs w:val="28"/>
        </w:rPr>
        <w:t>mandatory</w:t>
      </w:r>
    </w:p>
    <w:p w14:paraId="40345ECC" w14:textId="1EA9DACA" w:rsidR="003F6F7A" w:rsidRPr="003F6F7A" w:rsidRDefault="003F6F7A" w:rsidP="0066543D">
      <w:pPr>
        <w:rPr>
          <w:rStyle w:val="ui-provider"/>
          <w:sz w:val="28"/>
          <w:szCs w:val="28"/>
        </w:rPr>
      </w:pPr>
      <w:r w:rsidRPr="003F6F7A">
        <w:rPr>
          <w:rStyle w:val="ui-provider"/>
          <w:sz w:val="28"/>
          <w:szCs w:val="28"/>
        </w:rPr>
        <w:t>All critical and high severity defects must be fixed and retested. Low severity and trivial defects must either be fixed or documented as known issues with their corresponding workarounds.</w:t>
      </w:r>
      <w:r w:rsidRPr="003F6F7A">
        <w:rPr>
          <w:rStyle w:val="ui-provider"/>
          <w:sz w:val="28"/>
          <w:szCs w:val="28"/>
        </w:rPr>
        <w:br/>
      </w:r>
      <w:r w:rsidRPr="003F6F7A">
        <w:rPr>
          <w:rStyle w:val="ui-provider"/>
          <w:sz w:val="28"/>
          <w:szCs w:val="28"/>
        </w:rPr>
        <w:br/>
      </w:r>
      <w:r w:rsidRPr="003F6F7A">
        <w:rPr>
          <w:rStyle w:val="ui-provider"/>
          <w:sz w:val="28"/>
          <w:szCs w:val="28"/>
        </w:rPr>
        <w:t>Test cases related to critical functionalities</w:t>
      </w:r>
      <w:r w:rsidRPr="003F6F7A">
        <w:rPr>
          <w:rStyle w:val="ui-provider"/>
          <w:sz w:val="28"/>
          <w:szCs w:val="28"/>
        </w:rPr>
        <w:t xml:space="preserve"> </w:t>
      </w:r>
      <w:r w:rsidRPr="003F6F7A">
        <w:rPr>
          <w:rStyle w:val="ui-provider"/>
          <w:sz w:val="28"/>
          <w:szCs w:val="28"/>
        </w:rPr>
        <w:t>should pass 100%. For less critical functionalities, an agreed upon pass rate (</w:t>
      </w:r>
      <w:r w:rsidRPr="003F6F7A">
        <w:rPr>
          <w:rStyle w:val="ui-provider"/>
          <w:sz w:val="28"/>
          <w:szCs w:val="28"/>
        </w:rPr>
        <w:t>80</w:t>
      </w:r>
      <w:r w:rsidRPr="003F6F7A">
        <w:rPr>
          <w:rStyle w:val="ui-provider"/>
          <w:sz w:val="28"/>
          <w:szCs w:val="28"/>
        </w:rPr>
        <w:t>%) should be achieved.</w:t>
      </w:r>
    </w:p>
    <w:p w14:paraId="21BE790B" w14:textId="5D8295D0" w:rsidR="003F6F7A" w:rsidRPr="003F6F7A" w:rsidRDefault="003F6F7A" w:rsidP="0066543D">
      <w:pPr>
        <w:rPr>
          <w:rStyle w:val="ui-provider"/>
          <w:sz w:val="28"/>
          <w:szCs w:val="28"/>
        </w:rPr>
      </w:pPr>
      <w:r w:rsidRPr="003F6F7A">
        <w:rPr>
          <w:rStyle w:val="ui-provider"/>
          <w:sz w:val="28"/>
          <w:szCs w:val="28"/>
        </w:rPr>
        <w:t>The test coverage must meet the threshold set in the Test Plan,  minimum 9</w:t>
      </w:r>
      <w:r w:rsidRPr="003F6F7A">
        <w:rPr>
          <w:rStyle w:val="ui-provider"/>
          <w:sz w:val="28"/>
          <w:szCs w:val="28"/>
        </w:rPr>
        <w:t>0</w:t>
      </w:r>
      <w:r w:rsidRPr="003F6F7A">
        <w:rPr>
          <w:rStyle w:val="ui-provider"/>
          <w:sz w:val="28"/>
          <w:szCs w:val="28"/>
        </w:rPr>
        <w:t> % of functional requirements.</w:t>
      </w:r>
    </w:p>
    <w:p w14:paraId="14A9F57E" w14:textId="35064293" w:rsidR="003F6F7A" w:rsidRPr="003F6F7A" w:rsidRDefault="003F6F7A" w:rsidP="0066543D">
      <w:pPr>
        <w:rPr>
          <w:rStyle w:val="ui-provider"/>
          <w:sz w:val="28"/>
          <w:szCs w:val="28"/>
        </w:rPr>
      </w:pPr>
      <w:r w:rsidRPr="003F6F7A">
        <w:rPr>
          <w:rStyle w:val="ui-provider"/>
          <w:sz w:val="28"/>
          <w:szCs w:val="28"/>
        </w:rPr>
        <w:t>The website must pass the User Acceptance Testing where a group of end-users use and validate the functionalities of the website. The UAT must not identify any new critical or high severity defects.</w:t>
      </w:r>
    </w:p>
    <w:p w14:paraId="260DEF42" w14:textId="4C34BFAB" w:rsidR="003F6F7A" w:rsidRPr="003F6F7A" w:rsidRDefault="003F6F7A" w:rsidP="0066543D">
      <w:pPr>
        <w:rPr>
          <w:rStyle w:val="Strong"/>
          <w:sz w:val="28"/>
          <w:szCs w:val="28"/>
        </w:rPr>
      </w:pPr>
      <w:r w:rsidRPr="003F6F7A">
        <w:rPr>
          <w:rStyle w:val="ui-provider"/>
          <w:sz w:val="28"/>
          <w:szCs w:val="28"/>
        </w:rPr>
        <w:t>All testing activities must be thoroughly documented. This includes executed test cases, identified defects with their status, and test summary reports. Additionally, a final test summary report should be prepared highlighting the overall quality of the product, any outstanding defects, and recommendations for the next steps.</w:t>
      </w:r>
    </w:p>
    <w:p w14:paraId="2343DE16" w14:textId="7CE854CE" w:rsidR="00047152" w:rsidRPr="003F6F7A" w:rsidRDefault="00617708" w:rsidP="0066543D">
      <w:pPr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br/>
      </w:r>
      <w:r w:rsidR="003F6F7A" w:rsidRPr="003F6F7A">
        <w:rPr>
          <w:sz w:val="44"/>
          <w:szCs w:val="44"/>
          <w:lang w:val="en-US"/>
        </w:rPr>
        <w:t>8</w:t>
      </w:r>
      <w:r w:rsidRPr="003F6F7A">
        <w:rPr>
          <w:sz w:val="44"/>
          <w:szCs w:val="44"/>
          <w:lang w:val="en-US"/>
        </w:rPr>
        <w:t>.0 Test Schedule:</w:t>
      </w:r>
    </w:p>
    <w:tbl>
      <w:tblPr>
        <w:tblpPr w:leftFromText="141" w:rightFromText="141" w:vertAnchor="text" w:horzAnchor="margin" w:tblpY="-43"/>
        <w:tblW w:w="10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2718"/>
        <w:gridCol w:w="2718"/>
      </w:tblGrid>
      <w:tr w:rsidR="00047152" w:rsidRPr="00B20952" w14:paraId="4D0AB6EA" w14:textId="77777777" w:rsidTr="00047152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1192" w14:textId="77777777" w:rsidR="00047152" w:rsidRPr="00B20952" w:rsidRDefault="00047152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lastRenderedPageBreak/>
              <w:t>First Name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0911" w14:textId="77777777" w:rsidR="00047152" w:rsidRPr="00B20952" w:rsidRDefault="00047152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Second Name</w:t>
            </w:r>
          </w:p>
        </w:tc>
        <w:tc>
          <w:tcPr>
            <w:tcW w:w="2718" w:type="dxa"/>
          </w:tcPr>
          <w:p w14:paraId="1FE97EC3" w14:textId="272F6B14" w:rsidR="00047152" w:rsidRDefault="00047152" w:rsidP="006C2051">
            <w:pPr>
              <w:pStyle w:val="NormalWeb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Responsibility for test</w:t>
            </w:r>
          </w:p>
        </w:tc>
        <w:tc>
          <w:tcPr>
            <w:tcW w:w="2718" w:type="dxa"/>
          </w:tcPr>
          <w:p w14:paraId="3F8ADB45" w14:textId="69814964" w:rsidR="00047152" w:rsidRPr="00164E5A" w:rsidRDefault="00047152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Date/Time</w:t>
            </w:r>
          </w:p>
        </w:tc>
      </w:tr>
      <w:tr w:rsidR="00047152" w:rsidRPr="00B20952" w14:paraId="6EEC5ED2" w14:textId="77777777" w:rsidTr="00047152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0879" w14:textId="722CFC96" w:rsidR="00047152" w:rsidRPr="00B20952" w:rsidRDefault="00047152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Rositca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DF26" w14:textId="07B4D723" w:rsidR="00047152" w:rsidRPr="00B20952" w:rsidRDefault="00047152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Rosirova</w:t>
            </w:r>
            <w:proofErr w:type="spellEnd"/>
          </w:p>
        </w:tc>
        <w:tc>
          <w:tcPr>
            <w:tcW w:w="2718" w:type="dxa"/>
          </w:tcPr>
          <w:p w14:paraId="25175AB4" w14:textId="77777777" w:rsidR="00047152" w:rsidRDefault="00047152" w:rsidP="006C2051">
            <w:pPr>
              <w:pStyle w:val="NormalWeb"/>
              <w:rPr>
                <w:lang w:val="en-US"/>
              </w:rPr>
            </w:pPr>
          </w:p>
        </w:tc>
        <w:tc>
          <w:tcPr>
            <w:tcW w:w="2718" w:type="dxa"/>
          </w:tcPr>
          <w:p w14:paraId="3DC2A2CD" w14:textId="6529C0F8" w:rsidR="00047152" w:rsidRPr="00B20952" w:rsidRDefault="00047152" w:rsidP="006C2051">
            <w:pPr>
              <w:pStyle w:val="NormalWeb"/>
              <w:rPr>
                <w:lang w:val="en-US"/>
              </w:rPr>
            </w:pPr>
          </w:p>
        </w:tc>
      </w:tr>
      <w:tr w:rsidR="00047152" w:rsidRPr="00B20952" w14:paraId="3465313E" w14:textId="77777777" w:rsidTr="00047152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A202" w14:textId="478E2D88" w:rsidR="00047152" w:rsidRDefault="00047152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Diana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3384" w14:textId="6477C699" w:rsidR="00047152" w:rsidRDefault="00047152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Dianova</w:t>
            </w:r>
            <w:proofErr w:type="spellEnd"/>
          </w:p>
        </w:tc>
        <w:tc>
          <w:tcPr>
            <w:tcW w:w="2718" w:type="dxa"/>
          </w:tcPr>
          <w:p w14:paraId="60D5A613" w14:textId="77777777" w:rsidR="00047152" w:rsidRDefault="00047152" w:rsidP="006C2051">
            <w:pPr>
              <w:pStyle w:val="NormalWeb"/>
              <w:rPr>
                <w:lang w:val="en-US"/>
              </w:rPr>
            </w:pPr>
          </w:p>
        </w:tc>
        <w:tc>
          <w:tcPr>
            <w:tcW w:w="2718" w:type="dxa"/>
          </w:tcPr>
          <w:p w14:paraId="69B7347B" w14:textId="0BFF6BC2" w:rsidR="00047152" w:rsidRDefault="00047152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Each Friday, 10.am to 12a.m.</w:t>
            </w:r>
          </w:p>
        </w:tc>
      </w:tr>
      <w:tr w:rsidR="00047152" w:rsidRPr="00B20952" w14:paraId="212C9258" w14:textId="77777777" w:rsidTr="00047152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A35" w14:textId="5DE24B4F" w:rsidR="00047152" w:rsidRPr="00B20952" w:rsidRDefault="00047152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Elena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F33" w14:textId="5F7E325B" w:rsidR="00047152" w:rsidRPr="00B20952" w:rsidRDefault="00047152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Elenova</w:t>
            </w:r>
            <w:proofErr w:type="spellEnd"/>
          </w:p>
        </w:tc>
        <w:tc>
          <w:tcPr>
            <w:tcW w:w="2718" w:type="dxa"/>
          </w:tcPr>
          <w:p w14:paraId="648768CF" w14:textId="77777777" w:rsidR="00047152" w:rsidRDefault="00047152" w:rsidP="006C2051">
            <w:pPr>
              <w:pStyle w:val="NormalWeb"/>
              <w:rPr>
                <w:lang w:val="en-US"/>
              </w:rPr>
            </w:pPr>
          </w:p>
        </w:tc>
        <w:tc>
          <w:tcPr>
            <w:tcW w:w="2718" w:type="dxa"/>
          </w:tcPr>
          <w:p w14:paraId="312986FE" w14:textId="612BAA77" w:rsidR="00047152" w:rsidRPr="00164E5A" w:rsidRDefault="00047152" w:rsidP="006C2051">
            <w:pPr>
              <w:pStyle w:val="NormalWeb"/>
              <w:rPr>
                <w:lang w:val="en-US"/>
              </w:rPr>
            </w:pPr>
          </w:p>
        </w:tc>
      </w:tr>
    </w:tbl>
    <w:p w14:paraId="7F2E6AC1" w14:textId="6E9F5C95" w:rsidR="00047152" w:rsidRDefault="00617708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57F456C5" w14:textId="7AC76FD9" w:rsidR="00047152" w:rsidRPr="003F6F7A" w:rsidRDefault="003F6F7A" w:rsidP="0066543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</w:t>
      </w:r>
      <w:r w:rsidR="00617708" w:rsidRPr="003F6F7A">
        <w:rPr>
          <w:sz w:val="44"/>
          <w:szCs w:val="44"/>
          <w:lang w:val="en-US"/>
        </w:rPr>
        <w:t>.0 Control Procedures:</w:t>
      </w:r>
    </w:p>
    <w:p w14:paraId="46743A15" w14:textId="30C1E450" w:rsidR="00617708" w:rsidRDefault="00047152" w:rsidP="006654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bug reporting and </w:t>
      </w:r>
      <w:r w:rsidRPr="00047152">
        <w:rPr>
          <w:sz w:val="28"/>
          <w:szCs w:val="28"/>
          <w:lang w:val="en-US"/>
        </w:rPr>
        <w:t>tracking</w:t>
      </w:r>
      <w:r>
        <w:rPr>
          <w:sz w:val="28"/>
          <w:szCs w:val="28"/>
          <w:lang w:val="en-US"/>
        </w:rPr>
        <w:t xml:space="preserve"> will be documented with Jira, and </w:t>
      </w:r>
      <w:r w:rsidRPr="00047152">
        <w:rPr>
          <w:sz w:val="28"/>
          <w:szCs w:val="28"/>
          <w:lang w:val="en-US"/>
        </w:rPr>
        <w:t>correspondence</w:t>
      </w:r>
      <w:r>
        <w:rPr>
          <w:sz w:val="28"/>
          <w:szCs w:val="28"/>
          <w:lang w:val="en-US"/>
        </w:rPr>
        <w:t xml:space="preserve"> between the development team, Quality Assurance Team and the Stakeholders will be done using the public work e-mails of the </w:t>
      </w:r>
      <w:r w:rsidR="003063F2">
        <w:rPr>
          <w:sz w:val="28"/>
          <w:szCs w:val="28"/>
          <w:lang w:val="en-US"/>
        </w:rPr>
        <w:t>mentioned part</w:t>
      </w:r>
      <w:r w:rsidR="003F6F7A">
        <w:rPr>
          <w:sz w:val="28"/>
          <w:szCs w:val="28"/>
          <w:lang w:val="en-US"/>
        </w:rPr>
        <w:t>i</w:t>
      </w:r>
      <w:r w:rsidR="003063F2">
        <w:rPr>
          <w:sz w:val="28"/>
          <w:szCs w:val="28"/>
          <w:lang w:val="en-US"/>
        </w:rPr>
        <w:t>es.</w:t>
      </w:r>
      <w:r w:rsidR="00617708">
        <w:rPr>
          <w:sz w:val="28"/>
          <w:szCs w:val="28"/>
          <w:lang w:val="en-US"/>
        </w:rPr>
        <w:br/>
      </w:r>
      <w:r w:rsidR="00617708">
        <w:rPr>
          <w:sz w:val="28"/>
          <w:szCs w:val="28"/>
          <w:lang w:val="en-US"/>
        </w:rPr>
        <w:br/>
        <w:t>11.0 Approvals:</w:t>
      </w:r>
    </w:p>
    <w:tbl>
      <w:tblPr>
        <w:tblpPr w:leftFromText="141" w:rightFromText="141" w:vertAnchor="text" w:horzAnchor="margin" w:tblpY="-43"/>
        <w:tblW w:w="7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2718"/>
      </w:tblGrid>
      <w:tr w:rsidR="00617708" w:rsidRPr="00B20952" w14:paraId="57F8E771" w14:textId="77777777" w:rsidTr="006C2051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075A" w14:textId="5C0341EF" w:rsidR="00617708" w:rsidRPr="00B20952" w:rsidRDefault="00617708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First Name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EBBA" w14:textId="0C0D557B" w:rsidR="00617708" w:rsidRPr="00B20952" w:rsidRDefault="00617708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Second Name</w:t>
            </w:r>
          </w:p>
        </w:tc>
        <w:tc>
          <w:tcPr>
            <w:tcW w:w="2718" w:type="dxa"/>
          </w:tcPr>
          <w:p w14:paraId="2BFB04EE" w14:textId="3BC0EAE9" w:rsidR="00617708" w:rsidRPr="00164E5A" w:rsidRDefault="00617708" w:rsidP="006C2051">
            <w:pPr>
              <w:pStyle w:val="NormalWeb"/>
              <w:rPr>
                <w:b/>
                <w:lang w:val="en-US"/>
              </w:rPr>
            </w:pPr>
            <w:r>
              <w:rPr>
                <w:rStyle w:val="Strong"/>
                <w:lang w:val="en-US"/>
              </w:rPr>
              <w:t>Signature</w:t>
            </w:r>
          </w:p>
        </w:tc>
      </w:tr>
      <w:tr w:rsidR="00617708" w:rsidRPr="00B20952" w14:paraId="3340CD8B" w14:textId="77777777" w:rsidTr="006C2051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B0BF" w14:textId="2AB79ABA" w:rsidR="00617708" w:rsidRPr="00B20952" w:rsidRDefault="00617708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Pesho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48EF" w14:textId="4E3C0BDD" w:rsidR="00617708" w:rsidRPr="00B20952" w:rsidRDefault="00617708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Ivanov</w:t>
            </w:r>
          </w:p>
        </w:tc>
        <w:tc>
          <w:tcPr>
            <w:tcW w:w="2718" w:type="dxa"/>
          </w:tcPr>
          <w:p w14:paraId="6D6ABF7B" w14:textId="7300CFC6" w:rsidR="00617708" w:rsidRPr="00B20952" w:rsidRDefault="00617708" w:rsidP="006C2051">
            <w:pPr>
              <w:pStyle w:val="NormalWeb"/>
              <w:rPr>
                <w:lang w:val="en-US"/>
              </w:rPr>
            </w:pPr>
          </w:p>
        </w:tc>
      </w:tr>
      <w:tr w:rsidR="00617708" w:rsidRPr="00B20952" w14:paraId="056D82E7" w14:textId="77777777" w:rsidTr="006C2051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0AB6" w14:textId="503BED9F" w:rsidR="00617708" w:rsidRDefault="00617708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47152">
              <w:rPr>
                <w:lang w:val="en-US"/>
              </w:rPr>
              <w:t>inko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D150" w14:textId="60C7704D" w:rsidR="00617708" w:rsidRDefault="00617708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Dinkov</w:t>
            </w:r>
            <w:proofErr w:type="spellEnd"/>
          </w:p>
        </w:tc>
        <w:tc>
          <w:tcPr>
            <w:tcW w:w="2718" w:type="dxa"/>
          </w:tcPr>
          <w:p w14:paraId="4B7FEB2A" w14:textId="012FC4B0" w:rsidR="00617708" w:rsidRDefault="00617708" w:rsidP="006C2051">
            <w:pPr>
              <w:pStyle w:val="NormalWeb"/>
              <w:rPr>
                <w:lang w:val="en-US"/>
              </w:rPr>
            </w:pPr>
          </w:p>
        </w:tc>
      </w:tr>
      <w:tr w:rsidR="00617708" w:rsidRPr="00B20952" w14:paraId="1C75C035" w14:textId="77777777" w:rsidTr="006C2051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86D2" w14:textId="13FA9205" w:rsidR="00617708" w:rsidRPr="00B20952" w:rsidRDefault="00617708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Obi One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B41" w14:textId="20487992" w:rsidR="00617708" w:rsidRPr="00B20952" w:rsidRDefault="00617708" w:rsidP="006C205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Kenobi</w:t>
            </w:r>
          </w:p>
        </w:tc>
        <w:tc>
          <w:tcPr>
            <w:tcW w:w="2718" w:type="dxa"/>
          </w:tcPr>
          <w:p w14:paraId="585A54D8" w14:textId="20993AD4" w:rsidR="00617708" w:rsidRPr="00164E5A" w:rsidRDefault="00617708" w:rsidP="006C2051">
            <w:pPr>
              <w:pStyle w:val="NormalWeb"/>
              <w:rPr>
                <w:lang w:val="en-US"/>
              </w:rPr>
            </w:pPr>
          </w:p>
        </w:tc>
      </w:tr>
      <w:tr w:rsidR="00047152" w:rsidRPr="00B20952" w14:paraId="45EE234D" w14:textId="77777777" w:rsidTr="006C2051">
        <w:trPr>
          <w:trHeight w:val="8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DF94" w14:textId="089E10A7" w:rsidR="00047152" w:rsidRDefault="00047152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Mohhamed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1B3D" w14:textId="605D6894" w:rsidR="00047152" w:rsidRDefault="00047152" w:rsidP="006C2051">
            <w:pPr>
              <w:pStyle w:val="NormalWeb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Mohhhhamad</w:t>
            </w:r>
            <w:proofErr w:type="spellEnd"/>
          </w:p>
        </w:tc>
        <w:tc>
          <w:tcPr>
            <w:tcW w:w="2718" w:type="dxa"/>
          </w:tcPr>
          <w:p w14:paraId="5749D145" w14:textId="77777777" w:rsidR="00047152" w:rsidRPr="00164E5A" w:rsidRDefault="00047152" w:rsidP="006C2051">
            <w:pPr>
              <w:pStyle w:val="NormalWeb"/>
              <w:rPr>
                <w:lang w:val="en-US"/>
              </w:rPr>
            </w:pPr>
          </w:p>
        </w:tc>
      </w:tr>
    </w:tbl>
    <w:p w14:paraId="0B395B53" w14:textId="66402910" w:rsidR="00617708" w:rsidRDefault="00617708" w:rsidP="0066543D">
      <w:pPr>
        <w:rPr>
          <w:sz w:val="28"/>
          <w:szCs w:val="28"/>
          <w:lang w:val="en-US"/>
        </w:rPr>
      </w:pPr>
    </w:p>
    <w:p w14:paraId="29BEBF47" w14:textId="77777777" w:rsidR="000F5A83" w:rsidRPr="00164E5A" w:rsidRDefault="000F5A83" w:rsidP="0066543D">
      <w:pPr>
        <w:rPr>
          <w:sz w:val="28"/>
          <w:szCs w:val="28"/>
          <w:lang w:val="en-US"/>
        </w:rPr>
      </w:pPr>
    </w:p>
    <w:sectPr w:rsidR="000F5A83" w:rsidRPr="0016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A71BC"/>
    <w:multiLevelType w:val="multilevel"/>
    <w:tmpl w:val="0ACA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9A687A"/>
    <w:multiLevelType w:val="hybridMultilevel"/>
    <w:tmpl w:val="27D0AA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499C"/>
    <w:multiLevelType w:val="hybridMultilevel"/>
    <w:tmpl w:val="63481A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80F71"/>
    <w:multiLevelType w:val="hybridMultilevel"/>
    <w:tmpl w:val="4E2425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4"/>
    <w:rsid w:val="00047152"/>
    <w:rsid w:val="000F5A83"/>
    <w:rsid w:val="00164E5A"/>
    <w:rsid w:val="00213410"/>
    <w:rsid w:val="00240557"/>
    <w:rsid w:val="003063F2"/>
    <w:rsid w:val="003B1C9C"/>
    <w:rsid w:val="003F6F7A"/>
    <w:rsid w:val="004B1060"/>
    <w:rsid w:val="004D49C2"/>
    <w:rsid w:val="005A7C73"/>
    <w:rsid w:val="00617708"/>
    <w:rsid w:val="0066543D"/>
    <w:rsid w:val="00771354"/>
    <w:rsid w:val="00901137"/>
    <w:rsid w:val="00B20952"/>
    <w:rsid w:val="00C7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7E3B3"/>
  <w15:chartTrackingRefBased/>
  <w15:docId w15:val="{C21ECA9E-95B9-4F5E-B1A0-BA53A753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240557"/>
    <w:rPr>
      <w:b/>
      <w:bCs/>
    </w:rPr>
  </w:style>
  <w:style w:type="paragraph" w:styleId="ListParagraph">
    <w:name w:val="List Paragraph"/>
    <w:basedOn w:val="Normal"/>
    <w:uiPriority w:val="34"/>
    <w:qFormat/>
    <w:rsid w:val="002405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0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9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4E5A"/>
    <w:rPr>
      <w:color w:val="0000FF"/>
      <w:u w:val="single"/>
    </w:rPr>
  </w:style>
  <w:style w:type="character" w:customStyle="1" w:styleId="ui-provider">
    <w:name w:val="ui-provider"/>
    <w:basedOn w:val="DefaultParagraphFont"/>
    <w:rsid w:val="003F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t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stj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5" Type="http://schemas.openxmlformats.org/officeDocument/2006/relationships/hyperlink" Target="https://www.cypres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Krasen Kochev</dc:creator>
  <cp:keywords/>
  <dc:description/>
  <cp:lastModifiedBy>Krasen Kochev</cp:lastModifiedBy>
  <cp:revision>4</cp:revision>
  <dcterms:created xsi:type="dcterms:W3CDTF">2023-07-16T11:09:00Z</dcterms:created>
  <dcterms:modified xsi:type="dcterms:W3CDTF">2023-07-17T14:10:00Z</dcterms:modified>
</cp:coreProperties>
</file>