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5C85" w14:textId="4946D6AB" w:rsidR="00DE3CA0" w:rsidRPr="007339EA" w:rsidRDefault="00DE3CA0" w:rsidP="00DE3CA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10</w:t>
      </w:r>
      <w:r w:rsidRPr="007339EA">
        <w:t>. *Legendary Farming</w:t>
      </w:r>
    </w:p>
    <w:p w14:paraId="4E153760" w14:textId="77777777" w:rsidR="00DE3CA0" w:rsidRPr="007339EA" w:rsidRDefault="00DE3CA0" w:rsidP="00DE3CA0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1EFA4EA5" w14:textId="77777777" w:rsidR="00DE3CA0" w:rsidRPr="007339EA" w:rsidRDefault="00DE3CA0" w:rsidP="00DE3CA0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Pr="007339EA">
        <w:t xml:space="preserve"> – requires </w:t>
      </w:r>
      <w:r w:rsidRPr="007339EA">
        <w:rPr>
          <w:b/>
        </w:rPr>
        <w:t>250 Shards</w:t>
      </w:r>
    </w:p>
    <w:p w14:paraId="03A7D195" w14:textId="77777777" w:rsidR="00DE3CA0" w:rsidRPr="007339EA" w:rsidRDefault="00DE3CA0" w:rsidP="00DE3CA0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Pr="007339EA">
        <w:t xml:space="preserve"> – requires </w:t>
      </w:r>
      <w:r w:rsidRPr="007339EA">
        <w:rPr>
          <w:b/>
        </w:rPr>
        <w:t>250 Fragments</w:t>
      </w:r>
    </w:p>
    <w:p w14:paraId="581FF919" w14:textId="77777777" w:rsidR="00DE3CA0" w:rsidRPr="007339EA" w:rsidRDefault="00DE3CA0" w:rsidP="00DE3CA0">
      <w:pPr>
        <w:pStyle w:val="ListParagraph"/>
        <w:numPr>
          <w:ilvl w:val="0"/>
          <w:numId w:val="2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</w:p>
    <w:p w14:paraId="5DA42838" w14:textId="77777777" w:rsidR="00DE3CA0" w:rsidRDefault="00DE3CA0" w:rsidP="00DE3CA0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>and</w:t>
      </w:r>
      <w:r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Pr="007339EA">
        <w:rPr>
          <w:b/>
        </w:rPr>
        <w:t xml:space="preserve">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</w:p>
    <w:p w14:paraId="7DA7DB02" w14:textId="77777777" w:rsidR="00DE3CA0" w:rsidRDefault="00DE3CA0" w:rsidP="00DE3CA0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2B89E6CC" w14:textId="77777777" w:rsidR="00DE3CA0" w:rsidRPr="00D723CD" w:rsidRDefault="00DE3CA0" w:rsidP="00DE3CA0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6467D861" w14:textId="77777777" w:rsidR="00DE3CA0" w:rsidRDefault="00DE3CA0" w:rsidP="00DE3CA0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7EE4EAE2" w14:textId="77777777" w:rsidR="00DE3CA0" w:rsidRPr="007339EA" w:rsidRDefault="00DE3CA0" w:rsidP="00DE3CA0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2F13E4A7" w14:textId="77777777" w:rsidR="00DE3CA0" w:rsidRPr="007339EA" w:rsidRDefault="00DE3CA0" w:rsidP="00DE3CA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9379A95" w14:textId="77777777" w:rsidR="00DE3CA0" w:rsidRPr="00AD79A2" w:rsidRDefault="00DE3CA0" w:rsidP="00DE3CA0">
      <w:pPr>
        <w:pStyle w:val="ListParagraph"/>
        <w:numPr>
          <w:ilvl w:val="0"/>
          <w:numId w:val="3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55321DA5" w14:textId="77777777" w:rsidR="00DE3CA0" w:rsidRPr="00AD79A2" w:rsidRDefault="00DE3CA0" w:rsidP="00DE3CA0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{quantity1} {material1} {quantity2} {material2} … {</w:t>
      </w:r>
      <w:proofErr w:type="spellStart"/>
      <w:r w:rsidRPr="00AD79A2">
        <w:rPr>
          <w:rFonts w:ascii="Consolas" w:hAnsi="Consolas"/>
          <w:b/>
        </w:rPr>
        <w:t>quantityN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materialN</w:t>
      </w:r>
      <w:proofErr w:type="spellEnd"/>
      <w:r w:rsidRPr="00AD79A2">
        <w:rPr>
          <w:rFonts w:ascii="Consolas" w:hAnsi="Consolas"/>
          <w:b/>
        </w:rPr>
        <w:t>}</w:t>
      </w:r>
    </w:p>
    <w:p w14:paraId="7EA822C5" w14:textId="77777777" w:rsidR="00DE3CA0" w:rsidRPr="007339EA" w:rsidRDefault="00DE3CA0" w:rsidP="00DE3CA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134AEBFC" w14:textId="77777777" w:rsidR="00DE3CA0" w:rsidRPr="007339EA" w:rsidRDefault="00DE3CA0" w:rsidP="00DE3CA0">
      <w:pPr>
        <w:pStyle w:val="ListParagraph"/>
        <w:numPr>
          <w:ilvl w:val="0"/>
          <w:numId w:val="3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Pr="00A877DC">
        <w:rPr>
          <w:rFonts w:ascii="Consolas" w:hAnsi="Consolas"/>
          <w:noProof/>
          <w:lang w:eastAsia="ja-JP"/>
        </w:rPr>
        <w:t>"</w:t>
      </w:r>
    </w:p>
    <w:p w14:paraId="3C4BE54F" w14:textId="77777777" w:rsidR="00DE3CA0" w:rsidRPr="007339EA" w:rsidRDefault="00DE3CA0" w:rsidP="00DE3CA0">
      <w:pPr>
        <w:pStyle w:val="ListParagraph"/>
        <w:numPr>
          <w:ilvl w:val="0"/>
          <w:numId w:val="3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6A8DB78" w14:textId="77777777" w:rsidR="00DE3CA0" w:rsidRPr="007339EA" w:rsidRDefault="00DE3CA0" w:rsidP="00DE3CA0">
      <w:pPr>
        <w:pStyle w:val="ListParagraph"/>
        <w:numPr>
          <w:ilvl w:val="1"/>
          <w:numId w:val="3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56F86747" w14:textId="77777777" w:rsidR="00DE3CA0" w:rsidRPr="007339EA" w:rsidRDefault="00DE3CA0" w:rsidP="00DE3CA0">
      <w:pPr>
        <w:pStyle w:val="ListParagraph"/>
        <w:numPr>
          <w:ilvl w:val="0"/>
          <w:numId w:val="3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129F0316" w14:textId="77777777" w:rsidR="00DE3CA0" w:rsidRPr="007339EA" w:rsidRDefault="00DE3CA0" w:rsidP="00DE3CA0">
      <w:pPr>
        <w:pStyle w:val="ListParagraph"/>
        <w:numPr>
          <w:ilvl w:val="1"/>
          <w:numId w:val="3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794612DE" w14:textId="77777777" w:rsidR="00DE3CA0" w:rsidRPr="007339EA" w:rsidRDefault="00DE3CA0" w:rsidP="00DE3CA0">
      <w:pPr>
        <w:pStyle w:val="ListParagraph"/>
        <w:numPr>
          <w:ilvl w:val="1"/>
          <w:numId w:val="3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104ED17A" w14:textId="77777777" w:rsidR="00DE3CA0" w:rsidRPr="007339EA" w:rsidRDefault="00DE3CA0" w:rsidP="00DE3CA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DE3CA0" w:rsidRPr="007339EA" w14:paraId="3EFB60BD" w14:textId="77777777" w:rsidTr="00FF58BF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3AC6EE7E" w14:textId="77777777" w:rsidR="00DE3CA0" w:rsidRPr="007339EA" w:rsidRDefault="00DE3CA0" w:rsidP="00FF58B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7CB821F3" w14:textId="77777777" w:rsidR="00DE3CA0" w:rsidRPr="007339EA" w:rsidRDefault="00DE3CA0" w:rsidP="00FF58B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E3CA0" w:rsidRPr="007339EA" w14:paraId="42A083E6" w14:textId="77777777" w:rsidTr="00FF58BF">
        <w:trPr>
          <w:trHeight w:val="22"/>
        </w:trPr>
        <w:tc>
          <w:tcPr>
            <w:tcW w:w="4664" w:type="dxa"/>
          </w:tcPr>
          <w:p w14:paraId="4CBAF712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3BA54129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4DC190A5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15D6E01D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6F6067AA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6075C843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21909493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22F0E6BF" w14:textId="77777777" w:rsidR="00DE3CA0" w:rsidRPr="007339EA" w:rsidRDefault="00DE3CA0" w:rsidP="00DE3CA0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DE3CA0" w:rsidRPr="007339EA" w14:paraId="3920C91D" w14:textId="77777777" w:rsidTr="00FF58BF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0ED0FF36" w14:textId="77777777" w:rsidR="00DE3CA0" w:rsidRPr="007339EA" w:rsidRDefault="00DE3CA0" w:rsidP="00FF58B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DB7B96" w14:textId="77777777" w:rsidR="00DE3CA0" w:rsidRPr="007339EA" w:rsidRDefault="00DE3CA0" w:rsidP="00FF58B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E3CA0" w:rsidRPr="007339EA" w14:paraId="469BB9B6" w14:textId="77777777" w:rsidTr="00FF58BF">
        <w:trPr>
          <w:trHeight w:val="21"/>
        </w:trPr>
        <w:tc>
          <w:tcPr>
            <w:tcW w:w="4664" w:type="dxa"/>
          </w:tcPr>
          <w:p w14:paraId="39D02A0A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01E99D93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7A4EBF01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A0288D2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0E47A9A6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E43F21C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3FAC0DD7" w14:textId="77777777" w:rsidR="00DE3CA0" w:rsidRPr="007339EA" w:rsidRDefault="00DE3CA0" w:rsidP="00FF58B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627A755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39333">
    <w:abstractNumId w:val="0"/>
  </w:num>
  <w:num w:numId="2" w16cid:durableId="346752746">
    <w:abstractNumId w:val="1"/>
  </w:num>
  <w:num w:numId="3" w16cid:durableId="206748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9"/>
    <w:rsid w:val="00B63295"/>
    <w:rsid w:val="00C666DC"/>
    <w:rsid w:val="00DE3CA0"/>
    <w:rsid w:val="00F3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FF2C5"/>
  <w15:chartTrackingRefBased/>
  <w15:docId w15:val="{71BD0B73-83E5-416F-A988-B2A3A970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CA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3CA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CA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CA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E3CA0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DE3CA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E3C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E3CA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2022-11-08T16:58:00Z</dcterms:created>
  <dcterms:modified xsi:type="dcterms:W3CDTF">2022-11-08T16:58:00Z</dcterms:modified>
</cp:coreProperties>
</file>