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FAD7B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Московский авиационный институт (национальный исследовательский университет)</w:t>
      </w:r>
    </w:p>
    <w:p w14:paraId="5CCF2950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70D5E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Институт информационных технологий и прикладной математики</w:t>
      </w:r>
    </w:p>
    <w:p w14:paraId="0DCAD1B8" w14:textId="77777777" w:rsidR="00DB0E4E" w:rsidRDefault="00000000">
      <w:pPr>
        <w:pStyle w:val="Standard"/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«Кафедра вычислительной математики и программирования»</w:t>
      </w:r>
    </w:p>
    <w:p w14:paraId="38DC28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1031578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E5B945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A563E8C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19AA4725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4781874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E4EF4F3" w14:textId="2C920E5E" w:rsidR="00DB0E4E" w:rsidRPr="000A30A8" w:rsidRDefault="00000000">
      <w:pPr>
        <w:pStyle w:val="Standard"/>
        <w:jc w:val="center"/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Лабораторная работа по предмету "</w:t>
      </w:r>
      <w:r w:rsidR="00BA4CCD">
        <w:rPr>
          <w:rFonts w:ascii="Times New Roman" w:eastAsia="Times New Roman" w:hAnsi="Times New Roman" w:cs="Times New Roman"/>
          <w:b/>
          <w:bCs/>
          <w:sz w:val="36"/>
          <w:szCs w:val="36"/>
        </w:rPr>
        <w:t>Численные методы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" №</w:t>
      </w:r>
      <w:r w:rsidR="000A30A8" w:rsidRPr="000A30A8">
        <w:rPr>
          <w:rFonts w:ascii="Times New Roman" w:eastAsia="Times New Roman" w:hAnsi="Times New Roman" w:cs="Times New Roman"/>
          <w:b/>
          <w:bCs/>
          <w:sz w:val="36"/>
          <w:szCs w:val="36"/>
        </w:rPr>
        <w:t>3</w:t>
      </w:r>
    </w:p>
    <w:p w14:paraId="3618142D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4CACC9A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3180A0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C44D54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07B7DE5E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33DA7C23" w14:textId="77777777" w:rsidR="00DB0E4E" w:rsidRDefault="00DB0E4E">
      <w:pPr>
        <w:pStyle w:val="Standard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5FD92933" w14:textId="0DA31F24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Студент: </w:t>
      </w:r>
      <w:r w:rsidR="00A90E4D">
        <w:rPr>
          <w:rFonts w:ascii="Times New Roman" w:eastAsia="Times New Roman" w:hAnsi="Times New Roman" w:cs="Times New Roman"/>
          <w:sz w:val="32"/>
          <w:szCs w:val="32"/>
        </w:rPr>
        <w:t>Федоров М.А.</w:t>
      </w:r>
    </w:p>
    <w:p w14:paraId="290E653E" w14:textId="620B62A2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Преподаватель: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Ревизников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Д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  <w:r w:rsidR="00BA4CCD">
        <w:rPr>
          <w:rFonts w:ascii="Times New Roman" w:eastAsia="Times New Roman" w:hAnsi="Times New Roman" w:cs="Times New Roman"/>
          <w:sz w:val="32"/>
          <w:szCs w:val="32"/>
        </w:rPr>
        <w:t>Л</w:t>
      </w:r>
      <w:r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4EBB97" w14:textId="72A25E00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Группа: М8О-</w:t>
      </w:r>
      <w:r w:rsidR="005F70EA">
        <w:rPr>
          <w:rFonts w:ascii="Times New Roman" w:eastAsia="Times New Roman" w:hAnsi="Times New Roman" w:cs="Times New Roman"/>
          <w:sz w:val="32"/>
          <w:szCs w:val="32"/>
        </w:rPr>
        <w:t>3</w:t>
      </w:r>
      <w:r>
        <w:rPr>
          <w:rFonts w:ascii="Times New Roman" w:eastAsia="Times New Roman" w:hAnsi="Times New Roman" w:cs="Times New Roman"/>
          <w:sz w:val="32"/>
          <w:szCs w:val="32"/>
        </w:rPr>
        <w:t>07Б-22</w:t>
      </w:r>
    </w:p>
    <w:p w14:paraId="6F7F4EF1" w14:textId="77777777" w:rsidR="00DB0E4E" w:rsidRDefault="00000000">
      <w:pPr>
        <w:pStyle w:val="Standard"/>
        <w:jc w:val="right"/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Дата: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</w:p>
    <w:p w14:paraId="02047182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Оценка: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</w:t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</w:t>
      </w:r>
    </w:p>
    <w:p w14:paraId="7F8348BC" w14:textId="77777777" w:rsidR="00DB0E4E" w:rsidRDefault="00000000">
      <w:pPr>
        <w:pStyle w:val="Standard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Подпись: </w:t>
      </w:r>
      <w:r>
        <w:rPr>
          <w:rFonts w:ascii="Times New Roman" w:eastAsia="Times New Roman" w:hAnsi="Times New Roman" w:cs="Times New Roman"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      </w:t>
      </w:r>
    </w:p>
    <w:p w14:paraId="6A8A638F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5A1A6141" w14:textId="77777777" w:rsidR="00DB0E4E" w:rsidRDefault="00DB0E4E">
      <w:pPr>
        <w:pStyle w:val="Standard"/>
        <w:jc w:val="right"/>
        <w:rPr>
          <w:rFonts w:ascii="Times New Roman" w:eastAsia="Times New Roman" w:hAnsi="Times New Roman" w:cs="Times New Roman"/>
          <w:sz w:val="36"/>
          <w:szCs w:val="36"/>
        </w:rPr>
      </w:pPr>
    </w:p>
    <w:p w14:paraId="4111E191" w14:textId="66FCA3FD" w:rsidR="00DB0E4E" w:rsidRDefault="00FB6605" w:rsidP="00FB6605">
      <w:pPr>
        <w:pStyle w:val="a8"/>
        <w:tabs>
          <w:tab w:val="left" w:pos="2805"/>
          <w:tab w:val="center" w:pos="4873"/>
        </w:tabs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ab/>
      </w:r>
      <w:r>
        <w:rPr>
          <w:rFonts w:ascii="Times New Roman" w:hAnsi="Times New Roman"/>
          <w:color w:val="000000"/>
          <w:sz w:val="36"/>
          <w:szCs w:val="36"/>
        </w:rPr>
        <w:tab/>
        <w:t>Оглавление</w:t>
      </w:r>
    </w:p>
    <w:p w14:paraId="11B3D5CD" w14:textId="4F78DC12" w:rsidR="004A3468" w:rsidRPr="004A3468" w:rsidRDefault="00000000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r w:rsidRPr="00812490">
        <w:rPr>
          <w:rFonts w:ascii="Calibri" w:hAnsi="Calibri" w:cs="Calibri"/>
          <w:sz w:val="32"/>
          <w:szCs w:val="32"/>
        </w:rPr>
        <w:fldChar w:fldCharType="begin"/>
      </w:r>
      <w:r w:rsidRPr="00812490">
        <w:rPr>
          <w:rFonts w:ascii="Calibri" w:hAnsi="Calibri" w:cs="Calibri"/>
          <w:sz w:val="32"/>
          <w:szCs w:val="32"/>
        </w:rPr>
        <w:instrText xml:space="preserve"> TOC \o "1-9" \u \l 1-9 \h </w:instrText>
      </w:r>
      <w:r w:rsidRPr="00812490">
        <w:rPr>
          <w:rFonts w:ascii="Calibri" w:hAnsi="Calibri" w:cs="Calibri"/>
          <w:sz w:val="32"/>
          <w:szCs w:val="32"/>
        </w:rPr>
        <w:fldChar w:fldCharType="separate"/>
      </w:r>
      <w:hyperlink w:anchor="_Toc192860597" w:history="1">
        <w:r w:rsidR="004A3468"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1.1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_Toc192860597 \h </w:instrTex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="004A3468"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B1DDE7B" w14:textId="006DCC5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3ECF9B1" w14:textId="10395069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59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_Toc192860599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533A915" w14:textId="3C80719E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EA63CC" w14:textId="27B3707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5003426E" w14:textId="7C2960A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8184E14" w14:textId="4E965E7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778201E" w14:textId="27C52D72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 для системы из 5-и уравнений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750A58" w14:textId="543020E3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31ABDF1" w14:textId="327B0CF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итераций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3F59694" w14:textId="44AB09D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9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F9E5EF2" w14:textId="21069BEC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9AD1FB7" w14:textId="0F3C9497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0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 метода Зейделя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_Toc192860609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1A672FE" w14:textId="1F5A480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09964701" w14:textId="33C6220F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1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_Toc192860611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52EA4D6" w14:textId="36BEBFA1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2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_Toc192860612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13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9769DC7" w14:textId="517E26F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3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_Toc192860613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14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8FB4AE" w14:textId="71882318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4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 </w:t>
        </w:r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_Toc192860614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32136BCD" w14:textId="1E7B9495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5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_Toc192860615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2E1B633A" w14:textId="0D7D45E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6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Задача 1.5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_Toc192860616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BA740C" w14:textId="68924CF6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7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Общий алгоритм решения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_Toc192860617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B02D13D" w14:textId="5637E1D0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8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Программное решение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_Toc192860618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66220C1E" w14:textId="4C962244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19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Пример работы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_Toc192860619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20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4337B796" w14:textId="2EDDBD8D" w:rsidR="004A3468" w:rsidRPr="004A3468" w:rsidRDefault="004A3468">
      <w:pPr>
        <w:pStyle w:val="11"/>
        <w:tabs>
          <w:tab w:val="right" w:leader="dot" w:pos="9736"/>
        </w:tabs>
        <w:rPr>
          <w:rFonts w:ascii="Times New Roman" w:eastAsiaTheme="minorEastAsia" w:hAnsi="Times New Roman" w:cs="Times New Roman"/>
          <w:noProof/>
          <w:kern w:val="2"/>
          <w:sz w:val="28"/>
          <w:szCs w:val="28"/>
          <w14:ligatures w14:val="standardContextual"/>
        </w:rPr>
      </w:pPr>
      <w:hyperlink w:anchor="_Toc192860620" w:history="1">
        <w:r w:rsidRPr="004A3468">
          <w:rPr>
            <w:rStyle w:val="ae"/>
            <w:rFonts w:ascii="Times New Roman" w:hAnsi="Times New Roman" w:cs="Times New Roman"/>
            <w:b/>
            <w:bCs/>
            <w:noProof/>
            <w:sz w:val="28"/>
            <w:szCs w:val="28"/>
          </w:rPr>
          <w:t>Вывод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begin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instrText xml:space="preserve"> PAGEREF _Toc192860620 \h </w:instrTex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separate"/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t>21</w:t>
        </w:r>
        <w:r w:rsidRPr="004A346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hyperlink>
    </w:p>
    <w:p w14:paraId="1CD0A6FA" w14:textId="4B8AC36B" w:rsidR="00DB0E4E" w:rsidRPr="00B0566C" w:rsidRDefault="00000000">
      <w:pPr>
        <w:pStyle w:val="Contents1"/>
        <w:rPr>
          <w:rFonts w:cs="Calibri"/>
        </w:rPr>
      </w:pPr>
      <w:r w:rsidRPr="00812490">
        <w:rPr>
          <w:rFonts w:cs="Calibri"/>
          <w:b w:val="0"/>
          <w:bCs w:val="0"/>
        </w:rPr>
        <w:fldChar w:fldCharType="end"/>
      </w:r>
      <w:hyperlink w:anchor="__RefHeading___Toc3883_94863195" w:history="1"/>
    </w:p>
    <w:p w14:paraId="0BA29107" w14:textId="77777777" w:rsidR="00DB0E4E" w:rsidRDefault="00DB0E4E">
      <w:pPr>
        <w:pStyle w:val="1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6A2629A" w14:textId="46BC852C" w:rsidR="00DB0E4E" w:rsidRPr="006F36EE" w:rsidRDefault="00091473">
      <w:pPr>
        <w:pStyle w:val="1"/>
        <w:pageBreakBefore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0" w:name="Bookmark"/>
      <w:bookmarkStart w:id="1" w:name="_Toc192860597"/>
      <w:bookmarkEnd w:id="0"/>
      <w:r>
        <w:rPr>
          <w:rFonts w:ascii="Times New Roman" w:hAnsi="Times New Roman"/>
          <w:b/>
          <w:bCs/>
          <w:sz w:val="36"/>
          <w:szCs w:val="36"/>
        </w:rPr>
        <w:lastRenderedPageBreak/>
        <w:t>Задача</w:t>
      </w:r>
      <w:r w:rsidR="00BA4CCD">
        <w:rPr>
          <w:rFonts w:ascii="Times New Roman" w:hAnsi="Times New Roman"/>
          <w:b/>
          <w:bCs/>
          <w:sz w:val="36"/>
          <w:szCs w:val="36"/>
        </w:rPr>
        <w:t xml:space="preserve"> </w:t>
      </w:r>
      <w:r w:rsidR="000A30A8">
        <w:rPr>
          <w:rFonts w:ascii="Times New Roman" w:hAnsi="Times New Roman"/>
          <w:b/>
          <w:bCs/>
          <w:sz w:val="36"/>
          <w:szCs w:val="36"/>
          <w:lang w:val="en-US"/>
        </w:rPr>
        <w:t>3</w:t>
      </w:r>
      <w:r w:rsidR="00BA4CCD">
        <w:rPr>
          <w:rFonts w:ascii="Times New Roman" w:hAnsi="Times New Roman"/>
          <w:b/>
          <w:bCs/>
          <w:sz w:val="36"/>
          <w:szCs w:val="36"/>
        </w:rPr>
        <w:t>.1</w:t>
      </w:r>
      <w:bookmarkEnd w:id="1"/>
    </w:p>
    <w:p w14:paraId="244DF785" w14:textId="21DE70F8" w:rsidR="00DF5CF8" w:rsidRPr="00E4270D" w:rsidRDefault="000A30A8" w:rsidP="002547C5">
      <w:pPr>
        <w:spacing w:after="140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sz w:val="28"/>
          <w:szCs w:val="28"/>
        </w:rPr>
        <w:t xml:space="preserve">Используя таблицу значений </w:t>
      </w:r>
      <w:r w:rsidRPr="000A30A8">
        <w:rPr>
          <w:rFonts w:ascii="Times New Roman" w:hAnsi="Times New Roman" w:cs="Times New Roman"/>
          <w:sz w:val="28"/>
          <w:szCs w:val="28"/>
        </w:rPr>
        <w:object w:dxaOrig="240" w:dyaOrig="360" w14:anchorId="58CCFA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8pt" o:ole="">
            <v:imagedata r:id="rId7" o:title=""/>
          </v:shape>
          <o:OLEObject Type="Embed" ProgID="Equation.3" ShapeID="_x0000_i1025" DrawAspect="Content" ObjectID="_1807270096" r:id="rId8"/>
        </w:object>
      </w:r>
      <w:r w:rsidRPr="000A30A8">
        <w:rPr>
          <w:rFonts w:ascii="Times New Roman" w:hAnsi="Times New Roman" w:cs="Times New Roman"/>
          <w:sz w:val="28"/>
          <w:szCs w:val="28"/>
        </w:rPr>
        <w:t xml:space="preserve"> функции </w:t>
      </w:r>
      <w:r w:rsidRPr="000A30A8">
        <w:rPr>
          <w:rFonts w:ascii="Times New Roman" w:hAnsi="Times New Roman" w:cs="Times New Roman"/>
          <w:sz w:val="28"/>
          <w:szCs w:val="28"/>
        </w:rPr>
        <w:object w:dxaOrig="915" w:dyaOrig="315" w14:anchorId="4AAC47F9">
          <v:shape id="_x0000_i1026" type="#_x0000_t75" style="width:45.75pt;height:15.75pt" o:ole="">
            <v:imagedata r:id="rId9" o:title=""/>
          </v:shape>
          <o:OLEObject Type="Embed" ProgID="Equation.3" ShapeID="_x0000_i1026" DrawAspect="Content" ObjectID="_1807270097" r:id="rId10"/>
        </w:object>
      </w:r>
      <w:r w:rsidRPr="000A30A8">
        <w:rPr>
          <w:rFonts w:ascii="Times New Roman" w:hAnsi="Times New Roman" w:cs="Times New Roman"/>
          <w:sz w:val="28"/>
          <w:szCs w:val="28"/>
        </w:rPr>
        <w:t xml:space="preserve">, вычисленных в точках  </w:t>
      </w:r>
      <w:r w:rsidRPr="000A30A8">
        <w:rPr>
          <w:rFonts w:ascii="Times New Roman" w:hAnsi="Times New Roman" w:cs="Times New Roman"/>
          <w:sz w:val="28"/>
          <w:szCs w:val="28"/>
        </w:rPr>
        <w:object w:dxaOrig="1485" w:dyaOrig="360" w14:anchorId="4E520508">
          <v:shape id="_x0000_i1027" type="#_x0000_t75" style="width:74.25pt;height:18pt" o:ole="">
            <v:imagedata r:id="rId11" o:title=""/>
          </v:shape>
          <o:OLEObject Type="Embed" ProgID="Equation.3" ShapeID="_x0000_i1027" DrawAspect="Content" ObjectID="_1807270098" r:id="rId12"/>
        </w:object>
      </w:r>
      <w:r w:rsidRPr="000A30A8">
        <w:rPr>
          <w:rFonts w:ascii="Times New Roman" w:hAnsi="Times New Roman" w:cs="Times New Roman"/>
          <w:sz w:val="28"/>
          <w:szCs w:val="28"/>
        </w:rPr>
        <w:t xml:space="preserve">  построить интерполяционные многочлены Лагранжа и Ньютона, проходящие через точки </w:t>
      </w:r>
      <w:r w:rsidRPr="000A30A8">
        <w:rPr>
          <w:rFonts w:ascii="Times New Roman" w:hAnsi="Times New Roman" w:cs="Times New Roman"/>
          <w:sz w:val="28"/>
          <w:szCs w:val="28"/>
        </w:rPr>
        <w:object w:dxaOrig="780" w:dyaOrig="360" w14:anchorId="3B97DB20">
          <v:shape id="_x0000_i1028" type="#_x0000_t75" style="width:39pt;height:18pt" o:ole="">
            <v:imagedata r:id="rId13" o:title=""/>
          </v:shape>
          <o:OLEObject Type="Embed" ProgID="Equation.3" ShapeID="_x0000_i1028" DrawAspect="Content" ObjectID="_1807270099" r:id="rId14"/>
        </w:object>
      </w:r>
      <w:r w:rsidRPr="000A30A8">
        <w:rPr>
          <w:rFonts w:ascii="Times New Roman" w:hAnsi="Times New Roman" w:cs="Times New Roman"/>
          <w:sz w:val="28"/>
          <w:szCs w:val="28"/>
        </w:rPr>
        <w:t xml:space="preserve">.  Вычислить значение погрешности интерполяции в точке </w:t>
      </w:r>
      <w:r w:rsidRPr="000A30A8">
        <w:rPr>
          <w:rFonts w:ascii="Times New Roman" w:hAnsi="Times New Roman" w:cs="Times New Roman"/>
          <w:sz w:val="28"/>
          <w:szCs w:val="28"/>
        </w:rPr>
        <w:object w:dxaOrig="360" w:dyaOrig="300" w14:anchorId="4BBE1E96">
          <v:shape id="_x0000_i1029" type="#_x0000_t75" style="width:18pt;height:15pt" o:ole="">
            <v:imagedata r:id="rId15" o:title=""/>
          </v:shape>
          <o:OLEObject Type="Embed" ProgID="Equation.3" ShapeID="_x0000_i1029" DrawAspect="Content" ObjectID="_1807270100" r:id="rId16"/>
        </w:object>
      </w:r>
      <w:r w:rsidRPr="000A30A8">
        <w:rPr>
          <w:rFonts w:ascii="Times New Roman" w:hAnsi="Times New Roman" w:cs="Times New Roman"/>
          <w:sz w:val="28"/>
          <w:szCs w:val="28"/>
        </w:rPr>
        <w:t>.</w:t>
      </w:r>
    </w:p>
    <w:p w14:paraId="4DB88E20" w14:textId="24E44134" w:rsidR="00913A28" w:rsidRDefault="00913A28" w:rsidP="00913A28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2" w:name="_Toc192860598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2"/>
      <w:r w:rsidR="00881E2F">
        <w:rPr>
          <w:rFonts w:ascii="Times New Roman" w:hAnsi="Times New Roman" w:cs="Times New Roman"/>
          <w:b/>
          <w:bCs/>
          <w:sz w:val="36"/>
          <w:szCs w:val="36"/>
        </w:rPr>
        <w:t xml:space="preserve"> методом </w:t>
      </w:r>
      <w:r w:rsidR="000A30A8">
        <w:rPr>
          <w:rFonts w:ascii="Times New Roman" w:hAnsi="Times New Roman" w:cs="Times New Roman"/>
          <w:b/>
          <w:bCs/>
          <w:sz w:val="36"/>
          <w:szCs w:val="36"/>
        </w:rPr>
        <w:t>Лагранжа</w:t>
      </w:r>
    </w:p>
    <w:p w14:paraId="34942E84" w14:textId="3A80A7C6" w:rsidR="00881E2F" w:rsidRPr="00E4270D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sz w:val="28"/>
          <w:szCs w:val="28"/>
        </w:rPr>
        <w:t xml:space="preserve">Наиболее часто в качестве приближающей функции используют многочлены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4A39034D" w14:textId="21CF3582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0A3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449312" wp14:editId="4C276198">
            <wp:extent cx="1247949" cy="581106"/>
            <wp:effectExtent l="0" t="0" r="9525" b="9525"/>
            <wp:docPr id="780217884" name="Рисунок 1" descr="Изображение выглядит как Шрифт, белый, число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7884" name="Рисунок 1" descr="Изображение выглядит как Шрифт, белый, число, символ&#10;&#10;Контент, сгенерированный ИИ, может содержать ошибки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02D0" w14:textId="4108714B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sz w:val="28"/>
          <w:szCs w:val="28"/>
        </w:rPr>
        <w:t xml:space="preserve">Подставляя в </w:t>
      </w:r>
      <w:r>
        <w:rPr>
          <w:rFonts w:ascii="Times New Roman" w:hAnsi="Times New Roman" w:cs="Times New Roman"/>
          <w:sz w:val="28"/>
          <w:szCs w:val="28"/>
        </w:rPr>
        <w:t>данную формулу</w:t>
      </w:r>
      <w:r w:rsidRPr="000A30A8">
        <w:rPr>
          <w:rFonts w:ascii="Times New Roman" w:hAnsi="Times New Roman" w:cs="Times New Roman"/>
          <w:sz w:val="28"/>
          <w:szCs w:val="28"/>
        </w:rPr>
        <w:t xml:space="preserve"> значения узлов интерполяции и используя условие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A30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30A8">
        <w:rPr>
          <w:rFonts w:ascii="Times New Roman" w:hAnsi="Times New Roman" w:cs="Times New Roman"/>
          <w:sz w:val="28"/>
          <w:szCs w:val="28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30A8">
        <w:rPr>
          <w:rFonts w:ascii="Times New Roman" w:hAnsi="Times New Roman" w:cs="Times New Roman"/>
          <w:sz w:val="28"/>
          <w:szCs w:val="28"/>
        </w:rPr>
        <w:t xml:space="preserve">получаем систему линейных алгебраических уравнений относительно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1F7EFAB8" w14:textId="6B48F182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5E656" wp14:editId="13162CFE">
            <wp:extent cx="1914792" cy="543001"/>
            <wp:effectExtent l="0" t="0" r="0" b="9525"/>
            <wp:docPr id="1809979541" name="Рисунок 1" descr="Изображение выглядит как Шрифт, текст, число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79541" name="Рисунок 1" descr="Изображение выглядит как Шрифт, текст, число, белый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A99C" w14:textId="2939E3D8" w:rsidR="000A30A8" w:rsidRPr="00E4270D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sz w:val="28"/>
          <w:szCs w:val="28"/>
        </w:rPr>
        <w:t>Произвольный многочлен может быть записан в виде:</w:t>
      </w:r>
    </w:p>
    <w:p w14:paraId="28D1DC05" w14:textId="46F69A02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0A3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7F2813" wp14:editId="598AC61B">
            <wp:extent cx="1428949" cy="495369"/>
            <wp:effectExtent l="0" t="0" r="0" b="0"/>
            <wp:docPr id="1659486994" name="Рисунок 1" descr="Изображение выглядит как Шрифт, текст, символ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486994" name="Рисунок 1" descr="Изображение выглядит как Шрифт, текст, символ, белый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76D8" w14:textId="486BADED" w:rsidR="000A30A8" w:rsidRP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sz w:val="28"/>
          <w:szCs w:val="28"/>
        </w:rPr>
        <w:t xml:space="preserve">Здесь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30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30A8">
        <w:rPr>
          <w:rFonts w:ascii="Times New Roman" w:hAnsi="Times New Roman" w:cs="Times New Roman"/>
          <w:sz w:val="28"/>
          <w:szCs w:val="28"/>
        </w:rPr>
        <w:t xml:space="preserve">) – многочлены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30A8">
        <w:rPr>
          <w:rFonts w:ascii="Times New Roman" w:hAnsi="Times New Roman" w:cs="Times New Roman"/>
          <w:sz w:val="28"/>
          <w:szCs w:val="28"/>
        </w:rPr>
        <w:t>, так называемые лагранжевы многочлены</w:t>
      </w:r>
    </w:p>
    <w:p w14:paraId="4B14B846" w14:textId="65FC3A75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0A30A8">
        <w:rPr>
          <w:rFonts w:ascii="Times New Roman" w:hAnsi="Times New Roman" w:cs="Times New Roman"/>
          <w:sz w:val="28"/>
          <w:szCs w:val="28"/>
        </w:rPr>
        <w:t>влияния, которые удовлетворяют условию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68502D" w14:textId="499814A0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0A30A8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5C1EA1" wp14:editId="60988913">
            <wp:extent cx="1686160" cy="600159"/>
            <wp:effectExtent l="0" t="0" r="0" b="9525"/>
            <wp:docPr id="1292144070" name="Рисунок 1" descr="Изображение выглядит как Шрифт,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44070" name="Рисунок 1" descr="Изображение выглядит как Шрифт,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DFEE" w14:textId="3538E2B8" w:rsidR="000A30A8" w:rsidRP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таком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A30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A30A8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может быть записан в виде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5E3106F4" w14:textId="47A12D1A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0A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4C0DF3" wp14:editId="4BB97B01">
            <wp:extent cx="1600423" cy="676369"/>
            <wp:effectExtent l="0" t="0" r="0" b="9525"/>
            <wp:docPr id="2087593375" name="Рисунок 1" descr="Изображение выглядит как Шрифт,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593375" name="Рисунок 1" descr="Изображение выглядит как Шрифт,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810C" w14:textId="6F152A2B" w:rsid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 интерполяционный многочлен Лагранжа записывается как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7F9A2EE1" w14:textId="128B2490" w:rsidR="000A30A8" w:rsidRPr="000A30A8" w:rsidRDefault="000A30A8" w:rsidP="000A30A8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0A30A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065A10" wp14:editId="48F93D11">
            <wp:extent cx="2257740" cy="638264"/>
            <wp:effectExtent l="0" t="0" r="9525" b="9525"/>
            <wp:docPr id="49651862" name="Рисунок 1" descr="Изображение выглядит как Шрифт, белый, текс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1862" name="Рисунок 1" descr="Изображение выглядит как Шрифт, белый, текст, число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7600" w14:textId="1AC9AFB7" w:rsidR="00E31109" w:rsidRDefault="00BA4CCD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3" w:name="_Toc192860599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Программное решение</w:t>
      </w:r>
      <w:bookmarkEnd w:id="3"/>
    </w:p>
    <w:p w14:paraId="56D98DFC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def lagranj_interpolation(x_list: float):</w:t>
      </w:r>
    </w:p>
    <w:p w14:paraId="7328D556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x = sp.symbols('x', real=True)</w:t>
      </w:r>
    </w:p>
    <w:p w14:paraId="008D2774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y = 1/(x**2)</w:t>
      </w:r>
    </w:p>
    <w:p w14:paraId="422F2D23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y_lamb = sp.lambdify(x, y, 'numpy')</w:t>
      </w:r>
    </w:p>
    <w:p w14:paraId="26E360B3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  <w:lang w:val="en-US"/>
        </w:rPr>
        <w:t xml:space="preserve">    </w:t>
      </w:r>
      <w:r w:rsidRPr="00725036">
        <w:rPr>
          <w:rFonts w:cs="Calibri"/>
          <w:szCs w:val="20"/>
        </w:rPr>
        <w:t>x_error = 0.8</w:t>
      </w:r>
    </w:p>
    <w:p w14:paraId="7C016ED1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</w:rPr>
        <w:t>    print("Исходная функция: y=", y)</w:t>
      </w:r>
    </w:p>
    <w:p w14:paraId="5E05462E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</w:p>
    <w:p w14:paraId="0B622F1A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</w:rPr>
        <w:t>    # получаем значения функции y(x) в каждой точке x</w:t>
      </w:r>
    </w:p>
    <w:p w14:paraId="50B5AA7F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</w:rPr>
        <w:t xml:space="preserve">    </w:t>
      </w:r>
      <w:r w:rsidRPr="00725036">
        <w:rPr>
          <w:rFonts w:cs="Calibri"/>
          <w:szCs w:val="20"/>
          <w:lang w:val="en-US"/>
        </w:rPr>
        <w:t>y_list= list()</w:t>
      </w:r>
    </w:p>
    <w:p w14:paraId="645AB0DD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for i in x_list:</w:t>
      </w:r>
    </w:p>
    <w:p w14:paraId="063FE941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y_list.append(y_lamb(i))</w:t>
      </w:r>
    </w:p>
    <w:p w14:paraId="5CE4035B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</w:p>
    <w:p w14:paraId="3261A25C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  <w:lang w:val="en-US"/>
        </w:rPr>
        <w:t xml:space="preserve">    </w:t>
      </w:r>
      <w:r w:rsidRPr="00725036">
        <w:rPr>
          <w:rFonts w:cs="Calibri"/>
          <w:szCs w:val="20"/>
        </w:rPr>
        <w:t># составляем интерполяционный многочлен Лагранжа</w:t>
      </w:r>
    </w:p>
    <w:p w14:paraId="669E7744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</w:rPr>
        <w:t>    L = 0</w:t>
      </w:r>
    </w:p>
    <w:p w14:paraId="68524F5B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</w:rPr>
        <w:t xml:space="preserve">    </w:t>
      </w:r>
      <w:r w:rsidRPr="00725036">
        <w:rPr>
          <w:rFonts w:cs="Calibri"/>
          <w:szCs w:val="20"/>
          <w:lang w:val="en-US"/>
        </w:rPr>
        <w:t>for i in range(len(y_list)):</w:t>
      </w:r>
    </w:p>
    <w:p w14:paraId="38BB463A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li = 1</w:t>
      </w:r>
    </w:p>
    <w:p w14:paraId="0381F5B1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for j in range(len(y_list)):</w:t>
      </w:r>
    </w:p>
    <w:p w14:paraId="2BBB39E1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    if j == i:</w:t>
      </w:r>
    </w:p>
    <w:p w14:paraId="48A83784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        continue</w:t>
      </w:r>
    </w:p>
    <w:p w14:paraId="7866A76E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    li *= (x - x_list[j])/(x_list[i] - x_list[j])</w:t>
      </w:r>
    </w:p>
    <w:p w14:paraId="1532170E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L += y_list[i] * li</w:t>
      </w:r>
    </w:p>
    <w:p w14:paraId="3DAB43BC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L = sp.simplify(L)</w:t>
      </w:r>
    </w:p>
    <w:p w14:paraId="6E52605B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L_lamb = sp.lambdify(x, L, 'numpy')</w:t>
      </w:r>
    </w:p>
    <w:p w14:paraId="694773D3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  <w:lang w:val="en-US"/>
        </w:rPr>
        <w:t xml:space="preserve">    </w:t>
      </w:r>
      <w:r w:rsidRPr="00725036">
        <w:rPr>
          <w:rFonts w:cs="Calibri"/>
          <w:szCs w:val="20"/>
        </w:rPr>
        <w:t>print("Интерполяционный многочлен Лагранжа имеет вид: L=", L)</w:t>
      </w:r>
    </w:p>
    <w:p w14:paraId="75334DBA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</w:rPr>
      </w:pPr>
      <w:r w:rsidRPr="00725036">
        <w:rPr>
          <w:rFonts w:cs="Calibri"/>
          <w:szCs w:val="20"/>
        </w:rPr>
        <w:t>    print("Проверим, что полученный многочлен и начальная функция имеют одинаковые значения в определенных точках:")</w:t>
      </w:r>
    </w:p>
    <w:p w14:paraId="4C39BDDF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</w:rPr>
        <w:t xml:space="preserve">    </w:t>
      </w:r>
      <w:r w:rsidRPr="00725036">
        <w:rPr>
          <w:rFonts w:cs="Calibri"/>
          <w:szCs w:val="20"/>
          <w:lang w:val="en-US"/>
        </w:rPr>
        <w:t>for i in x_list:</w:t>
      </w:r>
    </w:p>
    <w:p w14:paraId="5E360407" w14:textId="77777777" w:rsidR="00725036" w:rsidRPr="00725036" w:rsidRDefault="00725036" w:rsidP="00725036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    print("</w:t>
      </w:r>
      <w:r w:rsidRPr="00725036">
        <w:rPr>
          <w:rFonts w:cs="Calibri"/>
          <w:szCs w:val="20"/>
        </w:rPr>
        <w:t>При</w:t>
      </w:r>
      <w:r w:rsidRPr="00725036">
        <w:rPr>
          <w:rFonts w:cs="Calibri"/>
          <w:szCs w:val="20"/>
          <w:lang w:val="en-US"/>
        </w:rPr>
        <w:t xml:space="preserve"> x=", i, ":\ty(x)=", y_lamb(i), ",\tL(x)=", L_lamb(i))</w:t>
      </w:r>
    </w:p>
    <w:p w14:paraId="5FD20ACE" w14:textId="66020054" w:rsidR="00881E2F" w:rsidRPr="00E4270D" w:rsidRDefault="00725036" w:rsidP="00881E2F">
      <w:pPr>
        <w:pStyle w:val="Textbody"/>
        <w:contextualSpacing/>
        <w:rPr>
          <w:rFonts w:cs="Calibri"/>
          <w:szCs w:val="20"/>
          <w:lang w:val="en-US"/>
        </w:rPr>
      </w:pPr>
      <w:r w:rsidRPr="00725036">
        <w:rPr>
          <w:rFonts w:cs="Calibri"/>
          <w:szCs w:val="20"/>
          <w:lang w:val="en-US"/>
        </w:rPr>
        <w:t>    print("</w:t>
      </w:r>
      <w:r w:rsidRPr="00725036">
        <w:rPr>
          <w:rFonts w:cs="Calibri"/>
          <w:szCs w:val="20"/>
        </w:rPr>
        <w:t>Погрешность</w:t>
      </w:r>
      <w:r w:rsidRPr="00725036">
        <w:rPr>
          <w:rFonts w:cs="Calibri"/>
          <w:szCs w:val="20"/>
          <w:lang w:val="en-US"/>
        </w:rPr>
        <w:t xml:space="preserve"> </w:t>
      </w:r>
      <w:r w:rsidRPr="00725036">
        <w:rPr>
          <w:rFonts w:cs="Calibri"/>
          <w:szCs w:val="20"/>
        </w:rPr>
        <w:t>в</w:t>
      </w:r>
      <w:r w:rsidRPr="00725036">
        <w:rPr>
          <w:rFonts w:cs="Calibri"/>
          <w:szCs w:val="20"/>
          <w:lang w:val="en-US"/>
        </w:rPr>
        <w:t xml:space="preserve"> </w:t>
      </w:r>
      <w:r w:rsidRPr="00725036">
        <w:rPr>
          <w:rFonts w:cs="Calibri"/>
          <w:szCs w:val="20"/>
        </w:rPr>
        <w:t>точке</w:t>
      </w:r>
      <w:r w:rsidRPr="00725036">
        <w:rPr>
          <w:rFonts w:cs="Calibri"/>
          <w:szCs w:val="20"/>
          <w:lang w:val="en-US"/>
        </w:rPr>
        <w:t>", x_error, ": ", np.abs(y_lamb(x_error)-L_lamb(x_error)))</w:t>
      </w:r>
    </w:p>
    <w:p w14:paraId="43DE91B4" w14:textId="7293DCB8" w:rsidR="00181B48" w:rsidRPr="00BA4CCD" w:rsidRDefault="00181B48" w:rsidP="00181B48">
      <w:pPr>
        <w:pStyle w:val="Textbody"/>
        <w:contextualSpacing/>
        <w:rPr>
          <w:rFonts w:cs="Calibri"/>
          <w:sz w:val="20"/>
          <w:szCs w:val="20"/>
          <w:lang w:val="en-US"/>
        </w:rPr>
      </w:pPr>
    </w:p>
    <w:p w14:paraId="45C4E24A" w14:textId="5B812CA0" w:rsidR="00793400" w:rsidRPr="00BA4CCD" w:rsidRDefault="00793400" w:rsidP="00793400">
      <w:pPr>
        <w:pStyle w:val="Textbody"/>
        <w:spacing w:after="0"/>
        <w:rPr>
          <w:lang w:val="en-US"/>
        </w:rPr>
      </w:pPr>
    </w:p>
    <w:p w14:paraId="1A929C68" w14:textId="59CE2558" w:rsidR="00E31109" w:rsidRDefault="00E31109" w:rsidP="00E31109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4" w:name="_Toc192860600"/>
      <w:r>
        <w:rPr>
          <w:rFonts w:ascii="Times New Roman" w:hAnsi="Times New Roman" w:cs="Times New Roman"/>
          <w:b/>
          <w:bCs/>
          <w:sz w:val="36"/>
          <w:szCs w:val="36"/>
        </w:rPr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4"/>
    </w:p>
    <w:p w14:paraId="59BFCCE6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Исходная функция: y= x**(-2)</w:t>
      </w:r>
    </w:p>
    <w:p w14:paraId="2E248945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Интерполяционный многочлен Лагранжа имеет вид: L= -237.270801373365*x**3 + 647.264226751406*x**2 - 554.8045876251*x + 149.245087296369</w:t>
      </w:r>
    </w:p>
    <w:p w14:paraId="4AB2DD41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Проверим, что полученный многочлен и начальная функция имеют одинаковые значения в определенных точках:</w:t>
      </w:r>
    </w:p>
    <w:p w14:paraId="4ADEE180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При x= 0.1 :    y(x)= 99.99999999999999 ,       L(x)= 99.9999999999997</w:t>
      </w:r>
    </w:p>
    <w:p w14:paraId="637DD200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При x= 0.5 :    y(x)= 4.0 ,     L(x)= 3.9999999999998863</w:t>
      </w:r>
    </w:p>
    <w:p w14:paraId="6CEE366B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При x= 0.9 :    y(x)= 1.2345679012345678 ,      L(x)= 1.234567901234783</w:t>
      </w:r>
    </w:p>
    <w:p w14:paraId="09AAA0B5" w14:textId="77777777" w:rsidR="00725036" w:rsidRPr="00725036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При x= 1.3 :    y(x)= 0.5917159763313609 ,      L(x)= 0.5917159763322672</w:t>
      </w:r>
    </w:p>
    <w:p w14:paraId="1F343AF7" w14:textId="71E400B7" w:rsidR="0074097D" w:rsidRPr="0074097D" w:rsidRDefault="00725036" w:rsidP="00725036">
      <w:pPr>
        <w:pStyle w:val="Textbody"/>
        <w:contextualSpacing/>
        <w:rPr>
          <w:rFonts w:ascii="Times New Roman" w:hAnsi="Times New Roman" w:cs="Times New Roman"/>
          <w:sz w:val="24"/>
          <w:szCs w:val="24"/>
        </w:rPr>
      </w:pPr>
      <w:r w:rsidRPr="00725036">
        <w:rPr>
          <w:rFonts w:ascii="Times New Roman" w:hAnsi="Times New Roman" w:cs="Times New Roman"/>
          <w:sz w:val="24"/>
          <w:szCs w:val="24"/>
        </w:rPr>
        <w:t>Погрешность в точке 0.8 :  3.39462798597404</w:t>
      </w:r>
    </w:p>
    <w:p w14:paraId="7AEA9556" w14:textId="73250FA2" w:rsidR="00915CF4" w:rsidRPr="00725036" w:rsidRDefault="00915CF4" w:rsidP="00915CF4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5" w:name="_Toc192860602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5"/>
      <w:r w:rsidR="0074097D">
        <w:rPr>
          <w:rFonts w:ascii="Times New Roman" w:hAnsi="Times New Roman" w:cs="Times New Roman"/>
          <w:b/>
          <w:bCs/>
          <w:sz w:val="36"/>
          <w:szCs w:val="36"/>
        </w:rPr>
        <w:t xml:space="preserve"> методом </w:t>
      </w:r>
      <w:r w:rsidR="00725036">
        <w:rPr>
          <w:rFonts w:ascii="Times New Roman" w:hAnsi="Times New Roman" w:cs="Times New Roman"/>
          <w:b/>
          <w:bCs/>
          <w:sz w:val="36"/>
          <w:szCs w:val="36"/>
        </w:rPr>
        <w:t>Ньютона</w:t>
      </w:r>
    </w:p>
    <w:p w14:paraId="1F370F3F" w14:textId="77777777" w:rsidR="00725036" w:rsidRP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sz w:val="28"/>
          <w:szCs w:val="28"/>
        </w:rPr>
        <w:t>Введем понятие разделенной разности. Разделенные разности нулевого порядка</w:t>
      </w:r>
    </w:p>
    <w:p w14:paraId="0881BE14" w14:textId="410DDF7F" w:rsidR="0074097D" w:rsidRPr="00E4270D" w:rsidRDefault="00725036" w:rsidP="0074097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sz w:val="28"/>
          <w:szCs w:val="28"/>
        </w:rPr>
        <w:lastRenderedPageBreak/>
        <w:t>совпадают со значениями функции в узлах. Разделенные разности первого порядка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5036">
        <w:rPr>
          <w:rFonts w:ascii="Times New Roman" w:hAnsi="Times New Roman" w:cs="Times New Roman"/>
          <w:sz w:val="28"/>
          <w:szCs w:val="28"/>
        </w:rPr>
        <w:t xml:space="preserve">обозначаются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50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72503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25036">
        <w:rPr>
          <w:rFonts w:ascii="Times New Roman" w:hAnsi="Times New Roman" w:cs="Times New Roman"/>
          <w:sz w:val="28"/>
          <w:szCs w:val="28"/>
        </w:rPr>
        <w:t>) и определяются через разделенные разности нулевого порядка:</w:t>
      </w:r>
    </w:p>
    <w:p w14:paraId="6360C03E" w14:textId="784504EF" w:rsidR="00725036" w:rsidRDefault="00725036" w:rsidP="0074097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250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DB500B" wp14:editId="33A1780A">
            <wp:extent cx="1467055" cy="676369"/>
            <wp:effectExtent l="0" t="0" r="0" b="0"/>
            <wp:docPr id="1926803964" name="Рисунок 1" descr="Изображение выглядит как Шрифт, линия, типография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803964" name="Рисунок 1" descr="Изображение выглядит как Шрифт, линия, типография, каллиграфия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C60F" w14:textId="33845C7B" w:rsid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725036">
        <w:rPr>
          <w:rFonts w:ascii="Times New Roman" w:hAnsi="Times New Roman" w:cs="Times New Roman"/>
          <w:sz w:val="28"/>
          <w:szCs w:val="28"/>
        </w:rPr>
        <w:t>азделенные разности второго порядка определяются через разделенные разности первого порядка:</w:t>
      </w:r>
    </w:p>
    <w:p w14:paraId="69316869" w14:textId="27DD5E12" w:rsid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6E8F89" wp14:editId="107DE81B">
            <wp:extent cx="2734057" cy="609685"/>
            <wp:effectExtent l="0" t="0" r="9525" b="0"/>
            <wp:docPr id="282903677" name="Рисунок 1" descr="Изображение выглядит как Шрифт, текст, линия, рукописный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03677" name="Рисунок 1" descr="Изображение выглядит как Шрифт, текст, линия, рукописный текст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B115" w14:textId="7B7DDB7D" w:rsidR="00725036" w:rsidRPr="00E4270D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sz w:val="28"/>
          <w:szCs w:val="28"/>
        </w:rPr>
        <w:t xml:space="preserve">Разделенная разность порядка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2503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725036">
        <w:rPr>
          <w:rFonts w:ascii="Times New Roman" w:hAnsi="Times New Roman" w:cs="Times New Roman"/>
          <w:sz w:val="28"/>
          <w:szCs w:val="28"/>
        </w:rPr>
        <w:t xml:space="preserve"> + 2 определяется соотношениями:</w:t>
      </w:r>
    </w:p>
    <w:p w14:paraId="6E103BAF" w14:textId="0241AE47" w:rsid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250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CC78584" wp14:editId="7BD1B05E">
            <wp:extent cx="4620270" cy="685896"/>
            <wp:effectExtent l="0" t="0" r="0" b="0"/>
            <wp:docPr id="126216575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6575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A0A7" w14:textId="796F55A3" w:rsid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sz w:val="28"/>
          <w:szCs w:val="28"/>
        </w:rPr>
        <w:t xml:space="preserve">Пусть известны значения аппроксимируемой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50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5036">
        <w:rPr>
          <w:rFonts w:ascii="Times New Roman" w:hAnsi="Times New Roman" w:cs="Times New Roman"/>
          <w:sz w:val="28"/>
          <w:szCs w:val="28"/>
        </w:rPr>
        <w:t xml:space="preserve">) в точках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5036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725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5036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725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250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25036">
        <w:rPr>
          <w:rFonts w:ascii="Times New Roman" w:hAnsi="Times New Roman" w:cs="Times New Roman"/>
          <w:sz w:val="28"/>
          <w:szCs w:val="28"/>
        </w:rPr>
        <w:t xml:space="preserve">. Интерполяционный многочлен, значения которого в узлах интерполяции совпадают со значениями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503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5036">
        <w:rPr>
          <w:rFonts w:ascii="Times New Roman" w:hAnsi="Times New Roman" w:cs="Times New Roman"/>
          <w:sz w:val="28"/>
          <w:szCs w:val="28"/>
        </w:rPr>
        <w:t>), может быть записан в виде:</w:t>
      </w:r>
    </w:p>
    <w:p w14:paraId="79C0BF9E" w14:textId="4AE228CA" w:rsidR="00725036" w:rsidRPr="00725036" w:rsidRDefault="00725036" w:rsidP="00725036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2503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43977C" wp14:editId="79176289">
            <wp:extent cx="5172797" cy="523948"/>
            <wp:effectExtent l="0" t="0" r="8890" b="9525"/>
            <wp:docPr id="19317785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856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04C51" w14:textId="77777777" w:rsidR="003E7182" w:rsidRPr="00D31BDA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6" w:name="_Toc192860603"/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D31BD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6"/>
    </w:p>
    <w:p w14:paraId="52C290E9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def divided_difference(function, start_idex, end_index, x_list):</w:t>
      </w:r>
    </w:p>
    <w:p w14:paraId="0D3E1948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''' Как считаются разделенные разности:</w:t>
      </w:r>
    </w:p>
    <w:p w14:paraId="225CA272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</w:rPr>
        <w:t>    # разделенные разности 0-го порядка</w:t>
      </w:r>
    </w:p>
    <w:p w14:paraId="56D0A73C" w14:textId="77777777" w:rsidR="00D31BDA" w:rsidRPr="00E4270D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E4270D">
        <w:rPr>
          <w:rFonts w:cs="Calibri"/>
          <w:lang w:val="en-US"/>
        </w:rPr>
        <w:t>f0 = y_lamb(x_list[0])</w:t>
      </w:r>
    </w:p>
    <w:p w14:paraId="1DAC8F0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 xml:space="preserve">    </w:t>
      </w:r>
      <w:r w:rsidRPr="00D31BDA">
        <w:rPr>
          <w:rFonts w:cs="Calibri"/>
          <w:lang w:val="en-US"/>
        </w:rPr>
        <w:t>f1 = y_lamb(x_list[1])</w:t>
      </w:r>
    </w:p>
    <w:p w14:paraId="7FF6C38B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f2 = y_lamb(x_list[2])</w:t>
      </w:r>
    </w:p>
    <w:p w14:paraId="38B8B5D1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f3 = y_lamb(x_list[3])</w:t>
      </w:r>
    </w:p>
    <w:p w14:paraId="2123D264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# разделенные разности 1-го порядка</w:t>
      </w:r>
    </w:p>
    <w:p w14:paraId="764B1A65" w14:textId="77777777" w:rsidR="00D31BDA" w:rsidRPr="00E4270D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E4270D">
        <w:rPr>
          <w:rFonts w:cs="Calibri"/>
          <w:lang w:val="en-US"/>
        </w:rPr>
        <w:t>f01 = (f0 - f1)/(x_list[0] - x_list[1])</w:t>
      </w:r>
    </w:p>
    <w:p w14:paraId="3A408D4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 xml:space="preserve">    </w:t>
      </w:r>
      <w:r w:rsidRPr="00D31BDA">
        <w:rPr>
          <w:rFonts w:cs="Calibri"/>
          <w:lang w:val="en-US"/>
        </w:rPr>
        <w:t>f12 = (f1 - f2)/(x_list[1] - x_list[2])</w:t>
      </w:r>
    </w:p>
    <w:p w14:paraId="5977B421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f23 = (f2 - f3)/(x_list[2] - x_list[3])</w:t>
      </w:r>
    </w:p>
    <w:p w14:paraId="604634B2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# разделенные разности 2-го порядка</w:t>
      </w:r>
    </w:p>
    <w:p w14:paraId="00608149" w14:textId="77777777" w:rsidR="00D31BDA" w:rsidRPr="00E4270D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E4270D">
        <w:rPr>
          <w:rFonts w:cs="Calibri"/>
          <w:lang w:val="en-US"/>
        </w:rPr>
        <w:t>f02 = (f01 - f12)/(x_list[0] - x_list[2])</w:t>
      </w:r>
    </w:p>
    <w:p w14:paraId="114C8139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 xml:space="preserve">    </w:t>
      </w:r>
      <w:r w:rsidRPr="00D31BDA">
        <w:rPr>
          <w:rFonts w:cs="Calibri"/>
          <w:lang w:val="en-US"/>
        </w:rPr>
        <w:t>f13 = (f12 - f23)/(x_list[1] - x_list[3])</w:t>
      </w:r>
    </w:p>
    <w:p w14:paraId="3F0627EC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# разделенные разности 3-го порядка</w:t>
      </w:r>
    </w:p>
    <w:p w14:paraId="6A366420" w14:textId="77777777" w:rsidR="00D31BDA" w:rsidRPr="00E4270D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E4270D">
        <w:rPr>
          <w:rFonts w:cs="Calibri"/>
          <w:lang w:val="en-US"/>
        </w:rPr>
        <w:t>f03 = (f02 - f13)/(x_list[0] - x_list[3])</w:t>
      </w:r>
    </w:p>
    <w:p w14:paraId="43AC1869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 xml:space="preserve">    </w:t>
      </w:r>
      <w:r w:rsidRPr="00D31BDA">
        <w:rPr>
          <w:rFonts w:cs="Calibri"/>
          <w:lang w:val="en-US"/>
        </w:rPr>
        <w:t>'''</w:t>
      </w:r>
    </w:p>
    <w:p w14:paraId="3C31467E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if start_idex &lt; end_index:</w:t>
      </w:r>
    </w:p>
    <w:p w14:paraId="496A1B27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lastRenderedPageBreak/>
        <w:t>        return (divided_difference(function, start_idex, end_index-1, x_list) - divided_difference(function, start_idex+1, end_index, x_list)) / (x_list[start_idex] - x_list[end_index])</w:t>
      </w:r>
    </w:p>
    <w:p w14:paraId="06A076AC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elif start_idex == end_index:</w:t>
      </w:r>
    </w:p>
    <w:p w14:paraId="54F54D3F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return function(x_list[start_idex])</w:t>
      </w:r>
    </w:p>
    <w:p w14:paraId="60B38BFA" w14:textId="62853D35" w:rsidR="003E7182" w:rsidRPr="00E4270D" w:rsidRDefault="003E7182" w:rsidP="003E718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A50869A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def newton_interpolation(x_list: float):</w:t>
      </w:r>
    </w:p>
    <w:p w14:paraId="1E489006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x = sp.symbols('x', real=True)</w:t>
      </w:r>
    </w:p>
    <w:p w14:paraId="60C9F3FE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y = 1/(x**2)</w:t>
      </w:r>
    </w:p>
    <w:p w14:paraId="3EA251DB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y_lamb = sp.lambdify(x, y, 'numpy')</w:t>
      </w:r>
    </w:p>
    <w:p w14:paraId="742B1EB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x_error = 0.8</w:t>
      </w:r>
    </w:p>
    <w:p w14:paraId="354547DD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</w:rPr>
        <w:t>    print("Исходная функция: y=", y)</w:t>
      </w:r>
    </w:p>
    <w:p w14:paraId="3DE2C1ED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</w:p>
    <w:p w14:paraId="3F36765E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</w:rPr>
        <w:t>    # получаем значения функции y(x) в каждой точке x</w:t>
      </w:r>
    </w:p>
    <w:p w14:paraId="2767C2C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D31BDA">
        <w:rPr>
          <w:rFonts w:cs="Calibri"/>
          <w:lang w:val="en-US"/>
        </w:rPr>
        <w:t>y_list= list()</w:t>
      </w:r>
    </w:p>
    <w:p w14:paraId="52A707FB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for i in x_list:</w:t>
      </w:r>
    </w:p>
    <w:p w14:paraId="6CEA05EB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y_list.append(y_lamb(i))</w:t>
      </w:r>
    </w:p>
    <w:p w14:paraId="68F1EB2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3D6140D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# Пример итогового интерполяционного многочлена Ньютона:</w:t>
      </w:r>
    </w:p>
    <w:p w14:paraId="66CC000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D31BDA">
        <w:rPr>
          <w:rFonts w:cs="Calibri"/>
          <w:lang w:val="en-US"/>
        </w:rPr>
        <w:t># P = f0+(x-x_list[0])*f01+(x-x_list[0])*(x-x_list[1])*f02+(x-x_list[0])*(x-x_list[1])*(x-x_list[2])*f03</w:t>
      </w:r>
    </w:p>
    <w:p w14:paraId="3B28F291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CEE741A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 xml:space="preserve">    # </w:t>
      </w:r>
      <w:r w:rsidRPr="00D31BDA">
        <w:rPr>
          <w:rFonts w:cs="Calibri"/>
        </w:rPr>
        <w:t>Вычислим</w:t>
      </w:r>
      <w:r w:rsidRPr="00D31BDA">
        <w:rPr>
          <w:rFonts w:cs="Calibri"/>
          <w:lang w:val="en-US"/>
        </w:rPr>
        <w:t xml:space="preserve"> </w:t>
      </w:r>
      <w:r w:rsidRPr="00D31BDA">
        <w:rPr>
          <w:rFonts w:cs="Calibri"/>
        </w:rPr>
        <w:t>интерполяционный</w:t>
      </w:r>
      <w:r w:rsidRPr="00D31BDA">
        <w:rPr>
          <w:rFonts w:cs="Calibri"/>
          <w:lang w:val="en-US"/>
        </w:rPr>
        <w:t xml:space="preserve"> </w:t>
      </w:r>
      <w:r w:rsidRPr="00D31BDA">
        <w:rPr>
          <w:rFonts w:cs="Calibri"/>
        </w:rPr>
        <w:t>многочлен</w:t>
      </w:r>
      <w:r w:rsidRPr="00D31BDA">
        <w:rPr>
          <w:rFonts w:cs="Calibri"/>
          <w:lang w:val="en-US"/>
        </w:rPr>
        <w:t xml:space="preserve"> </w:t>
      </w:r>
      <w:r w:rsidRPr="00D31BDA">
        <w:rPr>
          <w:rFonts w:cs="Calibri"/>
        </w:rPr>
        <w:t>Ньютона</w:t>
      </w:r>
    </w:p>
    <w:p w14:paraId="52E8D19A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P = divided_difference(y_lamb, 0, 0, x_list)</w:t>
      </w:r>
    </w:p>
    <w:p w14:paraId="48BDD7B6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for i in range(1, 4):</w:t>
      </w:r>
    </w:p>
    <w:p w14:paraId="360947FF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coef = 1</w:t>
      </w:r>
    </w:p>
    <w:p w14:paraId="1D1BC42D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for j in range(i):</w:t>
      </w:r>
    </w:p>
    <w:p w14:paraId="4D41B136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    coef *= x-x_list[j]</w:t>
      </w:r>
    </w:p>
    <w:p w14:paraId="6C384DAA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P += coef*divided_difference(y_lamb, 0, i, x_list)</w:t>
      </w:r>
    </w:p>
    <w:p w14:paraId="470865EC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P = sp.simplify(P)</w:t>
      </w:r>
    </w:p>
    <w:p w14:paraId="283AEF9E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P_lamb = sp.lambdify(x, P, 'numpy')</w:t>
      </w:r>
    </w:p>
    <w:p w14:paraId="780754EA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  <w:lang w:val="en-US"/>
        </w:rPr>
        <w:t xml:space="preserve">    </w:t>
      </w:r>
      <w:r w:rsidRPr="00D31BDA">
        <w:rPr>
          <w:rFonts w:cs="Calibri"/>
        </w:rPr>
        <w:t>print("Интерполяционный многочлен Ньютона имеет вид: P=", P)</w:t>
      </w:r>
    </w:p>
    <w:p w14:paraId="4C519104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</w:rPr>
      </w:pPr>
      <w:r w:rsidRPr="00D31BDA">
        <w:rPr>
          <w:rFonts w:cs="Calibri"/>
        </w:rPr>
        <w:t>    print("Проверим, что полученный многочлен и начальная функция имеют одинаковые значения в определенных точках:")</w:t>
      </w:r>
    </w:p>
    <w:p w14:paraId="7035119B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</w:rPr>
        <w:t xml:space="preserve">    </w:t>
      </w:r>
      <w:r w:rsidRPr="00D31BDA">
        <w:rPr>
          <w:rFonts w:cs="Calibri"/>
          <w:lang w:val="en-US"/>
        </w:rPr>
        <w:t>for i in x_list:</w:t>
      </w:r>
    </w:p>
    <w:p w14:paraId="3EF14844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    print("</w:t>
      </w:r>
      <w:r w:rsidRPr="00D31BDA">
        <w:rPr>
          <w:rFonts w:cs="Calibri"/>
        </w:rPr>
        <w:t>При</w:t>
      </w:r>
      <w:r w:rsidRPr="00D31BDA">
        <w:rPr>
          <w:rFonts w:cs="Calibri"/>
          <w:lang w:val="en-US"/>
        </w:rPr>
        <w:t xml:space="preserve"> x=", i, ":\ty(x)=", y_lamb(i), ",\tP(x)=", P_lamb(i))</w:t>
      </w:r>
    </w:p>
    <w:p w14:paraId="496E3457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D31BDA">
        <w:rPr>
          <w:rFonts w:cs="Calibri"/>
          <w:lang w:val="en-US"/>
        </w:rPr>
        <w:t>    print("</w:t>
      </w:r>
      <w:r w:rsidRPr="00D31BDA">
        <w:rPr>
          <w:rFonts w:cs="Calibri"/>
        </w:rPr>
        <w:t>Погрешность</w:t>
      </w:r>
      <w:r w:rsidRPr="00D31BDA">
        <w:rPr>
          <w:rFonts w:cs="Calibri"/>
          <w:lang w:val="en-US"/>
        </w:rPr>
        <w:t xml:space="preserve"> </w:t>
      </w:r>
      <w:r w:rsidRPr="00D31BDA">
        <w:rPr>
          <w:rFonts w:cs="Calibri"/>
        </w:rPr>
        <w:t>в</w:t>
      </w:r>
      <w:r w:rsidRPr="00D31BDA">
        <w:rPr>
          <w:rFonts w:cs="Calibri"/>
          <w:lang w:val="en-US"/>
        </w:rPr>
        <w:t xml:space="preserve"> </w:t>
      </w:r>
      <w:r w:rsidRPr="00D31BDA">
        <w:rPr>
          <w:rFonts w:cs="Calibri"/>
        </w:rPr>
        <w:t>точке</w:t>
      </w:r>
      <w:r w:rsidRPr="00D31BDA">
        <w:rPr>
          <w:rFonts w:cs="Calibri"/>
          <w:lang w:val="en-US"/>
        </w:rPr>
        <w:t>", x_error, ": ", np.abs(y_lamb(x_error)-P_lamb(x_error)))</w:t>
      </w:r>
    </w:p>
    <w:p w14:paraId="0C2C82BE" w14:textId="77777777" w:rsidR="00D31BDA" w:rsidRPr="00D31BDA" w:rsidRDefault="00D31BDA" w:rsidP="003E7182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E4728C2" w14:textId="6AFF2E8D" w:rsidR="003E7182" w:rsidRPr="000A30A8" w:rsidRDefault="003E7182" w:rsidP="003E718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7" w:name="_Toc192860604"/>
      <w:r>
        <w:rPr>
          <w:rFonts w:ascii="Times New Roman" w:hAnsi="Times New Roman" w:cs="Times New Roman"/>
          <w:b/>
          <w:bCs/>
          <w:sz w:val="36"/>
          <w:szCs w:val="36"/>
        </w:rPr>
        <w:t>Пример</w:t>
      </w:r>
      <w:r w:rsidRPr="0051242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работы</w:t>
      </w:r>
      <w:bookmarkEnd w:id="7"/>
    </w:p>
    <w:p w14:paraId="0B2F4BF0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Исходная функция: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BDA">
        <w:rPr>
          <w:rFonts w:ascii="Times New Roman" w:hAnsi="Times New Roman" w:cs="Times New Roman"/>
          <w:sz w:val="24"/>
          <w:szCs w:val="24"/>
        </w:rPr>
        <w:t xml:space="preserve">=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**(-2)</w:t>
      </w:r>
    </w:p>
    <w:p w14:paraId="3080FB93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Интерполяционный многочлен Ньютона имеет вид: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BDA">
        <w:rPr>
          <w:rFonts w:ascii="Times New Roman" w:hAnsi="Times New Roman" w:cs="Times New Roman"/>
          <w:sz w:val="24"/>
          <w:szCs w:val="24"/>
        </w:rPr>
        <w:t>= -237.270801373365*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**3 + 647.264226751406*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**2 - 554.8045876251*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 + 149.245087296369</w:t>
      </w:r>
    </w:p>
    <w:p w14:paraId="5F3FF185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>Проверим, что полученный многочлен и начальная функция имеют одинаковые значения в определенных точках:</w:t>
      </w:r>
    </w:p>
    <w:p w14:paraId="33216138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При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= 0.1 :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)= 99.99999999999999 ,   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)= 99.9999999999997</w:t>
      </w:r>
    </w:p>
    <w:p w14:paraId="229B7C62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При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= 0.5 :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)= 4.0 , 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)= 3.9999999999998863</w:t>
      </w:r>
    </w:p>
    <w:p w14:paraId="41FF89AD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При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= 0.9 :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)= 1.2345679012345678 ,  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)= 1.234567901234783</w:t>
      </w:r>
    </w:p>
    <w:p w14:paraId="03519608" w14:textId="77777777" w:rsidR="00D31BDA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 xml:space="preserve">При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= 1.3 :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 xml:space="preserve">)= 0.5917159763313609 ,      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31BDA">
        <w:rPr>
          <w:rFonts w:ascii="Times New Roman" w:hAnsi="Times New Roman" w:cs="Times New Roman"/>
          <w:sz w:val="24"/>
          <w:szCs w:val="24"/>
        </w:rPr>
        <w:t>(</w:t>
      </w:r>
      <w:r w:rsidRPr="00D31BDA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31BDA">
        <w:rPr>
          <w:rFonts w:ascii="Times New Roman" w:hAnsi="Times New Roman" w:cs="Times New Roman"/>
          <w:sz w:val="24"/>
          <w:szCs w:val="24"/>
        </w:rPr>
        <w:t>)= 0.5917159763322672</w:t>
      </w:r>
    </w:p>
    <w:p w14:paraId="1F54DBFF" w14:textId="6BF55EC3" w:rsidR="008E5DE5" w:rsidRPr="00D31BDA" w:rsidRDefault="00D31BDA" w:rsidP="00D31BD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D31BDA">
        <w:rPr>
          <w:rFonts w:ascii="Times New Roman" w:hAnsi="Times New Roman" w:cs="Times New Roman"/>
          <w:sz w:val="24"/>
          <w:szCs w:val="24"/>
        </w:rPr>
        <w:t>Погрешность в точке 0.8 :  3.39462798597404</w:t>
      </w:r>
    </w:p>
    <w:p w14:paraId="62CCE58E" w14:textId="13772631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8" w:name="_Toc192860605"/>
      <w:r w:rsidRPr="00915CF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Задача </w:t>
      </w:r>
      <w:r w:rsidR="00D31BDA" w:rsidRPr="00D31BDA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bookmarkEnd w:id="8"/>
      <w:r w:rsidR="008E5DE5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0C841E7C" w14:textId="4FAFDF8F" w:rsidR="008E5DE5" w:rsidRPr="00D31BDA" w:rsidRDefault="00D31BDA" w:rsidP="008E5DE5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sz w:val="28"/>
          <w:szCs w:val="28"/>
        </w:rPr>
        <w:t xml:space="preserve">Построить кубический сплайн для функции, заданной в узлах интерполяции, предполагая, что сплайн имеет нулевую кривизну при </w:t>
      </w:r>
      <w:r w:rsidRPr="00D31BDA">
        <w:rPr>
          <w:rFonts w:ascii="Times New Roman" w:hAnsi="Times New Roman" w:cs="Times New Roman"/>
          <w:sz w:val="28"/>
          <w:szCs w:val="28"/>
        </w:rPr>
        <w:object w:dxaOrig="660" w:dyaOrig="360" w14:anchorId="41EDB08E">
          <v:shape id="_x0000_i1030" type="#_x0000_t75" style="width:33pt;height:18pt" o:ole="">
            <v:imagedata r:id="rId27" o:title=""/>
          </v:shape>
          <o:OLEObject Type="Embed" ProgID="Equation.3" ShapeID="_x0000_i1030" DrawAspect="Content" ObjectID="_1807270101" r:id="rId28"/>
        </w:object>
      </w:r>
      <w:r w:rsidRPr="00D31BDA">
        <w:rPr>
          <w:rFonts w:ascii="Times New Roman" w:hAnsi="Times New Roman" w:cs="Times New Roman"/>
          <w:sz w:val="28"/>
          <w:szCs w:val="28"/>
        </w:rPr>
        <w:t xml:space="preserve"> и </w:t>
      </w:r>
      <w:r w:rsidRPr="00D31BDA">
        <w:rPr>
          <w:rFonts w:ascii="Times New Roman" w:hAnsi="Times New Roman" w:cs="Times New Roman"/>
          <w:sz w:val="28"/>
          <w:szCs w:val="28"/>
        </w:rPr>
        <w:object w:dxaOrig="660" w:dyaOrig="345" w14:anchorId="569B02F6">
          <v:shape id="_x0000_i1031" type="#_x0000_t75" style="width:33pt;height:17.25pt" o:ole="">
            <v:imagedata r:id="rId29" o:title=""/>
          </v:shape>
          <o:OLEObject Type="Embed" ProgID="Equation.3" ShapeID="_x0000_i1031" DrawAspect="Content" ObjectID="_1807270102" r:id="rId30"/>
        </w:object>
      </w:r>
      <w:r w:rsidRPr="00D31BDA">
        <w:rPr>
          <w:rFonts w:ascii="Times New Roman" w:hAnsi="Times New Roman" w:cs="Times New Roman"/>
          <w:sz w:val="28"/>
          <w:szCs w:val="28"/>
        </w:rPr>
        <w:t xml:space="preserve">. Вычислить значение функции в точке </w:t>
      </w:r>
      <w:r w:rsidRPr="00D31BDA">
        <w:rPr>
          <w:rFonts w:ascii="Times New Roman" w:hAnsi="Times New Roman" w:cs="Times New Roman"/>
          <w:sz w:val="28"/>
          <w:szCs w:val="28"/>
        </w:rPr>
        <w:object w:dxaOrig="735" w:dyaOrig="315" w14:anchorId="13CD8D3B">
          <v:shape id="_x0000_i1032" type="#_x0000_t75" style="width:36.75pt;height:15.75pt" o:ole="">
            <v:imagedata r:id="rId31" o:title=""/>
          </v:shape>
          <o:OLEObject Type="Embed" ProgID="Equation.3" ShapeID="_x0000_i1032" DrawAspect="Content" ObjectID="_1807270103" r:id="rId32"/>
        </w:object>
      </w:r>
      <w:r w:rsidRPr="00D31BDA">
        <w:rPr>
          <w:rFonts w:ascii="Times New Roman" w:hAnsi="Times New Roman" w:cs="Times New Roman"/>
          <w:sz w:val="28"/>
          <w:szCs w:val="28"/>
        </w:rPr>
        <w:t>.</w:t>
      </w:r>
    </w:p>
    <w:p w14:paraId="573E6885" w14:textId="3A54B0CC" w:rsidR="003F5942" w:rsidRPr="00E4270D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192860606"/>
      <w:r w:rsidRPr="00913A28">
        <w:rPr>
          <w:rFonts w:ascii="Times New Roman" w:hAnsi="Times New Roman" w:cs="Times New Roman"/>
          <w:b/>
          <w:bCs/>
          <w:sz w:val="36"/>
          <w:szCs w:val="36"/>
        </w:rPr>
        <w:t xml:space="preserve">Общий </w:t>
      </w:r>
      <w:r>
        <w:rPr>
          <w:rFonts w:ascii="Times New Roman" w:hAnsi="Times New Roman" w:cs="Times New Roman"/>
          <w:b/>
          <w:bCs/>
          <w:sz w:val="36"/>
          <w:szCs w:val="36"/>
        </w:rPr>
        <w:t>алгоритм решения</w:t>
      </w:r>
      <w:bookmarkEnd w:id="9"/>
    </w:p>
    <w:p w14:paraId="34BEB1F3" w14:textId="0370E7D3" w:rsidR="005B023F" w:rsidRPr="00E4270D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sz w:val="28"/>
          <w:szCs w:val="28"/>
        </w:rPr>
        <w:t>Суть сплайн-интерполяции заключается в определении интерполирующей функции по формулам одного типа для различных непересекающихся промежутков и в стыковке значений функции и её производных на их границах.</w:t>
      </w:r>
    </w:p>
    <w:p w14:paraId="7725DA09" w14:textId="38156B18" w:rsidR="00D31BDA" w:rsidRPr="00E4270D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sz w:val="28"/>
          <w:szCs w:val="28"/>
        </w:rPr>
        <w:t xml:space="preserve">Наиболее широко применяемым является случай, когда между любыми двумя точками разбиения исходного отрезка строится многочлен </w:t>
      </w:r>
      <w:r w:rsidRPr="00D31BD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BDA">
        <w:rPr>
          <w:rFonts w:ascii="Times New Roman" w:hAnsi="Times New Roman" w:cs="Times New Roman"/>
          <w:sz w:val="28"/>
          <w:szCs w:val="28"/>
        </w:rPr>
        <w:t>-й степени:</w:t>
      </w:r>
    </w:p>
    <w:p w14:paraId="0DB8398F" w14:textId="330E2FF6" w:rsidR="00D31BDA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D31B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52B6E0" wp14:editId="7A3E864A">
            <wp:extent cx="3010320" cy="447737"/>
            <wp:effectExtent l="0" t="0" r="0" b="9525"/>
            <wp:docPr id="4158923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892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C266" w14:textId="50C799AD" w:rsidR="00D31BDA" w:rsidRPr="00E4270D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sz w:val="28"/>
          <w:szCs w:val="28"/>
        </w:rPr>
        <w:t>который в узлах интерполяции принимает значения аппрокимируемой функции и непрерывен вместе со своими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31BDA">
        <w:rPr>
          <w:rFonts w:ascii="Times New Roman" w:hAnsi="Times New Roman" w:cs="Times New Roman"/>
          <w:sz w:val="28"/>
          <w:szCs w:val="28"/>
        </w:rPr>
        <w:t>-1) производными. Такой кусочно-непрерывный интерполяционный многочлен называется сплайном.</w:t>
      </w:r>
    </w:p>
    <w:p w14:paraId="29DA1A46" w14:textId="442C8ACC" w:rsidR="00D31BDA" w:rsidRPr="00E4270D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sz w:val="28"/>
          <w:szCs w:val="28"/>
        </w:rPr>
        <w:t>На практике наиболее часто используется интерполяционный многочлен третьей степени, который удобно представить как:</w:t>
      </w:r>
    </w:p>
    <w:p w14:paraId="4A4919BC" w14:textId="5A791A10" w:rsidR="00D31BDA" w:rsidRDefault="00D31BDA" w:rsidP="00D31BDA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D31BD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E9B2D9" wp14:editId="4A78F265">
            <wp:extent cx="3905795" cy="571580"/>
            <wp:effectExtent l="0" t="0" r="0" b="0"/>
            <wp:docPr id="2049936308" name="Рисунок 1" descr="Изображение выглядит как текст, Шрифт, рукописный текст, калли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6308" name="Рисунок 1" descr="Изображение выглядит как текст, Шрифт, рукописный текст, каллиграфия&#10;&#10;Контент, сгенерированный ИИ, может содержать ошибки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52396" w14:textId="4A012CE0" w:rsidR="00EE6DFD" w:rsidRPr="00E4270D" w:rsidRDefault="00EE6DFD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E6DFD">
        <w:rPr>
          <w:rFonts w:ascii="Times New Roman" w:hAnsi="Times New Roman" w:cs="Times New Roman"/>
          <w:sz w:val="28"/>
          <w:szCs w:val="28"/>
        </w:rPr>
        <w:t>Для построения кубического сплайна необходимо построить n многочленов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6DFD">
        <w:rPr>
          <w:rFonts w:ascii="Times New Roman" w:hAnsi="Times New Roman" w:cs="Times New Roman"/>
          <w:sz w:val="28"/>
          <w:szCs w:val="28"/>
        </w:rPr>
        <w:t>третьей степени, т. е. определить 4n неизвестных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  <w:vertAlign w:val="subscript"/>
        </w:rPr>
        <w:t>,</w:t>
      </w:r>
      <w:r w:rsidRPr="00EE6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Введем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E6DF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E6DF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Тогда коэффициенты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E6DF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найти при решении системы с трехдиагональной матрицей</w:t>
      </w:r>
      <w:r w:rsidRPr="00EE6DFD">
        <w:rPr>
          <w:rFonts w:ascii="Times New Roman" w:hAnsi="Times New Roman" w:cs="Times New Roman"/>
          <w:sz w:val="28"/>
          <w:szCs w:val="28"/>
        </w:rPr>
        <w:t>:</w:t>
      </w:r>
    </w:p>
    <w:p w14:paraId="4AA213CE" w14:textId="7B94AA4B" w:rsidR="00EE6DFD" w:rsidRDefault="00EE6DFD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E6DF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5603B9" wp14:editId="536C98EF">
            <wp:extent cx="6068272" cy="876422"/>
            <wp:effectExtent l="0" t="0" r="8890" b="0"/>
            <wp:docPr id="374447648" name="Рисунок 1" descr="Изображение выглядит как текст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47648" name="Рисунок 1" descr="Изображение выглядит как текст, Шрифт&#10;&#10;Контент, сгенерированный ИИ, может содержать ошибки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149E" w14:textId="2460753F" w:rsidR="00EE6DFD" w:rsidRPr="00E4270D" w:rsidRDefault="00EE6DFD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E6DFD">
        <w:rPr>
          <w:rFonts w:ascii="Times New Roman" w:hAnsi="Times New Roman" w:cs="Times New Roman"/>
          <w:sz w:val="28"/>
          <w:szCs w:val="28"/>
        </w:rPr>
        <w:t>Остальные коэффициенты сплайнов могут быть восстановлены по формулам:</w:t>
      </w:r>
    </w:p>
    <w:p w14:paraId="51159EDB" w14:textId="6C6CF5CC" w:rsidR="00EE6DFD" w:rsidRPr="00EE6DFD" w:rsidRDefault="00EE6DFD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E6DF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B1E915D" wp14:editId="4A5B29F3">
            <wp:extent cx="6188710" cy="1060450"/>
            <wp:effectExtent l="0" t="0" r="2540" b="6350"/>
            <wp:docPr id="51811263" name="Рисунок 1" descr="Изображение выглядит как Шрифт, текст, рукописный текст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11263" name="Рисунок 1" descr="Изображение выглядит как Шрифт, текст, рукописный текст, линия&#10;&#10;Контент, сгенерированный ИИ, может содержать ошибки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6B3C" w14:textId="77777777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0" w:name="_Toc192860607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Программное</w:t>
      </w:r>
      <w:r w:rsidRPr="008E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  <w:bookmarkEnd w:id="10"/>
    </w:p>
    <w:p w14:paraId="0ADD6922" w14:textId="77777777" w:rsidR="00EE6DFD" w:rsidRPr="00EE6DFD" w:rsidRDefault="00EE6DFD" w:rsidP="00EE6DFD">
      <w:pPr>
        <w:pStyle w:val="Textbody"/>
        <w:contextualSpacing/>
      </w:pPr>
      <w:r w:rsidRPr="00EE6DFD">
        <w:t>def cube_spline():</w:t>
      </w:r>
    </w:p>
    <w:p w14:paraId="6B16F95E" w14:textId="77777777" w:rsidR="00EE6DFD" w:rsidRPr="00E4270D" w:rsidRDefault="00EE6DFD" w:rsidP="00EE6DFD">
      <w:pPr>
        <w:pStyle w:val="Textbody"/>
        <w:contextualSpacing/>
      </w:pPr>
      <w:r w:rsidRPr="00EE6DFD">
        <w:t xml:space="preserve">    </w:t>
      </w:r>
      <w:r w:rsidRPr="00EE6DFD">
        <w:rPr>
          <w:lang w:val="en-US"/>
        </w:rPr>
        <w:t>xi</w:t>
      </w:r>
      <w:r w:rsidRPr="00E4270D">
        <w:t xml:space="preserve"> = [0.1, 0.5, 0.9, 1.3, 1.7]</w:t>
      </w:r>
    </w:p>
    <w:p w14:paraId="6B6977F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</w:t>
      </w:r>
      <w:r w:rsidRPr="00E4270D">
        <w:t xml:space="preserve"> </w:t>
      </w:r>
      <w:r w:rsidRPr="00EE6DFD">
        <w:rPr>
          <w:lang w:val="en-US"/>
        </w:rPr>
        <w:t> </w:t>
      </w:r>
      <w:r w:rsidRPr="00E4270D">
        <w:t xml:space="preserve"> </w:t>
      </w:r>
      <w:r w:rsidRPr="00EE6DFD">
        <w:rPr>
          <w:lang w:val="en-US"/>
        </w:rPr>
        <w:t>fi = [100., 4., 1.2346, 0.59172, 0.34602]</w:t>
      </w:r>
    </w:p>
    <w:p w14:paraId="482B4EDD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x_calculate = 0.8</w:t>
      </w:r>
    </w:p>
    <w:p w14:paraId="407D46EE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n = len(xi)</w:t>
      </w:r>
    </w:p>
    <w:p w14:paraId="2116FFB7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ai = np.zeros(n-1)</w:t>
      </w:r>
    </w:p>
    <w:p w14:paraId="0A5CCE80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bi = np.zeros(n-1)</w:t>
      </w:r>
    </w:p>
    <w:p w14:paraId="256AAEC3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ci = np.zeros(n-1)</w:t>
      </w:r>
    </w:p>
    <w:p w14:paraId="08BF3367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di = np.zeros(n-1)</w:t>
      </w:r>
    </w:p>
    <w:p w14:paraId="2A23B19D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Matrix = np.zeros((n, n))</w:t>
      </w:r>
    </w:p>
    <w:p w14:paraId="36619A8B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free_numbers = np.zeros(n)</w:t>
      </w:r>
    </w:p>
    <w:p w14:paraId="59729D69" w14:textId="77777777" w:rsidR="00EE6DFD" w:rsidRPr="00EE6DFD" w:rsidRDefault="00EE6DFD" w:rsidP="00EE6DFD">
      <w:pPr>
        <w:pStyle w:val="Textbody"/>
        <w:contextualSpacing/>
        <w:rPr>
          <w:lang w:val="en-US"/>
        </w:rPr>
      </w:pPr>
    </w:p>
    <w:p w14:paraId="1D0DB9F6" w14:textId="77777777" w:rsidR="00EE6DFD" w:rsidRPr="00EE6DFD" w:rsidRDefault="00EE6DFD" w:rsidP="00EE6DFD">
      <w:pPr>
        <w:pStyle w:val="Textbody"/>
        <w:contextualSpacing/>
      </w:pPr>
      <w:r w:rsidRPr="00EE6DFD">
        <w:rPr>
          <w:lang w:val="en-US"/>
        </w:rPr>
        <w:t xml:space="preserve">    </w:t>
      </w:r>
      <w:r w:rsidRPr="00EE6DFD">
        <w:t>h = lambda i: xi[i+1]-xi[i] # возможно тут должен быть abs</w:t>
      </w:r>
    </w:p>
    <w:p w14:paraId="32A3CCAA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t xml:space="preserve">    </w:t>
      </w:r>
      <w:r w:rsidRPr="00EE6DFD">
        <w:rPr>
          <w:lang w:val="en-US"/>
        </w:rPr>
        <w:t>delta = lambda i: (fi[i+1]-fi[i])/h(i)</w:t>
      </w:r>
    </w:p>
    <w:p w14:paraId="50EF555F" w14:textId="77777777" w:rsidR="00EE6DFD" w:rsidRPr="00EE6DFD" w:rsidRDefault="00EE6DFD" w:rsidP="00EE6DFD">
      <w:pPr>
        <w:pStyle w:val="Textbody"/>
        <w:contextualSpacing/>
        <w:rPr>
          <w:lang w:val="en-US"/>
        </w:rPr>
      </w:pPr>
    </w:p>
    <w:p w14:paraId="08AAFF86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free_numbers[0] = 0</w:t>
      </w:r>
    </w:p>
    <w:p w14:paraId="23195B46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free_numbers[n-1] = 0</w:t>
      </w:r>
    </w:p>
    <w:p w14:paraId="1ECF4A9F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Matrix[0,0] = 1</w:t>
      </w:r>
    </w:p>
    <w:p w14:paraId="116E8676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Matrix[n-1,n-1] = 1</w:t>
      </w:r>
    </w:p>
    <w:p w14:paraId="58292865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for i in range(1, n-1):</w:t>
      </w:r>
    </w:p>
    <w:p w14:paraId="3DFF882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Matrix[i, i-1] = h(i-1)</w:t>
      </w:r>
    </w:p>
    <w:p w14:paraId="0F1620E0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Matrix[i, i] = 2*(h(i-1)+h(i))</w:t>
      </w:r>
    </w:p>
    <w:p w14:paraId="5EF7DE68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Matrix[i, i+1] = h(i)</w:t>
      </w:r>
    </w:p>
    <w:p w14:paraId="661C1BFD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free_numbers[i] = 3*(delta(i)-delta(i-1))</w:t>
      </w:r>
    </w:p>
    <w:p w14:paraId="5F6A9B70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ci = np.linalg.solve(Matrix, free_numbers)</w:t>
      </w:r>
    </w:p>
    <w:p w14:paraId="17DA126C" w14:textId="77777777" w:rsidR="00EE6DFD" w:rsidRPr="00EE6DFD" w:rsidRDefault="00EE6DFD" w:rsidP="00EE6DFD">
      <w:pPr>
        <w:pStyle w:val="Textbody"/>
        <w:contextualSpacing/>
        <w:rPr>
          <w:lang w:val="en-US"/>
        </w:rPr>
      </w:pPr>
    </w:p>
    <w:p w14:paraId="240180F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for i in range(n-1):</w:t>
      </w:r>
    </w:p>
    <w:p w14:paraId="68BC70DE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ai[i] = fi[i]</w:t>
      </w:r>
    </w:p>
    <w:p w14:paraId="2042F44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bi[i] = delta(i)-(h(i)/3)*(2*ci[i]+ci[i+1])</w:t>
      </w:r>
    </w:p>
    <w:p w14:paraId="43A121E7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di[i] = (ci[i+1]-ci[i])/(3*h(i))</w:t>
      </w:r>
    </w:p>
    <w:p w14:paraId="179E6EEA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print("a = ", ai, "\nb = ", bi, "\nc = ", ci, "\nd = ", di)</w:t>
      </w:r>
    </w:p>
    <w:p w14:paraId="3411D23D" w14:textId="77777777" w:rsidR="00EE6DFD" w:rsidRPr="00EE6DFD" w:rsidRDefault="00EE6DFD" w:rsidP="00EE6DFD">
      <w:pPr>
        <w:pStyle w:val="Textbody"/>
        <w:contextualSpacing/>
        <w:rPr>
          <w:lang w:val="en-US"/>
        </w:rPr>
      </w:pPr>
    </w:p>
    <w:p w14:paraId="2ABB2FB9" w14:textId="77777777" w:rsidR="00EE6DFD" w:rsidRPr="00EE6DFD" w:rsidRDefault="00EE6DFD" w:rsidP="00EE6DFD">
      <w:pPr>
        <w:pStyle w:val="Textbody"/>
        <w:contextualSpacing/>
      </w:pPr>
      <w:r w:rsidRPr="00EE6DFD">
        <w:rPr>
          <w:lang w:val="en-US"/>
        </w:rPr>
        <w:t xml:space="preserve">    </w:t>
      </w:r>
      <w:r w:rsidRPr="00EE6DFD">
        <w:t># считаем значение сплайна в заданной точке</w:t>
      </w:r>
    </w:p>
    <w:p w14:paraId="6A22A392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t xml:space="preserve">    </w:t>
      </w:r>
      <w:r w:rsidRPr="00EE6DFD">
        <w:rPr>
          <w:lang w:val="en-US"/>
        </w:rPr>
        <w:t>for i in range(n-1):</w:t>
      </w:r>
    </w:p>
    <w:p w14:paraId="4DEA104C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if x_calculate &lt; xi[i+1]:</w:t>
      </w:r>
    </w:p>
    <w:p w14:paraId="278021E8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    x_cur = x_calculate - xi[i]</w:t>
      </w:r>
    </w:p>
    <w:p w14:paraId="79A18324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    print("</w:t>
      </w:r>
      <w:r w:rsidRPr="00EE6DFD">
        <w:t>Значение</w:t>
      </w:r>
      <w:r w:rsidRPr="00EE6DFD">
        <w:rPr>
          <w:lang w:val="en-US"/>
        </w:rPr>
        <w:t xml:space="preserve"> </w:t>
      </w:r>
      <w:r w:rsidRPr="00EE6DFD">
        <w:t>сплайна</w:t>
      </w:r>
      <w:r w:rsidRPr="00EE6DFD">
        <w:rPr>
          <w:lang w:val="en-US"/>
        </w:rPr>
        <w:t xml:space="preserve"> </w:t>
      </w:r>
      <w:r w:rsidRPr="00EE6DFD">
        <w:t>в</w:t>
      </w:r>
      <w:r w:rsidRPr="00EE6DFD">
        <w:rPr>
          <w:lang w:val="en-US"/>
        </w:rPr>
        <w:t xml:space="preserve"> </w:t>
      </w:r>
      <w:r w:rsidRPr="00EE6DFD">
        <w:t>точке</w:t>
      </w:r>
      <w:r w:rsidRPr="00EE6DFD">
        <w:rPr>
          <w:lang w:val="en-US"/>
        </w:rPr>
        <w:t xml:space="preserve"> x=", x_calculate, ":\n", ai[i] + bi[i]*x_cur + ci[i]*x_cur**2 + di[i]*x_cur**3)</w:t>
      </w:r>
    </w:p>
    <w:p w14:paraId="4430EF51" w14:textId="77777777" w:rsidR="00EE6DFD" w:rsidRPr="00EE6DFD" w:rsidRDefault="00EE6DFD" w:rsidP="00EE6DFD">
      <w:pPr>
        <w:pStyle w:val="Textbody"/>
        <w:contextualSpacing/>
      </w:pPr>
      <w:r w:rsidRPr="00EE6DFD">
        <w:rPr>
          <w:lang w:val="en-US"/>
        </w:rPr>
        <w:t xml:space="preserve">            </w:t>
      </w:r>
      <w:r w:rsidRPr="00EE6DFD">
        <w:t>break</w:t>
      </w:r>
    </w:p>
    <w:p w14:paraId="2459DE5A" w14:textId="77777777" w:rsidR="00EE6DFD" w:rsidRPr="00EE6DFD" w:rsidRDefault="00EE6DFD" w:rsidP="00EE6DFD">
      <w:pPr>
        <w:pStyle w:val="Textbody"/>
        <w:contextualSpacing/>
      </w:pPr>
    </w:p>
    <w:p w14:paraId="26B3FA10" w14:textId="77777777" w:rsidR="00EE6DFD" w:rsidRPr="00EE6DFD" w:rsidRDefault="00EE6DFD" w:rsidP="00EE6DFD">
      <w:pPr>
        <w:pStyle w:val="Textbody"/>
        <w:contextualSpacing/>
      </w:pPr>
      <w:r w:rsidRPr="00EE6DFD">
        <w:t>    # строим плотную сетку и считаем значения сплайна во всех точках</w:t>
      </w:r>
    </w:p>
    <w:p w14:paraId="618D09B5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t xml:space="preserve">    </w:t>
      </w:r>
      <w:r w:rsidRPr="00EE6DFD">
        <w:rPr>
          <w:lang w:val="en-US"/>
        </w:rPr>
        <w:t>x_dense = np.linspace(xi[0], xi[-1], 400)</w:t>
      </w:r>
    </w:p>
    <w:p w14:paraId="7ABA530C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y_dense = np.empty_like(x_dense)</w:t>
      </w:r>
    </w:p>
    <w:p w14:paraId="5910DB95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for i in range(len(ai)):</w:t>
      </w:r>
    </w:p>
    <w:p w14:paraId="76C4D67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mask = (x_dense &gt;= xi[i]) &amp; (x_dense &lt;= xi[i+1])</w:t>
      </w:r>
    </w:p>
    <w:p w14:paraId="78639BCB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x_cur = x_dense[mask] - xi[i]</w:t>
      </w:r>
    </w:p>
    <w:p w14:paraId="205CA692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    y_dense[mask] = ai[i] + bi[i]*x_cur + ci[i]*x_cur**2 + di[i]*x_cur**3</w:t>
      </w:r>
    </w:p>
    <w:p w14:paraId="1D6EF134" w14:textId="77777777" w:rsidR="00EE6DFD" w:rsidRPr="00EE6DFD" w:rsidRDefault="00EE6DFD" w:rsidP="00EE6DFD">
      <w:pPr>
        <w:pStyle w:val="Textbody"/>
        <w:contextualSpacing/>
        <w:rPr>
          <w:lang w:val="en-US"/>
        </w:rPr>
      </w:pPr>
    </w:p>
    <w:p w14:paraId="44281A47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 xml:space="preserve">    # </w:t>
      </w:r>
      <w:r w:rsidRPr="00EE6DFD">
        <w:t>рисуем</w:t>
      </w:r>
      <w:r w:rsidRPr="00EE6DFD">
        <w:rPr>
          <w:lang w:val="en-US"/>
        </w:rPr>
        <w:t xml:space="preserve"> </w:t>
      </w:r>
      <w:r w:rsidRPr="00EE6DFD">
        <w:t>график</w:t>
      </w:r>
    </w:p>
    <w:p w14:paraId="5184ED15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lastRenderedPageBreak/>
        <w:t>    plt.figure()</w:t>
      </w:r>
    </w:p>
    <w:p w14:paraId="73882FEB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plt.plot(x_dense, y_dense)</w:t>
      </w:r>
    </w:p>
    <w:p w14:paraId="4AA33CC9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plt.scatter(xi, fi)</w:t>
      </w:r>
    </w:p>
    <w:p w14:paraId="735FD2F1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plt.xlabel('x')</w:t>
      </w:r>
    </w:p>
    <w:p w14:paraId="3E2C6548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plt.ylabel('f(x)')</w:t>
      </w:r>
    </w:p>
    <w:p w14:paraId="48364D34" w14:textId="77777777" w:rsidR="00EE6DFD" w:rsidRPr="00EE6DFD" w:rsidRDefault="00EE6DFD" w:rsidP="00EE6DFD">
      <w:pPr>
        <w:pStyle w:val="Textbody"/>
        <w:contextualSpacing/>
        <w:rPr>
          <w:lang w:val="en-US"/>
        </w:rPr>
      </w:pPr>
      <w:r w:rsidRPr="00EE6DFD">
        <w:rPr>
          <w:lang w:val="en-US"/>
        </w:rPr>
        <w:t>    plt.title('Natural Cubic Spline Interpolation')</w:t>
      </w:r>
    </w:p>
    <w:p w14:paraId="663C99C2" w14:textId="77777777" w:rsidR="00EE6DFD" w:rsidRPr="00EE6DFD" w:rsidRDefault="00EE6DFD" w:rsidP="00EE6DFD">
      <w:pPr>
        <w:pStyle w:val="Textbody"/>
        <w:contextualSpacing/>
      </w:pPr>
      <w:r w:rsidRPr="00EE6DFD">
        <w:rPr>
          <w:lang w:val="en-US"/>
        </w:rPr>
        <w:t xml:space="preserve">    </w:t>
      </w:r>
      <w:r w:rsidRPr="00EE6DFD">
        <w:t>plt.show()</w:t>
      </w:r>
    </w:p>
    <w:p w14:paraId="34B20FA0" w14:textId="1CF2A4AC" w:rsidR="00506FF8" w:rsidRPr="00EE6DFD" w:rsidRDefault="00506FF8" w:rsidP="00EE6DFD">
      <w:pPr>
        <w:pStyle w:val="Textbody"/>
        <w:contextualSpacing/>
      </w:pPr>
    </w:p>
    <w:p w14:paraId="5B12BE7C" w14:textId="77777777" w:rsidR="00506FF8" w:rsidRPr="00E4270D" w:rsidRDefault="00506FF8" w:rsidP="00506FF8">
      <w:pPr>
        <w:pStyle w:val="Textbody"/>
      </w:pPr>
    </w:p>
    <w:p w14:paraId="242B8C1B" w14:textId="203D6EEF" w:rsidR="003F5942" w:rsidRDefault="003F5942" w:rsidP="003F5942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11" w:name="_Toc192860608"/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  <w:bookmarkEnd w:id="11"/>
    </w:p>
    <w:p w14:paraId="3E6FDB7A" w14:textId="1BFAB002" w:rsidR="00506FF8" w:rsidRDefault="00506FF8" w:rsidP="00506FF8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Pr="000A30A8">
        <w:rPr>
          <w:rFonts w:ascii="Times New Roman" w:hAnsi="Times New Roman" w:cs="Times New Roman"/>
          <w:sz w:val="28"/>
          <w:szCs w:val="28"/>
        </w:rPr>
        <w:t>:</w:t>
      </w:r>
    </w:p>
    <w:p w14:paraId="7FD67001" w14:textId="3589004E" w:rsidR="00EE6DFD" w:rsidRPr="000A30A8" w:rsidRDefault="00EE6DFD" w:rsidP="00506FF8">
      <w:pPr>
        <w:pStyle w:val="Textbody"/>
        <w:rPr>
          <w:noProof/>
        </w:rPr>
      </w:pPr>
      <w:r w:rsidRPr="00EE6DFD">
        <w:rPr>
          <w:noProof/>
        </w:rPr>
        <w:drawing>
          <wp:inline distT="0" distB="0" distL="0" distR="0" wp14:anchorId="63DD8EAB" wp14:editId="1EDD14A6">
            <wp:extent cx="5430008" cy="4296375"/>
            <wp:effectExtent l="0" t="0" r="0" b="9525"/>
            <wp:docPr id="273384040" name="Рисунок 1" descr="Изображение выглядит как текст, диаграмма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84040" name="Рисунок 1" descr="Изображение выглядит как текст, диаграмма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289A" w14:textId="20666F28" w:rsidR="00506FF8" w:rsidRPr="00506FF8" w:rsidRDefault="00506FF8" w:rsidP="00506FF8">
      <w:pPr>
        <w:pStyle w:val="Textbody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Вывод программы</w:t>
      </w:r>
      <w:r w:rsidRPr="000A30A8">
        <w:rPr>
          <w:rFonts w:ascii="Times New Roman" w:hAnsi="Times New Roman" w:cs="Times New Roman"/>
          <w:noProof/>
          <w:sz w:val="28"/>
          <w:szCs w:val="28"/>
        </w:rPr>
        <w:t>:</w:t>
      </w:r>
    </w:p>
    <w:p w14:paraId="4AC8FEA8" w14:textId="77777777" w:rsidR="00EE6DFD" w:rsidRPr="00EE6DFD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 xml:space="preserve">a =  [100.        4.        1.2346    0.59172] </w:t>
      </w:r>
    </w:p>
    <w:p w14:paraId="1BDE4AC6" w14:textId="77777777" w:rsidR="00EE6DFD" w:rsidRPr="00EE6DFD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 xml:space="preserve">b =  [-302.07259375 -115.8548125    24.75134375   -8.7126625 ] </w:t>
      </w:r>
    </w:p>
    <w:p w14:paraId="39E75C4E" w14:textId="77777777" w:rsidR="00EE6DFD" w:rsidRPr="00EE6DFD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>c =  [   0.          465.54445312 -114.0290625    30.36904688    0.        ]</w:t>
      </w:r>
    </w:p>
    <w:p w14:paraId="7BCCF606" w14:textId="77777777" w:rsidR="00EE6DFD" w:rsidRPr="00EE6DFD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>d =  [ 387.95371094 -482.97792969  120.33175781  -25.30753906]</w:t>
      </w:r>
    </w:p>
    <w:p w14:paraId="01072E48" w14:textId="77777777" w:rsidR="00EE6DFD" w:rsidRPr="00EE6DFD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>Значение сплайна в точке x= 0.8 :</w:t>
      </w:r>
    </w:p>
    <w:p w14:paraId="70A94F7D" w14:textId="0B873B6E" w:rsidR="00506FF8" w:rsidRDefault="00EE6DFD" w:rsidP="00EE6DFD">
      <w:pPr>
        <w:pStyle w:val="Textbody"/>
        <w:rPr>
          <w:rFonts w:ascii="Times New Roman" w:hAnsi="Times New Roman" w:cs="Times New Roman"/>
          <w:sz w:val="24"/>
          <w:szCs w:val="24"/>
        </w:rPr>
      </w:pPr>
      <w:r w:rsidRPr="00EE6DFD">
        <w:rPr>
          <w:rFonts w:ascii="Times New Roman" w:hAnsi="Times New Roman" w:cs="Times New Roman"/>
          <w:sz w:val="24"/>
          <w:szCs w:val="24"/>
        </w:rPr>
        <w:t xml:space="preserve"> -1.8978470703124959</w:t>
      </w:r>
    </w:p>
    <w:p w14:paraId="3144E439" w14:textId="0D99D84D" w:rsidR="00EE6DFD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5CF4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Задача </w:t>
      </w:r>
      <w:r w:rsidRPr="00D31BDA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3BA7F18" w14:textId="58BAFE48" w:rsidR="00EE6DFD" w:rsidRPr="00EE6DFD" w:rsidRDefault="00EE6DFD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EE6DFD">
        <w:rPr>
          <w:rFonts w:ascii="Times New Roman" w:hAnsi="Times New Roman" w:cs="Times New Roman"/>
          <w:sz w:val="28"/>
          <w:szCs w:val="28"/>
        </w:rPr>
        <w:t xml:space="preserve">Для таблично заданной функции путем решения нормальной системы МНК найти приближающие многочлены </w:t>
      </w:r>
      <w:r w:rsidRPr="00EE6DF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E6DFD">
        <w:rPr>
          <w:rFonts w:ascii="Times New Roman" w:hAnsi="Times New Roman" w:cs="Times New Roman"/>
          <w:sz w:val="28"/>
          <w:szCs w:val="28"/>
        </w:rPr>
        <w:t>) 1-ой  и б) 2-ой степени. Для каждого из приближающих многочленов вычислить сумму квадратов ошибок. Построить графики приближаемой функции и приближающих многочленов.</w:t>
      </w:r>
    </w:p>
    <w:p w14:paraId="129D1866" w14:textId="6E6A5C68" w:rsidR="00EE6DFD" w:rsidRPr="00EE6DFD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Общий алгоритм решения</w:t>
      </w:r>
    </w:p>
    <w:p w14:paraId="71ADEF7E" w14:textId="1437103E" w:rsidR="00EE6DFD" w:rsidRP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E7403">
        <w:rPr>
          <w:rFonts w:ascii="Times New Roman" w:hAnsi="Times New Roman" w:cs="Times New Roman"/>
          <w:sz w:val="28"/>
          <w:szCs w:val="28"/>
        </w:rPr>
        <w:t xml:space="preserve">Пусть задана таблично в узлах </w:t>
      </w:r>
      <w:r w:rsidRPr="007E74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4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E7403">
        <w:rPr>
          <w:rFonts w:ascii="Times New Roman" w:hAnsi="Times New Roman" w:cs="Times New Roman"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E740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74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E7403">
        <w:rPr>
          <w:rFonts w:ascii="Times New Roman" w:hAnsi="Times New Roman" w:cs="Times New Roman"/>
          <w:sz w:val="28"/>
          <w:szCs w:val="28"/>
        </w:rPr>
        <w:t>) , j = 0,1,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7E7403">
        <w:rPr>
          <w:rFonts w:ascii="Times New Roman" w:hAnsi="Times New Roman" w:cs="Times New Roman"/>
          <w:sz w:val="28"/>
          <w:szCs w:val="28"/>
        </w:rPr>
        <w:t>,N . При этом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403">
        <w:rPr>
          <w:rFonts w:ascii="Times New Roman" w:hAnsi="Times New Roman" w:cs="Times New Roman"/>
          <w:sz w:val="28"/>
          <w:szCs w:val="28"/>
        </w:rPr>
        <w:t xml:space="preserve">значения функции </w:t>
      </w:r>
      <w:r w:rsidRPr="007E74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E740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7E7403">
        <w:rPr>
          <w:rFonts w:ascii="Times New Roman" w:hAnsi="Times New Roman" w:cs="Times New Roman"/>
          <w:sz w:val="28"/>
          <w:szCs w:val="28"/>
        </w:rPr>
        <w:t xml:space="preserve"> определены с некоторой погрешностью, также из физических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403">
        <w:rPr>
          <w:rFonts w:ascii="Times New Roman" w:hAnsi="Times New Roman" w:cs="Times New Roman"/>
          <w:sz w:val="28"/>
          <w:szCs w:val="28"/>
        </w:rPr>
        <w:t>соображений известен вид функции, которой должны приближенно удовлетворять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403">
        <w:rPr>
          <w:rFonts w:ascii="Times New Roman" w:hAnsi="Times New Roman" w:cs="Times New Roman"/>
          <w:sz w:val="28"/>
          <w:szCs w:val="28"/>
        </w:rPr>
        <w:t xml:space="preserve">табличные точки, например: многочлен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E7403">
        <w:rPr>
          <w:rFonts w:ascii="Times New Roman" w:hAnsi="Times New Roman" w:cs="Times New Roman"/>
          <w:sz w:val="28"/>
          <w:szCs w:val="28"/>
        </w:rPr>
        <w:t>, у которого неизвестны коэффициенты:</w:t>
      </w:r>
    </w:p>
    <w:p w14:paraId="2C847F44" w14:textId="52ABD839" w:rsid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E74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92F62C" wp14:editId="11FACC4E">
            <wp:extent cx="1705213" cy="590632"/>
            <wp:effectExtent l="0" t="0" r="9525" b="0"/>
            <wp:docPr id="10552038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2038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0FAF" w14:textId="15B81CF0" w:rsidR="007E7403" w:rsidRPr="00E4270D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E7403">
        <w:rPr>
          <w:rFonts w:ascii="Times New Roman" w:hAnsi="Times New Roman" w:cs="Times New Roman"/>
          <w:sz w:val="28"/>
          <w:szCs w:val="28"/>
        </w:rPr>
        <w:t>Неизвестные коэффициенты будем находить из условия минимума квадратичного отклонения многочлена от таблично заданной функции:</w:t>
      </w:r>
    </w:p>
    <w:p w14:paraId="174F1B22" w14:textId="377AE12A" w:rsid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E74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01CDF41" wp14:editId="0EA1CFAA">
            <wp:extent cx="1981477" cy="790685"/>
            <wp:effectExtent l="0" t="0" r="0" b="0"/>
            <wp:docPr id="196425040" name="Рисунок 1" descr="Изображение выглядит как Шрифт, типография, текст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5040" name="Рисунок 1" descr="Изображение выглядит как Шрифт, типография, текст, белый&#10;&#10;Контент, сгенерированный ИИ, может содержать ошибки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C321" w14:textId="46F06FE7" w:rsidR="007E7403" w:rsidRPr="00E4270D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E7403">
        <w:rPr>
          <w:rFonts w:ascii="Times New Roman" w:hAnsi="Times New Roman" w:cs="Times New Roman"/>
          <w:sz w:val="28"/>
          <w:szCs w:val="28"/>
        </w:rPr>
        <w:t>Необходимые условия экстремума имеют вид:</w:t>
      </w:r>
    </w:p>
    <w:p w14:paraId="0EF14D73" w14:textId="4C0082D0" w:rsid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E74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AA7307E" wp14:editId="05110F82">
            <wp:extent cx="3639058" cy="666843"/>
            <wp:effectExtent l="0" t="0" r="0" b="0"/>
            <wp:docPr id="1373079753" name="Рисунок 1" descr="Изображение выглядит как Шрифт, текст, линия, бел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079753" name="Рисунок 1" descr="Изображение выглядит как Шрифт, текст, линия, белый&#10;&#10;Контент, сгенерированный ИИ, может содержать ошибки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185B" w14:textId="00975454" w:rsidR="007E7403" w:rsidRPr="00E4270D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E7403">
        <w:rPr>
          <w:rFonts w:ascii="Times New Roman" w:hAnsi="Times New Roman" w:cs="Times New Roman"/>
          <w:sz w:val="28"/>
          <w:szCs w:val="28"/>
        </w:rPr>
        <w:t>Эту систему для удобства преобразуют к следующему виду:</w:t>
      </w:r>
    </w:p>
    <w:p w14:paraId="104C981B" w14:textId="31D5386D" w:rsid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E74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BE28543" wp14:editId="774494FB">
            <wp:extent cx="2762636" cy="533474"/>
            <wp:effectExtent l="0" t="0" r="0" b="0"/>
            <wp:docPr id="1994413738" name="Рисунок 1" descr="Изображение выглядит как Шрифт, текс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3738" name="Рисунок 1" descr="Изображение выглядит как Шрифт, текс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8B83" w14:textId="6EA82AD3" w:rsidR="007E7403" w:rsidRDefault="007E7403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 w:rsidRPr="007E7403">
        <w:rPr>
          <w:rFonts w:ascii="Times New Roman" w:hAnsi="Times New Roman" w:cs="Times New Roman"/>
          <w:sz w:val="28"/>
          <w:szCs w:val="28"/>
        </w:rPr>
        <w:t>Решив систему,</w:t>
      </w:r>
      <w:r>
        <w:rPr>
          <w:rFonts w:ascii="Times New Roman" w:hAnsi="Times New Roman" w:cs="Times New Roman"/>
          <w:sz w:val="28"/>
          <w:szCs w:val="28"/>
        </w:rPr>
        <w:t xml:space="preserve"> мы получим значения коэффициентов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, с помощью которых</w:t>
      </w:r>
      <w:r w:rsidRPr="007E74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 построить</w:t>
      </w:r>
      <w:r w:rsidRPr="007E7403">
        <w:rPr>
          <w:rFonts w:ascii="Times New Roman" w:hAnsi="Times New Roman" w:cs="Times New Roman"/>
          <w:sz w:val="28"/>
          <w:szCs w:val="28"/>
        </w:rPr>
        <w:t xml:space="preserve"> многочлен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7E74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403">
        <w:rPr>
          <w:rFonts w:ascii="Times New Roman" w:hAnsi="Times New Roman" w:cs="Times New Roman"/>
          <w:sz w:val="28"/>
          <w:szCs w:val="28"/>
        </w:rPr>
        <w:t>), приближающий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7403">
        <w:rPr>
          <w:rFonts w:ascii="Times New Roman" w:hAnsi="Times New Roman" w:cs="Times New Roman"/>
          <w:sz w:val="28"/>
          <w:szCs w:val="28"/>
        </w:rPr>
        <w:t xml:space="preserve">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E740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403">
        <w:rPr>
          <w:rFonts w:ascii="Times New Roman" w:hAnsi="Times New Roman" w:cs="Times New Roman"/>
          <w:sz w:val="28"/>
          <w:szCs w:val="28"/>
        </w:rPr>
        <w:t>) и минимизирующий квадратичное отклонение.</w:t>
      </w:r>
    </w:p>
    <w:p w14:paraId="6E53EECB" w14:textId="046888FA" w:rsidR="0037540C" w:rsidRPr="00413381" w:rsidRDefault="0037540C" w:rsidP="007E7403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Стоит заметить, что в некоторых случаях использование многочлен</w:t>
      </w:r>
      <w:r w:rsidR="0000779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5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дает большую погрешность</w:t>
      </w:r>
      <w:r w:rsidR="00413381">
        <w:rPr>
          <w:rFonts w:ascii="Times New Roman" w:hAnsi="Times New Roman" w:cs="Times New Roman"/>
          <w:sz w:val="28"/>
          <w:szCs w:val="28"/>
        </w:rPr>
        <w:t xml:space="preserve">. Тогда, как вариант, можно использовать многочлен степени </w:t>
      </w:r>
      <w:r w:rsidR="00413381" w:rsidRPr="00413381">
        <w:rPr>
          <w:rFonts w:ascii="Times New Roman" w:hAnsi="Times New Roman" w:cs="Times New Roman"/>
          <w:sz w:val="28"/>
          <w:szCs w:val="28"/>
        </w:rPr>
        <w:t>-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3381">
        <w:rPr>
          <w:rFonts w:ascii="Times New Roman" w:hAnsi="Times New Roman" w:cs="Times New Roman"/>
          <w:sz w:val="28"/>
          <w:szCs w:val="28"/>
        </w:rPr>
        <w:t xml:space="preserve">, т. е. 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413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13381" w:rsidRPr="00413381">
        <w:rPr>
          <w:rFonts w:ascii="Times New Roman" w:hAnsi="Times New Roman" w:cs="Times New Roman"/>
          <w:sz w:val="28"/>
          <w:szCs w:val="28"/>
        </w:rPr>
        <w:t>(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3381" w:rsidRPr="00413381">
        <w:rPr>
          <w:rFonts w:ascii="Times New Roman" w:hAnsi="Times New Roman" w:cs="Times New Roman"/>
          <w:sz w:val="28"/>
          <w:szCs w:val="28"/>
        </w:rPr>
        <w:t>)=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3381" w:rsidRPr="00413381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413381" w:rsidRPr="00413381">
        <w:rPr>
          <w:rFonts w:ascii="Times New Roman" w:hAnsi="Times New Roman" w:cs="Times New Roman"/>
          <w:sz w:val="28"/>
          <w:szCs w:val="28"/>
        </w:rPr>
        <w:t>+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3381" w:rsidRPr="0041338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413381" w:rsidRPr="00413381">
        <w:rPr>
          <w:rFonts w:ascii="Times New Roman" w:hAnsi="Times New Roman" w:cs="Times New Roman"/>
          <w:sz w:val="28"/>
          <w:szCs w:val="28"/>
        </w:rPr>
        <w:t>*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3381" w:rsidRPr="00413381">
        <w:rPr>
          <w:rFonts w:ascii="Times New Roman" w:hAnsi="Times New Roman" w:cs="Times New Roman"/>
          <w:sz w:val="28"/>
          <w:szCs w:val="28"/>
          <w:vertAlign w:val="superscript"/>
        </w:rPr>
        <w:t>-1</w:t>
      </w:r>
      <w:r w:rsidR="00413381" w:rsidRPr="00413381">
        <w:rPr>
          <w:rFonts w:ascii="Times New Roman" w:hAnsi="Times New Roman" w:cs="Times New Roman"/>
          <w:sz w:val="28"/>
          <w:szCs w:val="28"/>
        </w:rPr>
        <w:t>+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3381" w:rsidRPr="0041338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413381" w:rsidRPr="00413381">
        <w:rPr>
          <w:rFonts w:ascii="Times New Roman" w:hAnsi="Times New Roman" w:cs="Times New Roman"/>
          <w:sz w:val="28"/>
          <w:szCs w:val="28"/>
        </w:rPr>
        <w:t>*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3381" w:rsidRPr="00413381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="00413381" w:rsidRPr="00413381">
        <w:rPr>
          <w:rFonts w:ascii="Times New Roman" w:hAnsi="Times New Roman" w:cs="Times New Roman"/>
          <w:sz w:val="28"/>
          <w:szCs w:val="28"/>
        </w:rPr>
        <w:t>+…+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1338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413381" w:rsidRPr="00413381">
        <w:rPr>
          <w:rFonts w:ascii="Times New Roman" w:hAnsi="Times New Roman" w:cs="Times New Roman"/>
          <w:sz w:val="28"/>
          <w:szCs w:val="28"/>
        </w:rPr>
        <w:t>*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3381" w:rsidRPr="00413381">
        <w:rPr>
          <w:rFonts w:ascii="Times New Roman" w:hAnsi="Times New Roman" w:cs="Times New Roman"/>
          <w:sz w:val="28"/>
          <w:szCs w:val="28"/>
          <w:vertAlign w:val="superscript"/>
        </w:rPr>
        <w:t>-</w:t>
      </w:r>
      <w:r w:rsidR="0041338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="00413381" w:rsidRPr="00413381">
        <w:rPr>
          <w:rFonts w:ascii="Times New Roman" w:hAnsi="Times New Roman" w:cs="Times New Roman"/>
          <w:sz w:val="28"/>
          <w:szCs w:val="28"/>
        </w:rPr>
        <w:t xml:space="preserve">. </w:t>
      </w:r>
      <w:r w:rsidR="00413381">
        <w:rPr>
          <w:rFonts w:ascii="Times New Roman" w:hAnsi="Times New Roman" w:cs="Times New Roman"/>
          <w:sz w:val="28"/>
          <w:szCs w:val="28"/>
        </w:rPr>
        <w:t>В таком случае система меняется не сильно</w:t>
      </w:r>
      <w:r w:rsidR="00413381" w:rsidRPr="00413381">
        <w:rPr>
          <w:rFonts w:ascii="Times New Roman" w:hAnsi="Times New Roman" w:cs="Times New Roman"/>
          <w:sz w:val="28"/>
          <w:szCs w:val="28"/>
        </w:rPr>
        <w:t xml:space="preserve">: </w:t>
      </w:r>
      <w:r w:rsidR="00413381">
        <w:rPr>
          <w:rFonts w:ascii="Times New Roman" w:hAnsi="Times New Roman" w:cs="Times New Roman"/>
          <w:sz w:val="28"/>
          <w:szCs w:val="28"/>
        </w:rPr>
        <w:t xml:space="preserve">достаточно домножить все степени при 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13381" w:rsidRPr="00413381">
        <w:rPr>
          <w:rFonts w:ascii="Times New Roman" w:hAnsi="Times New Roman" w:cs="Times New Roman"/>
          <w:sz w:val="28"/>
          <w:szCs w:val="28"/>
        </w:rPr>
        <w:t xml:space="preserve"> </w:t>
      </w:r>
      <w:r w:rsidR="00413381">
        <w:rPr>
          <w:rFonts w:ascii="Times New Roman" w:hAnsi="Times New Roman" w:cs="Times New Roman"/>
          <w:sz w:val="28"/>
          <w:szCs w:val="28"/>
        </w:rPr>
        <w:t>на -1.</w:t>
      </w:r>
    </w:p>
    <w:p w14:paraId="43BF7AAB" w14:textId="77777777" w:rsidR="00EE6DFD" w:rsidRDefault="00EE6DFD" w:rsidP="00EE6DF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Программное</w:t>
      </w:r>
      <w:r w:rsidRPr="008E5DE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</w:p>
    <w:p w14:paraId="635117C4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</w:rPr>
        <w:t>def mnk(): # для бОльшей точности можно домножить все степени при x на -1. Тогда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получим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многочлен</w:t>
      </w:r>
      <w:r w:rsidRPr="00413381">
        <w:rPr>
          <w:rFonts w:cs="Calibri"/>
          <w:lang w:val="en-US"/>
        </w:rPr>
        <w:t xml:space="preserve"> F(x)=a_0+a_1*x^-1+a_2*x^-2+...+a_n*x^-n</w:t>
      </w:r>
    </w:p>
    <w:p w14:paraId="390997A4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xi = [0.1, 0.5, 0.9, 1.3, 1.7, 2.1]</w:t>
      </w:r>
    </w:p>
    <w:p w14:paraId="400B3576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fi = [100., 4., 1.2346, 0.59172, 0.34602, 0.22676]</w:t>
      </w:r>
    </w:p>
    <w:p w14:paraId="090EC344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x = sp.symbols('x', real=True)</w:t>
      </w:r>
    </w:p>
    <w:p w14:paraId="1665C18D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</w:rPr>
      </w:pPr>
      <w:r w:rsidRPr="00413381">
        <w:rPr>
          <w:rFonts w:cs="Calibri"/>
          <w:lang w:val="en-US"/>
        </w:rPr>
        <w:t xml:space="preserve">    </w:t>
      </w:r>
      <w:r w:rsidRPr="00413381">
        <w:rPr>
          <w:rFonts w:cs="Calibri"/>
        </w:rPr>
        <w:t>n = 2 # здесь задаем степень многочлена</w:t>
      </w:r>
    </w:p>
    <w:p w14:paraId="58BEFA64" w14:textId="77777777" w:rsidR="00413381" w:rsidRPr="00E4270D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</w:rPr>
        <w:t xml:space="preserve">    </w:t>
      </w:r>
      <w:r w:rsidRPr="00E4270D">
        <w:rPr>
          <w:rFonts w:cs="Calibri"/>
          <w:lang w:val="en-US"/>
        </w:rPr>
        <w:t>system_matrix = np.zeros((n+1, n+1))</w:t>
      </w:r>
    </w:p>
    <w:p w14:paraId="3198A2B3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 xml:space="preserve">    </w:t>
      </w:r>
      <w:r w:rsidRPr="00413381">
        <w:rPr>
          <w:rFonts w:cs="Calibri"/>
          <w:lang w:val="en-US"/>
        </w:rPr>
        <w:t>free_numbers = np.zeros(n+1)</w:t>
      </w:r>
    </w:p>
    <w:p w14:paraId="47A674BC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7D9239E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for i in range(n+1):</w:t>
      </w:r>
    </w:p>
    <w:p w14:paraId="40383DA3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 xml:space="preserve">        free_numbers[i] = sum(fi[k]*xi[k]**(i) for k in range(len(xi))) # </w:t>
      </w:r>
      <w:r w:rsidRPr="00413381">
        <w:rPr>
          <w:rFonts w:cs="Calibri"/>
        </w:rPr>
        <w:t>можно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домножить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степень</w:t>
      </w:r>
      <w:r w:rsidRPr="00413381">
        <w:rPr>
          <w:rFonts w:cs="Calibri"/>
          <w:lang w:val="en-US"/>
        </w:rPr>
        <w:t xml:space="preserve"> x </w:t>
      </w:r>
      <w:r w:rsidRPr="00413381">
        <w:rPr>
          <w:rFonts w:cs="Calibri"/>
        </w:rPr>
        <w:t>на</w:t>
      </w:r>
      <w:r w:rsidRPr="00413381">
        <w:rPr>
          <w:rFonts w:cs="Calibri"/>
          <w:lang w:val="en-US"/>
        </w:rPr>
        <w:t xml:space="preserve"> -1</w:t>
      </w:r>
    </w:p>
    <w:p w14:paraId="48A17CDE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    for j in range(n+1):</w:t>
      </w:r>
    </w:p>
    <w:p w14:paraId="764024A4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 xml:space="preserve">            system_matrix[i, j] = sum(elem**(i+j) for elem in xi) # </w:t>
      </w:r>
      <w:r w:rsidRPr="00413381">
        <w:rPr>
          <w:rFonts w:cs="Calibri"/>
        </w:rPr>
        <w:t>можно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домножить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степень</w:t>
      </w:r>
      <w:r w:rsidRPr="00413381">
        <w:rPr>
          <w:rFonts w:cs="Calibri"/>
          <w:lang w:val="en-US"/>
        </w:rPr>
        <w:t xml:space="preserve"> elem </w:t>
      </w:r>
      <w:r w:rsidRPr="00413381">
        <w:rPr>
          <w:rFonts w:cs="Calibri"/>
        </w:rPr>
        <w:t>на</w:t>
      </w:r>
      <w:r w:rsidRPr="00413381">
        <w:rPr>
          <w:rFonts w:cs="Calibri"/>
          <w:lang w:val="en-US"/>
        </w:rPr>
        <w:t xml:space="preserve"> -1, </w:t>
      </w:r>
      <w:r w:rsidRPr="00413381">
        <w:rPr>
          <w:rFonts w:cs="Calibri"/>
        </w:rPr>
        <w:t>т</w:t>
      </w:r>
      <w:r w:rsidRPr="00413381">
        <w:rPr>
          <w:rFonts w:cs="Calibri"/>
          <w:lang w:val="en-US"/>
        </w:rPr>
        <w:t xml:space="preserve">. </w:t>
      </w:r>
      <w:r w:rsidRPr="00413381">
        <w:rPr>
          <w:rFonts w:cs="Calibri"/>
        </w:rPr>
        <w:t>е</w:t>
      </w:r>
      <w:r w:rsidRPr="00413381">
        <w:rPr>
          <w:rFonts w:cs="Calibri"/>
          <w:lang w:val="en-US"/>
        </w:rPr>
        <w:t>. elem**(-i-j)</w:t>
      </w:r>
    </w:p>
    <w:p w14:paraId="15CA992C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 xml:space="preserve">    </w:t>
      </w:r>
    </w:p>
    <w:p w14:paraId="1862EE8D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ai = np.linalg.solve(system_matrix, free_numbers)</w:t>
      </w:r>
    </w:p>
    <w:p w14:paraId="2666483A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 xml:space="preserve">    F = sum(ai[i]*x**(i) for i in range(len(ai))) # </w:t>
      </w:r>
      <w:r w:rsidRPr="00413381">
        <w:rPr>
          <w:rFonts w:cs="Calibri"/>
        </w:rPr>
        <w:t>можно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домножить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степень</w:t>
      </w:r>
      <w:r w:rsidRPr="00413381">
        <w:rPr>
          <w:rFonts w:cs="Calibri"/>
          <w:lang w:val="en-US"/>
        </w:rPr>
        <w:t xml:space="preserve"> x </w:t>
      </w:r>
      <w:r w:rsidRPr="00413381">
        <w:rPr>
          <w:rFonts w:cs="Calibri"/>
        </w:rPr>
        <w:t>на</w:t>
      </w:r>
      <w:r w:rsidRPr="00413381">
        <w:rPr>
          <w:rFonts w:cs="Calibri"/>
          <w:lang w:val="en-US"/>
        </w:rPr>
        <w:t xml:space="preserve"> -1</w:t>
      </w:r>
    </w:p>
    <w:p w14:paraId="3CEDAAF8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F_lambd = sp.lambdify(x, F, 'numpy')</w:t>
      </w:r>
    </w:p>
    <w:p w14:paraId="04C4B407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</w:rPr>
      </w:pPr>
      <w:r w:rsidRPr="00413381">
        <w:rPr>
          <w:rFonts w:cs="Calibri"/>
          <w:lang w:val="en-US"/>
        </w:rPr>
        <w:t xml:space="preserve">    </w:t>
      </w:r>
      <w:r w:rsidRPr="00413381">
        <w:rPr>
          <w:rFonts w:cs="Calibri"/>
        </w:rPr>
        <w:t>print("Приближающий многочлен степени", n, ":\nF(x)=", F)</w:t>
      </w:r>
    </w:p>
    <w:p w14:paraId="093B3269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</w:rPr>
        <w:t xml:space="preserve">    </w:t>
      </w:r>
      <w:r w:rsidRPr="00413381">
        <w:rPr>
          <w:rFonts w:cs="Calibri"/>
          <w:lang w:val="en-US"/>
        </w:rPr>
        <w:t>error = sum((F_lambd(xi[i]) - fi[i])**2 for i in range(len(fi)))</w:t>
      </w:r>
    </w:p>
    <w:p w14:paraId="3F098CA8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</w:rPr>
      </w:pPr>
      <w:r w:rsidRPr="00413381">
        <w:rPr>
          <w:rFonts w:cs="Calibri"/>
          <w:lang w:val="en-US"/>
        </w:rPr>
        <w:t xml:space="preserve">    </w:t>
      </w:r>
      <w:r w:rsidRPr="00413381">
        <w:rPr>
          <w:rFonts w:cs="Calibri"/>
        </w:rPr>
        <w:t>print("Сумма квадратов ошибок:\n", error)</w:t>
      </w:r>
    </w:p>
    <w:p w14:paraId="6C65F0CE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</w:rPr>
      </w:pPr>
    </w:p>
    <w:p w14:paraId="1DD3FEA2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</w:rPr>
        <w:t xml:space="preserve">    </w:t>
      </w:r>
      <w:r w:rsidRPr="00413381">
        <w:rPr>
          <w:rFonts w:cs="Calibri"/>
          <w:lang w:val="en-US"/>
        </w:rPr>
        <w:t>x_vals = np.linspace(xi[0], xi[-1], 400)</w:t>
      </w:r>
    </w:p>
    <w:p w14:paraId="68DC40A0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y_vals = F_lambd(x_vals)</w:t>
      </w:r>
    </w:p>
    <w:p w14:paraId="64A827AB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206BA64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 xml:space="preserve">    # </w:t>
      </w:r>
      <w:r w:rsidRPr="00413381">
        <w:rPr>
          <w:rFonts w:cs="Calibri"/>
        </w:rPr>
        <w:t>рисуем</w:t>
      </w:r>
      <w:r w:rsidRPr="00413381">
        <w:rPr>
          <w:rFonts w:cs="Calibri"/>
          <w:lang w:val="en-US"/>
        </w:rPr>
        <w:t xml:space="preserve"> </w:t>
      </w:r>
      <w:r w:rsidRPr="00413381">
        <w:rPr>
          <w:rFonts w:cs="Calibri"/>
        </w:rPr>
        <w:t>график</w:t>
      </w:r>
    </w:p>
    <w:p w14:paraId="77295E0C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plt.figure()</w:t>
      </w:r>
    </w:p>
    <w:p w14:paraId="0909FCC1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plt.plot(x_vals, y_vals)</w:t>
      </w:r>
    </w:p>
    <w:p w14:paraId="5F323E78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plt.scatter(xi, fi)</w:t>
      </w:r>
    </w:p>
    <w:p w14:paraId="259370F0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plt.xlabel('x')</w:t>
      </w:r>
    </w:p>
    <w:p w14:paraId="24607DE2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plt.ylabel('F(x)')</w:t>
      </w:r>
    </w:p>
    <w:p w14:paraId="24CA00A6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plt.title('</w:t>
      </w:r>
      <w:r w:rsidRPr="00413381">
        <w:rPr>
          <w:rFonts w:cs="Calibri"/>
        </w:rPr>
        <w:t>МНК</w:t>
      </w:r>
      <w:r w:rsidRPr="00413381">
        <w:rPr>
          <w:rFonts w:cs="Calibri"/>
          <w:lang w:val="en-US"/>
        </w:rPr>
        <w:t>')</w:t>
      </w:r>
    </w:p>
    <w:p w14:paraId="7487A6F6" w14:textId="77777777" w:rsidR="00413381" w:rsidRPr="00413381" w:rsidRDefault="00413381" w:rsidP="00413381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413381">
        <w:rPr>
          <w:rFonts w:cs="Calibri"/>
          <w:lang w:val="en-US"/>
        </w:rPr>
        <w:t>    plt.show()</w:t>
      </w:r>
    </w:p>
    <w:p w14:paraId="6FC68472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D979D77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AAAA6B4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47A06F28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3FD90B8F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10D80EB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695740A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7073305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4A4EF83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8996485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23096B3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C11E32F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0F530E8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DFEB863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3837615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15BFB24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0343F0CA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47A4214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D02F886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D83EF3D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9D369AB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6B93AF5D" w14:textId="77777777" w:rsidR="007E7403" w:rsidRDefault="007E7403" w:rsidP="007E7403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56718FAD" w14:textId="5DCDF852" w:rsidR="007E7403" w:rsidRDefault="007E7403" w:rsidP="007E7403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</w:p>
    <w:p w14:paraId="18D24A1A" w14:textId="77777777" w:rsidR="007E7403" w:rsidRPr="007E7403" w:rsidRDefault="007E7403" w:rsidP="007E7403">
      <w:pPr>
        <w:pStyle w:val="Textbody"/>
        <w:spacing w:line="252" w:lineRule="auto"/>
        <w:contextualSpacing/>
        <w:rPr>
          <w:rFonts w:cs="Calibri"/>
        </w:rPr>
      </w:pPr>
    </w:p>
    <w:p w14:paraId="109FAE24" w14:textId="3B1C852A" w:rsidR="007E7403" w:rsidRPr="0037540C" w:rsidRDefault="007E7403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</w:t>
      </w:r>
      <w:r w:rsidR="0037540C">
        <w:rPr>
          <w:rFonts w:ascii="Times New Roman" w:hAnsi="Times New Roman" w:cs="Times New Roman"/>
          <w:sz w:val="28"/>
          <w:szCs w:val="28"/>
        </w:rPr>
        <w:t xml:space="preserve"> при использовании многочленов степени </w:t>
      </w:r>
      <w:r w:rsidR="003754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540C" w:rsidRPr="0037540C">
        <w:rPr>
          <w:rFonts w:ascii="Times New Roman" w:hAnsi="Times New Roman" w:cs="Times New Roman"/>
          <w:sz w:val="28"/>
          <w:szCs w:val="28"/>
        </w:rPr>
        <w:t>=2</w:t>
      </w:r>
      <w:r w:rsidRPr="0037540C">
        <w:rPr>
          <w:rFonts w:ascii="Times New Roman" w:hAnsi="Times New Roman" w:cs="Times New Roman"/>
          <w:sz w:val="28"/>
          <w:szCs w:val="28"/>
        </w:rPr>
        <w:t>:</w:t>
      </w:r>
    </w:p>
    <w:p w14:paraId="0008B7E4" w14:textId="1DCEE950" w:rsidR="007E7403" w:rsidRDefault="007E7403" w:rsidP="00EE6DFD">
      <w:pPr>
        <w:pStyle w:val="Textbody"/>
        <w:rPr>
          <w:rFonts w:ascii="Times New Roman" w:hAnsi="Times New Roman" w:cs="Times New Roman"/>
          <w:sz w:val="28"/>
          <w:szCs w:val="28"/>
          <w:lang w:val="en-US"/>
        </w:rPr>
      </w:pPr>
      <w:r w:rsidRPr="007E74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D95C0F" wp14:editId="7F8394B6">
            <wp:extent cx="5487166" cy="4220164"/>
            <wp:effectExtent l="0" t="0" r="0" b="9525"/>
            <wp:docPr id="1152721166" name="Рисунок 1" descr="Изображение выглядит как текст, снимок экрана, диаграмм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21166" name="Рисунок 1" descr="Изображение выглядит как текст, снимок экрана, диаграмма, линия&#10;&#10;Контент, сгенерированный ИИ, может содержать ошибки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E3B1C" w14:textId="1803B43B" w:rsidR="007E7403" w:rsidRPr="0037540C" w:rsidRDefault="007E7403" w:rsidP="00EE6DFD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="0037540C" w:rsidRPr="0037540C">
        <w:rPr>
          <w:rFonts w:ascii="Times New Roman" w:hAnsi="Times New Roman" w:cs="Times New Roman"/>
          <w:sz w:val="28"/>
          <w:szCs w:val="28"/>
        </w:rPr>
        <w:t xml:space="preserve"> </w:t>
      </w:r>
      <w:r w:rsidR="0037540C">
        <w:rPr>
          <w:rFonts w:ascii="Times New Roman" w:hAnsi="Times New Roman" w:cs="Times New Roman"/>
          <w:sz w:val="28"/>
          <w:szCs w:val="28"/>
        </w:rPr>
        <w:t xml:space="preserve">при использовании многочленов степени </w:t>
      </w:r>
      <w:r w:rsidR="003754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7540C" w:rsidRPr="0037540C">
        <w:rPr>
          <w:rFonts w:ascii="Times New Roman" w:hAnsi="Times New Roman" w:cs="Times New Roman"/>
          <w:sz w:val="28"/>
          <w:szCs w:val="28"/>
        </w:rPr>
        <w:t>=2</w:t>
      </w:r>
      <w:r w:rsidRPr="0037540C">
        <w:rPr>
          <w:rFonts w:ascii="Times New Roman" w:hAnsi="Times New Roman" w:cs="Times New Roman"/>
          <w:sz w:val="28"/>
          <w:szCs w:val="28"/>
        </w:rPr>
        <w:t>:</w:t>
      </w:r>
    </w:p>
    <w:p w14:paraId="7831A44B" w14:textId="77777777" w:rsidR="007E7403" w:rsidRPr="007E7403" w:rsidRDefault="007E7403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7403">
        <w:rPr>
          <w:rFonts w:ascii="Times New Roman" w:hAnsi="Times New Roman" w:cs="Times New Roman"/>
          <w:sz w:val="24"/>
          <w:szCs w:val="24"/>
        </w:rPr>
        <w:t>Приближающий многочлен степени 2 :</w:t>
      </w:r>
    </w:p>
    <w:p w14:paraId="2378B8A6" w14:textId="77777777" w:rsidR="007E7403" w:rsidRPr="007E7403" w:rsidRDefault="007E7403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E740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E7403">
        <w:rPr>
          <w:rFonts w:ascii="Times New Roman" w:hAnsi="Times New Roman" w:cs="Times New Roman"/>
          <w:sz w:val="24"/>
          <w:szCs w:val="24"/>
        </w:rPr>
        <w:t>(</w:t>
      </w:r>
      <w:r w:rsidRPr="007E74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7403">
        <w:rPr>
          <w:rFonts w:ascii="Times New Roman" w:hAnsi="Times New Roman" w:cs="Times New Roman"/>
          <w:sz w:val="24"/>
          <w:szCs w:val="24"/>
        </w:rPr>
        <w:t>)= 54.629743303571*</w:t>
      </w:r>
      <w:r w:rsidRPr="007E74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7403">
        <w:rPr>
          <w:rFonts w:ascii="Times New Roman" w:hAnsi="Times New Roman" w:cs="Times New Roman"/>
          <w:sz w:val="24"/>
          <w:szCs w:val="24"/>
        </w:rPr>
        <w:t>**2 - 156.647650982142*</w:t>
      </w:r>
      <w:r w:rsidRPr="007E74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E7403">
        <w:rPr>
          <w:rFonts w:ascii="Times New Roman" w:hAnsi="Times New Roman" w:cs="Times New Roman"/>
          <w:sz w:val="24"/>
          <w:szCs w:val="24"/>
        </w:rPr>
        <w:t xml:space="preserve"> + 98.4497298080354</w:t>
      </w:r>
    </w:p>
    <w:p w14:paraId="69508541" w14:textId="77777777" w:rsidR="007E7403" w:rsidRPr="00E4270D" w:rsidRDefault="007E7403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>Сумма квадратов ошибок:</w:t>
      </w:r>
    </w:p>
    <w:p w14:paraId="5EA4B7F8" w14:textId="3415216E" w:rsidR="0037540C" w:rsidRPr="00E4270D" w:rsidRDefault="007E7403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 1556.370861925466</w:t>
      </w:r>
    </w:p>
    <w:p w14:paraId="7E850746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2917AC7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F375D9A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10DCF9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4EC5C14E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F8E9744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870BD82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3652DBD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D560C9A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353257E5" w14:textId="77777777" w:rsidR="0037540C" w:rsidRPr="00E4270D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A4CA575" w14:textId="692E6DAC" w:rsidR="0037540C" w:rsidRPr="0037540C" w:rsidRDefault="0037540C" w:rsidP="0037540C">
      <w:pPr>
        <w:pStyle w:val="Textbody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при использовании многочленов степени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7540C">
        <w:rPr>
          <w:rFonts w:ascii="Times New Roman" w:hAnsi="Times New Roman" w:cs="Times New Roman"/>
          <w:sz w:val="28"/>
          <w:szCs w:val="28"/>
        </w:rPr>
        <w:t>=-2:</w:t>
      </w:r>
    </w:p>
    <w:p w14:paraId="68A83154" w14:textId="7F228B33" w:rsidR="0037540C" w:rsidRDefault="0037540C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3754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431989" wp14:editId="590C4883">
            <wp:extent cx="5649113" cy="4248743"/>
            <wp:effectExtent l="0" t="0" r="8890" b="0"/>
            <wp:docPr id="119575820" name="Рисунок 1" descr="Изображение выглядит как текст, диаграмма, линия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75820" name="Рисунок 1" descr="Изображение выглядит как текст, диаграмма, линия, График&#10;&#10;Контент, сгенерированный ИИ, может содержать ошибки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996E" w14:textId="6D032303" w:rsidR="0037540C" w:rsidRPr="00413381" w:rsidRDefault="0037540C" w:rsidP="007E7403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</w:t>
      </w:r>
      <w:r w:rsidR="00413381">
        <w:rPr>
          <w:rFonts w:ascii="Times New Roman" w:hAnsi="Times New Roman" w:cs="Times New Roman"/>
          <w:sz w:val="28"/>
          <w:szCs w:val="28"/>
        </w:rPr>
        <w:t xml:space="preserve"> при использовании многочленов степени </w:t>
      </w:r>
      <w:r w:rsidR="0041338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3381" w:rsidRPr="0037540C">
        <w:rPr>
          <w:rFonts w:ascii="Times New Roman" w:hAnsi="Times New Roman" w:cs="Times New Roman"/>
          <w:sz w:val="28"/>
          <w:szCs w:val="28"/>
        </w:rPr>
        <w:t>=-2</w:t>
      </w:r>
      <w:r w:rsidRPr="00413381">
        <w:rPr>
          <w:rFonts w:ascii="Times New Roman" w:hAnsi="Times New Roman" w:cs="Times New Roman"/>
          <w:sz w:val="28"/>
          <w:szCs w:val="28"/>
        </w:rPr>
        <w:t>:</w:t>
      </w:r>
    </w:p>
    <w:p w14:paraId="4E7B3B3F" w14:textId="77777777" w:rsidR="0037540C" w:rsidRPr="0037540C" w:rsidRDefault="0037540C" w:rsidP="0037540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540C">
        <w:rPr>
          <w:rFonts w:ascii="Times New Roman" w:hAnsi="Times New Roman" w:cs="Times New Roman"/>
          <w:sz w:val="24"/>
          <w:szCs w:val="24"/>
        </w:rPr>
        <w:t>Приближающий многочлен степени 2 :</w:t>
      </w:r>
    </w:p>
    <w:p w14:paraId="689CAC03" w14:textId="77777777" w:rsidR="0037540C" w:rsidRPr="0037540C" w:rsidRDefault="0037540C" w:rsidP="0037540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37540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7540C">
        <w:rPr>
          <w:rFonts w:ascii="Times New Roman" w:hAnsi="Times New Roman" w:cs="Times New Roman"/>
          <w:sz w:val="24"/>
          <w:szCs w:val="24"/>
        </w:rPr>
        <w:t>(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540C">
        <w:rPr>
          <w:rFonts w:ascii="Times New Roman" w:hAnsi="Times New Roman" w:cs="Times New Roman"/>
          <w:sz w:val="24"/>
          <w:szCs w:val="24"/>
        </w:rPr>
        <w:t>)= 5.0057953615592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540C">
        <w:rPr>
          <w:rFonts w:ascii="Times New Roman" w:hAnsi="Times New Roman" w:cs="Times New Roman"/>
          <w:sz w:val="24"/>
          <w:szCs w:val="24"/>
        </w:rPr>
        <w:t>-6 + 3.12209211973074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7540C">
        <w:rPr>
          <w:rFonts w:ascii="Times New Roman" w:hAnsi="Times New Roman" w:cs="Times New Roman"/>
          <w:sz w:val="24"/>
          <w:szCs w:val="24"/>
        </w:rPr>
        <w:t>-6/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540C">
        <w:rPr>
          <w:rFonts w:ascii="Times New Roman" w:hAnsi="Times New Roman" w:cs="Times New Roman"/>
          <w:sz w:val="24"/>
          <w:szCs w:val="24"/>
        </w:rPr>
        <w:t xml:space="preserve"> + 0.99999963625488/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7540C">
        <w:rPr>
          <w:rFonts w:ascii="Times New Roman" w:hAnsi="Times New Roman" w:cs="Times New Roman"/>
          <w:sz w:val="24"/>
          <w:szCs w:val="24"/>
        </w:rPr>
        <w:t>**2</w:t>
      </w:r>
    </w:p>
    <w:p w14:paraId="5D7FDDE8" w14:textId="77777777" w:rsidR="0037540C" w:rsidRPr="0037540C" w:rsidRDefault="0037540C" w:rsidP="0037540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>Сумма квадратов ошибок:</w:t>
      </w:r>
    </w:p>
    <w:p w14:paraId="1082BE34" w14:textId="0D70FFED" w:rsidR="0037540C" w:rsidRDefault="0037540C" w:rsidP="0037540C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 7.55716544923317</w:t>
      </w:r>
      <w:r w:rsidRPr="0037540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E4270D">
        <w:rPr>
          <w:rFonts w:ascii="Times New Roman" w:hAnsi="Times New Roman" w:cs="Times New Roman"/>
          <w:sz w:val="24"/>
          <w:szCs w:val="24"/>
        </w:rPr>
        <w:t>-10</w:t>
      </w:r>
    </w:p>
    <w:p w14:paraId="33EC79CB" w14:textId="07F3D457" w:rsidR="00413381" w:rsidRDefault="00413381" w:rsidP="00413381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5CF4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Pr="00D31BDA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4</w:t>
      </w:r>
    </w:p>
    <w:p w14:paraId="466A44C3" w14:textId="6927F0CE" w:rsidR="00413381" w:rsidRPr="0000779A" w:rsidRDefault="0000779A" w:rsidP="0037540C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779A">
        <w:rPr>
          <w:rFonts w:ascii="Times New Roman" w:hAnsi="Times New Roman" w:cs="Times New Roman"/>
          <w:sz w:val="28"/>
          <w:szCs w:val="28"/>
        </w:rPr>
        <w:t xml:space="preserve">Вычислить первую и вторую производную от таблично заданной функции </w:t>
      </w:r>
      <w:r w:rsidRPr="0000779A">
        <w:rPr>
          <w:rFonts w:ascii="Times New Roman" w:hAnsi="Times New Roman" w:cs="Times New Roman"/>
          <w:sz w:val="28"/>
          <w:szCs w:val="28"/>
        </w:rPr>
        <w:object w:dxaOrig="2460" w:dyaOrig="360" w14:anchorId="74789D39">
          <v:shape id="_x0000_i1033" type="#_x0000_t75" style="width:123pt;height:18pt" o:ole="" fillcolor="window">
            <v:imagedata r:id="rId44" o:title=""/>
          </v:shape>
          <o:OLEObject Type="Embed" ProgID="Equation.3" ShapeID="_x0000_i1033" DrawAspect="Content" ObjectID="_1807270104" r:id="rId45"/>
        </w:object>
      </w:r>
      <w:r w:rsidRPr="0000779A">
        <w:rPr>
          <w:rFonts w:ascii="Times New Roman" w:hAnsi="Times New Roman" w:cs="Times New Roman"/>
          <w:sz w:val="28"/>
          <w:szCs w:val="28"/>
        </w:rPr>
        <w:object w:dxaOrig="180" w:dyaOrig="345" w14:anchorId="52348AEB">
          <v:shape id="_x0000_i1034" type="#_x0000_t75" style="width:9pt;height:17.25pt" o:ole="">
            <v:imagedata r:id="rId46" o:title=""/>
          </v:shape>
          <o:OLEObject Type="Embed" ProgID="Equation.3" ShapeID="_x0000_i1034" DrawAspect="Content" ObjectID="_1807270105" r:id="rId47"/>
        </w:object>
      </w:r>
      <w:r w:rsidRPr="0000779A">
        <w:rPr>
          <w:rFonts w:ascii="Times New Roman" w:hAnsi="Times New Roman" w:cs="Times New Roman"/>
          <w:sz w:val="28"/>
          <w:szCs w:val="28"/>
        </w:rPr>
        <w:t xml:space="preserve">в точке </w:t>
      </w:r>
      <w:r w:rsidRPr="0000779A">
        <w:rPr>
          <w:rFonts w:ascii="Times New Roman" w:hAnsi="Times New Roman" w:cs="Times New Roman"/>
          <w:sz w:val="28"/>
          <w:szCs w:val="28"/>
        </w:rPr>
        <w:object w:dxaOrig="735" w:dyaOrig="315" w14:anchorId="44C232E9">
          <v:shape id="_x0000_i1035" type="#_x0000_t75" style="width:36.75pt;height:15.75pt" o:ole="">
            <v:imagedata r:id="rId48" o:title=""/>
          </v:shape>
          <o:OLEObject Type="Embed" ProgID="Equation.3" ShapeID="_x0000_i1035" DrawAspect="Content" ObjectID="_1807270106" r:id="rId49"/>
        </w:object>
      </w:r>
      <w:r w:rsidRPr="0000779A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104C7F86" w14:textId="77777777" w:rsidR="0000779A" w:rsidRPr="00EE6DFD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Общий алгоритм решения</w:t>
      </w:r>
    </w:p>
    <w:p w14:paraId="60F3C654" w14:textId="77777777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779A">
        <w:rPr>
          <w:rFonts w:ascii="Times New Roman" w:hAnsi="Times New Roman" w:cs="Times New Roman"/>
          <w:sz w:val="28"/>
          <w:szCs w:val="28"/>
        </w:rPr>
        <w:t>Формулы численного дифференцирования в основном используются при</w:t>
      </w:r>
    </w:p>
    <w:p w14:paraId="70393809" w14:textId="77777777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779A">
        <w:rPr>
          <w:rFonts w:ascii="Times New Roman" w:hAnsi="Times New Roman" w:cs="Times New Roman"/>
          <w:sz w:val="28"/>
          <w:szCs w:val="28"/>
        </w:rPr>
        <w:t>нахождении производных от функции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0077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79A">
        <w:rPr>
          <w:rFonts w:ascii="Times New Roman" w:hAnsi="Times New Roman" w:cs="Times New Roman"/>
          <w:sz w:val="28"/>
          <w:szCs w:val="28"/>
        </w:rPr>
        <w:t xml:space="preserve">), заданной таблично. Исходная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0779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007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00779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00779A">
        <w:rPr>
          <w:rFonts w:ascii="Times New Roman" w:hAnsi="Times New Roman" w:cs="Times New Roman"/>
          <w:sz w:val="28"/>
          <w:szCs w:val="28"/>
        </w:rPr>
        <w:t>=0,1,…,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077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отрезках </w:t>
      </w:r>
      <w:r w:rsidRPr="0000779A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00779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00779A">
        <w:rPr>
          <w:rFonts w:ascii="Times New Roman" w:hAnsi="Times New Roman" w:cs="Times New Roman"/>
          <w:sz w:val="28"/>
          <w:szCs w:val="28"/>
          <w:vertAlign w:val="subscript"/>
        </w:rPr>
        <w:t>+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Pr="0000779A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заменяется некоторой приближающей, легко вычисляемой функцией</w:t>
      </w:r>
      <w:r w:rsidRPr="0000779A">
        <w:rPr>
          <w:rFonts w:ascii="Times New Roman" w:hAnsi="Times New Roman" w:cs="Times New Roman"/>
          <w:sz w:val="28"/>
          <w:szCs w:val="28"/>
        </w:rPr>
        <w:t>:</w:t>
      </w:r>
    </w:p>
    <w:p w14:paraId="08D4E8C1" w14:textId="77777777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1BAF95" wp14:editId="472BC2EA">
            <wp:extent cx="2076740" cy="276264"/>
            <wp:effectExtent l="0" t="0" r="0" b="9525"/>
            <wp:docPr id="8116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6340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68C8" w14:textId="3A19CF53" w:rsidR="0000779A" w:rsidRPr="00E4270D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0779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00779A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остаточный член приближения, </w:t>
      </w:r>
      <w:r w:rsidRPr="0000779A">
        <w:rPr>
          <w:rFonts w:ascii="Times New Roman" w:hAnsi="Times New Roman" w:cs="Times New Roman"/>
          <w:sz w:val="28"/>
          <w:szCs w:val="28"/>
        </w:rPr>
        <w:t xml:space="preserve"> </w:t>
      </w:r>
      <w:r w:rsidRPr="00007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D7B55E" wp14:editId="60558CB8">
            <wp:extent cx="181000" cy="200053"/>
            <wp:effectExtent l="0" t="0" r="9525" b="9525"/>
            <wp:docPr id="779009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00981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77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набор коэффициентов, различный для каждого из рассматриваемых отрезков, и полагают, что</w:t>
      </w:r>
      <w:r w:rsidRPr="0000779A">
        <w:rPr>
          <w:rFonts w:ascii="Times New Roman" w:hAnsi="Times New Roman" w:cs="Times New Roman"/>
          <w:sz w:val="28"/>
          <w:szCs w:val="28"/>
        </w:rPr>
        <w:t>:</w:t>
      </w:r>
    </w:p>
    <w:p w14:paraId="4EFEC896" w14:textId="066FC5D1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904A2D8" wp14:editId="11E7E9A0">
            <wp:extent cx="1162212" cy="266737"/>
            <wp:effectExtent l="0" t="0" r="0" b="0"/>
            <wp:docPr id="18384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097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A546" w14:textId="4A1E5D1B" w:rsidR="0000779A" w:rsidRPr="00E4270D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часто в качестве приближающей функции берется интерполяционный многочлен</w:t>
      </w:r>
      <w:r w:rsidRPr="0000779A">
        <w:rPr>
          <w:rFonts w:ascii="Times New Roman" w:hAnsi="Times New Roman" w:cs="Times New Roman"/>
          <w:sz w:val="28"/>
          <w:szCs w:val="28"/>
        </w:rPr>
        <w:t>:</w:t>
      </w:r>
    </w:p>
    <w:p w14:paraId="702EBA57" w14:textId="063F8061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2CCCF9" wp14:editId="4AC04E17">
            <wp:extent cx="2029108" cy="419158"/>
            <wp:effectExtent l="0" t="0" r="9525" b="0"/>
            <wp:docPr id="311876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876433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DF2D" w14:textId="62B4C0F7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производные </w:t>
      </w:r>
      <w:r w:rsidRPr="0000779A">
        <w:rPr>
          <w:rFonts w:ascii="Times New Roman" w:hAnsi="Times New Roman" w:cs="Times New Roman"/>
          <w:sz w:val="28"/>
          <w:szCs w:val="28"/>
        </w:rPr>
        <w:t>соответствующих порядков определяются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9A">
        <w:rPr>
          <w:rFonts w:ascii="Times New Roman" w:hAnsi="Times New Roman" w:cs="Times New Roman"/>
          <w:sz w:val="28"/>
          <w:szCs w:val="28"/>
        </w:rPr>
        <w:t>дифференцированием многочлена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0779A">
        <w:t xml:space="preserve"> </w:t>
      </w:r>
      <w:r w:rsidRPr="0000779A">
        <w:rPr>
          <w:rFonts w:ascii="Times New Roman" w:hAnsi="Times New Roman" w:cs="Times New Roman"/>
          <w:sz w:val="28"/>
          <w:szCs w:val="28"/>
        </w:rPr>
        <w:t>При решении практических задач, как правило, используются аппроксимации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779A">
        <w:rPr>
          <w:rFonts w:ascii="Times New Roman" w:hAnsi="Times New Roman" w:cs="Times New Roman"/>
          <w:sz w:val="28"/>
          <w:szCs w:val="28"/>
        </w:rPr>
        <w:t>первых и вторых производных.</w:t>
      </w:r>
    </w:p>
    <w:p w14:paraId="04838A35" w14:textId="77777777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779A">
        <w:rPr>
          <w:rFonts w:ascii="Times New Roman" w:hAnsi="Times New Roman" w:cs="Times New Roman"/>
          <w:sz w:val="28"/>
          <w:szCs w:val="28"/>
        </w:rPr>
        <w:t>При использовании для аппроксимации таблично заданной функции</w:t>
      </w:r>
    </w:p>
    <w:p w14:paraId="14F518FF" w14:textId="4559CEBF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00779A">
        <w:rPr>
          <w:rFonts w:ascii="Times New Roman" w:hAnsi="Times New Roman" w:cs="Times New Roman"/>
          <w:sz w:val="28"/>
          <w:szCs w:val="28"/>
        </w:rPr>
        <w:t>интерполяционного многочлена второй степени имеем:</w:t>
      </w:r>
    </w:p>
    <w:p w14:paraId="14FCE701" w14:textId="6FF74E1B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7C4B4E" wp14:editId="14CA0569">
            <wp:extent cx="6188710" cy="727710"/>
            <wp:effectExtent l="0" t="0" r="2540" b="0"/>
            <wp:docPr id="708748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4870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00C" w14:textId="77777777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630225BF" w14:textId="4A54DAA9" w:rsid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555173" wp14:editId="153D66CA">
            <wp:extent cx="5820587" cy="790685"/>
            <wp:effectExtent l="0" t="0" r="8890" b="9525"/>
            <wp:docPr id="1442731425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731425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79FE" w14:textId="77777777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7DD95276" w14:textId="170F1C2F" w:rsidR="0000779A" w:rsidRPr="0000779A" w:rsidRDefault="0000779A" w:rsidP="0000779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077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8E78E" wp14:editId="326142F5">
            <wp:extent cx="4163006" cy="905001"/>
            <wp:effectExtent l="0" t="0" r="9525" b="9525"/>
            <wp:docPr id="1719229318" name="Рисунок 1" descr="Изображение выглядит как текст, Шрифт, линия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29318" name="Рисунок 1" descr="Изображение выглядит как текст, Шрифт, линия, снимок экрана&#10;&#10;Контент, сгенерированный ИИ, может содержать ошибки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E81" w14:textId="77777777" w:rsidR="0000779A" w:rsidRPr="00E4270D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E4270D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</w:p>
    <w:p w14:paraId="77CBB9EC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def differentiation():</w:t>
      </w:r>
    </w:p>
    <w:p w14:paraId="5DA8940F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xi = [1., 1.2, 1.4, 1.6, 1.8]</w:t>
      </w:r>
    </w:p>
    <w:p w14:paraId="2744F112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fi = [2., 2.1344, 2.4702, 2.9506, 3.5486]</w:t>
      </w:r>
    </w:p>
    <w:p w14:paraId="1AE10F6A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x = sp.symbols('x', real=True)</w:t>
      </w:r>
    </w:p>
    <w:p w14:paraId="4719211C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x_calculate = 1.4</w:t>
      </w:r>
    </w:p>
    <w:p w14:paraId="2A181394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l = 0</w:t>
      </w:r>
    </w:p>
    <w:p w14:paraId="78B3D786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266029D1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for i in range(1, len(xi)):</w:t>
      </w:r>
    </w:p>
    <w:p w14:paraId="5230ED66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    if xi[i] &gt; x_calculate:</w:t>
      </w:r>
    </w:p>
    <w:p w14:paraId="3A103DEB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        l = i - 1</w:t>
      </w:r>
    </w:p>
    <w:p w14:paraId="1C242E60" w14:textId="77777777" w:rsidR="00E4270D" w:rsidRPr="00B5548A" w:rsidRDefault="00E4270D" w:rsidP="00E4270D">
      <w:pPr>
        <w:pStyle w:val="Textbody"/>
        <w:spacing w:line="252" w:lineRule="auto"/>
        <w:contextualSpacing/>
        <w:rPr>
          <w:rFonts w:cs="Calibri"/>
        </w:rPr>
      </w:pPr>
      <w:r w:rsidRPr="00E4270D">
        <w:rPr>
          <w:rFonts w:cs="Calibri"/>
          <w:lang w:val="en-US"/>
        </w:rPr>
        <w:t>            break</w:t>
      </w:r>
    </w:p>
    <w:p w14:paraId="3313CFB9" w14:textId="77777777" w:rsidR="00E4270D" w:rsidRPr="00B5548A" w:rsidRDefault="00E4270D" w:rsidP="00E4270D">
      <w:pPr>
        <w:pStyle w:val="Textbody"/>
        <w:spacing w:line="252" w:lineRule="auto"/>
        <w:contextualSpacing/>
        <w:rPr>
          <w:rFonts w:cs="Calibri"/>
        </w:rPr>
      </w:pP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</w:p>
    <w:p w14:paraId="1A14C48D" w14:textId="77777777" w:rsidR="00E4270D" w:rsidRPr="00B5548A" w:rsidRDefault="00E4270D" w:rsidP="00E4270D">
      <w:pPr>
        <w:pStyle w:val="Textbody"/>
        <w:spacing w:line="252" w:lineRule="auto"/>
        <w:contextualSpacing/>
        <w:rPr>
          <w:rFonts w:cs="Calibri"/>
        </w:rPr>
      </w:pP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  <w:r w:rsidRPr="00E4270D">
        <w:rPr>
          <w:rFonts w:cs="Calibri"/>
          <w:lang w:val="en-US"/>
        </w:rPr>
        <w:t>print</w:t>
      </w:r>
      <w:r w:rsidRPr="00B5548A">
        <w:rPr>
          <w:rFonts w:cs="Calibri"/>
        </w:rPr>
        <w:t>("</w:t>
      </w:r>
      <w:r w:rsidRPr="00E4270D">
        <w:rPr>
          <w:rFonts w:cs="Calibri"/>
        </w:rPr>
        <w:t>Границы</w:t>
      </w:r>
      <w:r w:rsidRPr="00B5548A">
        <w:rPr>
          <w:rFonts w:cs="Calibri"/>
        </w:rPr>
        <w:t xml:space="preserve"> </w:t>
      </w:r>
      <w:r w:rsidRPr="00E4270D">
        <w:rPr>
          <w:rFonts w:cs="Calibri"/>
        </w:rPr>
        <w:t>отрезка</w:t>
      </w:r>
      <w:r w:rsidRPr="00B5548A">
        <w:rPr>
          <w:rFonts w:cs="Calibri"/>
        </w:rPr>
        <w:t xml:space="preserve">: [", </w:t>
      </w:r>
      <w:r w:rsidRPr="00E4270D">
        <w:rPr>
          <w:rFonts w:cs="Calibri"/>
          <w:lang w:val="en-US"/>
        </w:rPr>
        <w:t>xi</w:t>
      </w:r>
      <w:r w:rsidRPr="00B5548A">
        <w:rPr>
          <w:rFonts w:cs="Calibri"/>
        </w:rPr>
        <w:t>[</w:t>
      </w:r>
      <w:r w:rsidRPr="00E4270D">
        <w:rPr>
          <w:rFonts w:cs="Calibri"/>
          <w:lang w:val="en-US"/>
        </w:rPr>
        <w:t>l</w:t>
      </w:r>
      <w:r w:rsidRPr="00B5548A">
        <w:rPr>
          <w:rFonts w:cs="Calibri"/>
        </w:rPr>
        <w:t xml:space="preserve">], ";", </w:t>
      </w:r>
      <w:r w:rsidRPr="00E4270D">
        <w:rPr>
          <w:rFonts w:cs="Calibri"/>
          <w:lang w:val="en-US"/>
        </w:rPr>
        <w:t>xi</w:t>
      </w:r>
      <w:r w:rsidRPr="00B5548A">
        <w:rPr>
          <w:rFonts w:cs="Calibri"/>
        </w:rPr>
        <w:t>[</w:t>
      </w:r>
      <w:r w:rsidRPr="00E4270D">
        <w:rPr>
          <w:rFonts w:cs="Calibri"/>
          <w:lang w:val="en-US"/>
        </w:rPr>
        <w:t>l</w:t>
      </w:r>
      <w:r w:rsidRPr="00B5548A">
        <w:rPr>
          <w:rFonts w:cs="Calibri"/>
        </w:rPr>
        <w:t>+1], "]")</w:t>
      </w:r>
    </w:p>
    <w:p w14:paraId="29C50E9F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  <w:r w:rsidRPr="00E4270D">
        <w:rPr>
          <w:rFonts w:cs="Calibri"/>
          <w:lang w:val="en-US"/>
        </w:rPr>
        <w:t> </w:t>
      </w:r>
      <w:r w:rsidRPr="00B5548A">
        <w:rPr>
          <w:rFonts w:cs="Calibri"/>
        </w:rPr>
        <w:t xml:space="preserve"> </w:t>
      </w:r>
      <w:r w:rsidRPr="00E4270D">
        <w:rPr>
          <w:rFonts w:cs="Calibri"/>
          <w:lang w:val="en-US"/>
        </w:rPr>
        <w:t>phi = fi[l] + (fi[l+1]-fi[l])/(xi[l+1]-xi[l])*(x-xi[l]) + ((fi[l+2]-fi[l+1])/(xi[l+2]-xi[l+1])-(fi[l+1]-fi[l])/(xi[l+1]-xi[l]))/(xi[l+2]-xi[l])*(x-xi[l])*(x-xi[l+1])</w:t>
      </w:r>
    </w:p>
    <w:p w14:paraId="07CEA27C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lastRenderedPageBreak/>
        <w:t>    phi_diff_1 = sp.diff(phi, x)</w:t>
      </w:r>
    </w:p>
    <w:p w14:paraId="1D3C35C8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phi_diff_2 = sp.diff(phi_diff_1, x)</w:t>
      </w:r>
    </w:p>
    <w:p w14:paraId="29E7FF1E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E4270D">
        <w:rPr>
          <w:rFonts w:cs="Calibri"/>
          <w:lang w:val="en-US"/>
        </w:rPr>
        <w:t>    print("</w:t>
      </w:r>
      <w:r w:rsidRPr="00E4270D">
        <w:rPr>
          <w:rFonts w:cs="Calibri"/>
        </w:rPr>
        <w:t>Первая</w:t>
      </w:r>
      <w:r w:rsidRPr="00E4270D">
        <w:rPr>
          <w:rFonts w:cs="Calibri"/>
          <w:lang w:val="en-US"/>
        </w:rPr>
        <w:t xml:space="preserve"> </w:t>
      </w:r>
      <w:r w:rsidRPr="00E4270D">
        <w:rPr>
          <w:rFonts w:cs="Calibri"/>
        </w:rPr>
        <w:t>производная</w:t>
      </w:r>
      <w:r w:rsidRPr="00E4270D">
        <w:rPr>
          <w:rFonts w:cs="Calibri"/>
          <w:lang w:val="en-US"/>
        </w:rPr>
        <w:t xml:space="preserve"> </w:t>
      </w:r>
      <w:r w:rsidRPr="00E4270D">
        <w:rPr>
          <w:rFonts w:cs="Calibri"/>
        </w:rPr>
        <w:t>в</w:t>
      </w:r>
      <w:r w:rsidRPr="00E4270D">
        <w:rPr>
          <w:rFonts w:cs="Calibri"/>
          <w:lang w:val="en-US"/>
        </w:rPr>
        <w:t xml:space="preserve"> </w:t>
      </w:r>
      <w:r w:rsidRPr="00E4270D">
        <w:rPr>
          <w:rFonts w:cs="Calibri"/>
        </w:rPr>
        <w:t>точке</w:t>
      </w:r>
      <w:r w:rsidRPr="00E4270D">
        <w:rPr>
          <w:rFonts w:cs="Calibri"/>
          <w:lang w:val="en-US"/>
        </w:rPr>
        <w:t xml:space="preserve"> x=", x_calculate, ":\n", sp.lambdify(x, phi_diff_1)(x_calculate))</w:t>
      </w:r>
    </w:p>
    <w:p w14:paraId="27BBAF16" w14:textId="249BCB6F" w:rsidR="0000779A" w:rsidRPr="00E4270D" w:rsidRDefault="00E4270D" w:rsidP="0037540C">
      <w:pPr>
        <w:pStyle w:val="Textbody"/>
        <w:spacing w:line="252" w:lineRule="auto"/>
        <w:contextualSpacing/>
        <w:rPr>
          <w:rFonts w:cs="Calibri"/>
        </w:rPr>
      </w:pPr>
      <w:r w:rsidRPr="00E4270D">
        <w:rPr>
          <w:rFonts w:cs="Calibri"/>
          <w:lang w:val="en-US"/>
        </w:rPr>
        <w:t xml:space="preserve">    </w:t>
      </w:r>
      <w:r w:rsidRPr="00E4270D">
        <w:rPr>
          <w:rFonts w:cs="Calibri"/>
        </w:rPr>
        <w:t>print("Вторая производная в точке x=", x_calculate, ":\n", phi_diff_2)</w:t>
      </w:r>
    </w:p>
    <w:p w14:paraId="09389466" w14:textId="77777777" w:rsidR="0000779A" w:rsidRDefault="0000779A" w:rsidP="0000779A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</w:p>
    <w:p w14:paraId="20406DA1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>Границы отрезка: [ 1.4 ; 1.6 ]</w:t>
      </w:r>
    </w:p>
    <w:p w14:paraId="62BA8ED4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Первая производная в точке </w:t>
      </w:r>
      <w:r w:rsidRPr="00E427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4270D">
        <w:rPr>
          <w:rFonts w:ascii="Times New Roman" w:hAnsi="Times New Roman" w:cs="Times New Roman"/>
          <w:sz w:val="24"/>
          <w:szCs w:val="24"/>
        </w:rPr>
        <w:t>= 1.4 :</w:t>
      </w:r>
    </w:p>
    <w:p w14:paraId="2A0656F3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 2.107999999999994</w:t>
      </w:r>
    </w:p>
    <w:p w14:paraId="50426C63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Вторая производная в точке </w:t>
      </w:r>
      <w:r w:rsidRPr="00E4270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4270D">
        <w:rPr>
          <w:rFonts w:ascii="Times New Roman" w:hAnsi="Times New Roman" w:cs="Times New Roman"/>
          <w:sz w:val="24"/>
          <w:szCs w:val="24"/>
        </w:rPr>
        <w:t>= 1.4 :</w:t>
      </w:r>
    </w:p>
    <w:p w14:paraId="26E80BB8" w14:textId="1F44F014" w:rsidR="0000779A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E4270D">
        <w:rPr>
          <w:rFonts w:ascii="Times New Roman" w:hAnsi="Times New Roman" w:cs="Times New Roman"/>
          <w:sz w:val="24"/>
          <w:szCs w:val="24"/>
        </w:rPr>
        <w:t xml:space="preserve"> </w:t>
      </w:r>
      <w:r w:rsidRPr="00E4270D">
        <w:rPr>
          <w:rFonts w:ascii="Times New Roman" w:hAnsi="Times New Roman" w:cs="Times New Roman"/>
          <w:sz w:val="24"/>
          <w:szCs w:val="24"/>
          <w:lang w:val="en-US"/>
        </w:rPr>
        <w:t>2.94000000000001</w:t>
      </w:r>
    </w:p>
    <w:p w14:paraId="18A60B75" w14:textId="1A7B5DAE" w:rsidR="00E4270D" w:rsidRPr="00E4270D" w:rsidRDefault="00E4270D" w:rsidP="00E4270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15CF4">
        <w:rPr>
          <w:rFonts w:ascii="Times New Roman" w:hAnsi="Times New Roman" w:cs="Times New Roman"/>
          <w:b/>
          <w:bCs/>
          <w:sz w:val="36"/>
          <w:szCs w:val="36"/>
        </w:rPr>
        <w:t xml:space="preserve">Задача </w:t>
      </w:r>
      <w:r w:rsidRPr="00D31BDA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15CF4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E4270D">
        <w:rPr>
          <w:rFonts w:ascii="Times New Roman" w:hAnsi="Times New Roman" w:cs="Times New Roman"/>
          <w:b/>
          <w:bCs/>
          <w:sz w:val="36"/>
          <w:szCs w:val="36"/>
        </w:rPr>
        <w:t>5</w:t>
      </w:r>
    </w:p>
    <w:p w14:paraId="0D08A7EA" w14:textId="2A259503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270D">
        <w:rPr>
          <w:rFonts w:ascii="Times New Roman" w:hAnsi="Times New Roman" w:cs="Times New Roman"/>
          <w:sz w:val="28"/>
          <w:szCs w:val="28"/>
        </w:rPr>
        <w:t xml:space="preserve">Вычислить определенный интеграл  </w:t>
      </w:r>
      <w:r w:rsidRPr="00E4270D">
        <w:rPr>
          <w:rFonts w:ascii="Times New Roman" w:hAnsi="Times New Roman" w:cs="Times New Roman"/>
          <w:sz w:val="28"/>
          <w:szCs w:val="28"/>
        </w:rPr>
        <w:object w:dxaOrig="1080" w:dyaOrig="780" w14:anchorId="18187F51">
          <v:shape id="_x0000_i1036" type="#_x0000_t75" style="width:54pt;height:39pt" o:ole="" fillcolor="window">
            <v:imagedata r:id="rId57" o:title=""/>
          </v:shape>
          <o:OLEObject Type="Embed" ProgID="Equation.2" ShapeID="_x0000_i1036" DrawAspect="Content" ObjectID="_1807270107" r:id="rId58"/>
        </w:object>
      </w:r>
      <w:r w:rsidRPr="00E4270D">
        <w:rPr>
          <w:rFonts w:ascii="Times New Roman" w:hAnsi="Times New Roman" w:cs="Times New Roman"/>
          <w:sz w:val="28"/>
          <w:szCs w:val="28"/>
        </w:rPr>
        <w:t xml:space="preserve">, методами прямоугольников, трапеций, Симпсона с шагами </w:t>
      </w:r>
      <w:r w:rsidRPr="00E4270D">
        <w:rPr>
          <w:rFonts w:ascii="Times New Roman" w:hAnsi="Times New Roman" w:cs="Times New Roman"/>
          <w:sz w:val="28"/>
          <w:szCs w:val="28"/>
        </w:rPr>
        <w:object w:dxaOrig="585" w:dyaOrig="345" w14:anchorId="7ED9007E">
          <v:shape id="_x0000_i1037" type="#_x0000_t75" style="width:29.25pt;height:17.25pt" o:ole="">
            <v:imagedata r:id="rId59" o:title=""/>
          </v:shape>
          <o:OLEObject Type="Embed" ProgID="Equation.3" ShapeID="_x0000_i1037" DrawAspect="Content" ObjectID="_1807270108" r:id="rId60"/>
        </w:object>
      </w:r>
      <w:r w:rsidRPr="00E4270D">
        <w:rPr>
          <w:rFonts w:ascii="Times New Roman" w:hAnsi="Times New Roman" w:cs="Times New Roman"/>
          <w:sz w:val="28"/>
          <w:szCs w:val="28"/>
        </w:rPr>
        <w:t xml:space="preserve">. Оценить погрешность вычислений, используя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4270D">
        <w:rPr>
          <w:rFonts w:ascii="Times New Roman" w:hAnsi="Times New Roman" w:cs="Times New Roman"/>
          <w:sz w:val="28"/>
          <w:szCs w:val="28"/>
        </w:rPr>
        <w:t>е</w:t>
      </w:r>
      <w:r w:rsidRPr="00E4270D">
        <w:rPr>
          <w:rFonts w:ascii="Times New Roman" w:hAnsi="Times New Roman" w:cs="Times New Roman"/>
          <w:sz w:val="28"/>
          <w:szCs w:val="28"/>
        </w:rPr>
        <w:softHyphen/>
        <w:t>тод Рунге-Ромберга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CDFA01" w14:textId="77777777" w:rsidR="00E4270D" w:rsidRPr="00EE6DFD" w:rsidRDefault="00E4270D" w:rsidP="00E4270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Общий алгоритм решения</w:t>
      </w:r>
    </w:p>
    <w:p w14:paraId="37EDC934" w14:textId="6A7D79CB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270D">
        <w:rPr>
          <w:rFonts w:ascii="Times New Roman" w:hAnsi="Times New Roman" w:cs="Times New Roman"/>
          <w:sz w:val="28"/>
          <w:szCs w:val="28"/>
        </w:rPr>
        <w:t>Формулы численного интегрирования используются в тех случаях, когда не удается вычислить аналитически определенный интеграл:</w:t>
      </w:r>
    </w:p>
    <w:p w14:paraId="5E0FA9D1" w14:textId="77777777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27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D01148" wp14:editId="5F33AB02">
            <wp:extent cx="1257475" cy="724001"/>
            <wp:effectExtent l="0" t="0" r="0" b="0"/>
            <wp:docPr id="15534706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7069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6FC" w14:textId="03687921" w:rsidR="00E4270D" w:rsidRPr="00E4270D" w:rsidRDefault="00E4270D" w:rsidP="00E4270D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4270D">
        <w:rPr>
          <w:rFonts w:ascii="Times New Roman" w:hAnsi="Times New Roman" w:cs="Times New Roman"/>
          <w:sz w:val="28"/>
          <w:szCs w:val="28"/>
        </w:rPr>
        <w:t>Отрезок [</w:t>
      </w:r>
      <w:r w:rsidRPr="00E4270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270D">
        <w:rPr>
          <w:rFonts w:ascii="Times New Roman" w:hAnsi="Times New Roman" w:cs="Times New Roman"/>
          <w:sz w:val="28"/>
          <w:szCs w:val="28"/>
        </w:rPr>
        <w:t xml:space="preserve">, </w:t>
      </w:r>
      <w:r w:rsidRPr="00E4270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270D">
        <w:rPr>
          <w:rFonts w:ascii="Times New Roman" w:hAnsi="Times New Roman" w:cs="Times New Roman"/>
          <w:sz w:val="28"/>
          <w:szCs w:val="28"/>
        </w:rPr>
        <w:t xml:space="preserve">] разбивают точками </w:t>
      </w:r>
      <w:r w:rsidRPr="00E427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4270D">
        <w:rPr>
          <w:rFonts w:ascii="Times New Roman" w:hAnsi="Times New Roman" w:cs="Times New Roman"/>
          <w:sz w:val="28"/>
          <w:szCs w:val="28"/>
        </w:rPr>
        <w:t>…</w:t>
      </w:r>
      <w:r w:rsidRPr="00E4270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4270D">
        <w:rPr>
          <w:rFonts w:ascii="Times New Roman" w:hAnsi="Times New Roman" w:cs="Times New Roman"/>
          <w:sz w:val="28"/>
          <w:szCs w:val="28"/>
        </w:rPr>
        <w:t xml:space="preserve">, так что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4270D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4270D">
        <w:rPr>
          <w:rFonts w:ascii="Times New Roman" w:hAnsi="Times New Roman" w:cs="Times New Roman"/>
          <w:sz w:val="28"/>
          <w:szCs w:val="28"/>
        </w:rPr>
        <w:t xml:space="preserve">≤ 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E4270D">
        <w:rPr>
          <w:rFonts w:ascii="Times New Roman" w:hAnsi="Times New Roman" w:cs="Times New Roman"/>
          <w:sz w:val="28"/>
          <w:szCs w:val="28"/>
        </w:rPr>
        <w:t xml:space="preserve">≤  ... ≤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2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4270D">
        <w:rPr>
          <w:rFonts w:ascii="Times New Roman" w:hAnsi="Times New Roman" w:cs="Times New Roman"/>
          <w:sz w:val="28"/>
          <w:szCs w:val="28"/>
        </w:rPr>
        <w:t xml:space="preserve"> с достаточно мелким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4270D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42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27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E4270D">
        <w:rPr>
          <w:rFonts w:ascii="Times New Roman" w:hAnsi="Times New Roman" w:cs="Times New Roman"/>
          <w:sz w:val="28"/>
          <w:szCs w:val="28"/>
        </w:rPr>
        <w:t xml:space="preserve"> и на одном или нескольких отрезках h</w:t>
      </w:r>
      <w:r w:rsidRPr="00E4270D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E4270D">
        <w:rPr>
          <w:rFonts w:ascii="Times New Roman" w:hAnsi="Times New Roman" w:cs="Times New Roman"/>
          <w:sz w:val="28"/>
          <w:szCs w:val="28"/>
        </w:rPr>
        <w:t xml:space="preserve"> подынтегральную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27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</w:rPr>
        <w:t>) заменяют такой приближающей ϕ(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</w:rPr>
        <w:t xml:space="preserve">) , так что она, во-первых, близка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E427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</w:rPr>
        <w:t>), а, во-вторых, интеграл от ϕ(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4270D">
        <w:rPr>
          <w:rFonts w:ascii="Times New Roman" w:hAnsi="Times New Roman" w:cs="Times New Roman"/>
          <w:sz w:val="28"/>
          <w:szCs w:val="28"/>
        </w:rPr>
        <w:t>) легко вычисляется.</w:t>
      </w:r>
    </w:p>
    <w:p w14:paraId="18C299C7" w14:textId="6CFDA47C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При использовании интерполяционных многочленов различной степени получают формулы численного интегрирования различного порядка точности. </w:t>
      </w:r>
    </w:p>
    <w:p w14:paraId="22A12D14" w14:textId="68A88C95" w:rsidR="00E4270D" w:rsidRPr="00B5548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Заменим подынтегральную функцию, интерполяционным многочленом Лагранжа нулевой степени, проходящим через середину отрезка –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  <w:vertAlign w:val="subscript"/>
        </w:rPr>
        <w:t xml:space="preserve">-1/2 </w:t>
      </w:r>
      <w:r w:rsidRPr="00FC190A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190A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</w:rPr>
        <w:t>)/2, получим формулу прямоугольников:</w:t>
      </w:r>
    </w:p>
    <w:p w14:paraId="450D7F11" w14:textId="3AF04AB1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E3448" wp14:editId="31D868AD">
            <wp:extent cx="2324424" cy="704948"/>
            <wp:effectExtent l="0" t="0" r="0" b="0"/>
            <wp:docPr id="11857999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9990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AC8C" w14:textId="77777777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В случае таблично заданных функций удобно в качестве узлов интерполяции</w:t>
      </w:r>
    </w:p>
    <w:p w14:paraId="5AF21C2C" w14:textId="6797EDB9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выбрать начало и конец отрезка интегрирования, т. е. заменить функцию </w:t>
      </w:r>
      <w:r w:rsidRPr="00FC190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9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C190A">
        <w:rPr>
          <w:rFonts w:ascii="Times New Roman" w:hAnsi="Times New Roman" w:cs="Times New Roman"/>
          <w:sz w:val="28"/>
          <w:szCs w:val="28"/>
        </w:rPr>
        <w:t>)</w:t>
      </w:r>
    </w:p>
    <w:p w14:paraId="3886B0CB" w14:textId="5FD28330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sz w:val="28"/>
          <w:szCs w:val="28"/>
        </w:rPr>
        <w:t>многочленом Лагранжа первой степени:</w:t>
      </w:r>
    </w:p>
    <w:p w14:paraId="51D5AEE0" w14:textId="07DCF022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F50126" wp14:editId="6F39DC81">
            <wp:extent cx="2619741" cy="628738"/>
            <wp:effectExtent l="0" t="0" r="0" b="0"/>
            <wp:docPr id="1500326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26848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0522" w14:textId="1146EAA9" w:rsidR="00FC190A" w:rsidRPr="00B5548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Эта формула носит название формулы трапеций.</w:t>
      </w:r>
    </w:p>
    <w:p w14:paraId="1EA860CE" w14:textId="708C601F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Для повышения порядка точности формулы численного интегрирования заменим подынтегральную кривую параболой – интерполяционным многочленом второй степени, выбрав в качестве узлов интерполяции концы и середину отрезка интегрирования:</w:t>
      </w:r>
    </w:p>
    <w:p w14:paraId="2F20035C" w14:textId="0A4006A7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4BF1BC" wp14:editId="5D85948F">
            <wp:extent cx="2219635" cy="485843"/>
            <wp:effectExtent l="0" t="0" r="0" b="9525"/>
            <wp:docPr id="726586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86404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C648" w14:textId="17E7D884" w:rsidR="00FC190A" w:rsidRPr="00B5548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Для случая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FC190A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FC190A">
        <w:rPr>
          <w:rFonts w:ascii="Times New Roman" w:hAnsi="Times New Roman" w:cs="Times New Roman"/>
          <w:sz w:val="28"/>
          <w:szCs w:val="28"/>
        </w:rPr>
        <w:t>)/2 получим формулу Симпсона (парабол):</w:t>
      </w:r>
    </w:p>
    <w:p w14:paraId="60700BD6" w14:textId="35FCB6DB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FFD1B7" wp14:editId="031D3160">
            <wp:extent cx="3162741" cy="724001"/>
            <wp:effectExtent l="0" t="0" r="0" b="0"/>
            <wp:docPr id="1985282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8284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315FC" w14:textId="77777777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В случае постоянного шага интегрирования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C190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C190A">
        <w:rPr>
          <w:rFonts w:ascii="Times New Roman" w:hAnsi="Times New Roman" w:cs="Times New Roman"/>
          <w:sz w:val="28"/>
          <w:szCs w:val="28"/>
        </w:rPr>
        <w:t>=1,2,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FC190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190A">
        <w:rPr>
          <w:rFonts w:ascii="Times New Roman" w:hAnsi="Times New Roman" w:cs="Times New Roman"/>
          <w:sz w:val="28"/>
          <w:szCs w:val="28"/>
        </w:rPr>
        <w:t xml:space="preserve"> формула Симпсона </w:t>
      </w:r>
    </w:p>
    <w:p w14:paraId="07ACA11B" w14:textId="30F17185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sz w:val="28"/>
          <w:szCs w:val="28"/>
        </w:rPr>
        <w:t>принимает вид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176C4A" w14:textId="088719A8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FC190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9A8346" wp14:editId="55AAE67A">
            <wp:extent cx="4706007" cy="800212"/>
            <wp:effectExtent l="0" t="0" r="0" b="0"/>
            <wp:docPr id="16197299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29937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4CEC" w14:textId="6B5C495F" w:rsid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 xml:space="preserve">при этом количество </w:t>
      </w:r>
      <w:r w:rsidR="00A47E94" w:rsidRPr="00FC190A">
        <w:rPr>
          <w:rFonts w:ascii="Times New Roman" w:hAnsi="Times New Roman" w:cs="Times New Roman"/>
          <w:sz w:val="28"/>
          <w:szCs w:val="28"/>
        </w:rPr>
        <w:t>интервалов,</w:t>
      </w:r>
      <w:r w:rsidRPr="00FC190A">
        <w:rPr>
          <w:rFonts w:ascii="Times New Roman" w:hAnsi="Times New Roman" w:cs="Times New Roman"/>
          <w:sz w:val="28"/>
          <w:szCs w:val="28"/>
        </w:rPr>
        <w:t xml:space="preserve"> на которое делится отрезок интегрирования, равно 2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FC190A">
        <w:rPr>
          <w:rFonts w:ascii="Times New Roman" w:hAnsi="Times New Roman" w:cs="Times New Roman"/>
          <w:sz w:val="28"/>
          <w:szCs w:val="28"/>
        </w:rPr>
        <w:t>.</w:t>
      </w:r>
    </w:p>
    <w:p w14:paraId="2B0567D6" w14:textId="77777777" w:rsidR="00FC190A" w:rsidRPr="00FC190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Метод Рунге-Ромберга-Ричардсона позволяет получать более высокий порядок</w:t>
      </w:r>
    </w:p>
    <w:p w14:paraId="6D6F0BB8" w14:textId="33D039C7" w:rsidR="00FC190A" w:rsidRPr="00B5548A" w:rsidRDefault="00FC190A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FC190A">
        <w:rPr>
          <w:rFonts w:ascii="Times New Roman" w:hAnsi="Times New Roman" w:cs="Times New Roman"/>
          <w:sz w:val="28"/>
          <w:szCs w:val="28"/>
        </w:rPr>
        <w:t>точности вычисления. Если имеются результаты вычисления определенного интеграла на</w:t>
      </w:r>
      <w:r>
        <w:rPr>
          <w:rFonts w:ascii="Times New Roman" w:hAnsi="Times New Roman" w:cs="Times New Roman"/>
          <w:sz w:val="28"/>
          <w:szCs w:val="28"/>
        </w:rPr>
        <w:t xml:space="preserve"> сетке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FC1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9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h</w:t>
      </w:r>
      <w:r w:rsidRPr="00FC190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190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FC190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 сетке с шагом </w:t>
      </w: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FC1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C19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FC190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kh</w:t>
      </w:r>
      <w:r w:rsidRPr="00FC190A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FC190A">
        <w:rPr>
          <w:rFonts w:ascii="Times New Roman" w:hAnsi="Times New Roman" w:cs="Times New Roman"/>
          <w:sz w:val="28"/>
          <w:szCs w:val="28"/>
        </w:rPr>
        <w:t>((</w:t>
      </w:r>
      <w:r>
        <w:rPr>
          <w:rFonts w:ascii="Times New Roman" w:hAnsi="Times New Roman" w:cs="Times New Roman"/>
          <w:sz w:val="28"/>
          <w:szCs w:val="28"/>
          <w:lang w:val="en-US"/>
        </w:rPr>
        <w:t>kh</w:t>
      </w:r>
      <w:r w:rsidRPr="00FC190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FC190A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то</w:t>
      </w:r>
      <w:r w:rsidRPr="00FC190A">
        <w:rPr>
          <w:rFonts w:ascii="Times New Roman" w:hAnsi="Times New Roman" w:cs="Times New Roman"/>
          <w:sz w:val="28"/>
          <w:szCs w:val="28"/>
        </w:rPr>
        <w:t>:</w:t>
      </w:r>
    </w:p>
    <w:p w14:paraId="3F054304" w14:textId="333EE123" w:rsidR="00FC190A" w:rsidRDefault="000349AD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0349A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4FD99A" wp14:editId="285BB347">
            <wp:extent cx="3124636" cy="714475"/>
            <wp:effectExtent l="0" t="0" r="0" b="9525"/>
            <wp:docPr id="1330559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55990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64252" w14:textId="776BB99D" w:rsidR="000349AD" w:rsidRPr="000349AD" w:rsidRDefault="000349AD" w:rsidP="00FC190A">
      <w:pPr>
        <w:pStyle w:val="Textbody"/>
        <w:spacing w:line="252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О(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p</w:t>
      </w:r>
      <w:r w:rsidRPr="000349AD">
        <w:rPr>
          <w:rFonts w:ascii="Times New Roman" w:hAnsi="Times New Roman" w:cs="Times New Roman"/>
          <w:sz w:val="28"/>
          <w:szCs w:val="28"/>
          <w:vertAlign w:val="superscript"/>
        </w:rPr>
        <w:t>+1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0349A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остаточный член</w:t>
      </w:r>
    </w:p>
    <w:p w14:paraId="14EC5D43" w14:textId="77777777" w:rsidR="00E4270D" w:rsidRPr="00FC190A" w:rsidRDefault="00E4270D" w:rsidP="00E4270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Программное</w:t>
      </w:r>
      <w:r w:rsidRPr="00FC190A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решение</w:t>
      </w:r>
    </w:p>
    <w:p w14:paraId="6B9224C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def rectangle_integrate():</w:t>
      </w:r>
    </w:p>
    <w:p w14:paraId="6099C5D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 = sp.symbols('x', real=True)</w:t>
      </w:r>
    </w:p>
    <w:p w14:paraId="06472046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 = sp.sqrt(16-x**2)</w:t>
      </w:r>
    </w:p>
    <w:p w14:paraId="71ADD12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f_lambd = sp.lambdify(x, f, 'numpy')</w:t>
      </w:r>
    </w:p>
    <w:p w14:paraId="343CC59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x_0 = -2</w:t>
      </w:r>
    </w:p>
    <w:p w14:paraId="1A7418C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x_k = 2</w:t>
      </w:r>
    </w:p>
    <w:p w14:paraId="72E7609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h_1 = 1.</w:t>
      </w:r>
    </w:p>
    <w:p w14:paraId="3172241A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h_2 = 0.5</w:t>
      </w:r>
    </w:p>
    <w:p w14:paraId="02DFD4C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 = 2 # порядок аппроксимации</w:t>
      </w:r>
    </w:p>
    <w:p w14:paraId="5FF2E69A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N_1 = np.abs(x_k - x_0) // h_1</w:t>
      </w:r>
    </w:p>
    <w:p w14:paraId="04859C0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N_2 = np.abs(x_k - x_0) // h_2</w:t>
      </w:r>
    </w:p>
    <w:p w14:paraId="14BEBF16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lastRenderedPageBreak/>
        <w:t>    xi_1 = [x_0+h_1*i for i in range(0, int(N_1)+1)]</w:t>
      </w:r>
    </w:p>
    <w:p w14:paraId="74B577F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xi_2 = [x_0+h_2*i for i in range(0, int(N_2)+1)]</w:t>
      </w:r>
    </w:p>
    <w:p w14:paraId="70C8622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print("Концы отрезков с шагом", h_1, ":\n", xi_1)</w:t>
      </w:r>
    </w:p>
    <w:p w14:paraId="526A2BC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print("Концы отрезков с шагом", h_2, ":\n", xi_2)</w:t>
      </w:r>
    </w:p>
    <w:p w14:paraId="4E1EB21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result_1 = sum(h_1*f_lambd((xi_1[i-1]+xi_1[i])/2) for i in range(1, len(xi_1)))</w:t>
      </w:r>
    </w:p>
    <w:p w14:paraId="0AA2B75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result_2 = sum(h_2*f_lambd((xi_2[i-1]+xi_2[i])/2) for i in range(1, len(xi_2)))</w:t>
      </w:r>
    </w:p>
    <w:p w14:paraId="1F5FFA5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формулой прямоугольников с шагом", h_1, ":\n", result_1)</w:t>
      </w:r>
    </w:p>
    <w:p w14:paraId="4013B9D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print("Результат интегрирования формулой прямоугольников с шагом", h_2, ":\n", result_2)</w:t>
      </w:r>
    </w:p>
    <w:p w14:paraId="4FCE4074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runge_romberg = result_2 + (result_2 - result_1) / (2**p - 1)</w:t>
      </w:r>
    </w:p>
    <w:p w14:paraId="368B94EF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после уточнения методом Рунге-Ромберга:\n", runge_romberg)</w:t>
      </w:r>
    </w:p>
    <w:p w14:paraId="23DD52C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print("</w:t>
      </w:r>
      <w:r w:rsidRPr="00B5548A">
        <w:rPr>
          <w:rFonts w:cs="Calibri"/>
        </w:rPr>
        <w:t>Разница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между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вычислениями</w:t>
      </w:r>
      <w:r w:rsidRPr="00B5548A">
        <w:rPr>
          <w:rFonts w:cs="Calibri"/>
          <w:lang w:val="en-US"/>
        </w:rPr>
        <w:t>:\n", np.abs(result_2 - runge_romberg))</w:t>
      </w:r>
    </w:p>
    <w:p w14:paraId="7CBDF18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1DE8130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def trapeze_integrate():</w:t>
      </w:r>
    </w:p>
    <w:p w14:paraId="6B2EA99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 = sp.symbols('x', real=True)</w:t>
      </w:r>
    </w:p>
    <w:p w14:paraId="782BF81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 = sp.sqrt(16-x**2)</w:t>
      </w:r>
    </w:p>
    <w:p w14:paraId="49D9711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f_lambd = sp.lambdify(x, f, 'numpy')</w:t>
      </w:r>
    </w:p>
    <w:p w14:paraId="35D40DA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x_0 = -2</w:t>
      </w:r>
    </w:p>
    <w:p w14:paraId="231D273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x_k = 2</w:t>
      </w:r>
    </w:p>
    <w:p w14:paraId="30758D5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h_1 = 1.</w:t>
      </w:r>
    </w:p>
    <w:p w14:paraId="28BC3D3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h_2 = 0.5</w:t>
      </w:r>
    </w:p>
    <w:p w14:paraId="58843A9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 = 2 # порядок аппроксимации</w:t>
      </w:r>
    </w:p>
    <w:p w14:paraId="63C7CE9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N_1 = np.abs(x_k - x_0) // h_1</w:t>
      </w:r>
    </w:p>
    <w:p w14:paraId="034DC27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N_2 = np.abs(x_k - x_0) // h_2</w:t>
      </w:r>
    </w:p>
    <w:p w14:paraId="59290A0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xi_1 = [x_0+h_1*i for i in range(0, int(N_1)+1)]</w:t>
      </w:r>
    </w:p>
    <w:p w14:paraId="167238AA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xi_2 = [x_0+h_2*i for i in range(0, int(N_2)+1)]</w:t>
      </w:r>
    </w:p>
    <w:p w14:paraId="36F489E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print("Концы отрезков с шагом", h_1, ":\n", xi_1)</w:t>
      </w:r>
    </w:p>
    <w:p w14:paraId="5E5A587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print("Концы отрезков с шагом", h_2, ":\n", xi_2)</w:t>
      </w:r>
    </w:p>
    <w:p w14:paraId="4B001A34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result_1 = 0.5*sum(h_1*(f_lambd(xi_1[i]) + f_lambd(xi_1[i-1])) for i in range(1, len(xi_1)))</w:t>
      </w:r>
    </w:p>
    <w:p w14:paraId="5DFA225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result_2 = 0.5*sum(h_2*(f_lambd(xi_2[i]) + f_lambd(xi_2[i-1])) for i in range(1, len(xi_2)))</w:t>
      </w:r>
    </w:p>
    <w:p w14:paraId="6004618F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формулой трапеции с шагом", h_1, ":\n", result_1)</w:t>
      </w:r>
    </w:p>
    <w:p w14:paraId="231F91C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print("Результат интегрирования формулой трапеции с шагом", h_2, ":\n", result_2)</w:t>
      </w:r>
    </w:p>
    <w:p w14:paraId="0D2754AF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runge_romberg = result_2 + (result_2 - result_1) / (2**p - 1)</w:t>
      </w:r>
    </w:p>
    <w:p w14:paraId="38E8809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после уточнения методом Рунге-Ромберга:\n", runge_romberg)</w:t>
      </w:r>
    </w:p>
    <w:p w14:paraId="4A98D6A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print("</w:t>
      </w:r>
      <w:r w:rsidRPr="00B5548A">
        <w:rPr>
          <w:rFonts w:cs="Calibri"/>
        </w:rPr>
        <w:t>Разница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между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вычислениями</w:t>
      </w:r>
      <w:r w:rsidRPr="00B5548A">
        <w:rPr>
          <w:rFonts w:cs="Calibri"/>
          <w:lang w:val="en-US"/>
        </w:rPr>
        <w:t>:\n", np.abs(result_2 - runge_romberg))</w:t>
      </w:r>
    </w:p>
    <w:p w14:paraId="646E887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</w:p>
    <w:p w14:paraId="7F7572D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def simpson_integrate():</w:t>
      </w:r>
    </w:p>
    <w:p w14:paraId="57C2FAB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 = sp.symbols('x', real=True)</w:t>
      </w:r>
    </w:p>
    <w:p w14:paraId="6E1843D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 = sp.sqrt(16-x**2)</w:t>
      </w:r>
    </w:p>
    <w:p w14:paraId="33EEC23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f_lambd = sp.lambdify(x, f, 'numpy')</w:t>
      </w:r>
    </w:p>
    <w:p w14:paraId="699E1D7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x_0 = -2</w:t>
      </w:r>
    </w:p>
    <w:p w14:paraId="71DE05E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x_k = 2</w:t>
      </w:r>
    </w:p>
    <w:p w14:paraId="6D9518F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h_1 = 1.</w:t>
      </w:r>
    </w:p>
    <w:p w14:paraId="0BEB1EBD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h_2 = 0.5</w:t>
      </w:r>
    </w:p>
    <w:p w14:paraId="5606E0E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 = 4 # порядок аппроксимации</w:t>
      </w:r>
    </w:p>
    <w:p w14:paraId="60EE9FC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N_1 = np.abs(x_k - x_0) // h_1</w:t>
      </w:r>
    </w:p>
    <w:p w14:paraId="3D74BFC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N_2 = np.abs(x_k - x_0) // h_2</w:t>
      </w:r>
    </w:p>
    <w:p w14:paraId="42ED31D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xi_1 = [x_0+h_1*i for i in range(0, int(N_1)+1)]</w:t>
      </w:r>
    </w:p>
    <w:p w14:paraId="209EFAED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xi_2 = [x_0+h_2*i for i in range(0, int(N_2)+1)]</w:t>
      </w:r>
    </w:p>
    <w:p w14:paraId="0E0D117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print("Концы отрезков с шагом", h_1, ":\n", xi_1)</w:t>
      </w:r>
    </w:p>
    <w:p w14:paraId="2662F07F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print("Концы отрезков с шагом", h_2, ":\n", xi_2)</w:t>
      </w:r>
    </w:p>
    <w:p w14:paraId="3CB106D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lastRenderedPageBreak/>
        <w:t xml:space="preserve">    </w:t>
      </w:r>
      <w:r w:rsidRPr="00B5548A">
        <w:rPr>
          <w:rFonts w:cs="Calibri"/>
          <w:lang w:val="en-US"/>
        </w:rPr>
        <w:t>result_1 = (h_1/3)*sum(f_lambd(xi_1[i-1])+4*f_lambd(xi_1[i])+f_lambd(xi_1[i+1]) for i in range(1, len(xi_1)-1, 2))</w:t>
      </w:r>
    </w:p>
    <w:p w14:paraId="6E5F28C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  <w:lang w:val="en-US"/>
        </w:rPr>
        <w:t>    result_2 = (h_2/3)*sum(f_lambd(xi_2[i-1])+4*f_lambd(xi_2[i])+f_lambd(xi_2[i+1]) for i in range(1, len(xi_2)-1, 2))</w:t>
      </w:r>
    </w:p>
    <w:p w14:paraId="53AB9A74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формулой Симпсона с шагом", h_1, ":\n", result_1)</w:t>
      </w:r>
    </w:p>
    <w:p w14:paraId="79513745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>    print("Результат интегрирования формулой Симпсона с шагом", h_2, ":\n", result_2)</w:t>
      </w:r>
    </w:p>
    <w:p w14:paraId="3BC237D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  <w:lang w:val="en-US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runge_romberg = result_2 + (result_2 - result_1) / (2**p - 1)</w:t>
      </w:r>
    </w:p>
    <w:p w14:paraId="24E4408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  <w:lang w:val="en-US"/>
        </w:rPr>
        <w:t xml:space="preserve">    </w:t>
      </w:r>
      <w:r w:rsidRPr="00B5548A">
        <w:rPr>
          <w:rFonts w:cs="Calibri"/>
        </w:rPr>
        <w:t>print("Результат интегрирования после уточнения методом Рунге-Ромберга:\n", runge_romberg)</w:t>
      </w:r>
    </w:p>
    <w:p w14:paraId="7C891D7D" w14:textId="3BEC9A32" w:rsidR="00E4270D" w:rsidRPr="00B5548A" w:rsidRDefault="00B5548A" w:rsidP="00E4270D">
      <w:pPr>
        <w:pStyle w:val="Textbody"/>
        <w:spacing w:line="252" w:lineRule="auto"/>
        <w:contextualSpacing/>
        <w:rPr>
          <w:rFonts w:cs="Calibri"/>
        </w:rPr>
      </w:pPr>
      <w:r w:rsidRPr="00B5548A">
        <w:rPr>
          <w:rFonts w:cs="Calibri"/>
        </w:rPr>
        <w:t xml:space="preserve">    </w:t>
      </w:r>
      <w:r w:rsidRPr="00B5548A">
        <w:rPr>
          <w:rFonts w:cs="Calibri"/>
          <w:lang w:val="en-US"/>
        </w:rPr>
        <w:t>print("</w:t>
      </w:r>
      <w:r w:rsidRPr="00B5548A">
        <w:rPr>
          <w:rFonts w:cs="Calibri"/>
        </w:rPr>
        <w:t>Разница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между</w:t>
      </w:r>
      <w:r w:rsidRPr="00B5548A">
        <w:rPr>
          <w:rFonts w:cs="Calibri"/>
          <w:lang w:val="en-US"/>
        </w:rPr>
        <w:t xml:space="preserve"> </w:t>
      </w:r>
      <w:r w:rsidRPr="00B5548A">
        <w:rPr>
          <w:rFonts w:cs="Calibri"/>
        </w:rPr>
        <w:t>вычислениями</w:t>
      </w:r>
      <w:r w:rsidRPr="00B5548A">
        <w:rPr>
          <w:rFonts w:cs="Calibri"/>
          <w:lang w:val="en-US"/>
        </w:rPr>
        <w:t>:\n", np.abs(result_2 - runge_romberg))</w:t>
      </w:r>
    </w:p>
    <w:p w14:paraId="21C0BE7D" w14:textId="77777777" w:rsidR="00E4270D" w:rsidRDefault="00E4270D" w:rsidP="00E4270D">
      <w:pPr>
        <w:pStyle w:val="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F5942">
        <w:rPr>
          <w:rFonts w:ascii="Times New Roman" w:hAnsi="Times New Roman" w:cs="Times New Roman"/>
          <w:b/>
          <w:bCs/>
          <w:sz w:val="36"/>
          <w:szCs w:val="36"/>
        </w:rPr>
        <w:t>Пример работы</w:t>
      </w:r>
    </w:p>
    <w:p w14:paraId="3AFD0E6F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1.0 :</w:t>
      </w:r>
    </w:p>
    <w:p w14:paraId="191F9E3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-1.0, 0.0, 1.0, 2.0]</w:t>
      </w:r>
    </w:p>
    <w:p w14:paraId="6D05F21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0.5 :</w:t>
      </w:r>
    </w:p>
    <w:p w14:paraId="1825EA4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-1.5, -1.0, -0.5, 0.0, 0.5, 1.0, 1.5, 2.0]</w:t>
      </w:r>
    </w:p>
    <w:p w14:paraId="0198573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прямоугольников с шагом 1.0 :</w:t>
      </w:r>
    </w:p>
    <w:p w14:paraId="4C56BB2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15.353452420289436</w:t>
      </w:r>
    </w:p>
    <w:p w14:paraId="3656059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прямоугольников с шагом 0.5 :</w:t>
      </w:r>
    </w:p>
    <w:p w14:paraId="1D21F316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15.317782947920461</w:t>
      </w:r>
    </w:p>
    <w:p w14:paraId="3A775C6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после уточнения методом Рунге-Ромберга:</w:t>
      </w:r>
    </w:p>
    <w:p w14:paraId="10217560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15.30589312379747</w:t>
      </w:r>
    </w:p>
    <w:p w14:paraId="6EA0AB0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Разница между вычислениями:</w:t>
      </w:r>
    </w:p>
    <w:p w14:paraId="24CF275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0.01188982412299211</w:t>
      </w:r>
    </w:p>
    <w:p w14:paraId="3A259DD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1.0 :</w:t>
      </w:r>
    </w:p>
    <w:p w14:paraId="5025C58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-1.0, 0.0, 1.0, 2.0]</w:t>
      </w:r>
    </w:p>
    <w:p w14:paraId="5418C11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0.5 :</w:t>
      </w:r>
    </w:p>
    <w:p w14:paraId="54B537E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-1.5, -1.0, -0.5, 0.0, 0.5, 1.0, 1.5, 2.0]</w:t>
      </w:r>
    </w:p>
    <w:p w14:paraId="472F300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трапеции с шагом 1.0 :</w:t>
      </w:r>
    </w:p>
    <w:p w14:paraId="78524778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15.21006830755259</w:t>
      </w:r>
    </w:p>
    <w:p w14:paraId="078CB90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трапеции с шагом 0.5 :</w:t>
      </w:r>
    </w:p>
    <w:p w14:paraId="3CA269A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15.281760363921011</w:t>
      </w:r>
    </w:p>
    <w:p w14:paraId="3DBC0309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после уточнения методом Рунге-Ромберга:</w:t>
      </w:r>
    </w:p>
    <w:p w14:paraId="70CD422A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15.305657716043818</w:t>
      </w:r>
    </w:p>
    <w:p w14:paraId="0D70338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Разница между вычислениями:</w:t>
      </w:r>
    </w:p>
    <w:p w14:paraId="2476907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0.02389735212280719</w:t>
      </w:r>
    </w:p>
    <w:p w14:paraId="739058A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1.0 :</w:t>
      </w:r>
    </w:p>
    <w:p w14:paraId="03A5E673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-1.0, 0.0, 1.0, 2.0]</w:t>
      </w:r>
    </w:p>
    <w:p w14:paraId="0E866CEC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Концы отрезков с шагом 0.5 :</w:t>
      </w:r>
    </w:p>
    <w:p w14:paraId="560D547A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[-2.0, -1.5, -1.0, -0.5, 0.0, 0.5, 1.0, 1.5, 2.0]</w:t>
      </w:r>
    </w:p>
    <w:p w14:paraId="586EB5BE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Симпсона с шагом 1.0 :</w:t>
      </w:r>
    </w:p>
    <w:p w14:paraId="2A3F29A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15.304023333311614</w:t>
      </w:r>
    </w:p>
    <w:p w14:paraId="542E5152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формулой Симпсона с шагом 0.5 :</w:t>
      </w:r>
    </w:p>
    <w:p w14:paraId="0FF2AC94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15.30565771604382</w:t>
      </w:r>
    </w:p>
    <w:p w14:paraId="6BD371EB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Результат интегрирования после уточнения методом Рунге-Ромберга:</w:t>
      </w:r>
    </w:p>
    <w:p w14:paraId="29C64181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15.305766674892634</w:t>
      </w:r>
    </w:p>
    <w:p w14:paraId="35CBB287" w14:textId="77777777" w:rsidR="00B5548A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>Разница между вычислениями:</w:t>
      </w:r>
    </w:p>
    <w:p w14:paraId="2F9A88ED" w14:textId="628CB584" w:rsidR="00E4270D" w:rsidRPr="00B5548A" w:rsidRDefault="00B5548A" w:rsidP="00B5548A">
      <w:pPr>
        <w:pStyle w:val="Textbody"/>
        <w:spacing w:line="252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B5548A">
        <w:rPr>
          <w:rFonts w:ascii="Times New Roman" w:hAnsi="Times New Roman" w:cs="Times New Roman"/>
          <w:sz w:val="24"/>
          <w:szCs w:val="24"/>
        </w:rPr>
        <w:t xml:space="preserve"> 0.00010895884881456652</w:t>
      </w:r>
    </w:p>
    <w:p w14:paraId="7AB9DA97" w14:textId="2016039A" w:rsidR="00961767" w:rsidRDefault="00961767" w:rsidP="00961767">
      <w:pPr>
        <w:pStyle w:val="1"/>
        <w:jc w:val="center"/>
        <w:rPr>
          <w:rFonts w:ascii="Times New Roman" w:hAnsi="Times New Roman"/>
          <w:b/>
          <w:bCs/>
          <w:sz w:val="36"/>
          <w:szCs w:val="36"/>
        </w:rPr>
      </w:pPr>
      <w:bookmarkStart w:id="12" w:name="Bookmark6"/>
      <w:bookmarkStart w:id="13" w:name="__RefHeading__750_2004454639"/>
      <w:bookmarkStart w:id="14" w:name="_Toc192860620"/>
      <w:bookmarkEnd w:id="12"/>
      <w:r>
        <w:rPr>
          <w:rFonts w:ascii="Times New Roman" w:hAnsi="Times New Roman"/>
          <w:b/>
          <w:bCs/>
          <w:sz w:val="36"/>
          <w:szCs w:val="36"/>
        </w:rPr>
        <w:lastRenderedPageBreak/>
        <w:t>Вывод</w:t>
      </w:r>
      <w:bookmarkEnd w:id="13"/>
      <w:bookmarkEnd w:id="14"/>
    </w:p>
    <w:p w14:paraId="5236D744" w14:textId="41AB2112" w:rsidR="00DB0E4E" w:rsidRPr="00181B48" w:rsidRDefault="00B5548A">
      <w:pPr>
        <w:pStyle w:val="Standard"/>
        <w:rPr>
          <w:rFonts w:ascii="Times New Roman" w:hAnsi="Times New Roman"/>
          <w:color w:val="111111"/>
          <w:sz w:val="28"/>
          <w:szCs w:val="28"/>
        </w:rPr>
      </w:pPr>
      <w:r>
        <w:rPr>
          <w:rFonts w:ascii="Times New Roman" w:hAnsi="Times New Roman"/>
          <w:color w:val="111111"/>
          <w:sz w:val="28"/>
          <w:szCs w:val="28"/>
        </w:rPr>
        <w:t>В ходе выполнения лабораторной работы я научился решать задачи интерполяции и считать приближенные значения некоторых функций.</w:t>
      </w:r>
    </w:p>
    <w:sectPr w:rsidR="00DB0E4E" w:rsidRPr="00181B48">
      <w:footerReference w:type="even" r:id="rId68"/>
      <w:footerReference w:type="default" r:id="rId69"/>
      <w:footerReference w:type="first" r:id="rId70"/>
      <w:pgSz w:w="11906" w:h="16838"/>
      <w:pgMar w:top="1440" w:right="1080" w:bottom="964" w:left="1080" w:header="720" w:footer="4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D23520" w14:textId="77777777" w:rsidR="002C1039" w:rsidRDefault="002C1039">
      <w:r>
        <w:separator/>
      </w:r>
    </w:p>
  </w:endnote>
  <w:endnote w:type="continuationSeparator" w:id="0">
    <w:p w14:paraId="74F5D79E" w14:textId="77777777" w:rsidR="002C1039" w:rsidRDefault="002C1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3EC6D8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7F2B1" w14:textId="77777777" w:rsidR="00A27B0F" w:rsidRDefault="00000000">
    <w:pPr>
      <w:pStyle w:val="aa"/>
      <w:jc w:val="right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CB16E2" w14:textId="26079ECB" w:rsidR="00A27B0F" w:rsidRDefault="00000000" w:rsidP="00BA4CCD">
    <w:pPr>
      <w:pStyle w:val="aa"/>
      <w:jc w:val="center"/>
      <w:rPr>
        <w:rFonts w:ascii="Times New Roman" w:hAnsi="Times New Roman"/>
        <w:b/>
        <w:bCs/>
        <w:color w:val="000000"/>
        <w:sz w:val="24"/>
        <w:szCs w:val="24"/>
      </w:rPr>
    </w:pPr>
    <w:r>
      <w:rPr>
        <w:rFonts w:ascii="Times New Roman" w:hAnsi="Times New Roman"/>
        <w:b/>
        <w:bCs/>
        <w:color w:val="000000"/>
        <w:sz w:val="24"/>
        <w:szCs w:val="24"/>
      </w:rPr>
      <w:t>Москва 202</w:t>
    </w:r>
    <w:r w:rsidR="00BA4CCD">
      <w:rPr>
        <w:rFonts w:ascii="Times New Roman" w:hAnsi="Times New Roman"/>
        <w:b/>
        <w:bCs/>
        <w:color w:val="000000"/>
        <w:sz w:val="24"/>
        <w:szCs w:val="24"/>
      </w:rPr>
      <w:t>5</w:t>
    </w:r>
    <w:r>
      <w:rPr>
        <w:rFonts w:ascii="Times New Roman" w:hAnsi="Times New Roman"/>
        <w:b/>
        <w:bCs/>
        <w:color w:val="000000"/>
        <w:sz w:val="24"/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6B843B" w14:textId="77777777" w:rsidR="002C1039" w:rsidRDefault="002C1039">
      <w:r>
        <w:rPr>
          <w:color w:val="000000"/>
        </w:rPr>
        <w:separator/>
      </w:r>
    </w:p>
  </w:footnote>
  <w:footnote w:type="continuationSeparator" w:id="0">
    <w:p w14:paraId="7247B045" w14:textId="77777777" w:rsidR="002C1039" w:rsidRDefault="002C10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28DE"/>
    <w:multiLevelType w:val="hybridMultilevel"/>
    <w:tmpl w:val="FC2016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446A9"/>
    <w:multiLevelType w:val="multilevel"/>
    <w:tmpl w:val="0CF2072E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2" w15:restartNumberingAfterBreak="0">
    <w:nsid w:val="3B5C748E"/>
    <w:multiLevelType w:val="multilevel"/>
    <w:tmpl w:val="5BC89564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4D586A50"/>
    <w:multiLevelType w:val="hybridMultilevel"/>
    <w:tmpl w:val="9CB2F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11C92"/>
    <w:multiLevelType w:val="hybridMultilevel"/>
    <w:tmpl w:val="778478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A08D3"/>
    <w:multiLevelType w:val="multilevel"/>
    <w:tmpl w:val="6B540C10"/>
    <w:styleLink w:val="WWNum1"/>
    <w:lvl w:ilvl="0">
      <w:numFmt w:val="bullet"/>
      <w:lvlText w:val=""/>
      <w:lvlJc w:val="left"/>
      <w:pPr>
        <w:ind w:left="720" w:hanging="360"/>
      </w:pPr>
      <w:rPr>
        <w:rFonts w:cs="Symbol"/>
      </w:rPr>
    </w:lvl>
    <w:lvl w:ilvl="1">
      <w:numFmt w:val="bullet"/>
      <w:lvlText w:val="◦"/>
      <w:lvlJc w:val="left"/>
      <w:pPr>
        <w:ind w:left="1080" w:hanging="360"/>
      </w:pPr>
      <w:rPr>
        <w:rFonts w:cs="OpenSymbol"/>
      </w:rPr>
    </w:lvl>
    <w:lvl w:ilvl="2">
      <w:numFmt w:val="bullet"/>
      <w:lvlText w:val="▪"/>
      <w:lvlJc w:val="left"/>
      <w:pPr>
        <w:ind w:left="1440" w:hanging="360"/>
      </w:pPr>
      <w:rPr>
        <w:rFonts w:cs="OpenSymbol"/>
      </w:rPr>
    </w:lvl>
    <w:lvl w:ilvl="3">
      <w:numFmt w:val="bullet"/>
      <w:lvlText w:val=""/>
      <w:lvlJc w:val="left"/>
      <w:pPr>
        <w:ind w:left="1800" w:hanging="360"/>
      </w:pPr>
      <w:rPr>
        <w:rFonts w:cs="Symbol"/>
      </w:rPr>
    </w:lvl>
    <w:lvl w:ilvl="4">
      <w:numFmt w:val="bullet"/>
      <w:lvlText w:val="◦"/>
      <w:lvlJc w:val="left"/>
      <w:pPr>
        <w:ind w:left="2160" w:hanging="360"/>
      </w:pPr>
      <w:rPr>
        <w:rFonts w:cs="OpenSymbol"/>
      </w:rPr>
    </w:lvl>
    <w:lvl w:ilvl="5">
      <w:numFmt w:val="bullet"/>
      <w:lvlText w:val="▪"/>
      <w:lvlJc w:val="left"/>
      <w:pPr>
        <w:ind w:left="2520" w:hanging="360"/>
      </w:pPr>
      <w:rPr>
        <w:rFonts w:cs="OpenSymbol"/>
      </w:rPr>
    </w:lvl>
    <w:lvl w:ilvl="6">
      <w:numFmt w:val="bullet"/>
      <w:lvlText w:val=""/>
      <w:lvlJc w:val="left"/>
      <w:pPr>
        <w:ind w:left="2880" w:hanging="360"/>
      </w:pPr>
      <w:rPr>
        <w:rFonts w:cs="Symbol"/>
      </w:rPr>
    </w:lvl>
    <w:lvl w:ilvl="7">
      <w:numFmt w:val="bullet"/>
      <w:lvlText w:val="◦"/>
      <w:lvlJc w:val="left"/>
      <w:pPr>
        <w:ind w:left="3240" w:hanging="360"/>
      </w:pPr>
      <w:rPr>
        <w:rFonts w:cs="OpenSymbol"/>
      </w:rPr>
    </w:lvl>
    <w:lvl w:ilvl="8">
      <w:numFmt w:val="bullet"/>
      <w:lvlText w:val="▪"/>
      <w:lvlJc w:val="left"/>
      <w:pPr>
        <w:ind w:left="3600" w:hanging="360"/>
      </w:pPr>
      <w:rPr>
        <w:rFonts w:cs="OpenSymbol"/>
      </w:rPr>
    </w:lvl>
  </w:abstractNum>
  <w:abstractNum w:abstractNumId="6" w15:restartNumberingAfterBreak="0">
    <w:nsid w:val="7E112A6A"/>
    <w:multiLevelType w:val="hybridMultilevel"/>
    <w:tmpl w:val="994A3A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900166">
    <w:abstractNumId w:val="5"/>
  </w:num>
  <w:num w:numId="2" w16cid:durableId="1888491407">
    <w:abstractNumId w:val="1"/>
  </w:num>
  <w:num w:numId="3" w16cid:durableId="1658413636">
    <w:abstractNumId w:val="2"/>
  </w:num>
  <w:num w:numId="4" w16cid:durableId="2007781806">
    <w:abstractNumId w:val="4"/>
  </w:num>
  <w:num w:numId="5" w16cid:durableId="1435445647">
    <w:abstractNumId w:val="6"/>
  </w:num>
  <w:num w:numId="6" w16cid:durableId="1173490655">
    <w:abstractNumId w:val="0"/>
  </w:num>
  <w:num w:numId="7" w16cid:durableId="2059357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E4E"/>
    <w:rsid w:val="0000779A"/>
    <w:rsid w:val="000349AD"/>
    <w:rsid w:val="000563FE"/>
    <w:rsid w:val="00091473"/>
    <w:rsid w:val="000A30A8"/>
    <w:rsid w:val="001600DC"/>
    <w:rsid w:val="00181B48"/>
    <w:rsid w:val="001B2F90"/>
    <w:rsid w:val="001C08FE"/>
    <w:rsid w:val="002330BF"/>
    <w:rsid w:val="00254512"/>
    <w:rsid w:val="002547C5"/>
    <w:rsid w:val="002C1039"/>
    <w:rsid w:val="002C612E"/>
    <w:rsid w:val="002F415A"/>
    <w:rsid w:val="002F5855"/>
    <w:rsid w:val="00365D0E"/>
    <w:rsid w:val="0037540C"/>
    <w:rsid w:val="00391A2F"/>
    <w:rsid w:val="003E7182"/>
    <w:rsid w:val="003F5942"/>
    <w:rsid w:val="00413381"/>
    <w:rsid w:val="00424BB7"/>
    <w:rsid w:val="00460B76"/>
    <w:rsid w:val="00465112"/>
    <w:rsid w:val="00480B9E"/>
    <w:rsid w:val="004A3468"/>
    <w:rsid w:val="004E4040"/>
    <w:rsid w:val="00506FF8"/>
    <w:rsid w:val="0050713C"/>
    <w:rsid w:val="00512420"/>
    <w:rsid w:val="005B023F"/>
    <w:rsid w:val="005D095E"/>
    <w:rsid w:val="005D70C2"/>
    <w:rsid w:val="005F70EA"/>
    <w:rsid w:val="0063334F"/>
    <w:rsid w:val="00681341"/>
    <w:rsid w:val="006B2DC0"/>
    <w:rsid w:val="006F36EE"/>
    <w:rsid w:val="00703BA1"/>
    <w:rsid w:val="00725036"/>
    <w:rsid w:val="0074097D"/>
    <w:rsid w:val="00793400"/>
    <w:rsid w:val="007E71E9"/>
    <w:rsid w:val="007E7403"/>
    <w:rsid w:val="00812490"/>
    <w:rsid w:val="00853A57"/>
    <w:rsid w:val="00881E2F"/>
    <w:rsid w:val="008A2B42"/>
    <w:rsid w:val="008D7BDE"/>
    <w:rsid w:val="008E5DE5"/>
    <w:rsid w:val="008F683A"/>
    <w:rsid w:val="00913A28"/>
    <w:rsid w:val="00915CF4"/>
    <w:rsid w:val="009260E3"/>
    <w:rsid w:val="00961767"/>
    <w:rsid w:val="00963783"/>
    <w:rsid w:val="009B40B8"/>
    <w:rsid w:val="009E38D2"/>
    <w:rsid w:val="00A27B0F"/>
    <w:rsid w:val="00A41D19"/>
    <w:rsid w:val="00A47E94"/>
    <w:rsid w:val="00A72C94"/>
    <w:rsid w:val="00A90E4D"/>
    <w:rsid w:val="00AA607D"/>
    <w:rsid w:val="00AD1AAD"/>
    <w:rsid w:val="00B0566C"/>
    <w:rsid w:val="00B228E0"/>
    <w:rsid w:val="00B50D57"/>
    <w:rsid w:val="00B533BC"/>
    <w:rsid w:val="00B5548A"/>
    <w:rsid w:val="00B67772"/>
    <w:rsid w:val="00B70737"/>
    <w:rsid w:val="00BA4CCD"/>
    <w:rsid w:val="00BD4C09"/>
    <w:rsid w:val="00D31BDA"/>
    <w:rsid w:val="00D47C32"/>
    <w:rsid w:val="00D539BA"/>
    <w:rsid w:val="00D570C1"/>
    <w:rsid w:val="00D62E7D"/>
    <w:rsid w:val="00DB0E4E"/>
    <w:rsid w:val="00DC4249"/>
    <w:rsid w:val="00DF1339"/>
    <w:rsid w:val="00DF573D"/>
    <w:rsid w:val="00DF5CF8"/>
    <w:rsid w:val="00E31109"/>
    <w:rsid w:val="00E4270D"/>
    <w:rsid w:val="00E43C74"/>
    <w:rsid w:val="00EA7E47"/>
    <w:rsid w:val="00EE1AE2"/>
    <w:rsid w:val="00EE6DFD"/>
    <w:rsid w:val="00F57664"/>
    <w:rsid w:val="00FB6605"/>
    <w:rsid w:val="00FC190A"/>
    <w:rsid w:val="00FC2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F0D6D"/>
  <w15:docId w15:val="{C8FF9460-C131-47D6-8420-4B671223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kern w:val="3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Textbody"/>
    <w:link w:val="10"/>
    <w:uiPriority w:val="9"/>
    <w:qFormat/>
    <w:pPr>
      <w:keepNext/>
      <w:keepLines/>
      <w:spacing w:before="283" w:after="113" w:line="240" w:lineRule="auto"/>
      <w:outlineLvl w:val="0"/>
    </w:pPr>
    <w:rPr>
      <w:sz w:val="40"/>
      <w:szCs w:val="40"/>
    </w:rPr>
  </w:style>
  <w:style w:type="paragraph" w:styleId="2">
    <w:name w:val="heading 2"/>
    <w:basedOn w:val="Standard"/>
    <w:next w:val="Textbod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Standard"/>
    <w:next w:val="Textbod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Standard"/>
    <w:next w:val="Textbod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Standard"/>
    <w:next w:val="Textbod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1" w:lineRule="auto"/>
    </w:pPr>
    <w:rPr>
      <w:rFonts w:ascii="Calibri" w:eastAsia="Calibri" w:hAnsi="Calibri" w:cs="DejaVu Sans"/>
      <w:sz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a6"/>
    <w:uiPriority w:val="10"/>
    <w:qFormat/>
    <w:pPr>
      <w:keepNext/>
      <w:keepLines/>
      <w:spacing w:after="60"/>
    </w:pPr>
    <w:rPr>
      <w:b/>
      <w:bCs/>
      <w:sz w:val="52"/>
      <w:szCs w:val="52"/>
    </w:rPr>
  </w:style>
  <w:style w:type="paragraph" w:styleId="a6">
    <w:name w:val="Subtitle"/>
    <w:basedOn w:val="Standard"/>
    <w:next w:val="Textbody"/>
    <w:uiPriority w:val="11"/>
    <w:qFormat/>
    <w:pPr>
      <w:keepNext/>
      <w:keepLines/>
      <w:spacing w:after="320"/>
    </w:pPr>
    <w:rPr>
      <w:i/>
      <w:iCs/>
      <w:color w:val="666666"/>
      <w:sz w:val="30"/>
      <w:szCs w:val="30"/>
    </w:rPr>
  </w:style>
  <w:style w:type="paragraph" w:styleId="a7">
    <w:name w:val="index heading"/>
    <w:basedOn w:val="a5"/>
    <w:pPr>
      <w:suppressLineNumbers/>
    </w:pPr>
    <w:rPr>
      <w:sz w:val="32"/>
      <w:szCs w:val="32"/>
    </w:rPr>
  </w:style>
  <w:style w:type="paragraph" w:styleId="a8">
    <w:name w:val="toa heading"/>
    <w:basedOn w:val="a7"/>
  </w:style>
  <w:style w:type="paragraph" w:customStyle="1" w:styleId="Contents1">
    <w:name w:val="Contents 1"/>
    <w:basedOn w:val="a7"/>
    <w:pPr>
      <w:tabs>
        <w:tab w:val="right" w:leader="dot" w:pos="9026"/>
      </w:tabs>
    </w:pPr>
  </w:style>
  <w:style w:type="paragraph" w:customStyle="1" w:styleId="a9">
    <w:name w:val="Верхний и нижний колонтитулы"/>
    <w:basedOn w:val="Standard"/>
    <w:pPr>
      <w:suppressLineNumbers/>
      <w:tabs>
        <w:tab w:val="center" w:pos="4513"/>
        <w:tab w:val="right" w:pos="9026"/>
      </w:tabs>
    </w:p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a9"/>
    <w:pPr>
      <w:tabs>
        <w:tab w:val="clear" w:pos="4513"/>
        <w:tab w:val="clear" w:pos="9026"/>
        <w:tab w:val="center" w:pos="4819"/>
        <w:tab w:val="right" w:pos="9638"/>
      </w:tabs>
    </w:pPr>
  </w:style>
  <w:style w:type="paragraph" w:styleId="ab">
    <w:name w:val="header"/>
    <w:basedOn w:val="Standard"/>
    <w:pPr>
      <w:suppressLineNumbers/>
      <w:tabs>
        <w:tab w:val="center" w:pos="4677"/>
        <w:tab w:val="right" w:pos="9355"/>
      </w:tabs>
      <w:spacing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ac">
    <w:name w:val="Верхний колонтитул Знак"/>
    <w:basedOn w:val="a0"/>
    <w:rPr>
      <w:sz w:val="2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IndexLink">
    <w:name w:val="Index Link"/>
  </w:style>
  <w:style w:type="character" w:styleId="ad">
    <w:name w:val="Emphasis"/>
    <w:rPr>
      <w:i/>
      <w:iCs/>
    </w:rPr>
  </w:style>
  <w:style w:type="character" w:customStyle="1" w:styleId="StrongEmphasis">
    <w:name w:val="Strong Emphasis"/>
    <w:rPr>
      <w:b/>
      <w:bCs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paragraph" w:styleId="11">
    <w:name w:val="toc 1"/>
    <w:basedOn w:val="a"/>
    <w:next w:val="a"/>
    <w:autoRedefine/>
    <w:uiPriority w:val="39"/>
    <w:unhideWhenUsed/>
    <w:rsid w:val="00B0566C"/>
    <w:pPr>
      <w:spacing w:after="100"/>
    </w:pPr>
  </w:style>
  <w:style w:type="character" w:styleId="ae">
    <w:name w:val="Hyperlink"/>
    <w:basedOn w:val="a0"/>
    <w:uiPriority w:val="99"/>
    <w:unhideWhenUsed/>
    <w:rsid w:val="00B0566C"/>
    <w:rPr>
      <w:color w:val="467886" w:themeColor="hyperlink"/>
      <w:u w:val="single"/>
    </w:rPr>
  </w:style>
  <w:style w:type="table" w:styleId="af">
    <w:name w:val="Table Grid"/>
    <w:basedOn w:val="a1"/>
    <w:uiPriority w:val="39"/>
    <w:rsid w:val="00E311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81B4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915CF4"/>
    <w:rPr>
      <w:rFonts w:ascii="Calibri" w:eastAsia="Calibri" w:hAnsi="Calibri" w:cs="DejaVu Sans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9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1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3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1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5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1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9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6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4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8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image" Target="media/image10.png"/><Relationship Id="rId42" Type="http://schemas.openxmlformats.org/officeDocument/2006/relationships/image" Target="media/image28.png"/><Relationship Id="rId47" Type="http://schemas.openxmlformats.org/officeDocument/2006/relationships/oleObject" Target="embeddings/oleObject10.bin"/><Relationship Id="rId63" Type="http://schemas.openxmlformats.org/officeDocument/2006/relationships/image" Target="media/image44.png"/><Relationship Id="rId68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7.wmf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oleObject" Target="embeddings/oleObject8.bin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oleObject" Target="embeddings/oleObject9.bin"/><Relationship Id="rId53" Type="http://schemas.openxmlformats.org/officeDocument/2006/relationships/image" Target="media/image36.png"/><Relationship Id="rId58" Type="http://schemas.openxmlformats.org/officeDocument/2006/relationships/oleObject" Target="embeddings/oleObject12.bin"/><Relationship Id="rId66" Type="http://schemas.openxmlformats.org/officeDocument/2006/relationships/image" Target="media/image47.png"/><Relationship Id="rId5" Type="http://schemas.openxmlformats.org/officeDocument/2006/relationships/footnotes" Target="footnotes.xml"/><Relationship Id="rId61" Type="http://schemas.openxmlformats.org/officeDocument/2006/relationships/image" Target="media/image42.png"/><Relationship Id="rId19" Type="http://schemas.openxmlformats.org/officeDocument/2006/relationships/image" Target="media/image8.png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wmf"/><Relationship Id="rId30" Type="http://schemas.openxmlformats.org/officeDocument/2006/relationships/oleObject" Target="embeddings/oleObject7.bin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2.wmf"/><Relationship Id="rId56" Type="http://schemas.openxmlformats.org/officeDocument/2006/relationships/image" Target="media/image39.png"/><Relationship Id="rId64" Type="http://schemas.openxmlformats.org/officeDocument/2006/relationships/image" Target="media/image45.png"/><Relationship Id="rId69" Type="http://schemas.openxmlformats.org/officeDocument/2006/relationships/footer" Target="footer2.xml"/><Relationship Id="rId8" Type="http://schemas.openxmlformats.org/officeDocument/2006/relationships/oleObject" Target="embeddings/oleObject1.bin"/><Relationship Id="rId51" Type="http://schemas.openxmlformats.org/officeDocument/2006/relationships/image" Target="media/image34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1.wmf"/><Relationship Id="rId59" Type="http://schemas.openxmlformats.org/officeDocument/2006/relationships/image" Target="media/image41.wmf"/><Relationship Id="rId67" Type="http://schemas.openxmlformats.org/officeDocument/2006/relationships/image" Target="media/image48.png"/><Relationship Id="rId20" Type="http://schemas.openxmlformats.org/officeDocument/2006/relationships/image" Target="media/image9.png"/><Relationship Id="rId41" Type="http://schemas.openxmlformats.org/officeDocument/2006/relationships/image" Target="media/image27.png"/><Relationship Id="rId54" Type="http://schemas.openxmlformats.org/officeDocument/2006/relationships/image" Target="media/image37.png"/><Relationship Id="rId62" Type="http://schemas.openxmlformats.org/officeDocument/2006/relationships/image" Target="media/image43.png"/><Relationship Id="rId7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36" Type="http://schemas.openxmlformats.org/officeDocument/2006/relationships/image" Target="media/image22.png"/><Relationship Id="rId49" Type="http://schemas.openxmlformats.org/officeDocument/2006/relationships/oleObject" Target="embeddings/oleObject11.bin"/><Relationship Id="rId57" Type="http://schemas.openxmlformats.org/officeDocument/2006/relationships/image" Target="media/image40.wmf"/><Relationship Id="rId10" Type="http://schemas.openxmlformats.org/officeDocument/2006/relationships/oleObject" Target="embeddings/oleObject2.bin"/><Relationship Id="rId31" Type="http://schemas.openxmlformats.org/officeDocument/2006/relationships/image" Target="media/image18.wmf"/><Relationship Id="rId44" Type="http://schemas.openxmlformats.org/officeDocument/2006/relationships/image" Target="media/image30.wmf"/><Relationship Id="rId52" Type="http://schemas.openxmlformats.org/officeDocument/2006/relationships/image" Target="media/image35.png"/><Relationship Id="rId60" Type="http://schemas.openxmlformats.org/officeDocument/2006/relationships/oleObject" Target="embeddings/oleObject13.bin"/><Relationship Id="rId65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9" Type="http://schemas.openxmlformats.org/officeDocument/2006/relationships/image" Target="media/image25.png"/><Relationship Id="rId34" Type="http://schemas.openxmlformats.org/officeDocument/2006/relationships/image" Target="media/image20.png"/><Relationship Id="rId50" Type="http://schemas.openxmlformats.org/officeDocument/2006/relationships/image" Target="media/image33.png"/><Relationship Id="rId55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19</Pages>
  <Words>3530</Words>
  <Characters>20127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Mike</dc:creator>
  <cp:lastModifiedBy>Михаил Федоров</cp:lastModifiedBy>
  <cp:revision>27</cp:revision>
  <dcterms:created xsi:type="dcterms:W3CDTF">2024-09-18T12:39:00Z</dcterms:created>
  <dcterms:modified xsi:type="dcterms:W3CDTF">2025-04-27T11:42:00Z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