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733E" w14:textId="3A20B32E" w:rsidR="00C11BF5" w:rsidRPr="00F81FF0" w:rsidRDefault="00C11BF5">
      <w:pPr>
        <w:rPr>
          <w:lang w:val="en-US"/>
        </w:rPr>
      </w:pPr>
      <w:r>
        <w:rPr>
          <w:lang w:val="en-US"/>
        </w:rPr>
        <w:t xml:space="preserve">Kreena - </w:t>
      </w:r>
      <w:r w:rsidR="00D52BE9" w:rsidRPr="00D52BE9">
        <w:rPr>
          <w:lang w:val="en-US"/>
        </w:rPr>
        <w:t>application/vnd.openxmlformats-officedocument.wordprocessingml.document</w:t>
      </w:r>
    </w:p>
    <w:sectPr w:rsidR="00C11BF5" w:rsidRPr="00F8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C"/>
    <w:rsid w:val="00121CCD"/>
    <w:rsid w:val="0049439E"/>
    <w:rsid w:val="004957BC"/>
    <w:rsid w:val="00932ACB"/>
    <w:rsid w:val="00C11BF5"/>
    <w:rsid w:val="00D52BE9"/>
    <w:rsid w:val="00F533E7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C081B"/>
  <w15:chartTrackingRefBased/>
  <w15:docId w15:val="{DBBB9172-DAAD-43D2-BF81-D1437F16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Kreena Shah</dc:creator>
  <cp:keywords/>
  <dc:description/>
  <cp:lastModifiedBy>Kreena Shah</cp:lastModifiedBy>
  <cp:revision>6</cp:revision>
  <dcterms:created xsi:type="dcterms:W3CDTF">2024-07-11T04:45:00Z</dcterms:created>
  <dcterms:modified xsi:type="dcterms:W3CDTF">2024-07-11T04:46:00Z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aa422475a8e2d5de0906398ecd71d2860b050b0a773186c89e82e13cca594ea9</vt:lpwstr>
  </property>
</Properties>
</file>