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221 de 221 pruebas aprobadas (17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87 de 87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308 pruebas Jest (221 unitarias + 87 integración) y 92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17 suites, 221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