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07D56" w:rsidRPr="00F07D56" w14:paraId="3AC17B96" w14:textId="77777777" w:rsidTr="00001F7C">
        <w:trPr>
          <w:cantSplit/>
          <w:trHeight w:val="184"/>
        </w:trPr>
        <w:tc>
          <w:tcPr>
            <w:tcW w:w="2599" w:type="dxa"/>
          </w:tcPr>
          <w:p w14:paraId="02230974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</w:tcPr>
          <w:p w14:paraId="152E556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 xml:space="preserve">                       </w:t>
            </w: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drawing>
                <wp:inline distT="0" distB="0" distL="0" distR="0" wp14:anchorId="7838FB98" wp14:editId="3D18E603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D8DFA2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</w:p>
        </w:tc>
      </w:tr>
      <w:tr w:rsidR="00F07D56" w:rsidRPr="00F07D56" w14:paraId="72D7F44B" w14:textId="77777777" w:rsidTr="00001F7C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BAEFACA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07D56" w:rsidRPr="00F07D56" w14:paraId="4DD72A24" w14:textId="77777777" w:rsidTr="00001F7C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61C3C413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2E45FD39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4E1031E6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«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МИРЭА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– 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E571540" w14:textId="77777777" w:rsidR="00F07D56" w:rsidRPr="00F07D56" w:rsidRDefault="00F07D56" w:rsidP="00F07D5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bookmarkStart w:id="0" w:name="_Toc191658480"/>
            <w:r w:rsidRPr="00F07D56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  <w:bookmarkEnd w:id="0"/>
          </w:p>
        </w:tc>
      </w:tr>
    </w:tbl>
    <w:p w14:paraId="52788483" w14:textId="77777777" w:rsidR="00F07D56" w:rsidRPr="00F07D56" w:rsidRDefault="00F07D56" w:rsidP="00F07D56">
      <w:pPr>
        <w:widowControl w:val="0"/>
        <w:spacing w:before="120" w:after="0" w:line="240" w:lineRule="auto"/>
        <w:ind w:right="-6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Институт Информационных технологий</w:t>
      </w:r>
    </w:p>
    <w:p w14:paraId="748082D5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281F24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7B3F61FF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499F5D23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C4E38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95892E4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6083C86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 w:val="32"/>
          <w:szCs w:val="32"/>
          <w:lang w:eastAsia="ru-RU"/>
        </w:rPr>
      </w:pPr>
      <w:r w:rsidRPr="00F07D56">
        <w:rPr>
          <w:rFonts w:eastAsia="Times New Roman" w:cs="Times New Roman"/>
          <w:b/>
          <w:snapToGrid w:val="0"/>
          <w:sz w:val="32"/>
          <w:szCs w:val="32"/>
          <w:lang w:eastAsia="ru-RU"/>
        </w:rPr>
        <w:t>Отчет по практической работе №1</w:t>
      </w:r>
    </w:p>
    <w:p w14:paraId="1506CFA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158ED85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по дисциплине «Технологии разработки программных приложений»</w:t>
      </w:r>
    </w:p>
    <w:p w14:paraId="0B9CD57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AB62161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82B5656" w14:textId="53D347D8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  <w:r w:rsidRPr="00F07D56">
        <w:rPr>
          <w:rFonts w:eastAsia="Times New Roman" w:cs="Times New Roman"/>
          <w:b/>
          <w:snapToGrid w:val="0"/>
          <w:szCs w:val="20"/>
          <w:lang w:eastAsia="ru-RU"/>
        </w:rPr>
        <w:t>Тема практической работы:</w:t>
      </w:r>
      <w:r w:rsidRPr="00F07D56">
        <w:rPr>
          <w:rFonts w:eastAsia="Times New Roman" w:cs="Times New Roman"/>
          <w:snapToGrid w:val="0"/>
          <w:szCs w:val="20"/>
          <w:lang w:eastAsia="ru-RU"/>
        </w:rPr>
        <w:t xml:space="preserve"> </w:t>
      </w:r>
      <w:r w:rsidRPr="00F07D56">
        <w:rPr>
          <w:rFonts w:eastAsia="Times New Roman" w:cs="Times New Roman"/>
          <w:snapToGrid w:val="0"/>
          <w:szCs w:val="28"/>
          <w:lang w:eastAsia="ru-RU"/>
        </w:rPr>
        <w:t>«</w:t>
      </w:r>
      <w:r>
        <w:rPr>
          <w:rFonts w:eastAsia="Times New Roman" w:cs="Times New Roman"/>
          <w:snapToGrid w:val="0"/>
          <w:szCs w:val="28"/>
          <w:lang w:eastAsia="ru-RU"/>
        </w:rPr>
        <w:t>Системы контроля версий</w:t>
      </w:r>
      <w:r w:rsidRPr="00F07D56">
        <w:rPr>
          <w:rFonts w:eastAsia="Times New Roman" w:cs="Times New Roman"/>
          <w:snapToGrid w:val="0"/>
          <w:szCs w:val="28"/>
          <w:lang w:eastAsia="ru-RU"/>
        </w:rPr>
        <w:t>»</w:t>
      </w:r>
    </w:p>
    <w:p w14:paraId="119C01C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28FBFACB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65D101A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F07D56" w:rsidRPr="00F07D56" w14:paraId="6E2D3F27" w14:textId="77777777" w:rsidTr="00001F7C">
        <w:trPr>
          <w:trHeight w:val="1109"/>
        </w:trPr>
        <w:tc>
          <w:tcPr>
            <w:tcW w:w="4672" w:type="dxa"/>
            <w:gridSpan w:val="2"/>
          </w:tcPr>
          <w:p w14:paraId="1E386D0F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Выполнил:</w:t>
            </w:r>
          </w:p>
          <w:p w14:paraId="75BC9DAE" w14:textId="23428134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Студент группы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И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К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БО-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20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-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23</w:t>
            </w:r>
          </w:p>
        </w:tc>
        <w:tc>
          <w:tcPr>
            <w:tcW w:w="4673" w:type="dxa"/>
            <w:gridSpan w:val="2"/>
          </w:tcPr>
          <w:p w14:paraId="5FFA161E" w14:textId="77777777" w:rsidR="00F07D56" w:rsidRPr="00F07D56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highlight w:val="yellow"/>
                <w:lang w:eastAsia="ru-RU"/>
              </w:rPr>
            </w:pPr>
          </w:p>
          <w:p w14:paraId="182F6B1F" w14:textId="33BB2C59" w:rsidR="00F07D56" w:rsidRPr="00F07D56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Комисарик М.А.</w:t>
            </w:r>
          </w:p>
        </w:tc>
      </w:tr>
      <w:tr w:rsidR="00F07D56" w:rsidRPr="00F07D56" w14:paraId="51458E6B" w14:textId="77777777" w:rsidTr="00001F7C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58DCB287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Проверил: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ab/>
            </w:r>
          </w:p>
        </w:tc>
        <w:tc>
          <w:tcPr>
            <w:tcW w:w="4673" w:type="dxa"/>
            <w:gridSpan w:val="2"/>
          </w:tcPr>
          <w:p w14:paraId="25B9CC85" w14:textId="77777777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Доцент кафедры МОСИТ, </w:t>
            </w:r>
          </w:p>
          <w:p w14:paraId="63E7DE3C" w14:textId="1429040C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кандидат технических наук, доцент 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Чернов Е.А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</w:p>
        </w:tc>
      </w:tr>
    </w:tbl>
    <w:p w14:paraId="74758AEA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C5F305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ACF354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0A3BC84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27FEDD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0D42FF6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740EEE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11AA5A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6650FFC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C7183E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2C30C5C0" w14:textId="433435F5" w:rsidR="003C52D8" w:rsidRPr="00FE469B" w:rsidRDefault="00F07D56" w:rsidP="00FE469B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Москва 202</w:t>
      </w:r>
      <w:r>
        <w:rPr>
          <w:rFonts w:eastAsia="Times New Roman" w:cs="Times New Roman"/>
          <w:snapToGrid w:val="0"/>
          <w:szCs w:val="20"/>
          <w:lang w:eastAsia="ru-RU"/>
        </w:rPr>
        <w:t>5</w:t>
      </w:r>
    </w:p>
    <w:p w14:paraId="34EA061F" w14:textId="32C64669" w:rsidR="000404C9" w:rsidRDefault="005801E6" w:rsidP="005801E6">
      <w:pPr>
        <w:pStyle w:val="11"/>
      </w:pPr>
      <w:bookmarkStart w:id="1" w:name="_Toc191658481"/>
      <w:r>
        <w:lastRenderedPageBreak/>
        <w:t>СОДЕРЖАНИЕ</w:t>
      </w:r>
      <w:bookmarkEnd w:id="1"/>
    </w:p>
    <w:p w14:paraId="44140C9C" w14:textId="3A32E924" w:rsidR="00A51A61" w:rsidRPr="00A51A61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9" w:anchor="_Toc191658480" w:history="1">
        <w:r w:rsidRPr="00A51A61">
          <w:rPr>
            <w:rStyle w:val="afa"/>
            <w:rFonts w:eastAsia="Times New Roman" w:cs="Times New Roman"/>
            <w:b/>
            <w:noProof/>
            <w:vanish/>
            <w:lang w:eastAsia="ru-RU"/>
          </w:rPr>
          <w:t>РТУ МИРЭА</w:t>
        </w:r>
        <w:r w:rsidRPr="00A51A61">
          <w:rPr>
            <w:noProof/>
            <w:vanish/>
            <w:webHidden/>
          </w:rPr>
          <w:tab/>
        </w:r>
        <w:r w:rsidRPr="00A51A61">
          <w:rPr>
            <w:noProof/>
            <w:vanish/>
            <w:webHidden/>
          </w:rPr>
          <w:fldChar w:fldCharType="begin"/>
        </w:r>
        <w:r w:rsidRPr="00A51A61">
          <w:rPr>
            <w:noProof/>
            <w:vanish/>
            <w:webHidden/>
          </w:rPr>
          <w:instrText xml:space="preserve"> PAGEREF _Toc191658480 \h </w:instrText>
        </w:r>
        <w:r w:rsidRPr="00A51A61">
          <w:rPr>
            <w:noProof/>
            <w:vanish/>
            <w:webHidden/>
          </w:rPr>
        </w:r>
        <w:r w:rsidRPr="00A51A61">
          <w:rPr>
            <w:noProof/>
            <w:vanish/>
            <w:webHidden/>
          </w:rPr>
          <w:fldChar w:fldCharType="separate"/>
        </w:r>
        <w:r>
          <w:rPr>
            <w:noProof/>
            <w:vanish/>
            <w:webHidden/>
          </w:rPr>
          <w:t>1</w:t>
        </w:r>
        <w:r w:rsidRPr="00A51A61">
          <w:rPr>
            <w:noProof/>
            <w:vanish/>
            <w:webHidden/>
          </w:rPr>
          <w:fldChar w:fldCharType="end"/>
        </w:r>
      </w:hyperlink>
    </w:p>
    <w:p w14:paraId="5034935D" w14:textId="091D1DFD" w:rsidR="00A51A61" w:rsidRPr="00A51A61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r:id="rId10" w:anchor="_Toc191658481" w:history="1">
        <w:r w:rsidRPr="00A51A61">
          <w:rPr>
            <w:rStyle w:val="afa"/>
            <w:noProof/>
            <w:vanish/>
          </w:rPr>
          <w:t>СОДЕРЖАНИЕ</w:t>
        </w:r>
        <w:r w:rsidRPr="00A51A61">
          <w:rPr>
            <w:noProof/>
            <w:vanish/>
            <w:webHidden/>
          </w:rPr>
          <w:tab/>
        </w:r>
        <w:r w:rsidRPr="00A51A61">
          <w:rPr>
            <w:noProof/>
            <w:vanish/>
            <w:webHidden/>
          </w:rPr>
          <w:fldChar w:fldCharType="begin"/>
        </w:r>
        <w:r w:rsidRPr="00A51A61">
          <w:rPr>
            <w:noProof/>
            <w:vanish/>
            <w:webHidden/>
          </w:rPr>
          <w:instrText xml:space="preserve"> PAGEREF _Toc191658481 \h </w:instrText>
        </w:r>
        <w:r w:rsidRPr="00A51A61">
          <w:rPr>
            <w:noProof/>
            <w:vanish/>
            <w:webHidden/>
          </w:rPr>
        </w:r>
        <w:r w:rsidRPr="00A51A61">
          <w:rPr>
            <w:noProof/>
            <w:vanish/>
            <w:webHidden/>
          </w:rPr>
          <w:fldChar w:fldCharType="separate"/>
        </w:r>
        <w:r>
          <w:rPr>
            <w:noProof/>
            <w:vanish/>
            <w:webHidden/>
          </w:rPr>
          <w:t>2</w:t>
        </w:r>
        <w:r w:rsidRPr="00A51A61">
          <w:rPr>
            <w:noProof/>
            <w:vanish/>
            <w:webHidden/>
          </w:rPr>
          <w:fldChar w:fldCharType="end"/>
        </w:r>
      </w:hyperlink>
    </w:p>
    <w:p w14:paraId="0C0636B2" w14:textId="48455ED2" w:rsidR="00A51A61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658482" w:history="1">
        <w:r w:rsidRPr="00712FDC">
          <w:rPr>
            <w:rStyle w:val="afa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6D1152" w14:textId="22FE1524" w:rsidR="00A51A61" w:rsidRDefault="00A51A61">
      <w:pPr>
        <w:pStyle w:val="23"/>
        <w:tabs>
          <w:tab w:val="right" w:leader="dot" w:pos="9628"/>
        </w:tabs>
        <w:rPr>
          <w:noProof/>
        </w:rPr>
      </w:pPr>
      <w:hyperlink w:anchor="_Toc191658483" w:history="1">
        <w:r w:rsidRPr="00712FDC">
          <w:rPr>
            <w:rStyle w:val="afa"/>
            <w:noProof/>
          </w:rPr>
          <w:t>1.1 Основные команды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3E5BA5" w14:textId="5B21A44C" w:rsidR="00A51A61" w:rsidRDefault="00A51A61">
      <w:pPr>
        <w:pStyle w:val="23"/>
        <w:tabs>
          <w:tab w:val="right" w:leader="dot" w:pos="9628"/>
        </w:tabs>
        <w:rPr>
          <w:noProof/>
        </w:rPr>
      </w:pPr>
      <w:hyperlink w:anchor="_Toc191658484" w:history="1">
        <w:r w:rsidRPr="00712FDC">
          <w:rPr>
            <w:rStyle w:val="afa"/>
            <w:noProof/>
          </w:rPr>
          <w:t>1.2 Системы управления репозиториями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4E8F27" w14:textId="4F96EAFC" w:rsidR="00A51A61" w:rsidRDefault="00A51A61">
      <w:pPr>
        <w:pStyle w:val="23"/>
        <w:tabs>
          <w:tab w:val="right" w:leader="dot" w:pos="9628"/>
        </w:tabs>
        <w:rPr>
          <w:noProof/>
        </w:rPr>
      </w:pPr>
      <w:hyperlink w:anchor="_Toc191658485" w:history="1">
        <w:r w:rsidRPr="00712FDC">
          <w:rPr>
            <w:rStyle w:val="afa"/>
            <w:noProof/>
          </w:rPr>
          <w:t>1.3 Работа с ветвлением и оформление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D68636" w14:textId="014B2544" w:rsidR="00A51A61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658486" w:history="1">
        <w:r w:rsidRPr="00712FDC">
          <w:rPr>
            <w:rStyle w:val="afa"/>
            <w:noProof/>
          </w:rPr>
          <w:t>2 ВЫПОЛНЕНИЕ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E7A48E" w14:textId="713D1B01" w:rsidR="00A51A61" w:rsidRDefault="00A51A61">
      <w:pPr>
        <w:pStyle w:val="23"/>
        <w:tabs>
          <w:tab w:val="right" w:leader="dot" w:pos="9628"/>
        </w:tabs>
        <w:rPr>
          <w:noProof/>
        </w:rPr>
      </w:pPr>
      <w:hyperlink w:anchor="_Toc191658487" w:history="1">
        <w:r w:rsidRPr="00712FDC">
          <w:rPr>
            <w:rStyle w:val="afa"/>
            <w:noProof/>
            <w:lang w:val="en-US"/>
          </w:rPr>
          <w:t>2.1</w:t>
        </w:r>
        <w:r w:rsidRPr="00712FDC">
          <w:rPr>
            <w:rStyle w:val="afa"/>
            <w:noProof/>
          </w:rPr>
          <w:t xml:space="preserve"> Начало работы с </w:t>
        </w:r>
        <w:r w:rsidRPr="00712FDC">
          <w:rPr>
            <w:rStyle w:val="afa"/>
            <w:noProof/>
            <w:lang w:val="en-US"/>
          </w:rPr>
          <w:t>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A09476" w14:textId="0968DC30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88" w:history="1">
        <w:r w:rsidRPr="00712FDC">
          <w:rPr>
            <w:rStyle w:val="afa"/>
            <w:noProof/>
            <w:lang w:val="en-US"/>
          </w:rPr>
          <w:t>2.1.1</w:t>
        </w:r>
        <w:r w:rsidRPr="00712FDC">
          <w:rPr>
            <w:rStyle w:val="afa"/>
            <w:noProof/>
          </w:rPr>
          <w:t xml:space="preserve"> Установка и настройка </w:t>
        </w:r>
        <w:r w:rsidRPr="00712FDC">
          <w:rPr>
            <w:rStyle w:val="afa"/>
            <w:noProof/>
            <w:lang w:val="en-US"/>
          </w:rPr>
          <w:t>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6C212C" w14:textId="57C30A04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89" w:history="1">
        <w:r w:rsidRPr="00712FDC">
          <w:rPr>
            <w:rStyle w:val="afa"/>
            <w:noProof/>
          </w:rPr>
          <w:t>2.1.2 Создание 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417891" w14:textId="495E1DC1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90" w:history="1">
        <w:r w:rsidRPr="00712FDC">
          <w:rPr>
            <w:rStyle w:val="afa"/>
            <w:noProof/>
          </w:rPr>
          <w:t>2.1.3 Создание коммита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BB1596" w14:textId="68B2983D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91" w:history="1">
        <w:r w:rsidRPr="00712FDC">
          <w:rPr>
            <w:rStyle w:val="afa"/>
            <w:noProof/>
          </w:rPr>
          <w:t>2.1.4 Работа с изменениями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37FD33" w14:textId="2E2F18A7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92" w:history="1">
        <w:r w:rsidRPr="00712FDC">
          <w:rPr>
            <w:rStyle w:val="afa"/>
            <w:noProof/>
          </w:rPr>
          <w:t>2.1.5 Просмотр истории коммитов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F961F8" w14:textId="06110DB2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93" w:history="1">
        <w:r w:rsidRPr="00712FDC">
          <w:rPr>
            <w:rStyle w:val="afa"/>
            <w:noProof/>
          </w:rPr>
          <w:t>2.1.6 Перемещение между коммитами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305C21" w14:textId="5F4B7859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94" w:history="1">
        <w:r w:rsidRPr="00712FDC">
          <w:rPr>
            <w:rStyle w:val="afa"/>
            <w:noProof/>
          </w:rPr>
          <w:t>2.1.7 Использование тегов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4B53B3" w14:textId="6D97D7B7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95" w:history="1">
        <w:r w:rsidRPr="00712FDC">
          <w:rPr>
            <w:rStyle w:val="afa"/>
            <w:noProof/>
          </w:rPr>
          <w:t>2.1.8 Отмена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D6E194" w14:textId="070D9F1E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96" w:history="1">
        <w:r w:rsidRPr="00712FDC">
          <w:rPr>
            <w:rStyle w:val="afa"/>
            <w:noProof/>
          </w:rPr>
          <w:t>2.1.9 Отмена коммита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98C5A8" w14:textId="399895FE" w:rsidR="00A51A61" w:rsidRDefault="00A51A61">
      <w:pPr>
        <w:pStyle w:val="23"/>
        <w:tabs>
          <w:tab w:val="right" w:leader="dot" w:pos="9628"/>
        </w:tabs>
        <w:rPr>
          <w:noProof/>
        </w:rPr>
      </w:pPr>
      <w:hyperlink w:anchor="_Toc191658497" w:history="1">
        <w:r w:rsidRPr="00712FDC">
          <w:rPr>
            <w:rStyle w:val="afa"/>
            <w:noProof/>
          </w:rPr>
          <w:t>2.2 Системы управления репозиториями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E37E2B" w14:textId="13D277F4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98" w:history="1">
        <w:r w:rsidRPr="00712FDC">
          <w:rPr>
            <w:rStyle w:val="afa"/>
            <w:noProof/>
          </w:rPr>
          <w:t xml:space="preserve">2.2.1 Создание </w:t>
        </w:r>
        <w:r w:rsidRPr="00712FDC">
          <w:rPr>
            <w:rStyle w:val="afa"/>
            <w:noProof/>
            <w:lang w:val="en-US"/>
          </w:rPr>
          <w:t xml:space="preserve">GitHub </w:t>
        </w:r>
        <w:r w:rsidRPr="00712FDC">
          <w:rPr>
            <w:rStyle w:val="afa"/>
            <w:noProof/>
          </w:rPr>
          <w:t>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6C240A" w14:textId="0882640E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499" w:history="1">
        <w:r w:rsidRPr="00712FDC">
          <w:rPr>
            <w:rStyle w:val="afa"/>
            <w:noProof/>
          </w:rPr>
          <w:t>2.2.2 Создание локального 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AF8D8B" w14:textId="308EBF85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500" w:history="1">
        <w:r w:rsidRPr="00712FDC">
          <w:rPr>
            <w:rStyle w:val="afa"/>
            <w:noProof/>
          </w:rPr>
          <w:t>2.2.3 Работа с ветками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D5D55B" w14:textId="558F088D" w:rsidR="00A51A61" w:rsidRDefault="00A51A61">
      <w:pPr>
        <w:pStyle w:val="31"/>
        <w:tabs>
          <w:tab w:val="right" w:leader="dot" w:pos="9628"/>
        </w:tabs>
        <w:rPr>
          <w:noProof/>
        </w:rPr>
      </w:pPr>
      <w:hyperlink w:anchor="_Toc191658501" w:history="1">
        <w:r w:rsidRPr="00712FDC">
          <w:rPr>
            <w:rStyle w:val="afa"/>
            <w:noProof/>
          </w:rPr>
          <w:t>2.2.4 Задание согласно варианту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F66BEF4" w14:textId="4023AB61" w:rsidR="00A51A61" w:rsidRDefault="00A51A61">
      <w:pPr>
        <w:pStyle w:val="23"/>
        <w:tabs>
          <w:tab w:val="right" w:leader="dot" w:pos="9628"/>
        </w:tabs>
        <w:rPr>
          <w:noProof/>
        </w:rPr>
      </w:pPr>
      <w:hyperlink w:anchor="_Toc191658502" w:history="1">
        <w:r w:rsidRPr="00712FDC">
          <w:rPr>
            <w:rStyle w:val="afa"/>
            <w:noProof/>
          </w:rPr>
          <w:t>2.3 Работа с ветвлением и оформление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B867A4" w14:textId="4D566F85" w:rsidR="00A51A61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658503" w:history="1">
        <w:r w:rsidRPr="00712FDC">
          <w:rPr>
            <w:rStyle w:val="afa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46CBF9E" w14:textId="2EB7D0FB" w:rsidR="00A51A61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1658504" w:history="1">
        <w:r w:rsidRPr="00712FDC">
          <w:rPr>
            <w:rStyle w:val="af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_Toc191658504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347ECC" w14:textId="7AFFDD59" w:rsidR="00120C18" w:rsidRPr="00120C18" w:rsidRDefault="00A51A61" w:rsidP="00120C18">
      <w:pPr>
        <w:pStyle w:val="a2"/>
        <w:spacing w:before="120"/>
      </w:pPr>
      <w:r>
        <w:fldChar w:fldCharType="end"/>
      </w:r>
    </w:p>
    <w:p w14:paraId="0106AABE" w14:textId="305CD2A6" w:rsidR="00FE469B" w:rsidRDefault="004B7046" w:rsidP="004B7046">
      <w:pPr>
        <w:pStyle w:val="1"/>
      </w:pPr>
      <w:bookmarkStart w:id="2" w:name="_Toc191658482"/>
      <w:r>
        <w:lastRenderedPageBreak/>
        <w:t>ПОСТАНОВКА ЗАДАЧИ</w:t>
      </w:r>
      <w:bookmarkEnd w:id="2"/>
    </w:p>
    <w:p w14:paraId="7C1EB83B" w14:textId="77777777" w:rsidR="004B7046" w:rsidRDefault="004B7046" w:rsidP="004B7046">
      <w:pPr>
        <w:pStyle w:val="a2"/>
      </w:pPr>
      <w:r>
        <w:t xml:space="preserve">Цель работы: получить навыки по работе с командной строкой и </w:t>
      </w:r>
      <w:proofErr w:type="spellStart"/>
      <w:r>
        <w:t>git’ом</w:t>
      </w:r>
      <w:proofErr w:type="spellEnd"/>
      <w:r>
        <w:t xml:space="preserve">. </w:t>
      </w:r>
    </w:p>
    <w:p w14:paraId="418EAEA9" w14:textId="0CB55610" w:rsidR="004B7046" w:rsidRPr="004B7046" w:rsidRDefault="004B7046" w:rsidP="004B7046">
      <w:pPr>
        <w:pStyle w:val="21"/>
      </w:pPr>
      <w:bookmarkStart w:id="3" w:name="_Toc191658483"/>
      <w:r w:rsidRPr="004B7046">
        <w:rPr>
          <w:rStyle w:val="22"/>
          <w:b/>
        </w:rPr>
        <w:t xml:space="preserve">Основные команды </w:t>
      </w:r>
      <w:proofErr w:type="spellStart"/>
      <w:r w:rsidRPr="004B7046">
        <w:rPr>
          <w:rStyle w:val="22"/>
          <w:b/>
        </w:rPr>
        <w:t>Git</w:t>
      </w:r>
      <w:bookmarkEnd w:id="3"/>
      <w:proofErr w:type="spellEnd"/>
      <w:r w:rsidRPr="004B7046">
        <w:rPr>
          <w:rStyle w:val="22"/>
          <w:b/>
        </w:rPr>
        <w:t xml:space="preserve"> </w:t>
      </w:r>
    </w:p>
    <w:p w14:paraId="19CF73B8" w14:textId="20C8A8CC" w:rsidR="004B7046" w:rsidRDefault="004B7046" w:rsidP="00B844AF">
      <w:pPr>
        <w:pStyle w:val="a0"/>
      </w:pPr>
      <w:r>
        <w:t>Установ</w:t>
      </w:r>
      <w:r w:rsidR="00B844AF">
        <w:t>ить</w:t>
      </w:r>
      <w:r>
        <w:t xml:space="preserve"> и настро</w:t>
      </w:r>
      <w:r w:rsidR="00B844AF">
        <w:t>ить</w:t>
      </w:r>
      <w:r>
        <w:t xml:space="preserve"> клиент </w:t>
      </w:r>
      <w:proofErr w:type="spellStart"/>
      <w:r>
        <w:t>git</w:t>
      </w:r>
      <w:proofErr w:type="spellEnd"/>
      <w:r>
        <w:t xml:space="preserve"> на своей рабочей станции. </w:t>
      </w:r>
    </w:p>
    <w:p w14:paraId="46972A04" w14:textId="4E3EED71" w:rsidR="004B7046" w:rsidRDefault="004B7046" w:rsidP="00B844AF">
      <w:pPr>
        <w:pStyle w:val="a0"/>
      </w:pPr>
      <w:r>
        <w:t>Созда</w:t>
      </w:r>
      <w:r w:rsidR="00B844AF">
        <w:t>ть</w:t>
      </w:r>
      <w:r>
        <w:t xml:space="preserve"> локальный репозиторий и добавьте в него несколько файлов. </w:t>
      </w:r>
    </w:p>
    <w:p w14:paraId="3033C2EE" w14:textId="2FAAEC4F" w:rsidR="004B7046" w:rsidRDefault="004B7046" w:rsidP="00B844AF">
      <w:pPr>
        <w:pStyle w:val="a0"/>
      </w:pPr>
      <w:r>
        <w:t>Внес</w:t>
      </w:r>
      <w:r w:rsidR="00B844AF">
        <w:t>ти</w:t>
      </w:r>
      <w:r>
        <w:t xml:space="preserve"> изменения в один из файлов. </w:t>
      </w:r>
    </w:p>
    <w:p w14:paraId="4CC9F861" w14:textId="65BBAF2C" w:rsidR="004B7046" w:rsidRDefault="004B7046" w:rsidP="00B844AF">
      <w:pPr>
        <w:pStyle w:val="a0"/>
      </w:pPr>
      <w:r>
        <w:t>Проиндексир</w:t>
      </w:r>
      <w:r w:rsidR="00B844AF">
        <w:t>овать</w:t>
      </w:r>
      <w:r>
        <w:t xml:space="preserve"> изменения и проверьте состояние. </w:t>
      </w:r>
    </w:p>
    <w:p w14:paraId="75E462F7" w14:textId="53E465A6" w:rsidR="004B7046" w:rsidRDefault="004B7046" w:rsidP="00B844AF">
      <w:pPr>
        <w:pStyle w:val="a0"/>
      </w:pPr>
      <w:r>
        <w:t>Сдела</w:t>
      </w:r>
      <w:r w:rsidR="00B844AF">
        <w:t>ть</w:t>
      </w:r>
      <w:r>
        <w:t xml:space="preserve"> коммит того, что было проиндексировано в репозиторий. Добавьте к коммиту комментарий. </w:t>
      </w:r>
    </w:p>
    <w:p w14:paraId="3DA42BDC" w14:textId="7E363CB6" w:rsidR="004B7046" w:rsidRDefault="004B7046" w:rsidP="00B844AF">
      <w:pPr>
        <w:pStyle w:val="a0"/>
      </w:pPr>
      <w:r>
        <w:t>Измен</w:t>
      </w:r>
      <w:r w:rsidR="00B844AF">
        <w:t>ить</w:t>
      </w:r>
      <w:r>
        <w:t xml:space="preserve"> еще один файл. Добавьте это изменение в индекс </w:t>
      </w:r>
      <w:proofErr w:type="spellStart"/>
      <w:r>
        <w:t>git</w:t>
      </w:r>
      <w:proofErr w:type="spellEnd"/>
      <w:r>
        <w:t>. Измен</w:t>
      </w:r>
      <w:r w:rsidR="00B844AF">
        <w:t>ить</w:t>
      </w:r>
      <w:r>
        <w:t xml:space="preserve"> файл еще раз. Проверьте состояние и произве</w:t>
      </w:r>
      <w:r w:rsidR="00B844AF">
        <w:t>сти</w:t>
      </w:r>
      <w:r>
        <w:t xml:space="preserve"> коммит проиндексированного изменения. Теперь добавьте второе изменение в индекс, а затем проверьте состояние 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 Сдела</w:t>
      </w:r>
      <w:r w:rsidR="00B844AF">
        <w:t>ть</w:t>
      </w:r>
      <w:r>
        <w:t xml:space="preserve"> коммит второго изменения. </w:t>
      </w:r>
    </w:p>
    <w:p w14:paraId="1587E1EF" w14:textId="0769F44F" w:rsidR="004B7046" w:rsidRDefault="004B7046" w:rsidP="00B844AF">
      <w:pPr>
        <w:pStyle w:val="a0"/>
      </w:pPr>
      <w:r>
        <w:t>Просмотр</w:t>
      </w:r>
      <w:r w:rsidR="00B844AF">
        <w:t>еть</w:t>
      </w:r>
      <w:r>
        <w:t xml:space="preserve"> историю коммитов 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>. Ознаком</w:t>
      </w:r>
      <w:r w:rsidR="00E66C23">
        <w:t>иться</w:t>
      </w:r>
      <w:r>
        <w:t xml:space="preserve"> с параметрами команды и использ</w:t>
      </w:r>
      <w:r w:rsidR="00B844AF">
        <w:t>овать</w:t>
      </w:r>
      <w:r>
        <w:t xml:space="preserve"> некоторые из них для различного формата отображения истории коммитов. </w:t>
      </w:r>
    </w:p>
    <w:p w14:paraId="18F35216" w14:textId="3CE78290" w:rsidR="004B7046" w:rsidRDefault="004B7046" w:rsidP="00B844AF">
      <w:pPr>
        <w:pStyle w:val="a0"/>
      </w:pPr>
      <w:r>
        <w:t>Верн</w:t>
      </w:r>
      <w:r w:rsidR="00B844AF">
        <w:t>уть</w:t>
      </w:r>
      <w:r>
        <w:t xml:space="preserve"> рабочий каталог к одному из предыдущих состояний. </w:t>
      </w:r>
    </w:p>
    <w:p w14:paraId="49A0DBAD" w14:textId="60A14A26" w:rsidR="004B7046" w:rsidRDefault="004B7046" w:rsidP="00B844AF">
      <w:pPr>
        <w:pStyle w:val="a0"/>
      </w:pPr>
      <w:r>
        <w:t>Изуч</w:t>
      </w:r>
      <w:r w:rsidR="00B844AF">
        <w:t>ить</w:t>
      </w:r>
      <w:r>
        <w:t xml:space="preserve">, как создавать теги для коммитов для использования в будущем. </w:t>
      </w:r>
    </w:p>
    <w:p w14:paraId="3B1852D7" w14:textId="31C3387A" w:rsidR="004B7046" w:rsidRDefault="004B7046" w:rsidP="00B844AF">
      <w:pPr>
        <w:pStyle w:val="a0"/>
      </w:pPr>
      <w:r>
        <w:t>Отмен</w:t>
      </w:r>
      <w:r w:rsidR="00B844AF">
        <w:t>ить</w:t>
      </w:r>
      <w:r>
        <w:t xml:space="preserve"> некоторые изменения в рабочем каталоге (до и после индексирования). </w:t>
      </w:r>
    </w:p>
    <w:p w14:paraId="2F2ED786" w14:textId="45ECCBAC" w:rsidR="004B7046" w:rsidRDefault="004B7046" w:rsidP="00B844AF">
      <w:pPr>
        <w:pStyle w:val="a0"/>
      </w:pPr>
      <w:r>
        <w:t>Отмен</w:t>
      </w:r>
      <w:r w:rsidR="00B844AF">
        <w:t>ить</w:t>
      </w:r>
      <w:r>
        <w:t xml:space="preserve"> один из коммитов в локальном репозитории. </w:t>
      </w:r>
    </w:p>
    <w:p w14:paraId="330F0C38" w14:textId="1D8D4D9A" w:rsidR="004B7046" w:rsidRDefault="004B7046" w:rsidP="00B844AF">
      <w:pPr>
        <w:pStyle w:val="21"/>
      </w:pPr>
      <w:bookmarkStart w:id="4" w:name="_Toc191658484"/>
      <w:r>
        <w:t>Системы управления репозиториями</w:t>
      </w:r>
      <w:bookmarkEnd w:id="4"/>
      <w:r>
        <w:t xml:space="preserve"> </w:t>
      </w:r>
    </w:p>
    <w:p w14:paraId="63548055" w14:textId="19A32A5B" w:rsidR="004B7046" w:rsidRDefault="004B7046" w:rsidP="00B844AF">
      <w:pPr>
        <w:pStyle w:val="a0"/>
        <w:numPr>
          <w:ilvl w:val="0"/>
          <w:numId w:val="15"/>
        </w:numPr>
        <w:ind w:left="1276" w:hanging="567"/>
      </w:pPr>
      <w:r>
        <w:t>Созда</w:t>
      </w:r>
      <w:r w:rsidR="00B844AF">
        <w:t>ть</w:t>
      </w:r>
      <w:r>
        <w:t xml:space="preserve"> аккаунт на </w:t>
      </w:r>
      <w:proofErr w:type="spellStart"/>
      <w:r>
        <w:t>GitHub</w:t>
      </w:r>
      <w:proofErr w:type="spellEnd"/>
      <w:r>
        <w:t xml:space="preserve"> (у кого нет), </w:t>
      </w:r>
    </w:p>
    <w:p w14:paraId="20429A80" w14:textId="47C4D97A" w:rsidR="004B7046" w:rsidRDefault="004B7046" w:rsidP="00B844AF">
      <w:pPr>
        <w:pStyle w:val="a0"/>
      </w:pPr>
      <w:r>
        <w:lastRenderedPageBreak/>
        <w:t>Созда</w:t>
      </w:r>
      <w:r w:rsidR="00B844AF">
        <w:t>ть</w:t>
      </w:r>
      <w:r>
        <w:t xml:space="preserve"> репозиторий на </w:t>
      </w:r>
      <w:proofErr w:type="spellStart"/>
      <w:r>
        <w:t>GitHub</w:t>
      </w:r>
      <w:proofErr w:type="spellEnd"/>
      <w:r>
        <w:t xml:space="preserve"> и на локальной машине, согласно выбранной теме проекта, </w:t>
      </w:r>
    </w:p>
    <w:p w14:paraId="362DE091" w14:textId="15C9F02E" w:rsidR="004B7046" w:rsidRDefault="004B7046" w:rsidP="00B844AF">
      <w:pPr>
        <w:pStyle w:val="a0"/>
      </w:pPr>
      <w:r>
        <w:t>Созда</w:t>
      </w:r>
      <w:r w:rsidR="00B844AF">
        <w:t>ть</w:t>
      </w:r>
      <w:r>
        <w:t xml:space="preserve"> несколько файлов на локальной машине при помощи консоли, </w:t>
      </w:r>
    </w:p>
    <w:p w14:paraId="190CD9C5" w14:textId="77D65937" w:rsidR="004B7046" w:rsidRDefault="004B7046" w:rsidP="00B844AF">
      <w:pPr>
        <w:pStyle w:val="a0"/>
      </w:pPr>
      <w:r>
        <w:t>Созда</w:t>
      </w:r>
      <w:r w:rsidR="00B844AF">
        <w:t>ть</w:t>
      </w:r>
      <w:r>
        <w:t xml:space="preserve"> SSH-ключ для авторизации, </w:t>
      </w:r>
    </w:p>
    <w:p w14:paraId="4BD0518C" w14:textId="4C36F569" w:rsidR="004B7046" w:rsidRDefault="004B7046" w:rsidP="00B844AF">
      <w:pPr>
        <w:pStyle w:val="a0"/>
      </w:pPr>
      <w:r>
        <w:t>Свя</w:t>
      </w:r>
      <w:r w:rsidR="00B844AF">
        <w:t>зать</w:t>
      </w:r>
      <w:r>
        <w:t xml:space="preserve"> репозиторий локальной машины с репозиторием на </w:t>
      </w:r>
      <w:proofErr w:type="spellStart"/>
      <w:r>
        <w:t>GitHub</w:t>
      </w:r>
      <w:proofErr w:type="spellEnd"/>
      <w:r>
        <w:t xml:space="preserve"> при помощи консоли, </w:t>
      </w:r>
    </w:p>
    <w:p w14:paraId="3E7CB3BB" w14:textId="599AB8A3" w:rsidR="004B7046" w:rsidRDefault="004B7046" w:rsidP="00B844AF">
      <w:pPr>
        <w:pStyle w:val="a0"/>
      </w:pPr>
      <w:r>
        <w:t>Созда</w:t>
      </w:r>
      <w:r w:rsidR="00B844AF">
        <w:t>ть</w:t>
      </w:r>
      <w:r>
        <w:t xml:space="preserve"> новую ветку в репозитории с помощью команды, произве</w:t>
      </w:r>
      <w:r w:rsidR="00B844AF">
        <w:t>сти</w:t>
      </w:r>
      <w:r>
        <w:t xml:space="preserve"> в ней какие-нибудь изменения, а после сл</w:t>
      </w:r>
      <w:r w:rsidR="002A1BFF">
        <w:t>ить</w:t>
      </w:r>
      <w:r>
        <w:t xml:space="preserve"> с веткой </w:t>
      </w:r>
      <w:proofErr w:type="spellStart"/>
      <w:r>
        <w:t>master</w:t>
      </w:r>
      <w:proofErr w:type="spellEnd"/>
      <w:r>
        <w:t xml:space="preserve">, </w:t>
      </w:r>
    </w:p>
    <w:p w14:paraId="7409ED70" w14:textId="77C4E4D3" w:rsidR="004B7046" w:rsidRDefault="004B7046" w:rsidP="00B844AF">
      <w:pPr>
        <w:pStyle w:val="a0"/>
      </w:pPr>
      <w:r>
        <w:t>Выполн</w:t>
      </w:r>
      <w:r w:rsidR="002A1BFF">
        <w:t>ить</w:t>
      </w:r>
      <w:r>
        <w:t xml:space="preserve"> цепочку действий в репозитории, согласно заданию:</w:t>
      </w:r>
    </w:p>
    <w:p w14:paraId="37A800AE" w14:textId="2F6AB26E" w:rsidR="004B7046" w:rsidRDefault="004B7046" w:rsidP="00B844AF">
      <w:pPr>
        <w:pStyle w:val="2"/>
      </w:pPr>
      <w:r>
        <w:t>Клонир</w:t>
      </w:r>
      <w:r w:rsidR="00B844AF">
        <w:t>овать</w:t>
      </w:r>
      <w:r>
        <w:t xml:space="preserve"> непустой удаленный репозиторий на локальную машину </w:t>
      </w:r>
    </w:p>
    <w:p w14:paraId="432EE64E" w14:textId="7CC0629B" w:rsidR="004B7046" w:rsidRDefault="004B7046" w:rsidP="00B844AF">
      <w:pPr>
        <w:pStyle w:val="2"/>
      </w:pPr>
      <w:r>
        <w:t>Созда</w:t>
      </w:r>
      <w:r w:rsidR="002A1BFF">
        <w:t>ть</w:t>
      </w:r>
      <w:r>
        <w:t xml:space="preserve"> новую ветку и выве</w:t>
      </w:r>
      <w:r w:rsidR="00B844AF">
        <w:t>сти</w:t>
      </w:r>
      <w:r>
        <w:t xml:space="preserve"> список всех веток </w:t>
      </w:r>
    </w:p>
    <w:p w14:paraId="79462908" w14:textId="2E1BC12F" w:rsidR="004B7046" w:rsidRDefault="004B7046" w:rsidP="00B844AF">
      <w:pPr>
        <w:pStyle w:val="2"/>
      </w:pPr>
      <w:r>
        <w:t>Произве</w:t>
      </w:r>
      <w:r w:rsidR="00B844AF">
        <w:t>сти</w:t>
      </w:r>
      <w:r>
        <w:t xml:space="preserve"> коммит в ветке </w:t>
      </w:r>
      <w:proofErr w:type="spellStart"/>
      <w:r>
        <w:t>master</w:t>
      </w:r>
      <w:proofErr w:type="spellEnd"/>
      <w:r>
        <w:t xml:space="preserve"> </w:t>
      </w:r>
    </w:p>
    <w:p w14:paraId="13A10AED" w14:textId="45F24A13" w:rsidR="004B7046" w:rsidRDefault="004B7046" w:rsidP="00B844AF">
      <w:pPr>
        <w:pStyle w:val="2"/>
      </w:pPr>
      <w:r>
        <w:t>Произве</w:t>
      </w:r>
      <w:r w:rsidR="00B844AF">
        <w:t>сти</w:t>
      </w:r>
      <w:r>
        <w:t xml:space="preserve"> 3 коммита в новой ветке в разные файлы </w:t>
      </w:r>
    </w:p>
    <w:p w14:paraId="242CD2AF" w14:textId="25702FAF" w:rsidR="004B7046" w:rsidRDefault="004B7046" w:rsidP="00B844AF">
      <w:pPr>
        <w:pStyle w:val="2"/>
      </w:pPr>
      <w:r>
        <w:t>Выгруз</w:t>
      </w:r>
      <w:r w:rsidR="002A1BFF">
        <w:t>ить</w:t>
      </w:r>
      <w:r>
        <w:t xml:space="preserve"> изменения в удаленный репозиторий </w:t>
      </w:r>
    </w:p>
    <w:p w14:paraId="6C0BDA59" w14:textId="7FC0ED9F" w:rsidR="004B7046" w:rsidRDefault="004B7046" w:rsidP="00B844AF">
      <w:pPr>
        <w:pStyle w:val="2"/>
      </w:pPr>
      <w:r>
        <w:t>Откат</w:t>
      </w:r>
      <w:r w:rsidR="002A1BFF">
        <w:t>ить</w:t>
      </w:r>
      <w:r>
        <w:t xml:space="preserve"> ветку обратно на 2 коммита (в том числе в удаленном репозитории) </w:t>
      </w:r>
    </w:p>
    <w:p w14:paraId="1DC480D2" w14:textId="11E1C186" w:rsidR="004B7046" w:rsidRDefault="004B7046" w:rsidP="00B844AF">
      <w:pPr>
        <w:pStyle w:val="2"/>
      </w:pPr>
      <w:r>
        <w:t>Выве</w:t>
      </w:r>
      <w:r w:rsidR="002A1BFF">
        <w:t>сти</w:t>
      </w:r>
      <w:r>
        <w:t xml:space="preserve"> в консоли различия между веткой </w:t>
      </w:r>
      <w:proofErr w:type="spellStart"/>
      <w:r>
        <w:t>master</w:t>
      </w:r>
      <w:proofErr w:type="spellEnd"/>
      <w:r>
        <w:t xml:space="preserve"> и новой веткой </w:t>
      </w:r>
    </w:p>
    <w:p w14:paraId="7F1EDF23" w14:textId="48A35EC0" w:rsidR="004B7046" w:rsidRDefault="004B7046" w:rsidP="00B844AF">
      <w:pPr>
        <w:pStyle w:val="2"/>
      </w:pPr>
      <w:r>
        <w:t>Перебазир</w:t>
      </w:r>
      <w:r w:rsidR="002A1BFF">
        <w:t>овать</w:t>
      </w:r>
      <w:r>
        <w:t xml:space="preserve"> новую ветку на </w:t>
      </w:r>
      <w:proofErr w:type="spellStart"/>
      <w:r>
        <w:t>master</w:t>
      </w:r>
      <w:proofErr w:type="spellEnd"/>
    </w:p>
    <w:p w14:paraId="1A30A818" w14:textId="4F1AC8D9" w:rsidR="002A1BFF" w:rsidRPr="002A1BFF" w:rsidRDefault="002A1BFF" w:rsidP="00E66C23">
      <w:pPr>
        <w:pStyle w:val="21"/>
      </w:pPr>
      <w:bookmarkStart w:id="5" w:name="_Toc191658485"/>
      <w:r>
        <w:t>Работа с ветвлением и оформление кода</w:t>
      </w:r>
      <w:bookmarkEnd w:id="5"/>
    </w:p>
    <w:p w14:paraId="284FEABF" w14:textId="7F95917A" w:rsidR="002A1BFF" w:rsidRDefault="002A1BFF" w:rsidP="00E66C23">
      <w:pPr>
        <w:pStyle w:val="a0"/>
        <w:numPr>
          <w:ilvl w:val="0"/>
          <w:numId w:val="17"/>
        </w:numPr>
        <w:ind w:left="1276" w:hanging="567"/>
      </w:pPr>
      <w:r>
        <w:t>Сдела</w:t>
      </w:r>
      <w:r w:rsidR="00E66C23">
        <w:t xml:space="preserve">ть </w:t>
      </w:r>
      <w:proofErr w:type="spellStart"/>
      <w:r>
        <w:t>форк</w:t>
      </w:r>
      <w:proofErr w:type="spellEnd"/>
      <w:r>
        <w:t xml:space="preserve"> репозитория </w:t>
      </w:r>
      <w:r w:rsidR="00E66C23">
        <w:t xml:space="preserve">по ссылке </w:t>
      </w:r>
      <w:hyperlink r:id="rId11" w:history="1">
        <w:r w:rsidR="00E66C23" w:rsidRPr="00E66C23">
          <w:rPr>
            <w:rStyle w:val="afa"/>
          </w:rPr>
          <w:t>https://github.com/gto76/python-cheatsheet</w:t>
        </w:r>
      </w:hyperlink>
    </w:p>
    <w:p w14:paraId="1CED70D0" w14:textId="423553FB" w:rsidR="002A1BFF" w:rsidRDefault="002A1BFF" w:rsidP="002A1BFF">
      <w:pPr>
        <w:pStyle w:val="a0"/>
      </w:pPr>
      <w:proofErr w:type="spellStart"/>
      <w:r>
        <w:t>Склонир</w:t>
      </w:r>
      <w:r w:rsidR="00E66C23">
        <w:t>овать</w:t>
      </w:r>
      <w:proofErr w:type="spellEnd"/>
      <w:r>
        <w:t xml:space="preserve"> его на локальную машину </w:t>
      </w:r>
    </w:p>
    <w:p w14:paraId="5C0DA3B8" w14:textId="11691812" w:rsidR="002A1BFF" w:rsidRDefault="002A1BFF" w:rsidP="002A1BFF">
      <w:pPr>
        <w:pStyle w:val="a0"/>
      </w:pPr>
      <w:r>
        <w:t>Созда</w:t>
      </w:r>
      <w:r w:rsidR="00E66C23">
        <w:t>ть</w:t>
      </w:r>
      <w:r>
        <w:t xml:space="preserve"> две ветки branch1 и branch2 от последнего коммита в </w:t>
      </w:r>
      <w:proofErr w:type="spellStart"/>
      <w:r>
        <w:t>master'е</w:t>
      </w:r>
      <w:proofErr w:type="spellEnd"/>
      <w:r>
        <w:t xml:space="preserve"> </w:t>
      </w:r>
    </w:p>
    <w:p w14:paraId="6D74678C" w14:textId="1F3D9080" w:rsidR="002A1BFF" w:rsidRDefault="002A1BFF" w:rsidP="002A1BFF">
      <w:pPr>
        <w:pStyle w:val="a0"/>
      </w:pPr>
      <w:r>
        <w:t>Прове</w:t>
      </w:r>
      <w:r w:rsidR="00E66C23">
        <w:t>сти</w:t>
      </w:r>
      <w:r>
        <w:t xml:space="preserve"> по 3 коммита в каждую из веток, которые меняют один и тот же кусочек файла </w:t>
      </w:r>
    </w:p>
    <w:p w14:paraId="25B54EC3" w14:textId="73A44E1C" w:rsidR="002A1BFF" w:rsidRDefault="002A1BFF" w:rsidP="002A1BFF">
      <w:pPr>
        <w:pStyle w:val="a0"/>
      </w:pPr>
      <w:r>
        <w:t>Выполни</w:t>
      </w:r>
      <w:r w:rsidR="00E66C23">
        <w:t>ть</w:t>
      </w:r>
      <w:r>
        <w:t xml:space="preserve"> слияние ветки branch1 в ветку branch2, разрешив конфликты при этом </w:t>
      </w:r>
    </w:p>
    <w:p w14:paraId="379B4DB5" w14:textId="381F4AE0" w:rsidR="002A1BFF" w:rsidRDefault="002A1BFF" w:rsidP="002A1BFF">
      <w:pPr>
        <w:pStyle w:val="a0"/>
      </w:pPr>
      <w:r>
        <w:lastRenderedPageBreak/>
        <w:t>Выгруз</w:t>
      </w:r>
      <w:r w:rsidR="00E66C23">
        <w:t>ить</w:t>
      </w:r>
      <w:r>
        <w:t xml:space="preserve"> все изменения во всех ветках в удаленный репозиторий </w:t>
      </w:r>
    </w:p>
    <w:p w14:paraId="5C00DB70" w14:textId="3F2ACDF8" w:rsidR="002A1BFF" w:rsidRDefault="002A1BFF" w:rsidP="002A1BFF">
      <w:pPr>
        <w:pStyle w:val="a0"/>
      </w:pPr>
      <w:r>
        <w:t>Прове</w:t>
      </w:r>
      <w:r w:rsidR="00E66C23">
        <w:t>сти</w:t>
      </w:r>
      <w:r>
        <w:t xml:space="preserve"> еще 3 коммита в ветку branch1 </w:t>
      </w:r>
    </w:p>
    <w:p w14:paraId="27EF4ADB" w14:textId="32FED3AB" w:rsidR="002A1BFF" w:rsidRDefault="002A1BFF" w:rsidP="002A1BFF">
      <w:pPr>
        <w:pStyle w:val="a0"/>
      </w:pPr>
      <w:proofErr w:type="spellStart"/>
      <w:r>
        <w:t>Склонир</w:t>
      </w:r>
      <w:r w:rsidR="00E66C23">
        <w:t>овать</w:t>
      </w:r>
      <w:proofErr w:type="spellEnd"/>
      <w:r>
        <w:t xml:space="preserve"> репозиторий еще раз в другую директорию </w:t>
      </w:r>
    </w:p>
    <w:p w14:paraId="22176E01" w14:textId="3410F5BE" w:rsidR="002A1BFF" w:rsidRDefault="002A1BFF" w:rsidP="002A1BFF">
      <w:pPr>
        <w:pStyle w:val="a0"/>
      </w:pPr>
      <w:r>
        <w:t xml:space="preserve">В новом клоне репозитории сделайте 3 коммита в ветку branch1 </w:t>
      </w:r>
    </w:p>
    <w:p w14:paraId="77E3E9E9" w14:textId="47F943A9" w:rsidR="002A1BFF" w:rsidRDefault="002A1BFF" w:rsidP="002A1BFF">
      <w:pPr>
        <w:pStyle w:val="a0"/>
      </w:pPr>
      <w:r>
        <w:t>Выгрузит</w:t>
      </w:r>
      <w:r w:rsidR="00E66C23">
        <w:t>ь</w:t>
      </w:r>
      <w:r>
        <w:t xml:space="preserve"> все изменения из нового репозитория в удаленный репозиторий </w:t>
      </w:r>
    </w:p>
    <w:p w14:paraId="7D918FC5" w14:textId="2235C2A2" w:rsidR="002A1BFF" w:rsidRDefault="002A1BFF" w:rsidP="002A1BFF">
      <w:pPr>
        <w:pStyle w:val="a0"/>
      </w:pPr>
      <w:r>
        <w:t>Верн</w:t>
      </w:r>
      <w:r w:rsidR="00E66C23">
        <w:t>уться</w:t>
      </w:r>
      <w:r>
        <w:t xml:space="preserve"> в старый клон с репозиторием, выгрузите изменения с опцией --</w:t>
      </w:r>
      <w:proofErr w:type="spellStart"/>
      <w:r>
        <w:t>force</w:t>
      </w:r>
      <w:proofErr w:type="spellEnd"/>
      <w:r>
        <w:t xml:space="preserve"> </w:t>
      </w:r>
    </w:p>
    <w:p w14:paraId="752D2CE2" w14:textId="06CE34EC" w:rsidR="002A1BFF" w:rsidRDefault="002A1BFF" w:rsidP="002A1BFF">
      <w:pPr>
        <w:pStyle w:val="a0"/>
      </w:pPr>
      <w:r>
        <w:t>Получит</w:t>
      </w:r>
      <w:r w:rsidR="00E66C23">
        <w:t>ь</w:t>
      </w:r>
      <w:r>
        <w:t xml:space="preserve"> все изменения в новом репозитории</w:t>
      </w:r>
    </w:p>
    <w:p w14:paraId="2FD0FA62" w14:textId="5EEBA8A6" w:rsidR="00E66C23" w:rsidRDefault="007F089A" w:rsidP="00E66C23">
      <w:pPr>
        <w:pStyle w:val="1"/>
      </w:pPr>
      <w:bookmarkStart w:id="6" w:name="_Toc191658486"/>
      <w:r>
        <w:lastRenderedPageBreak/>
        <w:t>ВЫПОЛНЕНИЕ ЗАДАНИЯ</w:t>
      </w:r>
      <w:bookmarkEnd w:id="6"/>
    </w:p>
    <w:p w14:paraId="057BB9F1" w14:textId="1EC2697A" w:rsidR="00322F6E" w:rsidRDefault="00322F6E" w:rsidP="00322F6E">
      <w:pPr>
        <w:pStyle w:val="21"/>
        <w:rPr>
          <w:lang w:val="en-US"/>
        </w:rPr>
      </w:pPr>
      <w:bookmarkStart w:id="7" w:name="_Toc191658487"/>
      <w:r>
        <w:t xml:space="preserve">Начало работы с </w:t>
      </w:r>
      <w:r>
        <w:rPr>
          <w:lang w:val="en-US"/>
        </w:rPr>
        <w:t>Git</w:t>
      </w:r>
      <w:bookmarkEnd w:id="7"/>
    </w:p>
    <w:p w14:paraId="23554045" w14:textId="12AD594B" w:rsidR="00322F6E" w:rsidRDefault="00322F6E" w:rsidP="00322F6E">
      <w:pPr>
        <w:pStyle w:val="3"/>
        <w:rPr>
          <w:lang w:val="en-US"/>
        </w:rPr>
      </w:pPr>
      <w:bookmarkStart w:id="8" w:name="_Toc191658488"/>
      <w:r>
        <w:t xml:space="preserve">Установка </w:t>
      </w:r>
      <w:r w:rsidR="00CD1193">
        <w:t xml:space="preserve">и настройка </w:t>
      </w:r>
      <w:r>
        <w:rPr>
          <w:lang w:val="en-US"/>
        </w:rPr>
        <w:t>Git</w:t>
      </w:r>
      <w:bookmarkEnd w:id="8"/>
    </w:p>
    <w:p w14:paraId="5AB1282B" w14:textId="7E34ACE4" w:rsidR="00322F6E" w:rsidRDefault="00322F6E" w:rsidP="00322F6E">
      <w:pPr>
        <w:pStyle w:val="a2"/>
      </w:pPr>
      <w:r>
        <w:t xml:space="preserve">Для установки </w:t>
      </w:r>
      <w:r>
        <w:rPr>
          <w:lang w:val="en-US"/>
        </w:rPr>
        <w:t>Git</w:t>
      </w:r>
      <w:r w:rsidRPr="00322F6E">
        <w:t xml:space="preserve"> </w:t>
      </w:r>
      <w:r>
        <w:t xml:space="preserve">на </w:t>
      </w:r>
      <w:r>
        <w:rPr>
          <w:lang w:val="en-US"/>
        </w:rPr>
        <w:t>Windows</w:t>
      </w:r>
      <w:r w:rsidRPr="00322F6E">
        <w:t xml:space="preserve"> </w:t>
      </w:r>
      <w:r>
        <w:t>требуется скачать установщик с официального сайта (</w:t>
      </w:r>
      <w:hyperlink r:id="rId12" w:history="1">
        <w:r>
          <w:rPr>
            <w:rStyle w:val="afa"/>
          </w:rPr>
          <w:t>https://git-scm.com/downloads/win</w:t>
        </w:r>
      </w:hyperlink>
      <w:r>
        <w:t>).</w:t>
      </w:r>
    </w:p>
    <w:p w14:paraId="45D9B378" w14:textId="5DBC0E23" w:rsidR="00322F6E" w:rsidRDefault="00322F6E" w:rsidP="00322F6E">
      <w:pPr>
        <w:pStyle w:val="a2"/>
      </w:pPr>
      <w:r>
        <w:t>В процессе установки можно выбрать необходимые опции (</w:t>
      </w:r>
      <w:r w:rsidR="00CD1193">
        <w:t>например, текстовый редактор коммитов по умолчанию).</w:t>
      </w:r>
    </w:p>
    <w:p w14:paraId="127737B3" w14:textId="55AAA383" w:rsidR="00CD1193" w:rsidRPr="00CD1193" w:rsidRDefault="00CD1193" w:rsidP="00322F6E">
      <w:pPr>
        <w:pStyle w:val="a2"/>
      </w:pPr>
      <w:r>
        <w:t>Установщик представлен на рисунке 1.</w:t>
      </w:r>
    </w:p>
    <w:p w14:paraId="1B3841DB" w14:textId="77777777" w:rsidR="00CD1193" w:rsidRDefault="00CD1193" w:rsidP="00CD1193">
      <w:pPr>
        <w:pStyle w:val="afc"/>
        <w:keepNext/>
      </w:pPr>
      <w:r w:rsidRPr="00CD1193">
        <w:rPr>
          <w:noProof/>
        </w:rPr>
        <w:drawing>
          <wp:inline distT="0" distB="0" distL="0" distR="0" wp14:anchorId="6B63D890" wp14:editId="5916445B">
            <wp:extent cx="4635661" cy="354191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4499" cy="354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C63F" w14:textId="17F23381" w:rsidR="00322F6E" w:rsidRPr="009F284D" w:rsidRDefault="00CD1193" w:rsidP="00CD1193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</w:t>
        </w:r>
      </w:fldSimple>
      <w:r>
        <w:t xml:space="preserve"> – Установка </w:t>
      </w:r>
      <w:r>
        <w:rPr>
          <w:lang w:val="en-US"/>
        </w:rPr>
        <w:t>Git</w:t>
      </w:r>
    </w:p>
    <w:p w14:paraId="232C4FBF" w14:textId="179B5755" w:rsidR="00CD1193" w:rsidRDefault="00CD1193" w:rsidP="00CD1193">
      <w:pPr>
        <w:pStyle w:val="a2"/>
      </w:pPr>
      <w:r>
        <w:t xml:space="preserve">После установки необходимо настроить </w:t>
      </w:r>
      <w:r>
        <w:rPr>
          <w:lang w:val="en-US"/>
        </w:rPr>
        <w:t>Git</w:t>
      </w:r>
      <w:r>
        <w:t>. Процесс настройки представлен на рисунках 2-3.</w:t>
      </w:r>
    </w:p>
    <w:p w14:paraId="5FF4B897" w14:textId="77777777" w:rsidR="00CD1193" w:rsidRDefault="00CD1193" w:rsidP="00CD1193">
      <w:pPr>
        <w:pStyle w:val="afc"/>
        <w:keepNext/>
      </w:pPr>
      <w:r>
        <w:rPr>
          <w:noProof/>
        </w:rPr>
        <w:lastRenderedPageBreak/>
        <w:drawing>
          <wp:inline distT="0" distB="0" distL="0" distR="0" wp14:anchorId="10299AAF" wp14:editId="076B107B">
            <wp:extent cx="4166886" cy="204603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778" cy="2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20C1B" w14:textId="6D213AB2" w:rsidR="00CD1193" w:rsidRDefault="00CD1193" w:rsidP="00CD1193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</w:t>
        </w:r>
      </w:fldSimple>
      <w:r>
        <w:t xml:space="preserve"> – Настройка </w:t>
      </w:r>
      <w:r>
        <w:rPr>
          <w:lang w:val="en-US"/>
        </w:rPr>
        <w:t>Git</w:t>
      </w:r>
      <w:r>
        <w:t>, часть 1</w:t>
      </w:r>
    </w:p>
    <w:p w14:paraId="0D144967" w14:textId="77777777" w:rsidR="00CD1193" w:rsidRDefault="00CD1193" w:rsidP="00CD1193">
      <w:pPr>
        <w:pStyle w:val="afc"/>
      </w:pPr>
      <w:r>
        <w:rPr>
          <w:noProof/>
        </w:rPr>
        <w:drawing>
          <wp:inline distT="0" distB="0" distL="0" distR="0" wp14:anchorId="3E699773" wp14:editId="5ED49EB9">
            <wp:extent cx="5049472" cy="3192201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823" cy="320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3636" w14:textId="15E6BC4A" w:rsidR="00CD1193" w:rsidRPr="00CD1193" w:rsidRDefault="00CD1193" w:rsidP="00CD1193">
      <w:pPr>
        <w:pStyle w:val="ae"/>
      </w:pPr>
      <w:r w:rsidRPr="00CD1193">
        <w:t xml:space="preserve">Рисунок </w:t>
      </w:r>
      <w:fldSimple w:instr=" SEQ Рисунок \* ARABIC ">
        <w:r w:rsidR="00A51A61">
          <w:rPr>
            <w:noProof/>
          </w:rPr>
          <w:t>3</w:t>
        </w:r>
      </w:fldSimple>
      <w:r>
        <w:t xml:space="preserve"> – Настройка </w:t>
      </w:r>
      <w:r>
        <w:rPr>
          <w:lang w:val="en-US"/>
        </w:rPr>
        <w:t>Git</w:t>
      </w:r>
      <w:r>
        <w:t>, часть 2</w:t>
      </w:r>
    </w:p>
    <w:p w14:paraId="419695ED" w14:textId="2B082059" w:rsidR="00322F6E" w:rsidRDefault="00CD1193" w:rsidP="00CD1193">
      <w:pPr>
        <w:pStyle w:val="3"/>
      </w:pPr>
      <w:bookmarkStart w:id="9" w:name="_Toc191658489"/>
      <w:r>
        <w:t>Создание репозитория</w:t>
      </w:r>
      <w:bookmarkEnd w:id="9"/>
    </w:p>
    <w:p w14:paraId="4B9D94E7" w14:textId="00D8142F" w:rsidR="00CD1193" w:rsidRDefault="002A0401" w:rsidP="002A0401">
      <w:pPr>
        <w:pStyle w:val="a2"/>
      </w:pPr>
      <w:r w:rsidRPr="002A0401">
        <w:t xml:space="preserve">Для перехода в другую директорию воспользуемся командой </w:t>
      </w:r>
      <w:proofErr w:type="spellStart"/>
      <w:r w:rsidRPr="002A0401">
        <w:t>cd</w:t>
      </w:r>
      <w:proofErr w:type="spellEnd"/>
      <w:r w:rsidRPr="002A0401">
        <w:t xml:space="preserve"> &lt;путь к директории&gt; (рисунок 4).</w:t>
      </w:r>
    </w:p>
    <w:p w14:paraId="37D7600B" w14:textId="77777777" w:rsidR="002A0401" w:rsidRDefault="002A0401" w:rsidP="002A0401">
      <w:pPr>
        <w:pStyle w:val="afc"/>
        <w:keepNext/>
      </w:pPr>
      <w:r w:rsidRPr="002A0401">
        <w:rPr>
          <w:noProof/>
          <w:lang w:val="en-US"/>
        </w:rPr>
        <w:drawing>
          <wp:inline distT="0" distB="0" distL="0" distR="0" wp14:anchorId="751F1680" wp14:editId="6EF63EB6">
            <wp:extent cx="5325218" cy="7123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F0F0" w14:textId="5239CB74" w:rsidR="002A0401" w:rsidRDefault="002A0401" w:rsidP="002A0401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</w:t>
        </w:r>
      </w:fldSimple>
      <w:r w:rsidR="00A11931">
        <w:t xml:space="preserve"> – Переход в другую папку</w:t>
      </w:r>
    </w:p>
    <w:p w14:paraId="55726962" w14:textId="7D6FBC4D" w:rsidR="002A0401" w:rsidRDefault="002A0401" w:rsidP="002A0401">
      <w:pPr>
        <w:pStyle w:val="a2"/>
      </w:pPr>
      <w:r>
        <w:t xml:space="preserve">Создаем папку, в которой будет лежать наш репозиторий с помощью команды </w:t>
      </w:r>
      <w:proofErr w:type="spellStart"/>
      <w:r>
        <w:t>mkdir</w:t>
      </w:r>
      <w:proofErr w:type="spellEnd"/>
      <w:r w:rsidRPr="002A0401">
        <w:t xml:space="preserve"> </w:t>
      </w:r>
      <w:r>
        <w:t xml:space="preserve">и переходим в нее с помощью команды </w:t>
      </w:r>
      <w:r>
        <w:rPr>
          <w:lang w:val="en-US"/>
        </w:rPr>
        <w:t>cd</w:t>
      </w:r>
      <w:r w:rsidRPr="002A0401">
        <w:t xml:space="preserve"> (</w:t>
      </w:r>
      <w:r>
        <w:t>рисунок 5).</w:t>
      </w:r>
    </w:p>
    <w:p w14:paraId="1D5C4CFC" w14:textId="77777777" w:rsidR="002A0401" w:rsidRDefault="002A0401" w:rsidP="002A0401">
      <w:pPr>
        <w:pStyle w:val="afc"/>
        <w:keepNext/>
      </w:pPr>
      <w:r w:rsidRPr="002A0401">
        <w:rPr>
          <w:noProof/>
          <w:lang w:val="en-US"/>
        </w:rPr>
        <w:lastRenderedPageBreak/>
        <w:drawing>
          <wp:inline distT="0" distB="0" distL="0" distR="0" wp14:anchorId="783A2B7B" wp14:editId="6AA2F4DC">
            <wp:extent cx="5306165" cy="170521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5FBF" w14:textId="22957DBB" w:rsidR="002A0401" w:rsidRDefault="002A0401" w:rsidP="002A0401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</w:t>
        </w:r>
      </w:fldSimple>
      <w:r w:rsidR="00A11931">
        <w:t xml:space="preserve"> – Создание папки и переход в нее</w:t>
      </w:r>
    </w:p>
    <w:p w14:paraId="53B3D909" w14:textId="224977BD" w:rsidR="002A0401" w:rsidRDefault="00A9472F" w:rsidP="002A0401">
      <w:pPr>
        <w:pStyle w:val="a2"/>
      </w:pPr>
      <w:r>
        <w:t xml:space="preserve">Создадим текстовый файл с помощью </w:t>
      </w:r>
      <w:r w:rsidR="00DA2E10">
        <w:t>текстового редактора</w:t>
      </w:r>
      <w:r>
        <w:t xml:space="preserve"> </w:t>
      </w:r>
      <w:r>
        <w:rPr>
          <w:lang w:val="en-US"/>
        </w:rPr>
        <w:t>vim</w:t>
      </w:r>
      <w:r w:rsidRPr="00A9472F">
        <w:t xml:space="preserve"> (</w:t>
      </w:r>
      <w:r>
        <w:t>рисунки</w:t>
      </w:r>
      <w:r w:rsidR="00DA2E10">
        <w:t> </w:t>
      </w:r>
      <w:r>
        <w:t>6-7).</w:t>
      </w:r>
    </w:p>
    <w:p w14:paraId="7ABB13F9" w14:textId="77777777" w:rsidR="00A9472F" w:rsidRDefault="00A9472F" w:rsidP="00A9472F">
      <w:pPr>
        <w:pStyle w:val="afc"/>
        <w:keepNext/>
      </w:pPr>
      <w:r w:rsidRPr="00A9472F">
        <w:rPr>
          <w:noProof/>
          <w:lang w:val="en-US"/>
        </w:rPr>
        <w:drawing>
          <wp:inline distT="0" distB="0" distL="0" distR="0" wp14:anchorId="4D95F6FD" wp14:editId="0D311B29">
            <wp:extent cx="5353797" cy="10764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B740" w14:textId="2C32AAD7" w:rsidR="00A9472F" w:rsidRPr="00A11931" w:rsidRDefault="00A9472F" w:rsidP="00A9472F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6</w:t>
        </w:r>
      </w:fldSimple>
      <w:r w:rsidR="00A11931">
        <w:t xml:space="preserve"> – Изменение файла </w:t>
      </w:r>
      <w:r w:rsidR="00A11931">
        <w:rPr>
          <w:lang w:val="en-US"/>
        </w:rPr>
        <w:t>file</w:t>
      </w:r>
      <w:r w:rsidR="00A11931" w:rsidRPr="00A11931">
        <w:t>.</w:t>
      </w:r>
      <w:r w:rsidR="00A11931">
        <w:rPr>
          <w:lang w:val="en-US"/>
        </w:rPr>
        <w:t>txt</w:t>
      </w:r>
      <w:r w:rsidR="00A11931" w:rsidRPr="00A11931">
        <w:t xml:space="preserve"> </w:t>
      </w:r>
      <w:r w:rsidR="00A11931">
        <w:t xml:space="preserve">с помощью текстового редактора </w:t>
      </w:r>
      <w:r w:rsidR="00A11931">
        <w:rPr>
          <w:lang w:val="en-US"/>
        </w:rPr>
        <w:t>vim</w:t>
      </w:r>
    </w:p>
    <w:p w14:paraId="41F84F37" w14:textId="77777777" w:rsidR="00A9472F" w:rsidRDefault="00A9472F" w:rsidP="00A9472F">
      <w:pPr>
        <w:pStyle w:val="afc"/>
        <w:keepNext/>
      </w:pPr>
      <w:r>
        <w:rPr>
          <w:noProof/>
        </w:rPr>
        <w:drawing>
          <wp:inline distT="0" distB="0" distL="0" distR="0" wp14:anchorId="1B4C400A" wp14:editId="5EE28AF6">
            <wp:extent cx="5324354" cy="32439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07" cy="325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2AFD" w14:textId="758547A3" w:rsidR="00A9472F" w:rsidRPr="00A11931" w:rsidRDefault="00A9472F" w:rsidP="00A9472F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7</w:t>
        </w:r>
      </w:fldSimple>
      <w:r w:rsidR="00A11931">
        <w:t xml:space="preserve"> – Содержание файла </w:t>
      </w:r>
      <w:r w:rsidR="00A11931">
        <w:rPr>
          <w:lang w:val="en-US"/>
        </w:rPr>
        <w:t>file</w:t>
      </w:r>
      <w:r w:rsidR="00A11931" w:rsidRPr="00A11931">
        <w:t>.</w:t>
      </w:r>
      <w:r w:rsidR="00A11931">
        <w:rPr>
          <w:lang w:val="en-US"/>
        </w:rPr>
        <w:t>txt</w:t>
      </w:r>
      <w:r w:rsidR="00A11931" w:rsidRPr="00A11931">
        <w:t xml:space="preserve"> </w:t>
      </w:r>
      <w:r w:rsidR="00A11931">
        <w:t>после изменения</w:t>
      </w:r>
    </w:p>
    <w:p w14:paraId="16EB6B71" w14:textId="3C9DB506" w:rsidR="00A9472F" w:rsidRDefault="007C1F0A" w:rsidP="00A9472F">
      <w:pPr>
        <w:pStyle w:val="a2"/>
      </w:pPr>
      <w:r>
        <w:t xml:space="preserve">Создадим репозиторий с помощью команды </w:t>
      </w:r>
      <w:proofErr w:type="spellStart"/>
      <w:r>
        <w:rPr>
          <w:lang w:val="en-US"/>
        </w:rPr>
        <w:t>init</w:t>
      </w:r>
      <w:proofErr w:type="spellEnd"/>
      <w:r w:rsidRPr="007C1F0A">
        <w:t xml:space="preserve"> </w:t>
      </w:r>
      <w:r>
        <w:t>(рисунок 8).</w:t>
      </w:r>
    </w:p>
    <w:p w14:paraId="6481AB83" w14:textId="77777777" w:rsidR="007C1F0A" w:rsidRDefault="007C1F0A" w:rsidP="007C1F0A">
      <w:pPr>
        <w:pStyle w:val="afc"/>
        <w:keepNext/>
      </w:pPr>
      <w:r w:rsidRPr="007C1F0A">
        <w:rPr>
          <w:noProof/>
          <w:lang w:val="en-US"/>
        </w:rPr>
        <w:drawing>
          <wp:inline distT="0" distB="0" distL="0" distR="0" wp14:anchorId="6F193501" wp14:editId="5C35781D">
            <wp:extent cx="6120130" cy="8572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6B98" w14:textId="62FBF01A" w:rsidR="007C1F0A" w:rsidRDefault="007C1F0A" w:rsidP="007C1F0A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8</w:t>
        </w:r>
      </w:fldSimple>
      <w:r w:rsidR="00A11931">
        <w:t xml:space="preserve"> – Создание пустого репозитория</w:t>
      </w:r>
    </w:p>
    <w:p w14:paraId="2832FED7" w14:textId="6DA7995D" w:rsidR="007C1F0A" w:rsidRDefault="007C1F0A" w:rsidP="007C1F0A">
      <w:pPr>
        <w:pStyle w:val="3"/>
      </w:pPr>
      <w:bookmarkStart w:id="10" w:name="_Toc191658490"/>
      <w:r>
        <w:lastRenderedPageBreak/>
        <w:t>Создание коммита</w:t>
      </w:r>
      <w:bookmarkEnd w:id="10"/>
    </w:p>
    <w:p w14:paraId="51B386B6" w14:textId="4116EF71" w:rsidR="007C1F0A" w:rsidRDefault="00CC47C1" w:rsidP="007C1F0A">
      <w:pPr>
        <w:pStyle w:val="a2"/>
      </w:pPr>
      <w:r>
        <w:t xml:space="preserve">Создадим несколько файлов с помощью команды </w:t>
      </w:r>
      <w:r>
        <w:rPr>
          <w:lang w:val="en-US"/>
        </w:rPr>
        <w:t>touch</w:t>
      </w:r>
      <w:r>
        <w:t xml:space="preserve">, добавим их в коммит с помощью команды </w:t>
      </w:r>
      <w:r>
        <w:rPr>
          <w:lang w:val="en-US"/>
        </w:rPr>
        <w:t>git</w:t>
      </w:r>
      <w:r w:rsidRPr="00CC47C1">
        <w:t xml:space="preserve"> </w:t>
      </w:r>
      <w:r>
        <w:rPr>
          <w:lang w:val="en-US"/>
        </w:rPr>
        <w:t>add</w:t>
      </w:r>
      <w:r w:rsidRPr="00CC47C1">
        <w:t xml:space="preserve"> </w:t>
      </w:r>
      <w:r>
        <w:t xml:space="preserve">и завершим коммит с помощью команды </w:t>
      </w:r>
      <w:r>
        <w:rPr>
          <w:lang w:val="en-US"/>
        </w:rPr>
        <w:t>commit</w:t>
      </w:r>
      <w:r w:rsidRPr="00CC47C1">
        <w:t xml:space="preserve"> </w:t>
      </w:r>
      <w:r>
        <w:t>(рисунок 9).</w:t>
      </w:r>
    </w:p>
    <w:p w14:paraId="047F6C0F" w14:textId="77777777" w:rsidR="00CC47C1" w:rsidRDefault="00CC47C1" w:rsidP="00CC47C1">
      <w:pPr>
        <w:pStyle w:val="afc"/>
        <w:keepNext/>
      </w:pPr>
      <w:r w:rsidRPr="00CC47C1">
        <w:rPr>
          <w:noProof/>
        </w:rPr>
        <w:drawing>
          <wp:inline distT="0" distB="0" distL="0" distR="0" wp14:anchorId="64B47E92" wp14:editId="59E2519E">
            <wp:extent cx="6120130" cy="2793365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ABA0" w14:textId="5FE87134" w:rsidR="00CC47C1" w:rsidRDefault="00CC47C1" w:rsidP="00CC47C1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9</w:t>
        </w:r>
      </w:fldSimple>
      <w:r w:rsidR="00A11931">
        <w:t xml:space="preserve"> – Создание трех файлов и начальный коммит</w:t>
      </w:r>
    </w:p>
    <w:p w14:paraId="66863BFE" w14:textId="7E6CD6B4" w:rsidR="00CC47C1" w:rsidRDefault="00CC47C1" w:rsidP="00CC47C1">
      <w:pPr>
        <w:pStyle w:val="3"/>
      </w:pPr>
      <w:bookmarkStart w:id="11" w:name="_Toc191658491"/>
      <w:r>
        <w:t xml:space="preserve">Работа с </w:t>
      </w:r>
      <w:r w:rsidR="00CB69CB">
        <w:t>изменениями</w:t>
      </w:r>
      <w:bookmarkEnd w:id="11"/>
    </w:p>
    <w:p w14:paraId="297E4605" w14:textId="30CF764B" w:rsidR="0018333D" w:rsidRDefault="00B7366A" w:rsidP="00CB69CB">
      <w:pPr>
        <w:pStyle w:val="a2"/>
      </w:pPr>
      <w:r>
        <w:t xml:space="preserve">Изменим файл </w:t>
      </w:r>
      <w:r>
        <w:rPr>
          <w:lang w:val="en-US"/>
        </w:rPr>
        <w:t>file</w:t>
      </w:r>
      <w:r w:rsidRPr="00B7366A">
        <w:t>2.</w:t>
      </w:r>
      <w:r>
        <w:rPr>
          <w:lang w:val="en-US"/>
        </w:rPr>
        <w:t>txt</w:t>
      </w:r>
      <w:r w:rsidRPr="00B7366A">
        <w:t xml:space="preserve"> </w:t>
      </w:r>
      <w:r>
        <w:t xml:space="preserve">и </w:t>
      </w:r>
      <w:proofErr w:type="spellStart"/>
      <w:r w:rsidR="0018333D">
        <w:t>закоммитим</w:t>
      </w:r>
      <w:proofErr w:type="spellEnd"/>
      <w:r w:rsidR="0018333D">
        <w:t xml:space="preserve"> изменение (рисунки 10-11).</w:t>
      </w:r>
    </w:p>
    <w:p w14:paraId="0934F794" w14:textId="77777777" w:rsidR="0018333D" w:rsidRDefault="0018333D" w:rsidP="0018333D">
      <w:pPr>
        <w:pStyle w:val="afc"/>
        <w:keepNext/>
      </w:pPr>
      <w:r>
        <w:rPr>
          <w:noProof/>
        </w:rPr>
        <w:drawing>
          <wp:inline distT="0" distB="0" distL="0" distR="0" wp14:anchorId="397D9FB5" wp14:editId="196369D2">
            <wp:extent cx="6120130" cy="14560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ADC6" w14:textId="31BD7677" w:rsidR="0018333D" w:rsidRPr="00A11931" w:rsidRDefault="0018333D" w:rsidP="0018333D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10</w:t>
        </w:r>
      </w:fldSimple>
      <w:r w:rsidR="00A11931">
        <w:t xml:space="preserve"> – Изменение файла </w:t>
      </w:r>
      <w:r w:rsidR="00A11931">
        <w:rPr>
          <w:lang w:val="en-US"/>
        </w:rPr>
        <w:t>file</w:t>
      </w:r>
      <w:r w:rsidR="00A11931" w:rsidRPr="00A11931">
        <w:t>2.</w:t>
      </w:r>
      <w:r w:rsidR="00A11931">
        <w:rPr>
          <w:lang w:val="en-US"/>
        </w:rPr>
        <w:t>txt</w:t>
      </w:r>
      <w:r w:rsidR="00A11931" w:rsidRPr="00A11931">
        <w:t xml:space="preserve"> </w:t>
      </w:r>
      <w:r w:rsidR="00A11931">
        <w:t>и коммит изменения</w:t>
      </w:r>
    </w:p>
    <w:p w14:paraId="01B12ACB" w14:textId="77777777" w:rsidR="0018333D" w:rsidRDefault="0018333D" w:rsidP="0018333D">
      <w:pPr>
        <w:pStyle w:val="afc"/>
        <w:keepNext/>
      </w:pPr>
      <w:r>
        <w:rPr>
          <w:noProof/>
        </w:rPr>
        <w:lastRenderedPageBreak/>
        <w:drawing>
          <wp:inline distT="0" distB="0" distL="0" distR="0" wp14:anchorId="6B167F60" wp14:editId="1C7F72AD">
            <wp:extent cx="4317357" cy="2885256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54" cy="28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AB69" w14:textId="4BE7B0AD" w:rsidR="0018333D" w:rsidRPr="00A11931" w:rsidRDefault="0018333D" w:rsidP="0018333D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11</w:t>
        </w:r>
      </w:fldSimple>
      <w:r w:rsidR="00A11931">
        <w:t xml:space="preserve"> – Содержание файла </w:t>
      </w:r>
      <w:r w:rsidR="00A11931">
        <w:rPr>
          <w:lang w:val="en-US"/>
        </w:rPr>
        <w:t>file</w:t>
      </w:r>
      <w:r w:rsidR="00A11931" w:rsidRPr="00A11931">
        <w:t>2.</w:t>
      </w:r>
      <w:r w:rsidR="00A11931">
        <w:rPr>
          <w:lang w:val="en-US"/>
        </w:rPr>
        <w:t>txt</w:t>
      </w:r>
      <w:r w:rsidR="00A11931" w:rsidRPr="00A11931">
        <w:t xml:space="preserve"> </w:t>
      </w:r>
      <w:r w:rsidR="00A11931">
        <w:t>после изменения</w:t>
      </w:r>
    </w:p>
    <w:p w14:paraId="3328C859" w14:textId="7B9AF56C" w:rsidR="0018333D" w:rsidRDefault="0018333D" w:rsidP="0018333D">
      <w:pPr>
        <w:pStyle w:val="a2"/>
      </w:pPr>
      <w:r>
        <w:t xml:space="preserve">После этого изменим файл </w:t>
      </w:r>
      <w:r>
        <w:rPr>
          <w:lang w:val="en-US"/>
        </w:rPr>
        <w:t>file</w:t>
      </w:r>
      <w:r w:rsidRPr="0018333D">
        <w:t>3.</w:t>
      </w:r>
      <w:r>
        <w:rPr>
          <w:lang w:val="en-US"/>
        </w:rPr>
        <w:t>txt</w:t>
      </w:r>
      <w:r>
        <w:t xml:space="preserve"> и добавим изменение в коммит (рисунки 12-13).</w:t>
      </w:r>
    </w:p>
    <w:p w14:paraId="7A61326A" w14:textId="77777777" w:rsidR="0018333D" w:rsidRDefault="0018333D" w:rsidP="0018333D">
      <w:pPr>
        <w:pStyle w:val="afc"/>
        <w:keepNext/>
      </w:pPr>
      <w:r>
        <w:rPr>
          <w:noProof/>
        </w:rPr>
        <w:drawing>
          <wp:inline distT="0" distB="0" distL="0" distR="0" wp14:anchorId="069319A0" wp14:editId="62EEFE07">
            <wp:extent cx="5122719" cy="1522071"/>
            <wp:effectExtent l="0" t="0" r="190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847" cy="152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06E9" w14:textId="6DED4DDD" w:rsidR="0018333D" w:rsidRPr="00A11931" w:rsidRDefault="0018333D" w:rsidP="0018333D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12</w:t>
        </w:r>
      </w:fldSimple>
      <w:r w:rsidR="00A11931">
        <w:t xml:space="preserve"> – Изменение файла </w:t>
      </w:r>
      <w:r w:rsidR="00A11931">
        <w:rPr>
          <w:lang w:val="en-US"/>
        </w:rPr>
        <w:t>file</w:t>
      </w:r>
      <w:r w:rsidR="00A11931" w:rsidRPr="00A11931">
        <w:t>3.</w:t>
      </w:r>
      <w:r w:rsidR="00A11931">
        <w:rPr>
          <w:lang w:val="en-US"/>
        </w:rPr>
        <w:t>txt</w:t>
      </w:r>
      <w:r w:rsidR="00A11931" w:rsidRPr="00A11931">
        <w:t xml:space="preserve"> </w:t>
      </w:r>
      <w:r w:rsidR="00A11931">
        <w:t>и индексация изменения</w:t>
      </w:r>
    </w:p>
    <w:p w14:paraId="774E66CD" w14:textId="77777777" w:rsidR="0018333D" w:rsidRDefault="0018333D" w:rsidP="0018333D">
      <w:pPr>
        <w:pStyle w:val="afc"/>
        <w:keepNext/>
      </w:pPr>
      <w:r>
        <w:rPr>
          <w:noProof/>
        </w:rPr>
        <w:drawing>
          <wp:inline distT="0" distB="0" distL="0" distR="0" wp14:anchorId="696F1E5D" wp14:editId="0FBCE925">
            <wp:extent cx="4415741" cy="2951005"/>
            <wp:effectExtent l="0" t="0" r="444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596" cy="296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0B14" w14:textId="2F465E3E" w:rsidR="0018333D" w:rsidRPr="00A11931" w:rsidRDefault="0018333D" w:rsidP="0018333D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13</w:t>
        </w:r>
      </w:fldSimple>
      <w:r w:rsidR="00A11931">
        <w:t xml:space="preserve"> – Содержание файла </w:t>
      </w:r>
      <w:r w:rsidR="00A11931">
        <w:rPr>
          <w:lang w:val="en-US"/>
        </w:rPr>
        <w:t>file</w:t>
      </w:r>
      <w:r w:rsidR="00A11931" w:rsidRPr="00A11931">
        <w:t>3.</w:t>
      </w:r>
      <w:r w:rsidR="00A11931">
        <w:rPr>
          <w:lang w:val="en-US"/>
        </w:rPr>
        <w:t>txt</w:t>
      </w:r>
      <w:r w:rsidR="00A11931" w:rsidRPr="00A11931">
        <w:t xml:space="preserve"> </w:t>
      </w:r>
      <w:r w:rsidR="00A11931">
        <w:t>после первого изменения</w:t>
      </w:r>
    </w:p>
    <w:p w14:paraId="3075A670" w14:textId="4056C1EC" w:rsidR="00CB69CB" w:rsidRDefault="0018333D" w:rsidP="0018333D">
      <w:pPr>
        <w:pStyle w:val="a2"/>
      </w:pPr>
      <w:r>
        <w:lastRenderedPageBreak/>
        <w:t xml:space="preserve">Изменим файл </w:t>
      </w:r>
      <w:r>
        <w:rPr>
          <w:lang w:val="en-US"/>
        </w:rPr>
        <w:t>file</w:t>
      </w:r>
      <w:r w:rsidRPr="0018333D">
        <w:t>3.</w:t>
      </w:r>
      <w:r>
        <w:rPr>
          <w:lang w:val="en-US"/>
        </w:rPr>
        <w:t>txt</w:t>
      </w:r>
      <w:r w:rsidRPr="0018333D">
        <w:t xml:space="preserve"> </w:t>
      </w:r>
      <w:r>
        <w:t>еще раз и сделаем коммит без индексирования данного изменения (рисунки 14-15).</w:t>
      </w:r>
    </w:p>
    <w:p w14:paraId="6222BB69" w14:textId="77777777" w:rsidR="0018333D" w:rsidRDefault="0018333D" w:rsidP="0018333D">
      <w:pPr>
        <w:pStyle w:val="afc"/>
        <w:keepNext/>
      </w:pPr>
      <w:r>
        <w:rPr>
          <w:noProof/>
        </w:rPr>
        <w:drawing>
          <wp:inline distT="0" distB="0" distL="0" distR="0" wp14:anchorId="2849A481" wp14:editId="389DFCFA">
            <wp:extent cx="5077460" cy="1956070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771" cy="19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55EC" w14:textId="3ABA38B5" w:rsidR="0018333D" w:rsidRPr="00D3763B" w:rsidRDefault="0018333D" w:rsidP="0018333D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14</w:t>
        </w:r>
      </w:fldSimple>
      <w:r w:rsidR="00D3763B">
        <w:t xml:space="preserve"> – Изменение файла </w:t>
      </w:r>
      <w:r w:rsidR="00D3763B">
        <w:rPr>
          <w:lang w:val="en-US"/>
        </w:rPr>
        <w:t>file</w:t>
      </w:r>
      <w:r w:rsidR="00D3763B" w:rsidRPr="00D3763B">
        <w:t>3.</w:t>
      </w:r>
      <w:r w:rsidR="00D3763B">
        <w:rPr>
          <w:lang w:val="en-US"/>
        </w:rPr>
        <w:t>txt</w:t>
      </w:r>
      <w:r w:rsidR="00D3763B" w:rsidRPr="00D3763B">
        <w:t xml:space="preserve"> </w:t>
      </w:r>
      <w:r w:rsidR="00D3763B">
        <w:t>еще раз</w:t>
      </w:r>
      <w:r w:rsidR="00A11931">
        <w:t xml:space="preserve"> и коммит</w:t>
      </w:r>
    </w:p>
    <w:p w14:paraId="31B33DC9" w14:textId="77777777" w:rsidR="0018333D" w:rsidRDefault="0018333D" w:rsidP="0018333D">
      <w:pPr>
        <w:pStyle w:val="afc"/>
        <w:keepNext/>
      </w:pPr>
      <w:r>
        <w:rPr>
          <w:noProof/>
        </w:rPr>
        <w:drawing>
          <wp:inline distT="0" distB="0" distL="0" distR="0" wp14:anchorId="234B13B0" wp14:editId="0380C601">
            <wp:extent cx="4456253" cy="2978079"/>
            <wp:effectExtent l="0" t="0" r="190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809" cy="29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3A13" w14:textId="0D09DEF2" w:rsidR="0018333D" w:rsidRPr="00A11931" w:rsidRDefault="0018333D" w:rsidP="0018333D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15</w:t>
        </w:r>
      </w:fldSimple>
      <w:r w:rsidR="00D3763B">
        <w:t xml:space="preserve"> – Содержание файла </w:t>
      </w:r>
      <w:r w:rsidR="00D3763B">
        <w:rPr>
          <w:lang w:val="en-US"/>
        </w:rPr>
        <w:t>file</w:t>
      </w:r>
      <w:r w:rsidR="00D3763B" w:rsidRPr="00D3763B">
        <w:t>3.</w:t>
      </w:r>
      <w:r w:rsidR="00D3763B">
        <w:rPr>
          <w:lang w:val="en-US"/>
        </w:rPr>
        <w:t>txt</w:t>
      </w:r>
      <w:r w:rsidR="00D3763B" w:rsidRPr="00D3763B">
        <w:t xml:space="preserve"> </w:t>
      </w:r>
      <w:r w:rsidR="00D3763B">
        <w:t xml:space="preserve">после </w:t>
      </w:r>
      <w:r w:rsidR="00A11931">
        <w:t>второго изменения</w:t>
      </w:r>
    </w:p>
    <w:p w14:paraId="2DE9289D" w14:textId="2D580064" w:rsidR="0018333D" w:rsidRDefault="0018333D" w:rsidP="0018333D">
      <w:pPr>
        <w:pStyle w:val="a2"/>
      </w:pPr>
      <w:r>
        <w:t>Затем проиндексируем последнее изменение и сделаем коммит (рисунок</w:t>
      </w:r>
      <w:r w:rsidR="00E70262">
        <w:t> </w:t>
      </w:r>
      <w:r>
        <w:t>16).</w:t>
      </w:r>
    </w:p>
    <w:p w14:paraId="0827264D" w14:textId="77777777" w:rsidR="00E70262" w:rsidRDefault="0018333D" w:rsidP="00E70262">
      <w:pPr>
        <w:pStyle w:val="afc"/>
        <w:keepNext/>
      </w:pPr>
      <w:r>
        <w:rPr>
          <w:noProof/>
        </w:rPr>
        <w:drawing>
          <wp:inline distT="0" distB="0" distL="0" distR="0" wp14:anchorId="1AB48E13" wp14:editId="2E336A98">
            <wp:extent cx="5810491" cy="1938237"/>
            <wp:effectExtent l="0" t="0" r="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745" cy="194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73D1" w14:textId="29DEF77F" w:rsidR="0018333D" w:rsidRPr="00D3763B" w:rsidRDefault="00E70262" w:rsidP="00E70262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16</w:t>
        </w:r>
      </w:fldSimple>
      <w:r w:rsidR="00D3763B" w:rsidRPr="00D3763B">
        <w:t xml:space="preserve"> – </w:t>
      </w:r>
      <w:r w:rsidR="00D3763B">
        <w:t>Индексация изменений и коммит</w:t>
      </w:r>
    </w:p>
    <w:p w14:paraId="476BC086" w14:textId="40B4C342" w:rsidR="00795D86" w:rsidRDefault="00795D86" w:rsidP="00795D86">
      <w:pPr>
        <w:pStyle w:val="3"/>
      </w:pPr>
      <w:bookmarkStart w:id="12" w:name="_Toc191658492"/>
      <w:r>
        <w:lastRenderedPageBreak/>
        <w:t>Просмотр истории коммитов</w:t>
      </w:r>
      <w:bookmarkEnd w:id="12"/>
    </w:p>
    <w:p w14:paraId="653C17B3" w14:textId="3250236C" w:rsidR="00E70262" w:rsidRDefault="00E70262" w:rsidP="00E70262">
      <w:pPr>
        <w:pStyle w:val="a2"/>
      </w:pPr>
      <w:r>
        <w:t xml:space="preserve">Посмотрим историю коммитов с помощью команды </w:t>
      </w:r>
      <w:r>
        <w:rPr>
          <w:lang w:val="en-US"/>
        </w:rPr>
        <w:t>git</w:t>
      </w:r>
      <w:r w:rsidRPr="00E70262">
        <w:t xml:space="preserve"> </w:t>
      </w:r>
      <w:r>
        <w:rPr>
          <w:lang w:val="en-US"/>
        </w:rPr>
        <w:t>log</w:t>
      </w:r>
      <w:r>
        <w:t xml:space="preserve"> (рисунок 17).</w:t>
      </w:r>
    </w:p>
    <w:p w14:paraId="70A72C6E" w14:textId="77777777" w:rsidR="00E70262" w:rsidRDefault="00E70262" w:rsidP="00E70262">
      <w:pPr>
        <w:pStyle w:val="afc"/>
        <w:keepNext/>
      </w:pPr>
      <w:r w:rsidRPr="00E70262">
        <w:rPr>
          <w:noProof/>
          <w:lang w:val="en-US"/>
        </w:rPr>
        <w:drawing>
          <wp:inline distT="0" distB="0" distL="0" distR="0" wp14:anchorId="3042D9C8" wp14:editId="60C13914">
            <wp:extent cx="4606724" cy="3211037"/>
            <wp:effectExtent l="0" t="0" r="381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9701" cy="322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3846" w14:textId="2C590827" w:rsidR="00E70262" w:rsidRPr="00D3763B" w:rsidRDefault="00E70262" w:rsidP="00E70262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17</w:t>
        </w:r>
      </w:fldSimple>
      <w:r w:rsidR="00D3763B">
        <w:t xml:space="preserve"> – Просмотр истории коммитов с помощью команды </w:t>
      </w:r>
      <w:r w:rsidR="00D3763B">
        <w:rPr>
          <w:lang w:val="en-US"/>
        </w:rPr>
        <w:t>git</w:t>
      </w:r>
      <w:r w:rsidR="00D3763B" w:rsidRPr="00D3763B">
        <w:t xml:space="preserve"> </w:t>
      </w:r>
      <w:r w:rsidR="00D3763B">
        <w:rPr>
          <w:lang w:val="en-US"/>
        </w:rPr>
        <w:t>log</w:t>
      </w:r>
    </w:p>
    <w:p w14:paraId="51F32D40" w14:textId="77777777" w:rsidR="00795D86" w:rsidRDefault="00795D86" w:rsidP="00E70262">
      <w:pPr>
        <w:pStyle w:val="a2"/>
      </w:pPr>
      <w:r>
        <w:t xml:space="preserve">С помощью различных опций можно изменять внешний вид команды </w:t>
      </w:r>
      <w:r>
        <w:rPr>
          <w:lang w:val="en-US"/>
        </w:rPr>
        <w:t>git</w:t>
      </w:r>
      <w:r>
        <w:t> </w:t>
      </w:r>
      <w:r>
        <w:rPr>
          <w:lang w:val="en-US"/>
        </w:rPr>
        <w:t>log</w:t>
      </w:r>
      <w:r>
        <w:t xml:space="preserve"> (рисунок 18).</w:t>
      </w:r>
    </w:p>
    <w:p w14:paraId="2F40E02A" w14:textId="77777777" w:rsidR="00795D86" w:rsidRDefault="00795D86" w:rsidP="00795D86">
      <w:pPr>
        <w:pStyle w:val="afc"/>
        <w:keepNext/>
      </w:pPr>
      <w:r w:rsidRPr="00795D86">
        <w:rPr>
          <w:noProof/>
        </w:rPr>
        <w:drawing>
          <wp:inline distT="0" distB="0" distL="0" distR="0" wp14:anchorId="33F60059" wp14:editId="4CBF49FD">
            <wp:extent cx="6120130" cy="178308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7655" w14:textId="764B70B2" w:rsidR="00795D86" w:rsidRPr="00D3763B" w:rsidRDefault="00795D86" w:rsidP="00795D86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18</w:t>
        </w:r>
      </w:fldSimple>
      <w:r w:rsidR="00D3763B">
        <w:t xml:space="preserve"> – Изменение внешнего вида команды </w:t>
      </w:r>
      <w:r w:rsidR="00D3763B">
        <w:rPr>
          <w:lang w:val="en-US"/>
        </w:rPr>
        <w:t>git</w:t>
      </w:r>
      <w:r w:rsidR="00D3763B" w:rsidRPr="00D3763B">
        <w:t xml:space="preserve"> </w:t>
      </w:r>
      <w:r w:rsidR="00D3763B">
        <w:rPr>
          <w:lang w:val="en-US"/>
        </w:rPr>
        <w:t>log</w:t>
      </w:r>
    </w:p>
    <w:p w14:paraId="74FDB7FD" w14:textId="5F5D9425" w:rsidR="00E70262" w:rsidRDefault="00795D86" w:rsidP="00795D86">
      <w:pPr>
        <w:pStyle w:val="3"/>
      </w:pPr>
      <w:bookmarkStart w:id="13" w:name="_Toc191658493"/>
      <w:r>
        <w:t>Перемещение между коммитами</w:t>
      </w:r>
      <w:bookmarkEnd w:id="13"/>
    </w:p>
    <w:p w14:paraId="240949E0" w14:textId="61E8018C" w:rsidR="00795D86" w:rsidRDefault="00795D86" w:rsidP="00795D86">
      <w:pPr>
        <w:pStyle w:val="a2"/>
      </w:pPr>
      <w:r>
        <w:t xml:space="preserve">Чтобы вернуть рабочий каталог к предыдущему состоянию воспользуемся командой </w:t>
      </w:r>
      <w:r>
        <w:rPr>
          <w:lang w:val="en-US"/>
        </w:rPr>
        <w:t>git</w:t>
      </w:r>
      <w:r w:rsidRPr="00795D86">
        <w:t xml:space="preserve"> </w:t>
      </w:r>
      <w:r>
        <w:rPr>
          <w:lang w:val="en-US"/>
        </w:rPr>
        <w:t>checkout</w:t>
      </w:r>
      <w:r w:rsidRPr="00795D86">
        <w:t xml:space="preserve"> </w:t>
      </w:r>
      <w:r>
        <w:t>(рисунок 19).</w:t>
      </w:r>
    </w:p>
    <w:p w14:paraId="6BA49E2C" w14:textId="77777777" w:rsidR="00423BFF" w:rsidRDefault="00423BFF" w:rsidP="00423BFF">
      <w:pPr>
        <w:pStyle w:val="afc"/>
        <w:keepNext/>
      </w:pPr>
      <w:r w:rsidRPr="00423BFF">
        <w:rPr>
          <w:noProof/>
          <w:lang w:val="en-US"/>
        </w:rPr>
        <w:lastRenderedPageBreak/>
        <w:drawing>
          <wp:inline distT="0" distB="0" distL="0" distR="0" wp14:anchorId="4351D931" wp14:editId="7ED09105">
            <wp:extent cx="6120130" cy="300609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4867" w14:textId="5F49D282" w:rsidR="00795D86" w:rsidRPr="00D3763B" w:rsidRDefault="00423BFF" w:rsidP="00423BFF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19</w:t>
        </w:r>
      </w:fldSimple>
      <w:r w:rsidR="00D3763B">
        <w:t xml:space="preserve"> – Возвращение к предыдущему коммиту с помощью </w:t>
      </w:r>
      <w:r w:rsidR="00D3763B">
        <w:rPr>
          <w:lang w:val="en-US"/>
        </w:rPr>
        <w:t>checkout</w:t>
      </w:r>
    </w:p>
    <w:p w14:paraId="5879DF8E" w14:textId="6C761F40" w:rsidR="00423BFF" w:rsidRPr="009F284D" w:rsidRDefault="00423BFF" w:rsidP="00423BFF">
      <w:pPr>
        <w:pStyle w:val="a2"/>
      </w:pPr>
      <w:r>
        <w:t>Проверим, что коммиты действительно откатились (рисунок 20).</w:t>
      </w:r>
    </w:p>
    <w:p w14:paraId="6BADB863" w14:textId="77777777" w:rsidR="00423BFF" w:rsidRDefault="00423BFF" w:rsidP="00423BFF">
      <w:pPr>
        <w:pStyle w:val="afc"/>
        <w:keepNext/>
      </w:pPr>
      <w:r w:rsidRPr="00423BFF">
        <w:rPr>
          <w:noProof/>
          <w:lang w:val="en-US"/>
        </w:rPr>
        <w:drawing>
          <wp:inline distT="0" distB="0" distL="0" distR="0" wp14:anchorId="2381F1DE" wp14:editId="0B866251">
            <wp:extent cx="6120130" cy="2014855"/>
            <wp:effectExtent l="0" t="0" r="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D968" w14:textId="313D3418" w:rsidR="00423BFF" w:rsidRDefault="00423BFF" w:rsidP="00423BFF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20</w:t>
        </w:r>
      </w:fldSimple>
      <w:r w:rsidR="00D3763B">
        <w:t xml:space="preserve"> – Проверка отката изменений</w:t>
      </w:r>
    </w:p>
    <w:p w14:paraId="687803C6" w14:textId="3249A705" w:rsidR="00423BFF" w:rsidRDefault="00423BFF" w:rsidP="00423BFF">
      <w:pPr>
        <w:pStyle w:val="a2"/>
      </w:pPr>
      <w:r>
        <w:t>Вернемся в текущее состояние репозитория и проверим, что все вернулось (рисунок 21).</w:t>
      </w:r>
    </w:p>
    <w:p w14:paraId="40F40C3C" w14:textId="77777777" w:rsidR="00423BFF" w:rsidRDefault="00423BFF" w:rsidP="00423BFF">
      <w:pPr>
        <w:pStyle w:val="afc"/>
        <w:keepNext/>
      </w:pPr>
      <w:r w:rsidRPr="00423BFF">
        <w:rPr>
          <w:noProof/>
          <w:lang w:val="en-US"/>
        </w:rPr>
        <w:drawing>
          <wp:inline distT="0" distB="0" distL="0" distR="0" wp14:anchorId="16C73888" wp14:editId="32DACB0E">
            <wp:extent cx="6120130" cy="149034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43AE" w14:textId="2DAC2C81" w:rsidR="00423BFF" w:rsidRDefault="00423BFF" w:rsidP="00423BFF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21</w:t>
        </w:r>
      </w:fldSimple>
      <w:r w:rsidR="00D3763B">
        <w:t xml:space="preserve"> – Проверка возвращения изменений при откате</w:t>
      </w:r>
    </w:p>
    <w:p w14:paraId="721C658A" w14:textId="2155136D" w:rsidR="00423BFF" w:rsidRDefault="00EB7404" w:rsidP="00EB7404">
      <w:pPr>
        <w:pStyle w:val="3"/>
      </w:pPr>
      <w:bookmarkStart w:id="14" w:name="_Toc191658494"/>
      <w:r>
        <w:lastRenderedPageBreak/>
        <w:t>Использование тегов</w:t>
      </w:r>
      <w:bookmarkEnd w:id="14"/>
    </w:p>
    <w:p w14:paraId="57D70EDE" w14:textId="07D73AB7" w:rsidR="00EB7404" w:rsidRDefault="00B32008" w:rsidP="00EB7404">
      <w:pPr>
        <w:pStyle w:val="a2"/>
      </w:pPr>
      <w:r>
        <w:t xml:space="preserve">Воспользуемся командой </w:t>
      </w:r>
      <w:r w:rsidRPr="00B32008">
        <w:rPr>
          <w:b/>
          <w:bCs/>
          <w:lang w:val="en-US"/>
        </w:rPr>
        <w:t>git</w:t>
      </w:r>
      <w:r w:rsidRPr="00B32008">
        <w:rPr>
          <w:b/>
          <w:bCs/>
        </w:rPr>
        <w:t xml:space="preserve"> </w:t>
      </w:r>
      <w:r w:rsidRPr="00B32008">
        <w:rPr>
          <w:b/>
          <w:bCs/>
          <w:lang w:val="en-US"/>
        </w:rPr>
        <w:t>tag</w:t>
      </w:r>
      <w:r w:rsidRPr="00B32008">
        <w:rPr>
          <w:b/>
          <w:bCs/>
        </w:rPr>
        <w:t xml:space="preserve"> &lt;</w:t>
      </w:r>
      <w:r w:rsidR="00FC65BD">
        <w:rPr>
          <w:b/>
          <w:bCs/>
        </w:rPr>
        <w:t>тег</w:t>
      </w:r>
      <w:r w:rsidRPr="00B32008">
        <w:rPr>
          <w:b/>
          <w:bCs/>
        </w:rPr>
        <w:t>&gt; &lt;</w:t>
      </w:r>
      <w:r w:rsidR="00FC65BD">
        <w:rPr>
          <w:b/>
          <w:bCs/>
        </w:rPr>
        <w:t>хэш коммита</w:t>
      </w:r>
      <w:r w:rsidRPr="00B32008">
        <w:rPr>
          <w:b/>
          <w:bCs/>
        </w:rPr>
        <w:t>&gt;</w:t>
      </w:r>
      <w:r w:rsidRPr="00B32008">
        <w:t xml:space="preserve"> </w:t>
      </w:r>
      <w:r>
        <w:t xml:space="preserve">для создания </w:t>
      </w:r>
      <w:r>
        <w:rPr>
          <w:lang w:val="en-US"/>
        </w:rPr>
        <w:t>lightweight</w:t>
      </w:r>
      <w:r w:rsidRPr="00B32008">
        <w:t xml:space="preserve"> </w:t>
      </w:r>
      <w:r>
        <w:t xml:space="preserve">тега. Используем команду </w:t>
      </w:r>
      <w:r w:rsidRPr="00B32008">
        <w:rPr>
          <w:b/>
          <w:bCs/>
          <w:lang w:val="en-US"/>
        </w:rPr>
        <w:t>git</w:t>
      </w:r>
      <w:r w:rsidRPr="00B32008">
        <w:rPr>
          <w:b/>
          <w:bCs/>
        </w:rPr>
        <w:t xml:space="preserve"> </w:t>
      </w:r>
      <w:r w:rsidRPr="00B32008">
        <w:rPr>
          <w:b/>
          <w:bCs/>
          <w:lang w:val="en-US"/>
        </w:rPr>
        <w:t>tag</w:t>
      </w:r>
      <w:r w:rsidRPr="00B32008">
        <w:t xml:space="preserve"> </w:t>
      </w:r>
      <w:r>
        <w:t>для показа всех существующих тегов (рисунок 22).</w:t>
      </w:r>
    </w:p>
    <w:p w14:paraId="38247C24" w14:textId="77777777" w:rsidR="00B32008" w:rsidRDefault="00B32008" w:rsidP="00B32008">
      <w:pPr>
        <w:pStyle w:val="afc"/>
        <w:keepNext/>
      </w:pPr>
      <w:r w:rsidRPr="00B32008">
        <w:rPr>
          <w:noProof/>
        </w:rPr>
        <w:drawing>
          <wp:inline distT="0" distB="0" distL="0" distR="0" wp14:anchorId="305464EE" wp14:editId="2EAFBBF6">
            <wp:extent cx="5359078" cy="1005870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0622" cy="100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CEF3" w14:textId="3DF46D10" w:rsidR="00B32008" w:rsidRDefault="00B32008" w:rsidP="00B32008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22</w:t>
        </w:r>
      </w:fldSimple>
      <w:r w:rsidR="00D3763B">
        <w:t xml:space="preserve"> – Создание тега</w:t>
      </w:r>
    </w:p>
    <w:p w14:paraId="47B6D3A4" w14:textId="6BA0DCEB" w:rsidR="00B32008" w:rsidRDefault="00B32008" w:rsidP="00B32008">
      <w:pPr>
        <w:pStyle w:val="a2"/>
      </w:pPr>
      <w:r>
        <w:t xml:space="preserve">Для того чтобы узнать информацию о теге можно использовать команду </w:t>
      </w:r>
      <w:r w:rsidRPr="00B32008">
        <w:rPr>
          <w:b/>
          <w:bCs/>
          <w:lang w:val="en-US"/>
        </w:rPr>
        <w:t>git</w:t>
      </w:r>
      <w:r w:rsidRPr="00B32008">
        <w:rPr>
          <w:b/>
          <w:bCs/>
        </w:rPr>
        <w:t xml:space="preserve"> </w:t>
      </w:r>
      <w:r w:rsidRPr="00B32008">
        <w:rPr>
          <w:b/>
          <w:bCs/>
          <w:lang w:val="en-US"/>
        </w:rPr>
        <w:t>show</w:t>
      </w:r>
      <w:r w:rsidRPr="00B32008">
        <w:rPr>
          <w:b/>
          <w:bCs/>
        </w:rPr>
        <w:t xml:space="preserve"> &lt;</w:t>
      </w:r>
      <w:r w:rsidRPr="00B32008">
        <w:rPr>
          <w:b/>
          <w:bCs/>
          <w:lang w:val="en-US"/>
        </w:rPr>
        <w:t>tag</w:t>
      </w:r>
      <w:r w:rsidRPr="00B32008">
        <w:rPr>
          <w:b/>
          <w:bCs/>
        </w:rPr>
        <w:t xml:space="preserve"> </w:t>
      </w:r>
      <w:r w:rsidRPr="00B32008">
        <w:rPr>
          <w:b/>
          <w:bCs/>
          <w:lang w:val="en-US"/>
        </w:rPr>
        <w:t>name</w:t>
      </w:r>
      <w:r w:rsidRPr="00B32008">
        <w:rPr>
          <w:b/>
          <w:bCs/>
        </w:rPr>
        <w:t>&gt;</w:t>
      </w:r>
      <w:r w:rsidRPr="00B32008">
        <w:t xml:space="preserve"> (</w:t>
      </w:r>
      <w:r>
        <w:t>рисунок 23).</w:t>
      </w:r>
    </w:p>
    <w:p w14:paraId="23B71726" w14:textId="77777777" w:rsidR="00B32008" w:rsidRDefault="00B32008" w:rsidP="00B32008">
      <w:pPr>
        <w:pStyle w:val="afc"/>
        <w:keepNext/>
      </w:pPr>
      <w:r w:rsidRPr="00B32008">
        <w:rPr>
          <w:noProof/>
        </w:rPr>
        <w:drawing>
          <wp:inline distT="0" distB="0" distL="0" distR="0" wp14:anchorId="6EC18DD9" wp14:editId="758E31A2">
            <wp:extent cx="4722471" cy="2796832"/>
            <wp:effectExtent l="0" t="0" r="254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2874" cy="28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0D53" w14:textId="1D2BB7B6" w:rsidR="00B32008" w:rsidRPr="00B32008" w:rsidRDefault="00B32008" w:rsidP="00B32008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23</w:t>
        </w:r>
      </w:fldSimple>
      <w:r w:rsidR="00D3763B">
        <w:t xml:space="preserve"> – Вывод информации о теге</w:t>
      </w:r>
    </w:p>
    <w:p w14:paraId="3262FBB5" w14:textId="27C42C20" w:rsidR="00B32008" w:rsidRDefault="00B32008" w:rsidP="00EB7404">
      <w:pPr>
        <w:pStyle w:val="a2"/>
      </w:pPr>
      <w:r>
        <w:t xml:space="preserve">Для удаления тега можно воспользоваться опцией </w:t>
      </w:r>
      <w:r w:rsidRPr="00B32008">
        <w:t>-</w:t>
      </w:r>
      <w:r>
        <w:rPr>
          <w:lang w:val="en-US"/>
        </w:rPr>
        <w:t>d</w:t>
      </w:r>
      <w:r>
        <w:t xml:space="preserve"> (рисунок 24).</w:t>
      </w:r>
    </w:p>
    <w:p w14:paraId="249AC701" w14:textId="77777777" w:rsidR="00B32008" w:rsidRDefault="00B32008" w:rsidP="00B32008">
      <w:pPr>
        <w:pStyle w:val="afc"/>
        <w:keepNext/>
      </w:pPr>
      <w:r w:rsidRPr="00B32008">
        <w:rPr>
          <w:noProof/>
        </w:rPr>
        <w:drawing>
          <wp:inline distT="0" distB="0" distL="0" distR="0" wp14:anchorId="7A30A9B8" wp14:editId="6AD99FFF">
            <wp:extent cx="5098648" cy="1036870"/>
            <wp:effectExtent l="0" t="0" r="698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8867" cy="103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A151" w14:textId="305DC106" w:rsidR="00B32008" w:rsidRPr="00D3763B" w:rsidRDefault="00B32008" w:rsidP="00B32008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24</w:t>
        </w:r>
      </w:fldSimple>
      <w:r w:rsidR="00D3763B">
        <w:rPr>
          <w:lang w:val="en-US"/>
        </w:rPr>
        <w:t xml:space="preserve"> – </w:t>
      </w:r>
      <w:r w:rsidR="00D3763B">
        <w:t>Удаление тега</w:t>
      </w:r>
    </w:p>
    <w:p w14:paraId="46BEB7C8" w14:textId="688F9811" w:rsidR="00B32008" w:rsidRDefault="00B32008" w:rsidP="00B32008">
      <w:pPr>
        <w:pStyle w:val="3"/>
      </w:pPr>
      <w:bookmarkStart w:id="15" w:name="_Toc191658495"/>
      <w:r>
        <w:t>Отмена изменений</w:t>
      </w:r>
      <w:bookmarkEnd w:id="15"/>
    </w:p>
    <w:p w14:paraId="77C29E0B" w14:textId="003608E8" w:rsidR="00011EAC" w:rsidRPr="00B32008" w:rsidRDefault="00B32008" w:rsidP="00011EAC">
      <w:pPr>
        <w:pStyle w:val="a2"/>
      </w:pPr>
      <w:r>
        <w:t xml:space="preserve">Изменим файл </w:t>
      </w:r>
      <w:r>
        <w:rPr>
          <w:lang w:val="en-US"/>
        </w:rPr>
        <w:t>file</w:t>
      </w:r>
      <w:r w:rsidRPr="00B32008">
        <w:t>.</w:t>
      </w:r>
      <w:r>
        <w:rPr>
          <w:lang w:val="en-US"/>
        </w:rPr>
        <w:t>txt</w:t>
      </w:r>
      <w:r w:rsidRPr="00B32008">
        <w:t xml:space="preserve"> (</w:t>
      </w:r>
      <w:r>
        <w:t>рисун</w:t>
      </w:r>
      <w:r w:rsidR="00011EAC">
        <w:t>ки</w:t>
      </w:r>
      <w:r>
        <w:t xml:space="preserve"> 25</w:t>
      </w:r>
      <w:r w:rsidR="00011EAC">
        <w:t>-26</w:t>
      </w:r>
      <w:r w:rsidRPr="00B32008">
        <w:t>).</w:t>
      </w:r>
    </w:p>
    <w:p w14:paraId="51D3EAB6" w14:textId="77777777" w:rsidR="00011EAC" w:rsidRDefault="00011EAC" w:rsidP="00011EAC">
      <w:pPr>
        <w:pStyle w:val="afc"/>
        <w:keepNext/>
      </w:pPr>
      <w:r w:rsidRPr="00011EAC">
        <w:rPr>
          <w:noProof/>
        </w:rPr>
        <w:lastRenderedPageBreak/>
        <w:drawing>
          <wp:inline distT="0" distB="0" distL="0" distR="0" wp14:anchorId="2674E646" wp14:editId="75FDBE10">
            <wp:extent cx="5225970" cy="165758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7525" cy="165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BB17" w14:textId="36FFB231" w:rsidR="00B32008" w:rsidRPr="00D3763B" w:rsidRDefault="00011EAC" w:rsidP="00011EAC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25</w:t>
        </w:r>
      </w:fldSimple>
      <w:r w:rsidR="00D3763B" w:rsidRPr="00D3763B">
        <w:t xml:space="preserve"> – </w:t>
      </w:r>
      <w:r w:rsidR="00D3763B">
        <w:t xml:space="preserve">Изменение файла </w:t>
      </w:r>
      <w:r w:rsidR="00D3763B">
        <w:rPr>
          <w:lang w:val="en-US"/>
        </w:rPr>
        <w:t>file</w:t>
      </w:r>
      <w:r w:rsidR="00D3763B" w:rsidRPr="00D3763B">
        <w:t>.</w:t>
      </w:r>
      <w:r w:rsidR="00D3763B">
        <w:rPr>
          <w:lang w:val="en-US"/>
        </w:rPr>
        <w:t>txt</w:t>
      </w:r>
    </w:p>
    <w:p w14:paraId="231B068C" w14:textId="77777777" w:rsidR="00011EAC" w:rsidRDefault="00011EAC" w:rsidP="00011EAC">
      <w:pPr>
        <w:pStyle w:val="afc"/>
        <w:keepNext/>
      </w:pPr>
      <w:r>
        <w:rPr>
          <w:noProof/>
        </w:rPr>
        <w:drawing>
          <wp:inline distT="0" distB="0" distL="0" distR="0" wp14:anchorId="10343516" wp14:editId="5204977B">
            <wp:extent cx="5266481" cy="3519548"/>
            <wp:effectExtent l="0" t="0" r="0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942" cy="352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78D2" w14:textId="128B4B0B" w:rsidR="00011EAC" w:rsidRPr="00D3763B" w:rsidRDefault="00011EAC" w:rsidP="00011EAC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26</w:t>
        </w:r>
      </w:fldSimple>
      <w:r w:rsidR="00D3763B">
        <w:t xml:space="preserve"> – Содержание файла </w:t>
      </w:r>
      <w:r w:rsidR="00D3763B">
        <w:rPr>
          <w:lang w:val="en-US"/>
        </w:rPr>
        <w:t>file</w:t>
      </w:r>
      <w:r w:rsidR="00D3763B" w:rsidRPr="00D3763B">
        <w:t>.</w:t>
      </w:r>
      <w:r w:rsidR="00D3763B">
        <w:rPr>
          <w:lang w:val="en-US"/>
        </w:rPr>
        <w:t>txt</w:t>
      </w:r>
    </w:p>
    <w:p w14:paraId="016AD543" w14:textId="09EF6998" w:rsidR="00011EAC" w:rsidRDefault="00B32008" w:rsidP="00B32008">
      <w:pPr>
        <w:pStyle w:val="a2"/>
      </w:pPr>
      <w:r>
        <w:t xml:space="preserve">Для отмены изменений до индексирования можно воспользоваться командой </w:t>
      </w:r>
      <w:r w:rsidR="00011EAC">
        <w:rPr>
          <w:b/>
          <w:bCs/>
          <w:lang w:val="en-US"/>
        </w:rPr>
        <w:t>git</w:t>
      </w:r>
      <w:r w:rsidR="00011EAC" w:rsidRPr="00011EAC">
        <w:rPr>
          <w:b/>
          <w:bCs/>
        </w:rPr>
        <w:t xml:space="preserve"> </w:t>
      </w:r>
      <w:r w:rsidR="00011EAC">
        <w:rPr>
          <w:b/>
          <w:bCs/>
          <w:lang w:val="en-US"/>
        </w:rPr>
        <w:t>r</w:t>
      </w:r>
      <w:r w:rsidRPr="00B32008">
        <w:rPr>
          <w:b/>
          <w:bCs/>
          <w:lang w:val="en-US"/>
        </w:rPr>
        <w:t>es</w:t>
      </w:r>
      <w:r>
        <w:rPr>
          <w:b/>
          <w:bCs/>
          <w:lang w:val="en-US"/>
        </w:rPr>
        <w:t>tore</w:t>
      </w:r>
      <w:r w:rsidR="00FC65BD" w:rsidRPr="00FC65BD">
        <w:rPr>
          <w:b/>
          <w:bCs/>
        </w:rPr>
        <w:t xml:space="preserve"> &lt;</w:t>
      </w:r>
      <w:r w:rsidR="00FC65BD">
        <w:rPr>
          <w:b/>
          <w:bCs/>
        </w:rPr>
        <w:t>путь</w:t>
      </w:r>
      <w:r w:rsidR="00FC65BD" w:rsidRPr="00FC65BD">
        <w:rPr>
          <w:b/>
          <w:bCs/>
        </w:rPr>
        <w:t>&gt;</w:t>
      </w:r>
      <w:r w:rsidR="00FC65BD">
        <w:rPr>
          <w:b/>
          <w:bCs/>
        </w:rPr>
        <w:t xml:space="preserve"> </w:t>
      </w:r>
      <w:r w:rsidR="00011EAC">
        <w:t>(рисунок 27)</w:t>
      </w:r>
      <w:r w:rsidRPr="00B32008">
        <w:t>.</w:t>
      </w:r>
    </w:p>
    <w:p w14:paraId="5446F561" w14:textId="77777777" w:rsidR="00011EAC" w:rsidRDefault="00011EAC" w:rsidP="00011EAC">
      <w:pPr>
        <w:pStyle w:val="afc"/>
        <w:keepNext/>
      </w:pPr>
      <w:r w:rsidRPr="00011EAC">
        <w:rPr>
          <w:noProof/>
        </w:rPr>
        <w:drawing>
          <wp:inline distT="0" distB="0" distL="0" distR="0" wp14:anchorId="5A70EADE" wp14:editId="43FF5BD9">
            <wp:extent cx="5318567" cy="1906031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5863" cy="190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7A0" w14:textId="66D3A402" w:rsidR="00011EAC" w:rsidRPr="00D3763B" w:rsidRDefault="00011EAC" w:rsidP="00011EAC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27</w:t>
        </w:r>
      </w:fldSimple>
      <w:r w:rsidR="00836973">
        <w:t xml:space="preserve"> </w:t>
      </w:r>
      <w:r w:rsidR="00D3763B">
        <w:t>–</w:t>
      </w:r>
      <w:r w:rsidR="00836973">
        <w:t xml:space="preserve"> </w:t>
      </w:r>
      <w:r w:rsidR="00D3763B">
        <w:t>Отмена изменений до индексации</w:t>
      </w:r>
    </w:p>
    <w:p w14:paraId="775C9685" w14:textId="56FDC811" w:rsidR="00011EAC" w:rsidRDefault="00011EAC" w:rsidP="00011EAC">
      <w:pPr>
        <w:pStyle w:val="a2"/>
      </w:pPr>
      <w:r>
        <w:t xml:space="preserve">Также, чтобы отменить сразу все изменения можно воспользоваться командой </w:t>
      </w:r>
      <w:r w:rsidRPr="00011EAC">
        <w:t>“</w:t>
      </w:r>
      <w:r>
        <w:rPr>
          <w:b/>
          <w:bCs/>
          <w:lang w:val="en-US"/>
        </w:rPr>
        <w:t>git</w:t>
      </w:r>
      <w:r w:rsidRPr="00011EAC">
        <w:rPr>
          <w:b/>
          <w:bCs/>
        </w:rPr>
        <w:t xml:space="preserve"> </w:t>
      </w:r>
      <w:proofErr w:type="gramStart"/>
      <w:r>
        <w:rPr>
          <w:b/>
          <w:bCs/>
          <w:lang w:val="en-US"/>
        </w:rPr>
        <w:t>restore</w:t>
      </w:r>
      <w:r w:rsidRPr="00011EAC">
        <w:rPr>
          <w:b/>
          <w:bCs/>
        </w:rPr>
        <w:t xml:space="preserve"> .</w:t>
      </w:r>
      <w:proofErr w:type="gramEnd"/>
      <w:r w:rsidRPr="00011EAC">
        <w:rPr>
          <w:b/>
          <w:bCs/>
        </w:rPr>
        <w:t>”</w:t>
      </w:r>
      <w:r w:rsidRPr="00011EAC">
        <w:t>.</w:t>
      </w:r>
    </w:p>
    <w:p w14:paraId="1D90AEB8" w14:textId="564D0AD3" w:rsidR="00FC65BD" w:rsidRDefault="00FC65BD" w:rsidP="00011EAC">
      <w:pPr>
        <w:pStyle w:val="a2"/>
      </w:pPr>
      <w:r>
        <w:lastRenderedPageBreak/>
        <w:t xml:space="preserve">Изменим файл </w:t>
      </w:r>
      <w:r>
        <w:rPr>
          <w:lang w:val="en-US"/>
        </w:rPr>
        <w:t>file</w:t>
      </w:r>
      <w:r w:rsidRPr="00FC65BD">
        <w:t>.</w:t>
      </w:r>
      <w:r>
        <w:rPr>
          <w:lang w:val="en-US"/>
        </w:rPr>
        <w:t>txt</w:t>
      </w:r>
      <w:r w:rsidRPr="00FC65BD">
        <w:t xml:space="preserve"> </w:t>
      </w:r>
      <w:r>
        <w:t>еще раз (рисунок 28).</w:t>
      </w:r>
    </w:p>
    <w:p w14:paraId="4D81B0AC" w14:textId="77777777" w:rsidR="00FC65BD" w:rsidRDefault="00FC65BD" w:rsidP="00FC65BD">
      <w:pPr>
        <w:pStyle w:val="afc"/>
        <w:keepNext/>
      </w:pPr>
      <w:r w:rsidRPr="00FC65BD">
        <w:rPr>
          <w:noProof/>
        </w:rPr>
        <w:drawing>
          <wp:inline distT="0" distB="0" distL="0" distR="0" wp14:anchorId="35597459" wp14:editId="780BBDAC">
            <wp:extent cx="5306992" cy="2926610"/>
            <wp:effectExtent l="0" t="0" r="8255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2598" cy="292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27C0" w14:textId="5945902C" w:rsidR="00FC65BD" w:rsidRPr="00836973" w:rsidRDefault="00FC65BD" w:rsidP="00FC65BD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28</w:t>
        </w:r>
      </w:fldSimple>
      <w:r w:rsidR="00836973">
        <w:t xml:space="preserve"> – Изменение файла </w:t>
      </w:r>
      <w:r w:rsidR="00836973">
        <w:rPr>
          <w:lang w:val="en-US"/>
        </w:rPr>
        <w:t>file</w:t>
      </w:r>
      <w:r w:rsidR="00836973" w:rsidRPr="00836973">
        <w:t>.</w:t>
      </w:r>
      <w:r w:rsidR="00836973">
        <w:rPr>
          <w:lang w:val="en-US"/>
        </w:rPr>
        <w:t>txt</w:t>
      </w:r>
      <w:r w:rsidR="00836973" w:rsidRPr="00836973">
        <w:t xml:space="preserve"> </w:t>
      </w:r>
      <w:r w:rsidR="00836973">
        <w:t>еще раз</w:t>
      </w:r>
    </w:p>
    <w:p w14:paraId="60F11AD4" w14:textId="7191D917" w:rsidR="00011EAC" w:rsidRDefault="00011EAC" w:rsidP="00011EAC">
      <w:pPr>
        <w:pStyle w:val="a2"/>
      </w:pPr>
      <w:r>
        <w:t>Для отмены индексированных изменений нужно воспользоваться командой</w:t>
      </w:r>
      <w:r w:rsidR="00FC65BD">
        <w:t xml:space="preserve"> </w:t>
      </w:r>
      <w:r w:rsidR="00FC65BD">
        <w:rPr>
          <w:b/>
          <w:bCs/>
          <w:lang w:val="en-US"/>
        </w:rPr>
        <w:t>git</w:t>
      </w:r>
      <w:r w:rsidR="00FC65BD" w:rsidRPr="00FC65BD">
        <w:rPr>
          <w:b/>
          <w:bCs/>
        </w:rPr>
        <w:t xml:space="preserve"> </w:t>
      </w:r>
      <w:r w:rsidR="00FC65BD">
        <w:rPr>
          <w:b/>
          <w:bCs/>
          <w:lang w:val="en-US"/>
        </w:rPr>
        <w:t>restore</w:t>
      </w:r>
      <w:r w:rsidR="00FC65BD" w:rsidRPr="00FC65BD">
        <w:rPr>
          <w:b/>
          <w:bCs/>
        </w:rPr>
        <w:t xml:space="preserve"> </w:t>
      </w:r>
      <w:r w:rsidR="00FC65BD">
        <w:rPr>
          <w:b/>
          <w:bCs/>
        </w:rPr>
        <w:noBreakHyphen/>
      </w:r>
      <w:r w:rsidR="00FC65BD">
        <w:rPr>
          <w:b/>
          <w:bCs/>
        </w:rPr>
        <w:noBreakHyphen/>
      </w:r>
      <w:r w:rsidR="00FC65BD">
        <w:rPr>
          <w:b/>
          <w:bCs/>
          <w:lang w:val="en-US"/>
        </w:rPr>
        <w:t>staged</w:t>
      </w:r>
      <w:r w:rsidR="00FC65BD" w:rsidRPr="00FC65BD">
        <w:rPr>
          <w:b/>
          <w:bCs/>
        </w:rPr>
        <w:t xml:space="preserve"> &lt;</w:t>
      </w:r>
      <w:r w:rsidR="00FC65BD">
        <w:rPr>
          <w:b/>
          <w:bCs/>
        </w:rPr>
        <w:t>путь</w:t>
      </w:r>
      <w:r w:rsidR="00FC65BD" w:rsidRPr="00FC65BD">
        <w:rPr>
          <w:b/>
          <w:bCs/>
        </w:rPr>
        <w:t>&gt;</w:t>
      </w:r>
      <w:r>
        <w:t xml:space="preserve"> </w:t>
      </w:r>
      <w:r w:rsidR="00FC65BD">
        <w:t xml:space="preserve">или </w:t>
      </w:r>
      <w:r>
        <w:rPr>
          <w:b/>
          <w:bCs/>
          <w:lang w:val="en-US"/>
        </w:rPr>
        <w:t>git</w:t>
      </w:r>
      <w:r w:rsidRPr="00011EAC">
        <w:rPr>
          <w:b/>
          <w:bCs/>
        </w:rPr>
        <w:t xml:space="preserve"> </w:t>
      </w:r>
      <w:r>
        <w:rPr>
          <w:b/>
          <w:bCs/>
          <w:lang w:val="en-US"/>
        </w:rPr>
        <w:t>reset</w:t>
      </w:r>
      <w:r w:rsidR="00FC65BD" w:rsidRPr="00FC65BD">
        <w:rPr>
          <w:b/>
          <w:bCs/>
        </w:rPr>
        <w:t xml:space="preserve"> [&lt;</w:t>
      </w:r>
      <w:r w:rsidR="00FC65BD">
        <w:rPr>
          <w:b/>
          <w:bCs/>
        </w:rPr>
        <w:t>ветка</w:t>
      </w:r>
      <w:r w:rsidR="00FC65BD" w:rsidRPr="00FC65BD">
        <w:rPr>
          <w:b/>
          <w:bCs/>
        </w:rPr>
        <w:t>&gt;] &lt;</w:t>
      </w:r>
      <w:r w:rsidR="00FC65BD">
        <w:rPr>
          <w:b/>
          <w:bCs/>
        </w:rPr>
        <w:t>путь</w:t>
      </w:r>
      <w:r w:rsidR="00FC65BD" w:rsidRPr="00FC65BD">
        <w:rPr>
          <w:b/>
          <w:bCs/>
        </w:rPr>
        <w:t>&gt;</w:t>
      </w:r>
      <w:r w:rsidR="00FC65BD">
        <w:t xml:space="preserve">, а затем </w:t>
      </w:r>
      <w:r w:rsidR="00FC65BD">
        <w:rPr>
          <w:b/>
          <w:bCs/>
          <w:lang w:val="en-US"/>
        </w:rPr>
        <w:t>git restore</w:t>
      </w:r>
      <w:r w:rsidR="00FC65BD" w:rsidRPr="00FC65BD">
        <w:rPr>
          <w:b/>
          <w:bCs/>
        </w:rPr>
        <w:t xml:space="preserve"> </w:t>
      </w:r>
      <w:r w:rsidR="00A55DE7" w:rsidRPr="00FC65BD">
        <w:rPr>
          <w:b/>
          <w:bCs/>
        </w:rPr>
        <w:t>[</w:t>
      </w:r>
      <w:r w:rsidR="00A55DE7">
        <w:rPr>
          <w:b/>
          <w:bCs/>
        </w:rPr>
        <w:noBreakHyphen/>
      </w:r>
      <w:r w:rsidR="00A55DE7">
        <w:rPr>
          <w:b/>
          <w:bCs/>
        </w:rPr>
        <w:noBreakHyphen/>
      </w:r>
      <w:r w:rsidR="00A55DE7">
        <w:rPr>
          <w:b/>
          <w:bCs/>
          <w:lang w:val="en-US"/>
        </w:rPr>
        <w:t>source</w:t>
      </w:r>
      <w:r w:rsidR="00A55DE7" w:rsidRPr="00FC65BD">
        <w:rPr>
          <w:b/>
          <w:bCs/>
        </w:rPr>
        <w:t>=&lt;</w:t>
      </w:r>
      <w:r w:rsidR="00A55DE7">
        <w:rPr>
          <w:b/>
          <w:bCs/>
        </w:rPr>
        <w:t>ветка</w:t>
      </w:r>
      <w:r w:rsidR="00A55DE7" w:rsidRPr="00FC65BD">
        <w:rPr>
          <w:b/>
          <w:bCs/>
        </w:rPr>
        <w:t>&gt;]</w:t>
      </w:r>
      <w:r w:rsidR="00A55DE7">
        <w:rPr>
          <w:b/>
          <w:bCs/>
          <w:lang w:val="en-US"/>
        </w:rPr>
        <w:t> </w:t>
      </w:r>
      <w:r w:rsidR="00FC65BD" w:rsidRPr="00FC65BD">
        <w:rPr>
          <w:b/>
          <w:bCs/>
        </w:rPr>
        <w:t>&lt;</w:t>
      </w:r>
      <w:r w:rsidR="00FC65BD">
        <w:rPr>
          <w:b/>
          <w:bCs/>
        </w:rPr>
        <w:t>путь</w:t>
      </w:r>
      <w:r w:rsidR="00FC65BD" w:rsidRPr="00FC65BD">
        <w:rPr>
          <w:b/>
          <w:bCs/>
        </w:rPr>
        <w:t>&gt;</w:t>
      </w:r>
      <w:r w:rsidR="00FC65BD">
        <w:t xml:space="preserve">, так как </w:t>
      </w:r>
      <w:r w:rsidR="00FC65BD">
        <w:rPr>
          <w:b/>
          <w:bCs/>
          <w:lang w:val="en-US"/>
        </w:rPr>
        <w:t>git</w:t>
      </w:r>
      <w:r w:rsidR="00FC65BD" w:rsidRPr="00FC65BD">
        <w:rPr>
          <w:b/>
          <w:bCs/>
        </w:rPr>
        <w:t xml:space="preserve"> </w:t>
      </w:r>
      <w:r w:rsidR="00FC65BD">
        <w:rPr>
          <w:b/>
          <w:bCs/>
          <w:lang w:val="en-US"/>
        </w:rPr>
        <w:t>reset</w:t>
      </w:r>
      <w:r w:rsidR="00FC65BD" w:rsidRPr="00FC65BD">
        <w:t xml:space="preserve"> </w:t>
      </w:r>
      <w:r w:rsidR="00FC65BD">
        <w:t>не возвращает изменения, а лишь убирает файл из индексированных (рисунок 29).</w:t>
      </w:r>
    </w:p>
    <w:p w14:paraId="3573AE73" w14:textId="77777777" w:rsidR="00A55DE7" w:rsidRDefault="00A55DE7" w:rsidP="00A55DE7">
      <w:pPr>
        <w:pStyle w:val="afc"/>
        <w:keepNext/>
      </w:pPr>
      <w:r w:rsidRPr="00A55DE7">
        <w:rPr>
          <w:noProof/>
        </w:rPr>
        <w:drawing>
          <wp:inline distT="0" distB="0" distL="0" distR="0" wp14:anchorId="68CB6175" wp14:editId="0CCADE19">
            <wp:extent cx="5052350" cy="339953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025" cy="339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3723" w14:textId="5BE59F3A" w:rsidR="00FC65BD" w:rsidRPr="00836973" w:rsidRDefault="00A55DE7" w:rsidP="00A55DE7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29</w:t>
        </w:r>
      </w:fldSimple>
      <w:r w:rsidR="00836973">
        <w:rPr>
          <w:lang w:val="en-US"/>
        </w:rPr>
        <w:t xml:space="preserve"> – </w:t>
      </w:r>
      <w:r w:rsidR="00836973">
        <w:t>Отмена индексированных изменений</w:t>
      </w:r>
    </w:p>
    <w:p w14:paraId="67C9AD00" w14:textId="7250C12C" w:rsidR="00B32008" w:rsidRDefault="00A55DE7" w:rsidP="00A55DE7">
      <w:pPr>
        <w:pStyle w:val="3"/>
      </w:pPr>
      <w:bookmarkStart w:id="16" w:name="_Toc191658496"/>
      <w:r>
        <w:lastRenderedPageBreak/>
        <w:t>Отмена коммита</w:t>
      </w:r>
      <w:bookmarkEnd w:id="16"/>
    </w:p>
    <w:p w14:paraId="1F0F98B7" w14:textId="4DDDED64" w:rsidR="00A55DE7" w:rsidRDefault="00A55DE7" w:rsidP="00A55DE7">
      <w:pPr>
        <w:pStyle w:val="a2"/>
      </w:pPr>
      <w:r>
        <w:t xml:space="preserve">Изменим файлы </w:t>
      </w:r>
      <w:r>
        <w:rPr>
          <w:lang w:val="en-US"/>
        </w:rPr>
        <w:t>file</w:t>
      </w:r>
      <w:r w:rsidRPr="00A55DE7">
        <w:t>2.</w:t>
      </w:r>
      <w:r>
        <w:rPr>
          <w:lang w:val="en-US"/>
        </w:rPr>
        <w:t>txt</w:t>
      </w:r>
      <w:r w:rsidRPr="00A55DE7">
        <w:t xml:space="preserve"> </w:t>
      </w:r>
      <w:r>
        <w:t xml:space="preserve">и </w:t>
      </w:r>
      <w:r>
        <w:rPr>
          <w:lang w:val="en-US"/>
        </w:rPr>
        <w:t>file</w:t>
      </w:r>
      <w:r w:rsidRPr="00A55DE7">
        <w:t>3.</w:t>
      </w:r>
      <w:r>
        <w:rPr>
          <w:lang w:val="en-US"/>
        </w:rPr>
        <w:t>txt</w:t>
      </w:r>
      <w:r w:rsidRPr="00A55DE7">
        <w:t xml:space="preserve"> </w:t>
      </w:r>
      <w:r>
        <w:t>(рисунок 30).</w:t>
      </w:r>
    </w:p>
    <w:p w14:paraId="782BD30E" w14:textId="77777777" w:rsidR="005E035F" w:rsidRDefault="005E035F" w:rsidP="005E035F">
      <w:pPr>
        <w:pStyle w:val="afc"/>
        <w:keepNext/>
      </w:pPr>
      <w:r w:rsidRPr="005E035F">
        <w:rPr>
          <w:noProof/>
          <w:lang w:val="en-US"/>
        </w:rPr>
        <w:drawing>
          <wp:inline distT="0" distB="0" distL="0" distR="0" wp14:anchorId="614E35FC" wp14:editId="59402E20">
            <wp:extent cx="5104435" cy="2378504"/>
            <wp:effectExtent l="0" t="0" r="1270" b="317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12759" cy="23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ECB2" w14:textId="597DBF91" w:rsidR="00A55DE7" w:rsidRPr="00836973" w:rsidRDefault="005E035F" w:rsidP="005E035F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30</w:t>
        </w:r>
      </w:fldSimple>
      <w:r w:rsidR="00836973">
        <w:t xml:space="preserve"> – Изменение файлов </w:t>
      </w:r>
      <w:r w:rsidR="00836973">
        <w:rPr>
          <w:lang w:val="en-US"/>
        </w:rPr>
        <w:t>file</w:t>
      </w:r>
      <w:r w:rsidR="00836973" w:rsidRPr="00836973">
        <w:t>2.</w:t>
      </w:r>
      <w:r w:rsidR="00836973">
        <w:rPr>
          <w:lang w:val="en-US"/>
        </w:rPr>
        <w:t>txt</w:t>
      </w:r>
      <w:r w:rsidR="00836973" w:rsidRPr="00836973">
        <w:t xml:space="preserve"> </w:t>
      </w:r>
      <w:r w:rsidR="00836973">
        <w:t xml:space="preserve">и </w:t>
      </w:r>
      <w:r w:rsidR="00836973">
        <w:rPr>
          <w:lang w:val="en-US"/>
        </w:rPr>
        <w:t>file</w:t>
      </w:r>
      <w:r w:rsidR="00836973" w:rsidRPr="00836973">
        <w:t>3.</w:t>
      </w:r>
      <w:r w:rsidR="00836973">
        <w:rPr>
          <w:lang w:val="en-US"/>
        </w:rPr>
        <w:t>txt</w:t>
      </w:r>
    </w:p>
    <w:p w14:paraId="59B56F7E" w14:textId="336D3014" w:rsidR="005E035F" w:rsidRDefault="005E035F" w:rsidP="005E035F">
      <w:pPr>
        <w:pStyle w:val="a2"/>
      </w:pPr>
      <w:r>
        <w:t>Добавим изменения и сделаем коммит (рисунок 31).</w:t>
      </w:r>
    </w:p>
    <w:p w14:paraId="04DB1A5A" w14:textId="77777777" w:rsidR="004D6578" w:rsidRDefault="004D6578" w:rsidP="004D6578">
      <w:pPr>
        <w:pStyle w:val="afc"/>
        <w:keepNext/>
      </w:pPr>
      <w:r w:rsidRPr="004D6578">
        <w:rPr>
          <w:noProof/>
          <w:lang w:val="en-US"/>
        </w:rPr>
        <w:drawing>
          <wp:inline distT="0" distB="0" distL="0" distR="0" wp14:anchorId="085F00E3" wp14:editId="610F3D8F">
            <wp:extent cx="5173883" cy="1256162"/>
            <wp:effectExtent l="0" t="0" r="8255" b="127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4467" cy="12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4222" w14:textId="69AD5747" w:rsidR="005E035F" w:rsidRPr="00836973" w:rsidRDefault="004D6578" w:rsidP="004D6578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31</w:t>
        </w:r>
      </w:fldSimple>
      <w:r w:rsidR="00836973" w:rsidRPr="00836973">
        <w:t xml:space="preserve"> – </w:t>
      </w:r>
      <w:r w:rsidR="00836973">
        <w:t>Создание коммита</w:t>
      </w:r>
    </w:p>
    <w:p w14:paraId="75D91371" w14:textId="697F37C2" w:rsidR="004D6578" w:rsidRPr="009F284D" w:rsidRDefault="004D6578" w:rsidP="004D6578">
      <w:pPr>
        <w:pStyle w:val="a2"/>
      </w:pPr>
      <w:r>
        <w:t xml:space="preserve">Для отмены коммита можно использовать команду </w:t>
      </w:r>
      <w:r>
        <w:rPr>
          <w:b/>
          <w:bCs/>
          <w:lang w:val="en-US"/>
        </w:rPr>
        <w:t>git</w:t>
      </w:r>
      <w:r w:rsidRPr="004D6578">
        <w:rPr>
          <w:b/>
          <w:bCs/>
        </w:rPr>
        <w:t xml:space="preserve"> </w:t>
      </w:r>
      <w:r>
        <w:rPr>
          <w:b/>
          <w:bCs/>
          <w:lang w:val="en-US"/>
        </w:rPr>
        <w:t>revert</w:t>
      </w:r>
      <w:r w:rsidRPr="004D6578">
        <w:rPr>
          <w:b/>
          <w:bCs/>
        </w:rPr>
        <w:t xml:space="preserve"> &lt;</w:t>
      </w:r>
      <w:r>
        <w:rPr>
          <w:b/>
          <w:bCs/>
        </w:rPr>
        <w:t>коммит</w:t>
      </w:r>
      <w:r w:rsidRPr="004D6578">
        <w:rPr>
          <w:b/>
          <w:bCs/>
        </w:rPr>
        <w:t>&gt;</w:t>
      </w:r>
      <w:r>
        <w:t>, которая сделает новый коммит, отменяющий каждое действие выбранного коммита (рисунок 32).</w:t>
      </w:r>
    </w:p>
    <w:p w14:paraId="45519B04" w14:textId="77777777" w:rsidR="004D6578" w:rsidRDefault="004D6578" w:rsidP="004D6578">
      <w:pPr>
        <w:pStyle w:val="afc"/>
        <w:keepNext/>
      </w:pPr>
      <w:r w:rsidRPr="004D6578">
        <w:rPr>
          <w:noProof/>
        </w:rPr>
        <w:drawing>
          <wp:inline distT="0" distB="0" distL="0" distR="0" wp14:anchorId="78E2BDAD" wp14:editId="0D912A5F">
            <wp:extent cx="5231757" cy="2089880"/>
            <wp:effectExtent l="0" t="0" r="762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2970" cy="20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03DD" w14:textId="66D1280E" w:rsidR="004D6578" w:rsidRPr="00836973" w:rsidRDefault="004D6578" w:rsidP="004D6578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32</w:t>
        </w:r>
      </w:fldSimple>
      <w:r w:rsidR="00836973" w:rsidRPr="00836973">
        <w:t xml:space="preserve"> – </w:t>
      </w:r>
      <w:r w:rsidR="00836973">
        <w:t xml:space="preserve">Отмена коммита с помощью команды </w:t>
      </w:r>
      <w:r w:rsidR="00836973">
        <w:rPr>
          <w:lang w:val="en-US"/>
        </w:rPr>
        <w:t>revert</w:t>
      </w:r>
    </w:p>
    <w:p w14:paraId="6C2AA970" w14:textId="467F2540" w:rsidR="00C606E4" w:rsidRDefault="00C606E4" w:rsidP="00C606E4">
      <w:pPr>
        <w:pStyle w:val="21"/>
      </w:pPr>
      <w:bookmarkStart w:id="17" w:name="_Toc191658497"/>
      <w:r>
        <w:lastRenderedPageBreak/>
        <w:t>Системы управления репозиториями</w:t>
      </w:r>
      <w:bookmarkEnd w:id="17"/>
    </w:p>
    <w:p w14:paraId="16C4D667" w14:textId="147F894E" w:rsidR="00C606E4" w:rsidRDefault="00C606E4" w:rsidP="00C606E4">
      <w:pPr>
        <w:pStyle w:val="3"/>
      </w:pPr>
      <w:bookmarkStart w:id="18" w:name="_Toc191658498"/>
      <w:r>
        <w:t xml:space="preserve">Создание </w:t>
      </w:r>
      <w:r>
        <w:rPr>
          <w:lang w:val="en-US"/>
        </w:rPr>
        <w:t xml:space="preserve">GitHub </w:t>
      </w:r>
      <w:r>
        <w:t>репозитория</w:t>
      </w:r>
      <w:bookmarkEnd w:id="18"/>
    </w:p>
    <w:p w14:paraId="7BC3280F" w14:textId="7166DC13" w:rsidR="00C606E4" w:rsidRDefault="00C606E4" w:rsidP="00C606E4">
      <w:pPr>
        <w:pStyle w:val="a2"/>
      </w:pPr>
      <w:r>
        <w:t xml:space="preserve">Для создания репозитория на </w:t>
      </w:r>
      <w:r>
        <w:rPr>
          <w:lang w:val="en-US"/>
        </w:rPr>
        <w:t>GitHub</w:t>
      </w:r>
      <w:r w:rsidRPr="00C606E4">
        <w:t xml:space="preserve"> </w:t>
      </w:r>
      <w:r>
        <w:t>нужно воспользоваться официальным вебсайтом, прежде зарегис</w:t>
      </w:r>
      <w:r w:rsidR="00291F19">
        <w:t>трировавшись (рисунок 33)</w:t>
      </w:r>
      <w:r>
        <w:t>.</w:t>
      </w:r>
    </w:p>
    <w:p w14:paraId="6F64E3A9" w14:textId="77777777" w:rsidR="00291F19" w:rsidRDefault="00291F19" w:rsidP="00291F19">
      <w:pPr>
        <w:pStyle w:val="afc"/>
        <w:keepNext/>
      </w:pPr>
      <w:r w:rsidRPr="00291F19">
        <w:rPr>
          <w:noProof/>
        </w:rPr>
        <w:drawing>
          <wp:inline distT="0" distB="0" distL="0" distR="0" wp14:anchorId="0A95EF23" wp14:editId="012D890E">
            <wp:extent cx="4467828" cy="3817448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3676" cy="38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B9CB" w14:textId="75C5BD6F" w:rsidR="00291F19" w:rsidRPr="00836973" w:rsidRDefault="00291F19" w:rsidP="00291F19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33</w:t>
        </w:r>
      </w:fldSimple>
      <w:r w:rsidR="00836973">
        <w:t xml:space="preserve"> – Создание нового репозитория на </w:t>
      </w:r>
      <w:r w:rsidR="00836973">
        <w:rPr>
          <w:lang w:val="en-US"/>
        </w:rPr>
        <w:t>GitHub</w:t>
      </w:r>
    </w:p>
    <w:p w14:paraId="00CA3ECA" w14:textId="088A5916" w:rsidR="00291F19" w:rsidRDefault="00291F19" w:rsidP="00291F19">
      <w:pPr>
        <w:pStyle w:val="a2"/>
      </w:pPr>
      <w:r>
        <w:t xml:space="preserve">Далее создадим </w:t>
      </w:r>
      <w:r>
        <w:rPr>
          <w:lang w:val="en-US"/>
        </w:rPr>
        <w:t>SSH</w:t>
      </w:r>
      <w:r w:rsidRPr="00291F19">
        <w:t>-</w:t>
      </w:r>
      <w:r>
        <w:t>ключ для авторизации (рисунок 34).</w:t>
      </w:r>
    </w:p>
    <w:p w14:paraId="06B5862A" w14:textId="77777777" w:rsidR="00A862C0" w:rsidRDefault="001A6C9A" w:rsidP="00A862C0">
      <w:pPr>
        <w:pStyle w:val="afc"/>
        <w:keepNext/>
      </w:pPr>
      <w:r w:rsidRPr="001A6C9A">
        <w:rPr>
          <w:noProof/>
          <w:lang w:val="en-US"/>
        </w:rPr>
        <w:drawing>
          <wp:inline distT="0" distB="0" distL="0" distR="0" wp14:anchorId="40C5F1A7" wp14:editId="4978DED0">
            <wp:extent cx="4716684" cy="2509561"/>
            <wp:effectExtent l="0" t="0" r="8255" b="508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27837" cy="25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6567" w14:textId="020A0BF8" w:rsidR="00291F19" w:rsidRPr="00836973" w:rsidRDefault="00A862C0" w:rsidP="00A862C0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34</w:t>
        </w:r>
      </w:fldSimple>
      <w:r w:rsidR="00836973">
        <w:t xml:space="preserve"> – Создание нового </w:t>
      </w:r>
      <w:r w:rsidR="00836973">
        <w:rPr>
          <w:lang w:val="en-US"/>
        </w:rPr>
        <w:t>SSH</w:t>
      </w:r>
      <w:r w:rsidR="00836973" w:rsidRPr="00836973">
        <w:t xml:space="preserve"> </w:t>
      </w:r>
      <w:r w:rsidR="00836973">
        <w:t>ключа</w:t>
      </w:r>
    </w:p>
    <w:p w14:paraId="70A34A80" w14:textId="2A611074" w:rsidR="00A862C0" w:rsidRDefault="00F7633F" w:rsidP="00A862C0">
      <w:pPr>
        <w:pStyle w:val="a2"/>
      </w:pPr>
      <w:r>
        <w:lastRenderedPageBreak/>
        <w:t xml:space="preserve">Проверим ключ и добавим его в </w:t>
      </w:r>
      <w:proofErr w:type="spellStart"/>
      <w:r>
        <w:rPr>
          <w:lang w:val="en-US"/>
        </w:rPr>
        <w:t>ssh</w:t>
      </w:r>
      <w:proofErr w:type="spellEnd"/>
      <w:r w:rsidRPr="00F7633F">
        <w:t>-</w:t>
      </w:r>
      <w:r>
        <w:rPr>
          <w:lang w:val="en-US"/>
        </w:rPr>
        <w:t>agent</w:t>
      </w:r>
      <w:r w:rsidRPr="00F7633F">
        <w:t xml:space="preserve"> </w:t>
      </w:r>
      <w:r>
        <w:t>(рисунок 35).</w:t>
      </w:r>
    </w:p>
    <w:p w14:paraId="03E3B061" w14:textId="77777777" w:rsidR="00F7633F" w:rsidRDefault="00F7633F" w:rsidP="00F7633F">
      <w:pPr>
        <w:pStyle w:val="afc"/>
        <w:keepNext/>
      </w:pPr>
      <w:r w:rsidRPr="00F7633F">
        <w:rPr>
          <w:noProof/>
        </w:rPr>
        <w:drawing>
          <wp:inline distT="0" distB="0" distL="0" distR="0" wp14:anchorId="5D220251" wp14:editId="1254474F">
            <wp:extent cx="5168096" cy="200064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83573" cy="200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E8B0" w14:textId="7C6B5C76" w:rsidR="00F7633F" w:rsidRPr="00836973" w:rsidRDefault="00F7633F" w:rsidP="00F7633F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35</w:t>
        </w:r>
      </w:fldSimple>
      <w:r w:rsidR="00836973" w:rsidRPr="00836973">
        <w:t xml:space="preserve"> – </w:t>
      </w:r>
      <w:r w:rsidR="00836973">
        <w:t xml:space="preserve">Добавление нового </w:t>
      </w:r>
      <w:r w:rsidR="00836973">
        <w:rPr>
          <w:lang w:val="en-US"/>
        </w:rPr>
        <w:t>SSH</w:t>
      </w:r>
      <w:r w:rsidR="00836973" w:rsidRPr="00836973">
        <w:t xml:space="preserve"> </w:t>
      </w:r>
      <w:r w:rsidR="00836973">
        <w:t xml:space="preserve">ключа в </w:t>
      </w:r>
      <w:r w:rsidR="00836973">
        <w:rPr>
          <w:lang w:val="en-US"/>
        </w:rPr>
        <w:t>SSH</w:t>
      </w:r>
      <w:r w:rsidR="00836973" w:rsidRPr="00836973">
        <w:t>-</w:t>
      </w:r>
      <w:r w:rsidR="00836973">
        <w:rPr>
          <w:lang w:val="en-US"/>
        </w:rPr>
        <w:t>Agent</w:t>
      </w:r>
    </w:p>
    <w:p w14:paraId="2A01FF30" w14:textId="2149610D" w:rsidR="00F7633F" w:rsidRDefault="000E4D44" w:rsidP="00F7633F">
      <w:pPr>
        <w:pStyle w:val="a2"/>
      </w:pPr>
      <w:r>
        <w:t xml:space="preserve">Добавим ключ в аккаунт </w:t>
      </w:r>
      <w:r>
        <w:rPr>
          <w:lang w:val="en-US"/>
        </w:rPr>
        <w:t>GitHub</w:t>
      </w:r>
      <w:r w:rsidRPr="000E4D44">
        <w:t xml:space="preserve"> (</w:t>
      </w:r>
      <w:r>
        <w:t>рисунок 36).</w:t>
      </w:r>
    </w:p>
    <w:p w14:paraId="6C3A55F3" w14:textId="77777777" w:rsidR="000E4D44" w:rsidRDefault="000E4D44" w:rsidP="000E4D44">
      <w:pPr>
        <w:pStyle w:val="afc"/>
        <w:keepNext/>
      </w:pPr>
      <w:r w:rsidRPr="000E4D44">
        <w:rPr>
          <w:noProof/>
        </w:rPr>
        <w:drawing>
          <wp:inline distT="0" distB="0" distL="0" distR="0" wp14:anchorId="76A1E92F" wp14:editId="64EC6C6F">
            <wp:extent cx="5254906" cy="2705421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2128" cy="27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E380" w14:textId="620308EF" w:rsidR="000E4D44" w:rsidRPr="00836973" w:rsidRDefault="000E4D44" w:rsidP="000E4D44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36</w:t>
        </w:r>
      </w:fldSimple>
      <w:r w:rsidR="00836973">
        <w:t xml:space="preserve"> – Добавление нового ключа </w:t>
      </w:r>
      <w:r w:rsidR="00836973">
        <w:rPr>
          <w:lang w:val="en-US"/>
        </w:rPr>
        <w:t>SSH</w:t>
      </w:r>
      <w:r w:rsidR="00836973" w:rsidRPr="00836973">
        <w:t xml:space="preserve"> </w:t>
      </w:r>
      <w:r w:rsidR="00836973">
        <w:t xml:space="preserve">в аккаунт </w:t>
      </w:r>
      <w:r w:rsidR="00836973">
        <w:rPr>
          <w:lang w:val="en-US"/>
        </w:rPr>
        <w:t>GitHub</w:t>
      </w:r>
    </w:p>
    <w:p w14:paraId="19530359" w14:textId="24686054" w:rsidR="00F2231D" w:rsidRDefault="005E2F3E" w:rsidP="005B3BF0">
      <w:pPr>
        <w:pStyle w:val="3"/>
      </w:pPr>
      <w:bookmarkStart w:id="19" w:name="_Toc191658499"/>
      <w:r>
        <w:t>Создание локального репозитория</w:t>
      </w:r>
      <w:bookmarkEnd w:id="19"/>
    </w:p>
    <w:p w14:paraId="534431DC" w14:textId="29297AA5" w:rsidR="005E2F3E" w:rsidRDefault="005E2F3E" w:rsidP="005E2F3E">
      <w:pPr>
        <w:pStyle w:val="a2"/>
      </w:pPr>
      <w:r>
        <w:t>Заполним несколькими файлами пустую папку, добавим их в новый репозиторий, а затем свяжем с удаленным репозиторием (рисунок 37).</w:t>
      </w:r>
    </w:p>
    <w:p w14:paraId="186EF675" w14:textId="77777777" w:rsidR="005E2F3E" w:rsidRDefault="005E2F3E" w:rsidP="005E2F3E">
      <w:pPr>
        <w:pStyle w:val="afc"/>
        <w:keepNext/>
      </w:pPr>
      <w:r w:rsidRPr="005E2F3E">
        <w:rPr>
          <w:noProof/>
        </w:rPr>
        <w:lastRenderedPageBreak/>
        <w:drawing>
          <wp:inline distT="0" distB="0" distL="0" distR="0" wp14:anchorId="1EDEF167" wp14:editId="45824868">
            <wp:extent cx="5737713" cy="342548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2697" cy="343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1F7" w14:textId="3307C7B9" w:rsidR="005E2F3E" w:rsidRPr="00836973" w:rsidRDefault="005E2F3E" w:rsidP="005E2F3E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37</w:t>
        </w:r>
      </w:fldSimple>
      <w:r w:rsidR="00836973" w:rsidRPr="00836973">
        <w:t xml:space="preserve"> </w:t>
      </w:r>
      <w:r w:rsidR="00836973">
        <w:t>– Заполнение пустой папки и связка с удаленным репозиторием</w:t>
      </w:r>
    </w:p>
    <w:p w14:paraId="36606C4C" w14:textId="26C973B8" w:rsidR="005E2F3E" w:rsidRDefault="005E2F3E" w:rsidP="005B3BF0">
      <w:pPr>
        <w:pStyle w:val="3"/>
      </w:pPr>
      <w:bookmarkStart w:id="20" w:name="_Toc191658500"/>
      <w:r>
        <w:t>Работа с ветками</w:t>
      </w:r>
      <w:bookmarkEnd w:id="20"/>
    </w:p>
    <w:p w14:paraId="19692945" w14:textId="3470E7B4" w:rsidR="005E2F3E" w:rsidRDefault="005E2F3E" w:rsidP="005E2F3E">
      <w:pPr>
        <w:pStyle w:val="a2"/>
      </w:pPr>
      <w:r>
        <w:t xml:space="preserve">Создадим новую ветку </w:t>
      </w:r>
      <w:r>
        <w:rPr>
          <w:b/>
          <w:bCs/>
          <w:lang w:val="en-US"/>
        </w:rPr>
        <w:t>second</w:t>
      </w:r>
      <w:r w:rsidRPr="005E2F3E">
        <w:t xml:space="preserve"> </w:t>
      </w:r>
      <w:r>
        <w:t xml:space="preserve">и произведем в ней некоторые изменения, а затем сольем с веткой </w:t>
      </w:r>
      <w:r>
        <w:rPr>
          <w:b/>
          <w:bCs/>
          <w:lang w:val="en-US"/>
        </w:rPr>
        <w:t>master</w:t>
      </w:r>
      <w:r>
        <w:t xml:space="preserve"> (рисунок 38).</w:t>
      </w:r>
    </w:p>
    <w:p w14:paraId="4E67D0B6" w14:textId="77777777" w:rsidR="005E2F3E" w:rsidRDefault="005E2F3E" w:rsidP="005E2F3E">
      <w:pPr>
        <w:pStyle w:val="afc"/>
        <w:keepNext/>
      </w:pPr>
      <w:r w:rsidRPr="005E2F3E">
        <w:rPr>
          <w:noProof/>
          <w:lang w:val="en-US"/>
        </w:rPr>
        <w:drawing>
          <wp:inline distT="0" distB="0" distL="0" distR="0" wp14:anchorId="7A1022C2" wp14:editId="706B06E0">
            <wp:extent cx="5772699" cy="3017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78674" cy="302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9F0C" w14:textId="0AB8FABE" w:rsidR="005E2F3E" w:rsidRPr="00836973" w:rsidRDefault="005E2F3E" w:rsidP="005E2F3E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38</w:t>
        </w:r>
      </w:fldSimple>
      <w:r w:rsidR="00836973" w:rsidRPr="00836973">
        <w:t xml:space="preserve"> – </w:t>
      </w:r>
      <w:r w:rsidR="00836973">
        <w:t xml:space="preserve">Создание новой ветки </w:t>
      </w:r>
      <w:r w:rsidR="00836973">
        <w:rPr>
          <w:lang w:val="en-US"/>
        </w:rPr>
        <w:t>second</w:t>
      </w:r>
      <w:r w:rsidR="00836973" w:rsidRPr="00836973">
        <w:t xml:space="preserve"> </w:t>
      </w:r>
      <w:r w:rsidR="00836973">
        <w:t xml:space="preserve">и слияние с </w:t>
      </w:r>
      <w:r w:rsidR="00836973">
        <w:rPr>
          <w:lang w:val="en-US"/>
        </w:rPr>
        <w:t>master</w:t>
      </w:r>
    </w:p>
    <w:p w14:paraId="61C4C9DB" w14:textId="5EE20BC2" w:rsidR="005E2F3E" w:rsidRDefault="00C12875" w:rsidP="005B3BF0">
      <w:pPr>
        <w:pStyle w:val="3"/>
      </w:pPr>
      <w:bookmarkStart w:id="21" w:name="_Toc191658501"/>
      <w:r>
        <w:lastRenderedPageBreak/>
        <w:t>Задание согласно варианту</w:t>
      </w:r>
      <w:bookmarkEnd w:id="21"/>
    </w:p>
    <w:p w14:paraId="20E9F92E" w14:textId="7BF7954C" w:rsidR="00C12875" w:rsidRDefault="00827ED8" w:rsidP="00C12875">
      <w:pPr>
        <w:pStyle w:val="a2"/>
      </w:pPr>
      <w:proofErr w:type="spellStart"/>
      <w:r>
        <w:t>Склонируем</w:t>
      </w:r>
      <w:proofErr w:type="spellEnd"/>
      <w:r w:rsidR="00C12875">
        <w:t xml:space="preserve"> репозиторий</w:t>
      </w:r>
      <w:r w:rsidR="00975DB2">
        <w:t xml:space="preserve"> в новую папку (рисунок 39).</w:t>
      </w:r>
    </w:p>
    <w:p w14:paraId="3A90FD9C" w14:textId="77777777" w:rsidR="00975DB2" w:rsidRDefault="00975DB2" w:rsidP="00975DB2">
      <w:pPr>
        <w:pStyle w:val="afc"/>
        <w:keepNext/>
      </w:pPr>
      <w:r w:rsidRPr="00975DB2">
        <w:rPr>
          <w:noProof/>
        </w:rPr>
        <w:drawing>
          <wp:inline distT="0" distB="0" distL="0" distR="0" wp14:anchorId="6FD10046" wp14:editId="693BFAE1">
            <wp:extent cx="6120130" cy="14757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1827" w14:textId="1F4F53F4" w:rsidR="00975DB2" w:rsidRPr="004A1B82" w:rsidRDefault="00975DB2" w:rsidP="00975DB2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39</w:t>
        </w:r>
      </w:fldSimple>
      <w:r w:rsidR="00836973">
        <w:t xml:space="preserve"> – Клонирование репозитория в новую папку</w:t>
      </w:r>
    </w:p>
    <w:p w14:paraId="3F3B2FA2" w14:textId="7FF4B809" w:rsidR="00975DB2" w:rsidRDefault="00975DB2" w:rsidP="00975DB2">
      <w:pPr>
        <w:pStyle w:val="a2"/>
      </w:pPr>
      <w:r>
        <w:t>Создадим новую ветку и выведем список новых веток (рисунок 40).</w:t>
      </w:r>
    </w:p>
    <w:p w14:paraId="08F11DB7" w14:textId="77777777" w:rsidR="00975DB2" w:rsidRDefault="00975DB2" w:rsidP="00975DB2">
      <w:pPr>
        <w:pStyle w:val="afc"/>
        <w:keepNext/>
      </w:pPr>
      <w:r w:rsidRPr="00975DB2">
        <w:rPr>
          <w:noProof/>
        </w:rPr>
        <w:drawing>
          <wp:inline distT="0" distB="0" distL="0" distR="0" wp14:anchorId="5A0A9475" wp14:editId="64C64FA6">
            <wp:extent cx="6120130" cy="1379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3CA3" w14:textId="21527053" w:rsidR="00975DB2" w:rsidRPr="00836973" w:rsidRDefault="00975DB2" w:rsidP="00975DB2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40</w:t>
        </w:r>
      </w:fldSimple>
      <w:r w:rsidR="00836973" w:rsidRPr="00836973">
        <w:t xml:space="preserve"> – </w:t>
      </w:r>
      <w:r w:rsidR="00836973">
        <w:t>Создание новой ветки и вывод списка всех веток</w:t>
      </w:r>
    </w:p>
    <w:p w14:paraId="11DBD17F" w14:textId="456D2306" w:rsidR="00975DB2" w:rsidRDefault="00975DB2" w:rsidP="00975DB2">
      <w:pPr>
        <w:pStyle w:val="a2"/>
      </w:pPr>
      <w:r>
        <w:t xml:space="preserve">Сделаем коммит в ветке </w:t>
      </w:r>
      <w:r>
        <w:rPr>
          <w:lang w:val="en-US"/>
        </w:rPr>
        <w:t>main</w:t>
      </w:r>
      <w:r w:rsidRPr="00975DB2">
        <w:t xml:space="preserve"> (</w:t>
      </w:r>
      <w:r>
        <w:t>рисунок 41).</w:t>
      </w:r>
    </w:p>
    <w:p w14:paraId="7923975B" w14:textId="77777777" w:rsidR="00975DB2" w:rsidRDefault="00975DB2" w:rsidP="00975DB2">
      <w:pPr>
        <w:pStyle w:val="afc"/>
        <w:keepNext/>
      </w:pPr>
      <w:r w:rsidRPr="00975DB2">
        <w:rPr>
          <w:noProof/>
        </w:rPr>
        <w:drawing>
          <wp:inline distT="0" distB="0" distL="0" distR="0" wp14:anchorId="62C550A7" wp14:editId="2112251C">
            <wp:extent cx="6120130" cy="22231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8063" w14:textId="6C2F5F8C" w:rsidR="00975DB2" w:rsidRPr="00836973" w:rsidRDefault="00975DB2" w:rsidP="00975DB2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41</w:t>
        </w:r>
      </w:fldSimple>
      <w:r w:rsidR="00463256" w:rsidRPr="008763DF">
        <w:t xml:space="preserve"> </w:t>
      </w:r>
      <w:r w:rsidR="008763DF" w:rsidRPr="008763DF">
        <w:t>–</w:t>
      </w:r>
      <w:r w:rsidR="00463256" w:rsidRPr="008763DF">
        <w:t xml:space="preserve"> </w:t>
      </w:r>
      <w:r w:rsidR="008763DF">
        <w:t>Коммит в ветке</w:t>
      </w:r>
      <w:r w:rsidR="00836973">
        <w:t xml:space="preserve"> </w:t>
      </w:r>
      <w:r w:rsidR="00836973">
        <w:rPr>
          <w:lang w:val="en-US"/>
        </w:rPr>
        <w:t>main</w:t>
      </w:r>
    </w:p>
    <w:p w14:paraId="3ABDA4E3" w14:textId="0C3025C6" w:rsidR="00975DB2" w:rsidRDefault="00C43ED3" w:rsidP="00975DB2">
      <w:pPr>
        <w:pStyle w:val="a2"/>
      </w:pPr>
      <w:r>
        <w:t xml:space="preserve">Перейдем на ветку </w:t>
      </w:r>
      <w:proofErr w:type="spellStart"/>
      <w:r>
        <w:rPr>
          <w:lang w:val="en-US"/>
        </w:rPr>
        <w:t>newbranch</w:t>
      </w:r>
      <w:proofErr w:type="spellEnd"/>
      <w:r w:rsidRPr="00C43ED3">
        <w:t xml:space="preserve"> </w:t>
      </w:r>
      <w:r>
        <w:t>и сделаем на ней 3 коммита (рисунки 42-43).</w:t>
      </w:r>
    </w:p>
    <w:p w14:paraId="6752A542" w14:textId="77777777" w:rsidR="00C43ED3" w:rsidRDefault="00C43ED3" w:rsidP="00C43ED3">
      <w:pPr>
        <w:pStyle w:val="afc"/>
        <w:keepNext/>
      </w:pPr>
      <w:r w:rsidRPr="00C43ED3">
        <w:rPr>
          <w:noProof/>
        </w:rPr>
        <w:lastRenderedPageBreak/>
        <w:drawing>
          <wp:inline distT="0" distB="0" distL="0" distR="0" wp14:anchorId="2CA2D623" wp14:editId="1D275F18">
            <wp:extent cx="5092505" cy="18720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11080" cy="187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9F3D" w14:textId="7686DE82" w:rsidR="00C43ED3" w:rsidRPr="00463256" w:rsidRDefault="00C43ED3" w:rsidP="00C43ED3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42</w:t>
        </w:r>
      </w:fldSimple>
      <w:r w:rsidR="00463256" w:rsidRPr="00463256">
        <w:t xml:space="preserve"> – </w:t>
      </w:r>
      <w:r w:rsidR="00463256">
        <w:t xml:space="preserve">Коммит в ветку </w:t>
      </w:r>
      <w:proofErr w:type="spellStart"/>
      <w:r w:rsidR="00463256">
        <w:rPr>
          <w:lang w:val="en-US"/>
        </w:rPr>
        <w:t>newbranch</w:t>
      </w:r>
      <w:proofErr w:type="spellEnd"/>
    </w:p>
    <w:p w14:paraId="7DD68E25" w14:textId="77777777" w:rsidR="00C43ED3" w:rsidRDefault="00C43ED3" w:rsidP="00C43ED3">
      <w:pPr>
        <w:pStyle w:val="afc"/>
        <w:keepNext/>
      </w:pPr>
      <w:r w:rsidRPr="00C43ED3">
        <w:rPr>
          <w:noProof/>
          <w:lang w:val="en-US"/>
        </w:rPr>
        <w:drawing>
          <wp:inline distT="0" distB="0" distL="0" distR="0" wp14:anchorId="7F4E154E" wp14:editId="47E573ED">
            <wp:extent cx="4959904" cy="3390314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65579" cy="339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AEAB" w14:textId="7DC35697" w:rsidR="00C43ED3" w:rsidRPr="00463256" w:rsidRDefault="00C43ED3" w:rsidP="00C43ED3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43</w:t>
        </w:r>
      </w:fldSimple>
      <w:r w:rsidR="00463256">
        <w:t xml:space="preserve"> – Еще два коммита в ветку </w:t>
      </w:r>
      <w:proofErr w:type="spellStart"/>
      <w:r w:rsidR="00463256">
        <w:rPr>
          <w:lang w:val="en-US"/>
        </w:rPr>
        <w:t>newbranch</w:t>
      </w:r>
      <w:proofErr w:type="spellEnd"/>
    </w:p>
    <w:p w14:paraId="52A48E08" w14:textId="4F13A018" w:rsidR="00C43ED3" w:rsidRDefault="00C43ED3" w:rsidP="00C43ED3">
      <w:pPr>
        <w:pStyle w:val="a2"/>
      </w:pPr>
      <w:r>
        <w:t>Выгрузим изменения в удаленный репозиторий (рисунок 44).</w:t>
      </w:r>
    </w:p>
    <w:p w14:paraId="5698EC64" w14:textId="77777777" w:rsidR="00C43ED3" w:rsidRDefault="00C43ED3" w:rsidP="00C43ED3">
      <w:pPr>
        <w:pStyle w:val="afc"/>
        <w:keepNext/>
      </w:pPr>
      <w:r w:rsidRPr="00C43ED3">
        <w:rPr>
          <w:noProof/>
          <w:lang w:val="en-US"/>
        </w:rPr>
        <w:drawing>
          <wp:inline distT="0" distB="0" distL="0" distR="0" wp14:anchorId="5F5DE855" wp14:editId="49E5A701">
            <wp:extent cx="5085471" cy="1620935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91449" cy="16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9B1A" w14:textId="75BE13BD" w:rsidR="00C43ED3" w:rsidRDefault="00C43ED3" w:rsidP="00C43ED3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44</w:t>
        </w:r>
      </w:fldSimple>
      <w:r w:rsidR="00463256">
        <w:t xml:space="preserve"> – Выгрузка изменений в удаленный репозиторий</w:t>
      </w:r>
    </w:p>
    <w:p w14:paraId="2C4CB3B5" w14:textId="6136663F" w:rsidR="0060162A" w:rsidRPr="0060162A" w:rsidRDefault="0060162A" w:rsidP="0060162A">
      <w:pPr>
        <w:pStyle w:val="a2"/>
      </w:pPr>
      <w:r>
        <w:t>Отменим</w:t>
      </w:r>
      <w:r w:rsidRPr="0060162A">
        <w:t xml:space="preserve"> </w:t>
      </w:r>
      <w:r>
        <w:t>последние 2 коммита и выгрузим изменения в удаленный репозиторий (рисунок 45).</w:t>
      </w:r>
    </w:p>
    <w:p w14:paraId="0BFD336A" w14:textId="77777777" w:rsidR="0060162A" w:rsidRDefault="0060162A" w:rsidP="0060162A">
      <w:pPr>
        <w:pStyle w:val="afc"/>
        <w:keepNext/>
      </w:pPr>
      <w:r w:rsidRPr="0060162A">
        <w:rPr>
          <w:noProof/>
        </w:rPr>
        <w:lastRenderedPageBreak/>
        <w:drawing>
          <wp:inline distT="0" distB="0" distL="0" distR="0" wp14:anchorId="51CDF8A9" wp14:editId="054E6BAB">
            <wp:extent cx="5182030" cy="23141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985" cy="232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2013" w14:textId="2F1AF3DE" w:rsidR="00C43ED3" w:rsidRDefault="0060162A" w:rsidP="0060162A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45</w:t>
        </w:r>
      </w:fldSimple>
      <w:r w:rsidR="00463256">
        <w:t xml:space="preserve"> – Отмена последних двух коммитов и выгрузка изменений</w:t>
      </w:r>
    </w:p>
    <w:p w14:paraId="5D634E24" w14:textId="0C663F6C" w:rsidR="0060162A" w:rsidRDefault="0060162A" w:rsidP="0060162A">
      <w:pPr>
        <w:pStyle w:val="a2"/>
      </w:pPr>
      <w:r>
        <w:t>Выведем различия между двумя ветками (рисунок 46).</w:t>
      </w:r>
    </w:p>
    <w:p w14:paraId="5310DA30" w14:textId="77777777" w:rsidR="00EC0AD2" w:rsidRDefault="0060162A" w:rsidP="00EC0AD2">
      <w:pPr>
        <w:pStyle w:val="afc"/>
        <w:keepNext/>
      </w:pPr>
      <w:r w:rsidRPr="0060162A">
        <w:rPr>
          <w:noProof/>
          <w:lang w:val="en-US"/>
        </w:rPr>
        <w:drawing>
          <wp:inline distT="0" distB="0" distL="0" distR="0" wp14:anchorId="3698F051" wp14:editId="41D0B204">
            <wp:extent cx="5380893" cy="2550872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89150" cy="25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C556" w14:textId="64FD0538" w:rsidR="0060162A" w:rsidRPr="00463256" w:rsidRDefault="00EC0AD2" w:rsidP="00EC0AD2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46</w:t>
        </w:r>
      </w:fldSimple>
      <w:r w:rsidR="00463256" w:rsidRPr="00463256">
        <w:t xml:space="preserve"> – </w:t>
      </w:r>
      <w:r w:rsidR="00463256">
        <w:t>Вывод различий между двумя ветками</w:t>
      </w:r>
    </w:p>
    <w:p w14:paraId="0F0BA79A" w14:textId="142FD03B" w:rsidR="00EC0AD2" w:rsidRDefault="00EC0AD2" w:rsidP="00EC0AD2">
      <w:pPr>
        <w:pStyle w:val="a2"/>
      </w:pPr>
      <w:r>
        <w:t xml:space="preserve">Перебазируем новую ветку на ветку </w:t>
      </w:r>
      <w:r>
        <w:rPr>
          <w:b/>
          <w:bCs/>
          <w:lang w:val="en-US"/>
        </w:rPr>
        <w:t>main</w:t>
      </w:r>
      <w:r>
        <w:t xml:space="preserve"> (рисунки 47-48)</w:t>
      </w:r>
      <w:r w:rsidRPr="00EC0AD2">
        <w:t>.</w:t>
      </w:r>
    </w:p>
    <w:p w14:paraId="1B33AE5F" w14:textId="77777777" w:rsidR="00EC0AD2" w:rsidRDefault="00EC0AD2" w:rsidP="00EC0AD2">
      <w:pPr>
        <w:pStyle w:val="afc"/>
        <w:keepNext/>
      </w:pPr>
      <w:r w:rsidRPr="00EC0AD2">
        <w:rPr>
          <w:noProof/>
        </w:rPr>
        <w:drawing>
          <wp:inline distT="0" distB="0" distL="0" distR="0" wp14:anchorId="7C191D8E" wp14:editId="3C483F07">
            <wp:extent cx="5366825" cy="549044"/>
            <wp:effectExtent l="0" t="0" r="571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17124" cy="5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DB54" w14:textId="2F4638AA" w:rsidR="00EC0AD2" w:rsidRPr="00463256" w:rsidRDefault="00EC0AD2" w:rsidP="00EC0AD2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47</w:t>
        </w:r>
      </w:fldSimple>
      <w:r w:rsidR="00463256">
        <w:t xml:space="preserve"> – Перебазирование новой ветки на ветку </w:t>
      </w:r>
      <w:r w:rsidR="00463256">
        <w:rPr>
          <w:lang w:val="en-US"/>
        </w:rPr>
        <w:t>main</w:t>
      </w:r>
    </w:p>
    <w:p w14:paraId="660CAB7D" w14:textId="77777777" w:rsidR="00EC0AD2" w:rsidRDefault="00EC0AD2" w:rsidP="00EC0AD2">
      <w:pPr>
        <w:pStyle w:val="afc"/>
        <w:keepNext/>
      </w:pPr>
      <w:r w:rsidRPr="00EC0AD2">
        <w:rPr>
          <w:noProof/>
        </w:rPr>
        <w:drawing>
          <wp:inline distT="0" distB="0" distL="0" distR="0" wp14:anchorId="325D1F66" wp14:editId="0124C46E">
            <wp:extent cx="5303520" cy="1750415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22494" cy="175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3049" w14:textId="49FB3F8B" w:rsidR="00EC0AD2" w:rsidRDefault="00EC0AD2" w:rsidP="00EC0AD2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48</w:t>
        </w:r>
      </w:fldSimple>
      <w:r w:rsidR="00463256">
        <w:t xml:space="preserve"> – История изменений в процессе выполнения задания 2</w:t>
      </w:r>
    </w:p>
    <w:p w14:paraId="34503020" w14:textId="66B1FBB1" w:rsidR="00EC0AD2" w:rsidRDefault="00EC0AD2" w:rsidP="005B3BF0">
      <w:pPr>
        <w:pStyle w:val="21"/>
      </w:pPr>
      <w:bookmarkStart w:id="22" w:name="_Toc191658502"/>
      <w:r>
        <w:lastRenderedPageBreak/>
        <w:t>Работа с ветвлением и оформление кода</w:t>
      </w:r>
      <w:bookmarkEnd w:id="22"/>
    </w:p>
    <w:p w14:paraId="2F028A1E" w14:textId="596A1A7E" w:rsidR="00D0219C" w:rsidRDefault="00D0219C" w:rsidP="00D0219C">
      <w:pPr>
        <w:pStyle w:val="a2"/>
      </w:pPr>
      <w:r>
        <w:t xml:space="preserve">Вариант: </w:t>
      </w:r>
      <w:hyperlink r:id="rId61" w:history="1">
        <w:r w:rsidRPr="00D0219C">
          <w:rPr>
            <w:rStyle w:val="afa"/>
          </w:rPr>
          <w:t>https://github.com/gto76/python-cheatsheet</w:t>
        </w:r>
      </w:hyperlink>
      <w:r>
        <w:t>.</w:t>
      </w:r>
    </w:p>
    <w:p w14:paraId="56872A2A" w14:textId="42DB8FF4" w:rsidR="00D0219C" w:rsidRDefault="00D0219C" w:rsidP="00D0219C">
      <w:pPr>
        <w:pStyle w:val="a2"/>
      </w:pPr>
      <w:r>
        <w:t xml:space="preserve">Сделаем </w:t>
      </w:r>
      <w:proofErr w:type="spellStart"/>
      <w:r>
        <w:t>форк</w:t>
      </w:r>
      <w:proofErr w:type="spellEnd"/>
      <w:r>
        <w:t xml:space="preserve"> этого репозитория (рисунок 49).</w:t>
      </w:r>
    </w:p>
    <w:p w14:paraId="5F95E6E2" w14:textId="77777777" w:rsidR="00D0219C" w:rsidRDefault="00D0219C" w:rsidP="00D0219C">
      <w:pPr>
        <w:pStyle w:val="afc"/>
        <w:keepNext/>
      </w:pPr>
      <w:r w:rsidRPr="00D0219C">
        <w:rPr>
          <w:noProof/>
          <w:lang w:val="en-US"/>
        </w:rPr>
        <w:drawing>
          <wp:inline distT="0" distB="0" distL="0" distR="0" wp14:anchorId="5152A4D6" wp14:editId="2408CBEB">
            <wp:extent cx="5226148" cy="3725217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29832" cy="372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56BC" w14:textId="75A665E4" w:rsidR="00D0219C" w:rsidRDefault="00D0219C" w:rsidP="00D0219C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49</w:t>
        </w:r>
      </w:fldSimple>
      <w:r w:rsidR="00463256">
        <w:t xml:space="preserve"> – Создание </w:t>
      </w:r>
      <w:proofErr w:type="spellStart"/>
      <w:r w:rsidR="00463256">
        <w:t>форка</w:t>
      </w:r>
      <w:proofErr w:type="spellEnd"/>
      <w:r w:rsidR="00463256">
        <w:t xml:space="preserve"> репозитория по заданию</w:t>
      </w:r>
    </w:p>
    <w:p w14:paraId="67678616" w14:textId="59E59F7B" w:rsidR="007C144C" w:rsidRPr="007C144C" w:rsidRDefault="00827ED8" w:rsidP="007C144C">
      <w:pPr>
        <w:pStyle w:val="a2"/>
      </w:pPr>
      <w:proofErr w:type="spellStart"/>
      <w:r>
        <w:t>Склонируем</w:t>
      </w:r>
      <w:proofErr w:type="spellEnd"/>
      <w:r w:rsidR="007C144C">
        <w:t xml:space="preserve"> этот репозиторий в пустую папку (рисунок 50).</w:t>
      </w:r>
    </w:p>
    <w:p w14:paraId="77AA4894" w14:textId="77777777" w:rsidR="00D0219C" w:rsidRDefault="00D0219C" w:rsidP="00D0219C">
      <w:pPr>
        <w:pStyle w:val="afc"/>
        <w:keepNext/>
      </w:pPr>
      <w:r w:rsidRPr="00D0219C">
        <w:rPr>
          <w:noProof/>
        </w:rPr>
        <w:drawing>
          <wp:inline distT="0" distB="0" distL="0" distR="0" wp14:anchorId="21D27145" wp14:editId="07AA7A93">
            <wp:extent cx="5651878" cy="1308295"/>
            <wp:effectExtent l="0" t="0" r="635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48372" cy="133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8870" w14:textId="365E7C1E" w:rsidR="00D0219C" w:rsidRDefault="00D0219C" w:rsidP="00D0219C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50</w:t>
        </w:r>
      </w:fldSimple>
      <w:r w:rsidR="00463256">
        <w:t xml:space="preserve"> – Клонирование репозитория по варианту в новую папку</w:t>
      </w:r>
    </w:p>
    <w:p w14:paraId="52AB2D18" w14:textId="5DB2B12A" w:rsidR="007C144C" w:rsidRPr="007C144C" w:rsidRDefault="007C144C" w:rsidP="007C144C">
      <w:pPr>
        <w:pStyle w:val="a2"/>
      </w:pPr>
      <w:r>
        <w:t>Создадим две новые ветки (рисунок 51).</w:t>
      </w:r>
    </w:p>
    <w:p w14:paraId="6F30C1BF" w14:textId="77777777" w:rsidR="00D0219C" w:rsidRDefault="00D0219C" w:rsidP="00D0219C">
      <w:pPr>
        <w:pStyle w:val="afc"/>
        <w:keepNext/>
      </w:pPr>
      <w:r w:rsidRPr="00D0219C">
        <w:rPr>
          <w:noProof/>
        </w:rPr>
        <w:lastRenderedPageBreak/>
        <w:drawing>
          <wp:inline distT="0" distB="0" distL="0" distR="0" wp14:anchorId="43766F10" wp14:editId="7B353081">
            <wp:extent cx="5612905" cy="1624819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52246" cy="163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3111" w14:textId="01DE1EAC" w:rsidR="00D0219C" w:rsidRPr="00463256" w:rsidRDefault="00D0219C" w:rsidP="00D0219C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51</w:t>
        </w:r>
      </w:fldSimple>
      <w:r w:rsidR="00463256" w:rsidRPr="00463256">
        <w:t xml:space="preserve"> – </w:t>
      </w:r>
      <w:r w:rsidR="00463256">
        <w:t xml:space="preserve">Создание веток </w:t>
      </w:r>
      <w:r w:rsidR="00463256">
        <w:rPr>
          <w:lang w:val="en-US"/>
        </w:rPr>
        <w:t>branch</w:t>
      </w:r>
      <w:r w:rsidR="00463256" w:rsidRPr="00463256">
        <w:t xml:space="preserve">1 </w:t>
      </w:r>
      <w:r w:rsidR="00463256">
        <w:t xml:space="preserve">и </w:t>
      </w:r>
      <w:r w:rsidR="00463256">
        <w:rPr>
          <w:lang w:val="en-US"/>
        </w:rPr>
        <w:t>branch</w:t>
      </w:r>
      <w:r w:rsidR="00463256" w:rsidRPr="00463256">
        <w:t xml:space="preserve">2 </w:t>
      </w:r>
      <w:r w:rsidR="00463256">
        <w:t>в клонированном репозитории</w:t>
      </w:r>
    </w:p>
    <w:p w14:paraId="54FBA093" w14:textId="6666C398" w:rsidR="007C144C" w:rsidRDefault="007C144C" w:rsidP="007C144C">
      <w:pPr>
        <w:pStyle w:val="a2"/>
      </w:pPr>
      <w:r>
        <w:t>Сделаем три коммита в первую ветку (рисунок 52).</w:t>
      </w:r>
    </w:p>
    <w:p w14:paraId="71441FF6" w14:textId="77777777" w:rsidR="007C144C" w:rsidRDefault="007C144C" w:rsidP="007C144C">
      <w:pPr>
        <w:pStyle w:val="afc"/>
        <w:keepNext/>
      </w:pPr>
      <w:r w:rsidRPr="007C144C">
        <w:rPr>
          <w:noProof/>
        </w:rPr>
        <w:drawing>
          <wp:inline distT="0" distB="0" distL="0" distR="0" wp14:anchorId="30767B26" wp14:editId="18BA4A4A">
            <wp:extent cx="5640900" cy="366207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44590" cy="36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93B6" w14:textId="2E235CCB" w:rsidR="007C144C" w:rsidRPr="00463256" w:rsidRDefault="007C144C" w:rsidP="007C144C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52</w:t>
        </w:r>
      </w:fldSimple>
      <w:r w:rsidR="00463256" w:rsidRPr="00463256">
        <w:t xml:space="preserve"> </w:t>
      </w:r>
      <w:r w:rsidR="00463256">
        <w:t>–</w:t>
      </w:r>
      <w:r w:rsidR="00463256" w:rsidRPr="00463256">
        <w:t xml:space="preserve"> </w:t>
      </w:r>
      <w:r w:rsidR="00463256">
        <w:t xml:space="preserve">Три коммита в ветку </w:t>
      </w:r>
      <w:r w:rsidR="00463256">
        <w:rPr>
          <w:lang w:val="en-US"/>
        </w:rPr>
        <w:t>branch</w:t>
      </w:r>
      <w:r w:rsidR="00463256" w:rsidRPr="00463256">
        <w:t>1</w:t>
      </w:r>
    </w:p>
    <w:p w14:paraId="282CBAA0" w14:textId="04BCD1C0" w:rsidR="007C144C" w:rsidRDefault="007C144C" w:rsidP="007C144C">
      <w:pPr>
        <w:pStyle w:val="a2"/>
      </w:pPr>
      <w:r>
        <w:t>Сделаем три коммита во вторую ветку (рисунок 53).</w:t>
      </w:r>
    </w:p>
    <w:p w14:paraId="4D6C26A0" w14:textId="77777777" w:rsidR="007C144C" w:rsidRDefault="007C144C" w:rsidP="007C144C">
      <w:pPr>
        <w:pStyle w:val="afc"/>
        <w:keepNext/>
      </w:pPr>
      <w:r w:rsidRPr="007C144C">
        <w:rPr>
          <w:noProof/>
        </w:rPr>
        <w:lastRenderedPageBreak/>
        <w:drawing>
          <wp:inline distT="0" distB="0" distL="0" distR="0" wp14:anchorId="30F02986" wp14:editId="511A58E2">
            <wp:extent cx="5219113" cy="3898902"/>
            <wp:effectExtent l="0" t="0" r="63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28886" cy="390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6194" w14:textId="01435D02" w:rsidR="007C144C" w:rsidRPr="00463256" w:rsidRDefault="007C144C" w:rsidP="007C144C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53</w:t>
        </w:r>
      </w:fldSimple>
      <w:r w:rsidR="00463256" w:rsidRPr="00463256">
        <w:t xml:space="preserve"> – </w:t>
      </w:r>
      <w:r w:rsidR="00463256">
        <w:t xml:space="preserve">Три коммита в ветку </w:t>
      </w:r>
      <w:r w:rsidR="00463256">
        <w:rPr>
          <w:lang w:val="en-US"/>
        </w:rPr>
        <w:t>branch</w:t>
      </w:r>
      <w:r w:rsidR="00463256" w:rsidRPr="00463256">
        <w:t>2</w:t>
      </w:r>
    </w:p>
    <w:p w14:paraId="017E3A46" w14:textId="31CF7BD0" w:rsidR="007C144C" w:rsidRDefault="003D3385" w:rsidP="007C144C">
      <w:pPr>
        <w:pStyle w:val="a2"/>
      </w:pPr>
      <w:r>
        <w:t xml:space="preserve">Сольем ветку </w:t>
      </w:r>
      <w:r>
        <w:rPr>
          <w:b/>
          <w:bCs/>
          <w:lang w:val="en-US"/>
        </w:rPr>
        <w:t>branch</w:t>
      </w:r>
      <w:r w:rsidRPr="003D3385">
        <w:rPr>
          <w:b/>
          <w:bCs/>
        </w:rPr>
        <w:t>1</w:t>
      </w:r>
      <w:r w:rsidRPr="003D3385">
        <w:t xml:space="preserve"> </w:t>
      </w:r>
      <w:r>
        <w:t xml:space="preserve">в ветку </w:t>
      </w:r>
      <w:r>
        <w:rPr>
          <w:b/>
          <w:bCs/>
          <w:lang w:val="en-US"/>
        </w:rPr>
        <w:t>branch</w:t>
      </w:r>
      <w:r w:rsidRPr="003D3385">
        <w:rPr>
          <w:b/>
          <w:bCs/>
        </w:rPr>
        <w:t>2</w:t>
      </w:r>
      <w:r w:rsidRPr="003D3385">
        <w:t xml:space="preserve"> (</w:t>
      </w:r>
      <w:r>
        <w:t>рисунок 54) и разрешим все конфликты (рисунки 55-56).</w:t>
      </w:r>
    </w:p>
    <w:p w14:paraId="3E1ED43C" w14:textId="77777777" w:rsidR="003D3385" w:rsidRDefault="003D3385" w:rsidP="003D3385">
      <w:pPr>
        <w:pStyle w:val="afc"/>
        <w:keepNext/>
      </w:pPr>
      <w:r>
        <w:rPr>
          <w:noProof/>
        </w:rPr>
        <w:drawing>
          <wp:inline distT="0" distB="0" distL="0" distR="0" wp14:anchorId="3D6494DB" wp14:editId="58BB68B9">
            <wp:extent cx="5233182" cy="1795072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102" cy="180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7D27" w14:textId="68828DFC" w:rsidR="003D3385" w:rsidRPr="00463256" w:rsidRDefault="003D3385" w:rsidP="003D3385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54</w:t>
        </w:r>
      </w:fldSimple>
      <w:r w:rsidR="00463256">
        <w:t xml:space="preserve"> – Слияние веток </w:t>
      </w:r>
      <w:r w:rsidR="00463256">
        <w:rPr>
          <w:lang w:val="en-US"/>
        </w:rPr>
        <w:t>branch</w:t>
      </w:r>
      <w:r w:rsidR="00463256" w:rsidRPr="00463256">
        <w:t xml:space="preserve">1 </w:t>
      </w:r>
      <w:r w:rsidR="00463256">
        <w:t xml:space="preserve">и </w:t>
      </w:r>
      <w:r w:rsidR="00463256">
        <w:rPr>
          <w:lang w:val="en-US"/>
        </w:rPr>
        <w:t>branch</w:t>
      </w:r>
      <w:r w:rsidR="00463256" w:rsidRPr="00463256">
        <w:t>2</w:t>
      </w:r>
    </w:p>
    <w:p w14:paraId="4889337C" w14:textId="77777777" w:rsidR="003D3385" w:rsidRDefault="003D3385" w:rsidP="003D3385">
      <w:pPr>
        <w:pStyle w:val="afc"/>
        <w:keepNext/>
      </w:pPr>
      <w:r>
        <w:rPr>
          <w:noProof/>
        </w:rPr>
        <w:drawing>
          <wp:inline distT="0" distB="0" distL="0" distR="0" wp14:anchorId="6065CFDB" wp14:editId="56C96C70">
            <wp:extent cx="3411416" cy="1956138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665" cy="196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57C7" w14:textId="279F00A9" w:rsidR="003D3385" w:rsidRDefault="003D3385" w:rsidP="003D3385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55</w:t>
        </w:r>
      </w:fldSimple>
      <w:r w:rsidR="00463256">
        <w:t xml:space="preserve"> – Конфликт при слиянии</w:t>
      </w:r>
    </w:p>
    <w:p w14:paraId="2EC17CC2" w14:textId="77777777" w:rsidR="003D3385" w:rsidRDefault="003D3385" w:rsidP="003D3385">
      <w:pPr>
        <w:pStyle w:val="afc"/>
        <w:keepNext/>
      </w:pPr>
      <w:r>
        <w:rPr>
          <w:noProof/>
        </w:rPr>
        <w:lastRenderedPageBreak/>
        <w:drawing>
          <wp:inline distT="0" distB="0" distL="0" distR="0" wp14:anchorId="25A5B136" wp14:editId="1ED8DCAA">
            <wp:extent cx="3397348" cy="144934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741" cy="145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01DC" w14:textId="24F5EF23" w:rsidR="003D3385" w:rsidRDefault="003D3385" w:rsidP="003D3385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56</w:t>
        </w:r>
      </w:fldSimple>
      <w:r w:rsidR="00463256">
        <w:t xml:space="preserve"> – Решенный конфликт при слиянии</w:t>
      </w:r>
    </w:p>
    <w:p w14:paraId="469180FD" w14:textId="313F14FB" w:rsidR="003D3385" w:rsidRDefault="003D3385" w:rsidP="003D3385">
      <w:pPr>
        <w:pStyle w:val="a2"/>
      </w:pPr>
      <w:r>
        <w:t>Выгрузим все изменения в удаленный репозиторий (рисунок 57).</w:t>
      </w:r>
    </w:p>
    <w:p w14:paraId="766CDC84" w14:textId="77777777" w:rsidR="003D3385" w:rsidRDefault="003D3385" w:rsidP="003D3385">
      <w:pPr>
        <w:pStyle w:val="afc"/>
        <w:keepNext/>
      </w:pPr>
      <w:r w:rsidRPr="003D3385">
        <w:rPr>
          <w:noProof/>
          <w:lang w:val="en-US"/>
        </w:rPr>
        <w:drawing>
          <wp:inline distT="0" distB="0" distL="0" distR="0" wp14:anchorId="0F409943" wp14:editId="4AA8AE96">
            <wp:extent cx="5247250" cy="1748720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3403" cy="175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BDF2" w14:textId="38F10B04" w:rsidR="003D3385" w:rsidRPr="00463256" w:rsidRDefault="003D3385" w:rsidP="003D3385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57</w:t>
        </w:r>
      </w:fldSimple>
      <w:r w:rsidR="00463256" w:rsidRPr="00463256">
        <w:t xml:space="preserve"> – </w:t>
      </w:r>
      <w:r w:rsidR="00463256">
        <w:t>Выгрузка всех изменений в удаленный репозиторий</w:t>
      </w:r>
    </w:p>
    <w:p w14:paraId="2D22BE01" w14:textId="7337CA70" w:rsidR="003D3385" w:rsidRDefault="003D3385" w:rsidP="003D3385">
      <w:pPr>
        <w:pStyle w:val="a2"/>
      </w:pPr>
      <w:r>
        <w:t xml:space="preserve">Сделаем еще три коммита в ветку </w:t>
      </w:r>
      <w:r>
        <w:rPr>
          <w:b/>
          <w:bCs/>
          <w:lang w:val="en-US"/>
        </w:rPr>
        <w:t>branch</w:t>
      </w:r>
      <w:r w:rsidRPr="003D3385">
        <w:rPr>
          <w:b/>
          <w:bCs/>
        </w:rPr>
        <w:t>1</w:t>
      </w:r>
      <w:r w:rsidR="007D53E7" w:rsidRPr="007D53E7">
        <w:t xml:space="preserve"> </w:t>
      </w:r>
      <w:r w:rsidR="007D53E7">
        <w:t>(рисунок 58).</w:t>
      </w:r>
    </w:p>
    <w:p w14:paraId="1D42CAF7" w14:textId="77777777" w:rsidR="007D53E7" w:rsidRDefault="007D53E7" w:rsidP="007D53E7">
      <w:pPr>
        <w:pStyle w:val="afc"/>
        <w:keepNext/>
      </w:pPr>
      <w:r w:rsidRPr="007D53E7">
        <w:rPr>
          <w:noProof/>
        </w:rPr>
        <w:drawing>
          <wp:inline distT="0" distB="0" distL="0" distR="0" wp14:anchorId="07EADDE0" wp14:editId="32FD6CAA">
            <wp:extent cx="5228333" cy="3967089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32173" cy="397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1F34" w14:textId="665D820C" w:rsidR="007D53E7" w:rsidRPr="00463256" w:rsidRDefault="007D53E7" w:rsidP="007D53E7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58</w:t>
        </w:r>
      </w:fldSimple>
      <w:r w:rsidR="00463256">
        <w:t xml:space="preserve"> – Еще три коммита в ветку </w:t>
      </w:r>
      <w:r w:rsidR="00463256">
        <w:rPr>
          <w:lang w:val="en-US"/>
        </w:rPr>
        <w:t>branch</w:t>
      </w:r>
      <w:r w:rsidR="00463256" w:rsidRPr="00463256">
        <w:t>1</w:t>
      </w:r>
    </w:p>
    <w:p w14:paraId="5B269423" w14:textId="77EC493E" w:rsidR="007D53E7" w:rsidRDefault="00827ED8" w:rsidP="007D53E7">
      <w:pPr>
        <w:pStyle w:val="a2"/>
      </w:pPr>
      <w:proofErr w:type="spellStart"/>
      <w:r>
        <w:t>Склонируем</w:t>
      </w:r>
      <w:proofErr w:type="spellEnd"/>
      <w:r>
        <w:t xml:space="preserve"> репозиторий в другую папку (рисунок 59).</w:t>
      </w:r>
    </w:p>
    <w:p w14:paraId="5600C168" w14:textId="77777777" w:rsidR="00827ED8" w:rsidRDefault="00827ED8" w:rsidP="00827ED8">
      <w:pPr>
        <w:pStyle w:val="afc"/>
        <w:keepNext/>
      </w:pPr>
      <w:r w:rsidRPr="00827ED8">
        <w:rPr>
          <w:noProof/>
        </w:rPr>
        <w:lastRenderedPageBreak/>
        <w:drawing>
          <wp:inline distT="0" distB="0" distL="0" distR="0" wp14:anchorId="636909A1" wp14:editId="24F59F83">
            <wp:extent cx="5219114" cy="1449092"/>
            <wp:effectExtent l="0" t="0" r="63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27189" cy="145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C503" w14:textId="4D66BDA1" w:rsidR="00827ED8" w:rsidRDefault="00827ED8" w:rsidP="00827ED8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59</w:t>
        </w:r>
      </w:fldSimple>
      <w:r w:rsidR="00463256">
        <w:t xml:space="preserve"> – Клонирование репозитория в новую папку</w:t>
      </w:r>
    </w:p>
    <w:p w14:paraId="43913D55" w14:textId="6B3EBE4B" w:rsidR="00827ED8" w:rsidRDefault="00827ED8" w:rsidP="00827ED8">
      <w:pPr>
        <w:pStyle w:val="a2"/>
      </w:pPr>
      <w:r>
        <w:t>Сделаем три коммита в новом клоне (рисунок 60).</w:t>
      </w:r>
    </w:p>
    <w:p w14:paraId="517D629E" w14:textId="77777777" w:rsidR="00827ED8" w:rsidRDefault="00827ED8" w:rsidP="00827ED8">
      <w:pPr>
        <w:pStyle w:val="afc"/>
        <w:keepNext/>
      </w:pPr>
      <w:r w:rsidRPr="00827ED8">
        <w:rPr>
          <w:noProof/>
        </w:rPr>
        <w:drawing>
          <wp:inline distT="0" distB="0" distL="0" distR="0" wp14:anchorId="04716B6A" wp14:editId="082B4AE6">
            <wp:extent cx="5219114" cy="3926520"/>
            <wp:effectExtent l="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29098" cy="393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3669" w14:textId="362434C2" w:rsidR="00827ED8" w:rsidRDefault="00827ED8" w:rsidP="00827ED8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60</w:t>
        </w:r>
      </w:fldSimple>
      <w:r w:rsidR="00463256">
        <w:t xml:space="preserve"> – Три коммита в новом клоне</w:t>
      </w:r>
    </w:p>
    <w:p w14:paraId="63BF602F" w14:textId="5D45E24C" w:rsidR="00827ED8" w:rsidRDefault="00331FA7" w:rsidP="00827ED8">
      <w:pPr>
        <w:pStyle w:val="a2"/>
      </w:pPr>
      <w:r>
        <w:t>Выгрузим все изменения из нового клона в удаленный репозиторий (рисунок 61).</w:t>
      </w:r>
    </w:p>
    <w:p w14:paraId="3DBDF706" w14:textId="77777777" w:rsidR="00331FA7" w:rsidRDefault="00331FA7" w:rsidP="00331FA7">
      <w:pPr>
        <w:pStyle w:val="afc"/>
        <w:keepNext/>
      </w:pPr>
      <w:r w:rsidRPr="00331FA7">
        <w:rPr>
          <w:noProof/>
          <w:lang w:val="en-US"/>
        </w:rPr>
        <w:drawing>
          <wp:inline distT="0" distB="0" distL="0" distR="0" wp14:anchorId="36B2A540" wp14:editId="14218DD8">
            <wp:extent cx="5303520" cy="1632657"/>
            <wp:effectExtent l="0" t="0" r="0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16979" cy="16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B8CE" w14:textId="65F52756" w:rsidR="00331FA7" w:rsidRPr="00463256" w:rsidRDefault="00331FA7" w:rsidP="00331FA7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61</w:t>
        </w:r>
      </w:fldSimple>
      <w:r w:rsidR="00463256" w:rsidRPr="00463256">
        <w:t xml:space="preserve"> – </w:t>
      </w:r>
      <w:r w:rsidR="00463256">
        <w:t>Выгрузка изменений из нового клона</w:t>
      </w:r>
    </w:p>
    <w:p w14:paraId="3BD52A34" w14:textId="065459F6" w:rsidR="00331FA7" w:rsidRDefault="00331FA7" w:rsidP="00331FA7">
      <w:pPr>
        <w:pStyle w:val="a2"/>
      </w:pPr>
      <w:r>
        <w:lastRenderedPageBreak/>
        <w:t>Вернемся в старый клон и</w:t>
      </w:r>
      <w:r w:rsidRPr="00331FA7">
        <w:t xml:space="preserve"> </w:t>
      </w:r>
      <w:r>
        <w:t xml:space="preserve">выгрузим изменения с опцией </w:t>
      </w:r>
      <w:r>
        <w:rPr>
          <w:b/>
          <w:bCs/>
        </w:rPr>
        <w:t>–</w:t>
      </w:r>
      <w:r>
        <w:rPr>
          <w:b/>
          <w:bCs/>
          <w:lang w:val="en-US"/>
        </w:rPr>
        <w:t>force</w:t>
      </w:r>
      <w:r w:rsidRPr="00331FA7">
        <w:t xml:space="preserve"> (</w:t>
      </w:r>
      <w:r>
        <w:t>рисунок 62).</w:t>
      </w:r>
    </w:p>
    <w:p w14:paraId="1F473556" w14:textId="77777777" w:rsidR="00331FA7" w:rsidRDefault="00331FA7" w:rsidP="00331FA7">
      <w:pPr>
        <w:pStyle w:val="afc"/>
        <w:keepNext/>
      </w:pPr>
      <w:r w:rsidRPr="00331FA7">
        <w:rPr>
          <w:noProof/>
          <w:lang w:val="en-US"/>
        </w:rPr>
        <w:drawing>
          <wp:inline distT="0" distB="0" distL="0" distR="0" wp14:anchorId="3DD771AC" wp14:editId="2E433462">
            <wp:extent cx="5183945" cy="162381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91701" cy="162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F1D4" w14:textId="74DE1972" w:rsidR="00331FA7" w:rsidRPr="00463256" w:rsidRDefault="00331FA7" w:rsidP="00331FA7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62</w:t>
        </w:r>
      </w:fldSimple>
      <w:r w:rsidR="00463256">
        <w:t xml:space="preserve"> – Выгрузка изменений из старого клона с опцией </w:t>
      </w:r>
      <w:r w:rsidR="00463256" w:rsidRPr="00463256">
        <w:t>-</w:t>
      </w:r>
      <w:r w:rsidR="00463256">
        <w:noBreakHyphen/>
      </w:r>
      <w:r w:rsidR="00463256">
        <w:rPr>
          <w:lang w:val="en-US"/>
        </w:rPr>
        <w:t>force</w:t>
      </w:r>
    </w:p>
    <w:p w14:paraId="791648D4" w14:textId="0CF30695" w:rsidR="00331FA7" w:rsidRDefault="00331FA7" w:rsidP="00EE208E">
      <w:pPr>
        <w:pStyle w:val="a2"/>
      </w:pPr>
      <w:r>
        <w:t xml:space="preserve">Загрузим все изменения в новый репозиторий </w:t>
      </w:r>
      <w:r w:rsidR="00EE208E">
        <w:t xml:space="preserve">и разрешим конфликты </w:t>
      </w:r>
      <w:r>
        <w:t>(рисунок 63).</w:t>
      </w:r>
    </w:p>
    <w:p w14:paraId="4FFC8DBA" w14:textId="77777777" w:rsidR="00EE208E" w:rsidRDefault="00EE208E" w:rsidP="00EE208E">
      <w:pPr>
        <w:pStyle w:val="afc"/>
        <w:keepNext/>
      </w:pPr>
      <w:r w:rsidRPr="00EE208E">
        <w:rPr>
          <w:noProof/>
        </w:rPr>
        <w:drawing>
          <wp:inline distT="0" distB="0" distL="0" distR="0" wp14:anchorId="34F28BC1" wp14:editId="0C0B0C9A">
            <wp:extent cx="5247250" cy="242762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6118" cy="24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48A2" w14:textId="2716319D" w:rsidR="00EE208E" w:rsidRDefault="00EE208E" w:rsidP="00EE208E">
      <w:pPr>
        <w:pStyle w:val="ae"/>
      </w:pPr>
      <w:r>
        <w:t xml:space="preserve">Рисунок </w:t>
      </w:r>
      <w:fldSimple w:instr=" SEQ Рисунок \* ARABIC ">
        <w:r w:rsidR="00A51A61">
          <w:rPr>
            <w:noProof/>
          </w:rPr>
          <w:t>63</w:t>
        </w:r>
      </w:fldSimple>
      <w:r w:rsidR="00463256" w:rsidRPr="00463256">
        <w:t xml:space="preserve"> – </w:t>
      </w:r>
      <w:r w:rsidR="00463256">
        <w:t xml:space="preserve">Загрузка изменений в новый клон репозитория и решение </w:t>
      </w:r>
      <w:proofErr w:type="spellStart"/>
      <w:r w:rsidR="00463256">
        <w:t>конфиликтов</w:t>
      </w:r>
      <w:proofErr w:type="spellEnd"/>
    </w:p>
    <w:p w14:paraId="6E8280A5" w14:textId="386D0D62" w:rsidR="00A11931" w:rsidRDefault="00A11931" w:rsidP="00A11931">
      <w:pPr>
        <w:pStyle w:val="1"/>
      </w:pPr>
      <w:bookmarkStart w:id="23" w:name="_Toc191658503"/>
      <w:r>
        <w:lastRenderedPageBreak/>
        <w:t>Ответы на контрольные вопросы</w:t>
      </w:r>
      <w:bookmarkEnd w:id="23"/>
    </w:p>
    <w:p w14:paraId="5D92D9C0" w14:textId="3296D4A6" w:rsidR="007D68C6" w:rsidRPr="007D68C6" w:rsidRDefault="007D68C6" w:rsidP="007D68C6">
      <w:pPr>
        <w:pStyle w:val="a0"/>
        <w:numPr>
          <w:ilvl w:val="0"/>
          <w:numId w:val="19"/>
        </w:numPr>
        <w:ind w:left="1276" w:hanging="567"/>
      </w:pPr>
      <w:r w:rsidRPr="007D68C6">
        <w:t xml:space="preserve">Что делает команда </w:t>
      </w:r>
      <w:proofErr w:type="spellStart"/>
      <w:r w:rsidRPr="007D68C6">
        <w:t>git</w:t>
      </w:r>
      <w:proofErr w:type="spellEnd"/>
      <w:r w:rsidRPr="007D68C6">
        <w:t xml:space="preserve"> </w:t>
      </w:r>
      <w:proofErr w:type="spellStart"/>
      <w:r w:rsidRPr="007D68C6">
        <w:t>status</w:t>
      </w:r>
      <w:proofErr w:type="spellEnd"/>
      <w:r w:rsidRPr="007D68C6">
        <w:t>? —  Отображает файлы, которые имеют различия между файлом индекса и текущим коммитом HEAD.</w:t>
      </w:r>
    </w:p>
    <w:p w14:paraId="400C107B" w14:textId="1E5BEABB" w:rsidR="007D68C6" w:rsidRDefault="007D68C6" w:rsidP="007D68C6">
      <w:pPr>
        <w:pStyle w:val="a0"/>
      </w:pPr>
      <w:r>
        <w:t xml:space="preserve">Что делает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? — Эта команда обновляет индекс, используя текущее содержимое, найденное в рабочем дереве, чтобы подготовить содержимое для следующего коммита. «Индекс» содержит </w:t>
      </w:r>
      <w:proofErr w:type="spellStart"/>
      <w:r>
        <w:t>снапшот</w:t>
      </w:r>
      <w:proofErr w:type="spellEnd"/>
      <w:r>
        <w:t xml:space="preserve"> содержимого рабочего дерева, и именно этот снимок берется в качестве содержимого следующего коммита. Таким образом, после внесения любых изменений в рабочее дерево и перед запуском команды коммита необходимо использовать команду </w:t>
      </w:r>
      <w:proofErr w:type="spellStart"/>
      <w:r>
        <w:t>add</w:t>
      </w:r>
      <w:proofErr w:type="spellEnd"/>
      <w:r>
        <w:t xml:space="preserve"> для добавления любых новых или измененных файлов в индекс.</w:t>
      </w:r>
    </w:p>
    <w:p w14:paraId="02A732B1" w14:textId="3C2AE40F" w:rsidR="007D68C6" w:rsidRDefault="007D68C6" w:rsidP="007D68C6">
      <w:pPr>
        <w:pStyle w:val="a0"/>
      </w:pPr>
      <w:r>
        <w:t xml:space="preserve">Что делает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? — Показывает журналы коммитов.       Перечисляет коммиты, которые доступны по родительским ссылкам из заданных коммитов, но исключает коммиты, которые доступны из заданных с ^ перед ними. Вывод по умолчанию выдается в обратном хронологическом порядке.       </w:t>
      </w:r>
    </w:p>
    <w:p w14:paraId="1F2D2E2B" w14:textId="046BF1E0" w:rsidR="007D68C6" w:rsidRDefault="007D68C6" w:rsidP="007D68C6">
      <w:pPr>
        <w:pStyle w:val="a0"/>
      </w:pPr>
      <w:r>
        <w:t xml:space="preserve">Что делает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? — Показывает изменения между рабочим деревом и индексом или деревом, изменения между индексом и деревом, изменения между двумя деревьями, изменения, полученные в результате слияния, изменения между двумя объектами или изменения между двумя файлами на диске. </w:t>
      </w:r>
    </w:p>
    <w:p w14:paraId="260CEC20" w14:textId="00743042" w:rsidR="007D68C6" w:rsidRDefault="007D68C6" w:rsidP="007D68C6">
      <w:pPr>
        <w:pStyle w:val="a0"/>
      </w:pPr>
      <w:r>
        <w:t xml:space="preserve">Что делает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show</w:t>
      </w:r>
      <w:proofErr w:type="spellEnd"/>
      <w:r>
        <w:t>? — Показывает один или несколько объектов (</w:t>
      </w:r>
      <w:proofErr w:type="spellStart"/>
      <w:r>
        <w:t>blobs</w:t>
      </w:r>
      <w:proofErr w:type="spellEnd"/>
      <w:r>
        <w:t xml:space="preserve">, деревья, теги и коммиты). Для коммитов он показывает сообщение лога и текстовое различие. Он также представляет коммит слияния в специальном формате, как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diff-tree</w:t>
      </w:r>
      <w:proofErr w:type="spellEnd"/>
      <w:r>
        <w:t xml:space="preserve"> --</w:t>
      </w:r>
      <w:proofErr w:type="spellStart"/>
      <w:r>
        <w:t>cc</w:t>
      </w:r>
      <w:proofErr w:type="spellEnd"/>
      <w:r>
        <w:t xml:space="preserve">. Для тегов он показывает сообщение тега и ссылочные объекты. Для деревьев он показывает имена (эквивалентно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ls-tree</w:t>
      </w:r>
      <w:proofErr w:type="spellEnd"/>
      <w:r>
        <w:t xml:space="preserve"> --</w:t>
      </w:r>
      <w:proofErr w:type="spellStart"/>
      <w:r>
        <w:t>name-only</w:t>
      </w:r>
      <w:proofErr w:type="spellEnd"/>
      <w:r>
        <w:t>).</w:t>
      </w:r>
    </w:p>
    <w:p w14:paraId="0A140A30" w14:textId="735D4F02" w:rsidR="007D68C6" w:rsidRDefault="007D68C6" w:rsidP="007D68C6">
      <w:pPr>
        <w:pStyle w:val="a0"/>
      </w:pPr>
      <w:r>
        <w:lastRenderedPageBreak/>
        <w:t xml:space="preserve">Что делает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? — Используется для записи текущего состояния рабочего каталога и индекса, для возвращения к чистому рабочему каталогу. Команда сохраняет локальные изменения и возвращает рабочий каталог в соответствие с коммитом HEAD. Изменения, сохраненные этой командой, можно просмотреть с помощью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проверить с помощью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и восстановить (возможно, поверх другого коммита) с помощью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</w:p>
    <w:p w14:paraId="0F235EE9" w14:textId="5293E8A4" w:rsidR="007D68C6" w:rsidRDefault="007D68C6" w:rsidP="007D68C6">
      <w:pPr>
        <w:pStyle w:val="a0"/>
      </w:pPr>
      <w:r>
        <w:t xml:space="preserve">Как узнать, кто автор строчки в файле, используя систему </w:t>
      </w:r>
      <w:proofErr w:type="spellStart"/>
      <w:r>
        <w:t>Git</w:t>
      </w:r>
      <w:proofErr w:type="spellEnd"/>
      <w:r>
        <w:t xml:space="preserve">?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blame</w:t>
      </w:r>
      <w:proofErr w:type="spellEnd"/>
      <w:r>
        <w:t xml:space="preserve"> — показывает, какой коммит и автор в последний раз изменили каждую строку файла.</w:t>
      </w:r>
    </w:p>
    <w:p w14:paraId="4AA73B9F" w14:textId="4748D615" w:rsidR="00A11931" w:rsidRDefault="007D68C6" w:rsidP="007D68C6">
      <w:pPr>
        <w:pStyle w:val="a0"/>
      </w:pPr>
      <w:r>
        <w:t>Как отменить действие команды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" на файл? — </w:t>
      </w:r>
      <w:proofErr w:type="spellStart"/>
      <w:r>
        <w:t>git-restore</w:t>
      </w:r>
      <w:proofErr w:type="spellEnd"/>
      <w:r>
        <w:t xml:space="preserve"> — восстанавливает файлы рабочего дерева. Эту команду также можно использовать для восстановления содержимого в индексе с помощью —</w:t>
      </w:r>
      <w:proofErr w:type="spellStart"/>
      <w:r>
        <w:t>staged</w:t>
      </w:r>
      <w:proofErr w:type="spellEnd"/>
      <w:r>
        <w:t>.</w:t>
      </w:r>
    </w:p>
    <w:p w14:paraId="5049CEC7" w14:textId="48A0BAD4" w:rsidR="005B3BF0" w:rsidRDefault="005B3BF0" w:rsidP="005B3BF0">
      <w:pPr>
        <w:pStyle w:val="11"/>
      </w:pPr>
      <w:bookmarkStart w:id="24" w:name="_Toc191658504"/>
      <w:r>
        <w:lastRenderedPageBreak/>
        <w:t>ЗАКЛЮЧЕНИЕ</w:t>
      </w:r>
      <w:bookmarkEnd w:id="24"/>
    </w:p>
    <w:p w14:paraId="592C30EE" w14:textId="53520807" w:rsidR="005B3BF0" w:rsidRPr="005B3BF0" w:rsidRDefault="005B3BF0" w:rsidP="005B3BF0">
      <w:pPr>
        <w:pStyle w:val="a2"/>
      </w:pPr>
      <w:r>
        <w:t xml:space="preserve">В ходе проделанной работы были изучены основы инструментов управления версиями, запуск и настройка </w:t>
      </w:r>
      <w:proofErr w:type="spellStart"/>
      <w:r>
        <w:t>git</w:t>
      </w:r>
      <w:proofErr w:type="spellEnd"/>
      <w:r>
        <w:t xml:space="preserve"> на своей машине, основные команды для работы с локальными и удалёнными репозиториями </w:t>
      </w:r>
      <w:proofErr w:type="spellStart"/>
      <w:r>
        <w:t>git</w:t>
      </w:r>
      <w:proofErr w:type="spellEnd"/>
      <w:r>
        <w:t>.</w:t>
      </w:r>
    </w:p>
    <w:sectPr w:rsidR="005B3BF0" w:rsidRPr="005B3BF0" w:rsidSect="003C52D8">
      <w:footerReference w:type="default" r:id="rId7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1DE09" w14:textId="77777777" w:rsidR="001C7DEC" w:rsidRDefault="001C7DEC" w:rsidP="00E32634">
      <w:pPr>
        <w:spacing w:after="0" w:line="240" w:lineRule="auto"/>
      </w:pPr>
      <w:r>
        <w:separator/>
      </w:r>
    </w:p>
  </w:endnote>
  <w:endnote w:type="continuationSeparator" w:id="0">
    <w:p w14:paraId="22BD3841" w14:textId="77777777" w:rsidR="001C7DEC" w:rsidRDefault="001C7DEC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EndPr/>
    <w:sdtContent>
      <w:p w14:paraId="7AEE4193" w14:textId="0479DD26" w:rsidR="00E32634" w:rsidRDefault="00E32634" w:rsidP="00E32634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1FA43" w14:textId="77777777" w:rsidR="001C7DEC" w:rsidRDefault="001C7DEC" w:rsidP="00E32634">
      <w:pPr>
        <w:spacing w:after="0" w:line="240" w:lineRule="auto"/>
      </w:pPr>
      <w:r>
        <w:separator/>
      </w:r>
    </w:p>
  </w:footnote>
  <w:footnote w:type="continuationSeparator" w:id="0">
    <w:p w14:paraId="0E6D0F5C" w14:textId="77777777" w:rsidR="001C7DEC" w:rsidRDefault="001C7DEC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BDC3D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2D0A34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BCCAB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A016E7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5EF18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EE95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6A2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1"/>
  </w:num>
  <w:num w:numId="14">
    <w:abstractNumId w:val="3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11EAC"/>
    <w:rsid w:val="000404C9"/>
    <w:rsid w:val="00061C21"/>
    <w:rsid w:val="000E0D2D"/>
    <w:rsid w:val="000E4D44"/>
    <w:rsid w:val="00120C18"/>
    <w:rsid w:val="00134294"/>
    <w:rsid w:val="0017076C"/>
    <w:rsid w:val="0018333D"/>
    <w:rsid w:val="001940E0"/>
    <w:rsid w:val="001A6C9A"/>
    <w:rsid w:val="001B20B7"/>
    <w:rsid w:val="001C7DEC"/>
    <w:rsid w:val="001F4909"/>
    <w:rsid w:val="00245FCE"/>
    <w:rsid w:val="00291F19"/>
    <w:rsid w:val="002A0401"/>
    <w:rsid w:val="002A1BFF"/>
    <w:rsid w:val="00322F6E"/>
    <w:rsid w:val="00331FA7"/>
    <w:rsid w:val="00355B74"/>
    <w:rsid w:val="00374C1B"/>
    <w:rsid w:val="00387B8D"/>
    <w:rsid w:val="003C52D8"/>
    <w:rsid w:val="003D3385"/>
    <w:rsid w:val="00423BFF"/>
    <w:rsid w:val="00432974"/>
    <w:rsid w:val="00433624"/>
    <w:rsid w:val="00453756"/>
    <w:rsid w:val="00463256"/>
    <w:rsid w:val="004A1B82"/>
    <w:rsid w:val="004B7046"/>
    <w:rsid w:val="004D6578"/>
    <w:rsid w:val="004D7480"/>
    <w:rsid w:val="00504ACA"/>
    <w:rsid w:val="00541660"/>
    <w:rsid w:val="00543C71"/>
    <w:rsid w:val="00551654"/>
    <w:rsid w:val="005801E6"/>
    <w:rsid w:val="00581B87"/>
    <w:rsid w:val="00590E19"/>
    <w:rsid w:val="00591279"/>
    <w:rsid w:val="005B3BF0"/>
    <w:rsid w:val="005E035F"/>
    <w:rsid w:val="005E2F3E"/>
    <w:rsid w:val="0060162A"/>
    <w:rsid w:val="00614278"/>
    <w:rsid w:val="006741E5"/>
    <w:rsid w:val="006D45F7"/>
    <w:rsid w:val="006E0775"/>
    <w:rsid w:val="00713332"/>
    <w:rsid w:val="00795D86"/>
    <w:rsid w:val="007C144C"/>
    <w:rsid w:val="007C1F0A"/>
    <w:rsid w:val="007C5566"/>
    <w:rsid w:val="007D53E7"/>
    <w:rsid w:val="007D68C6"/>
    <w:rsid w:val="007F089A"/>
    <w:rsid w:val="00827ED8"/>
    <w:rsid w:val="00836973"/>
    <w:rsid w:val="0086484F"/>
    <w:rsid w:val="008763DF"/>
    <w:rsid w:val="00926D9B"/>
    <w:rsid w:val="00975DB2"/>
    <w:rsid w:val="00985146"/>
    <w:rsid w:val="009A4050"/>
    <w:rsid w:val="009D0915"/>
    <w:rsid w:val="009F284D"/>
    <w:rsid w:val="00A11931"/>
    <w:rsid w:val="00A33CE0"/>
    <w:rsid w:val="00A51A61"/>
    <w:rsid w:val="00A55DE7"/>
    <w:rsid w:val="00A75453"/>
    <w:rsid w:val="00A862C0"/>
    <w:rsid w:val="00A9472F"/>
    <w:rsid w:val="00B32008"/>
    <w:rsid w:val="00B54F6B"/>
    <w:rsid w:val="00B671B3"/>
    <w:rsid w:val="00B7366A"/>
    <w:rsid w:val="00B844AF"/>
    <w:rsid w:val="00B97597"/>
    <w:rsid w:val="00BC36B6"/>
    <w:rsid w:val="00C12875"/>
    <w:rsid w:val="00C222EC"/>
    <w:rsid w:val="00C276AE"/>
    <w:rsid w:val="00C43ED3"/>
    <w:rsid w:val="00C606E4"/>
    <w:rsid w:val="00C9011A"/>
    <w:rsid w:val="00CB5508"/>
    <w:rsid w:val="00CB69CB"/>
    <w:rsid w:val="00CC47C1"/>
    <w:rsid w:val="00CD1193"/>
    <w:rsid w:val="00CE0A62"/>
    <w:rsid w:val="00D0219C"/>
    <w:rsid w:val="00D3763B"/>
    <w:rsid w:val="00D743ED"/>
    <w:rsid w:val="00D930BC"/>
    <w:rsid w:val="00DA2E10"/>
    <w:rsid w:val="00DF3F82"/>
    <w:rsid w:val="00E32634"/>
    <w:rsid w:val="00E503FB"/>
    <w:rsid w:val="00E66C23"/>
    <w:rsid w:val="00E70262"/>
    <w:rsid w:val="00EB7404"/>
    <w:rsid w:val="00EC0AD2"/>
    <w:rsid w:val="00EC1187"/>
    <w:rsid w:val="00EE208E"/>
    <w:rsid w:val="00F07D56"/>
    <w:rsid w:val="00F2231D"/>
    <w:rsid w:val="00F2246C"/>
    <w:rsid w:val="00F7633F"/>
    <w:rsid w:val="00FC65BD"/>
    <w:rsid w:val="00FE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17076C"/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504ACA"/>
    <w:pPr>
      <w:keepNext/>
      <w:pageBreakBefore/>
      <w:widowControl w:val="0"/>
      <w:numPr>
        <w:numId w:val="13"/>
      </w:numPr>
      <w:spacing w:after="240" w:line="360" w:lineRule="auto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1"/>
    <w:next w:val="a2"/>
    <w:link w:val="22"/>
    <w:uiPriority w:val="9"/>
    <w:unhideWhenUsed/>
    <w:qFormat/>
    <w:rsid w:val="00504ACA"/>
    <w:pPr>
      <w:keepNext/>
      <w:keepLines/>
      <w:numPr>
        <w:ilvl w:val="1"/>
        <w:numId w:val="13"/>
      </w:numPr>
      <w:spacing w:before="480" w:after="24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2"/>
    <w:link w:val="30"/>
    <w:uiPriority w:val="9"/>
    <w:unhideWhenUsed/>
    <w:qFormat/>
    <w:rsid w:val="000404C9"/>
    <w:pPr>
      <w:keepNext/>
      <w:keepLines/>
      <w:numPr>
        <w:ilvl w:val="2"/>
        <w:numId w:val="13"/>
      </w:numPr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2"/>
    <w:link w:val="40"/>
    <w:uiPriority w:val="9"/>
    <w:unhideWhenUsed/>
    <w:qFormat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1"/>
    <w:next w:val="a1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link w:val="a7"/>
    <w:uiPriority w:val="1"/>
    <w:qFormat/>
    <w:rsid w:val="0017076C"/>
    <w:pPr>
      <w:spacing w:after="0" w:line="240" w:lineRule="auto"/>
    </w:pPr>
  </w:style>
  <w:style w:type="paragraph" w:styleId="a8">
    <w:name w:val="Subtitle"/>
    <w:basedOn w:val="a1"/>
    <w:next w:val="a1"/>
    <w:link w:val="a9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3"/>
    <w:link w:val="a8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3"/>
    <w:link w:val="1"/>
    <w:uiPriority w:val="9"/>
    <w:rsid w:val="00504ACA"/>
    <w:rPr>
      <w:rFonts w:ascii="Times New Roman" w:eastAsiaTheme="majorEastAsia" w:hAnsi="Times New Roman" w:cstheme="majorBidi"/>
      <w:b/>
      <w:sz w:val="36"/>
      <w:szCs w:val="32"/>
    </w:rPr>
  </w:style>
  <w:style w:type="paragraph" w:styleId="a2">
    <w:name w:val="Body Text"/>
    <w:basedOn w:val="a1"/>
    <w:link w:val="aa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a">
    <w:name w:val="Основной текст Знак"/>
    <w:basedOn w:val="a3"/>
    <w:link w:val="a2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1"/>
    <w:next w:val="a2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3"/>
    <w:link w:val="21"/>
    <w:uiPriority w:val="9"/>
    <w:rsid w:val="00504AC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3"/>
    <w:link w:val="3"/>
    <w:uiPriority w:val="9"/>
    <w:rsid w:val="000404C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b">
    <w:name w:val="Strong"/>
    <w:basedOn w:val="a3"/>
    <w:uiPriority w:val="22"/>
    <w:rsid w:val="000404C9"/>
    <w:rPr>
      <w:b/>
      <w:bCs/>
    </w:rPr>
  </w:style>
  <w:style w:type="character" w:styleId="ac">
    <w:name w:val="Subtle Emphasis"/>
    <w:basedOn w:val="a3"/>
    <w:uiPriority w:val="19"/>
    <w:rsid w:val="000404C9"/>
    <w:rPr>
      <w:i/>
      <w:iCs/>
      <w:color w:val="404040" w:themeColor="text1" w:themeTint="BF"/>
    </w:rPr>
  </w:style>
  <w:style w:type="character" w:styleId="ad">
    <w:name w:val="Intense Emphasis"/>
    <w:basedOn w:val="a3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3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2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0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e">
    <w:name w:val="caption"/>
    <w:basedOn w:val="a1"/>
    <w:next w:val="a2"/>
    <w:uiPriority w:val="35"/>
    <w:unhideWhenUsed/>
    <w:qFormat/>
    <w:rsid w:val="006D45F7"/>
    <w:pPr>
      <w:spacing w:after="120" w:line="240" w:lineRule="auto"/>
      <w:jc w:val="center"/>
    </w:pPr>
    <w:rPr>
      <w:b/>
      <w:iCs/>
      <w:sz w:val="24"/>
      <w:szCs w:val="18"/>
    </w:rPr>
  </w:style>
  <w:style w:type="character" w:styleId="af">
    <w:name w:val="Book Title"/>
    <w:basedOn w:val="a3"/>
    <w:uiPriority w:val="33"/>
    <w:rsid w:val="00581B87"/>
    <w:rPr>
      <w:b/>
      <w:bCs/>
      <w:i/>
      <w:iCs/>
      <w:spacing w:val="5"/>
    </w:rPr>
  </w:style>
  <w:style w:type="paragraph" w:styleId="af0">
    <w:name w:val="Bibliography"/>
    <w:basedOn w:val="a1"/>
    <w:next w:val="a1"/>
    <w:uiPriority w:val="37"/>
    <w:unhideWhenUsed/>
    <w:rsid w:val="00581B87"/>
  </w:style>
  <w:style w:type="paragraph" w:customStyle="1" w:styleId="af1">
    <w:name w:val="Название Таблицы"/>
    <w:basedOn w:val="ae"/>
    <w:next w:val="a2"/>
    <w:rsid w:val="00581B87"/>
    <w:pPr>
      <w:keepNext/>
      <w:spacing w:before="120" w:after="0"/>
      <w:jc w:val="both"/>
    </w:pPr>
    <w:rPr>
      <w:b w:val="0"/>
      <w:i/>
    </w:rPr>
  </w:style>
  <w:style w:type="paragraph" w:customStyle="1" w:styleId="af2">
    <w:name w:val="Содержание Листинга"/>
    <w:basedOn w:val="a1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3">
    <w:name w:val="header"/>
    <w:basedOn w:val="a1"/>
    <w:link w:val="af4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3"/>
    <w:link w:val="af3"/>
    <w:uiPriority w:val="99"/>
    <w:rsid w:val="00E32634"/>
    <w:rPr>
      <w:rFonts w:ascii="Times New Roman" w:hAnsi="Times New Roman"/>
      <w:sz w:val="28"/>
    </w:rPr>
  </w:style>
  <w:style w:type="paragraph" w:styleId="af5">
    <w:name w:val="footer"/>
    <w:basedOn w:val="a1"/>
    <w:link w:val="af6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3"/>
    <w:link w:val="af5"/>
    <w:uiPriority w:val="99"/>
    <w:rsid w:val="00E32634"/>
    <w:rPr>
      <w:rFonts w:ascii="Times New Roman" w:hAnsi="Times New Roman"/>
      <w:sz w:val="28"/>
    </w:rPr>
  </w:style>
  <w:style w:type="paragraph" w:styleId="af7">
    <w:name w:val="Body Text First Indent"/>
    <w:basedOn w:val="a2"/>
    <w:link w:val="af8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8">
    <w:name w:val="Красная строка Знак"/>
    <w:basedOn w:val="aa"/>
    <w:link w:val="af7"/>
    <w:uiPriority w:val="99"/>
    <w:rsid w:val="00E32634"/>
    <w:rPr>
      <w:rFonts w:ascii="Times New Roman" w:hAnsi="Times New Roman"/>
      <w:sz w:val="28"/>
    </w:rPr>
  </w:style>
  <w:style w:type="character" w:customStyle="1" w:styleId="a7">
    <w:name w:val="Без интервала Знак"/>
    <w:basedOn w:val="a3"/>
    <w:link w:val="a6"/>
    <w:uiPriority w:val="1"/>
    <w:rsid w:val="00E32634"/>
  </w:style>
  <w:style w:type="table" w:styleId="af9">
    <w:name w:val="Table Grid"/>
    <w:basedOn w:val="a4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3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a">
    <w:name w:val="Hyperlink"/>
    <w:basedOn w:val="a3"/>
    <w:uiPriority w:val="99"/>
    <w:unhideWhenUsed/>
    <w:rsid w:val="00EC1187"/>
    <w:rPr>
      <w:color w:val="0563C1" w:themeColor="hyperlink"/>
      <w:u w:val="single"/>
    </w:rPr>
  </w:style>
  <w:style w:type="character" w:styleId="afb">
    <w:name w:val="Unresolved Mention"/>
    <w:basedOn w:val="a3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c">
    <w:name w:val="Рисунок"/>
    <w:basedOn w:val="a1"/>
    <w:qFormat/>
    <w:rsid w:val="00B671B3"/>
    <w:pPr>
      <w:spacing w:before="120" w:after="0"/>
      <w:jc w:val="center"/>
    </w:pPr>
  </w:style>
  <w:style w:type="paragraph" w:styleId="12">
    <w:name w:val="toc 1"/>
    <w:basedOn w:val="a1"/>
    <w:next w:val="a1"/>
    <w:autoRedefine/>
    <w:uiPriority w:val="39"/>
    <w:unhideWhenUsed/>
    <w:rsid w:val="00551654"/>
    <w:pPr>
      <w:spacing w:after="100"/>
    </w:pPr>
  </w:style>
  <w:style w:type="character" w:styleId="afd">
    <w:name w:val="endnote reference"/>
    <w:basedOn w:val="a3"/>
    <w:uiPriority w:val="99"/>
    <w:unhideWhenUsed/>
    <w:rsid w:val="0086484F"/>
    <w:rPr>
      <w:vertAlign w:val="superscript"/>
    </w:rPr>
  </w:style>
  <w:style w:type="paragraph" w:styleId="afe">
    <w:name w:val="Balloon Text"/>
    <w:basedOn w:val="a1"/>
    <w:link w:val="aff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3"/>
    <w:link w:val="afe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0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1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1"/>
    <w:next w:val="a1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4"/>
    <w:next w:val="af9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1"/>
    <w:next w:val="a1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51A61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16" Type="http://schemas.openxmlformats.org/officeDocument/2006/relationships/image" Target="media/image5.png"/><Relationship Id="rId11" Type="http://schemas.openxmlformats.org/officeDocument/2006/relationships/hyperlink" Target="https://github.com/gto76/python-cheatsheet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4.png"/><Relationship Id="rId74" Type="http://schemas.openxmlformats.org/officeDocument/2006/relationships/image" Target="media/image62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github.com/gto76/python-cheatsheet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footer" Target="footer1.xml"/><Relationship Id="rId8" Type="http://schemas.openxmlformats.org/officeDocument/2006/relationships/image" Target="media/image1.tiff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3" Type="http://schemas.openxmlformats.org/officeDocument/2006/relationships/styles" Target="styles.xml"/><Relationship Id="rId12" Type="http://schemas.openxmlformats.org/officeDocument/2006/relationships/hyperlink" Target="https://git-scm.com/downloads/win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#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#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2762</Words>
  <Characters>15746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5</cp:revision>
  <cp:lastPrinted>2025-02-28T15:08:00Z</cp:lastPrinted>
  <dcterms:created xsi:type="dcterms:W3CDTF">2025-02-28T09:36:00Z</dcterms:created>
  <dcterms:modified xsi:type="dcterms:W3CDTF">2025-02-28T20:15:00Z</dcterms:modified>
</cp:coreProperties>
</file>