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7C9C" w14:textId="79F51028" w:rsidR="006348CE" w:rsidRPr="00CA6201" w:rsidRDefault="00996AF8" w:rsidP="00583E38">
      <w:pPr>
        <w:pStyle w:val="12"/>
      </w:pPr>
      <w:bookmarkStart w:id="0" w:name="_Toc208314526"/>
      <w:r>
        <w:t>П</w:t>
      </w:r>
      <w:bookmarkEnd w:id="0"/>
      <w:r w:rsidR="00583E38">
        <w:t>АСПОРТ ПЕРСОНАЖА</w:t>
      </w:r>
    </w:p>
    <w:p w14:paraId="2877BE7E" w14:textId="5E8ED280" w:rsidR="00583E38" w:rsidRPr="00583E38" w:rsidRDefault="00583E38" w:rsidP="00583E38">
      <w:pPr>
        <w:pStyle w:val="a4"/>
      </w:pPr>
      <w:r>
        <w:t xml:space="preserve">Персонаж: Медик, </w:t>
      </w:r>
      <w:r>
        <w:rPr>
          <w:lang w:val="en-US"/>
        </w:rPr>
        <w:t>Team</w:t>
      </w:r>
      <w:r w:rsidRPr="00CA6201">
        <w:t xml:space="preserve"> </w:t>
      </w:r>
      <w:r>
        <w:rPr>
          <w:lang w:val="en-US"/>
        </w:rPr>
        <w:t>Fortress</w:t>
      </w:r>
      <w:r w:rsidRPr="00CA6201">
        <w:t xml:space="preserve"> 2</w:t>
      </w:r>
    </w:p>
    <w:p w14:paraId="6401E53E" w14:textId="77777777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1. Описание персонажа</w:t>
      </w:r>
    </w:p>
    <w:p w14:paraId="65CC9BBA" w14:textId="77777777" w:rsidR="00583E38" w:rsidRPr="00CA6201" w:rsidRDefault="00583E38" w:rsidP="00583E38">
      <w:pPr>
        <w:pStyle w:val="a4"/>
      </w:pPr>
      <w:r w:rsidRPr="00583E38">
        <w:rPr>
          <w:b/>
          <w:bCs/>
        </w:rPr>
        <w:t>Общая информация:</w:t>
      </w:r>
      <w:r w:rsidRPr="00583E38">
        <w:t xml:space="preserve"> </w:t>
      </w:r>
    </w:p>
    <w:p w14:paraId="37C46818" w14:textId="0156461E" w:rsidR="00583E38" w:rsidRPr="00583E38" w:rsidRDefault="00583E38" w:rsidP="00583E38">
      <w:pPr>
        <w:pStyle w:val="a4"/>
      </w:pPr>
      <w:r w:rsidRPr="00583E38">
        <w:t>Медик (настоящее имя неизвестно, родом из Штутгарта, Германия) — это класс поддержки в команде наемников, чья основная задача — лечить союзников и давать им неуязвимость (Убер-заряд). Однако за фасадом доктора скрывается человек, который скорее заинтересован в безумных медицинских экспериментах, чем в спасении жизней. Он лишился медицинской лицензии после того, как украл скелет пациента.</w:t>
      </w:r>
    </w:p>
    <w:p w14:paraId="04DA4221" w14:textId="5E851D60" w:rsidR="00583E38" w:rsidRPr="00583E38" w:rsidRDefault="00583E38" w:rsidP="00583E38">
      <w:pPr>
        <w:pStyle w:val="a4"/>
      </w:pPr>
      <w:r w:rsidRPr="00583E38">
        <w:rPr>
          <w:b/>
          <w:bCs/>
        </w:rPr>
        <w:t>Характер:</w:t>
      </w:r>
      <w:r w:rsidRPr="00583E38">
        <w:br/>
        <w:t xml:space="preserve">Медик — классический «безумный ученый». Он энергичен, </w:t>
      </w:r>
      <w:proofErr w:type="spellStart"/>
      <w:r w:rsidRPr="00583E38">
        <w:t>садистичен</w:t>
      </w:r>
      <w:proofErr w:type="spellEnd"/>
      <w:r w:rsidRPr="00583E38">
        <w:t xml:space="preserve"> и начисто лишен медицинской этики. Он рассматривает поле боя как лабораторию, а своих соратников — как подопытных кроликов. Несмотря на безумие, он профессионален, пунктуален и обладает острым, хоть и извращенным, интеллектом. Его поведение вар</w:t>
      </w:r>
      <w:r w:rsidR="00CA6201">
        <w:t>ь</w:t>
      </w:r>
      <w:r w:rsidRPr="00583E38">
        <w:t>ируется от холодной немецкой расчетливости до маниакальной эйфории в моменты успеха экспериментов.</w:t>
      </w:r>
    </w:p>
    <w:p w14:paraId="4427A48F" w14:textId="77777777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2. Внешний вид</w:t>
      </w:r>
    </w:p>
    <w:p w14:paraId="3FE0E11C" w14:textId="77777777" w:rsidR="00583E38" w:rsidRPr="00583E38" w:rsidRDefault="00583E38" w:rsidP="00583E38">
      <w:pPr>
        <w:pStyle w:val="a4"/>
      </w:pPr>
      <w:r w:rsidRPr="00583E38">
        <w:t>Медик — высокий мужчина крепкого телосложения, но с интеллигентной осанкой.</w:t>
      </w:r>
    </w:p>
    <w:p w14:paraId="3128BCE0" w14:textId="16D145FC" w:rsidR="00583E38" w:rsidRPr="00583E38" w:rsidRDefault="00583E38" w:rsidP="00583E38">
      <w:pPr>
        <w:pStyle w:val="a4"/>
        <w:numPr>
          <w:ilvl w:val="0"/>
          <w:numId w:val="10"/>
        </w:numPr>
      </w:pPr>
      <w:r w:rsidRPr="00583E38">
        <w:rPr>
          <w:b/>
          <w:bCs/>
        </w:rPr>
        <w:t>Одежда</w:t>
      </w:r>
      <w:proofErr w:type="gramStart"/>
      <w:r w:rsidRPr="00583E38">
        <w:rPr>
          <w:b/>
          <w:bCs/>
        </w:rPr>
        <w:t>:</w:t>
      </w:r>
      <w:r>
        <w:t xml:space="preserve"> </w:t>
      </w:r>
      <w:r w:rsidRPr="00583E38">
        <w:t>Носит</w:t>
      </w:r>
      <w:proofErr w:type="gramEnd"/>
      <w:r w:rsidRPr="00583E38">
        <w:t xml:space="preserve"> длинный медицинский халат (бежевый или серо-голубой в зависимости от команды), высокие резиновые сапоги и перчатки (ассоциация с работой в «грязных» условиях, мясник/хирург). На спине носит тяжелый рюкзак-генератор, соединенный шлангом с Лечебной пушкой.</w:t>
      </w:r>
    </w:p>
    <w:p w14:paraId="02E29EB7" w14:textId="77777777" w:rsidR="00583E38" w:rsidRPr="00583E38" w:rsidRDefault="00583E38" w:rsidP="00583E38">
      <w:pPr>
        <w:pStyle w:val="a4"/>
        <w:numPr>
          <w:ilvl w:val="0"/>
          <w:numId w:val="10"/>
        </w:numPr>
      </w:pPr>
      <w:r w:rsidRPr="00583E38">
        <w:rPr>
          <w:b/>
          <w:bCs/>
        </w:rPr>
        <w:t>Лицо:</w:t>
      </w:r>
      <w:r w:rsidRPr="00583E38">
        <w:t xml:space="preserve"> Острые черты лица, волевой подбородок, носит круглые очки, придающие ему вид интеллектуала. Прическа аккуратная, но с одной </w:t>
      </w:r>
      <w:r w:rsidRPr="00583E38">
        <w:lastRenderedPageBreak/>
        <w:t>непослушной прядью, спадающей на лоб, что подчеркивает его эксцентричность.</w:t>
      </w:r>
    </w:p>
    <w:p w14:paraId="4AEF94F1" w14:textId="2786487B" w:rsidR="00AB1E24" w:rsidRPr="00EA220C" w:rsidRDefault="009F4AAA" w:rsidP="00AB1E24">
      <w:pPr>
        <w:pStyle w:val="a4"/>
      </w:pPr>
      <w:r>
        <w:rPr>
          <w:lang w:val="en-US"/>
        </w:rPr>
        <w:t xml:space="preserve">          </w:t>
      </w:r>
      <w:r w:rsidR="00AB1E24">
        <w:rPr>
          <w:i/>
          <w:iCs/>
          <w:noProof/>
        </w:rPr>
        <w:drawing>
          <wp:inline distT="0" distB="0" distL="0" distR="0" wp14:anchorId="689FCF23" wp14:editId="584C7513">
            <wp:extent cx="1441450" cy="2111563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65" r="16770"/>
                    <a:stretch/>
                  </pic:blipFill>
                  <pic:spPr bwMode="auto">
                    <a:xfrm>
                      <a:off x="0" y="0"/>
                      <a:ext cx="1455793" cy="213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1E24" w:rsidRPr="00EA220C">
        <w:rPr>
          <w:noProof/>
        </w:rPr>
        <w:drawing>
          <wp:inline distT="0" distB="0" distL="0" distR="0" wp14:anchorId="5DF24DD0" wp14:editId="2C9C6F17">
            <wp:extent cx="1016000" cy="20956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371" cy="2110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A220C">
        <w:rPr>
          <w:noProof/>
        </w:rPr>
        <w:drawing>
          <wp:inline distT="0" distB="0" distL="0" distR="0" wp14:anchorId="73B7E85B" wp14:editId="5675F5C8">
            <wp:extent cx="1720850" cy="2087962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793" cy="2123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1BFD0" w14:textId="04671C84" w:rsidR="00583E38" w:rsidRPr="00583E38" w:rsidRDefault="00583E38" w:rsidP="00583E38">
      <w:pPr>
        <w:pStyle w:val="a4"/>
      </w:pPr>
    </w:p>
    <w:p w14:paraId="63986C5F" w14:textId="77777777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3. Характер движения</w:t>
      </w:r>
    </w:p>
    <w:p w14:paraId="6982623C" w14:textId="77777777" w:rsidR="00583E38" w:rsidRPr="00583E38" w:rsidRDefault="00583E38" w:rsidP="00583E38">
      <w:pPr>
        <w:pStyle w:val="a4"/>
      </w:pPr>
      <w:r w:rsidRPr="00583E38">
        <w:t>Движения Медика — это смесь военной выправки и суетливости ученого.</w:t>
      </w:r>
    </w:p>
    <w:p w14:paraId="49FF7CF3" w14:textId="77777777" w:rsidR="00583E38" w:rsidRPr="00583E38" w:rsidRDefault="00583E38" w:rsidP="00583E38">
      <w:pPr>
        <w:pStyle w:val="a4"/>
        <w:numPr>
          <w:ilvl w:val="0"/>
          <w:numId w:val="11"/>
        </w:numPr>
      </w:pPr>
      <w:r w:rsidRPr="00583E38">
        <w:rPr>
          <w:b/>
          <w:bCs/>
        </w:rPr>
        <w:t>Осанка</w:t>
      </w:r>
      <w:proofErr w:type="gramStart"/>
      <w:r w:rsidRPr="00583E38">
        <w:rPr>
          <w:b/>
          <w:bCs/>
        </w:rPr>
        <w:t>:</w:t>
      </w:r>
      <w:r w:rsidRPr="00583E38">
        <w:t> Держит</w:t>
      </w:r>
      <w:proofErr w:type="gramEnd"/>
      <w:r w:rsidRPr="00583E38">
        <w:t xml:space="preserve"> спину прямо, несмотря на тяжелый рюкзак. Голова часто высоко поднята.</w:t>
      </w:r>
    </w:p>
    <w:p w14:paraId="6969585B" w14:textId="77777777" w:rsidR="00583E38" w:rsidRPr="00583E38" w:rsidRDefault="00583E38" w:rsidP="00583E38">
      <w:pPr>
        <w:pStyle w:val="a4"/>
        <w:numPr>
          <w:ilvl w:val="0"/>
          <w:numId w:val="11"/>
        </w:numPr>
      </w:pPr>
      <w:r w:rsidRPr="00583E38">
        <w:rPr>
          <w:b/>
          <w:bCs/>
        </w:rPr>
        <w:t>Бег:</w:t>
      </w:r>
      <w:r w:rsidRPr="00583E38">
        <w:t> Он второй по скорости класс в игре. Бегает размашисто, высоко поднимая колени, корпус слегка наклонен вперед (из-за веса ранца), полы халата развеваются, создавая динамичный силуэт (как крылья или плащ злодея).</w:t>
      </w:r>
    </w:p>
    <w:p w14:paraId="096F9259" w14:textId="6029698A" w:rsidR="00583E38" w:rsidRPr="00583E38" w:rsidRDefault="00583E38" w:rsidP="00583E38">
      <w:pPr>
        <w:pStyle w:val="a4"/>
        <w:numPr>
          <w:ilvl w:val="0"/>
          <w:numId w:val="11"/>
        </w:numPr>
      </w:pPr>
      <w:r w:rsidRPr="00583E38">
        <w:rPr>
          <w:b/>
          <w:bCs/>
        </w:rPr>
        <w:t>Бой:</w:t>
      </w:r>
      <w:r w:rsidRPr="00583E38">
        <w:t xml:space="preserve"> В бою держится позади крупного партнера (обычно Пулеметчика). Движения при лечении уверенные, он крепко держит </w:t>
      </w:r>
      <w:r w:rsidR="00C07D07">
        <w:t>пушку</w:t>
      </w:r>
      <w:r w:rsidRPr="00583E38">
        <w:t xml:space="preserve"> двумя руками. При использовании пилы (ближний бой) делает резкие, рубящие движения, похожие на движения дирижера или маньяка.</w:t>
      </w:r>
    </w:p>
    <w:p w14:paraId="184E1A67" w14:textId="0E21C4A7" w:rsidR="00583E38" w:rsidRPr="009F4AAA" w:rsidRDefault="00583E38" w:rsidP="00583E38">
      <w:pPr>
        <w:pStyle w:val="a4"/>
      </w:pPr>
      <w:r w:rsidRPr="00583E38">
        <w:rPr>
          <w:b/>
          <w:bCs/>
        </w:rPr>
        <w:t>Видео-референс:</w:t>
      </w:r>
    </w:p>
    <w:p w14:paraId="53ED2F5D" w14:textId="32C068EF" w:rsidR="00A46792" w:rsidRDefault="00162553" w:rsidP="00162553">
      <w:pPr>
        <w:pStyle w:val="a4"/>
        <w:jc w:val="left"/>
      </w:pPr>
      <w:r>
        <w:t xml:space="preserve">Бег медика </w:t>
      </w:r>
      <w:r w:rsidR="00B116BA">
        <w:t>от третьего лица</w:t>
      </w:r>
      <w:r>
        <w:t xml:space="preserve"> - </w:t>
      </w:r>
      <w:hyperlink r:id="rId11" w:history="1">
        <w:r w:rsidRPr="008E528B">
          <w:rPr>
            <w:rStyle w:val="af1"/>
          </w:rPr>
          <w:t>https://youtu.be/VGQYMnS2Azg?si=YCCXdT7zk4FWKD6q</w:t>
        </w:r>
      </w:hyperlink>
    </w:p>
    <w:p w14:paraId="7EBDD77C" w14:textId="77777777" w:rsidR="00162553" w:rsidRPr="00F03916" w:rsidRDefault="00162553" w:rsidP="00162553">
      <w:pPr>
        <w:pStyle w:val="a4"/>
        <w:jc w:val="left"/>
      </w:pPr>
    </w:p>
    <w:p w14:paraId="0757B27F" w14:textId="77777777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4. Характер мимики</w:t>
      </w:r>
    </w:p>
    <w:p w14:paraId="4A6753C7" w14:textId="3E85D90D" w:rsidR="00583E38" w:rsidRPr="009170C2" w:rsidRDefault="00583E38" w:rsidP="00583E38">
      <w:pPr>
        <w:pStyle w:val="a4"/>
      </w:pPr>
      <w:r w:rsidRPr="00583E38">
        <w:t>Лицо Медика очень подвижно. Основной акцент делается на рот и брови.</w:t>
      </w:r>
    </w:p>
    <w:p w14:paraId="7905E87C" w14:textId="3EE8D4E5" w:rsidR="00583E38" w:rsidRPr="00583E38" w:rsidRDefault="00583E38" w:rsidP="00583E38">
      <w:pPr>
        <w:pStyle w:val="a4"/>
        <w:numPr>
          <w:ilvl w:val="0"/>
          <w:numId w:val="12"/>
        </w:numPr>
      </w:pPr>
      <w:r w:rsidRPr="00583E38">
        <w:rPr>
          <w:b/>
          <w:bCs/>
        </w:rPr>
        <w:lastRenderedPageBreak/>
        <w:t>Эмоциональный спектр</w:t>
      </w:r>
      <w:proofErr w:type="gramStart"/>
      <w:r w:rsidRPr="00583E38">
        <w:rPr>
          <w:b/>
          <w:bCs/>
        </w:rPr>
        <w:t>:</w:t>
      </w:r>
      <w:r w:rsidRPr="00583E38">
        <w:t> От</w:t>
      </w:r>
      <w:proofErr w:type="gramEnd"/>
      <w:r w:rsidRPr="00583E38">
        <w:t xml:space="preserve"> сосредоточенного прищура до широкого, безумного оскала.</w:t>
      </w:r>
    </w:p>
    <w:p w14:paraId="72B4CC2A" w14:textId="77777777" w:rsidR="00583E38" w:rsidRPr="00583E38" w:rsidRDefault="00583E38" w:rsidP="00583E38">
      <w:pPr>
        <w:pStyle w:val="a4"/>
        <w:numPr>
          <w:ilvl w:val="0"/>
          <w:numId w:val="12"/>
        </w:numPr>
      </w:pPr>
      <w:r w:rsidRPr="00583E38">
        <w:rPr>
          <w:b/>
          <w:bCs/>
        </w:rPr>
        <w:t>Особенности</w:t>
      </w:r>
      <w:proofErr w:type="gramStart"/>
      <w:r w:rsidRPr="00583E38">
        <w:rPr>
          <w:b/>
          <w:bCs/>
        </w:rPr>
        <w:t>:</w:t>
      </w:r>
      <w:r w:rsidRPr="00583E38">
        <w:t> Часто</w:t>
      </w:r>
      <w:proofErr w:type="gramEnd"/>
      <w:r w:rsidRPr="00583E38">
        <w:t xml:space="preserve"> ухмыляется. Когда кричит, рот открывается широко, обнажая зубы. Брови часто изогнуты (одна выше другой), выражая скепсис или превосходство.</w:t>
      </w:r>
    </w:p>
    <w:p w14:paraId="093B1500" w14:textId="62BE4F0B" w:rsidR="00583E38" w:rsidRPr="00583E38" w:rsidRDefault="000A7A98" w:rsidP="00583E38">
      <w:pPr>
        <w:pStyle w:val="a4"/>
      </w:pPr>
      <w:r>
        <w:rPr>
          <w:noProof/>
        </w:rPr>
        <w:drawing>
          <wp:inline distT="0" distB="0" distL="0" distR="0" wp14:anchorId="58DEC034" wp14:editId="7480798F">
            <wp:extent cx="1214115" cy="1533693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948" cy="1554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E2E8E" wp14:editId="2A845A87">
            <wp:extent cx="1543050" cy="1543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16962" w14:textId="77777777" w:rsidR="00583E38" w:rsidRPr="00583E38" w:rsidRDefault="00000000" w:rsidP="00583E38">
      <w:pPr>
        <w:pStyle w:val="a4"/>
      </w:pPr>
      <w:r>
        <w:pict w14:anchorId="7489C2C5">
          <v:rect id="_x0000_i1025" style="width:731pt;height:1.5pt" o:hrpct="0" o:hralign="center" o:hrstd="t" o:hr="t" fillcolor="#a0a0a0" stroked="f"/>
        </w:pict>
      </w:r>
    </w:p>
    <w:p w14:paraId="5D5499E9" w14:textId="28A23CC1" w:rsidR="00583E38" w:rsidRPr="00583E38" w:rsidRDefault="00583E38" w:rsidP="00583E38">
      <w:pPr>
        <w:pStyle w:val="a4"/>
        <w:rPr>
          <w:b/>
          <w:bCs/>
        </w:rPr>
      </w:pPr>
      <w:r w:rsidRPr="00583E38">
        <w:rPr>
          <w:b/>
          <w:bCs/>
        </w:rPr>
        <w:t>Список анимаций</w:t>
      </w:r>
    </w:p>
    <w:p w14:paraId="0D1BB36A" w14:textId="75781FDE" w:rsidR="00583E38" w:rsidRPr="00583E38" w:rsidRDefault="00583E38" w:rsidP="00F03916">
      <w:pPr>
        <w:pStyle w:val="a4"/>
        <w:ind w:left="720" w:firstLine="0"/>
      </w:pPr>
      <w:r w:rsidRPr="00583E38">
        <w:rPr>
          <w:b/>
          <w:bCs/>
        </w:rPr>
        <w:t>1. Обязательные анимации</w:t>
      </w:r>
    </w:p>
    <w:p w14:paraId="7ABE9E2E" w14:textId="083440C8" w:rsidR="00583E38" w:rsidRPr="00583E38" w:rsidRDefault="00583E38" w:rsidP="00583E38">
      <w:pPr>
        <w:pStyle w:val="a4"/>
        <w:numPr>
          <w:ilvl w:val="0"/>
          <w:numId w:val="13"/>
        </w:numPr>
      </w:pPr>
      <w:r w:rsidRPr="00583E38">
        <w:rPr>
          <w:b/>
          <w:bCs/>
        </w:rPr>
        <w:t>Удивление/Испуг</w:t>
      </w:r>
      <w:proofErr w:type="gramStart"/>
      <w:r w:rsidRPr="00583E38">
        <w:rPr>
          <w:b/>
          <w:bCs/>
        </w:rPr>
        <w:t>:</w:t>
      </w:r>
      <w:r w:rsidR="00994908">
        <w:t> </w:t>
      </w:r>
      <w:r w:rsidRPr="00583E38">
        <w:t>Резко</w:t>
      </w:r>
      <w:proofErr w:type="gramEnd"/>
      <w:r w:rsidRPr="00583E38">
        <w:t xml:space="preserve"> поднимает брови, глаза округляются, рот приоткрыт.</w:t>
      </w:r>
    </w:p>
    <w:p w14:paraId="7DC73F25" w14:textId="301BB82F" w:rsidR="00583E38" w:rsidRPr="00583E38" w:rsidRDefault="00583E38" w:rsidP="00583E38">
      <w:pPr>
        <w:pStyle w:val="a4"/>
        <w:numPr>
          <w:ilvl w:val="0"/>
          <w:numId w:val="13"/>
        </w:numPr>
      </w:pPr>
      <w:r w:rsidRPr="00583E38">
        <w:rPr>
          <w:b/>
          <w:bCs/>
        </w:rPr>
        <w:t>Радость/Злорадство:</w:t>
      </w:r>
      <w:r w:rsidRPr="00583E38">
        <w:t> Широкая улыбка, обнажающая зубы, прищуренные глаза, голова слегка запрокинута назад.</w:t>
      </w:r>
    </w:p>
    <w:p w14:paraId="5FCE7922" w14:textId="4538D3A2" w:rsidR="00583E38" w:rsidRPr="00583E38" w:rsidRDefault="00583E38" w:rsidP="00583E38">
      <w:pPr>
        <w:pStyle w:val="a4"/>
        <w:numPr>
          <w:ilvl w:val="0"/>
          <w:numId w:val="13"/>
        </w:numPr>
      </w:pPr>
      <w:r w:rsidRPr="00583E38">
        <w:rPr>
          <w:b/>
          <w:bCs/>
        </w:rPr>
        <w:t>Злость/Негодование:</w:t>
      </w:r>
      <w:r w:rsidRPr="00583E38">
        <w:t> Брови сведены к переносице, губы поджаты или искривлены в оскале, взгляд исподлобья.</w:t>
      </w:r>
    </w:p>
    <w:p w14:paraId="0F09EF96" w14:textId="32759DBF" w:rsidR="00583E38" w:rsidRPr="00583E38" w:rsidRDefault="00583E38" w:rsidP="00583E38">
      <w:pPr>
        <w:pStyle w:val="a4"/>
        <w:numPr>
          <w:ilvl w:val="0"/>
          <w:numId w:val="13"/>
        </w:numPr>
      </w:pPr>
      <w:r w:rsidRPr="00583E38">
        <w:rPr>
          <w:b/>
          <w:bCs/>
        </w:rPr>
        <w:t>Печаль/Разочарование:</w:t>
      </w:r>
      <w:r w:rsidRPr="00583E38">
        <w:t> Уголки губ опущены, взгляд направлен вниз, плечи слегка опускаются.</w:t>
      </w:r>
    </w:p>
    <w:p w14:paraId="0B3905FE" w14:textId="6531647A" w:rsidR="00583E38" w:rsidRPr="00583E38" w:rsidRDefault="00583E38" w:rsidP="00583E38">
      <w:pPr>
        <w:pStyle w:val="a4"/>
        <w:numPr>
          <w:ilvl w:val="0"/>
          <w:numId w:val="13"/>
        </w:numPr>
      </w:pPr>
      <w:r w:rsidRPr="00583E38">
        <w:rPr>
          <w:b/>
          <w:bCs/>
        </w:rPr>
        <w:t>Отвращение/Брезгливость</w:t>
      </w:r>
      <w:proofErr w:type="gramStart"/>
      <w:r w:rsidRPr="00583E38">
        <w:rPr>
          <w:b/>
          <w:bCs/>
        </w:rPr>
        <w:t>:</w:t>
      </w:r>
      <w:r w:rsidRPr="00583E38">
        <w:t> Морщит</w:t>
      </w:r>
      <w:proofErr w:type="gramEnd"/>
      <w:r w:rsidRPr="00583E38">
        <w:t xml:space="preserve"> нос, верхняя губа приподнята, голова слегка отвернута.</w:t>
      </w:r>
    </w:p>
    <w:p w14:paraId="25A7931A" w14:textId="32E89016" w:rsidR="00583E38" w:rsidRPr="00583E38" w:rsidRDefault="00583E38" w:rsidP="00583E38">
      <w:pPr>
        <w:pStyle w:val="a4"/>
        <w:numPr>
          <w:ilvl w:val="0"/>
          <w:numId w:val="13"/>
        </w:numPr>
      </w:pPr>
      <w:r w:rsidRPr="00583E38">
        <w:rPr>
          <w:b/>
          <w:bCs/>
        </w:rPr>
        <w:t>Неприязнь/Воинственность:</w:t>
      </w:r>
      <w:r w:rsidRPr="00583E38">
        <w:t> Холодный, пронзительный взгляд, челюсть напряжена.</w:t>
      </w:r>
    </w:p>
    <w:p w14:paraId="28C31E45" w14:textId="1C6B8D19" w:rsidR="00583E38" w:rsidRPr="00583E38" w:rsidRDefault="00583E38" w:rsidP="00F03916">
      <w:pPr>
        <w:pStyle w:val="a4"/>
        <w:ind w:left="720" w:firstLine="0"/>
        <w:rPr>
          <w:b/>
          <w:bCs/>
        </w:rPr>
      </w:pPr>
      <w:r w:rsidRPr="00583E38">
        <w:rPr>
          <w:b/>
          <w:bCs/>
        </w:rPr>
        <w:t>2. Дополнительные анимации</w:t>
      </w:r>
    </w:p>
    <w:p w14:paraId="606CFE07" w14:textId="77777777" w:rsidR="00583E38" w:rsidRPr="00583E38" w:rsidRDefault="00583E38" w:rsidP="00583E38">
      <w:pPr>
        <w:pStyle w:val="a4"/>
        <w:numPr>
          <w:ilvl w:val="0"/>
          <w:numId w:val="14"/>
        </w:numPr>
      </w:pPr>
      <w:r w:rsidRPr="00583E38">
        <w:rPr>
          <w:b/>
          <w:bCs/>
        </w:rPr>
        <w:t>Поправление перчаток (</w:t>
      </w:r>
      <w:proofErr w:type="spellStart"/>
      <w:r w:rsidRPr="00583E38">
        <w:rPr>
          <w:b/>
          <w:bCs/>
        </w:rPr>
        <w:t>Idle</w:t>
      </w:r>
      <w:proofErr w:type="spellEnd"/>
      <w:r w:rsidRPr="00583E38">
        <w:rPr>
          <w:b/>
          <w:bCs/>
        </w:rPr>
        <w:t xml:space="preserve"> </w:t>
      </w:r>
      <w:proofErr w:type="spellStart"/>
      <w:r w:rsidRPr="00583E38">
        <w:rPr>
          <w:b/>
          <w:bCs/>
        </w:rPr>
        <w:t>animation</w:t>
      </w:r>
      <w:proofErr w:type="spellEnd"/>
      <w:r w:rsidRPr="00583E38">
        <w:rPr>
          <w:b/>
          <w:bCs/>
        </w:rPr>
        <w:t>):</w:t>
      </w:r>
    </w:p>
    <w:p w14:paraId="505A3EE3" w14:textId="77777777" w:rsidR="00583E38" w:rsidRPr="00583E38" w:rsidRDefault="00583E38" w:rsidP="00583E38">
      <w:pPr>
        <w:pStyle w:val="a4"/>
        <w:numPr>
          <w:ilvl w:val="1"/>
          <w:numId w:val="14"/>
        </w:numPr>
      </w:pPr>
      <w:r w:rsidRPr="00583E38">
        <w:rPr>
          <w:i/>
          <w:iCs/>
        </w:rPr>
        <w:t>Описание:</w:t>
      </w:r>
      <w:r w:rsidRPr="00583E38">
        <w:t xml:space="preserve"> Медик поднимает руки на уровень груди и резким, характерным движением («с хрустом») поправляет резиновую </w:t>
      </w:r>
      <w:r w:rsidRPr="00583E38">
        <w:lastRenderedPageBreak/>
        <w:t>перчатку на правой руке левой рукой. Это подчеркивает его педантичность и готовность к «грязной работе».</w:t>
      </w:r>
    </w:p>
    <w:p w14:paraId="312B7D55" w14:textId="77777777" w:rsidR="00583E38" w:rsidRPr="00583E38" w:rsidRDefault="00583E38" w:rsidP="00583E38">
      <w:pPr>
        <w:pStyle w:val="a4"/>
        <w:numPr>
          <w:ilvl w:val="0"/>
          <w:numId w:val="14"/>
        </w:numPr>
      </w:pPr>
      <w:r w:rsidRPr="00583E38">
        <w:rPr>
          <w:b/>
          <w:bCs/>
        </w:rPr>
        <w:t>Жест «</w:t>
      </w:r>
      <w:proofErr w:type="spellStart"/>
      <w:r w:rsidRPr="00583E38">
        <w:rPr>
          <w:b/>
          <w:bCs/>
        </w:rPr>
        <w:t>Oktoberfest</w:t>
      </w:r>
      <w:proofErr w:type="spellEnd"/>
      <w:r w:rsidRPr="00583E38">
        <w:rPr>
          <w:b/>
          <w:bCs/>
        </w:rPr>
        <w:t>» (</w:t>
      </w:r>
      <w:proofErr w:type="spellStart"/>
      <w:r w:rsidRPr="00583E38">
        <w:rPr>
          <w:b/>
          <w:bCs/>
        </w:rPr>
        <w:t>Taunt</w:t>
      </w:r>
      <w:proofErr w:type="spellEnd"/>
      <w:r w:rsidRPr="00583E38">
        <w:rPr>
          <w:b/>
          <w:bCs/>
        </w:rPr>
        <w:t>):</w:t>
      </w:r>
    </w:p>
    <w:p w14:paraId="6C73EAD0" w14:textId="77777777" w:rsidR="00583E38" w:rsidRPr="00583E38" w:rsidRDefault="00583E38" w:rsidP="00583E38">
      <w:pPr>
        <w:pStyle w:val="a4"/>
        <w:numPr>
          <w:ilvl w:val="1"/>
          <w:numId w:val="14"/>
        </w:numPr>
      </w:pPr>
      <w:r w:rsidRPr="00583E38">
        <w:rPr>
          <w:i/>
          <w:iCs/>
        </w:rPr>
        <w:t>Описание:</w:t>
      </w:r>
      <w:r w:rsidRPr="00583E38">
        <w:t> Медик запрокидывает голову назад, глубоко вдыхает полной грудью (наслаждаясь запахом боя или лечения) и блаженно выдыхает. Руки могут быть разведены в стороны. Это показывает его наслаждение хаосом.</w:t>
      </w:r>
    </w:p>
    <w:p w14:paraId="36040B99" w14:textId="77777777" w:rsidR="00583E38" w:rsidRPr="00583E38" w:rsidRDefault="00583E38" w:rsidP="00583E38">
      <w:pPr>
        <w:pStyle w:val="a4"/>
        <w:numPr>
          <w:ilvl w:val="0"/>
          <w:numId w:val="14"/>
        </w:numPr>
      </w:pPr>
      <w:r w:rsidRPr="00583E38">
        <w:rPr>
          <w:b/>
          <w:bCs/>
        </w:rPr>
        <w:t>Взаимодействие с голубем (Архимедом):</w:t>
      </w:r>
    </w:p>
    <w:p w14:paraId="543DC4EC" w14:textId="77777777" w:rsidR="00583E38" w:rsidRPr="00583E38" w:rsidRDefault="00583E38" w:rsidP="00583E38">
      <w:pPr>
        <w:pStyle w:val="a4"/>
        <w:numPr>
          <w:ilvl w:val="1"/>
          <w:numId w:val="14"/>
        </w:numPr>
      </w:pPr>
      <w:r w:rsidRPr="00583E38">
        <w:rPr>
          <w:i/>
          <w:iCs/>
        </w:rPr>
        <w:t>Описание:</w:t>
      </w:r>
      <w:r w:rsidRPr="00583E38">
        <w:t> Медик смотрит на свое плечо, делает легкое смахивающее движение рукой (как будто прогоняет птицу) или, наоборот, кивает плечу, ведя немой диалог со своим питомцем. Движение дерганое, параноидальное.</w:t>
      </w:r>
    </w:p>
    <w:p w14:paraId="5F256940" w14:textId="77777777" w:rsidR="00583E38" w:rsidRPr="00583E38" w:rsidRDefault="00583E38" w:rsidP="00583E38">
      <w:pPr>
        <w:pStyle w:val="a4"/>
        <w:rPr>
          <w:lang w:val="en-US"/>
        </w:rPr>
      </w:pPr>
    </w:p>
    <w:sectPr w:rsidR="00583E38" w:rsidRPr="00583E38" w:rsidSect="00BE26A2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F5049" w14:textId="77777777" w:rsidR="0035760E" w:rsidRDefault="0035760E" w:rsidP="00684775">
      <w:r>
        <w:separator/>
      </w:r>
    </w:p>
  </w:endnote>
  <w:endnote w:type="continuationSeparator" w:id="0">
    <w:p w14:paraId="2C5FC3C9" w14:textId="77777777" w:rsidR="0035760E" w:rsidRDefault="0035760E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FEDF7" w14:textId="77777777" w:rsidR="0035760E" w:rsidRDefault="0035760E" w:rsidP="00684775">
      <w:r>
        <w:separator/>
      </w:r>
    </w:p>
  </w:footnote>
  <w:footnote w:type="continuationSeparator" w:id="0">
    <w:p w14:paraId="649B9878" w14:textId="77777777" w:rsidR="0035760E" w:rsidRDefault="0035760E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927F8"/>
    <w:multiLevelType w:val="multilevel"/>
    <w:tmpl w:val="2FF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2B1530"/>
    <w:multiLevelType w:val="multilevel"/>
    <w:tmpl w:val="F07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C323F"/>
    <w:multiLevelType w:val="multilevel"/>
    <w:tmpl w:val="D67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73F5494C"/>
    <w:multiLevelType w:val="multilevel"/>
    <w:tmpl w:val="786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7969BA"/>
    <w:multiLevelType w:val="multilevel"/>
    <w:tmpl w:val="86B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27464153">
    <w:abstractNumId w:val="1"/>
  </w:num>
  <w:num w:numId="2" w16cid:durableId="1929800786">
    <w:abstractNumId w:val="8"/>
  </w:num>
  <w:num w:numId="3" w16cid:durableId="953751807">
    <w:abstractNumId w:val="7"/>
  </w:num>
  <w:num w:numId="4" w16cid:durableId="478956717">
    <w:abstractNumId w:val="4"/>
  </w:num>
  <w:num w:numId="5" w16cid:durableId="403260711">
    <w:abstractNumId w:val="9"/>
  </w:num>
  <w:num w:numId="6" w16cid:durableId="1650209935">
    <w:abstractNumId w:val="12"/>
  </w:num>
  <w:num w:numId="7" w16cid:durableId="874780954">
    <w:abstractNumId w:val="2"/>
  </w:num>
  <w:num w:numId="8" w16cid:durableId="2092970561">
    <w:abstractNumId w:val="12"/>
    <w:lvlOverride w:ilvl="0">
      <w:startOverride w:val="1"/>
    </w:lvlOverride>
  </w:num>
  <w:num w:numId="9" w16cid:durableId="2118207594">
    <w:abstractNumId w:val="5"/>
  </w:num>
  <w:num w:numId="10" w16cid:durableId="475953249">
    <w:abstractNumId w:val="0"/>
  </w:num>
  <w:num w:numId="11" w16cid:durableId="219480586">
    <w:abstractNumId w:val="3"/>
  </w:num>
  <w:num w:numId="12" w16cid:durableId="1839421899">
    <w:abstractNumId w:val="11"/>
  </w:num>
  <w:num w:numId="13" w16cid:durableId="1329792528">
    <w:abstractNumId w:val="10"/>
  </w:num>
  <w:num w:numId="14" w16cid:durableId="20908796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63878"/>
    <w:rsid w:val="00071698"/>
    <w:rsid w:val="00085555"/>
    <w:rsid w:val="000A7A98"/>
    <w:rsid w:val="000C07EC"/>
    <w:rsid w:val="000C1D4F"/>
    <w:rsid w:val="000E0E50"/>
    <w:rsid w:val="000E6D09"/>
    <w:rsid w:val="000F474E"/>
    <w:rsid w:val="00107504"/>
    <w:rsid w:val="0011074E"/>
    <w:rsid w:val="00113F25"/>
    <w:rsid w:val="00137311"/>
    <w:rsid w:val="00162553"/>
    <w:rsid w:val="0016688A"/>
    <w:rsid w:val="0016757B"/>
    <w:rsid w:val="00175CC7"/>
    <w:rsid w:val="00177133"/>
    <w:rsid w:val="0018040A"/>
    <w:rsid w:val="00192BAC"/>
    <w:rsid w:val="001945B3"/>
    <w:rsid w:val="00196B66"/>
    <w:rsid w:val="001A2D11"/>
    <w:rsid w:val="001A3330"/>
    <w:rsid w:val="001A440D"/>
    <w:rsid w:val="001B0055"/>
    <w:rsid w:val="001C6BB6"/>
    <w:rsid w:val="001C7D56"/>
    <w:rsid w:val="001D6803"/>
    <w:rsid w:val="001D7E09"/>
    <w:rsid w:val="001E551E"/>
    <w:rsid w:val="001E5D44"/>
    <w:rsid w:val="001F2C20"/>
    <w:rsid w:val="001F4989"/>
    <w:rsid w:val="0022763D"/>
    <w:rsid w:val="00230ED5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2E3C11"/>
    <w:rsid w:val="0033372E"/>
    <w:rsid w:val="003518DF"/>
    <w:rsid w:val="0035760E"/>
    <w:rsid w:val="00362D5B"/>
    <w:rsid w:val="0036402F"/>
    <w:rsid w:val="00373519"/>
    <w:rsid w:val="00373B55"/>
    <w:rsid w:val="003820B5"/>
    <w:rsid w:val="003A5CA6"/>
    <w:rsid w:val="003B2FB1"/>
    <w:rsid w:val="003F33A2"/>
    <w:rsid w:val="003F5794"/>
    <w:rsid w:val="0040105D"/>
    <w:rsid w:val="00403A41"/>
    <w:rsid w:val="004064DD"/>
    <w:rsid w:val="00410156"/>
    <w:rsid w:val="00424DE3"/>
    <w:rsid w:val="00451C36"/>
    <w:rsid w:val="00464584"/>
    <w:rsid w:val="004662DE"/>
    <w:rsid w:val="00474676"/>
    <w:rsid w:val="00492926"/>
    <w:rsid w:val="004A4AD5"/>
    <w:rsid w:val="004A6AC0"/>
    <w:rsid w:val="004B7DC4"/>
    <w:rsid w:val="004D4D13"/>
    <w:rsid w:val="004E084D"/>
    <w:rsid w:val="004F4416"/>
    <w:rsid w:val="00505537"/>
    <w:rsid w:val="005138E9"/>
    <w:rsid w:val="005209F9"/>
    <w:rsid w:val="00535355"/>
    <w:rsid w:val="00537025"/>
    <w:rsid w:val="00547C01"/>
    <w:rsid w:val="00564F26"/>
    <w:rsid w:val="00581EC9"/>
    <w:rsid w:val="00581F1E"/>
    <w:rsid w:val="00583E38"/>
    <w:rsid w:val="00586FAD"/>
    <w:rsid w:val="00591DE3"/>
    <w:rsid w:val="005A56AD"/>
    <w:rsid w:val="005D36D0"/>
    <w:rsid w:val="005D3B7B"/>
    <w:rsid w:val="005E293E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48CE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06FE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64F9D"/>
    <w:rsid w:val="00874A37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F3CE3"/>
    <w:rsid w:val="008F5396"/>
    <w:rsid w:val="009106F2"/>
    <w:rsid w:val="009148F9"/>
    <w:rsid w:val="009170C2"/>
    <w:rsid w:val="00917E37"/>
    <w:rsid w:val="00953293"/>
    <w:rsid w:val="00957FC7"/>
    <w:rsid w:val="009729FE"/>
    <w:rsid w:val="00977B1E"/>
    <w:rsid w:val="00983E52"/>
    <w:rsid w:val="00990F0B"/>
    <w:rsid w:val="00994908"/>
    <w:rsid w:val="00996AF8"/>
    <w:rsid w:val="009A5098"/>
    <w:rsid w:val="009A5E04"/>
    <w:rsid w:val="009A79AF"/>
    <w:rsid w:val="009A7DCD"/>
    <w:rsid w:val="009B459D"/>
    <w:rsid w:val="009D6ED8"/>
    <w:rsid w:val="009E100E"/>
    <w:rsid w:val="009E5F0B"/>
    <w:rsid w:val="009F3A49"/>
    <w:rsid w:val="009F4AAA"/>
    <w:rsid w:val="009F7F72"/>
    <w:rsid w:val="00A20BC3"/>
    <w:rsid w:val="00A31422"/>
    <w:rsid w:val="00A46792"/>
    <w:rsid w:val="00A5012C"/>
    <w:rsid w:val="00A55158"/>
    <w:rsid w:val="00A57CC4"/>
    <w:rsid w:val="00A67C9F"/>
    <w:rsid w:val="00A90973"/>
    <w:rsid w:val="00AA223E"/>
    <w:rsid w:val="00AB1E24"/>
    <w:rsid w:val="00AB501F"/>
    <w:rsid w:val="00AC1D61"/>
    <w:rsid w:val="00AD45D6"/>
    <w:rsid w:val="00AD6EEB"/>
    <w:rsid w:val="00AD71DE"/>
    <w:rsid w:val="00AE5F74"/>
    <w:rsid w:val="00AE6943"/>
    <w:rsid w:val="00B116BA"/>
    <w:rsid w:val="00B144C6"/>
    <w:rsid w:val="00B2482A"/>
    <w:rsid w:val="00B31701"/>
    <w:rsid w:val="00B37884"/>
    <w:rsid w:val="00B450C9"/>
    <w:rsid w:val="00B46708"/>
    <w:rsid w:val="00B70D90"/>
    <w:rsid w:val="00B77B25"/>
    <w:rsid w:val="00B8181A"/>
    <w:rsid w:val="00B8274C"/>
    <w:rsid w:val="00B93896"/>
    <w:rsid w:val="00BD0A82"/>
    <w:rsid w:val="00BD2CF2"/>
    <w:rsid w:val="00BE0254"/>
    <w:rsid w:val="00BE26A2"/>
    <w:rsid w:val="00BE3661"/>
    <w:rsid w:val="00BE6EF1"/>
    <w:rsid w:val="00BF2D82"/>
    <w:rsid w:val="00C028D0"/>
    <w:rsid w:val="00C07D07"/>
    <w:rsid w:val="00C20CAA"/>
    <w:rsid w:val="00C4248E"/>
    <w:rsid w:val="00C42FFA"/>
    <w:rsid w:val="00C52500"/>
    <w:rsid w:val="00C5343C"/>
    <w:rsid w:val="00C62B75"/>
    <w:rsid w:val="00C71EFE"/>
    <w:rsid w:val="00CA12BA"/>
    <w:rsid w:val="00CA57A8"/>
    <w:rsid w:val="00CA6201"/>
    <w:rsid w:val="00CD3233"/>
    <w:rsid w:val="00CD48DB"/>
    <w:rsid w:val="00CD78A7"/>
    <w:rsid w:val="00CF1780"/>
    <w:rsid w:val="00D00AC4"/>
    <w:rsid w:val="00D01F8E"/>
    <w:rsid w:val="00D057F4"/>
    <w:rsid w:val="00D14877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E3B"/>
    <w:rsid w:val="00E26D24"/>
    <w:rsid w:val="00E40B19"/>
    <w:rsid w:val="00E47BAA"/>
    <w:rsid w:val="00E47DB9"/>
    <w:rsid w:val="00E56873"/>
    <w:rsid w:val="00E75AF1"/>
    <w:rsid w:val="00E83440"/>
    <w:rsid w:val="00E85EF5"/>
    <w:rsid w:val="00E874BF"/>
    <w:rsid w:val="00E91F19"/>
    <w:rsid w:val="00E9455B"/>
    <w:rsid w:val="00EA220C"/>
    <w:rsid w:val="00EC63F7"/>
    <w:rsid w:val="00EF2D2D"/>
    <w:rsid w:val="00F0305D"/>
    <w:rsid w:val="00F03916"/>
    <w:rsid w:val="00F04F25"/>
    <w:rsid w:val="00F064B8"/>
    <w:rsid w:val="00F368B6"/>
    <w:rsid w:val="00F4485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6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555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781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6552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442771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153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2882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5109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55435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8535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17274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805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0983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110608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6116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327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9960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72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VGQYMnS2Azg?si=YCCXdT7zk4FWKD6q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23607</TotalTime>
  <Pages>4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78</cp:revision>
  <cp:lastPrinted>2025-09-20T06:14:00Z</cp:lastPrinted>
  <dcterms:created xsi:type="dcterms:W3CDTF">2024-11-22T09:41:00Z</dcterms:created>
  <dcterms:modified xsi:type="dcterms:W3CDTF">2026-02-15T02:05:00Z</dcterms:modified>
</cp:coreProperties>
</file>