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5C0" w:rsidRDefault="004835C0" w:rsidP="004835C0">
      <w:r>
        <w:t>Do’s:</w:t>
      </w:r>
    </w:p>
    <w:p w:rsidR="004835C0" w:rsidRDefault="004835C0" w:rsidP="004835C0"/>
    <w:p w:rsidR="004835C0" w:rsidRDefault="004835C0" w:rsidP="004835C0">
      <w:r>
        <w:t xml:space="preserve">  * Use respectful and professional language in posts and comments</w:t>
      </w:r>
    </w:p>
    <w:p w:rsidR="004835C0" w:rsidRDefault="004835C0" w:rsidP="004835C0">
      <w:r>
        <w:t xml:space="preserve">  * Verify information before sharing to avoid spreading misinformation</w:t>
      </w:r>
    </w:p>
    <w:p w:rsidR="004835C0" w:rsidRDefault="004835C0" w:rsidP="004835C0">
      <w:r>
        <w:t xml:space="preserve">  * Maintain privacy by controlling account settings</w:t>
      </w:r>
    </w:p>
    <w:p w:rsidR="004835C0" w:rsidRDefault="004835C0" w:rsidP="004835C0">
      <w:r>
        <w:t xml:space="preserve">  * Think before posting, especially about long-term impact</w:t>
      </w:r>
    </w:p>
    <w:p w:rsidR="004835C0" w:rsidRDefault="004835C0" w:rsidP="004835C0">
      <w:r>
        <w:t xml:space="preserve">  * Use social media for learning, networking, and skill development</w:t>
      </w:r>
    </w:p>
    <w:p w:rsidR="004835C0" w:rsidRDefault="004835C0" w:rsidP="004835C0"/>
    <w:p w:rsidR="004835C0" w:rsidRDefault="004835C0" w:rsidP="004835C0">
      <w:r>
        <w:t>Don’ts:</w:t>
      </w:r>
    </w:p>
    <w:p w:rsidR="004835C0" w:rsidRDefault="004835C0" w:rsidP="004835C0"/>
    <w:p w:rsidR="004835C0" w:rsidRDefault="004835C0" w:rsidP="004835C0">
      <w:r>
        <w:t xml:space="preserve">  * Do not share personal or sensitive information publicly</w:t>
      </w:r>
    </w:p>
    <w:p w:rsidR="004835C0" w:rsidRDefault="004835C0" w:rsidP="004835C0">
      <w:r>
        <w:t xml:space="preserve">  * Avoid posting offensive, harmful, or inappropriate content</w:t>
      </w:r>
    </w:p>
    <w:p w:rsidR="004835C0" w:rsidRDefault="004835C0" w:rsidP="004835C0">
      <w:r>
        <w:t xml:space="preserve">  * Do not engage in cyberbullying or online arguments</w:t>
      </w:r>
    </w:p>
    <w:p w:rsidR="004835C0" w:rsidRDefault="004835C0" w:rsidP="004835C0">
      <w:r>
        <w:t xml:space="preserve">  * Avoid oversharing daily activities or private matters</w:t>
      </w:r>
    </w:p>
    <w:p w:rsidR="004835C0" w:rsidRDefault="004835C0" w:rsidP="004835C0">
      <w:r>
        <w:t xml:space="preserve">  * Do not trust or share unverified news or rumors</w:t>
      </w:r>
    </w:p>
    <w:p w:rsidR="00F62FD2" w:rsidRDefault="004835C0" w:rsidP="004835C0">
      <w:r>
        <w:t xml:space="preserve">  </w:t>
      </w:r>
      <w:bookmarkStart w:id="0" w:name="_GoBack"/>
      <w:bookmarkEnd w:id="0"/>
    </w:p>
    <w:sectPr w:rsidR="00F62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C0"/>
    <w:rsid w:val="004835C0"/>
    <w:rsid w:val="00F6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35B8A-2990-4FCB-8600-98BEAF95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2026-03-30T14:22:00Z</dcterms:created>
  <dcterms:modified xsi:type="dcterms:W3CDTF">2026-03-30T14:23:00Z</dcterms:modified>
</cp:coreProperties>
</file>