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4AB" w:rsidRPr="00474DD1" w:rsidRDefault="004B14AB" w:rsidP="00B36262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स्त्रियाम्</w:t>
      </w:r>
      <w:r w:rsidRPr="00474DD1">
        <w:rPr>
          <w:rFonts w:ascii="Siddhanta" w:hAnsi="Siddhanta" w:cs="Siddhanta"/>
        </w:rPr>
        <w:t>‌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३</w:t>
      </w:r>
      <w:r w:rsidRPr="00474DD1">
        <w:rPr>
          <w:rFonts w:ascii="Siddhanta" w:hAnsi="Siddhanta" w:cs="Siddhanta"/>
        </w:rPr>
        <w:t>)</w:t>
      </w:r>
    </w:p>
    <w:p w:rsidR="004B14AB" w:rsidRPr="00474DD1" w:rsidRDefault="004B14AB" w:rsidP="00B36262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अजाद्यतष्टाप्</w:t>
      </w:r>
      <w:r w:rsidRPr="00474DD1">
        <w:rPr>
          <w:rFonts w:ascii="Siddhanta" w:hAnsi="Siddhanta" w:cs="Siddhanta"/>
        </w:rPr>
        <w:t>‍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 xml:space="preserve">) – Since </w:t>
      </w:r>
      <w:r w:rsidR="007B6D46" w:rsidRPr="00474DD1">
        <w:rPr>
          <w:rFonts w:ascii="Siddhanta" w:hAnsi="Siddhanta" w:cs="Siddhanta"/>
        </w:rPr>
        <w:t>there is no akArAnta strIliN</w:t>
      </w:r>
      <w:r w:rsidRPr="00474DD1">
        <w:rPr>
          <w:rFonts w:ascii="Siddhanta" w:hAnsi="Siddhanta" w:cs="Siddhanta"/>
        </w:rPr>
        <w:t>ga, there is no issue in application of this sUtra. Apply it in every case when there is akArAnta and gender is female.</w:t>
      </w:r>
    </w:p>
    <w:p w:rsidR="004B14AB" w:rsidRPr="00474DD1" w:rsidRDefault="004B14AB" w:rsidP="00B3626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Doesn’t apply in dvigu. e.g. paYcAjI  (dvigoH – NIp)</w:t>
      </w:r>
    </w:p>
    <w:p w:rsidR="004B14AB" w:rsidRPr="00474DD1" w:rsidRDefault="004B14AB" w:rsidP="00B3626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 w:rsidRPr="00474DD1">
        <w:rPr>
          <w:rFonts w:ascii="Siddhanta" w:hAnsi="Siddhanta" w:cs="Siddhanta"/>
        </w:rPr>
        <w:t>ajAdi</w:t>
      </w:r>
      <w:proofErr w:type="gramEnd"/>
      <w:r w:rsidRPr="00474DD1">
        <w:rPr>
          <w:rFonts w:ascii="Siddhanta" w:hAnsi="Siddhanta" w:cs="Siddhanta"/>
        </w:rPr>
        <w:t xml:space="preserve"> gaNa – ajA, eqakA, </w:t>
      </w:r>
      <w:r w:rsidR="00D903C0">
        <w:rPr>
          <w:rFonts w:ascii="Siddhanta" w:hAnsi="Siddhanta" w:cs="Siddhanta"/>
        </w:rPr>
        <w:t xml:space="preserve">aSvA, </w:t>
      </w:r>
      <w:r w:rsidRPr="00474DD1">
        <w:rPr>
          <w:rFonts w:ascii="Siddhanta" w:hAnsi="Siddhanta" w:cs="Siddhanta"/>
        </w:rPr>
        <w:t>cawakA, mUzikA (jAtilakSaNa NIz is debarred.)</w:t>
      </w:r>
    </w:p>
    <w:p w:rsidR="004B14AB" w:rsidRPr="00474DD1" w:rsidRDefault="004B14AB" w:rsidP="00B3626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bAlA, vatsA, hoQA, mandA, bilAtA (‘vayasi praTame’ NIp is debarred)</w:t>
      </w:r>
    </w:p>
    <w:p w:rsidR="004B14AB" w:rsidRPr="00474DD1" w:rsidRDefault="004B14AB" w:rsidP="00B3626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gramStart"/>
      <w:r w:rsidRPr="00474DD1">
        <w:rPr>
          <w:rFonts w:ascii="Siddhanta" w:hAnsi="Siddhanta" w:cs="Siddhanta"/>
        </w:rPr>
        <w:t>samPalA</w:t>
      </w:r>
      <w:proofErr w:type="gramEnd"/>
      <w:r w:rsidRPr="00474DD1">
        <w:rPr>
          <w:rFonts w:ascii="Siddhanta" w:hAnsi="Siddhanta" w:cs="Siddhanta"/>
        </w:rPr>
        <w:t>, BastraPalA, a</w:t>
      </w:r>
      <w:r w:rsidR="00A74617" w:rsidRPr="00474DD1">
        <w:rPr>
          <w:rFonts w:ascii="Siddhanta" w:hAnsi="Siddhanta" w:cs="Siddhanta"/>
        </w:rPr>
        <w:t>jinaPalA, SaNaPalA, piRqaPalA (‘pAkaraRa</w:t>
      </w:r>
      <w:r w:rsidR="00A74617" w:rsidRPr="00474DD1">
        <w:rPr>
          <w:rFonts w:ascii="Mangal" w:hAnsi="Mangal" w:cs="Siddhanta"/>
        </w:rPr>
        <w:t>…</w:t>
      </w:r>
      <w:r w:rsidR="00A74617" w:rsidRPr="00474DD1">
        <w:rPr>
          <w:rFonts w:ascii="Siddhanta" w:hAnsi="Siddhanta" w:cs="Siddhanta"/>
        </w:rPr>
        <w:t>’ NIz is debarred)</w:t>
      </w:r>
    </w:p>
    <w:p w:rsidR="00A74617" w:rsidRPr="00474DD1" w:rsidRDefault="00B36262" w:rsidP="00B3626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gramStart"/>
      <w:r w:rsidRPr="00474DD1">
        <w:rPr>
          <w:rFonts w:ascii="Siddhanta" w:hAnsi="Siddhanta" w:cs="Siddhanta"/>
        </w:rPr>
        <w:t>satpuz</w:t>
      </w:r>
      <w:r w:rsidR="00A74617" w:rsidRPr="00474DD1">
        <w:rPr>
          <w:rFonts w:ascii="Siddhanta" w:hAnsi="Siddhanta" w:cs="Siddhanta"/>
        </w:rPr>
        <w:t>pA</w:t>
      </w:r>
      <w:proofErr w:type="gramEnd"/>
      <w:r w:rsidR="00A74617" w:rsidRPr="00474DD1">
        <w:rPr>
          <w:rFonts w:ascii="Siddhanta" w:hAnsi="Siddhanta" w:cs="Siddhanta"/>
        </w:rPr>
        <w:t>, prAk</w:t>
      </w:r>
      <w:r w:rsidRPr="00474DD1">
        <w:rPr>
          <w:rFonts w:ascii="Siddhanta" w:hAnsi="Siddhanta" w:cs="Siddhanta"/>
        </w:rPr>
        <w:t>puzpA, pratyakpuzpA, kARqapuzpA, prAntapuzpA, SatapuzpA, ekapuzpA (‘pAkakarRa</w:t>
      </w:r>
      <w:r w:rsidRPr="00474DD1">
        <w:rPr>
          <w:rFonts w:ascii="Mangal" w:hAnsi="Mangal" w:cs="Siddhanta"/>
        </w:rPr>
        <w:t>…</w:t>
      </w:r>
      <w:r w:rsidRPr="00474DD1">
        <w:rPr>
          <w:rFonts w:ascii="Siddhanta" w:hAnsi="Siddhanta" w:cs="Siddhanta"/>
        </w:rPr>
        <w:t xml:space="preserve"> NIp is debarred).</w:t>
      </w:r>
    </w:p>
    <w:p w:rsidR="00B36262" w:rsidRPr="00474DD1" w:rsidRDefault="00B36262" w:rsidP="00B3626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SUdrA (amahatpUrvA jAti). otherwise (mahASUdrI, puMyoge SUdrI)</w:t>
      </w:r>
    </w:p>
    <w:p w:rsidR="00B36262" w:rsidRPr="00474DD1" w:rsidRDefault="00B36262" w:rsidP="00B3626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kruYcA, uzRIhA, devaviSA (Because they don’t end with ‘a’, they are included in list)</w:t>
      </w:r>
    </w:p>
    <w:p w:rsidR="00B36262" w:rsidRPr="00474DD1" w:rsidRDefault="00B36262" w:rsidP="00B3626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jyezWA, kanizWA, madhyamA (even in puMyoga, they take wAp and not NIz)</w:t>
      </w:r>
    </w:p>
    <w:p w:rsidR="00B36262" w:rsidRPr="00474DD1" w:rsidRDefault="00B36262" w:rsidP="00B3626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gramStart"/>
      <w:r w:rsidRPr="00474DD1">
        <w:rPr>
          <w:rFonts w:ascii="Siddhanta" w:hAnsi="Siddhanta" w:cs="Siddhanta"/>
        </w:rPr>
        <w:t>kokilA</w:t>
      </w:r>
      <w:proofErr w:type="gramEnd"/>
      <w:r w:rsidRPr="00474DD1">
        <w:rPr>
          <w:rFonts w:ascii="Siddhanta" w:hAnsi="Siddhanta" w:cs="Siddhanta"/>
        </w:rPr>
        <w:t xml:space="preserve"> ( even in jAti. it doesn’t take jAtilakzaNa Niz).</w:t>
      </w:r>
    </w:p>
    <w:p w:rsidR="00B36262" w:rsidRPr="00474DD1" w:rsidRDefault="00B36262" w:rsidP="00B3626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gramStart"/>
      <w:r w:rsidRPr="00474DD1">
        <w:rPr>
          <w:rFonts w:ascii="Siddhanta" w:hAnsi="Siddhanta" w:cs="Siddhanta"/>
        </w:rPr>
        <w:t>amUlA</w:t>
      </w:r>
      <w:proofErr w:type="gramEnd"/>
      <w:r w:rsidRPr="00474DD1">
        <w:rPr>
          <w:rFonts w:ascii="Siddhanta" w:hAnsi="Siddhanta" w:cs="Siddhanta"/>
        </w:rPr>
        <w:t xml:space="preserve"> (‘pAkakarRa</w:t>
      </w:r>
      <w:r w:rsidRPr="00474DD1">
        <w:rPr>
          <w:rFonts w:ascii="Mangal" w:hAnsi="Mangal" w:cs="Siddhanta"/>
        </w:rPr>
        <w:t>…</w:t>
      </w:r>
      <w:r w:rsidRPr="00474DD1">
        <w:rPr>
          <w:rFonts w:ascii="Siddhanta" w:hAnsi="Siddhanta" w:cs="Siddhanta"/>
        </w:rPr>
        <w:t xml:space="preserve"> NIp is debarred)</w:t>
      </w:r>
    </w:p>
    <w:p w:rsidR="00B36262" w:rsidRPr="00474DD1" w:rsidRDefault="00B36262" w:rsidP="00B36262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ऋन्नेभ्यो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ङीप्</w:t>
      </w:r>
      <w:r w:rsidRPr="00474DD1">
        <w:rPr>
          <w:rFonts w:ascii="Siddhanta" w:hAnsi="Siddhanta" w:cs="Siddhanta"/>
        </w:rPr>
        <w:t>‌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५</w:t>
      </w:r>
      <w:r w:rsidRPr="00474DD1">
        <w:rPr>
          <w:rFonts w:ascii="Siddhanta" w:hAnsi="Siddhanta" w:cs="Siddhanta"/>
        </w:rPr>
        <w:t xml:space="preserve">) – The fkArAnta and </w:t>
      </w:r>
      <w:r w:rsidR="007B6D46" w:rsidRPr="00474DD1">
        <w:rPr>
          <w:rFonts w:ascii="Siddhanta" w:hAnsi="Siddhanta" w:cs="Siddhanta"/>
        </w:rPr>
        <w:t xml:space="preserve">nakArAnta take this NIp pratyaya. Note that ‘na zawsvasrAdiByaH (4.1.10) prevents its application. </w:t>
      </w:r>
    </w:p>
    <w:p w:rsidR="00B36262" w:rsidRPr="00474DD1" w:rsidRDefault="007B6D46" w:rsidP="00B36262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उगितश्च</w:t>
      </w:r>
      <w:r w:rsidRPr="00474DD1">
        <w:rPr>
          <w:rFonts w:ascii="Siddhanta" w:hAnsi="Siddhanta" w:cs="Siddhanta"/>
        </w:rPr>
        <w:t xml:space="preserve">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६</w:t>
      </w:r>
      <w:r w:rsidRPr="00474DD1">
        <w:rPr>
          <w:rFonts w:ascii="Siddhanta" w:hAnsi="Siddhanta" w:cs="Siddhanta"/>
        </w:rPr>
        <w:t>) – If the prAtipadika ends with ugit, NIp applies.</w:t>
      </w:r>
    </w:p>
    <w:p w:rsidR="007B6D46" w:rsidRPr="00474DD1" w:rsidRDefault="007B6D46" w:rsidP="007B6D4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 w:rsidRPr="00474DD1">
        <w:rPr>
          <w:rFonts w:ascii="Siddhanta" w:hAnsi="Siddhanta" w:cs="Siddhanta"/>
        </w:rPr>
        <w:t>ugidacAM</w:t>
      </w:r>
      <w:proofErr w:type="gramEnd"/>
      <w:r w:rsidRPr="00474DD1">
        <w:rPr>
          <w:rFonts w:ascii="Siddhanta" w:hAnsi="Siddhanta" w:cs="Siddhanta"/>
        </w:rPr>
        <w:t>.. – ‘dhAtoScedugitkAryaM tarhyaYcatereva.’ – Therefore, not in uKAsrat, parRaDvat</w:t>
      </w:r>
    </w:p>
    <w:p w:rsidR="007B6D46" w:rsidRPr="00474DD1" w:rsidRDefault="007B6D46" w:rsidP="007B6D46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lastRenderedPageBreak/>
        <w:t>वनो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र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च</w:t>
      </w:r>
      <w:r w:rsidRPr="00474DD1">
        <w:rPr>
          <w:rFonts w:ascii="Siddhanta" w:hAnsi="Siddhanta" w:cs="Siddhanta"/>
        </w:rPr>
        <w:t xml:space="preserve">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७</w:t>
      </w:r>
      <w:r w:rsidRPr="00474DD1">
        <w:rPr>
          <w:rFonts w:ascii="Siddhanta" w:hAnsi="Siddhanta" w:cs="Siddhanta"/>
        </w:rPr>
        <w:t>) – ends with van pratyaya (Nvanip, kvanip, vanip), NIp pratyaya happens and ‘ra’ becomes antyAdeSa.</w:t>
      </w:r>
    </w:p>
    <w:p w:rsidR="007B6D46" w:rsidRPr="00474DD1" w:rsidRDefault="007B6D46" w:rsidP="007B6D4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वनो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न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हशः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इति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वक्तव्यम्</w:t>
      </w:r>
      <w:r w:rsidRPr="00474DD1">
        <w:rPr>
          <w:rFonts w:ascii="Siddhanta" w:hAnsi="Siddhanta" w:cs="Siddhanta"/>
        </w:rPr>
        <w:t>‌  - van pratyayas coming after dhAtus ending with ‘haS’ don’t take NIp or ‘ra’ .</w:t>
      </w:r>
    </w:p>
    <w:p w:rsidR="00192F22" w:rsidRPr="00474DD1" w:rsidRDefault="00192F22" w:rsidP="00192F2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avAvA (normal)</w:t>
      </w:r>
    </w:p>
    <w:p w:rsidR="00192F22" w:rsidRPr="00474DD1" w:rsidRDefault="00192F22" w:rsidP="00192F2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बहुव्रीहौ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वा</w:t>
      </w:r>
      <w:r w:rsidRPr="00474DD1">
        <w:rPr>
          <w:rFonts w:ascii="Siddhanta" w:hAnsi="Siddhanta" w:cs="Siddhanta"/>
        </w:rPr>
        <w:t xml:space="preserve"> – bahuDIvarI / bahuDIvA. (</w:t>
      </w:r>
      <w:proofErr w:type="gramStart"/>
      <w:r w:rsidRPr="00474DD1">
        <w:rPr>
          <w:rFonts w:ascii="Siddhanta" w:hAnsi="Siddhanta" w:cs="Siddhanta"/>
        </w:rPr>
        <w:t>qAp</w:t>
      </w:r>
      <w:proofErr w:type="gramEnd"/>
      <w:r w:rsidRPr="00474DD1">
        <w:rPr>
          <w:rFonts w:ascii="Siddhanta" w:hAnsi="Siddhanta" w:cs="Siddhanta"/>
        </w:rPr>
        <w:t xml:space="preserve"> pratyaya will be told later).</w:t>
      </w:r>
    </w:p>
    <w:p w:rsidR="005510F6" w:rsidRPr="00474DD1" w:rsidRDefault="00640D86" w:rsidP="00192F22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पादोऽन्यतरस्याम्</w:t>
      </w:r>
      <w:r w:rsidRPr="00474DD1">
        <w:rPr>
          <w:rFonts w:ascii="Siddhanta" w:hAnsi="Siddhanta" w:cs="Siddhanta"/>
        </w:rPr>
        <w:t xml:space="preserve">‌ </w:t>
      </w:r>
      <w:r w:rsidR="005510F6" w:rsidRPr="00474DD1">
        <w:rPr>
          <w:rFonts w:ascii="Siddhanta" w:hAnsi="Siddhanta" w:cs="Siddhanta"/>
        </w:rPr>
        <w:t>(</w:t>
      </w:r>
      <w:r w:rsidR="005510F6" w:rsidRPr="00474DD1">
        <w:rPr>
          <w:rFonts w:ascii="Siddhanta" w:hAnsi="Siddhanta" w:cs="Siddhanta"/>
          <w:cs/>
          <w:lang w:bidi="hi-IN"/>
        </w:rPr>
        <w:t>४</w:t>
      </w:r>
      <w:r w:rsidR="005510F6" w:rsidRPr="00474DD1">
        <w:rPr>
          <w:rFonts w:ascii="Siddhanta" w:hAnsi="Siddhanta" w:cs="Siddhanta"/>
        </w:rPr>
        <w:t>.</w:t>
      </w:r>
      <w:r w:rsidR="005510F6" w:rsidRPr="00474DD1">
        <w:rPr>
          <w:rFonts w:ascii="Siddhanta" w:hAnsi="Siddhanta" w:cs="Siddhanta"/>
          <w:cs/>
          <w:lang w:bidi="hi-IN"/>
        </w:rPr>
        <w:t>१</w:t>
      </w:r>
      <w:r w:rsidR="005510F6" w:rsidRPr="00474DD1">
        <w:rPr>
          <w:rFonts w:ascii="Siddhanta" w:hAnsi="Siddhanta" w:cs="Siddhanta"/>
        </w:rPr>
        <w:t>.</w:t>
      </w:r>
      <w:r w:rsidR="005510F6" w:rsidRPr="00474DD1">
        <w:rPr>
          <w:rFonts w:ascii="Siddhanta" w:hAnsi="Siddhanta" w:cs="Siddhanta"/>
          <w:cs/>
          <w:lang w:bidi="hi-IN"/>
        </w:rPr>
        <w:t>८</w:t>
      </w:r>
      <w:r w:rsidR="005510F6" w:rsidRPr="00474DD1">
        <w:rPr>
          <w:rFonts w:ascii="Siddhanta" w:hAnsi="Siddhanta" w:cs="Siddhanta"/>
        </w:rPr>
        <w:t xml:space="preserve">) </w:t>
      </w:r>
      <w:r w:rsidRPr="00474DD1">
        <w:rPr>
          <w:rFonts w:ascii="Siddhanta" w:hAnsi="Siddhanta" w:cs="Siddhanta"/>
        </w:rPr>
        <w:t>– The word ends with ‘</w:t>
      </w:r>
      <w:r w:rsidR="005510F6" w:rsidRPr="00474DD1">
        <w:rPr>
          <w:rFonts w:ascii="Siddhanta" w:hAnsi="Siddhanta" w:cs="Siddhanta"/>
        </w:rPr>
        <w:t>pAd</w:t>
      </w:r>
      <w:r w:rsidRPr="00474DD1">
        <w:rPr>
          <w:rFonts w:ascii="Siddhanta" w:hAnsi="Siddhanta" w:cs="Siddhanta"/>
        </w:rPr>
        <w:t>’ and is not equal to ‘</w:t>
      </w:r>
      <w:r w:rsidR="005510F6" w:rsidRPr="00474DD1">
        <w:rPr>
          <w:rFonts w:ascii="Siddhanta" w:hAnsi="Siddhanta" w:cs="Siddhanta"/>
        </w:rPr>
        <w:t>pAd</w:t>
      </w:r>
      <w:r w:rsidRPr="00474DD1">
        <w:rPr>
          <w:rFonts w:ascii="Siddhanta" w:hAnsi="Siddhanta" w:cs="Siddhanta"/>
        </w:rPr>
        <w:t>’ (samAsAnta has to be there), - NIp is optional</w:t>
      </w:r>
    </w:p>
    <w:p w:rsidR="00192F22" w:rsidRPr="00474DD1" w:rsidRDefault="005510F6" w:rsidP="005510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 w:rsidRPr="00474DD1">
        <w:rPr>
          <w:rFonts w:ascii="Siddhanta" w:hAnsi="Siddhanta" w:cs="Siddhanta"/>
        </w:rPr>
        <w:t>dvipadI</w:t>
      </w:r>
      <w:proofErr w:type="gramEnd"/>
      <w:r w:rsidRPr="00474DD1">
        <w:rPr>
          <w:rFonts w:ascii="Siddhanta" w:hAnsi="Siddhanta" w:cs="Siddhanta"/>
        </w:rPr>
        <w:t xml:space="preserve"> – NIp pratyaya makes it BasaYjYA</w:t>
      </w:r>
      <w:r w:rsidR="00640D86" w:rsidRPr="00474DD1">
        <w:rPr>
          <w:rFonts w:ascii="Siddhanta" w:hAnsi="Siddhanta" w:cs="Siddhanta"/>
        </w:rPr>
        <w:t>.</w:t>
      </w:r>
    </w:p>
    <w:p w:rsidR="005510F6" w:rsidRPr="00474DD1" w:rsidRDefault="005510F6" w:rsidP="005510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 w:rsidRPr="00474DD1">
        <w:rPr>
          <w:rFonts w:ascii="Siddhanta" w:hAnsi="Siddhanta" w:cs="Siddhanta"/>
        </w:rPr>
        <w:t>dvipAd</w:t>
      </w:r>
      <w:proofErr w:type="gramEnd"/>
      <w:r w:rsidRPr="00474DD1">
        <w:rPr>
          <w:rFonts w:ascii="Siddhanta" w:hAnsi="Siddhanta" w:cs="Siddhanta"/>
        </w:rPr>
        <w:t xml:space="preserve"> – no BasaYjYA.</w:t>
      </w:r>
    </w:p>
    <w:p w:rsidR="005510F6" w:rsidRPr="00474DD1" w:rsidRDefault="005510F6" w:rsidP="005510F6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टाबृचि</w:t>
      </w:r>
      <w:r w:rsidRPr="00474DD1">
        <w:rPr>
          <w:rFonts w:ascii="Siddhanta" w:hAnsi="Siddhanta" w:cs="Siddhanta"/>
        </w:rPr>
        <w:t xml:space="preserve">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९</w:t>
      </w:r>
      <w:r w:rsidRPr="00474DD1">
        <w:rPr>
          <w:rFonts w:ascii="Siddhanta" w:hAnsi="Siddhanta" w:cs="Siddhanta"/>
        </w:rPr>
        <w:t xml:space="preserve">) – prevents application of 4.1.8 and mandates ‘wAp’ in case the word is meant to be ‘fc’. </w:t>
      </w:r>
      <w:proofErr w:type="gramStart"/>
      <w:r w:rsidRPr="00474DD1">
        <w:rPr>
          <w:rFonts w:ascii="Siddhanta" w:hAnsi="Siddhanta" w:cs="Siddhanta"/>
        </w:rPr>
        <w:t>dvipadA</w:t>
      </w:r>
      <w:proofErr w:type="gramEnd"/>
      <w:r w:rsidRPr="00474DD1">
        <w:rPr>
          <w:rFonts w:ascii="Siddhanta" w:hAnsi="Siddhanta" w:cs="Siddhanta"/>
        </w:rPr>
        <w:t xml:space="preserve"> fk.</w:t>
      </w:r>
    </w:p>
    <w:p w:rsidR="00996EE1" w:rsidRPr="00474DD1" w:rsidRDefault="00996EE1" w:rsidP="005510F6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न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षट्स्वस्रादिभ्यः</w:t>
      </w:r>
      <w:r w:rsidRPr="00474DD1">
        <w:rPr>
          <w:rFonts w:ascii="Siddhanta" w:hAnsi="Siddhanta" w:cs="Siddhanta"/>
        </w:rPr>
        <w:t xml:space="preserve">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१०</w:t>
      </w:r>
      <w:r w:rsidRPr="00474DD1">
        <w:rPr>
          <w:rFonts w:ascii="Siddhanta" w:hAnsi="Siddhanta" w:cs="Siddhanta"/>
        </w:rPr>
        <w:t>) – prevents application of 4.1.5</w:t>
      </w:r>
      <w:r w:rsidR="002179C8" w:rsidRPr="00474DD1">
        <w:rPr>
          <w:rFonts w:ascii="Siddhanta" w:hAnsi="Siddhanta" w:cs="Siddhanta"/>
        </w:rPr>
        <w:t xml:space="preserve">. </w:t>
      </w:r>
      <w:proofErr w:type="gramStart"/>
      <w:r w:rsidR="002179C8" w:rsidRPr="00474DD1">
        <w:rPr>
          <w:rFonts w:ascii="Siddhanta" w:hAnsi="Siddhanta" w:cs="Siddhanta"/>
        </w:rPr>
        <w:t>paYcan</w:t>
      </w:r>
      <w:proofErr w:type="gramEnd"/>
      <w:r w:rsidR="002179C8" w:rsidRPr="00474DD1">
        <w:rPr>
          <w:rFonts w:ascii="Siddhanta" w:hAnsi="Siddhanta" w:cs="Siddhanta"/>
        </w:rPr>
        <w:t xml:space="preserve"> – paYca. Here ‘nalopaH supsvara</w:t>
      </w:r>
      <w:r w:rsidR="002179C8" w:rsidRPr="00474DD1">
        <w:rPr>
          <w:rFonts w:ascii="Mangal" w:hAnsi="Mangal" w:cs="Siddhanta"/>
        </w:rPr>
        <w:t>…</w:t>
      </w:r>
      <w:r w:rsidR="002179C8" w:rsidRPr="00474DD1">
        <w:rPr>
          <w:rFonts w:ascii="Siddhanta" w:hAnsi="Siddhanta" w:cs="Siddhanta"/>
        </w:rPr>
        <w:t>’ mandates asiddhatva of nalopaH. In that case, this rule prevents application of wAp.</w:t>
      </w:r>
    </w:p>
    <w:p w:rsidR="002179C8" w:rsidRPr="00474DD1" w:rsidRDefault="002179C8" w:rsidP="005510F6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मनः</w:t>
      </w:r>
      <w:r w:rsidRPr="00474DD1">
        <w:rPr>
          <w:rFonts w:ascii="Siddhanta" w:hAnsi="Siddhanta" w:cs="Siddhanta"/>
        </w:rPr>
        <w:t xml:space="preserve">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११</w:t>
      </w:r>
      <w:r w:rsidRPr="00474DD1">
        <w:rPr>
          <w:rFonts w:ascii="Siddhanta" w:hAnsi="Siddhanta" w:cs="Siddhanta"/>
        </w:rPr>
        <w:t xml:space="preserve">) – </w:t>
      </w:r>
      <w:r w:rsidR="00EA33BD" w:rsidRPr="00474DD1">
        <w:rPr>
          <w:rFonts w:ascii="Siddhanta" w:hAnsi="Siddhanta" w:cs="Siddhanta"/>
        </w:rPr>
        <w:t xml:space="preserve">samAsa ending with ‘man’ -  </w:t>
      </w:r>
      <w:r w:rsidRPr="00474DD1">
        <w:rPr>
          <w:rFonts w:ascii="Siddhanta" w:hAnsi="Siddhanta" w:cs="Siddhanta"/>
        </w:rPr>
        <w:t xml:space="preserve">prevents application of 4.1.5. </w:t>
      </w:r>
      <w:proofErr w:type="gramStart"/>
      <w:r w:rsidRPr="00474DD1">
        <w:rPr>
          <w:rFonts w:ascii="Siddhanta" w:hAnsi="Siddhanta" w:cs="Siddhanta"/>
        </w:rPr>
        <w:t>sImAnau</w:t>
      </w:r>
      <w:proofErr w:type="gramEnd"/>
      <w:r w:rsidRPr="00474DD1">
        <w:rPr>
          <w:rFonts w:ascii="Siddhanta" w:hAnsi="Siddhanta" w:cs="Siddhanta"/>
        </w:rPr>
        <w:t>. (</w:t>
      </w:r>
      <w:proofErr w:type="gramStart"/>
      <w:r w:rsidRPr="00474DD1">
        <w:rPr>
          <w:rFonts w:ascii="Siddhanta" w:hAnsi="Siddhanta" w:cs="Siddhanta"/>
        </w:rPr>
        <w:t>in</w:t>
      </w:r>
      <w:proofErr w:type="gramEnd"/>
      <w:r w:rsidRPr="00474DD1">
        <w:rPr>
          <w:rFonts w:ascii="Siddhanta" w:hAnsi="Siddhanta" w:cs="Siddhanta"/>
        </w:rPr>
        <w:t xml:space="preserve"> future will ordain wAp </w:t>
      </w:r>
      <w:r w:rsidR="00170384" w:rsidRPr="00474DD1">
        <w:rPr>
          <w:rFonts w:ascii="Siddhanta" w:hAnsi="Siddhanta" w:cs="Siddhanta"/>
        </w:rPr>
        <w:t>by 4.1.13</w:t>
      </w:r>
      <w:r w:rsidRPr="00474DD1">
        <w:rPr>
          <w:rFonts w:ascii="Siddhanta" w:hAnsi="Siddhanta" w:cs="Siddhanta"/>
        </w:rPr>
        <w:t>– so sIme also).</w:t>
      </w:r>
    </w:p>
    <w:p w:rsidR="002179C8" w:rsidRPr="00474DD1" w:rsidRDefault="00677E9A" w:rsidP="005510F6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अनो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बहुव्रीहेः</w:t>
      </w:r>
      <w:r w:rsidRPr="00474DD1">
        <w:rPr>
          <w:rFonts w:ascii="Siddhanta" w:hAnsi="Siddhanta" w:cs="Siddhanta"/>
        </w:rPr>
        <w:t xml:space="preserve">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१२</w:t>
      </w:r>
      <w:r w:rsidRPr="00474DD1">
        <w:rPr>
          <w:rFonts w:ascii="Siddhanta" w:hAnsi="Siddhanta" w:cs="Siddhanta"/>
        </w:rPr>
        <w:t xml:space="preserve">) – </w:t>
      </w:r>
      <w:r w:rsidR="00EA33BD" w:rsidRPr="00474DD1">
        <w:rPr>
          <w:rFonts w:ascii="Siddhanta" w:hAnsi="Siddhanta" w:cs="Siddhanta"/>
        </w:rPr>
        <w:t xml:space="preserve">bahuvrIhi samAsa ending with ‘an’ </w:t>
      </w:r>
      <w:r w:rsidRPr="00474DD1">
        <w:rPr>
          <w:rFonts w:ascii="Siddhanta" w:hAnsi="Siddhanta" w:cs="Siddhanta"/>
        </w:rPr>
        <w:t xml:space="preserve">prevents </w:t>
      </w:r>
      <w:r w:rsidR="00EA33BD" w:rsidRPr="00474DD1">
        <w:rPr>
          <w:rFonts w:ascii="Siddhanta" w:hAnsi="Siddhanta" w:cs="Siddhanta"/>
        </w:rPr>
        <w:t xml:space="preserve">application of 4.1.5. </w:t>
      </w:r>
      <w:r w:rsidR="00170384" w:rsidRPr="00474DD1">
        <w:rPr>
          <w:rFonts w:ascii="Siddhanta" w:hAnsi="Siddhanta" w:cs="Siddhanta"/>
        </w:rPr>
        <w:t>(in future will ordain wAp by 4.1.13)</w:t>
      </w:r>
    </w:p>
    <w:p w:rsidR="00170384" w:rsidRPr="00474DD1" w:rsidRDefault="00170384" w:rsidP="00474DD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डाबुभाभ्यामन्यतरस्याम्</w:t>
      </w:r>
      <w:r w:rsidRPr="00474DD1">
        <w:rPr>
          <w:rFonts w:ascii="Siddhanta" w:hAnsi="Siddhanta" w:cs="Siddhanta"/>
        </w:rPr>
        <w:t>‌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१३</w:t>
      </w:r>
      <w:r w:rsidRPr="00474DD1">
        <w:rPr>
          <w:rFonts w:ascii="Siddhanta" w:hAnsi="Siddhanta" w:cs="Siddhanta"/>
        </w:rPr>
        <w:t xml:space="preserve">) </w:t>
      </w:r>
      <w:r w:rsidR="00474DD1" w:rsidRPr="00474DD1">
        <w:rPr>
          <w:rFonts w:ascii="Siddhanta" w:hAnsi="Siddhanta" w:cs="Siddhanta"/>
        </w:rPr>
        <w:t>–</w:t>
      </w:r>
      <w:r w:rsidRPr="00474DD1">
        <w:rPr>
          <w:rFonts w:ascii="Siddhanta" w:hAnsi="Siddhanta" w:cs="Siddhanta"/>
        </w:rPr>
        <w:t xml:space="preserve"> </w:t>
      </w:r>
      <w:r w:rsidR="00474DD1" w:rsidRPr="00474DD1">
        <w:rPr>
          <w:rFonts w:ascii="Siddhanta" w:hAnsi="Siddhanta" w:cs="Siddhanta"/>
        </w:rPr>
        <w:t>This adds additional wAp pratyaya to 4.1.11 and 4.1.12</w:t>
      </w:r>
    </w:p>
    <w:p w:rsidR="00474DD1" w:rsidRDefault="00474DD1" w:rsidP="00474DD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उपधालोपिनोऽन्यतरस्याम्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२८</w:t>
      </w:r>
      <w:r>
        <w:rPr>
          <w:rFonts w:ascii="Siddhanta" w:hAnsi="Siddhanta" w:cs="Siddhanta"/>
        </w:rPr>
        <w:t>) – bahuvrIhi word ending with ‘an’, when there is allopa, there is additional NIp pratyaya. (over and above 4.1.13 and 4.1.10)</w:t>
      </w:r>
    </w:p>
    <w:p w:rsidR="00474DD1" w:rsidRDefault="0044050C" w:rsidP="00474DD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प्रत्ययस्थात्कात्पूर्वस्यात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इदाप्यसुपः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४४</w:t>
      </w:r>
      <w:r>
        <w:rPr>
          <w:rFonts w:ascii="Siddhanta" w:hAnsi="Siddhanta" w:cs="Siddhanta"/>
        </w:rPr>
        <w:t xml:space="preserve">) -  </w:t>
      </w:r>
      <w:r w:rsidR="006260F2">
        <w:rPr>
          <w:rFonts w:ascii="Siddhanta" w:hAnsi="Siddhanta" w:cs="Siddhanta"/>
        </w:rPr>
        <w:t xml:space="preserve">pratyaya’s ka (akac, Rvul etc). </w:t>
      </w:r>
      <w:proofErr w:type="gramStart"/>
      <w:r w:rsidR="006260F2">
        <w:rPr>
          <w:rFonts w:ascii="Siddhanta" w:hAnsi="Siddhanta" w:cs="Siddhanta"/>
        </w:rPr>
        <w:t>akAra</w:t>
      </w:r>
      <w:proofErr w:type="gramEnd"/>
      <w:r w:rsidR="006260F2">
        <w:rPr>
          <w:rFonts w:ascii="Siddhanta" w:hAnsi="Siddhanta" w:cs="Siddhanta"/>
        </w:rPr>
        <w:t xml:space="preserve"> followed by kakAra. Followed by Ap. Not followed by sup. 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मामकनरकयोरुपसङ्ख्यानम्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mAmikA, nArikA.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6260F2">
        <w:rPr>
          <w:rFonts w:ascii="Siddhanta" w:hAnsi="Siddhanta" w:cs="Siddhanta"/>
          <w:cs/>
          <w:lang w:bidi="hi-IN"/>
        </w:rPr>
        <w:lastRenderedPageBreak/>
        <w:t>त्यक्त्यपोश्च</w:t>
      </w:r>
      <w:r w:rsidRPr="006260F2">
        <w:rPr>
          <w:rFonts w:ascii="Siddhanta" w:hAnsi="Siddhanta" w:cs="Siddhanta"/>
        </w:rPr>
        <w:t xml:space="preserve"> (</w:t>
      </w:r>
      <w:r w:rsidRPr="006260F2">
        <w:rPr>
          <w:rFonts w:ascii="Siddhanta" w:hAnsi="Siddhanta" w:cs="Siddhanta"/>
          <w:cs/>
          <w:lang w:bidi="hi-IN"/>
        </w:rPr>
        <w:t>वा</w:t>
      </w:r>
      <w:r w:rsidRPr="006260F2">
        <w:rPr>
          <w:rFonts w:ascii="Siddhanta" w:hAnsi="Siddhanta" w:cs="Siddhanta"/>
        </w:rPr>
        <w:t xml:space="preserve">) </w:t>
      </w:r>
      <w:r>
        <w:rPr>
          <w:rFonts w:ascii="Siddhanta" w:hAnsi="Siddhanta" w:cs="Siddhanta"/>
        </w:rPr>
        <w:t>–</w:t>
      </w:r>
      <w:r w:rsidRPr="006260F2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>dAkziRAtyikA, ihatyikA</w:t>
      </w:r>
    </w:p>
    <w:p w:rsidR="006260F2" w:rsidRDefault="006260F2" w:rsidP="006260F2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यासयोः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७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३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४५</w:t>
      </w:r>
      <w:r>
        <w:rPr>
          <w:rFonts w:ascii="Siddhanta" w:hAnsi="Siddhanta" w:cs="Siddhanta"/>
        </w:rPr>
        <w:t>) – yakA, sakA</w:t>
      </w:r>
      <w:r w:rsidR="0023267C">
        <w:rPr>
          <w:rFonts w:ascii="Siddhanta" w:hAnsi="Siddhanta" w:cs="Siddhanta"/>
        </w:rPr>
        <w:t xml:space="preserve"> (the same conditions as 4.1.44)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त्यकनश्च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upatyakA, aDityakA. (This has application in 13.b)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आशिषि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वुनश्च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jIvakA, BavakA. (I think this is a finite group)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devadattikA, devakA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क्षिपकादीनां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kzipakA, DruvakA, kanyakA, cawakA, alakA, izwakA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तारका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ज्योतिषि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tArakA (tArikA elsewhere)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वर्णका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तान्तवे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varRakA (varRikA elsewhere)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वर्तका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शकुनौ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प्राचाम्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vartakA (vartikA for udIcAM)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अष्टका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पितृदेवत्ये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azwakA (azwikA elsewhere)</w:t>
      </w:r>
    </w:p>
    <w:p w:rsidR="0023267C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सूतकापुत्रिकावृन्दारकाणां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वक्तव्यम्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 xml:space="preserve">) </w:t>
      </w:r>
      <w:r w:rsidR="0023267C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sUtikA</w:t>
      </w:r>
      <w:r w:rsidR="0023267C">
        <w:rPr>
          <w:rFonts w:ascii="Siddhanta" w:hAnsi="Siddhanta" w:cs="Siddhanta"/>
        </w:rPr>
        <w:t xml:space="preserve"> / sUtakA. </w:t>
      </w:r>
      <w:proofErr w:type="gramStart"/>
      <w:r w:rsidR="0023267C">
        <w:rPr>
          <w:rFonts w:ascii="Siddhanta" w:hAnsi="Siddhanta" w:cs="Siddhanta"/>
        </w:rPr>
        <w:t>putrikA</w:t>
      </w:r>
      <w:proofErr w:type="gramEnd"/>
      <w:r w:rsidR="0023267C">
        <w:rPr>
          <w:rFonts w:ascii="Siddhanta" w:hAnsi="Siddhanta" w:cs="Siddhanta"/>
        </w:rPr>
        <w:t xml:space="preserve"> / putrakA. </w:t>
      </w:r>
      <w:proofErr w:type="gramStart"/>
      <w:r w:rsidR="0023267C">
        <w:rPr>
          <w:rFonts w:ascii="Siddhanta" w:hAnsi="Siddhanta" w:cs="Siddhanta"/>
        </w:rPr>
        <w:t>vfndArakA</w:t>
      </w:r>
      <w:proofErr w:type="gramEnd"/>
      <w:r w:rsidR="0023267C">
        <w:rPr>
          <w:rFonts w:ascii="Siddhanta" w:hAnsi="Siddhanta" w:cs="Siddhanta"/>
        </w:rPr>
        <w:t xml:space="preserve"> / vfndArikA.</w:t>
      </w:r>
    </w:p>
    <w:p w:rsidR="0023267C" w:rsidRDefault="0023267C" w:rsidP="0023267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उदीचामतः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यकपूर्वायाः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७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३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४६</w:t>
      </w:r>
      <w:r>
        <w:rPr>
          <w:rFonts w:ascii="Siddhanta" w:hAnsi="Siddhanta" w:cs="Siddhanta"/>
        </w:rPr>
        <w:t xml:space="preserve">) – same condition as 4.1.44. Additional condition – yakA / kakA. The next condition is that the akAra has to be a replacement of AkAra. </w:t>
      </w:r>
      <w:proofErr w:type="gramStart"/>
      <w:r>
        <w:rPr>
          <w:rFonts w:ascii="Siddhanta" w:hAnsi="Siddhanta" w:cs="Siddhanta"/>
        </w:rPr>
        <w:t>e.g</w:t>
      </w:r>
      <w:proofErr w:type="gramEnd"/>
      <w:r>
        <w:rPr>
          <w:rFonts w:ascii="Siddhanta" w:hAnsi="Siddhanta" w:cs="Siddhanta"/>
        </w:rPr>
        <w:t xml:space="preserve">. AryakA / AryikA. </w:t>
      </w:r>
      <w:proofErr w:type="gramStart"/>
      <w:r>
        <w:rPr>
          <w:rFonts w:ascii="Siddhanta" w:hAnsi="Siddhanta" w:cs="Siddhanta"/>
        </w:rPr>
        <w:t>cawakakA</w:t>
      </w:r>
      <w:proofErr w:type="gramEnd"/>
      <w:r>
        <w:rPr>
          <w:rFonts w:ascii="Siddhanta" w:hAnsi="Siddhanta" w:cs="Siddhanta"/>
        </w:rPr>
        <w:t xml:space="preserve"> / cawakikA. </w:t>
      </w:r>
      <w:r w:rsidR="00B36262" w:rsidRPr="006260F2">
        <w:rPr>
          <w:rFonts w:ascii="Siddhanta" w:hAnsi="Siddhanta" w:cs="Siddhanta"/>
        </w:rPr>
        <w:tab/>
      </w:r>
    </w:p>
    <w:p w:rsidR="0023267C" w:rsidRDefault="0023267C" w:rsidP="0023267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धात्वन्तयकोस्तु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नित्यम्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sunayikA / supAkikA. (I guess we need to create a list here)</w:t>
      </w:r>
    </w:p>
    <w:p w:rsidR="0023267C" w:rsidRDefault="0023267C" w:rsidP="0023267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भस्त्रैषाजाज्ञाद्वास्वा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नञ्पूर्वाणामपि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७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३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४७</w:t>
      </w:r>
      <w:r>
        <w:rPr>
          <w:rFonts w:ascii="Siddhanta" w:hAnsi="Siddhanta" w:cs="Siddhanta"/>
        </w:rPr>
        <w:t xml:space="preserve">) – nirBastrakA / nirBastrikA. </w:t>
      </w:r>
      <w:proofErr w:type="gramStart"/>
      <w:r>
        <w:rPr>
          <w:rFonts w:ascii="Siddhanta" w:hAnsi="Siddhanta" w:cs="Siddhanta"/>
        </w:rPr>
        <w:t>ezakA</w:t>
      </w:r>
      <w:proofErr w:type="gramEnd"/>
      <w:r>
        <w:rPr>
          <w:rFonts w:ascii="Siddhanta" w:hAnsi="Siddhanta" w:cs="Siddhanta"/>
        </w:rPr>
        <w:t xml:space="preserve"> / ezikA. </w:t>
      </w:r>
      <w:proofErr w:type="gramStart"/>
      <w:r>
        <w:rPr>
          <w:rFonts w:ascii="Siddhanta" w:hAnsi="Siddhanta" w:cs="Siddhanta"/>
        </w:rPr>
        <w:t>ajakA</w:t>
      </w:r>
      <w:proofErr w:type="gramEnd"/>
      <w:r>
        <w:rPr>
          <w:rFonts w:ascii="Siddhanta" w:hAnsi="Siddhanta" w:cs="Siddhanta"/>
        </w:rPr>
        <w:t xml:space="preserve"> / ajikA. </w:t>
      </w:r>
      <w:proofErr w:type="gramStart"/>
      <w:r>
        <w:rPr>
          <w:rFonts w:ascii="Siddhanta" w:hAnsi="Siddhanta" w:cs="Siddhanta"/>
        </w:rPr>
        <w:t>jYakA</w:t>
      </w:r>
      <w:proofErr w:type="gramEnd"/>
      <w:r>
        <w:rPr>
          <w:rFonts w:ascii="Siddhanta" w:hAnsi="Siddhanta" w:cs="Siddhanta"/>
        </w:rPr>
        <w:t xml:space="preserve"> / jYikA. </w:t>
      </w:r>
      <w:proofErr w:type="gramStart"/>
      <w:r>
        <w:rPr>
          <w:rFonts w:ascii="Siddhanta" w:hAnsi="Siddhanta" w:cs="Siddhanta"/>
        </w:rPr>
        <w:t>dvake</w:t>
      </w:r>
      <w:proofErr w:type="gramEnd"/>
      <w:r>
        <w:rPr>
          <w:rFonts w:ascii="Siddhanta" w:hAnsi="Siddhanta" w:cs="Siddhanta"/>
        </w:rPr>
        <w:t xml:space="preserve"> / dvike. </w:t>
      </w:r>
      <w:proofErr w:type="gramStart"/>
      <w:r>
        <w:rPr>
          <w:rFonts w:ascii="Siddhanta" w:hAnsi="Siddhanta" w:cs="Siddhanta"/>
        </w:rPr>
        <w:t>niHsvakA</w:t>
      </w:r>
      <w:proofErr w:type="gramEnd"/>
      <w:r>
        <w:rPr>
          <w:rFonts w:ascii="Siddhanta" w:hAnsi="Siddhanta" w:cs="Siddhanta"/>
        </w:rPr>
        <w:t xml:space="preserve"> / niHsvikA. </w:t>
      </w:r>
    </w:p>
    <w:p w:rsidR="0023267C" w:rsidRDefault="0023267C" w:rsidP="0023267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As the sUtra mentions ezA, it doesn’t apply to etikA.</w:t>
      </w:r>
    </w:p>
    <w:p w:rsidR="0023267C" w:rsidRDefault="0023267C" w:rsidP="0023267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ezA</w:t>
      </w:r>
      <w:proofErr w:type="gramEnd"/>
      <w:r>
        <w:rPr>
          <w:rFonts w:ascii="Siddhanta" w:hAnsi="Siddhanta" w:cs="Siddhanta"/>
        </w:rPr>
        <w:t xml:space="preserve">, dvA – these two don’t take this sUtra when preceded by something. </w:t>
      </w:r>
      <w:proofErr w:type="gramStart"/>
      <w:r>
        <w:rPr>
          <w:rFonts w:ascii="Siddhanta" w:hAnsi="Siddhanta" w:cs="Siddhanta"/>
        </w:rPr>
        <w:t>e.g</w:t>
      </w:r>
      <w:proofErr w:type="gramEnd"/>
      <w:r>
        <w:rPr>
          <w:rFonts w:ascii="Siddhanta" w:hAnsi="Siddhanta" w:cs="Siddhanta"/>
        </w:rPr>
        <w:t xml:space="preserve">. anezakA / paramEzakA. </w:t>
      </w:r>
      <w:proofErr w:type="gramStart"/>
      <w:r>
        <w:rPr>
          <w:rFonts w:ascii="Siddhanta" w:hAnsi="Siddhanta" w:cs="Siddhanta"/>
        </w:rPr>
        <w:t>advake</w:t>
      </w:r>
      <w:proofErr w:type="gramEnd"/>
      <w:r>
        <w:rPr>
          <w:rFonts w:ascii="Siddhanta" w:hAnsi="Siddhanta" w:cs="Siddhanta"/>
        </w:rPr>
        <w:t xml:space="preserve"> / paramadvake.</w:t>
      </w:r>
    </w:p>
    <w:p w:rsidR="00B36262" w:rsidRDefault="0023267C" w:rsidP="0023267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svA</w:t>
      </w:r>
      <w:proofErr w:type="gramEnd"/>
      <w:r>
        <w:rPr>
          <w:rFonts w:ascii="Siddhanta" w:hAnsi="Siddhanta" w:cs="Siddhanta"/>
        </w:rPr>
        <w:t xml:space="preserve"> </w:t>
      </w:r>
      <w:r w:rsidR="00741B12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 w:rsidR="00741B12">
        <w:rPr>
          <w:rFonts w:ascii="Siddhanta" w:hAnsi="Siddhanta" w:cs="Siddhanta"/>
        </w:rPr>
        <w:t xml:space="preserve">for saYjYA / upasarjanIbhUta – svakA / svikA. </w:t>
      </w:r>
      <w:proofErr w:type="gramStart"/>
      <w:r w:rsidR="00741B12">
        <w:rPr>
          <w:rFonts w:ascii="Siddhanta" w:hAnsi="Siddhanta" w:cs="Siddhanta"/>
        </w:rPr>
        <w:t>for</w:t>
      </w:r>
      <w:proofErr w:type="gramEnd"/>
      <w:r w:rsidR="00741B12">
        <w:rPr>
          <w:rFonts w:ascii="Siddhanta" w:hAnsi="Siddhanta" w:cs="Siddhanta"/>
        </w:rPr>
        <w:t xml:space="preserve"> AtmIyA – svikA only.</w:t>
      </w:r>
      <w:r w:rsidR="00B36262" w:rsidRPr="006260F2">
        <w:rPr>
          <w:rFonts w:ascii="Siddhanta" w:hAnsi="Siddhanta" w:cs="Siddhanta"/>
        </w:rPr>
        <w:tab/>
      </w:r>
    </w:p>
    <w:p w:rsidR="00741B12" w:rsidRDefault="00741B12" w:rsidP="0023267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BastrA – only in upasarjanatva. Otherwise BastrakA.</w:t>
      </w:r>
    </w:p>
    <w:p w:rsidR="00C30990" w:rsidRDefault="00741B12" w:rsidP="00C30990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अभाषितपुंस्काच्च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७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३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४८</w:t>
      </w:r>
      <w:r>
        <w:rPr>
          <w:rFonts w:ascii="Siddhanta" w:hAnsi="Siddhanta" w:cs="Siddhanta"/>
        </w:rPr>
        <w:t xml:space="preserve">) </w:t>
      </w:r>
      <w:r w:rsidR="00C30990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 w:rsidR="00C30990">
        <w:rPr>
          <w:rFonts w:ascii="Siddhanta" w:hAnsi="Siddhanta" w:cs="Siddhanta"/>
        </w:rPr>
        <w:t xml:space="preserve">aBAzitapuMska. Previous conditions same as 4.1.44). Optional ‘it’. </w:t>
      </w:r>
    </w:p>
    <w:p w:rsidR="00C30990" w:rsidRDefault="00C30990" w:rsidP="00C3099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lastRenderedPageBreak/>
        <w:t>bahuvrIhi</w:t>
      </w:r>
      <w:proofErr w:type="gramEnd"/>
      <w:r>
        <w:rPr>
          <w:rFonts w:ascii="Siddhanta" w:hAnsi="Siddhanta" w:cs="Siddhanta"/>
        </w:rPr>
        <w:t>. BAzitapuMska – mandatory by 4.1.44</w:t>
      </w:r>
    </w:p>
    <w:p w:rsidR="00C30990" w:rsidRDefault="00C30990" w:rsidP="00C3099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SEzika kap – optional.</w:t>
      </w:r>
    </w:p>
    <w:p w:rsidR="00C30990" w:rsidRDefault="00C30990" w:rsidP="00C30990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आदाचार्याणाम्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७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३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४८</w:t>
      </w:r>
      <w:r>
        <w:rPr>
          <w:rFonts w:ascii="Siddhanta" w:hAnsi="Siddhanta" w:cs="Siddhanta"/>
        </w:rPr>
        <w:t xml:space="preserve">) – For same as 7.3.48. </w:t>
      </w:r>
      <w:proofErr w:type="gramStart"/>
      <w:r>
        <w:rPr>
          <w:rFonts w:ascii="Siddhanta" w:hAnsi="Siddhanta" w:cs="Siddhanta"/>
        </w:rPr>
        <w:t>gaNgAkA</w:t>
      </w:r>
      <w:proofErr w:type="gramEnd"/>
      <w:r>
        <w:rPr>
          <w:rFonts w:ascii="Siddhanta" w:hAnsi="Siddhanta" w:cs="Siddhanta"/>
        </w:rPr>
        <w:t xml:space="preserve"> – gaNgikA.</w:t>
      </w:r>
    </w:p>
    <w:p w:rsidR="00A9544D" w:rsidRDefault="00A9544D" w:rsidP="00A9544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if</w:t>
      </w:r>
      <w:proofErr w:type="gramEnd"/>
      <w:r>
        <w:rPr>
          <w:rFonts w:ascii="Siddhanta" w:hAnsi="Siddhanta" w:cs="Siddhanta"/>
        </w:rPr>
        <w:t xml:space="preserve"> BAzitapuMska – mandatory ‘it’.</w:t>
      </w:r>
    </w:p>
    <w:p w:rsidR="00A9544D" w:rsidRDefault="00A9544D" w:rsidP="00A9544D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अनुपसर्जनात्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१४</w:t>
      </w:r>
      <w:r>
        <w:rPr>
          <w:rFonts w:ascii="Siddhanta" w:hAnsi="Siddhanta" w:cs="Siddhanta"/>
        </w:rPr>
        <w:t>) – This is an adhikAra. Prevalent till yUnastiH.</w:t>
      </w:r>
    </w:p>
    <w:p w:rsidR="00A9544D" w:rsidRDefault="00A9544D" w:rsidP="00A9544D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टिड्ढाणञ्द्वयसज्दध्नञ्मात्रच्तयप्ठक्ठञ्कञ्क्वरपः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१५</w:t>
      </w:r>
      <w:r>
        <w:rPr>
          <w:rFonts w:ascii="Siddhanta" w:hAnsi="Siddhanta" w:cs="Siddhanta"/>
        </w:rPr>
        <w:t>) – anupasarjana</w:t>
      </w:r>
    </w:p>
    <w:p w:rsidR="00A9544D" w:rsidRDefault="00A9544D" w:rsidP="00A9544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wit –</w:t>
      </w:r>
    </w:p>
    <w:p w:rsidR="00A9544D" w:rsidRDefault="00A9544D" w:rsidP="00A9544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pratyaya – kurucarI</w:t>
      </w:r>
    </w:p>
    <w:p w:rsidR="00A9544D" w:rsidRDefault="00A9544D" w:rsidP="00A9544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prAtipadikam – nadaw – nadI</w:t>
      </w:r>
    </w:p>
    <w:p w:rsidR="00A9544D" w:rsidRDefault="00BF6FC5" w:rsidP="00A9544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kfdanta – stananDayI (will come in kfdanta prakaraRa)</w:t>
      </w:r>
    </w:p>
    <w:p w:rsidR="00BF6FC5" w:rsidRDefault="00BF6FC5" w:rsidP="00BF6FC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upasarjana</w:t>
      </w:r>
      <w:proofErr w:type="gramEnd"/>
      <w:r>
        <w:rPr>
          <w:rFonts w:ascii="Siddhanta" w:hAnsi="Siddhanta" w:cs="Siddhanta"/>
        </w:rPr>
        <w:t xml:space="preserve"> – won’t happen. </w:t>
      </w:r>
      <w:proofErr w:type="gramStart"/>
      <w:r>
        <w:rPr>
          <w:rFonts w:ascii="Siddhanta" w:hAnsi="Siddhanta" w:cs="Siddhanta"/>
        </w:rPr>
        <w:t>bahukurucarA</w:t>
      </w:r>
      <w:proofErr w:type="gramEnd"/>
      <w:r>
        <w:rPr>
          <w:rFonts w:ascii="Siddhanta" w:hAnsi="Siddhanta" w:cs="Siddhanta"/>
        </w:rPr>
        <w:t>.</w:t>
      </w:r>
    </w:p>
    <w:p w:rsidR="00BF6FC5" w:rsidRDefault="00BF6FC5" w:rsidP="00BF6FC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vakzyamANA</w:t>
      </w:r>
      <w:proofErr w:type="gramEnd"/>
      <w:r>
        <w:rPr>
          <w:rFonts w:ascii="Siddhanta" w:hAnsi="Siddhanta" w:cs="Siddhanta"/>
        </w:rPr>
        <w:t xml:space="preserve"> – won’t happen. (difficult. see SK)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Qa – sOparReyI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aR – EndrI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aY – OtsI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dvayasac – UrudvayasI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daDnac – UrudaDnI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mAtrac – UrumAtrI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tayap – paYcatayI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Wak – AkzikI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WaY – lAvaRikI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kaY – yAdfSI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kvarap – itvarI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ताच्छीलिके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णेऽपि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cOrI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नञ्स्नञीकक्ख्युंस्तरुणतलुनानामुपसंख्यानम्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</w:t>
      </w:r>
    </w:p>
    <w:p w:rsidR="00BF6FC5" w:rsidRDefault="00BF6FC5" w:rsidP="00BF6FC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naY – strERI</w:t>
      </w:r>
    </w:p>
    <w:p w:rsidR="00BF6FC5" w:rsidRDefault="00BF6FC5" w:rsidP="00BF6FC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snaY – pOMsnI</w:t>
      </w:r>
    </w:p>
    <w:p w:rsidR="00BF6FC5" w:rsidRDefault="00BF6FC5" w:rsidP="00BF6FC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Ikak – SAktIkI</w:t>
      </w:r>
    </w:p>
    <w:p w:rsidR="00BF6FC5" w:rsidRDefault="00BF6FC5" w:rsidP="00BF6FC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Kyun – AQyaNkaraRI</w:t>
      </w:r>
    </w:p>
    <w:p w:rsidR="00BF6FC5" w:rsidRDefault="00BF6FC5" w:rsidP="00BF6FC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taruRa – taruRI</w:t>
      </w:r>
    </w:p>
    <w:p w:rsidR="00BF6FC5" w:rsidRDefault="00BF6FC5" w:rsidP="00BF6FC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taluna – talunI</w:t>
      </w:r>
    </w:p>
    <w:p w:rsidR="00BF6FC5" w:rsidRDefault="00BF6FC5" w:rsidP="00BF6FC5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यञश्च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१६</w:t>
      </w:r>
      <w:r>
        <w:rPr>
          <w:rFonts w:ascii="Siddhanta" w:hAnsi="Siddhanta" w:cs="Siddhanta"/>
        </w:rPr>
        <w:t>) – NIp after ‘yaY’ pratyaya.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In its derivation </w:t>
      </w:r>
      <w:r>
        <w:rPr>
          <w:rFonts w:ascii="Siddhanta" w:hAnsi="Siddhanta" w:cs="Siddhanta"/>
          <w:cs/>
          <w:lang w:bidi="hi-IN"/>
        </w:rPr>
        <w:t>हलस्तद्धितस्य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६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१५०</w:t>
      </w:r>
      <w:r>
        <w:rPr>
          <w:rFonts w:ascii="Siddhanta" w:hAnsi="Siddhanta" w:cs="Siddhanta"/>
        </w:rPr>
        <w:t xml:space="preserve">) applies. </w:t>
      </w:r>
      <w:proofErr w:type="gramStart"/>
      <w:r>
        <w:rPr>
          <w:rFonts w:ascii="Siddhanta" w:hAnsi="Siddhanta" w:cs="Siddhanta"/>
        </w:rPr>
        <w:t>gArgya</w:t>
      </w:r>
      <w:proofErr w:type="gramEnd"/>
      <w:r>
        <w:rPr>
          <w:rFonts w:ascii="Siddhanta" w:hAnsi="Siddhanta" w:cs="Siddhanta"/>
        </w:rPr>
        <w:t xml:space="preserve"> – gArgI.</w:t>
      </w:r>
    </w:p>
    <w:p w:rsidR="005028FC" w:rsidRDefault="005028FC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अनपत्याधिकारस्थान्न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ङीप्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 xml:space="preserve">) </w:t>
      </w:r>
    </w:p>
    <w:p w:rsidR="005028FC" w:rsidRDefault="005028FC" w:rsidP="005028F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dvEpyA – dvIpe BavA</w:t>
      </w:r>
    </w:p>
    <w:p w:rsidR="005028FC" w:rsidRDefault="005028FC" w:rsidP="005028F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dEvyA</w:t>
      </w:r>
      <w:proofErr w:type="gramEnd"/>
      <w:r>
        <w:rPr>
          <w:rFonts w:ascii="Siddhanta" w:hAnsi="Siddhanta" w:cs="Siddhanta"/>
        </w:rPr>
        <w:t xml:space="preserve"> – devAdyaYaYO iti prAgdIvyatIyaH, not in apatyADikAra.</w:t>
      </w:r>
    </w:p>
    <w:p w:rsidR="005028FC" w:rsidRDefault="005028FC" w:rsidP="005028F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प्राचां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ष्फ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तद्धितः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१७</w:t>
      </w:r>
      <w:r>
        <w:rPr>
          <w:rFonts w:ascii="Siddhanta" w:hAnsi="Siddhanta" w:cs="Siddhanta"/>
        </w:rPr>
        <w:t>) – optional zPa after ‘yaY’. gArgyAyaRI</w:t>
      </w:r>
    </w:p>
    <w:p w:rsidR="005028FC" w:rsidRDefault="005028FC" w:rsidP="005028F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षः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प्रत्ययस्य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३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६</w:t>
      </w:r>
      <w:r>
        <w:rPr>
          <w:rFonts w:ascii="Siddhanta" w:hAnsi="Siddhanta" w:cs="Siddhanta"/>
        </w:rPr>
        <w:t xml:space="preserve">) and </w:t>
      </w:r>
      <w:r>
        <w:rPr>
          <w:rFonts w:ascii="Siddhanta" w:hAnsi="Siddhanta" w:cs="Siddhanta"/>
          <w:cs/>
          <w:lang w:bidi="hi-IN"/>
        </w:rPr>
        <w:t>आयनेयीनीयियः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फढखछघां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प्रत्ययादीनाम्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७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२</w:t>
      </w:r>
      <w:r>
        <w:rPr>
          <w:rFonts w:ascii="Siddhanta" w:hAnsi="Siddhanta" w:cs="Siddhanta"/>
        </w:rPr>
        <w:t>) are additional sUtras in its derivation.</w:t>
      </w:r>
    </w:p>
    <w:p w:rsidR="005028FC" w:rsidRDefault="005028FC" w:rsidP="005028F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NIz pratyaya will be mandated by ‘zidgOrAdibyazca (4.1.41) in future.</w:t>
      </w:r>
    </w:p>
    <w:p w:rsidR="003A7CF4" w:rsidRDefault="005028FC" w:rsidP="005028F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लोहितादिकतन्तेभ्यः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१८</w:t>
      </w:r>
      <w:r>
        <w:rPr>
          <w:rFonts w:ascii="Siddhanta" w:hAnsi="Siddhanta" w:cs="Siddhanta"/>
        </w:rPr>
        <w:t>) – lohitAdi / kata and ‘yaY pratyayAnta’. Mandatory zPa.</w:t>
      </w:r>
    </w:p>
    <w:p w:rsidR="005028FC" w:rsidRDefault="003A7CF4" w:rsidP="005028F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कौरव्यमाण्डूकाभ्यां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१९</w:t>
      </w:r>
      <w:r>
        <w:rPr>
          <w:rFonts w:ascii="Siddhanta" w:hAnsi="Siddhanta" w:cs="Siddhanta"/>
        </w:rPr>
        <w:t xml:space="preserve">) – kOravya – wAp is prevented. </w:t>
      </w:r>
      <w:proofErr w:type="gramStart"/>
      <w:r>
        <w:rPr>
          <w:rFonts w:ascii="Siddhanta" w:hAnsi="Siddhanta" w:cs="Siddhanta"/>
        </w:rPr>
        <w:t>mARquka</w:t>
      </w:r>
      <w:proofErr w:type="gramEnd"/>
      <w:r>
        <w:rPr>
          <w:rFonts w:ascii="Siddhanta" w:hAnsi="Siddhanta" w:cs="Siddhanta"/>
        </w:rPr>
        <w:t xml:space="preserve"> – NIz is prevented.</w:t>
      </w:r>
      <w:r w:rsidR="005028FC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>(I am not clear whether mARquka takes NIp or NIz?)</w:t>
      </w:r>
    </w:p>
    <w:p w:rsidR="003A7CF4" w:rsidRDefault="003A7CF4" w:rsidP="005028F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वयसि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प्रथमे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२०</w:t>
      </w:r>
      <w:r>
        <w:rPr>
          <w:rFonts w:ascii="Siddhanta" w:hAnsi="Siddhanta" w:cs="Siddhanta"/>
        </w:rPr>
        <w:t>) – akArAnta. NIp. bAlA (listing needed)</w:t>
      </w:r>
    </w:p>
    <w:p w:rsidR="003A7CF4" w:rsidRDefault="003A7CF4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वयस्यचरम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वाच्यम्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vaDUwI, ciraRwI</w:t>
      </w:r>
    </w:p>
    <w:p w:rsidR="003A7CF4" w:rsidRDefault="003A7CF4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कन्याया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कन्यायाः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कनीन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निर्देशात्</w:t>
      </w:r>
      <w:r>
        <w:rPr>
          <w:rFonts w:ascii="Siddhanta" w:hAnsi="Siddhanta" w:cs="Siddhanta"/>
        </w:rPr>
        <w:t>‌ – kanyA</w:t>
      </w:r>
    </w:p>
    <w:p w:rsidR="003A7CF4" w:rsidRDefault="003A7CF4" w:rsidP="003A7CF4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द्विगोः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२१</w:t>
      </w:r>
      <w:r>
        <w:rPr>
          <w:rFonts w:ascii="Siddhanta" w:hAnsi="Siddhanta" w:cs="Siddhanta"/>
        </w:rPr>
        <w:t xml:space="preserve">) – akArAnta. </w:t>
      </w:r>
      <w:proofErr w:type="gramStart"/>
      <w:r>
        <w:rPr>
          <w:rFonts w:ascii="Siddhanta" w:hAnsi="Siddhanta" w:cs="Siddhanta"/>
        </w:rPr>
        <w:t>dvigu</w:t>
      </w:r>
      <w:proofErr w:type="gramEnd"/>
      <w:r>
        <w:rPr>
          <w:rFonts w:ascii="Siddhanta" w:hAnsi="Siddhanta" w:cs="Siddhanta"/>
        </w:rPr>
        <w:t xml:space="preserve">. NIp. </w:t>
      </w:r>
      <w:proofErr w:type="gramStart"/>
      <w:r>
        <w:rPr>
          <w:rFonts w:ascii="Siddhanta" w:hAnsi="Siddhanta" w:cs="Siddhanta"/>
        </w:rPr>
        <w:t>triokI</w:t>
      </w:r>
      <w:proofErr w:type="gramEnd"/>
      <w:r>
        <w:rPr>
          <w:rFonts w:ascii="Siddhanta" w:hAnsi="Siddhanta" w:cs="Siddhanta"/>
        </w:rPr>
        <w:t>.</w:t>
      </w:r>
    </w:p>
    <w:p w:rsidR="003A7CF4" w:rsidRDefault="003A7CF4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ajAdi</w:t>
      </w:r>
      <w:proofErr w:type="gramEnd"/>
      <w:r>
        <w:rPr>
          <w:rFonts w:ascii="Siddhanta" w:hAnsi="Siddhanta" w:cs="Siddhanta"/>
        </w:rPr>
        <w:t xml:space="preserve"> – doesn’t apply. </w:t>
      </w:r>
      <w:proofErr w:type="gramStart"/>
      <w:r>
        <w:rPr>
          <w:rFonts w:ascii="Siddhanta" w:hAnsi="Siddhanta" w:cs="Siddhanta"/>
        </w:rPr>
        <w:t>triPalA</w:t>
      </w:r>
      <w:proofErr w:type="gramEnd"/>
      <w:r>
        <w:rPr>
          <w:rFonts w:ascii="Siddhanta" w:hAnsi="Siddhanta" w:cs="Siddhanta"/>
        </w:rPr>
        <w:t>. tryanIkA senA</w:t>
      </w:r>
    </w:p>
    <w:p w:rsidR="003A7CF4" w:rsidRDefault="003A7CF4" w:rsidP="003A7CF4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अपरिमाणबिस्ताचितकम्बळ्येभ्यो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तद्धितलुकि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२२</w:t>
      </w:r>
      <w:r>
        <w:rPr>
          <w:rFonts w:ascii="Siddhanta" w:hAnsi="Siddhanta" w:cs="Siddhanta"/>
        </w:rPr>
        <w:t xml:space="preserve">). </w:t>
      </w:r>
      <w:proofErr w:type="gramStart"/>
      <w:r>
        <w:rPr>
          <w:rFonts w:ascii="Siddhanta" w:hAnsi="Siddhanta" w:cs="Siddhanta"/>
        </w:rPr>
        <w:t>dvigu</w:t>
      </w:r>
      <w:proofErr w:type="gramEnd"/>
      <w:r>
        <w:rPr>
          <w:rFonts w:ascii="Siddhanta" w:hAnsi="Siddhanta" w:cs="Siddhanta"/>
        </w:rPr>
        <w:t xml:space="preserve">. </w:t>
      </w:r>
      <w:proofErr w:type="gramStart"/>
      <w:r>
        <w:rPr>
          <w:rFonts w:ascii="Siddhanta" w:hAnsi="Siddhanta" w:cs="Siddhanta"/>
        </w:rPr>
        <w:t>and</w:t>
      </w:r>
      <w:proofErr w:type="gramEnd"/>
      <w:r>
        <w:rPr>
          <w:rFonts w:ascii="Siddhanta" w:hAnsi="Siddhanta" w:cs="Siddhanta"/>
        </w:rPr>
        <w:t xml:space="preserve"> the following conditions. Prevents application of NIp.</w:t>
      </w:r>
    </w:p>
    <w:p w:rsidR="003A7CF4" w:rsidRDefault="003A7CF4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aparimARa</w:t>
      </w:r>
      <w:proofErr w:type="gramEnd"/>
      <w:r>
        <w:rPr>
          <w:rFonts w:ascii="Siddhanta" w:hAnsi="Siddhanta" w:cs="Siddhanta"/>
        </w:rPr>
        <w:t xml:space="preserve"> – paYcASvA. </w:t>
      </w:r>
    </w:p>
    <w:p w:rsidR="003A7CF4" w:rsidRDefault="003A7CF4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parimANa – dvyAQakI (NIp happens)</w:t>
      </w:r>
    </w:p>
    <w:p w:rsidR="003A7CF4" w:rsidRDefault="003A7CF4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bista – dvibistA (wAp)</w:t>
      </w:r>
    </w:p>
    <w:p w:rsidR="003A7CF4" w:rsidRDefault="003A7CF4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AcitA – dvyAcitA</w:t>
      </w:r>
    </w:p>
    <w:p w:rsidR="003A7CF4" w:rsidRDefault="003A7CF4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kambalya </w:t>
      </w:r>
      <w:r w:rsidR="002B0DE5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dvikambalyA</w:t>
      </w:r>
    </w:p>
    <w:p w:rsidR="002B0DE5" w:rsidRDefault="002B0DE5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samAhAra</w:t>
      </w:r>
      <w:proofErr w:type="gramEnd"/>
      <w:r>
        <w:rPr>
          <w:rFonts w:ascii="Siddhanta" w:hAnsi="Siddhanta" w:cs="Siddhanta"/>
        </w:rPr>
        <w:t xml:space="preserve"> – paYcASvI (NIp happens. Not taddhitaluk)</w:t>
      </w:r>
    </w:p>
    <w:p w:rsidR="002B0DE5" w:rsidRDefault="002B0DE5" w:rsidP="002B0DE5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काण्डान्तात्क्षेत्रे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२३</w:t>
      </w:r>
      <w:r>
        <w:rPr>
          <w:rFonts w:ascii="Siddhanta" w:hAnsi="Siddhanta" w:cs="Siddhanta"/>
        </w:rPr>
        <w:t xml:space="preserve">). </w:t>
      </w:r>
      <w:proofErr w:type="gramStart"/>
      <w:r>
        <w:rPr>
          <w:rFonts w:ascii="Siddhanta" w:hAnsi="Siddhanta" w:cs="Siddhanta"/>
        </w:rPr>
        <w:t>dvigu</w:t>
      </w:r>
      <w:proofErr w:type="gramEnd"/>
      <w:r>
        <w:rPr>
          <w:rFonts w:ascii="Siddhanta" w:hAnsi="Siddhanta" w:cs="Siddhanta"/>
        </w:rPr>
        <w:t xml:space="preserve">. </w:t>
      </w:r>
      <w:proofErr w:type="gramStart"/>
      <w:r>
        <w:rPr>
          <w:rFonts w:ascii="Siddhanta" w:hAnsi="Siddhanta" w:cs="Siddhanta"/>
        </w:rPr>
        <w:t>ends</w:t>
      </w:r>
      <w:proofErr w:type="gramEnd"/>
      <w:r>
        <w:rPr>
          <w:rFonts w:ascii="Siddhanta" w:hAnsi="Siddhanta" w:cs="Siddhanta"/>
        </w:rPr>
        <w:t xml:space="preserve"> with kARqa. </w:t>
      </w:r>
      <w:proofErr w:type="gramStart"/>
      <w:r>
        <w:rPr>
          <w:rFonts w:ascii="Siddhanta" w:hAnsi="Siddhanta" w:cs="Siddhanta"/>
        </w:rPr>
        <w:t>taddhitaluk</w:t>
      </w:r>
      <w:proofErr w:type="gramEnd"/>
      <w:r>
        <w:rPr>
          <w:rFonts w:ascii="Siddhanta" w:hAnsi="Siddhanta" w:cs="Siddhanta"/>
        </w:rPr>
        <w:t xml:space="preserve">. </w:t>
      </w:r>
      <w:proofErr w:type="gramStart"/>
      <w:r>
        <w:rPr>
          <w:rFonts w:ascii="Siddhanta" w:hAnsi="Siddhanta" w:cs="Siddhanta"/>
        </w:rPr>
        <w:t>means</w:t>
      </w:r>
      <w:proofErr w:type="gramEnd"/>
      <w:r>
        <w:rPr>
          <w:rFonts w:ascii="Siddhanta" w:hAnsi="Siddhanta" w:cs="Siddhanta"/>
        </w:rPr>
        <w:t xml:space="preserve"> kzetra. Debars NIp. </w:t>
      </w:r>
      <w:proofErr w:type="gramStart"/>
      <w:r>
        <w:rPr>
          <w:rFonts w:ascii="Siddhanta" w:hAnsi="Siddhanta" w:cs="Siddhanta"/>
        </w:rPr>
        <w:t>dvikARqA</w:t>
      </w:r>
      <w:proofErr w:type="gramEnd"/>
      <w:r>
        <w:rPr>
          <w:rFonts w:ascii="Siddhanta" w:hAnsi="Siddhanta" w:cs="Siddhanta"/>
        </w:rPr>
        <w:t>.</w:t>
      </w:r>
    </w:p>
    <w:p w:rsidR="002B0DE5" w:rsidRDefault="002B0DE5" w:rsidP="002B0DE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dvikARqI</w:t>
      </w:r>
      <w:proofErr w:type="gramEnd"/>
      <w:r>
        <w:rPr>
          <w:rFonts w:ascii="Siddhanta" w:hAnsi="Siddhanta" w:cs="Siddhanta"/>
        </w:rPr>
        <w:t xml:space="preserve"> rajjuH for non kzetra entity.</w:t>
      </w:r>
    </w:p>
    <w:p w:rsidR="00313D1A" w:rsidRDefault="002B0DE5" w:rsidP="00313D1A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पुरुषात्प्रमाणेऽन्यतरस्याम्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२४</w:t>
      </w:r>
      <w:r>
        <w:rPr>
          <w:rFonts w:ascii="Siddhanta" w:hAnsi="Siddhanta" w:cs="Siddhanta"/>
        </w:rPr>
        <w:t xml:space="preserve">). </w:t>
      </w:r>
      <w:proofErr w:type="gramStart"/>
      <w:r w:rsidR="00313D1A">
        <w:rPr>
          <w:rFonts w:ascii="Siddhanta" w:hAnsi="Siddhanta" w:cs="Siddhanta"/>
        </w:rPr>
        <w:t>dvigu</w:t>
      </w:r>
      <w:proofErr w:type="gramEnd"/>
      <w:r w:rsidR="00313D1A">
        <w:rPr>
          <w:rFonts w:ascii="Siddhanta" w:hAnsi="Siddhanta" w:cs="Siddhanta"/>
        </w:rPr>
        <w:t xml:space="preserve">. </w:t>
      </w:r>
      <w:proofErr w:type="gramStart"/>
      <w:r w:rsidR="00313D1A">
        <w:rPr>
          <w:rFonts w:ascii="Siddhanta" w:hAnsi="Siddhanta" w:cs="Siddhanta"/>
        </w:rPr>
        <w:t>taddhitaluk</w:t>
      </w:r>
      <w:proofErr w:type="gramEnd"/>
      <w:r w:rsidR="00313D1A">
        <w:rPr>
          <w:rFonts w:ascii="Siddhanta" w:hAnsi="Siddhanta" w:cs="Siddhanta"/>
        </w:rPr>
        <w:t xml:space="preserve">. </w:t>
      </w:r>
      <w:proofErr w:type="gramStart"/>
      <w:r w:rsidR="00313D1A">
        <w:rPr>
          <w:rFonts w:ascii="Siddhanta" w:hAnsi="Siddhanta" w:cs="Siddhanta"/>
        </w:rPr>
        <w:t>adanta</w:t>
      </w:r>
      <w:proofErr w:type="gramEnd"/>
      <w:r w:rsidR="00313D1A">
        <w:rPr>
          <w:rFonts w:ascii="Siddhanta" w:hAnsi="Siddhanta" w:cs="Siddhanta"/>
        </w:rPr>
        <w:t xml:space="preserve">. </w:t>
      </w:r>
      <w:proofErr w:type="gramStart"/>
      <w:r w:rsidR="00313D1A">
        <w:rPr>
          <w:rFonts w:ascii="Siddhanta" w:hAnsi="Siddhanta" w:cs="Siddhanta"/>
        </w:rPr>
        <w:t>puruza</w:t>
      </w:r>
      <w:proofErr w:type="gramEnd"/>
      <w:r w:rsidR="00313D1A">
        <w:rPr>
          <w:rFonts w:ascii="Siddhanta" w:hAnsi="Siddhanta" w:cs="Siddhanta"/>
        </w:rPr>
        <w:t xml:space="preserve">. Optional NIp. </w:t>
      </w:r>
      <w:proofErr w:type="gramStart"/>
      <w:r w:rsidR="00313D1A">
        <w:rPr>
          <w:rFonts w:ascii="Siddhanta" w:hAnsi="Siddhanta" w:cs="Siddhanta"/>
        </w:rPr>
        <w:t>dvipuruzI</w:t>
      </w:r>
      <w:proofErr w:type="gramEnd"/>
      <w:r w:rsidR="00313D1A">
        <w:rPr>
          <w:rFonts w:ascii="Siddhanta" w:hAnsi="Siddhanta" w:cs="Siddhanta"/>
        </w:rPr>
        <w:t xml:space="preserve"> / dvipuruzA pariKA.</w:t>
      </w:r>
    </w:p>
    <w:p w:rsidR="00313D1A" w:rsidRDefault="00FF0D3F" w:rsidP="00313D1A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603AA">
        <w:rPr>
          <w:rFonts w:ascii="Siddhanta" w:hAnsi="Siddhanta" w:cs="Siddhanta"/>
          <w:cs/>
          <w:lang w:bidi="hi-IN"/>
        </w:rPr>
        <w:t>ऊधसोऽनङ्</w:t>
      </w:r>
      <w:r w:rsidR="006603AA">
        <w:rPr>
          <w:rFonts w:ascii="Siddhanta" w:hAnsi="Siddhanta" w:cs="Siddhanta"/>
        </w:rPr>
        <w:t xml:space="preserve">‌ – uDas. </w:t>
      </w:r>
      <w:proofErr w:type="gramStart"/>
      <w:r w:rsidR="006603AA">
        <w:rPr>
          <w:rFonts w:ascii="Siddhanta" w:hAnsi="Siddhanta" w:cs="Siddhanta"/>
        </w:rPr>
        <w:t>bahuvrIhi</w:t>
      </w:r>
      <w:proofErr w:type="gramEnd"/>
      <w:r w:rsidR="006603AA">
        <w:rPr>
          <w:rFonts w:ascii="Siddhanta" w:hAnsi="Siddhanta" w:cs="Siddhanta"/>
        </w:rPr>
        <w:t>. (anaN Adeza)</w:t>
      </w:r>
    </w:p>
    <w:p w:rsidR="006603AA" w:rsidRDefault="006603AA" w:rsidP="00313D1A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बहुव्रीहेरूधसो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ङीष्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२५</w:t>
      </w:r>
      <w:r>
        <w:rPr>
          <w:rFonts w:ascii="Siddhanta" w:hAnsi="Siddhanta" w:cs="Siddhanta"/>
        </w:rPr>
        <w:t xml:space="preserve">) – uDas. </w:t>
      </w:r>
      <w:proofErr w:type="gramStart"/>
      <w:r>
        <w:rPr>
          <w:rFonts w:ascii="Siddhanta" w:hAnsi="Siddhanta" w:cs="Siddhanta"/>
        </w:rPr>
        <w:t>bahuvrIhi</w:t>
      </w:r>
      <w:proofErr w:type="gramEnd"/>
      <w:r>
        <w:rPr>
          <w:rFonts w:ascii="Siddhanta" w:hAnsi="Siddhanta" w:cs="Siddhanta"/>
        </w:rPr>
        <w:t xml:space="preserve">. NIz pratyaya. </w:t>
      </w:r>
    </w:p>
    <w:p w:rsidR="006603AA" w:rsidRDefault="006603AA" w:rsidP="006603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if</w:t>
      </w:r>
      <w:proofErr w:type="gramEnd"/>
      <w:r>
        <w:rPr>
          <w:rFonts w:ascii="Siddhanta" w:hAnsi="Siddhanta" w:cs="Siddhanta"/>
        </w:rPr>
        <w:t xml:space="preserve"> no female gender – anaN also doesn’t happen.</w:t>
      </w:r>
    </w:p>
    <w:p w:rsidR="0084223C" w:rsidRDefault="0084223C" w:rsidP="0084223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सङ्ख्याव्ययादेर्ङीप्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२६</w:t>
      </w:r>
      <w:r>
        <w:rPr>
          <w:rFonts w:ascii="Siddhanta" w:hAnsi="Siddhanta" w:cs="Siddhanta"/>
        </w:rPr>
        <w:t xml:space="preserve">) – uDas. </w:t>
      </w:r>
      <w:proofErr w:type="gramStart"/>
      <w:r>
        <w:rPr>
          <w:rFonts w:ascii="Siddhanta" w:hAnsi="Siddhanta" w:cs="Siddhanta"/>
        </w:rPr>
        <w:t>bahuvrIhi</w:t>
      </w:r>
      <w:proofErr w:type="gramEnd"/>
      <w:r>
        <w:rPr>
          <w:rFonts w:ascii="Siddhanta" w:hAnsi="Siddhanta" w:cs="Siddhanta"/>
        </w:rPr>
        <w:t xml:space="preserve">. </w:t>
      </w:r>
      <w:proofErr w:type="gramStart"/>
      <w:r>
        <w:rPr>
          <w:rFonts w:ascii="Siddhanta" w:hAnsi="Siddhanta" w:cs="Siddhanta"/>
        </w:rPr>
        <w:t>preceded</w:t>
      </w:r>
      <w:proofErr w:type="gramEnd"/>
      <w:r>
        <w:rPr>
          <w:rFonts w:ascii="Siddhanta" w:hAnsi="Siddhanta" w:cs="Siddhanta"/>
        </w:rPr>
        <w:t xml:space="preserve"> by saNKyA / avyaya. NIp pratyaya. </w:t>
      </w:r>
      <w:proofErr w:type="gramStart"/>
      <w:r>
        <w:rPr>
          <w:rFonts w:ascii="Siddhanta" w:hAnsi="Siddhanta" w:cs="Siddhanta"/>
        </w:rPr>
        <w:t>dvyUDnI</w:t>
      </w:r>
      <w:proofErr w:type="gramEnd"/>
      <w:r>
        <w:rPr>
          <w:rFonts w:ascii="Siddhanta" w:hAnsi="Siddhanta" w:cs="Siddhanta"/>
        </w:rPr>
        <w:t>, atyUDnI.</w:t>
      </w:r>
    </w:p>
    <w:p w:rsidR="00526841" w:rsidRDefault="0084223C" w:rsidP="0084223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दामहायनान्ताच्च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२७</w:t>
      </w:r>
      <w:r>
        <w:rPr>
          <w:rFonts w:ascii="Siddhanta" w:hAnsi="Siddhanta" w:cs="Siddhanta"/>
        </w:rPr>
        <w:t xml:space="preserve">) </w:t>
      </w:r>
      <w:r w:rsidR="00526841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 w:rsidR="00526841">
        <w:rPr>
          <w:rFonts w:ascii="Siddhanta" w:hAnsi="Siddhanta" w:cs="Siddhanta"/>
        </w:rPr>
        <w:t xml:space="preserve">saNKyAdi.bahuvrIhi. </w:t>
      </w:r>
      <w:proofErr w:type="gramStart"/>
      <w:r w:rsidR="00526841">
        <w:rPr>
          <w:rFonts w:ascii="Siddhanta" w:hAnsi="Siddhanta" w:cs="Siddhanta"/>
        </w:rPr>
        <w:t>dAman/hAyana</w:t>
      </w:r>
      <w:proofErr w:type="gramEnd"/>
      <w:r w:rsidR="00526841">
        <w:rPr>
          <w:rFonts w:ascii="Siddhanta" w:hAnsi="Siddhanta" w:cs="Siddhanta"/>
        </w:rPr>
        <w:t>. NIp pratyaya</w:t>
      </w:r>
    </w:p>
    <w:p w:rsidR="00526841" w:rsidRDefault="00526841" w:rsidP="0052684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dAman – prevents qAp/nizeDa</w:t>
      </w:r>
    </w:p>
    <w:p w:rsidR="0084223C" w:rsidRDefault="00526841" w:rsidP="0052684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hAyana – prevents  wAp</w:t>
      </w:r>
    </w:p>
    <w:p w:rsidR="00526841" w:rsidRDefault="00526841" w:rsidP="0052684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त्रिचतुर्भ्यां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हायनस्य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णत्वं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वाच्यम्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</w:t>
      </w:r>
    </w:p>
    <w:p w:rsidR="00526841" w:rsidRDefault="00526841" w:rsidP="0052684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वयोवाचकस्यैव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हायनस्य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ङीब्णत्वं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चेष्यते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</w:t>
      </w:r>
    </w:p>
    <w:p w:rsidR="00526841" w:rsidRDefault="00526841" w:rsidP="0052684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trihAyaRI - age</w:t>
      </w:r>
    </w:p>
    <w:p w:rsidR="00526841" w:rsidRDefault="00526841" w:rsidP="0052684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trihAyaRA</w:t>
      </w:r>
      <w:proofErr w:type="gramEnd"/>
      <w:r>
        <w:rPr>
          <w:rFonts w:ascii="Siddhanta" w:hAnsi="Siddhanta" w:cs="Siddhanta"/>
        </w:rPr>
        <w:t xml:space="preserve"> SAlA.</w:t>
      </w:r>
    </w:p>
    <w:p w:rsidR="00526841" w:rsidRDefault="00526841" w:rsidP="0052684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avyaya</w:t>
      </w:r>
      <w:proofErr w:type="gramEnd"/>
      <w:r>
        <w:rPr>
          <w:rFonts w:ascii="Siddhanta" w:hAnsi="Siddhanta" w:cs="Siddhanta"/>
        </w:rPr>
        <w:t xml:space="preserve"> doesn’t have anuvftti here. Therefore, qAp and nizeDa can apply in uddAmA.</w:t>
      </w:r>
    </w:p>
    <w:p w:rsidR="00D240FB" w:rsidRDefault="00D240FB" w:rsidP="00D240FB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नित्यं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सञ्ज्ञाच्छन्दसोः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२९</w:t>
      </w:r>
      <w:r>
        <w:rPr>
          <w:rFonts w:ascii="Siddhanta" w:hAnsi="Siddhanta" w:cs="Siddhanta"/>
        </w:rPr>
        <w:t xml:space="preserve">). </w:t>
      </w:r>
      <w:proofErr w:type="gramStart"/>
      <w:r>
        <w:rPr>
          <w:rFonts w:ascii="Siddhanta" w:hAnsi="Siddhanta" w:cs="Siddhanta"/>
        </w:rPr>
        <w:t>ends</w:t>
      </w:r>
      <w:proofErr w:type="gramEnd"/>
      <w:r>
        <w:rPr>
          <w:rFonts w:ascii="Siddhanta" w:hAnsi="Siddhanta" w:cs="Siddhanta"/>
        </w:rPr>
        <w:t xml:space="preserve"> with ‘an’. </w:t>
      </w:r>
      <w:proofErr w:type="gramStart"/>
      <w:r>
        <w:rPr>
          <w:rFonts w:ascii="Siddhanta" w:hAnsi="Siddhanta" w:cs="Siddhanta"/>
        </w:rPr>
        <w:t>upadhAlopa</w:t>
      </w:r>
      <w:proofErr w:type="gramEnd"/>
      <w:r>
        <w:rPr>
          <w:rFonts w:ascii="Siddhanta" w:hAnsi="Siddhanta" w:cs="Siddhanta"/>
        </w:rPr>
        <w:t xml:space="preserve"> has happened. NIp pratyaya if saYjYA / Candas. Otherwise optional by 4.1.28.</w:t>
      </w:r>
    </w:p>
    <w:p w:rsidR="00D240FB" w:rsidRDefault="00D240FB" w:rsidP="00D240FB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केवलमामकभागधेयपापापरसमानार्यकृतसुमङ्गलभेषजाच्च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३०</w:t>
      </w:r>
      <w:r>
        <w:rPr>
          <w:rFonts w:ascii="Siddhanta" w:hAnsi="Siddhanta" w:cs="Siddhanta"/>
        </w:rPr>
        <w:t xml:space="preserve">) – Mandatory NIp in saYjYA or Candas. </w:t>
      </w:r>
    </w:p>
    <w:p w:rsidR="00D240FB" w:rsidRDefault="00D240FB" w:rsidP="00D240F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mAmakA – in saYjYA / Candas only</w:t>
      </w:r>
    </w:p>
    <w:p w:rsidR="00D240FB" w:rsidRDefault="00D240FB" w:rsidP="00D240F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mAmikA</w:t>
      </w:r>
      <w:proofErr w:type="gramEnd"/>
      <w:r>
        <w:rPr>
          <w:rFonts w:ascii="Siddhanta" w:hAnsi="Siddhanta" w:cs="Siddhanta"/>
        </w:rPr>
        <w:t xml:space="preserve"> – in loka and asaYjYA.</w:t>
      </w:r>
    </w:p>
    <w:p w:rsidR="00C67F7D" w:rsidRDefault="00C67F7D" w:rsidP="00C67F7D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>
        <w:rPr>
          <w:rFonts w:ascii="Siddhanta" w:hAnsi="Siddhanta" w:cs="Siddhanta"/>
          <w:cs/>
          <w:lang w:bidi="hi-IN"/>
        </w:rPr>
        <w:t>अन्तर्वत्पतिवतोर्नुक्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३२</w:t>
      </w:r>
      <w:r>
        <w:rPr>
          <w:rFonts w:ascii="Siddhanta" w:hAnsi="Siddhanta" w:cs="Siddhanta"/>
        </w:rPr>
        <w:t>) antarvatnI, pativatnI. ‘</w:t>
      </w:r>
      <w:proofErr w:type="gramStart"/>
      <w:r>
        <w:rPr>
          <w:rFonts w:ascii="Siddhanta" w:hAnsi="Siddhanta" w:cs="Siddhanta"/>
        </w:rPr>
        <w:t>fnneByo</w:t>
      </w:r>
      <w:proofErr w:type="gramEnd"/>
      <w:r>
        <w:rPr>
          <w:rFonts w:ascii="Siddhanta" w:hAnsi="Siddhanta" w:cs="Siddhanta"/>
        </w:rPr>
        <w:t xml:space="preserve"> Nip’ works here.</w:t>
      </w:r>
    </w:p>
    <w:p w:rsidR="00602083" w:rsidRDefault="00602083" w:rsidP="0060208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If not in the sense of garBiRI / jIvadBartfkA – patimatI. </w:t>
      </w:r>
      <w:proofErr w:type="gramStart"/>
      <w:r>
        <w:rPr>
          <w:rFonts w:ascii="Siddhanta" w:hAnsi="Siddhanta" w:cs="Siddhanta"/>
        </w:rPr>
        <w:t>antarastyasyAM</w:t>
      </w:r>
      <w:proofErr w:type="gramEnd"/>
      <w:r>
        <w:rPr>
          <w:rFonts w:ascii="Siddhanta" w:hAnsi="Siddhanta" w:cs="Siddhanta"/>
        </w:rPr>
        <w:t xml:space="preserve"> SAlAyAM GawaH.</w:t>
      </w:r>
    </w:p>
    <w:p w:rsidR="00602083" w:rsidRDefault="00602083" w:rsidP="00602083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पत्युर्नो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यज्ञसंयोगे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३३</w:t>
      </w:r>
      <w:r>
        <w:rPr>
          <w:rFonts w:ascii="Siddhanta" w:hAnsi="Siddhanta" w:cs="Siddhanta"/>
        </w:rPr>
        <w:t>) patnI. (Only pati word)</w:t>
      </w:r>
    </w:p>
    <w:p w:rsidR="00602083" w:rsidRDefault="00602083" w:rsidP="00602083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सपूर्वस्य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३४</w:t>
      </w:r>
      <w:r>
        <w:rPr>
          <w:rFonts w:ascii="Siddhanta" w:hAnsi="Siddhanta" w:cs="Siddhanta"/>
        </w:rPr>
        <w:t xml:space="preserve">) ends with pati and has some other word before it. Optional nuk. </w:t>
      </w:r>
      <w:proofErr w:type="gramStart"/>
      <w:r>
        <w:rPr>
          <w:rFonts w:ascii="Siddhanta" w:hAnsi="Siddhanta" w:cs="Siddhanta"/>
        </w:rPr>
        <w:t>gfhapati</w:t>
      </w:r>
      <w:proofErr w:type="gramEnd"/>
      <w:r>
        <w:rPr>
          <w:rFonts w:ascii="Siddhanta" w:hAnsi="Siddhanta" w:cs="Siddhanta"/>
        </w:rPr>
        <w:t xml:space="preserve"> / gfhapatnI. Also applicable in bahuvrIhi. dfQapati, dfQapatnI</w:t>
      </w:r>
    </w:p>
    <w:p w:rsidR="00602083" w:rsidRDefault="008C103C" w:rsidP="00602083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नित्यं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सपत्न्यादिषु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३५</w:t>
      </w:r>
      <w:r>
        <w:rPr>
          <w:rFonts w:ascii="Siddhanta" w:hAnsi="Siddhanta" w:cs="Siddhanta"/>
        </w:rPr>
        <w:t xml:space="preserve">) – NIp pratyaya. </w:t>
      </w:r>
      <w:proofErr w:type="gramStart"/>
      <w:r>
        <w:rPr>
          <w:rFonts w:ascii="Siddhanta" w:hAnsi="Siddhanta" w:cs="Siddhanta"/>
        </w:rPr>
        <w:t>sapatnI</w:t>
      </w:r>
      <w:proofErr w:type="gramEnd"/>
      <w:r>
        <w:rPr>
          <w:rFonts w:ascii="Siddhanta" w:hAnsi="Siddhanta" w:cs="Siddhanta"/>
        </w:rPr>
        <w:t>, ekapatnI, vIrapatnI, BrAtfpatnI, putrapatnI.</w:t>
      </w:r>
    </w:p>
    <w:p w:rsidR="008C103C" w:rsidRDefault="008C103C" w:rsidP="00602083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पूतक्रतोरै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३६</w:t>
      </w:r>
      <w:r>
        <w:rPr>
          <w:rFonts w:ascii="Siddhanta" w:hAnsi="Siddhanta" w:cs="Siddhanta"/>
        </w:rPr>
        <w:t xml:space="preserve">) – </w:t>
      </w:r>
    </w:p>
    <w:p w:rsidR="008C103C" w:rsidRDefault="008C103C" w:rsidP="008C103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if</w:t>
      </w:r>
      <w:proofErr w:type="gramEnd"/>
      <w:r>
        <w:rPr>
          <w:rFonts w:ascii="Siddhanta" w:hAnsi="Siddhanta" w:cs="Siddhanta"/>
        </w:rPr>
        <w:t xml:space="preserve"> puMyoga – pUtakratAyI. NIp pratyaya</w:t>
      </w:r>
    </w:p>
    <w:p w:rsidR="008C103C" w:rsidRDefault="008C103C" w:rsidP="008C103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no puMyoga e.g. yayA kratavaH pUtAH – pUtakratuH</w:t>
      </w:r>
    </w:p>
    <w:p w:rsidR="008C103C" w:rsidRDefault="008C103C" w:rsidP="008C103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वृषाकप्यग्निकुसितकुसिदानामुदात्तः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३६</w:t>
      </w:r>
      <w:r>
        <w:rPr>
          <w:rFonts w:ascii="Siddhanta" w:hAnsi="Siddhanta" w:cs="Siddhanta"/>
        </w:rPr>
        <w:t>) – NIp pratyaya. vfzAkapAyI, agnAyI, kusitAyI, kusidAyI</w:t>
      </w:r>
    </w:p>
    <w:p w:rsidR="008C103C" w:rsidRDefault="008C103C" w:rsidP="008C103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रौ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३८</w:t>
      </w:r>
      <w:r>
        <w:rPr>
          <w:rFonts w:ascii="Siddhanta" w:hAnsi="Siddhanta" w:cs="Siddhanta"/>
        </w:rPr>
        <w:t xml:space="preserve">) – NIp pratyaya. </w:t>
      </w:r>
      <w:proofErr w:type="gramStart"/>
      <w:r>
        <w:rPr>
          <w:rFonts w:ascii="Siddhanta" w:hAnsi="Siddhanta" w:cs="Siddhanta"/>
        </w:rPr>
        <w:t>manAyI</w:t>
      </w:r>
      <w:proofErr w:type="gramEnd"/>
      <w:r>
        <w:rPr>
          <w:rFonts w:ascii="Siddhanta" w:hAnsi="Siddhanta" w:cs="Siddhanta"/>
        </w:rPr>
        <w:t xml:space="preserve"> / manAvI / manuH (without NIp).</w:t>
      </w:r>
    </w:p>
    <w:p w:rsidR="00FD6620" w:rsidRDefault="008C103C" w:rsidP="00FD6620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वर्णादनुदात्तात्तोपधात्तो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३९</w:t>
      </w:r>
      <w:r>
        <w:rPr>
          <w:rFonts w:ascii="Siddhanta" w:hAnsi="Siddhanta" w:cs="Siddhanta"/>
        </w:rPr>
        <w:t xml:space="preserve">) </w:t>
      </w:r>
      <w:r w:rsidR="00FD6620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 w:rsidR="00FD6620">
        <w:rPr>
          <w:rFonts w:ascii="Siddhanta" w:hAnsi="Siddhanta" w:cs="Siddhanta"/>
        </w:rPr>
        <w:t xml:space="preserve">Means </w:t>
      </w:r>
      <w:r w:rsidR="00C642F9">
        <w:rPr>
          <w:rFonts w:ascii="Siddhanta" w:hAnsi="Siddhanta" w:cs="Siddhanta"/>
        </w:rPr>
        <w:t xml:space="preserve">colour. </w:t>
      </w:r>
      <w:proofErr w:type="gramStart"/>
      <w:r w:rsidR="00C642F9">
        <w:rPr>
          <w:rFonts w:ascii="Siddhanta" w:hAnsi="Siddhanta" w:cs="Siddhanta"/>
        </w:rPr>
        <w:t>anudAttAnta</w:t>
      </w:r>
      <w:proofErr w:type="gramEnd"/>
      <w:r w:rsidR="00C642F9">
        <w:rPr>
          <w:rFonts w:ascii="Siddhanta" w:hAnsi="Siddhanta" w:cs="Siddhanta"/>
        </w:rPr>
        <w:t xml:space="preserve">. </w:t>
      </w:r>
      <w:proofErr w:type="gramStart"/>
      <w:r w:rsidR="00C642F9">
        <w:rPr>
          <w:rFonts w:ascii="Siddhanta" w:hAnsi="Siddhanta" w:cs="Siddhanta"/>
        </w:rPr>
        <w:t>topaD</w:t>
      </w:r>
      <w:r w:rsidR="00FD6620">
        <w:rPr>
          <w:rFonts w:ascii="Siddhanta" w:hAnsi="Siddhanta" w:cs="Siddhanta"/>
        </w:rPr>
        <w:t>aH</w:t>
      </w:r>
      <w:proofErr w:type="gramEnd"/>
      <w:r w:rsidR="00FD6620">
        <w:rPr>
          <w:rFonts w:ascii="Siddhanta" w:hAnsi="Siddhanta" w:cs="Siddhanta"/>
        </w:rPr>
        <w:t xml:space="preserve">. </w:t>
      </w:r>
      <w:proofErr w:type="gramStart"/>
      <w:r w:rsidR="00FD6620">
        <w:rPr>
          <w:rFonts w:ascii="Siddhanta" w:hAnsi="Siddhanta" w:cs="Siddhanta"/>
        </w:rPr>
        <w:t>anupasarjanaH</w:t>
      </w:r>
      <w:proofErr w:type="gramEnd"/>
      <w:r w:rsidR="00FD6620">
        <w:rPr>
          <w:rFonts w:ascii="Siddhanta" w:hAnsi="Siddhanta" w:cs="Siddhanta"/>
        </w:rPr>
        <w:t xml:space="preserve">. Optional NIp pratyaya. And takAra -&gt; nakAra. </w:t>
      </w:r>
      <w:proofErr w:type="gramStart"/>
      <w:r w:rsidR="00FD6620">
        <w:rPr>
          <w:rFonts w:ascii="Siddhanta" w:hAnsi="Siddhanta" w:cs="Siddhanta"/>
        </w:rPr>
        <w:t>enI</w:t>
      </w:r>
      <w:proofErr w:type="gramEnd"/>
      <w:r w:rsidR="00FD6620">
        <w:rPr>
          <w:rFonts w:ascii="Siddhanta" w:hAnsi="Siddhanta" w:cs="Siddhanta"/>
        </w:rPr>
        <w:t xml:space="preserve"> – etA. </w:t>
      </w:r>
      <w:proofErr w:type="gramStart"/>
      <w:r w:rsidR="00FD6620">
        <w:rPr>
          <w:rFonts w:ascii="Siddhanta" w:hAnsi="Siddhanta" w:cs="Siddhanta"/>
        </w:rPr>
        <w:t>rohiNI</w:t>
      </w:r>
      <w:proofErr w:type="gramEnd"/>
      <w:r w:rsidR="00FD6620">
        <w:rPr>
          <w:rFonts w:ascii="Siddhanta" w:hAnsi="Siddhanta" w:cs="Siddhanta"/>
        </w:rPr>
        <w:t xml:space="preserve"> – rohitA. (Mostly a listing would be fine. It seems a finite group)</w:t>
      </w:r>
    </w:p>
    <w:p w:rsidR="00FD6620" w:rsidRDefault="00FD6620" w:rsidP="00FD662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proofErr w:type="gramStart"/>
      <w:r>
        <w:rPr>
          <w:rFonts w:ascii="Siddhanta" w:hAnsi="Siddhanta" w:cs="Siddhanta"/>
        </w:rPr>
        <w:t>treRyA</w:t>
      </w:r>
      <w:proofErr w:type="gramEnd"/>
      <w:r>
        <w:rPr>
          <w:rFonts w:ascii="Siddhanta" w:hAnsi="Siddhanta" w:cs="Siddhanta"/>
        </w:rPr>
        <w:t xml:space="preserve"> SalalyAH – valid. (I could not comprehend why)</w:t>
      </w:r>
    </w:p>
    <w:p w:rsidR="00FD6620" w:rsidRDefault="00FD6620" w:rsidP="00FD662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udAtta</w:t>
      </w:r>
      <w:proofErr w:type="gramEnd"/>
      <w:r>
        <w:rPr>
          <w:rFonts w:ascii="Siddhanta" w:hAnsi="Siddhanta" w:cs="Siddhanta"/>
        </w:rPr>
        <w:t xml:space="preserve"> – SvetA. (I have to check Pit sUtras to decide what </w:t>
      </w:r>
      <w:proofErr w:type="gramStart"/>
      <w:r>
        <w:rPr>
          <w:rFonts w:ascii="Siddhanta" w:hAnsi="Siddhanta" w:cs="Siddhanta"/>
        </w:rPr>
        <w:t>are antodAta</w:t>
      </w:r>
      <w:proofErr w:type="gramEnd"/>
      <w:r>
        <w:rPr>
          <w:rFonts w:ascii="Siddhanta" w:hAnsi="Siddhanta" w:cs="Siddhanta"/>
        </w:rPr>
        <w:t xml:space="preserve"> and which are not.)</w:t>
      </w:r>
    </w:p>
    <w:p w:rsidR="008C103C" w:rsidRDefault="008C103C" w:rsidP="00FD662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FD6620">
        <w:rPr>
          <w:rFonts w:ascii="Siddhanta" w:hAnsi="Siddhanta" w:cs="Siddhanta"/>
        </w:rPr>
        <w:t xml:space="preserve"> </w:t>
      </w:r>
      <w:r w:rsidR="00FD6620">
        <w:rPr>
          <w:rFonts w:ascii="Siddhanta" w:hAnsi="Siddhanta" w:cs="Siddhanta"/>
          <w:cs/>
          <w:lang w:bidi="hi-IN"/>
        </w:rPr>
        <w:t>पिशङ्गादुपसङ्ख्यानम्</w:t>
      </w:r>
      <w:r w:rsidR="00FD6620">
        <w:rPr>
          <w:rFonts w:ascii="Siddhanta" w:hAnsi="Siddhanta" w:cs="Siddhanta"/>
        </w:rPr>
        <w:t>‌ (</w:t>
      </w:r>
      <w:r w:rsidR="00FD6620">
        <w:rPr>
          <w:rFonts w:ascii="Siddhanta" w:hAnsi="Siddhanta" w:cs="Siddhanta"/>
          <w:cs/>
          <w:lang w:bidi="hi-IN"/>
        </w:rPr>
        <w:t>वा</w:t>
      </w:r>
      <w:r w:rsidR="00FD6620">
        <w:rPr>
          <w:rFonts w:ascii="Siddhanta" w:hAnsi="Siddhanta" w:cs="Siddhanta"/>
        </w:rPr>
        <w:t>) – piSaNgI / piSaNgA. Nip (debars ‘anyato NIz’)</w:t>
      </w:r>
    </w:p>
    <w:p w:rsidR="00FD6620" w:rsidRDefault="00C642F9" w:rsidP="00FD662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असितपलितयोर्न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- asitA, palitA</w:t>
      </w:r>
    </w:p>
    <w:p w:rsidR="00C642F9" w:rsidRDefault="00C642F9" w:rsidP="00FD662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छन्दसि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क्नमेके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asiknI, paliknI</w:t>
      </w:r>
    </w:p>
    <w:p w:rsidR="00C642F9" w:rsidRDefault="00C642F9" w:rsidP="00FD662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avadAta</w:t>
      </w:r>
      <w:proofErr w:type="gramEnd"/>
      <w:r>
        <w:rPr>
          <w:rFonts w:ascii="Siddhanta" w:hAnsi="Siddhanta" w:cs="Siddhanta"/>
        </w:rPr>
        <w:t xml:space="preserve"> means viSudDa, and not white. So avadAtA.</w:t>
      </w:r>
    </w:p>
    <w:p w:rsidR="00C642F9" w:rsidRDefault="00C642F9" w:rsidP="00C642F9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अन्यतो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ङीष्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४०</w:t>
      </w:r>
      <w:r>
        <w:rPr>
          <w:rFonts w:ascii="Siddhanta" w:hAnsi="Siddhanta" w:cs="Siddhanta"/>
        </w:rPr>
        <w:t xml:space="preserve">) – Means colour. </w:t>
      </w:r>
      <w:proofErr w:type="gramStart"/>
      <w:r>
        <w:rPr>
          <w:rFonts w:ascii="Siddhanta" w:hAnsi="Siddhanta" w:cs="Siddhanta"/>
        </w:rPr>
        <w:t>not</w:t>
      </w:r>
      <w:proofErr w:type="gramEnd"/>
      <w:r>
        <w:rPr>
          <w:rFonts w:ascii="Siddhanta" w:hAnsi="Siddhanta" w:cs="Siddhanta"/>
        </w:rPr>
        <w:t xml:space="preserve"> topaDaH. </w:t>
      </w:r>
      <w:proofErr w:type="gramStart"/>
      <w:r>
        <w:rPr>
          <w:rFonts w:ascii="Siddhanta" w:hAnsi="Siddhanta" w:cs="Siddhanta"/>
        </w:rPr>
        <w:t>anudAttAnta</w:t>
      </w:r>
      <w:proofErr w:type="gramEnd"/>
      <w:r>
        <w:rPr>
          <w:rFonts w:ascii="Siddhanta" w:hAnsi="Siddhanta" w:cs="Siddhanta"/>
        </w:rPr>
        <w:t xml:space="preserve">. NIz pratyaya. </w:t>
      </w:r>
      <w:proofErr w:type="gramStart"/>
      <w:r>
        <w:rPr>
          <w:rFonts w:ascii="Siddhanta" w:hAnsi="Siddhanta" w:cs="Siddhanta"/>
        </w:rPr>
        <w:t>kalmAzI</w:t>
      </w:r>
      <w:proofErr w:type="gramEnd"/>
      <w:r>
        <w:rPr>
          <w:rFonts w:ascii="Siddhanta" w:hAnsi="Siddhanta" w:cs="Siddhanta"/>
        </w:rPr>
        <w:t xml:space="preserve">, sAraNgI. </w:t>
      </w:r>
    </w:p>
    <w:p w:rsidR="00C642F9" w:rsidRDefault="00C642F9" w:rsidP="00C642F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If not anudAttAnta – kfzRA, kapilA</w:t>
      </w:r>
    </w:p>
    <w:p w:rsidR="00C642F9" w:rsidRDefault="00C642F9" w:rsidP="00C642F9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षिद्गौरादिभ्यश्च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४१</w:t>
      </w:r>
      <w:r>
        <w:rPr>
          <w:rFonts w:ascii="Siddhanta" w:hAnsi="Siddhanta" w:cs="Siddhanta"/>
        </w:rPr>
        <w:t xml:space="preserve">) – </w:t>
      </w:r>
    </w:p>
    <w:p w:rsidR="00C642F9" w:rsidRDefault="00C642F9" w:rsidP="00C642F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zit</w:t>
      </w:r>
      <w:proofErr w:type="gramEnd"/>
      <w:r>
        <w:rPr>
          <w:rFonts w:ascii="Siddhanta" w:hAnsi="Siddhanta" w:cs="Siddhanta"/>
        </w:rPr>
        <w:t xml:space="preserve"> - nartakI. (We have to find out zit pratyayas first.)</w:t>
      </w:r>
    </w:p>
    <w:p w:rsidR="00C642F9" w:rsidRDefault="00C642F9" w:rsidP="00C642F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gOrAdi</w:t>
      </w:r>
      <w:proofErr w:type="gramEnd"/>
      <w:r>
        <w:rPr>
          <w:rFonts w:ascii="Siddhanta" w:hAnsi="Siddhanta" w:cs="Siddhanta"/>
        </w:rPr>
        <w:t xml:space="preserve"> – gOra, matsya, manuzya, SfNga, gavaya, haya, mukaya. gOtama, taruRa, taluna, Svan,</w:t>
      </w:r>
    </w:p>
    <w:p w:rsidR="00C642F9" w:rsidRDefault="00C642F9" w:rsidP="00C642F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अनडुहो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स्त्रियामाम्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वेति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वक्तव्यम्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 xml:space="preserve">) anaquh – anaquhI / anaqvAhI </w:t>
      </w:r>
    </w:p>
    <w:p w:rsidR="00C642F9" w:rsidRDefault="00C642F9" w:rsidP="00C642F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pippalyAdi</w:t>
      </w:r>
      <w:proofErr w:type="gramEnd"/>
      <w:r>
        <w:rPr>
          <w:rFonts w:ascii="Siddhanta" w:hAnsi="Siddhanta" w:cs="Siddhanta"/>
        </w:rPr>
        <w:t xml:space="preserve"> – pippalI, harItakI, koSAtakI, pfTivI, mAtAmahI etc.</w:t>
      </w:r>
    </w:p>
    <w:p w:rsidR="00C642F9" w:rsidRDefault="00C642F9" w:rsidP="00C642F9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सूर्यतिष्यागस्त्यमत्स्यानां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उपधायाः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६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१४१</w:t>
      </w:r>
      <w:r>
        <w:rPr>
          <w:rFonts w:ascii="Siddhanta" w:hAnsi="Siddhanta" w:cs="Siddhanta"/>
        </w:rPr>
        <w:t xml:space="preserve">) – elides ‘y’ of these words. </w:t>
      </w:r>
    </w:p>
    <w:p w:rsidR="00C642F9" w:rsidRDefault="00C642F9" w:rsidP="00C642F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मत्स्यस्य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ङ्याम्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matsI</w:t>
      </w:r>
    </w:p>
    <w:p w:rsidR="00C642F9" w:rsidRDefault="00C642F9" w:rsidP="00C642F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सूर्यागस्त्ययोश्छे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 w:rsidR="003F75F4">
        <w:rPr>
          <w:rFonts w:ascii="Siddhanta" w:hAnsi="Siddhanta" w:cs="Siddhanta"/>
          <w:cs/>
          <w:lang w:bidi="hi-IN"/>
        </w:rPr>
        <w:t>ङ्</w:t>
      </w:r>
      <w:r w:rsidR="003F75F4">
        <w:rPr>
          <w:rFonts w:ascii="Siddhanta" w:hAnsi="Siddhanta" w:cs="Siddhanta"/>
        </w:rPr>
        <w:t>‍</w:t>
      </w:r>
      <w:r w:rsidR="003F75F4">
        <w:rPr>
          <w:rFonts w:ascii="Siddhanta" w:hAnsi="Siddhanta" w:cs="Siddhanta"/>
          <w:cs/>
          <w:lang w:bidi="hi-IN"/>
        </w:rPr>
        <w:t>यां</w:t>
      </w:r>
      <w:r w:rsidR="003F75F4">
        <w:rPr>
          <w:rFonts w:ascii="Siddhanta" w:hAnsi="Siddhanta" w:cs="Siddhanta"/>
        </w:rPr>
        <w:t xml:space="preserve"> </w:t>
      </w:r>
      <w:r w:rsidR="003F75F4">
        <w:rPr>
          <w:rFonts w:ascii="Siddhanta" w:hAnsi="Siddhanta" w:cs="Siddhanta"/>
          <w:cs/>
          <w:lang w:bidi="hi-IN"/>
        </w:rPr>
        <w:t>च</w:t>
      </w:r>
      <w:r w:rsidR="003F75F4">
        <w:rPr>
          <w:rFonts w:ascii="Siddhanta" w:hAnsi="Siddhanta" w:cs="Siddhanta"/>
        </w:rPr>
        <w:t xml:space="preserve"> (</w:t>
      </w:r>
      <w:r w:rsidR="003F75F4">
        <w:rPr>
          <w:rFonts w:ascii="Siddhanta" w:hAnsi="Siddhanta" w:cs="Siddhanta"/>
          <w:cs/>
          <w:lang w:bidi="hi-IN"/>
        </w:rPr>
        <w:t>वा</w:t>
      </w:r>
      <w:r w:rsidR="003F75F4">
        <w:rPr>
          <w:rFonts w:ascii="Siddhanta" w:hAnsi="Siddhanta" w:cs="Siddhanta"/>
        </w:rPr>
        <w:t>) – sUrI?</w:t>
      </w:r>
    </w:p>
    <w:p w:rsidR="003F75F4" w:rsidRDefault="003F75F4" w:rsidP="00C642F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तिष्यपुष्ययोर्नक्षत्राणि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वाच्यम्</w:t>
      </w:r>
      <w:r>
        <w:rPr>
          <w:rFonts w:ascii="Siddhanta" w:hAnsi="Siddhanta" w:cs="Siddhanta"/>
        </w:rPr>
        <w:t>‍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tiSI, pUSI.</w:t>
      </w:r>
    </w:p>
    <w:p w:rsidR="003F75F4" w:rsidRDefault="003F75F4" w:rsidP="00C642F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This rule is anitya. </w:t>
      </w:r>
      <w:proofErr w:type="gramStart"/>
      <w:r>
        <w:rPr>
          <w:rFonts w:ascii="Siddhanta" w:hAnsi="Siddhanta" w:cs="Siddhanta"/>
        </w:rPr>
        <w:t>e.g</w:t>
      </w:r>
      <w:proofErr w:type="gramEnd"/>
      <w:r>
        <w:rPr>
          <w:rFonts w:ascii="Siddhanta" w:hAnsi="Siddhanta" w:cs="Siddhanta"/>
        </w:rPr>
        <w:t>. daMzwrA. (</w:t>
      </w:r>
      <w:proofErr w:type="gramStart"/>
      <w:r>
        <w:rPr>
          <w:rFonts w:ascii="Siddhanta" w:hAnsi="Siddhanta" w:cs="Siddhanta"/>
        </w:rPr>
        <w:t>mAtari</w:t>
      </w:r>
      <w:proofErr w:type="gramEnd"/>
      <w:r>
        <w:rPr>
          <w:rFonts w:ascii="Siddhanta" w:hAnsi="Siddhanta" w:cs="Siddhanta"/>
        </w:rPr>
        <w:t xml:space="preserve"> zicca mandates zitva of mAtAmahI. Still it is mentioned in gOrAdi. Therefore this is anitya)</w:t>
      </w:r>
    </w:p>
    <w:p w:rsidR="003F75F4" w:rsidRDefault="003F75F4" w:rsidP="003F75F4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जानपदकुण्डगोणस्थलभाजनागकालनीलकुशकामुककबराद्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वृत्त्यमत्रावपनाकृत्रिमाश्राणास्थौल्यवर्णानाच्छादनायोविकारमैथुनेच्छाकेशवेषेषु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४२</w:t>
      </w:r>
      <w:r>
        <w:rPr>
          <w:rFonts w:ascii="Siddhanta" w:hAnsi="Siddhanta" w:cs="Siddhanta"/>
        </w:rPr>
        <w:t>)</w:t>
      </w:r>
    </w:p>
    <w:p w:rsidR="003F75F4" w:rsidRDefault="000A43B7" w:rsidP="003F75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jAnapadI</w:t>
      </w:r>
      <w:proofErr w:type="gramEnd"/>
      <w:r>
        <w:rPr>
          <w:rFonts w:ascii="Siddhanta" w:hAnsi="Siddhanta" w:cs="Siddhanta"/>
        </w:rPr>
        <w:t>. NIp - vftti</w:t>
      </w:r>
      <w:r w:rsidR="003F75F4">
        <w:rPr>
          <w:rFonts w:ascii="Siddhanta" w:hAnsi="Siddhanta" w:cs="Siddhanta"/>
        </w:rPr>
        <w:t xml:space="preserve">. </w:t>
      </w:r>
      <w:r>
        <w:rPr>
          <w:rFonts w:ascii="Siddhanta" w:hAnsi="Siddhanta" w:cs="Siddhanta"/>
        </w:rPr>
        <w:t>NIz</w:t>
      </w:r>
      <w:r w:rsidR="003F75F4"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</w:rPr>
        <w:t>anyA</w:t>
      </w:r>
    </w:p>
    <w:p w:rsidR="003F75F4" w:rsidRDefault="000A43B7" w:rsidP="003F75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kuRqI</w:t>
      </w:r>
      <w:proofErr w:type="gramEnd"/>
      <w:r>
        <w:rPr>
          <w:rFonts w:ascii="Siddhanta" w:hAnsi="Siddhanta" w:cs="Siddhanta"/>
        </w:rPr>
        <w:t xml:space="preserve"> – amatram, kuRqA – anyA. For kuRqa (amfte jArajaH kuRqaH – jAtilakzaNa NIz happens)</w:t>
      </w:r>
    </w:p>
    <w:p w:rsidR="000A43B7" w:rsidRDefault="000A43B7" w:rsidP="003F75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gorI – Avapanam, goRA – anyA</w:t>
      </w:r>
    </w:p>
    <w:p w:rsidR="000A43B7" w:rsidRDefault="003344F9" w:rsidP="003F75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sTalI – akftrimA, sTalA – anyA</w:t>
      </w:r>
    </w:p>
    <w:p w:rsidR="003344F9" w:rsidRDefault="003344F9" w:rsidP="003F75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BAjI – SrARA, BAjA – anyA</w:t>
      </w:r>
    </w:p>
    <w:p w:rsidR="003344F9" w:rsidRDefault="003344F9" w:rsidP="003F75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nAgI – sTUlA, nAgA – anyA</w:t>
      </w:r>
    </w:p>
    <w:p w:rsidR="003344F9" w:rsidRDefault="004116F3" w:rsidP="003F75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kAlI – varRa, kAlA – anyA</w:t>
      </w:r>
    </w:p>
    <w:p w:rsidR="004116F3" w:rsidRDefault="004116F3" w:rsidP="003F75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nIlI – anAcCAdanam, nIlA – anyA</w:t>
      </w:r>
    </w:p>
    <w:p w:rsidR="004116F3" w:rsidRDefault="004116F3" w:rsidP="004116F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नील्या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वक्तव्यः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Pending to understand</w:t>
      </w:r>
    </w:p>
    <w:p w:rsidR="004116F3" w:rsidRDefault="004116F3" w:rsidP="004116F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अनाच्छादनेऽपि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किन्तु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नीलादौषधौ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 xml:space="preserve">)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- nIlI</w:t>
      </w:r>
    </w:p>
    <w:p w:rsidR="004116F3" w:rsidRDefault="004116F3" w:rsidP="004116F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प्राणिनि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nIlI gOH.</w:t>
      </w:r>
    </w:p>
    <w:p w:rsidR="004116F3" w:rsidRDefault="004116F3" w:rsidP="004116F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सञ्ज्ञायां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nIlI / nIlA.</w:t>
      </w:r>
    </w:p>
    <w:p w:rsidR="004116F3" w:rsidRDefault="004116F3" w:rsidP="004116F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kuSI – ayovikAra, kuSA – anyA</w:t>
      </w:r>
    </w:p>
    <w:p w:rsidR="004116F3" w:rsidRDefault="004116F3" w:rsidP="004116F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kAmukI – mETunecCA, kAmukA – anyA</w:t>
      </w:r>
    </w:p>
    <w:p w:rsidR="004116F3" w:rsidRDefault="004116F3" w:rsidP="004116F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kabarI – keSaveSa, kabarA – anyA</w:t>
      </w:r>
    </w:p>
    <w:p w:rsidR="004116F3" w:rsidRDefault="00987D40" w:rsidP="004116F3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शोणात्प्राचाम्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४३</w:t>
      </w:r>
      <w:r>
        <w:rPr>
          <w:rFonts w:ascii="Siddhanta" w:hAnsi="Siddhanta" w:cs="Siddhanta"/>
        </w:rPr>
        <w:t>) SoRA / SoRI</w:t>
      </w:r>
    </w:p>
    <w:p w:rsidR="00987D40" w:rsidRDefault="00217E70" w:rsidP="004116F3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वोतो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गुणवचनात्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४४</w:t>
      </w:r>
      <w:r>
        <w:rPr>
          <w:rFonts w:ascii="Siddhanta" w:hAnsi="Siddhanta" w:cs="Siddhanta"/>
        </w:rPr>
        <w:t xml:space="preserve">) – udanta. </w:t>
      </w:r>
      <w:proofErr w:type="gramStart"/>
      <w:r>
        <w:rPr>
          <w:rFonts w:ascii="Siddhanta" w:hAnsi="Siddhanta" w:cs="Siddhanta"/>
        </w:rPr>
        <w:t>guNavAcI</w:t>
      </w:r>
      <w:proofErr w:type="gramEnd"/>
      <w:r>
        <w:rPr>
          <w:rFonts w:ascii="Siddhanta" w:hAnsi="Siddhanta" w:cs="Siddhanta"/>
        </w:rPr>
        <w:t xml:space="preserve">. Optional NIz. </w:t>
      </w:r>
      <w:proofErr w:type="gramStart"/>
      <w:r>
        <w:rPr>
          <w:rFonts w:ascii="Siddhanta" w:hAnsi="Siddhanta" w:cs="Siddhanta"/>
        </w:rPr>
        <w:t>mfdvI/mfduH</w:t>
      </w:r>
      <w:proofErr w:type="gramEnd"/>
      <w:r>
        <w:rPr>
          <w:rFonts w:ascii="Siddhanta" w:hAnsi="Siddhanta" w:cs="Siddhanta"/>
        </w:rPr>
        <w:t>.</w:t>
      </w:r>
    </w:p>
    <w:p w:rsidR="00217E70" w:rsidRDefault="00217E70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खरुसंयोगोपधान्न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KarUH, pARquH.</w:t>
      </w:r>
    </w:p>
    <w:p w:rsidR="00217E70" w:rsidRDefault="00217E70" w:rsidP="00217E70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बह्वादिभ्यश्च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४५</w:t>
      </w:r>
      <w:r>
        <w:rPr>
          <w:rFonts w:ascii="Siddhanta" w:hAnsi="Siddhanta" w:cs="Siddhanta"/>
        </w:rPr>
        <w:t>) – bahvI / bahuH. (This gaRa has to be enumerated)</w:t>
      </w:r>
    </w:p>
    <w:p w:rsidR="00217E70" w:rsidRDefault="00217E70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kfdikArAdaktinaH – rAtriH / rAtrI</w:t>
      </w:r>
    </w:p>
    <w:p w:rsidR="00217E70" w:rsidRDefault="00217E70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sarvato’ktinnarthAdityeke – SakawiH / SakawI</w:t>
      </w:r>
    </w:p>
    <w:p w:rsidR="00217E70" w:rsidRDefault="00217E70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padDatiH / padDatI</w:t>
      </w:r>
    </w:p>
    <w:p w:rsidR="00217E70" w:rsidRDefault="00217E70" w:rsidP="00217E70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पुंयोगादाख्यायाम्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४८</w:t>
      </w:r>
      <w:r>
        <w:rPr>
          <w:rFonts w:ascii="Siddhanta" w:hAnsi="Siddhanta" w:cs="Siddhanta"/>
        </w:rPr>
        <w:t xml:space="preserve">) – pumAKyA. </w:t>
      </w:r>
      <w:proofErr w:type="gramStart"/>
      <w:r>
        <w:rPr>
          <w:rFonts w:ascii="Siddhanta" w:hAnsi="Siddhanta" w:cs="Siddhanta"/>
        </w:rPr>
        <w:t>gopasya</w:t>
      </w:r>
      <w:proofErr w:type="gramEnd"/>
      <w:r>
        <w:rPr>
          <w:rFonts w:ascii="Siddhanta" w:hAnsi="Siddhanta" w:cs="Siddhanta"/>
        </w:rPr>
        <w:t xml:space="preserve"> strI gopI. NIz pratyaya.</w:t>
      </w:r>
    </w:p>
    <w:p w:rsidR="00217E70" w:rsidRDefault="00217E70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पालकान्तान्न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gopAlikA / aSvapAlikA</w:t>
      </w:r>
    </w:p>
    <w:p w:rsidR="00217E70" w:rsidRDefault="00217E70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सूर्याद्देवतायां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चाब्वाच्यः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sUryA (sUryasya strI devatA), sUrI kuntI.</w:t>
      </w:r>
    </w:p>
    <w:p w:rsidR="00217E70" w:rsidRDefault="00217E70" w:rsidP="00217E70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इन्द्रवरुणभवशर्वरुद्रमृडहिमारण्ययवयवनमातुलाचार्याणामानुक्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४९</w:t>
      </w:r>
      <w:r>
        <w:rPr>
          <w:rFonts w:ascii="Siddhanta" w:hAnsi="Siddhanta" w:cs="Siddhanta"/>
        </w:rPr>
        <w:t>)</w:t>
      </w:r>
    </w:p>
    <w:p w:rsidR="00217E70" w:rsidRDefault="00A845C7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indra</w:t>
      </w:r>
      <w:proofErr w:type="gramEnd"/>
      <w:r>
        <w:rPr>
          <w:rFonts w:ascii="Siddhanta" w:hAnsi="Siddhanta" w:cs="Siddhanta"/>
        </w:rPr>
        <w:t>, varuRa, Bava, Sarva, rudra, mfqa – only Anuk is mandated. NIz is anyway applicable.</w:t>
      </w:r>
    </w:p>
    <w:p w:rsidR="00A845C7" w:rsidRDefault="00A845C7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hima, araRya – </w:t>
      </w:r>
      <w:r>
        <w:rPr>
          <w:rFonts w:ascii="Siddhanta" w:hAnsi="Siddhanta" w:cs="Siddhanta"/>
          <w:cs/>
          <w:lang w:bidi="hi-IN"/>
        </w:rPr>
        <w:t>हिमारण्ययोर्महत्त्वे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</w:t>
      </w:r>
    </w:p>
    <w:p w:rsidR="00A845C7" w:rsidRDefault="00A845C7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yava – </w:t>
      </w:r>
      <w:r>
        <w:rPr>
          <w:rFonts w:ascii="Siddhanta" w:hAnsi="Siddhanta" w:cs="Siddhanta"/>
          <w:cs/>
          <w:lang w:bidi="hi-IN"/>
        </w:rPr>
        <w:t>यवाद्दोषे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</w:t>
      </w:r>
    </w:p>
    <w:p w:rsidR="00A845C7" w:rsidRDefault="00A845C7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yavana – </w:t>
      </w:r>
      <w:r>
        <w:rPr>
          <w:rFonts w:ascii="Siddhanta" w:hAnsi="Siddhanta" w:cs="Siddhanta"/>
          <w:cs/>
          <w:lang w:bidi="hi-IN"/>
        </w:rPr>
        <w:t>यवनाल्लिप्याम्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</w:t>
      </w:r>
    </w:p>
    <w:p w:rsidR="00A845C7" w:rsidRDefault="00A845C7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mAtula, upADyAya – </w:t>
      </w:r>
      <w:r>
        <w:rPr>
          <w:rFonts w:ascii="Siddhanta" w:hAnsi="Siddhanta" w:cs="Siddhanta"/>
          <w:cs/>
          <w:lang w:bidi="hi-IN"/>
        </w:rPr>
        <w:t>मातुलोपाध्यायोरानुग्वा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</w:t>
      </w:r>
    </w:p>
    <w:p w:rsidR="00D96147" w:rsidRDefault="00D96147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स्वयमेवाध्यापिका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ङीष्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वाच्यः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upADyAyI / upADyAyA</w:t>
      </w:r>
    </w:p>
    <w:p w:rsidR="00D96147" w:rsidRDefault="00D96147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आचार्यादणत्वं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 xml:space="preserve">) – AcAryANI. </w:t>
      </w:r>
    </w:p>
    <w:p w:rsidR="00D96147" w:rsidRDefault="00D96147" w:rsidP="00D961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AcAryA – svayaM vyAKyAtrI</w:t>
      </w:r>
    </w:p>
    <w:p w:rsidR="00D96147" w:rsidRDefault="00D96147" w:rsidP="00D96147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अर्यक्षत्त्रियाभ्यां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स्वार्थे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</w:t>
      </w:r>
    </w:p>
    <w:p w:rsidR="00D96147" w:rsidRDefault="00D96147" w:rsidP="00D961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aryARI / aryA</w:t>
      </w:r>
    </w:p>
    <w:p w:rsidR="00D96147" w:rsidRDefault="00D96147" w:rsidP="00D961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kzatriyARI</w:t>
      </w:r>
      <w:proofErr w:type="gramEnd"/>
      <w:r>
        <w:rPr>
          <w:rFonts w:ascii="Siddhanta" w:hAnsi="Siddhanta" w:cs="Siddhanta"/>
        </w:rPr>
        <w:t xml:space="preserve"> / kzatriyA.</w:t>
      </w:r>
    </w:p>
    <w:p w:rsidR="00D96147" w:rsidRDefault="00D96147" w:rsidP="00D961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for puMyoga – aryI / kzatriyI</w:t>
      </w:r>
    </w:p>
    <w:p w:rsidR="00883123" w:rsidRDefault="00883123" w:rsidP="00D961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brahmARI – pending to understand</w:t>
      </w:r>
    </w:p>
    <w:p w:rsidR="00883123" w:rsidRDefault="00883123" w:rsidP="00883123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क्रीतात्करणपूर्वात्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५०</w:t>
      </w:r>
      <w:r>
        <w:rPr>
          <w:rFonts w:ascii="Siddhanta" w:hAnsi="Siddhanta" w:cs="Siddhanta"/>
        </w:rPr>
        <w:t>)</w:t>
      </w:r>
      <w:r w:rsidR="004F1B39">
        <w:rPr>
          <w:rFonts w:ascii="Siddhanta" w:hAnsi="Siddhanta" w:cs="Siddhanta"/>
        </w:rPr>
        <w:t xml:space="preserve"> – ends with krIta. </w:t>
      </w:r>
      <w:proofErr w:type="gramStart"/>
      <w:r w:rsidR="004F1B39">
        <w:rPr>
          <w:rFonts w:ascii="Siddhanta" w:hAnsi="Siddhanta" w:cs="Siddhanta"/>
        </w:rPr>
        <w:t>karaRa</w:t>
      </w:r>
      <w:proofErr w:type="gramEnd"/>
      <w:r w:rsidR="004F1B39">
        <w:rPr>
          <w:rFonts w:ascii="Siddhanta" w:hAnsi="Siddhanta" w:cs="Siddhanta"/>
        </w:rPr>
        <w:t xml:space="preserve"> is adanta. This is not uniform</w:t>
      </w:r>
    </w:p>
    <w:p w:rsidR="004F1B39" w:rsidRPr="004F1B39" w:rsidRDefault="004F1B39" w:rsidP="004F1B3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vastrakrItI (applied)</w:t>
      </w:r>
    </w:p>
    <w:p w:rsidR="004F1B39" w:rsidRDefault="004F1B39" w:rsidP="004F1B3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DanakrItA (not applied)</w:t>
      </w:r>
    </w:p>
    <w:p w:rsidR="004F1B39" w:rsidRDefault="004F1B39" w:rsidP="004F1B39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897FB1">
        <w:rPr>
          <w:rFonts w:ascii="Siddhanta" w:hAnsi="Siddhanta" w:cs="Siddhanta"/>
          <w:cs/>
          <w:lang w:bidi="hi-IN"/>
        </w:rPr>
        <w:t>क्तादल्पाख्यायाम्</w:t>
      </w:r>
      <w:r w:rsidR="00897FB1">
        <w:rPr>
          <w:rFonts w:ascii="Siddhanta" w:hAnsi="Siddhanta" w:cs="Siddhanta"/>
        </w:rPr>
        <w:t>‌ (</w:t>
      </w:r>
      <w:r w:rsidR="00897FB1">
        <w:rPr>
          <w:rFonts w:ascii="Siddhanta" w:hAnsi="Siddhanta" w:cs="Siddhanta"/>
          <w:cs/>
          <w:lang w:bidi="hi-IN"/>
        </w:rPr>
        <w:t>४</w:t>
      </w:r>
      <w:r w:rsidR="00897FB1">
        <w:rPr>
          <w:rFonts w:ascii="Siddhanta" w:hAnsi="Siddhanta" w:cs="Siddhanta"/>
        </w:rPr>
        <w:t>.</w:t>
      </w:r>
      <w:r w:rsidR="00897FB1">
        <w:rPr>
          <w:rFonts w:ascii="Siddhanta" w:hAnsi="Siddhanta" w:cs="Siddhanta"/>
          <w:cs/>
          <w:lang w:bidi="hi-IN"/>
        </w:rPr>
        <w:t>१</w:t>
      </w:r>
      <w:r w:rsidR="00897FB1">
        <w:rPr>
          <w:rFonts w:ascii="Siddhanta" w:hAnsi="Siddhanta" w:cs="Siddhanta"/>
        </w:rPr>
        <w:t>.</w:t>
      </w:r>
      <w:r w:rsidR="00897FB1">
        <w:rPr>
          <w:rFonts w:ascii="Siddhanta" w:hAnsi="Siddhanta" w:cs="Siddhanta"/>
          <w:cs/>
          <w:lang w:bidi="hi-IN"/>
        </w:rPr>
        <w:t>५१</w:t>
      </w:r>
      <w:r w:rsidR="00897FB1">
        <w:rPr>
          <w:rFonts w:ascii="Siddhanta" w:hAnsi="Siddhanta" w:cs="Siddhanta"/>
        </w:rPr>
        <w:t xml:space="preserve">) – karaRAdi. </w:t>
      </w:r>
      <w:proofErr w:type="gramStart"/>
      <w:r w:rsidR="00897FB1">
        <w:rPr>
          <w:rFonts w:ascii="Siddhanta" w:hAnsi="Siddhanta" w:cs="Siddhanta"/>
        </w:rPr>
        <w:t>adanta</w:t>
      </w:r>
      <w:proofErr w:type="gramEnd"/>
      <w:r w:rsidR="00897FB1">
        <w:rPr>
          <w:rFonts w:ascii="Siddhanta" w:hAnsi="Siddhanta" w:cs="Siddhanta"/>
        </w:rPr>
        <w:t xml:space="preserve">. </w:t>
      </w:r>
      <w:proofErr w:type="gramStart"/>
      <w:r w:rsidR="00897FB1">
        <w:rPr>
          <w:rFonts w:ascii="Siddhanta" w:hAnsi="Siddhanta" w:cs="Siddhanta"/>
        </w:rPr>
        <w:t>ktAnta</w:t>
      </w:r>
      <w:proofErr w:type="gramEnd"/>
      <w:r w:rsidR="00897FB1">
        <w:rPr>
          <w:rFonts w:ascii="Siddhanta" w:hAnsi="Siddhanta" w:cs="Siddhanta"/>
        </w:rPr>
        <w:t>. NIz</w:t>
      </w:r>
    </w:p>
    <w:p w:rsidR="00897FB1" w:rsidRDefault="00897FB1" w:rsidP="00897F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alpatva – aBraliptI dyOH</w:t>
      </w:r>
    </w:p>
    <w:p w:rsidR="00897FB1" w:rsidRDefault="00897FB1" w:rsidP="00897F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not</w:t>
      </w:r>
      <w:proofErr w:type="gramEnd"/>
      <w:r>
        <w:rPr>
          <w:rFonts w:ascii="Siddhanta" w:hAnsi="Siddhanta" w:cs="Siddhanta"/>
        </w:rPr>
        <w:t xml:space="preserve"> alpatva – candanaliptA aNganA.</w:t>
      </w:r>
    </w:p>
    <w:p w:rsidR="00897FB1" w:rsidRDefault="00897FB1" w:rsidP="00897FB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बहुव्रीहेश्चान्तोदात्तात्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५२</w:t>
      </w:r>
      <w:r>
        <w:rPr>
          <w:rFonts w:ascii="Siddhanta" w:hAnsi="Siddhanta" w:cs="Siddhanta"/>
        </w:rPr>
        <w:t xml:space="preserve">) – bahuvrIhi. </w:t>
      </w:r>
      <w:proofErr w:type="gramStart"/>
      <w:r>
        <w:rPr>
          <w:rFonts w:ascii="Siddhanta" w:hAnsi="Siddhanta" w:cs="Siddhanta"/>
        </w:rPr>
        <w:t>ktAnta</w:t>
      </w:r>
      <w:proofErr w:type="gramEnd"/>
      <w:r>
        <w:rPr>
          <w:rFonts w:ascii="Siddhanta" w:hAnsi="Siddhanta" w:cs="Siddhanta"/>
        </w:rPr>
        <w:t xml:space="preserve">. </w:t>
      </w:r>
      <w:proofErr w:type="gramStart"/>
      <w:r>
        <w:rPr>
          <w:rFonts w:ascii="Siddhanta" w:hAnsi="Siddhanta" w:cs="Siddhanta"/>
        </w:rPr>
        <w:t>adanta</w:t>
      </w:r>
      <w:proofErr w:type="gramEnd"/>
      <w:r>
        <w:rPr>
          <w:rFonts w:ascii="Siddhanta" w:hAnsi="Siddhanta" w:cs="Siddhanta"/>
        </w:rPr>
        <w:t xml:space="preserve">. </w:t>
      </w:r>
      <w:proofErr w:type="gramStart"/>
      <w:r>
        <w:rPr>
          <w:rFonts w:ascii="Siddhanta" w:hAnsi="Siddhanta" w:cs="Siddhanta"/>
        </w:rPr>
        <w:t>antodAtta</w:t>
      </w:r>
      <w:proofErr w:type="gramEnd"/>
      <w:r>
        <w:rPr>
          <w:rFonts w:ascii="Siddhanta" w:hAnsi="Siddhanta" w:cs="Siddhanta"/>
        </w:rPr>
        <w:t>. NIz</w:t>
      </w:r>
    </w:p>
    <w:p w:rsidR="00897FB1" w:rsidRDefault="00897FB1" w:rsidP="00897F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जातिपूर्वादिति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वक्तव्यम्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 xml:space="preserve">) – </w:t>
      </w:r>
    </w:p>
    <w:p w:rsidR="00897FB1" w:rsidRDefault="00897FB1" w:rsidP="00897F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This means that after bahvAdi – there won’t be NIz. Therefore uruBinnI.</w:t>
      </w:r>
    </w:p>
    <w:p w:rsidR="00897FB1" w:rsidRDefault="00897FB1" w:rsidP="00897F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 here – bahukrItA</w:t>
      </w:r>
    </w:p>
    <w:p w:rsidR="00897FB1" w:rsidRDefault="00897FB1" w:rsidP="00897F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जातान्तान्न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dantajAtA</w:t>
      </w:r>
    </w:p>
    <w:p w:rsidR="00897FB1" w:rsidRDefault="00897FB1" w:rsidP="00897F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पाणिगृहिती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भार्यायाम्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pARigfhitI – wife, pARigfhitA – anyA.</w:t>
      </w:r>
    </w:p>
    <w:p w:rsidR="00897FB1" w:rsidRDefault="00897FB1" w:rsidP="00897FB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अस्वाङ्गपूर्वपदाद्वा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५३</w:t>
      </w:r>
      <w:r>
        <w:rPr>
          <w:rFonts w:ascii="Siddhanta" w:hAnsi="Siddhanta" w:cs="Siddhanta"/>
        </w:rPr>
        <w:t xml:space="preserve">) – </w:t>
      </w:r>
      <w:r w:rsidR="00472879">
        <w:rPr>
          <w:rFonts w:ascii="Siddhanta" w:hAnsi="Siddhanta" w:cs="Siddhanta"/>
        </w:rPr>
        <w:t xml:space="preserve">Not svANgapUrvapada. </w:t>
      </w:r>
      <w:proofErr w:type="gramStart"/>
      <w:r w:rsidR="00472879">
        <w:rPr>
          <w:rFonts w:ascii="Siddhanta" w:hAnsi="Siddhanta" w:cs="Siddhanta"/>
        </w:rPr>
        <w:t>surApItI</w:t>
      </w:r>
      <w:proofErr w:type="gramEnd"/>
      <w:r w:rsidR="00472879">
        <w:rPr>
          <w:rFonts w:ascii="Siddhanta" w:hAnsi="Siddhanta" w:cs="Siddhanta"/>
        </w:rPr>
        <w:t xml:space="preserve"> / surApItA. </w:t>
      </w:r>
      <w:proofErr w:type="gramStart"/>
      <w:r>
        <w:rPr>
          <w:rFonts w:ascii="Siddhanta" w:hAnsi="Siddhanta" w:cs="Siddhanta"/>
        </w:rPr>
        <w:t>makes</w:t>
      </w:r>
      <w:proofErr w:type="gramEnd"/>
      <w:r>
        <w:rPr>
          <w:rFonts w:ascii="Siddhanta" w:hAnsi="Siddhanta" w:cs="Siddhanta"/>
        </w:rPr>
        <w:t xml:space="preserve"> the mandatory Adeza of 4.1.52 optional.</w:t>
      </w:r>
    </w:p>
    <w:p w:rsidR="00897FB1" w:rsidRDefault="00472879" w:rsidP="00897F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antodAttAt</w:t>
      </w:r>
      <w:proofErr w:type="gramEnd"/>
      <w:r>
        <w:rPr>
          <w:rFonts w:ascii="Siddhanta" w:hAnsi="Siddhanta" w:cs="Siddhanta"/>
        </w:rPr>
        <w:t xml:space="preserve"> – prevents application of 4.1.53 and also 4.1.52. vastracCannA</w:t>
      </w:r>
    </w:p>
    <w:p w:rsidR="00472879" w:rsidRDefault="00472879" w:rsidP="00107B1F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स्वाङ्गाच्चोपसर्जनादसंयोगोपधात्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५४</w:t>
      </w:r>
      <w:r w:rsidR="008B0D98">
        <w:rPr>
          <w:rFonts w:ascii="Siddhanta" w:hAnsi="Siddhanta" w:cs="Siddhanta"/>
        </w:rPr>
        <w:t xml:space="preserve">) – upaDA is asaMyoga. </w:t>
      </w:r>
      <w:proofErr w:type="gramStart"/>
      <w:r w:rsidR="008B0D98">
        <w:rPr>
          <w:rFonts w:ascii="Siddhanta" w:hAnsi="Siddhanta" w:cs="Siddhanta"/>
        </w:rPr>
        <w:t>svANga</w:t>
      </w:r>
      <w:proofErr w:type="gramEnd"/>
      <w:r w:rsidR="008B0D98">
        <w:rPr>
          <w:rFonts w:ascii="Siddhanta" w:hAnsi="Siddhanta" w:cs="Siddhanta"/>
        </w:rPr>
        <w:t xml:space="preserve">. </w:t>
      </w:r>
      <w:proofErr w:type="gramStart"/>
      <w:r w:rsidR="008B0D98">
        <w:rPr>
          <w:rFonts w:ascii="Siddhanta" w:hAnsi="Siddhanta" w:cs="Siddhanta"/>
        </w:rPr>
        <w:t>adanta</w:t>
      </w:r>
      <w:proofErr w:type="gramEnd"/>
      <w:r w:rsidR="008B0D98">
        <w:rPr>
          <w:rFonts w:ascii="Siddhanta" w:hAnsi="Siddhanta" w:cs="Siddhanta"/>
        </w:rPr>
        <w:t xml:space="preserve">. </w:t>
      </w:r>
      <w:proofErr w:type="gramStart"/>
      <w:r w:rsidR="008B0D98">
        <w:rPr>
          <w:rFonts w:ascii="Siddhanta" w:hAnsi="Siddhanta" w:cs="Siddhanta"/>
        </w:rPr>
        <w:t>upasarjana</w:t>
      </w:r>
      <w:proofErr w:type="gramEnd"/>
      <w:r w:rsidR="008B0D98">
        <w:rPr>
          <w:rFonts w:ascii="Siddhanta" w:hAnsi="Siddhanta" w:cs="Siddhanta"/>
        </w:rPr>
        <w:t xml:space="preserve">. Optional NIz. </w:t>
      </w:r>
      <w:proofErr w:type="gramStart"/>
      <w:r w:rsidR="008B0D98">
        <w:rPr>
          <w:rFonts w:ascii="Siddhanta" w:hAnsi="Siddhanta" w:cs="Siddhanta"/>
        </w:rPr>
        <w:t>atikeSI</w:t>
      </w:r>
      <w:proofErr w:type="gramEnd"/>
      <w:r w:rsidR="008B0D98">
        <w:rPr>
          <w:rFonts w:ascii="Siddhanta" w:hAnsi="Siddhanta" w:cs="Siddhanta"/>
        </w:rPr>
        <w:t xml:space="preserve"> / atikeSA</w:t>
      </w:r>
      <w:r w:rsidR="00107B1F">
        <w:rPr>
          <w:rFonts w:ascii="Siddhanta" w:hAnsi="Siddhanta" w:cs="Siddhanta"/>
        </w:rPr>
        <w:t xml:space="preserve">. </w:t>
      </w:r>
      <w:r w:rsidR="00107B1F">
        <w:rPr>
          <w:rFonts w:ascii="Siddhanta" w:hAnsi="Siddhanta" w:cs="Siddhanta"/>
          <w:cs/>
          <w:lang w:bidi="hi-IN"/>
        </w:rPr>
        <w:t>अद्रवं</w:t>
      </w:r>
      <w:r w:rsidR="00107B1F">
        <w:rPr>
          <w:rFonts w:ascii="Siddhanta" w:hAnsi="Siddhanta" w:cs="Siddhanta"/>
        </w:rPr>
        <w:t xml:space="preserve"> </w:t>
      </w:r>
      <w:r w:rsidR="00107B1F">
        <w:rPr>
          <w:rFonts w:ascii="Siddhanta" w:hAnsi="Siddhanta" w:cs="Siddhanta"/>
          <w:cs/>
          <w:lang w:bidi="hi-IN"/>
        </w:rPr>
        <w:t>मूर्तिमत्स्वाङ्गं</w:t>
      </w:r>
      <w:r w:rsidR="00107B1F">
        <w:rPr>
          <w:rFonts w:ascii="Siddhanta" w:hAnsi="Siddhanta" w:cs="Siddhanta"/>
        </w:rPr>
        <w:t xml:space="preserve"> </w:t>
      </w:r>
      <w:r w:rsidR="00107B1F">
        <w:rPr>
          <w:rFonts w:ascii="Siddhanta" w:hAnsi="Siddhanta" w:cs="Siddhanta"/>
          <w:cs/>
          <w:lang w:bidi="hi-IN"/>
        </w:rPr>
        <w:t>प्राणिस्थमविकारजम्</w:t>
      </w:r>
      <w:r w:rsidR="00107B1F">
        <w:rPr>
          <w:rFonts w:ascii="Siddhanta" w:hAnsi="Siddhanta" w:cs="Siddhanta"/>
        </w:rPr>
        <w:t xml:space="preserve">‌ </w:t>
      </w:r>
      <w:r w:rsidR="00107B1F">
        <w:rPr>
          <w:rFonts w:ascii="Siddhanta" w:hAnsi="Siddhanta" w:cs="Siddhanta"/>
          <w:cs/>
          <w:lang w:bidi="hi-IN"/>
        </w:rPr>
        <w:t>।</w:t>
      </w:r>
      <w:r w:rsidR="00107B1F">
        <w:rPr>
          <w:rFonts w:ascii="Siddhanta" w:hAnsi="Siddhanta" w:cs="Siddhanta"/>
        </w:rPr>
        <w:t xml:space="preserve"> </w:t>
      </w:r>
      <w:r w:rsidR="00107B1F">
        <w:rPr>
          <w:rFonts w:ascii="Siddhanta" w:hAnsi="Siddhanta" w:cs="Siddhanta"/>
          <w:cs/>
          <w:lang w:bidi="hi-IN"/>
        </w:rPr>
        <w:t>अतत्स्थं</w:t>
      </w:r>
      <w:r w:rsidR="00107B1F">
        <w:rPr>
          <w:rFonts w:ascii="Siddhanta" w:hAnsi="Siddhanta" w:cs="Siddhanta"/>
        </w:rPr>
        <w:t xml:space="preserve"> </w:t>
      </w:r>
      <w:r w:rsidR="00107B1F">
        <w:rPr>
          <w:rFonts w:ascii="Siddhanta" w:hAnsi="Siddhanta" w:cs="Siddhanta"/>
          <w:cs/>
          <w:lang w:bidi="hi-IN"/>
        </w:rPr>
        <w:t>तत्र</w:t>
      </w:r>
      <w:r w:rsidR="00107B1F">
        <w:rPr>
          <w:rFonts w:ascii="Siddhanta" w:hAnsi="Siddhanta" w:cs="Siddhanta"/>
        </w:rPr>
        <w:t xml:space="preserve"> </w:t>
      </w:r>
      <w:r w:rsidR="00107B1F">
        <w:rPr>
          <w:rFonts w:ascii="Siddhanta" w:hAnsi="Siddhanta" w:cs="Siddhanta"/>
          <w:cs/>
          <w:lang w:bidi="hi-IN"/>
        </w:rPr>
        <w:t>दृष्टं</w:t>
      </w:r>
      <w:r w:rsidR="00107B1F">
        <w:rPr>
          <w:rFonts w:ascii="Siddhanta" w:hAnsi="Siddhanta" w:cs="Siddhanta"/>
        </w:rPr>
        <w:t xml:space="preserve"> </w:t>
      </w:r>
      <w:r w:rsidR="00107B1F">
        <w:rPr>
          <w:rFonts w:ascii="Siddhanta" w:hAnsi="Siddhanta" w:cs="Siddhanta"/>
          <w:cs/>
          <w:lang w:bidi="hi-IN"/>
        </w:rPr>
        <w:t>च</w:t>
      </w:r>
      <w:r w:rsidR="00107B1F">
        <w:rPr>
          <w:rFonts w:ascii="Siddhanta" w:hAnsi="Siddhanta" w:cs="Siddhanta"/>
        </w:rPr>
        <w:t xml:space="preserve"> </w:t>
      </w:r>
      <w:r w:rsidR="00107B1F">
        <w:rPr>
          <w:rFonts w:ascii="Siddhanta" w:hAnsi="Siddhanta" w:cs="Siddhanta"/>
          <w:cs/>
          <w:lang w:bidi="hi-IN"/>
        </w:rPr>
        <w:t>तेन</w:t>
      </w:r>
      <w:r w:rsidR="00107B1F">
        <w:rPr>
          <w:rFonts w:ascii="Siddhanta" w:hAnsi="Siddhanta" w:cs="Siddhanta"/>
        </w:rPr>
        <w:t xml:space="preserve"> </w:t>
      </w:r>
      <w:r w:rsidR="00107B1F">
        <w:rPr>
          <w:rFonts w:ascii="Siddhanta" w:hAnsi="Siddhanta" w:cs="Siddhanta"/>
          <w:cs/>
          <w:lang w:bidi="hi-IN"/>
        </w:rPr>
        <w:t>चेत्तत्तथायुतम्</w:t>
      </w:r>
      <w:r w:rsidR="00107B1F">
        <w:rPr>
          <w:rFonts w:ascii="Siddhanta" w:hAnsi="Siddhanta" w:cs="Siddhanta"/>
        </w:rPr>
        <w:t xml:space="preserve">‌ </w:t>
      </w:r>
      <w:r w:rsidR="00107B1F">
        <w:rPr>
          <w:rFonts w:ascii="Siddhanta" w:hAnsi="Siddhanta" w:cs="Siddhanta"/>
          <w:cs/>
          <w:lang w:bidi="hi-IN"/>
        </w:rPr>
        <w:t>॥</w:t>
      </w:r>
    </w:p>
    <w:p w:rsidR="00107B1F" w:rsidRDefault="00107B1F" w:rsidP="00107B1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अद्रवं</w:t>
      </w:r>
      <w:r>
        <w:rPr>
          <w:rFonts w:ascii="Siddhanta" w:hAnsi="Siddhanta" w:cs="Siddhanta"/>
        </w:rPr>
        <w:t xml:space="preserve"> – susvedA, dravatva</w:t>
      </w:r>
    </w:p>
    <w:p w:rsidR="00107B1F" w:rsidRDefault="00107B1F" w:rsidP="00107B1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मूर्तिमत्</w:t>
      </w:r>
      <w:r>
        <w:rPr>
          <w:rFonts w:ascii="Siddhanta" w:hAnsi="Siddhanta" w:cs="Siddhanta"/>
        </w:rPr>
        <w:t>‌ – sujYAnA, amUrtatva</w:t>
      </w:r>
    </w:p>
    <w:p w:rsidR="00107B1F" w:rsidRDefault="00107B1F" w:rsidP="00107B1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प्राणिस्थं</w:t>
      </w:r>
      <w:r>
        <w:rPr>
          <w:rFonts w:ascii="Siddhanta" w:hAnsi="Siddhanta" w:cs="Siddhanta"/>
        </w:rPr>
        <w:t xml:space="preserve"> – sumuKA SAlA, aprARisTatva</w:t>
      </w:r>
    </w:p>
    <w:p w:rsidR="00107B1F" w:rsidRDefault="00107B1F" w:rsidP="00107B1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अविकारजं</w:t>
      </w:r>
      <w:r>
        <w:rPr>
          <w:rFonts w:ascii="Siddhanta" w:hAnsi="Siddhanta" w:cs="Siddhanta"/>
        </w:rPr>
        <w:t xml:space="preserve"> – suSoPA, vikArajatva.</w:t>
      </w:r>
    </w:p>
    <w:p w:rsidR="00697BC7" w:rsidRDefault="00107B1F" w:rsidP="00107B1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अतत्स्थं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दृष्टं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– sukeSI / sukeSA raTyA. </w:t>
      </w:r>
      <w:proofErr w:type="gramStart"/>
      <w:r>
        <w:rPr>
          <w:rFonts w:ascii="Siddhanta" w:hAnsi="Siddhanta" w:cs="Siddhanta"/>
        </w:rPr>
        <w:t>aprARisTa</w:t>
      </w:r>
      <w:proofErr w:type="gramEnd"/>
      <w:r>
        <w:rPr>
          <w:rFonts w:ascii="Siddhanta" w:hAnsi="Siddhanta" w:cs="Siddhanta"/>
        </w:rPr>
        <w:t xml:space="preserve">, but </w:t>
      </w:r>
      <w:r w:rsidR="00697BC7">
        <w:rPr>
          <w:rFonts w:ascii="Siddhanta" w:hAnsi="Siddhanta" w:cs="Siddhanta"/>
        </w:rPr>
        <w:t>also seen in prARI.</w:t>
      </w:r>
    </w:p>
    <w:p w:rsidR="00107B1F" w:rsidRDefault="00697BC7" w:rsidP="00107B1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चेत्तत्तथायुतम्</w:t>
      </w:r>
      <w:r>
        <w:rPr>
          <w:rFonts w:ascii="Siddhanta" w:hAnsi="Siddhanta" w:cs="Siddhanta"/>
        </w:rPr>
        <w:t xml:space="preserve">‌  - sustanI / sustanA pratimA. </w:t>
      </w:r>
      <w:proofErr w:type="gramStart"/>
      <w:r>
        <w:rPr>
          <w:rFonts w:ascii="Siddhanta" w:hAnsi="Siddhanta" w:cs="Siddhanta"/>
        </w:rPr>
        <w:t>prARivatprARisadfzSe</w:t>
      </w:r>
      <w:proofErr w:type="gramEnd"/>
      <w:r>
        <w:rPr>
          <w:rFonts w:ascii="Siddhanta" w:hAnsi="Siddhanta" w:cs="Siddhanta"/>
        </w:rPr>
        <w:t xml:space="preserve"> sTitatvAt.</w:t>
      </w:r>
    </w:p>
    <w:p w:rsidR="00697BC7" w:rsidRDefault="00697BC7" w:rsidP="00697BC7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नासिकोदरोष्टजङ्घादन्तकर्णशृङ्गाच्च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५५</w:t>
      </w:r>
      <w:r>
        <w:rPr>
          <w:rFonts w:ascii="Siddhanta" w:hAnsi="Siddhanta" w:cs="Siddhanta"/>
        </w:rPr>
        <w:t xml:space="preserve">) </w:t>
      </w:r>
      <w:r w:rsidR="00E17627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 w:rsidR="00E17627">
        <w:rPr>
          <w:rFonts w:ascii="Siddhanta" w:hAnsi="Siddhanta" w:cs="Siddhanta"/>
        </w:rPr>
        <w:t>NIz optional.</w:t>
      </w:r>
      <w:r w:rsidR="00046ABA">
        <w:rPr>
          <w:rFonts w:ascii="Siddhanta" w:hAnsi="Siddhanta" w:cs="Siddhanta"/>
        </w:rPr>
        <w:t xml:space="preserve"> </w:t>
      </w:r>
      <w:proofErr w:type="gramStart"/>
      <w:r w:rsidR="00046ABA">
        <w:rPr>
          <w:rFonts w:ascii="Siddhanta" w:hAnsi="Siddhanta" w:cs="Siddhanta"/>
        </w:rPr>
        <w:t>tuNganAsikA</w:t>
      </w:r>
      <w:proofErr w:type="gramEnd"/>
      <w:r w:rsidR="00046ABA">
        <w:rPr>
          <w:rFonts w:ascii="Siddhanta" w:hAnsi="Siddhanta" w:cs="Siddhanta"/>
        </w:rPr>
        <w:t xml:space="preserve"> / tuNganAsikI.</w:t>
      </w:r>
    </w:p>
    <w:p w:rsidR="00E17627" w:rsidRDefault="00E17627" w:rsidP="00E17627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nAsikA</w:t>
      </w:r>
      <w:proofErr w:type="gramEnd"/>
      <w:r>
        <w:rPr>
          <w:rFonts w:ascii="Siddhanta" w:hAnsi="Siddhanta" w:cs="Siddhanta"/>
        </w:rPr>
        <w:t>, udara – prevents nizeDa of bahvac, by purastAdapavAda.</w:t>
      </w:r>
    </w:p>
    <w:p w:rsidR="00E17627" w:rsidRDefault="00E17627" w:rsidP="00E17627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ozWa</w:t>
      </w:r>
      <w:proofErr w:type="gramEnd"/>
      <w:r>
        <w:rPr>
          <w:rFonts w:ascii="Siddhanta" w:hAnsi="Siddhanta" w:cs="Siddhanta"/>
        </w:rPr>
        <w:t>, jaNGA, danta, karRa, SfNga – prevents paryudAsa of ‘asaMhyogopaDAt’.</w:t>
      </w:r>
    </w:p>
    <w:p w:rsidR="00046ABA" w:rsidRDefault="00046ABA" w:rsidP="00E17627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saha</w:t>
      </w:r>
      <w:proofErr w:type="gramEnd"/>
      <w:r>
        <w:rPr>
          <w:rFonts w:ascii="Siddhanta" w:hAnsi="Siddhanta" w:cs="Siddhanta"/>
        </w:rPr>
        <w:t xml:space="preserve"> / naY – prohibits this sUtra. </w:t>
      </w:r>
      <w:proofErr w:type="gramStart"/>
      <w:r>
        <w:rPr>
          <w:rFonts w:ascii="Siddhanta" w:hAnsi="Siddhanta" w:cs="Siddhanta"/>
        </w:rPr>
        <w:t>sahanAsikA</w:t>
      </w:r>
      <w:proofErr w:type="gramEnd"/>
      <w:r>
        <w:rPr>
          <w:rFonts w:ascii="Siddhanta" w:hAnsi="Siddhanta" w:cs="Siddhanta"/>
        </w:rPr>
        <w:t xml:space="preserve"> / anAsikA.</w:t>
      </w:r>
    </w:p>
    <w:p w:rsidR="00046ABA" w:rsidRDefault="00046ABA" w:rsidP="00E17627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अङ्गगात्रकण्ठेभ्यो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वक्तव्यम्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svaNgI / svaNgA. (This rule is discarded by SK as contrary to BAzya. so we will leave it.)</w:t>
      </w:r>
    </w:p>
    <w:p w:rsidR="00046ABA" w:rsidRDefault="00046ABA" w:rsidP="00E17627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पुच्छाच्च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supucCI / supucCA.</w:t>
      </w:r>
    </w:p>
    <w:p w:rsidR="00046ABA" w:rsidRDefault="00046ABA" w:rsidP="00E17627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कबरमणिविषशरेभ्यो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नित्यम्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kabarapucCI / maRipucCI / vizapucCI / SarapucCI</w:t>
      </w:r>
    </w:p>
    <w:p w:rsidR="00046ABA" w:rsidRDefault="00046ABA" w:rsidP="00E17627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उपमानात्पक्षाच्च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पुच्छाच्च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 xml:space="preserve">) – nitya. </w:t>
      </w:r>
      <w:proofErr w:type="gramStart"/>
      <w:r>
        <w:rPr>
          <w:rFonts w:ascii="Siddhanta" w:hAnsi="Siddhanta" w:cs="Siddhanta"/>
        </w:rPr>
        <w:t>ulUkapakzI</w:t>
      </w:r>
      <w:proofErr w:type="gramEnd"/>
      <w:r>
        <w:rPr>
          <w:rFonts w:ascii="Siddhanta" w:hAnsi="Siddhanta" w:cs="Siddhanta"/>
        </w:rPr>
        <w:t xml:space="preserve"> SAlA. ulUkapucCI senA</w:t>
      </w:r>
    </w:p>
    <w:p w:rsidR="00046ABA" w:rsidRDefault="00046ABA" w:rsidP="00046ABA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क्रोडादिबह्वचः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५६</w:t>
      </w:r>
      <w:r>
        <w:rPr>
          <w:rFonts w:ascii="Siddhanta" w:hAnsi="Siddhanta" w:cs="Siddhanta"/>
        </w:rPr>
        <w:t>) – kroqAdI / bahvac. No NIz.</w:t>
      </w:r>
    </w:p>
    <w:p w:rsidR="00046ABA" w:rsidRDefault="00046ABA" w:rsidP="00046AB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kroqAdi</w:t>
      </w:r>
      <w:proofErr w:type="gramEnd"/>
      <w:r>
        <w:rPr>
          <w:rFonts w:ascii="Siddhanta" w:hAnsi="Siddhanta" w:cs="Siddhanta"/>
        </w:rPr>
        <w:t xml:space="preserve"> – kalyARakroqA. (to be listed)</w:t>
      </w:r>
    </w:p>
    <w:p w:rsidR="00046ABA" w:rsidRDefault="00046ABA" w:rsidP="00046AB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bahvac</w:t>
      </w:r>
      <w:proofErr w:type="gramEnd"/>
      <w:r>
        <w:rPr>
          <w:rFonts w:ascii="Siddhanta" w:hAnsi="Siddhanta" w:cs="Siddhanta"/>
        </w:rPr>
        <w:t xml:space="preserve"> – sujaGanA.</w:t>
      </w:r>
    </w:p>
    <w:p w:rsidR="00046ABA" w:rsidRDefault="00046ABA" w:rsidP="00046ABA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सहनञ्विद्यमानपूर्वाच्च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५७</w:t>
      </w:r>
      <w:r>
        <w:rPr>
          <w:rFonts w:ascii="Siddhanta" w:hAnsi="Siddhanta" w:cs="Siddhanta"/>
        </w:rPr>
        <w:t>) – preceded by saha, naY, vidyamAna. Prevents application of 4.1.54/55/56. sakeSA, akeSA, vidyamAnanAsikA</w:t>
      </w:r>
    </w:p>
    <w:p w:rsidR="00046ABA" w:rsidRDefault="00046ABA" w:rsidP="00046ABA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नखमुखात्सञ्ज्ञायाम्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५८</w:t>
      </w:r>
      <w:r>
        <w:rPr>
          <w:rFonts w:ascii="Siddhanta" w:hAnsi="Siddhanta" w:cs="Siddhanta"/>
        </w:rPr>
        <w:t xml:space="preserve">) </w:t>
      </w:r>
      <w:r w:rsidR="003B6A75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</w:p>
    <w:p w:rsidR="003B6A75" w:rsidRDefault="003B6A75" w:rsidP="003B6A7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saYjYA</w:t>
      </w:r>
      <w:proofErr w:type="gramEnd"/>
      <w:r>
        <w:rPr>
          <w:rFonts w:ascii="Siddhanta" w:hAnsi="Siddhanta" w:cs="Siddhanta"/>
        </w:rPr>
        <w:t xml:space="preserve"> – no NIz. SUrpaRaKA, gOramuKA</w:t>
      </w:r>
    </w:p>
    <w:p w:rsidR="003B6A75" w:rsidRDefault="003B6A75" w:rsidP="003B6A7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 saYjYa – tAmramuKI kanyA</w:t>
      </w:r>
    </w:p>
    <w:p w:rsidR="003B6A75" w:rsidRDefault="003B6A75" w:rsidP="003B6A75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दिक्पूर्वपदान्ङीप्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६०</w:t>
      </w:r>
      <w:r>
        <w:rPr>
          <w:rFonts w:ascii="Siddhanta" w:hAnsi="Siddhanta" w:cs="Siddhanta"/>
        </w:rPr>
        <w:t xml:space="preserve">). </w:t>
      </w:r>
      <w:proofErr w:type="gramStart"/>
      <w:r>
        <w:rPr>
          <w:rFonts w:ascii="Siddhanta" w:hAnsi="Siddhanta" w:cs="Siddhanta"/>
        </w:rPr>
        <w:t>dikpUrvapada</w:t>
      </w:r>
      <w:proofErr w:type="gramEnd"/>
      <w:r>
        <w:rPr>
          <w:rFonts w:ascii="Siddhanta" w:hAnsi="Siddhanta" w:cs="Siddhanta"/>
        </w:rPr>
        <w:t xml:space="preserve">. </w:t>
      </w:r>
      <w:proofErr w:type="gramStart"/>
      <w:r>
        <w:rPr>
          <w:rFonts w:ascii="Siddhanta" w:hAnsi="Siddhanta" w:cs="Siddhanta"/>
        </w:rPr>
        <w:t>svANgottarapada</w:t>
      </w:r>
      <w:proofErr w:type="gramEnd"/>
      <w:r>
        <w:rPr>
          <w:rFonts w:ascii="Siddhanta" w:hAnsi="Siddhanta" w:cs="Siddhanta"/>
        </w:rPr>
        <w:t>. NIp Adeza for NIz. prANmuKI (AdyudAtta)</w:t>
      </w:r>
    </w:p>
    <w:p w:rsidR="003B6A75" w:rsidRDefault="003B6A75" w:rsidP="003B6A75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वाहः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६१</w:t>
      </w:r>
      <w:r>
        <w:rPr>
          <w:rFonts w:ascii="Siddhanta" w:hAnsi="Siddhanta" w:cs="Siddhanta"/>
        </w:rPr>
        <w:t xml:space="preserve">) – ends with vAh. NIz. (NIp doesn’t have anuvftti). </w:t>
      </w:r>
      <w:proofErr w:type="gramStart"/>
      <w:r>
        <w:rPr>
          <w:rFonts w:ascii="Siddhanta" w:hAnsi="Siddhanta" w:cs="Siddhanta"/>
        </w:rPr>
        <w:t>dityOhI</w:t>
      </w:r>
      <w:proofErr w:type="gramEnd"/>
      <w:r>
        <w:rPr>
          <w:rFonts w:ascii="Siddhanta" w:hAnsi="Siddhanta" w:cs="Siddhanta"/>
        </w:rPr>
        <w:t>.</w:t>
      </w:r>
    </w:p>
    <w:p w:rsidR="003B6A75" w:rsidRDefault="003B6A75" w:rsidP="003B6A75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सख्यशिश्वीति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भाषायाम्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६२</w:t>
      </w:r>
      <w:r>
        <w:rPr>
          <w:rFonts w:ascii="Siddhanta" w:hAnsi="Siddhanta" w:cs="Siddhanta"/>
        </w:rPr>
        <w:t>) – saKI, aSiSvI (Also seen in Candas)</w:t>
      </w:r>
    </w:p>
    <w:p w:rsidR="003B6A75" w:rsidRDefault="003B6A75" w:rsidP="003B6A75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जातेरस्त्रीविषयादयोपधात्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६३</w:t>
      </w:r>
      <w:r>
        <w:rPr>
          <w:rFonts w:ascii="Siddhanta" w:hAnsi="Siddhanta" w:cs="Siddhanta"/>
        </w:rPr>
        <w:t xml:space="preserve">) – jAtivAci. </w:t>
      </w:r>
      <w:proofErr w:type="gramStart"/>
      <w:r>
        <w:rPr>
          <w:rFonts w:ascii="Siddhanta" w:hAnsi="Siddhanta" w:cs="Siddhanta"/>
        </w:rPr>
        <w:t>not</w:t>
      </w:r>
      <w:proofErr w:type="gramEnd"/>
      <w:r>
        <w:rPr>
          <w:rFonts w:ascii="Siddhanta" w:hAnsi="Siddhanta" w:cs="Siddhanta"/>
        </w:rPr>
        <w:t xml:space="preserve"> mandatorily strIliNga. ‘</w:t>
      </w:r>
      <w:proofErr w:type="gramStart"/>
      <w:r>
        <w:rPr>
          <w:rFonts w:ascii="Siddhanta" w:hAnsi="Siddhanta" w:cs="Siddhanta"/>
        </w:rPr>
        <w:t>y</w:t>
      </w:r>
      <w:proofErr w:type="gramEnd"/>
      <w:r>
        <w:rPr>
          <w:rFonts w:ascii="Siddhanta" w:hAnsi="Siddhanta" w:cs="Siddhanta"/>
        </w:rPr>
        <w:t xml:space="preserve">’ not in upaDA. </w:t>
      </w:r>
      <w:r>
        <w:rPr>
          <w:rFonts w:ascii="Siddhanta" w:hAnsi="Siddhanta" w:cs="Siddhanta"/>
          <w:cs/>
          <w:lang w:bidi="hi-IN"/>
        </w:rPr>
        <w:t>आकृतिग्रहणा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जातिः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लिङ्गानाञ्च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सर्वभाक्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सकृदाख्यातनिर्ग्राह्या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गोत्रं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चरणैः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॥</w:t>
      </w:r>
    </w:p>
    <w:p w:rsidR="003B6A75" w:rsidRDefault="003B6A75" w:rsidP="003B6A7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आकृतिग्रहणा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जातिः</w:t>
      </w:r>
      <w:r>
        <w:rPr>
          <w:rFonts w:ascii="Siddhanta" w:hAnsi="Siddhanta" w:cs="Siddhanta"/>
        </w:rPr>
        <w:t xml:space="preserve"> – tawI</w:t>
      </w:r>
    </w:p>
    <w:p w:rsidR="003B6A75" w:rsidRDefault="003B6A75" w:rsidP="003B6A7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लिङ्गानाञ्च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सर्वभाक्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- vfzalI. </w:t>
      </w:r>
    </w:p>
    <w:p w:rsidR="003B6A75" w:rsidRDefault="003B6A75" w:rsidP="003B6A7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सकृदाख्यातनिर्ग्राह्या</w:t>
      </w:r>
      <w:r>
        <w:rPr>
          <w:rFonts w:ascii="Siddhanta" w:hAnsi="Siddhanta" w:cs="Siddhanta"/>
        </w:rPr>
        <w:t xml:space="preserve">  - devadattA</w:t>
      </w:r>
    </w:p>
    <w:p w:rsidR="003B6A75" w:rsidRDefault="003B6A75" w:rsidP="003B6A7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satyantam – SuklA (Not clear to me)</w:t>
      </w:r>
    </w:p>
    <w:p w:rsidR="00691081" w:rsidRDefault="003B6A75" w:rsidP="0069108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गोत्रं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चरणैः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</w:t>
      </w:r>
      <w:r>
        <w:rPr>
          <w:rFonts w:ascii="Siddhanta" w:hAnsi="Siddhanta" w:cs="Siddhanta"/>
        </w:rPr>
        <w:t xml:space="preserve"> </w:t>
      </w:r>
      <w:r w:rsidR="00691081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 w:rsidR="00691081">
        <w:rPr>
          <w:rFonts w:ascii="Siddhanta" w:hAnsi="Siddhanta" w:cs="Siddhanta"/>
        </w:rPr>
        <w:t>apatyapratyayAnta, SAKADyetfvAcI get jAtikArya. OpagavI, kaWI, kalApI, bahvfcI.</w:t>
      </w:r>
    </w:p>
    <w:p w:rsidR="00691081" w:rsidRDefault="00691081" w:rsidP="0069108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हयगवयमुकयमनुष्यमत्स्यानामप्रतिषेधः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 xml:space="preserve">) – hayI, gavayI, mukayI, </w:t>
      </w:r>
    </w:p>
    <w:p w:rsidR="00691081" w:rsidRDefault="00691081" w:rsidP="0069108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manuzI – </w:t>
      </w:r>
      <w:r>
        <w:rPr>
          <w:rFonts w:ascii="Siddhanta" w:hAnsi="Siddhanta" w:cs="Siddhanta"/>
          <w:cs/>
          <w:lang w:bidi="hi-IN"/>
        </w:rPr>
        <w:t>मनोर्जातावञ्यतौ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षुक्च</w:t>
      </w:r>
    </w:p>
    <w:p w:rsidR="00691081" w:rsidRDefault="00691081" w:rsidP="0069108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matsI – </w:t>
      </w:r>
      <w:r>
        <w:rPr>
          <w:rFonts w:ascii="Siddhanta" w:hAnsi="Siddhanta" w:cs="Siddhanta"/>
          <w:cs/>
          <w:lang w:bidi="hi-IN"/>
        </w:rPr>
        <w:t>मत्स्यस्य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याम्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</w:t>
      </w:r>
    </w:p>
    <w:p w:rsidR="00691081" w:rsidRDefault="00407C28" w:rsidP="00407C28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पाककर्णपर्णपुष्पफलमूलवालोत्तरपदाच्च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६४</w:t>
      </w:r>
      <w:r>
        <w:rPr>
          <w:rFonts w:ascii="Siddhanta" w:hAnsi="Siddhanta" w:cs="Siddhanta"/>
        </w:rPr>
        <w:t xml:space="preserve">) – pAkAdi uttarapada. </w:t>
      </w:r>
      <w:proofErr w:type="gramStart"/>
      <w:r>
        <w:rPr>
          <w:rFonts w:ascii="Siddhanta" w:hAnsi="Siddhanta" w:cs="Siddhanta"/>
        </w:rPr>
        <w:t>jAtivAci</w:t>
      </w:r>
      <w:proofErr w:type="gramEnd"/>
      <w:r>
        <w:rPr>
          <w:rFonts w:ascii="Siddhanta" w:hAnsi="Siddhanta" w:cs="Siddhanta"/>
        </w:rPr>
        <w:t xml:space="preserve">. Even in strIvizaya – gets NIz. </w:t>
      </w:r>
      <w:proofErr w:type="gramStart"/>
      <w:r>
        <w:rPr>
          <w:rFonts w:ascii="Siddhanta" w:hAnsi="Siddhanta" w:cs="Siddhanta"/>
        </w:rPr>
        <w:t>odanapAkI</w:t>
      </w:r>
      <w:proofErr w:type="gramEnd"/>
      <w:r>
        <w:rPr>
          <w:rFonts w:ascii="Siddhanta" w:hAnsi="Siddhanta" w:cs="Siddhanta"/>
        </w:rPr>
        <w:t>, SaNkukarRI, SaNKapuzpI, dAsIPalI, darBamUlI, govAlI.</w:t>
      </w:r>
    </w:p>
    <w:p w:rsidR="00407C28" w:rsidRDefault="00407C28" w:rsidP="00407C28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मनुष्यजातेः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६५</w:t>
      </w:r>
      <w:r>
        <w:rPr>
          <w:rFonts w:ascii="Siddhanta" w:hAnsi="Siddhanta" w:cs="Siddhanta"/>
        </w:rPr>
        <w:t xml:space="preserve">) – Even yopaDa gets NIz. OdameyI. </w:t>
      </w:r>
    </w:p>
    <w:p w:rsidR="00407C28" w:rsidRDefault="00407C28" w:rsidP="00407C2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 in other than manuzya – tittiriH</w:t>
      </w:r>
    </w:p>
    <w:p w:rsidR="00407C28" w:rsidRDefault="00407C28" w:rsidP="00407C28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ऊङुतः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६६</w:t>
      </w:r>
      <w:r>
        <w:rPr>
          <w:rFonts w:ascii="Siddhanta" w:hAnsi="Siddhanta" w:cs="Siddhanta"/>
        </w:rPr>
        <w:t xml:space="preserve">) – ukArAnta. </w:t>
      </w:r>
      <w:proofErr w:type="gramStart"/>
      <w:r>
        <w:rPr>
          <w:rFonts w:ascii="Siddhanta" w:hAnsi="Siddhanta" w:cs="Siddhanta"/>
        </w:rPr>
        <w:t>ayopaDa</w:t>
      </w:r>
      <w:proofErr w:type="gramEnd"/>
      <w:r>
        <w:rPr>
          <w:rFonts w:ascii="Siddhanta" w:hAnsi="Siddhanta" w:cs="Siddhanta"/>
        </w:rPr>
        <w:t xml:space="preserve">, manuzyajAtivAcI. </w:t>
      </w:r>
      <w:proofErr w:type="gramStart"/>
      <w:r>
        <w:rPr>
          <w:rFonts w:ascii="Siddhanta" w:hAnsi="Siddhanta" w:cs="Siddhanta"/>
        </w:rPr>
        <w:t>get</w:t>
      </w:r>
      <w:proofErr w:type="gramEnd"/>
      <w:r>
        <w:rPr>
          <w:rFonts w:ascii="Siddhanta" w:hAnsi="Siddhanta" w:cs="Siddhanta"/>
        </w:rPr>
        <w:t xml:space="preserve"> UN pratyaya. </w:t>
      </w:r>
      <w:proofErr w:type="gramStart"/>
      <w:r>
        <w:rPr>
          <w:rFonts w:ascii="Siddhanta" w:hAnsi="Siddhanta" w:cs="Siddhanta"/>
        </w:rPr>
        <w:t>kurUH</w:t>
      </w:r>
      <w:proofErr w:type="gramEnd"/>
      <w:r>
        <w:rPr>
          <w:rFonts w:ascii="Siddhanta" w:hAnsi="Siddhanta" w:cs="Siddhanta"/>
        </w:rPr>
        <w:t xml:space="preserve">. </w:t>
      </w:r>
    </w:p>
    <w:p w:rsidR="00407C28" w:rsidRDefault="00407C28" w:rsidP="00407C2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कुरुनादिभ्यो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ण्यः</w:t>
      </w:r>
      <w:r>
        <w:rPr>
          <w:rFonts w:ascii="Siddhanta" w:hAnsi="Siddhanta" w:cs="Siddhanta"/>
        </w:rPr>
        <w:t xml:space="preserve"> and </w:t>
      </w:r>
      <w:r>
        <w:rPr>
          <w:rFonts w:ascii="Siddhanta" w:hAnsi="Siddhanta" w:cs="Siddhanta"/>
          <w:cs/>
          <w:lang w:bidi="hi-IN"/>
        </w:rPr>
        <w:t>स्त्रियामवन्ति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get applied in this case declention.</w:t>
      </w:r>
    </w:p>
    <w:p w:rsidR="00407C28" w:rsidRDefault="00407C28" w:rsidP="00407C2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अप्राणिजातेश्चारज्ज्वादीनामुपसङ्ख्यानम्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 xml:space="preserve">) – ukArAnta. </w:t>
      </w:r>
      <w:proofErr w:type="gramStart"/>
      <w:r>
        <w:rPr>
          <w:rFonts w:ascii="Siddhanta" w:hAnsi="Siddhanta" w:cs="Siddhanta"/>
        </w:rPr>
        <w:t>not</w:t>
      </w:r>
      <w:proofErr w:type="gramEnd"/>
      <w:r>
        <w:rPr>
          <w:rFonts w:ascii="Siddhanta" w:hAnsi="Siddhanta" w:cs="Siddhanta"/>
        </w:rPr>
        <w:t xml:space="preserve"> rajjvAdi. </w:t>
      </w:r>
      <w:proofErr w:type="gramStart"/>
      <w:r>
        <w:rPr>
          <w:rFonts w:ascii="Siddhanta" w:hAnsi="Siddhanta" w:cs="Siddhanta"/>
        </w:rPr>
        <w:t>aprARijAti</w:t>
      </w:r>
      <w:proofErr w:type="gramEnd"/>
      <w:r>
        <w:rPr>
          <w:rFonts w:ascii="Siddhanta" w:hAnsi="Siddhanta" w:cs="Siddhanta"/>
        </w:rPr>
        <w:t xml:space="preserve">. </w:t>
      </w:r>
      <w:proofErr w:type="gramStart"/>
      <w:r>
        <w:rPr>
          <w:rFonts w:ascii="Siddhanta" w:hAnsi="Siddhanta" w:cs="Siddhanta"/>
        </w:rPr>
        <w:t>alAbU</w:t>
      </w:r>
      <w:proofErr w:type="gramEnd"/>
      <w:r>
        <w:rPr>
          <w:rFonts w:ascii="Siddhanta" w:hAnsi="Siddhanta" w:cs="Siddhanta"/>
        </w:rPr>
        <w:t xml:space="preserve">. </w:t>
      </w:r>
      <w:proofErr w:type="gramStart"/>
      <w:r>
        <w:rPr>
          <w:rFonts w:ascii="Siddhanta" w:hAnsi="Siddhanta" w:cs="Siddhanta"/>
        </w:rPr>
        <w:t>karkanDU</w:t>
      </w:r>
      <w:proofErr w:type="gramEnd"/>
      <w:r>
        <w:rPr>
          <w:rFonts w:ascii="Siddhanta" w:hAnsi="Siddhanta" w:cs="Siddhanta"/>
        </w:rPr>
        <w:t>.</w:t>
      </w:r>
    </w:p>
    <w:p w:rsidR="00407C28" w:rsidRDefault="00407C28" w:rsidP="00407C2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gramStart"/>
      <w:r>
        <w:rPr>
          <w:rFonts w:ascii="Siddhanta" w:hAnsi="Siddhanta" w:cs="Siddhanta"/>
        </w:rPr>
        <w:t>prARijAti</w:t>
      </w:r>
      <w:proofErr w:type="gramEnd"/>
      <w:r>
        <w:rPr>
          <w:rFonts w:ascii="Siddhanta" w:hAnsi="Siddhanta" w:cs="Siddhanta"/>
        </w:rPr>
        <w:t xml:space="preserve"> – kfkavAkuH.</w:t>
      </w:r>
    </w:p>
    <w:p w:rsidR="00407C28" w:rsidRDefault="00407C28" w:rsidP="00407C28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 </w:t>
      </w:r>
      <w:r w:rsidR="002E20ED">
        <w:rPr>
          <w:rFonts w:ascii="Siddhanta" w:hAnsi="Siddhanta" w:cs="Siddhanta"/>
          <w:cs/>
          <w:lang w:bidi="hi-IN"/>
        </w:rPr>
        <w:t>बाह्वन्तात्सञ्ज्ञायाम्</w:t>
      </w:r>
      <w:r w:rsidR="002E20ED">
        <w:rPr>
          <w:rFonts w:ascii="Siddhanta" w:hAnsi="Siddhanta" w:cs="Siddhanta"/>
        </w:rPr>
        <w:t>‌ (</w:t>
      </w:r>
      <w:r w:rsidR="002E20ED">
        <w:rPr>
          <w:rFonts w:ascii="Siddhanta" w:hAnsi="Siddhanta" w:cs="Siddhanta"/>
          <w:cs/>
          <w:lang w:bidi="hi-IN"/>
        </w:rPr>
        <w:t>४</w:t>
      </w:r>
      <w:r w:rsidR="002E20ED">
        <w:rPr>
          <w:rFonts w:ascii="Siddhanta" w:hAnsi="Siddhanta" w:cs="Siddhanta"/>
        </w:rPr>
        <w:t>.</w:t>
      </w:r>
      <w:r w:rsidR="002E20ED">
        <w:rPr>
          <w:rFonts w:ascii="Siddhanta" w:hAnsi="Siddhanta" w:cs="Siddhanta"/>
          <w:cs/>
          <w:lang w:bidi="hi-IN"/>
        </w:rPr>
        <w:t>१</w:t>
      </w:r>
      <w:r w:rsidR="002E20ED">
        <w:rPr>
          <w:rFonts w:ascii="Siddhanta" w:hAnsi="Siddhanta" w:cs="Siddhanta"/>
        </w:rPr>
        <w:t>.</w:t>
      </w:r>
      <w:r w:rsidR="002E20ED">
        <w:rPr>
          <w:rFonts w:ascii="Siddhanta" w:hAnsi="Siddhanta" w:cs="Siddhanta"/>
          <w:cs/>
          <w:lang w:bidi="hi-IN"/>
        </w:rPr>
        <w:t>६७</w:t>
      </w:r>
      <w:r w:rsidR="002E20ED">
        <w:rPr>
          <w:rFonts w:ascii="Siddhanta" w:hAnsi="Siddhanta" w:cs="Siddhanta"/>
        </w:rPr>
        <w:t xml:space="preserve">) </w:t>
      </w:r>
      <w:r w:rsidR="008C2D54">
        <w:rPr>
          <w:rFonts w:ascii="Siddhanta" w:hAnsi="Siddhanta" w:cs="Siddhanta"/>
        </w:rPr>
        <w:t>–</w:t>
      </w:r>
      <w:r w:rsidR="002E20ED">
        <w:rPr>
          <w:rFonts w:ascii="Siddhanta" w:hAnsi="Siddhanta" w:cs="Siddhanta"/>
        </w:rPr>
        <w:t xml:space="preserve"> </w:t>
      </w:r>
      <w:r w:rsidR="008C2D54">
        <w:rPr>
          <w:rFonts w:ascii="Siddhanta" w:hAnsi="Siddhanta" w:cs="Siddhanta"/>
        </w:rPr>
        <w:t xml:space="preserve">ends with bAhu. </w:t>
      </w:r>
      <w:proofErr w:type="gramStart"/>
      <w:r w:rsidR="008C2D54">
        <w:rPr>
          <w:rFonts w:ascii="Siddhanta" w:hAnsi="Siddhanta" w:cs="Siddhanta"/>
        </w:rPr>
        <w:t>used</w:t>
      </w:r>
      <w:proofErr w:type="gramEnd"/>
      <w:r w:rsidR="008C2D54">
        <w:rPr>
          <w:rFonts w:ascii="Siddhanta" w:hAnsi="Siddhanta" w:cs="Siddhanta"/>
        </w:rPr>
        <w:t xml:space="preserve"> as saYjYA. </w:t>
      </w:r>
      <w:proofErr w:type="gramStart"/>
      <w:r w:rsidR="008C2D54">
        <w:rPr>
          <w:rFonts w:ascii="Siddhanta" w:hAnsi="Siddhanta" w:cs="Siddhanta"/>
        </w:rPr>
        <w:t>gets</w:t>
      </w:r>
      <w:proofErr w:type="gramEnd"/>
      <w:r w:rsidR="008C2D54">
        <w:rPr>
          <w:rFonts w:ascii="Siddhanta" w:hAnsi="Siddhanta" w:cs="Siddhanta"/>
        </w:rPr>
        <w:t xml:space="preserve"> UN. BadrabAhUH. </w:t>
      </w:r>
      <w:proofErr w:type="gramStart"/>
      <w:r w:rsidR="008C2D54">
        <w:rPr>
          <w:rFonts w:ascii="Siddhanta" w:hAnsi="Siddhanta" w:cs="Siddhanta"/>
        </w:rPr>
        <w:t>counter</w:t>
      </w:r>
      <w:proofErr w:type="gramEnd"/>
      <w:r w:rsidR="008C2D54">
        <w:rPr>
          <w:rFonts w:ascii="Siddhanta" w:hAnsi="Siddhanta" w:cs="Siddhanta"/>
        </w:rPr>
        <w:t xml:space="preserve"> example vfttabAhuH.</w:t>
      </w:r>
    </w:p>
    <w:p w:rsidR="008C2D54" w:rsidRDefault="008C2D54" w:rsidP="008C2D54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पङ्गोश्च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६८</w:t>
      </w:r>
      <w:r>
        <w:rPr>
          <w:rFonts w:ascii="Siddhanta" w:hAnsi="Siddhanta" w:cs="Siddhanta"/>
        </w:rPr>
        <w:t xml:space="preserve">) – paNgUH. </w:t>
      </w:r>
    </w:p>
    <w:p w:rsidR="001B28B0" w:rsidRDefault="001B28B0" w:rsidP="001B28B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श्वशुरस्योकाराकारलोपश्च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 xml:space="preserve">) – </w:t>
      </w:r>
      <w:r>
        <w:rPr>
          <w:rFonts w:ascii="Siddhanta" w:hAnsi="Siddhanta" w:cs="Siddhanta"/>
          <w:cs/>
          <w:lang w:bidi="hi-IN"/>
        </w:rPr>
        <w:t>चादूङ्</w:t>
      </w:r>
      <w:r>
        <w:rPr>
          <w:rFonts w:ascii="Siddhanta" w:hAnsi="Siddhanta" w:cs="Siddhanta"/>
        </w:rPr>
        <w:t xml:space="preserve">‌. </w:t>
      </w:r>
      <w:proofErr w:type="gramStart"/>
      <w:r>
        <w:rPr>
          <w:rFonts w:ascii="Siddhanta" w:hAnsi="Siddhanta" w:cs="Siddhanta"/>
        </w:rPr>
        <w:t>prevents</w:t>
      </w:r>
      <w:proofErr w:type="gramEnd"/>
      <w:r>
        <w:rPr>
          <w:rFonts w:ascii="Siddhanta" w:hAnsi="Siddhanta" w:cs="Siddhanta"/>
        </w:rPr>
        <w:t xml:space="preserve"> NIz of puMyoga. SvaSrUH.</w:t>
      </w:r>
    </w:p>
    <w:p w:rsidR="00C16D3E" w:rsidRDefault="001B28B0" w:rsidP="001B28B0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उरूत्तरपदादौपम्ये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६९</w:t>
      </w:r>
      <w:r>
        <w:rPr>
          <w:rFonts w:ascii="Siddhanta" w:hAnsi="Siddhanta" w:cs="Siddhanta"/>
        </w:rPr>
        <w:t xml:space="preserve">) </w:t>
      </w:r>
      <w:r w:rsidR="00C16D3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 w:rsidR="00C16D3E">
        <w:rPr>
          <w:rFonts w:ascii="Siddhanta" w:hAnsi="Siddhanta" w:cs="Siddhanta"/>
        </w:rPr>
        <w:t xml:space="preserve">upamAnavAci pUrvapadam. UrU as uttarapada. UN pratyaya happens. </w:t>
      </w:r>
      <w:proofErr w:type="gramStart"/>
      <w:r w:rsidR="00C16D3E">
        <w:rPr>
          <w:rFonts w:ascii="Siddhanta" w:hAnsi="Siddhanta" w:cs="Siddhanta"/>
        </w:rPr>
        <w:t>karaBorUH</w:t>
      </w:r>
      <w:proofErr w:type="gramEnd"/>
      <w:r w:rsidR="00C16D3E">
        <w:rPr>
          <w:rFonts w:ascii="Siddhanta" w:hAnsi="Siddhanta" w:cs="Siddhanta"/>
        </w:rPr>
        <w:t>.</w:t>
      </w:r>
    </w:p>
    <w:p w:rsidR="001B28B0" w:rsidRDefault="00C16D3E" w:rsidP="001B28B0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संहितशफलक्षणवामादेश्च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७०</w:t>
      </w:r>
      <w:r>
        <w:rPr>
          <w:rFonts w:ascii="Siddhanta" w:hAnsi="Siddhanta" w:cs="Siddhanta"/>
        </w:rPr>
        <w:t xml:space="preserve">) – when there is no upamA. </w:t>
      </w:r>
      <w:proofErr w:type="gramStart"/>
      <w:r w:rsidR="00F74191">
        <w:rPr>
          <w:rFonts w:ascii="Siddhanta" w:hAnsi="Siddhanta" w:cs="Siddhanta"/>
        </w:rPr>
        <w:t>saMhitorUH</w:t>
      </w:r>
      <w:proofErr w:type="gramEnd"/>
      <w:r w:rsidR="00F74191">
        <w:rPr>
          <w:rFonts w:ascii="Siddhanta" w:hAnsi="Siddhanta" w:cs="Siddhanta"/>
        </w:rPr>
        <w:t>, SaPorUH, lakzaRorUH, vAmorUH.</w:t>
      </w:r>
    </w:p>
    <w:p w:rsidR="00F74191" w:rsidRDefault="00F74191" w:rsidP="00F7419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सहितसहाभ्यां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वक्तव्यम्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sahitorUH, sahorUH.</w:t>
      </w:r>
    </w:p>
    <w:p w:rsidR="00F74191" w:rsidRDefault="00F74191" w:rsidP="00F7419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संज्ञायाम्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७२</w:t>
      </w:r>
      <w:r>
        <w:rPr>
          <w:rFonts w:ascii="Siddhanta" w:hAnsi="Siddhanta" w:cs="Siddhanta"/>
        </w:rPr>
        <w:t>) – UN pratyaya for kadru, kamaRqalu.</w:t>
      </w:r>
    </w:p>
    <w:p w:rsidR="00F74191" w:rsidRDefault="00F74191" w:rsidP="00F7419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शार्ङ्गरवाद्यञो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ङीन्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७३</w:t>
      </w:r>
      <w:r>
        <w:rPr>
          <w:rFonts w:ascii="Siddhanta" w:hAnsi="Siddhanta" w:cs="Siddhanta"/>
        </w:rPr>
        <w:t xml:space="preserve">) – Belongs to SArNgaravAdi gaRa. </w:t>
      </w:r>
      <w:proofErr w:type="gramStart"/>
      <w:r>
        <w:rPr>
          <w:rFonts w:ascii="Siddhanta" w:hAnsi="Siddhanta" w:cs="Siddhanta"/>
        </w:rPr>
        <w:t>akArAnta</w:t>
      </w:r>
      <w:proofErr w:type="gramEnd"/>
      <w:r>
        <w:rPr>
          <w:rFonts w:ascii="Siddhanta" w:hAnsi="Siddhanta" w:cs="Siddhanta"/>
        </w:rPr>
        <w:t xml:space="preserve">. </w:t>
      </w:r>
      <w:proofErr w:type="gramStart"/>
      <w:r>
        <w:rPr>
          <w:rFonts w:ascii="Siddhanta" w:hAnsi="Siddhanta" w:cs="Siddhanta"/>
        </w:rPr>
        <w:t>jAtivAci</w:t>
      </w:r>
      <w:proofErr w:type="gramEnd"/>
      <w:r>
        <w:rPr>
          <w:rFonts w:ascii="Siddhanta" w:hAnsi="Siddhanta" w:cs="Siddhanta"/>
        </w:rPr>
        <w:t xml:space="preserve">. NIn pratyaya. SArNgaravI. </w:t>
      </w:r>
      <w:proofErr w:type="gramStart"/>
      <w:r>
        <w:rPr>
          <w:rFonts w:ascii="Siddhanta" w:hAnsi="Siddhanta" w:cs="Siddhanta"/>
        </w:rPr>
        <w:t>bEdI</w:t>
      </w:r>
      <w:proofErr w:type="gramEnd"/>
      <w:r>
        <w:rPr>
          <w:rFonts w:ascii="Siddhanta" w:hAnsi="Siddhanta" w:cs="Siddhanta"/>
        </w:rPr>
        <w:t>.</w:t>
      </w:r>
    </w:p>
    <w:p w:rsidR="00F74191" w:rsidRDefault="00F74191" w:rsidP="00F7419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नृनरयोर्वृद्धिश्च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५४</w:t>
      </w:r>
      <w:r>
        <w:rPr>
          <w:rFonts w:ascii="Siddhanta" w:hAnsi="Siddhanta" w:cs="Siddhanta"/>
        </w:rPr>
        <w:t>) – nArI.</w:t>
      </w:r>
    </w:p>
    <w:p w:rsidR="00F74191" w:rsidRDefault="00F74191" w:rsidP="00F7419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यङश्चाप्</w:t>
      </w:r>
      <w:r>
        <w:rPr>
          <w:rFonts w:ascii="Siddhanta" w:hAnsi="Siddhanta" w:cs="Siddhanta"/>
        </w:rPr>
        <w:t>‌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७४</w:t>
      </w:r>
      <w:r>
        <w:rPr>
          <w:rFonts w:ascii="Siddhanta" w:hAnsi="Siddhanta" w:cs="Siddhanta"/>
        </w:rPr>
        <w:t>) – ends with ‘YyaN’/ ‘zyaN’. AmbazWyA, kArizaganDyA.</w:t>
      </w:r>
    </w:p>
    <w:p w:rsidR="00F74191" w:rsidRDefault="00F74191" w:rsidP="00F7419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षाद्यञश्चाब्वाच्यः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</w:rPr>
        <w:t>) – ‘yaY’ after ‘z’. SArkarAkzyA. pOtimAzyA</w:t>
      </w:r>
    </w:p>
    <w:p w:rsidR="00F74191" w:rsidRDefault="00F74191" w:rsidP="00F7419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आवट्याच्च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७५</w:t>
      </w:r>
      <w:r>
        <w:rPr>
          <w:rFonts w:ascii="Siddhanta" w:hAnsi="Siddhanta" w:cs="Siddhanta"/>
        </w:rPr>
        <w:t>) – avawa – AvawyA</w:t>
      </w:r>
    </w:p>
    <w:p w:rsidR="00F74191" w:rsidRDefault="00F74191" w:rsidP="00F7419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तद्धिताः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७६</w:t>
      </w:r>
      <w:r>
        <w:rPr>
          <w:rFonts w:ascii="Siddhanta" w:hAnsi="Siddhanta" w:cs="Siddhanta"/>
        </w:rPr>
        <w:t>) – tadDita aDikAra.</w:t>
      </w:r>
    </w:p>
    <w:p w:rsidR="00F74191" w:rsidRDefault="00F74191" w:rsidP="00F7419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यूनस्तिः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४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१</w:t>
      </w:r>
      <w:r>
        <w:rPr>
          <w:rFonts w:ascii="Siddhanta" w:hAnsi="Siddhanta" w:cs="Siddhanta"/>
        </w:rPr>
        <w:t>.</w:t>
      </w:r>
      <w:r>
        <w:rPr>
          <w:rFonts w:ascii="Siddhanta" w:hAnsi="Siddhanta" w:cs="Siddhanta"/>
          <w:cs/>
          <w:lang w:bidi="hi-IN"/>
        </w:rPr>
        <w:t>७७</w:t>
      </w:r>
      <w:r>
        <w:rPr>
          <w:rFonts w:ascii="Siddhanta" w:hAnsi="Siddhanta" w:cs="Siddhanta"/>
        </w:rPr>
        <w:t>) – yuvatiH. Only after anupasarjana. For upasarjana – bahuyuvA.</w:t>
      </w:r>
    </w:p>
    <w:p w:rsidR="00F74191" w:rsidRPr="008C2D54" w:rsidRDefault="00F74191" w:rsidP="00F74191">
      <w:pPr>
        <w:pStyle w:val="ListParagraph"/>
        <w:rPr>
          <w:rFonts w:ascii="Siddhanta" w:hAnsi="Siddhanta" w:cs="Siddhanta"/>
        </w:rPr>
      </w:pPr>
    </w:p>
    <w:sectPr w:rsidR="00F74191" w:rsidRPr="008C2D54" w:rsidSect="00AF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09DB"/>
    <w:multiLevelType w:val="hybridMultilevel"/>
    <w:tmpl w:val="81C84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B14AB"/>
    <w:rsid w:val="00046ABA"/>
    <w:rsid w:val="000A43B7"/>
    <w:rsid w:val="00107B1F"/>
    <w:rsid w:val="00146524"/>
    <w:rsid w:val="00170384"/>
    <w:rsid w:val="00191718"/>
    <w:rsid w:val="00192F22"/>
    <w:rsid w:val="001B28B0"/>
    <w:rsid w:val="002179C8"/>
    <w:rsid w:val="00217E70"/>
    <w:rsid w:val="0023267C"/>
    <w:rsid w:val="002518AA"/>
    <w:rsid w:val="002B0DE5"/>
    <w:rsid w:val="002E20ED"/>
    <w:rsid w:val="00313D1A"/>
    <w:rsid w:val="003344F9"/>
    <w:rsid w:val="003972AD"/>
    <w:rsid w:val="003A7CF4"/>
    <w:rsid w:val="003B6A75"/>
    <w:rsid w:val="003F75F4"/>
    <w:rsid w:val="00407C28"/>
    <w:rsid w:val="004116F3"/>
    <w:rsid w:val="0044050C"/>
    <w:rsid w:val="00472879"/>
    <w:rsid w:val="00474DD1"/>
    <w:rsid w:val="004B14AB"/>
    <w:rsid w:val="004F1B39"/>
    <w:rsid w:val="005028FC"/>
    <w:rsid w:val="00526841"/>
    <w:rsid w:val="005510F6"/>
    <w:rsid w:val="00602083"/>
    <w:rsid w:val="006260F2"/>
    <w:rsid w:val="00640D86"/>
    <w:rsid w:val="006603AA"/>
    <w:rsid w:val="00677E9A"/>
    <w:rsid w:val="00691081"/>
    <w:rsid w:val="00697BC7"/>
    <w:rsid w:val="00741B12"/>
    <w:rsid w:val="007B6D46"/>
    <w:rsid w:val="00810A27"/>
    <w:rsid w:val="0084223C"/>
    <w:rsid w:val="00883123"/>
    <w:rsid w:val="00897FB1"/>
    <w:rsid w:val="008B0D98"/>
    <w:rsid w:val="008C103C"/>
    <w:rsid w:val="008C2D54"/>
    <w:rsid w:val="00987D40"/>
    <w:rsid w:val="00996EE1"/>
    <w:rsid w:val="00A74617"/>
    <w:rsid w:val="00A845C7"/>
    <w:rsid w:val="00A9544D"/>
    <w:rsid w:val="00AF7A10"/>
    <w:rsid w:val="00B36262"/>
    <w:rsid w:val="00BF6FC5"/>
    <w:rsid w:val="00C16D3E"/>
    <w:rsid w:val="00C30990"/>
    <w:rsid w:val="00C642F9"/>
    <w:rsid w:val="00C67F7D"/>
    <w:rsid w:val="00D240FB"/>
    <w:rsid w:val="00D903C0"/>
    <w:rsid w:val="00D96147"/>
    <w:rsid w:val="00E17627"/>
    <w:rsid w:val="00EA33BD"/>
    <w:rsid w:val="00F51644"/>
    <w:rsid w:val="00F74191"/>
    <w:rsid w:val="00FD6620"/>
    <w:rsid w:val="00FF0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1</Pages>
  <Words>2387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DDO-Rajkot</dc:creator>
  <cp:lastModifiedBy>DDO-Rajkot</cp:lastModifiedBy>
  <cp:revision>46</cp:revision>
  <dcterms:created xsi:type="dcterms:W3CDTF">2014-09-08T10:18:00Z</dcterms:created>
  <dcterms:modified xsi:type="dcterms:W3CDTF">2014-09-12T15:48:00Z</dcterms:modified>
</cp:coreProperties>
</file>