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74665" w14:textId="277E9295" w:rsidR="00794438" w:rsidRPr="00794438" w:rsidRDefault="00794438" w:rsidP="00794438">
      <w:pPr>
        <w:pStyle w:val="Heading1"/>
        <w:rPr>
          <w:sz w:val="48"/>
          <w:szCs w:val="48"/>
        </w:rPr>
      </w:pPr>
      <w:proofErr w:type="spellStart"/>
      <w:r w:rsidRPr="00794438">
        <w:rPr>
          <w:sz w:val="48"/>
          <w:szCs w:val="48"/>
        </w:rPr>
        <w:t>BookswapVIT</w:t>
      </w:r>
      <w:proofErr w:type="spellEnd"/>
      <w:r w:rsidRPr="00794438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- </w:t>
      </w:r>
      <w:r w:rsidRPr="00794438">
        <w:rPr>
          <w:sz w:val="48"/>
          <w:szCs w:val="48"/>
        </w:rPr>
        <w:t xml:space="preserve">Technical </w:t>
      </w:r>
      <w:r>
        <w:rPr>
          <w:sz w:val="48"/>
          <w:szCs w:val="48"/>
        </w:rPr>
        <w:t xml:space="preserve">&amp; </w:t>
      </w:r>
      <w:r w:rsidRPr="00794438">
        <w:rPr>
          <w:sz w:val="48"/>
          <w:szCs w:val="48"/>
        </w:rPr>
        <w:t>Functional Documentation</w:t>
      </w:r>
    </w:p>
    <w:p w14:paraId="0C5FD57E" w14:textId="77777777" w:rsidR="00794438" w:rsidRDefault="00794438" w:rsidP="00794438">
      <w:pPr>
        <w:rPr>
          <w:b/>
          <w:bCs/>
        </w:rPr>
      </w:pPr>
    </w:p>
    <w:p w14:paraId="08AE211B" w14:textId="271B0EE3" w:rsidR="00794438" w:rsidRPr="00794438" w:rsidRDefault="00794438" w:rsidP="00794438">
      <w:pPr>
        <w:rPr>
          <w:b/>
          <w:bCs/>
          <w:sz w:val="28"/>
          <w:szCs w:val="28"/>
        </w:rPr>
      </w:pPr>
      <w:r w:rsidRPr="00794438">
        <w:rPr>
          <w:b/>
          <w:bCs/>
          <w:sz w:val="28"/>
          <w:szCs w:val="28"/>
        </w:rPr>
        <w:t>Project Type:</w:t>
      </w:r>
      <w:r w:rsidRPr="00794438">
        <w:rPr>
          <w:sz w:val="28"/>
          <w:szCs w:val="28"/>
        </w:rPr>
        <w:t xml:space="preserve"> Full-stack Web</w:t>
      </w:r>
      <w:r>
        <w:rPr>
          <w:sz w:val="28"/>
          <w:szCs w:val="28"/>
        </w:rPr>
        <w:t xml:space="preserve"> &amp; </w:t>
      </w:r>
      <w:r w:rsidRPr="00794438">
        <w:rPr>
          <w:sz w:val="28"/>
          <w:szCs w:val="28"/>
        </w:rPr>
        <w:t>Mobile Application</w:t>
      </w:r>
      <w:r w:rsidRPr="00794438">
        <w:rPr>
          <w:sz w:val="28"/>
          <w:szCs w:val="28"/>
        </w:rPr>
        <w:br/>
      </w:r>
      <w:r w:rsidRPr="00794438">
        <w:rPr>
          <w:b/>
          <w:bCs/>
          <w:sz w:val="28"/>
          <w:szCs w:val="28"/>
        </w:rPr>
        <w:t>Target Audience:</w:t>
      </w:r>
      <w:r w:rsidRPr="00794438">
        <w:rPr>
          <w:sz w:val="28"/>
          <w:szCs w:val="28"/>
        </w:rPr>
        <w:t xml:space="preserve"> VIT University Students</w:t>
      </w:r>
      <w:r w:rsidRPr="00794438">
        <w:rPr>
          <w:sz w:val="28"/>
          <w:szCs w:val="28"/>
        </w:rPr>
        <w:br/>
      </w:r>
      <w:r w:rsidRPr="00794438">
        <w:rPr>
          <w:b/>
          <w:bCs/>
          <w:sz w:val="28"/>
          <w:szCs w:val="28"/>
        </w:rPr>
        <w:t>Project Duration:</w:t>
      </w:r>
      <w:r w:rsidRPr="00794438">
        <w:rPr>
          <w:sz w:val="28"/>
          <w:szCs w:val="28"/>
        </w:rPr>
        <w:t xml:space="preserve"> 4 Weeks (MVP)</w:t>
      </w:r>
      <w:r w:rsidRPr="00794438">
        <w:rPr>
          <w:sz w:val="28"/>
          <w:szCs w:val="28"/>
        </w:rPr>
        <w:br/>
      </w:r>
      <w:r w:rsidRPr="00794438">
        <w:rPr>
          <w:b/>
          <w:bCs/>
          <w:sz w:val="28"/>
          <w:szCs w:val="28"/>
        </w:rPr>
        <w:t>Team Size:</w:t>
      </w:r>
      <w:r w:rsidRPr="00794438">
        <w:rPr>
          <w:sz w:val="28"/>
          <w:szCs w:val="28"/>
        </w:rPr>
        <w:t xml:space="preserve"> 4–5 Members</w:t>
      </w:r>
      <w:r w:rsidRPr="00794438">
        <w:rPr>
          <w:sz w:val="28"/>
          <w:szCs w:val="28"/>
        </w:rPr>
        <w:br/>
      </w:r>
    </w:p>
    <w:p w14:paraId="3D748F2C" w14:textId="538DF99F" w:rsidR="00794438" w:rsidRPr="00794438" w:rsidRDefault="00794438" w:rsidP="00794438">
      <w:pPr>
        <w:rPr>
          <w:sz w:val="28"/>
          <w:szCs w:val="28"/>
        </w:rPr>
      </w:pPr>
      <w:r w:rsidRPr="00794438">
        <w:rPr>
          <w:b/>
          <w:bCs/>
          <w:sz w:val="28"/>
          <w:szCs w:val="28"/>
        </w:rPr>
        <w:t>Primary Goals:</w:t>
      </w:r>
    </w:p>
    <w:p w14:paraId="3BA56CD7" w14:textId="77777777" w:rsidR="00794438" w:rsidRPr="00794438" w:rsidRDefault="00794438" w:rsidP="00794438">
      <w:pPr>
        <w:numPr>
          <w:ilvl w:val="0"/>
          <w:numId w:val="1"/>
        </w:numPr>
        <w:rPr>
          <w:sz w:val="28"/>
          <w:szCs w:val="28"/>
        </w:rPr>
      </w:pPr>
      <w:r w:rsidRPr="00794438">
        <w:rPr>
          <w:sz w:val="28"/>
          <w:szCs w:val="28"/>
        </w:rPr>
        <w:t>Facilitate zero-cost exchange of physical books</w:t>
      </w:r>
    </w:p>
    <w:p w14:paraId="544D567C" w14:textId="77777777" w:rsidR="00794438" w:rsidRPr="00794438" w:rsidRDefault="00794438" w:rsidP="00794438">
      <w:pPr>
        <w:numPr>
          <w:ilvl w:val="0"/>
          <w:numId w:val="1"/>
        </w:numPr>
        <w:rPr>
          <w:sz w:val="28"/>
          <w:szCs w:val="28"/>
        </w:rPr>
      </w:pPr>
      <w:r w:rsidRPr="00794438">
        <w:rPr>
          <w:sz w:val="28"/>
          <w:szCs w:val="28"/>
        </w:rPr>
        <w:t>Enable access to handwritten e-books/notes from seniors</w:t>
      </w:r>
    </w:p>
    <w:p w14:paraId="35FBBFD8" w14:textId="77777777" w:rsidR="00794438" w:rsidRPr="00794438" w:rsidRDefault="00794438" w:rsidP="00794438">
      <w:pPr>
        <w:numPr>
          <w:ilvl w:val="0"/>
          <w:numId w:val="1"/>
        </w:numPr>
        <w:rPr>
          <w:sz w:val="28"/>
          <w:szCs w:val="28"/>
        </w:rPr>
      </w:pPr>
      <w:r w:rsidRPr="00794438">
        <w:rPr>
          <w:sz w:val="28"/>
          <w:szCs w:val="28"/>
        </w:rPr>
        <w:t>Simplify student-to-student coordination via request-based chat</w:t>
      </w:r>
    </w:p>
    <w:p w14:paraId="15FB916C" w14:textId="77777777" w:rsidR="00794438" w:rsidRPr="00794438" w:rsidRDefault="00794438" w:rsidP="00794438">
      <w:pPr>
        <w:numPr>
          <w:ilvl w:val="0"/>
          <w:numId w:val="1"/>
        </w:numPr>
        <w:rPr>
          <w:sz w:val="28"/>
          <w:szCs w:val="28"/>
        </w:rPr>
      </w:pPr>
      <w:r w:rsidRPr="00794438">
        <w:rPr>
          <w:sz w:val="28"/>
          <w:szCs w:val="28"/>
        </w:rPr>
        <w:t>Ensure scheduling ease through availability-based filters</w:t>
      </w:r>
    </w:p>
    <w:p w14:paraId="4CD9A9D6" w14:textId="77777777" w:rsidR="00794438" w:rsidRDefault="00794438" w:rsidP="00794438">
      <w:pPr>
        <w:pStyle w:val="Heading2"/>
      </w:pPr>
    </w:p>
    <w:p w14:paraId="46D000FB" w14:textId="77777777" w:rsidR="00794438" w:rsidRDefault="00794438" w:rsidP="00794438">
      <w:pPr>
        <w:pStyle w:val="Heading2"/>
      </w:pPr>
    </w:p>
    <w:p w14:paraId="506FFC7B" w14:textId="77777777" w:rsidR="00116F42" w:rsidRDefault="00116F42" w:rsidP="00116F42"/>
    <w:p w14:paraId="76F83E61" w14:textId="77777777" w:rsidR="00116F42" w:rsidRDefault="00116F42" w:rsidP="00116F42"/>
    <w:p w14:paraId="781556F9" w14:textId="77777777" w:rsidR="00116F42" w:rsidRDefault="00116F42" w:rsidP="00116F42"/>
    <w:p w14:paraId="240803B2" w14:textId="77777777" w:rsidR="00116F42" w:rsidRDefault="00116F42" w:rsidP="00116F42"/>
    <w:p w14:paraId="47BBD137" w14:textId="77777777" w:rsidR="00116F42" w:rsidRDefault="00116F42" w:rsidP="00116F42"/>
    <w:p w14:paraId="003A047D" w14:textId="77777777" w:rsidR="00116F42" w:rsidRDefault="00116F42" w:rsidP="00116F42"/>
    <w:p w14:paraId="1D6F1BA7" w14:textId="77777777" w:rsidR="00116F42" w:rsidRDefault="00116F42" w:rsidP="00116F42"/>
    <w:p w14:paraId="591E0728" w14:textId="77777777" w:rsidR="00116F42" w:rsidRDefault="00116F42" w:rsidP="00116F42"/>
    <w:p w14:paraId="1AC7996B" w14:textId="77777777" w:rsidR="00116F42" w:rsidRDefault="00116F42" w:rsidP="00116F42"/>
    <w:p w14:paraId="435AC6C7" w14:textId="77777777" w:rsidR="00116F42" w:rsidRDefault="00116F42" w:rsidP="00116F42"/>
    <w:p w14:paraId="708AD0A4" w14:textId="77777777" w:rsidR="00116F42" w:rsidRDefault="00116F42" w:rsidP="00116F42"/>
    <w:p w14:paraId="11846030" w14:textId="77777777" w:rsidR="00116F42" w:rsidRDefault="00116F42" w:rsidP="00116F42"/>
    <w:p w14:paraId="7F8D0823" w14:textId="77777777" w:rsidR="00116F42" w:rsidRPr="00116F42" w:rsidRDefault="00116F42" w:rsidP="00116F42"/>
    <w:p w14:paraId="01A5B0EF" w14:textId="55555CA5" w:rsidR="00794438" w:rsidRPr="00794438" w:rsidRDefault="00794438" w:rsidP="00794438">
      <w:pPr>
        <w:pStyle w:val="Heading1"/>
      </w:pPr>
      <w:r w:rsidRPr="00794438">
        <w:lastRenderedPageBreak/>
        <w:t>1. Executive Summary</w:t>
      </w:r>
    </w:p>
    <w:p w14:paraId="0A298540" w14:textId="77777777" w:rsidR="00794438" w:rsidRDefault="00794438" w:rsidP="00794438">
      <w:pPr>
        <w:pStyle w:val="NormalWeb"/>
        <w:rPr>
          <w:rFonts w:asciiTheme="majorHAnsi" w:hAnsiTheme="majorHAnsi"/>
          <w:sz w:val="28"/>
          <w:szCs w:val="28"/>
        </w:rPr>
      </w:pPr>
      <w:proofErr w:type="spellStart"/>
      <w:r w:rsidRPr="00794438">
        <w:rPr>
          <w:rStyle w:val="Strong"/>
          <w:rFonts w:asciiTheme="majorHAnsi" w:eastAsiaTheme="majorEastAsia" w:hAnsiTheme="majorHAnsi"/>
          <w:sz w:val="28"/>
          <w:szCs w:val="28"/>
        </w:rPr>
        <w:t>Bookswap</w:t>
      </w:r>
      <w:proofErr w:type="spellEnd"/>
      <w:r w:rsidRPr="00794438">
        <w:rPr>
          <w:rStyle w:val="Strong"/>
          <w:rFonts w:asciiTheme="majorHAnsi" w:eastAsiaTheme="majorEastAsia" w:hAnsiTheme="majorHAnsi"/>
          <w:sz w:val="28"/>
          <w:szCs w:val="28"/>
        </w:rPr>
        <w:t xml:space="preserve"> VIT</w:t>
      </w:r>
      <w:r w:rsidRPr="00794438">
        <w:rPr>
          <w:rFonts w:asciiTheme="majorHAnsi" w:hAnsiTheme="majorHAnsi"/>
          <w:sz w:val="28"/>
          <w:szCs w:val="28"/>
        </w:rPr>
        <w:t xml:space="preserve"> is a platform engineered to enable students at Vellore Institute of Technology to </w:t>
      </w:r>
      <w:r w:rsidRPr="00794438">
        <w:rPr>
          <w:rStyle w:val="Strong"/>
          <w:rFonts w:asciiTheme="majorHAnsi" w:eastAsiaTheme="majorEastAsia" w:hAnsiTheme="majorHAnsi"/>
          <w:sz w:val="28"/>
          <w:szCs w:val="28"/>
        </w:rPr>
        <w:t>share physical textbooks and handwritten digital notes</w:t>
      </w:r>
      <w:r w:rsidRPr="00794438">
        <w:rPr>
          <w:rFonts w:asciiTheme="majorHAnsi" w:hAnsiTheme="majorHAnsi"/>
          <w:sz w:val="28"/>
          <w:szCs w:val="28"/>
        </w:rPr>
        <w:t xml:space="preserve"> freely and effectively.</w:t>
      </w:r>
    </w:p>
    <w:p w14:paraId="5AE1C103" w14:textId="77777777" w:rsidR="00794438" w:rsidRDefault="00794438" w:rsidP="00794438">
      <w:pPr>
        <w:pStyle w:val="NormalWeb"/>
        <w:rPr>
          <w:rFonts w:asciiTheme="majorHAnsi" w:hAnsiTheme="majorHAnsi"/>
          <w:sz w:val="28"/>
          <w:szCs w:val="28"/>
        </w:rPr>
      </w:pPr>
      <w:r w:rsidRPr="00794438">
        <w:rPr>
          <w:rFonts w:asciiTheme="majorHAnsi" w:hAnsiTheme="majorHAnsi"/>
          <w:sz w:val="28"/>
          <w:szCs w:val="28"/>
        </w:rPr>
        <w:t xml:space="preserve">The system streamlines book/notes discovery, request workflows, and peer-to-peer communication — all within a trusted, authenticated student environment. </w:t>
      </w:r>
    </w:p>
    <w:p w14:paraId="4C816876" w14:textId="2101BDF9" w:rsidR="00794438" w:rsidRDefault="00794438" w:rsidP="00116F42">
      <w:pPr>
        <w:pStyle w:val="NormalWeb"/>
        <w:rPr>
          <w:rFonts w:asciiTheme="majorHAnsi" w:hAnsiTheme="majorHAnsi"/>
          <w:sz w:val="28"/>
          <w:szCs w:val="28"/>
        </w:rPr>
      </w:pPr>
      <w:r w:rsidRPr="00794438">
        <w:rPr>
          <w:rFonts w:asciiTheme="majorHAnsi" w:hAnsiTheme="majorHAnsi"/>
          <w:sz w:val="28"/>
          <w:szCs w:val="28"/>
        </w:rPr>
        <w:t>The MVP prioritizes speed, simplicity, and a minimalistic user interface.</w:t>
      </w:r>
    </w:p>
    <w:p w14:paraId="5FB998F2" w14:textId="77777777" w:rsidR="00116F42" w:rsidRDefault="00116F42" w:rsidP="00116F42">
      <w:pPr>
        <w:pStyle w:val="NormalWeb"/>
        <w:rPr>
          <w:rFonts w:asciiTheme="majorHAnsi" w:hAnsiTheme="majorHAnsi"/>
          <w:sz w:val="28"/>
          <w:szCs w:val="28"/>
        </w:rPr>
      </w:pPr>
    </w:p>
    <w:p w14:paraId="1F1F0444" w14:textId="703B9A31" w:rsidR="00116F42" w:rsidRPr="00116F42" w:rsidRDefault="00116F42" w:rsidP="00116F42">
      <w:pPr>
        <w:pStyle w:val="Heading1"/>
      </w:pPr>
      <w:r>
        <w:t>2</w:t>
      </w:r>
      <w:r w:rsidRPr="00116F42">
        <w:t>. Feature Set (All Free-to-User)</w:t>
      </w:r>
    </w:p>
    <w:p w14:paraId="03F36BD0" w14:textId="77777777" w:rsidR="00116F42" w:rsidRPr="00116F42" w:rsidRDefault="00116F42" w:rsidP="00116F42">
      <w:pPr>
        <w:numPr>
          <w:ilvl w:val="0"/>
          <w:numId w:val="4"/>
        </w:numPr>
      </w:pPr>
      <w:r w:rsidRPr="00116F42">
        <w:rPr>
          <w:b/>
          <w:bCs/>
        </w:rPr>
        <w:t>VIT-Only Authentication</w:t>
      </w:r>
    </w:p>
    <w:p w14:paraId="2C7BCC80" w14:textId="77777777" w:rsidR="00116F42" w:rsidRPr="00116F42" w:rsidRDefault="00116F42" w:rsidP="00116F42">
      <w:pPr>
        <w:numPr>
          <w:ilvl w:val="1"/>
          <w:numId w:val="4"/>
        </w:numPr>
      </w:pPr>
      <w:r w:rsidRPr="00116F42">
        <w:t xml:space="preserve">Free via Firebase Auth or </w:t>
      </w:r>
      <w:proofErr w:type="spellStart"/>
      <w:r w:rsidRPr="00116F42">
        <w:t>Supabase</w:t>
      </w:r>
      <w:proofErr w:type="spellEnd"/>
      <w:r w:rsidRPr="00116F42">
        <w:t xml:space="preserve"> Auth, restricted to @vitstudent.ac.in emails.</w:t>
      </w:r>
    </w:p>
    <w:p w14:paraId="24611E59" w14:textId="77777777" w:rsidR="00116F42" w:rsidRPr="00116F42" w:rsidRDefault="00116F42" w:rsidP="00116F42">
      <w:pPr>
        <w:numPr>
          <w:ilvl w:val="0"/>
          <w:numId w:val="4"/>
        </w:numPr>
      </w:pPr>
      <w:r w:rsidRPr="00116F42">
        <w:rPr>
          <w:b/>
          <w:bCs/>
        </w:rPr>
        <w:t>Book &amp; e-Note Listings</w:t>
      </w:r>
    </w:p>
    <w:p w14:paraId="3CD5F9A0" w14:textId="77777777" w:rsidR="00116F42" w:rsidRPr="00116F42" w:rsidRDefault="00116F42" w:rsidP="00116F42">
      <w:pPr>
        <w:numPr>
          <w:ilvl w:val="1"/>
          <w:numId w:val="4"/>
        </w:numPr>
      </w:pPr>
      <w:r w:rsidRPr="00116F42">
        <w:t>Physical books: metadata form.</w:t>
      </w:r>
    </w:p>
    <w:p w14:paraId="77D638ED" w14:textId="77777777" w:rsidR="00116F42" w:rsidRPr="00116F42" w:rsidRDefault="00116F42" w:rsidP="00116F42">
      <w:pPr>
        <w:numPr>
          <w:ilvl w:val="1"/>
          <w:numId w:val="4"/>
        </w:numPr>
      </w:pPr>
      <w:r w:rsidRPr="00116F42">
        <w:t>Handwritten e-notes: PDF/image upload to free storage.</w:t>
      </w:r>
    </w:p>
    <w:p w14:paraId="7052D913" w14:textId="77777777" w:rsidR="00116F42" w:rsidRPr="00116F42" w:rsidRDefault="00116F42" w:rsidP="00116F42">
      <w:pPr>
        <w:numPr>
          <w:ilvl w:val="0"/>
          <w:numId w:val="4"/>
        </w:numPr>
      </w:pPr>
      <w:r w:rsidRPr="00116F42">
        <w:rPr>
          <w:b/>
          <w:bCs/>
        </w:rPr>
        <w:t>Search &amp; Filters</w:t>
      </w:r>
    </w:p>
    <w:p w14:paraId="355EAD35" w14:textId="77777777" w:rsidR="00116F42" w:rsidRPr="00116F42" w:rsidRDefault="00116F42" w:rsidP="00116F42">
      <w:pPr>
        <w:numPr>
          <w:ilvl w:val="1"/>
          <w:numId w:val="4"/>
        </w:numPr>
      </w:pPr>
      <w:r w:rsidRPr="00116F42">
        <w:t xml:space="preserve">Query by branch, semester, type (book/notes), subject, mutual </w:t>
      </w:r>
      <w:proofErr w:type="gramStart"/>
      <w:r w:rsidRPr="00116F42">
        <w:t>time-slot</w:t>
      </w:r>
      <w:proofErr w:type="gramEnd"/>
      <w:r w:rsidRPr="00116F42">
        <w:t>.</w:t>
      </w:r>
    </w:p>
    <w:p w14:paraId="0C27951C" w14:textId="77777777" w:rsidR="00116F42" w:rsidRPr="00116F42" w:rsidRDefault="00116F42" w:rsidP="00116F42">
      <w:pPr>
        <w:numPr>
          <w:ilvl w:val="0"/>
          <w:numId w:val="4"/>
        </w:numPr>
      </w:pPr>
      <w:r w:rsidRPr="00116F42">
        <w:rPr>
          <w:b/>
          <w:bCs/>
        </w:rPr>
        <w:t>Request → Approval → Chat</w:t>
      </w:r>
    </w:p>
    <w:p w14:paraId="65901841" w14:textId="77777777" w:rsidR="00116F42" w:rsidRPr="00116F42" w:rsidRDefault="00116F42" w:rsidP="00116F42">
      <w:pPr>
        <w:numPr>
          <w:ilvl w:val="1"/>
          <w:numId w:val="4"/>
        </w:numPr>
      </w:pPr>
      <w:r w:rsidRPr="00116F42">
        <w:t>Request flow with status updates.</w:t>
      </w:r>
    </w:p>
    <w:p w14:paraId="63FF6195" w14:textId="77777777" w:rsidR="00116F42" w:rsidRPr="00116F42" w:rsidRDefault="00116F42" w:rsidP="00116F42">
      <w:pPr>
        <w:numPr>
          <w:ilvl w:val="1"/>
          <w:numId w:val="4"/>
        </w:numPr>
      </w:pPr>
      <w:r w:rsidRPr="00116F42">
        <w:t>Chat over the platform’s free real-time DB.</w:t>
      </w:r>
    </w:p>
    <w:p w14:paraId="574F8784" w14:textId="77777777" w:rsidR="00116F42" w:rsidRPr="00116F42" w:rsidRDefault="00116F42" w:rsidP="00116F42">
      <w:pPr>
        <w:numPr>
          <w:ilvl w:val="0"/>
          <w:numId w:val="4"/>
        </w:numPr>
      </w:pPr>
      <w:r w:rsidRPr="00116F42">
        <w:rPr>
          <w:b/>
          <w:bCs/>
        </w:rPr>
        <w:t>Time-Slot Matching</w:t>
      </w:r>
    </w:p>
    <w:p w14:paraId="210EAC7F" w14:textId="77777777" w:rsidR="00116F42" w:rsidRPr="00116F42" w:rsidRDefault="00116F42" w:rsidP="00116F42">
      <w:pPr>
        <w:numPr>
          <w:ilvl w:val="1"/>
          <w:numId w:val="4"/>
        </w:numPr>
      </w:pPr>
      <w:r w:rsidRPr="00116F42">
        <w:t>Pick availability in profile; filter matches on listing page.</w:t>
      </w:r>
    </w:p>
    <w:p w14:paraId="4AFC39EF" w14:textId="77777777" w:rsidR="00116F42" w:rsidRPr="00116F42" w:rsidRDefault="00116F42" w:rsidP="00116F42">
      <w:pPr>
        <w:numPr>
          <w:ilvl w:val="0"/>
          <w:numId w:val="4"/>
        </w:numPr>
      </w:pPr>
      <w:r w:rsidRPr="00116F42">
        <w:rPr>
          <w:b/>
          <w:bCs/>
        </w:rPr>
        <w:t>Exchange Vault</w:t>
      </w:r>
    </w:p>
    <w:p w14:paraId="49476FB3" w14:textId="77777777" w:rsidR="00116F42" w:rsidRPr="00116F42" w:rsidRDefault="00116F42" w:rsidP="00116F42">
      <w:pPr>
        <w:numPr>
          <w:ilvl w:val="1"/>
          <w:numId w:val="4"/>
        </w:numPr>
      </w:pPr>
      <w:r w:rsidRPr="00116F42">
        <w:t>Dashboard summarizing shares/requests; simple “reputation” score.</w:t>
      </w:r>
    </w:p>
    <w:p w14:paraId="2B53AF36" w14:textId="77777777" w:rsidR="00116F42" w:rsidRPr="00116F42" w:rsidRDefault="00116F42" w:rsidP="00116F42"/>
    <w:p w14:paraId="16043D6B" w14:textId="77777777" w:rsidR="00794438" w:rsidRDefault="00794438" w:rsidP="00794438"/>
    <w:p w14:paraId="28C356FE" w14:textId="77777777" w:rsidR="00794438" w:rsidRDefault="00794438" w:rsidP="00794438"/>
    <w:p w14:paraId="4BA0E791" w14:textId="77777777" w:rsidR="00794438" w:rsidRDefault="00794438" w:rsidP="00794438"/>
    <w:p w14:paraId="1D7D3D25" w14:textId="77777777" w:rsidR="00794438" w:rsidRDefault="00794438" w:rsidP="00794438"/>
    <w:p w14:paraId="48CF581C" w14:textId="77777777" w:rsidR="00794438" w:rsidRDefault="00794438" w:rsidP="00794438"/>
    <w:p w14:paraId="5D8E86FC" w14:textId="77777777" w:rsidR="00794438" w:rsidRDefault="00794438" w:rsidP="00794438"/>
    <w:p w14:paraId="5CF68CD8" w14:textId="2C43B8A4" w:rsidR="00794438" w:rsidRDefault="00794438" w:rsidP="00794438"/>
    <w:p w14:paraId="387533AD" w14:textId="72C57A4A" w:rsidR="00794438" w:rsidRPr="00794438" w:rsidRDefault="00794438" w:rsidP="00794438">
      <w:pPr>
        <w:pStyle w:val="Heading1"/>
      </w:pPr>
      <w:r w:rsidRPr="00794438">
        <w:t>3</w:t>
      </w:r>
      <w:r>
        <w:t>.</w:t>
      </w:r>
      <w:r w:rsidRPr="00794438">
        <w:t xml:space="preserve"> </w:t>
      </w:r>
      <w:r w:rsidRPr="00794438">
        <w:t>Roles &amp; Responsibilities</w:t>
      </w:r>
    </w:p>
    <w:p w14:paraId="034C5542" w14:textId="77777777" w:rsidR="00794438" w:rsidRPr="00794438" w:rsidRDefault="00794438" w:rsidP="00794438">
      <w:pPr>
        <w:numPr>
          <w:ilvl w:val="0"/>
          <w:numId w:val="2"/>
        </w:numPr>
      </w:pPr>
      <w:r w:rsidRPr="00794438">
        <w:rPr>
          <w:b/>
          <w:bCs/>
        </w:rPr>
        <w:t>Product Lead / UX</w:t>
      </w:r>
      <w:r w:rsidRPr="00794438">
        <w:t>: Finalize flows, wireframes, acceptance criteria.</w:t>
      </w:r>
    </w:p>
    <w:p w14:paraId="226F7D8D" w14:textId="77777777" w:rsidR="00794438" w:rsidRPr="00794438" w:rsidRDefault="00794438" w:rsidP="00794438">
      <w:pPr>
        <w:numPr>
          <w:ilvl w:val="0"/>
          <w:numId w:val="2"/>
        </w:numPr>
      </w:pPr>
      <w:r w:rsidRPr="00794438">
        <w:rPr>
          <w:b/>
          <w:bCs/>
        </w:rPr>
        <w:t>Frontend Dev</w:t>
      </w:r>
      <w:r w:rsidRPr="00794438">
        <w:t>: React + Tailwind; integrate with free-tier APIs.</w:t>
      </w:r>
    </w:p>
    <w:p w14:paraId="2A304306" w14:textId="77777777" w:rsidR="00794438" w:rsidRPr="00794438" w:rsidRDefault="00794438" w:rsidP="00794438">
      <w:pPr>
        <w:numPr>
          <w:ilvl w:val="0"/>
          <w:numId w:val="2"/>
        </w:numPr>
      </w:pPr>
      <w:r w:rsidRPr="00794438">
        <w:rPr>
          <w:b/>
          <w:bCs/>
        </w:rPr>
        <w:t>Backend Dev</w:t>
      </w:r>
      <w:r w:rsidRPr="00794438">
        <w:t xml:space="preserve">: Firebase Functions or </w:t>
      </w:r>
      <w:proofErr w:type="spellStart"/>
      <w:r w:rsidRPr="00794438">
        <w:t>Supabase</w:t>
      </w:r>
      <w:proofErr w:type="spellEnd"/>
      <w:r w:rsidRPr="00794438">
        <w:t xml:space="preserve"> Edge Functions; DB rules.</w:t>
      </w:r>
    </w:p>
    <w:p w14:paraId="1887FB86" w14:textId="77777777" w:rsidR="00794438" w:rsidRPr="00794438" w:rsidRDefault="00794438" w:rsidP="00794438">
      <w:pPr>
        <w:numPr>
          <w:ilvl w:val="0"/>
          <w:numId w:val="2"/>
        </w:numPr>
      </w:pPr>
      <w:r w:rsidRPr="00794438">
        <w:rPr>
          <w:b/>
          <w:bCs/>
        </w:rPr>
        <w:t>DevOps / QA</w:t>
      </w:r>
      <w:r w:rsidRPr="00794438">
        <w:t>: Setup GitHub Actions; test plans; monitor free-tier quotas.</w:t>
      </w:r>
    </w:p>
    <w:p w14:paraId="33C8FBF4" w14:textId="5B2E485E" w:rsidR="00794438" w:rsidRDefault="00794438" w:rsidP="00794438">
      <w:pPr>
        <w:numPr>
          <w:ilvl w:val="0"/>
          <w:numId w:val="2"/>
        </w:numPr>
      </w:pPr>
      <w:r w:rsidRPr="00794438">
        <w:rPr>
          <w:b/>
          <w:bCs/>
        </w:rPr>
        <w:t>Support / Documentation</w:t>
      </w:r>
      <w:r w:rsidRPr="00794438">
        <w:t xml:space="preserve">: Update README, write user guide, keep </w:t>
      </w:r>
      <w:r w:rsidRPr="00794438">
        <w:t>post-interview</w:t>
      </w:r>
      <w:r w:rsidRPr="00794438">
        <w:t xml:space="preserve"> slides.</w:t>
      </w:r>
    </w:p>
    <w:p w14:paraId="70415C11" w14:textId="77777777" w:rsidR="00794438" w:rsidRDefault="00794438" w:rsidP="00794438"/>
    <w:p w14:paraId="2A720707" w14:textId="090CB4D4" w:rsidR="00794438" w:rsidRPr="00116F42" w:rsidRDefault="00794438" w:rsidP="00794438">
      <w:pPr>
        <w:pStyle w:val="Heading2"/>
        <w:rPr>
          <w:sz w:val="36"/>
          <w:szCs w:val="36"/>
        </w:rPr>
      </w:pPr>
      <w:r w:rsidRPr="00116F42">
        <w:rPr>
          <w:sz w:val="36"/>
          <w:szCs w:val="36"/>
        </w:rPr>
        <w:t xml:space="preserve">4. </w:t>
      </w:r>
      <w:r w:rsidRPr="00116F42">
        <w:rPr>
          <w:sz w:val="36"/>
          <w:szCs w:val="36"/>
        </w:rPr>
        <w:t>Four</w:t>
      </w:r>
      <w:r w:rsidRPr="00116F42">
        <w:rPr>
          <w:sz w:val="36"/>
          <w:szCs w:val="36"/>
        </w:rPr>
        <w:t>-Week Sprint Plan</w:t>
      </w:r>
    </w:p>
    <w:tbl>
      <w:tblPr>
        <w:tblW w:w="1030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3830"/>
        <w:gridCol w:w="5552"/>
      </w:tblGrid>
      <w:tr w:rsidR="00794438" w14:paraId="4966269B" w14:textId="77777777" w:rsidTr="00794438">
        <w:trPr>
          <w:trHeight w:val="48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844F83" w14:textId="77777777" w:rsidR="00794438" w:rsidRDefault="007944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35EB48BB" w14:textId="77777777" w:rsidR="00794438" w:rsidRDefault="007944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Goals</w:t>
            </w:r>
          </w:p>
        </w:tc>
        <w:tc>
          <w:tcPr>
            <w:tcW w:w="0" w:type="auto"/>
            <w:vAlign w:val="center"/>
            <w:hideMark/>
          </w:tcPr>
          <w:p w14:paraId="1E51F664" w14:textId="77777777" w:rsidR="00794438" w:rsidRDefault="007944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Deliverables</w:t>
            </w:r>
          </w:p>
        </w:tc>
      </w:tr>
      <w:tr w:rsidR="00794438" w14:paraId="1EE9ED04" w14:textId="77777777" w:rsidTr="00794438">
        <w:trPr>
          <w:trHeight w:val="1173"/>
          <w:tblCellSpacing w:w="15" w:type="dxa"/>
        </w:trPr>
        <w:tc>
          <w:tcPr>
            <w:tcW w:w="0" w:type="auto"/>
            <w:vAlign w:val="center"/>
            <w:hideMark/>
          </w:tcPr>
          <w:p w14:paraId="6EE3DEB3" w14:textId="77777777" w:rsidR="00794438" w:rsidRDefault="00794438">
            <w:r>
              <w:rPr>
                <w:rStyle w:val="Stron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E3636D" w14:textId="77777777" w:rsidR="00794438" w:rsidRDefault="00794438">
            <w:r>
              <w:rPr>
                <w:rStyle w:val="Strong"/>
              </w:rPr>
              <w:t>Bootstrap &amp; Auth</w:t>
            </w:r>
          </w:p>
        </w:tc>
        <w:tc>
          <w:tcPr>
            <w:tcW w:w="0" w:type="auto"/>
            <w:vAlign w:val="center"/>
            <w:hideMark/>
          </w:tcPr>
          <w:p w14:paraId="4C6A23BD" w14:textId="77777777" w:rsidR="00794438" w:rsidRDefault="00794438">
            <w:r>
              <w:t>• Repo + CI/CD</w:t>
            </w:r>
            <w:r>
              <w:br/>
              <w:t>• VIT-domain-restricted signup/login</w:t>
            </w:r>
            <w:r>
              <w:br/>
              <w:t>• DB schema &amp; storage setup</w:t>
            </w:r>
          </w:p>
        </w:tc>
      </w:tr>
      <w:tr w:rsidR="00794438" w14:paraId="719A620F" w14:textId="77777777" w:rsidTr="00794438">
        <w:trPr>
          <w:trHeight w:val="1162"/>
          <w:tblCellSpacing w:w="15" w:type="dxa"/>
        </w:trPr>
        <w:tc>
          <w:tcPr>
            <w:tcW w:w="0" w:type="auto"/>
            <w:vAlign w:val="center"/>
            <w:hideMark/>
          </w:tcPr>
          <w:p w14:paraId="0F3686C0" w14:textId="77777777" w:rsidR="00794438" w:rsidRDefault="00794438">
            <w:r>
              <w:rPr>
                <w:rStyle w:val="Stron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9DC347D" w14:textId="77777777" w:rsidR="00794438" w:rsidRDefault="00794438">
            <w:r>
              <w:rPr>
                <w:rStyle w:val="Strong"/>
              </w:rPr>
              <w:t>Listings &amp; Search</w:t>
            </w:r>
          </w:p>
        </w:tc>
        <w:tc>
          <w:tcPr>
            <w:tcW w:w="0" w:type="auto"/>
            <w:vAlign w:val="center"/>
            <w:hideMark/>
          </w:tcPr>
          <w:p w14:paraId="4FD676DA" w14:textId="77777777" w:rsidR="00794438" w:rsidRDefault="00794438">
            <w:r>
              <w:t>• UI for adding books/notes</w:t>
            </w:r>
            <w:r>
              <w:br/>
              <w:t>• File uploads to free storage</w:t>
            </w:r>
            <w:r>
              <w:br/>
              <w:t>• Basic search &amp; filters</w:t>
            </w:r>
          </w:p>
        </w:tc>
      </w:tr>
      <w:tr w:rsidR="00794438" w14:paraId="52F34223" w14:textId="77777777" w:rsidTr="00794438">
        <w:trPr>
          <w:trHeight w:val="1162"/>
          <w:tblCellSpacing w:w="15" w:type="dxa"/>
        </w:trPr>
        <w:tc>
          <w:tcPr>
            <w:tcW w:w="0" w:type="auto"/>
            <w:vAlign w:val="center"/>
            <w:hideMark/>
          </w:tcPr>
          <w:p w14:paraId="4AB0C39F" w14:textId="77777777" w:rsidR="00794438" w:rsidRDefault="00794438">
            <w:r>
              <w:rPr>
                <w:rStyle w:val="Stron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A4D936F" w14:textId="77777777" w:rsidR="00794438" w:rsidRDefault="00794438">
            <w:r>
              <w:rPr>
                <w:rStyle w:val="Strong"/>
              </w:rPr>
              <w:t>Requests &amp; Chat</w:t>
            </w:r>
          </w:p>
        </w:tc>
        <w:tc>
          <w:tcPr>
            <w:tcW w:w="0" w:type="auto"/>
            <w:vAlign w:val="center"/>
            <w:hideMark/>
          </w:tcPr>
          <w:p w14:paraId="0D1E0004" w14:textId="77777777" w:rsidR="00794438" w:rsidRDefault="00794438">
            <w:r>
              <w:t>• Request API + UI</w:t>
            </w:r>
            <w:r>
              <w:br/>
              <w:t>• Approval workflow</w:t>
            </w:r>
            <w:r>
              <w:br/>
              <w:t xml:space="preserve">• Real-time chat via free tier </w:t>
            </w:r>
            <w:proofErr w:type="spellStart"/>
            <w:r>
              <w:t>realtime</w:t>
            </w:r>
            <w:proofErr w:type="spellEnd"/>
            <w:r>
              <w:t xml:space="preserve"> DB</w:t>
            </w:r>
          </w:p>
        </w:tc>
      </w:tr>
      <w:tr w:rsidR="00794438" w14:paraId="6730B9DD" w14:textId="77777777" w:rsidTr="00794438">
        <w:trPr>
          <w:trHeight w:val="1510"/>
          <w:tblCellSpacing w:w="15" w:type="dxa"/>
        </w:trPr>
        <w:tc>
          <w:tcPr>
            <w:tcW w:w="0" w:type="auto"/>
            <w:vAlign w:val="center"/>
            <w:hideMark/>
          </w:tcPr>
          <w:p w14:paraId="593D2AC1" w14:textId="77777777" w:rsidR="00794438" w:rsidRDefault="00794438">
            <w:r>
              <w:rPr>
                <w:rStyle w:val="Stron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A9E197D" w14:textId="77777777" w:rsidR="00794438" w:rsidRDefault="00794438">
            <w:r>
              <w:rPr>
                <w:rStyle w:val="Strong"/>
              </w:rPr>
              <w:t>Slots, Vault, Test &amp; Deploy</w:t>
            </w:r>
          </w:p>
        </w:tc>
        <w:tc>
          <w:tcPr>
            <w:tcW w:w="0" w:type="auto"/>
            <w:vAlign w:val="center"/>
            <w:hideMark/>
          </w:tcPr>
          <w:p w14:paraId="3E448F0D" w14:textId="77777777" w:rsidR="00794438" w:rsidRDefault="00794438">
            <w:r>
              <w:t>• Time-slot picker + filter logic</w:t>
            </w:r>
            <w:r>
              <w:br/>
              <w:t>• Exchange Vault dashboard</w:t>
            </w:r>
            <w:r>
              <w:br/>
              <w:t>• E2E testing</w:t>
            </w:r>
            <w:r>
              <w:br/>
              <w:t>• Prod deploy</w:t>
            </w:r>
          </w:p>
        </w:tc>
      </w:tr>
    </w:tbl>
    <w:p w14:paraId="6B23AC9A" w14:textId="77777777" w:rsidR="00116F42" w:rsidRDefault="00116F42" w:rsidP="00794438">
      <w:pPr>
        <w:pStyle w:val="Heading1"/>
      </w:pPr>
    </w:p>
    <w:p w14:paraId="16C885BC" w14:textId="77777777" w:rsidR="00116F42" w:rsidRDefault="00116F42" w:rsidP="00116F42"/>
    <w:p w14:paraId="31E19790" w14:textId="77777777" w:rsidR="00116F42" w:rsidRDefault="00116F42" w:rsidP="00116F42"/>
    <w:p w14:paraId="55FEABB5" w14:textId="77777777" w:rsidR="00116F42" w:rsidRPr="00116F42" w:rsidRDefault="00116F42" w:rsidP="00116F42"/>
    <w:p w14:paraId="5E7BA50C" w14:textId="51595521" w:rsidR="00116F42" w:rsidRDefault="00116F42" w:rsidP="00794438">
      <w:pPr>
        <w:pStyle w:val="Heading1"/>
      </w:pPr>
      <w:r>
        <w:t xml:space="preserve">5. Tech Stack &amp; Tools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3171"/>
        <w:gridCol w:w="4394"/>
      </w:tblGrid>
      <w:tr w:rsidR="00116F42" w:rsidRPr="00116F42" w14:paraId="43AB0F94" w14:textId="77777777" w:rsidTr="00116F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DDA806" w14:textId="77777777" w:rsidR="00116F42" w:rsidRPr="00116F42" w:rsidRDefault="00116F42" w:rsidP="00116F42">
            <w:pPr>
              <w:rPr>
                <w:b/>
                <w:bCs/>
              </w:rPr>
            </w:pPr>
            <w:r w:rsidRPr="00116F42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D83DD74" w14:textId="77777777" w:rsidR="00116F42" w:rsidRPr="00116F42" w:rsidRDefault="00116F42" w:rsidP="00116F42">
            <w:pPr>
              <w:rPr>
                <w:b/>
                <w:bCs/>
              </w:rPr>
            </w:pPr>
            <w:r w:rsidRPr="00116F42">
              <w:rPr>
                <w:b/>
                <w:bCs/>
              </w:rPr>
              <w:t>Tool / Service</w:t>
            </w:r>
          </w:p>
        </w:tc>
        <w:tc>
          <w:tcPr>
            <w:tcW w:w="0" w:type="auto"/>
            <w:vAlign w:val="center"/>
            <w:hideMark/>
          </w:tcPr>
          <w:p w14:paraId="16D35494" w14:textId="77777777" w:rsidR="00116F42" w:rsidRPr="00116F42" w:rsidRDefault="00116F42" w:rsidP="00116F42">
            <w:pPr>
              <w:rPr>
                <w:b/>
                <w:bCs/>
              </w:rPr>
            </w:pPr>
            <w:r w:rsidRPr="00116F42">
              <w:rPr>
                <w:b/>
                <w:bCs/>
              </w:rPr>
              <w:t>Free-Tier Details</w:t>
            </w:r>
          </w:p>
        </w:tc>
      </w:tr>
      <w:tr w:rsidR="00116F42" w:rsidRPr="00116F42" w14:paraId="46452EAC" w14:textId="77777777" w:rsidTr="00116F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18985" w14:textId="77777777" w:rsidR="00116F42" w:rsidRPr="00116F42" w:rsidRDefault="00116F42" w:rsidP="00116F42">
            <w:r w:rsidRPr="00116F42">
              <w:rPr>
                <w:b/>
                <w:bCs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4885643F" w14:textId="77777777" w:rsidR="00116F42" w:rsidRPr="00116F42" w:rsidRDefault="00116F42" w:rsidP="00116F42">
            <w:r w:rsidRPr="00116F42">
              <w:rPr>
                <w:b/>
                <w:bCs/>
              </w:rPr>
              <w:t>GitHub</w:t>
            </w:r>
            <w:r w:rsidRPr="00116F42">
              <w:t xml:space="preserve"> (Free tier)</w:t>
            </w:r>
          </w:p>
        </w:tc>
        <w:tc>
          <w:tcPr>
            <w:tcW w:w="0" w:type="auto"/>
            <w:vAlign w:val="center"/>
            <w:hideMark/>
          </w:tcPr>
          <w:p w14:paraId="40638FD1" w14:textId="77777777" w:rsidR="00116F42" w:rsidRPr="00116F42" w:rsidRDefault="00116F42" w:rsidP="00116F42">
            <w:r w:rsidRPr="00116F42">
              <w:t>• Unlimited public/private repos</w:t>
            </w:r>
            <w:r w:rsidRPr="00116F42">
              <w:br/>
              <w:t>• Unlimited collaborators</w:t>
            </w:r>
          </w:p>
        </w:tc>
      </w:tr>
      <w:tr w:rsidR="00116F42" w:rsidRPr="00116F42" w14:paraId="2DE82D1E" w14:textId="77777777" w:rsidTr="00116F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C4CE1" w14:textId="77777777" w:rsidR="00116F42" w:rsidRPr="00116F42" w:rsidRDefault="00116F42" w:rsidP="00116F42">
            <w:r w:rsidRPr="00116F42">
              <w:rPr>
                <w:b/>
                <w:bCs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43BE501F" w14:textId="77777777" w:rsidR="00116F42" w:rsidRPr="00116F42" w:rsidRDefault="00116F42" w:rsidP="00116F42">
            <w:r w:rsidRPr="00116F42">
              <w:rPr>
                <w:b/>
                <w:bCs/>
              </w:rPr>
              <w:t>GitHub Actions</w:t>
            </w:r>
          </w:p>
        </w:tc>
        <w:tc>
          <w:tcPr>
            <w:tcW w:w="0" w:type="auto"/>
            <w:vAlign w:val="center"/>
            <w:hideMark/>
          </w:tcPr>
          <w:p w14:paraId="77147CD1" w14:textId="77777777" w:rsidR="00116F42" w:rsidRPr="00116F42" w:rsidRDefault="00116F42" w:rsidP="00116F42">
            <w:r w:rsidRPr="00116F42">
              <w:t>• 2,000 free CI minutes/month</w:t>
            </w:r>
            <w:r w:rsidRPr="00116F42">
              <w:br/>
              <w:t>• 500 MB artifact storage</w:t>
            </w:r>
          </w:p>
        </w:tc>
      </w:tr>
      <w:tr w:rsidR="00116F42" w:rsidRPr="00116F42" w14:paraId="33A4A51E" w14:textId="77777777" w:rsidTr="00116F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7A560" w14:textId="77777777" w:rsidR="00116F42" w:rsidRPr="00116F42" w:rsidRDefault="00116F42" w:rsidP="00116F42">
            <w:r w:rsidRPr="00116F42">
              <w:rPr>
                <w:b/>
                <w:bCs/>
              </w:rPr>
              <w:t>Frontend Hosting</w:t>
            </w:r>
          </w:p>
        </w:tc>
        <w:tc>
          <w:tcPr>
            <w:tcW w:w="0" w:type="auto"/>
            <w:vAlign w:val="center"/>
            <w:hideMark/>
          </w:tcPr>
          <w:p w14:paraId="093026AD" w14:textId="77777777" w:rsidR="00116F42" w:rsidRPr="00116F42" w:rsidRDefault="00116F42" w:rsidP="00116F42">
            <w:proofErr w:type="spellStart"/>
            <w:r w:rsidRPr="00116F42">
              <w:rPr>
                <w:b/>
                <w:bCs/>
              </w:rPr>
              <w:t>Vercel</w:t>
            </w:r>
            <w:proofErr w:type="spellEnd"/>
            <w:r w:rsidRPr="00116F42">
              <w:t xml:space="preserve"> (Hobby)</w:t>
            </w:r>
          </w:p>
        </w:tc>
        <w:tc>
          <w:tcPr>
            <w:tcW w:w="0" w:type="auto"/>
            <w:vAlign w:val="center"/>
            <w:hideMark/>
          </w:tcPr>
          <w:p w14:paraId="17486350" w14:textId="77777777" w:rsidR="00116F42" w:rsidRPr="00116F42" w:rsidRDefault="00116F42" w:rsidP="00116F42">
            <w:r w:rsidRPr="00116F42">
              <w:t>• Unlimited hobby sites</w:t>
            </w:r>
            <w:r w:rsidRPr="00116F42">
              <w:br/>
              <w:t>• 1 GB bandwidth/month</w:t>
            </w:r>
            <w:r w:rsidRPr="00116F42">
              <w:br/>
              <w:t>• Custom domains, previews</w:t>
            </w:r>
          </w:p>
        </w:tc>
      </w:tr>
      <w:tr w:rsidR="00116F42" w:rsidRPr="00116F42" w14:paraId="776C8B84" w14:textId="77777777" w:rsidTr="00116F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F2D6A" w14:textId="77777777" w:rsidR="00116F42" w:rsidRPr="00116F42" w:rsidRDefault="00116F42" w:rsidP="00116F42">
            <w:r w:rsidRPr="00116F42">
              <w:rPr>
                <w:b/>
                <w:bCs/>
              </w:rPr>
              <w:t>UI/UX &amp; Prototyping</w:t>
            </w:r>
          </w:p>
        </w:tc>
        <w:tc>
          <w:tcPr>
            <w:tcW w:w="0" w:type="auto"/>
            <w:vAlign w:val="center"/>
            <w:hideMark/>
          </w:tcPr>
          <w:p w14:paraId="345E1A38" w14:textId="77777777" w:rsidR="00116F42" w:rsidRPr="00116F42" w:rsidRDefault="00116F42" w:rsidP="00116F42">
            <w:r w:rsidRPr="00116F42">
              <w:rPr>
                <w:b/>
                <w:bCs/>
              </w:rPr>
              <w:t>Lovable</w:t>
            </w:r>
            <w:r w:rsidRPr="00116F42">
              <w:t xml:space="preserve"> (Free plan)</w:t>
            </w:r>
          </w:p>
        </w:tc>
        <w:tc>
          <w:tcPr>
            <w:tcW w:w="0" w:type="auto"/>
            <w:vAlign w:val="center"/>
            <w:hideMark/>
          </w:tcPr>
          <w:p w14:paraId="1920A09A" w14:textId="77777777" w:rsidR="00116F42" w:rsidRPr="00116F42" w:rsidRDefault="00116F42" w:rsidP="00116F42">
            <w:r w:rsidRPr="00116F42">
              <w:t>• Up to 3 active projects</w:t>
            </w:r>
            <w:r w:rsidRPr="00116F42">
              <w:br/>
              <w:t>• Unlimited collaborators</w:t>
            </w:r>
          </w:p>
        </w:tc>
      </w:tr>
      <w:tr w:rsidR="00116F42" w:rsidRPr="00116F42" w14:paraId="21C66213" w14:textId="77777777" w:rsidTr="00116F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13A58" w14:textId="77777777" w:rsidR="00116F42" w:rsidRPr="00116F42" w:rsidRDefault="00116F42" w:rsidP="00116F42">
            <w:r w:rsidRPr="00116F42">
              <w:rPr>
                <w:b/>
                <w:bCs/>
              </w:rPr>
              <w:t>Backend (Functions &amp; Auth)</w:t>
            </w:r>
          </w:p>
        </w:tc>
        <w:tc>
          <w:tcPr>
            <w:tcW w:w="0" w:type="auto"/>
            <w:vAlign w:val="center"/>
            <w:hideMark/>
          </w:tcPr>
          <w:p w14:paraId="6D981151" w14:textId="77777777" w:rsidR="00116F42" w:rsidRPr="00116F42" w:rsidRDefault="00116F42" w:rsidP="00116F42">
            <w:r w:rsidRPr="00116F42">
              <w:rPr>
                <w:b/>
                <w:bCs/>
              </w:rPr>
              <w:t>Firebase</w:t>
            </w:r>
            <w:r w:rsidRPr="00116F42">
              <w:t xml:space="preserve"> (Spark)</w:t>
            </w:r>
          </w:p>
        </w:tc>
        <w:tc>
          <w:tcPr>
            <w:tcW w:w="0" w:type="auto"/>
            <w:vAlign w:val="center"/>
            <w:hideMark/>
          </w:tcPr>
          <w:p w14:paraId="7DDD37F9" w14:textId="77777777" w:rsidR="00116F42" w:rsidRPr="00116F42" w:rsidRDefault="00116F42" w:rsidP="00116F42">
            <w:r w:rsidRPr="00116F42">
              <w:t>• 125K invocations/day</w:t>
            </w:r>
            <w:r w:rsidRPr="00116F42">
              <w:br/>
              <w:t>• 10 GB storage</w:t>
            </w:r>
            <w:r w:rsidRPr="00116F42">
              <w:br/>
              <w:t>• Unlimited users with email/domain whitelist</w:t>
            </w:r>
          </w:p>
        </w:tc>
      </w:tr>
      <w:tr w:rsidR="00116F42" w:rsidRPr="00116F42" w14:paraId="59E40120" w14:textId="77777777" w:rsidTr="00116F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D37B0" w14:textId="77777777" w:rsidR="00116F42" w:rsidRPr="00116F42" w:rsidRDefault="00116F42" w:rsidP="00116F42">
            <w:r w:rsidRPr="00116F42">
              <w:rPr>
                <w:b/>
                <w:bCs/>
              </w:rPr>
              <w:t>Alt Backend</w:t>
            </w:r>
          </w:p>
        </w:tc>
        <w:tc>
          <w:tcPr>
            <w:tcW w:w="0" w:type="auto"/>
            <w:vAlign w:val="center"/>
            <w:hideMark/>
          </w:tcPr>
          <w:p w14:paraId="5A3E2B09" w14:textId="77777777" w:rsidR="00116F42" w:rsidRPr="00116F42" w:rsidRDefault="00116F42" w:rsidP="00116F42">
            <w:proofErr w:type="spellStart"/>
            <w:r w:rsidRPr="00116F42">
              <w:rPr>
                <w:b/>
                <w:bCs/>
              </w:rPr>
              <w:t>Supabase</w:t>
            </w:r>
            <w:proofErr w:type="spellEnd"/>
            <w:r w:rsidRPr="00116F42">
              <w:t xml:space="preserve"> (Free tier)</w:t>
            </w:r>
          </w:p>
        </w:tc>
        <w:tc>
          <w:tcPr>
            <w:tcW w:w="0" w:type="auto"/>
            <w:vAlign w:val="center"/>
            <w:hideMark/>
          </w:tcPr>
          <w:p w14:paraId="1E05D8C8" w14:textId="77777777" w:rsidR="00116F42" w:rsidRPr="00116F42" w:rsidRDefault="00116F42" w:rsidP="00116F42">
            <w:r w:rsidRPr="00116F42">
              <w:t>• 2 GB database</w:t>
            </w:r>
            <w:r w:rsidRPr="00116F42">
              <w:br/>
              <w:t>• 500 MB file storage</w:t>
            </w:r>
            <w:r w:rsidRPr="00116F42">
              <w:br/>
              <w:t>• Auth &amp; Realtime</w:t>
            </w:r>
          </w:p>
        </w:tc>
      </w:tr>
      <w:tr w:rsidR="00116F42" w:rsidRPr="00116F42" w14:paraId="3EB42BDC" w14:textId="77777777" w:rsidTr="00116F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C1832" w14:textId="77777777" w:rsidR="00116F42" w:rsidRPr="00116F42" w:rsidRDefault="00116F42" w:rsidP="00116F42">
            <w:r w:rsidRPr="00116F42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A08FB66" w14:textId="77777777" w:rsidR="00116F42" w:rsidRPr="00116F42" w:rsidRDefault="00116F42" w:rsidP="00116F42">
            <w:proofErr w:type="spellStart"/>
            <w:r w:rsidRPr="00116F42">
              <w:rPr>
                <w:b/>
                <w:bCs/>
              </w:rPr>
              <w:t>Firestore</w:t>
            </w:r>
            <w:proofErr w:type="spellEnd"/>
            <w:r w:rsidRPr="00116F42">
              <w:t xml:space="preserve"> (Spark)</w:t>
            </w:r>
          </w:p>
        </w:tc>
        <w:tc>
          <w:tcPr>
            <w:tcW w:w="0" w:type="auto"/>
            <w:vAlign w:val="center"/>
            <w:hideMark/>
          </w:tcPr>
          <w:p w14:paraId="05A14B9B" w14:textId="77777777" w:rsidR="00116F42" w:rsidRPr="00116F42" w:rsidRDefault="00116F42" w:rsidP="00116F42">
            <w:r w:rsidRPr="00116F42">
              <w:t>• 1 GB storage</w:t>
            </w:r>
            <w:r w:rsidRPr="00116F42">
              <w:br/>
              <w:t>• 50K reads/day, 20K writes/day</w:t>
            </w:r>
          </w:p>
        </w:tc>
      </w:tr>
      <w:tr w:rsidR="00116F42" w:rsidRPr="00116F42" w14:paraId="16CCD2A7" w14:textId="77777777" w:rsidTr="00116F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36C0B" w14:textId="77777777" w:rsidR="00116F42" w:rsidRPr="00116F42" w:rsidRDefault="00116F42" w:rsidP="00116F42">
            <w:r w:rsidRPr="00116F42">
              <w:rPr>
                <w:b/>
                <w:bCs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1B54A2A9" w14:textId="77777777" w:rsidR="00116F42" w:rsidRPr="00116F42" w:rsidRDefault="00116F42" w:rsidP="00116F42">
            <w:r w:rsidRPr="00116F42">
              <w:rPr>
                <w:b/>
                <w:bCs/>
              </w:rPr>
              <w:t>Firebase Storage</w:t>
            </w:r>
            <w:r w:rsidRPr="00116F42">
              <w:t xml:space="preserve"> (Spark)</w:t>
            </w:r>
          </w:p>
        </w:tc>
        <w:tc>
          <w:tcPr>
            <w:tcW w:w="0" w:type="auto"/>
            <w:vAlign w:val="center"/>
            <w:hideMark/>
          </w:tcPr>
          <w:p w14:paraId="18F0FDDF" w14:textId="77777777" w:rsidR="00116F42" w:rsidRPr="00116F42" w:rsidRDefault="00116F42" w:rsidP="00116F42">
            <w:r w:rsidRPr="00116F42">
              <w:t>• 5 GB total</w:t>
            </w:r>
            <w:r w:rsidRPr="00116F42">
              <w:br/>
              <w:t>• 1 GB/day downloads</w:t>
            </w:r>
          </w:p>
        </w:tc>
      </w:tr>
      <w:tr w:rsidR="00116F42" w:rsidRPr="00116F42" w14:paraId="5A49D9F0" w14:textId="77777777" w:rsidTr="00116F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A166D" w14:textId="77777777" w:rsidR="00116F42" w:rsidRPr="00116F42" w:rsidRDefault="00116F42" w:rsidP="00116F42">
            <w:r w:rsidRPr="00116F42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5FFB318E" w14:textId="77777777" w:rsidR="00116F42" w:rsidRPr="00116F42" w:rsidRDefault="00116F42" w:rsidP="00116F42">
            <w:r w:rsidRPr="00116F42">
              <w:rPr>
                <w:b/>
                <w:bCs/>
              </w:rPr>
              <w:t>Firebase Auth</w:t>
            </w:r>
            <w:r w:rsidRPr="00116F42">
              <w:t xml:space="preserve"> (Spark)</w:t>
            </w:r>
          </w:p>
        </w:tc>
        <w:tc>
          <w:tcPr>
            <w:tcW w:w="0" w:type="auto"/>
            <w:vAlign w:val="center"/>
            <w:hideMark/>
          </w:tcPr>
          <w:p w14:paraId="42A90C3F" w14:textId="77777777" w:rsidR="00116F42" w:rsidRPr="00116F42" w:rsidRDefault="00116F42" w:rsidP="00116F42">
            <w:r w:rsidRPr="00116F42">
              <w:t>• 10K verifications/month</w:t>
            </w:r>
            <w:r w:rsidRPr="00116F42">
              <w:br/>
              <w:t>• Email/password + domain restriction</w:t>
            </w:r>
          </w:p>
        </w:tc>
      </w:tr>
      <w:tr w:rsidR="00116F42" w:rsidRPr="00116F42" w14:paraId="513E36D1" w14:textId="77777777" w:rsidTr="00116F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ABC6E" w14:textId="77777777" w:rsidR="00116F42" w:rsidRPr="00116F42" w:rsidRDefault="00116F42" w:rsidP="00116F42">
            <w:r w:rsidRPr="00116F42">
              <w:rPr>
                <w:b/>
                <w:bCs/>
              </w:rPr>
              <w:t>Realtime / Chat</w:t>
            </w:r>
          </w:p>
        </w:tc>
        <w:tc>
          <w:tcPr>
            <w:tcW w:w="0" w:type="auto"/>
            <w:vAlign w:val="center"/>
            <w:hideMark/>
          </w:tcPr>
          <w:p w14:paraId="0E5BA58D" w14:textId="77777777" w:rsidR="00116F42" w:rsidRPr="00116F42" w:rsidRDefault="00116F42" w:rsidP="00116F42">
            <w:r w:rsidRPr="00116F42">
              <w:rPr>
                <w:b/>
                <w:bCs/>
              </w:rPr>
              <w:t>Firebase Realtime DB</w:t>
            </w:r>
            <w:r w:rsidRPr="00116F42">
              <w:t xml:space="preserve"> (Spark)</w:t>
            </w:r>
          </w:p>
        </w:tc>
        <w:tc>
          <w:tcPr>
            <w:tcW w:w="0" w:type="auto"/>
            <w:vAlign w:val="center"/>
            <w:hideMark/>
          </w:tcPr>
          <w:p w14:paraId="6CEAC0AD" w14:textId="77777777" w:rsidR="00116F42" w:rsidRPr="00116F42" w:rsidRDefault="00116F42" w:rsidP="00116F42">
            <w:r w:rsidRPr="00116F42">
              <w:t>• 100 MB data storage</w:t>
            </w:r>
            <w:r w:rsidRPr="00116F42">
              <w:br/>
              <w:t>• 1 GB/month bandwidth</w:t>
            </w:r>
          </w:p>
        </w:tc>
      </w:tr>
      <w:tr w:rsidR="00116F42" w:rsidRPr="00116F42" w14:paraId="6400A339" w14:textId="77777777" w:rsidTr="00116F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9D261" w14:textId="77777777" w:rsidR="00116F42" w:rsidRPr="00116F42" w:rsidRDefault="00116F42" w:rsidP="00116F42">
            <w:r w:rsidRPr="00116F42">
              <w:rPr>
                <w:b/>
                <w:bCs/>
              </w:rPr>
              <w:t>Static Assets</w:t>
            </w:r>
          </w:p>
        </w:tc>
        <w:tc>
          <w:tcPr>
            <w:tcW w:w="0" w:type="auto"/>
            <w:vAlign w:val="center"/>
            <w:hideMark/>
          </w:tcPr>
          <w:p w14:paraId="0B98C702" w14:textId="77777777" w:rsidR="00116F42" w:rsidRPr="00116F42" w:rsidRDefault="00116F42" w:rsidP="00116F42">
            <w:r w:rsidRPr="00116F42">
              <w:rPr>
                <w:b/>
                <w:bCs/>
              </w:rPr>
              <w:t>Cloudflare Pages</w:t>
            </w:r>
            <w:r w:rsidRPr="00116F42">
              <w:t xml:space="preserve"> (Free)</w:t>
            </w:r>
          </w:p>
        </w:tc>
        <w:tc>
          <w:tcPr>
            <w:tcW w:w="0" w:type="auto"/>
            <w:vAlign w:val="center"/>
            <w:hideMark/>
          </w:tcPr>
          <w:p w14:paraId="7F173D30" w14:textId="77777777" w:rsidR="00116F42" w:rsidRPr="00116F42" w:rsidRDefault="00116F42" w:rsidP="00116F42">
            <w:r w:rsidRPr="00116F42">
              <w:t>• Unlimited sites</w:t>
            </w:r>
            <w:r w:rsidRPr="00116F42">
              <w:br/>
              <w:t>• 500 GB/month bandwidth</w:t>
            </w:r>
          </w:p>
        </w:tc>
      </w:tr>
      <w:tr w:rsidR="00116F42" w:rsidRPr="00116F42" w14:paraId="590156F5" w14:textId="77777777" w:rsidTr="00116F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29D93" w14:textId="77777777" w:rsidR="00116F42" w:rsidRPr="00116F42" w:rsidRDefault="00116F42" w:rsidP="00116F42">
            <w:r w:rsidRPr="00116F42">
              <w:rPr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38E3B80A" w14:textId="77777777" w:rsidR="00116F42" w:rsidRPr="00116F42" w:rsidRDefault="00116F42" w:rsidP="00116F42">
            <w:r w:rsidRPr="00116F42">
              <w:rPr>
                <w:b/>
                <w:bCs/>
              </w:rPr>
              <w:t>Sentry</w:t>
            </w:r>
            <w:r w:rsidRPr="00116F42">
              <w:t xml:space="preserve"> (Free) + </w:t>
            </w:r>
            <w:r w:rsidRPr="00116F42">
              <w:rPr>
                <w:b/>
                <w:bCs/>
              </w:rPr>
              <w:t>Google Analytics</w:t>
            </w:r>
          </w:p>
        </w:tc>
        <w:tc>
          <w:tcPr>
            <w:tcW w:w="0" w:type="auto"/>
            <w:vAlign w:val="center"/>
            <w:hideMark/>
          </w:tcPr>
          <w:p w14:paraId="131834D9" w14:textId="77777777" w:rsidR="00116F42" w:rsidRPr="00116F42" w:rsidRDefault="00116F42" w:rsidP="00116F42">
            <w:r w:rsidRPr="00116F42">
              <w:t>Sentry: 5K errors/</w:t>
            </w:r>
            <w:proofErr w:type="spellStart"/>
            <w:r w:rsidRPr="00116F42">
              <w:t>mo</w:t>
            </w:r>
            <w:proofErr w:type="spellEnd"/>
            <w:r w:rsidRPr="00116F42">
              <w:br/>
              <w:t>GA: unlimited hits</w:t>
            </w:r>
          </w:p>
        </w:tc>
      </w:tr>
      <w:tr w:rsidR="00116F42" w:rsidRPr="00116F42" w14:paraId="3171F8DF" w14:textId="77777777" w:rsidTr="00116F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1D417" w14:textId="77777777" w:rsidR="00116F42" w:rsidRPr="00116F42" w:rsidRDefault="00116F42" w:rsidP="00116F42">
            <w:r w:rsidRPr="00116F42">
              <w:rPr>
                <w:b/>
                <w:bCs/>
              </w:rPr>
              <w:t>Dev Tools</w:t>
            </w:r>
          </w:p>
        </w:tc>
        <w:tc>
          <w:tcPr>
            <w:tcW w:w="0" w:type="auto"/>
            <w:vAlign w:val="center"/>
            <w:hideMark/>
          </w:tcPr>
          <w:p w14:paraId="60E23D16" w14:textId="77777777" w:rsidR="00116F42" w:rsidRPr="00116F42" w:rsidRDefault="00116F42" w:rsidP="00116F42">
            <w:r w:rsidRPr="00116F42">
              <w:rPr>
                <w:b/>
                <w:bCs/>
              </w:rPr>
              <w:t>VS Code</w:t>
            </w:r>
            <w:r w:rsidRPr="00116F42">
              <w:t xml:space="preserve"> + </w:t>
            </w:r>
            <w:r w:rsidRPr="00116F42">
              <w:rPr>
                <w:b/>
                <w:bCs/>
              </w:rPr>
              <w:t>Postman</w:t>
            </w:r>
          </w:p>
        </w:tc>
        <w:tc>
          <w:tcPr>
            <w:tcW w:w="0" w:type="auto"/>
            <w:vAlign w:val="center"/>
            <w:hideMark/>
          </w:tcPr>
          <w:p w14:paraId="624E60D0" w14:textId="77777777" w:rsidR="00116F42" w:rsidRPr="00116F42" w:rsidRDefault="00116F42" w:rsidP="00116F42">
            <w:r w:rsidRPr="00116F42">
              <w:t>Both completely free</w:t>
            </w:r>
          </w:p>
        </w:tc>
      </w:tr>
      <w:tr w:rsidR="00116F42" w:rsidRPr="00116F42" w14:paraId="018354CC" w14:textId="77777777" w:rsidTr="00116F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55E7F" w14:textId="77777777" w:rsidR="00116F42" w:rsidRPr="00116F42" w:rsidRDefault="00116F42" w:rsidP="00116F42">
            <w:r w:rsidRPr="00116F42">
              <w:rPr>
                <w:b/>
                <w:bCs/>
              </w:rPr>
              <w:t xml:space="preserve">Project </w:t>
            </w:r>
            <w:proofErr w:type="spellStart"/>
            <w:r w:rsidRPr="00116F42">
              <w:rPr>
                <w:b/>
                <w:bCs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72605" w14:textId="77777777" w:rsidR="00116F42" w:rsidRPr="00116F42" w:rsidRDefault="00116F42" w:rsidP="00116F42">
            <w:r w:rsidRPr="00116F42">
              <w:rPr>
                <w:b/>
                <w:bCs/>
              </w:rPr>
              <w:t>Notion</w:t>
            </w:r>
            <w:r w:rsidRPr="00116F42">
              <w:t xml:space="preserve"> (Personal Pro Free)</w:t>
            </w:r>
          </w:p>
        </w:tc>
        <w:tc>
          <w:tcPr>
            <w:tcW w:w="0" w:type="auto"/>
            <w:vAlign w:val="center"/>
            <w:hideMark/>
          </w:tcPr>
          <w:p w14:paraId="59AA7FA2" w14:textId="77777777" w:rsidR="00116F42" w:rsidRPr="00116F42" w:rsidRDefault="00116F42" w:rsidP="00116F42">
            <w:r w:rsidRPr="00116F42">
              <w:t>• Unlimited pages &amp; blocks</w:t>
            </w:r>
            <w:r w:rsidRPr="00116F42">
              <w:br/>
              <w:t>• Unlimited collaborators</w:t>
            </w:r>
          </w:p>
        </w:tc>
      </w:tr>
    </w:tbl>
    <w:p w14:paraId="7CD7F5F6" w14:textId="77777777" w:rsidR="00116F42" w:rsidRPr="00116F42" w:rsidRDefault="00116F42" w:rsidP="00116F42"/>
    <w:p w14:paraId="1A62F56E" w14:textId="50F46E33" w:rsidR="00794438" w:rsidRPr="00794438" w:rsidRDefault="00794438" w:rsidP="00794438">
      <w:pPr>
        <w:pStyle w:val="Heading1"/>
      </w:pPr>
      <w:r w:rsidRPr="00794438">
        <w:t xml:space="preserve">6. Deployment &amp; Testing </w:t>
      </w:r>
    </w:p>
    <w:p w14:paraId="616E2BCA" w14:textId="6DAC61F3" w:rsidR="00794438" w:rsidRPr="00794438" w:rsidRDefault="00794438" w:rsidP="00794438">
      <w:pPr>
        <w:numPr>
          <w:ilvl w:val="0"/>
          <w:numId w:val="3"/>
        </w:numPr>
      </w:pPr>
      <w:r w:rsidRPr="00794438">
        <w:rPr>
          <w:b/>
          <w:bCs/>
        </w:rPr>
        <w:t>Previews</w:t>
      </w:r>
      <w:r w:rsidRPr="00794438">
        <w:t xml:space="preserve"> via </w:t>
      </w:r>
      <w:proofErr w:type="spellStart"/>
      <w:r w:rsidRPr="00794438">
        <w:t>Vercel</w:t>
      </w:r>
      <w:proofErr w:type="spellEnd"/>
      <w:r w:rsidRPr="00794438">
        <w:t xml:space="preserve">/Netlify for every </w:t>
      </w:r>
      <w:proofErr w:type="gramStart"/>
      <w:r w:rsidRPr="00794438">
        <w:t>PR .</w:t>
      </w:r>
      <w:proofErr w:type="gramEnd"/>
    </w:p>
    <w:p w14:paraId="5A92D260" w14:textId="77777777" w:rsidR="00794438" w:rsidRPr="00794438" w:rsidRDefault="00794438" w:rsidP="00794438">
      <w:pPr>
        <w:numPr>
          <w:ilvl w:val="0"/>
          <w:numId w:val="3"/>
        </w:numPr>
      </w:pPr>
      <w:r w:rsidRPr="00794438">
        <w:rPr>
          <w:b/>
          <w:bCs/>
        </w:rPr>
        <w:t>Staging</w:t>
      </w:r>
      <w:r w:rsidRPr="00794438">
        <w:t xml:space="preserve"> on the same free tier (separate branch).</w:t>
      </w:r>
    </w:p>
    <w:p w14:paraId="4D9D9F97" w14:textId="77777777" w:rsidR="00794438" w:rsidRPr="00794438" w:rsidRDefault="00794438" w:rsidP="00794438">
      <w:pPr>
        <w:numPr>
          <w:ilvl w:val="0"/>
          <w:numId w:val="3"/>
        </w:numPr>
      </w:pPr>
      <w:r w:rsidRPr="00794438">
        <w:rPr>
          <w:b/>
          <w:bCs/>
        </w:rPr>
        <w:t>Pilot Test</w:t>
      </w:r>
      <w:r w:rsidRPr="00794438">
        <w:t xml:space="preserve"> with 10–20 VIT students—collect feedback in a free Notion board.</w:t>
      </w:r>
    </w:p>
    <w:p w14:paraId="33004138" w14:textId="0F70BAB2" w:rsidR="00794438" w:rsidRPr="00794438" w:rsidRDefault="00794438" w:rsidP="00794438">
      <w:pPr>
        <w:numPr>
          <w:ilvl w:val="0"/>
          <w:numId w:val="3"/>
        </w:numPr>
      </w:pPr>
      <w:r w:rsidRPr="00794438">
        <w:rPr>
          <w:b/>
          <w:bCs/>
        </w:rPr>
        <w:t>Production</w:t>
      </w:r>
      <w:r w:rsidRPr="00794438">
        <w:t xml:space="preserve"> on custom domain (free if you use </w:t>
      </w:r>
      <w:proofErr w:type="spellStart"/>
      <w:r w:rsidRPr="00794438">
        <w:t>Freenom</w:t>
      </w:r>
      <w:proofErr w:type="spellEnd"/>
      <w:r w:rsidRPr="00794438">
        <w:t xml:space="preserve"> + Cloudflare DNS), or use </w:t>
      </w:r>
      <w:r>
        <w:t>(</w:t>
      </w:r>
      <w:proofErr w:type="spellStart"/>
      <w:r w:rsidRPr="00794438">
        <w:t>bookswapvit.vercel.app</w:t>
      </w:r>
      <w:proofErr w:type="spellEnd"/>
      <w:r>
        <w:t>)</w:t>
      </w:r>
      <w:r w:rsidRPr="00794438">
        <w:t>.</w:t>
      </w:r>
    </w:p>
    <w:p w14:paraId="59FEEFF0" w14:textId="77777777" w:rsidR="00794438" w:rsidRDefault="00794438" w:rsidP="00794438"/>
    <w:p w14:paraId="6FD8FF42" w14:textId="77777777" w:rsidR="00794438" w:rsidRPr="00794438" w:rsidRDefault="00794438" w:rsidP="00794438"/>
    <w:p w14:paraId="6BA4A3AA" w14:textId="77777777" w:rsidR="00794438" w:rsidRPr="00794438" w:rsidRDefault="00794438" w:rsidP="00794438"/>
    <w:p w14:paraId="731807D6" w14:textId="77777777" w:rsidR="00794438" w:rsidRPr="00794438" w:rsidRDefault="00794438" w:rsidP="00794438"/>
    <w:p w14:paraId="7C011A10" w14:textId="77777777" w:rsidR="00794438" w:rsidRPr="00794438" w:rsidRDefault="00794438">
      <w:pPr>
        <w:rPr>
          <w:rFonts w:asciiTheme="majorHAnsi" w:hAnsiTheme="majorHAnsi"/>
        </w:rPr>
      </w:pPr>
    </w:p>
    <w:sectPr w:rsidR="00794438" w:rsidRPr="00794438" w:rsidSect="007944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425A7"/>
    <w:multiLevelType w:val="multilevel"/>
    <w:tmpl w:val="6196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33CEA"/>
    <w:multiLevelType w:val="multilevel"/>
    <w:tmpl w:val="46CE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A3178"/>
    <w:multiLevelType w:val="multilevel"/>
    <w:tmpl w:val="0C20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B527BF"/>
    <w:multiLevelType w:val="multilevel"/>
    <w:tmpl w:val="07B4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169341">
    <w:abstractNumId w:val="2"/>
  </w:num>
  <w:num w:numId="2" w16cid:durableId="1633709416">
    <w:abstractNumId w:val="3"/>
  </w:num>
  <w:num w:numId="3" w16cid:durableId="905577878">
    <w:abstractNumId w:val="1"/>
  </w:num>
  <w:num w:numId="4" w16cid:durableId="207284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438"/>
    <w:rsid w:val="00116F42"/>
    <w:rsid w:val="00794438"/>
    <w:rsid w:val="0083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2C7F"/>
  <w15:chartTrackingRefBased/>
  <w15:docId w15:val="{7A8DE0D2-3771-49B2-8B7C-7CD3E8828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4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94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944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BookswapVIT - Technical &amp; Functional Documentation</vt:lpstr>
      <vt:lpstr>    </vt:lpstr>
      <vt:lpstr>    </vt:lpstr>
      <vt:lpstr>1. Executive Summary</vt:lpstr>
      <vt:lpstr>2. Platform Architecture</vt:lpstr>
      <vt:lpstr>3. Roles &amp; Responsibilities</vt:lpstr>
      <vt:lpstr>    4. Four-Week Sprint Plan</vt:lpstr>
      <vt:lpstr>6. Deployment &amp; Testing </vt:lpstr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TechBuddies</dc:creator>
  <cp:keywords/>
  <dc:description/>
  <cp:lastModifiedBy>Krishna koushik</cp:lastModifiedBy>
  <cp:revision>1</cp:revision>
  <dcterms:created xsi:type="dcterms:W3CDTF">2025-05-27T13:43:00Z</dcterms:created>
  <dcterms:modified xsi:type="dcterms:W3CDTF">2025-05-27T14:04:00Z</dcterms:modified>
</cp:coreProperties>
</file>