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A7" w:rsidRDefault="00860ED7" w:rsidP="00860ED7">
      <w:pPr>
        <w:pStyle w:val="Title"/>
        <w:jc w:val="center"/>
        <w:rPr>
          <w:color w:val="auto"/>
        </w:rPr>
      </w:pPr>
      <w:r w:rsidRPr="00860ED7">
        <w:rPr>
          <w:color w:val="auto"/>
        </w:rPr>
        <w:t>CAB FARE PROJECT</w:t>
      </w:r>
    </w:p>
    <w:p w:rsidR="00860ED7" w:rsidRDefault="00860ED7" w:rsidP="00860ED7">
      <w:pPr>
        <w:pStyle w:val="NoSpacing"/>
      </w:pPr>
    </w:p>
    <w:p w:rsidR="00860ED7" w:rsidRPr="00860ED7" w:rsidRDefault="00860ED7" w:rsidP="00860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java.util.Scanner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Cab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fare;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d;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Cab()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fare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30;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//parameterized constructor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Cab(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fare)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this.fare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fare; //"this" gives reference of current object being used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    //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ob.fare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- fare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//copy constructor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Cab(Cab ob1) { //ob1 = ob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fare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ob1.fare; //ob2.fare =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ob.fare</w:t>
      </w:r>
      <w:proofErr w:type="spellEnd"/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RideCab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; //distance of cab from user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Scanner sc = new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spellStart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"Enter the cab distance from user: ");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&gt; 5)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Cab ob = new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Cab(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30 + (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- 5) * 10); //invokes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param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constructor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"Enter the distance travelled: ");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ob.fare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+= 10 *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"Total fare: Rs " +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ob.fare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Cab ob = new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Cab(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"Enter the distance travelled: ");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ob.fare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+= 10 *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ob.d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60ED7" w:rsidRPr="00860ED7" w:rsidRDefault="00860ED7" w:rsidP="00860ED7">
      <w:pPr>
        <w:pStyle w:val="NoSpacing"/>
      </w:pPr>
      <w:r w:rsidRPr="00860ED7">
        <w:t xml:space="preserve">            </w:t>
      </w:r>
      <w:proofErr w:type="spellStart"/>
      <w:proofErr w:type="gramStart"/>
      <w:r w:rsidRPr="00860ED7">
        <w:t>System.out.println</w:t>
      </w:r>
      <w:proofErr w:type="spellEnd"/>
      <w:r w:rsidRPr="00860ED7">
        <w:t>(</w:t>
      </w:r>
      <w:proofErr w:type="gramEnd"/>
      <w:r w:rsidRPr="00860ED7">
        <w:t xml:space="preserve">"Total fare: Rs " + </w:t>
      </w:r>
      <w:proofErr w:type="spellStart"/>
      <w:r w:rsidRPr="00860ED7">
        <w:t>ob.fare</w:t>
      </w:r>
      <w:proofErr w:type="spellEnd"/>
      <w:r w:rsidRPr="00860ED7">
        <w:t>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Cab ob2 = new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Cab(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ob);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"Data ob2: " + ob2.fare);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pStyle w:val="NoSpacing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*/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lastRenderedPageBreak/>
        <w:t>class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Demo {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x;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//setter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setX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x =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//getter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getX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x;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DriveDemo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Demo ob = new </w:t>
      </w:r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Demo(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ob.setX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>30);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ED7">
        <w:rPr>
          <w:rFonts w:ascii="Arial" w:eastAsia="Times New Roman" w:hAnsi="Arial" w:cs="Arial"/>
          <w:color w:val="222222"/>
          <w:sz w:val="24"/>
          <w:szCs w:val="24"/>
        </w:rPr>
        <w:t xml:space="preserve">"Data: " + </w:t>
      </w:r>
      <w:proofErr w:type="spellStart"/>
      <w:r w:rsidRPr="00860ED7">
        <w:rPr>
          <w:rFonts w:ascii="Arial" w:eastAsia="Times New Roman" w:hAnsi="Arial" w:cs="Arial"/>
          <w:color w:val="222222"/>
          <w:sz w:val="24"/>
          <w:szCs w:val="24"/>
        </w:rPr>
        <w:t>ob.getX</w:t>
      </w:r>
      <w:proofErr w:type="spellEnd"/>
      <w:r w:rsidRPr="00860ED7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860ED7" w:rsidRPr="00860ED7" w:rsidRDefault="00860ED7" w:rsidP="00860E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ED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60ED7" w:rsidRPr="00860ED7" w:rsidRDefault="00860ED7" w:rsidP="00860ED7"/>
    <w:sectPr w:rsidR="00860ED7" w:rsidRPr="00860ED7" w:rsidSect="002E5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60ED7"/>
    <w:rsid w:val="002E57A7"/>
    <w:rsid w:val="0086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A7"/>
  </w:style>
  <w:style w:type="paragraph" w:styleId="Heading1">
    <w:name w:val="heading 1"/>
    <w:basedOn w:val="Normal"/>
    <w:next w:val="Normal"/>
    <w:link w:val="Heading1Char"/>
    <w:uiPriority w:val="9"/>
    <w:qFormat/>
    <w:rsid w:val="0086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60E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2021-09-20T06:05:00Z</dcterms:created>
  <dcterms:modified xsi:type="dcterms:W3CDTF">2021-09-20T06:08:00Z</dcterms:modified>
</cp:coreProperties>
</file>