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pzsllsafto2u"/>
      <w:bookmarkEnd w:id="0"/>
      <w:r>
        <w:rPr/>
        <w:t>Team Name: Fuse.AI Team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 Which vegetable has a maximum and minimum price in the last 3 days? </w:t>
      </w:r>
    </w:p>
    <w:p>
      <w:pPr>
        <w:pStyle w:val="Normal"/>
        <w:rPr/>
      </w:pPr>
      <w:r>
        <w:rPr/>
        <w:t>A. Vegetable with Maximum Price: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ascii="Baloo" w:hAnsi="Baloo" w:eastAsia="Baloo" w:cs="Baloo"/>
          <w:color w:val="212121"/>
          <w:sz w:val="21"/>
          <w:sz w:val="21"/>
          <w:szCs w:val="21"/>
          <w:highlight w:val="white"/>
        </w:rPr>
        <w:t>पार्सले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ascii="Baloo" w:hAnsi="Baloo" w:eastAsia="Baloo" w:cs="Baloo"/>
          <w:color w:val="212121"/>
          <w:sz w:val="21"/>
          <w:sz w:val="21"/>
          <w:szCs w:val="21"/>
          <w:highlight w:val="white"/>
        </w:rPr>
        <w:t>सेलरी</w:t>
      </w:r>
    </w:p>
    <w:p>
      <w:pPr>
        <w:pStyle w:val="Normal"/>
        <w:ind w:left="720" w:hanging="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4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</w:t>
      </w:r>
      <w:r>
        <w:rPr/>
        <w:t>Vegetable with Maximum Price: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rFonts w:ascii="Baloo" w:hAnsi="Baloo" w:eastAsia="Baloo" w:cs="Baloo"/>
          <w:color w:val="212121"/>
          <w:sz w:val="21"/>
          <w:sz w:val="21"/>
          <w:szCs w:val="21"/>
          <w:highlight w:val="white"/>
        </w:rPr>
        <w:t>फर्सी हरियो</w:t>
      </w:r>
      <w:r>
        <w:rPr>
          <w:rFonts w:eastAsia="Baloo" w:cs="Baloo" w:ascii="Baloo" w:hAnsi="Baloo"/>
          <w:color w:val="212121"/>
          <w:sz w:val="21"/>
          <w:szCs w:val="21"/>
          <w:highlight w:val="white"/>
        </w:rPr>
        <w:t>(</w:t>
      </w:r>
      <w:r>
        <w:rPr>
          <w:rFonts w:ascii="Baloo" w:hAnsi="Baloo" w:eastAsia="Baloo" w:cs="Baloo"/>
          <w:color w:val="212121"/>
          <w:sz w:val="21"/>
          <w:sz w:val="21"/>
          <w:szCs w:val="21"/>
          <w:highlight w:val="white"/>
        </w:rPr>
        <w:t>लाम्चो</w:t>
      </w:r>
      <w:r>
        <w:rPr>
          <w:rFonts w:eastAsia="Baloo" w:cs="Baloo" w:ascii="Baloo" w:hAnsi="Baloo"/>
          <w:color w:val="212121"/>
          <w:sz w:val="21"/>
          <w:szCs w:val="21"/>
          <w:highlight w:val="white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72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Vegetable with constant price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Vegetable with increase price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vegetable with decrease price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lo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ourier New" w:hAnsi="Courier New"/>
      <w:sz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1</Pages>
  <Words>47</Words>
  <Characters>228</Characters>
  <CharactersWithSpaces>267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2020-02-19T01:34:56Z</dcterms:modified>
  <cp:revision>1</cp:revision>
  <dc:subject/>
  <dc:title/>
</cp:coreProperties>
</file>