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E7D2A" w14:textId="1AB6A194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left"/>
        <w:rPr>
          <w:rFonts w:eastAsia="Times New Roman"/>
          <w:b/>
          <w:bCs/>
          <w:color w:val="000000"/>
          <w:szCs w:val="28"/>
          <w:lang w:eastAsia="ru-RU"/>
        </w:rPr>
      </w:pPr>
      <w:bookmarkStart w:id="0" w:name="_Hlk217938859"/>
      <w:bookmarkEnd w:id="0"/>
      <w:r w:rsidRPr="00E9511E">
        <w:rPr>
          <w:noProof/>
          <w:lang w:eastAsia="ru-RU"/>
        </w:rPr>
        <w:drawing>
          <wp:inline distT="0" distB="0" distL="0" distR="0" wp14:anchorId="2C011FDE" wp14:editId="544DFEE0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45A2C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  <w:lang w:eastAsia="ru-RU"/>
        </w:rPr>
      </w:pPr>
    </w:p>
    <w:p w14:paraId="6BC42060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  <w:lang w:eastAsia="ru-RU"/>
        </w:rPr>
      </w:pPr>
    </w:p>
    <w:p w14:paraId="5E1AED46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  <w:lang w:eastAsia="ru-RU"/>
        </w:rPr>
      </w:pPr>
    </w:p>
    <w:p w14:paraId="4A0D6D92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  <w:lang w:eastAsia="ru-RU"/>
        </w:rPr>
      </w:pPr>
    </w:p>
    <w:p w14:paraId="00315D66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  <w:lang w:eastAsia="ru-RU"/>
        </w:rPr>
      </w:pPr>
    </w:p>
    <w:p w14:paraId="295D1ABD" w14:textId="77777777" w:rsidR="00BA2348" w:rsidRDefault="008140EF" w:rsidP="00BA2348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  <w:lang w:eastAsia="ru-RU"/>
        </w:rPr>
      </w:pPr>
      <w:r w:rsidRPr="00E9511E">
        <w:rPr>
          <w:rFonts w:eastAsia="Times New Roman"/>
          <w:b/>
          <w:bCs/>
          <w:color w:val="000000"/>
          <w:szCs w:val="28"/>
          <w:lang w:eastAsia="ru-RU"/>
        </w:rPr>
        <w:t>ОТЧЕТ</w:t>
      </w:r>
      <w:r w:rsidR="00BA2348">
        <w:rPr>
          <w:rFonts w:eastAsia="Times New Roman"/>
          <w:b/>
          <w:bCs/>
          <w:color w:val="000000"/>
          <w:szCs w:val="28"/>
          <w:lang w:eastAsia="ru-RU"/>
        </w:rPr>
        <w:t xml:space="preserve"> </w:t>
      </w:r>
    </w:p>
    <w:p w14:paraId="164A0DA7" w14:textId="51043474" w:rsidR="008140EF" w:rsidRPr="00E9511E" w:rsidRDefault="008140EF" w:rsidP="00BA2348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</w:rPr>
      </w:pPr>
      <w:r w:rsidRPr="00E9511E">
        <w:rPr>
          <w:rFonts w:eastAsia="Times New Roman"/>
          <w:b/>
          <w:bCs/>
          <w:color w:val="000000"/>
          <w:szCs w:val="28"/>
        </w:rPr>
        <w:t xml:space="preserve">ПО </w:t>
      </w:r>
      <w:r w:rsidR="00BA2348">
        <w:rPr>
          <w:rFonts w:eastAsia="Times New Roman"/>
          <w:b/>
          <w:bCs/>
          <w:color w:val="000000"/>
          <w:szCs w:val="28"/>
        </w:rPr>
        <w:t>УЧЕБНОЙ ПРАКТИКЕ</w:t>
      </w:r>
    </w:p>
    <w:p w14:paraId="31FA7F1F" w14:textId="77777777" w:rsidR="008140EF" w:rsidRPr="00E9511E" w:rsidRDefault="008140EF" w:rsidP="008140EF">
      <w:pPr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</w:rPr>
      </w:pPr>
    </w:p>
    <w:p w14:paraId="71EB90F0" w14:textId="77777777" w:rsidR="008140EF" w:rsidRPr="00E9511E" w:rsidRDefault="008140EF" w:rsidP="008140EF">
      <w:pPr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</w:rPr>
      </w:pPr>
    </w:p>
    <w:p w14:paraId="75244EBB" w14:textId="77777777" w:rsidR="008140EF" w:rsidRPr="00E9511E" w:rsidRDefault="008140EF" w:rsidP="008140EF">
      <w:pPr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</w:rPr>
      </w:pPr>
    </w:p>
    <w:p w14:paraId="0CED4C68" w14:textId="77777777" w:rsidR="008140EF" w:rsidRPr="00E9511E" w:rsidRDefault="008140EF" w:rsidP="008140EF">
      <w:pPr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</w:rPr>
      </w:pPr>
    </w:p>
    <w:p w14:paraId="0698D7A0" w14:textId="77777777" w:rsidR="008140EF" w:rsidRPr="00E9511E" w:rsidRDefault="008140EF" w:rsidP="008140EF">
      <w:pPr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</w:rPr>
      </w:pPr>
    </w:p>
    <w:p w14:paraId="3094BE30" w14:textId="77777777" w:rsidR="008140EF" w:rsidRPr="00E9511E" w:rsidRDefault="008140EF" w:rsidP="008140EF">
      <w:pPr>
        <w:spacing w:after="0" w:line="240" w:lineRule="auto"/>
        <w:ind w:firstLine="0"/>
        <w:jc w:val="center"/>
        <w:rPr>
          <w:rFonts w:eastAsia="Times New Roman"/>
          <w:b/>
          <w:bCs/>
          <w:color w:val="000000"/>
          <w:szCs w:val="28"/>
        </w:rPr>
      </w:pPr>
    </w:p>
    <w:p w14:paraId="5550FF98" w14:textId="77777777" w:rsidR="008140EF" w:rsidRPr="00E9511E" w:rsidRDefault="008140EF" w:rsidP="008140EF">
      <w:pPr>
        <w:spacing w:after="0" w:line="235" w:lineRule="auto"/>
        <w:ind w:firstLine="0"/>
        <w:jc w:val="center"/>
        <w:rPr>
          <w:rFonts w:eastAsia="Times New Roman"/>
          <w:b/>
          <w:bCs/>
          <w:color w:val="000000"/>
          <w:sz w:val="24"/>
          <w:szCs w:val="24"/>
          <w:lang w:eastAsia="ru-RU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279"/>
        <w:gridCol w:w="81"/>
        <w:gridCol w:w="6138"/>
      </w:tblGrid>
      <w:tr w:rsidR="008140EF" w:rsidRPr="00E9511E" w14:paraId="4A4BEA6C" w14:textId="77777777" w:rsidTr="00200B01">
        <w:trPr>
          <w:trHeight w:val="316"/>
        </w:trPr>
        <w:tc>
          <w:tcPr>
            <w:tcW w:w="9498" w:type="dxa"/>
            <w:gridSpan w:val="3"/>
            <w:tcBorders>
              <w:bottom w:val="single" w:sz="4" w:space="0" w:color="auto"/>
            </w:tcBorders>
            <w:vAlign w:val="bottom"/>
            <w:hideMark/>
          </w:tcPr>
          <w:p w14:paraId="1F6A40FD" w14:textId="452C0474" w:rsidR="008140EF" w:rsidRPr="00E9511E" w:rsidRDefault="0062604A" w:rsidP="00200B01">
            <w:pPr>
              <w:spacing w:after="0" w:line="24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  <w:r w:rsidRPr="00E9511E">
              <w:rPr>
                <w:sz w:val="24"/>
                <w:szCs w:val="24"/>
              </w:rPr>
              <w:t>Ямбаршева</w:t>
            </w:r>
            <w:r w:rsidR="004335C3" w:rsidRPr="00E9511E">
              <w:rPr>
                <w:sz w:val="24"/>
                <w:szCs w:val="24"/>
              </w:rPr>
              <w:t xml:space="preserve"> </w:t>
            </w:r>
            <w:r w:rsidRPr="00E9511E">
              <w:rPr>
                <w:sz w:val="24"/>
                <w:szCs w:val="24"/>
              </w:rPr>
              <w:t>Кристина</w:t>
            </w:r>
            <w:r w:rsidR="004335C3" w:rsidRPr="00E9511E">
              <w:rPr>
                <w:sz w:val="24"/>
                <w:szCs w:val="24"/>
              </w:rPr>
              <w:t xml:space="preserve"> </w:t>
            </w:r>
            <w:r w:rsidRPr="00E9511E">
              <w:rPr>
                <w:sz w:val="24"/>
                <w:szCs w:val="24"/>
              </w:rPr>
              <w:t>Владимировна</w:t>
            </w:r>
          </w:p>
        </w:tc>
      </w:tr>
      <w:tr w:rsidR="008140EF" w:rsidRPr="00E9511E" w14:paraId="3D906F95" w14:textId="77777777" w:rsidTr="00200B01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</w:tcBorders>
          </w:tcPr>
          <w:p w14:paraId="5D6D1A22" w14:textId="77777777" w:rsidR="008140EF" w:rsidRPr="00E9511E" w:rsidRDefault="008140EF" w:rsidP="00200B01">
            <w:pPr>
              <w:spacing w:after="0" w:line="240" w:lineRule="auto"/>
              <w:ind w:firstLine="0"/>
              <w:contextualSpacing/>
              <w:jc w:val="center"/>
              <w:rPr>
                <w:i/>
                <w:sz w:val="18"/>
                <w:szCs w:val="18"/>
              </w:rPr>
            </w:pPr>
            <w:r w:rsidRPr="00E9511E">
              <w:rPr>
                <w:i/>
                <w:sz w:val="18"/>
                <w:szCs w:val="18"/>
              </w:rPr>
              <w:t>(Ф.И.О. обучающегося)</w:t>
            </w:r>
          </w:p>
        </w:tc>
      </w:tr>
      <w:tr w:rsidR="008140EF" w:rsidRPr="00E9511E" w14:paraId="758943B9" w14:textId="77777777" w:rsidTr="00200B01">
        <w:trPr>
          <w:trHeight w:val="316"/>
        </w:trPr>
        <w:tc>
          <w:tcPr>
            <w:tcW w:w="9498" w:type="dxa"/>
            <w:gridSpan w:val="3"/>
            <w:tcBorders>
              <w:bottom w:val="single" w:sz="4" w:space="0" w:color="auto"/>
            </w:tcBorders>
            <w:vAlign w:val="center"/>
            <w:hideMark/>
          </w:tcPr>
          <w:p w14:paraId="691569D0" w14:textId="77777777" w:rsidR="008140EF" w:rsidRPr="00E9511E" w:rsidRDefault="008140EF" w:rsidP="00200B01">
            <w:pPr>
              <w:spacing w:after="0" w:line="240" w:lineRule="auto"/>
              <w:ind w:firstLine="0"/>
              <w:contextualSpacing/>
              <w:jc w:val="center"/>
              <w:rPr>
                <w:sz w:val="24"/>
                <w:szCs w:val="24"/>
              </w:rPr>
            </w:pPr>
            <w:r w:rsidRPr="00E9511E">
              <w:rPr>
                <w:sz w:val="24"/>
                <w:szCs w:val="24"/>
              </w:rPr>
              <w:t>09.03.02 Информационные системы и технологии, 01 Информационные технологии, системы и сети</w:t>
            </w:r>
          </w:p>
        </w:tc>
      </w:tr>
      <w:tr w:rsidR="008140EF" w:rsidRPr="00E9511E" w14:paraId="21A5B1CB" w14:textId="77777777" w:rsidTr="00200B01">
        <w:trPr>
          <w:trHeight w:val="316"/>
        </w:trPr>
        <w:tc>
          <w:tcPr>
            <w:tcW w:w="9498" w:type="dxa"/>
            <w:gridSpan w:val="3"/>
            <w:tcBorders>
              <w:top w:val="single" w:sz="4" w:space="0" w:color="auto"/>
            </w:tcBorders>
            <w:vAlign w:val="center"/>
            <w:hideMark/>
          </w:tcPr>
          <w:p w14:paraId="2DF81761" w14:textId="77777777" w:rsidR="008140EF" w:rsidRPr="00E9511E" w:rsidRDefault="008140EF" w:rsidP="00200B01">
            <w:pPr>
              <w:spacing w:after="0" w:line="240" w:lineRule="auto"/>
              <w:ind w:firstLine="0"/>
              <w:contextualSpacing/>
              <w:jc w:val="center"/>
              <w:rPr>
                <w:i/>
                <w:sz w:val="18"/>
                <w:szCs w:val="18"/>
              </w:rPr>
            </w:pPr>
            <w:r w:rsidRPr="00E9511E">
              <w:rPr>
                <w:i/>
                <w:sz w:val="18"/>
                <w:szCs w:val="18"/>
              </w:rPr>
              <w:t>(направление подготовки (специальность), направленность (профиль))</w:t>
            </w:r>
          </w:p>
        </w:tc>
      </w:tr>
      <w:tr w:rsidR="008140EF" w:rsidRPr="00E9511E" w14:paraId="2E1BB882" w14:textId="77777777" w:rsidTr="00200B01">
        <w:trPr>
          <w:trHeight w:val="283"/>
        </w:trPr>
        <w:tc>
          <w:tcPr>
            <w:tcW w:w="9498" w:type="dxa"/>
            <w:gridSpan w:val="3"/>
            <w:vAlign w:val="center"/>
          </w:tcPr>
          <w:p w14:paraId="6CA26C25" w14:textId="77777777" w:rsidR="008140EF" w:rsidRPr="00E9511E" w:rsidRDefault="008140EF" w:rsidP="00200B01">
            <w:pPr>
              <w:spacing w:after="0" w:line="240" w:lineRule="auto"/>
              <w:ind w:firstLine="0"/>
              <w:contextualSpacing/>
              <w:rPr>
                <w:sz w:val="24"/>
                <w:szCs w:val="24"/>
              </w:rPr>
            </w:pPr>
          </w:p>
        </w:tc>
      </w:tr>
      <w:tr w:rsidR="008140EF" w:rsidRPr="00E9511E" w14:paraId="0DBF2AC2" w14:textId="77777777" w:rsidTr="00200B01">
        <w:trPr>
          <w:trHeight w:val="316"/>
        </w:trPr>
        <w:tc>
          <w:tcPr>
            <w:tcW w:w="3360" w:type="dxa"/>
            <w:gridSpan w:val="2"/>
            <w:vAlign w:val="bottom"/>
            <w:hideMark/>
          </w:tcPr>
          <w:p w14:paraId="788230CF" w14:textId="77777777" w:rsidR="008140EF" w:rsidRPr="00E9511E" w:rsidRDefault="008140EF" w:rsidP="00200B01">
            <w:pPr>
              <w:spacing w:after="0" w:line="240" w:lineRule="auto"/>
              <w:ind w:firstLine="0"/>
              <w:contextualSpacing/>
              <w:rPr>
                <w:sz w:val="24"/>
                <w:szCs w:val="24"/>
              </w:rPr>
            </w:pPr>
            <w:r w:rsidRPr="00E9511E">
              <w:rPr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13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5977062" w14:textId="1F0E164C" w:rsidR="008140EF" w:rsidRPr="00E9511E" w:rsidRDefault="008140EF" w:rsidP="00200B01">
            <w:pPr>
              <w:spacing w:after="0" w:line="240" w:lineRule="auto"/>
              <w:ind w:firstLine="0"/>
              <w:contextualSpacing/>
              <w:rPr>
                <w:sz w:val="24"/>
                <w:szCs w:val="24"/>
              </w:rPr>
            </w:pPr>
            <w:r w:rsidRPr="00E9511E">
              <w:rPr>
                <w:sz w:val="24"/>
                <w:szCs w:val="24"/>
              </w:rPr>
              <w:t>ООО «</w:t>
            </w:r>
            <w:proofErr w:type="spellStart"/>
            <w:r w:rsidR="0062604A" w:rsidRPr="00E9511E">
              <w:rPr>
                <w:sz w:val="24"/>
                <w:szCs w:val="24"/>
              </w:rPr>
              <w:t>Брендмашина</w:t>
            </w:r>
            <w:proofErr w:type="spellEnd"/>
            <w:r w:rsidR="0062604A" w:rsidRPr="00E9511E">
              <w:rPr>
                <w:sz w:val="24"/>
                <w:szCs w:val="24"/>
              </w:rPr>
              <w:t>» г. Киров</w:t>
            </w:r>
          </w:p>
        </w:tc>
      </w:tr>
      <w:tr w:rsidR="008140EF" w:rsidRPr="00E9511E" w14:paraId="1D7F3B24" w14:textId="77777777" w:rsidTr="00200B01">
        <w:trPr>
          <w:trHeight w:val="239"/>
        </w:trPr>
        <w:tc>
          <w:tcPr>
            <w:tcW w:w="3279" w:type="dxa"/>
            <w:vAlign w:val="center"/>
          </w:tcPr>
          <w:p w14:paraId="79D80F11" w14:textId="77777777" w:rsidR="008140EF" w:rsidRPr="00E9511E" w:rsidRDefault="008140EF" w:rsidP="00200B01">
            <w:pPr>
              <w:spacing w:after="0" w:line="240" w:lineRule="auto"/>
              <w:ind w:firstLine="0"/>
              <w:contextualSpacing/>
              <w:rPr>
                <w:sz w:val="16"/>
                <w:szCs w:val="16"/>
              </w:rPr>
            </w:pPr>
          </w:p>
        </w:tc>
        <w:tc>
          <w:tcPr>
            <w:tcW w:w="6219" w:type="dxa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70C70106" w14:textId="77777777" w:rsidR="008140EF" w:rsidRPr="00E9511E" w:rsidRDefault="008140EF" w:rsidP="00200B01">
            <w:pPr>
              <w:spacing w:after="0" w:line="240" w:lineRule="auto"/>
              <w:ind w:firstLine="0"/>
              <w:contextualSpacing/>
              <w:jc w:val="center"/>
              <w:rPr>
                <w:i/>
                <w:sz w:val="16"/>
                <w:szCs w:val="16"/>
              </w:rPr>
            </w:pPr>
            <w:r w:rsidRPr="00E9511E">
              <w:rPr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  <w:tr w:rsidR="008140EF" w:rsidRPr="00D16FD7" w14:paraId="415F2EB8" w14:textId="77777777" w:rsidTr="00200B01">
        <w:trPr>
          <w:trHeight w:val="361"/>
        </w:trPr>
        <w:tc>
          <w:tcPr>
            <w:tcW w:w="9498" w:type="dxa"/>
            <w:gridSpan w:val="3"/>
            <w:tcBorders>
              <w:bottom w:val="single" w:sz="4" w:space="0" w:color="auto"/>
            </w:tcBorders>
            <w:vAlign w:val="center"/>
          </w:tcPr>
          <w:p w14:paraId="350CA693" w14:textId="7A7A25DE" w:rsidR="008140EF" w:rsidRPr="00E9511E" w:rsidRDefault="008140EF" w:rsidP="00200B01">
            <w:pPr>
              <w:spacing w:after="0" w:line="240" w:lineRule="auto"/>
              <w:ind w:firstLine="0"/>
              <w:contextualSpacing/>
              <w:jc w:val="left"/>
              <w:rPr>
                <w:sz w:val="18"/>
                <w:szCs w:val="18"/>
              </w:rPr>
            </w:pPr>
          </w:p>
        </w:tc>
      </w:tr>
      <w:tr w:rsidR="008140EF" w:rsidRPr="00E9511E" w14:paraId="60C68551" w14:textId="77777777" w:rsidTr="00200B01">
        <w:trPr>
          <w:trHeight w:val="361"/>
        </w:trPr>
        <w:tc>
          <w:tcPr>
            <w:tcW w:w="9498" w:type="dxa"/>
            <w:gridSpan w:val="3"/>
            <w:tcBorders>
              <w:top w:val="single" w:sz="4" w:space="0" w:color="auto"/>
            </w:tcBorders>
          </w:tcPr>
          <w:p w14:paraId="7B901019" w14:textId="77777777" w:rsidR="008140EF" w:rsidRPr="00E9511E" w:rsidRDefault="008140EF" w:rsidP="00200B01">
            <w:pPr>
              <w:spacing w:after="0" w:line="240" w:lineRule="auto"/>
              <w:ind w:firstLine="0"/>
              <w:contextualSpacing/>
              <w:jc w:val="center"/>
              <w:rPr>
                <w:sz w:val="18"/>
                <w:szCs w:val="18"/>
              </w:rPr>
            </w:pPr>
            <w:r w:rsidRPr="00E9511E">
              <w:rPr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</w:tc>
      </w:tr>
    </w:tbl>
    <w:p w14:paraId="3AF5668B" w14:textId="77777777" w:rsidR="008140EF" w:rsidRPr="00E9511E" w:rsidRDefault="008140EF" w:rsidP="008140EF">
      <w:pPr>
        <w:ind w:firstLine="0"/>
      </w:pPr>
    </w:p>
    <w:p w14:paraId="736BAE78" w14:textId="77777777" w:rsidR="008140EF" w:rsidRPr="00E9511E" w:rsidRDefault="008140EF" w:rsidP="008140EF">
      <w:pPr>
        <w:ind w:firstLine="0"/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8140EF" w:rsidRPr="00E9511E" w14:paraId="232A03A4" w14:textId="77777777" w:rsidTr="00200B01">
        <w:trPr>
          <w:trHeight w:val="371"/>
        </w:trPr>
        <w:tc>
          <w:tcPr>
            <w:tcW w:w="2977" w:type="dxa"/>
            <w:vAlign w:val="bottom"/>
          </w:tcPr>
          <w:p w14:paraId="051138D8" w14:textId="77777777" w:rsidR="008140EF" w:rsidRPr="00E9511E" w:rsidRDefault="008140EF" w:rsidP="00200B0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E9511E">
              <w:rPr>
                <w:sz w:val="24"/>
                <w:szCs w:val="24"/>
              </w:rPr>
              <w:t>Итоговая оценка: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BE64B4" w14:textId="24E208B7" w:rsidR="008140EF" w:rsidRPr="00E9511E" w:rsidRDefault="008140EF" w:rsidP="00200B01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D53C71" w:rsidRPr="00E9511E" w14:paraId="07A61A5D" w14:textId="77777777" w:rsidTr="00200B01">
        <w:trPr>
          <w:trHeight w:val="689"/>
        </w:trPr>
        <w:tc>
          <w:tcPr>
            <w:tcW w:w="2977" w:type="dxa"/>
            <w:vAlign w:val="bottom"/>
            <w:hideMark/>
          </w:tcPr>
          <w:p w14:paraId="1DDA718A" w14:textId="77777777" w:rsidR="00D53C71" w:rsidRPr="00E9511E" w:rsidRDefault="00D53C71" w:rsidP="00D53C7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E9511E">
              <w:rPr>
                <w:sz w:val="24"/>
                <w:szCs w:val="24"/>
              </w:rPr>
              <w:t xml:space="preserve">Руководитель </w:t>
            </w:r>
          </w:p>
          <w:p w14:paraId="60427AA2" w14:textId="77777777" w:rsidR="00D53C71" w:rsidRPr="00E9511E" w:rsidRDefault="00D53C71" w:rsidP="00D53C7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  <w:r w:rsidRPr="00E9511E">
              <w:rPr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678396" w14:textId="77777777" w:rsidR="00D53C71" w:rsidRPr="00E9511E" w:rsidRDefault="00D53C71" w:rsidP="00D53C71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2B2FF4D9" w14:textId="77777777" w:rsidR="00D53C71" w:rsidRPr="00E9511E" w:rsidRDefault="00D53C71" w:rsidP="00D53C71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9D0FD46" w14:textId="77777777" w:rsidR="00D53C71" w:rsidRPr="00E9511E" w:rsidRDefault="00D53C71" w:rsidP="00D53C71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11915B79" w14:textId="77777777" w:rsidR="00D53C71" w:rsidRPr="00E9511E" w:rsidRDefault="00D53C71" w:rsidP="00D53C71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06ED9CC" w14:textId="11F7C761" w:rsidR="00D53C71" w:rsidRPr="00E60C87" w:rsidRDefault="00D53C71" w:rsidP="00D53C71">
            <w:pPr>
              <w:spacing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К. В. Родионов</w:t>
            </w:r>
          </w:p>
        </w:tc>
      </w:tr>
      <w:tr w:rsidR="00D53C71" w:rsidRPr="00E9511E" w14:paraId="2FE1EF25" w14:textId="77777777" w:rsidTr="00200B01">
        <w:tc>
          <w:tcPr>
            <w:tcW w:w="2977" w:type="dxa"/>
          </w:tcPr>
          <w:p w14:paraId="0A4E1E8E" w14:textId="77777777" w:rsidR="00D53C71" w:rsidRPr="00E9511E" w:rsidRDefault="00D53C71" w:rsidP="00D53C71">
            <w:pPr>
              <w:spacing w:after="0"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1F6ECF9" w14:textId="77777777" w:rsidR="00D53C71" w:rsidRPr="00E9511E" w:rsidRDefault="00D53C71" w:rsidP="00D53C71">
            <w:pPr>
              <w:spacing w:after="0"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 w:rsidRPr="00E9511E">
              <w:rPr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28EDFFEC" w14:textId="77777777" w:rsidR="00D53C71" w:rsidRPr="00E9511E" w:rsidRDefault="00D53C71" w:rsidP="00D53C71">
            <w:pPr>
              <w:spacing w:after="0"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7FD720" w14:textId="77777777" w:rsidR="00D53C71" w:rsidRPr="00E9511E" w:rsidRDefault="00D53C71" w:rsidP="00D53C71">
            <w:pPr>
              <w:spacing w:after="0"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 w:rsidRPr="00E9511E">
              <w:rPr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3C6CD106" w14:textId="77777777" w:rsidR="00D53C71" w:rsidRPr="00E9511E" w:rsidRDefault="00D53C71" w:rsidP="00D53C71">
            <w:pPr>
              <w:spacing w:after="0"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9BAA52" w14:textId="77777777" w:rsidR="00D53C71" w:rsidRPr="00E9511E" w:rsidRDefault="00D53C71" w:rsidP="00D53C71">
            <w:pPr>
              <w:spacing w:after="0" w:line="240" w:lineRule="auto"/>
              <w:ind w:firstLine="0"/>
              <w:jc w:val="center"/>
              <w:rPr>
                <w:i/>
                <w:sz w:val="18"/>
                <w:szCs w:val="18"/>
              </w:rPr>
            </w:pPr>
            <w:r w:rsidRPr="00E9511E">
              <w:rPr>
                <w:i/>
                <w:sz w:val="18"/>
                <w:szCs w:val="18"/>
              </w:rPr>
              <w:t>(Ф.И.О.)</w:t>
            </w:r>
          </w:p>
        </w:tc>
      </w:tr>
    </w:tbl>
    <w:p w14:paraId="09A032BD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color w:val="000000"/>
          <w:sz w:val="24"/>
          <w:szCs w:val="24"/>
          <w:lang w:eastAsia="ru-RU"/>
        </w:rPr>
      </w:pPr>
    </w:p>
    <w:p w14:paraId="61C73D65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color w:val="000000"/>
          <w:sz w:val="24"/>
          <w:szCs w:val="24"/>
          <w:lang w:eastAsia="ru-RU"/>
        </w:rPr>
      </w:pPr>
    </w:p>
    <w:p w14:paraId="338B497F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color w:val="000000"/>
          <w:sz w:val="24"/>
          <w:szCs w:val="24"/>
          <w:lang w:eastAsia="ru-RU"/>
        </w:rPr>
      </w:pPr>
    </w:p>
    <w:p w14:paraId="018F6601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color w:val="000000"/>
          <w:sz w:val="24"/>
          <w:szCs w:val="24"/>
          <w:lang w:eastAsia="ru-RU"/>
        </w:rPr>
      </w:pPr>
    </w:p>
    <w:p w14:paraId="7548F82C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color w:val="000000"/>
          <w:sz w:val="24"/>
          <w:szCs w:val="24"/>
          <w:lang w:eastAsia="ru-RU"/>
        </w:rPr>
      </w:pPr>
    </w:p>
    <w:p w14:paraId="0B659897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color w:val="000000"/>
          <w:sz w:val="24"/>
          <w:szCs w:val="24"/>
          <w:lang w:eastAsia="ru-RU"/>
        </w:rPr>
      </w:pPr>
    </w:p>
    <w:p w14:paraId="539B8763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10A5B317" w14:textId="77777777" w:rsidR="008140EF" w:rsidRPr="00E9511E" w:rsidRDefault="008140EF" w:rsidP="008140EF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</w:p>
    <w:p w14:paraId="3FD42FD4" w14:textId="77777777" w:rsidR="008140EF" w:rsidRPr="00E9511E" w:rsidRDefault="008140EF" w:rsidP="008369F2">
      <w:pPr>
        <w:shd w:val="clear" w:color="auto" w:fill="FFFFFF"/>
        <w:spacing w:after="0" w:line="240" w:lineRule="auto"/>
        <w:ind w:firstLine="0"/>
        <w:jc w:val="center"/>
        <w:rPr>
          <w:rFonts w:eastAsia="Times New Roman"/>
          <w:sz w:val="17"/>
        </w:rPr>
      </w:pPr>
      <w:r w:rsidRPr="00E9511E">
        <w:rPr>
          <w:rFonts w:eastAsia="Times New Roman"/>
          <w:sz w:val="24"/>
          <w:szCs w:val="24"/>
          <w:lang w:eastAsia="ru-RU"/>
        </w:rPr>
        <w:t>Киров, 202</w:t>
      </w:r>
      <w:r w:rsidR="008369F2" w:rsidRPr="00E9511E">
        <w:rPr>
          <w:rFonts w:eastAsia="Times New Roman"/>
          <w:sz w:val="24"/>
          <w:szCs w:val="24"/>
          <w:lang w:eastAsia="ru-RU"/>
        </w:rPr>
        <w:t>5</w:t>
      </w:r>
      <w:r w:rsidRPr="00E9511E">
        <w:rPr>
          <w:rFonts w:eastAsia="Times New Roman"/>
          <w:sz w:val="24"/>
          <w:szCs w:val="24"/>
          <w:lang w:eastAsia="ru-RU"/>
        </w:rPr>
        <w:t xml:space="preserve"> г.</w:t>
      </w:r>
      <w:r w:rsidR="008369F2" w:rsidRPr="00E9511E">
        <w:rPr>
          <w:rFonts w:eastAsia="Times New Roman"/>
          <w:sz w:val="17"/>
        </w:rPr>
        <w:t xml:space="preserve"> </w:t>
      </w:r>
    </w:p>
    <w:p w14:paraId="6F4D2BCB" w14:textId="77777777" w:rsidR="008140EF" w:rsidRDefault="008140EF" w:rsidP="008140EF">
      <w:pPr>
        <w:pStyle w:val="a0"/>
        <w:jc w:val="center"/>
        <w:rPr>
          <w:rFonts w:ascii="Times New Roman" w:hAnsi="Times New Roman" w:cs="Times New Roman"/>
          <w:sz w:val="17"/>
        </w:rPr>
      </w:pPr>
    </w:p>
    <w:p w14:paraId="5943AB3C" w14:textId="77777777" w:rsidR="00047A4D" w:rsidRDefault="00047A4D" w:rsidP="00047A4D"/>
    <w:p w14:paraId="0BD12E48" w14:textId="7ACA8B59" w:rsidR="00047A4D" w:rsidRDefault="00306028" w:rsidP="00047A4D">
      <w:pPr>
        <w:pStyle w:val="a0"/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3244D22B" wp14:editId="57BFF8A1">
            <wp:simplePos x="0" y="0"/>
            <wp:positionH relativeFrom="margin">
              <wp:align>center</wp:align>
            </wp:positionH>
            <wp:positionV relativeFrom="paragraph">
              <wp:posOffset>-1122100</wp:posOffset>
            </wp:positionV>
            <wp:extent cx="7468782" cy="10575235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8782" cy="1057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30C2B" w14:textId="77777777" w:rsidR="00306028" w:rsidRDefault="00306028" w:rsidP="00306028"/>
    <w:p w14:paraId="2ED952DB" w14:textId="77777777" w:rsidR="00306028" w:rsidRDefault="00306028" w:rsidP="00306028">
      <w:pPr>
        <w:pStyle w:val="a0"/>
      </w:pPr>
    </w:p>
    <w:p w14:paraId="28357344" w14:textId="77777777" w:rsidR="00306028" w:rsidRDefault="00306028" w:rsidP="00306028"/>
    <w:p w14:paraId="303431B1" w14:textId="77777777" w:rsidR="00306028" w:rsidRDefault="00306028" w:rsidP="00306028">
      <w:pPr>
        <w:pStyle w:val="a0"/>
      </w:pPr>
    </w:p>
    <w:p w14:paraId="3CFBFB76" w14:textId="77777777" w:rsidR="00306028" w:rsidRDefault="00306028" w:rsidP="00306028"/>
    <w:p w14:paraId="4A3BB3E1" w14:textId="0CD8F8B9" w:rsidR="00306028" w:rsidRPr="00306028" w:rsidRDefault="00306028" w:rsidP="00306028">
      <w:pPr>
        <w:pStyle w:val="a0"/>
        <w:sectPr w:rsidR="00306028" w:rsidRPr="00306028" w:rsidSect="008140EF">
          <w:pgSz w:w="11900" w:h="16840"/>
          <w:pgMar w:top="1600" w:right="1680" w:bottom="280" w:left="1680" w:header="720" w:footer="0" w:gutter="0"/>
          <w:pgNumType w:start="1"/>
          <w:cols w:space="720"/>
        </w:sectPr>
      </w:pPr>
    </w:p>
    <w:p w14:paraId="2E4B58C5" w14:textId="0FDA3B09" w:rsidR="00306028" w:rsidRDefault="00306028" w:rsidP="008140EF">
      <w:pPr>
        <w:pStyle w:val="af"/>
        <w:ind w:firstLine="0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42177F31" wp14:editId="5349A196">
            <wp:simplePos x="0" y="0"/>
            <wp:positionH relativeFrom="page">
              <wp:align>left</wp:align>
            </wp:positionH>
            <wp:positionV relativeFrom="paragraph">
              <wp:posOffset>-784935</wp:posOffset>
            </wp:positionV>
            <wp:extent cx="7487478" cy="10928276"/>
            <wp:effectExtent l="0" t="0" r="0" b="698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0013" cy="10931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708CBC" w14:textId="29EAC319" w:rsidR="008140EF" w:rsidRPr="00E9511E" w:rsidRDefault="008140EF" w:rsidP="008140EF">
      <w:pPr>
        <w:pStyle w:val="af"/>
        <w:ind w:firstLine="0"/>
        <w:rPr>
          <w:rFonts w:ascii="Times New Roman" w:hAnsi="Times New Roman"/>
          <w:sz w:val="28"/>
          <w:szCs w:val="28"/>
        </w:rPr>
      </w:pPr>
      <w:r w:rsidRPr="00E9511E">
        <w:rPr>
          <w:rFonts w:ascii="Times New Roman" w:hAnsi="Times New Roman"/>
          <w:sz w:val="28"/>
          <w:szCs w:val="28"/>
        </w:rPr>
        <w:lastRenderedPageBreak/>
        <w:t>Реферат</w:t>
      </w:r>
    </w:p>
    <w:p w14:paraId="4BD40BDF" w14:textId="77777777" w:rsidR="008140EF" w:rsidRPr="00E9511E" w:rsidRDefault="008140EF" w:rsidP="008140EF">
      <w:pPr>
        <w:spacing w:after="0"/>
        <w:rPr>
          <w:b/>
          <w:sz w:val="24"/>
          <w:szCs w:val="24"/>
        </w:rPr>
      </w:pPr>
    </w:p>
    <w:p w14:paraId="20D8425B" w14:textId="500EC93A" w:rsidR="008140EF" w:rsidRPr="00D53C71" w:rsidRDefault="0062604A" w:rsidP="00BA2348">
      <w:pPr>
        <w:ind w:left="540" w:right="535" w:firstLine="360"/>
        <w:rPr>
          <w:color w:val="000000"/>
        </w:rPr>
      </w:pPr>
      <w:r w:rsidRPr="00E9511E">
        <w:rPr>
          <w:color w:val="000000"/>
        </w:rPr>
        <w:t>Ямбаршева К</w:t>
      </w:r>
      <w:r w:rsidR="008140EF" w:rsidRPr="00E9511E">
        <w:rPr>
          <w:color w:val="000000"/>
        </w:rPr>
        <w:t>.</w:t>
      </w:r>
      <w:r w:rsidRPr="00E9511E">
        <w:rPr>
          <w:color w:val="000000"/>
        </w:rPr>
        <w:t xml:space="preserve"> В.</w:t>
      </w:r>
      <w:r w:rsidR="008140EF" w:rsidRPr="00E9511E">
        <w:rPr>
          <w:color w:val="000000"/>
        </w:rPr>
        <w:t xml:space="preserve"> </w:t>
      </w:r>
      <w:r w:rsidR="00ED0558" w:rsidRPr="00E9511E">
        <w:rPr>
          <w:color w:val="000000"/>
        </w:rPr>
        <w:t xml:space="preserve">Разработка </w:t>
      </w:r>
      <w:r w:rsidRPr="00E9511E">
        <w:rPr>
          <w:color w:val="000000"/>
        </w:rPr>
        <w:t xml:space="preserve">модуля </w:t>
      </w:r>
      <w:r w:rsidR="00ED0558" w:rsidRPr="00E9511E">
        <w:rPr>
          <w:color w:val="000000"/>
        </w:rPr>
        <w:t>информационной системы</w:t>
      </w:r>
      <w:r w:rsidRPr="00E9511E">
        <w:rPr>
          <w:color w:val="000000"/>
        </w:rPr>
        <w:t xml:space="preserve"> для управления графическими файлами с использованием ИИ и интеграцией с </w:t>
      </w:r>
      <w:r w:rsidRPr="00E9511E">
        <w:rPr>
          <w:color w:val="000000"/>
          <w:lang w:val="en-US"/>
        </w:rPr>
        <w:t>CRM</w:t>
      </w:r>
      <w:r w:rsidRPr="00E9511E">
        <w:rPr>
          <w:color w:val="000000"/>
        </w:rPr>
        <w:t xml:space="preserve"> </w:t>
      </w:r>
      <w:r w:rsidRPr="00E9511E">
        <w:rPr>
          <w:color w:val="000000"/>
          <w:lang w:val="en-US"/>
        </w:rPr>
        <w:t>ELMA</w:t>
      </w:r>
      <w:r w:rsidR="008140EF" w:rsidRPr="00E9511E">
        <w:rPr>
          <w:color w:val="000000"/>
        </w:rPr>
        <w:t>: ТПЖА.090302.</w:t>
      </w:r>
      <w:r w:rsidRPr="00E9511E">
        <w:rPr>
          <w:color w:val="000000"/>
        </w:rPr>
        <w:t>541</w:t>
      </w:r>
      <w:r w:rsidR="008140EF" w:rsidRPr="00E9511E">
        <w:rPr>
          <w:color w:val="000000"/>
        </w:rPr>
        <w:t xml:space="preserve"> ПЗ: </w:t>
      </w:r>
      <w:bookmarkStart w:id="1" w:name="_Hlk217421259"/>
      <w:r w:rsidR="00BA2348" w:rsidRPr="00BA2348">
        <w:rPr>
          <w:color w:val="000000"/>
        </w:rPr>
        <w:t>Учебная практика № 2</w:t>
      </w:r>
      <w:bookmarkEnd w:id="1"/>
      <w:r w:rsidR="00BA2348">
        <w:rPr>
          <w:color w:val="000000"/>
        </w:rPr>
        <w:t xml:space="preserve"> </w:t>
      </w:r>
      <w:r w:rsidR="008140EF" w:rsidRPr="00E9511E">
        <w:rPr>
          <w:color w:val="000000"/>
        </w:rPr>
        <w:t xml:space="preserve">/ </w:t>
      </w:r>
      <w:r w:rsidR="008140EF" w:rsidRPr="00E9511E">
        <w:t>ООО «</w:t>
      </w:r>
      <w:proofErr w:type="spellStart"/>
      <w:r w:rsidRPr="00E9511E">
        <w:t>Брендмашина</w:t>
      </w:r>
      <w:proofErr w:type="spellEnd"/>
      <w:r w:rsidR="008140EF" w:rsidRPr="00E9511E">
        <w:t>»,</w:t>
      </w:r>
      <w:r w:rsidR="00BA2348">
        <w:t xml:space="preserve"> </w:t>
      </w:r>
      <w:r w:rsidR="008140EF" w:rsidRPr="00E9511E">
        <w:t>г. Киров</w:t>
      </w:r>
      <w:r w:rsidR="008140EF" w:rsidRPr="00E9511E">
        <w:rPr>
          <w:color w:val="000000"/>
        </w:rPr>
        <w:t>;</w:t>
      </w:r>
      <w:r w:rsidR="00BA2348">
        <w:rPr>
          <w:color w:val="000000"/>
        </w:rPr>
        <w:t xml:space="preserve"> </w:t>
      </w:r>
      <w:r w:rsidR="008140EF" w:rsidRPr="00E9511E">
        <w:rPr>
          <w:color w:val="000000"/>
        </w:rPr>
        <w:t>рук.</w:t>
      </w:r>
      <w:r w:rsidR="00BA2348">
        <w:rPr>
          <w:color w:val="000000"/>
        </w:rPr>
        <w:t xml:space="preserve"> </w:t>
      </w:r>
      <w:r w:rsidR="00E60C87">
        <w:rPr>
          <w:color w:val="000000"/>
        </w:rPr>
        <w:t>К. В.</w:t>
      </w:r>
      <w:r w:rsidR="00BA2348">
        <w:rPr>
          <w:color w:val="000000"/>
        </w:rPr>
        <w:t xml:space="preserve"> </w:t>
      </w:r>
      <w:r w:rsidR="00E60C87">
        <w:rPr>
          <w:color w:val="000000"/>
        </w:rPr>
        <w:t>Родионов</w:t>
      </w:r>
      <w:r w:rsidR="008140EF" w:rsidRPr="00E9511E">
        <w:rPr>
          <w:color w:val="000000"/>
        </w:rPr>
        <w:t xml:space="preserve"> – Киров, 202</w:t>
      </w:r>
      <w:r w:rsidR="00501E2E" w:rsidRPr="00E9511E">
        <w:rPr>
          <w:color w:val="000000"/>
        </w:rPr>
        <w:t>5</w:t>
      </w:r>
      <w:r w:rsidR="008140EF" w:rsidRPr="00E9511E">
        <w:rPr>
          <w:color w:val="000000"/>
        </w:rPr>
        <w:t xml:space="preserve">. ПЗ </w:t>
      </w:r>
      <w:r w:rsidR="00306028">
        <w:t>40</w:t>
      </w:r>
      <w:r w:rsidR="008140EF" w:rsidRPr="00023FE3">
        <w:t xml:space="preserve"> с</w:t>
      </w:r>
      <w:r w:rsidR="00D53C71">
        <w:t>траниц</w:t>
      </w:r>
      <w:r w:rsidR="008140EF" w:rsidRPr="00023FE3">
        <w:t xml:space="preserve">., </w:t>
      </w:r>
      <w:r w:rsidR="00306028">
        <w:t>6</w:t>
      </w:r>
      <w:r w:rsidR="007113A3">
        <w:t xml:space="preserve"> рисунк</w:t>
      </w:r>
      <w:r w:rsidR="00306028">
        <w:t>ов</w:t>
      </w:r>
      <w:r w:rsidR="007113A3">
        <w:t xml:space="preserve">, </w:t>
      </w:r>
      <w:r w:rsidR="00C1547F">
        <w:t>10</w:t>
      </w:r>
      <w:r w:rsidR="008140EF" w:rsidRPr="00E9511E">
        <w:rPr>
          <w:color w:val="FF0000"/>
        </w:rPr>
        <w:t xml:space="preserve"> </w:t>
      </w:r>
      <w:r w:rsidR="008140EF" w:rsidRPr="00C1547F">
        <w:t>источников</w:t>
      </w:r>
      <w:r w:rsidR="00D53C71" w:rsidRPr="00C8453F">
        <w:t xml:space="preserve">, 1 </w:t>
      </w:r>
      <w:r w:rsidR="00D53C71">
        <w:t>приложение.</w:t>
      </w:r>
    </w:p>
    <w:p w14:paraId="23765675" w14:textId="1E0FACA3" w:rsidR="008140EF" w:rsidRPr="00E9511E" w:rsidRDefault="0062604A" w:rsidP="008140EF">
      <w:pPr>
        <w:pStyle w:val="af1"/>
        <w:rPr>
          <w:rFonts w:ascii="Times New Roman" w:hAnsi="Times New Roman"/>
          <w:color w:val="000000"/>
          <w:highlight w:val="red"/>
        </w:rPr>
      </w:pPr>
      <w:r w:rsidRPr="00E9511E">
        <w:rPr>
          <w:rFonts w:ascii="Times New Roman" w:hAnsi="Times New Roman"/>
          <w:color w:val="000000"/>
        </w:rPr>
        <w:t xml:space="preserve">МОДУЛЬ </w:t>
      </w:r>
      <w:r w:rsidR="00ED0558" w:rsidRPr="00E9511E">
        <w:rPr>
          <w:rFonts w:ascii="Times New Roman" w:hAnsi="Times New Roman"/>
          <w:color w:val="000000"/>
        </w:rPr>
        <w:t>ИНФОРМАЦИОНН</w:t>
      </w:r>
      <w:r w:rsidRPr="00E9511E">
        <w:rPr>
          <w:rFonts w:ascii="Times New Roman" w:hAnsi="Times New Roman"/>
          <w:color w:val="000000"/>
        </w:rPr>
        <w:t>ОЙ</w:t>
      </w:r>
      <w:r w:rsidR="00ED0558" w:rsidRPr="00E9511E">
        <w:rPr>
          <w:rFonts w:ascii="Times New Roman" w:hAnsi="Times New Roman"/>
          <w:color w:val="000000"/>
        </w:rPr>
        <w:t xml:space="preserve"> СИСТЕМ</w:t>
      </w:r>
      <w:r w:rsidRPr="00E9511E">
        <w:rPr>
          <w:rFonts w:ascii="Times New Roman" w:hAnsi="Times New Roman"/>
          <w:color w:val="000000"/>
        </w:rPr>
        <w:t>Ы</w:t>
      </w:r>
      <w:r w:rsidR="00ED0558" w:rsidRPr="00E9511E">
        <w:rPr>
          <w:rFonts w:ascii="Times New Roman" w:hAnsi="Times New Roman"/>
          <w:color w:val="000000"/>
        </w:rPr>
        <w:t xml:space="preserve"> </w:t>
      </w:r>
      <w:r w:rsidRPr="00E9511E">
        <w:rPr>
          <w:rFonts w:ascii="Times New Roman" w:hAnsi="Times New Roman"/>
          <w:color w:val="000000"/>
        </w:rPr>
        <w:t xml:space="preserve">ДЛЯ УПРАВЛЕНИЯ ГРАФИЧЕСКИМИ ФАЙЛАМИ С ИСПОЛЬЗОВАНИЕМ ИИ И ИНТЕГРАЦИЕЙ С </w:t>
      </w:r>
      <w:r w:rsidRPr="00E9511E">
        <w:rPr>
          <w:rFonts w:ascii="Times New Roman" w:hAnsi="Times New Roman"/>
          <w:color w:val="000000"/>
          <w:lang w:val="en-US"/>
        </w:rPr>
        <w:t>CRM</w:t>
      </w:r>
      <w:r w:rsidRPr="00E9511E">
        <w:rPr>
          <w:rFonts w:ascii="Times New Roman" w:hAnsi="Times New Roman"/>
          <w:color w:val="000000"/>
        </w:rPr>
        <w:t xml:space="preserve"> </w:t>
      </w:r>
      <w:r w:rsidRPr="00E9511E">
        <w:rPr>
          <w:rFonts w:ascii="Times New Roman" w:hAnsi="Times New Roman"/>
          <w:color w:val="000000"/>
          <w:lang w:val="en-US"/>
        </w:rPr>
        <w:t>ELMA</w:t>
      </w:r>
      <w:r w:rsidR="00ED0558" w:rsidRPr="00E9511E">
        <w:rPr>
          <w:rFonts w:ascii="Times New Roman" w:hAnsi="Times New Roman"/>
          <w:color w:val="000000"/>
        </w:rPr>
        <w:t>.</w:t>
      </w:r>
    </w:p>
    <w:p w14:paraId="4C818F50" w14:textId="77777777" w:rsidR="005E49A2" w:rsidRPr="00E9511E" w:rsidRDefault="005E49A2" w:rsidP="00872E64">
      <w:pPr>
        <w:spacing w:after="0" w:line="276" w:lineRule="auto"/>
      </w:pPr>
      <w:r w:rsidRPr="00E9511E">
        <w:t>Объектом исследования и разработки является процесс управления графическими файлами в компании «</w:t>
      </w:r>
      <w:proofErr w:type="spellStart"/>
      <w:r w:rsidRPr="00E9511E">
        <w:t>Брендмашина</w:t>
      </w:r>
      <w:proofErr w:type="spellEnd"/>
      <w:r w:rsidRPr="00E9511E">
        <w:t>», включающий создание, сохранение, проверку и организацию макетов, а также взаимодействие сотрудников с ними в рамках выполнения производственных задач.</w:t>
      </w:r>
    </w:p>
    <w:p w14:paraId="52209ACD" w14:textId="3192BB49" w:rsidR="008140EF" w:rsidRPr="00E9511E" w:rsidRDefault="008140EF" w:rsidP="00872E64">
      <w:pPr>
        <w:spacing w:after="0" w:line="276" w:lineRule="auto"/>
      </w:pPr>
      <w:r w:rsidRPr="00E9511E">
        <w:t xml:space="preserve">Целью данной работы является </w:t>
      </w:r>
      <w:r w:rsidR="0001568F" w:rsidRPr="00E9511E">
        <w:t>автоматизировать процессы контроля и хранения графических файлов, посредством разработки программного модуля с применением ИИ и интеграции с CRM ELMA.</w:t>
      </w:r>
    </w:p>
    <w:p w14:paraId="47DF964B" w14:textId="6965D62D" w:rsidR="008140EF" w:rsidRPr="00E9511E" w:rsidRDefault="008140EF" w:rsidP="003F7A2C">
      <w:pPr>
        <w:spacing w:after="0" w:line="276" w:lineRule="auto"/>
        <w:rPr>
          <w:color w:val="000000"/>
        </w:rPr>
      </w:pPr>
      <w:r w:rsidRPr="00E9511E">
        <w:rPr>
          <w:color w:val="000000"/>
        </w:rPr>
        <w:t xml:space="preserve">В рамках работы были сформулированы цель и задачи. </w:t>
      </w:r>
      <w:r w:rsidR="003F7A2C" w:rsidRPr="00E9511E">
        <w:rPr>
          <w:color w:val="000000"/>
        </w:rPr>
        <w:t xml:space="preserve">Был проведен обзор аналогов информационной системы, выполнен выбор и обоснование инструментария разработки. </w:t>
      </w:r>
    </w:p>
    <w:p w14:paraId="6795A3B2" w14:textId="77777777" w:rsidR="003F7A2C" w:rsidRPr="00E9511E" w:rsidRDefault="003F7A2C" w:rsidP="003F7A2C">
      <w:pPr>
        <w:pStyle w:val="a0"/>
        <w:rPr>
          <w:rFonts w:ascii="Times New Roman" w:hAnsi="Times New Roman" w:cs="Times New Roman"/>
        </w:rPr>
      </w:pPr>
    </w:p>
    <w:p w14:paraId="72B5C571" w14:textId="77777777" w:rsidR="003F7A2C" w:rsidRPr="00E9511E" w:rsidRDefault="003F7A2C" w:rsidP="003F7A2C">
      <w:pPr>
        <w:pStyle w:val="a0"/>
        <w:rPr>
          <w:rFonts w:ascii="Times New Roman" w:hAnsi="Times New Roman" w:cs="Times New Roman"/>
        </w:rPr>
        <w:sectPr w:rsidR="003F7A2C" w:rsidRPr="00E9511E" w:rsidSect="008140EF">
          <w:footerReference w:type="default" r:id="rId11"/>
          <w:pgSz w:w="11906" w:h="16838"/>
          <w:pgMar w:top="1134" w:right="850" w:bottom="1134" w:left="1701" w:header="708" w:footer="0" w:gutter="0"/>
          <w:pgNumType w:start="1"/>
          <w:cols w:space="708"/>
          <w:docGrid w:linePitch="360"/>
        </w:sectPr>
      </w:pPr>
    </w:p>
    <w:p w14:paraId="426481D4" w14:textId="77777777" w:rsidR="008140EF" w:rsidRPr="00E9511E" w:rsidRDefault="008140EF" w:rsidP="008140EF">
      <w:pPr>
        <w:tabs>
          <w:tab w:val="left" w:pos="1569"/>
        </w:tabs>
        <w:spacing w:after="240" w:line="360" w:lineRule="auto"/>
        <w:ind w:firstLine="0"/>
        <w:rPr>
          <w:rFonts w:eastAsia="Times New Roman"/>
          <w:b/>
          <w:szCs w:val="28"/>
          <w:lang w:eastAsia="ru-RU"/>
        </w:rPr>
      </w:pPr>
    </w:p>
    <w:p w14:paraId="24D56C92" w14:textId="77777777" w:rsidR="008140EF" w:rsidRPr="00E9511E" w:rsidRDefault="008140EF" w:rsidP="008140EF">
      <w:pPr>
        <w:spacing w:after="0" w:line="240" w:lineRule="auto"/>
        <w:ind w:firstLine="0"/>
        <w:rPr>
          <w:rFonts w:eastAsia="Times New Roman"/>
          <w:szCs w:val="20"/>
          <w:lang w:eastAsia="ru-RU"/>
        </w:rPr>
      </w:pPr>
    </w:p>
    <w:p w14:paraId="2AB2EC9D" w14:textId="77777777" w:rsidR="008140EF" w:rsidRPr="00E9511E" w:rsidRDefault="008140EF" w:rsidP="008140EF">
      <w:pPr>
        <w:spacing w:after="0" w:line="240" w:lineRule="auto"/>
        <w:ind w:firstLine="0"/>
        <w:rPr>
          <w:rFonts w:eastAsia="Times New Roman"/>
          <w:szCs w:val="20"/>
          <w:lang w:eastAsia="ru-RU"/>
        </w:rPr>
      </w:pPr>
    </w:p>
    <w:p w14:paraId="2D2C1921" w14:textId="77777777" w:rsidR="008140EF" w:rsidRPr="00E9511E" w:rsidRDefault="008140EF" w:rsidP="008140EF">
      <w:pPr>
        <w:spacing w:after="0" w:line="240" w:lineRule="auto"/>
        <w:ind w:firstLine="0"/>
        <w:rPr>
          <w:rFonts w:eastAsia="Times New Roman"/>
          <w:szCs w:val="20"/>
          <w:lang w:eastAsia="ru-RU"/>
        </w:rPr>
      </w:pPr>
    </w:p>
    <w:p w14:paraId="0FCCD584" w14:textId="77777777" w:rsidR="008140EF" w:rsidRPr="00E9511E" w:rsidRDefault="008140EF" w:rsidP="008140EF">
      <w:pPr>
        <w:spacing w:after="0" w:line="240" w:lineRule="auto"/>
        <w:ind w:firstLine="0"/>
        <w:rPr>
          <w:rFonts w:eastAsia="Times New Roman"/>
          <w:b/>
          <w:szCs w:val="28"/>
          <w:lang w:eastAsia="ru-RU"/>
        </w:rPr>
      </w:pPr>
    </w:p>
    <w:p w14:paraId="4027EA37" w14:textId="6EFC0C50" w:rsidR="008140EF" w:rsidRPr="00E9511E" w:rsidRDefault="0001568F" w:rsidP="0001568F">
      <w:pPr>
        <w:tabs>
          <w:tab w:val="left" w:pos="3155"/>
          <w:tab w:val="left" w:pos="3345"/>
          <w:tab w:val="left" w:pos="8535"/>
        </w:tabs>
        <w:spacing w:after="0" w:line="240" w:lineRule="auto"/>
        <w:ind w:firstLine="0"/>
        <w:rPr>
          <w:rFonts w:eastAsia="Times New Roman"/>
          <w:szCs w:val="20"/>
          <w:lang w:eastAsia="ru-RU"/>
        </w:rPr>
      </w:pPr>
      <w:r w:rsidRPr="00E9511E">
        <w:rPr>
          <w:rFonts w:eastAsia="Times New Roman"/>
          <w:szCs w:val="20"/>
          <w:lang w:eastAsia="ru-RU"/>
        </w:rPr>
        <w:tab/>
      </w:r>
    </w:p>
    <w:p w14:paraId="565121D6" w14:textId="77777777" w:rsidR="008140EF" w:rsidRPr="00E9511E" w:rsidRDefault="008140EF" w:rsidP="008140EF">
      <w:pPr>
        <w:spacing w:after="0"/>
        <w:rPr>
          <w:sz w:val="0"/>
          <w:szCs w:val="0"/>
        </w:rPr>
        <w:sectPr w:rsidR="008140EF" w:rsidRPr="00E9511E" w:rsidSect="008140EF"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851" w:right="624" w:bottom="1701" w:left="1418" w:header="170" w:footer="170" w:gutter="0"/>
          <w:pgNumType w:start="1"/>
          <w:cols w:space="720"/>
          <w:titlePg/>
          <w:docGrid w:linePitch="381"/>
        </w:sectPr>
      </w:pPr>
    </w:p>
    <w:sdt>
      <w:sdtPr>
        <w:rPr>
          <w:rFonts w:eastAsiaTheme="minorHAnsi"/>
          <w:szCs w:val="28"/>
        </w:rPr>
        <w:id w:val="-974605686"/>
        <w:docPartObj>
          <w:docPartGallery w:val="Table of Contents"/>
          <w:docPartUnique/>
        </w:docPartObj>
      </w:sdtPr>
      <w:sdtEndPr>
        <w:rPr>
          <w:sz w:val="22"/>
          <w:szCs w:val="22"/>
          <w:highlight w:val="red"/>
        </w:rPr>
      </w:sdtEndPr>
      <w:sdtContent>
        <w:p w14:paraId="018BF121" w14:textId="5541E880" w:rsidR="008140EF" w:rsidRPr="00C8453F" w:rsidRDefault="008140EF" w:rsidP="00C8453F">
          <w:pPr>
            <w:keepNext/>
            <w:keepLines/>
            <w:spacing w:before="240" w:after="0" w:line="276" w:lineRule="auto"/>
            <w:ind w:left="432" w:firstLine="0"/>
            <w:jc w:val="center"/>
            <w:rPr>
              <w:rFonts w:eastAsia="Times New Roman"/>
              <w:b/>
              <w:bCs/>
              <w:szCs w:val="28"/>
              <w:lang w:eastAsia="ru-RU"/>
            </w:rPr>
          </w:pPr>
          <w:r w:rsidRPr="00C8453F">
            <w:rPr>
              <w:rFonts w:eastAsiaTheme="majorEastAsia"/>
              <w:b/>
              <w:bCs/>
              <w:szCs w:val="28"/>
              <w:lang w:eastAsia="ru-RU"/>
            </w:rPr>
            <w:t>Содержание</w:t>
          </w:r>
        </w:p>
        <w:p w14:paraId="39A90640" w14:textId="0FFC3B73" w:rsidR="00C8453F" w:rsidRPr="00C8453F" w:rsidRDefault="008140EF" w:rsidP="00C8453F">
          <w:pPr>
            <w:pStyle w:val="11"/>
            <w:tabs>
              <w:tab w:val="right" w:leader="dot" w:pos="9345"/>
            </w:tabs>
            <w:spacing w:after="0" w:line="276" w:lineRule="auto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r w:rsidRPr="00C8453F">
            <w:rPr>
              <w:rFonts w:eastAsiaTheme="minorHAnsi"/>
              <w:noProof/>
              <w:szCs w:val="28"/>
              <w:highlight w:val="red"/>
            </w:rPr>
            <w:fldChar w:fldCharType="begin"/>
          </w:r>
          <w:r w:rsidRPr="00C8453F">
            <w:rPr>
              <w:rFonts w:eastAsiaTheme="minorHAnsi"/>
              <w:noProof/>
              <w:szCs w:val="28"/>
              <w:highlight w:val="red"/>
            </w:rPr>
            <w:instrText xml:space="preserve"> TOC \o "1-3" \h \z \u </w:instrText>
          </w:r>
          <w:r w:rsidRPr="00C8453F">
            <w:rPr>
              <w:rFonts w:eastAsiaTheme="minorHAnsi"/>
              <w:noProof/>
              <w:szCs w:val="28"/>
              <w:highlight w:val="red"/>
            </w:rPr>
            <w:fldChar w:fldCharType="separate"/>
          </w:r>
          <w:hyperlink w:anchor="_Toc217938210" w:history="1">
            <w:r w:rsidR="00C8453F" w:rsidRPr="00C8453F">
              <w:rPr>
                <w:rStyle w:val="af3"/>
                <w:rFonts w:eastAsiaTheme="majorEastAsia"/>
                <w:b/>
                <w:noProof/>
                <w:szCs w:val="28"/>
              </w:rPr>
              <w:t>Введение</w:t>
            </w:r>
            <w:r w:rsidR="00C8453F" w:rsidRPr="00C8453F">
              <w:rPr>
                <w:noProof/>
                <w:webHidden/>
                <w:szCs w:val="28"/>
              </w:rPr>
              <w:tab/>
            </w:r>
            <w:r w:rsidR="00C8453F" w:rsidRPr="00C8453F">
              <w:rPr>
                <w:noProof/>
                <w:webHidden/>
                <w:szCs w:val="28"/>
              </w:rPr>
              <w:fldChar w:fldCharType="begin"/>
            </w:r>
            <w:r w:rsidR="00C8453F" w:rsidRPr="00C8453F">
              <w:rPr>
                <w:noProof/>
                <w:webHidden/>
                <w:szCs w:val="28"/>
              </w:rPr>
              <w:instrText xml:space="preserve"> PAGEREF _Toc217938210 \h </w:instrText>
            </w:r>
            <w:r w:rsidR="00C8453F" w:rsidRPr="00C8453F">
              <w:rPr>
                <w:noProof/>
                <w:webHidden/>
                <w:szCs w:val="28"/>
              </w:rPr>
            </w:r>
            <w:r w:rsidR="00C8453F" w:rsidRPr="00C8453F">
              <w:rPr>
                <w:noProof/>
                <w:webHidden/>
                <w:szCs w:val="28"/>
              </w:rPr>
              <w:fldChar w:fldCharType="separate"/>
            </w:r>
            <w:r w:rsidR="00306028">
              <w:rPr>
                <w:noProof/>
                <w:webHidden/>
                <w:szCs w:val="28"/>
              </w:rPr>
              <w:t>3</w:t>
            </w:r>
            <w:r w:rsidR="00C8453F" w:rsidRPr="00C8453F">
              <w:rPr>
                <w:noProof/>
                <w:webHidden/>
                <w:szCs w:val="28"/>
              </w:rPr>
              <w:fldChar w:fldCharType="end"/>
            </w:r>
          </w:hyperlink>
        </w:p>
        <w:p w14:paraId="2461865D" w14:textId="2F829B5D" w:rsidR="00C8453F" w:rsidRPr="00C8453F" w:rsidRDefault="00C8453F" w:rsidP="00C8453F">
          <w:pPr>
            <w:pStyle w:val="11"/>
            <w:tabs>
              <w:tab w:val="left" w:pos="1200"/>
              <w:tab w:val="right" w:leader="dot" w:pos="9345"/>
            </w:tabs>
            <w:spacing w:after="0" w:line="276" w:lineRule="auto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17938211" w:history="1">
            <w:r w:rsidRPr="00C8453F">
              <w:rPr>
                <w:rStyle w:val="af3"/>
                <w:noProof/>
                <w:szCs w:val="28"/>
              </w:rPr>
              <w:t>1</w:t>
            </w:r>
            <w:r w:rsidRPr="00C8453F">
              <w:rPr>
                <w:rFonts w:asciiTheme="minorHAnsi" w:eastAsiaTheme="minorEastAsia" w:hAnsiTheme="minorHAnsi" w:cstheme="minorBidi"/>
                <w:noProof/>
                <w:kern w:val="2"/>
                <w:szCs w:val="28"/>
                <w:lang w:eastAsia="ru-RU"/>
                <w14:ligatures w14:val="standardContextual"/>
              </w:rPr>
              <w:tab/>
            </w:r>
            <w:r w:rsidRPr="00C8453F">
              <w:rPr>
                <w:rStyle w:val="af3"/>
                <w:noProof/>
                <w:szCs w:val="28"/>
              </w:rPr>
              <w:t>Характеристика предприятия</w:t>
            </w:r>
            <w:r w:rsidRPr="00C8453F">
              <w:rPr>
                <w:noProof/>
                <w:webHidden/>
                <w:szCs w:val="28"/>
              </w:rPr>
              <w:tab/>
            </w:r>
            <w:r w:rsidRPr="00C8453F">
              <w:rPr>
                <w:noProof/>
                <w:webHidden/>
                <w:szCs w:val="28"/>
              </w:rPr>
              <w:fldChar w:fldCharType="begin"/>
            </w:r>
            <w:r w:rsidRPr="00C8453F">
              <w:rPr>
                <w:noProof/>
                <w:webHidden/>
                <w:szCs w:val="28"/>
              </w:rPr>
              <w:instrText xml:space="preserve"> PAGEREF _Toc217938211 \h </w:instrText>
            </w:r>
            <w:r w:rsidRPr="00C8453F">
              <w:rPr>
                <w:noProof/>
                <w:webHidden/>
                <w:szCs w:val="28"/>
              </w:rPr>
            </w:r>
            <w:r w:rsidRPr="00C8453F">
              <w:rPr>
                <w:noProof/>
                <w:webHidden/>
                <w:szCs w:val="28"/>
              </w:rPr>
              <w:fldChar w:fldCharType="separate"/>
            </w:r>
            <w:r w:rsidR="00306028">
              <w:rPr>
                <w:noProof/>
                <w:webHidden/>
                <w:szCs w:val="28"/>
              </w:rPr>
              <w:t>4</w:t>
            </w:r>
            <w:r w:rsidRPr="00C8453F">
              <w:rPr>
                <w:noProof/>
                <w:webHidden/>
                <w:szCs w:val="28"/>
              </w:rPr>
              <w:fldChar w:fldCharType="end"/>
            </w:r>
          </w:hyperlink>
        </w:p>
        <w:p w14:paraId="4C6C71B4" w14:textId="4CE72157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12" w:history="1">
            <w:r w:rsidRPr="00C8453F">
              <w:rPr>
                <w:rStyle w:val="af3"/>
                <w:rFonts w:eastAsia="Times New Roman"/>
                <w:szCs w:val="28"/>
              </w:rPr>
              <w:t>1.1 Общие сведения о компании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_Toc217938212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4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7752F103" w14:textId="6EBFAA93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13" w:history="1">
            <w:r w:rsidRPr="00C8453F">
              <w:rPr>
                <w:rStyle w:val="af3"/>
                <w:rFonts w:eastAsia="Times New Roman"/>
                <w:szCs w:val="28"/>
              </w:rPr>
              <w:t>1.2 Организационная структура управления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_Toc217938213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5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43F4EC23" w14:textId="74423880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14" w:history="1">
            <w:r w:rsidRPr="00C8453F">
              <w:rPr>
                <w:rStyle w:val="af3"/>
                <w:rFonts w:eastAsia="Times New Roman"/>
                <w:szCs w:val="28"/>
              </w:rPr>
              <w:t>1.3 Функциональная структура управления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_Toc217938214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6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2613D1DC" w14:textId="2CFD3C01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15" w:history="1">
            <w:r w:rsidRPr="00C8453F">
              <w:rPr>
                <w:rStyle w:val="af3"/>
                <w:rFonts w:eastAsia="Times New Roman"/>
                <w:szCs w:val="28"/>
              </w:rPr>
              <w:t>1.4 Анализ бизнес-процессов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_Toc217938215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7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6166A1E9" w14:textId="649B0A5A" w:rsidR="00C8453F" w:rsidRPr="00C8453F" w:rsidRDefault="00C8453F" w:rsidP="00C8453F">
          <w:pPr>
            <w:pStyle w:val="11"/>
            <w:tabs>
              <w:tab w:val="right" w:leader="dot" w:pos="9345"/>
            </w:tabs>
            <w:spacing w:after="0" w:line="276" w:lineRule="auto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17938216" w:history="1">
            <w:r w:rsidRPr="00C8453F">
              <w:rPr>
                <w:rStyle w:val="af3"/>
                <w:rFonts w:eastAsia="Times New Roman"/>
                <w:noProof/>
                <w:szCs w:val="28"/>
              </w:rPr>
              <w:t>2 Проблематика и функции, разрабатываемой ИС</w:t>
            </w:r>
            <w:r w:rsidRPr="00C8453F">
              <w:rPr>
                <w:noProof/>
                <w:webHidden/>
                <w:szCs w:val="28"/>
              </w:rPr>
              <w:tab/>
            </w:r>
            <w:r w:rsidRPr="00C8453F">
              <w:rPr>
                <w:noProof/>
                <w:webHidden/>
                <w:szCs w:val="28"/>
              </w:rPr>
              <w:fldChar w:fldCharType="begin"/>
            </w:r>
            <w:r w:rsidRPr="00C8453F">
              <w:rPr>
                <w:noProof/>
                <w:webHidden/>
                <w:szCs w:val="28"/>
              </w:rPr>
              <w:instrText xml:space="preserve"> PAGEREF _Toc217938216 \h </w:instrText>
            </w:r>
            <w:r w:rsidRPr="00C8453F">
              <w:rPr>
                <w:noProof/>
                <w:webHidden/>
                <w:szCs w:val="28"/>
              </w:rPr>
            </w:r>
            <w:r w:rsidRPr="00C8453F">
              <w:rPr>
                <w:noProof/>
                <w:webHidden/>
                <w:szCs w:val="28"/>
              </w:rPr>
              <w:fldChar w:fldCharType="separate"/>
            </w:r>
            <w:r w:rsidR="00306028">
              <w:rPr>
                <w:noProof/>
                <w:webHidden/>
                <w:szCs w:val="28"/>
              </w:rPr>
              <w:t>10</w:t>
            </w:r>
            <w:r w:rsidRPr="00C8453F">
              <w:rPr>
                <w:noProof/>
                <w:webHidden/>
                <w:szCs w:val="28"/>
              </w:rPr>
              <w:fldChar w:fldCharType="end"/>
            </w:r>
          </w:hyperlink>
        </w:p>
        <w:p w14:paraId="395E624E" w14:textId="48903A8D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17" w:history="1">
            <w:r w:rsidRPr="00C8453F">
              <w:rPr>
                <w:rStyle w:val="af3"/>
                <w:szCs w:val="28"/>
              </w:rPr>
              <w:t>2.1 Обоснование актуальности разработки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_Toc217938217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10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74EE0B12" w14:textId="3B93922B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18" w:history="1">
            <w:r w:rsidRPr="00C8453F">
              <w:rPr>
                <w:rStyle w:val="af3"/>
                <w:szCs w:val="28"/>
              </w:rPr>
              <w:t>2.2 Обзор аналого</w:t>
            </w:r>
            <w:r w:rsidRPr="00C8453F">
              <w:rPr>
                <w:rStyle w:val="af3"/>
                <w:szCs w:val="28"/>
              </w:rPr>
              <w:t>в</w:t>
            </w:r>
            <w:r w:rsidRPr="00C8453F">
              <w:rPr>
                <w:rStyle w:val="af3"/>
                <w:szCs w:val="28"/>
              </w:rPr>
              <w:t xml:space="preserve"> и их функциональности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_Toc217938218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11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6B2BAF57" w14:textId="7260EA46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19" w:history="1">
            <w:r w:rsidRPr="00C8453F">
              <w:rPr>
                <w:rStyle w:val="af3"/>
                <w:szCs w:val="28"/>
              </w:rPr>
              <w:t>2.3 Оценка эффективности существующих решений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_Toc217938219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14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05F29BEA" w14:textId="5F15672F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20" w:history="1">
            <w:r w:rsidRPr="00C8453F">
              <w:rPr>
                <w:rStyle w:val="af3"/>
                <w:szCs w:val="28"/>
              </w:rPr>
              <w:t>2.4 Определение основных бизнес-процессов разрабатываемой ИС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_Toc217938220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16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4754047F" w14:textId="32993B80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21" w:history="1">
            <w:r w:rsidRPr="00C8453F">
              <w:rPr>
                <w:rStyle w:val="af3"/>
                <w:szCs w:val="28"/>
              </w:rPr>
              <w:t>2.4.1 Контроль работы с графическими файлами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_Toc217938221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17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7D3D6795" w14:textId="15C5820D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22" w:history="1">
            <w:r w:rsidRPr="00C8453F">
              <w:rPr>
                <w:rStyle w:val="af3"/>
                <w:szCs w:val="28"/>
              </w:rPr>
              <w:t>2.4.2 Интеграция с CRM ELMA и привязка файлов к проектам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_Toc217938222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18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37BBAB1A" w14:textId="01BC05DA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23" w:history="1">
            <w:r w:rsidRPr="00C8453F">
              <w:rPr>
                <w:rStyle w:val="af3"/>
                <w:szCs w:val="28"/>
              </w:rPr>
              <w:t>2.4.3 Журналирование и аналитическая обработка данных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_Toc217938223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19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359FD48B" w14:textId="1DD28C11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24" w:history="1">
            <w:r w:rsidRPr="00C8453F">
              <w:rPr>
                <w:rStyle w:val="af3"/>
                <w:szCs w:val="28"/>
              </w:rPr>
              <w:t>2.4.4 ИИ тегирование и взаимодействие с пользователем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_Toc217938224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20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4FA9B901" w14:textId="04A9D0D7" w:rsidR="00C8453F" w:rsidRPr="00C8453F" w:rsidRDefault="00C8453F" w:rsidP="00C8453F">
          <w:pPr>
            <w:pStyle w:val="11"/>
            <w:tabs>
              <w:tab w:val="right" w:leader="dot" w:pos="9345"/>
            </w:tabs>
            <w:spacing w:after="0" w:line="276" w:lineRule="auto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17938225" w:history="1">
            <w:r w:rsidRPr="00C8453F">
              <w:rPr>
                <w:rStyle w:val="af3"/>
                <w:rFonts w:eastAsia="Times New Roman"/>
                <w:noProof/>
                <w:szCs w:val="28"/>
              </w:rPr>
              <w:t>3 Постановка задачи на проектирование</w:t>
            </w:r>
            <w:r w:rsidRPr="00C8453F">
              <w:rPr>
                <w:noProof/>
                <w:webHidden/>
                <w:szCs w:val="28"/>
              </w:rPr>
              <w:tab/>
            </w:r>
            <w:r w:rsidRPr="00C8453F">
              <w:rPr>
                <w:noProof/>
                <w:webHidden/>
                <w:szCs w:val="28"/>
              </w:rPr>
              <w:fldChar w:fldCharType="begin"/>
            </w:r>
            <w:r w:rsidRPr="00C8453F">
              <w:rPr>
                <w:noProof/>
                <w:webHidden/>
                <w:szCs w:val="28"/>
              </w:rPr>
              <w:instrText xml:space="preserve"> PAGEREF _Toc217938225 \h </w:instrText>
            </w:r>
            <w:r w:rsidRPr="00C8453F">
              <w:rPr>
                <w:noProof/>
                <w:webHidden/>
                <w:szCs w:val="28"/>
              </w:rPr>
            </w:r>
            <w:r w:rsidRPr="00C8453F">
              <w:rPr>
                <w:noProof/>
                <w:webHidden/>
                <w:szCs w:val="28"/>
              </w:rPr>
              <w:fldChar w:fldCharType="separate"/>
            </w:r>
            <w:r w:rsidR="00306028">
              <w:rPr>
                <w:noProof/>
                <w:webHidden/>
                <w:szCs w:val="28"/>
              </w:rPr>
              <w:t>21</w:t>
            </w:r>
            <w:r w:rsidRPr="00C8453F">
              <w:rPr>
                <w:noProof/>
                <w:webHidden/>
                <w:szCs w:val="28"/>
              </w:rPr>
              <w:fldChar w:fldCharType="end"/>
            </w:r>
          </w:hyperlink>
        </w:p>
        <w:p w14:paraId="3D2B3368" w14:textId="5EEFC124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26" w:history="1">
            <w:r w:rsidRPr="00C8453F">
              <w:rPr>
                <w:rStyle w:val="af3"/>
                <w:szCs w:val="28"/>
              </w:rPr>
              <w:t>3.1 Определение цели и задач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_Toc217938226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22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3D5FE0AB" w14:textId="348BC356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27" w:history="1">
            <w:r w:rsidRPr="00C8453F">
              <w:rPr>
                <w:rStyle w:val="af3"/>
                <w:szCs w:val="28"/>
              </w:rPr>
              <w:t>3.2 Реализация модуля контроля сохранения файлов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_Toc217938227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24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223AC954" w14:textId="2FF78029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28" w:history="1">
            <w:r w:rsidRPr="00C8453F">
              <w:rPr>
                <w:rStyle w:val="af3"/>
                <w:szCs w:val="28"/>
              </w:rPr>
              <w:t>3.3 Реализация интеллектуального модуля анализа и тегирования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_Toc217938228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25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444A60C0" w14:textId="23521E18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29" w:history="1">
            <w:r w:rsidRPr="00C8453F">
              <w:rPr>
                <w:rStyle w:val="af3"/>
                <w:szCs w:val="28"/>
              </w:rPr>
              <w:t>3.4 Реализация системы уведомлений и журналирования действий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_Toc217938229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25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746E794B" w14:textId="1CDB4C51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30" w:history="1">
            <w:r w:rsidRPr="00C8453F">
              <w:rPr>
                <w:rStyle w:val="af3"/>
                <w:szCs w:val="28"/>
              </w:rPr>
              <w:t>3.5 Реализация интерфейса взаимодействия с модулем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_Toc217938230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26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4D302064" w14:textId="67468DF3" w:rsidR="00C8453F" w:rsidRPr="00C8453F" w:rsidRDefault="00C8453F" w:rsidP="00C8453F">
          <w:pPr>
            <w:pStyle w:val="11"/>
            <w:tabs>
              <w:tab w:val="right" w:leader="dot" w:pos="9345"/>
            </w:tabs>
            <w:spacing w:after="0" w:line="276" w:lineRule="auto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17938231" w:history="1">
            <w:r w:rsidRPr="00C8453F">
              <w:rPr>
                <w:rStyle w:val="af3"/>
                <w:rFonts w:eastAsia="Times New Roman"/>
                <w:noProof/>
                <w:szCs w:val="28"/>
              </w:rPr>
              <w:t>4 Обзор и анализ инструментальных средств</w:t>
            </w:r>
            <w:r w:rsidRPr="00C8453F">
              <w:rPr>
                <w:noProof/>
                <w:webHidden/>
                <w:szCs w:val="28"/>
              </w:rPr>
              <w:tab/>
            </w:r>
            <w:r w:rsidRPr="00C8453F">
              <w:rPr>
                <w:noProof/>
                <w:webHidden/>
                <w:szCs w:val="28"/>
              </w:rPr>
              <w:fldChar w:fldCharType="begin"/>
            </w:r>
            <w:r w:rsidRPr="00C8453F">
              <w:rPr>
                <w:noProof/>
                <w:webHidden/>
                <w:szCs w:val="28"/>
              </w:rPr>
              <w:instrText xml:space="preserve"> PAGEREF _Toc217938231 \h </w:instrText>
            </w:r>
            <w:r w:rsidRPr="00C8453F">
              <w:rPr>
                <w:noProof/>
                <w:webHidden/>
                <w:szCs w:val="28"/>
              </w:rPr>
            </w:r>
            <w:r w:rsidRPr="00C8453F">
              <w:rPr>
                <w:noProof/>
                <w:webHidden/>
                <w:szCs w:val="28"/>
              </w:rPr>
              <w:fldChar w:fldCharType="separate"/>
            </w:r>
            <w:r w:rsidR="00306028">
              <w:rPr>
                <w:noProof/>
                <w:webHidden/>
                <w:szCs w:val="28"/>
              </w:rPr>
              <w:t>27</w:t>
            </w:r>
            <w:r w:rsidRPr="00C8453F">
              <w:rPr>
                <w:noProof/>
                <w:webHidden/>
                <w:szCs w:val="28"/>
              </w:rPr>
              <w:fldChar w:fldCharType="end"/>
            </w:r>
          </w:hyperlink>
        </w:p>
        <w:p w14:paraId="4A5776C4" w14:textId="2D64245D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32" w:history="1">
            <w:r w:rsidRPr="00C8453F">
              <w:rPr>
                <w:rStyle w:val="af3"/>
                <w:szCs w:val="28"/>
              </w:rPr>
              <w:t>4.2 Язык программирования и платформа разработки для создания системного модуля – C# и .NET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_Toc217938232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29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18742043" w14:textId="584C7E70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33" w:history="1">
            <w:r w:rsidRPr="00C8453F">
              <w:rPr>
                <w:rStyle w:val="af3"/>
                <w:szCs w:val="28"/>
              </w:rPr>
              <w:t>4.3 Средство мониторинга файловой системы для отслеживания действий пользователя – FileSystemWatcher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_Toc217938233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31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3A0662C3" w14:textId="2D58AE70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34" w:history="1">
            <w:r w:rsidRPr="00C8453F">
              <w:rPr>
                <w:rStyle w:val="af3"/>
                <w:szCs w:val="28"/>
              </w:rPr>
              <w:t>4.4 Инструмент интеграции – ELMA REST API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_Toc217938234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33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2207A410" w14:textId="3B617A42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35" w:history="1">
            <w:r w:rsidRPr="00C8453F">
              <w:rPr>
                <w:rStyle w:val="af3"/>
                <w:szCs w:val="28"/>
              </w:rPr>
              <w:t>4.5 Инструмент реализации функции тегирования – GigaChat API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_Toc217938235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34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1A2DCFC2" w14:textId="6BFE3A4A" w:rsidR="00C8453F" w:rsidRPr="00C8453F" w:rsidRDefault="00C8453F" w:rsidP="00C8453F">
          <w:pPr>
            <w:pStyle w:val="23"/>
            <w:spacing w:after="0" w:line="276" w:lineRule="auto"/>
            <w:rPr>
              <w:rFonts w:asciiTheme="minorHAnsi" w:eastAsiaTheme="minorEastAsia" w:hAnsiTheme="minorHAnsi" w:cstheme="minorBidi"/>
              <w:kern w:val="2"/>
              <w:szCs w:val="28"/>
              <w:lang w:eastAsia="ru-RU"/>
              <w14:ligatures w14:val="standardContextual"/>
            </w:rPr>
          </w:pPr>
          <w:hyperlink w:anchor="_Toc217938236" w:history="1">
            <w:r w:rsidRPr="00C8453F">
              <w:rPr>
                <w:rStyle w:val="af3"/>
                <w:szCs w:val="28"/>
              </w:rPr>
              <w:t>4.6 Инструмент ведения журнала действий – Serilog</w:t>
            </w:r>
            <w:r w:rsidRPr="00C8453F">
              <w:rPr>
                <w:webHidden/>
                <w:szCs w:val="28"/>
              </w:rPr>
              <w:tab/>
            </w:r>
            <w:r w:rsidRPr="00C8453F">
              <w:rPr>
                <w:webHidden/>
                <w:szCs w:val="28"/>
              </w:rPr>
              <w:fldChar w:fldCharType="begin"/>
            </w:r>
            <w:r w:rsidRPr="00C8453F">
              <w:rPr>
                <w:webHidden/>
                <w:szCs w:val="28"/>
              </w:rPr>
              <w:instrText xml:space="preserve"> PAGEREF _Toc217938236 \h </w:instrText>
            </w:r>
            <w:r w:rsidRPr="00C8453F">
              <w:rPr>
                <w:webHidden/>
                <w:szCs w:val="28"/>
              </w:rPr>
            </w:r>
            <w:r w:rsidRPr="00C8453F">
              <w:rPr>
                <w:webHidden/>
                <w:szCs w:val="28"/>
              </w:rPr>
              <w:fldChar w:fldCharType="separate"/>
            </w:r>
            <w:r w:rsidR="00306028">
              <w:rPr>
                <w:webHidden/>
                <w:szCs w:val="28"/>
              </w:rPr>
              <w:t>36</w:t>
            </w:r>
            <w:r w:rsidRPr="00C8453F">
              <w:rPr>
                <w:webHidden/>
                <w:szCs w:val="28"/>
              </w:rPr>
              <w:fldChar w:fldCharType="end"/>
            </w:r>
          </w:hyperlink>
        </w:p>
        <w:p w14:paraId="6A880610" w14:textId="45915ACB" w:rsidR="00C8453F" w:rsidRPr="00C8453F" w:rsidRDefault="00C8453F" w:rsidP="00C8453F">
          <w:pPr>
            <w:pStyle w:val="11"/>
            <w:tabs>
              <w:tab w:val="right" w:leader="dot" w:pos="9345"/>
            </w:tabs>
            <w:spacing w:after="0" w:line="276" w:lineRule="auto"/>
            <w:rPr>
              <w:rFonts w:asciiTheme="minorHAnsi" w:eastAsiaTheme="minorEastAsia" w:hAnsiTheme="minorHAnsi" w:cstheme="minorBidi"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17938237" w:history="1">
            <w:r w:rsidRPr="00C8453F">
              <w:rPr>
                <w:rStyle w:val="af3"/>
                <w:rFonts w:eastAsiaTheme="majorEastAsia"/>
                <w:b/>
                <w:noProof/>
                <w:szCs w:val="28"/>
              </w:rPr>
              <w:t>Заключение</w:t>
            </w:r>
            <w:r w:rsidRPr="00C8453F">
              <w:rPr>
                <w:noProof/>
                <w:webHidden/>
                <w:szCs w:val="28"/>
              </w:rPr>
              <w:tab/>
            </w:r>
            <w:r w:rsidRPr="00C8453F">
              <w:rPr>
                <w:noProof/>
                <w:webHidden/>
                <w:szCs w:val="28"/>
              </w:rPr>
              <w:fldChar w:fldCharType="begin"/>
            </w:r>
            <w:r w:rsidRPr="00C8453F">
              <w:rPr>
                <w:noProof/>
                <w:webHidden/>
                <w:szCs w:val="28"/>
              </w:rPr>
              <w:instrText xml:space="preserve"> PAGEREF _Toc217938237 \h </w:instrText>
            </w:r>
            <w:r w:rsidRPr="00C8453F">
              <w:rPr>
                <w:noProof/>
                <w:webHidden/>
                <w:szCs w:val="28"/>
              </w:rPr>
            </w:r>
            <w:r w:rsidRPr="00C8453F">
              <w:rPr>
                <w:noProof/>
                <w:webHidden/>
                <w:szCs w:val="28"/>
              </w:rPr>
              <w:fldChar w:fldCharType="separate"/>
            </w:r>
            <w:r w:rsidR="00306028">
              <w:rPr>
                <w:noProof/>
                <w:webHidden/>
                <w:szCs w:val="28"/>
              </w:rPr>
              <w:t>38</w:t>
            </w:r>
            <w:r w:rsidRPr="00C8453F">
              <w:rPr>
                <w:noProof/>
                <w:webHidden/>
                <w:szCs w:val="28"/>
              </w:rPr>
              <w:fldChar w:fldCharType="end"/>
            </w:r>
          </w:hyperlink>
        </w:p>
        <w:p w14:paraId="41918B51" w14:textId="7B885D34" w:rsidR="00C8453F" w:rsidRPr="00306028" w:rsidRDefault="00C8453F" w:rsidP="00C8453F">
          <w:pPr>
            <w:pStyle w:val="11"/>
            <w:tabs>
              <w:tab w:val="right" w:leader="dot" w:pos="9345"/>
            </w:tabs>
            <w:spacing w:after="0" w:line="276" w:lineRule="auto"/>
            <w:rPr>
              <w:rFonts w:asciiTheme="minorHAnsi" w:eastAsiaTheme="minorEastAsia" w:hAnsiTheme="minorHAnsi" w:cstheme="minorBidi"/>
              <w:b/>
              <w:bCs/>
              <w:noProof/>
              <w:kern w:val="2"/>
              <w:szCs w:val="28"/>
              <w:lang w:eastAsia="ru-RU"/>
              <w14:ligatures w14:val="standardContextual"/>
            </w:rPr>
          </w:pPr>
          <w:hyperlink w:anchor="_Toc217938238" w:history="1">
            <w:r w:rsidRPr="00306028">
              <w:rPr>
                <w:rStyle w:val="af3"/>
                <w:b/>
                <w:bCs/>
                <w:noProof/>
                <w:szCs w:val="28"/>
              </w:rPr>
              <w:t>Приложение А</w:t>
            </w:r>
          </w:hyperlink>
          <w:r w:rsidRPr="00306028">
            <w:rPr>
              <w:rStyle w:val="af3"/>
              <w:b/>
              <w:bCs/>
              <w:noProof/>
              <w:szCs w:val="28"/>
            </w:rPr>
            <w:t xml:space="preserve"> </w:t>
          </w:r>
          <w:hyperlink w:anchor="_Toc217938239" w:history="1">
            <w:r w:rsidRPr="00306028">
              <w:rPr>
                <w:rStyle w:val="af3"/>
                <w:b/>
                <w:bCs/>
                <w:noProof/>
                <w:szCs w:val="28"/>
              </w:rPr>
              <w:t>(справочное) Библиографический список</w:t>
            </w:r>
            <w:r w:rsidRPr="00306028">
              <w:rPr>
                <w:b/>
                <w:bCs/>
                <w:noProof/>
                <w:webHidden/>
                <w:szCs w:val="28"/>
              </w:rPr>
              <w:tab/>
            </w:r>
            <w:r w:rsidRPr="00306028">
              <w:rPr>
                <w:b/>
                <w:bCs/>
                <w:noProof/>
                <w:webHidden/>
                <w:szCs w:val="28"/>
              </w:rPr>
              <w:fldChar w:fldCharType="begin"/>
            </w:r>
            <w:r w:rsidRPr="00306028">
              <w:rPr>
                <w:b/>
                <w:bCs/>
                <w:noProof/>
                <w:webHidden/>
                <w:szCs w:val="28"/>
              </w:rPr>
              <w:instrText xml:space="preserve"> PAGEREF _Toc217938239 \h </w:instrText>
            </w:r>
            <w:r w:rsidRPr="00306028">
              <w:rPr>
                <w:b/>
                <w:bCs/>
                <w:noProof/>
                <w:webHidden/>
                <w:szCs w:val="28"/>
              </w:rPr>
            </w:r>
            <w:r w:rsidRPr="00306028">
              <w:rPr>
                <w:b/>
                <w:bCs/>
                <w:noProof/>
                <w:webHidden/>
                <w:szCs w:val="28"/>
              </w:rPr>
              <w:fldChar w:fldCharType="separate"/>
            </w:r>
            <w:r w:rsidR="00306028" w:rsidRPr="00306028">
              <w:rPr>
                <w:b/>
                <w:bCs/>
                <w:noProof/>
                <w:webHidden/>
                <w:szCs w:val="28"/>
              </w:rPr>
              <w:t>40</w:t>
            </w:r>
            <w:r w:rsidRPr="00306028">
              <w:rPr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718EBF94" w14:textId="079A8BDB" w:rsidR="008140EF" w:rsidRPr="00E9511E" w:rsidRDefault="008140EF" w:rsidP="00C8453F">
          <w:pPr>
            <w:spacing w:after="0" w:line="276" w:lineRule="auto"/>
            <w:ind w:firstLine="0"/>
            <w:jc w:val="left"/>
            <w:rPr>
              <w:sz w:val="22"/>
            </w:rPr>
            <w:sectPr w:rsidR="008140EF" w:rsidRPr="00E9511E" w:rsidSect="008140EF">
              <w:headerReference w:type="default" r:id="rId16"/>
              <w:footerReference w:type="even" r:id="rId17"/>
              <w:footerReference w:type="default" r:id="rId18"/>
              <w:headerReference w:type="first" r:id="rId19"/>
              <w:footerReference w:type="first" r:id="rId20"/>
              <w:pgSz w:w="11906" w:h="16838"/>
              <w:pgMar w:top="1134" w:right="850" w:bottom="2977" w:left="1701" w:header="708" w:footer="372" w:gutter="0"/>
              <w:pgNumType w:start="6"/>
              <w:cols w:space="708"/>
              <w:titlePg/>
              <w:docGrid w:linePitch="360"/>
            </w:sectPr>
          </w:pPr>
          <w:r w:rsidRPr="00C8453F">
            <w:rPr>
              <w:rFonts w:eastAsiaTheme="minorHAnsi"/>
              <w:szCs w:val="28"/>
              <w:highlight w:val="red"/>
            </w:rPr>
            <w:fldChar w:fldCharType="end"/>
          </w:r>
        </w:p>
      </w:sdtContent>
    </w:sdt>
    <w:p w14:paraId="0C588522" w14:textId="77777777" w:rsidR="008140EF" w:rsidRPr="00E9511E" w:rsidRDefault="008140EF" w:rsidP="008140EF">
      <w:pPr>
        <w:keepNext/>
        <w:keepLines/>
        <w:spacing w:before="360" w:line="259" w:lineRule="auto"/>
        <w:ind w:firstLine="0"/>
        <w:jc w:val="center"/>
        <w:outlineLvl w:val="0"/>
        <w:rPr>
          <w:rFonts w:eastAsia="Times New Roman"/>
          <w:b/>
          <w:szCs w:val="32"/>
        </w:rPr>
      </w:pPr>
      <w:bookmarkStart w:id="4" w:name="_Toc217938210"/>
      <w:r w:rsidRPr="00E9511E">
        <w:rPr>
          <w:rFonts w:eastAsiaTheme="majorEastAsia"/>
          <w:b/>
          <w:szCs w:val="32"/>
        </w:rPr>
        <w:lastRenderedPageBreak/>
        <w:t>Введение</w:t>
      </w:r>
      <w:bookmarkEnd w:id="4"/>
    </w:p>
    <w:p w14:paraId="3AF82046" w14:textId="0D719DA3" w:rsidR="00052BF4" w:rsidRPr="00E9511E" w:rsidRDefault="009C0402" w:rsidP="000578E2">
      <w:pPr>
        <w:pStyle w:val="af4"/>
      </w:pPr>
      <w:r w:rsidRPr="00E9511E">
        <w:t>Основной целью производственной практики является определение целей и задач выпускной квалификационной работы. Практика направлена на закрепление теоретических знаний, полученных в процессе обучения, а также на развитие практических навыков, необходимых для выполнения профессиональных обязанностей в сфере информационных технологий</w:t>
      </w:r>
      <w:r w:rsidR="00052BF4" w:rsidRPr="00E9511E">
        <w:t>.</w:t>
      </w:r>
    </w:p>
    <w:p w14:paraId="5BFAFCBD" w14:textId="26D330BF" w:rsidR="00052BF4" w:rsidRPr="00E9511E" w:rsidRDefault="009C0402" w:rsidP="000578E2">
      <w:pPr>
        <w:pStyle w:val="af4"/>
      </w:pPr>
      <w:r w:rsidRPr="00E9511E">
        <w:t>Производственная практика проводится в компании «</w:t>
      </w:r>
      <w:proofErr w:type="spellStart"/>
      <w:r w:rsidRPr="00E9511E">
        <w:t>Брендмашина</w:t>
      </w:r>
      <w:proofErr w:type="spellEnd"/>
      <w:r w:rsidRPr="00E9511E">
        <w:t>», специализирующейся на разработке рекламной и брендированной продукции, а также предоставляющей услуги в области дизайна и типографии. В процессе работы компании значительную роль играет корректная организация хранения графических файлов, так как от этого напрямую зависит качество выполнения заказов, соблюдение сроков и эффективность взаимодействия между сотрудниками.</w:t>
      </w:r>
    </w:p>
    <w:p w14:paraId="46BEBA4C" w14:textId="72FA3C4E" w:rsidR="00052BF4" w:rsidRPr="00E9511E" w:rsidRDefault="00A9518A" w:rsidP="000578E2">
      <w:pPr>
        <w:pStyle w:val="af4"/>
      </w:pPr>
      <w:r w:rsidRPr="00E9511E">
        <w:t>В качестве предметной области была выбрана разработка программного модуля для автоматизированного управления графическими файлами с применением технологий искусственного интеллекта и интеграцией с CRM ELMA. Актуальность темы обусловлена необходимостью уменьшения количества ошибок, допускаемых дизайнерами при сохранении макетов, а также потребностью в стандартизации процессов хранения, именования и структурирования файлов. Внедрение интеллектуального модуля позволит оптимизировать рабочие процессы, снизить вероятность потери материалов, сократить время поиска нужных файлов и обеспечить соблюдение корпоративных стандартов.</w:t>
      </w:r>
    </w:p>
    <w:p w14:paraId="3922B3AD" w14:textId="77777777" w:rsidR="00A9518A" w:rsidRPr="00E9511E" w:rsidRDefault="00A9518A" w:rsidP="000578E2">
      <w:pPr>
        <w:pStyle w:val="af4"/>
      </w:pPr>
      <w:r w:rsidRPr="00E9511E">
        <w:t>Таким образом, производственная практика обеспечивает не только практическое применение полученных знаний, но и формирование профессиональных навыков в области анализа, проектирования и разработки программных средств, предназначенных для автоматизации и повышения эффективности процессов обработки графических материалов.</w:t>
      </w:r>
    </w:p>
    <w:p w14:paraId="2DE3D6C0" w14:textId="77777777" w:rsidR="008140EF" w:rsidRPr="00E9511E" w:rsidRDefault="008140EF" w:rsidP="000F0D85">
      <w:pPr>
        <w:pStyle w:val="1"/>
        <w:numPr>
          <w:ilvl w:val="0"/>
          <w:numId w:val="4"/>
        </w:numPr>
        <w:rPr>
          <w:rFonts w:eastAsia="Times New Roman" w:cs="Times New Roman"/>
        </w:rPr>
      </w:pPr>
      <w:bookmarkStart w:id="5" w:name="_Toc217938211"/>
      <w:r w:rsidRPr="00E9511E">
        <w:rPr>
          <w:rFonts w:cs="Times New Roman"/>
        </w:rPr>
        <w:lastRenderedPageBreak/>
        <w:t xml:space="preserve">Характеристика </w:t>
      </w:r>
      <w:r w:rsidR="00676A03" w:rsidRPr="00E9511E">
        <w:rPr>
          <w:rFonts w:cs="Times New Roman"/>
        </w:rPr>
        <w:t>предприятия</w:t>
      </w:r>
      <w:bookmarkEnd w:id="5"/>
    </w:p>
    <w:p w14:paraId="18B25AF8" w14:textId="1A5781EA" w:rsidR="008140EF" w:rsidRPr="00E9511E" w:rsidRDefault="00A9518A" w:rsidP="00A9518A">
      <w:pPr>
        <w:pStyle w:val="af4"/>
      </w:pPr>
      <w:r w:rsidRPr="00E9511E">
        <w:t xml:space="preserve">В данном разделе представлено описание и анализ объекта управления </w:t>
      </w:r>
      <w:r w:rsidRPr="00E9511E">
        <w:softHyphen/>
      </w:r>
      <w:r w:rsidRPr="00E9511E">
        <w:softHyphen/>
      </w:r>
      <w:r w:rsidRPr="00E9511E">
        <w:softHyphen/>
        <w:t>– компании «</w:t>
      </w:r>
      <w:proofErr w:type="spellStart"/>
      <w:r w:rsidRPr="00E9511E">
        <w:t>Брендмашина</w:t>
      </w:r>
      <w:proofErr w:type="spellEnd"/>
      <w:r w:rsidRPr="00E9511E">
        <w:t>». Рассматриваются основные сведения о предприятии, его организационная структура, направления деятельности, а также ключевые бизнес</w:t>
      </w:r>
      <w:r w:rsidR="00200B01">
        <w:t>-</w:t>
      </w:r>
      <w:r w:rsidRPr="00E9511E">
        <w:t>процессы, связанные с производством рекламной и брендированной продукции.</w:t>
      </w:r>
      <w:r w:rsidR="00445598" w:rsidRPr="00E9511E">
        <w:t xml:space="preserve"> </w:t>
      </w:r>
      <w:r w:rsidRPr="00E9511E">
        <w:t>Анализ указанных аспектов позволяет определить специфику текущей работы с графическими файлами, оценить существующие проблемы в области хранения и обработки макетов, а также выявить потребность в автоматизации. Полученные выводы формируют основу для разработки программного модуля, направленного на повышение эффективности работы дизайнеров и оптимизацию процессов управления графическими материалами.</w:t>
      </w:r>
    </w:p>
    <w:p w14:paraId="0D58A00F" w14:textId="77777777" w:rsidR="009E1985" w:rsidRPr="00E9511E" w:rsidRDefault="009E1985" w:rsidP="000578E2">
      <w:pPr>
        <w:pStyle w:val="af4"/>
      </w:pPr>
    </w:p>
    <w:p w14:paraId="67AB5269" w14:textId="381BD9E5" w:rsidR="00445598" w:rsidRPr="00E9511E" w:rsidRDefault="000578E2" w:rsidP="00445598">
      <w:pPr>
        <w:pStyle w:val="2"/>
        <w:spacing w:line="360" w:lineRule="auto"/>
        <w:rPr>
          <w:rFonts w:eastAsia="Times New Roman" w:cs="Times New Roman"/>
        </w:rPr>
      </w:pPr>
      <w:bookmarkStart w:id="6" w:name="_Toc217938212"/>
      <w:r w:rsidRPr="00E9511E">
        <w:rPr>
          <w:rFonts w:eastAsia="Times New Roman" w:cs="Times New Roman"/>
        </w:rPr>
        <w:t xml:space="preserve">1.1 </w:t>
      </w:r>
      <w:r w:rsidR="008140EF" w:rsidRPr="00E9511E">
        <w:rPr>
          <w:rFonts w:eastAsia="Times New Roman" w:cs="Times New Roman"/>
        </w:rPr>
        <w:t>Общие сведения о</w:t>
      </w:r>
      <w:r w:rsidR="004944B9" w:rsidRPr="00E9511E">
        <w:rPr>
          <w:rFonts w:eastAsia="Times New Roman" w:cs="Times New Roman"/>
        </w:rPr>
        <w:t xml:space="preserve"> компании</w:t>
      </w:r>
      <w:bookmarkEnd w:id="6"/>
      <w:r w:rsidR="00445598" w:rsidRPr="00E9511E">
        <w:rPr>
          <w:rFonts w:cs="Times New Roman"/>
          <w:b w:val="0"/>
          <w:color w:val="auto"/>
          <w:szCs w:val="26"/>
        </w:rPr>
        <w:t xml:space="preserve"> </w:t>
      </w:r>
    </w:p>
    <w:p w14:paraId="7228A30C" w14:textId="6C7AE065" w:rsidR="00E96E48" w:rsidRPr="00E9511E" w:rsidRDefault="00445598" w:rsidP="00E96E48">
      <w:pPr>
        <w:spacing w:before="120" w:after="0" w:line="360" w:lineRule="auto"/>
        <w:ind w:right="284" w:firstLine="851"/>
        <w:rPr>
          <w:bCs/>
          <w:szCs w:val="28"/>
        </w:rPr>
      </w:pPr>
      <w:r w:rsidRPr="00E9511E">
        <w:rPr>
          <w:szCs w:val="28"/>
        </w:rPr>
        <w:t>ООО «</w:t>
      </w:r>
      <w:proofErr w:type="spellStart"/>
      <w:r w:rsidRPr="00E9511E">
        <w:rPr>
          <w:szCs w:val="28"/>
        </w:rPr>
        <w:t>Брендмашина</w:t>
      </w:r>
      <w:proofErr w:type="spellEnd"/>
      <w:r w:rsidRPr="00E9511E">
        <w:rPr>
          <w:szCs w:val="28"/>
        </w:rPr>
        <w:t xml:space="preserve">» </w:t>
      </w:r>
      <w:r w:rsidR="00E96E48" w:rsidRPr="00E9511E">
        <w:rPr>
          <w:szCs w:val="28"/>
        </w:rPr>
        <w:t>–</w:t>
      </w:r>
      <w:r w:rsidRPr="00E9511E">
        <w:rPr>
          <w:szCs w:val="28"/>
        </w:rPr>
        <w:t xml:space="preserve"> </w:t>
      </w:r>
      <w:r w:rsidR="00E96E48" w:rsidRPr="00E9511E">
        <w:rPr>
          <w:szCs w:val="28"/>
        </w:rPr>
        <w:t>агентство</w:t>
      </w:r>
      <w:r w:rsidRPr="00E9511E">
        <w:rPr>
          <w:szCs w:val="28"/>
        </w:rPr>
        <w:t>, специализирующееся на брендинге. Компания помогает бизнесу создавать, развивать и продвигать бренды на рынке, используя стратегический подход и креативные решения</w:t>
      </w:r>
      <w:r w:rsidR="00E96E48" w:rsidRPr="00E9511E">
        <w:rPr>
          <w:bCs/>
          <w:szCs w:val="28"/>
        </w:rPr>
        <w:t>.</w:t>
      </w:r>
    </w:p>
    <w:p w14:paraId="156491F0" w14:textId="1C03F481" w:rsidR="00E96E48" w:rsidRPr="00E9511E" w:rsidRDefault="00E96E48" w:rsidP="00E96E48">
      <w:pPr>
        <w:spacing w:before="120" w:after="0" w:line="360" w:lineRule="auto"/>
        <w:ind w:right="284" w:firstLine="851"/>
        <w:rPr>
          <w:bCs/>
          <w:szCs w:val="28"/>
        </w:rPr>
      </w:pPr>
      <w:r w:rsidRPr="00E9511E">
        <w:rPr>
          <w:bCs/>
          <w:szCs w:val="28"/>
        </w:rPr>
        <w:t xml:space="preserve">Основные направления работы компании включают разработку визуальной айдентики, создание графических материалов для различных маркетинговых каналов, подготовку макетов для типографского производства, а также реализацию рекламных проектов «под ключ». </w:t>
      </w:r>
    </w:p>
    <w:p w14:paraId="1F9158C8" w14:textId="07CDD73D" w:rsidR="002D5B39" w:rsidRPr="00E9511E" w:rsidRDefault="00E96E48" w:rsidP="00E96E48">
      <w:pPr>
        <w:spacing w:before="120" w:after="0" w:line="360" w:lineRule="auto"/>
        <w:ind w:right="284" w:firstLine="851"/>
        <w:rPr>
          <w:bCs/>
          <w:szCs w:val="28"/>
        </w:rPr>
      </w:pPr>
      <w:r w:rsidRPr="00E9511E">
        <w:rPr>
          <w:bCs/>
          <w:szCs w:val="28"/>
        </w:rPr>
        <w:t>В контексте разработки программного модуля для автоматизированного управления графическими файлами компания «</w:t>
      </w:r>
      <w:proofErr w:type="spellStart"/>
      <w:r w:rsidRPr="00E9511E">
        <w:rPr>
          <w:bCs/>
          <w:szCs w:val="28"/>
        </w:rPr>
        <w:t>Брендмашина</w:t>
      </w:r>
      <w:proofErr w:type="spellEnd"/>
      <w:r w:rsidRPr="00E9511E">
        <w:rPr>
          <w:bCs/>
          <w:szCs w:val="28"/>
        </w:rPr>
        <w:t xml:space="preserve">» выступает как организация, активно использующая графические ресурсы в ежедневной работе и заинтересованная в оптимизации процессов хранения, обработки и контроля макетов. Наличие значительного объёма графических материалов, высокая динамика проектов и разнообразие производственных задач создают объективную </w:t>
      </w:r>
      <w:r w:rsidRPr="00E9511E">
        <w:rPr>
          <w:bCs/>
          <w:szCs w:val="28"/>
        </w:rPr>
        <w:lastRenderedPageBreak/>
        <w:t xml:space="preserve">необходимость в систематизации рабочих процессов и повышении эффективности управления файлами дизайнеров. </w:t>
      </w:r>
    </w:p>
    <w:p w14:paraId="6C657BDA" w14:textId="77777777" w:rsidR="00E96E48" w:rsidRPr="00E9511E" w:rsidRDefault="00E96E48" w:rsidP="00E96E48">
      <w:pPr>
        <w:pStyle w:val="af4"/>
      </w:pPr>
    </w:p>
    <w:p w14:paraId="5B3BD58E" w14:textId="77777777" w:rsidR="00E96E48" w:rsidRPr="00E9511E" w:rsidRDefault="00E96E48" w:rsidP="00E96E48">
      <w:pPr>
        <w:pStyle w:val="2"/>
        <w:rPr>
          <w:rFonts w:eastAsia="Times New Roman" w:cs="Times New Roman"/>
        </w:rPr>
      </w:pPr>
      <w:bookmarkStart w:id="7" w:name="_Toc217938213"/>
      <w:r w:rsidRPr="00E9511E">
        <w:rPr>
          <w:rFonts w:eastAsia="Times New Roman" w:cs="Times New Roman"/>
        </w:rPr>
        <w:t>1.2 Организационная структура управления</w:t>
      </w:r>
      <w:bookmarkEnd w:id="7"/>
    </w:p>
    <w:p w14:paraId="00007170" w14:textId="1A2F8779" w:rsidR="00E96E48" w:rsidRPr="00E9511E" w:rsidRDefault="00E96E48" w:rsidP="00E96E48">
      <w:pPr>
        <w:spacing w:after="0" w:line="360" w:lineRule="auto"/>
      </w:pPr>
      <w:r w:rsidRPr="00E9511E">
        <w:t>Компания ООО «</w:t>
      </w:r>
      <w:proofErr w:type="spellStart"/>
      <w:r w:rsidRPr="00E9511E">
        <w:t>Брендмашина</w:t>
      </w:r>
      <w:proofErr w:type="spellEnd"/>
      <w:r w:rsidRPr="00E9511E">
        <w:t>» имеет линейно</w:t>
      </w:r>
      <w:r w:rsidR="00200B01">
        <w:t>-</w:t>
      </w:r>
      <w:r w:rsidRPr="00E9511E">
        <w:t xml:space="preserve">функциональную структуру управления, обеспечивающую четкое распределение полномочий между подразделениями. Высшим органом управления является руководство компании, включающее коммерческого и финансового директоров, которые определяют стратегические направления развития. Текущее управление осуществляется коммерческим директором, в подчинении которого находятся дизайнеры, менеджеры и производственные отделы.  </w:t>
      </w:r>
    </w:p>
    <w:p w14:paraId="2C0C7E73" w14:textId="77777777" w:rsidR="00E96E48" w:rsidRPr="00E9511E" w:rsidRDefault="00E96E48" w:rsidP="00E96E48">
      <w:pPr>
        <w:spacing w:after="0" w:line="360" w:lineRule="auto"/>
      </w:pPr>
      <w:r w:rsidRPr="00E9511E">
        <w:t xml:space="preserve">В структуру компании входят:  </w:t>
      </w:r>
    </w:p>
    <w:p w14:paraId="765BD46C" w14:textId="4FC29380" w:rsidR="00E96E48" w:rsidRPr="00E9511E" w:rsidRDefault="00E96E48" w:rsidP="000F0D85">
      <w:pPr>
        <w:pStyle w:val="a7"/>
        <w:numPr>
          <w:ilvl w:val="0"/>
          <w:numId w:val="9"/>
        </w:numPr>
        <w:spacing w:after="0" w:line="360" w:lineRule="auto"/>
        <w:ind w:left="0" w:firstLine="709"/>
      </w:pPr>
      <w:r w:rsidRPr="00E9511E">
        <w:t xml:space="preserve">коммерческий блок (возглавляемый коммерческим директором) </w:t>
      </w:r>
      <w:r w:rsidRPr="00E9511E">
        <w:rPr>
          <w:szCs w:val="28"/>
        </w:rPr>
        <w:t xml:space="preserve">– </w:t>
      </w:r>
      <w:r w:rsidRPr="00E9511E">
        <w:t>отвечает за управление клиентскими отношениями, продажи и маркетинг;</w:t>
      </w:r>
    </w:p>
    <w:p w14:paraId="3BF12846" w14:textId="58A496B8" w:rsidR="00E96E48" w:rsidRPr="00E9511E" w:rsidRDefault="00E96E48" w:rsidP="000F0D85">
      <w:pPr>
        <w:pStyle w:val="a7"/>
        <w:numPr>
          <w:ilvl w:val="0"/>
          <w:numId w:val="9"/>
        </w:numPr>
        <w:spacing w:after="0" w:line="360" w:lineRule="auto"/>
        <w:ind w:left="0" w:firstLine="709"/>
      </w:pPr>
      <w:r w:rsidRPr="00E9511E">
        <w:t xml:space="preserve">финансовый блок (возглавляемый финансовым директором) </w:t>
      </w:r>
      <w:r w:rsidRPr="00E9511E">
        <w:rPr>
          <w:szCs w:val="28"/>
        </w:rPr>
        <w:t xml:space="preserve">– </w:t>
      </w:r>
      <w:r w:rsidRPr="00E9511E">
        <w:t>управляет бюджетом, бухгалтерией и финансовым планированием;</w:t>
      </w:r>
    </w:p>
    <w:p w14:paraId="2DA2D4C8" w14:textId="00F554CF" w:rsidR="00E96E48" w:rsidRPr="00E9511E" w:rsidRDefault="00E96E48" w:rsidP="000F0D85">
      <w:pPr>
        <w:pStyle w:val="a7"/>
        <w:numPr>
          <w:ilvl w:val="0"/>
          <w:numId w:val="9"/>
        </w:numPr>
        <w:spacing w:after="0" w:line="360" w:lineRule="auto"/>
        <w:ind w:left="0" w:firstLine="709"/>
      </w:pPr>
      <w:r w:rsidRPr="00E9511E">
        <w:t xml:space="preserve">творческий блок (дизайнеры) </w:t>
      </w:r>
      <w:r w:rsidRPr="00E9511E">
        <w:rPr>
          <w:szCs w:val="28"/>
        </w:rPr>
        <w:t xml:space="preserve">– </w:t>
      </w:r>
      <w:r w:rsidRPr="00E9511E">
        <w:t>разрабатывает визуальные решения для брендов;</w:t>
      </w:r>
    </w:p>
    <w:p w14:paraId="5AC9BDD8" w14:textId="012CBF59" w:rsidR="00E96E48" w:rsidRPr="00E9511E" w:rsidRDefault="00E96E48" w:rsidP="000F0D85">
      <w:pPr>
        <w:pStyle w:val="a7"/>
        <w:numPr>
          <w:ilvl w:val="0"/>
          <w:numId w:val="9"/>
        </w:numPr>
        <w:spacing w:after="0" w:line="360" w:lineRule="auto"/>
        <w:ind w:left="0" w:firstLine="709"/>
      </w:pPr>
      <w:r w:rsidRPr="00E9511E">
        <w:t xml:space="preserve">производственный блок </w:t>
      </w:r>
      <w:r w:rsidRPr="00E9511E">
        <w:rPr>
          <w:szCs w:val="28"/>
        </w:rPr>
        <w:t xml:space="preserve">– </w:t>
      </w:r>
      <w:r w:rsidRPr="00E9511E">
        <w:t>обеспечивает реализацию проектов, включая печать и изготовление рекламных материалов;</w:t>
      </w:r>
    </w:p>
    <w:p w14:paraId="0884E25C" w14:textId="44B4EE8C" w:rsidR="00E96E48" w:rsidRPr="00E9511E" w:rsidRDefault="00E96E48" w:rsidP="000F0D85">
      <w:pPr>
        <w:pStyle w:val="a7"/>
        <w:numPr>
          <w:ilvl w:val="0"/>
          <w:numId w:val="9"/>
        </w:numPr>
        <w:spacing w:after="0" w:line="360" w:lineRule="auto"/>
        <w:ind w:left="0" w:firstLine="709"/>
      </w:pPr>
      <w:r w:rsidRPr="00E9511E">
        <w:t xml:space="preserve">административный блок (администратор) </w:t>
      </w:r>
      <w:r w:rsidRPr="00E9511E">
        <w:rPr>
          <w:szCs w:val="28"/>
        </w:rPr>
        <w:t xml:space="preserve">– </w:t>
      </w:r>
      <w:r w:rsidRPr="00E9511E">
        <w:t>координирует внутренние процессы и документооборот.</w:t>
      </w:r>
    </w:p>
    <w:p w14:paraId="6CECA38F" w14:textId="77777777" w:rsidR="00E96E48" w:rsidRPr="00E9511E" w:rsidRDefault="00E96E48" w:rsidP="00E96E48">
      <w:pPr>
        <w:spacing w:after="0" w:line="360" w:lineRule="auto"/>
        <w:rPr>
          <w:szCs w:val="28"/>
        </w:rPr>
      </w:pPr>
      <w:r w:rsidRPr="00E9511E">
        <w:t xml:space="preserve">Характерной чертой структуры является сочетание централизованного управления (через коммерческого директора) и функциональной специализации (например, дизайнеры подчиняются творческому направлению, но работают в рамках коммерческих проектов). </w:t>
      </w:r>
      <w:r w:rsidRPr="00E9511E">
        <w:rPr>
          <w:szCs w:val="28"/>
        </w:rPr>
        <w:t>Организационная структура управления представлена в Приложении А.</w:t>
      </w:r>
    </w:p>
    <w:p w14:paraId="235756CB" w14:textId="7F8E0CFE" w:rsidR="00445598" w:rsidRDefault="00047A4D" w:rsidP="00047A4D">
      <w:pPr>
        <w:pStyle w:val="af4"/>
        <w:jc w:val="center"/>
      </w:pPr>
      <w:r w:rsidRPr="00047A4D">
        <w:lastRenderedPageBreak/>
        <w:drawing>
          <wp:inline distT="0" distB="0" distL="0" distR="0" wp14:anchorId="07957732" wp14:editId="478C6E98">
            <wp:extent cx="5208105" cy="1631743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427" cy="164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0934" w14:textId="6F38D0B6" w:rsidR="00047A4D" w:rsidRDefault="00047A4D" w:rsidP="00047A4D">
      <w:pPr>
        <w:pStyle w:val="af4"/>
        <w:jc w:val="center"/>
      </w:pPr>
      <w:r>
        <w:t>Рисунок 1 – Организационная структура управления</w:t>
      </w:r>
    </w:p>
    <w:p w14:paraId="67866254" w14:textId="77777777" w:rsidR="00047A4D" w:rsidRPr="00E9511E" w:rsidRDefault="00047A4D" w:rsidP="00047A4D">
      <w:pPr>
        <w:pStyle w:val="af4"/>
        <w:jc w:val="center"/>
      </w:pPr>
    </w:p>
    <w:p w14:paraId="6F568AE0" w14:textId="62DBDC80" w:rsidR="008140EF" w:rsidRPr="00E9511E" w:rsidRDefault="007E538A" w:rsidP="00445598">
      <w:pPr>
        <w:pStyle w:val="2"/>
        <w:spacing w:line="360" w:lineRule="auto"/>
        <w:rPr>
          <w:rFonts w:eastAsia="Times New Roman" w:cs="Times New Roman"/>
        </w:rPr>
      </w:pPr>
      <w:bookmarkStart w:id="8" w:name="_Toc217938214"/>
      <w:r w:rsidRPr="00E9511E">
        <w:rPr>
          <w:rFonts w:eastAsia="Times New Roman" w:cs="Times New Roman"/>
        </w:rPr>
        <w:t>1.</w:t>
      </w:r>
      <w:r w:rsidR="00094005" w:rsidRPr="00E9511E">
        <w:rPr>
          <w:rFonts w:eastAsia="Times New Roman" w:cs="Times New Roman"/>
        </w:rPr>
        <w:t>3</w:t>
      </w:r>
      <w:r w:rsidRPr="00E9511E">
        <w:rPr>
          <w:rFonts w:eastAsia="Times New Roman" w:cs="Times New Roman"/>
        </w:rPr>
        <w:t xml:space="preserve"> </w:t>
      </w:r>
      <w:r w:rsidR="008140EF" w:rsidRPr="00E9511E">
        <w:rPr>
          <w:rFonts w:eastAsia="Times New Roman" w:cs="Times New Roman"/>
        </w:rPr>
        <w:t>Функциональная структура управления</w:t>
      </w:r>
      <w:bookmarkEnd w:id="8"/>
    </w:p>
    <w:p w14:paraId="270C5327" w14:textId="77777777" w:rsidR="00094005" w:rsidRPr="00E9511E" w:rsidRDefault="00094005" w:rsidP="00094005">
      <w:pPr>
        <w:pStyle w:val="af4"/>
      </w:pPr>
      <w:r w:rsidRPr="00E9511E">
        <w:t>Функциональная структура ООО «</w:t>
      </w:r>
      <w:proofErr w:type="spellStart"/>
      <w:r w:rsidRPr="00E9511E">
        <w:t>Брендмашина</w:t>
      </w:r>
      <w:proofErr w:type="spellEnd"/>
      <w:r w:rsidRPr="00E9511E">
        <w:t>» организована по основным направлениям деятельности:</w:t>
      </w:r>
    </w:p>
    <w:p w14:paraId="1EDEB8F1" w14:textId="44B5C898" w:rsidR="00094005" w:rsidRPr="00E9511E" w:rsidRDefault="00094005" w:rsidP="000F0D85">
      <w:pPr>
        <w:pStyle w:val="af4"/>
        <w:numPr>
          <w:ilvl w:val="0"/>
          <w:numId w:val="8"/>
        </w:numPr>
        <w:ind w:left="0" w:firstLine="709"/>
      </w:pPr>
      <w:r w:rsidRPr="00E9511E">
        <w:t>креативный блок – занимается разработкой брендинга, логотипов, упаковки и рекламных материалов;</w:t>
      </w:r>
    </w:p>
    <w:p w14:paraId="6169AAC0" w14:textId="20EF4E9F" w:rsidR="00094005" w:rsidRPr="00E9511E" w:rsidRDefault="00094005" w:rsidP="000F0D85">
      <w:pPr>
        <w:pStyle w:val="af4"/>
        <w:numPr>
          <w:ilvl w:val="0"/>
          <w:numId w:val="8"/>
        </w:numPr>
        <w:ind w:left="0" w:firstLine="709"/>
      </w:pPr>
      <w:r w:rsidRPr="00E9511E">
        <w:t>коммерческий блок – отвечает за взаимодействие с клиентами, заключение договоров и управление проектами;</w:t>
      </w:r>
    </w:p>
    <w:p w14:paraId="2DC8603E" w14:textId="223A8CA8" w:rsidR="00094005" w:rsidRPr="00E9511E" w:rsidRDefault="00094005" w:rsidP="000F0D85">
      <w:pPr>
        <w:pStyle w:val="af4"/>
        <w:numPr>
          <w:ilvl w:val="0"/>
          <w:numId w:val="8"/>
        </w:numPr>
        <w:ind w:left="0" w:firstLine="709"/>
      </w:pPr>
      <w:r w:rsidRPr="00E9511E">
        <w:t>производственный блок – осуществляет печать, изготовление и доставку продукции;</w:t>
      </w:r>
    </w:p>
    <w:p w14:paraId="7B20F1DA" w14:textId="68832D24" w:rsidR="00094005" w:rsidRPr="00E9511E" w:rsidRDefault="00094005" w:rsidP="000F0D85">
      <w:pPr>
        <w:pStyle w:val="af4"/>
        <w:numPr>
          <w:ilvl w:val="0"/>
          <w:numId w:val="8"/>
        </w:numPr>
        <w:ind w:left="0" w:firstLine="709"/>
      </w:pPr>
      <w:r w:rsidRPr="00E9511E">
        <w:t>административно</w:t>
      </w:r>
      <w:r w:rsidR="00200B01">
        <w:t>-</w:t>
      </w:r>
      <w:r w:rsidRPr="00E9511E">
        <w:t>финансовый блок – включает бухгалтерию, управление кадрами и общее администрирование.</w:t>
      </w:r>
    </w:p>
    <w:p w14:paraId="46331A90" w14:textId="39EB3567" w:rsidR="00F460DB" w:rsidRDefault="00094005" w:rsidP="00094005">
      <w:pPr>
        <w:pStyle w:val="af4"/>
      </w:pPr>
      <w:r w:rsidRPr="00E9511E">
        <w:t>Взаимодействие между блоками осуществляется через согласование задач: менеджеры согласуют требования клиентов с дизайнерами, а производственный блок обеспечивает своевременное выполнение заказов.</w:t>
      </w:r>
    </w:p>
    <w:p w14:paraId="2F72BC9F" w14:textId="77777777" w:rsidR="00047A4D" w:rsidRDefault="00047A4D" w:rsidP="00047A4D">
      <w:pPr>
        <w:spacing w:after="0"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1D5A854" wp14:editId="1CA76061">
            <wp:extent cx="5311471" cy="2143378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0180" cy="214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F1A8" w14:textId="14A36099" w:rsidR="00047A4D" w:rsidRDefault="00047A4D" w:rsidP="00047A4D">
      <w:pPr>
        <w:spacing w:after="0" w:line="360" w:lineRule="auto"/>
        <w:jc w:val="center"/>
      </w:pPr>
      <w:r>
        <w:t xml:space="preserve">Рисунок </w:t>
      </w:r>
      <w:r w:rsidR="00306028">
        <w:t>2</w:t>
      </w:r>
      <w:r>
        <w:t xml:space="preserve"> – Взаимодействие блоков при выполнении заказов</w:t>
      </w:r>
    </w:p>
    <w:p w14:paraId="318ED596" w14:textId="77777777" w:rsidR="008140EF" w:rsidRPr="00E9511E" w:rsidRDefault="008140EF" w:rsidP="00445598">
      <w:pPr>
        <w:pStyle w:val="af4"/>
      </w:pPr>
    </w:p>
    <w:p w14:paraId="4FA4BC13" w14:textId="21EDF084" w:rsidR="008140EF" w:rsidRPr="00E9511E" w:rsidRDefault="007E538A" w:rsidP="00445598">
      <w:pPr>
        <w:pStyle w:val="2"/>
        <w:spacing w:line="360" w:lineRule="auto"/>
        <w:rPr>
          <w:rFonts w:eastAsia="Times New Roman" w:cs="Times New Roman"/>
        </w:rPr>
      </w:pPr>
      <w:bookmarkStart w:id="9" w:name="_Toc217938215"/>
      <w:r w:rsidRPr="00E9511E">
        <w:rPr>
          <w:rFonts w:eastAsia="Times New Roman" w:cs="Times New Roman"/>
        </w:rPr>
        <w:t xml:space="preserve">1.4 </w:t>
      </w:r>
      <w:r w:rsidR="008140EF" w:rsidRPr="00E9511E">
        <w:rPr>
          <w:rFonts w:eastAsia="Times New Roman" w:cs="Times New Roman"/>
        </w:rPr>
        <w:t>Анализ бизнес</w:t>
      </w:r>
      <w:r w:rsidR="00200B01">
        <w:rPr>
          <w:rFonts w:eastAsia="Times New Roman" w:cs="Times New Roman"/>
        </w:rPr>
        <w:t>-</w:t>
      </w:r>
      <w:r w:rsidR="008140EF" w:rsidRPr="00E9511E">
        <w:rPr>
          <w:rFonts w:eastAsia="Times New Roman" w:cs="Times New Roman"/>
        </w:rPr>
        <w:t>процессов</w:t>
      </w:r>
      <w:bookmarkEnd w:id="9"/>
    </w:p>
    <w:p w14:paraId="36E44022" w14:textId="77777777" w:rsidR="001C3F3C" w:rsidRPr="00E9511E" w:rsidRDefault="001C3F3C" w:rsidP="001C3F3C">
      <w:pPr>
        <w:pStyle w:val="af4"/>
      </w:pPr>
      <w:r w:rsidRPr="00E9511E">
        <w:t>Компания «</w:t>
      </w:r>
      <w:proofErr w:type="spellStart"/>
      <w:r w:rsidRPr="00E9511E">
        <w:t>Брендмашина</w:t>
      </w:r>
      <w:proofErr w:type="spellEnd"/>
      <w:r w:rsidRPr="00E9511E">
        <w:t>» специализируется на создании брендов, разработке айдентики и дизайне упаковки. Основная деятельность предприятия связана с подготовкой графических материалов, необходимых для формирования визуальной идентичности клиентов и реализации рекламных проектов. Работа дизайнеров включает создание макетов, их корректировку, подготовку к печати и передачу файлов в производство.</w:t>
      </w:r>
    </w:p>
    <w:p w14:paraId="6D7D35A3" w14:textId="2A9719CF" w:rsidR="001C3F3C" w:rsidRPr="00E9511E" w:rsidRDefault="001C3F3C" w:rsidP="001C3F3C">
      <w:pPr>
        <w:pStyle w:val="af4"/>
        <w:ind w:left="709" w:firstLine="0"/>
      </w:pPr>
      <w:r w:rsidRPr="00E9511E">
        <w:t>К ключевым бизнес</w:t>
      </w:r>
      <w:r w:rsidR="00200B01">
        <w:t>-</w:t>
      </w:r>
      <w:r w:rsidRPr="00E9511E">
        <w:t>процессам компании относятся:</w:t>
      </w:r>
    </w:p>
    <w:p w14:paraId="777F8D85" w14:textId="681C952E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разработка бренда: анализ рынка, формирование концепции, создание креативных решений и представление результата клиенту.</w:t>
      </w:r>
    </w:p>
    <w:p w14:paraId="73652950" w14:textId="659497A1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создание фирменного стиля, рекламных материалов и упаковки: разработка логотипов, графических элементов, визуальных композиций, макетов для печати и цифровых форматов.</w:t>
      </w:r>
    </w:p>
    <w:p w14:paraId="0AEEE7F7" w14:textId="77777777" w:rsidR="001C3F3C" w:rsidRPr="00E9511E" w:rsidRDefault="001C3F3C" w:rsidP="001C3F3C">
      <w:pPr>
        <w:pStyle w:val="af4"/>
      </w:pPr>
      <w:r w:rsidRPr="00E9511E">
        <w:t>В рамках указанных процессов дизайнеры ежедневно работают с большим количеством графических файлов, включая исходники, промежуточные версии и финальные макеты. На этом этапе были выявлены следующие проблемы, отрицательно влияющие на скорость работы и качество выполнения заказов:</w:t>
      </w:r>
    </w:p>
    <w:p w14:paraId="0A4592A0" w14:textId="77777777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lastRenderedPageBreak/>
        <w:t>несоблюдение структуры хранения файлов — дизайнеры могут сохранять материалы в неподходящие директории;</w:t>
      </w:r>
    </w:p>
    <w:p w14:paraId="2A16B7D4" w14:textId="77777777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ошибки в именовании файлов, что приводит к путанице между версиями и заказами;</w:t>
      </w:r>
    </w:p>
    <w:p w14:paraId="4497003B" w14:textId="77777777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повышенные временные затраты на поиск нужных макетов, особенно при большом количестве проектов;</w:t>
      </w:r>
    </w:p>
    <w:p w14:paraId="6FF0A475" w14:textId="77777777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высокая зависимость от человеческого фактора, что увеличивает риск ошибок при подготовке файлов к печати или передаче заказчику;</w:t>
      </w:r>
    </w:p>
    <w:p w14:paraId="7DE21236" w14:textId="77777777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отсутствие автоматизированного контроля соответствия файлов требованиям проекта, включая наличие вылетов, корректность профиля, DPI и т. д.</w:t>
      </w:r>
    </w:p>
    <w:p w14:paraId="64E1AF9B" w14:textId="77777777" w:rsidR="001C3F3C" w:rsidRPr="00E9511E" w:rsidRDefault="001C3F3C" w:rsidP="001C3F3C">
      <w:pPr>
        <w:pStyle w:val="af4"/>
      </w:pPr>
      <w:r w:rsidRPr="00E9511E">
        <w:t>Для повышения эффективности работы дизайнеров и минимизации количества ошибок предлагается внедрение программного модуля, который будет:</w:t>
      </w:r>
    </w:p>
    <w:p w14:paraId="411AAF3D" w14:textId="77777777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автоматически отслеживать действия с файлами на рабочих станциях;</w:t>
      </w:r>
    </w:p>
    <w:p w14:paraId="37C1A083" w14:textId="77777777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проверять правильность имени и пути сохранения в соответствии с корпоративными стандартами;</w:t>
      </w:r>
    </w:p>
    <w:p w14:paraId="1A3783E7" w14:textId="77777777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использовать ИИ для анализа макетов, обнаружения ошибок и рекомендаций;</w:t>
      </w:r>
    </w:p>
    <w:p w14:paraId="5ECC053D" w14:textId="77777777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интегрироваться с CRM ELMA для получения данных о заказчиках и проектах;</w:t>
      </w:r>
    </w:p>
    <w:p w14:paraId="53F1EA92" w14:textId="77777777" w:rsidR="001C3F3C" w:rsidRPr="00E9511E" w:rsidRDefault="001C3F3C" w:rsidP="000F0D85">
      <w:pPr>
        <w:pStyle w:val="af4"/>
        <w:numPr>
          <w:ilvl w:val="0"/>
          <w:numId w:val="7"/>
        </w:numPr>
        <w:ind w:left="0" w:firstLine="709"/>
      </w:pPr>
      <w:r w:rsidRPr="00E9511E">
        <w:t>выполнять автоматическое тегирование файлов для дальнейшего анализа и удобного поиска.</w:t>
      </w:r>
    </w:p>
    <w:p w14:paraId="02C0D515" w14:textId="16E6B59F" w:rsidR="001C3F3C" w:rsidRPr="00E9511E" w:rsidRDefault="001C3F3C" w:rsidP="001C3F3C">
      <w:pPr>
        <w:pStyle w:val="af4"/>
      </w:pPr>
      <w:r w:rsidRPr="00E9511E">
        <w:t xml:space="preserve">Ожидаемый эффект внедрения заключается в сокращении времени, затрачиваемого на вспомогательные операции (поиск файлов, проверка правильности сохранения, ручная сортировка), снижении количества ошибок </w:t>
      </w:r>
      <w:r w:rsidRPr="00E9511E">
        <w:lastRenderedPageBreak/>
        <w:t>при подготовке макетов, а также в повышении стандартов качества и упорядоченности рабочих процессов.</w:t>
      </w:r>
    </w:p>
    <w:p w14:paraId="66335C02" w14:textId="20DFA470" w:rsidR="00094005" w:rsidRPr="00E9511E" w:rsidRDefault="001C3F3C" w:rsidP="001C3F3C">
      <w:pPr>
        <w:pStyle w:val="af4"/>
      </w:pPr>
      <w:r w:rsidRPr="00E9511E">
        <w:t>Оптимизация бизнес</w:t>
      </w:r>
      <w:r w:rsidR="00200B01">
        <w:t>-</w:t>
      </w:r>
      <w:r w:rsidRPr="00E9511E">
        <w:t>процессов с помощью разработанного модуля позволит снизить операционные издержки, повысить скорость выполнения заказов и обеспечить более стабильный и контролируемый процесс работы с графическими материалами</w:t>
      </w:r>
      <w:r w:rsidR="00094005" w:rsidRPr="00E9511E">
        <w:t>.</w:t>
      </w:r>
    </w:p>
    <w:p w14:paraId="2C3C93AB" w14:textId="77777777" w:rsidR="008140EF" w:rsidRPr="00E9511E" w:rsidRDefault="008140EF" w:rsidP="00445598">
      <w:pPr>
        <w:pStyle w:val="af4"/>
        <w:ind w:firstLine="0"/>
      </w:pPr>
      <w:r w:rsidRPr="00E9511E">
        <w:rPr>
          <w:rFonts w:eastAsiaTheme="minorHAnsi"/>
          <w:b/>
          <w:bCs/>
          <w:sz w:val="22"/>
        </w:rPr>
        <w:br w:type="page"/>
      </w:r>
    </w:p>
    <w:p w14:paraId="165D9A23" w14:textId="77777777" w:rsidR="00DD2B9C" w:rsidRPr="00E9511E" w:rsidRDefault="00DD2B9C" w:rsidP="00DD2B9C">
      <w:pPr>
        <w:pStyle w:val="1"/>
        <w:rPr>
          <w:rFonts w:eastAsia="Times New Roman" w:cs="Times New Roman"/>
        </w:rPr>
      </w:pPr>
      <w:bookmarkStart w:id="10" w:name="_Toc217938216"/>
      <w:r w:rsidRPr="00E9511E">
        <w:rPr>
          <w:rFonts w:eastAsia="Times New Roman" w:cs="Times New Roman"/>
        </w:rPr>
        <w:lastRenderedPageBreak/>
        <w:t>2 Проблематика и функции, разрабатываемой ИС</w:t>
      </w:r>
      <w:bookmarkEnd w:id="10"/>
    </w:p>
    <w:p w14:paraId="1FEEDF06" w14:textId="77777777" w:rsidR="00DD2B9C" w:rsidRPr="00E9511E" w:rsidRDefault="00DD2B9C" w:rsidP="00DD2B9C">
      <w:pPr>
        <w:pStyle w:val="af4"/>
        <w:rPr>
          <w:bCs/>
        </w:rPr>
      </w:pPr>
      <w:r w:rsidRPr="00E9511E">
        <w:rPr>
          <w:bCs/>
        </w:rPr>
        <w:t>В данном разделе рассматриваются существующие проблемы, связанные с процессами работы с графическими файлами в компании «</w:t>
      </w:r>
      <w:proofErr w:type="spellStart"/>
      <w:r w:rsidRPr="00E9511E">
        <w:rPr>
          <w:bCs/>
        </w:rPr>
        <w:t>Брендмашина</w:t>
      </w:r>
      <w:proofErr w:type="spellEnd"/>
      <w:r w:rsidRPr="00E9511E">
        <w:rPr>
          <w:bCs/>
        </w:rPr>
        <w:t>», а также анализируются функции текущих инструментов, используемых для хранения и обработки дизайнерских материалов. Такой анализ позволяет выявить недостатки существующих решений, определить требования к разрабатываемому программному модулю и обосновать необходимость его внедрения для повышения эффективности работы дизайнеров и соблюдения корпоративных стандартов.</w:t>
      </w:r>
    </w:p>
    <w:p w14:paraId="29EEA666" w14:textId="77777777" w:rsidR="00DD2B9C" w:rsidRPr="00E9511E" w:rsidRDefault="00DD2B9C" w:rsidP="00DD2B9C">
      <w:pPr>
        <w:pStyle w:val="af4"/>
        <w:rPr>
          <w:bCs/>
        </w:rPr>
      </w:pPr>
    </w:p>
    <w:p w14:paraId="437259E4" w14:textId="77777777" w:rsidR="00DD2B9C" w:rsidRPr="00E9511E" w:rsidRDefault="00DD2B9C" w:rsidP="00DD2B9C">
      <w:pPr>
        <w:pStyle w:val="2"/>
        <w:spacing w:line="360" w:lineRule="auto"/>
        <w:rPr>
          <w:rFonts w:cs="Times New Roman"/>
        </w:rPr>
      </w:pPr>
      <w:bookmarkStart w:id="11" w:name="_Toc184821495"/>
      <w:bookmarkStart w:id="12" w:name="_Toc217938217"/>
      <w:r w:rsidRPr="00E9511E">
        <w:rPr>
          <w:rFonts w:cs="Times New Roman"/>
        </w:rPr>
        <w:t>2.</w:t>
      </w:r>
      <w:bookmarkEnd w:id="11"/>
      <w:r w:rsidRPr="00E9511E">
        <w:rPr>
          <w:rFonts w:cs="Times New Roman"/>
        </w:rPr>
        <w:t>1 Обоснование актуальности разработки</w:t>
      </w:r>
      <w:bookmarkEnd w:id="12"/>
    </w:p>
    <w:p w14:paraId="14EF5A92" w14:textId="77777777" w:rsidR="00DD2B9C" w:rsidRPr="00E9511E" w:rsidRDefault="00DD2B9C" w:rsidP="00DD2B9C">
      <w:pPr>
        <w:pStyle w:val="af4"/>
      </w:pPr>
      <w:r w:rsidRPr="00E9511E">
        <w:t>С увеличением количества проектов и ростом объёма создаваемых графических материалов возрастает необходимость в эффективном управлении процессами их хранения, обработки и подготовки. Работа дизайнеров напрямую зависит от корректной организации файлов, соблюдения стандартов именования и структуры каталогов, что делает автоматизацию этих процессов критически важной.</w:t>
      </w:r>
    </w:p>
    <w:p w14:paraId="3D72453E" w14:textId="77777777" w:rsidR="00DD2B9C" w:rsidRPr="00E9511E" w:rsidRDefault="00DD2B9C" w:rsidP="00DD2B9C">
      <w:pPr>
        <w:pStyle w:val="af4"/>
      </w:pPr>
      <w:r w:rsidRPr="00E9511E">
        <w:t>Отсутствие автоматизированного контроля создаёт дополнительные трудности. Значительное количество времени тратится на выполнение рутинных операций, таких как проверка правильности имени файла, поиск нужных макетов, наведение порядка в директориях и ручная проверка параметров макетов перед передачей в производство. Это снижает общую производительность и увеличивает вероятность ошибок, связанных с человеческим фактором.</w:t>
      </w:r>
    </w:p>
    <w:p w14:paraId="63D729D2" w14:textId="77777777" w:rsidR="00DD2B9C" w:rsidRPr="00E9511E" w:rsidRDefault="00DD2B9C" w:rsidP="00DD2B9C">
      <w:pPr>
        <w:pStyle w:val="af4"/>
      </w:pPr>
      <w:r w:rsidRPr="00E9511E">
        <w:t xml:space="preserve">Кроме того, отсутствие системной интеграции с CRM ELMA усложняет работу с данными о заказчиках и проектах. Привязка файлов к заказам, определение принадлежности макетов и контроль версий становятся </w:t>
      </w:r>
      <w:r w:rsidRPr="00E9511E">
        <w:lastRenderedPageBreak/>
        <w:t>затруднительными без использования специализированного программного инструмента.</w:t>
      </w:r>
    </w:p>
    <w:p w14:paraId="506C565F" w14:textId="77777777" w:rsidR="00DD2B9C" w:rsidRPr="00E9511E" w:rsidRDefault="00DD2B9C" w:rsidP="00DD2B9C">
      <w:pPr>
        <w:pStyle w:val="af4"/>
      </w:pPr>
      <w:r w:rsidRPr="00E9511E">
        <w:t>Ограниченные возможности аналитики также являются существенным недостатком. Без инструментов для отслеживания действий дизайнеров, анализа ошибок, контроля качества макетов и автоматического тегирования файлов затруднена оценка эффективности процессов и принятие обоснованных управленческих решений.</w:t>
      </w:r>
    </w:p>
    <w:p w14:paraId="673A68BB" w14:textId="77777777" w:rsidR="00DD2B9C" w:rsidRPr="00E9511E" w:rsidRDefault="00DD2B9C" w:rsidP="00DD2B9C">
      <w:pPr>
        <w:pStyle w:val="af4"/>
      </w:pPr>
    </w:p>
    <w:p w14:paraId="46D0AF31" w14:textId="77777777" w:rsidR="00DD2B9C" w:rsidRPr="00E9511E" w:rsidRDefault="00DD2B9C" w:rsidP="00DD2B9C">
      <w:pPr>
        <w:pStyle w:val="2"/>
        <w:rPr>
          <w:rFonts w:cs="Times New Roman"/>
        </w:rPr>
      </w:pPr>
      <w:bookmarkStart w:id="13" w:name="_Toc217938218"/>
      <w:r w:rsidRPr="00E9511E">
        <w:rPr>
          <w:rFonts w:cs="Times New Roman"/>
        </w:rPr>
        <w:t>2.2 Обзор аналогов и их функциональности</w:t>
      </w:r>
      <w:bookmarkEnd w:id="13"/>
      <w:r w:rsidRPr="00E9511E">
        <w:rPr>
          <w:rFonts w:cs="Times New Roman"/>
        </w:rPr>
        <w:t xml:space="preserve"> </w:t>
      </w:r>
    </w:p>
    <w:p w14:paraId="4EDDBBCC" w14:textId="77777777" w:rsidR="00DD2B9C" w:rsidRPr="00E9511E" w:rsidRDefault="00DD2B9C" w:rsidP="00DD2B9C">
      <w:pPr>
        <w:pStyle w:val="af4"/>
      </w:pPr>
      <w:r w:rsidRPr="00E9511E">
        <w:t>Существующие решения, предназначенные для хранения, структурирования и контроля графических файлов, обладают широким функционалом, однако не всегда учитывают специфику рабочих процессов дизайнеров и не обеспечивают глубокой интеграции с внутренними системами компаний. Рассмотрим несколько наиболее распространённых аналогов.</w:t>
      </w:r>
    </w:p>
    <w:p w14:paraId="1208368B" w14:textId="6FB5445C" w:rsidR="00DD2B9C" w:rsidRDefault="00DD2B9C" w:rsidP="000F0D85">
      <w:pPr>
        <w:pStyle w:val="af4"/>
        <w:numPr>
          <w:ilvl w:val="0"/>
          <w:numId w:val="1"/>
        </w:numPr>
        <w:ind w:left="0" w:firstLine="709"/>
      </w:pPr>
      <w:r w:rsidRPr="00E9511E">
        <w:t xml:space="preserve">Adobe Bridge </w:t>
      </w:r>
      <w:r w:rsidR="00200B01">
        <w:t>–</w:t>
      </w:r>
      <w:r w:rsidRPr="00E9511E">
        <w:t xml:space="preserve"> это универсальная платформа для управления медиафайлами, включающая функции сортировки, группировки, предварительного просмотра и работы с метаданными. Несмотря на удобство и широкие возможности, данный инструмент не позволяет контролировать корпоративные стандарты именования файлов, не обеспечивает автоматическую проверку технических параметров макетов и не поддерживает интеграцию с системами управления заказами, такими как ELMA, что ограничивает его использование в рамках внутренних процессов компании.</w:t>
      </w:r>
    </w:p>
    <w:p w14:paraId="219DF898" w14:textId="54D1DB3E" w:rsidR="00C8453F" w:rsidRDefault="004B62F6" w:rsidP="004B62F6">
      <w:pPr>
        <w:pStyle w:val="af4"/>
        <w:ind w:left="709" w:firstLine="0"/>
        <w:jc w:val="center"/>
        <w:rPr>
          <w:lang w:val="en-US"/>
        </w:rPr>
      </w:pPr>
      <w:r w:rsidRPr="004B62F6">
        <w:lastRenderedPageBreak/>
        <w:drawing>
          <wp:inline distT="0" distB="0" distL="0" distR="0" wp14:anchorId="11D4AA99" wp14:editId="7A98C571">
            <wp:extent cx="4188178" cy="2355319"/>
            <wp:effectExtent l="0" t="0" r="3175" b="6985"/>
            <wp:docPr id="1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D1EB14C-0D95-B6B1-02A6-F7DB4F7B58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>
                      <a:extLst>
                        <a:ext uri="{FF2B5EF4-FFF2-40B4-BE49-F238E27FC236}">
                          <a16:creationId xmlns:a16="http://schemas.microsoft.com/office/drawing/2014/main" id="{7D1EB14C-0D95-B6B1-02A6-F7DB4F7B586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212541" cy="2369020"/>
                    </a:xfrm>
                    <a:prstGeom prst="roundRect">
                      <a:avLst>
                        <a:gd name="adj" fmla="val 0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94AA36C" w14:textId="3412825A" w:rsidR="004B62F6" w:rsidRPr="004B62F6" w:rsidRDefault="004B62F6" w:rsidP="004B62F6">
      <w:pPr>
        <w:pStyle w:val="af4"/>
        <w:ind w:left="709" w:firstLine="0"/>
        <w:jc w:val="center"/>
      </w:pPr>
      <w:r>
        <w:t xml:space="preserve">Рисунок </w:t>
      </w:r>
      <w:r w:rsidR="00306028">
        <w:t>3</w:t>
      </w:r>
      <w:r>
        <w:t xml:space="preserve"> – Интерфейс платформы </w:t>
      </w:r>
      <w:r w:rsidRPr="00E9511E">
        <w:t>Adobe Bridge</w:t>
      </w:r>
    </w:p>
    <w:p w14:paraId="1ED6D5CC" w14:textId="2578C6FF" w:rsidR="004B62F6" w:rsidRDefault="00200B01" w:rsidP="004B62F6">
      <w:pPr>
        <w:pStyle w:val="af4"/>
        <w:numPr>
          <w:ilvl w:val="0"/>
          <w:numId w:val="1"/>
        </w:numPr>
        <w:ind w:left="0" w:firstLine="709"/>
      </w:pPr>
      <w:proofErr w:type="spellStart"/>
      <w:r w:rsidRPr="00200B01">
        <w:t>Bynder</w:t>
      </w:r>
      <w:proofErr w:type="spellEnd"/>
      <w:r>
        <w:t xml:space="preserve"> –</w:t>
      </w:r>
      <w:r w:rsidRPr="00200B01">
        <w:t xml:space="preserve"> зарубежная платформа класса Digital Asset Management, предназначенная для централизованного хранения, каталогизации и распространения цифровых медиаресурсов. Система поддерживает работу с метаданными, тегирование и инструменты поиска, а также частичную автоматизацию управления контентом. Вместе с тем </w:t>
      </w:r>
      <w:proofErr w:type="spellStart"/>
      <w:r w:rsidRPr="00200B01">
        <w:t>Bynder</w:t>
      </w:r>
      <w:proofErr w:type="spellEnd"/>
      <w:r w:rsidRPr="00200B01">
        <w:t xml:space="preserve"> ориентирована преимущественно на маркетинговые и бренд</w:t>
      </w:r>
      <w:r>
        <w:t>-</w:t>
      </w:r>
      <w:r w:rsidRPr="00200B01">
        <w:t>команды и не предназначена для контроля процессов создания и сохранения файлов на локальных рабочих станциях дизайнеров. Платформа не обеспечивает автоматическую проверку технических параметров графических макетов и не поддерживает прямую интеграцию с CRM ELMA, что ограничивает её использование в рамках внутренних производственных процессов компании.</w:t>
      </w:r>
    </w:p>
    <w:p w14:paraId="3AFBD4D1" w14:textId="16113779" w:rsidR="007113A3" w:rsidRDefault="007113A3" w:rsidP="007113A3">
      <w:pPr>
        <w:pStyle w:val="af4"/>
        <w:ind w:left="709" w:firstLine="0"/>
        <w:jc w:val="center"/>
      </w:pPr>
      <w:r w:rsidRPr="007113A3">
        <w:drawing>
          <wp:inline distT="0" distB="0" distL="0" distR="0" wp14:anchorId="2D89C964" wp14:editId="6F4E2BFC">
            <wp:extent cx="3862171" cy="2099733"/>
            <wp:effectExtent l="0" t="0" r="5080" b="0"/>
            <wp:docPr id="4" name="Picture 6" descr="Picture background">
              <a:extLst xmlns:a="http://schemas.openxmlformats.org/drawingml/2006/main">
                <a:ext uri="{FF2B5EF4-FFF2-40B4-BE49-F238E27FC236}">
                  <a16:creationId xmlns:a16="http://schemas.microsoft.com/office/drawing/2014/main" id="{68446BB0-A304-C820-49DA-C597423504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Picture background">
                      <a:extLst>
                        <a:ext uri="{FF2B5EF4-FFF2-40B4-BE49-F238E27FC236}">
                          <a16:creationId xmlns:a16="http://schemas.microsoft.com/office/drawing/2014/main" id="{68446BB0-A304-C820-49DA-C597423504C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666" cy="2105982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4AD81CB3" w14:textId="6831FB58" w:rsidR="007113A3" w:rsidRPr="007113A3" w:rsidRDefault="007113A3" w:rsidP="007113A3">
      <w:pPr>
        <w:pStyle w:val="af4"/>
        <w:ind w:left="709" w:firstLine="0"/>
        <w:jc w:val="center"/>
      </w:pPr>
      <w:r>
        <w:t xml:space="preserve">Рисунок </w:t>
      </w:r>
      <w:r w:rsidR="00306028">
        <w:t>4</w:t>
      </w:r>
      <w:r>
        <w:t xml:space="preserve"> – Интерфейс </w:t>
      </w:r>
      <w:r>
        <w:t xml:space="preserve">платформы </w:t>
      </w:r>
      <w:proofErr w:type="spellStart"/>
      <w:r>
        <w:rPr>
          <w:lang w:val="en-US"/>
        </w:rPr>
        <w:t>Bynder</w:t>
      </w:r>
      <w:proofErr w:type="spellEnd"/>
    </w:p>
    <w:p w14:paraId="098C8E17" w14:textId="478DF8CF" w:rsidR="007113A3" w:rsidRDefault="00E60C87" w:rsidP="007113A3">
      <w:pPr>
        <w:pStyle w:val="af4"/>
        <w:numPr>
          <w:ilvl w:val="0"/>
          <w:numId w:val="1"/>
        </w:numPr>
        <w:ind w:left="0" w:firstLine="709"/>
      </w:pPr>
      <w:proofErr w:type="spellStart"/>
      <w:r w:rsidRPr="00E60C87">
        <w:lastRenderedPageBreak/>
        <w:t>Daminion</w:t>
      </w:r>
      <w:proofErr w:type="spellEnd"/>
      <w:r w:rsidRPr="00E60C87">
        <w:t xml:space="preserve"> </w:t>
      </w:r>
      <w:r>
        <w:t>–</w:t>
      </w:r>
      <w:r w:rsidRPr="00E60C87">
        <w:t xml:space="preserve"> корпоративная DAM-система, предназначенная для хранения, систематизации и поиска графических и мультимедийных файлов. Платформа поддерживает работу с метаданными и предоставляет инструменты централизованного доступа к ресурсам. </w:t>
      </w:r>
      <w:r>
        <w:t>Также</w:t>
      </w:r>
      <w:r w:rsidRPr="00E60C87">
        <w:t xml:space="preserve"> </w:t>
      </w:r>
      <w:proofErr w:type="spellStart"/>
      <w:r w:rsidRPr="00E60C87">
        <w:t>Daminion</w:t>
      </w:r>
      <w:proofErr w:type="spellEnd"/>
      <w:r w:rsidRPr="00E60C87">
        <w:t xml:space="preserve"> не использует интеллектуальные методы анализа файлов, не осуществляет контроль операций сохранения и не интегрируется с CRM ELMA, что ограничивает возможности её применения в рамках автоматизации бизнес-процессов компании.</w:t>
      </w:r>
      <w:r w:rsidR="004B62F6" w:rsidRPr="004B62F6">
        <w:t xml:space="preserve"> </w:t>
      </w:r>
    </w:p>
    <w:p w14:paraId="34B37D5E" w14:textId="3559CA14" w:rsidR="00E60C87" w:rsidRDefault="004B62F6" w:rsidP="004B62F6">
      <w:pPr>
        <w:pStyle w:val="af4"/>
        <w:ind w:left="709" w:firstLine="0"/>
        <w:jc w:val="center"/>
      </w:pPr>
      <w:r w:rsidRPr="004B62F6">
        <w:drawing>
          <wp:inline distT="0" distB="0" distL="0" distR="0" wp14:anchorId="40E325D0" wp14:editId="6C15498F">
            <wp:extent cx="3951111" cy="2869043"/>
            <wp:effectExtent l="0" t="0" r="0" b="7620"/>
            <wp:docPr id="5" name="Picture 2" descr="Управление Цифровыми активами">
              <a:extLst xmlns:a="http://schemas.openxmlformats.org/drawingml/2006/main">
                <a:ext uri="{FF2B5EF4-FFF2-40B4-BE49-F238E27FC236}">
                  <a16:creationId xmlns:a16="http://schemas.microsoft.com/office/drawing/2014/main" id="{B816AFAE-5DF2-F150-CEEE-53581E8D83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Управление Цифровыми активами">
                      <a:extLst>
                        <a:ext uri="{FF2B5EF4-FFF2-40B4-BE49-F238E27FC236}">
                          <a16:creationId xmlns:a16="http://schemas.microsoft.com/office/drawing/2014/main" id="{B816AFAE-5DF2-F150-CEEE-53581E8D83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175" cy="2892326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9B327A8" w14:textId="4D1F3C61" w:rsidR="004B62F6" w:rsidRDefault="004B62F6" w:rsidP="007113A3">
      <w:pPr>
        <w:pStyle w:val="af4"/>
        <w:ind w:left="709" w:firstLine="0"/>
        <w:jc w:val="center"/>
      </w:pPr>
      <w:r>
        <w:t xml:space="preserve">Рисунок </w:t>
      </w:r>
      <w:r w:rsidR="00306028">
        <w:t>5</w:t>
      </w:r>
      <w:r>
        <w:t xml:space="preserve"> – Интерфейс </w:t>
      </w:r>
      <w:r>
        <w:rPr>
          <w:lang w:val="en-US"/>
        </w:rPr>
        <w:t>DAM</w:t>
      </w:r>
      <w:r>
        <w:t xml:space="preserve"> – системы </w:t>
      </w:r>
      <w:proofErr w:type="spellStart"/>
      <w:r w:rsidRPr="00E60C87">
        <w:t>Daminion</w:t>
      </w:r>
      <w:proofErr w:type="spellEnd"/>
    </w:p>
    <w:p w14:paraId="772C428E" w14:textId="77777777" w:rsidR="007113A3" w:rsidRDefault="007113A3" w:rsidP="007113A3">
      <w:pPr>
        <w:pStyle w:val="af4"/>
        <w:ind w:left="709" w:firstLine="0"/>
        <w:jc w:val="center"/>
      </w:pPr>
    </w:p>
    <w:p w14:paraId="08BCBE7B" w14:textId="3510F309" w:rsidR="007113A3" w:rsidRDefault="00900621" w:rsidP="007113A3">
      <w:pPr>
        <w:pStyle w:val="af4"/>
        <w:numPr>
          <w:ilvl w:val="0"/>
          <w:numId w:val="1"/>
        </w:numPr>
        <w:ind w:left="0" w:firstLine="709"/>
      </w:pPr>
      <w:r w:rsidRPr="00E9511E">
        <w:t>1</w:t>
      </w:r>
      <w:proofErr w:type="gramStart"/>
      <w:r w:rsidRPr="00E9511E">
        <w:t>С:Медиабиблиотека</w:t>
      </w:r>
      <w:proofErr w:type="gramEnd"/>
      <w:r w:rsidRPr="00E9511E">
        <w:t xml:space="preserve"> представляет собой модуль экосистемы 1С, предназначенный для учёта, хранения и поиска медиафайлов. Решение хорошо подходит для структурирования больших коллекций изображений и обеспечивает базовую работу с атрибутами файлов. Тем не менее система не предназначена для контроля производственных правил в дизайне, не анализирует графические макеты на соответствие техническим требованиям и не взаимодействует с локальными файловыми операциями сотрудников. Кроме того, интеграция с внешними сервисами ограничена, что делает систему недостаточно гибкой для задач компании.</w:t>
      </w:r>
    </w:p>
    <w:p w14:paraId="52E13E0F" w14:textId="7D02080E" w:rsidR="004B62F6" w:rsidRDefault="004B62F6" w:rsidP="004B62F6">
      <w:pPr>
        <w:pStyle w:val="af4"/>
        <w:ind w:left="709" w:firstLine="0"/>
        <w:jc w:val="center"/>
      </w:pPr>
      <w:r w:rsidRPr="004B62F6">
        <w:lastRenderedPageBreak/>
        <w:drawing>
          <wp:inline distT="0" distB="0" distL="0" distR="0" wp14:anchorId="51FBFDFE" wp14:editId="674AC863">
            <wp:extent cx="3947112" cy="2107096"/>
            <wp:effectExtent l="0" t="0" r="0" b="7620"/>
            <wp:docPr id="2" name="Picture 4" descr="Picture background">
              <a:extLst xmlns:a="http://schemas.openxmlformats.org/drawingml/2006/main">
                <a:ext uri="{FF2B5EF4-FFF2-40B4-BE49-F238E27FC236}">
                  <a16:creationId xmlns:a16="http://schemas.microsoft.com/office/drawing/2014/main" id="{9DB19F2F-038A-F548-ED8F-CCC5C2A1FE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Picture background">
                      <a:extLst>
                        <a:ext uri="{FF2B5EF4-FFF2-40B4-BE49-F238E27FC236}">
                          <a16:creationId xmlns:a16="http://schemas.microsoft.com/office/drawing/2014/main" id="{9DB19F2F-038A-F548-ED8F-CCC5C2A1FE2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833" cy="2148052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0F4483CA" w14:textId="6361DCA3" w:rsidR="004B62F6" w:rsidRPr="004B62F6" w:rsidRDefault="004B62F6" w:rsidP="004B62F6">
      <w:pPr>
        <w:pStyle w:val="af4"/>
        <w:ind w:left="709" w:firstLine="0"/>
        <w:jc w:val="center"/>
      </w:pPr>
      <w:r>
        <w:t xml:space="preserve">Рисунок </w:t>
      </w:r>
      <w:r w:rsidR="00306028">
        <w:t>6</w:t>
      </w:r>
      <w:r>
        <w:t xml:space="preserve"> – Интерфейс </w:t>
      </w:r>
      <w:r>
        <w:t xml:space="preserve">модуля </w:t>
      </w:r>
      <w:r w:rsidRPr="00E9511E">
        <w:t>1</w:t>
      </w:r>
      <w:proofErr w:type="gramStart"/>
      <w:r w:rsidRPr="00E9511E">
        <w:t>С:Медиабиблиотека</w:t>
      </w:r>
      <w:proofErr w:type="gramEnd"/>
    </w:p>
    <w:p w14:paraId="3273605C" w14:textId="77777777" w:rsidR="004B62F6" w:rsidRPr="00E9511E" w:rsidRDefault="004B62F6" w:rsidP="004B62F6">
      <w:pPr>
        <w:pStyle w:val="af4"/>
        <w:ind w:left="709" w:firstLine="0"/>
        <w:jc w:val="center"/>
      </w:pPr>
    </w:p>
    <w:p w14:paraId="6DBD62F0" w14:textId="1591AAAA" w:rsidR="00DD2B9C" w:rsidRPr="00E9511E" w:rsidRDefault="00900621" w:rsidP="00DD2B9C">
      <w:pPr>
        <w:pStyle w:val="af4"/>
      </w:pPr>
      <w:r w:rsidRPr="00E9511E">
        <w:t>Таким образом, существующие системы предлагают лишь частичную функциональность, связанную с управлением графическими ресурсами, но не обеспечивают комплексного контроля над файлами, автоматизации проверки макетов, интеграции с CRM ELMA и соблюдения внутренних стандартов компании. Это подтверждает необходимость разработки специализированного программного модуля, адаптированного под реальные процессы работы дизайнеров.</w:t>
      </w:r>
    </w:p>
    <w:p w14:paraId="104D0B43" w14:textId="77777777" w:rsidR="001E5BCD" w:rsidRPr="00E9511E" w:rsidRDefault="001E5BCD" w:rsidP="00DD2B9C">
      <w:pPr>
        <w:pStyle w:val="af4"/>
        <w:rPr>
          <w:bCs/>
        </w:rPr>
      </w:pPr>
    </w:p>
    <w:p w14:paraId="6F9E46B4" w14:textId="77777777" w:rsidR="00FC481B" w:rsidRPr="00E9511E" w:rsidRDefault="000F751F" w:rsidP="00FC481B">
      <w:pPr>
        <w:pStyle w:val="2"/>
        <w:rPr>
          <w:rFonts w:cs="Times New Roman"/>
        </w:rPr>
      </w:pPr>
      <w:bookmarkStart w:id="14" w:name="_Toc217938219"/>
      <w:r w:rsidRPr="00E9511E">
        <w:rPr>
          <w:rFonts w:cs="Times New Roman"/>
        </w:rPr>
        <w:t>2.3</w:t>
      </w:r>
      <w:r w:rsidR="00FC481B" w:rsidRPr="00E9511E">
        <w:rPr>
          <w:rFonts w:cs="Times New Roman"/>
        </w:rPr>
        <w:t xml:space="preserve"> Оценка эффективности существующих решений</w:t>
      </w:r>
      <w:bookmarkEnd w:id="14"/>
    </w:p>
    <w:p w14:paraId="7FB586D1" w14:textId="77777777" w:rsidR="00BD5331" w:rsidRPr="00E9511E" w:rsidRDefault="001E5BCD" w:rsidP="001E5BCD">
      <w:pPr>
        <w:pStyle w:val="af4"/>
      </w:pPr>
      <w:r w:rsidRPr="00E9511E">
        <w:t>Изученные системы, предназначенные для хранения и организационного сопровождения графических файлов, демонстрируют определённый прогресс в управлении визуальными материалами. Тем не менее ни одно из существующих решений не обеспечивает полного набора функций, необходимого компании «</w:t>
      </w:r>
      <w:proofErr w:type="spellStart"/>
      <w:r w:rsidRPr="00E9511E">
        <w:t>Брендмашина</w:t>
      </w:r>
      <w:proofErr w:type="spellEnd"/>
      <w:r w:rsidRPr="00E9511E">
        <w:t>» для автоматизации процессов работы дизайнеров. Основным ограничением является то, что большинство таких инструментов ориентированы на каталогизацию и отображение файлов, но не контролируют корпоративные стандарты и правила работы с ними.</w:t>
      </w:r>
      <w:r w:rsidR="00BD5331" w:rsidRPr="00E9511E">
        <w:t xml:space="preserve"> </w:t>
      </w:r>
    </w:p>
    <w:p w14:paraId="0FD22826" w14:textId="5AA4CF67" w:rsidR="001E5BCD" w:rsidRPr="00E9511E" w:rsidRDefault="00BD5331" w:rsidP="001E5BCD">
      <w:pPr>
        <w:pStyle w:val="af4"/>
      </w:pPr>
      <w:r w:rsidRPr="00E9511E">
        <w:t>Наиболее распространёнными проблемами являются:</w:t>
      </w:r>
    </w:p>
    <w:p w14:paraId="0C5AFE38" w14:textId="7333F49C" w:rsidR="001E5BCD" w:rsidRPr="00E9511E" w:rsidRDefault="001E5BCD" w:rsidP="00AF4217">
      <w:pPr>
        <w:pStyle w:val="af4"/>
        <w:numPr>
          <w:ilvl w:val="0"/>
          <w:numId w:val="29"/>
        </w:numPr>
        <w:ind w:left="0" w:firstLine="709"/>
      </w:pPr>
      <w:r w:rsidRPr="00E9511E">
        <w:lastRenderedPageBreak/>
        <w:t>отсутствие механизмов автоматизированной проверки правильности именования файлов и структуры каталогов. Большинство систем позволяют хранить ресурсы и добавлять метаданные, однако не обеспечивают контроль того, соответствует ли имя файла требуемым правилам, а также не отслеживают размещение материалов в нужных директориях. Это приводит к появлению несоответствий, затрудняет поиск и усложняет работу с проектами, особенно при высокой интенсивности задач.</w:t>
      </w:r>
    </w:p>
    <w:p w14:paraId="19D7579A" w14:textId="355ADC2A" w:rsidR="001E5BCD" w:rsidRPr="00E9511E" w:rsidRDefault="00BD5331" w:rsidP="00AF4217">
      <w:pPr>
        <w:pStyle w:val="af4"/>
        <w:numPr>
          <w:ilvl w:val="0"/>
          <w:numId w:val="29"/>
        </w:numPr>
        <w:ind w:left="0" w:firstLine="709"/>
      </w:pPr>
      <w:r w:rsidRPr="00E9511E">
        <w:softHyphen/>
      </w:r>
      <w:r w:rsidR="001E5BCD" w:rsidRPr="00E9511E">
        <w:t>существующие решения не поддерживают автоматическую привязку файлов к проектам и заказчикам на основе данных из внешних систем. Интеграция с CRM, включая ELMA, как правило отсутствует, что делает невозможным получение информации о клиенте или заказе непосредственно в момент создания или сохранения файла. Это увеличивает зависимость рабочего процесса от человеческого фактора и повышает риск ошибок при ведении документации.</w:t>
      </w:r>
    </w:p>
    <w:p w14:paraId="6CB97554" w14:textId="643A69C8" w:rsidR="00BD5331" w:rsidRPr="00E9511E" w:rsidRDefault="001E5BCD" w:rsidP="00AF4217">
      <w:pPr>
        <w:pStyle w:val="af4"/>
        <w:numPr>
          <w:ilvl w:val="0"/>
          <w:numId w:val="29"/>
        </w:numPr>
        <w:ind w:left="0" w:firstLine="709"/>
      </w:pPr>
      <w:r w:rsidRPr="00E9511E">
        <w:t>не предоставляют инструментов для анализа и тегирования файлов с помощью методов искусственного интеллекта</w:t>
      </w:r>
      <w:r w:rsidR="00BD5331" w:rsidRPr="00E9511E">
        <w:t xml:space="preserve"> большинство представленных платформ также</w:t>
      </w:r>
      <w:r w:rsidRPr="00E9511E">
        <w:t xml:space="preserve">. Отсутствие таких возможностей затрудняет автоматическую классификацию материалов, проверку их принадлежности проекту и последующий поиск. </w:t>
      </w:r>
    </w:p>
    <w:p w14:paraId="75487DB1" w14:textId="7D1ED619" w:rsidR="001E5BCD" w:rsidRPr="00E9511E" w:rsidRDefault="001E5BCD" w:rsidP="00AF4217">
      <w:pPr>
        <w:pStyle w:val="af4"/>
        <w:numPr>
          <w:ilvl w:val="0"/>
          <w:numId w:val="29"/>
        </w:numPr>
        <w:ind w:left="0" w:firstLine="709"/>
      </w:pPr>
      <w:r w:rsidRPr="00E9511E">
        <w:t>существующие решения не обеспечивают журналирование действий сотрудников на уровне локальных рабочих станций, что ограничивает возможность анализа рабочих процессов и контроля качества.</w:t>
      </w:r>
    </w:p>
    <w:p w14:paraId="790AEBD4" w14:textId="77777777" w:rsidR="001E5BCD" w:rsidRPr="00E9511E" w:rsidRDefault="001E5BCD" w:rsidP="001E5BCD">
      <w:pPr>
        <w:pStyle w:val="af4"/>
      </w:pPr>
      <w:r w:rsidRPr="00E9511E">
        <w:t>Таким образом, проведённая оценка показывает, что существующие системы обладают полезными возможностями для структурирования графических материалов, но не предоставляют комплексного функционала, необходимого компании «</w:t>
      </w:r>
      <w:proofErr w:type="spellStart"/>
      <w:r w:rsidRPr="00E9511E">
        <w:t>Брендмашина</w:t>
      </w:r>
      <w:proofErr w:type="spellEnd"/>
      <w:r w:rsidRPr="00E9511E">
        <w:t xml:space="preserve">». Отсутствие механизмов контроля правил именования, отсутствие автоматической привязки файлов к проектам, ограниченные возможности аналитики и отсутствие интеграции с CRM ELMA </w:t>
      </w:r>
      <w:r w:rsidRPr="00E9511E">
        <w:lastRenderedPageBreak/>
        <w:t>подтверждают необходимость разработки специализированного программного модуля, который будет учитывать специфику работы дизайнеров и обеспечивать автоматизацию ключевых процессов.</w:t>
      </w:r>
    </w:p>
    <w:p w14:paraId="268E1FCF" w14:textId="77777777" w:rsidR="009E1985" w:rsidRPr="00E9511E" w:rsidRDefault="009E1985" w:rsidP="00BD5331">
      <w:pPr>
        <w:pStyle w:val="af4"/>
        <w:ind w:firstLine="0"/>
      </w:pPr>
    </w:p>
    <w:p w14:paraId="3567184C" w14:textId="59348694" w:rsidR="008140EF" w:rsidRPr="00E9511E" w:rsidRDefault="008140EF" w:rsidP="00BD5331">
      <w:pPr>
        <w:pStyle w:val="2"/>
        <w:spacing w:line="360" w:lineRule="auto"/>
        <w:rPr>
          <w:rFonts w:cs="Times New Roman"/>
        </w:rPr>
      </w:pPr>
      <w:bookmarkStart w:id="15" w:name="_Toc217938220"/>
      <w:r w:rsidRPr="00E9511E">
        <w:rPr>
          <w:rFonts w:cs="Times New Roman"/>
        </w:rPr>
        <w:t>2.</w:t>
      </w:r>
      <w:r w:rsidR="000F751F" w:rsidRPr="00E9511E">
        <w:rPr>
          <w:rFonts w:cs="Times New Roman"/>
        </w:rPr>
        <w:t>4</w:t>
      </w:r>
      <w:r w:rsidRPr="00E9511E">
        <w:rPr>
          <w:rFonts w:cs="Times New Roman"/>
        </w:rPr>
        <w:t xml:space="preserve"> </w:t>
      </w:r>
      <w:r w:rsidR="00E56F52" w:rsidRPr="00E9511E">
        <w:rPr>
          <w:rFonts w:cs="Times New Roman"/>
        </w:rPr>
        <w:t>Определение основных бизнес</w:t>
      </w:r>
      <w:r w:rsidR="00200B01">
        <w:rPr>
          <w:rFonts w:cs="Times New Roman"/>
        </w:rPr>
        <w:t>-</w:t>
      </w:r>
      <w:r w:rsidR="00E56F52" w:rsidRPr="00E9511E">
        <w:rPr>
          <w:rFonts w:cs="Times New Roman"/>
        </w:rPr>
        <w:t>процессов разрабатываемой ИС</w:t>
      </w:r>
      <w:bookmarkEnd w:id="15"/>
    </w:p>
    <w:p w14:paraId="47F4A750" w14:textId="77777777" w:rsidR="00094FD2" w:rsidRPr="00E9511E" w:rsidRDefault="00094FD2" w:rsidP="00094FD2">
      <w:pPr>
        <w:pStyle w:val="af4"/>
      </w:pPr>
      <w:r w:rsidRPr="00E9511E">
        <w:t>Эффективное управление графическими файлами является важной составляющей деятельности дизайнерского отдела, поскольку качество организации рабочих материалов напрямую влияет на скорость выполнения задач, точность документации и удобство взаимодействия между сотрудниками. Разрабатываемый программный модуль призван автоматизировать ключевые процессы, связанные с созданием, сохранением, структурированием и сопровождением файлов, обеспечивая единообразие и прозрачность в работе над проектами.</w:t>
      </w:r>
    </w:p>
    <w:p w14:paraId="3507E226" w14:textId="024B1E74" w:rsidR="00094FD2" w:rsidRPr="00E9511E" w:rsidRDefault="00094FD2" w:rsidP="00094FD2">
      <w:pPr>
        <w:pStyle w:val="af4"/>
      </w:pPr>
      <w:r w:rsidRPr="00E9511E">
        <w:t xml:space="preserve">В ходе работы дизайнеры выполняют множество рутинных операций </w:t>
      </w:r>
      <w:r w:rsidR="00AF4217" w:rsidRPr="00E9511E">
        <w:t>–</w:t>
      </w:r>
      <w:r w:rsidRPr="00E9511E">
        <w:t xml:space="preserve"> создают новые файлы, переименовывают их, перемещают между каталогами и сохраняют промежуточные версии. Каждое из этих действий потенциально может привести к ошибке, особенно в условиях высокой нагрузки и параллельной работы над несколькими проектами. Автоматизированный контроль, встроенный в модуль, должен отслеживать эти операции, проверять корректность имени и пути сохранения, а также обеспечивать соответствие установленным корпоративным правилам.</w:t>
      </w:r>
    </w:p>
    <w:p w14:paraId="439187FE" w14:textId="5E33922C" w:rsidR="00094FD2" w:rsidRPr="00E9511E" w:rsidRDefault="00094FD2" w:rsidP="00094FD2">
      <w:pPr>
        <w:pStyle w:val="af4"/>
      </w:pPr>
      <w:r w:rsidRPr="00E9511E">
        <w:t>Значимым аспектом является и привязка файлов к конкретным проектам и заказчикам, что требует интеграции с CRM ELMA. Использование данных CRM позволяет системе автоматически определять контекст выполняемой задачи, сверять информацию о проекте с выбранной директорией и предупреждать о возможных несоответствиях. Это существенно снижает вероятность ошибок, связанных с ручным введением информации, и обеспечивает правильное документирование материалов.</w:t>
      </w:r>
    </w:p>
    <w:p w14:paraId="44C3CDFB" w14:textId="68674E4B" w:rsidR="00094FD2" w:rsidRPr="00E9511E" w:rsidRDefault="00094FD2" w:rsidP="00094FD2">
      <w:pPr>
        <w:pStyle w:val="af4"/>
      </w:pPr>
      <w:r w:rsidRPr="00E9511E">
        <w:lastRenderedPageBreak/>
        <w:t>Наряду с этим важную роль играет возможность фиксировать все выполняемые операции и анализировать их в дальнейшем. Журналирование действий помогает отслеживать историю изменений, выявлять типичные ошибки сотрудников и повышать прозрачность процесса работы. Дополнительные интеллектуальные функции, такие как автоматическое тегирование файлов и интерактивные подсказки, позволяют повысить удобство работы и снизить влияние человеческого фактора.</w:t>
      </w:r>
    </w:p>
    <w:p w14:paraId="53BB06E3" w14:textId="77787AFD" w:rsidR="00BD5331" w:rsidRPr="00E9511E" w:rsidRDefault="00094FD2" w:rsidP="00094FD2">
      <w:pPr>
        <w:pStyle w:val="af4"/>
      </w:pPr>
      <w:r w:rsidRPr="00E9511E">
        <w:t>В то же время существующие инструменты для работы с графическими файлами часто не располагают подобным набором функций. Отсутствие автоматического контроля над структурой хранения, невозможность проверки связи между файлом и проектом, а также недостаток аналитических возможностей приводят к ошибкам, дублированию данных и увеличению времени, необходимого для поиска и уточнения информации. Это снижает эффективность работы дизайнеров и усложняет организацию проектной деятельности, подчёркивая необходимость разработки более функционального и интеллектуального решения.</w:t>
      </w:r>
    </w:p>
    <w:p w14:paraId="641337C4" w14:textId="77777777" w:rsidR="00094FD2" w:rsidRPr="00E9511E" w:rsidRDefault="00094FD2" w:rsidP="00094FD2">
      <w:pPr>
        <w:pStyle w:val="af4"/>
      </w:pPr>
    </w:p>
    <w:p w14:paraId="73B9962A" w14:textId="55CCBB5B" w:rsidR="005374B9" w:rsidRPr="00E9511E" w:rsidRDefault="008140EF" w:rsidP="00944636">
      <w:pPr>
        <w:pStyle w:val="2"/>
        <w:spacing w:line="360" w:lineRule="auto"/>
        <w:rPr>
          <w:rFonts w:cs="Times New Roman"/>
          <w:bCs/>
        </w:rPr>
      </w:pPr>
      <w:bookmarkStart w:id="16" w:name="_Toc217938221"/>
      <w:r w:rsidRPr="00E9511E">
        <w:rPr>
          <w:rFonts w:cs="Times New Roman"/>
        </w:rPr>
        <w:t>2.</w:t>
      </w:r>
      <w:r w:rsidR="000F751F" w:rsidRPr="00E9511E">
        <w:rPr>
          <w:rFonts w:cs="Times New Roman"/>
        </w:rPr>
        <w:t>4</w:t>
      </w:r>
      <w:r w:rsidR="00E56F52" w:rsidRPr="00E9511E">
        <w:rPr>
          <w:rFonts w:cs="Times New Roman"/>
        </w:rPr>
        <w:t>.1</w:t>
      </w:r>
      <w:r w:rsidRPr="00E9511E">
        <w:rPr>
          <w:rFonts w:cs="Times New Roman"/>
        </w:rPr>
        <w:t xml:space="preserve"> </w:t>
      </w:r>
      <w:r w:rsidR="00E12B39" w:rsidRPr="00E9511E">
        <w:rPr>
          <w:rFonts w:cs="Times New Roman"/>
        </w:rPr>
        <w:t>Контроль работы с графическими файлами</w:t>
      </w:r>
      <w:bookmarkEnd w:id="16"/>
    </w:p>
    <w:p w14:paraId="3849CE78" w14:textId="774ED33E" w:rsidR="00094FD2" w:rsidRPr="00E9511E" w:rsidRDefault="00094FD2" w:rsidP="00094FD2">
      <w:pPr>
        <w:pStyle w:val="af4"/>
        <w:rPr>
          <w:bCs/>
        </w:rPr>
      </w:pPr>
      <w:r w:rsidRPr="00E9511E">
        <w:rPr>
          <w:bCs/>
        </w:rPr>
        <w:t>Контроль операций с графическими файлами является базовым бизнес</w:t>
      </w:r>
      <w:r w:rsidR="00200B01">
        <w:rPr>
          <w:bCs/>
        </w:rPr>
        <w:t>-</w:t>
      </w:r>
      <w:r w:rsidRPr="00E9511E">
        <w:rPr>
          <w:bCs/>
        </w:rPr>
        <w:t>процессом, поскольку именно на этом уровне формируется качество и корректность всей дальнейшей работы с проектными материалами. Данная функция обеспечивает мониторинг ключевых действий дизайнера: создание нового файла, сохранение документа, изменение его имени, перемещение по структуре каталогов и удаление.</w:t>
      </w:r>
    </w:p>
    <w:p w14:paraId="6A173192" w14:textId="58F36608" w:rsidR="00094FD2" w:rsidRPr="00E9511E" w:rsidRDefault="00094FD2" w:rsidP="00094FD2">
      <w:pPr>
        <w:pStyle w:val="af4"/>
        <w:rPr>
          <w:bCs/>
        </w:rPr>
      </w:pPr>
      <w:r w:rsidRPr="00E9511E">
        <w:rPr>
          <w:bCs/>
        </w:rPr>
        <w:t xml:space="preserve">Система отслеживает эти события в режиме реального времени и проверяет их соответствие установленным правилам. К таким правилам относятся регламентированные форматы именования файлов, принципы </w:t>
      </w:r>
      <w:r w:rsidRPr="00E9511E">
        <w:rPr>
          <w:bCs/>
        </w:rPr>
        <w:lastRenderedPageBreak/>
        <w:t>размещения материалов по проектам, а также требования к иерархии корпоративной системы хранения.</w:t>
      </w:r>
    </w:p>
    <w:p w14:paraId="1D6DD601" w14:textId="5B4850AE" w:rsidR="00094FD2" w:rsidRPr="00E9511E" w:rsidRDefault="00094FD2" w:rsidP="00094FD2">
      <w:pPr>
        <w:pStyle w:val="af4"/>
        <w:rPr>
          <w:bCs/>
        </w:rPr>
      </w:pPr>
      <w:r w:rsidRPr="00E9511E">
        <w:rPr>
          <w:bCs/>
        </w:rPr>
        <w:t xml:space="preserve">При выявлении нарушений система автоматически реагирует: формирует подсказку, предупреждение или рекомендацию по корректировке действий. Это позволяет избежать распространённых ошибок </w:t>
      </w:r>
      <w:r w:rsidR="00AF4217" w:rsidRPr="00E9511E">
        <w:rPr>
          <w:bCs/>
        </w:rPr>
        <w:t>–</w:t>
      </w:r>
      <w:r w:rsidRPr="00E9511E">
        <w:rPr>
          <w:bCs/>
        </w:rPr>
        <w:t xml:space="preserve"> неправильных названий файлов, сохранения в неверную директорию, случайного смешивания материалов разных проектов.</w:t>
      </w:r>
    </w:p>
    <w:p w14:paraId="1689DEB5" w14:textId="0AAC37FB" w:rsidR="00C325B3" w:rsidRPr="00E9511E" w:rsidRDefault="00094FD2" w:rsidP="00094FD2">
      <w:pPr>
        <w:pStyle w:val="af4"/>
        <w:rPr>
          <w:bCs/>
        </w:rPr>
      </w:pPr>
      <w:r w:rsidRPr="00E9511E">
        <w:rPr>
          <w:bCs/>
        </w:rPr>
        <w:t>Таким образом, данный бизнес</w:t>
      </w:r>
      <w:r w:rsidR="00200B01">
        <w:rPr>
          <w:bCs/>
        </w:rPr>
        <w:t>-</w:t>
      </w:r>
      <w:r w:rsidRPr="00E9511E">
        <w:rPr>
          <w:bCs/>
        </w:rPr>
        <w:t>процесс обеспечивает системность работы дизайнеров, снижает время на исправление ошибок и предотвращает накопление неструктурированных файлов, что является одной из наиболее частых проблем в среде творческой деятельности.</w:t>
      </w:r>
    </w:p>
    <w:p w14:paraId="4A0F2A86" w14:textId="77777777" w:rsidR="00094FD2" w:rsidRPr="00E9511E" w:rsidRDefault="00094FD2" w:rsidP="00094FD2">
      <w:pPr>
        <w:pStyle w:val="af4"/>
        <w:rPr>
          <w:bCs/>
        </w:rPr>
      </w:pPr>
    </w:p>
    <w:p w14:paraId="4231799B" w14:textId="7389276A" w:rsidR="008140EF" w:rsidRPr="00E9511E" w:rsidRDefault="008140EF" w:rsidP="00493D2F">
      <w:pPr>
        <w:pStyle w:val="2"/>
        <w:rPr>
          <w:rFonts w:cs="Times New Roman"/>
          <w:bCs/>
        </w:rPr>
      </w:pPr>
      <w:bookmarkStart w:id="17" w:name="_Toc217938222"/>
      <w:r w:rsidRPr="00E9511E">
        <w:rPr>
          <w:rFonts w:cs="Times New Roman"/>
        </w:rPr>
        <w:t>2.</w:t>
      </w:r>
      <w:r w:rsidR="000F751F" w:rsidRPr="00E9511E">
        <w:rPr>
          <w:rFonts w:cs="Times New Roman"/>
        </w:rPr>
        <w:t>4</w:t>
      </w:r>
      <w:r w:rsidR="00E56F52" w:rsidRPr="00E9511E">
        <w:rPr>
          <w:rFonts w:cs="Times New Roman"/>
        </w:rPr>
        <w:t>.2</w:t>
      </w:r>
      <w:r w:rsidRPr="00E9511E">
        <w:rPr>
          <w:rFonts w:cs="Times New Roman"/>
        </w:rPr>
        <w:t xml:space="preserve"> </w:t>
      </w:r>
      <w:r w:rsidR="00E12B39" w:rsidRPr="00E9511E">
        <w:rPr>
          <w:rFonts w:cs="Times New Roman"/>
        </w:rPr>
        <w:t>Интеграция с CRM ELMA и привязка файлов к проектам</w:t>
      </w:r>
      <w:bookmarkEnd w:id="17"/>
    </w:p>
    <w:p w14:paraId="4D6332CA" w14:textId="77777777" w:rsidR="00094FD2" w:rsidRPr="00E9511E" w:rsidRDefault="00094FD2" w:rsidP="00094FD2">
      <w:pPr>
        <w:pStyle w:val="af4"/>
        <w:rPr>
          <w:bCs/>
        </w:rPr>
      </w:pPr>
      <w:r w:rsidRPr="00E9511E">
        <w:rPr>
          <w:bCs/>
        </w:rPr>
        <w:t>Эффективное управление проектными данными требует своевременного получения информации о клиентах, заказах и связанных задачах. Интеграция с CRM ELMA обеспечивает доступ к актуальным сведениям о проекте, включая заказчика, тип продукции, сроки и статус работы. Использование таких данных позволяет автоматически сопоставлять графические файлы с конкретными проектами и поддерживать единообразие в процессах хранения и структурирования рабочих материалов.</w:t>
      </w:r>
    </w:p>
    <w:p w14:paraId="58198BE1" w14:textId="23F59046" w:rsidR="00094FD2" w:rsidRPr="00E9511E" w:rsidRDefault="00094FD2" w:rsidP="00094FD2">
      <w:pPr>
        <w:pStyle w:val="af4"/>
        <w:rPr>
          <w:bCs/>
        </w:rPr>
      </w:pPr>
      <w:r w:rsidRPr="00E9511E">
        <w:rPr>
          <w:bCs/>
        </w:rPr>
        <w:t>Наличие корректной связки между файлами и проектом является важным аспектом организации работы дизайнеров. Это снижает риск ошибок, связанных с неверным указанием клиента, неправильным размещением файлов в структуре каталогов и последующей путаницей при передаче данных между сотрудниками.</w:t>
      </w:r>
    </w:p>
    <w:p w14:paraId="07F942EB" w14:textId="1EAC84BB" w:rsidR="005374B9" w:rsidRPr="00E9511E" w:rsidRDefault="00094FD2" w:rsidP="00094FD2">
      <w:pPr>
        <w:pStyle w:val="af4"/>
        <w:rPr>
          <w:bCs/>
        </w:rPr>
      </w:pPr>
      <w:r w:rsidRPr="00E9511E">
        <w:rPr>
          <w:bCs/>
        </w:rPr>
        <w:t xml:space="preserve">В то же время многие существующие решения не обеспечивают полноценной автоматизации данного процесса. Отсутствие встроенных механизмов проверки принадлежности файла определённому проекту </w:t>
      </w:r>
      <w:r w:rsidRPr="00E9511E">
        <w:rPr>
          <w:bCs/>
        </w:rPr>
        <w:lastRenderedPageBreak/>
        <w:t>вынуждает сотрудников вручную сверять данные, что увеличивает вероятность ошибок и усложняет контроль над рабочими материалами. Недостаточная интеграция с проектными данными снижает эффективность взаимодействия между сотрудниками и усложняет поддержание порядка в файловой системе компании.</w:t>
      </w:r>
    </w:p>
    <w:p w14:paraId="241AC329" w14:textId="38E6C923" w:rsidR="00094FD2" w:rsidRPr="00E9511E" w:rsidRDefault="00094FD2" w:rsidP="00094FD2">
      <w:pPr>
        <w:pStyle w:val="2"/>
        <w:spacing w:line="360" w:lineRule="auto"/>
        <w:rPr>
          <w:rFonts w:cs="Times New Roman"/>
        </w:rPr>
      </w:pPr>
      <w:bookmarkStart w:id="18" w:name="_Toc217938223"/>
      <w:r w:rsidRPr="00E9511E">
        <w:rPr>
          <w:rFonts w:cs="Times New Roman"/>
        </w:rPr>
        <w:t>2.4.</w:t>
      </w:r>
      <w:r w:rsidR="002042B2" w:rsidRPr="00E9511E">
        <w:rPr>
          <w:rFonts w:cs="Times New Roman"/>
        </w:rPr>
        <w:t>3</w:t>
      </w:r>
      <w:r w:rsidRPr="00E9511E">
        <w:rPr>
          <w:rFonts w:cs="Times New Roman"/>
        </w:rPr>
        <w:t xml:space="preserve"> Журналирование и аналитическая обработка данных</w:t>
      </w:r>
      <w:bookmarkEnd w:id="18"/>
      <w:r w:rsidRPr="00E9511E">
        <w:rPr>
          <w:rFonts w:cs="Times New Roman"/>
        </w:rPr>
        <w:t xml:space="preserve"> </w:t>
      </w:r>
    </w:p>
    <w:p w14:paraId="1A5F68F6" w14:textId="24E1A12F" w:rsidR="00094FD2" w:rsidRPr="00E9511E" w:rsidRDefault="00094FD2" w:rsidP="00094FD2">
      <w:pPr>
        <w:pStyle w:val="af4"/>
      </w:pPr>
      <w:r w:rsidRPr="00E9511E">
        <w:t>Журналирование является важным инструментом для отслеживания действий пользователей и анализа качества выполнения рабочих операций. Ведение единого журнала позволяет фиксировать создание, сохранение, перемещение и другие изменения файлов, формируя полную картину процесса работы над проектами. Такие данные служат основой для анализа соблюдения регламентов и выявления возможных проблем в организации рабочих процессов.</w:t>
      </w:r>
    </w:p>
    <w:p w14:paraId="16898DC3" w14:textId="7EF15E50" w:rsidR="00094FD2" w:rsidRPr="00E9511E" w:rsidRDefault="00094FD2" w:rsidP="00094FD2">
      <w:pPr>
        <w:pStyle w:val="af4"/>
      </w:pPr>
      <w:r w:rsidRPr="00E9511E">
        <w:t>Наличие подробной истории действий способствует повышению прозрачности и оперативности контроля. Администраторы могут выявлять повторяющиеся ошибки, отслеживать тенденции в работе сотрудников и принимать управленческие решения на основе фактических данных. Дополнительные аналитические механизмы позволяют оценивать эффективность процессов, определять зоны риска и улучшать внутренние регламенты.</w:t>
      </w:r>
    </w:p>
    <w:p w14:paraId="7742031E" w14:textId="1FB1472C" w:rsidR="00094FD2" w:rsidRPr="00E9511E" w:rsidRDefault="00094FD2" w:rsidP="00094FD2">
      <w:pPr>
        <w:pStyle w:val="af4"/>
      </w:pPr>
      <w:r w:rsidRPr="00E9511E">
        <w:t>Тем не менее многие существующие системы не включают развитых средств журналирования или предоставляют их в ограниченном виде. Это приводит к недостатку информации о реальных процессах работы и усложняет анализ причин возникающих ошибок. Без доступа к подробным данным становится затруднительно выявлять системные проблемы, формировать рекомендации и поддерживать высокий уровень качества проектной деятельности.</w:t>
      </w:r>
    </w:p>
    <w:p w14:paraId="6F0426CB" w14:textId="77777777" w:rsidR="00094FD2" w:rsidRPr="00E9511E" w:rsidRDefault="00094FD2" w:rsidP="00094FD2">
      <w:pPr>
        <w:pStyle w:val="af4"/>
      </w:pPr>
    </w:p>
    <w:p w14:paraId="29065500" w14:textId="676AD54B" w:rsidR="00094FD2" w:rsidRPr="00E9511E" w:rsidRDefault="00094FD2" w:rsidP="00094FD2">
      <w:pPr>
        <w:pStyle w:val="2"/>
        <w:rPr>
          <w:rFonts w:cs="Times New Roman"/>
        </w:rPr>
      </w:pPr>
      <w:bookmarkStart w:id="19" w:name="_Toc217938224"/>
      <w:r w:rsidRPr="00E9511E">
        <w:rPr>
          <w:rFonts w:cs="Times New Roman"/>
        </w:rPr>
        <w:lastRenderedPageBreak/>
        <w:t xml:space="preserve">2.4.4 </w:t>
      </w:r>
      <w:r w:rsidR="00CA737D">
        <w:rPr>
          <w:rFonts w:cs="Times New Roman"/>
        </w:rPr>
        <w:t>ИИ</w:t>
      </w:r>
      <w:r w:rsidR="00D16FD7">
        <w:rPr>
          <w:rFonts w:cs="Times New Roman"/>
        </w:rPr>
        <w:t xml:space="preserve"> </w:t>
      </w:r>
      <w:r w:rsidRPr="00E9511E">
        <w:rPr>
          <w:rFonts w:cs="Times New Roman"/>
        </w:rPr>
        <w:t>тегирование и взаимодействие с пользователем</w:t>
      </w:r>
      <w:bookmarkEnd w:id="19"/>
    </w:p>
    <w:p w14:paraId="64684367" w14:textId="0A2BC95B" w:rsidR="00094FD2" w:rsidRPr="00E9511E" w:rsidRDefault="00094FD2" w:rsidP="00094FD2">
      <w:pPr>
        <w:spacing w:line="360" w:lineRule="auto"/>
      </w:pPr>
      <w:r w:rsidRPr="00E9511E">
        <w:t>Автоматическое тегирование является важным элементом интеллектуальной обработки данных и способствует упорядочиванию рабочих материалов. Анализ содержимого графических файлов позволяет системе формировать набор тегов, которые отражают ключевые характеристики макета и облегчают поиск, фильтрацию и последующую работу с файлами. Такой подход повышает структурированность данных и ускоряет выполнение рутинных операций.</w:t>
      </w:r>
    </w:p>
    <w:p w14:paraId="7519438A" w14:textId="4CD85A1C" w:rsidR="00094FD2" w:rsidRPr="00E9511E" w:rsidRDefault="00094FD2" w:rsidP="00094FD2">
      <w:pPr>
        <w:spacing w:line="360" w:lineRule="auto"/>
      </w:pPr>
      <w:r w:rsidRPr="00E9511E">
        <w:t>Наряду с этим взаимодействие системы с пользователем играет значительную роль в снижении числа ошибок. Дизайнер получает подсказки, предупреждения и рекомендации в ходе выполнения операций, что помогает вовремя обнаруживать несоответствия требованиям и корректировать действия до возникновения проблем. Наличие таких инструментов упрощает рабочий процесс, делает его более предсказуемым и снижает зависимость от человеческого фактора.</w:t>
      </w:r>
    </w:p>
    <w:p w14:paraId="7DFAF5B6" w14:textId="64E8D594" w:rsidR="00094FD2" w:rsidRPr="00E9511E" w:rsidRDefault="00094FD2" w:rsidP="00094FD2">
      <w:pPr>
        <w:spacing w:line="360" w:lineRule="auto"/>
      </w:pPr>
      <w:r w:rsidRPr="00E9511E">
        <w:t>При этом многие существующие решения предлагают лишь ограниченный набор интеллектуальных функций. Отсутствие автоматического анализа контента, подсказок или интеллектуальной поддержки приводит к тому, что сотрудники вынуждены самостоятельно следить за соблюдением правил и структурой хранения. Это повышает риск возникновения ошибок и усложняет процесс организации данных, особенно при большом объёме проектов и высокой скорости работы.</w:t>
      </w:r>
    </w:p>
    <w:p w14:paraId="5356696E" w14:textId="3517728F" w:rsidR="002042B2" w:rsidRPr="00E9511E" w:rsidRDefault="002042B2">
      <w:pPr>
        <w:spacing w:after="160" w:line="278" w:lineRule="auto"/>
        <w:ind w:firstLine="0"/>
        <w:jc w:val="left"/>
        <w:rPr>
          <w:rFonts w:eastAsiaTheme="majorEastAsia"/>
          <w:spacing w:val="-10"/>
          <w:kern w:val="28"/>
          <w:sz w:val="56"/>
          <w:szCs w:val="56"/>
        </w:rPr>
      </w:pPr>
      <w:r w:rsidRPr="00E9511E">
        <w:br w:type="page"/>
      </w:r>
    </w:p>
    <w:p w14:paraId="244B0985" w14:textId="77777777" w:rsidR="008140EF" w:rsidRPr="00E9511E" w:rsidRDefault="00A41F73" w:rsidP="002110DF">
      <w:pPr>
        <w:pStyle w:val="1"/>
        <w:rPr>
          <w:rFonts w:eastAsia="Times New Roman" w:cs="Times New Roman"/>
        </w:rPr>
      </w:pPr>
      <w:bookmarkStart w:id="20" w:name="_Toc217938225"/>
      <w:r w:rsidRPr="00E9511E">
        <w:rPr>
          <w:rFonts w:eastAsia="Times New Roman" w:cs="Times New Roman"/>
        </w:rPr>
        <w:lastRenderedPageBreak/>
        <w:t>3</w:t>
      </w:r>
      <w:r w:rsidR="002110DF" w:rsidRPr="00E9511E">
        <w:rPr>
          <w:rFonts w:eastAsia="Times New Roman" w:cs="Times New Roman"/>
        </w:rPr>
        <w:t xml:space="preserve"> </w:t>
      </w:r>
      <w:r w:rsidR="00E56F52" w:rsidRPr="00E9511E">
        <w:rPr>
          <w:rFonts w:eastAsia="Times New Roman" w:cs="Times New Roman"/>
        </w:rPr>
        <w:t>Постановка задачи на проектирование</w:t>
      </w:r>
      <w:bookmarkEnd w:id="20"/>
    </w:p>
    <w:p w14:paraId="07EF6114" w14:textId="2AA35707" w:rsidR="00097250" w:rsidRPr="00E9511E" w:rsidRDefault="00097250" w:rsidP="00097250">
      <w:pPr>
        <w:pStyle w:val="af4"/>
      </w:pPr>
      <w:r w:rsidRPr="00E9511E">
        <w:t>Для устранения выявленных проблем в процессах работы с графическими файлами и повышения качества организации проектных материалов предлагается разработать специализированный программный модуль, обеспечивающий автоматизацию контроля, структурирования и сопровождения графических файлов в компании «</w:t>
      </w:r>
      <w:proofErr w:type="spellStart"/>
      <w:r w:rsidRPr="00E9511E">
        <w:t>Брендмашина</w:t>
      </w:r>
      <w:proofErr w:type="spellEnd"/>
      <w:r w:rsidRPr="00E9511E">
        <w:t>». Основные недостатки существующих процессов связаны с отсутствием автоматизированной проверки корректности сохранения файлов, невозможностью однозначной привязки макетов к проектам, а также отсутствием единого механизма анализа и регистрации действий сотрудников.</w:t>
      </w:r>
    </w:p>
    <w:p w14:paraId="1AC4A795" w14:textId="7FFD11DD" w:rsidR="00097250" w:rsidRPr="00E9511E" w:rsidRDefault="00097250" w:rsidP="00097250">
      <w:pPr>
        <w:pStyle w:val="af4"/>
      </w:pPr>
      <w:r w:rsidRPr="00E9511E">
        <w:t>В рамках разрабатываемого модуля планируется реализовать следующие ключевые функции:</w:t>
      </w:r>
    </w:p>
    <w:p w14:paraId="7A28ECFB" w14:textId="2A95B19D" w:rsidR="00097250" w:rsidRPr="00E9511E" w:rsidRDefault="00097250" w:rsidP="00AF4217">
      <w:pPr>
        <w:pStyle w:val="af4"/>
        <w:numPr>
          <w:ilvl w:val="0"/>
          <w:numId w:val="28"/>
        </w:numPr>
        <w:ind w:left="0" w:firstLine="709"/>
      </w:pPr>
      <w:r w:rsidRPr="00E9511E">
        <w:t>автоматизированный контроль операций с графическими файлами, включающий отслеживание действий пользователя (создание, открытие, сохранение, перемещение, переименование) и проверку соответствия корпоративным требованиям к пути сохранения, структуре каталогов и правилам именования;</w:t>
      </w:r>
    </w:p>
    <w:p w14:paraId="33CB210E" w14:textId="0287E749" w:rsidR="00097250" w:rsidRPr="00E9511E" w:rsidRDefault="00097250" w:rsidP="00AF4217">
      <w:pPr>
        <w:pStyle w:val="af4"/>
        <w:numPr>
          <w:ilvl w:val="0"/>
          <w:numId w:val="28"/>
        </w:numPr>
        <w:ind w:left="0" w:firstLine="709"/>
      </w:pPr>
      <w:r w:rsidRPr="00E9511E">
        <w:t>интеграция с CRM ELMA, обеспечивающая автоматическое получение информации о клиенте, проекте, типе продукции и связанных задачах, что позволит исключить ошибки, связанные с неправильной идентификацией файлов и несоответствием данных;</w:t>
      </w:r>
    </w:p>
    <w:p w14:paraId="67CBCF9F" w14:textId="221D8896" w:rsidR="00097250" w:rsidRPr="00E9511E" w:rsidRDefault="00097250" w:rsidP="00AF4217">
      <w:pPr>
        <w:pStyle w:val="af4"/>
        <w:numPr>
          <w:ilvl w:val="0"/>
          <w:numId w:val="28"/>
        </w:numPr>
        <w:ind w:left="0" w:firstLine="709"/>
      </w:pPr>
      <w:r w:rsidRPr="00E9511E">
        <w:t>ведение системного журнала операций, фиксирующего все действия сотрудников, включая изменения файлов, несоответствия правилам и системные уведомления, что создаст возможность аналитической обработки данных и выявления типичных ошибок;</w:t>
      </w:r>
    </w:p>
    <w:p w14:paraId="54E8787B" w14:textId="415B58F1" w:rsidR="00097250" w:rsidRPr="00E9511E" w:rsidRDefault="00097250" w:rsidP="00AF4217">
      <w:pPr>
        <w:pStyle w:val="af4"/>
        <w:numPr>
          <w:ilvl w:val="0"/>
          <w:numId w:val="28"/>
        </w:numPr>
        <w:ind w:left="0" w:firstLine="709"/>
      </w:pPr>
      <w:r w:rsidRPr="00E9511E">
        <w:t xml:space="preserve">интеллектуальное тегирование и система уведомлений, обеспечивающие автоматическое определение ключевых характеристик </w:t>
      </w:r>
      <w:r w:rsidRPr="00E9511E">
        <w:lastRenderedPageBreak/>
        <w:t>файла, формирование тегов и оперативное информирование сотрудника в случае нарушений правил сохранения или несоответствия проектным данным.</w:t>
      </w:r>
    </w:p>
    <w:p w14:paraId="3B646152" w14:textId="7562F3A0" w:rsidR="0004298F" w:rsidRPr="00E9511E" w:rsidRDefault="00097250" w:rsidP="00097250">
      <w:pPr>
        <w:pStyle w:val="af4"/>
      </w:pPr>
      <w:r w:rsidRPr="00E9511E">
        <w:t>Реализация перечисленных функций позволит создать эффективный инструмент, направленный на сокращение количества ошибок при работе с графическими материалами, повышение уровня упорядоченности в структуре хранения рабочих файлов и обеспечение прозрачности внутренних процессов. Такой подход обеспечит дизайнеров необходимыми средствами контроля, автоматизации и интеллектуальной поддержки, что приведёт к снижению влияния человеческого фактора и улучшению качества выполнения проектных задач.</w:t>
      </w:r>
    </w:p>
    <w:p w14:paraId="0FBAB932" w14:textId="77777777" w:rsidR="009E1985" w:rsidRPr="00E9511E" w:rsidRDefault="009E1985" w:rsidP="009E1985">
      <w:pPr>
        <w:pStyle w:val="af4"/>
      </w:pPr>
    </w:p>
    <w:p w14:paraId="095F7CAC" w14:textId="77777777" w:rsidR="008140EF" w:rsidRPr="00E9511E" w:rsidRDefault="00A41F73" w:rsidP="0004298F">
      <w:pPr>
        <w:pStyle w:val="2"/>
        <w:spacing w:line="360" w:lineRule="auto"/>
        <w:rPr>
          <w:rFonts w:cs="Times New Roman"/>
          <w:bCs/>
        </w:rPr>
      </w:pPr>
      <w:bookmarkStart w:id="21" w:name="_Toc217938226"/>
      <w:r w:rsidRPr="00E9511E">
        <w:rPr>
          <w:rFonts w:cs="Times New Roman"/>
        </w:rPr>
        <w:t>3</w:t>
      </w:r>
      <w:r w:rsidR="002110DF" w:rsidRPr="00E9511E">
        <w:rPr>
          <w:rFonts w:cs="Times New Roman"/>
        </w:rPr>
        <w:t xml:space="preserve">.1 </w:t>
      </w:r>
      <w:r w:rsidR="008140EF" w:rsidRPr="00E9511E">
        <w:rPr>
          <w:rFonts w:cs="Times New Roman"/>
        </w:rPr>
        <w:t>Определение цели и задач</w:t>
      </w:r>
      <w:bookmarkEnd w:id="21"/>
    </w:p>
    <w:p w14:paraId="19D8A7CC" w14:textId="69389C3F" w:rsidR="00097250" w:rsidRPr="00E9511E" w:rsidRDefault="00097250" w:rsidP="006F2237">
      <w:pPr>
        <w:pStyle w:val="af4"/>
      </w:pPr>
      <w:r w:rsidRPr="00E9511E">
        <w:t>Целью данной работы является автоматизировать процессы контроля и хранения графических файлов в компании «</w:t>
      </w:r>
      <w:proofErr w:type="spellStart"/>
      <w:r w:rsidRPr="00E9511E">
        <w:t>Брендмашина</w:t>
      </w:r>
      <w:proofErr w:type="spellEnd"/>
      <w:r w:rsidRPr="00E9511E">
        <w:t>» посредством разработки программного модуля с применением искусственного интеллекта и интеграции с CRM ELMA.</w:t>
      </w:r>
      <w:r w:rsidR="006F2237">
        <w:t xml:space="preserve"> </w:t>
      </w:r>
      <w:r w:rsidR="006F2237" w:rsidRPr="006F2237">
        <w:t>Цель проекта сформулирована по SMART. Она включает техническую составляющую — разработку модуля, ИИ-функций и интеграции с ELMA — и бизнес-составляющую — повышение эффективности и снижение количества ошибок.</w:t>
      </w:r>
    </w:p>
    <w:p w14:paraId="19CBFC97" w14:textId="29BD9395" w:rsidR="006F2237" w:rsidRPr="006F2237" w:rsidRDefault="006F2237" w:rsidP="006F2237">
      <w:pPr>
        <w:pStyle w:val="af4"/>
      </w:pPr>
      <w:r w:rsidRPr="006F2237">
        <w:t xml:space="preserve">Для достижения поставленной цели в рамках </w:t>
      </w:r>
      <w:r>
        <w:t>выпускной квалификационной работы</w:t>
      </w:r>
      <w:r w:rsidRPr="006F2237">
        <w:t xml:space="preserve"> необходимо решить следующие задачи:</w:t>
      </w:r>
    </w:p>
    <w:p w14:paraId="41A5E799" w14:textId="13D5C863" w:rsidR="006F2237" w:rsidRPr="006F2237" w:rsidRDefault="006F2237" w:rsidP="00E60C87">
      <w:pPr>
        <w:pStyle w:val="af4"/>
        <w:numPr>
          <w:ilvl w:val="0"/>
          <w:numId w:val="39"/>
        </w:numPr>
        <w:tabs>
          <w:tab w:val="clear" w:pos="720"/>
        </w:tabs>
      </w:pPr>
      <w:r w:rsidRPr="006F2237">
        <w:t>Провести анализ требований и существующих процессов работы с графическими файлами в компании, включая процессы сохранения, именования и проверки макетов.</w:t>
      </w:r>
      <w:r>
        <w:t xml:space="preserve"> Индикатором выполнения задачи является</w:t>
      </w:r>
      <w:r w:rsidRPr="006F2237">
        <w:t xml:space="preserve"> утверждённый ТОР, перечень ключевых сценариев работы и список правил и типовых ошибок.</w:t>
      </w:r>
    </w:p>
    <w:p w14:paraId="14B2C202" w14:textId="0D385D45" w:rsidR="006F2237" w:rsidRPr="006F2237" w:rsidRDefault="006F2237" w:rsidP="00E60C87">
      <w:pPr>
        <w:pStyle w:val="af4"/>
        <w:numPr>
          <w:ilvl w:val="0"/>
          <w:numId w:val="39"/>
        </w:numPr>
        <w:tabs>
          <w:tab w:val="clear" w:pos="720"/>
        </w:tabs>
      </w:pPr>
      <w:r w:rsidRPr="006F2237">
        <w:t xml:space="preserve">Сформировать функциональные требования к программному модулю, включая описание основных функций, интеллектуальных механизмов </w:t>
      </w:r>
      <w:r w:rsidRPr="006F2237">
        <w:lastRenderedPageBreak/>
        <w:t>обработки данных и взаимодействия с CRM ELMA.</w:t>
      </w:r>
      <w:r>
        <w:t xml:space="preserve"> </w:t>
      </w:r>
      <w:r w:rsidRPr="006F2237">
        <w:t>По итогам должен быть утверждён документ с функциональными требованиями, включающий все нужные функции и не менее трёх сценариев интеграции.</w:t>
      </w:r>
    </w:p>
    <w:p w14:paraId="28C99002" w14:textId="7A55275A" w:rsidR="006F2237" w:rsidRPr="006F2237" w:rsidRDefault="006F2237" w:rsidP="00E60C87">
      <w:pPr>
        <w:pStyle w:val="af4"/>
        <w:numPr>
          <w:ilvl w:val="0"/>
          <w:numId w:val="39"/>
        </w:numPr>
        <w:tabs>
          <w:tab w:val="clear" w:pos="720"/>
        </w:tabs>
      </w:pPr>
      <w:r w:rsidRPr="006F2237">
        <w:t xml:space="preserve">Выполнить проектирование структуры и логики работы программного модуля, определить взаимодействие его компонентов и основные сценарии обработки файлов. </w:t>
      </w:r>
      <w:r>
        <w:t>Ин</w:t>
      </w:r>
      <w:r w:rsidRPr="006F2237">
        <w:t>дикаторами выполнения являются утверждённая схема логики, прописанные входы и выходы системы, а также минимум пять ключевых кейсов по обработке файлов.</w:t>
      </w:r>
    </w:p>
    <w:p w14:paraId="57A668ED" w14:textId="72CE79C1" w:rsidR="006F2237" w:rsidRPr="006F2237" w:rsidRDefault="006F2237" w:rsidP="00E60C87">
      <w:pPr>
        <w:pStyle w:val="af4"/>
        <w:numPr>
          <w:ilvl w:val="0"/>
          <w:numId w:val="39"/>
        </w:numPr>
        <w:tabs>
          <w:tab w:val="clear" w:pos="720"/>
        </w:tabs>
      </w:pPr>
      <w:r w:rsidRPr="006F2237">
        <w:t>Разработать программные модули обработки графических файлов с использованием алгоритмов искусственного интеллекта для анализа, классификации и поддержки корректного именования макетов.</w:t>
      </w:r>
      <w:r>
        <w:t xml:space="preserve"> </w:t>
      </w:r>
      <w:r w:rsidRPr="006F2237">
        <w:t xml:space="preserve">Основные индикаторы </w:t>
      </w:r>
      <w:r>
        <w:t>–</w:t>
      </w:r>
      <w:r w:rsidRPr="006F2237">
        <w:t xml:space="preserve"> высокая точность: рекомендации имени от 90%, определение клиента от 80%, и корректный анализ качества не ниже 95%.</w:t>
      </w:r>
    </w:p>
    <w:p w14:paraId="261441E3" w14:textId="487F0982" w:rsidR="006F2237" w:rsidRPr="006F2237" w:rsidRDefault="006F2237" w:rsidP="00E60C87">
      <w:pPr>
        <w:pStyle w:val="af4"/>
        <w:numPr>
          <w:ilvl w:val="0"/>
          <w:numId w:val="39"/>
        </w:numPr>
        <w:tabs>
          <w:tab w:val="clear" w:pos="720"/>
        </w:tabs>
      </w:pPr>
      <w:r w:rsidRPr="006F2237">
        <w:t>Реализовать интеграцию разрабатываемого программного модуля с CRM ELMA с целью получения данных о проектах и заказчиках и использования этих данных при обработке файлов. Показатели выполнения — отсутствие ошибок в запросах к ELMA и корректное формирование имени файла во всех тестовых случаях.</w:t>
      </w:r>
    </w:p>
    <w:p w14:paraId="7230699E" w14:textId="0D419840" w:rsidR="006F2237" w:rsidRPr="006F2237" w:rsidRDefault="006F2237" w:rsidP="00E60C87">
      <w:pPr>
        <w:pStyle w:val="af4"/>
        <w:numPr>
          <w:ilvl w:val="0"/>
          <w:numId w:val="39"/>
        </w:numPr>
        <w:tabs>
          <w:tab w:val="clear" w:pos="720"/>
        </w:tabs>
      </w:pPr>
      <w:r w:rsidRPr="006F2237">
        <w:t>Реализовать механизм автоматической проверки графических файлов на соответствие установленным требованиям и систему уведомлений пользователя о выявленных нарушениях.</w:t>
      </w:r>
      <w:r>
        <w:t xml:space="preserve"> </w:t>
      </w:r>
      <w:r w:rsidRPr="006F2237">
        <w:t>Индикаторы</w:t>
      </w:r>
      <w:r>
        <w:t xml:space="preserve"> выполнения – </w:t>
      </w:r>
      <w:r w:rsidRPr="006F2237">
        <w:t>уведомления показываются всегда, реакция системы не превышает одну секунду, и корректно проверяется минимум десять правил.</w:t>
      </w:r>
    </w:p>
    <w:p w14:paraId="4650CF87" w14:textId="5521DE8B" w:rsidR="006F2237" w:rsidRPr="006F2237" w:rsidRDefault="006F2237" w:rsidP="00E60C87">
      <w:pPr>
        <w:pStyle w:val="af4"/>
        <w:numPr>
          <w:ilvl w:val="0"/>
          <w:numId w:val="39"/>
        </w:numPr>
        <w:tabs>
          <w:tab w:val="clear" w:pos="720"/>
        </w:tabs>
      </w:pPr>
      <w:r w:rsidRPr="006F2237">
        <w:t>Разработать пользовательский интерфейс для просмотра журналов событий, результатов проверки файлов и управления уведомлениями.</w:t>
      </w:r>
      <w:r>
        <w:t xml:space="preserve"> Индикатором выполнения задачи является</w:t>
      </w:r>
      <w:r w:rsidRPr="006F2237">
        <w:t xml:space="preserve"> вывод не меньше 100 </w:t>
      </w:r>
      <w:r w:rsidRPr="006F2237">
        <w:lastRenderedPageBreak/>
        <w:t>записей, наличие фильтров по пяти параметрам и корректная работа поиска и фильтрации на большом объёме данных.</w:t>
      </w:r>
    </w:p>
    <w:p w14:paraId="25365512" w14:textId="6EA17016" w:rsidR="006F2237" w:rsidRPr="006F2237" w:rsidRDefault="006F2237" w:rsidP="00E60C87">
      <w:pPr>
        <w:pStyle w:val="af4"/>
        <w:numPr>
          <w:ilvl w:val="0"/>
          <w:numId w:val="39"/>
        </w:numPr>
        <w:tabs>
          <w:tab w:val="clear" w:pos="720"/>
        </w:tabs>
      </w:pPr>
      <w:r w:rsidRPr="006F2237">
        <w:t>Провести тестирование разработанного программного модуля и подготовить его к внедрению в рабочую среду.</w:t>
      </w:r>
      <w:r>
        <w:t xml:space="preserve"> </w:t>
      </w:r>
      <w:r w:rsidRPr="006F2237">
        <w:t xml:space="preserve">Критерии </w:t>
      </w:r>
      <w:r>
        <w:t>выполнения тестирования –</w:t>
      </w:r>
      <w:r w:rsidRPr="006F2237">
        <w:t xml:space="preserve"> успешное прохождение </w:t>
      </w:r>
      <w:r>
        <w:t xml:space="preserve">9 из 10 </w:t>
      </w:r>
      <w:r w:rsidRPr="006F2237">
        <w:t>тестов и стабильная работа модуля в течение недели в тестовой среде.</w:t>
      </w:r>
    </w:p>
    <w:p w14:paraId="5DF245CB" w14:textId="20550FFF" w:rsidR="009F65B6" w:rsidRPr="009F65B6" w:rsidRDefault="00097250" w:rsidP="00097250">
      <w:pPr>
        <w:pStyle w:val="af4"/>
      </w:pPr>
      <w:r w:rsidRPr="00E9511E">
        <w:t>Выполнение перечисленных задач обеспечит создание комплексного модульного решения, способного автоматизировать ключевые процессы работы дизайнеров и повысить точность, согласованность и прозрачность операций с графическими файлами.</w:t>
      </w:r>
    </w:p>
    <w:p w14:paraId="52171BB0" w14:textId="77777777" w:rsidR="002110DF" w:rsidRPr="00E9511E" w:rsidRDefault="002110DF" w:rsidP="0004298F">
      <w:pPr>
        <w:pStyle w:val="af4"/>
        <w:ind w:firstLine="0"/>
      </w:pPr>
    </w:p>
    <w:p w14:paraId="5B8E18CF" w14:textId="2997C12E" w:rsidR="008140EF" w:rsidRPr="00E9511E" w:rsidRDefault="00A41F73" w:rsidP="0004298F">
      <w:pPr>
        <w:pStyle w:val="2"/>
        <w:spacing w:line="360" w:lineRule="auto"/>
        <w:rPr>
          <w:rFonts w:cs="Times New Roman"/>
        </w:rPr>
      </w:pPr>
      <w:bookmarkStart w:id="22" w:name="_Toc217938227"/>
      <w:r w:rsidRPr="00E9511E">
        <w:rPr>
          <w:rFonts w:cs="Times New Roman"/>
        </w:rPr>
        <w:t>3</w:t>
      </w:r>
      <w:r w:rsidR="002110DF" w:rsidRPr="00E9511E">
        <w:rPr>
          <w:rFonts w:cs="Times New Roman"/>
        </w:rPr>
        <w:t xml:space="preserve">.2 </w:t>
      </w:r>
      <w:r w:rsidR="008459A8" w:rsidRPr="00E9511E">
        <w:rPr>
          <w:rFonts w:cs="Times New Roman"/>
        </w:rPr>
        <w:t>Реализация модуля контроля сохранения файлов</w:t>
      </w:r>
      <w:bookmarkEnd w:id="22"/>
    </w:p>
    <w:p w14:paraId="548EFB73" w14:textId="7DF8FD03" w:rsidR="008459A8" w:rsidRPr="00E9511E" w:rsidRDefault="008459A8" w:rsidP="008459A8">
      <w:pPr>
        <w:pStyle w:val="af4"/>
      </w:pPr>
      <w:r w:rsidRPr="00E9511E">
        <w:t>Основной функциональной частью разрабатываемого модуля является система контроля корректности операций сохранения графических материалов. Она должна обеспечивать:</w:t>
      </w:r>
    </w:p>
    <w:p w14:paraId="0C515F85" w14:textId="77777777" w:rsidR="008459A8" w:rsidRPr="00E9511E" w:rsidRDefault="008459A8" w:rsidP="008459A8">
      <w:pPr>
        <w:pStyle w:val="af4"/>
      </w:pPr>
      <w:r w:rsidRPr="00E9511E">
        <w:t>– автоматическую проверку корректности имени файла, включая структуру, обязательные элементы и соответствие правилам компании;</w:t>
      </w:r>
    </w:p>
    <w:p w14:paraId="28CA24A5" w14:textId="77777777" w:rsidR="008459A8" w:rsidRPr="00E9511E" w:rsidRDefault="008459A8" w:rsidP="008459A8">
      <w:pPr>
        <w:pStyle w:val="af4"/>
      </w:pPr>
      <w:r w:rsidRPr="00E9511E">
        <w:t>– анализ пути сохранения и проверку принадлежности выбранного каталога соответствующему проекту и типу задания;</w:t>
      </w:r>
    </w:p>
    <w:p w14:paraId="6DEC91AD" w14:textId="77777777" w:rsidR="008459A8" w:rsidRPr="00E9511E" w:rsidRDefault="008459A8" w:rsidP="008459A8">
      <w:pPr>
        <w:pStyle w:val="af4"/>
      </w:pPr>
      <w:r w:rsidRPr="00E9511E">
        <w:t>– выявление несоответствий в структуре размещения, дублирования файлов и некорректных версий;</w:t>
      </w:r>
    </w:p>
    <w:p w14:paraId="5F96EB3C" w14:textId="540F5FF6" w:rsidR="008459A8" w:rsidRPr="00E9511E" w:rsidRDefault="008459A8" w:rsidP="008459A8">
      <w:pPr>
        <w:pStyle w:val="af4"/>
      </w:pPr>
      <w:r w:rsidRPr="00E9511E">
        <w:t>– отслеживание действий пользователя в момент сохранения и фиксирование всех операций в системном журнале.</w:t>
      </w:r>
    </w:p>
    <w:p w14:paraId="0DDB84F0" w14:textId="3BCB3690" w:rsidR="002110DF" w:rsidRPr="00E9511E" w:rsidRDefault="008459A8" w:rsidP="008459A8">
      <w:pPr>
        <w:pStyle w:val="af4"/>
      </w:pPr>
      <w:r w:rsidRPr="00E9511E">
        <w:t>Такая система позволит минимизировать ошибки при сохранении файлов, исключить неправильное размещение материалов и обеспечит единообразное соблюдение корпоративных стандартов.</w:t>
      </w:r>
    </w:p>
    <w:p w14:paraId="35F30778" w14:textId="77777777" w:rsidR="00097250" w:rsidRPr="00E9511E" w:rsidRDefault="00097250" w:rsidP="00097250">
      <w:pPr>
        <w:pStyle w:val="af4"/>
      </w:pPr>
    </w:p>
    <w:p w14:paraId="3987B3A5" w14:textId="6CE15494" w:rsidR="008140EF" w:rsidRPr="00E9511E" w:rsidRDefault="00A41F73" w:rsidP="002110DF">
      <w:pPr>
        <w:pStyle w:val="2"/>
        <w:rPr>
          <w:rFonts w:cs="Times New Roman"/>
        </w:rPr>
      </w:pPr>
      <w:bookmarkStart w:id="23" w:name="_Toc217938228"/>
      <w:r w:rsidRPr="00E9511E">
        <w:rPr>
          <w:rFonts w:cs="Times New Roman"/>
        </w:rPr>
        <w:lastRenderedPageBreak/>
        <w:t>3</w:t>
      </w:r>
      <w:r w:rsidR="002110DF" w:rsidRPr="00E9511E">
        <w:rPr>
          <w:rFonts w:cs="Times New Roman"/>
        </w:rPr>
        <w:t xml:space="preserve">.3 </w:t>
      </w:r>
      <w:r w:rsidR="008140EF" w:rsidRPr="00E9511E">
        <w:rPr>
          <w:rFonts w:cs="Times New Roman"/>
        </w:rPr>
        <w:t>Реализация</w:t>
      </w:r>
      <w:r w:rsidR="0004298F" w:rsidRPr="00E9511E">
        <w:rPr>
          <w:rFonts w:cs="Times New Roman"/>
        </w:rPr>
        <w:t xml:space="preserve"> </w:t>
      </w:r>
      <w:r w:rsidR="00097250" w:rsidRPr="00E9511E">
        <w:rPr>
          <w:rFonts w:cs="Times New Roman"/>
        </w:rPr>
        <w:t>интеллектуального модуля анализа</w:t>
      </w:r>
      <w:r w:rsidR="0004298F" w:rsidRPr="00E9511E">
        <w:rPr>
          <w:rFonts w:cs="Times New Roman"/>
        </w:rPr>
        <w:t xml:space="preserve"> и тегирования</w:t>
      </w:r>
      <w:bookmarkEnd w:id="23"/>
    </w:p>
    <w:p w14:paraId="10B22A54" w14:textId="6D37BD6B" w:rsidR="008459A8" w:rsidRPr="00E9511E" w:rsidRDefault="008459A8" w:rsidP="008459A8">
      <w:pPr>
        <w:pStyle w:val="af4"/>
      </w:pPr>
      <w:r w:rsidRPr="00E9511E">
        <w:t>Интеллектуальный модуль будет отвечать за автоматическую классификацию графических материалов и формирование тегов на основе анализа их содержимого и связанного проектного контекста. Модуль должен обеспечивать:</w:t>
      </w:r>
    </w:p>
    <w:p w14:paraId="1E0E9B47" w14:textId="77777777" w:rsidR="008459A8" w:rsidRPr="00E9511E" w:rsidRDefault="008459A8" w:rsidP="008459A8">
      <w:pPr>
        <w:pStyle w:val="af4"/>
      </w:pPr>
      <w:r w:rsidRPr="00E9511E">
        <w:t>– определение типа графического файла (баннер, упаковка, макет фирменного стиля и др.);</w:t>
      </w:r>
    </w:p>
    <w:p w14:paraId="3167C690" w14:textId="77777777" w:rsidR="008459A8" w:rsidRPr="00E9511E" w:rsidRDefault="008459A8" w:rsidP="008459A8">
      <w:pPr>
        <w:pStyle w:val="af4"/>
      </w:pPr>
      <w:r w:rsidRPr="00E9511E">
        <w:t>– извлечение ключевых характеристик изображения и сопоставление их с данными проекта;</w:t>
      </w:r>
    </w:p>
    <w:p w14:paraId="75395EFF" w14:textId="62810BBA" w:rsidR="008459A8" w:rsidRPr="00E9511E" w:rsidRDefault="008459A8" w:rsidP="008459A8">
      <w:pPr>
        <w:pStyle w:val="af4"/>
      </w:pPr>
      <w:r w:rsidRPr="00E9511E">
        <w:t>–</w:t>
      </w:r>
      <w:r w:rsidR="00200B01">
        <w:t xml:space="preserve"> </w:t>
      </w:r>
      <w:r w:rsidRPr="00E9511E">
        <w:t>автоматическую генерацию тегов, упрощающих поиск и аналитическую обработку материалов;</w:t>
      </w:r>
    </w:p>
    <w:p w14:paraId="1B736A58" w14:textId="0E6A9587" w:rsidR="008459A8" w:rsidRPr="00E9511E" w:rsidRDefault="008459A8" w:rsidP="008459A8">
      <w:pPr>
        <w:pStyle w:val="af4"/>
      </w:pPr>
      <w:r w:rsidRPr="00E9511E">
        <w:t>– формирование рекомендаций по корректному именованию и размещению файла.</w:t>
      </w:r>
    </w:p>
    <w:p w14:paraId="7FFFD218" w14:textId="247C3390" w:rsidR="008140EF" w:rsidRPr="00E9511E" w:rsidRDefault="008459A8" w:rsidP="008459A8">
      <w:pPr>
        <w:pStyle w:val="af4"/>
      </w:pPr>
      <w:r w:rsidRPr="00E9511E">
        <w:t>Реализация интеллектуального анализа позволит повысить точность систематизации файлов и существенно сократить время, затрачиваемое сотрудниками на ручную каталогизацию.</w:t>
      </w:r>
    </w:p>
    <w:p w14:paraId="4BD2D78E" w14:textId="77777777" w:rsidR="008459A8" w:rsidRPr="00E9511E" w:rsidRDefault="008459A8" w:rsidP="008459A8">
      <w:pPr>
        <w:pStyle w:val="af4"/>
      </w:pPr>
    </w:p>
    <w:p w14:paraId="142BE0D3" w14:textId="2B900051" w:rsidR="008140EF" w:rsidRPr="00E9511E" w:rsidRDefault="00A41F73" w:rsidP="0003102D">
      <w:pPr>
        <w:pStyle w:val="2"/>
        <w:spacing w:line="360" w:lineRule="auto"/>
        <w:rPr>
          <w:rFonts w:cs="Times New Roman"/>
          <w:bCs/>
        </w:rPr>
      </w:pPr>
      <w:bookmarkStart w:id="24" w:name="_Toc217938229"/>
      <w:r w:rsidRPr="00E9511E">
        <w:rPr>
          <w:rFonts w:cs="Times New Roman"/>
        </w:rPr>
        <w:t>3</w:t>
      </w:r>
      <w:r w:rsidR="008140EF" w:rsidRPr="00E9511E">
        <w:rPr>
          <w:rFonts w:cs="Times New Roman"/>
        </w:rPr>
        <w:t>.</w:t>
      </w:r>
      <w:r w:rsidR="006C54DB" w:rsidRPr="00E9511E">
        <w:rPr>
          <w:rFonts w:cs="Times New Roman"/>
        </w:rPr>
        <w:t>4</w:t>
      </w:r>
      <w:r w:rsidR="008140EF" w:rsidRPr="00E9511E">
        <w:rPr>
          <w:rFonts w:cs="Times New Roman"/>
        </w:rPr>
        <w:t xml:space="preserve"> </w:t>
      </w:r>
      <w:r w:rsidR="009F65B6" w:rsidRPr="00E9511E">
        <w:rPr>
          <w:rFonts w:cs="Times New Roman"/>
        </w:rPr>
        <w:t>Реализация системы уведомлений и журналирования действий</w:t>
      </w:r>
      <w:bookmarkEnd w:id="24"/>
    </w:p>
    <w:p w14:paraId="5B333E85" w14:textId="77777777" w:rsidR="0003102D" w:rsidRPr="00E9511E" w:rsidRDefault="0003102D" w:rsidP="0003102D">
      <w:pPr>
        <w:pStyle w:val="af4"/>
      </w:pPr>
      <w:r w:rsidRPr="00E9511E">
        <w:t>Для обеспечения прозрачности процессов и контроля соблюдения требований система должна включать:</w:t>
      </w:r>
    </w:p>
    <w:p w14:paraId="07C0EE48" w14:textId="77777777" w:rsidR="0003102D" w:rsidRPr="00E9511E" w:rsidRDefault="0003102D" w:rsidP="0003102D">
      <w:pPr>
        <w:pStyle w:val="af4"/>
      </w:pPr>
      <w:r w:rsidRPr="00E9511E">
        <w:t>– интерактивные уведомления о нарушениях правил сохранения, несоответствии имени или неправильном размещении файлов;</w:t>
      </w:r>
    </w:p>
    <w:p w14:paraId="0F81F80E" w14:textId="77777777" w:rsidR="0003102D" w:rsidRPr="00E9511E" w:rsidRDefault="0003102D" w:rsidP="0003102D">
      <w:pPr>
        <w:pStyle w:val="af4"/>
      </w:pPr>
      <w:r w:rsidRPr="00E9511E">
        <w:t>– ведение системного журнала, содержащего полную информацию о действиях сотрудников, изменениях файлов, рекомендациях и ошибках;</w:t>
      </w:r>
    </w:p>
    <w:p w14:paraId="4DD3D89E" w14:textId="0EC406BB" w:rsidR="0003102D" w:rsidRPr="00E9511E" w:rsidRDefault="0003102D" w:rsidP="0003102D">
      <w:pPr>
        <w:pStyle w:val="af4"/>
      </w:pPr>
      <w:r w:rsidRPr="00E9511E">
        <w:t>– инструменты аналитической обработки данных журнала для выявления повторяющихся ошибок и оптимизации внутренних процессов.</w:t>
      </w:r>
    </w:p>
    <w:p w14:paraId="650B9321" w14:textId="532A09BA" w:rsidR="008140EF" w:rsidRPr="00E9511E" w:rsidRDefault="0003102D" w:rsidP="0003102D">
      <w:pPr>
        <w:pStyle w:val="af4"/>
      </w:pPr>
      <w:r w:rsidRPr="00E9511E">
        <w:t>Наличие подобной подсистемы позволит контролировать качество выполнения операций и обеспечит ясность в истории работы над проектами.</w:t>
      </w:r>
    </w:p>
    <w:p w14:paraId="248233C2" w14:textId="1CD26D7C" w:rsidR="008140EF" w:rsidRPr="00E9511E" w:rsidRDefault="00A41F73" w:rsidP="0003102D">
      <w:pPr>
        <w:pStyle w:val="2"/>
        <w:spacing w:line="360" w:lineRule="auto"/>
        <w:rPr>
          <w:rFonts w:cs="Times New Roman"/>
        </w:rPr>
      </w:pPr>
      <w:bookmarkStart w:id="25" w:name="_Toc217938230"/>
      <w:r w:rsidRPr="00E9511E">
        <w:rPr>
          <w:rFonts w:cs="Times New Roman"/>
        </w:rPr>
        <w:lastRenderedPageBreak/>
        <w:t>3</w:t>
      </w:r>
      <w:r w:rsidR="008140EF" w:rsidRPr="00E9511E">
        <w:rPr>
          <w:rFonts w:cs="Times New Roman"/>
        </w:rPr>
        <w:t>.</w:t>
      </w:r>
      <w:r w:rsidR="006C54DB" w:rsidRPr="00E9511E">
        <w:rPr>
          <w:rFonts w:cs="Times New Roman"/>
        </w:rPr>
        <w:t>5</w:t>
      </w:r>
      <w:r w:rsidR="008140EF" w:rsidRPr="00E9511E">
        <w:rPr>
          <w:rFonts w:cs="Times New Roman"/>
        </w:rPr>
        <w:t xml:space="preserve"> </w:t>
      </w:r>
      <w:r w:rsidR="009F65B6" w:rsidRPr="00E9511E">
        <w:rPr>
          <w:rFonts w:cs="Times New Roman"/>
        </w:rPr>
        <w:t xml:space="preserve">Реализация </w:t>
      </w:r>
      <w:r w:rsidR="0003102D" w:rsidRPr="00E9511E">
        <w:rPr>
          <w:rFonts w:cs="Times New Roman"/>
        </w:rPr>
        <w:t>интерфейса взаимодействия с модулем</w:t>
      </w:r>
      <w:bookmarkEnd w:id="25"/>
    </w:p>
    <w:p w14:paraId="79B375ED" w14:textId="77777777" w:rsidR="0003102D" w:rsidRPr="00E9511E" w:rsidRDefault="0003102D" w:rsidP="0003102D">
      <w:pPr>
        <w:spacing w:line="360" w:lineRule="auto"/>
      </w:pPr>
      <w:r w:rsidRPr="00E9511E">
        <w:t>Интерфейс должен быть простым, информативным и встроенным в рабочую среду сотрудников. Основные элементы интерфейса включают:</w:t>
      </w:r>
    </w:p>
    <w:p w14:paraId="06E87D84" w14:textId="77777777" w:rsidR="0003102D" w:rsidRPr="00E9511E" w:rsidRDefault="0003102D" w:rsidP="0003102D">
      <w:pPr>
        <w:spacing w:line="360" w:lineRule="auto"/>
      </w:pPr>
      <w:r w:rsidRPr="00E9511E">
        <w:t>– отображение уведомлений и предупреждений в реальном времени;</w:t>
      </w:r>
    </w:p>
    <w:p w14:paraId="2023F49E" w14:textId="77777777" w:rsidR="0003102D" w:rsidRPr="00E9511E" w:rsidRDefault="0003102D" w:rsidP="0003102D">
      <w:pPr>
        <w:spacing w:line="360" w:lineRule="auto"/>
      </w:pPr>
      <w:r w:rsidRPr="00E9511E">
        <w:t>– представление данных о проекте, заказчике, версии файла и параметрах, полученных из CRM ELMA;</w:t>
      </w:r>
    </w:p>
    <w:p w14:paraId="1E6C05B3" w14:textId="77777777" w:rsidR="0003102D" w:rsidRPr="00E9511E" w:rsidRDefault="0003102D" w:rsidP="0003102D">
      <w:pPr>
        <w:spacing w:line="360" w:lineRule="auto"/>
      </w:pPr>
      <w:r w:rsidRPr="00E9511E">
        <w:t>– отображение автоматически сформированных тегов;</w:t>
      </w:r>
    </w:p>
    <w:p w14:paraId="312375A0" w14:textId="77777777" w:rsidR="0003102D" w:rsidRPr="00E9511E" w:rsidRDefault="0003102D" w:rsidP="0003102D">
      <w:pPr>
        <w:spacing w:line="360" w:lineRule="auto"/>
      </w:pPr>
      <w:r w:rsidRPr="00E9511E">
        <w:t>– просмотр истории действий и сообщений системного журнала;</w:t>
      </w:r>
    </w:p>
    <w:p w14:paraId="7AFFC634" w14:textId="1486F5B8" w:rsidR="0003102D" w:rsidRPr="00E9511E" w:rsidRDefault="0003102D" w:rsidP="0003102D">
      <w:pPr>
        <w:spacing w:line="360" w:lineRule="auto"/>
      </w:pPr>
      <w:r w:rsidRPr="00E9511E">
        <w:t>– минималистичный дизайн, не отвлекающий сотрудника от основной работы.</w:t>
      </w:r>
    </w:p>
    <w:p w14:paraId="17583124" w14:textId="4163AAA2" w:rsidR="009F65B6" w:rsidRPr="00E9511E" w:rsidRDefault="0003102D" w:rsidP="0003102D">
      <w:pPr>
        <w:spacing w:line="360" w:lineRule="auto"/>
      </w:pPr>
      <w:r w:rsidRPr="00E9511E">
        <w:t>Разработка такого интерфейса обеспечит удобное взаимодействие с системой, повысит продуктивность работы дизайнеров и сократит вероятность возникновения ошибок.</w:t>
      </w:r>
    </w:p>
    <w:p w14:paraId="2BBB511C" w14:textId="2F3AE1C8" w:rsidR="0003102D" w:rsidRPr="00E9511E" w:rsidRDefault="0003102D" w:rsidP="0003102D">
      <w:pPr>
        <w:pStyle w:val="af4"/>
        <w:ind w:firstLine="0"/>
        <w:rPr>
          <w:bCs/>
        </w:rPr>
      </w:pPr>
      <w:r w:rsidRPr="00E9511E">
        <w:rPr>
          <w:bCs/>
        </w:rPr>
        <w:br w:type="page"/>
      </w:r>
    </w:p>
    <w:p w14:paraId="4C235F89" w14:textId="77777777" w:rsidR="008140EF" w:rsidRPr="00E9511E" w:rsidRDefault="00A41F73" w:rsidP="002110DF">
      <w:pPr>
        <w:pStyle w:val="1"/>
        <w:rPr>
          <w:rFonts w:eastAsia="Times New Roman" w:cs="Times New Roman"/>
        </w:rPr>
      </w:pPr>
      <w:bookmarkStart w:id="26" w:name="_Toc217938231"/>
      <w:r w:rsidRPr="00E9511E">
        <w:rPr>
          <w:rFonts w:eastAsia="Times New Roman" w:cs="Times New Roman"/>
        </w:rPr>
        <w:lastRenderedPageBreak/>
        <w:t>4</w:t>
      </w:r>
      <w:r w:rsidR="008140EF" w:rsidRPr="00E9511E">
        <w:rPr>
          <w:rFonts w:eastAsia="Times New Roman" w:cs="Times New Roman"/>
        </w:rPr>
        <w:t xml:space="preserve"> Обзор и анализ инструментальных средств</w:t>
      </w:r>
      <w:bookmarkEnd w:id="26"/>
    </w:p>
    <w:p w14:paraId="779F4CEC" w14:textId="77777777" w:rsidR="005775F1" w:rsidRPr="00E9511E" w:rsidRDefault="005775F1" w:rsidP="005775F1">
      <w:pPr>
        <w:pStyle w:val="af4"/>
      </w:pPr>
      <w:r w:rsidRPr="00E9511E">
        <w:t>Разработка программного модуля для автоматизации контроля и хранения графических файлов требует использования инструментов, обеспечивающих стабильную работу в операционной системе Windows, возможность работы в фоновом режиме и интеграцию с внешними сервисами, такими как CRM ELMA. Кроме того, важную роль играют средства анализа и обработки данных, используемые для реализации интеллектуальных функций модуля, таких как автоматическое тегирование и определение характеристик файлов.</w:t>
      </w:r>
    </w:p>
    <w:p w14:paraId="30BE2468" w14:textId="3556ECD3" w:rsidR="008140EF" w:rsidRPr="00E9511E" w:rsidRDefault="005775F1" w:rsidP="005775F1">
      <w:pPr>
        <w:pStyle w:val="af4"/>
      </w:pPr>
      <w:r w:rsidRPr="00E9511E">
        <w:t>Выбор инструментов должен обеспечивать надёжность, производительность, удобство сопровождения и возможность расширения функциональности в будущем.</w:t>
      </w:r>
    </w:p>
    <w:p w14:paraId="09876BB9" w14:textId="77777777" w:rsidR="009E1985" w:rsidRPr="00E9511E" w:rsidRDefault="009E1985" w:rsidP="00D702DD">
      <w:pPr>
        <w:pStyle w:val="af4"/>
        <w:rPr>
          <w:b/>
          <w:bCs/>
        </w:rPr>
      </w:pPr>
    </w:p>
    <w:p w14:paraId="29D82FE3" w14:textId="4AC6ACC1" w:rsidR="005775F1" w:rsidRPr="00E9511E" w:rsidRDefault="005775F1" w:rsidP="006F1F34">
      <w:pPr>
        <w:pStyle w:val="af4"/>
        <w:rPr>
          <w:rFonts w:eastAsiaTheme="majorEastAsia"/>
          <w:b/>
          <w:color w:val="000000" w:themeColor="text1"/>
          <w:szCs w:val="32"/>
          <w:lang w:eastAsia="en-US"/>
        </w:rPr>
      </w:pPr>
      <w:r w:rsidRPr="00E9511E">
        <w:rPr>
          <w:rFonts w:eastAsiaTheme="majorEastAsia"/>
          <w:b/>
          <w:color w:val="000000" w:themeColor="text1"/>
          <w:szCs w:val="32"/>
          <w:lang w:eastAsia="en-US"/>
        </w:rPr>
        <w:t xml:space="preserve">4.1 Среда разработки для создания программного модуля </w:t>
      </w:r>
      <w:r w:rsidR="00AF4217" w:rsidRPr="00E9511E">
        <w:rPr>
          <w:rFonts w:eastAsiaTheme="majorEastAsia"/>
          <w:b/>
          <w:color w:val="000000" w:themeColor="text1"/>
          <w:szCs w:val="32"/>
          <w:lang w:eastAsia="en-US"/>
        </w:rPr>
        <w:t xml:space="preserve">– </w:t>
      </w:r>
      <w:r w:rsidRPr="00E9511E">
        <w:rPr>
          <w:rFonts w:eastAsiaTheme="majorEastAsia"/>
          <w:b/>
          <w:color w:val="000000" w:themeColor="text1"/>
          <w:szCs w:val="32"/>
          <w:lang w:eastAsia="en-US"/>
        </w:rPr>
        <w:t>Microsoft Visual Studio</w:t>
      </w:r>
    </w:p>
    <w:p w14:paraId="7464FF4D" w14:textId="2FCE9D59" w:rsidR="00AD6A30" w:rsidRPr="00E9511E" w:rsidRDefault="00AD6A30" w:rsidP="00AD6A30">
      <w:pPr>
        <w:pStyle w:val="af4"/>
      </w:pPr>
      <w:r w:rsidRPr="00E9511E">
        <w:t>Для разработки программного модуля, функционирующего в фоновом режиме Windows и обеспечивающего автоматизированный контроль операций с графическими файлами, была выбрана интегрированная среда разработки Microsoft Visual Studio. Данный инструмент является наиболее распространённым решением для создания приложений на платформе .NET и предоставляет полный набор возможностей, необходимых для разработки, отладки и сопровождения системного программного обеспечения.</w:t>
      </w:r>
    </w:p>
    <w:p w14:paraId="4AF4F582" w14:textId="693BA24F" w:rsidR="00AD6A30" w:rsidRPr="00E9511E" w:rsidRDefault="00AD6A30" w:rsidP="00AD6A30">
      <w:pPr>
        <w:pStyle w:val="af4"/>
      </w:pPr>
      <w:r w:rsidRPr="00E9511E">
        <w:t>При выборе основной среды разработки были проанализированы ключевые альтернативы:</w:t>
      </w:r>
    </w:p>
    <w:p w14:paraId="327B6893" w14:textId="77777777" w:rsidR="00AD6A30" w:rsidRPr="00E9511E" w:rsidRDefault="00AD6A30" w:rsidP="00AD6A30">
      <w:pPr>
        <w:pStyle w:val="af4"/>
        <w:numPr>
          <w:ilvl w:val="0"/>
          <w:numId w:val="18"/>
        </w:numPr>
        <w:ind w:left="0" w:firstLine="709"/>
      </w:pPr>
      <w:r w:rsidRPr="00E9511E">
        <w:rPr>
          <w:lang w:val="en-US"/>
        </w:rPr>
        <w:t>JetBrains</w:t>
      </w:r>
      <w:r w:rsidRPr="00E9511E">
        <w:t xml:space="preserve"> </w:t>
      </w:r>
      <w:r w:rsidRPr="00E9511E">
        <w:rPr>
          <w:lang w:val="en-US"/>
        </w:rPr>
        <w:t>Rider</w:t>
      </w:r>
      <w:r w:rsidRPr="00E9511E">
        <w:t>,</w:t>
      </w:r>
    </w:p>
    <w:p w14:paraId="18779405" w14:textId="424842E8" w:rsidR="00AD6A30" w:rsidRPr="00E9511E" w:rsidRDefault="00AD6A30" w:rsidP="00AD6A30">
      <w:pPr>
        <w:pStyle w:val="af4"/>
        <w:numPr>
          <w:ilvl w:val="0"/>
          <w:numId w:val="18"/>
        </w:numPr>
        <w:ind w:left="0" w:firstLine="709"/>
      </w:pPr>
      <w:r w:rsidRPr="00E9511E">
        <w:rPr>
          <w:lang w:val="en-US"/>
        </w:rPr>
        <w:t>Visual</w:t>
      </w:r>
      <w:r w:rsidRPr="00E9511E">
        <w:t xml:space="preserve"> </w:t>
      </w:r>
      <w:r w:rsidRPr="00E9511E">
        <w:rPr>
          <w:lang w:val="en-US"/>
        </w:rPr>
        <w:t>Studio</w:t>
      </w:r>
      <w:r w:rsidRPr="00E9511E">
        <w:t xml:space="preserve"> </w:t>
      </w:r>
      <w:r w:rsidRPr="00E9511E">
        <w:rPr>
          <w:lang w:val="en-US"/>
        </w:rPr>
        <w:t>Code</w:t>
      </w:r>
      <w:r w:rsidRPr="00E9511E">
        <w:t>,</w:t>
      </w:r>
    </w:p>
    <w:p w14:paraId="57FA8C81" w14:textId="57A3CEFA" w:rsidR="00AD6A30" w:rsidRPr="00E9511E" w:rsidRDefault="00AD6A30" w:rsidP="00AD6A30">
      <w:pPr>
        <w:pStyle w:val="af4"/>
        <w:numPr>
          <w:ilvl w:val="0"/>
          <w:numId w:val="18"/>
        </w:numPr>
        <w:ind w:left="0" w:firstLine="709"/>
      </w:pPr>
      <w:proofErr w:type="spellStart"/>
      <w:r w:rsidRPr="00E9511E">
        <w:t>SharpDevelop</w:t>
      </w:r>
      <w:proofErr w:type="spellEnd"/>
      <w:r w:rsidRPr="00E9511E">
        <w:t xml:space="preserve"> (устаревший, но ранее популярный инструмент).</w:t>
      </w:r>
    </w:p>
    <w:p w14:paraId="3E89A403" w14:textId="5C7A372E" w:rsidR="00AD6A30" w:rsidRPr="00E9511E" w:rsidRDefault="00AD6A30" w:rsidP="00AD6A30">
      <w:pPr>
        <w:pStyle w:val="af4"/>
      </w:pPr>
      <w:r w:rsidRPr="00E9511E">
        <w:lastRenderedPageBreak/>
        <w:t>Каждая из перечисленных сред имеет свои особенности и ограничения, что требует их сопоставления с требованиями проекта.</w:t>
      </w:r>
    </w:p>
    <w:p w14:paraId="7964FF4E" w14:textId="076C3000" w:rsidR="00AD6A30" w:rsidRPr="00E9511E" w:rsidRDefault="00AD6A30" w:rsidP="00AD6A30">
      <w:pPr>
        <w:pStyle w:val="af4"/>
      </w:pPr>
      <w:r w:rsidRPr="00E9511E">
        <w:t>Основные различия инструментов заключаются в их архитектурном подходе и глубине интеграции в экосистему Windows:</w:t>
      </w:r>
    </w:p>
    <w:p w14:paraId="3FF9592C" w14:textId="6BF4ABCF" w:rsidR="00AD6A30" w:rsidRPr="00E9511E" w:rsidRDefault="00AD6A30" w:rsidP="00AD6A30">
      <w:pPr>
        <w:pStyle w:val="af4"/>
        <w:numPr>
          <w:ilvl w:val="0"/>
          <w:numId w:val="19"/>
        </w:numPr>
        <w:ind w:left="0" w:firstLine="709"/>
      </w:pPr>
      <w:r w:rsidRPr="00E9511E">
        <w:t xml:space="preserve">Microsoft Visual Studio </w:t>
      </w:r>
      <w:r w:rsidR="00AF4217" w:rsidRPr="00E9511E">
        <w:t>–</w:t>
      </w:r>
      <w:r w:rsidRPr="00E9511E">
        <w:t xml:space="preserve"> это полнофункциональная IDE корпоративного уровня, включающая инструменты для создания проектов различных типов: Windows Service, </w:t>
      </w:r>
      <w:proofErr w:type="spellStart"/>
      <w:r w:rsidRPr="00E9511E">
        <w:t>WinForms</w:t>
      </w:r>
      <w:proofErr w:type="spellEnd"/>
      <w:r w:rsidRPr="00E9511E">
        <w:t xml:space="preserve">, WPF, </w:t>
      </w:r>
      <w:proofErr w:type="spellStart"/>
      <w:r w:rsidRPr="00E9511E">
        <w:t>console</w:t>
      </w:r>
      <w:proofErr w:type="spellEnd"/>
      <w:r w:rsidRPr="00E9511E">
        <w:t xml:space="preserve"> и </w:t>
      </w:r>
      <w:proofErr w:type="spellStart"/>
      <w:r w:rsidRPr="00E9511E">
        <w:t>background</w:t>
      </w:r>
      <w:proofErr w:type="spellEnd"/>
      <w:r w:rsidRPr="00E9511E">
        <w:t xml:space="preserve"> </w:t>
      </w:r>
      <w:proofErr w:type="spellStart"/>
      <w:r w:rsidRPr="00E9511E">
        <w:t>applications</w:t>
      </w:r>
      <w:proofErr w:type="spellEnd"/>
      <w:r w:rsidRPr="00E9511E">
        <w:t>. Visual Studio полностью интегрирована с .NET Framework и .NET SDK, предоставляет интеллектуальный анализ кода (</w:t>
      </w:r>
      <w:proofErr w:type="spellStart"/>
      <w:r w:rsidRPr="00E9511E">
        <w:t>IntelliSense</w:t>
      </w:r>
      <w:proofErr w:type="spellEnd"/>
      <w:r w:rsidRPr="00E9511E">
        <w:t>), встроенные средства профилирования, визуальные инструменты отладки и широкий набор расширений для разработки сложных систем.</w:t>
      </w:r>
    </w:p>
    <w:p w14:paraId="0B3F4CAF" w14:textId="64307430" w:rsidR="00AD6A30" w:rsidRPr="00E9511E" w:rsidRDefault="00AD6A30" w:rsidP="00AD6A30">
      <w:pPr>
        <w:pStyle w:val="af4"/>
        <w:numPr>
          <w:ilvl w:val="0"/>
          <w:numId w:val="20"/>
        </w:numPr>
        <w:ind w:left="0" w:firstLine="709"/>
      </w:pPr>
      <w:proofErr w:type="spellStart"/>
      <w:r w:rsidRPr="00E9511E">
        <w:t>JetBrains</w:t>
      </w:r>
      <w:proofErr w:type="spellEnd"/>
      <w:r w:rsidRPr="00E9511E">
        <w:t xml:space="preserve"> </w:t>
      </w:r>
      <w:proofErr w:type="spellStart"/>
      <w:r w:rsidRPr="00E9511E">
        <w:t>Rider</w:t>
      </w:r>
      <w:proofErr w:type="spellEnd"/>
      <w:r w:rsidRPr="00E9511E">
        <w:t xml:space="preserve"> </w:t>
      </w:r>
      <w:r w:rsidR="00AF4217" w:rsidRPr="00E9511E">
        <w:t>–</w:t>
      </w:r>
      <w:r w:rsidRPr="00E9511E">
        <w:t xml:space="preserve"> кроссплатформенная IDE, ориентированная на разработчиков, использующих .NET Core или проекты, требующие одновременного использования Windows, </w:t>
      </w:r>
      <w:proofErr w:type="spellStart"/>
      <w:r w:rsidRPr="00E9511E">
        <w:t>macOS</w:t>
      </w:r>
      <w:proofErr w:type="spellEnd"/>
      <w:r w:rsidRPr="00E9511E">
        <w:t xml:space="preserve"> и Linux. Основными преимуществами </w:t>
      </w:r>
      <w:proofErr w:type="spellStart"/>
      <w:r w:rsidRPr="00E9511E">
        <w:t>Rider</w:t>
      </w:r>
      <w:proofErr w:type="spellEnd"/>
      <w:r w:rsidRPr="00E9511E">
        <w:t xml:space="preserve"> являются высокая скорость работы и модульность. Однако </w:t>
      </w:r>
      <w:proofErr w:type="spellStart"/>
      <w:r w:rsidRPr="00E9511E">
        <w:t>Rider</w:t>
      </w:r>
      <w:proofErr w:type="spellEnd"/>
      <w:r w:rsidRPr="00E9511E">
        <w:t xml:space="preserve"> не обладает такой же глубокой интеграцией с Windows API, что делает его менее предпочтительным для разработки фоновых служб Windows.</w:t>
      </w:r>
    </w:p>
    <w:p w14:paraId="02AE2F38" w14:textId="5DF053D1" w:rsidR="00AD6A30" w:rsidRPr="00E9511E" w:rsidRDefault="00AD6A30" w:rsidP="00AD6A30">
      <w:pPr>
        <w:pStyle w:val="af4"/>
        <w:numPr>
          <w:ilvl w:val="0"/>
          <w:numId w:val="21"/>
        </w:numPr>
        <w:ind w:left="0" w:firstLine="709"/>
      </w:pPr>
      <w:r w:rsidRPr="00E9511E">
        <w:t xml:space="preserve">Visual Studio Code </w:t>
      </w:r>
      <w:r w:rsidR="00AF4217" w:rsidRPr="00E9511E">
        <w:t>–</w:t>
      </w:r>
      <w:r w:rsidRPr="00E9511E">
        <w:t xml:space="preserve"> лёгкий редактор, который подходит для веб</w:t>
      </w:r>
      <w:r w:rsidR="00200B01">
        <w:t>-</w:t>
      </w:r>
      <w:r w:rsidRPr="00E9511E">
        <w:t>разработки или разработки небольших приложений. Использование VS Code для создания системных .NET</w:t>
      </w:r>
      <w:r w:rsidR="00200B01">
        <w:t>-</w:t>
      </w:r>
      <w:r w:rsidRPr="00E9511E">
        <w:t xml:space="preserve">приложений требует подключения множества расширений, самостоятельной настройки процесса сборки и отсутствует часть критически важных инструментов: визуальный </w:t>
      </w:r>
      <w:proofErr w:type="spellStart"/>
      <w:r w:rsidRPr="00E9511E">
        <w:t>дебаггер</w:t>
      </w:r>
      <w:proofErr w:type="spellEnd"/>
      <w:r w:rsidRPr="00E9511E">
        <w:t xml:space="preserve"> служб, редактор развертываний, полноценная поддержка .NET Framework. Это делает VS Code недостаточно удобным для разработки и отладки приложений, тесно взаимодействующих с системой.</w:t>
      </w:r>
    </w:p>
    <w:p w14:paraId="2F45BBDE" w14:textId="2741DBD7" w:rsidR="00D702DD" w:rsidRPr="00E9511E" w:rsidRDefault="00AD6A30" w:rsidP="00AD6A30">
      <w:pPr>
        <w:pStyle w:val="af4"/>
        <w:numPr>
          <w:ilvl w:val="0"/>
          <w:numId w:val="22"/>
        </w:numPr>
        <w:ind w:left="0" w:firstLine="709"/>
      </w:pPr>
      <w:proofErr w:type="spellStart"/>
      <w:r w:rsidRPr="00E9511E">
        <w:t>SharpDevelop</w:t>
      </w:r>
      <w:proofErr w:type="spellEnd"/>
      <w:r w:rsidRPr="00E9511E">
        <w:t xml:space="preserve"> </w:t>
      </w:r>
      <w:r w:rsidR="00AF4217" w:rsidRPr="00E9511E">
        <w:t>–</w:t>
      </w:r>
      <w:r w:rsidRPr="00E9511E">
        <w:t xml:space="preserve"> легковесная IDE, ранее популярная среди .NET</w:t>
      </w:r>
      <w:r w:rsidR="00200B01">
        <w:t>-</w:t>
      </w:r>
      <w:r w:rsidRPr="00E9511E">
        <w:t xml:space="preserve">разработчиков. В настоящий момент проект не поддерживается и не </w:t>
      </w:r>
      <w:r w:rsidRPr="00E9511E">
        <w:lastRenderedPageBreak/>
        <w:t>обновляется, что делает невозможным его использование в современных корпоративных системах.</w:t>
      </w:r>
    </w:p>
    <w:p w14:paraId="1F56380E" w14:textId="2B9963AD" w:rsidR="009A5737" w:rsidRPr="00E9511E" w:rsidRDefault="009A5737" w:rsidP="009A5737">
      <w:pPr>
        <w:pStyle w:val="af4"/>
      </w:pPr>
      <w:r w:rsidRPr="00E9511E">
        <w:t>Microsoft Visual Studio обладает рядом преимуществ, обеспечивающих её эффективность в рамках данного проекта:</w:t>
      </w:r>
    </w:p>
    <w:p w14:paraId="49B1406F" w14:textId="7CEB2A17" w:rsidR="009A5737" w:rsidRPr="00E9511E" w:rsidRDefault="009A5737" w:rsidP="009A5737">
      <w:pPr>
        <w:pStyle w:val="af4"/>
      </w:pPr>
      <w:r w:rsidRPr="00E9511E">
        <w:t>– полная интеграция с .NET и широкими компонентами Windows API, что позволяет создавать как фоновые службы, так и классические .</w:t>
      </w:r>
      <w:proofErr w:type="spellStart"/>
      <w:r w:rsidRPr="00E9511E">
        <w:t>exe</w:t>
      </w:r>
      <w:proofErr w:type="spellEnd"/>
      <w:r w:rsidR="00200B01">
        <w:t>-</w:t>
      </w:r>
      <w:r w:rsidRPr="00E9511E">
        <w:t>приложения;</w:t>
      </w:r>
    </w:p>
    <w:p w14:paraId="3001C9E0" w14:textId="35D44B1F" w:rsidR="009A5737" w:rsidRPr="00E9511E" w:rsidRDefault="009A5737" w:rsidP="00AF4217">
      <w:pPr>
        <w:pStyle w:val="af4"/>
        <w:numPr>
          <w:ilvl w:val="0"/>
          <w:numId w:val="26"/>
        </w:numPr>
        <w:ind w:left="0" w:firstLine="709"/>
      </w:pPr>
      <w:r w:rsidRPr="00E9511E">
        <w:t>встроенные средства отладки, обеспечивающие пошаговый анализ выполнения программы, просмотр состояния потоков и проверку обработчиков системных событий;</w:t>
      </w:r>
    </w:p>
    <w:p w14:paraId="4FAA7143" w14:textId="67633E14" w:rsidR="009A5737" w:rsidRPr="00E9511E" w:rsidRDefault="009A5737" w:rsidP="00AF4217">
      <w:pPr>
        <w:pStyle w:val="af4"/>
        <w:numPr>
          <w:ilvl w:val="0"/>
          <w:numId w:val="26"/>
        </w:numPr>
        <w:ind w:left="0" w:firstLine="709"/>
      </w:pPr>
      <w:r w:rsidRPr="00E9511E">
        <w:t xml:space="preserve">поддержка </w:t>
      </w:r>
      <w:proofErr w:type="spellStart"/>
      <w:r w:rsidRPr="00E9511E">
        <w:t>NuGet</w:t>
      </w:r>
      <w:proofErr w:type="spellEnd"/>
      <w:r w:rsidR="00200B01">
        <w:t>-</w:t>
      </w:r>
      <w:r w:rsidRPr="00E9511E">
        <w:t>пакетов, упрощающая подключение внешних библиотек, необходимых для работы с API, логированием и искусственным интеллектом;</w:t>
      </w:r>
    </w:p>
    <w:p w14:paraId="58C7FDD7" w14:textId="3497E1AF" w:rsidR="009A5737" w:rsidRPr="00E9511E" w:rsidRDefault="009A5737" w:rsidP="00AF4217">
      <w:pPr>
        <w:pStyle w:val="af4"/>
        <w:numPr>
          <w:ilvl w:val="0"/>
          <w:numId w:val="26"/>
        </w:numPr>
        <w:ind w:left="0" w:firstLine="709"/>
      </w:pPr>
      <w:r w:rsidRPr="00E9511E">
        <w:t>удобная работа с конфигурациями сборки, позволяющая формировать автономные исполняемые файлы, подходящие для корпоративного окружения;</w:t>
      </w:r>
    </w:p>
    <w:p w14:paraId="4BADC783" w14:textId="10E1DFA8" w:rsidR="009A5737" w:rsidRPr="00E9511E" w:rsidRDefault="009A5737" w:rsidP="00AF4217">
      <w:pPr>
        <w:pStyle w:val="af4"/>
        <w:numPr>
          <w:ilvl w:val="0"/>
          <w:numId w:val="26"/>
        </w:numPr>
        <w:ind w:left="0" w:firstLine="709"/>
      </w:pPr>
      <w:r w:rsidRPr="00E9511E">
        <w:t>широкая экосистема расширений, которая позволяет адаптировать среду под проект и упрощает разработку системного программного обеспечения.</w:t>
      </w:r>
    </w:p>
    <w:p w14:paraId="5C2BE86E" w14:textId="64CBD3C4" w:rsidR="009A5737" w:rsidRPr="00E9511E" w:rsidRDefault="009A5737" w:rsidP="009A5737">
      <w:pPr>
        <w:pStyle w:val="af4"/>
      </w:pPr>
      <w:r w:rsidRPr="00E9511E">
        <w:t>Таким образом, Microsoft Visual Studio обеспечивает устойчивую, удобную и функциональную среду разработки, оптимально подходящую для создания программного модуля, тесно взаимодействующего с файловой системой Windows, CRM ELMA и компонентами искусственного интеллекта.</w:t>
      </w:r>
    </w:p>
    <w:p w14:paraId="214511FC" w14:textId="77777777" w:rsidR="006F1F34" w:rsidRPr="00E9511E" w:rsidRDefault="006F1F34" w:rsidP="00D702DD">
      <w:pPr>
        <w:pStyle w:val="af4"/>
      </w:pPr>
    </w:p>
    <w:p w14:paraId="71CFBE52" w14:textId="31112C49" w:rsidR="008140EF" w:rsidRPr="00E9511E" w:rsidRDefault="00A41F73" w:rsidP="002110DF">
      <w:pPr>
        <w:pStyle w:val="2"/>
        <w:rPr>
          <w:rFonts w:cs="Times New Roman"/>
        </w:rPr>
      </w:pPr>
      <w:bookmarkStart w:id="27" w:name="_Toc217938232"/>
      <w:r w:rsidRPr="00E9511E">
        <w:rPr>
          <w:rFonts w:cs="Times New Roman"/>
        </w:rPr>
        <w:t>4</w:t>
      </w:r>
      <w:r w:rsidR="008140EF" w:rsidRPr="00E9511E">
        <w:rPr>
          <w:rFonts w:cs="Times New Roman"/>
        </w:rPr>
        <w:t xml:space="preserve">.2 </w:t>
      </w:r>
      <w:r w:rsidR="009A5737" w:rsidRPr="00E9511E">
        <w:rPr>
          <w:rFonts w:cs="Times New Roman"/>
        </w:rPr>
        <w:t xml:space="preserve">Язык программирования и платформа разработки для создания системного модуля </w:t>
      </w:r>
      <w:r w:rsidR="00AF4217" w:rsidRPr="00E9511E">
        <w:rPr>
          <w:rFonts w:cs="Times New Roman"/>
        </w:rPr>
        <w:t>–</w:t>
      </w:r>
      <w:r w:rsidR="009A5737" w:rsidRPr="00E9511E">
        <w:rPr>
          <w:rFonts w:cs="Times New Roman"/>
        </w:rPr>
        <w:t xml:space="preserve"> C# и .NET</w:t>
      </w:r>
      <w:bookmarkEnd w:id="27"/>
    </w:p>
    <w:p w14:paraId="25CE1D5E" w14:textId="39254960" w:rsidR="009A5737" w:rsidRPr="00E9511E" w:rsidRDefault="009A5737" w:rsidP="009A5737">
      <w:pPr>
        <w:pStyle w:val="af4"/>
      </w:pPr>
      <w:r w:rsidRPr="00E9511E">
        <w:t>Для реализации программного модуля</w:t>
      </w:r>
      <w:r w:rsidR="00867EA7">
        <w:t xml:space="preserve"> </w:t>
      </w:r>
      <w:r w:rsidRPr="00E9511E">
        <w:t xml:space="preserve">выбран язык программирования C# и платформа .NET. Данная связка широко применяется для разработки </w:t>
      </w:r>
      <w:r w:rsidRPr="00E9511E">
        <w:lastRenderedPageBreak/>
        <w:t>приложений, работающих в среде Windows, и обеспечивает доступ к системным API, механизмам многопоточности, обработке событий и сетевым коммуникациям.</w:t>
      </w:r>
    </w:p>
    <w:p w14:paraId="6B976E6C" w14:textId="667CBEDD" w:rsidR="009A5737" w:rsidRPr="00E9511E" w:rsidRDefault="009A5737" w:rsidP="009A5737">
      <w:pPr>
        <w:pStyle w:val="af4"/>
      </w:pPr>
      <w:r w:rsidRPr="00E9511E">
        <w:t>C# обладает развитой объектно</w:t>
      </w:r>
      <w:r w:rsidR="00200B01">
        <w:t>-</w:t>
      </w:r>
      <w:r w:rsidRPr="00E9511E">
        <w:t>ориентированной моделью и предоставляет удобные средства для создания надёжных и производительных приложений. Платформа .NET включает обширную стандартную библиотеку, позволяющую работать с файлами, каталогами, HTTP</w:t>
      </w:r>
      <w:r w:rsidR="00200B01">
        <w:t>-</w:t>
      </w:r>
      <w:r w:rsidRPr="00E9511E">
        <w:t xml:space="preserve">запросами, сериализацией данных, асинхронным программированием и обработкой исключений </w:t>
      </w:r>
      <w:r w:rsidR="00AF4217" w:rsidRPr="00E9511E">
        <w:t>–</w:t>
      </w:r>
      <w:r w:rsidRPr="00E9511E">
        <w:t xml:space="preserve"> ключевыми задачами при создании системного программного обеспечения.</w:t>
      </w:r>
    </w:p>
    <w:p w14:paraId="2109943B" w14:textId="7C75F2C0" w:rsidR="009A5737" w:rsidRPr="00E9511E" w:rsidRDefault="009A5737" w:rsidP="009A5737">
      <w:pPr>
        <w:pStyle w:val="af4"/>
      </w:pPr>
      <w:r w:rsidRPr="00E9511E">
        <w:t>При выборе языка и платформы были рассмотрены следующие альтернативы:</w:t>
      </w:r>
    </w:p>
    <w:p w14:paraId="160292E5" w14:textId="1412F1DA" w:rsidR="009A5737" w:rsidRPr="00E9511E" w:rsidRDefault="009A5737" w:rsidP="00AF4217">
      <w:pPr>
        <w:pStyle w:val="af4"/>
        <w:numPr>
          <w:ilvl w:val="0"/>
          <w:numId w:val="25"/>
        </w:numPr>
        <w:ind w:left="0" w:firstLine="709"/>
      </w:pPr>
      <w:r w:rsidRPr="00E9511E">
        <w:t xml:space="preserve">Python </w:t>
      </w:r>
      <w:r w:rsidR="00AF4217" w:rsidRPr="00E9511E">
        <w:t>–</w:t>
      </w:r>
      <w:r w:rsidRPr="00E9511E">
        <w:t xml:space="preserve"> язык с широкой экосистемой и низким порогом входа. Однако его интерпретируемая природа и слабая интеграция с Windows</w:t>
      </w:r>
      <w:r w:rsidR="00200B01">
        <w:t>-</w:t>
      </w:r>
      <w:r w:rsidRPr="00E9511E">
        <w:t>службами делают его менее подходящим для разработки фоновых модулей, требующих стабильной работы в корпоративной среде. Кроме того, для реализации мониторинга файлов Python требует сторонних библиотек, уступающих по надёжности встроенным средствам .NET.</w:t>
      </w:r>
    </w:p>
    <w:p w14:paraId="10F7EF6D" w14:textId="5AB32011" w:rsidR="009A5737" w:rsidRPr="00E9511E" w:rsidRDefault="009A5737" w:rsidP="00AF4217">
      <w:pPr>
        <w:pStyle w:val="af4"/>
        <w:numPr>
          <w:ilvl w:val="0"/>
          <w:numId w:val="25"/>
        </w:numPr>
        <w:ind w:left="0" w:firstLine="709"/>
      </w:pPr>
      <w:r w:rsidRPr="00E9511E">
        <w:t xml:space="preserve">Java </w:t>
      </w:r>
      <w:r w:rsidR="00AF4217" w:rsidRPr="00E9511E">
        <w:t>–</w:t>
      </w:r>
      <w:r w:rsidRPr="00E9511E">
        <w:t xml:space="preserve"> мощная кроссплатформенная технология, применяемая для сложных корпоративных систем. Несмотря на богатый функционал, Java не интегрирована с системными механизмами Windows на уровне, необходимом для мониторинга файловой системы, и не предоставляет нативных средств создания Windows</w:t>
      </w:r>
      <w:r w:rsidR="00200B01">
        <w:t>-</w:t>
      </w:r>
      <w:r w:rsidRPr="00E9511E">
        <w:t>служб.</w:t>
      </w:r>
    </w:p>
    <w:p w14:paraId="74F280D8" w14:textId="7BE29E89" w:rsidR="009A5737" w:rsidRPr="00E9511E" w:rsidRDefault="009A5737" w:rsidP="00AF4217">
      <w:pPr>
        <w:pStyle w:val="af4"/>
        <w:numPr>
          <w:ilvl w:val="0"/>
          <w:numId w:val="25"/>
        </w:numPr>
        <w:ind w:left="0" w:firstLine="709"/>
      </w:pPr>
      <w:r w:rsidRPr="00E9511E">
        <w:t xml:space="preserve">C++ </w:t>
      </w:r>
      <w:r w:rsidR="00AF4217" w:rsidRPr="00E9511E">
        <w:t xml:space="preserve">– </w:t>
      </w:r>
      <w:r w:rsidRPr="00E9511E">
        <w:t>язык, обеспечивающий высокую производительность и низкоуровневый доступ к ОС. Однако разработка систем на C++ требует значительно больших трудозатрат, отсутствует удобная стандартная библиотека для работы с сетевыми API, а разработка интерфейсов и логики на высоком уровне оказывается существенно сложнее и менее эффективной.</w:t>
      </w:r>
    </w:p>
    <w:p w14:paraId="1126021D" w14:textId="1FC488AD" w:rsidR="009A5737" w:rsidRPr="00E9511E" w:rsidRDefault="009A5737" w:rsidP="009A5737">
      <w:pPr>
        <w:pStyle w:val="af4"/>
      </w:pPr>
      <w:r w:rsidRPr="00E9511E">
        <w:lastRenderedPageBreak/>
        <w:t>Преимущества C# и платформы .NET включают:</w:t>
      </w:r>
    </w:p>
    <w:p w14:paraId="7A2BD511" w14:textId="0E373980" w:rsidR="009A5737" w:rsidRPr="00E9511E" w:rsidRDefault="009A5737" w:rsidP="00AF4217">
      <w:pPr>
        <w:pStyle w:val="af4"/>
        <w:numPr>
          <w:ilvl w:val="0"/>
          <w:numId w:val="30"/>
        </w:numPr>
        <w:ind w:left="0" w:firstLine="709"/>
      </w:pPr>
      <w:r w:rsidRPr="00E9511E">
        <w:t>глубокую интеграцию с Windows, что позволяет напрямую использовать системные события и механизмы мониторинга файлов;</w:t>
      </w:r>
    </w:p>
    <w:p w14:paraId="7E99F8C4" w14:textId="28B46E70" w:rsidR="009A5737" w:rsidRPr="00E9511E" w:rsidRDefault="009A5737" w:rsidP="00AF4217">
      <w:pPr>
        <w:pStyle w:val="af4"/>
        <w:numPr>
          <w:ilvl w:val="0"/>
          <w:numId w:val="30"/>
        </w:numPr>
        <w:ind w:left="0" w:firstLine="709"/>
      </w:pPr>
      <w:r w:rsidRPr="00E9511E">
        <w:t>встроенную поддержку многопоточности и асинхронного программирования, необходимую для одновременного выполнения мониторинга файловой системы и сетевых запросов;</w:t>
      </w:r>
    </w:p>
    <w:p w14:paraId="73E96053" w14:textId="17DCC433" w:rsidR="009A5737" w:rsidRPr="00E9511E" w:rsidRDefault="009A5737" w:rsidP="00AF4217">
      <w:pPr>
        <w:pStyle w:val="af4"/>
        <w:numPr>
          <w:ilvl w:val="0"/>
          <w:numId w:val="30"/>
        </w:numPr>
        <w:ind w:left="0" w:firstLine="709"/>
      </w:pPr>
      <w:r w:rsidRPr="00E9511E">
        <w:t>широкий набор стандартных библиотек, покрывающих все аспекты функционирования модуля без необходимости использования сторонних зависимостей;</w:t>
      </w:r>
    </w:p>
    <w:p w14:paraId="5B214A5C" w14:textId="6EC0EF0C" w:rsidR="009A5737" w:rsidRPr="00E9511E" w:rsidRDefault="009A5737" w:rsidP="00AF4217">
      <w:pPr>
        <w:pStyle w:val="af4"/>
        <w:numPr>
          <w:ilvl w:val="0"/>
          <w:numId w:val="30"/>
        </w:numPr>
        <w:ind w:left="0" w:firstLine="709"/>
      </w:pPr>
      <w:r w:rsidRPr="00E9511E">
        <w:t>стабильную производительность и надёжность, обеспечивающие корректную работу модуля на протяжении всего рабочего дня без перезапусков;</w:t>
      </w:r>
    </w:p>
    <w:p w14:paraId="40369BF1" w14:textId="330C6836" w:rsidR="009A5737" w:rsidRPr="00E9511E" w:rsidRDefault="009A5737" w:rsidP="00AF4217">
      <w:pPr>
        <w:pStyle w:val="af4"/>
        <w:numPr>
          <w:ilvl w:val="0"/>
          <w:numId w:val="30"/>
        </w:numPr>
        <w:ind w:left="0" w:firstLine="709"/>
      </w:pPr>
      <w:r w:rsidRPr="00E9511E">
        <w:t>поддержку сборки автономных .</w:t>
      </w:r>
      <w:proofErr w:type="spellStart"/>
      <w:r w:rsidRPr="00E9511E">
        <w:t>exe</w:t>
      </w:r>
      <w:proofErr w:type="spellEnd"/>
      <w:r w:rsidR="00200B01">
        <w:t>-</w:t>
      </w:r>
      <w:r w:rsidRPr="00E9511E">
        <w:t>файлов, что важно при развёртывании модуля на рабочих станциях сотрудников.</w:t>
      </w:r>
    </w:p>
    <w:p w14:paraId="68050801" w14:textId="0A093F0D" w:rsidR="00B3683E" w:rsidRPr="00E9511E" w:rsidRDefault="009A5737" w:rsidP="009A5737">
      <w:pPr>
        <w:pStyle w:val="af4"/>
      </w:pPr>
      <w:r w:rsidRPr="00E9511E">
        <w:t>Таким образом, язык C# и платформа .NET обеспечивают оптимальный баланс между производительностью, удобством разработки, надёжностью и глубокой интеграцией с операционной системой Windows, что делает их наиболее подходящими инструментами для реализации системного модуля контроля графических файлов.</w:t>
      </w:r>
    </w:p>
    <w:p w14:paraId="2410F28B" w14:textId="77777777" w:rsidR="001109B9" w:rsidRPr="00E9511E" w:rsidRDefault="001109B9" w:rsidP="00D702DD">
      <w:pPr>
        <w:pStyle w:val="af4"/>
      </w:pPr>
    </w:p>
    <w:p w14:paraId="393592B7" w14:textId="7179D342" w:rsidR="008140EF" w:rsidRPr="00E9511E" w:rsidRDefault="00A41F73" w:rsidP="009A5737">
      <w:pPr>
        <w:pStyle w:val="2"/>
        <w:spacing w:line="360" w:lineRule="auto"/>
        <w:rPr>
          <w:rFonts w:cs="Times New Roman"/>
        </w:rPr>
      </w:pPr>
      <w:bookmarkStart w:id="28" w:name="_Toc217938233"/>
      <w:r w:rsidRPr="00E9511E">
        <w:rPr>
          <w:rFonts w:cs="Times New Roman"/>
        </w:rPr>
        <w:t>4</w:t>
      </w:r>
      <w:r w:rsidR="008140EF" w:rsidRPr="00E9511E">
        <w:rPr>
          <w:rFonts w:cs="Times New Roman"/>
        </w:rPr>
        <w:t xml:space="preserve">.3 </w:t>
      </w:r>
      <w:r w:rsidR="009A5737" w:rsidRPr="00E9511E">
        <w:rPr>
          <w:rFonts w:cs="Times New Roman"/>
        </w:rPr>
        <w:t xml:space="preserve">Средство мониторинга файловой системы для отслеживания действий пользователя </w:t>
      </w:r>
      <w:r w:rsidR="00AF4217" w:rsidRPr="00E9511E">
        <w:rPr>
          <w:rFonts w:cs="Times New Roman"/>
        </w:rPr>
        <w:t xml:space="preserve">– </w:t>
      </w:r>
      <w:proofErr w:type="spellStart"/>
      <w:r w:rsidR="009A5737" w:rsidRPr="00E9511E">
        <w:rPr>
          <w:rFonts w:cs="Times New Roman"/>
        </w:rPr>
        <w:t>FileSystemWatcher</w:t>
      </w:r>
      <w:bookmarkEnd w:id="28"/>
      <w:proofErr w:type="spellEnd"/>
    </w:p>
    <w:p w14:paraId="6C47F17C" w14:textId="7C9DF4F6" w:rsidR="009A5737" w:rsidRPr="00E9511E" w:rsidRDefault="009A5737" w:rsidP="009A5737">
      <w:pPr>
        <w:spacing w:after="160" w:line="360" w:lineRule="auto"/>
      </w:pPr>
      <w:r w:rsidRPr="00E9511E">
        <w:t xml:space="preserve">Для реализации функции автоматизированного контроля операций с графическими файлами используется компонент </w:t>
      </w:r>
      <w:proofErr w:type="spellStart"/>
      <w:r w:rsidRPr="00E9511E">
        <w:t>FileSystemWatcher</w:t>
      </w:r>
      <w:proofErr w:type="spellEnd"/>
      <w:r w:rsidRPr="00E9511E">
        <w:t xml:space="preserve">, входящий в стандартную библиотеку платформы .NET. Этот инструмент обеспечивает отслеживание изменений в файловой системе в режиме реального времени и позволяет реагировать на такие события, как создание, изменение, удаление и переименование файлов. </w:t>
      </w:r>
      <w:proofErr w:type="spellStart"/>
      <w:r w:rsidRPr="00E9511E">
        <w:t>FileSystemWatcher</w:t>
      </w:r>
      <w:proofErr w:type="spellEnd"/>
      <w:r w:rsidRPr="00E9511E">
        <w:t xml:space="preserve"> работает </w:t>
      </w:r>
      <w:r w:rsidRPr="00E9511E">
        <w:lastRenderedPageBreak/>
        <w:t>на основе системных уведомлений Windows, что делает его наиболее эффективным и надёжным способом мониторинга каталогов, используемых дизайнерами при работе над проектами.</w:t>
      </w:r>
    </w:p>
    <w:p w14:paraId="12598E24" w14:textId="25090241" w:rsidR="009A5737" w:rsidRPr="00E9511E" w:rsidRDefault="009A5737" w:rsidP="00AF4217">
      <w:pPr>
        <w:spacing w:after="160" w:line="360" w:lineRule="auto"/>
      </w:pPr>
      <w:r w:rsidRPr="00E9511E">
        <w:t xml:space="preserve">Компонент поддерживает наблюдение за несколькими директориями одновременно, фильтрацию по маскам файлов, отслеживание вложенных каталогов и обработку сложных последовательностей событий, возникающих при сохранении и перемещении файлов. Благодаря этому </w:t>
      </w:r>
      <w:proofErr w:type="spellStart"/>
      <w:r w:rsidRPr="00E9511E">
        <w:t>FileSystemWatcher</w:t>
      </w:r>
      <w:proofErr w:type="spellEnd"/>
      <w:r w:rsidRPr="00E9511E">
        <w:t xml:space="preserve"> полностью покрывает потребности модуля в части фиксации пользовательских действий и запуска связанных с ними проверок: анализа имени файла, корректности пути сохранения и соответствия корпоративным стандартам.</w:t>
      </w:r>
    </w:p>
    <w:p w14:paraId="1920671D" w14:textId="65A84C5B" w:rsidR="009A5737" w:rsidRPr="00E9511E" w:rsidRDefault="009A5737" w:rsidP="00AF4217">
      <w:pPr>
        <w:spacing w:after="160" w:line="360" w:lineRule="auto"/>
      </w:pPr>
      <w:r w:rsidRPr="00E9511E">
        <w:t>При выборе инструмента для мониторинга были рассмотрены следующие альтернативы:</w:t>
      </w:r>
    </w:p>
    <w:p w14:paraId="78C75125" w14:textId="382638FC" w:rsidR="009A5737" w:rsidRPr="00E9511E" w:rsidRDefault="00AF4217" w:rsidP="00AF4217">
      <w:pPr>
        <w:pStyle w:val="a7"/>
        <w:numPr>
          <w:ilvl w:val="0"/>
          <w:numId w:val="23"/>
        </w:numPr>
        <w:spacing w:after="160" w:line="360" w:lineRule="auto"/>
        <w:ind w:left="0" w:firstLine="709"/>
      </w:pPr>
      <w:r w:rsidRPr="00E9511E">
        <w:t>с</w:t>
      </w:r>
      <w:r w:rsidR="009A5737" w:rsidRPr="00E9511E">
        <w:t xml:space="preserve">обственные системные обработчики через </w:t>
      </w:r>
      <w:proofErr w:type="spellStart"/>
      <w:r w:rsidR="009A5737" w:rsidRPr="00E9511E">
        <w:t>WinAPI</w:t>
      </w:r>
      <w:proofErr w:type="spellEnd"/>
      <w:r w:rsidR="009A5737" w:rsidRPr="00E9511E">
        <w:t xml:space="preserve"> </w:t>
      </w:r>
      <w:r w:rsidRPr="00E9511E">
        <w:t>–</w:t>
      </w:r>
      <w:r w:rsidR="009A5737" w:rsidRPr="00E9511E">
        <w:t xml:space="preserve"> низкоуровневые механизмы Windows, позволяющие самостоятельно подписываться на события изменений в файловой системе. Их использование обеспечивает максимальную гибкость, однако требует значительных усилий по реализации, сложной обработки ошибок и ручного управления ресурсами, что увеличивает стоимость разработки и риски некорректной работы.</w:t>
      </w:r>
    </w:p>
    <w:p w14:paraId="2BAEC7C2" w14:textId="340D7F0D" w:rsidR="00AF4217" w:rsidRPr="00E9511E" w:rsidRDefault="00AF4217" w:rsidP="00AF4217">
      <w:pPr>
        <w:pStyle w:val="a7"/>
        <w:numPr>
          <w:ilvl w:val="0"/>
          <w:numId w:val="23"/>
        </w:numPr>
        <w:spacing w:after="160" w:line="360" w:lineRule="auto"/>
        <w:ind w:left="0" w:firstLine="709"/>
      </w:pPr>
      <w:r w:rsidRPr="00E9511E">
        <w:t>б</w:t>
      </w:r>
      <w:r w:rsidR="009A5737" w:rsidRPr="00E9511E">
        <w:t xml:space="preserve">иблиотека </w:t>
      </w:r>
      <w:proofErr w:type="spellStart"/>
      <w:r w:rsidR="009A5737" w:rsidRPr="00E9511E">
        <w:t>FileSystemMonitor</w:t>
      </w:r>
      <w:proofErr w:type="spellEnd"/>
      <w:r w:rsidR="009A5737" w:rsidRPr="00E9511E">
        <w:t xml:space="preserve"> (сторонние решения) </w:t>
      </w:r>
      <w:r w:rsidRPr="00E9511E">
        <w:t>–</w:t>
      </w:r>
      <w:r w:rsidR="009A5737" w:rsidRPr="00E9511E">
        <w:t xml:space="preserve"> набор внешних компонентов, предлагающих расширенный функционал мониторинга. Несмотря на дополнительную функциональность, такие решения несут риски несовместимости с будущими версиями Windows, ограниченную поддержку и зависимость от сторонних разработчиков.</w:t>
      </w:r>
    </w:p>
    <w:p w14:paraId="7A8AB2FD" w14:textId="600499DB" w:rsidR="009A5737" w:rsidRPr="00E9511E" w:rsidRDefault="00AF4217" w:rsidP="00AF4217">
      <w:pPr>
        <w:pStyle w:val="a7"/>
        <w:numPr>
          <w:ilvl w:val="0"/>
          <w:numId w:val="23"/>
        </w:numPr>
        <w:spacing w:after="160" w:line="360" w:lineRule="auto"/>
        <w:ind w:left="0" w:firstLine="709"/>
      </w:pPr>
      <w:r w:rsidRPr="00E9511E">
        <w:t>с</w:t>
      </w:r>
      <w:r w:rsidR="009A5737" w:rsidRPr="00E9511E">
        <w:t>оздание собственного механизма периодического опроса (</w:t>
      </w:r>
      <w:proofErr w:type="spellStart"/>
      <w:r w:rsidR="009A5737" w:rsidRPr="00E9511E">
        <w:t>Polling</w:t>
      </w:r>
      <w:proofErr w:type="spellEnd"/>
      <w:r w:rsidR="009A5737" w:rsidRPr="00E9511E">
        <w:t xml:space="preserve">) </w:t>
      </w:r>
      <w:r w:rsidRPr="00E9511E">
        <w:t>–</w:t>
      </w:r>
      <w:r w:rsidR="009A5737" w:rsidRPr="00E9511E">
        <w:t xml:space="preserve"> метод, основанный на регулярном сравнении состояния каталогов через заданный интервал времени. Данный подход обладает существенными недостатками: высокая нагрузка на систему, задержки реакции и отсутствие </w:t>
      </w:r>
      <w:r w:rsidR="009A5737" w:rsidRPr="00E9511E">
        <w:lastRenderedPageBreak/>
        <w:t>гарантии обнаружения всех изменений, особенно при интенсивной обработке файлов.</w:t>
      </w:r>
    </w:p>
    <w:p w14:paraId="0063160A" w14:textId="77777777" w:rsidR="00AF4217" w:rsidRPr="00E9511E" w:rsidRDefault="009A5737" w:rsidP="00AF4217">
      <w:pPr>
        <w:spacing w:after="160" w:line="360" w:lineRule="auto"/>
      </w:pPr>
      <w:proofErr w:type="spellStart"/>
      <w:r w:rsidRPr="00E9511E">
        <w:t>FileSystemWatcher</w:t>
      </w:r>
      <w:proofErr w:type="spellEnd"/>
      <w:r w:rsidRPr="00E9511E">
        <w:t xml:space="preserve"> обладает рядом преимуществ, обеспечивающих его эффективность и надёжность:</w:t>
      </w:r>
    </w:p>
    <w:p w14:paraId="60B91A47" w14:textId="709788AC" w:rsidR="009A5737" w:rsidRPr="00E9511E" w:rsidRDefault="009A5737" w:rsidP="00AF4217">
      <w:pPr>
        <w:pStyle w:val="a7"/>
        <w:numPr>
          <w:ilvl w:val="0"/>
          <w:numId w:val="23"/>
        </w:numPr>
        <w:spacing w:after="160" w:line="360" w:lineRule="auto"/>
        <w:ind w:left="0" w:firstLine="709"/>
      </w:pPr>
      <w:r w:rsidRPr="00E9511E">
        <w:t>на</w:t>
      </w:r>
      <w:r w:rsidR="00AF4217" w:rsidRPr="00E9511E">
        <w:t>т</w:t>
      </w:r>
      <w:r w:rsidRPr="00E9511E">
        <w:t>ивная интеграция с Windows, что позволяет получать уведомления непосредственно от системы без дополнительной нагрузки;</w:t>
      </w:r>
    </w:p>
    <w:p w14:paraId="3831FB52" w14:textId="2B801AC2" w:rsidR="009A5737" w:rsidRPr="00E9511E" w:rsidRDefault="009A5737" w:rsidP="00AF4217">
      <w:pPr>
        <w:pStyle w:val="a7"/>
        <w:numPr>
          <w:ilvl w:val="0"/>
          <w:numId w:val="24"/>
        </w:numPr>
        <w:spacing w:after="160" w:line="360" w:lineRule="auto"/>
        <w:ind w:left="0" w:firstLine="709"/>
      </w:pPr>
      <w:r w:rsidRPr="00E9511E">
        <w:t>высокая производительность, основанная на событийной модели, а не циклическом опросе;</w:t>
      </w:r>
    </w:p>
    <w:p w14:paraId="70835759" w14:textId="5002FF0D" w:rsidR="009A5737" w:rsidRPr="00E9511E" w:rsidRDefault="009A5737" w:rsidP="00AF4217">
      <w:pPr>
        <w:pStyle w:val="a7"/>
        <w:numPr>
          <w:ilvl w:val="0"/>
          <w:numId w:val="24"/>
        </w:numPr>
        <w:spacing w:after="160" w:line="360" w:lineRule="auto"/>
        <w:ind w:left="0" w:firstLine="709"/>
      </w:pPr>
      <w:r w:rsidRPr="00E9511E">
        <w:t>устойчивость к большим нагрузкам, возникающим при частом сохранении и изменении файлов;</w:t>
      </w:r>
    </w:p>
    <w:p w14:paraId="79BAD402" w14:textId="6A8D42D0" w:rsidR="009A5737" w:rsidRPr="00E9511E" w:rsidRDefault="009A5737" w:rsidP="00AF4217">
      <w:pPr>
        <w:pStyle w:val="a7"/>
        <w:numPr>
          <w:ilvl w:val="0"/>
          <w:numId w:val="24"/>
        </w:numPr>
        <w:spacing w:after="160" w:line="360" w:lineRule="auto"/>
        <w:ind w:left="0" w:firstLine="709"/>
      </w:pPr>
      <w:r w:rsidRPr="00E9511E">
        <w:t>простой механизм подключения и настройки, позволяющий быстро адаптировать инструмент под структуру каталогов компании;</w:t>
      </w:r>
    </w:p>
    <w:p w14:paraId="0F645979" w14:textId="345B1A01" w:rsidR="009A5737" w:rsidRPr="00E9511E" w:rsidRDefault="009A5737" w:rsidP="00AF4217">
      <w:pPr>
        <w:pStyle w:val="a7"/>
        <w:numPr>
          <w:ilvl w:val="0"/>
          <w:numId w:val="24"/>
        </w:numPr>
        <w:spacing w:after="160" w:line="360" w:lineRule="auto"/>
        <w:ind w:left="0" w:firstLine="709"/>
      </w:pPr>
      <w:r w:rsidRPr="00E9511E">
        <w:t>поддержка многопоточности, что облегчает обработку нескольких событий одновременно;</w:t>
      </w:r>
    </w:p>
    <w:p w14:paraId="1E47D526" w14:textId="1E48206E" w:rsidR="009A5737" w:rsidRPr="00E9511E" w:rsidRDefault="009A5737" w:rsidP="00AF4217">
      <w:pPr>
        <w:pStyle w:val="a7"/>
        <w:numPr>
          <w:ilvl w:val="0"/>
          <w:numId w:val="24"/>
        </w:numPr>
        <w:spacing w:after="160" w:line="360" w:lineRule="auto"/>
        <w:ind w:left="0" w:firstLine="709"/>
      </w:pPr>
      <w:r w:rsidRPr="00E9511E">
        <w:t xml:space="preserve">полная совместимость с C# и .NET, позволяющая использовать </w:t>
      </w:r>
      <w:proofErr w:type="spellStart"/>
      <w:r w:rsidRPr="00E9511E">
        <w:t>FileSystemWatcher</w:t>
      </w:r>
      <w:proofErr w:type="spellEnd"/>
      <w:r w:rsidRPr="00E9511E">
        <w:t xml:space="preserve"> без внешних зависимостей и сложной конфигурации.</w:t>
      </w:r>
    </w:p>
    <w:p w14:paraId="49D756EF" w14:textId="77777777" w:rsidR="00AF4217" w:rsidRPr="00E9511E" w:rsidRDefault="009A5737" w:rsidP="009A5737">
      <w:pPr>
        <w:spacing w:after="160" w:line="360" w:lineRule="auto"/>
      </w:pPr>
      <w:r w:rsidRPr="00E9511E">
        <w:t xml:space="preserve">Таким образом, </w:t>
      </w:r>
      <w:proofErr w:type="spellStart"/>
      <w:r w:rsidRPr="00E9511E">
        <w:t>FileSystemWatcher</w:t>
      </w:r>
      <w:proofErr w:type="spellEnd"/>
      <w:r w:rsidRPr="00E9511E">
        <w:t xml:space="preserve"> является оптимальным инструментом для реализации автоматизированного мониторинга файловой системы в рамках создаваемого модуля. Его надёжность, производительность и тесная интеграция с Windows позволяют гарантировать корректный и своевременный контроль всех операций, выполняемых дизайнерами при работе с графическими файлами. </w:t>
      </w:r>
    </w:p>
    <w:p w14:paraId="056B7D83" w14:textId="2FEDC8C0" w:rsidR="00AF4217" w:rsidRPr="00E9511E" w:rsidRDefault="00AF4217" w:rsidP="002149B4">
      <w:pPr>
        <w:pStyle w:val="2"/>
        <w:spacing w:line="360" w:lineRule="auto"/>
        <w:rPr>
          <w:rFonts w:cs="Times New Roman"/>
        </w:rPr>
      </w:pPr>
      <w:bookmarkStart w:id="29" w:name="_Toc217938234"/>
      <w:r w:rsidRPr="00E9511E">
        <w:rPr>
          <w:rFonts w:cs="Times New Roman"/>
        </w:rPr>
        <w:t xml:space="preserve">4.4 </w:t>
      </w:r>
      <w:r w:rsidR="002149B4" w:rsidRPr="00E9511E">
        <w:rPr>
          <w:rFonts w:cs="Times New Roman"/>
        </w:rPr>
        <w:t>Инструмент интеграции</w:t>
      </w:r>
      <w:r w:rsidR="00200B01">
        <w:rPr>
          <w:rFonts w:cs="Times New Roman"/>
        </w:rPr>
        <w:t xml:space="preserve"> –</w:t>
      </w:r>
      <w:r w:rsidR="002149B4" w:rsidRPr="00E9511E">
        <w:rPr>
          <w:rFonts w:cs="Times New Roman"/>
        </w:rPr>
        <w:t xml:space="preserve"> ELMA REST API</w:t>
      </w:r>
      <w:bookmarkEnd w:id="29"/>
    </w:p>
    <w:p w14:paraId="4B59AF26" w14:textId="5F67F8D1" w:rsidR="002149B4" w:rsidRPr="00E9511E" w:rsidRDefault="002149B4" w:rsidP="002149B4">
      <w:pPr>
        <w:spacing w:line="360" w:lineRule="auto"/>
      </w:pPr>
      <w:r w:rsidRPr="00E9511E">
        <w:t xml:space="preserve">Для обеспечения автоматического получения данных о проекте, заказчике и параметрах продукции используется REST API CRM ELMA. Данный интерфейс позволяет модулю взаимодействовать с корпоративной </w:t>
      </w:r>
      <w:r w:rsidRPr="00E9511E">
        <w:lastRenderedPageBreak/>
        <w:t>CRM</w:t>
      </w:r>
      <w:r w:rsidR="00200B01">
        <w:t>-</w:t>
      </w:r>
      <w:r w:rsidRPr="00E9511E">
        <w:t>системой в режиме реального времени, запрашивая информацию о задачах, проектах и статусах.</w:t>
      </w:r>
    </w:p>
    <w:p w14:paraId="23E4BD50" w14:textId="24001DE9" w:rsidR="002149B4" w:rsidRPr="00E9511E" w:rsidRDefault="002149B4" w:rsidP="002149B4">
      <w:pPr>
        <w:spacing w:line="360" w:lineRule="auto"/>
      </w:pPr>
      <w:r w:rsidRPr="00E9511E">
        <w:t>Альтернативные способы интеграции включали:</w:t>
      </w:r>
    </w:p>
    <w:p w14:paraId="193F5E43" w14:textId="2F1E1045" w:rsidR="002149B4" w:rsidRPr="00E9511E" w:rsidRDefault="002149B4" w:rsidP="002149B4">
      <w:pPr>
        <w:pStyle w:val="a7"/>
        <w:numPr>
          <w:ilvl w:val="0"/>
          <w:numId w:val="31"/>
        </w:numPr>
        <w:spacing w:line="360" w:lineRule="auto"/>
        <w:ind w:left="0" w:firstLine="709"/>
      </w:pPr>
      <w:r w:rsidRPr="00E9511E">
        <w:t>прямой доступ к базе данных CRM – не рекомендуется производителем, небезопасен и может привести к нарушению целостности данных;</w:t>
      </w:r>
    </w:p>
    <w:p w14:paraId="2F0FECA9" w14:textId="3813A142" w:rsidR="002149B4" w:rsidRPr="00E9511E" w:rsidRDefault="002149B4" w:rsidP="002149B4">
      <w:pPr>
        <w:pStyle w:val="a7"/>
        <w:numPr>
          <w:ilvl w:val="0"/>
          <w:numId w:val="31"/>
        </w:numPr>
        <w:spacing w:line="360" w:lineRule="auto"/>
        <w:ind w:left="0" w:firstLine="709"/>
      </w:pPr>
      <w:r w:rsidRPr="00E9511E">
        <w:t>выгрузку данных по расписанию – подход неприменим, так как модуль требует актуальной информации в момент сохранения файла;</w:t>
      </w:r>
    </w:p>
    <w:p w14:paraId="66E38811" w14:textId="2973CF2C" w:rsidR="002149B4" w:rsidRPr="00E9511E" w:rsidRDefault="002149B4" w:rsidP="002149B4">
      <w:pPr>
        <w:pStyle w:val="a7"/>
        <w:numPr>
          <w:ilvl w:val="0"/>
          <w:numId w:val="31"/>
        </w:numPr>
        <w:spacing w:line="360" w:lineRule="auto"/>
        <w:ind w:left="0" w:firstLine="709"/>
      </w:pPr>
      <w:r w:rsidRPr="00E9511E">
        <w:t>SOAP API – менее гибкий и требует сложной настройки структуры запросов.</w:t>
      </w:r>
    </w:p>
    <w:p w14:paraId="79B9A8DD" w14:textId="5ADFA127" w:rsidR="002149B4" w:rsidRPr="00E9511E" w:rsidRDefault="002149B4" w:rsidP="002149B4">
      <w:pPr>
        <w:spacing w:line="360" w:lineRule="auto"/>
      </w:pPr>
      <w:r w:rsidRPr="00E9511E">
        <w:t>REST API ELMA обладает следующими преимуществами:</w:t>
      </w:r>
    </w:p>
    <w:p w14:paraId="62903073" w14:textId="74EBB00D" w:rsidR="002149B4" w:rsidRPr="00E9511E" w:rsidRDefault="002149B4" w:rsidP="002149B4">
      <w:pPr>
        <w:pStyle w:val="a7"/>
        <w:numPr>
          <w:ilvl w:val="0"/>
          <w:numId w:val="32"/>
        </w:numPr>
        <w:spacing w:line="360" w:lineRule="auto"/>
        <w:ind w:left="0" w:firstLine="709"/>
      </w:pPr>
      <w:r w:rsidRPr="00E9511E">
        <w:t>высокая скорость обработки запросов;</w:t>
      </w:r>
    </w:p>
    <w:p w14:paraId="509FA9E2" w14:textId="3EA46198" w:rsidR="002149B4" w:rsidRPr="00E9511E" w:rsidRDefault="002149B4" w:rsidP="002149B4">
      <w:pPr>
        <w:pStyle w:val="a7"/>
        <w:numPr>
          <w:ilvl w:val="0"/>
          <w:numId w:val="32"/>
        </w:numPr>
        <w:spacing w:line="360" w:lineRule="auto"/>
        <w:ind w:left="0" w:firstLine="709"/>
      </w:pPr>
      <w:r w:rsidRPr="00E9511E">
        <w:t>работа по стандартным HTTP</w:t>
      </w:r>
      <w:r w:rsidR="00200B01">
        <w:t>-</w:t>
      </w:r>
      <w:r w:rsidRPr="00E9511E">
        <w:t>протоколам, что упрощает разработку;</w:t>
      </w:r>
    </w:p>
    <w:p w14:paraId="1845117B" w14:textId="7CBB2537" w:rsidR="002149B4" w:rsidRPr="00E9511E" w:rsidRDefault="002149B4" w:rsidP="002149B4">
      <w:pPr>
        <w:pStyle w:val="a7"/>
        <w:numPr>
          <w:ilvl w:val="0"/>
          <w:numId w:val="32"/>
        </w:numPr>
        <w:spacing w:line="360" w:lineRule="auto"/>
        <w:ind w:left="0" w:firstLine="709"/>
      </w:pPr>
      <w:r w:rsidRPr="00E9511E">
        <w:t>поддержка авторизации и защиты данных;</w:t>
      </w:r>
    </w:p>
    <w:p w14:paraId="2CBC4F03" w14:textId="0A736D86" w:rsidR="002149B4" w:rsidRPr="00E9511E" w:rsidRDefault="002149B4" w:rsidP="002149B4">
      <w:pPr>
        <w:pStyle w:val="a7"/>
        <w:numPr>
          <w:ilvl w:val="0"/>
          <w:numId w:val="32"/>
        </w:numPr>
        <w:spacing w:line="360" w:lineRule="auto"/>
        <w:ind w:left="0" w:firstLine="709"/>
      </w:pPr>
      <w:r w:rsidRPr="00E9511E">
        <w:t>удобный формат обмена – JSON, отлично совместимый с C#;</w:t>
      </w:r>
    </w:p>
    <w:p w14:paraId="7C2A2548" w14:textId="260BD250" w:rsidR="002149B4" w:rsidRPr="00E9511E" w:rsidRDefault="002149B4" w:rsidP="002149B4">
      <w:pPr>
        <w:pStyle w:val="a7"/>
        <w:numPr>
          <w:ilvl w:val="0"/>
          <w:numId w:val="32"/>
        </w:numPr>
        <w:spacing w:line="360" w:lineRule="auto"/>
        <w:ind w:left="0" w:firstLine="709"/>
      </w:pPr>
      <w:r w:rsidRPr="00E9511E">
        <w:t>возможность масштабирования и расширения функциональности.</w:t>
      </w:r>
    </w:p>
    <w:p w14:paraId="2E48BF95" w14:textId="2BAD6A73" w:rsidR="002149B4" w:rsidRPr="00E9511E" w:rsidRDefault="002149B4" w:rsidP="002149B4">
      <w:pPr>
        <w:spacing w:line="360" w:lineRule="auto"/>
      </w:pPr>
      <w:r w:rsidRPr="00E9511E">
        <w:t>Таким образом, REST API ELMA является оптимальным инструментом для интеграции модуля с корпоративной CRM</w:t>
      </w:r>
      <w:r w:rsidR="00200B01">
        <w:t>-</w:t>
      </w:r>
      <w:r w:rsidRPr="00E9511E">
        <w:t>системой, обеспечивая автоматическую привязку графических файлов к проектам и задачам.</w:t>
      </w:r>
    </w:p>
    <w:p w14:paraId="3D3B4698" w14:textId="503B3B13" w:rsidR="002149B4" w:rsidRPr="00E9511E" w:rsidRDefault="002149B4" w:rsidP="002149B4">
      <w:pPr>
        <w:pStyle w:val="2"/>
        <w:rPr>
          <w:rFonts w:cs="Times New Roman"/>
        </w:rPr>
      </w:pPr>
      <w:bookmarkStart w:id="30" w:name="_Toc217938235"/>
      <w:r w:rsidRPr="00E9511E">
        <w:rPr>
          <w:rFonts w:cs="Times New Roman"/>
        </w:rPr>
        <w:t xml:space="preserve">4.5 Инструмент реализации функции тегирования </w:t>
      </w:r>
      <w:r w:rsidR="00E9511E" w:rsidRPr="00E9511E">
        <w:rPr>
          <w:rFonts w:cs="Times New Roman"/>
        </w:rPr>
        <w:t>–</w:t>
      </w:r>
      <w:r w:rsidRPr="00E9511E">
        <w:rPr>
          <w:rFonts w:cs="Times New Roman"/>
        </w:rPr>
        <w:t xml:space="preserve"> </w:t>
      </w:r>
      <w:proofErr w:type="spellStart"/>
      <w:r w:rsidRPr="00E9511E">
        <w:rPr>
          <w:rFonts w:cs="Times New Roman"/>
        </w:rPr>
        <w:t>GigaChat</w:t>
      </w:r>
      <w:proofErr w:type="spellEnd"/>
      <w:r w:rsidRPr="00E9511E">
        <w:rPr>
          <w:rFonts w:cs="Times New Roman"/>
        </w:rPr>
        <w:t xml:space="preserve"> API</w:t>
      </w:r>
      <w:bookmarkEnd w:id="30"/>
    </w:p>
    <w:p w14:paraId="454A67D0" w14:textId="73B41B0C" w:rsidR="00E9511E" w:rsidRPr="00E9511E" w:rsidRDefault="00E9511E" w:rsidP="00E9511E">
      <w:pPr>
        <w:spacing w:line="360" w:lineRule="auto"/>
      </w:pPr>
      <w:r w:rsidRPr="00E9511E">
        <w:t xml:space="preserve">Для выполнения интеллектуальных операций, связанных с автоматическим тегированием графических файлов, анализом содержимого и извлечением ключевых характеристик, в качестве основного инструмента выбран </w:t>
      </w:r>
      <w:proofErr w:type="spellStart"/>
      <w:r w:rsidRPr="00E9511E">
        <w:t>GigaChat</w:t>
      </w:r>
      <w:proofErr w:type="spellEnd"/>
      <w:r w:rsidRPr="00E9511E">
        <w:t xml:space="preserve"> API. Это отечественная платформа искусственного интеллекта, разработанная на базе современных языковых и мультимодальных моделей, способных обрабатывать текстовые данные, </w:t>
      </w:r>
      <w:r w:rsidRPr="00E9511E">
        <w:lastRenderedPageBreak/>
        <w:t>генерировать описания и классифицировать содержимое по заданным параметрам.</w:t>
      </w:r>
    </w:p>
    <w:p w14:paraId="326A844A" w14:textId="5CD50881" w:rsidR="00E9511E" w:rsidRPr="00E9511E" w:rsidRDefault="00E9511E" w:rsidP="00E9511E">
      <w:pPr>
        <w:spacing w:line="360" w:lineRule="auto"/>
      </w:pPr>
      <w:r w:rsidRPr="00E9511E">
        <w:t>При выборе инструмента рассматривались альтернативные решения:</w:t>
      </w:r>
    </w:p>
    <w:p w14:paraId="3B61CBEC" w14:textId="7B8C2725" w:rsidR="00E9511E" w:rsidRPr="00E9511E" w:rsidRDefault="00E9511E" w:rsidP="00E44F50">
      <w:pPr>
        <w:pStyle w:val="a7"/>
        <w:numPr>
          <w:ilvl w:val="0"/>
          <w:numId w:val="36"/>
        </w:numPr>
        <w:spacing w:line="360" w:lineRule="auto"/>
        <w:ind w:left="0" w:firstLine="709"/>
      </w:pPr>
      <w:r w:rsidRPr="00E9511E">
        <w:t>локальные ML</w:t>
      </w:r>
      <w:r w:rsidR="00200B01">
        <w:t>-</w:t>
      </w:r>
      <w:r w:rsidRPr="00E9511E">
        <w:t xml:space="preserve">модели на базе ONNX и </w:t>
      </w:r>
      <w:proofErr w:type="spellStart"/>
      <w:r w:rsidRPr="00E9511E">
        <w:t>Torch</w:t>
      </w:r>
      <w:proofErr w:type="spellEnd"/>
      <w:r w:rsidRPr="00E9511E">
        <w:t xml:space="preserve"> </w:t>
      </w:r>
      <w:r w:rsidR="00200B01">
        <w:t>–</w:t>
      </w:r>
      <w:r w:rsidRPr="00E9511E">
        <w:t xml:space="preserve"> обеспечивают автономность, но требуют значительных вычислительных ресурсов, настроек окружения, периодического обновления модели и имеют более сложную интеграцию в модуль;</w:t>
      </w:r>
    </w:p>
    <w:p w14:paraId="31D8E9B0" w14:textId="5C0E28B5" w:rsidR="00E9511E" w:rsidRPr="00E9511E" w:rsidRDefault="00E44F50" w:rsidP="00E44F50">
      <w:pPr>
        <w:pStyle w:val="a7"/>
        <w:numPr>
          <w:ilvl w:val="0"/>
          <w:numId w:val="36"/>
        </w:numPr>
        <w:spacing w:line="360" w:lineRule="auto"/>
        <w:ind w:left="0" w:firstLine="709"/>
      </w:pPr>
      <w:r>
        <w:t>з</w:t>
      </w:r>
      <w:r w:rsidR="00E9511E" w:rsidRPr="00E9511E">
        <w:t xml:space="preserve">арубежные облачные API (OpenAI, Google Gemini, </w:t>
      </w:r>
      <w:proofErr w:type="spellStart"/>
      <w:r w:rsidR="00E9511E" w:rsidRPr="00E9511E">
        <w:t>Claude</w:t>
      </w:r>
      <w:proofErr w:type="spellEnd"/>
      <w:r w:rsidR="00E9511E" w:rsidRPr="00E9511E">
        <w:t xml:space="preserve">) </w:t>
      </w:r>
      <w:r w:rsidR="00200B01">
        <w:t>–</w:t>
      </w:r>
      <w:r w:rsidR="00E9511E" w:rsidRPr="00E9511E">
        <w:t xml:space="preserve"> обладают высокой точностью, однако не подходят из</w:t>
      </w:r>
      <w:r w:rsidR="00200B01">
        <w:t>-</w:t>
      </w:r>
      <w:r w:rsidR="00E9511E" w:rsidRPr="00E9511E">
        <w:t>за требований информационной безопасности, отсутствия гарантий хранения данных внутри РФ и возможных юридических ограничений;</w:t>
      </w:r>
    </w:p>
    <w:p w14:paraId="66968819" w14:textId="00A11D41" w:rsidR="00E9511E" w:rsidRPr="00E9511E" w:rsidRDefault="00E9511E" w:rsidP="00E44F50">
      <w:pPr>
        <w:pStyle w:val="a7"/>
        <w:numPr>
          <w:ilvl w:val="0"/>
          <w:numId w:val="36"/>
        </w:numPr>
        <w:spacing w:line="360" w:lineRule="auto"/>
        <w:ind w:left="0" w:firstLine="709"/>
      </w:pPr>
      <w:r w:rsidRPr="00E9511E">
        <w:t xml:space="preserve">простые правила и регулярные выражения </w:t>
      </w:r>
      <w:r w:rsidR="00200B01">
        <w:t>–</w:t>
      </w:r>
      <w:r w:rsidRPr="00E9511E">
        <w:t xml:space="preserve"> не обеспечивают должной гибкости и не позволяют полноценно анализировать контекст, что делает их недостаточными для интеллектуального тегирования.</w:t>
      </w:r>
    </w:p>
    <w:p w14:paraId="0D7A0E3F" w14:textId="41618E79" w:rsidR="00E9511E" w:rsidRPr="00E9511E" w:rsidRDefault="00E9511E" w:rsidP="00E9511E">
      <w:pPr>
        <w:spacing w:line="360" w:lineRule="auto"/>
      </w:pPr>
      <w:r w:rsidRPr="00E9511E">
        <w:t xml:space="preserve">Использование </w:t>
      </w:r>
      <w:proofErr w:type="spellStart"/>
      <w:r w:rsidRPr="00E9511E">
        <w:t>GigaChat</w:t>
      </w:r>
      <w:proofErr w:type="spellEnd"/>
      <w:r w:rsidRPr="00E9511E">
        <w:t xml:space="preserve"> API предоставляет следующие преимущества:</w:t>
      </w:r>
    </w:p>
    <w:p w14:paraId="1E813B30" w14:textId="5ABA8A89" w:rsidR="00E9511E" w:rsidRPr="00E9511E" w:rsidRDefault="00E9511E" w:rsidP="00E44F50">
      <w:pPr>
        <w:pStyle w:val="a7"/>
        <w:numPr>
          <w:ilvl w:val="0"/>
          <w:numId w:val="35"/>
        </w:numPr>
        <w:spacing w:line="360" w:lineRule="auto"/>
        <w:ind w:left="0" w:firstLine="709"/>
      </w:pPr>
      <w:r w:rsidRPr="00E9511E">
        <w:t>полная локализация и соответствие требованиям безопасности, что особенно важно при работе с корпоративными файлами;</w:t>
      </w:r>
    </w:p>
    <w:p w14:paraId="6DA94D4A" w14:textId="5EB0B333" w:rsidR="00E9511E" w:rsidRPr="00E9511E" w:rsidRDefault="00E9511E" w:rsidP="00E44F50">
      <w:pPr>
        <w:pStyle w:val="a7"/>
        <w:numPr>
          <w:ilvl w:val="0"/>
          <w:numId w:val="35"/>
        </w:numPr>
        <w:spacing w:line="360" w:lineRule="auto"/>
        <w:ind w:left="0" w:firstLine="709"/>
      </w:pPr>
      <w:r w:rsidRPr="00E9511E">
        <w:t>готовые инструменты для анализа текста и классификации, позволяющие сократить время разработки собственных моделей;</w:t>
      </w:r>
    </w:p>
    <w:p w14:paraId="4ACB95B1" w14:textId="0D607771" w:rsidR="00E9511E" w:rsidRPr="00E9511E" w:rsidRDefault="00E9511E" w:rsidP="00E44F50">
      <w:pPr>
        <w:pStyle w:val="a7"/>
        <w:numPr>
          <w:ilvl w:val="0"/>
          <w:numId w:val="35"/>
        </w:numPr>
        <w:spacing w:line="360" w:lineRule="auto"/>
        <w:ind w:left="0" w:firstLine="709"/>
      </w:pPr>
      <w:r w:rsidRPr="00E9511E">
        <w:t>высокая гибкость, обеспечивающая возможность интеграции интеллектуальных подсказок, улучшенной логики тегирования и последующего расширения функционала;</w:t>
      </w:r>
    </w:p>
    <w:p w14:paraId="0159A0B0" w14:textId="79431AAC" w:rsidR="00E9511E" w:rsidRPr="00E9511E" w:rsidRDefault="00E9511E" w:rsidP="00E44F50">
      <w:pPr>
        <w:pStyle w:val="a7"/>
        <w:numPr>
          <w:ilvl w:val="0"/>
          <w:numId w:val="35"/>
        </w:numPr>
        <w:spacing w:line="360" w:lineRule="auto"/>
        <w:ind w:left="0" w:firstLine="709"/>
      </w:pPr>
      <w:r w:rsidRPr="00E9511E">
        <w:t>минимальные требования к вычислительным ресурсам, так как обработка выполняется на стороне сервиса.</w:t>
      </w:r>
    </w:p>
    <w:p w14:paraId="5E184CC5" w14:textId="4A66CD53" w:rsidR="00E9511E" w:rsidRPr="00E9511E" w:rsidRDefault="00E9511E" w:rsidP="00E9511E">
      <w:pPr>
        <w:spacing w:line="360" w:lineRule="auto"/>
      </w:pPr>
      <w:proofErr w:type="spellStart"/>
      <w:r w:rsidRPr="00E9511E">
        <w:t>GigaChat</w:t>
      </w:r>
      <w:proofErr w:type="spellEnd"/>
      <w:r w:rsidRPr="00E9511E">
        <w:t xml:space="preserve"> позволяет автоматически формировать теги на основе содержимого файлов, проектного контекста, названия проекта и других </w:t>
      </w:r>
      <w:r w:rsidRPr="00E9511E">
        <w:lastRenderedPageBreak/>
        <w:t>данных. Это снижает нагрузку на дизайнеров, ускоряет поиск материалов и повышает структурированность файловой системы.</w:t>
      </w:r>
    </w:p>
    <w:p w14:paraId="0E36DCC9" w14:textId="64DFC9E2" w:rsidR="002149B4" w:rsidRPr="00E9511E" w:rsidRDefault="00E9511E" w:rsidP="00E9511E">
      <w:pPr>
        <w:spacing w:line="360" w:lineRule="auto"/>
      </w:pPr>
      <w:r w:rsidRPr="00E9511E">
        <w:t xml:space="preserve">Таким образом, </w:t>
      </w:r>
      <w:proofErr w:type="spellStart"/>
      <w:r w:rsidRPr="00E9511E">
        <w:t>GigaChat</w:t>
      </w:r>
      <w:proofErr w:type="spellEnd"/>
      <w:r w:rsidRPr="00E9511E">
        <w:t xml:space="preserve"> API является оптимальным инструментом для реализации интеллектуальных функций разрабатываемого модуля, обеспечивая высокую точность, безопасность и гибкость при обработке графических материалов.</w:t>
      </w:r>
    </w:p>
    <w:p w14:paraId="724A66A1" w14:textId="67B4B99C" w:rsidR="002149B4" w:rsidRDefault="002149B4" w:rsidP="00E44F50">
      <w:pPr>
        <w:pStyle w:val="2"/>
        <w:spacing w:line="360" w:lineRule="auto"/>
      </w:pPr>
      <w:bookmarkStart w:id="31" w:name="_Toc217938236"/>
      <w:r w:rsidRPr="00E9511E">
        <w:rPr>
          <w:rFonts w:cs="Times New Roman"/>
        </w:rPr>
        <w:t xml:space="preserve">4.6 </w:t>
      </w:r>
      <w:r w:rsidR="00E9511E">
        <w:t xml:space="preserve">Инструмент ведения журнала действий </w:t>
      </w:r>
      <w:r w:rsidR="00200B01">
        <w:t>–</w:t>
      </w:r>
      <w:r w:rsidR="00E9511E">
        <w:t xml:space="preserve"> </w:t>
      </w:r>
      <w:proofErr w:type="spellStart"/>
      <w:r w:rsidR="00E9511E">
        <w:t>Serilog</w:t>
      </w:r>
      <w:bookmarkEnd w:id="31"/>
      <w:proofErr w:type="spellEnd"/>
    </w:p>
    <w:p w14:paraId="52AFE975" w14:textId="31F44AEE" w:rsidR="00E9511E" w:rsidRDefault="00E9511E" w:rsidP="00E44F50">
      <w:pPr>
        <w:spacing w:line="360" w:lineRule="auto"/>
      </w:pPr>
      <w:r>
        <w:t xml:space="preserve">Для реализации системного логирования, необходимого для анализа работы сотрудников, отслеживания ошибок и построения статистики использования модуля, выбран инструмент </w:t>
      </w:r>
      <w:proofErr w:type="spellStart"/>
      <w:r>
        <w:t>Serilog</w:t>
      </w:r>
      <w:proofErr w:type="spellEnd"/>
      <w:r>
        <w:t xml:space="preserve"> </w:t>
      </w:r>
      <w:r w:rsidR="00200B01">
        <w:t xml:space="preserve">– </w:t>
      </w:r>
      <w:r>
        <w:t>современная библиотека структурированного логирования для платформы .NET.</w:t>
      </w:r>
    </w:p>
    <w:p w14:paraId="1A3CE7DC" w14:textId="503C843C" w:rsidR="00E9511E" w:rsidRDefault="00E9511E" w:rsidP="00E44F50">
      <w:pPr>
        <w:spacing w:line="360" w:lineRule="auto"/>
      </w:pPr>
      <w:r>
        <w:t>В процессе выбора рассматривались альтернативы:</w:t>
      </w:r>
    </w:p>
    <w:p w14:paraId="2D9796EC" w14:textId="77283C01" w:rsidR="00E9511E" w:rsidRDefault="00E9511E" w:rsidP="00E44F50">
      <w:pPr>
        <w:spacing w:line="360" w:lineRule="auto"/>
      </w:pPr>
      <w:proofErr w:type="spellStart"/>
      <w:r>
        <w:t>NLog</w:t>
      </w:r>
      <w:proofErr w:type="spellEnd"/>
      <w:r>
        <w:t xml:space="preserve"> </w:t>
      </w:r>
      <w:r w:rsidR="00200B01">
        <w:t>–</w:t>
      </w:r>
      <w:r>
        <w:t xml:space="preserve"> популярная система логирования, однако обладает менее удобной конфигурацией и слабее поддерживает работу со структурированными JSON</w:t>
      </w:r>
      <w:r w:rsidR="00200B01">
        <w:t>-</w:t>
      </w:r>
      <w:r>
        <w:t>логами;</w:t>
      </w:r>
    </w:p>
    <w:p w14:paraId="2B85B7D3" w14:textId="6AD4E662" w:rsidR="00E9511E" w:rsidRDefault="00E9511E" w:rsidP="00E44F50">
      <w:pPr>
        <w:spacing w:line="360" w:lineRule="auto"/>
      </w:pPr>
      <w:r>
        <w:t xml:space="preserve">log4net </w:t>
      </w:r>
      <w:r w:rsidR="00200B01">
        <w:t>–</w:t>
      </w:r>
      <w:r>
        <w:t xml:space="preserve"> классическая библиотека логирования, но развитие проекта замедлено, а интеграция с .NET Core требует дополнительных настроек;</w:t>
      </w:r>
    </w:p>
    <w:p w14:paraId="7CCB0D02" w14:textId="384D839E" w:rsidR="00E9511E" w:rsidRDefault="00E9511E" w:rsidP="00E44F50">
      <w:pPr>
        <w:spacing w:line="360" w:lineRule="auto"/>
      </w:pPr>
      <w:r>
        <w:t xml:space="preserve">– стандартный </w:t>
      </w:r>
      <w:proofErr w:type="spellStart"/>
      <w:r>
        <w:t>System.Diagnostics</w:t>
      </w:r>
      <w:proofErr w:type="spellEnd"/>
      <w:r>
        <w:t xml:space="preserve"> </w:t>
      </w:r>
      <w:r w:rsidR="00200B01">
        <w:t>–</w:t>
      </w:r>
      <w:r>
        <w:t xml:space="preserve"> обеспечивает базовое логирование, но не предоставляет гибких механизмов фильтрации, форматирования и структурированной записи.</w:t>
      </w:r>
    </w:p>
    <w:p w14:paraId="7F44EDED" w14:textId="22590E0E" w:rsidR="00E9511E" w:rsidRDefault="00E9511E" w:rsidP="00E44F50">
      <w:pPr>
        <w:spacing w:line="360" w:lineRule="auto"/>
      </w:pPr>
      <w:r>
        <w:t xml:space="preserve">Использование </w:t>
      </w:r>
      <w:proofErr w:type="spellStart"/>
      <w:r>
        <w:t>Serilog</w:t>
      </w:r>
      <w:proofErr w:type="spellEnd"/>
      <w:r>
        <w:t xml:space="preserve"> предоставляет следующие возможности:</w:t>
      </w:r>
    </w:p>
    <w:p w14:paraId="12689908" w14:textId="0CCD14CC" w:rsidR="00E9511E" w:rsidRDefault="00E9511E" w:rsidP="00E44F50">
      <w:pPr>
        <w:spacing w:line="360" w:lineRule="auto"/>
      </w:pPr>
      <w:r>
        <w:t xml:space="preserve">– структурированное логирование </w:t>
      </w:r>
      <w:r w:rsidR="00200B01">
        <w:t>–</w:t>
      </w:r>
      <w:r>
        <w:t xml:space="preserve"> записи сохраняются в виде JSON</w:t>
      </w:r>
      <w:r w:rsidR="00200B01">
        <w:t>-</w:t>
      </w:r>
      <w:r>
        <w:t>объектов, что упрощает анализ, построение отчётов и визуализацию;</w:t>
      </w:r>
    </w:p>
    <w:p w14:paraId="51C38C2A" w14:textId="2DDD4E89" w:rsidR="00E9511E" w:rsidRDefault="00E9511E" w:rsidP="00E44F50">
      <w:pPr>
        <w:spacing w:line="360" w:lineRule="auto"/>
      </w:pPr>
      <w:r>
        <w:t xml:space="preserve">– поддержка различных хранилищ </w:t>
      </w:r>
      <w:r w:rsidR="00200B01">
        <w:t xml:space="preserve">– </w:t>
      </w:r>
      <w:r>
        <w:t xml:space="preserve">файлы, ротационные логи, базы данных, </w:t>
      </w:r>
      <w:proofErr w:type="spellStart"/>
      <w:r>
        <w:t>ElasticSearch</w:t>
      </w:r>
      <w:proofErr w:type="spellEnd"/>
      <w:r>
        <w:t xml:space="preserve"> и другие сервисы;</w:t>
      </w:r>
    </w:p>
    <w:p w14:paraId="55E5134E" w14:textId="77777777" w:rsidR="00E9511E" w:rsidRDefault="00E9511E" w:rsidP="00E44F50">
      <w:pPr>
        <w:spacing w:line="360" w:lineRule="auto"/>
      </w:pPr>
      <w:r>
        <w:lastRenderedPageBreak/>
        <w:t>– фильтрация событий по уровням важности, что позволяет отслеживать только значимые ошибки или действия;</w:t>
      </w:r>
    </w:p>
    <w:p w14:paraId="50226E54" w14:textId="77777777" w:rsidR="00E9511E" w:rsidRDefault="00E9511E" w:rsidP="00E44F50">
      <w:pPr>
        <w:spacing w:line="360" w:lineRule="auto"/>
      </w:pPr>
      <w:r>
        <w:t>– высокая гибкость конфигурации и расширяемость, включая поддержку большого количества плагинов;</w:t>
      </w:r>
    </w:p>
    <w:p w14:paraId="218CEA5D" w14:textId="1902FAB7" w:rsidR="00E9511E" w:rsidRDefault="00E9511E" w:rsidP="00E44F50">
      <w:pPr>
        <w:spacing w:line="360" w:lineRule="auto"/>
      </w:pPr>
      <w:r>
        <w:t>– безупречная интеграция с .NET, обеспечивающая стабильную работу в фоне и низкую нагрузку на систему.</w:t>
      </w:r>
    </w:p>
    <w:p w14:paraId="603BD76A" w14:textId="78BC4CED" w:rsidR="00E9511E" w:rsidRDefault="00E9511E" w:rsidP="00E44F50">
      <w:pPr>
        <w:spacing w:line="360" w:lineRule="auto"/>
      </w:pPr>
      <w:r>
        <w:t>Журнал действий хранит сведения о том:</w:t>
      </w:r>
    </w:p>
    <w:p w14:paraId="72C3D938" w14:textId="77777777" w:rsidR="00E9511E" w:rsidRDefault="00E9511E" w:rsidP="00E44F50">
      <w:pPr>
        <w:spacing w:line="360" w:lineRule="auto"/>
      </w:pPr>
      <w:r>
        <w:t>– какие операции выполнял пользователь;</w:t>
      </w:r>
    </w:p>
    <w:p w14:paraId="5E711FC5" w14:textId="77777777" w:rsidR="00E9511E" w:rsidRDefault="00E9511E" w:rsidP="00E44F50">
      <w:pPr>
        <w:spacing w:line="360" w:lineRule="auto"/>
      </w:pPr>
      <w:r>
        <w:t>– какие файлы были созданы, изменены или перемещены;</w:t>
      </w:r>
    </w:p>
    <w:p w14:paraId="34DCAE18" w14:textId="77777777" w:rsidR="00E9511E" w:rsidRDefault="00E9511E" w:rsidP="00E44F50">
      <w:pPr>
        <w:spacing w:line="360" w:lineRule="auto"/>
      </w:pPr>
      <w:r>
        <w:t>– какие ошибки были зафиксированы при проверке имени или пути сохранения;</w:t>
      </w:r>
    </w:p>
    <w:p w14:paraId="21775F7A" w14:textId="6AE01FFF" w:rsidR="00E9511E" w:rsidRDefault="00E9511E" w:rsidP="00E44F50">
      <w:pPr>
        <w:spacing w:line="360" w:lineRule="auto"/>
      </w:pPr>
      <w:r>
        <w:t>– какие уведомления были сформированы модулем.</w:t>
      </w:r>
    </w:p>
    <w:p w14:paraId="58CFFB2B" w14:textId="33387C3D" w:rsidR="00E9511E" w:rsidRDefault="00E9511E" w:rsidP="00E44F50">
      <w:pPr>
        <w:spacing w:line="360" w:lineRule="auto"/>
      </w:pPr>
      <w:r>
        <w:t>Эти данные позволяют анализировать типичные проблемы, отслеживать нарушения корпоративных правил и улучшать качество работы дизайнеров.</w:t>
      </w:r>
    </w:p>
    <w:p w14:paraId="2F6518B0" w14:textId="3DE374C4" w:rsidR="00E9511E" w:rsidRPr="00E9511E" w:rsidRDefault="00E9511E" w:rsidP="00E44F50">
      <w:pPr>
        <w:spacing w:line="360" w:lineRule="auto"/>
      </w:pPr>
      <w:r>
        <w:t xml:space="preserve">Таким образом, </w:t>
      </w:r>
      <w:proofErr w:type="spellStart"/>
      <w:r>
        <w:t>Serilog</w:t>
      </w:r>
      <w:proofErr w:type="spellEnd"/>
      <w:r>
        <w:t xml:space="preserve"> является оптимальным инструментом для ведения журнала действий в рамках программного модуля, обеспечивая надёжное, структурированное и масштабируемое логирование.</w:t>
      </w:r>
    </w:p>
    <w:p w14:paraId="38F7A18E" w14:textId="477B8269" w:rsidR="008140EF" w:rsidRPr="00E9511E" w:rsidRDefault="00035883" w:rsidP="00023FE3">
      <w:pPr>
        <w:pStyle w:val="af4"/>
        <w:ind w:firstLine="0"/>
      </w:pPr>
      <w:r w:rsidRPr="00E9511E">
        <w:br w:type="page"/>
      </w:r>
    </w:p>
    <w:p w14:paraId="0EFD8A33" w14:textId="77777777" w:rsidR="008140EF" w:rsidRPr="00867EA7" w:rsidRDefault="008140EF" w:rsidP="00867EA7">
      <w:pPr>
        <w:keepNext/>
        <w:keepLines/>
        <w:spacing w:before="360" w:line="259" w:lineRule="auto"/>
        <w:ind w:firstLine="0"/>
        <w:jc w:val="center"/>
        <w:outlineLvl w:val="0"/>
        <w:rPr>
          <w:rFonts w:eastAsiaTheme="majorEastAsia"/>
          <w:b/>
          <w:szCs w:val="32"/>
        </w:rPr>
      </w:pPr>
      <w:bookmarkStart w:id="32" w:name="_Toc217938237"/>
      <w:r w:rsidRPr="00867EA7">
        <w:rPr>
          <w:rFonts w:eastAsiaTheme="majorEastAsia"/>
          <w:b/>
          <w:szCs w:val="32"/>
        </w:rPr>
        <w:lastRenderedPageBreak/>
        <w:t>Заключение</w:t>
      </w:r>
      <w:bookmarkEnd w:id="32"/>
    </w:p>
    <w:p w14:paraId="48B1CD5E" w14:textId="77777777" w:rsidR="00023FE3" w:rsidRPr="00023FE3" w:rsidRDefault="00023FE3" w:rsidP="00023FE3">
      <w:pPr>
        <w:pStyle w:val="af4"/>
      </w:pPr>
      <w:r w:rsidRPr="00023FE3">
        <w:t>В ходе выполнения данной работы была проведена комплексная проработка решения задачи автоматизации процессов хранения и контроля графических файлов в компании «</w:t>
      </w:r>
      <w:proofErr w:type="spellStart"/>
      <w:r w:rsidRPr="00023FE3">
        <w:t>Брендмашина</w:t>
      </w:r>
      <w:proofErr w:type="spellEnd"/>
      <w:r w:rsidRPr="00023FE3">
        <w:t>». Анализ текущей предметной области позволил выявить системные проблемы, возникающие в деятельности дизайнеров: нарушение правил именования файлов, ошибочное размещение материалов, отсутствие строгой привязки макетов к проектам и клиентам, а также затруднённый поиск данных вследствие отсутствия централизованного механизма контроля.</w:t>
      </w:r>
    </w:p>
    <w:p w14:paraId="682075A6" w14:textId="77777777" w:rsidR="00023FE3" w:rsidRPr="00023FE3" w:rsidRDefault="00023FE3" w:rsidP="00023FE3">
      <w:pPr>
        <w:pStyle w:val="af4"/>
      </w:pPr>
      <w:r w:rsidRPr="00023FE3">
        <w:t>Проведённое исследование существующих программных инструментов показало, что доступные решения не удовлетворяют требованиям компании: они не обеспечивают проверку корректности действий в момент сохранения файла, не поддерживают интеграцию с CRM ELMA и не позволяют контролировать структуру хранения на уровне локального рабочего места. Это подтвердило необходимость разработки специализированного модуля, учитывающего специфику рабочих процессов компании.</w:t>
      </w:r>
    </w:p>
    <w:p w14:paraId="404E4DBA" w14:textId="780D6903" w:rsidR="00023FE3" w:rsidRPr="00023FE3" w:rsidRDefault="00023FE3" w:rsidP="00023FE3">
      <w:pPr>
        <w:pStyle w:val="af4"/>
      </w:pPr>
      <w:r w:rsidRPr="00023FE3">
        <w:t>На основе анализа были определены цель и задачи проекта. Основной целью является создание программного модуля, который автоматизирует контроль операций с графическими файлами, обеспечивает единые правила их хранения, снижает количество ошибок дизайнеров и обеспечивает связность данных с CRM</w:t>
      </w:r>
      <w:r w:rsidR="00200B01">
        <w:t>-</w:t>
      </w:r>
      <w:r w:rsidRPr="00023FE3">
        <w:t>системой. В рамках поставленной цели сформирован комплекс задач, включающий анализ требований, разработку архитектуры, проектирование модулей проверки, реализацию ИИ</w:t>
      </w:r>
      <w:r w:rsidR="00200B01">
        <w:t>-</w:t>
      </w:r>
      <w:r w:rsidRPr="00023FE3">
        <w:t>функционала и интеграцию с CRM ELMA.</w:t>
      </w:r>
    </w:p>
    <w:p w14:paraId="1708AC0B" w14:textId="77777777" w:rsidR="00023FE3" w:rsidRPr="00023FE3" w:rsidRDefault="00023FE3" w:rsidP="00023FE3">
      <w:pPr>
        <w:pStyle w:val="af4"/>
      </w:pPr>
      <w:r w:rsidRPr="00023FE3">
        <w:t xml:space="preserve">Для реализации решения выбран современный стек технологий, обеспечивающий надёжность, простоту интеграции и возможность локальной работы. Использование искусственного интеллекта позволяет автоматически анализировать изображения, назначать теги и выявлять несоответствия в структуре хранения. Реализация подсказок и системы уведомлений повышает </w:t>
      </w:r>
      <w:r w:rsidRPr="00023FE3">
        <w:lastRenderedPageBreak/>
        <w:t>удобство использования и снижает риск ошибок со стороны сотрудников. Архитектура системы предусматривает модульную структуру, что обеспечивает возможность дальнейшего расширения функционала.</w:t>
      </w:r>
    </w:p>
    <w:p w14:paraId="42BCE2CF" w14:textId="77777777" w:rsidR="00023FE3" w:rsidRPr="00023FE3" w:rsidRDefault="00023FE3" w:rsidP="00023FE3">
      <w:pPr>
        <w:pStyle w:val="af4"/>
      </w:pPr>
      <w:r w:rsidRPr="00023FE3">
        <w:t>Разрабатываемый программный модуль позволит существенно повысить качество организации проектных материалов, сократить время поиска файлов, обеспечить соблюдение корпоративных стандартов и снизить зависимость процессов от человеческого фактора. Внедрение системы станет значимым шагом в направлении цифровизации внутренних процессов компании «</w:t>
      </w:r>
      <w:proofErr w:type="spellStart"/>
      <w:r w:rsidRPr="00023FE3">
        <w:t>Брендмашина</w:t>
      </w:r>
      <w:proofErr w:type="spellEnd"/>
      <w:r w:rsidRPr="00023FE3">
        <w:t>» и повышении эффективности работы дизайнерского подразделения.</w:t>
      </w:r>
    </w:p>
    <w:p w14:paraId="0E114710" w14:textId="3CA6B735" w:rsidR="008140EF" w:rsidRPr="00E9511E" w:rsidRDefault="008140EF" w:rsidP="008F6FA8">
      <w:pPr>
        <w:pStyle w:val="af4"/>
      </w:pPr>
    </w:p>
    <w:p w14:paraId="47DFD800" w14:textId="77777777" w:rsidR="008140EF" w:rsidRPr="00E9511E" w:rsidRDefault="008140EF" w:rsidP="000578E2">
      <w:pPr>
        <w:pStyle w:val="af4"/>
      </w:pPr>
      <w:r w:rsidRPr="00E9511E">
        <w:br w:type="page"/>
      </w:r>
    </w:p>
    <w:p w14:paraId="46D26B5D" w14:textId="77777777" w:rsidR="00C8453F" w:rsidRDefault="00D53C71" w:rsidP="00C8453F">
      <w:pPr>
        <w:pStyle w:val="1"/>
        <w:spacing w:after="0"/>
        <w:ind w:firstLine="0"/>
        <w:jc w:val="center"/>
        <w:rPr>
          <w:bCs/>
          <w:color w:val="auto"/>
          <w:szCs w:val="32"/>
        </w:rPr>
      </w:pPr>
      <w:bookmarkStart w:id="33" w:name="_Toc217938238"/>
      <w:r w:rsidRPr="00D53C71">
        <w:rPr>
          <w:bCs/>
          <w:color w:val="auto"/>
          <w:szCs w:val="32"/>
        </w:rPr>
        <w:lastRenderedPageBreak/>
        <w:t>Приложение А</w:t>
      </w:r>
      <w:bookmarkEnd w:id="33"/>
    </w:p>
    <w:p w14:paraId="716E51C3" w14:textId="212C9810" w:rsidR="008140EF" w:rsidRPr="00C8453F" w:rsidRDefault="008140EF" w:rsidP="00C8453F">
      <w:pPr>
        <w:pStyle w:val="1"/>
        <w:spacing w:after="0"/>
        <w:ind w:firstLine="0"/>
        <w:jc w:val="center"/>
        <w:rPr>
          <w:b w:val="0"/>
          <w:szCs w:val="32"/>
        </w:rPr>
      </w:pPr>
      <w:bookmarkStart w:id="34" w:name="_Toc217938239"/>
      <w:r w:rsidRPr="00C8453F">
        <w:rPr>
          <w:b w:val="0"/>
          <w:szCs w:val="32"/>
        </w:rPr>
        <w:t>(справочное)</w:t>
      </w:r>
      <w:r w:rsidRPr="00C8453F">
        <w:rPr>
          <w:b w:val="0"/>
          <w:szCs w:val="32"/>
        </w:rPr>
        <w:br/>
      </w:r>
      <w:r w:rsidRPr="00C8453F">
        <w:rPr>
          <w:bCs/>
          <w:color w:val="auto"/>
          <w:szCs w:val="32"/>
        </w:rPr>
        <w:t>Библиографический список</w:t>
      </w:r>
      <w:bookmarkEnd w:id="34"/>
      <w:r w:rsidR="00C8453F">
        <w:rPr>
          <w:b w:val="0"/>
          <w:szCs w:val="32"/>
        </w:rPr>
        <w:br/>
      </w:r>
    </w:p>
    <w:p w14:paraId="4D2056E5" w14:textId="77777777" w:rsidR="00D16FD7" w:rsidRPr="00D16FD7" w:rsidRDefault="00D16FD7" w:rsidP="00D16FD7">
      <w:pPr>
        <w:pStyle w:val="af4"/>
        <w:numPr>
          <w:ilvl w:val="0"/>
          <w:numId w:val="37"/>
        </w:numPr>
      </w:pPr>
      <w:r w:rsidRPr="00D16FD7">
        <w:t xml:space="preserve">Глушаков, С. В. Информационные системы и технологии [Текст] / С. В. Глушаков, Г. А. </w:t>
      </w:r>
      <w:proofErr w:type="spellStart"/>
      <w:r w:rsidRPr="00D16FD7">
        <w:t>Кнабе</w:t>
      </w:r>
      <w:proofErr w:type="spellEnd"/>
      <w:r w:rsidRPr="00D16FD7">
        <w:t xml:space="preserve">. – </w:t>
      </w:r>
      <w:proofErr w:type="gramStart"/>
      <w:r w:rsidRPr="00D16FD7">
        <w:t>Харьков :</w:t>
      </w:r>
      <w:proofErr w:type="gramEnd"/>
      <w:r w:rsidRPr="00D16FD7">
        <w:t xml:space="preserve"> Фолио ; М. : АСТ, 2001. – 500 с.</w:t>
      </w:r>
    </w:p>
    <w:p w14:paraId="6CB276E4" w14:textId="31EF9511" w:rsidR="00D16FD7" w:rsidRPr="00D16FD7" w:rsidRDefault="00D16FD7" w:rsidP="00D16FD7">
      <w:pPr>
        <w:pStyle w:val="af4"/>
        <w:numPr>
          <w:ilvl w:val="0"/>
          <w:numId w:val="37"/>
        </w:numPr>
      </w:pPr>
      <w:r w:rsidRPr="00D16FD7">
        <w:t xml:space="preserve">Microsoft. </w:t>
      </w:r>
      <w:proofErr w:type="spellStart"/>
      <w:r w:rsidRPr="00D16FD7">
        <w:t>FileSystemWatcher</w:t>
      </w:r>
      <w:proofErr w:type="spellEnd"/>
      <w:r w:rsidRPr="00D16FD7">
        <w:t xml:space="preserve"> Class [Электронный ресурс] / Microsoft </w:t>
      </w:r>
      <w:proofErr w:type="spellStart"/>
      <w:r w:rsidRPr="00D16FD7">
        <w:t>Docs</w:t>
      </w:r>
      <w:proofErr w:type="spellEnd"/>
      <w:r w:rsidRPr="00D16FD7">
        <w:t>. – Электрон. текстовые дан. – Режим доступа: https://</w:t>
      </w:r>
      <w:r>
        <w:t xml:space="preserve"> </w:t>
      </w:r>
      <w:r w:rsidRPr="00D16FD7">
        <w:t>learn.microsoft.com/</w:t>
      </w:r>
      <w:proofErr w:type="spellStart"/>
      <w:r w:rsidRPr="00D16FD7">
        <w:t>dotnet</w:t>
      </w:r>
      <w:proofErr w:type="spellEnd"/>
      <w:r w:rsidRPr="00D16FD7">
        <w:t>/</w:t>
      </w:r>
      <w:proofErr w:type="spellStart"/>
      <w:r w:rsidRPr="00D16FD7">
        <w:t>api</w:t>
      </w:r>
      <w:proofErr w:type="spellEnd"/>
      <w:r w:rsidRPr="00D16FD7">
        <w:t>/</w:t>
      </w:r>
      <w:proofErr w:type="spellStart"/>
      <w:r w:rsidRPr="00D16FD7">
        <w:t>system.io.filesystemwatcher</w:t>
      </w:r>
      <w:proofErr w:type="spellEnd"/>
      <w:r>
        <w:t xml:space="preserve"> </w:t>
      </w:r>
      <w:r w:rsidRPr="00D16FD7">
        <w:t xml:space="preserve">– </w:t>
      </w:r>
      <w:proofErr w:type="spellStart"/>
      <w:r w:rsidRPr="00D16FD7">
        <w:t>Загл</w:t>
      </w:r>
      <w:proofErr w:type="spellEnd"/>
      <w:r w:rsidRPr="00D16FD7">
        <w:t>. с экрана.</w:t>
      </w:r>
    </w:p>
    <w:p w14:paraId="1587F1A8" w14:textId="6D27D1DB" w:rsidR="00D16FD7" w:rsidRPr="00D16FD7" w:rsidRDefault="00D16FD7" w:rsidP="00D16FD7">
      <w:pPr>
        <w:pStyle w:val="af4"/>
        <w:numPr>
          <w:ilvl w:val="0"/>
          <w:numId w:val="37"/>
        </w:numPr>
      </w:pPr>
      <w:proofErr w:type="spellStart"/>
      <w:r w:rsidRPr="00D16FD7">
        <w:t>Порев</w:t>
      </w:r>
      <w:proofErr w:type="spellEnd"/>
      <w:r w:rsidRPr="00D16FD7">
        <w:t xml:space="preserve">, В. М. Компьютерная графика [Текст] / В. М. </w:t>
      </w:r>
      <w:proofErr w:type="spellStart"/>
      <w:r w:rsidRPr="00D16FD7">
        <w:t>Порев</w:t>
      </w:r>
      <w:proofErr w:type="spellEnd"/>
      <w:r w:rsidRPr="00D16FD7">
        <w:t>. – СПб</w:t>
      </w:r>
      <w:proofErr w:type="gramStart"/>
      <w:r w:rsidRPr="00D16FD7">
        <w:t>. :</w:t>
      </w:r>
      <w:proofErr w:type="gramEnd"/>
      <w:r w:rsidRPr="00D16FD7">
        <w:t xml:space="preserve"> БХВ</w:t>
      </w:r>
      <w:r w:rsidR="00200B01">
        <w:t>-</w:t>
      </w:r>
      <w:r w:rsidRPr="00D16FD7">
        <w:t>Петербург, 2004. – 432 с.</w:t>
      </w:r>
    </w:p>
    <w:p w14:paraId="1B4E7201" w14:textId="77777777" w:rsidR="00D16FD7" w:rsidRPr="00D16FD7" w:rsidRDefault="00D16FD7" w:rsidP="00D16FD7">
      <w:pPr>
        <w:pStyle w:val="af4"/>
        <w:numPr>
          <w:ilvl w:val="0"/>
          <w:numId w:val="37"/>
        </w:numPr>
      </w:pPr>
      <w:proofErr w:type="spellStart"/>
      <w:r w:rsidRPr="00D16FD7">
        <w:t>Троелсен</w:t>
      </w:r>
      <w:proofErr w:type="spellEnd"/>
      <w:r w:rsidRPr="00D16FD7">
        <w:t xml:space="preserve">, Э. Язык программирования C# 10.0 и платформа .NET 6 [Текст] / Э. </w:t>
      </w:r>
      <w:proofErr w:type="spellStart"/>
      <w:r w:rsidRPr="00D16FD7">
        <w:t>Троелсен</w:t>
      </w:r>
      <w:proofErr w:type="spellEnd"/>
      <w:r w:rsidRPr="00D16FD7">
        <w:t xml:space="preserve">, Ф. </w:t>
      </w:r>
      <w:proofErr w:type="spellStart"/>
      <w:r w:rsidRPr="00D16FD7">
        <w:t>Жапикс</w:t>
      </w:r>
      <w:proofErr w:type="spellEnd"/>
      <w:r w:rsidRPr="00D16FD7">
        <w:t>. – СПб</w:t>
      </w:r>
      <w:proofErr w:type="gramStart"/>
      <w:r w:rsidRPr="00D16FD7">
        <w:t>. :</w:t>
      </w:r>
      <w:proofErr w:type="gramEnd"/>
      <w:r w:rsidRPr="00D16FD7">
        <w:t xml:space="preserve"> Питер, 2022. – 1056 с.</w:t>
      </w:r>
    </w:p>
    <w:p w14:paraId="2B785E24" w14:textId="77777777" w:rsidR="00D16FD7" w:rsidRPr="00D16FD7" w:rsidRDefault="00D16FD7" w:rsidP="00D16FD7">
      <w:pPr>
        <w:pStyle w:val="af4"/>
        <w:numPr>
          <w:ilvl w:val="0"/>
          <w:numId w:val="37"/>
        </w:numPr>
      </w:pPr>
      <w:r w:rsidRPr="00D16FD7">
        <w:t>Рихтер</w:t>
      </w:r>
      <w:r w:rsidRPr="00D16FD7">
        <w:rPr>
          <w:lang w:val="en-US"/>
        </w:rPr>
        <w:t xml:space="preserve">, </w:t>
      </w:r>
      <w:r w:rsidRPr="00D16FD7">
        <w:t>Д</w:t>
      </w:r>
      <w:r w:rsidRPr="00D16FD7">
        <w:rPr>
          <w:lang w:val="en-US"/>
        </w:rPr>
        <w:t xml:space="preserve">. CLR via C#. </w:t>
      </w:r>
      <w:r w:rsidRPr="00D16FD7">
        <w:t>Программирование на платформе Microsoft .NET Framework [Текст] / Д. Рихтер. – СПб</w:t>
      </w:r>
      <w:proofErr w:type="gramStart"/>
      <w:r w:rsidRPr="00D16FD7">
        <w:t>. :</w:t>
      </w:r>
      <w:proofErr w:type="gramEnd"/>
      <w:r w:rsidRPr="00D16FD7">
        <w:t xml:space="preserve"> Питер, 2013. – 896 с.</w:t>
      </w:r>
    </w:p>
    <w:p w14:paraId="1C6DFDE0" w14:textId="4F368391" w:rsidR="00D16FD7" w:rsidRDefault="00D16FD7" w:rsidP="00D16FD7">
      <w:pPr>
        <w:pStyle w:val="af4"/>
        <w:numPr>
          <w:ilvl w:val="0"/>
          <w:numId w:val="37"/>
        </w:numPr>
      </w:pPr>
      <w:r w:rsidRPr="00D16FD7">
        <w:t>ELMA. Документация по REST API CRM ELMA [Электронный ресурс]. – Электрон. текстовые дан. – Режим доступа: https://</w:t>
      </w:r>
      <w:r>
        <w:t xml:space="preserve"> </w:t>
      </w:r>
      <w:r w:rsidRPr="00D16FD7">
        <w:t>elma365.com/</w:t>
      </w:r>
      <w:proofErr w:type="spellStart"/>
      <w:r w:rsidRPr="00D16FD7">
        <w:t>ru</w:t>
      </w:r>
      <w:proofErr w:type="spellEnd"/>
      <w:r w:rsidRPr="00D16FD7">
        <w:t>/</w:t>
      </w:r>
      <w:proofErr w:type="spellStart"/>
      <w:r w:rsidRPr="00D16FD7">
        <w:t>help</w:t>
      </w:r>
      <w:proofErr w:type="spellEnd"/>
      <w:r w:rsidRPr="00D16FD7">
        <w:t>/</w:t>
      </w:r>
      <w:proofErr w:type="spellStart"/>
      <w:r w:rsidRPr="00D16FD7">
        <w:t>api</w:t>
      </w:r>
      <w:proofErr w:type="spellEnd"/>
      <w:r w:rsidRPr="00D16FD7">
        <w:t xml:space="preserve">/. – </w:t>
      </w:r>
      <w:proofErr w:type="spellStart"/>
      <w:r w:rsidRPr="00D16FD7">
        <w:t>Загл</w:t>
      </w:r>
      <w:proofErr w:type="spellEnd"/>
      <w:r w:rsidRPr="00D16FD7">
        <w:t xml:space="preserve">. с экрана. </w:t>
      </w:r>
    </w:p>
    <w:p w14:paraId="444BBB4E" w14:textId="1ADC9C89" w:rsidR="00D16FD7" w:rsidRPr="00D16FD7" w:rsidRDefault="00D16FD7" w:rsidP="00D16FD7">
      <w:pPr>
        <w:pStyle w:val="af4"/>
        <w:numPr>
          <w:ilvl w:val="0"/>
          <w:numId w:val="37"/>
        </w:numPr>
      </w:pPr>
      <w:r w:rsidRPr="00D16FD7">
        <w:t xml:space="preserve">Рассел, С. Искусственный интеллект: современный подход [Текст] / С. Рассел, П. </w:t>
      </w:r>
      <w:proofErr w:type="spellStart"/>
      <w:r w:rsidRPr="00D16FD7">
        <w:t>Норвиг</w:t>
      </w:r>
      <w:proofErr w:type="spellEnd"/>
      <w:r w:rsidRPr="00D16FD7">
        <w:t xml:space="preserve">. – </w:t>
      </w:r>
      <w:proofErr w:type="gramStart"/>
      <w:r w:rsidRPr="00D16FD7">
        <w:t>М. :</w:t>
      </w:r>
      <w:proofErr w:type="gramEnd"/>
      <w:r w:rsidRPr="00D16FD7">
        <w:t xml:space="preserve"> Вильямс, 2021. – 1408 с.</w:t>
      </w:r>
    </w:p>
    <w:p w14:paraId="6832B9C9" w14:textId="30E20C40" w:rsidR="00D16FD7" w:rsidRDefault="00D16FD7" w:rsidP="00D16FD7">
      <w:pPr>
        <w:pStyle w:val="af4"/>
        <w:numPr>
          <w:ilvl w:val="0"/>
          <w:numId w:val="37"/>
        </w:numPr>
      </w:pPr>
      <w:r w:rsidRPr="00D16FD7">
        <w:t xml:space="preserve">Сбер. </w:t>
      </w:r>
      <w:proofErr w:type="spellStart"/>
      <w:r w:rsidRPr="00D16FD7">
        <w:t>GigaChat</w:t>
      </w:r>
      <w:proofErr w:type="spellEnd"/>
      <w:r w:rsidRPr="00D16FD7">
        <w:t xml:space="preserve"> API. Документация разработчика [Электронный ресурс]. – Электрон.</w:t>
      </w:r>
      <w:r>
        <w:t xml:space="preserve"> </w:t>
      </w:r>
      <w:r w:rsidRPr="00D16FD7">
        <w:t>текстовые дан. – Режим доступа: https://</w:t>
      </w:r>
      <w:r>
        <w:t xml:space="preserve"> </w:t>
      </w:r>
      <w:r w:rsidRPr="00D16FD7">
        <w:t>developers.sber.ru/</w:t>
      </w:r>
      <w:proofErr w:type="spellStart"/>
      <w:r w:rsidRPr="00D16FD7">
        <w:t>docs</w:t>
      </w:r>
      <w:proofErr w:type="spellEnd"/>
      <w:r w:rsidRPr="00D16FD7">
        <w:t>/</w:t>
      </w:r>
      <w:proofErr w:type="spellStart"/>
      <w:r w:rsidRPr="00D16FD7">
        <w:t>ru</w:t>
      </w:r>
      <w:proofErr w:type="spellEnd"/>
      <w:r w:rsidRPr="00D16FD7">
        <w:t>/</w:t>
      </w:r>
      <w:proofErr w:type="spellStart"/>
      <w:r w:rsidRPr="00D16FD7">
        <w:t>gigachat</w:t>
      </w:r>
      <w:proofErr w:type="spellEnd"/>
      <w:r w:rsidRPr="00D16FD7">
        <w:t xml:space="preserve">. </w:t>
      </w:r>
      <w:r>
        <w:t xml:space="preserve"> </w:t>
      </w:r>
      <w:r w:rsidRPr="00D16FD7">
        <w:t xml:space="preserve">– </w:t>
      </w:r>
      <w:proofErr w:type="spellStart"/>
      <w:r w:rsidRPr="00D16FD7">
        <w:t>Загл</w:t>
      </w:r>
      <w:proofErr w:type="spellEnd"/>
      <w:r w:rsidRPr="00D16FD7">
        <w:t xml:space="preserve">. с экрана. </w:t>
      </w:r>
    </w:p>
    <w:p w14:paraId="25B67CBF" w14:textId="678158A6" w:rsidR="00D16FD7" w:rsidRPr="00D16FD7" w:rsidRDefault="00D16FD7" w:rsidP="00D16FD7">
      <w:pPr>
        <w:pStyle w:val="af4"/>
        <w:numPr>
          <w:ilvl w:val="0"/>
          <w:numId w:val="37"/>
        </w:numPr>
      </w:pPr>
      <w:r w:rsidRPr="00D16FD7">
        <w:t xml:space="preserve">Фаулер, М. Архитектура корпоративных программных приложений [Текст] / М. Фаулер. – </w:t>
      </w:r>
      <w:proofErr w:type="gramStart"/>
      <w:r w:rsidRPr="00D16FD7">
        <w:t>М. :</w:t>
      </w:r>
      <w:proofErr w:type="gramEnd"/>
      <w:r w:rsidRPr="00D16FD7">
        <w:t xml:space="preserve"> Вильямс, 2019. – 560 с.</w:t>
      </w:r>
    </w:p>
    <w:p w14:paraId="64DC6335" w14:textId="77777777" w:rsidR="00D16FD7" w:rsidRPr="00D16FD7" w:rsidRDefault="00D16FD7" w:rsidP="00D16FD7">
      <w:pPr>
        <w:pStyle w:val="af4"/>
        <w:numPr>
          <w:ilvl w:val="0"/>
          <w:numId w:val="37"/>
        </w:numPr>
      </w:pPr>
      <w:proofErr w:type="spellStart"/>
      <w:r w:rsidRPr="00D16FD7">
        <w:t>Албахари</w:t>
      </w:r>
      <w:proofErr w:type="spellEnd"/>
      <w:r w:rsidRPr="00D16FD7">
        <w:t xml:space="preserve">, Дж. C# 10.0. Карманный справочник разработчика [Текст] / Дж. </w:t>
      </w:r>
      <w:proofErr w:type="spellStart"/>
      <w:r w:rsidRPr="00D16FD7">
        <w:t>Албахари</w:t>
      </w:r>
      <w:proofErr w:type="spellEnd"/>
      <w:r w:rsidRPr="00D16FD7">
        <w:t xml:space="preserve">, Б. </w:t>
      </w:r>
      <w:proofErr w:type="spellStart"/>
      <w:r w:rsidRPr="00D16FD7">
        <w:t>Албахари</w:t>
      </w:r>
      <w:proofErr w:type="spellEnd"/>
      <w:r w:rsidRPr="00D16FD7">
        <w:t>. – СПб</w:t>
      </w:r>
      <w:proofErr w:type="gramStart"/>
      <w:r w:rsidRPr="00D16FD7">
        <w:t>. :</w:t>
      </w:r>
      <w:proofErr w:type="gramEnd"/>
      <w:r w:rsidRPr="00D16FD7">
        <w:t xml:space="preserve"> Питер, 2022. – 320 с.</w:t>
      </w:r>
    </w:p>
    <w:p w14:paraId="304396E8" w14:textId="77777777" w:rsidR="007E4168" w:rsidRPr="00E9511E" w:rsidRDefault="007E4168" w:rsidP="006725F3">
      <w:pPr>
        <w:pStyle w:val="af4"/>
        <w:ind w:firstLine="0"/>
      </w:pPr>
    </w:p>
    <w:sectPr w:rsidR="007E4168" w:rsidRPr="00E9511E" w:rsidSect="008140EF">
      <w:headerReference w:type="default" r:id="rId27"/>
      <w:footerReference w:type="default" r:id="rId28"/>
      <w:pgSz w:w="11906" w:h="16838"/>
      <w:pgMar w:top="1134" w:right="850" w:bottom="1701" w:left="1701" w:header="708" w:footer="372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88CD6" w14:textId="77777777" w:rsidR="002308F5" w:rsidRDefault="002308F5" w:rsidP="00CE147C">
      <w:pPr>
        <w:spacing w:after="0" w:line="240" w:lineRule="auto"/>
      </w:pPr>
      <w:r>
        <w:separator/>
      </w:r>
    </w:p>
  </w:endnote>
  <w:endnote w:type="continuationSeparator" w:id="0">
    <w:p w14:paraId="78CD7928" w14:textId="77777777" w:rsidR="002308F5" w:rsidRDefault="002308F5" w:rsidP="00CE1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B82BA" w14:textId="77777777" w:rsidR="008140EF" w:rsidRDefault="008140EF">
    <w:pPr>
      <w:rPr>
        <w:vanish/>
        <w:sz w:val="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D6A96F" w14:textId="77777777" w:rsidR="008140EF" w:rsidRDefault="008140EF" w:rsidP="00200B01">
    <w:pPr>
      <w:framePr w:wrap="around" w:vAnchor="text" w:hAnchor="margin" w:xAlign="right" w:y="1"/>
      <w:tabs>
        <w:tab w:val="center" w:pos="4153"/>
        <w:tab w:val="right" w:pos="8306"/>
      </w:tabs>
      <w:spacing w:after="0" w:line="240" w:lineRule="auto"/>
      <w:ind w:firstLine="0"/>
      <w:rPr>
        <w:rFonts w:eastAsia="Times New Roman"/>
        <w:szCs w:val="20"/>
        <w:lang w:val="uk-UA" w:eastAsia="ru-RU"/>
      </w:rPr>
    </w:pPr>
    <w:r>
      <w:rPr>
        <w:rFonts w:eastAsia="Times New Roman"/>
        <w:szCs w:val="20"/>
        <w:lang w:val="uk-UA" w:eastAsia="ru-RU"/>
      </w:rPr>
      <w:fldChar w:fldCharType="begin"/>
    </w:r>
    <w:r>
      <w:rPr>
        <w:rFonts w:eastAsia="Times New Roman"/>
        <w:szCs w:val="20"/>
        <w:lang w:val="uk-UA" w:eastAsia="ru-RU"/>
      </w:rPr>
      <w:instrText xml:space="preserve">PAGE  </w:instrText>
    </w:r>
    <w:r>
      <w:rPr>
        <w:rFonts w:eastAsia="Times New Roman"/>
        <w:szCs w:val="20"/>
        <w:lang w:val="uk-UA" w:eastAsia="ru-RU"/>
      </w:rPr>
      <w:fldChar w:fldCharType="end"/>
    </w:r>
  </w:p>
  <w:p w14:paraId="5F2F0A72" w14:textId="77777777" w:rsidR="008140EF" w:rsidRDefault="008140EF" w:rsidP="00200B01">
    <w:pPr>
      <w:tabs>
        <w:tab w:val="center" w:pos="4153"/>
        <w:tab w:val="right" w:pos="8306"/>
      </w:tabs>
      <w:spacing w:after="0" w:line="240" w:lineRule="auto"/>
      <w:ind w:right="360" w:firstLine="0"/>
      <w:rPr>
        <w:rFonts w:eastAsia="Times New Roman"/>
        <w:szCs w:val="20"/>
        <w:lang w:val="uk-UA" w:eastAsia="ru-RU"/>
      </w:rPr>
    </w:pPr>
  </w:p>
  <w:p w14:paraId="2AB0B2D3" w14:textId="77777777" w:rsidR="008140EF" w:rsidRDefault="008140EF">
    <w:pPr>
      <w:spacing w:after="0" w:line="240" w:lineRule="auto"/>
      <w:ind w:firstLine="0"/>
      <w:rPr>
        <w:rFonts w:eastAsia="Times New Roman"/>
        <w:szCs w:val="20"/>
        <w:lang w:eastAsia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BE4ED" w14:textId="77777777" w:rsidR="008140EF" w:rsidRDefault="008140EF">
    <w:pPr>
      <w:rPr>
        <w:vanish/>
        <w:sz w:val="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B4CF0" w14:textId="77777777" w:rsidR="008140EF" w:rsidRDefault="00000000">
    <w:pPr>
      <w:tabs>
        <w:tab w:val="center" w:pos="4153"/>
        <w:tab w:val="right" w:pos="8306"/>
      </w:tabs>
      <w:spacing w:after="0" w:line="240" w:lineRule="auto"/>
      <w:ind w:firstLine="0"/>
      <w:rPr>
        <w:rFonts w:eastAsia="Times New Roman"/>
        <w:szCs w:val="20"/>
        <w:lang w:val="uk-UA" w:eastAsia="ru-RU"/>
      </w:rPr>
    </w:pPr>
    <w:r>
      <w:rPr>
        <w:noProof/>
      </w:rPr>
      <w:pict w14:anchorId="12ABEA6F">
        <v:rect id="Прямоугольник 381" o:spid="_x0000_s1182" style="position:absolute;left:0;text-align:left;margin-left:179.45pt;margin-top:-68.6pt;width:181.65pt;height:68.75pt;z-index:251624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" filled="f" stroked="f">
          <o:lock v:ext="edit" aspectratio="t" verticies="t" text="t" shapetype="t"/>
          <v:textbox style="mso-next-textbox:#Прямоугольник 381" inset="1pt,1pt,1pt,1pt">
            <w:txbxContent>
              <w:p w14:paraId="328974BF" w14:textId="77777777" w:rsidR="008140EF" w:rsidRPr="0066397B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6"/>
                    <w:szCs w:val="16"/>
                    <w:lang w:eastAsia="ru-RU"/>
                  </w:rPr>
                </w:pPr>
              </w:p>
              <w:p w14:paraId="5E50A46B" w14:textId="2E1C5680" w:rsidR="008140EF" w:rsidRPr="0001568F" w:rsidRDefault="0001568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2"/>
                    <w:szCs w:val="20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2"/>
                    <w:lang w:eastAsia="ru-RU"/>
                  </w:rPr>
                  <w:t xml:space="preserve">Модуль информационной системы для управления графическими файлами с использованием ИИ и интеграцией с </w:t>
                </w:r>
                <w:r>
                  <w:rPr>
                    <w:rFonts w:ascii="ISOCPEUR" w:eastAsia="Times New Roman" w:hAnsi="ISOCPEUR"/>
                    <w:i/>
                    <w:sz w:val="22"/>
                    <w:lang w:val="en-US" w:eastAsia="ru-RU"/>
                  </w:rPr>
                  <w:t>CRM</w:t>
                </w:r>
                <w:r w:rsidRPr="0001568F">
                  <w:rPr>
                    <w:rFonts w:ascii="ISOCPEUR" w:eastAsia="Times New Roman" w:hAnsi="ISOCPEUR"/>
                    <w:i/>
                    <w:sz w:val="22"/>
                    <w:lang w:eastAsia="ru-RU"/>
                  </w:rPr>
                  <w:t xml:space="preserve"> </w:t>
                </w:r>
                <w:r>
                  <w:rPr>
                    <w:rFonts w:ascii="ISOCPEUR" w:eastAsia="Times New Roman" w:hAnsi="ISOCPEUR"/>
                    <w:i/>
                    <w:sz w:val="22"/>
                    <w:lang w:val="en-US" w:eastAsia="ru-RU"/>
                  </w:rPr>
                  <w:t>ELMA</w:t>
                </w:r>
              </w:p>
            </w:txbxContent>
          </v:textbox>
        </v:rect>
      </w:pict>
    </w:r>
    <w:r>
      <w:rPr>
        <w:noProof/>
      </w:rPr>
      <w:pict w14:anchorId="684D7013">
        <v:line id="Прямая соединительная линия 379" o:spid="_x0000_s1181" style="position:absolute;left:0;text-align:left;z-index:251719168;visibility:visible;mso-wrap-distance-top:-64e-5mm;mso-wrap-distance-bottom:-64e-5mm;mso-position-vertical-relative:page" from="-12.45pt,638.25pt" to="510.7pt,6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7DD17B3D">
        <v:rect id="Прямоугольник 377" o:spid="_x0000_s1180" style="position:absolute;left:0;text-align:left;margin-left:410.35pt;margin-top:-244.95pt;width:22.8pt;height:19.25pt;z-index:251702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" filled="f" stroked="f">
          <o:lock v:ext="edit" aspectratio="t" verticies="t" text="t" shapetype="t"/>
          <v:textbox style="mso-next-textbox:#Прямоугольник 377" inset="1pt,1pt,1pt,1pt">
            <w:txbxContent>
              <w:p w14:paraId="31E186EB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6871DA67">
        <v:rect id="Прямоугольник 375" o:spid="_x0000_s1179" style="position:absolute;left:0;text-align:left;margin-left:225.55pt;margin-top:-244.6pt;width:184.2pt;height:19.25pt;z-index:2516976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" filled="f" stroked="f">
          <o:lock v:ext="edit" aspectratio="t" verticies="t" text="t" shapetype="t"/>
          <v:textbox style="mso-next-textbox:#Прямоугольник 375" inset="1pt,1pt,1pt,1pt">
            <w:txbxContent>
              <w:p w14:paraId="3FF7C479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72D49C5F">
        <v:rect id="Прямоугольник 373" o:spid="_x0000_s1178" style="position:absolute;left:0;text-align:left;margin-left:457.9pt;margin-top:-155pt;width:53.25pt;height:19.25pt;z-index:251718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" filled="f" stroked="f">
          <o:lock v:ext="edit" aspectratio="t" verticies="t" text="t" shapetype="t"/>
          <v:textbox style="mso-next-textbox:#Прямоугольник 373" inset="1pt,1pt,1pt,1pt">
            <w:txbxContent>
              <w:p w14:paraId="705B91BC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617FEB7C">
        <v:rect id="Прямоугольник 371" o:spid="_x0000_s1177" style="position:absolute;left:0;text-align:left;margin-left:410.35pt;margin-top:-153.6pt;width:22.8pt;height:19.25pt;z-index:251715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" filled="f" stroked="f">
          <o:lock v:ext="edit" aspectratio="t" verticies="t" text="t" shapetype="t"/>
          <v:textbox style="mso-next-textbox:#Прямоугольник 371" inset="1pt,1pt,1pt,1pt">
            <w:txbxContent>
              <w:p w14:paraId="1566C27F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0379E15F">
        <v:rect id="Прямоугольник 369" o:spid="_x0000_s1176" style="position:absolute;left:0;text-align:left;margin-left:226.95pt;margin-top:-129.8pt;width:184.2pt;height:19.25pt;z-index:251714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" filled="f" stroked="f">
          <o:lock v:ext="edit" aspectratio="t" verticies="t" text="t" shapetype="t"/>
          <v:textbox style="mso-next-textbox:#Прямоугольник 369" inset="1pt,1pt,1pt,1pt">
            <w:txbxContent>
              <w:p w14:paraId="14A33638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75C7AD82">
        <v:rect id="Прямоугольник 367" o:spid="_x0000_s1175" style="position:absolute;left:0;text-align:left;margin-left:226.95pt;margin-top:-152.2pt;width:184.2pt;height:19.25pt;z-index:251712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" filled="f" stroked="f">
          <o:lock v:ext="edit" aspectratio="t" verticies="t" text="t" shapetype="t"/>
          <v:textbox style="mso-next-textbox:#Прямоугольник 367" inset="1pt,1pt,1pt,1pt">
            <w:txbxContent>
              <w:p w14:paraId="10C46525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085856AE">
        <v:rect id="Прямоугольник 365" o:spid="_x0000_s1174" style="position:absolute;left:0;text-align:left;margin-left:25.35pt;margin-top:-153.6pt;width:198.45pt;height:19.25pt;z-index:251708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" filled="f" stroked="f">
          <o:lock v:ext="edit" aspectratio="t" verticies="t" text="t" shapetype="t"/>
          <v:textbox style="mso-next-textbox:#Прямоугольник 365" inset="1pt,1pt,1pt,1pt">
            <w:txbxContent>
              <w:p w14:paraId="2AABF1D4" w14:textId="77777777" w:rsidR="008140EF" w:rsidRPr="00887C2B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40020DD4">
        <v:rect id="Rectangle 84" o:spid="_x0000_s1173" style="position:absolute;left:0;text-align:left;margin-left:5.75pt;margin-top:-155.35pt;width:22pt;height:19.25pt;z-index:251706880;visibility:visible;mso-wrap-edited:f" filled="f" stroked="f">
          <o:lock v:ext="edit" aspectratio="t" verticies="t" text="t" shapetype="t"/>
          <v:textbox style="mso-next-textbox:#Rectangle 84" inset="1pt,1pt,1pt,1pt">
            <w:txbxContent>
              <w:p w14:paraId="57E74335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4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29D955D5">
        <v:rect id="Прямоугольник 363" o:spid="_x0000_s1172" style="position:absolute;left:0;text-align:left;margin-left:224.75pt;margin-top:-198.75pt;width:184.2pt;height:19.25pt;z-index:2517007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" filled="f" stroked="f">
          <o:lock v:ext="edit" aspectratio="t" verticies="t" text="t" shapetype="t"/>
          <v:textbox style="mso-next-textbox:#Прямоугольник 363" inset="1pt,1pt,1pt,1pt">
            <w:txbxContent>
              <w:p w14:paraId="47FB4B2C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11BEA1BA">
        <v:rect id="Прямоугольник 361" o:spid="_x0000_s1171" style="position:absolute;left:0;text-align:left;margin-left:226.95pt;margin-top:-220.8pt;width:184.2pt;height:19.25pt;z-index:2516986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" filled="f" stroked="f">
          <o:lock v:ext="edit" aspectratio="t" verticies="t" text="t" shapetype="t"/>
          <v:textbox style="mso-next-textbox:#Прямоугольник 361" inset="1pt,1pt,1pt,1pt">
            <w:txbxContent>
              <w:p w14:paraId="53EBBD9C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594F0BC6">
        <v:rect id="Прямоугольник 359" o:spid="_x0000_s1170" style="position:absolute;left:0;text-align:left;margin-left:28.15pt;margin-top:-244.6pt;width:198.45pt;height:19.25pt;z-index:2516925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" filled="f" stroked="f">
          <o:lock v:ext="edit" aspectratio="t" verticies="t" text="t" shapetype="t"/>
          <v:textbox style="mso-next-textbox:#Прямоугольник 359" inset="1pt,1pt,1pt,1pt">
            <w:txbxContent>
              <w:p w14:paraId="47FC1BFB" w14:textId="77777777" w:rsidR="008140EF" w:rsidRPr="00887C2B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48839567">
        <v:rect id="Прямоугольник 357" o:spid="_x0000_s1169" style="position:absolute;left:0;text-align:left;margin-left:7.15pt;margin-top:-243.55pt;width:22pt;height:19.25pt;z-index:2516945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" filled="f" stroked="f">
          <o:lock v:ext="edit" aspectratio="t" verticies="t" text="t" shapetype="t"/>
          <v:textbox style="mso-next-textbox:#Прямоугольник 357" inset="1pt,1pt,1pt,1pt">
            <w:txbxContent>
              <w:p w14:paraId="423B1961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4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7B076E86">
        <v:rect id="Прямоугольник 355" o:spid="_x0000_s1168" style="position:absolute;left:0;text-align:left;margin-left:457.35pt;margin-top:-198.75pt;width:53.25pt;height:19.25pt;z-index:251704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" filled="f" stroked="f">
          <o:lock v:ext="edit" aspectratio="t" verticies="t" text="t" shapetype="t"/>
          <v:textbox style="mso-next-textbox:#Прямоугольник 355" inset="1pt,1pt,1pt,1pt">
            <w:txbxContent>
              <w:p w14:paraId="4EC3FB19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67281046">
        <v:rect id="Rectangle 90" o:spid="_x0000_s1167" style="position:absolute;left:0;text-align:left;margin-left:456.7pt;margin-top:-289.45pt;width:53.25pt;height:19.25pt;z-index:251690496;visibility:visible;mso-wrap-edited:f" filled="f" stroked="f">
          <o:lock v:ext="edit" aspectratio="t" verticies="t" text="t" shapetype="t"/>
          <v:textbox style="mso-next-textbox:#Rectangle 90" inset="1pt,1pt,1pt,1pt">
            <w:txbxContent>
              <w:p w14:paraId="36D0998F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0705488A">
        <v:rect id="Прямоугольник 353" o:spid="_x0000_s1166" style="position:absolute;left:0;text-align:left;margin-left:456.7pt;margin-top:-357.5pt;width:53.25pt;height:19.25pt;z-index:2516894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" filled="f" stroked="f">
          <o:lock v:ext="edit" aspectratio="t" verticies="t" text="t" shapetype="t"/>
          <v:textbox style="mso-next-textbox:#Прямоугольник 353" inset="1pt,1pt,1pt,1pt">
            <w:txbxContent>
              <w:p w14:paraId="3D3116B6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70BC9A51">
        <v:rect id="Прямоугольник 351" o:spid="_x0000_s1165" style="position:absolute;left:0;text-align:left;margin-left:-14.45pt;margin-top:-127.85pt;width:19.9pt;height:17.2pt;z-index:2516874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" filled="f" stroked="f">
          <o:lock v:ext="edit" aspectratio="t" verticies="t" text="t" shapetype="t"/>
          <v:textbox style="mso-next-textbox:#Прямоугольник 351" inset="1pt,1pt,1pt,1pt">
            <w:txbxContent>
              <w:p w14:paraId="21FE7C78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28</w:t>
                </w:r>
              </w:p>
            </w:txbxContent>
          </v:textbox>
        </v:rect>
      </w:pict>
    </w:r>
    <w:r>
      <w:rPr>
        <w:noProof/>
      </w:rPr>
      <w:pict w14:anchorId="0E78FA82">
        <v:line id="Прямая соединительная линия 349" o:spid="_x0000_s1164" style="position:absolute;left:0;text-align:left;z-index:251666944;visibility:visible;mso-wrap-distance-top:-64e-5mm;mso-wrap-distance-bottom:-64e-5mm;mso-position-vertical-relative:page" from="-13.9pt,547.2pt" to="510.6pt,5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522F020D">
        <v:line id="Прямая соединительная линия 347" o:spid="_x0000_s1163" style="position:absolute;left:0;text-align:left;z-index:251685376;visibility:visible;mso-wrap-distance-top:-64e-5mm;mso-wrap-distance-bottom:-64e-5mm;mso-position-vertical-relative:page" from="-14.2pt,660.6pt" to="509.85pt,6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706E88BB">
        <v:line id="_x0000_s1162" style="position:absolute;left:0;text-align:left;z-index:251670016;visibility:visible;mso-wrap-edited:f;mso-position-vertical-relative:page" from="-14.05pt,592.55pt" to="510.25pt,592.55pt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5B80703C">
        <v:line id="Прямая соединительная линия 345" o:spid="_x0000_s1161" style="position:absolute;left:0;text-align:left;z-index:251683328;visibility:visible;mso-wrap-distance-top:-64e-5mm;mso-wrap-distance-bottom:-64e-5mm;mso-position-vertical-relative:page" from="-14.45pt,524.5pt" to="509.7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695E82D7">
        <v:line id="Прямая соединительная линия 343" o:spid="_x0000_s1160" style="position:absolute;left:0;text-align:left;z-index:251680256;visibility:visible;mso-wrap-distance-top:-64e-5mm;mso-wrap-distance-bottom:-64e-5mm;mso-position-vertical-relative:page" from="-13.45pt,501.8pt" to="509.7pt,5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69CE5229">
        <v:line id="Прямая соединительная линия 341" o:spid="_x0000_s1159" style="position:absolute;left:0;text-align:left;z-index:251679232;visibility:visible;mso-wrap-distance-top:-64e-5mm;mso-wrap-distance-bottom:-64e-5mm;mso-position-vertical-relative:page" from="-14.15pt,433.8pt" to="510.2pt,4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2B32E9DA">
        <v:line id="Прямая соединительная линия 339" o:spid="_x0000_s1158" style="position:absolute;left:0;text-align:left;z-index:251675136;visibility:visible;mso-wrap-distance-top:-64e-5mm;mso-wrap-distance-bottom:-64e-5mm;mso-position-vertical-relative:page" from="-13.9pt,456.45pt" to="509.25pt,4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5B422CCE">
        <v:line id="Прямая соединительная линия 337" o:spid="_x0000_s1157" style="position:absolute;left:0;text-align:left;z-index:251677184;visibility:visible;mso-wrap-distance-top:-64e-5mm;mso-wrap-distance-bottom:-64e-5mm;mso-position-vertical-relative:page" from="-13.55pt,479.15pt" to="509.6pt,4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14BDC829">
        <v:line id="Прямая соединительная линия 335" o:spid="_x0000_s1156" style="position:absolute;left:0;text-align:left;z-index:251673088;visibility:visible;mso-wrap-distance-top:-64e-5mm;mso-wrap-distance-bottom:-64e-5mm;mso-position-vertical-relative:page" from="-13.55pt,615.25pt" to="509.6pt,6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4FB480E5">
        <v:line id="Прямая соединительная линия 333" o:spid="_x0000_s1155" style="position:absolute;left:0;text-align:left;z-index:251667968;visibility:visible;mso-wrap-distance-top:-64e-5mm;mso-wrap-distance-bottom:-64e-5mm;mso-position-vertical-relative:page" from="-13.55pt,569.9pt" to="509.6pt,5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5AC1AD47">
        <v:line id="Прямая соединительная линия 331" o:spid="_x0000_s1154" style="position:absolute;left:0;text-align:left;z-index:251663872;visibility:visible;mso-wrap-distance-top:-64e-5mm;mso-wrap-distance-bottom:-64e-5mm;mso-position-vertical-relative:page" from="-13.2pt,683.25pt" to="509.95pt,6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53215FB3">
        <v:rect id="Прямоугольник 329" o:spid="_x0000_s1153" style="position:absolute;left:0;text-align:left;margin-left:34pt;margin-top:-51.3pt;width:65.2pt;height:13.55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" filled="f" stroked="f">
          <o:lock v:ext="edit" aspectratio="t" verticies="t" text="t" shapetype="t"/>
          <v:textbox style="mso-next-textbox:#Прямоугольник 329" inset="1pt,1pt,1pt,1pt">
            <w:txbxContent>
              <w:p w14:paraId="1BAC9AA4" w14:textId="05851861" w:rsidR="008140EF" w:rsidRPr="005753C0" w:rsidRDefault="00306028" w:rsidP="00200B01">
                <w:pPr>
                  <w:suppressAutoHyphens/>
                  <w:spacing w:after="0" w:line="240" w:lineRule="auto"/>
                  <w:ind w:firstLine="0"/>
                  <w:rPr>
                    <w:rFonts w:ascii="ISOCPEUR" w:eastAsia="Times New Roman" w:hAnsi="ISOCPEUR"/>
                    <w:i/>
                    <w:sz w:val="18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18"/>
                    <w:lang w:eastAsia="ru-RU"/>
                  </w:rPr>
                  <w:t xml:space="preserve"> </w:t>
                </w:r>
                <w:r w:rsidR="00E60C87">
                  <w:rPr>
                    <w:rFonts w:ascii="ISOCPEUR" w:eastAsia="Times New Roman" w:hAnsi="ISOCPEUR"/>
                    <w:i/>
                    <w:sz w:val="18"/>
                    <w:szCs w:val="18"/>
                    <w:lang w:eastAsia="ru-RU"/>
                  </w:rPr>
                  <w:t>Родионов К. В</w:t>
                </w:r>
              </w:p>
            </w:txbxContent>
          </v:textbox>
        </v:rect>
      </w:pict>
    </w:r>
    <w:r>
      <w:rPr>
        <w:noProof/>
      </w:rPr>
      <w:pict w14:anchorId="426126E0">
        <v:line id="Прямая соединительная линия 327" o:spid="_x0000_s1152" style="position:absolute;left:0;text-align:left;z-index:251659776;visibility:visible;mso-position-horizontal-relative:page;mso-position-vertical-relative:page" from="56.7pt,70.9pt" to="580.85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" strokeweight="2pt">
          <v:path arrowok="f"/>
          <o:lock v:ext="edit" aspectratio="t" verticies="t"/>
          <w10:wrap anchorx="page" anchory="page"/>
        </v:line>
      </w:pict>
    </w:r>
    <w:r>
      <w:rPr>
        <w:noProof/>
      </w:rPr>
      <w:pict w14:anchorId="241D38D7">
        <v:rect id="Прямоугольник 325" o:spid="_x0000_s1151" style="position:absolute;left:0;text-align:left;margin-left:-13.2pt;margin-top:-9.35pt;width:47.2pt;height:13.8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" filled="f" stroked="f">
          <o:lock v:ext="edit" aspectratio="t" verticies="t" text="t" shapetype="t"/>
          <v:textbox style="mso-next-textbox:#Прямоугольник 325" inset="1pt,1pt,1pt,1pt">
            <w:txbxContent>
              <w:p w14:paraId="11AD797B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proofErr w:type="spellStart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Утверд</w:t>
                </w:r>
                <w:proofErr w:type="spellEnd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101A654D">
        <v:rect id="Прямоугольник 323" o:spid="_x0000_s1150" style="position:absolute;left:0;text-align:left;margin-left:-13.2pt;margin-top:-21.75pt;width:47.2pt;height:12.3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" filled="f" stroked="f">
          <o:lock v:ext="edit" aspectratio="t" verticies="t" text="t" shapetype="t"/>
          <v:textbox style="mso-next-textbox:#Прямоугольник 323" inset="1pt,1pt,1pt,1pt">
            <w:txbxContent>
              <w:p w14:paraId="501104E4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jc w:val="left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 xml:space="preserve">Н. </w:t>
                </w: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  <w:t>к</w:t>
                </w:r>
                <w:proofErr w:type="spellStart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онтр</w:t>
                </w:r>
                <w:proofErr w:type="spellEnd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5FAD029A">
        <v:rect id="Прямоугольник 321" o:spid="_x0000_s1149" style="position:absolute;left:0;text-align:left;margin-left:-13.2pt;margin-top:-51.35pt;width:47.2pt;height:13.6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" filled="f" stroked="f">
          <o:lock v:ext="edit" aspectratio="t" verticies="t" text="t" shapetype="t"/>
          <v:textbox style="mso-next-textbox:#Прямоугольник 321" inset="1pt,1pt,1pt,1pt">
            <w:txbxContent>
              <w:p w14:paraId="61C96B45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jc w:val="left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proofErr w:type="spellStart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Провер</w:t>
                </w:r>
                <w:proofErr w:type="spellEnd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0B49C0AA">
        <v:rect id="Прямоугольник 319" o:spid="_x0000_s1148" style="position:absolute;left:0;text-align:left;margin-left:-13.2pt;margin-top:-36.9pt;width:55.15pt;height:13.3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" filled="f" stroked="f">
          <o:lock v:ext="edit" aspectratio="t" verticies="t" text="t" shapetype="t"/>
          <v:textbox style="mso-next-textbox:#Прямоугольник 319" inset="1pt,1pt,1pt,1pt">
            <w:txbxContent>
              <w:p w14:paraId="37891ECB" w14:textId="77777777" w:rsidR="008140EF" w:rsidRPr="00B62645" w:rsidRDefault="008140EF" w:rsidP="00200B01">
                <w:pPr>
                  <w:suppressAutoHyphens/>
                  <w:spacing w:after="0" w:line="240" w:lineRule="auto"/>
                  <w:ind w:firstLine="0"/>
                  <w:jc w:val="left"/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  <w:t>Т. контр.</w:t>
                </w:r>
              </w:p>
            </w:txbxContent>
          </v:textbox>
        </v:rect>
      </w:pict>
    </w:r>
    <w:r>
      <w:rPr>
        <w:noProof/>
      </w:rPr>
      <w:pict w14:anchorId="2770F0C2">
        <v:rect id="Прямоугольник 317" o:spid="_x0000_s1147" style="position:absolute;left:0;text-align:left;margin-left:-13.2pt;margin-top:-64.9pt;width:47.2pt;height:12.9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" filled="f" stroked="f">
          <o:lock v:ext="edit" aspectratio="t" verticies="t" text="t" shapetype="t"/>
          <v:textbox style="mso-next-textbox:#Прямоугольник 317" inset="1pt,1pt,1pt,1pt">
            <w:txbxContent>
              <w:p w14:paraId="1DB9ED3C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jc w:val="left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proofErr w:type="spellStart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Разраб</w:t>
                </w:r>
                <w:proofErr w:type="spellEnd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32D10264">
        <v:rect id="Прямоугольник 315" o:spid="_x0000_s1146" style="position:absolute;left:0;text-align:left;margin-left:34pt;margin-top:-64.9pt;width:65.2pt;height:13.5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" filled="f" stroked="f">
          <o:lock v:ext="edit" aspectratio="t" verticies="t" text="t" shapetype="t"/>
          <v:textbox style="mso-next-textbox:#Прямоугольник 315" inset="1pt,1pt,1pt,1pt">
            <w:txbxContent>
              <w:p w14:paraId="1C43424A" w14:textId="6C35C110" w:rsidR="008140EF" w:rsidRPr="0001568F" w:rsidRDefault="0001568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18"/>
                    <w:lang w:eastAsia="ru-RU"/>
                  </w:rPr>
                  <w:t>Ямбаршева</w:t>
                </w:r>
                <w:r w:rsidR="00CE147C">
                  <w:rPr>
                    <w:rFonts w:ascii="ISOCPEUR" w:eastAsia="Times New Roman" w:hAnsi="ISOCPEUR"/>
                    <w:i/>
                    <w:sz w:val="18"/>
                    <w:szCs w:val="18"/>
                    <w:lang w:eastAsia="ru-RU"/>
                  </w:rPr>
                  <w:t xml:space="preserve"> </w:t>
                </w:r>
                <w:proofErr w:type="gramStart"/>
                <w:r>
                  <w:rPr>
                    <w:rFonts w:ascii="ISOCPEUR" w:eastAsia="Times New Roman" w:hAnsi="ISOCPEUR"/>
                    <w:i/>
                    <w:sz w:val="18"/>
                    <w:szCs w:val="18"/>
                    <w:lang w:eastAsia="ru-RU"/>
                  </w:rPr>
                  <w:t>К</w:t>
                </w:r>
                <w:r>
                  <w:rPr>
                    <w:rFonts w:ascii="ISOCPEUR" w:eastAsia="Times New Roman" w:hAnsi="ISOCPEUR"/>
                    <w:i/>
                    <w:sz w:val="18"/>
                    <w:szCs w:val="18"/>
                    <w:lang w:val="en-US" w:eastAsia="ru-RU"/>
                  </w:rPr>
                  <w:t>.</w:t>
                </w:r>
                <w:r>
                  <w:rPr>
                    <w:rFonts w:ascii="ISOCPEUR" w:eastAsia="Times New Roman" w:hAnsi="ISOCPEUR"/>
                    <w:i/>
                    <w:sz w:val="18"/>
                    <w:szCs w:val="18"/>
                    <w:lang w:eastAsia="ru-RU"/>
                  </w:rPr>
                  <w:t>В</w:t>
                </w:r>
                <w:proofErr w:type="gramEnd"/>
              </w:p>
            </w:txbxContent>
          </v:textbox>
        </v:rect>
      </w:pict>
    </w:r>
    <w:r>
      <w:rPr>
        <w:noProof/>
      </w:rPr>
      <w:pict w14:anchorId="17558DD9">
        <v:rect id="Прямоугольник 313" o:spid="_x0000_s1145" style="position:absolute;left:0;text-align:left;margin-left:170.1pt;margin-top:-108.65pt;width:340.1pt;height:42.55pt;z-index:251610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" filled="f" stroked="f">
          <o:lock v:ext="edit" aspectratio="t" verticies="t" text="t" shapetype="t"/>
          <v:textbox style="mso-next-textbox:#Прямоугольник 313" inset="1pt,1pt,1pt,1pt">
            <w:txbxContent>
              <w:p w14:paraId="11D953E0" w14:textId="77777777" w:rsidR="008140EF" w:rsidRPr="00802E43" w:rsidRDefault="008140EF" w:rsidP="00200B01">
                <w:pPr>
                  <w:spacing w:after="0" w:line="240" w:lineRule="auto"/>
                  <w:ind w:firstLine="0"/>
                  <w:jc w:val="center"/>
                  <w:rPr>
                    <w:rFonts w:eastAsia="Times New Roman"/>
                    <w:sz w:val="16"/>
                    <w:szCs w:val="20"/>
                    <w:lang w:eastAsia="ru-RU"/>
                  </w:rPr>
                </w:pPr>
              </w:p>
              <w:p w14:paraId="59736388" w14:textId="007ACEC5" w:rsidR="008140EF" w:rsidRPr="005753C0" w:rsidRDefault="008140EF" w:rsidP="00200B01">
                <w:pPr>
                  <w:spacing w:after="0" w:line="240" w:lineRule="auto"/>
                  <w:ind w:firstLine="0"/>
                  <w:jc w:val="center"/>
                  <w:rPr>
                    <w:rFonts w:eastAsia="Times New Roman"/>
                    <w:szCs w:val="36"/>
                    <w:lang w:eastAsia="ru-RU"/>
                  </w:rPr>
                </w:pPr>
                <w:r>
                  <w:rPr>
                    <w:rFonts w:eastAsia="Times New Roman"/>
                    <w:sz w:val="40"/>
                    <w:szCs w:val="20"/>
                    <w:lang w:eastAsia="ru-RU"/>
                  </w:rPr>
                  <w:t>ТПЖА</w:t>
                </w:r>
                <w:r>
                  <w:rPr>
                    <w:rFonts w:eastAsia="Times New Roman"/>
                    <w:sz w:val="40"/>
                    <w:szCs w:val="20"/>
                    <w:lang w:val="en-US" w:eastAsia="ru-RU"/>
                  </w:rPr>
                  <w:t xml:space="preserve"> </w:t>
                </w:r>
                <w:r>
                  <w:rPr>
                    <w:rFonts w:eastAsia="Times New Roman"/>
                    <w:sz w:val="40"/>
                    <w:szCs w:val="20"/>
                    <w:lang w:eastAsia="ru-RU"/>
                  </w:rPr>
                  <w:t>090302.</w:t>
                </w:r>
                <w:r w:rsidR="0001568F">
                  <w:rPr>
                    <w:rFonts w:eastAsia="Times New Roman"/>
                    <w:sz w:val="40"/>
                    <w:szCs w:val="20"/>
                    <w:lang w:val="en-US" w:eastAsia="ru-RU"/>
                  </w:rPr>
                  <w:t>541</w:t>
                </w:r>
                <w:r>
                  <w:rPr>
                    <w:rFonts w:eastAsia="Times New Roman"/>
                    <w:sz w:val="40"/>
                    <w:szCs w:val="20"/>
                    <w:lang w:eastAsia="ru-RU"/>
                  </w:rPr>
                  <w:t xml:space="preserve"> ДКП</w:t>
                </w:r>
              </w:p>
            </w:txbxContent>
          </v:textbox>
        </v:rect>
      </w:pict>
    </w:r>
    <w:r>
      <w:rPr>
        <w:noProof/>
      </w:rPr>
      <w:pict w14:anchorId="482F774D">
        <v:rect id="Прямоугольник 311" o:spid="_x0000_s1144" style="position:absolute;left:0;text-align:left;margin-left:368.3pt;margin-top:-32.65pt;width:141.9pt;height:37.95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" filled="f" stroked="f">
          <o:lock v:ext="edit" aspectratio="t" verticies="t" text="t" shapetype="t"/>
          <v:textbox style="mso-next-textbox:#Прямоугольник 311" inset="1pt,1pt,1pt,1pt">
            <w:txbxContent>
              <w:p w14:paraId="3132432D" w14:textId="77777777" w:rsidR="008140EF" w:rsidRPr="00023556" w:rsidRDefault="008140EF" w:rsidP="00200B01">
                <w:pPr>
                  <w:spacing w:after="0" w:line="240" w:lineRule="auto"/>
                  <w:ind w:firstLine="0"/>
                  <w:jc w:val="center"/>
                  <w:rPr>
                    <w:rFonts w:eastAsia="Times New Roman"/>
                    <w:szCs w:val="2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Cs w:val="28"/>
                    <w:lang w:eastAsia="ru-RU"/>
                  </w:rPr>
                  <w:t>Кафедра САУ,</w:t>
                </w:r>
              </w:p>
              <w:p w14:paraId="7047E059" w14:textId="5AED05C4" w:rsidR="008140EF" w:rsidRPr="00887C2B" w:rsidRDefault="008140EF" w:rsidP="00200B01">
                <w:pPr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4"/>
                    <w:szCs w:val="24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4"/>
                    <w:szCs w:val="24"/>
                    <w:lang w:eastAsia="ru-RU"/>
                  </w:rPr>
                  <w:t>г</w:t>
                </w:r>
                <w:r w:rsidRPr="00887C2B">
                  <w:rPr>
                    <w:rFonts w:ascii="ISOCPEUR" w:eastAsia="Times New Roman" w:hAnsi="ISOCPEUR"/>
                    <w:i/>
                    <w:sz w:val="24"/>
                    <w:szCs w:val="24"/>
                    <w:lang w:eastAsia="ru-RU"/>
                  </w:rPr>
                  <w:t>руппа ИТб-</w:t>
                </w:r>
                <w:r>
                  <w:rPr>
                    <w:rFonts w:ascii="ISOCPEUR" w:eastAsia="Times New Roman" w:hAnsi="ISOCPEUR"/>
                    <w:i/>
                    <w:sz w:val="24"/>
                    <w:szCs w:val="24"/>
                    <w:lang w:eastAsia="ru-RU"/>
                  </w:rPr>
                  <w:t>4</w:t>
                </w:r>
                <w:r w:rsidRPr="00887C2B">
                  <w:rPr>
                    <w:rFonts w:ascii="ISOCPEUR" w:eastAsia="Times New Roman" w:hAnsi="ISOCPEUR"/>
                    <w:i/>
                    <w:sz w:val="24"/>
                    <w:szCs w:val="24"/>
                    <w:lang w:eastAsia="ru-RU"/>
                  </w:rPr>
                  <w:t>30</w:t>
                </w:r>
                <w:r w:rsidR="0001568F">
                  <w:rPr>
                    <w:rFonts w:ascii="ISOCPEUR" w:eastAsia="Times New Roman" w:hAnsi="ISOCPEUR"/>
                    <w:i/>
                    <w:sz w:val="24"/>
                    <w:szCs w:val="24"/>
                    <w:lang w:val="en-US" w:eastAsia="ru-RU"/>
                  </w:rPr>
                  <w:t>1</w:t>
                </w:r>
                <w:r w:rsidRPr="00887C2B">
                  <w:rPr>
                    <w:rFonts w:ascii="ISOCPEUR" w:eastAsia="Times New Roman" w:hAnsi="ISOCPEUR"/>
                    <w:i/>
                    <w:sz w:val="24"/>
                    <w:szCs w:val="24"/>
                    <w:lang w:eastAsia="ru-RU"/>
                  </w:rPr>
                  <w:t>-0</w:t>
                </w:r>
                <w:r>
                  <w:rPr>
                    <w:rFonts w:ascii="ISOCPEUR" w:eastAsia="Times New Roman" w:hAnsi="ISOCPEUR"/>
                    <w:i/>
                    <w:sz w:val="24"/>
                    <w:szCs w:val="24"/>
                    <w:lang w:eastAsia="ru-RU"/>
                  </w:rPr>
                  <w:t>1</w:t>
                </w:r>
                <w:r w:rsidRPr="00887C2B">
                  <w:rPr>
                    <w:rFonts w:ascii="ISOCPEUR" w:eastAsia="Times New Roman" w:hAnsi="ISOCPEUR"/>
                    <w:i/>
                    <w:sz w:val="24"/>
                    <w:szCs w:val="24"/>
                    <w:lang w:eastAsia="ru-RU"/>
                  </w:rPr>
                  <w:t>-</w:t>
                </w:r>
                <w:r>
                  <w:rPr>
                    <w:rFonts w:ascii="ISOCPEUR" w:eastAsia="Times New Roman" w:hAnsi="ISOCPEUR"/>
                    <w:i/>
                    <w:sz w:val="24"/>
                    <w:szCs w:val="24"/>
                    <w:lang w:eastAsia="ru-RU"/>
                  </w:rPr>
                  <w:t>0</w:t>
                </w:r>
                <w:r w:rsidRPr="00887C2B">
                  <w:rPr>
                    <w:rFonts w:ascii="ISOCPEUR" w:eastAsia="Times New Roman" w:hAnsi="ISOCPEUR"/>
                    <w:i/>
                    <w:sz w:val="24"/>
                    <w:szCs w:val="24"/>
                    <w:lang w:eastAsia="ru-RU"/>
                  </w:rPr>
                  <w:t>0</w:t>
                </w:r>
              </w:p>
            </w:txbxContent>
          </v:textbox>
        </v:rect>
      </w:pict>
    </w:r>
    <w:r>
      <w:rPr>
        <w:noProof/>
      </w:rPr>
      <w:pict w14:anchorId="6000AB06">
        <v:line id="Прямая соединительная линия 45" o:spid="_x0000_s1143" style="position:absolute;left:0;text-align:left;z-index:251629056;visibility:visible;mso-wrap-edited:f;mso-position-vertical-relative:page" from="368.6pt,779.65pt" to="510.2pt,779.7pt" strokeweight="2pt">
          <v:path arrowok="f"/>
          <o:lock v:ext="edit" aspectratio="t" verticies="t"/>
          <w10:wrap anchory="page"/>
        </v:line>
      </w:pict>
    </w:r>
    <w:r>
      <w:rPr>
        <w:noProof/>
      </w:rPr>
      <w:pict w14:anchorId="14ADEE28">
        <v:line id="Прямая соединительная линия 309" o:spid="_x0000_s1142" style="position:absolute;left:0;text-align:left;z-index:251627008;visibility:visible;mso-wrap-distance-top:-64e-5mm;mso-wrap-distance-bottom:-64e-5mm;mso-position-vertical-relative:page" from="368.6pt,765.5pt" to="510.2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" strokeweight="2pt">
          <v:path arrowok="f"/>
          <o:lock v:ext="edit" aspectratio="t" verticies="t"/>
          <w10:wrap anchory="page"/>
        </v:line>
      </w:pict>
    </w:r>
    <w:r>
      <w:rPr>
        <w:noProof/>
      </w:rPr>
      <w:pict w14:anchorId="6F963A5D">
        <v:line id="Прямая соединительная линия 307" o:spid="_x0000_s1141" style="position:absolute;left:0;text-align:left;z-index:251640320;visibility:visible;mso-position-horizontal-relative:page;mso-position-vertical-relative:page" from="453.6pt,765.5pt" to="453.65pt,77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" strokeweight="1pt">
          <v:path arrowok="f"/>
          <o:lock v:ext="edit" aspectratio="t" verticies="t"/>
          <w10:wrap anchorx="page" anchory="page"/>
        </v:line>
      </w:pict>
    </w:r>
    <w:r>
      <w:rPr>
        <w:noProof/>
      </w:rPr>
      <w:pict w14:anchorId="7149E6B6">
        <v:rect id="Прямоугольник 305" o:spid="_x0000_s1140" style="position:absolute;left:0;text-align:left;margin-left:368.3pt;margin-top:-66.1pt;width:42.75pt;height:14.35pt;z-index:251634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" filled="f" stroked="f">
          <o:lock v:ext="edit" aspectratio="t" verticies="t" text="t" shapetype="t"/>
          <v:textbox style="mso-next-textbox:#Прямоугольник 305" inset="1pt,1pt,1pt,1pt">
            <w:txbxContent>
              <w:p w14:paraId="343FE336" w14:textId="77777777" w:rsidR="008140EF" w:rsidRPr="009133DB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</w:pPr>
                <w:proofErr w:type="spellStart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Лит</w:t>
                </w:r>
                <w:proofErr w:type="spellEnd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  <w:t>ер</w:t>
                </w:r>
              </w:p>
            </w:txbxContent>
          </v:textbox>
        </v:rect>
      </w:pict>
    </w:r>
    <w:r>
      <w:rPr>
        <w:noProof/>
      </w:rPr>
      <w:pict w14:anchorId="3B24C7BB">
        <v:rect id="Rectangle 60" o:spid="_x0000_s1139" style="position:absolute;left:0;text-align:left;margin-left:411.05pt;margin-top:-50.6pt;width:42.55pt;height:13.55pt;z-index:251609600;visibility:visible;mso-wrap-edited:f" filled="f" stroked="f">
          <o:lock v:ext="edit" aspectratio="t" verticies="t" text="t" shapetype="t"/>
          <v:textbox style="mso-next-textbox:#Rectangle 60" inset="1pt,1pt,1pt,1pt">
            <w:txbxContent>
              <w:p w14:paraId="19E451D4" w14:textId="77777777" w:rsidR="008140EF" w:rsidRPr="00CE6082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  <w:t>1</w:t>
                </w:r>
              </w:p>
            </w:txbxContent>
          </v:textbox>
        </v:rect>
      </w:pict>
    </w:r>
    <w:r>
      <w:rPr>
        <w:noProof/>
      </w:rPr>
      <w:pict w14:anchorId="0D0F3544">
        <v:line id="Line 91" o:spid="_x0000_s1138" style="position:absolute;left:0;text-align:left;z-index:251641344;visibility:visible;mso-wrap-edited:f;mso-position-horizontal-relative:page" from="467.8pt,-51.95pt" to="467.85pt,-36.9pt" strokeweight="1pt">
          <v:path arrowok="f"/>
          <o:lock v:ext="edit" aspectratio="t" verticies="t"/>
          <w10:wrap anchorx="page"/>
        </v:line>
      </w:pict>
    </w:r>
    <w:r>
      <w:rPr>
        <w:noProof/>
      </w:rPr>
      <w:pict w14:anchorId="1B7B2D80">
        <v:rect id="Прямоугольник 303" o:spid="_x0000_s1137" style="position:absolute;left:0;text-align:left;margin-left:411.15pt;margin-top:-66.1pt;width:42.45pt;height:14.35pt;z-index:251606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" filled="f" stroked="f">
          <o:lock v:ext="edit" aspectratio="t" verticies="t" text="t" shapetype="t"/>
          <v:textbox style="mso-next-textbox:#Прямоугольник 303" inset="1pt,1pt,1pt,1pt">
            <w:txbxContent>
              <w:p w14:paraId="6713C559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5F8D3907">
        <v:rect id="Прямоугольник 301" o:spid="_x0000_s1136" style="position:absolute;left:0;text-align:left;margin-left:453.7pt;margin-top:-50.6pt;width:56.55pt;height:12.85pt;z-index:251637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" filled="f" stroked="f">
          <o:lock v:ext="edit" aspectratio="t" verticies="t" text="t" shapetype="t"/>
          <v:textbox style="mso-next-textbox:#Прямоугольник 301" inset="1pt,1pt,1pt,1pt">
            <w:txbxContent>
              <w:p w14:paraId="5CEEF5A4" w14:textId="03E1809F" w:rsidR="008140EF" w:rsidRPr="00AD4C25" w:rsidRDefault="00306028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  <w:t>40</w:t>
                </w:r>
              </w:p>
            </w:txbxContent>
          </v:textbox>
        </v:rect>
      </w:pict>
    </w:r>
    <w:r>
      <w:rPr>
        <w:noProof/>
      </w:rPr>
      <w:pict w14:anchorId="47D19DDB">
        <v:rect id="Прямоугольник 299" o:spid="_x0000_s1135" style="position:absolute;left:0;text-align:left;margin-left:453.7pt;margin-top:-66.1pt;width:56.5pt;height:14.35pt;z-index:251635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" filled="f" stroked="f">
          <o:lock v:ext="edit" aspectratio="t" verticies="t" text="t" shapetype="t"/>
          <v:textbox style="mso-next-textbox:#Прямоугольник 299" inset="1pt,1pt,1pt,1pt">
            <w:txbxContent>
              <w:p w14:paraId="34FAFE2E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Листов</w:t>
                </w:r>
              </w:p>
            </w:txbxContent>
          </v:textbox>
        </v:rect>
      </w:pict>
    </w:r>
    <w:r>
      <w:rPr>
        <w:noProof/>
      </w:rPr>
      <w:pict w14:anchorId="4FA1AC01">
        <v:line id="Прямая соединительная линия 297" o:spid="_x0000_s1134" style="position:absolute;left:0;text-align:left;z-index:251589120;visibility:visible;mso-position-horizontal-relative:page" from="241pt,-108.65pt" to="241.0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" strokeweight="2pt">
          <v:path arrowok="f"/>
          <o:lock v:ext="edit" aspectratio="t" verticies="t"/>
          <w10:wrap anchorx="page"/>
        </v:line>
      </w:pict>
    </w:r>
    <w:r>
      <w:rPr>
        <w:noProof/>
      </w:rPr>
      <w:pict w14:anchorId="08508D37">
        <v:line id="Прямая соединительная линия 295" o:spid="_x0000_s1133" style="position:absolute;left:0;text-align:left;z-index:251587072;visibility:visible;mso-position-horizontal-relative:page" from="212.65pt,-108.6pt" to="212.7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" strokeweight="2pt">
          <v:path arrowok="f"/>
          <o:lock v:ext="edit" aspectratio="t" verticies="t"/>
          <w10:wrap anchorx="page"/>
        </v:line>
      </w:pict>
    </w:r>
    <w:r>
      <w:rPr>
        <w:noProof/>
      </w:rPr>
      <w:pict w14:anchorId="15462B35">
        <v:line id="Прямая соединительная линия 293" o:spid="_x0000_s1132" style="position:absolute;left:0;text-align:left;z-index:251584000;visibility:visible;mso-position-horizontal-relative:page" from="170.1pt,-108.6pt" to="170.1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" strokeweight="2pt">
          <v:path arrowok="f"/>
          <o:lock v:ext="edit" aspectratio="t" verticies="t"/>
          <w10:wrap anchorx="page"/>
        </v:line>
      </w:pict>
    </w:r>
    <w:r>
      <w:rPr>
        <w:noProof/>
      </w:rPr>
      <w:pict w14:anchorId="3FF45AE2">
        <v:line id="Прямая соединительная линия 291" o:spid="_x0000_s1131" style="position:absolute;left:0;text-align:left;z-index:251645440;visibility:visible;mso-position-horizontal-relative:page" from="104.9pt,-108.6pt" to="104.9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" strokeweight="2pt">
          <v:path arrowok="f"/>
          <o:lock v:ext="edit" aspectratio="t" verticies="t"/>
          <w10:wrap anchorx="page"/>
        </v:line>
      </w:pict>
    </w:r>
    <w:r>
      <w:rPr>
        <w:noProof/>
      </w:rPr>
      <w:pict w14:anchorId="1C4F66A5">
        <v:line id="Прямая соединительная линия 289" o:spid="_x0000_s1130" style="position:absolute;left:0;text-align:left;z-index:251580928;visibility:visible;mso-position-horizontal-relative:page" from="76.55pt,-108.6pt" to="76.6pt,-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" strokeweight="2pt">
          <v:path arrowok="f"/>
          <o:lock v:ext="edit" aspectratio="t" verticies="t"/>
          <w10:wrap anchorx="page"/>
        </v:line>
      </w:pict>
    </w:r>
    <w:r>
      <w:rPr>
        <w:noProof/>
      </w:rPr>
      <w:pict w14:anchorId="2D2199EA">
        <v:line id="Прямая соединительная линия 25" o:spid="_x0000_s1129" style="position:absolute;left:0;text-align:left;z-index:251616768;visibility:visible;mso-wrap-edited:f;mso-position-vertical-relative:page" from="-13.95pt,722.95pt" to="170.1pt,723pt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7D1A74E7">
        <v:line id="Прямая соединительная линия 287" o:spid="_x0000_s1128" style="position:absolute;left:0;text-align:left;z-index:251614720;visibility:visible;mso-position-vertical-relative:page" from="-13.55pt,737.1pt" to="170.15pt,7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" strokeweight="2pt">
          <v:path arrowok="f"/>
          <o:lock v:ext="edit" aspectratio="t" verticies="t"/>
          <w10:wrap anchory="page"/>
        </v:line>
      </w:pict>
    </w:r>
    <w:r>
      <w:rPr>
        <w:noProof/>
      </w:rPr>
      <w:pict w14:anchorId="7B03CC62">
        <v:line id="Прямая соединительная линия 285" o:spid="_x0000_s1127" style="position:absolute;left:0;text-align:left;z-index:251620864;visibility:visible;mso-position-vertical-relative:page" from="-13.95pt,765.45pt" to="170.1pt,76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5BC4BF37">
        <v:line id="Line 65" o:spid="_x0000_s1126" style="position:absolute;left:0;text-align:left;z-index:251619840;visibility:visible;mso-wrap-edited:f;mso-position-vertical-relative:page" from="-13.95pt,779.65pt" to="170.15pt,779.7pt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25E88550">
        <v:line id="Line 53" o:spid="_x0000_s1125" style="position:absolute;left:0;text-align:left;z-index:251594240;visibility:visible;mso-wrap-edited:f;mso-position-horizontal-relative:page;mso-position-vertical-relative:page" from="57pt,808pt" to="241pt,808.05pt" strokeweight="1pt">
          <v:path arrowok="f"/>
          <o:lock v:ext="edit" aspectratio="t" verticies="t"/>
          <w10:wrap anchorx="page" anchory="page"/>
        </v:line>
      </w:pict>
    </w:r>
    <w:r>
      <w:rPr>
        <w:noProof/>
      </w:rPr>
      <w:pict w14:anchorId="644F09DA">
        <v:line id="Прямая соединительная линия 283" o:spid="_x0000_s1124" style="position:absolute;left:0;text-align:left;z-index:251593216;visibility:visible;mso-wrap-distance-top:-64e-5mm;mso-wrap-distance-bottom:-64e-5mm;mso-position-vertical-relative:page" from="-13.95pt,793.8pt" to="170.15pt,79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4739EE73">
        <v:rect id="Прямоугольник 281" o:spid="_x0000_s1123" style="position:absolute;left:0;text-align:left;margin-left:141.75pt;margin-top:-79.25pt;width:28.35pt;height:13.65pt;z-index:251604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" filled="f" stroked="f">
          <o:lock v:ext="edit" aspectratio="t" verticies="t" text="t" shapetype="t"/>
          <v:textbox style="mso-next-textbox:#Прямоугольник 281" inset="1pt,1pt,1pt,1pt">
            <w:txbxContent>
              <w:p w14:paraId="4692787C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Дата</w:t>
                </w:r>
              </w:p>
            </w:txbxContent>
          </v:textbox>
        </v:rect>
      </w:pict>
    </w:r>
    <w:r>
      <w:rPr>
        <w:noProof/>
      </w:rPr>
      <w:pict w14:anchorId="147D8E18">
        <v:rect id="Прямоугольник 279" o:spid="_x0000_s1122" style="position:absolute;left:0;text-align:left;margin-left:99.2pt;margin-top:-79.2pt;width:42.6pt;height:13.6pt;z-index:251603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" filled="f" stroked="f">
          <o:lock v:ext="edit" aspectratio="t" verticies="t" text="t" shapetype="t"/>
          <v:textbox style="mso-next-textbox:#Прямоугольник 279" inset="1pt,1pt,1pt,1pt">
            <w:txbxContent>
              <w:p w14:paraId="3135DEC7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proofErr w:type="spellStart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Подпись</w:t>
                </w:r>
                <w:proofErr w:type="spellEnd"/>
              </w:p>
            </w:txbxContent>
          </v:textbox>
        </v:rect>
      </w:pict>
    </w:r>
    <w:r>
      <w:rPr>
        <w:noProof/>
      </w:rPr>
      <w:pict w14:anchorId="2FC0D9CE">
        <v:rect id="Прямоугольник 277" o:spid="_x0000_s1121" style="position:absolute;left:0;text-align:left;margin-left:-14.2pt;margin-top:-79.25pt;width:19.9pt;height:13.65pt;z-index:251596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" filled="f" stroked="f">
          <o:lock v:ext="edit" aspectratio="t" verticies="t" text="t" shapetype="t"/>
          <v:textbox style="mso-next-textbox:#Прямоугольник 277" inset="1pt,1pt,1pt,1pt">
            <w:txbxContent>
              <w:p w14:paraId="59F82C43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proofErr w:type="spellStart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Изм</w:t>
                </w:r>
                <w:proofErr w:type="spellEnd"/>
              </w:p>
            </w:txbxContent>
          </v:textbox>
        </v:rect>
      </w:pict>
    </w:r>
    <w:r>
      <w:rPr>
        <w:noProof/>
      </w:rPr>
      <w:pict w14:anchorId="14707853">
        <v:rect id="Прямоугольник 275" o:spid="_x0000_s1120" style="position:absolute;left:0;text-align:left;margin-left:5.7pt;margin-top:-79.25pt;width:28.3pt;height:13.65pt;z-index:251598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" filled="f" stroked="f">
          <o:lock v:ext="edit" aspectratio="t" verticies="t" text="t" shapetype="t"/>
          <v:textbox style="mso-next-textbox:#Прямоугольник 275" inset="1pt,1pt,1pt,1pt">
            <w:txbxContent>
              <w:p w14:paraId="0BB7F22D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Лист</w:t>
                </w:r>
              </w:p>
            </w:txbxContent>
          </v:textbox>
        </v:rect>
      </w:pict>
    </w:r>
    <w:r>
      <w:rPr>
        <w:noProof/>
      </w:rPr>
      <w:pict w14:anchorId="39C4BC61">
        <v:rect id="Прямоугольник 273" o:spid="_x0000_s1119" style="position:absolute;left:0;text-align:left;margin-left:34pt;margin-top:-79.25pt;width:65.2pt;height:13.65pt;z-index:251601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" filled="f" stroked="f">
          <o:lock v:ext="edit" aspectratio="t" verticies="t" text="t" shapetype="t"/>
          <v:textbox style="mso-next-textbox:#Прямоугольник 273" inset="1pt,1pt,1pt,1pt">
            <w:txbxContent>
              <w:p w14:paraId="62954545" w14:textId="77777777" w:rsidR="008140EF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 xml:space="preserve">№ </w:t>
                </w:r>
                <w:proofErr w:type="spellStart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докум</w:t>
                </w:r>
                <w:proofErr w:type="spellEnd"/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val="uk-UA" w:eastAsia="ru-RU"/>
                  </w:rPr>
                  <w:t>.</w:t>
                </w:r>
              </w:p>
            </w:txbxContent>
          </v:textbox>
        </v:rect>
      </w:pict>
    </w:r>
    <w:r>
      <w:rPr>
        <w:noProof/>
      </w:rPr>
      <w:pict w14:anchorId="4B7B9FDE">
        <v:line id="Прямая соединительная линия 271" o:spid="_x0000_s1118" style="position:absolute;left:0;text-align:left;z-index:251612672;visibility:visible;mso-position-vertical-relative:page" from="-13.9pt,751.3pt" to="510.2pt,75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" strokeweight="2pt">
          <v:path arrowok="f"/>
          <o:lock v:ext="edit" aspectratio="t" verticies="t"/>
          <w10:wrap anchory="page"/>
        </v:line>
      </w:pict>
    </w:r>
    <w:r>
      <w:rPr>
        <w:noProof/>
      </w:rPr>
      <w:pict w14:anchorId="60B0DE30">
        <v:line id="Прямая соединительная линия 269" o:spid="_x0000_s1117" style="position:absolute;left:0;text-align:left;z-index:251582976;visibility:visible;mso-position-horizontal-relative:page;mso-position-vertical-relative:page" from="57pt,708.75pt" to="581.15pt,7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" strokeweight="2pt">
          <v:path arrowok="f"/>
          <o:lock v:ext="edit" aspectratio="t" verticies="t"/>
          <w10:wrap anchorx="page" anchory="page"/>
        </v:line>
      </w:pict>
    </w:r>
    <w:r>
      <w:rPr>
        <w:noProof/>
      </w:rPr>
      <w:pict w14:anchorId="7C48CFC5">
        <v:line id="Прямая соединительная линия 267" o:spid="_x0000_s1116" style="position:absolute;left:0;text-align:left;z-index:251631104;visibility:visible;mso-position-horizontal-relative:page" from="524.5pt,-64.9pt" to="524.6pt,-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" strokeweight="2pt">
          <v:path arrowok="f"/>
          <o:lock v:ext="edit" aspectratio="t" verticies="t"/>
          <w10:wrap anchorx="page"/>
        </v:line>
      </w:pict>
    </w:r>
    <w:r>
      <w:rPr>
        <w:noProof/>
      </w:rPr>
      <w:pict w14:anchorId="1057ADD5">
        <v:line id="Прямая соединительная линия 265" o:spid="_x0000_s1115" style="position:absolute;left:0;text-align:left;z-index:251622912;visibility:visible;mso-position-horizontal-relative:page" from="439.45pt,-64.9pt" to="439.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" strokeweight="2pt">
          <v:path arrowok="f"/>
          <o:lock v:ext="edit" aspectratio="t" verticies="t"/>
          <w10:wrap anchorx="page"/>
        </v:line>
      </w:pict>
    </w:r>
    <w:r>
      <w:rPr>
        <w:noProof/>
      </w:rPr>
      <w:pict w14:anchorId="0EB48233">
        <v:line id="Прямая соединительная линия 263" o:spid="_x0000_s1114" style="position:absolute;left:0;text-align:left;z-index:251591168;visibility:visible;mso-position-horizontal-relative:page" from="481.95pt,-64.9pt" to="482.05pt,-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" strokeweight="2pt">
          <v:path arrowok="f"/>
          <o:lock v:ext="edit" aspectratio="t" verticies="t"/>
          <w10:wrap anchorx="page"/>
        </v:lin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BD14" w14:textId="77777777" w:rsidR="008140EF" w:rsidRDefault="008140EF">
    <w:pPr>
      <w:rPr>
        <w:vanish/>
        <w:sz w:val="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45F09" w14:textId="77777777" w:rsidR="008140EF" w:rsidRDefault="008140EF" w:rsidP="00200B01">
    <w:pPr>
      <w:tabs>
        <w:tab w:val="center" w:pos="4677"/>
        <w:tab w:val="right" w:pos="8647"/>
      </w:tabs>
      <w:spacing w:after="0" w:line="240" w:lineRule="auto"/>
      <w:ind w:right="-143" w:firstLine="0"/>
      <w:jc w:val="right"/>
      <w:rPr>
        <w:rFonts w:ascii="Calibri" w:hAnsi="Calibri"/>
        <w:sz w:val="22"/>
      </w:rPr>
    </w:pPr>
  </w:p>
  <w:p w14:paraId="6B6ED068" w14:textId="77777777" w:rsidR="008140EF" w:rsidRDefault="008140EF" w:rsidP="00200B01">
    <w:pPr>
      <w:tabs>
        <w:tab w:val="center" w:pos="4677"/>
        <w:tab w:val="right" w:pos="8647"/>
      </w:tabs>
      <w:spacing w:after="0" w:line="240" w:lineRule="auto"/>
      <w:ind w:right="-143" w:firstLine="0"/>
      <w:jc w:val="right"/>
      <w:rPr>
        <w:rFonts w:ascii="Calibri" w:hAnsi="Calibri"/>
        <w:sz w:val="22"/>
      </w:rPr>
    </w:pPr>
  </w:p>
  <w:p w14:paraId="153E1474" w14:textId="77777777" w:rsidR="008140EF" w:rsidRDefault="008140EF" w:rsidP="00200B01">
    <w:pPr>
      <w:tabs>
        <w:tab w:val="center" w:pos="4677"/>
        <w:tab w:val="right" w:pos="8647"/>
      </w:tabs>
      <w:spacing w:after="0" w:line="240" w:lineRule="auto"/>
      <w:ind w:right="-143" w:firstLine="0"/>
      <w:jc w:val="right"/>
      <w:rPr>
        <w:rFonts w:ascii="Calibri" w:hAnsi="Calibri"/>
        <w:sz w:val="22"/>
      </w:rPr>
    </w:pPr>
  </w:p>
  <w:p w14:paraId="09A3648F" w14:textId="77777777" w:rsidR="008140EF" w:rsidRDefault="008140EF" w:rsidP="00200B01">
    <w:pPr>
      <w:tabs>
        <w:tab w:val="center" w:pos="4677"/>
        <w:tab w:val="right" w:pos="8647"/>
      </w:tabs>
      <w:spacing w:after="0" w:line="240" w:lineRule="auto"/>
      <w:ind w:right="-143" w:firstLine="0"/>
      <w:jc w:val="right"/>
      <w:rPr>
        <w:rFonts w:ascii="Calibri" w:hAnsi="Calibri"/>
        <w:sz w:val="22"/>
      </w:rPr>
    </w:pPr>
  </w:p>
  <w:p w14:paraId="5C558130" w14:textId="77777777" w:rsidR="008140EF" w:rsidRPr="00F10DF2" w:rsidRDefault="008140EF" w:rsidP="00200B01">
    <w:pPr>
      <w:tabs>
        <w:tab w:val="center" w:pos="4677"/>
        <w:tab w:val="right" w:pos="8647"/>
      </w:tabs>
      <w:spacing w:after="0" w:line="240" w:lineRule="auto"/>
      <w:ind w:right="-143" w:firstLine="0"/>
      <w:jc w:val="right"/>
      <w:rPr>
        <w:szCs w:val="28"/>
      </w:rPr>
    </w:pPr>
  </w:p>
  <w:p w14:paraId="5749F3F7" w14:textId="77777777" w:rsidR="008140EF" w:rsidRDefault="008140EF">
    <w:pP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hAnsi="Calibri"/>
        <w:sz w:val="2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2BF39" w14:textId="77777777" w:rsidR="008140EF" w:rsidRDefault="00000000">
    <w:pP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hAnsi="Calibri"/>
        <w:sz w:val="22"/>
      </w:rPr>
    </w:pPr>
    <w:r>
      <w:rPr>
        <w:noProof/>
      </w:rPr>
      <w:pict w14:anchorId="71FAE6DB">
        <v:rect id="Прямоугольник 261" o:spid="_x0000_s1044" style="position:absolute;margin-left:175.95pt;margin-top:-92.75pt;width:317.45pt;height:23.75pt;z-index:2515768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" filled="f" stroked="f">
          <o:lock v:ext="edit" aspectratio="t" verticies="t" text="t" shapetype="t"/>
          <v:textbox style="mso-next-textbox:#Прямоугольник 261" inset="1pt,1pt,1pt,1pt">
            <w:txbxContent>
              <w:p w14:paraId="702FA5E7" w14:textId="1A3C2FCF" w:rsidR="008140EF" w:rsidRPr="00011922" w:rsidRDefault="008140EF" w:rsidP="00200B01">
                <w:pPr>
                  <w:spacing w:after="160" w:line="259" w:lineRule="auto"/>
                  <w:ind w:firstLine="0"/>
                  <w:jc w:val="center"/>
                  <w:rPr>
                    <w:sz w:val="40"/>
                    <w:szCs w:val="40"/>
                  </w:rPr>
                </w:pPr>
                <w:r w:rsidRPr="00011922">
                  <w:rPr>
                    <w:rFonts w:eastAsiaTheme="minorHAnsi"/>
                    <w:sz w:val="40"/>
                    <w:szCs w:val="40"/>
                  </w:rPr>
                  <w:t>ТПЖА. 090302.</w:t>
                </w:r>
                <w:r w:rsidR="0001568F">
                  <w:rPr>
                    <w:rFonts w:eastAsiaTheme="minorHAnsi"/>
                    <w:sz w:val="40"/>
                    <w:szCs w:val="40"/>
                    <w:lang w:val="en-US"/>
                  </w:rPr>
                  <w:t>541</w:t>
                </w:r>
                <w:r w:rsidRPr="00011922">
                  <w:rPr>
                    <w:rFonts w:eastAsiaTheme="minorHAnsi"/>
                    <w:sz w:val="40"/>
                    <w:szCs w:val="40"/>
                  </w:rPr>
                  <w:t xml:space="preserve"> ПЗ</w:t>
                </w:r>
              </w:p>
              <w:p w14:paraId="6EFC8A79" w14:textId="77777777" w:rsidR="008140EF" w:rsidRPr="00820ED5" w:rsidRDefault="008140EF" w:rsidP="00200B01">
                <w:pPr>
                  <w:spacing w:after="160" w:line="259" w:lineRule="auto"/>
                  <w:ind w:firstLine="0"/>
                  <w:jc w:val="left"/>
                  <w:rPr>
                    <w:sz w:val="24"/>
                    <w:szCs w:val="32"/>
                  </w:rPr>
                </w:pPr>
              </w:p>
            </w:txbxContent>
          </v:textbox>
        </v:rect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7455118"/>
      <w:docPartObj>
        <w:docPartGallery w:val="Page Numbers (Bottom of Page)"/>
        <w:docPartUnique/>
      </w:docPartObj>
    </w:sdtPr>
    <w:sdtEndPr>
      <w:rPr>
        <w:szCs w:val="28"/>
      </w:rPr>
    </w:sdtEndPr>
    <w:sdtContent>
      <w:p w14:paraId="3E5C7D31" w14:textId="77777777" w:rsidR="008140EF" w:rsidRPr="009A515D" w:rsidRDefault="008140EF" w:rsidP="00200B01">
        <w:pPr>
          <w:tabs>
            <w:tab w:val="center" w:pos="4677"/>
            <w:tab w:val="right" w:pos="9498"/>
          </w:tabs>
          <w:spacing w:after="0" w:line="240" w:lineRule="auto"/>
          <w:ind w:left="8789" w:right="-710" w:firstLine="283"/>
          <w:jc w:val="center"/>
          <w:rPr>
            <w:szCs w:val="28"/>
          </w:rPr>
        </w:pPr>
        <w:r w:rsidRPr="009A515D">
          <w:rPr>
            <w:rFonts w:eastAsiaTheme="minorHAnsi"/>
            <w:szCs w:val="28"/>
          </w:rPr>
          <w:fldChar w:fldCharType="begin"/>
        </w:r>
        <w:r w:rsidRPr="009A515D">
          <w:rPr>
            <w:rFonts w:eastAsiaTheme="minorHAnsi"/>
            <w:szCs w:val="28"/>
          </w:rPr>
          <w:instrText>PAGE   \* MERGEFORMAT</w:instrText>
        </w:r>
        <w:r w:rsidRPr="009A515D">
          <w:rPr>
            <w:rFonts w:eastAsiaTheme="minorHAnsi"/>
            <w:szCs w:val="28"/>
          </w:rPr>
          <w:fldChar w:fldCharType="separate"/>
        </w:r>
        <w:r>
          <w:rPr>
            <w:rFonts w:eastAsiaTheme="minorHAnsi"/>
            <w:noProof/>
            <w:szCs w:val="28"/>
          </w:rPr>
          <w:t>5</w:t>
        </w:r>
        <w:r w:rsidRPr="009A515D">
          <w:rPr>
            <w:rFonts w:eastAsiaTheme="minorHAnsi"/>
            <w:szCs w:val="28"/>
          </w:rPr>
          <w:fldChar w:fldCharType="end"/>
        </w:r>
      </w:p>
    </w:sdtContent>
  </w:sdt>
  <w:p w14:paraId="7D3B9A2B" w14:textId="77777777" w:rsidR="008140EF" w:rsidRDefault="008140EF">
    <w:pP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hAnsi="Calibri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BD257" w14:textId="77777777" w:rsidR="002308F5" w:rsidRDefault="002308F5" w:rsidP="00CE147C">
      <w:pPr>
        <w:spacing w:after="0" w:line="240" w:lineRule="auto"/>
      </w:pPr>
      <w:r>
        <w:separator/>
      </w:r>
    </w:p>
  </w:footnote>
  <w:footnote w:type="continuationSeparator" w:id="0">
    <w:p w14:paraId="0842ACF3" w14:textId="77777777" w:rsidR="002308F5" w:rsidRDefault="002308F5" w:rsidP="00CE1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4F112" w14:textId="77777777" w:rsidR="008140EF" w:rsidRDefault="00000000">
    <w:pPr>
      <w:tabs>
        <w:tab w:val="center" w:pos="4153"/>
        <w:tab w:val="right" w:pos="8306"/>
      </w:tabs>
      <w:spacing w:after="0" w:line="240" w:lineRule="auto"/>
      <w:ind w:firstLine="0"/>
      <w:rPr>
        <w:rFonts w:eastAsia="Times New Roman"/>
        <w:szCs w:val="20"/>
        <w:lang w:val="uk-UA" w:eastAsia="ru-RU"/>
      </w:rPr>
    </w:pPr>
    <w:r>
      <w:rPr>
        <w:noProof/>
      </w:rPr>
      <w:pict w14:anchorId="654AE5F4">
        <v:line id="_x0000_s1288" style="position:absolute;left:0;text-align:left;z-index:251638272;visibility:visible;mso-wrap-edited:f;mso-position-vertical-relative:page" from="-590.65pt,74.05pt" to="-67.5pt,74.05pt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0564A659">
        <v:rect id="Прямоугольник 517" o:spid="_x0000_s1287" style="position:absolute;left:0;text-align:left;margin-left:6.5pt;margin-top:519.45pt;width:22pt;height:19.25pt;z-index:251739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" filled="f" stroked="f">
          <o:lock v:ext="edit" aspectratio="t" verticies="t" text="t" shapetype="t"/>
          <v:textbox style="mso-next-textbox:#Прямоугольник 517" inset="1pt,1pt,1pt,1pt">
            <w:txbxContent>
              <w:p w14:paraId="1B6DCFEB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4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014E5C9B">
        <v:rect id="Прямоугольник 515" o:spid="_x0000_s1286" style="position:absolute;left:0;text-align:left;margin-left:6.5pt;margin-top:451.4pt;width:22pt;height:19.25pt;z-index:251738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" filled="f" stroked="f">
          <o:lock v:ext="edit" aspectratio="t" verticies="t" text="t" shapetype="t"/>
          <v:textbox style="mso-next-textbox:#Прямоугольник 515" inset="1pt,1pt,1pt,1pt">
            <w:txbxContent>
              <w:p w14:paraId="24F438A7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4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36436998">
        <v:rect id="Прямоугольник 513" o:spid="_x0000_s1285" style="position:absolute;left:0;text-align:left;margin-left:410.95pt;margin-top:519.45pt;width:22.8pt;height:19.25pt;z-index:251737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" filled="f" stroked="f">
          <o:lock v:ext="edit" aspectratio="t" verticies="t" text="t" shapetype="t"/>
          <v:textbox style="mso-next-textbox:#Прямоугольник 513" inset="1pt,1pt,1pt,1pt">
            <w:txbxContent>
              <w:p w14:paraId="2C2CF396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5336CA67">
        <v:rect id="Прямоугольник 511" o:spid="_x0000_s1284" style="position:absolute;left:0;text-align:left;margin-left:226.95pt;margin-top:519.45pt;width:184.2pt;height:19.25pt;z-index:251736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" filled="f" stroked="f">
          <o:lock v:ext="edit" aspectratio="t" verticies="t" text="t" shapetype="t"/>
          <v:textbox style="mso-next-textbox:#Прямоугольник 511" inset="1pt,1pt,1pt,1pt">
            <w:txbxContent>
              <w:p w14:paraId="5FC2CCF0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77FFC315">
        <v:rect id="Прямоугольник 509" o:spid="_x0000_s1283" style="position:absolute;left:0;text-align:left;margin-left:27.7pt;margin-top:519.45pt;width:198.45pt;height:19.25pt;z-index:251735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" filled="f" stroked="f">
          <o:lock v:ext="edit" aspectratio="t" verticies="t" text="t" shapetype="t"/>
          <v:textbox style="mso-next-textbox:#Прямоугольник 509" inset="1pt,1pt,1pt,1pt">
            <w:txbxContent>
              <w:p w14:paraId="73CD6421" w14:textId="77777777" w:rsidR="008140EF" w:rsidRPr="00887C2B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29EBEB86">
        <v:rect id="Прямоугольник 507" o:spid="_x0000_s1282" style="position:absolute;left:0;text-align:left;margin-left:410.95pt;margin-top:451.4pt;width:22.8pt;height:19.25pt;z-index:251734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" filled="f" stroked="f">
          <o:lock v:ext="edit" aspectratio="t" verticies="t" text="t" shapetype="t"/>
          <v:textbox style="mso-next-textbox:#Прямоугольник 507" inset="1pt,1pt,1pt,1pt">
            <w:txbxContent>
              <w:p w14:paraId="431014D4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5AB746EC">
        <v:rect id="Прямоугольник 505" o:spid="_x0000_s1281" style="position:absolute;left:0;text-align:left;margin-left:226.95pt;margin-top:474.05pt;width:184.2pt;height:19.25pt;z-index:251733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" filled="f" stroked="f">
          <o:lock v:ext="edit" aspectratio="t" verticies="t" text="t" shapetype="t"/>
          <v:textbox style="mso-next-textbox:#Прямоугольник 505" inset="1pt,1pt,1pt,1pt">
            <w:txbxContent>
              <w:p w14:paraId="0E5FC488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4428C45E">
        <v:rect id="Прямоугольник 503" o:spid="_x0000_s1280" style="position:absolute;left:0;text-align:left;margin-left:226.95pt;margin-top:451.4pt;width:184.2pt;height:19.25pt;z-index:251732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" filled="f" stroked="f">
          <o:lock v:ext="edit" aspectratio="t" verticies="t" text="t" shapetype="t"/>
          <v:textbox style="mso-next-textbox:#Прямоугольник 503" inset="1pt,1pt,1pt,1pt">
            <w:txbxContent>
              <w:p w14:paraId="1AC4989C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6B0234EB">
        <v:rect id="Прямоугольник 501" o:spid="_x0000_s1279" style="position:absolute;left:0;text-align:left;margin-left:28.5pt;margin-top:451.4pt;width:198.45pt;height:19.25pt;z-index:251731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" filled="f" stroked="f">
          <o:lock v:ext="edit" aspectratio="t" verticies="t" text="t" shapetype="t"/>
          <v:textbox style="mso-next-textbox:#Прямоугольник 501" inset="1pt,1pt,1pt,1pt">
            <w:txbxContent>
              <w:p w14:paraId="634BB8E1" w14:textId="77777777" w:rsidR="008140EF" w:rsidRPr="00887C2B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4EB5155B">
        <v:rect id="Rectangle 11" o:spid="_x0000_s1278" style="position:absolute;left:0;text-align:left;margin-left:455.6pt;margin-top:383.35pt;width:53.25pt;height:19.25pt;z-index:251730432;visibility:visible;mso-wrap-edited:f" filled="f" stroked="f">
          <o:lock v:ext="edit" aspectratio="t" verticies="t" text="t" shapetype="t"/>
          <v:textbox style="mso-next-textbox:#Rectangle 11" inset="1pt,1pt,1pt,1pt">
            <w:txbxContent>
              <w:p w14:paraId="0CCD79B1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140112D0">
        <v:rect id="Прямоугольник 499" o:spid="_x0000_s1277" style="position:absolute;left:0;text-align:left;margin-left:410.95pt;margin-top:383.35pt;width:22.8pt;height:19.25pt;z-index:251729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" filled="f" stroked="f">
          <o:lock v:ext="edit" aspectratio="t" verticies="t" text="t" shapetype="t"/>
          <v:textbox style="mso-next-textbox:#Прямоугольник 499" inset="1pt,1pt,1pt,1pt">
            <w:txbxContent>
              <w:p w14:paraId="4FEB6C96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083B655F">
        <v:rect id="Прямоугольник 497" o:spid="_x0000_s1276" style="position:absolute;left:0;text-align:left;margin-left:226.95pt;margin-top:406.05pt;width:184.2pt;height:19.25pt;z-index:251728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" filled="f" stroked="f">
          <o:lock v:ext="edit" aspectratio="t" verticies="t" text="t" shapetype="t"/>
          <v:textbox style="mso-next-textbox:#Прямоугольник 497" inset="1pt,1pt,1pt,1pt">
            <w:txbxContent>
              <w:p w14:paraId="5A9B804A" w14:textId="77777777" w:rsidR="008140EF" w:rsidRPr="00887C2B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69AC9CA4">
        <v:rect id="Rectangle 14" o:spid="_x0000_s1275" style="position:absolute;left:0;text-align:left;margin-left:226.95pt;margin-top:383.35pt;width:184.2pt;height:19.25pt;z-index:251727360;visibility:visible;mso-wrap-edited:f" filled="f" stroked="f">
          <o:lock v:ext="edit" aspectratio="t" verticies="t" text="t" shapetype="t"/>
          <v:textbox style="mso-next-textbox:#Rectangle 14" inset="1pt,1pt,1pt,1pt">
            <w:txbxContent>
              <w:p w14:paraId="7137C4B4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1E022316">
        <v:rect id="Прямоугольник 495" o:spid="_x0000_s1274" style="position:absolute;left:0;text-align:left;margin-left:28.5pt;margin-top:383.35pt;width:198.45pt;height:19.25pt;z-index:251726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" filled="f" stroked="f">
          <o:lock v:ext="edit" aspectratio="t" verticies="t" text="t" shapetype="t"/>
          <v:textbox style="mso-next-textbox:#Прямоугольник 495" inset="1pt,1pt,1pt,1pt">
            <w:txbxContent>
              <w:p w14:paraId="34FC27E1" w14:textId="77777777" w:rsidR="008140EF" w:rsidRPr="000E79C4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5308BEDC">
        <v:rect id="Прямоугольник 493" o:spid="_x0000_s1273" style="position:absolute;left:0;text-align:left;margin-left:5.7pt;margin-top:383.35pt;width:22pt;height:19.25pt;z-index:251725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" filled="f" stroked="f">
          <o:lock v:ext="edit" aspectratio="t" verticies="t" text="t" shapetype="t"/>
          <v:textbox style="mso-next-textbox:#Прямоугольник 493" inset="1pt,1pt,1pt,1pt">
            <w:txbxContent>
              <w:p w14:paraId="3F25B947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4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118EDCC9">
        <v:rect id="Прямоугольник 491" o:spid="_x0000_s1272" style="position:absolute;left:0;text-align:left;margin-left:456.75pt;margin-top:315.3pt;width:53.25pt;height:19.25pt;z-index:251724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" filled="f" stroked="f">
          <o:lock v:ext="edit" aspectratio="t" verticies="t" text="t" shapetype="t"/>
          <v:textbox style="mso-next-textbox:#Прямоугольник 491" inset="1pt,1pt,1pt,1pt">
            <w:txbxContent>
              <w:p w14:paraId="617504CB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30B8BCD9">
        <v:rect id="Прямоугольник 489" o:spid="_x0000_s1271" style="position:absolute;left:0;text-align:left;margin-left:410.95pt;margin-top:315.3pt;width:22.8pt;height:19.25pt;z-index:251723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" filled="f" stroked="f">
          <o:lock v:ext="edit" aspectratio="t" verticies="t" text="t" shapetype="t"/>
          <v:textbox style="mso-next-textbox:#Прямоугольник 489" inset="1pt,1pt,1pt,1pt">
            <w:txbxContent>
              <w:p w14:paraId="4D8B4308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3A31A2A8">
        <v:rect id="Прямоугольник 487" o:spid="_x0000_s1270" style="position:absolute;left:0;text-align:left;margin-left:226.95pt;margin-top:338pt;width:184.2pt;height:19.25pt;z-index:251722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" filled="f" stroked="f">
          <o:lock v:ext="edit" aspectratio="t" verticies="t" text="t" shapetype="t"/>
          <v:textbox style="mso-next-textbox:#Прямоугольник 487" inset="1pt,1pt,1pt,1pt">
            <w:txbxContent>
              <w:p w14:paraId="349E0AC7" w14:textId="77777777" w:rsidR="008140EF" w:rsidRPr="000E79C4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1D39C7FF">
        <v:rect id="Rectangle 20" o:spid="_x0000_s1269" style="position:absolute;left:0;text-align:left;margin-left:226.95pt;margin-top:315.3pt;width:184.2pt;height:19.25pt;z-index:251721216;visibility:visible;mso-wrap-edited:f" filled="f" stroked="f">
          <o:lock v:ext="edit" aspectratio="t" verticies="t" text="t" shapetype="t"/>
          <v:textbox style="mso-next-textbox:#Rectangle 20" inset="1pt,1pt,1pt,1pt">
            <w:txbxContent>
              <w:p w14:paraId="3E3CB1F2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4CBA479F">
        <v:rect id="Прямоугольник 485" o:spid="_x0000_s1268" style="position:absolute;left:0;text-align:left;margin-left:28.5pt;margin-top:315.3pt;width:198.45pt;height:19.25pt;z-index:251720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" filled="f" stroked="f">
          <o:lock v:ext="edit" aspectratio="t" verticies="t" text="t" shapetype="t"/>
          <v:textbox style="mso-next-textbox:#Прямоугольник 485" inset="1pt,1pt,1pt,1pt">
            <w:txbxContent>
              <w:p w14:paraId="7E7E63FE" w14:textId="77777777" w:rsidR="008140EF" w:rsidRPr="000E79C4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215A6B44">
        <v:rect id="Прямоугольник 483" o:spid="_x0000_s1267" style="position:absolute;left:0;text-align:left;margin-left:6.5pt;margin-top:315.3pt;width:22pt;height:19.25pt;z-index:251717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" filled="f" stroked="f">
          <o:lock v:ext="edit" aspectratio="t" verticies="t" text="t" shapetype="t"/>
          <v:textbox style="mso-next-textbox:#Прямоугольник 483" inset="1pt,1pt,1pt,1pt">
            <w:txbxContent>
              <w:p w14:paraId="0EC060AC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4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24D1D4A4">
        <v:rect id="Rectangle 23" o:spid="_x0000_s1266" style="position:absolute;left:0;text-align:left;margin-left:456.75pt;margin-top:247.25pt;width:53.25pt;height:19.25pt;z-index:251716096;visibility:visible;mso-wrap-edited:f" filled="f" stroked="f">
          <o:lock v:ext="edit" aspectratio="t" verticies="t" text="t" shapetype="t"/>
          <v:textbox style="mso-next-textbox:#Rectangle 23" inset="1pt,1pt,1pt,1pt">
            <w:txbxContent>
              <w:p w14:paraId="6D06C1C4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20D74F41">
        <v:rect id="Прямоугольник 481" o:spid="_x0000_s1265" style="position:absolute;left:0;text-align:left;margin-left:411.15pt;margin-top:247.25pt;width:22.8pt;height:19.25pt;z-index:251713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" filled="f" stroked="f">
          <o:lock v:ext="edit" aspectratio="t" verticies="t" text="t" shapetype="t"/>
          <v:textbox style="mso-next-textbox:#Прямоугольник 481" inset="1pt,1pt,1pt,1pt">
            <w:txbxContent>
              <w:p w14:paraId="56A53349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7F082283">
        <v:rect id="Прямоугольник 479" o:spid="_x0000_s1264" style="position:absolute;left:0;text-align:left;margin-left:226.95pt;margin-top:269.95pt;width:184.2pt;height:19.25pt;z-index:251710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" filled="f" stroked="f">
          <o:lock v:ext="edit" aspectratio="t" verticies="t" text="t" shapetype="t"/>
          <v:textbox style="mso-next-textbox:#Прямоугольник 479" inset="1pt,1pt,1pt,1pt">
            <w:txbxContent>
              <w:p w14:paraId="09F0FBBD" w14:textId="77777777" w:rsidR="008140EF" w:rsidRPr="000E79C4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7620FABD">
        <v:rect id="Rectangle 26" o:spid="_x0000_s1263" style="position:absolute;left:0;text-align:left;margin-left:226.95pt;margin-top:247.25pt;width:184.2pt;height:19.25pt;z-index:251709952;visibility:visible;mso-wrap-edited:f" filled="f" stroked="f">
          <o:lock v:ext="edit" aspectratio="t" verticies="t" text="t" shapetype="t"/>
          <v:textbox style="mso-next-textbox:#Rectangle 26" inset="1pt,1pt,1pt,1pt">
            <w:txbxContent>
              <w:p w14:paraId="0D3327F3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6A402E4D">
        <v:rect id="Прямоугольник 477" o:spid="_x0000_s1262" style="position:absolute;left:0;text-align:left;margin-left:28.5pt;margin-top:247.25pt;width:198.45pt;height:19.25pt;z-index:251707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" filled="f" stroked="f">
          <o:lock v:ext="edit" aspectratio="t" verticies="t" text="t" shapetype="t"/>
          <v:textbox style="mso-next-textbox:#Прямоугольник 477" inset="1pt,1pt,1pt,1pt">
            <w:txbxContent>
              <w:p w14:paraId="011E5BF6" w14:textId="77777777" w:rsidR="008140EF" w:rsidRPr="000E79C4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3B3D33BD">
        <v:rect id="Rectangle 28" o:spid="_x0000_s1261" style="position:absolute;left:0;text-align:left;margin-left:6pt;margin-top:247.25pt;width:22pt;height:19.25pt;z-index:251705856;visibility:visible;mso-wrap-edited:f" filled="f" stroked="f">
          <o:lock v:ext="edit" aspectratio="t" verticies="t" text="t" shapetype="t"/>
          <v:textbox style="mso-next-textbox:#Rectangle 28" inset="1pt,1pt,1pt,1pt">
            <w:txbxContent>
              <w:p w14:paraId="0595FE87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4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35F6A57D">
        <v:rect id="Прямоугольник 475" o:spid="_x0000_s1260" style="position:absolute;left:0;text-align:left;margin-left:456.45pt;margin-top:179.25pt;width:53.25pt;height:19.25pt;z-index:251703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" filled="f" stroked="f">
          <o:lock v:ext="edit" aspectratio="t" verticies="t" text="t" shapetype="t"/>
          <v:textbox style="mso-next-textbox:#Прямоугольник 475" inset="1pt,1pt,1pt,1pt">
            <w:txbxContent>
              <w:p w14:paraId="79389721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52377F5B">
        <v:rect id="Прямоугольник 473" o:spid="_x0000_s1259" style="position:absolute;left:0;text-align:left;margin-left:411.15pt;margin-top:179.25pt;width:22.8pt;height:19.25pt;z-index:251701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" filled="f" stroked="f">
          <o:lock v:ext="edit" aspectratio="t" verticies="t" text="t" shapetype="t"/>
          <v:textbox style="mso-next-textbox:#Прямоугольник 473" inset="1pt,1pt,1pt,1pt">
            <w:txbxContent>
              <w:p w14:paraId="373B1050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361DA2D2">
        <v:rect id="Прямоугольник 471" o:spid="_x0000_s1258" style="position:absolute;left:0;text-align:left;margin-left:226.95pt;margin-top:201.9pt;width:184.2pt;height:19.25pt;z-index:2516997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" filled="f" stroked="f">
          <o:lock v:ext="edit" aspectratio="t" verticies="t" text="t" shapetype="t"/>
          <v:textbox style="mso-next-textbox:#Прямоугольник 471" inset="1pt,1pt,1pt,1pt">
            <w:txbxContent>
              <w:p w14:paraId="082EFFDD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29FC272F">
        <v:rect id="Прямоугольник 469" o:spid="_x0000_s1257" style="position:absolute;left:0;text-align:left;margin-left:226.95pt;margin-top:179.25pt;width:184.2pt;height:19.25pt;z-index:2516966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" filled="f" stroked="f">
          <o:lock v:ext="edit" aspectratio="t" verticies="t" text="t" shapetype="t"/>
          <v:textbox style="mso-next-textbox:#Прямоугольник 469" inset="1pt,1pt,1pt,1pt">
            <w:txbxContent>
              <w:p w14:paraId="2A9ED040" w14:textId="77777777" w:rsidR="008140EF" w:rsidRPr="004C4484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49780832">
        <v:rect id="Прямоугольник 467" o:spid="_x0000_s1256" style="position:absolute;left:0;text-align:left;margin-left:28.35pt;margin-top:179.25pt;width:198.45pt;height:19.25pt;z-index:2516956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" filled="f" stroked="f">
          <o:lock v:ext="edit" aspectratio="t" verticies="t" text="t" shapetype="t"/>
          <v:textbox style="mso-next-textbox:#Прямоугольник 467" inset="1pt,1pt,1pt,1pt">
            <w:txbxContent>
              <w:p w14:paraId="2C642ADC" w14:textId="77777777" w:rsidR="008140EF" w:rsidRPr="000E79C4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1CDF4301">
        <v:rect id="Прямоугольник 465" o:spid="_x0000_s1255" style="position:absolute;left:0;text-align:left;margin-left:6.35pt;margin-top:179.25pt;width:22pt;height:19.25pt;z-index:2516935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" filled="f" stroked="f">
          <o:lock v:ext="edit" aspectratio="t" verticies="t" text="t" shapetype="t"/>
          <v:textbox style="mso-next-textbox:#Прямоугольник 465" inset="1pt,1pt,1pt,1pt">
            <w:txbxContent>
              <w:p w14:paraId="669C69A3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4"/>
                    <w:lang w:eastAsia="ru-RU"/>
                  </w:rPr>
                </w:pPr>
              </w:p>
            </w:txbxContent>
          </v:textbox>
        </v:rect>
      </w:pict>
    </w:r>
    <w:r>
      <w:rPr>
        <w:noProof/>
      </w:rPr>
      <w:pict w14:anchorId="3C1A32DD">
        <v:rect id="Прямоугольник 463" o:spid="_x0000_s1254" style="position:absolute;left:0;text-align:left;margin-left:411pt;margin-top:133.85pt;width:22.8pt;height:19.25pt;z-index:2516915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" filled="f" stroked="f">
          <o:lock v:ext="edit" aspectratio="t" verticies="t" text="t" shapetype="t"/>
          <v:textbox style="mso-next-textbox:#Прямоугольник 463" inset="1pt,1pt,1pt,1pt">
            <w:txbxContent>
              <w:p w14:paraId="64F7FE68" w14:textId="7159D7F4" w:rsidR="008140EF" w:rsidRPr="00AD4C25" w:rsidRDefault="00306028" w:rsidP="00306028">
                <w:pPr>
                  <w:suppressAutoHyphens/>
                  <w:spacing w:after="0" w:line="360" w:lineRule="auto"/>
                  <w:ind w:firstLine="0"/>
                  <w:contextualSpacing/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</w:pPr>
                <w:r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  <w:t xml:space="preserve"> 40</w:t>
                </w:r>
              </w:p>
            </w:txbxContent>
          </v:textbox>
        </v:rect>
      </w:pict>
    </w:r>
    <w:r>
      <w:rPr>
        <w:noProof/>
      </w:rPr>
      <w:pict w14:anchorId="541E1649">
        <v:rect id="Прямоугольник 461" o:spid="_x0000_s1253" style="position:absolute;left:0;text-align:left;margin-left:226.95pt;margin-top:133.85pt;width:184.2pt;height:19.25pt;z-index:2516884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" filled="f" stroked="f">
          <o:lock v:ext="edit" aspectratio="t" verticies="t" text="t" shapetype="t"/>
          <v:textbox style="mso-next-textbox:#Прямоугольник 461" inset="1pt,1pt,1pt,1pt">
            <w:txbxContent>
              <w:p w14:paraId="0EE70724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  <w:r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  <w:t>Пояснительная записка</w:t>
                </w:r>
              </w:p>
            </w:txbxContent>
          </v:textbox>
        </v:rect>
      </w:pict>
    </w:r>
    <w:r>
      <w:rPr>
        <w:noProof/>
      </w:rPr>
      <w:pict w14:anchorId="2149CBBC">
        <v:rect id="Прямоугольник 459" o:spid="_x0000_s1252" style="position:absolute;left:0;text-align:left;margin-left:28.35pt;margin-top:133.85pt;width:198.45pt;height:19.25pt;z-index:2516864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" filled="f" stroked="f">
          <o:lock v:ext="edit" aspectratio="t" verticies="t" text="t" shapetype="t"/>
          <v:textbox style="mso-next-textbox:#Прямоугольник 459" inset="1pt,1pt,1pt,1pt">
            <w:txbxContent>
              <w:p w14:paraId="1CC8D0C7" w14:textId="3A0E2876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  <w:r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  <w:t xml:space="preserve">ТПЖА </w:t>
                </w:r>
                <w:r w:rsidRPr="002F5D7F"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  <w:t>090302</w:t>
                </w:r>
                <w:r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  <w:t>.</w:t>
                </w:r>
                <w:r w:rsidR="0001568F">
                  <w:rPr>
                    <w:rFonts w:ascii="Arial" w:eastAsia="Times New Roman" w:hAnsi="Arial" w:cs="Arial"/>
                    <w:i/>
                    <w:sz w:val="24"/>
                    <w:szCs w:val="20"/>
                    <w:lang w:val="en-US" w:eastAsia="ru-RU"/>
                  </w:rPr>
                  <w:t>541</w:t>
                </w:r>
                <w:r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  <w:t xml:space="preserve"> ПЗ</w:t>
                </w:r>
              </w:p>
            </w:txbxContent>
          </v:textbox>
        </v:rect>
      </w:pict>
    </w:r>
    <w:r>
      <w:rPr>
        <w:noProof/>
      </w:rPr>
      <w:pict w14:anchorId="27199D47">
        <v:rect id="Прямоугольник 457" o:spid="_x0000_s1251" style="position:absolute;left:0;text-align:left;margin-left:6.35pt;margin-top:133.85pt;width:22pt;height:19.25pt;z-index:2516843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" filled="f" stroked="f">
          <o:lock v:ext="edit" aspectratio="t" verticies="t" text="t" shapetype="t"/>
          <v:textbox style="mso-next-textbox:#Прямоугольник 457" inset="1pt,1pt,1pt,1pt">
            <w:txbxContent>
              <w:p w14:paraId="56FD1C90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24"/>
                    <w:szCs w:val="24"/>
                    <w:lang w:eastAsia="ru-RU"/>
                  </w:rPr>
                </w:pPr>
                <w:r w:rsidRPr="0015685D">
                  <w:rPr>
                    <w:rFonts w:ascii="Arial" w:eastAsia="Times New Roman" w:hAnsi="Arial" w:cs="Arial"/>
                    <w:i/>
                    <w:sz w:val="24"/>
                    <w:szCs w:val="24"/>
                    <w:lang w:eastAsia="ru-RU"/>
                  </w:rPr>
                  <w:t>А4</w:t>
                </w:r>
              </w:p>
            </w:txbxContent>
          </v:textbox>
        </v:rect>
      </w:pict>
    </w:r>
    <w:r>
      <w:rPr>
        <w:noProof/>
      </w:rPr>
      <w:pict w14:anchorId="1CB36631">
        <v:rect id="Прямоугольник 455" o:spid="_x0000_s1250" style="position:absolute;left:0;text-align:left;margin-left:226.8pt;margin-top:88.5pt;width:184.2pt;height:19.25pt;z-index:2516823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" filled="f" stroked="f">
          <o:lock v:ext="edit" aspectratio="t" verticies="t" text="t" shapetype="t"/>
          <v:textbox style="mso-next-textbox:#Прямоугольник 455" inset="1pt,1pt,1pt,1pt">
            <w:txbxContent>
              <w:p w14:paraId="214F9BD8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eastAsia="ru-RU"/>
                  </w:rPr>
                </w:pPr>
                <w:r>
                  <w:rPr>
                    <w:rFonts w:ascii="Arial" w:eastAsia="Times New Roman" w:hAnsi="Arial" w:cs="Arial"/>
                    <w:i/>
                    <w:sz w:val="24"/>
                    <w:szCs w:val="20"/>
                    <w:lang w:eastAsia="ru-RU"/>
                  </w:rPr>
                  <w:t>Вновь разработанная</w:t>
                </w:r>
              </w:p>
            </w:txbxContent>
          </v:textbox>
        </v:rect>
      </w:pict>
    </w:r>
    <w:r>
      <w:rPr>
        <w:noProof/>
      </w:rPr>
      <w:pict w14:anchorId="29641E86">
        <v:rect id="Прямоугольник 453" o:spid="_x0000_s1249" style="position:absolute;left:0;text-align:left;margin-left:226.85pt;margin-top:65.8pt;width:184.2pt;height:19.25pt;z-index:2516812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" filled="f" stroked="f">
          <o:lock v:ext="edit" aspectratio="t" verticies="t" text="t" shapetype="t"/>
          <v:textbox style="mso-next-textbox:#Прямоугольник 453" inset="1pt,1pt,1pt,1pt">
            <w:txbxContent>
              <w:p w14:paraId="3CF4B65D" w14:textId="77777777" w:rsidR="008140EF" w:rsidRPr="0015685D" w:rsidRDefault="008140EF" w:rsidP="00200B01">
                <w:pPr>
                  <w:suppressAutoHyphens/>
                  <w:spacing w:after="0" w:line="360" w:lineRule="auto"/>
                  <w:ind w:firstLine="0"/>
                  <w:contextualSpacing/>
                  <w:jc w:val="center"/>
                  <w:rPr>
                    <w:rFonts w:ascii="Arial" w:eastAsia="Times New Roman" w:hAnsi="Arial" w:cs="Arial"/>
                    <w:i/>
                    <w:sz w:val="18"/>
                    <w:szCs w:val="20"/>
                    <w:lang w:val="uk-UA" w:eastAsia="ru-RU"/>
                  </w:rPr>
                </w:pPr>
                <w:proofErr w:type="spellStart"/>
                <w:r w:rsidRPr="0015685D">
                  <w:rPr>
                    <w:rFonts w:ascii="Arial" w:eastAsia="Times New Roman" w:hAnsi="Arial" w:cs="Arial"/>
                    <w:i/>
                    <w:sz w:val="24"/>
                    <w:szCs w:val="20"/>
                    <w:u w:val="single"/>
                    <w:lang w:val="uk-UA" w:eastAsia="ru-RU"/>
                  </w:rPr>
                  <w:t>Документация</w:t>
                </w:r>
                <w:proofErr w:type="spellEnd"/>
                <w:r w:rsidRPr="0015685D">
                  <w:rPr>
                    <w:rFonts w:ascii="Arial" w:eastAsia="Times New Roman" w:hAnsi="Arial" w:cs="Arial"/>
                    <w:i/>
                    <w:sz w:val="24"/>
                    <w:szCs w:val="20"/>
                    <w:u w:val="single"/>
                    <w:lang w:val="en-US" w:eastAsia="ru-RU"/>
                  </w:rPr>
                  <w:t xml:space="preserve"> </w:t>
                </w:r>
                <w:proofErr w:type="spellStart"/>
                <w:r w:rsidRPr="0015685D">
                  <w:rPr>
                    <w:rFonts w:ascii="Arial" w:eastAsia="Times New Roman" w:hAnsi="Arial" w:cs="Arial"/>
                    <w:i/>
                    <w:sz w:val="24"/>
                    <w:szCs w:val="20"/>
                    <w:u w:val="single"/>
                    <w:lang w:val="uk-UA" w:eastAsia="ru-RU"/>
                  </w:rPr>
                  <w:t>общая</w:t>
                </w:r>
                <w:proofErr w:type="spellEnd"/>
              </w:p>
            </w:txbxContent>
          </v:textbox>
        </v:rect>
      </w:pict>
    </w:r>
    <w:r>
      <w:rPr>
        <w:noProof/>
      </w:rPr>
      <w:pict w14:anchorId="00F3C16B">
        <v:rect id="Прямоугольник 451" o:spid="_x0000_s1248" style="position:absolute;left:0;text-align:left;margin-left:-14.45pt;margin-top:657.55pt;width:19.9pt;height:17.2pt;z-index:2516782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" filled="f" stroked="f">
          <o:lock v:ext="edit" aspectratio="t" verticies="t" text="t" shapetype="t"/>
          <v:textbox style="mso-next-textbox:#Прямоугольник 451" inset="1pt,1pt,1pt,1pt">
            <w:txbxContent>
              <w:p w14:paraId="3C1A4F1C" w14:textId="77777777" w:rsidR="008140EF" w:rsidRPr="0015685D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 w:rsidRPr="0015685D"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27</w:t>
                </w:r>
              </w:p>
            </w:txbxContent>
          </v:textbox>
        </v:rect>
      </w:pict>
    </w:r>
    <w:r>
      <w:rPr>
        <w:noProof/>
      </w:rPr>
      <w:pict w14:anchorId="224FC4F8">
        <v:rect id="Rectangle 42" o:spid="_x0000_s1247" style="position:absolute;left:0;text-align:left;margin-left:-14.2pt;margin-top:634.9pt;width:19.9pt;height:17.2pt;z-index:251676160;visibility:visible;mso-wrap-edited:f" filled="f" stroked="f">
          <o:lock v:ext="edit" aspectratio="t" verticies="t" text="t" shapetype="t"/>
          <v:textbox style="mso-next-textbox:#Rectangle 42" inset="1pt,1pt,1pt,1pt">
            <w:txbxContent>
              <w:p w14:paraId="070FDB9C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26</w:t>
                </w:r>
              </w:p>
            </w:txbxContent>
          </v:textbox>
        </v:rect>
      </w:pict>
    </w:r>
    <w:r>
      <w:rPr>
        <w:noProof/>
      </w:rPr>
      <w:pict w14:anchorId="6944202E">
        <v:rect id="Прямоугольник 449" o:spid="_x0000_s1246" style="position:absolute;left:0;text-align:left;margin-left:-14.45pt;margin-top:612.2pt;width:19.9pt;height:17.2pt;z-index:2516741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" filled="f" stroked="f">
          <o:lock v:ext="edit" aspectratio="t" verticies="t" text="t" shapetype="t"/>
          <v:textbox style="mso-next-textbox:#Прямоугольник 449" inset="1pt,1pt,1pt,1pt">
            <w:txbxContent>
              <w:p w14:paraId="76A6C1B7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25</w:t>
                </w:r>
              </w:p>
            </w:txbxContent>
          </v:textbox>
        </v:rect>
      </w:pict>
    </w:r>
    <w:r>
      <w:rPr>
        <w:noProof/>
      </w:rPr>
      <w:pict w14:anchorId="759371FE">
        <v:rect id="Прямоугольник 447" o:spid="_x0000_s1245" style="position:absolute;left:0;text-align:left;margin-left:-14.45pt;margin-top:589.55pt;width:19.9pt;height:17.2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" filled="f" stroked="f">
          <o:lock v:ext="edit" aspectratio="t" verticies="t" text="t" shapetype="t"/>
          <v:textbox style="mso-next-textbox:#Прямоугольник 447" inset="1pt,1pt,1pt,1pt">
            <w:txbxContent>
              <w:p w14:paraId="3D4E9010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24</w:t>
                </w:r>
              </w:p>
            </w:txbxContent>
          </v:textbox>
        </v:rect>
      </w:pict>
    </w:r>
    <w:r>
      <w:rPr>
        <w:noProof/>
      </w:rPr>
      <w:pict w14:anchorId="3489075F">
        <v:rect id="Прямоугольник 445" o:spid="_x0000_s1244" style="position:absolute;left:0;text-align:left;margin-left:-14.45pt;margin-top:566.85pt;width:19.9pt;height:17.2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" filled="f" stroked="f">
          <o:lock v:ext="edit" aspectratio="t" verticies="t" text="t" shapetype="t"/>
          <v:textbox style="mso-next-textbox:#Прямоугольник 445" inset="1pt,1pt,1pt,1pt">
            <w:txbxContent>
              <w:p w14:paraId="45C98E2F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23</w:t>
                </w:r>
              </w:p>
            </w:txbxContent>
          </v:textbox>
        </v:rect>
      </w:pict>
    </w:r>
    <w:r>
      <w:rPr>
        <w:noProof/>
      </w:rPr>
      <w:pict w14:anchorId="07ECA926">
        <v:rect id="Прямоугольник 443" o:spid="_x0000_s1243" style="position:absolute;left:0;text-align:left;margin-left:-14.45pt;margin-top:544.2pt;width:19.9pt;height:17.2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" filled="f" stroked="f">
          <o:lock v:ext="edit" aspectratio="t" verticies="t" text="t" shapetype="t"/>
          <v:textbox style="mso-next-textbox:#Прямоугольник 443" inset="1pt,1pt,1pt,1pt">
            <w:txbxContent>
              <w:p w14:paraId="725D9D66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22</w:t>
                </w:r>
              </w:p>
            </w:txbxContent>
          </v:textbox>
        </v:rect>
      </w:pict>
    </w:r>
    <w:r>
      <w:rPr>
        <w:noProof/>
      </w:rPr>
      <w:pict w14:anchorId="1D21BDEB">
        <v:rect id="Прямоугольник 441" o:spid="_x0000_s1242" style="position:absolute;left:0;text-align:left;margin-left:-14.45pt;margin-top:521.5pt;width:19.9pt;height:17.2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" filled="f" stroked="f">
          <o:lock v:ext="edit" aspectratio="t" verticies="t" text="t" shapetype="t"/>
          <v:textbox style="mso-next-textbox:#Прямоугольник 441" inset="1pt,1pt,1pt,1pt">
            <w:txbxContent>
              <w:p w14:paraId="309CD6BF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21</w:t>
                </w:r>
              </w:p>
            </w:txbxContent>
          </v:textbox>
        </v:rect>
      </w:pict>
    </w:r>
    <w:r>
      <w:rPr>
        <w:noProof/>
      </w:rPr>
      <w:pict w14:anchorId="327FB32B">
        <v:rect id="Прямоугольник 439" o:spid="_x0000_s1241" style="position:absolute;left:0;text-align:left;margin-left:-14.45pt;margin-top:498.8pt;width:19.9pt;height:17.2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" filled="f" stroked="f">
          <o:lock v:ext="edit" aspectratio="t" verticies="t" text="t" shapetype="t"/>
          <v:textbox style="mso-next-textbox:#Прямоугольник 439" inset="1pt,1pt,1pt,1pt">
            <w:txbxContent>
              <w:p w14:paraId="3C2B0CB0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20</w:t>
                </w:r>
              </w:p>
            </w:txbxContent>
          </v:textbox>
        </v:rect>
      </w:pict>
    </w:r>
    <w:r>
      <w:rPr>
        <w:noProof/>
      </w:rPr>
      <w:pict w14:anchorId="68094772">
        <v:rect id="Прямоугольник 437" o:spid="_x0000_s1240" style="position:absolute;left:0;text-align:left;margin-left:-13.95pt;margin-top:476.1pt;width:19.9pt;height:17.2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" filled="f" stroked="f">
          <o:lock v:ext="edit" aspectratio="t" verticies="t" text="t" shapetype="t"/>
          <v:textbox style="mso-next-textbox:#Прямоугольник 437" inset="1pt,1pt,1pt,1pt">
            <w:txbxContent>
              <w:p w14:paraId="446EE621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19</w:t>
                </w:r>
              </w:p>
            </w:txbxContent>
          </v:textbox>
        </v:rect>
      </w:pict>
    </w:r>
    <w:r>
      <w:rPr>
        <w:noProof/>
      </w:rPr>
      <w:pict w14:anchorId="4706BD8D">
        <v:rect id="Rectangle 50" o:spid="_x0000_s1239" style="position:absolute;left:0;text-align:left;margin-left:-14.45pt;margin-top:453.45pt;width:19.9pt;height:17.2pt;z-index:251660800;visibility:visible;mso-wrap-edited:f" filled="f" stroked="f">
          <o:lock v:ext="edit" aspectratio="t" verticies="t" text="t" shapetype="t"/>
          <v:textbox style="mso-next-textbox:#Rectangle 50" inset="1pt,1pt,1pt,1pt">
            <w:txbxContent>
              <w:p w14:paraId="4963CEA9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18</w:t>
                </w:r>
              </w:p>
            </w:txbxContent>
          </v:textbox>
        </v:rect>
      </w:pict>
    </w:r>
    <w:r>
      <w:rPr>
        <w:noProof/>
      </w:rPr>
      <w:pict w14:anchorId="68A29B98">
        <v:rect id="Прямоугольник 435" o:spid="_x0000_s1238" style="position:absolute;left:0;text-align:left;margin-left:-14.2pt;margin-top:430.75pt;width:19.9pt;height:17.2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" filled="f" stroked="f">
          <o:lock v:ext="edit" aspectratio="t" verticies="t" text="t" shapetype="t"/>
          <v:textbox style="mso-next-textbox:#Прямоугольник 435" inset="1pt,1pt,1pt,1pt">
            <w:txbxContent>
              <w:p w14:paraId="25BB47F3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17</w:t>
                </w:r>
              </w:p>
            </w:txbxContent>
          </v:textbox>
        </v:rect>
      </w:pict>
    </w:r>
    <w:r>
      <w:rPr>
        <w:noProof/>
      </w:rPr>
      <w:pict w14:anchorId="4137FA19">
        <v:rect id="Rectangle 52" o:spid="_x0000_s1237" style="position:absolute;left:0;text-align:left;margin-left:-13.95pt;margin-top:408.1pt;width:19.9pt;height:17.2pt;z-index:251655680;visibility:visible;mso-wrap-edited:f" filled="f" stroked="f">
          <o:lock v:ext="edit" aspectratio="t" verticies="t" text="t" shapetype="t"/>
          <v:textbox style="mso-next-textbox:#Rectangle 52" inset="1pt,1pt,1pt,1pt">
            <w:txbxContent>
              <w:p w14:paraId="266E1BA0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16</w:t>
                </w:r>
              </w:p>
            </w:txbxContent>
          </v:textbox>
        </v:rect>
      </w:pict>
    </w:r>
    <w:r>
      <w:rPr>
        <w:noProof/>
      </w:rPr>
      <w:pict w14:anchorId="1B826FCB">
        <v:rect id="Прямоугольник 433" o:spid="_x0000_s1236" style="position:absolute;left:0;text-align:left;margin-left:-14.45pt;margin-top:385.4pt;width:19.9pt;height:17.2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" filled="f" stroked="f">
          <o:lock v:ext="edit" aspectratio="t" verticies="t" text="t" shapetype="t"/>
          <v:textbox style="mso-next-textbox:#Прямоугольник 433" inset="1pt,1pt,1pt,1pt">
            <w:txbxContent>
              <w:p w14:paraId="0A18B17A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15</w:t>
                </w:r>
              </w:p>
            </w:txbxContent>
          </v:textbox>
        </v:rect>
      </w:pict>
    </w:r>
    <w:r>
      <w:rPr>
        <w:noProof/>
      </w:rPr>
      <w:pict w14:anchorId="760788FF">
        <v:rect id="Прямоугольник 431" o:spid="_x0000_s1235" style="position:absolute;left:0;text-align:left;margin-left:-14.2pt;margin-top:362.75pt;width:19.9pt;height:17.2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" filled="f" stroked="f">
          <o:lock v:ext="edit" aspectratio="t" verticies="t" text="t" shapetype="t"/>
          <v:textbox style="mso-next-textbox:#Прямоугольник 431" inset="1pt,1pt,1pt,1pt">
            <w:txbxContent>
              <w:p w14:paraId="440F5F2E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14</w:t>
                </w:r>
              </w:p>
            </w:txbxContent>
          </v:textbox>
        </v:rect>
      </w:pict>
    </w:r>
    <w:r>
      <w:rPr>
        <w:noProof/>
      </w:rPr>
      <w:pict w14:anchorId="1A1F9F11">
        <v:rect id="Прямоугольник 429" o:spid="_x0000_s1234" style="position:absolute;left:0;text-align:left;margin-left:-14.2pt;margin-top:340.05pt;width:19.9pt;height:17.2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" filled="f" stroked="f">
          <o:lock v:ext="edit" aspectratio="t" verticies="t" text="t" shapetype="t"/>
          <v:textbox style="mso-next-textbox:#Прямоугольник 429" inset="1pt,1pt,1pt,1pt">
            <w:txbxContent>
              <w:p w14:paraId="0A4C092C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13</w:t>
                </w:r>
              </w:p>
            </w:txbxContent>
          </v:textbox>
        </v:rect>
      </w:pict>
    </w:r>
    <w:r>
      <w:rPr>
        <w:noProof/>
      </w:rPr>
      <w:pict w14:anchorId="4A260F8A">
        <v:rect id="Прямоугольник 427" o:spid="_x0000_s1233" style="position:absolute;left:0;text-align:left;margin-left:-14.2pt;margin-top:317.35pt;width:19.9pt;height:17.2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" filled="f" stroked="f">
          <o:lock v:ext="edit" aspectratio="t" verticies="t" text="t" shapetype="t"/>
          <v:textbox style="mso-next-textbox:#Прямоугольник 427" inset="1pt,1pt,1pt,1pt">
            <w:txbxContent>
              <w:p w14:paraId="3FEAF5E6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12</w:t>
                </w:r>
              </w:p>
            </w:txbxContent>
          </v:textbox>
        </v:rect>
      </w:pict>
    </w:r>
    <w:r>
      <w:rPr>
        <w:noProof/>
      </w:rPr>
      <w:pict w14:anchorId="312EFC19">
        <v:rect id="Прямоугольник 425" o:spid="_x0000_s1232" style="position:absolute;left:0;text-align:left;margin-left:-14.2pt;margin-top:294.65pt;width:19.9pt;height:17.2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" filled="f" stroked="f">
          <o:lock v:ext="edit" aspectratio="t" verticies="t" text="t" shapetype="t"/>
          <v:textbox style="mso-next-textbox:#Прямоугольник 425" inset="1pt,1pt,1pt,1pt">
            <w:txbxContent>
              <w:p w14:paraId="71DEC7AC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11</w:t>
                </w:r>
              </w:p>
            </w:txbxContent>
          </v:textbox>
        </v:rect>
      </w:pict>
    </w:r>
    <w:r>
      <w:rPr>
        <w:noProof/>
      </w:rPr>
      <w:pict w14:anchorId="728A1230">
        <v:rect id="Прямоугольник 423" o:spid="_x0000_s1231" style="position:absolute;left:0;text-align:left;margin-left:-14.45pt;margin-top:272pt;width:19.9pt;height:17.2pt;z-index:251643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" filled="f" stroked="f">
          <o:lock v:ext="edit" aspectratio="t" verticies="t" text="t" shapetype="t"/>
          <v:textbox style="mso-next-textbox:#Прямоугольник 423" inset="1pt,1pt,1pt,1pt">
            <w:txbxContent>
              <w:p w14:paraId="11DE310D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10</w:t>
                </w:r>
              </w:p>
            </w:txbxContent>
          </v:textbox>
        </v:rect>
      </w:pict>
    </w:r>
    <w:r>
      <w:rPr>
        <w:noProof/>
      </w:rPr>
      <w:pict w14:anchorId="35E8A3BD">
        <v:rect id="Rectangle 59" o:spid="_x0000_s1230" style="position:absolute;left:0;text-align:left;margin-left:-13.9pt;margin-top:249.3pt;width:19.9pt;height:17.2pt;z-index:251642368;visibility:visible;mso-wrap-edited:f" filled="f" stroked="f">
          <o:lock v:ext="edit" aspectratio="t" verticies="t" text="t" shapetype="t"/>
          <v:textbox style="mso-next-textbox:#Rectangle 59" inset="1pt,1pt,1pt,1pt">
            <w:txbxContent>
              <w:p w14:paraId="3F1C0123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9</w:t>
                </w:r>
              </w:p>
            </w:txbxContent>
          </v:textbox>
        </v:rect>
      </w:pict>
    </w:r>
    <w:r>
      <w:rPr>
        <w:noProof/>
      </w:rPr>
      <w:pict w14:anchorId="38DE5D81">
        <v:rect id="Прямоугольник 421" o:spid="_x0000_s1229" style="position:absolute;left:0;text-align:left;margin-left:-14.25pt;margin-top:226.65pt;width:19.9pt;height:17.2pt;z-index:251639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" filled="f" stroked="f">
          <o:lock v:ext="edit" aspectratio="t" verticies="t" text="t" shapetype="t"/>
          <v:textbox style="mso-next-textbox:#Прямоугольник 421" inset="1pt,1pt,1pt,1pt">
            <w:txbxContent>
              <w:p w14:paraId="17244F99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8</w:t>
                </w:r>
              </w:p>
            </w:txbxContent>
          </v:textbox>
        </v:rect>
      </w:pict>
    </w:r>
    <w:r>
      <w:rPr>
        <w:noProof/>
      </w:rPr>
      <w:pict w14:anchorId="45B60185">
        <v:line id="_x0000_s1228" style="position:absolute;left:0;text-align:left;z-index:251636224;visibility:visible;mso-wrap-edited:f;mso-position-vertical-relative:page" from="-13.15pt,411.1pt" to="510pt,411.1pt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7265151E">
        <v:line id="Line 64" o:spid="_x0000_s1227" style="position:absolute;left:0;text-align:left;z-index:251633152;visibility:visible;mso-wrap-edited:f;mso-position-vertical-relative:page" from="-14.15pt,388.45pt" to="509.95pt,388.45pt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2AE81CE1">
        <v:line id="Прямая соединительная линия 419" o:spid="_x0000_s1226" style="position:absolute;left:0;text-align:left;z-index:251632128;visibility:visible;mso-wrap-distance-top:-64e-5mm;mso-wrap-distance-bottom:-64e-5mm;mso-position-vertical-relative:page" from="-14.2pt,365.75pt" to="508.95pt,3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" strokeweight="1pt">
          <v:path arrowok="f"/>
          <o:lock v:ext="edit" aspectratio="t" verticies="t"/>
          <w10:wrap anchory="page"/>
        </v:line>
      </w:pict>
    </w:r>
    <w:r>
      <w:rPr>
        <w:noProof/>
      </w:rPr>
      <w:pict w14:anchorId="25A8BCAE">
        <v:group id="Группа 151" o:spid="_x0000_s1223" alt="" style="position:absolute;left:0;text-align:left;margin-left:-14.3pt;margin-top:320.35pt;width:524.15pt;height:22.7pt;z-index:251630080;mso-position-vertical-relative:page" coordorigin="1134,1871" coordsize="10483,454">
          <o:lock v:ext="edit" aspectratio="t"/>
          <v:line id="_x0000_s1224" style="position:absolute;visibility:visible" from="1154,1871" to="11617,1871" o:connectortype="straight" strokeweight="1pt">
            <v:path arrowok="f"/>
            <o:lock v:ext="edit" aspectratio="t" verticies="t"/>
          </v:line>
          <v:line id="_x0000_s1225" style="position:absolute;visibility:visible" from="1134,2325" to="11597,2325" o:connectortype="straight" strokeweight="1pt">
            <v:path arrowok="f"/>
            <o:lock v:ext="edit" aspectratio="t" verticies="t"/>
          </v:line>
          <w10:wrap anchory="page"/>
        </v:group>
      </w:pict>
    </w:r>
    <w:r>
      <w:rPr>
        <w:noProof/>
      </w:rPr>
      <w:pict w14:anchorId="555B29FD">
        <v:group id="Группа 417" o:spid="_x0000_s1220" style="position:absolute;left:0;text-align:left;margin-left:-14.15pt;margin-top:266.5pt;width:524.15pt;height:22.7pt;z-index:251628032" coordorigin="1134,1871" coordsize="10483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">
          <o:lock v:ext="edit" aspectratio="t"/>
          <v:line id="_x0000_s1221" style="position:absolute;visibility:visible" from="1154,1871" to="11617,1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" strokeweight="1pt">
            <v:path arrowok="f"/>
            <o:lock v:ext="edit" aspectratio="t" shapetype="f"/>
          </v:line>
          <v:line id="_x0000_s1222" style="position:absolute;visibility:visible" from="1134,2325" to="11597,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" strokeweight="1pt">
            <v:path arrowok="f"/>
            <o:lock v:ext="edit" aspectratio="t" shapetype="f"/>
          </v:line>
        </v:group>
      </w:pict>
    </w:r>
    <w:r>
      <w:rPr>
        <w:noProof/>
      </w:rPr>
      <w:pict w14:anchorId="2566B364">
        <v:group id="Группа 2271" o:spid="_x0000_s1205" alt="" style="position:absolute;left:0;text-align:left;margin-left:-14.2pt;margin-top:85.05pt;width:524.15pt;height:158.8pt;z-index:251625984" coordorigin="1134,1871" coordsize="10483,3176">
          <o:lock v:ext="edit" aspectratio="t"/>
          <v:group id="Group 101" o:spid="_x0000_s1206" alt="" style="position:absolute;left:1134;top:1871;width:10483;height:1361" coordorigin="1134,1871" coordsize="10483,1361">
            <o:lock v:ext="edit" aspectratio="t"/>
            <v:group id="Group 97" o:spid="_x0000_s1207" alt="" style="position:absolute;left:1134;top:1871;width:10483;height:454" coordorigin="1134,1871" coordsize="10483,454">
              <o:lock v:ext="edit" aspectratio="t"/>
              <v:line id="_x0000_s1208" style="position:absolute;visibility:visible" from="1154,1871" to="11617,1871" o:connectortype="straight" strokeweight="1pt">
                <v:path arrowok="f"/>
                <o:lock v:ext="edit" aspectratio="t" shapetype="f"/>
              </v:line>
              <v:line id="_x0000_s1209" style="position:absolute;visibility:visible" from="1134,2325" to="11597,2325" o:connectortype="straight" strokeweight="1pt">
                <v:path arrowok="f"/>
                <o:lock v:ext="edit" aspectratio="t" shapetype="f"/>
              </v:line>
            </v:group>
            <v:group id="Group 98" o:spid="_x0000_s1210" alt="" style="position:absolute;left:1134;top:2778;width:10483;height:454" coordorigin="1134,1871" coordsize="10483,454">
              <o:lock v:ext="edit" aspectratio="t"/>
              <v:line id="_x0000_s1211" style="position:absolute;visibility:visible" from="1154,1871" to="11617,1871" o:connectortype="straight" strokeweight="1pt">
                <v:path arrowok="f"/>
                <o:lock v:ext="edit" aspectratio="t" shapetype="f"/>
              </v:line>
              <v:line id="_x0000_s1212" style="position:absolute;visibility:visible" from="1134,2325" to="11597,2325" o:connectortype="straight" strokeweight="1pt">
                <v:path arrowok="f"/>
                <o:lock v:ext="edit" aspectratio="t" shapetype="f"/>
              </v:line>
            </v:group>
          </v:group>
          <v:group id="Group 102" o:spid="_x0000_s1213" alt="" style="position:absolute;left:1134;top:3686;width:10483;height:1361" coordorigin="1134,1871" coordsize="10483,1361">
            <o:lock v:ext="edit" aspectratio="t"/>
            <v:group id="Group 103" o:spid="_x0000_s1214" alt="" style="position:absolute;left:1134;top:1871;width:10483;height:454" coordorigin="1134,1871" coordsize="10483,454">
              <o:lock v:ext="edit" aspectratio="t"/>
              <v:line id="_x0000_s1215" style="position:absolute;visibility:visible" from="1154,1871" to="11617,1871" o:connectortype="straight" strokeweight="1pt">
                <v:path arrowok="f"/>
                <o:lock v:ext="edit" aspectratio="t" shapetype="f"/>
              </v:line>
              <v:line id="_x0000_s1216" style="position:absolute;visibility:visible" from="1134,2325" to="11597,2325" o:connectortype="straight" strokeweight="1pt">
                <v:path arrowok="f"/>
                <o:lock v:ext="edit" aspectratio="t" shapetype="f"/>
              </v:line>
            </v:group>
            <v:group id="Group 106" o:spid="_x0000_s1217" alt="" style="position:absolute;left:1134;top:2778;width:10483;height:454" coordorigin="1134,1871" coordsize="10483,454">
              <o:lock v:ext="edit" aspectratio="t"/>
              <v:line id="_x0000_s1218" style="position:absolute;visibility:visible" from="1154,1871" to="11617,1871" o:connectortype="straight" strokeweight="1pt">
                <v:path arrowok="f"/>
                <o:lock v:ext="edit" aspectratio="t" shapetype="f"/>
              </v:line>
              <v:line id="_x0000_s1219" style="position:absolute;visibility:visible" from="1134,2325" to="11597,2325" o:connectortype="straight" strokeweight="1pt">
                <v:path arrowok="f"/>
                <o:lock v:ext="edit" aspectratio="t" shapetype="f"/>
              </v:line>
            </v:group>
          </v:group>
        </v:group>
      </w:pict>
    </w:r>
    <w:r>
      <w:rPr>
        <w:noProof/>
      </w:rPr>
      <w:pict w14:anchorId="6FFCCD0E">
        <v:rect id="Прямоугольник 415" o:spid="_x0000_s1204" style="position:absolute;left:0;text-align:left;margin-left:-14.25pt;margin-top:226.65pt;width:19.9pt;height:17.2pt;z-index:251623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" filled="f" stroked="f">
          <o:lock v:ext="edit" aspectratio="t" verticies="t" text="t" shapetype="t"/>
          <v:textbox style="mso-next-textbox:#Прямоугольник 415" inset="1pt,1pt,1pt,1pt">
            <w:txbxContent>
              <w:p w14:paraId="2FD4C5EB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8</w:t>
                </w:r>
              </w:p>
            </w:txbxContent>
          </v:textbox>
        </v:rect>
      </w:pict>
    </w:r>
    <w:r>
      <w:rPr>
        <w:noProof/>
      </w:rPr>
      <w:pict w14:anchorId="50538819">
        <v:rect id="Прямоугольник 413" o:spid="_x0000_s1203" style="position:absolute;left:0;text-align:left;margin-left:-14.25pt;margin-top:203.95pt;width:19.9pt;height:17.2pt;z-index:2516218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" filled="f" stroked="f">
          <o:lock v:ext="edit" aspectratio="t" verticies="t" text="t" shapetype="t"/>
          <v:textbox style="mso-next-textbox:#Прямоугольник 413" inset="1pt,1pt,1pt,1pt">
            <w:txbxContent>
              <w:p w14:paraId="3B4BF1E7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7</w:t>
                </w:r>
              </w:p>
            </w:txbxContent>
          </v:textbox>
        </v:rect>
      </w:pict>
    </w:r>
    <w:r>
      <w:rPr>
        <w:noProof/>
      </w:rPr>
      <w:pict w14:anchorId="2F990438">
        <v:rect id="Прямоугольник 411" o:spid="_x0000_s1202" style="position:absolute;left:0;text-align:left;margin-left:-14.25pt;margin-top:181.3pt;width:19.9pt;height:17.2pt;z-index:251618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" filled="f" stroked="f">
          <o:lock v:ext="edit" aspectratio="t" verticies="t" text="t" shapetype="t"/>
          <v:textbox style="mso-next-textbox:#Прямоугольник 411" inset="1pt,1pt,1pt,1pt">
            <w:txbxContent>
              <w:p w14:paraId="765A2FBD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6</w:t>
                </w:r>
              </w:p>
            </w:txbxContent>
          </v:textbox>
        </v:rect>
      </w:pict>
    </w:r>
    <w:r>
      <w:rPr>
        <w:noProof/>
      </w:rPr>
      <w:pict w14:anchorId="1C43A9B8">
        <v:rect id="Прямоугольник 409" o:spid="_x0000_s1201" style="position:absolute;left:0;text-align:left;margin-left:-14.25pt;margin-top:158.6pt;width:19.9pt;height:17.2pt;z-index:251617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" filled="f" stroked="f">
          <o:lock v:ext="edit" aspectratio="t" verticies="t" text="t" shapetype="t"/>
          <v:textbox style="mso-next-textbox:#Прямоугольник 409" inset="1pt,1pt,1pt,1pt">
            <w:txbxContent>
              <w:p w14:paraId="2DEA2084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5</w:t>
                </w:r>
              </w:p>
            </w:txbxContent>
          </v:textbox>
        </v:rect>
      </w:pict>
    </w:r>
    <w:r>
      <w:rPr>
        <w:noProof/>
      </w:rPr>
      <w:pict w14:anchorId="6AD2B55C">
        <v:rect id="Rectangle 65" o:spid="_x0000_s1200" style="position:absolute;left:0;text-align:left;margin-left:-14.25pt;margin-top:135.9pt;width:19.9pt;height:17.2pt;z-index:251615744;visibility:visible;mso-wrap-edited:f" filled="f" stroked="f">
          <o:lock v:ext="edit" aspectratio="t" verticies="t" text="t" shapetype="t"/>
          <v:textbox style="mso-next-textbox:#Rectangle 65" inset="1pt,1pt,1pt,1pt">
            <w:txbxContent>
              <w:p w14:paraId="12E36B7E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4</w:t>
                </w:r>
              </w:p>
            </w:txbxContent>
          </v:textbox>
        </v:rect>
      </w:pict>
    </w:r>
    <w:r>
      <w:rPr>
        <w:noProof/>
      </w:rPr>
      <w:pict w14:anchorId="30846922">
        <v:rect id="Прямоугольник 407" o:spid="_x0000_s1199" style="position:absolute;left:0;text-align:left;margin-left:-14.25pt;margin-top:113.2pt;width:19.9pt;height:17.2pt;z-index:251613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" filled="f" stroked="f">
          <o:lock v:ext="edit" aspectratio="t" verticies="t" text="t" shapetype="t"/>
          <v:textbox style="mso-next-textbox:#Прямоугольник 407" inset="1pt,1pt,1pt,1pt">
            <w:txbxContent>
              <w:p w14:paraId="3632C1CD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3</w:t>
                </w:r>
              </w:p>
            </w:txbxContent>
          </v:textbox>
        </v:rect>
      </w:pict>
    </w:r>
    <w:r>
      <w:rPr>
        <w:noProof/>
      </w:rPr>
      <w:pict w14:anchorId="62C2079B">
        <v:rect id="Rectangle 67" o:spid="_x0000_s1198" style="position:absolute;left:0;text-align:left;margin-left:-13.55pt;margin-top:90.55pt;width:19.9pt;height:17.2pt;z-index:251611648;visibility:visible;mso-wrap-edited:f" filled="f" stroked="f">
          <o:lock v:ext="edit" aspectratio="t" verticies="t" text="t" shapetype="t"/>
          <v:textbox style="mso-next-textbox:#Rectangle 67" inset="1pt,1pt,1pt,1pt">
            <w:txbxContent>
              <w:p w14:paraId="757F7249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2</w:t>
                </w:r>
              </w:p>
            </w:txbxContent>
          </v:textbox>
        </v:rect>
      </w:pict>
    </w:r>
    <w:r>
      <w:rPr>
        <w:noProof/>
      </w:rPr>
      <w:pict w14:anchorId="48AA9F5F">
        <v:rect id="Прямоугольник 405" o:spid="_x0000_s1197" style="position:absolute;left:0;text-align:left;margin-left:-14.2pt;margin-top:67.85pt;width:19.9pt;height:17.2pt;z-index:251608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" filled="f" stroked="f">
          <o:lock v:ext="edit" aspectratio="t" verticies="t" text="t" shapetype="t"/>
          <v:textbox style="mso-next-textbox:#Прямоугольник 405" inset="1pt,1pt,1pt,1pt">
            <w:txbxContent>
              <w:p w14:paraId="65340E48" w14:textId="77777777" w:rsidR="008140EF" w:rsidRPr="00B959C8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</w:pPr>
                <w:r w:rsidRPr="00B959C8">
                  <w:rPr>
                    <w:rFonts w:ascii="ISOCPEUR" w:eastAsia="Times New Roman" w:hAnsi="ISOCPEUR"/>
                    <w:i/>
                    <w:sz w:val="20"/>
                    <w:szCs w:val="18"/>
                    <w:lang w:eastAsia="ru-RU"/>
                  </w:rPr>
                  <w:t>1</w:t>
                </w:r>
              </w:p>
            </w:txbxContent>
          </v:textbox>
        </v:rect>
      </w:pict>
    </w:r>
    <w:r>
      <w:rPr>
        <w:noProof/>
      </w:rPr>
      <w:pict w14:anchorId="54B0E616">
        <v:rect id="Прямоугольник 403" o:spid="_x0000_s1196" style="position:absolute;left:0;text-align:left;margin-left:456.45pt;margin-top:34pt;width:53.5pt;height:28.95pt;z-index:251607552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" filled="f" stroked="f">
          <o:lock v:ext="edit" aspectratio="t" verticies="t" text="t" shapetype="t"/>
          <v:textbox style="mso-next-textbox:#Прямоугольник 403" inset="1pt,1pt,1pt,1pt">
            <w:txbxContent>
              <w:p w14:paraId="4E6EF7EF" w14:textId="77777777" w:rsidR="008140EF" w:rsidRPr="002D5F0A" w:rsidRDefault="008140EF" w:rsidP="00200B01">
                <w:pPr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24"/>
                    <w:szCs w:val="20"/>
                    <w:lang w:eastAsia="ru-RU"/>
                  </w:rPr>
                </w:pPr>
                <w:r w:rsidRPr="002D5F0A">
                  <w:rPr>
                    <w:rFonts w:ascii="ISOCPEUR" w:eastAsia="Times New Roman" w:hAnsi="ISOCPEUR"/>
                    <w:i/>
                    <w:sz w:val="24"/>
                    <w:szCs w:val="28"/>
                    <w:lang w:eastAsia="ru-RU"/>
                  </w:rPr>
                  <w:t>Примеч.</w:t>
                </w:r>
              </w:p>
            </w:txbxContent>
          </v:textbox>
          <w10:wrap anchory="page"/>
        </v:rect>
      </w:pict>
    </w:r>
    <w:r>
      <w:rPr>
        <w:noProof/>
      </w:rPr>
      <w:pict w14:anchorId="2177CD62">
        <v:rect id="Прямоугольник 401" o:spid="_x0000_s1195" style="position:absolute;left:0;text-align:left;margin-left:438pt;margin-top:5.7pt;width:18.4pt;height:56.75pt;z-index:251605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" filled="f" stroked="f">
          <o:lock v:ext="edit" aspectratio="t" verticies="t" text="t" shapetype="t"/>
          <v:textbox style="layout-flow:vertical;mso-layout-flow-alt:bottom-to-top;mso-next-textbox:#Прямоугольник 401" inset="1pt,1pt,1pt,1pt">
            <w:txbxContent>
              <w:p w14:paraId="7F37A02D" w14:textId="77777777" w:rsidR="008140EF" w:rsidRPr="002D5F0A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  <w:t>№ экз.</w:t>
                </w:r>
              </w:p>
            </w:txbxContent>
          </v:textbox>
        </v:rect>
      </w:pict>
    </w:r>
    <w:r>
      <w:rPr>
        <w:noProof/>
      </w:rPr>
      <w:pict w14:anchorId="0C0EF7F4">
        <v:rect id="Прямоугольник 399" o:spid="_x0000_s1194" style="position:absolute;left:0;text-align:left;margin-left:411.05pt;margin-top:5.65pt;width:22.7pt;height:56.75pt;z-index:251602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" filled="f" stroked="f">
          <o:lock v:ext="edit" aspectratio="t" verticies="t" text="t" shapetype="t"/>
          <v:textbox style="layout-flow:vertical;mso-layout-flow-alt:bottom-to-top;mso-next-textbox:#Прямоугольник 399" inset="1pt,1pt,1pt,1pt">
            <w:txbxContent>
              <w:p w14:paraId="33E6F20B" w14:textId="77777777" w:rsidR="008140EF" w:rsidRPr="002D5F0A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  <w:t>Количество листов</w:t>
                </w:r>
              </w:p>
            </w:txbxContent>
          </v:textbox>
        </v:rect>
      </w:pict>
    </w:r>
    <w:r>
      <w:rPr>
        <w:noProof/>
      </w:rPr>
      <w:pict w14:anchorId="354B0CD4">
        <v:rect id="Прямоугольник 397" o:spid="_x0000_s1193" style="position:absolute;left:0;text-align:left;margin-left:226.85pt;margin-top:34pt;width:198.4pt;height:28.95pt;z-index:251600384;visibility:visibl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" filled="f" stroked="f">
          <o:lock v:ext="edit" aspectratio="t" verticies="t" text="t" shapetype="t"/>
          <v:textbox style="mso-next-textbox:#Прямоугольник 397" inset="1pt,1pt,1pt,1pt">
            <w:txbxContent>
              <w:p w14:paraId="613B5719" w14:textId="77777777" w:rsidR="008140EF" w:rsidRPr="00411D71" w:rsidRDefault="008140EF" w:rsidP="00200B01">
                <w:pPr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Cs w:val="20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Cs w:val="28"/>
                    <w:lang w:eastAsia="ru-RU"/>
                  </w:rPr>
                  <w:t>Наименование</w:t>
                </w:r>
              </w:p>
            </w:txbxContent>
          </v:textbox>
          <w10:wrap anchory="page"/>
        </v:rect>
      </w:pict>
    </w:r>
    <w:r>
      <w:rPr>
        <w:noProof/>
      </w:rPr>
      <w:pict w14:anchorId="1B37FBE8">
        <v:rect id="Rectangle 73" o:spid="_x0000_s1192" style="position:absolute;left:0;text-align:left;margin-left:28.4pt;margin-top:34pt;width:198.4pt;height:28.95pt;z-index:251599360;visibility:visible;mso-wrap-edited:f;mso-position-vertical-relative:page" filled="f" stroked="f">
          <o:lock v:ext="edit" aspectratio="t" verticies="t" text="t" shapetype="t"/>
          <v:textbox style="mso-next-textbox:#Rectangle 73" inset="1pt,1pt,1pt,1pt">
            <w:txbxContent>
              <w:p w14:paraId="7B036394" w14:textId="77777777" w:rsidR="008140EF" w:rsidRPr="00411D71" w:rsidRDefault="008140EF" w:rsidP="00200B01">
                <w:pPr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Cs w:val="20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Cs w:val="28"/>
                    <w:lang w:eastAsia="ru-RU"/>
                  </w:rPr>
                  <w:t>Обозначение</w:t>
                </w:r>
              </w:p>
            </w:txbxContent>
          </v:textbox>
          <w10:wrap anchory="page"/>
        </v:rect>
      </w:pict>
    </w:r>
    <w:r>
      <w:rPr>
        <w:noProof/>
      </w:rPr>
      <w:pict w14:anchorId="4DC7B36B">
        <v:rect id="Прямоугольник 395" o:spid="_x0000_s1191" style="position:absolute;left:0;text-align:left;margin-left:11.35pt;margin-top:5.65pt;width:17pt;height:56.75pt;z-index:251597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" filled="f" stroked="f">
          <o:lock v:ext="edit" aspectratio="t" verticies="t" text="t" shapetype="t"/>
          <v:textbox style="layout-flow:vertical;mso-layout-flow-alt:bottom-to-top;mso-next-textbox:#Прямоугольник 395" inset="1pt,1pt,1pt,1pt">
            <w:txbxContent>
              <w:p w14:paraId="2116BF0C" w14:textId="77777777" w:rsidR="008140EF" w:rsidRPr="002D5F0A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  <w:t>Формат</w:t>
                </w:r>
              </w:p>
            </w:txbxContent>
          </v:textbox>
        </v:rect>
      </w:pict>
    </w:r>
    <w:r>
      <w:rPr>
        <w:noProof/>
      </w:rPr>
      <w:pict w14:anchorId="013AFC4C">
        <v:rect id="Прямоугольник 393" o:spid="_x0000_s1190" style="position:absolute;left:0;text-align:left;margin-left:-11.3pt;margin-top:5.65pt;width:17pt;height:56.75pt;z-index:251595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" filled="f" stroked="f">
          <o:lock v:ext="edit" aspectratio="t" verticies="t" text="t" shapetype="t"/>
          <v:textbox style="layout-flow:vertical;mso-layout-flow-alt:bottom-to-top;mso-next-textbox:#Прямоугольник 393" inset="1pt,1pt,1pt,1pt">
            <w:txbxContent>
              <w:p w14:paraId="6273E080" w14:textId="77777777" w:rsidR="008140EF" w:rsidRPr="002D5F0A" w:rsidRDefault="008140EF" w:rsidP="00200B01">
                <w:pPr>
                  <w:suppressAutoHyphens/>
                  <w:spacing w:after="0" w:line="240" w:lineRule="auto"/>
                  <w:ind w:firstLine="0"/>
                  <w:jc w:val="center"/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</w:pPr>
                <w:r>
                  <w:rPr>
                    <w:rFonts w:ascii="ISOCPEUR" w:eastAsia="Times New Roman" w:hAnsi="ISOCPEUR"/>
                    <w:i/>
                    <w:sz w:val="18"/>
                    <w:szCs w:val="20"/>
                    <w:lang w:eastAsia="ru-RU"/>
                  </w:rPr>
                  <w:t>№ строки</w:t>
                </w:r>
              </w:p>
            </w:txbxContent>
          </v:textbox>
        </v:rect>
      </w:pict>
    </w:r>
    <w:r>
      <w:rPr>
        <w:noProof/>
      </w:rPr>
      <w:pict w14:anchorId="4EED9CB7">
        <v:shapetype id="_x0000_t32" coordsize="21600,21600" o:spt="32" o:oned="t" path="m,l21600,21600e" filled="f">
          <v:path arrowok="t" fillok="f" o:connecttype="none"/>
          <o:lock v:ext="edit" shapetype="t"/>
        </v:shapetype>
        <v:shape id="Прямая со стрелкой 113" o:spid="_x0000_s1189" type="#_x0000_t32" style="position:absolute;left:0;text-align:left;margin-left:527.3pt;margin-top:-28.4pt;width:.05pt;height:694.6pt;flip:x y;z-index:251592192;visibility:visible;mso-wrap-edited:f;mso-position-horizontal-relative:page;mso-position-vertical-relative:margin" strokeweight="2pt">
          <v:path arrowok="f"/>
          <o:lock v:ext="edit" aspectratio="t" verticies="t"/>
          <w10:wrap anchorx="page" anchory="margin"/>
        </v:shape>
      </w:pict>
    </w:r>
    <w:r>
      <w:rPr>
        <w:noProof/>
      </w:rPr>
      <w:pict w14:anchorId="0CA1FFA9">
        <v:shape id="Прямая со стрелкой 391" o:spid="_x0000_s1188" type="#_x0000_t32" style="position:absolute;left:0;text-align:left;margin-left:504.65pt;margin-top:-28.4pt;width:.05pt;height:694.6pt;flip:x y;z-index:251590144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" strokeweight="2pt">
          <v:path arrowok="f"/>
          <o:lock v:ext="edit" aspectratio="t" verticies="t"/>
          <w10:wrap anchorx="page" anchory="margin"/>
        </v:shape>
      </w:pict>
    </w:r>
    <w:r>
      <w:rPr>
        <w:noProof/>
      </w:rPr>
      <w:pict w14:anchorId="3DD9B9E8">
        <v:shape id="Прямая со стрелкой 389" o:spid="_x0000_s1187" type="#_x0000_t32" style="position:absolute;left:0;text-align:left;margin-left:481.95pt;margin-top:-28.35pt;width:.05pt;height:694.6pt;flip:x y;z-index:251588096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" strokeweight="2pt">
          <v:path arrowok="f"/>
          <o:lock v:ext="edit" aspectratio="t" verticies="t"/>
          <w10:wrap anchorx="page" anchory="margin"/>
        </v:shape>
      </w:pict>
    </w:r>
    <w:r>
      <w:rPr>
        <w:noProof/>
      </w:rPr>
      <w:pict w14:anchorId="64BDC602">
        <v:shape id="Прямая со стрелкой 109" o:spid="_x0000_s1186" type="#_x0000_t32" style="position:absolute;left:0;text-align:left;margin-left:297.7pt;margin-top:-28.35pt;width:.05pt;height:694.6pt;flip:x y;z-index:251586048;visibility:visible;mso-wrap-edited:f;mso-position-horizontal-relative:page;mso-position-vertical-relative:margin" strokeweight="2pt">
          <v:path arrowok="f"/>
          <o:lock v:ext="edit" aspectratio="t" verticies="t"/>
          <w10:wrap anchorx="page" anchory="margin"/>
        </v:shape>
      </w:pict>
    </w:r>
    <w:r>
      <w:rPr>
        <w:noProof/>
      </w:rPr>
      <w:pict w14:anchorId="5F621490">
        <v:shape id="Прямая со стрелкой 387" o:spid="_x0000_s1185" type="#_x0000_t32" style="position:absolute;left:0;text-align:left;margin-left:99.25pt;margin-top:-28.35pt;width:.05pt;height:694.6pt;flip:x y;z-index:251585024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" strokeweight="2pt">
          <v:path arrowok="f"/>
          <o:lock v:ext="edit" aspectratio="t" verticies="t"/>
          <w10:wrap anchorx="page" anchory="margin"/>
        </v:shape>
      </w:pict>
    </w:r>
    <w:r>
      <w:rPr>
        <w:noProof/>
      </w:rPr>
      <w:pict w14:anchorId="50BBD059">
        <v:shape id="Прямая со стрелкой 385" o:spid="_x0000_s1184" type="#_x0000_t32" style="position:absolute;left:0;text-align:left;margin-left:76.55pt;margin-top:-28.35pt;width:.05pt;height:694.6pt;flip:x y;z-index:251581952;visibility:visible;mso-position-horizontal-relative:page;mso-position-vertic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" strokeweight="2pt">
          <v:path arrowok="f"/>
          <o:lock v:ext="edit" aspectratio="t" verticies="t"/>
          <w10:wrap anchorx="page" anchory="margin"/>
        </v:shape>
      </w:pict>
    </w:r>
    <w:r>
      <w:rPr>
        <w:noProof/>
      </w:rPr>
      <w:pict w14:anchorId="5034BFB9">
        <v:rect id="Прямоугольник 383" o:spid="_x0000_s1183" style="position:absolute;left:0;text-align:left;margin-left:56.7pt;margin-top:14.2pt;width:524.4pt;height:807.85pt;z-index:25157580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" filled="f" strokeweight="2pt">
          <o:lock v:ext="edit" aspectratio="t" verticies="t" text="t" shapetype="t"/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FCF76" w14:textId="77777777" w:rsidR="008140EF" w:rsidRDefault="00000000" w:rsidP="00200B01">
    <w:pPr>
      <w:tabs>
        <w:tab w:val="center" w:pos="4677"/>
        <w:tab w:val="right" w:pos="9355"/>
      </w:tabs>
      <w:spacing w:after="0" w:line="240" w:lineRule="auto"/>
      <w:ind w:left="-1701" w:firstLine="0"/>
      <w:jc w:val="left"/>
      <w:rPr>
        <w:rFonts w:ascii="Calibri" w:hAnsi="Calibri"/>
        <w:sz w:val="22"/>
      </w:rPr>
    </w:pPr>
    <w:r>
      <w:rPr>
        <w:noProof/>
      </w:rPr>
      <w:pict w14:anchorId="3DF38C62">
        <v:group id="Группа 1827" o:spid="_x0000_s1094" alt="" style="position:absolute;left:0;text-align:left;margin-left:-29.95pt;margin-top:14.85pt;width:518.8pt;height:802.3pt;z-index:251577856;mso-position-horizontal-relative:margin;mso-position-vertical-relative:page" coordsize="20000,20000">
          <o:lock v:ext="edit" aspectratio="t"/>
          <v:rect id="Rectangle 78" o:spid="_x0000_s1095" style="position:absolute;width:20000;height:20000;visibility:visible" filled="f" strokeweight="2pt">
            <o:lock v:ext="edit" aspectratio="t"/>
          </v:rect>
          <v:line id="Line 79" o:spid="_x0000_s1096" style="position:absolute;visibility:visible" from="1093,18949" to="1095,19989" o:connectortype="straight" strokeweight="2pt">
            <v:path arrowok="f"/>
            <o:lock v:ext="edit" aspectratio="t" shapetype="f"/>
          </v:line>
          <v:line id="Line 80" o:spid="_x0000_s1097" style="position:absolute;visibility:visible" from="10,18941" to="19977,18942" o:connectortype="straight" strokeweight="2pt">
            <v:path arrowok="f"/>
            <o:lock v:ext="edit" aspectratio="t" shapetype="f"/>
          </v:line>
          <v:line id="Line 81" o:spid="_x0000_s1098" style="position:absolute;visibility:visible" from="2186,18949" to="2188,19989" o:connectortype="straight" strokeweight="2pt">
            <v:path arrowok="f"/>
            <o:lock v:ext="edit" aspectratio="t" shapetype="f"/>
          </v:line>
          <v:line id="Line 232" o:spid="_x0000_s1099" style="position:absolute;visibility:visible" from="4919,18949" to="4921,19989" o:connectortype="straight" strokeweight="2pt">
            <v:path arrowok="f"/>
            <o:lock v:ext="edit" aspectratio="t" shapetype="f"/>
          </v:line>
          <v:line id="Line 83" o:spid="_x0000_s1100" style="position:absolute;visibility:visible" from="6557,18959" to="6559,19989" o:connectortype="straight" strokeweight="2pt">
            <v:path arrowok="f"/>
            <o:lock v:ext="edit" aspectratio="t" shapetype="f"/>
          </v:line>
          <v:line id="Line 234" o:spid="_x0000_s1101" style="position:absolute;visibility:visible" from="7650,18949" to="7652,19979" o:connectortype="straight" strokeweight="2pt">
            <v:path arrowok="f"/>
            <o:lock v:ext="edit" aspectratio="t" shapetype="f"/>
          </v:line>
          <v:line id="Line 235" o:spid="_x0000_s1102" style="position:absolute;visibility:visible" from="18905,18949" to="18909,19989" o:connectortype="straight" strokeweight="2pt">
            <v:path arrowok="f"/>
            <o:lock v:ext="edit" aspectratio="t" shapetype="f"/>
          </v:line>
          <v:line id="Line 236" o:spid="_x0000_s1103" style="position:absolute;visibility:visible" from="10,19293" to="7631,19295" o:connectortype="straight" strokeweight="1pt">
            <v:path arrowok="f"/>
            <o:lock v:ext="edit" aspectratio="t" shapetype="f"/>
          </v:line>
          <v:line id="Line 87" o:spid="_x0000_s1104" style="position:absolute;visibility:visible" from="10,19646" to="7631,19647" o:connectortype="straight" strokeweight="2pt">
            <v:path arrowok="f"/>
            <o:lock v:ext="edit" aspectratio="t" shapetype="f"/>
          </v:line>
          <v:line id="Line 88" o:spid="_x0000_s1105" style="position:absolute;visibility:visible" from="18919,19296" to="19990,19297" o:connectortype="straight" strokeweight="1pt">
            <v:path arrowok="f"/>
            <o:lock v:ext="edit" aspectratio="t" shapetype="f"/>
          </v:line>
          <v:rect id="Rectangle 239" o:spid="_x0000_s1106" style="position:absolute;left:54;top:19660;width:1000;height:309;visibility:visible" filled="f" stroked="f">
            <o:lock v:ext="edit" aspectratio="t"/>
            <v:textbox style="mso-next-textbox:#Rectangle 239" inset="1pt,1pt,1pt,1pt">
              <w:txbxContent>
                <w:p w14:paraId="7F387564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proofErr w:type="spellStart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Изм</w:t>
                  </w:r>
                  <w:proofErr w:type="spellEnd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.</w:t>
                  </w:r>
                </w:p>
              </w:txbxContent>
            </v:textbox>
          </v:rect>
          <v:rect id="Rectangle 1145" o:spid="_x0000_s1107" style="position:absolute;left:1139;top:19660;width:1001;height:309;visibility:visible" filled="f" stroked="f">
            <o:lock v:ext="edit" aspectratio="t"/>
            <v:textbox style="mso-next-textbox:#Rectangle 1145" inset="1pt,1pt,1pt,1pt">
              <w:txbxContent>
                <w:p w14:paraId="7793E5B8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Лист</w:t>
                  </w:r>
                </w:p>
              </w:txbxContent>
            </v:textbox>
          </v:rect>
          <v:rect id="Rectangle 91" o:spid="_x0000_s1108" style="position:absolute;left:2267;top:19660;width:2573;height:309;visibility:visible" filled="f" stroked="f">
            <o:lock v:ext="edit" aspectratio="t"/>
            <v:textbox style="mso-next-textbox:#Rectangle 91" inset="1pt,1pt,1pt,1pt">
              <w:txbxContent>
                <w:p w14:paraId="00AA43DC" w14:textId="77777777" w:rsidR="00A37DDE" w:rsidRDefault="00A37DDE"/>
              </w:txbxContent>
            </v:textbox>
          </v:rect>
          <v:rect id="Rectangle 242" o:spid="_x0000_s1109" style="position:absolute;left:4983;top:19660;width:1534;height:309;visibility:visible" filled="f" stroked="f">
            <o:lock v:ext="edit" aspectratio="t"/>
            <v:textbox style="mso-next-textbox:#Rectangle 242" inset="1pt,1pt,1pt,1pt">
              <w:txbxContent>
                <w:p w14:paraId="5DD06C26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proofErr w:type="spellStart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148" o:spid="_x0000_s1110" style="position:absolute;left:6604;top:19660;width:1000;height:309;visibility:visible" filled="f" stroked="f">
            <o:lock v:ext="edit" aspectratio="t"/>
            <v:textbox style="mso-next-textbox:#Rectangle 1148" inset="1pt,1pt,1pt,1pt">
              <w:txbxContent>
                <w:p w14:paraId="4E85CF5F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Дата</w:t>
                  </w:r>
                </w:p>
              </w:txbxContent>
            </v:textbox>
          </v:rect>
          <v:rect id="Rectangle 94" o:spid="_x0000_s1111" style="position:absolute;left:18949;top:18977;width:1001;height:309;visibility:visible" filled="f" stroked="f">
            <o:lock v:ext="edit" aspectratio="t"/>
            <v:textbox style="mso-next-textbox:#Rectangle 94" inset="1pt,1pt,1pt,1pt">
              <w:txbxContent>
                <w:p w14:paraId="7B82282A" w14:textId="77777777" w:rsidR="00A37DDE" w:rsidRDefault="00A37DDE"/>
              </w:txbxContent>
            </v:textbox>
          </v:rect>
          <v:rect id="Rectangle 95" o:spid="_x0000_s1112" style="position:absolute;left:18949;top:19435;width:1001;height:423;visibility:visible" filled="f" stroked="f">
            <o:lock v:ext="edit" aspectratio="t"/>
            <v:textbox style="mso-next-textbox:#Rectangle 95" inset="1pt,1pt,1pt,1pt">
              <w:txbxContent>
                <w:p w14:paraId="4EB39785" w14:textId="77777777" w:rsidR="008140EF" w:rsidRPr="00E05C42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Cs/>
                      <w:szCs w:val="28"/>
                      <w:lang w:eastAsia="ru-RU"/>
                    </w:rPr>
                  </w:pPr>
                  <w:r>
                    <w:rPr>
                      <w:rFonts w:eastAsia="Times New Roman"/>
                      <w:iCs/>
                      <w:szCs w:val="28"/>
                      <w:lang w:eastAsia="ru-RU"/>
                    </w:rPr>
                    <w:t>2</w:t>
                  </w:r>
                </w:p>
              </w:txbxContent>
            </v:textbox>
          </v:rect>
          <v:rect id="Rectangle 246" o:spid="_x0000_s1113" style="position:absolute;left:7745;top:19221;width:11075;height:592;visibility:visible" filled="f" stroked="f">
            <o:lock v:ext="edit" aspectratio="t"/>
            <v:textbox style="mso-next-textbox:#Rectangle 246" inset="1pt,1pt,1pt,1pt">
              <w:txbxContent>
                <w:p w14:paraId="5DAF4CA2" w14:textId="77777777" w:rsidR="008140EF" w:rsidRPr="00011922" w:rsidRDefault="008140EF" w:rsidP="00200B01">
                  <w:pPr>
                    <w:spacing w:after="160" w:line="259" w:lineRule="auto"/>
                    <w:ind w:firstLine="0"/>
                    <w:jc w:val="center"/>
                    <w:rPr>
                      <w:sz w:val="40"/>
                      <w:szCs w:val="40"/>
                    </w:rPr>
                  </w:pPr>
                  <w:r w:rsidRPr="00011922">
                    <w:rPr>
                      <w:rFonts w:eastAsiaTheme="minorHAnsi"/>
                      <w:sz w:val="40"/>
                      <w:szCs w:val="40"/>
                    </w:rPr>
                    <w:t>ТПЖА. 090302.</w:t>
                  </w:r>
                  <w:r w:rsidR="006C2A2D">
                    <w:rPr>
                      <w:rFonts w:eastAsiaTheme="minorHAnsi"/>
                      <w:sz w:val="40"/>
                      <w:szCs w:val="40"/>
                    </w:rPr>
                    <w:t>838</w:t>
                  </w:r>
                  <w:r w:rsidRPr="00011922">
                    <w:rPr>
                      <w:rFonts w:eastAsiaTheme="minorHAnsi"/>
                      <w:sz w:val="40"/>
                      <w:szCs w:val="40"/>
                    </w:rPr>
                    <w:t xml:space="preserve"> ПЗ</w:t>
                  </w:r>
                </w:p>
                <w:p w14:paraId="291BCFE0" w14:textId="77777777" w:rsidR="008140EF" w:rsidRPr="00820ED5" w:rsidRDefault="008140EF" w:rsidP="00200B01">
                  <w:pPr>
                    <w:spacing w:after="160" w:line="259" w:lineRule="auto"/>
                    <w:ind w:firstLine="0"/>
                    <w:jc w:val="left"/>
                    <w:rPr>
                      <w:sz w:val="24"/>
                      <w:szCs w:val="32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9DE90" w14:textId="77777777" w:rsidR="008140EF" w:rsidRDefault="00000000">
    <w:pP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hAnsi="Calibri"/>
        <w:sz w:val="22"/>
      </w:rPr>
    </w:pPr>
    <w:bookmarkStart w:id="2" w:name="_Hlk76840951"/>
    <w:bookmarkStart w:id="3" w:name="_Hlk76840952"/>
    <w:r>
      <w:rPr>
        <w:noProof/>
      </w:rPr>
      <w:pict w14:anchorId="435D6BBC">
        <v:group id="Группа 1825" o:spid="_x0000_s1045" alt="" style="position:absolute;margin-left:-25.05pt;margin-top:19pt;width:518.8pt;height:851.95pt;z-index:251574783;mso-position-horizontal-relative:margin;mso-position-vertical-relative:page" coordsize="20000,21240">
          <o:lock v:ext="edit" aspectratio="t"/>
          <v:rect id="Rectangle 1084" o:spid="_x0000_s1046" style="position:absolute;width:20000;height:20000;visibility:visible" filled="f" strokeweight="2pt">
            <o:lock v:ext="edit" aspectratio="t"/>
          </v:rect>
          <v:line id="Line 9" o:spid="_x0000_s1047" style="position:absolute;visibility:visible" from="993,17183" to="995,18221" o:connectortype="straight" strokeweight="2pt">
            <v:path arrowok="f"/>
            <o:lock v:ext="edit" aspectratio="t" shapetype="f"/>
          </v:line>
          <v:line id="Line 10" o:spid="_x0000_s1048" style="position:absolute;visibility:visible" from="10,17173" to="19977,17174" o:connectortype="straight" strokeweight="2pt">
            <v:path arrowok="f"/>
            <o:lock v:ext="edit" aspectratio="t" shapetype="f"/>
          </v:line>
          <v:line id="Line 11" o:spid="_x0000_s1049" style="position:absolute;visibility:visible" from="2186,17192" to="2188,19989" o:connectortype="straight" strokeweight="2pt">
            <v:path arrowok="f"/>
            <o:lock v:ext="edit" aspectratio="t" shapetype="f"/>
          </v:line>
          <v:line id="Line 12" o:spid="_x0000_s1050" style="position:absolute;visibility:visible" from="4919,17192" to="4921,19989" o:connectortype="straight" strokeweight="2pt">
            <v:path arrowok="f"/>
            <o:lock v:ext="edit" aspectratio="t" shapetype="f"/>
          </v:line>
          <v:line id="Line 13" o:spid="_x0000_s1051" style="position:absolute;visibility:visible" from="6557,17192" to="6559,19989" o:connectortype="straight" strokeweight="2pt">
            <v:path arrowok="f"/>
            <o:lock v:ext="edit" aspectratio="t" shapetype="f"/>
          </v:line>
          <v:line id="Line 14" o:spid="_x0000_s1052" style="position:absolute;visibility:visible" from="7650,17183" to="7652,19979" o:connectortype="straight" strokeweight="2pt">
            <v:path arrowok="f"/>
            <o:lock v:ext="edit" aspectratio="t" shapetype="f"/>
          </v:line>
          <v:line id="Line 15" o:spid="_x0000_s1053" style="position:absolute;visibility:visible" from="15848,18239" to="15852,18932" o:connectortype="straight" strokeweight="2pt">
            <v:path arrowok="f"/>
            <o:lock v:ext="edit" aspectratio="t" shapetype="f"/>
          </v:line>
          <v:line id="Line 16" o:spid="_x0000_s1054" style="position:absolute;visibility:visible" from="10,19293" to="7631,19295" o:connectortype="straight" strokeweight="1pt">
            <v:path arrowok="f"/>
            <o:lock v:ext="edit" aspectratio="t" shapetype="f"/>
          </v:line>
          <v:line id="Line 17" o:spid="_x0000_s1055" style="position:absolute;visibility:visible" from="10,19646" to="7631,19647" o:connectortype="straight" strokeweight="1pt">
            <v:path arrowok="f"/>
            <o:lock v:ext="edit" aspectratio="t" shapetype="f"/>
          </v:line>
          <v:rect id="Rectangle 18" o:spid="_x0000_s1056" style="position:absolute;left:54;top:17912;width:883;height:309;visibility:visible" filled="f" stroked="f">
            <o:lock v:ext="edit" aspectratio="t"/>
            <v:textbox style="mso-next-textbox:#Rectangle 18" inset="1pt,1pt,1pt,1pt">
              <w:txbxContent>
                <w:p w14:paraId="1A6344DC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proofErr w:type="spellStart"/>
                  <w:r w:rsidRPr="00061E43"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  <w:t>Изм</w:t>
                  </w:r>
                  <w:proofErr w:type="spellEnd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.</w:t>
                  </w:r>
                </w:p>
              </w:txbxContent>
            </v:textbox>
          </v:rect>
          <v:rect id="Rectangle 19" o:spid="_x0000_s1057" style="position:absolute;left:1051;top:17912;width:1100;height:309;visibility:visible" filled="f" stroked="f">
            <o:lock v:ext="edit" aspectratio="t"/>
            <v:textbox style="mso-next-textbox:#Rectangle 19" inset="1pt,1pt,1pt,1pt">
              <w:txbxContent>
                <w:p w14:paraId="005BF0AB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r w:rsidRPr="00061E43"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  <w:t>Лист</w:t>
                  </w:r>
                </w:p>
              </w:txbxContent>
            </v:textbox>
          </v:rect>
          <v:rect id="Rectangle 1096" o:spid="_x0000_s1058" style="position:absolute;left:2267;top:17912;width:2573;height:309;visibility:visible" filled="f" stroked="f">
            <o:lock v:ext="edit" aspectratio="t"/>
            <v:textbox style="mso-next-textbox:#Rectangle 1096" inset="1pt,1pt,1pt,1pt">
              <w:txbxContent>
                <w:p w14:paraId="61904CF1" w14:textId="77777777" w:rsidR="008140EF" w:rsidRPr="00061E43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</w:pPr>
                  <w:r w:rsidRPr="00061E43"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  <w:t xml:space="preserve">№ </w:t>
                  </w:r>
                  <w:proofErr w:type="spellStart"/>
                  <w:r w:rsidRPr="00061E43"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  <w:t>докум</w:t>
                  </w:r>
                  <w:proofErr w:type="spellEnd"/>
                  <w:r w:rsidRPr="00061E43"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  <w:t>.</w:t>
                  </w:r>
                </w:p>
              </w:txbxContent>
            </v:textbox>
          </v:rect>
          <v:rect id="Rectangle 21" o:spid="_x0000_s1059" style="position:absolute;left:4983;top:17912;width:1534;height:309;visibility:visible" filled="f" stroked="f">
            <o:lock v:ext="edit" aspectratio="t"/>
            <v:textbox style="mso-next-textbox:#Rectangle 21" inset="1pt,1pt,1pt,1pt">
              <w:txbxContent>
                <w:p w14:paraId="1A94CB5C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proofErr w:type="spellStart"/>
                  <w:r w:rsidRPr="00061E43"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22" o:spid="_x0000_s1060" style="position:absolute;left:6604;top:17912;width:1000;height:309;visibility:visible" filled="f" stroked="f">
            <o:lock v:ext="edit" aspectratio="t"/>
            <v:textbox style="mso-next-textbox:#Rectangle 22" inset="1pt,1pt,1pt,1pt">
              <w:txbxContent>
                <w:p w14:paraId="12331DD9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r w:rsidRPr="00061E43"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  <w:t>Дата</w:t>
                  </w:r>
                </w:p>
              </w:txbxContent>
            </v:textbox>
          </v:rect>
          <v:rect id="Rectangle 1099" o:spid="_x0000_s1061" style="position:absolute;left:15929;top:18258;width:1475;height:309;visibility:visible" filled="f" stroked="f">
            <o:lock v:ext="edit" aspectratio="t"/>
            <v:textbox style="mso-next-textbox:#Rectangle 1099" inset="1pt,1pt,1pt,1pt">
              <w:txbxContent>
                <w:p w14:paraId="5ACE0075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r w:rsidRPr="00061E43"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  <w:t>Лист</w:t>
                  </w:r>
                </w:p>
              </w:txbxContent>
            </v:textbox>
          </v:rect>
          <v:rect id="Rectangle 24" o:spid="_x0000_s1062" style="position:absolute;left:15929;top:18623;width:1475;height:310;visibility:visible" filled="f" stroked="f">
            <o:lock v:ext="edit" aspectratio="t"/>
            <v:textbox style="mso-next-textbox:#Rectangle 24" inset="1pt,1pt,1pt,1pt">
              <w:txbxContent>
                <w:p w14:paraId="58E3A1D9" w14:textId="77777777" w:rsidR="008140EF" w:rsidRPr="00840710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ascii="ISOCPEUR" w:eastAsia="Times New Roman" w:hAnsi="ISOCPEUR"/>
                      <w:i/>
                      <w:sz w:val="18"/>
                      <w:szCs w:val="20"/>
                      <w:lang w:eastAsia="ru-RU"/>
                    </w:rPr>
                  </w:pPr>
                  <w:r w:rsidRPr="00840710">
                    <w:rPr>
                      <w:rFonts w:ascii="ISOCPEUR" w:eastAsia="Times New Roman" w:hAnsi="ISOCPEUR"/>
                      <w:i/>
                      <w:sz w:val="18"/>
                      <w:szCs w:val="20"/>
                      <w:lang w:eastAsia="ru-RU"/>
                    </w:rPr>
                    <w:t>2</w:t>
                  </w:r>
                </w:p>
              </w:txbxContent>
            </v:textbox>
          </v:rect>
          <v:line id="Line 26" o:spid="_x0000_s1063" style="position:absolute;visibility:visible" from="12,18233" to="19979,18234" o:connectortype="straight" strokeweight="2pt">
            <v:path arrowok="f"/>
            <o:lock v:ext="edit" aspectratio="t" shapetype="f"/>
          </v:line>
          <v:line id="Line 27" o:spid="_x0000_s1064" style="position:absolute;visibility:visible" from="25,17881" to="7646,17882" o:connectortype="straight" strokeweight="2pt">
            <v:path arrowok="f"/>
            <o:lock v:ext="edit" aspectratio="t" shapetype="f"/>
          </v:line>
          <v:line id="Line 28" o:spid="_x0000_s1065" style="position:absolute;visibility:visible" from="10,17526" to="7631,17527" o:connectortype="straight" strokeweight="1pt">
            <v:path arrowok="f"/>
            <o:lock v:ext="edit" aspectratio="t" shapetype="f"/>
          </v:line>
          <v:line id="Line 29" o:spid="_x0000_s1066" style="position:absolute;visibility:visible" from="10,18938" to="7631,18939" o:connectortype="straight" strokeweight="1pt">
            <v:path arrowok="f"/>
            <o:lock v:ext="edit" aspectratio="t" shapetype="f"/>
          </v:line>
          <v:line id="Line 30" o:spid="_x0000_s1067" style="position:absolute;visibility:visible" from="10,18583" to="7631,18584" o:connectortype="straight" strokeweight="1pt">
            <v:path arrowok="f"/>
            <o:lock v:ext="edit" aspectratio="t" shapetype="f"/>
          </v:line>
          <v:group id="Group 31" o:spid="_x0000_s1068" alt="" style="position:absolute;left:39;top:18267;width:4801;height:325" coordorigin="39,18267" coordsize="19999,20975">
            <o:lock v:ext="edit" aspectratio="t"/>
            <v:rect id="Rectangle 32" o:spid="_x0000_s1069" style="position:absolute;left:39;top:18267;width:8856;height:20000;visibility:visible" filled="f" stroked="f">
              <o:lock v:ext="edit" aspectratio="t"/>
              <v:textbox style="mso-next-textbox:#Rectangle 32" inset="1pt,1pt,1pt,1pt">
                <w:txbxContent>
                  <w:p w14:paraId="2F00DD96" w14:textId="77777777" w:rsidR="008140EF" w:rsidRPr="00B41973" w:rsidRDefault="008140EF" w:rsidP="00200B01">
                    <w:pPr>
                      <w:spacing w:after="0" w:line="240" w:lineRule="auto"/>
                      <w:ind w:firstLine="0"/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</w:pPr>
                    <w:r>
                      <w:rPr>
                        <w:rFonts w:ascii="ISOCPEUR" w:eastAsia="Times New Roman" w:hAnsi="ISOCPEUR"/>
                        <w:i/>
                        <w:sz w:val="18"/>
                        <w:szCs w:val="20"/>
                        <w:lang w:val="uk-UA" w:eastAsia="ru-RU"/>
                      </w:rPr>
                      <w:t xml:space="preserve"> </w:t>
                    </w:r>
                    <w:proofErr w:type="spellStart"/>
                    <w:r w:rsidRPr="00061E43">
                      <w:rPr>
                        <w:rFonts w:ascii="ISOCPEUR" w:eastAsia="Times New Roman" w:hAnsi="ISOCPEUR"/>
                        <w:i/>
                        <w:sz w:val="18"/>
                        <w:szCs w:val="20"/>
                        <w:lang w:val="uk-UA" w:eastAsia="ru-RU"/>
                      </w:rPr>
                      <w:t>Разраб</w:t>
                    </w:r>
                    <w:proofErr w:type="spellEnd"/>
                    <w:r w:rsidRPr="00B41973"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  <w:t>.</w:t>
                    </w:r>
                  </w:p>
                </w:txbxContent>
              </v:textbox>
            </v:rect>
            <v:rect id="Rectangle 1108" o:spid="_x0000_s1070" style="position:absolute;left:9320;top:19242;width:10718;height:20000;visibility:visible" filled="f" stroked="f">
              <o:lock v:ext="edit" aspectratio="t"/>
              <v:textbox style="mso-next-textbox:#Rectangle 1108" inset="1pt,1pt,1pt,1pt">
                <w:txbxContent>
                  <w:p w14:paraId="237714F7" w14:textId="65DABF71" w:rsidR="008140EF" w:rsidRPr="003E2050" w:rsidRDefault="0001568F" w:rsidP="00200B01">
                    <w:pPr>
                      <w:spacing w:after="160" w:line="259" w:lineRule="auto"/>
                      <w:ind w:firstLine="0"/>
                      <w:jc w:val="left"/>
                      <w:rPr>
                        <w:i/>
                        <w:sz w:val="15"/>
                        <w:szCs w:val="15"/>
                      </w:rPr>
                    </w:pPr>
                    <w:r>
                      <w:rPr>
                        <w:rFonts w:ascii="ISOCPEUR" w:eastAsiaTheme="minorHAnsi" w:hAnsi="ISOCPEUR"/>
                        <w:i/>
                        <w:sz w:val="18"/>
                        <w:szCs w:val="18"/>
                      </w:rPr>
                      <w:t>Ямбаршева</w:t>
                    </w:r>
                    <w:r w:rsidR="009E51BC">
                      <w:rPr>
                        <w:rFonts w:ascii="ISOCPEUR" w:eastAsiaTheme="minorHAnsi" w:hAnsi="ISOCPEUR"/>
                        <w:i/>
                        <w:sz w:val="18"/>
                        <w:szCs w:val="18"/>
                      </w:rPr>
                      <w:t xml:space="preserve"> </w:t>
                    </w:r>
                    <w:proofErr w:type="gramStart"/>
                    <w:r>
                      <w:rPr>
                        <w:rFonts w:ascii="ISOCPEUR" w:eastAsiaTheme="minorHAnsi" w:hAnsi="ISOCPEUR"/>
                        <w:i/>
                        <w:sz w:val="18"/>
                        <w:szCs w:val="18"/>
                      </w:rPr>
                      <w:t>К</w:t>
                    </w:r>
                    <w:r w:rsidR="009E51BC">
                      <w:rPr>
                        <w:rFonts w:ascii="ISOCPEUR" w:eastAsiaTheme="minorHAnsi" w:hAnsi="ISOCPEUR"/>
                        <w:i/>
                        <w:sz w:val="18"/>
                        <w:szCs w:val="18"/>
                      </w:rPr>
                      <w:t>.</w:t>
                    </w:r>
                    <w:r>
                      <w:rPr>
                        <w:rFonts w:ascii="ISOCPEUR" w:eastAsiaTheme="minorHAnsi" w:hAnsi="ISOCPEUR"/>
                        <w:i/>
                        <w:sz w:val="18"/>
                        <w:szCs w:val="18"/>
                      </w:rPr>
                      <w:t>В</w:t>
                    </w:r>
                    <w:proofErr w:type="gramEnd"/>
                  </w:p>
                </w:txbxContent>
              </v:textbox>
            </v:rect>
          </v:group>
          <v:group id="Group 34" o:spid="_x0000_s1071" alt="" style="position:absolute;left:39;top:18614;width:4856;height:314" coordorigin="39,18614" coordsize="20239,20325">
            <o:lock v:ext="edit" aspectratio="t"/>
            <v:rect id="Rectangle 35" o:spid="_x0000_s1072" style="position:absolute;left:39;top:18614;width:8856;height:20000;visibility:visible" filled="f" stroked="f">
              <o:lock v:ext="edit" aspectratio="t"/>
              <v:textbox style="mso-next-textbox:#Rectangle 35" inset="1pt,1pt,1pt,1pt">
                <w:txbxContent>
                  <w:p w14:paraId="1064FA52" w14:textId="77777777" w:rsidR="008140EF" w:rsidRPr="00820ED5" w:rsidRDefault="008140EF" w:rsidP="00200B01">
                    <w:pPr>
                      <w:spacing w:after="0" w:line="240" w:lineRule="auto"/>
                      <w:ind w:firstLine="0"/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</w:pPr>
                    <w:r w:rsidRPr="00820ED5"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  <w:t xml:space="preserve"> </w:t>
                    </w:r>
                    <w:proofErr w:type="spellStart"/>
                    <w:r w:rsidRPr="00061E43">
                      <w:rPr>
                        <w:rFonts w:ascii="ISOCPEUR" w:eastAsia="Times New Roman" w:hAnsi="ISOCPEUR"/>
                        <w:i/>
                        <w:sz w:val="18"/>
                        <w:szCs w:val="20"/>
                        <w:lang w:val="uk-UA" w:eastAsia="ru-RU"/>
                      </w:rPr>
                      <w:t>Провер</w:t>
                    </w:r>
                    <w:proofErr w:type="spellEnd"/>
                    <w:r w:rsidRPr="00820ED5"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  <w:t>.</w:t>
                    </w:r>
                  </w:p>
                </w:txbxContent>
              </v:textbox>
            </v:rect>
            <v:rect id="Rectangle 1111" o:spid="_x0000_s1073" style="position:absolute;left:9175;top:18939;width:11103;height:20000;visibility:visible" filled="f" stroked="f">
              <o:lock v:ext="edit" aspectratio="t"/>
              <v:textbox style="mso-next-textbox:#Rectangle 1111" inset="1pt,1pt,1pt,1pt">
                <w:txbxContent>
                  <w:p w14:paraId="196842D4" w14:textId="4C9712B8" w:rsidR="008140EF" w:rsidRPr="00843E1C" w:rsidRDefault="00E60C87" w:rsidP="00200B01">
                    <w:pPr>
                      <w:spacing w:after="0" w:line="240" w:lineRule="auto"/>
                      <w:ind w:firstLine="0"/>
                      <w:jc w:val="center"/>
                      <w:rPr>
                        <w:rFonts w:ascii="ISOCPEUR" w:eastAsia="Times New Roman" w:hAnsi="ISOCPEUR"/>
                        <w:i/>
                        <w:sz w:val="18"/>
                        <w:szCs w:val="18"/>
                        <w:lang w:val="en-US" w:eastAsia="ru-RU"/>
                      </w:rPr>
                    </w:pPr>
                    <w:r>
                      <w:rPr>
                        <w:rFonts w:ascii="ISOCPEUR" w:eastAsia="Times New Roman" w:hAnsi="ISOCPEUR"/>
                        <w:i/>
                        <w:sz w:val="18"/>
                        <w:szCs w:val="18"/>
                        <w:lang w:eastAsia="ru-RU"/>
                      </w:rPr>
                      <w:t>Родионов К. В</w:t>
                    </w:r>
                    <w:r w:rsidR="008140EF">
                      <w:rPr>
                        <w:rFonts w:ascii="ISOCPEUR" w:eastAsia="Times New Roman" w:hAnsi="ISOCPEUR"/>
                        <w:i/>
                        <w:sz w:val="18"/>
                        <w:szCs w:val="18"/>
                        <w:lang w:eastAsia="ru-RU"/>
                      </w:rPr>
                      <w:t>.</w:t>
                    </w:r>
                  </w:p>
                </w:txbxContent>
              </v:textbox>
            </v:rect>
          </v:group>
          <v:group id="Group 37" o:spid="_x0000_s1074" alt="" style="position:absolute;left:39;top:18969;width:4801;height:309" coordorigin="39,18969" coordsize="19999,20000">
            <o:lock v:ext="edit" aspectratio="t"/>
            <v:rect id="Rectangle 38" o:spid="_x0000_s1075" style="position:absolute;left:39;top:18969;width:8856;height:20000;visibility:visible" filled="f" stroked="f">
              <o:lock v:ext="edit" aspectratio="t"/>
              <v:textbox style="mso-next-textbox:#Rectangle 38" inset="1pt,1pt,1pt,1pt">
                <w:txbxContent>
                  <w:p w14:paraId="3E98D2D7" w14:textId="77777777" w:rsidR="008140EF" w:rsidRPr="00820ED5" w:rsidRDefault="008140EF" w:rsidP="00200B01">
                    <w:pPr>
                      <w:spacing w:after="0" w:line="240" w:lineRule="auto"/>
                      <w:ind w:firstLine="0"/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</w:pPr>
                    <w:r w:rsidRPr="00820ED5"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  <w:t xml:space="preserve"> </w:t>
                    </w:r>
                    <w:proofErr w:type="spellStart"/>
                    <w:r w:rsidRPr="00061E43">
                      <w:rPr>
                        <w:rFonts w:ascii="ISOCPEUR" w:eastAsia="Times New Roman" w:hAnsi="ISOCPEUR"/>
                        <w:i/>
                        <w:sz w:val="18"/>
                        <w:szCs w:val="20"/>
                        <w:lang w:val="uk-UA" w:eastAsia="ru-RU"/>
                      </w:rPr>
                      <w:t>Реценз</w:t>
                    </w:r>
                    <w:proofErr w:type="spellEnd"/>
                    <w:r w:rsidRPr="00820ED5"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  <w:t>.</w:t>
                    </w:r>
                  </w:p>
                </w:txbxContent>
              </v:textbox>
            </v:rect>
            <v:rect id="Rectangle 39" o:spid="_x0000_s1076" style="position:absolute;left:9320;top:18969;width:10718;height:20000;visibility:visible" filled="f" stroked="f">
              <o:lock v:ext="edit" aspectratio="t"/>
              <v:textbox style="mso-next-textbox:#Rectangle 39" inset="1pt,1pt,1pt,1pt">
                <w:txbxContent>
                  <w:p w14:paraId="532598B0" w14:textId="77777777" w:rsidR="008140EF" w:rsidRDefault="008140EF" w:rsidP="00200B01">
                    <w:pPr>
                      <w:spacing w:after="0" w:line="240" w:lineRule="auto"/>
                      <w:ind w:firstLine="0"/>
                      <w:rPr>
                        <w:rFonts w:ascii="ISOCPEUR" w:eastAsia="Times New Roman" w:hAnsi="ISOCPEUR"/>
                        <w:i/>
                        <w:sz w:val="18"/>
                        <w:szCs w:val="20"/>
                        <w:lang w:eastAsia="ru-RU"/>
                      </w:rPr>
                    </w:pPr>
                  </w:p>
                </w:txbxContent>
              </v:textbox>
            </v:rect>
          </v:group>
          <v:group id="Group 40" o:spid="_x0000_s1077" alt="" style="position:absolute;left:39;top:19314;width:4801;height:310" coordorigin="39,19314" coordsize="19999,20000">
            <o:lock v:ext="edit" aspectratio="t"/>
            <v:rect id="Rectangle 41" o:spid="_x0000_s1078" style="position:absolute;left:39;top:19314;width:8856;height:20000;visibility:visible" filled="f" stroked="f">
              <o:lock v:ext="edit" aspectratio="t"/>
              <v:textbox style="mso-next-textbox:#Rectangle 41" inset="1pt,1pt,1pt,1pt">
                <w:txbxContent>
                  <w:p w14:paraId="3D37E9FB" w14:textId="77777777" w:rsidR="008140EF" w:rsidRPr="00061E43" w:rsidRDefault="008140EF" w:rsidP="00200B01">
                    <w:pPr>
                      <w:spacing w:after="0" w:line="240" w:lineRule="auto"/>
                      <w:ind w:firstLine="0"/>
                      <w:rPr>
                        <w:rFonts w:ascii="ISOCPEUR" w:eastAsia="Times New Roman" w:hAnsi="ISOCPEUR"/>
                        <w:i/>
                        <w:sz w:val="18"/>
                        <w:szCs w:val="20"/>
                        <w:lang w:val="uk-UA" w:eastAsia="ru-RU"/>
                      </w:rPr>
                    </w:pPr>
                    <w:r w:rsidRPr="00820ED5"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  <w:t xml:space="preserve"> </w:t>
                    </w:r>
                    <w:r w:rsidRPr="00061E43">
                      <w:rPr>
                        <w:rFonts w:ascii="ISOCPEUR" w:eastAsia="Times New Roman" w:hAnsi="ISOCPEUR"/>
                        <w:i/>
                        <w:sz w:val="18"/>
                        <w:szCs w:val="20"/>
                        <w:lang w:val="uk-UA" w:eastAsia="ru-RU"/>
                      </w:rPr>
                      <w:t>Н. Контр.</w:t>
                    </w:r>
                  </w:p>
                </w:txbxContent>
              </v:textbox>
            </v:rect>
            <v:rect id="Rectangle 1117" o:spid="_x0000_s1079" style="position:absolute;left:9320;top:19314;width:10718;height:20000;visibility:visible" filled="f" stroked="f">
              <o:lock v:ext="edit" aspectratio="t"/>
              <v:textbox style="mso-next-textbox:#Rectangle 1117" inset="1pt,1pt,1pt,1pt">
                <w:txbxContent>
                  <w:p w14:paraId="2A0BD770" w14:textId="77777777" w:rsidR="008140EF" w:rsidRDefault="008140EF" w:rsidP="00200B01">
                    <w:pPr>
                      <w:spacing w:after="0" w:line="240" w:lineRule="auto"/>
                      <w:ind w:firstLine="0"/>
                      <w:rPr>
                        <w:rFonts w:ascii="ISOCPEUR" w:eastAsia="Times New Roman" w:hAnsi="ISOCPEUR"/>
                        <w:i/>
                        <w:sz w:val="18"/>
                        <w:szCs w:val="20"/>
                        <w:lang w:eastAsia="ru-RU"/>
                      </w:rPr>
                    </w:pPr>
                  </w:p>
                </w:txbxContent>
              </v:textbox>
            </v:rect>
          </v:group>
          <v:group id="Group 43" o:spid="_x0000_s1080" alt="" style="position:absolute;left:39;top:19660;width:4801;height:309" coordorigin="39,19660" coordsize="19999,20000">
            <o:lock v:ext="edit" aspectratio="t"/>
            <v:rect id="Rectangle 1119" o:spid="_x0000_s1081" style="position:absolute;left:39;top:19660;width:8856;height:20000;visibility:visible" filled="f" stroked="f">
              <o:lock v:ext="edit" aspectratio="t"/>
              <v:textbox style="mso-next-textbox:#Rectangle 1119" inset="1pt,1pt,1pt,1pt">
                <w:txbxContent>
                  <w:p w14:paraId="031A8B30" w14:textId="77777777" w:rsidR="008140EF" w:rsidRPr="00820ED5" w:rsidRDefault="008140EF" w:rsidP="00200B01">
                    <w:pPr>
                      <w:spacing w:after="0" w:line="240" w:lineRule="auto"/>
                      <w:ind w:firstLine="0"/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</w:pPr>
                    <w:r w:rsidRPr="00820ED5"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  <w:t xml:space="preserve"> </w:t>
                    </w:r>
                    <w:proofErr w:type="spellStart"/>
                    <w:r w:rsidRPr="00061E43">
                      <w:rPr>
                        <w:rFonts w:ascii="ISOCPEUR" w:eastAsia="Times New Roman" w:hAnsi="ISOCPEUR"/>
                        <w:i/>
                        <w:sz w:val="18"/>
                        <w:szCs w:val="20"/>
                        <w:lang w:val="uk-UA" w:eastAsia="ru-RU"/>
                      </w:rPr>
                      <w:t>Утверд</w:t>
                    </w:r>
                    <w:proofErr w:type="spellEnd"/>
                    <w:r w:rsidRPr="00820ED5">
                      <w:rPr>
                        <w:rFonts w:eastAsia="Times New Roman"/>
                        <w:i/>
                        <w:sz w:val="18"/>
                        <w:szCs w:val="20"/>
                        <w:lang w:val="uk-UA" w:eastAsia="ru-RU"/>
                      </w:rPr>
                      <w:t>.</w:t>
                    </w:r>
                  </w:p>
                </w:txbxContent>
              </v:textbox>
            </v:rect>
            <v:rect id="Rectangle 45" o:spid="_x0000_s1082" style="position:absolute;left:9320;top:19660;width:10718;height:20000;visibility:visible" filled="f" stroked="f">
              <o:lock v:ext="edit" aspectratio="t"/>
              <v:textbox style="mso-next-textbox:#Rectangle 45" inset="1pt,1pt,1pt,1pt">
                <w:txbxContent>
                  <w:p w14:paraId="21AF6595" w14:textId="77777777" w:rsidR="008140EF" w:rsidRDefault="008140EF" w:rsidP="00200B01">
                    <w:pPr>
                      <w:spacing w:after="0" w:line="240" w:lineRule="auto"/>
                      <w:ind w:firstLine="0"/>
                      <w:rPr>
                        <w:rFonts w:ascii="ISOCPEUR" w:eastAsia="Times New Roman" w:hAnsi="ISOCPEUR"/>
                        <w:i/>
                        <w:sz w:val="18"/>
                        <w:szCs w:val="20"/>
                        <w:lang w:eastAsia="ru-RU"/>
                      </w:rPr>
                    </w:pPr>
                  </w:p>
                </w:txbxContent>
              </v:textbox>
            </v:rect>
          </v:group>
          <v:line id="Line 216" o:spid="_x0000_s1083" style="position:absolute;visibility:visible" from="14208,18239" to="14210,19979" o:connectortype="straight" strokeweight="2pt">
            <v:path arrowok="f"/>
            <o:lock v:ext="edit" aspectratio="t" shapetype="f"/>
          </v:line>
          <v:rect id="Rectangle 47" o:spid="_x0000_s1084" style="position:absolute;left:7796;top:18233;width:6448;height:1767;visibility:visible" filled="f" stroked="f">
            <o:lock v:ext="edit" aspectratio="t"/>
            <v:textbox style="mso-next-textbox:#Rectangle 47" inset="1pt,1pt,1pt,1pt">
              <w:txbxContent>
                <w:p w14:paraId="77E3A4CF" w14:textId="34EC6C1C" w:rsidR="008140EF" w:rsidRPr="0001568F" w:rsidRDefault="0001568F" w:rsidP="0001568F">
                  <w:pPr>
                    <w:spacing w:before="240" w:after="0" w:line="240" w:lineRule="auto"/>
                    <w:ind w:hanging="142"/>
                    <w:jc w:val="center"/>
                    <w:rPr>
                      <w:rFonts w:ascii="ISOCPEUR" w:eastAsia="Times New Roman" w:hAnsi="ISOCPEUR"/>
                      <w:i/>
                      <w:sz w:val="22"/>
                      <w:lang w:eastAsia="ru-RU"/>
                    </w:rPr>
                  </w:pPr>
                  <w:r>
                    <w:rPr>
                      <w:rFonts w:ascii="ISOCPEUR" w:eastAsia="Times New Roman" w:hAnsi="ISOCPEUR"/>
                      <w:i/>
                      <w:sz w:val="22"/>
                      <w:lang w:eastAsia="ru-RU"/>
                    </w:rPr>
                    <w:t xml:space="preserve">Модуль ИС для управления графическими файлами с использованием ИИ и интеграцией </w:t>
                  </w:r>
                  <w:r>
                    <w:rPr>
                      <w:rFonts w:ascii="ISOCPEUR" w:eastAsia="Times New Roman" w:hAnsi="ISOCPEUR"/>
                      <w:i/>
                      <w:sz w:val="22"/>
                      <w:lang w:val="en-US" w:eastAsia="ru-RU"/>
                    </w:rPr>
                    <w:t>CRM</w:t>
                  </w:r>
                  <w:r>
                    <w:rPr>
                      <w:rFonts w:ascii="ISOCPEUR" w:eastAsia="Times New Roman" w:hAnsi="ISOCPEUR"/>
                      <w:i/>
                      <w:sz w:val="22"/>
                      <w:lang w:eastAsia="ru-RU"/>
                    </w:rPr>
                    <w:t xml:space="preserve"> </w:t>
                  </w:r>
                  <w:r>
                    <w:rPr>
                      <w:rFonts w:ascii="ISOCPEUR" w:eastAsia="Times New Roman" w:hAnsi="ISOCPEUR"/>
                      <w:i/>
                      <w:sz w:val="22"/>
                      <w:lang w:val="en-US" w:eastAsia="ru-RU"/>
                    </w:rPr>
                    <w:t>ELMA</w:t>
                  </w:r>
                </w:p>
              </w:txbxContent>
            </v:textbox>
          </v:rect>
          <v:line id="Line 218" o:spid="_x0000_s1085" style="position:absolute;visibility:visible" from="14221,18587" to="19990,18588" o:connectortype="straight" strokeweight="2pt">
            <v:path arrowok="f"/>
            <o:lock v:ext="edit" aspectratio="t" shapetype="f"/>
          </v:line>
          <v:line id="Line 219" o:spid="_x0000_s1086" style="position:absolute;visibility:visible" from="14219,18939" to="19988,18941" o:connectortype="straight" strokeweight="2pt">
            <v:path arrowok="f"/>
            <o:lock v:ext="edit" aspectratio="t" shapetype="f"/>
          </v:line>
          <v:line id="Line 220" o:spid="_x0000_s1087" style="position:absolute;visibility:visible" from="17487,18239" to="17490,18932" o:connectortype="straight" strokeweight="2pt">
            <v:path arrowok="f"/>
            <o:lock v:ext="edit" aspectratio="t" shapetype="f"/>
          </v:line>
          <v:rect id="Rectangle 51" o:spid="_x0000_s1088" style="position:absolute;left:14295;top:18258;width:1474;height:309;visibility:visible" filled="f" stroked="f">
            <o:lock v:ext="edit" aspectratio="t"/>
            <v:textbox style="mso-next-textbox:#Rectangle 51" inset="1pt,1pt,1pt,1pt">
              <w:txbxContent>
                <w:p w14:paraId="113A6FA6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proofErr w:type="spellStart"/>
                  <w:r w:rsidRPr="00061E43"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  <w:t>Литер</w:t>
                  </w:r>
                  <w:proofErr w:type="spellEnd"/>
                </w:p>
              </w:txbxContent>
            </v:textbox>
          </v:rect>
          <v:rect id="Rectangle 1127" o:spid="_x0000_s1089" style="position:absolute;left:17577;top:18258;width:2327;height:309;visibility:visible" filled="f" stroked="f">
            <o:lock v:ext="edit" aspectratio="t"/>
            <v:textbox style="mso-next-textbox:#Rectangle 1127" inset="1pt,1pt,1pt,1pt">
              <w:txbxContent>
                <w:p w14:paraId="06BF609C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r w:rsidRPr="00061E43">
                    <w:rPr>
                      <w:rFonts w:ascii="ISOCPEUR" w:eastAsia="Times New Roman" w:hAnsi="ISOCPEUR"/>
                      <w:i/>
                      <w:sz w:val="18"/>
                      <w:szCs w:val="20"/>
                      <w:lang w:val="uk-UA" w:eastAsia="ru-RU"/>
                    </w:rPr>
                    <w:t>Листов</w:t>
                  </w:r>
                </w:p>
              </w:txbxContent>
            </v:textbox>
          </v:rect>
          <v:rect id="Rectangle 53" o:spid="_x0000_s1090" style="position:absolute;left:17591;top:18613;width:2326;height:309;visibility:visible" filled="f" stroked="f">
            <o:lock v:ext="edit" aspectratio="t"/>
            <v:textbox style="mso-next-textbox:#Rectangle 53" inset="1pt,1pt,1pt,1pt">
              <w:txbxContent>
                <w:p w14:paraId="077EF088" w14:textId="28B7E8A7" w:rsidR="008140EF" w:rsidRPr="004534E8" w:rsidRDefault="00306028" w:rsidP="00200B01">
                  <w:pPr>
                    <w:spacing w:after="0" w:line="240" w:lineRule="auto"/>
                    <w:ind w:firstLine="0"/>
                    <w:jc w:val="center"/>
                    <w:rPr>
                      <w:rFonts w:ascii="ISOCPEUR" w:eastAsia="Times New Roman" w:hAnsi="ISOCPEUR"/>
                      <w:i/>
                      <w:sz w:val="18"/>
                      <w:szCs w:val="20"/>
                      <w:lang w:eastAsia="ru-RU"/>
                    </w:rPr>
                  </w:pPr>
                  <w:r>
                    <w:rPr>
                      <w:rFonts w:ascii="ISOCPEUR" w:eastAsia="Times New Roman" w:hAnsi="ISOCPEUR"/>
                      <w:i/>
                      <w:sz w:val="18"/>
                      <w:szCs w:val="20"/>
                      <w:lang w:eastAsia="ru-RU"/>
                    </w:rPr>
                    <w:t>40</w:t>
                  </w:r>
                </w:p>
              </w:txbxContent>
            </v:textbox>
          </v:rect>
          <v:line id="Line 54" o:spid="_x0000_s1091" style="position:absolute;visibility:visible" from="14755,18594" to="14757,18932" o:connectortype="straight" strokeweight="1pt">
            <v:path arrowok="f"/>
            <o:lock v:ext="edit" aspectratio="t" shapetype="f"/>
          </v:line>
          <v:line id="Line 55" o:spid="_x0000_s1092" style="position:absolute;visibility:visible" from="15301,18595" to="15303,18933" o:connectortype="straight" strokeweight="1pt">
            <v:path arrowok="f"/>
            <o:lock v:ext="edit" aspectratio="t" shapetype="f"/>
          </v:line>
          <v:rect id="Rectangle 226" o:spid="_x0000_s1093" style="position:absolute;left:14221;top:18969;width:5779;height:2271;visibility:visible" filled="f" stroked="f">
            <o:lock v:ext="edit" aspectratio="t"/>
            <v:textbox style="mso-next-textbox:#Rectangle 226" inset="1pt,1pt,1pt,1pt">
              <w:txbxContent>
                <w:p w14:paraId="0BF0C227" w14:textId="77777777" w:rsidR="008140EF" w:rsidRPr="00527D99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szCs w:val="28"/>
                      <w:lang w:eastAsia="ru-RU"/>
                    </w:rPr>
                  </w:pPr>
                  <w:r w:rsidRPr="00527D99">
                    <w:rPr>
                      <w:rFonts w:ascii="ISOCPEUR" w:eastAsia="Times New Roman" w:hAnsi="ISOCPEUR"/>
                      <w:i/>
                      <w:szCs w:val="28"/>
                      <w:lang w:eastAsia="ru-RU"/>
                    </w:rPr>
                    <w:t>Кафедра САУ,</w:t>
                  </w:r>
                </w:p>
                <w:p w14:paraId="2E5507E5" w14:textId="14D5C946" w:rsidR="008140EF" w:rsidRPr="00527D99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ascii="ISOCPEUR" w:eastAsia="Times New Roman" w:hAnsi="ISOCPEUR"/>
                      <w:i/>
                      <w:sz w:val="24"/>
                      <w:szCs w:val="24"/>
                      <w:lang w:eastAsia="ru-RU"/>
                    </w:rPr>
                  </w:pPr>
                  <w:r w:rsidRPr="00527D99">
                    <w:rPr>
                      <w:rFonts w:ascii="ISOCPEUR" w:eastAsia="Times New Roman" w:hAnsi="ISOCPEUR"/>
                      <w:i/>
                      <w:sz w:val="24"/>
                      <w:szCs w:val="24"/>
                      <w:lang w:eastAsia="ru-RU"/>
                    </w:rPr>
                    <w:t>группа ИТб-</w:t>
                  </w:r>
                  <w:r>
                    <w:rPr>
                      <w:rFonts w:ascii="ISOCPEUR" w:eastAsia="Times New Roman" w:hAnsi="ISOCPEUR"/>
                      <w:i/>
                      <w:sz w:val="24"/>
                      <w:szCs w:val="24"/>
                      <w:lang w:eastAsia="ru-RU"/>
                    </w:rPr>
                    <w:t>4</w:t>
                  </w:r>
                  <w:r w:rsidRPr="00527D99">
                    <w:rPr>
                      <w:rFonts w:ascii="ISOCPEUR" w:eastAsia="Times New Roman" w:hAnsi="ISOCPEUR"/>
                      <w:i/>
                      <w:sz w:val="24"/>
                      <w:szCs w:val="24"/>
                      <w:lang w:eastAsia="ru-RU"/>
                    </w:rPr>
                    <w:t>30</w:t>
                  </w:r>
                  <w:r w:rsidR="0001568F">
                    <w:rPr>
                      <w:rFonts w:ascii="ISOCPEUR" w:eastAsia="Times New Roman" w:hAnsi="ISOCPEUR"/>
                      <w:i/>
                      <w:sz w:val="24"/>
                      <w:szCs w:val="24"/>
                      <w:lang w:val="en-US" w:eastAsia="ru-RU"/>
                    </w:rPr>
                    <w:t>1</w:t>
                  </w:r>
                  <w:r w:rsidRPr="00527D99">
                    <w:rPr>
                      <w:rFonts w:ascii="ISOCPEUR" w:eastAsia="Times New Roman" w:hAnsi="ISOCPEUR"/>
                      <w:i/>
                      <w:sz w:val="24"/>
                      <w:szCs w:val="24"/>
                      <w:lang w:eastAsia="ru-RU"/>
                    </w:rPr>
                    <w:t>-01-00</w:t>
                  </w:r>
                </w:p>
                <w:p w14:paraId="0F1C98BD" w14:textId="77777777" w:rsidR="008140EF" w:rsidRPr="00820ED5" w:rsidRDefault="008140EF" w:rsidP="00200B01">
                  <w:pPr>
                    <w:spacing w:after="160" w:line="259" w:lineRule="auto"/>
                    <w:ind w:firstLine="0"/>
                    <w:jc w:val="center"/>
                    <w:rPr>
                      <w:i/>
                      <w:sz w:val="22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  <w:bookmarkEnd w:id="2"/>
    <w:bookmarkEnd w:id="3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C7F6E" w14:textId="3A13E7C8" w:rsidR="008140EF" w:rsidRDefault="00000000">
    <w:pP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hAnsi="Calibri"/>
        <w:sz w:val="22"/>
      </w:rPr>
    </w:pPr>
    <w:r>
      <w:rPr>
        <w:noProof/>
      </w:rPr>
      <w:pict w14:anchorId="41775E6A">
        <v:group id="Группа 1821" o:spid="_x0000_s1025" alt="" style="position:absolute;margin-left:0;margin-top:16.7pt;width:518.8pt;height:808.35pt;z-index:251578880;mso-position-horizontal:center;mso-position-horizontal-relative:margin;mso-position-vertical-relative:page" coordsize="20000,20151">
          <o:lock v:ext="edit" aspectratio="t"/>
          <v:rect id="Rectangle 78" o:spid="_x0000_s1026" style="position:absolute;width:20000;height:20000;visibility:visible" filled="f" strokeweight="2pt">
            <o:lock v:ext="edit" aspectratio="t"/>
          </v:rect>
          <v:line id="Line 79" o:spid="_x0000_s1027" style="position:absolute;visibility:visible" from="1093,18949" to="1095,19989" o:connectortype="straight" strokeweight="2pt">
            <v:path arrowok="f"/>
            <o:lock v:ext="edit" aspectratio="t" shapetype="f"/>
          </v:line>
          <v:line id="Line 80" o:spid="_x0000_s1028" style="position:absolute;visibility:visible" from="10,18941" to="19977,18942" o:connectortype="straight" strokeweight="2pt">
            <v:path arrowok="f"/>
            <o:lock v:ext="edit" aspectratio="t" shapetype="f"/>
          </v:line>
          <v:line id="Line 81" o:spid="_x0000_s1029" style="position:absolute;visibility:visible" from="2186,18949" to="2188,19989" o:connectortype="straight" strokeweight="2pt">
            <v:path arrowok="f"/>
            <o:lock v:ext="edit" aspectratio="t" shapetype="f"/>
          </v:line>
          <v:line id="Line 82" o:spid="_x0000_s1030" style="position:absolute;visibility:visible" from="4919,18949" to="4921,19989" o:connectortype="straight" strokeweight="2pt">
            <v:path arrowok="f"/>
            <o:lock v:ext="edit" aspectratio="t" shapetype="f"/>
          </v:line>
          <v:line id="Line 83" o:spid="_x0000_s1031" style="position:absolute;visibility:visible" from="6557,18959" to="6559,19989" o:connectortype="straight" strokeweight="2pt">
            <v:path arrowok="f"/>
            <o:lock v:ext="edit" aspectratio="t" shapetype="f"/>
          </v:line>
          <v:line id="Line 84" o:spid="_x0000_s1032" style="position:absolute;visibility:visible" from="7650,18949" to="7652,19979" o:connectortype="straight" strokeweight="2pt">
            <v:path arrowok="f"/>
            <o:lock v:ext="edit" aspectratio="t" shapetype="f"/>
          </v:line>
          <v:line id="Line 85" o:spid="_x0000_s1033" style="position:absolute;visibility:visible" from="18905,18949" to="18909,19989" o:connectortype="straight" strokeweight="2pt">
            <v:path arrowok="f"/>
            <o:lock v:ext="edit" aspectratio="t" shapetype="f"/>
          </v:line>
          <v:line id="Line 86" o:spid="_x0000_s1034" style="position:absolute;visibility:visible" from="10,19293" to="7631,19295" o:connectortype="straight" strokeweight="1pt">
            <v:path arrowok="f"/>
            <o:lock v:ext="edit" aspectratio="t" shapetype="f"/>
          </v:line>
          <v:line id="Line 87" o:spid="_x0000_s1035" style="position:absolute;visibility:visible" from="10,19646" to="7631,19647" o:connectortype="straight" strokeweight="2pt">
            <v:path arrowok="f"/>
            <o:lock v:ext="edit" aspectratio="t" shapetype="f"/>
          </v:line>
          <v:line id="Line 88" o:spid="_x0000_s1036" style="position:absolute;visibility:visible" from="18919,19296" to="19990,19297" o:connectortype="straight" strokeweight="1pt">
            <v:path arrowok="f"/>
            <o:lock v:ext="edit" aspectratio="t" shapetype="f"/>
          </v:line>
          <v:rect id="Rectangle 254" o:spid="_x0000_s1037" style="position:absolute;left:54;top:19660;width:1000;height:309;visibility:visible" filled="f" stroked="f">
            <o:lock v:ext="edit" aspectratio="t"/>
            <v:textbox style="mso-next-textbox:#Rectangle 254" inset="1pt,1pt,1pt,1pt">
              <w:txbxContent>
                <w:p w14:paraId="1DE109F1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proofErr w:type="spellStart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Изм</w:t>
                  </w:r>
                  <w:proofErr w:type="spellEnd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.</w:t>
                  </w:r>
                </w:p>
              </w:txbxContent>
            </v:textbox>
          </v:rect>
          <v:rect id="Rectangle 1076" o:spid="_x0000_s1038" style="position:absolute;left:1139;top:19660;width:1001;height:309;visibility:visible" filled="f" stroked="f">
            <o:lock v:ext="edit" aspectratio="t"/>
            <v:textbox style="mso-next-textbox:#Rectangle 1076" inset="1pt,1pt,1pt,1pt">
              <w:txbxContent>
                <w:p w14:paraId="0C19313A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Лист</w:t>
                  </w:r>
                </w:p>
              </w:txbxContent>
            </v:textbox>
          </v:rect>
          <v:rect id="Rectangle 91" o:spid="_x0000_s1039" style="position:absolute;left:2267;top:19660;width:2573;height:309;visibility:visible" filled="f" stroked="f">
            <o:lock v:ext="edit" aspectratio="t"/>
            <v:textbox inset="1pt,1pt,1pt,1pt">
              <w:txbxContent>
                <w:p w14:paraId="46FB1962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 xml:space="preserve">№ </w:t>
                  </w:r>
                  <w:proofErr w:type="spellStart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докум</w:t>
                  </w:r>
                  <w:proofErr w:type="spellEnd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 xml:space="preserve">.№ </w:t>
                  </w:r>
                  <w:proofErr w:type="spellStart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докум</w:t>
                  </w:r>
                  <w:proofErr w:type="spellEnd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.</w:t>
                  </w:r>
                </w:p>
              </w:txbxContent>
            </v:textbox>
          </v:rect>
          <v:rect id="Rectangle 251" o:spid="_x0000_s1040" style="position:absolute;left:4983;top:19660;width:1534;height:309;visibility:visible" filled="f" stroked="f">
            <o:lock v:ext="edit" aspectratio="t"/>
            <v:textbox style="mso-next-textbox:#Rectangle 251" inset="1pt,1pt,1pt,1pt">
              <w:txbxContent>
                <w:p w14:paraId="360EB489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proofErr w:type="spellStart"/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079" o:spid="_x0000_s1041" style="position:absolute;left:6604;top:19660;width:1000;height:309;visibility:visible" filled="f" stroked="f">
            <o:lock v:ext="edit" aspectratio="t"/>
            <v:textbox style="mso-next-textbox:#Rectangle 1079" inset="1pt,1pt,1pt,1pt">
              <w:txbxContent>
                <w:p w14:paraId="7F459AE8" w14:textId="77777777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Дата</w:t>
                  </w:r>
                </w:p>
              </w:txbxContent>
            </v:textbox>
          </v:rect>
          <v:rect id="Rectangle 94" o:spid="_x0000_s1042" style="position:absolute;left:18949;top:18977;width:1000;height:1174;visibility:visible" filled="f" stroked="f">
            <o:lock v:ext="edit" aspectratio="t"/>
            <v:textbox inset="1pt,1pt,1pt,1pt">
              <w:txbxContent>
                <w:p w14:paraId="6E1EB89C" w14:textId="1A8E069E" w:rsidR="008140EF" w:rsidRPr="00820ED5" w:rsidRDefault="008140EF" w:rsidP="00200B01">
                  <w:pPr>
                    <w:spacing w:after="0" w:line="240" w:lineRule="auto"/>
                    <w:ind w:firstLine="0"/>
                    <w:jc w:val="center"/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</w:pPr>
                  <w:r w:rsidRPr="00820ED5">
                    <w:rPr>
                      <w:rFonts w:eastAsia="Times New Roman"/>
                      <w:i/>
                      <w:sz w:val="18"/>
                      <w:szCs w:val="20"/>
                      <w:lang w:val="uk-UA" w:eastAsia="ru-RU"/>
                    </w:rPr>
                    <w:t>Лист</w:t>
                  </w:r>
                </w:p>
              </w:txbxContent>
            </v:textbox>
          </v:rect>
          <v:rect id="Rectangle 248" o:spid="_x0000_s1043" style="position:absolute;left:7745;top:19221;width:11075;height:592;visibility:visible" filled="f" stroked="f">
            <o:lock v:ext="edit" aspectratio="t"/>
            <v:textbox style="mso-next-textbox:#Rectangle 248" inset="1pt,1pt,1pt,1pt">
              <w:txbxContent>
                <w:p w14:paraId="2B721916" w14:textId="4EDDCDA2" w:rsidR="008140EF" w:rsidRPr="00011922" w:rsidRDefault="008140EF" w:rsidP="00200B01">
                  <w:pPr>
                    <w:spacing w:after="160" w:line="259" w:lineRule="auto"/>
                    <w:ind w:firstLine="0"/>
                    <w:jc w:val="center"/>
                    <w:rPr>
                      <w:sz w:val="40"/>
                      <w:szCs w:val="40"/>
                    </w:rPr>
                  </w:pPr>
                  <w:r w:rsidRPr="00011922">
                    <w:rPr>
                      <w:rFonts w:eastAsiaTheme="minorHAnsi"/>
                      <w:sz w:val="40"/>
                      <w:szCs w:val="40"/>
                    </w:rPr>
                    <w:t>ТПЖА. 090302.</w:t>
                  </w:r>
                  <w:r w:rsidR="0016531A">
                    <w:rPr>
                      <w:rFonts w:eastAsiaTheme="minorHAnsi"/>
                      <w:sz w:val="40"/>
                      <w:szCs w:val="40"/>
                    </w:rPr>
                    <w:t>541</w:t>
                  </w:r>
                  <w:r w:rsidRPr="00011922">
                    <w:rPr>
                      <w:rFonts w:eastAsiaTheme="minorHAnsi"/>
                      <w:sz w:val="40"/>
                      <w:szCs w:val="40"/>
                    </w:rPr>
                    <w:t xml:space="preserve"> ПЗ</w:t>
                  </w:r>
                </w:p>
                <w:p w14:paraId="53391B6F" w14:textId="77777777" w:rsidR="008140EF" w:rsidRPr="00820ED5" w:rsidRDefault="008140EF" w:rsidP="00200B01">
                  <w:pPr>
                    <w:spacing w:after="160" w:line="259" w:lineRule="auto"/>
                    <w:ind w:firstLine="0"/>
                    <w:jc w:val="left"/>
                    <w:rPr>
                      <w:sz w:val="24"/>
                      <w:szCs w:val="32"/>
                    </w:rPr>
                  </w:pPr>
                </w:p>
              </w:txbxContent>
            </v:textbox>
          </v:rect>
          <w10:wrap anchorx="margin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F0D"/>
    <w:multiLevelType w:val="hybridMultilevel"/>
    <w:tmpl w:val="D4928526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297539"/>
    <w:multiLevelType w:val="hybridMultilevel"/>
    <w:tmpl w:val="CE925148"/>
    <w:lvl w:ilvl="0" w:tplc="56D0FE9E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F126C4"/>
    <w:multiLevelType w:val="multilevel"/>
    <w:tmpl w:val="B8BA2A9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F22B7"/>
    <w:multiLevelType w:val="hybridMultilevel"/>
    <w:tmpl w:val="D80E0A46"/>
    <w:lvl w:ilvl="0" w:tplc="D564E6A2">
      <w:start w:val="1"/>
      <w:numFmt w:val="bullet"/>
      <w:lvlText w:val="–"/>
      <w:lvlJc w:val="left"/>
      <w:pPr>
        <w:ind w:left="720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63923"/>
    <w:multiLevelType w:val="hybridMultilevel"/>
    <w:tmpl w:val="69AC717A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8372AC"/>
    <w:multiLevelType w:val="hybridMultilevel"/>
    <w:tmpl w:val="252ED168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197A95"/>
    <w:multiLevelType w:val="hybridMultilevel"/>
    <w:tmpl w:val="CCC09EFE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372AE0"/>
    <w:multiLevelType w:val="hybridMultilevel"/>
    <w:tmpl w:val="402A1CF0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4039BB"/>
    <w:multiLevelType w:val="hybridMultilevel"/>
    <w:tmpl w:val="170A5EE6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302FC3"/>
    <w:multiLevelType w:val="hybridMultilevel"/>
    <w:tmpl w:val="DA78DD74"/>
    <w:lvl w:ilvl="0" w:tplc="56D0FE9E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5070AF"/>
    <w:multiLevelType w:val="hybridMultilevel"/>
    <w:tmpl w:val="9170F41A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3C7C3A"/>
    <w:multiLevelType w:val="multilevel"/>
    <w:tmpl w:val="047A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27ECB"/>
    <w:multiLevelType w:val="hybridMultilevel"/>
    <w:tmpl w:val="0BF8845E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9211856"/>
    <w:multiLevelType w:val="hybridMultilevel"/>
    <w:tmpl w:val="152CA0B2"/>
    <w:lvl w:ilvl="0" w:tplc="6172E1B4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9B535B5"/>
    <w:multiLevelType w:val="hybridMultilevel"/>
    <w:tmpl w:val="6DEA2D84"/>
    <w:lvl w:ilvl="0" w:tplc="56D0FE9E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DA550D"/>
    <w:multiLevelType w:val="hybridMultilevel"/>
    <w:tmpl w:val="0EC607FC"/>
    <w:lvl w:ilvl="0" w:tplc="6FBAAABA">
      <w:start w:val="1"/>
      <w:numFmt w:val="decimal"/>
      <w:lvlText w:val="%1"/>
      <w:lvlJc w:val="left"/>
      <w:pPr>
        <w:ind w:left="107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2A6E04CE"/>
    <w:multiLevelType w:val="multilevel"/>
    <w:tmpl w:val="E886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786A30"/>
    <w:multiLevelType w:val="hybridMultilevel"/>
    <w:tmpl w:val="0C76606A"/>
    <w:lvl w:ilvl="0" w:tplc="56D0FE9E">
      <w:start w:val="1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C41CAB"/>
    <w:multiLevelType w:val="multilevel"/>
    <w:tmpl w:val="61EAE9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EF2F49"/>
    <w:multiLevelType w:val="hybridMultilevel"/>
    <w:tmpl w:val="74A8D242"/>
    <w:lvl w:ilvl="0" w:tplc="D564E6A2">
      <w:start w:val="1"/>
      <w:numFmt w:val="bullet"/>
      <w:lvlText w:val="–"/>
      <w:lvlJc w:val="left"/>
      <w:pPr>
        <w:ind w:left="2137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20" w15:restartNumberingAfterBreak="0">
    <w:nsid w:val="345425E9"/>
    <w:multiLevelType w:val="hybridMultilevel"/>
    <w:tmpl w:val="1966B568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5CE66CE"/>
    <w:multiLevelType w:val="hybridMultilevel"/>
    <w:tmpl w:val="5D10A8B6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BFE49EF"/>
    <w:multiLevelType w:val="hybridMultilevel"/>
    <w:tmpl w:val="16B0E010"/>
    <w:lvl w:ilvl="0" w:tplc="56D0FE9E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2A16E9"/>
    <w:multiLevelType w:val="hybridMultilevel"/>
    <w:tmpl w:val="1988F254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3392172"/>
    <w:multiLevelType w:val="hybridMultilevel"/>
    <w:tmpl w:val="93FEDFB4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6D7EAD"/>
    <w:multiLevelType w:val="hybridMultilevel"/>
    <w:tmpl w:val="007AA7A4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1E50DE"/>
    <w:multiLevelType w:val="hybridMultilevel"/>
    <w:tmpl w:val="1ECA7044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CB030E9"/>
    <w:multiLevelType w:val="multilevel"/>
    <w:tmpl w:val="2E5E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BB6E70"/>
    <w:multiLevelType w:val="hybridMultilevel"/>
    <w:tmpl w:val="35D829EE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A7915DD"/>
    <w:multiLevelType w:val="hybridMultilevel"/>
    <w:tmpl w:val="05C83486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CC94627"/>
    <w:multiLevelType w:val="hybridMultilevel"/>
    <w:tmpl w:val="275A29FC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C476EE"/>
    <w:multiLevelType w:val="hybridMultilevel"/>
    <w:tmpl w:val="E8A0D404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75E3B3E"/>
    <w:multiLevelType w:val="hybridMultilevel"/>
    <w:tmpl w:val="F3BC0578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5D0AD6"/>
    <w:multiLevelType w:val="hybridMultilevel"/>
    <w:tmpl w:val="B84602C6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401DF6"/>
    <w:multiLevelType w:val="hybridMultilevel"/>
    <w:tmpl w:val="CEDECCF8"/>
    <w:lvl w:ilvl="0" w:tplc="56D0FE9E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FF430CB"/>
    <w:multiLevelType w:val="hybridMultilevel"/>
    <w:tmpl w:val="30CC4A46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BB1E0B"/>
    <w:multiLevelType w:val="hybridMultilevel"/>
    <w:tmpl w:val="89EA68FA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BFC4D2A"/>
    <w:multiLevelType w:val="hybridMultilevel"/>
    <w:tmpl w:val="36A6F118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C24BB4"/>
    <w:multiLevelType w:val="hybridMultilevel"/>
    <w:tmpl w:val="046ABF40"/>
    <w:lvl w:ilvl="0" w:tplc="D564E6A2">
      <w:start w:val="1"/>
      <w:numFmt w:val="bullet"/>
      <w:lvlText w:val="–"/>
      <w:lvlJc w:val="left"/>
      <w:pPr>
        <w:ind w:left="1429" w:hanging="360"/>
      </w:pPr>
      <w:rPr>
        <w:rFonts w:ascii="Sylfaen" w:hAnsi="Sylfae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32997200">
    <w:abstractNumId w:val="1"/>
  </w:num>
  <w:num w:numId="2" w16cid:durableId="67465858">
    <w:abstractNumId w:val="22"/>
  </w:num>
  <w:num w:numId="3" w16cid:durableId="2108845305">
    <w:abstractNumId w:val="9"/>
  </w:num>
  <w:num w:numId="4" w16cid:durableId="1359741845">
    <w:abstractNumId w:val="15"/>
  </w:num>
  <w:num w:numId="5" w16cid:durableId="1678000020">
    <w:abstractNumId w:val="34"/>
  </w:num>
  <w:num w:numId="6" w16cid:durableId="1919778482">
    <w:abstractNumId w:val="14"/>
  </w:num>
  <w:num w:numId="7" w16cid:durableId="1812209862">
    <w:abstractNumId w:val="17"/>
  </w:num>
  <w:num w:numId="8" w16cid:durableId="1244149366">
    <w:abstractNumId w:val="26"/>
  </w:num>
  <w:num w:numId="9" w16cid:durableId="2084639393">
    <w:abstractNumId w:val="3"/>
  </w:num>
  <w:num w:numId="10" w16cid:durableId="1612933408">
    <w:abstractNumId w:val="19"/>
  </w:num>
  <w:num w:numId="11" w16cid:durableId="598754440">
    <w:abstractNumId w:val="21"/>
  </w:num>
  <w:num w:numId="12" w16cid:durableId="1405373711">
    <w:abstractNumId w:val="32"/>
  </w:num>
  <w:num w:numId="13" w16cid:durableId="21515584">
    <w:abstractNumId w:val="27"/>
  </w:num>
  <w:num w:numId="14" w16cid:durableId="732198699">
    <w:abstractNumId w:val="2"/>
  </w:num>
  <w:num w:numId="15" w16cid:durableId="1961495014">
    <w:abstractNumId w:val="24"/>
  </w:num>
  <w:num w:numId="16" w16cid:durableId="5065469">
    <w:abstractNumId w:val="25"/>
  </w:num>
  <w:num w:numId="17" w16cid:durableId="977758548">
    <w:abstractNumId w:val="6"/>
  </w:num>
  <w:num w:numId="18" w16cid:durableId="1441873915">
    <w:abstractNumId w:val="12"/>
  </w:num>
  <w:num w:numId="19" w16cid:durableId="2066487823">
    <w:abstractNumId w:val="23"/>
  </w:num>
  <w:num w:numId="20" w16cid:durableId="1215851831">
    <w:abstractNumId w:val="36"/>
  </w:num>
  <w:num w:numId="21" w16cid:durableId="139344465">
    <w:abstractNumId w:val="37"/>
  </w:num>
  <w:num w:numId="22" w16cid:durableId="1393431780">
    <w:abstractNumId w:val="30"/>
  </w:num>
  <w:num w:numId="23" w16cid:durableId="1758943718">
    <w:abstractNumId w:val="31"/>
  </w:num>
  <w:num w:numId="24" w16cid:durableId="2031566034">
    <w:abstractNumId w:val="4"/>
  </w:num>
  <w:num w:numId="25" w16cid:durableId="316956595">
    <w:abstractNumId w:val="8"/>
  </w:num>
  <w:num w:numId="26" w16cid:durableId="1630890275">
    <w:abstractNumId w:val="0"/>
  </w:num>
  <w:num w:numId="27" w16cid:durableId="1172717172">
    <w:abstractNumId w:val="29"/>
  </w:num>
  <w:num w:numId="28" w16cid:durableId="356003250">
    <w:abstractNumId w:val="35"/>
  </w:num>
  <w:num w:numId="29" w16cid:durableId="757141553">
    <w:abstractNumId w:val="10"/>
  </w:num>
  <w:num w:numId="30" w16cid:durableId="1257328635">
    <w:abstractNumId w:val="33"/>
  </w:num>
  <w:num w:numId="31" w16cid:durableId="1516185564">
    <w:abstractNumId w:val="7"/>
  </w:num>
  <w:num w:numId="32" w16cid:durableId="131482948">
    <w:abstractNumId w:val="13"/>
  </w:num>
  <w:num w:numId="33" w16cid:durableId="1834057589">
    <w:abstractNumId w:val="20"/>
  </w:num>
  <w:num w:numId="34" w16cid:durableId="1014766572">
    <w:abstractNumId w:val="38"/>
  </w:num>
  <w:num w:numId="35" w16cid:durableId="1412192298">
    <w:abstractNumId w:val="5"/>
  </w:num>
  <w:num w:numId="36" w16cid:durableId="246421926">
    <w:abstractNumId w:val="28"/>
  </w:num>
  <w:num w:numId="37" w16cid:durableId="2080977893">
    <w:abstractNumId w:val="16"/>
  </w:num>
  <w:num w:numId="38" w16cid:durableId="45837602">
    <w:abstractNumId w:val="11"/>
  </w:num>
  <w:num w:numId="39" w16cid:durableId="66998485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224"/>
        <o:r id="V:Rule2" type="connector" idref="#Line 83"/>
        <o:r id="V:Rule3" type="connector" idref="#Line 87"/>
        <o:r id="V:Rule4" type="connector" idref="#_x0000_s1225"/>
        <o:r id="V:Rule5" type="connector" idref="#Line 220"/>
        <o:r id="V:Rule6" type="connector" idref="#Прямая со стрелкой 387"/>
        <o:r id="V:Rule7" type="connector" idref="#Line 55"/>
        <o:r id="V:Rule8" type="connector" idref="#_x0000_s1218"/>
        <o:r id="V:Rule9" type="connector" idref="#Прямая со стрелкой 113"/>
        <o:r id="V:Rule10" type="connector" idref="#Line 15"/>
        <o:r id="V:Rule11" type="connector" idref="#_x0000_s1211"/>
        <o:r id="V:Rule12" type="connector" idref="#Line 235"/>
        <o:r id="V:Rule13" type="connector" idref="#Line 219"/>
        <o:r id="V:Rule14" type="connector" idref="#_x0000_s1219"/>
        <o:r id="V:Rule15" type="connector" idref="#Прямая со стрелкой 391"/>
        <o:r id="V:Rule16" type="connector" idref="#Line 16"/>
        <o:r id="V:Rule17" type="connector" idref="#Line 216"/>
        <o:r id="V:Rule18" type="connector" idref="#Прямая со стрелкой 389"/>
        <o:r id="V:Rule19" type="connector" idref="#_x0000_s1209"/>
        <o:r id="V:Rule20" type="connector" idref="#Line 9"/>
        <o:r id="V:Rule21" type="connector" idref="#Line 29"/>
        <o:r id="V:Rule22" type="connector" idref="#Line 26"/>
        <o:r id="V:Rule23" type="connector" idref="#Прямая со стрелкой 109"/>
        <o:r id="V:Rule24" type="connector" idref="#Line 234"/>
        <o:r id="V:Rule25" type="connector" idref="#Line 14"/>
        <o:r id="V:Rule26" type="connector" idref="#Line 12"/>
        <o:r id="V:Rule27" type="connector" idref="#Line 79"/>
        <o:r id="V:Rule28" type="connector" idref="#_x0000_s1216"/>
        <o:r id="V:Rule29" type="connector" idref="#Line 13"/>
        <o:r id="V:Rule30" type="connector" idref="#_x0000_s1222"/>
        <o:r id="V:Rule31" type="connector" idref="#Line 17"/>
        <o:r id="V:Rule32" type="connector" idref="#Line 218"/>
        <o:r id="V:Rule33" type="connector" idref="#Line 30"/>
        <o:r id="V:Rule34" type="connector" idref="#Line 80"/>
        <o:r id="V:Rule35" type="connector" idref="#Line 28"/>
        <o:r id="V:Rule36" type="connector" idref="#Прямая со стрелкой 385"/>
        <o:r id="V:Rule37" type="connector" idref="#Line 27"/>
        <o:r id="V:Rule38" type="connector" idref="#Line 88"/>
        <o:r id="V:Rule39" type="connector" idref="#_x0000_s1212"/>
        <o:r id="V:Rule40" type="connector" idref="#Line 236"/>
        <o:r id="V:Rule41" type="connector" idref="#Line 81"/>
        <o:r id="V:Rule42" type="connector" idref="#_x0000_s1221"/>
        <o:r id="V:Rule43" type="connector" idref="#_x0000_s1208"/>
        <o:r id="V:Rule44" type="connector" idref="#Line 11"/>
        <o:r id="V:Rule45" type="connector" idref="#Line 54"/>
        <o:r id="V:Rule46" type="connector" idref="#_x0000_s1215"/>
        <o:r id="V:Rule47" type="connector" idref="#Line 232"/>
        <o:r id="V:Rule48" type="connector" idref="#Line 10"/>
        <o:r id="V:Rule49" type="connector" idref="#Line 84"/>
        <o:r id="V:Rule50" type="connector" idref="#Line 86"/>
        <o:r id="V:Rule51" type="connector" idref="#Line 85"/>
        <o:r id="V:Rule52" type="connector" idref="#Line 82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B3"/>
    <w:rsid w:val="000053B7"/>
    <w:rsid w:val="0001568F"/>
    <w:rsid w:val="00023FE3"/>
    <w:rsid w:val="0003102D"/>
    <w:rsid w:val="00032802"/>
    <w:rsid w:val="00035883"/>
    <w:rsid w:val="0004298F"/>
    <w:rsid w:val="00047A4D"/>
    <w:rsid w:val="00052BF4"/>
    <w:rsid w:val="000578E2"/>
    <w:rsid w:val="00094005"/>
    <w:rsid w:val="00094FD2"/>
    <w:rsid w:val="00097250"/>
    <w:rsid w:val="000D1BBB"/>
    <w:rsid w:val="000F0D85"/>
    <w:rsid w:val="000F751F"/>
    <w:rsid w:val="001109B9"/>
    <w:rsid w:val="0016531A"/>
    <w:rsid w:val="001675F5"/>
    <w:rsid w:val="00172AFF"/>
    <w:rsid w:val="00177510"/>
    <w:rsid w:val="00181A16"/>
    <w:rsid w:val="00192825"/>
    <w:rsid w:val="001C3F3C"/>
    <w:rsid w:val="001E5BCD"/>
    <w:rsid w:val="00200B01"/>
    <w:rsid w:val="002042B2"/>
    <w:rsid w:val="00205D95"/>
    <w:rsid w:val="002110DF"/>
    <w:rsid w:val="002149B4"/>
    <w:rsid w:val="002308F5"/>
    <w:rsid w:val="002A4453"/>
    <w:rsid w:val="002B0270"/>
    <w:rsid w:val="002B3012"/>
    <w:rsid w:val="002B48E6"/>
    <w:rsid w:val="002D5B39"/>
    <w:rsid w:val="002E19C6"/>
    <w:rsid w:val="002F0C1B"/>
    <w:rsid w:val="00306028"/>
    <w:rsid w:val="0031088D"/>
    <w:rsid w:val="00341AA4"/>
    <w:rsid w:val="003547EC"/>
    <w:rsid w:val="0035564F"/>
    <w:rsid w:val="003556ED"/>
    <w:rsid w:val="003A558A"/>
    <w:rsid w:val="003D2AA3"/>
    <w:rsid w:val="003F7A2C"/>
    <w:rsid w:val="00404F5A"/>
    <w:rsid w:val="00422788"/>
    <w:rsid w:val="00426EAE"/>
    <w:rsid w:val="004335C3"/>
    <w:rsid w:val="00442079"/>
    <w:rsid w:val="00445598"/>
    <w:rsid w:val="004534E8"/>
    <w:rsid w:val="00493D2F"/>
    <w:rsid w:val="004944B9"/>
    <w:rsid w:val="00496A71"/>
    <w:rsid w:val="004A26C1"/>
    <w:rsid w:val="004B62F6"/>
    <w:rsid w:val="004D4A09"/>
    <w:rsid w:val="00501E2E"/>
    <w:rsid w:val="00510B56"/>
    <w:rsid w:val="00517255"/>
    <w:rsid w:val="005341BB"/>
    <w:rsid w:val="005374B9"/>
    <w:rsid w:val="005676A2"/>
    <w:rsid w:val="005775F1"/>
    <w:rsid w:val="00580BEA"/>
    <w:rsid w:val="00587D88"/>
    <w:rsid w:val="005B23C6"/>
    <w:rsid w:val="005E49A2"/>
    <w:rsid w:val="005F5BC2"/>
    <w:rsid w:val="0062604A"/>
    <w:rsid w:val="006725F3"/>
    <w:rsid w:val="00676A03"/>
    <w:rsid w:val="006804CC"/>
    <w:rsid w:val="006C24C2"/>
    <w:rsid w:val="006C2A2D"/>
    <w:rsid w:val="006C54DB"/>
    <w:rsid w:val="006E4732"/>
    <w:rsid w:val="006F1F34"/>
    <w:rsid w:val="006F2237"/>
    <w:rsid w:val="007113A3"/>
    <w:rsid w:val="00734267"/>
    <w:rsid w:val="0078072E"/>
    <w:rsid w:val="007A0046"/>
    <w:rsid w:val="007E4168"/>
    <w:rsid w:val="007E538A"/>
    <w:rsid w:val="0080035B"/>
    <w:rsid w:val="0080689E"/>
    <w:rsid w:val="0081064B"/>
    <w:rsid w:val="008140EF"/>
    <w:rsid w:val="008369F2"/>
    <w:rsid w:val="008459A8"/>
    <w:rsid w:val="00867EA7"/>
    <w:rsid w:val="00872E64"/>
    <w:rsid w:val="00895650"/>
    <w:rsid w:val="008D3FF9"/>
    <w:rsid w:val="008E55D5"/>
    <w:rsid w:val="008F6FA8"/>
    <w:rsid w:val="00900621"/>
    <w:rsid w:val="00944636"/>
    <w:rsid w:val="009A2289"/>
    <w:rsid w:val="009A5737"/>
    <w:rsid w:val="009B2DBF"/>
    <w:rsid w:val="009C0402"/>
    <w:rsid w:val="009D47DB"/>
    <w:rsid w:val="009D7137"/>
    <w:rsid w:val="009E1985"/>
    <w:rsid w:val="009E2B55"/>
    <w:rsid w:val="009E51BC"/>
    <w:rsid w:val="009F65B6"/>
    <w:rsid w:val="00A0632C"/>
    <w:rsid w:val="00A37DDE"/>
    <w:rsid w:val="00A41F73"/>
    <w:rsid w:val="00A5220E"/>
    <w:rsid w:val="00A92EC2"/>
    <w:rsid w:val="00A9518A"/>
    <w:rsid w:val="00AB0401"/>
    <w:rsid w:val="00AD6A30"/>
    <w:rsid w:val="00AF03E7"/>
    <w:rsid w:val="00AF4217"/>
    <w:rsid w:val="00B3683E"/>
    <w:rsid w:val="00B5392F"/>
    <w:rsid w:val="00B8388C"/>
    <w:rsid w:val="00BA2348"/>
    <w:rsid w:val="00BD31AE"/>
    <w:rsid w:val="00BD5331"/>
    <w:rsid w:val="00BD5A6E"/>
    <w:rsid w:val="00C1547F"/>
    <w:rsid w:val="00C3050F"/>
    <w:rsid w:val="00C325B3"/>
    <w:rsid w:val="00C52EE3"/>
    <w:rsid w:val="00C54B71"/>
    <w:rsid w:val="00C62D0B"/>
    <w:rsid w:val="00C8453F"/>
    <w:rsid w:val="00C92BD9"/>
    <w:rsid w:val="00CA737D"/>
    <w:rsid w:val="00CE147C"/>
    <w:rsid w:val="00D16FD7"/>
    <w:rsid w:val="00D32251"/>
    <w:rsid w:val="00D4616D"/>
    <w:rsid w:val="00D53C71"/>
    <w:rsid w:val="00D60A61"/>
    <w:rsid w:val="00D702DD"/>
    <w:rsid w:val="00DB5DB9"/>
    <w:rsid w:val="00DC73A3"/>
    <w:rsid w:val="00DD2B9C"/>
    <w:rsid w:val="00DD510F"/>
    <w:rsid w:val="00DD7CAE"/>
    <w:rsid w:val="00DF0CAE"/>
    <w:rsid w:val="00E12B39"/>
    <w:rsid w:val="00E2306B"/>
    <w:rsid w:val="00E44F50"/>
    <w:rsid w:val="00E56F52"/>
    <w:rsid w:val="00E60C87"/>
    <w:rsid w:val="00E9511E"/>
    <w:rsid w:val="00E96E48"/>
    <w:rsid w:val="00EB197A"/>
    <w:rsid w:val="00ED0558"/>
    <w:rsid w:val="00EF1064"/>
    <w:rsid w:val="00F012B3"/>
    <w:rsid w:val="00F10BA2"/>
    <w:rsid w:val="00F460DB"/>
    <w:rsid w:val="00F92E28"/>
    <w:rsid w:val="00FC481B"/>
    <w:rsid w:val="00FE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988A0E"/>
  <w15:chartTrackingRefBased/>
  <w15:docId w15:val="{D4A2ACE5-2AA5-4661-A8CB-B1D64E5B0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578E2"/>
    <w:pPr>
      <w:spacing w:after="120" w:line="257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78E2"/>
    <w:pPr>
      <w:keepNext/>
      <w:keepLines/>
      <w:spacing w:line="360" w:lineRule="auto"/>
      <w:outlineLvl w:val="0"/>
    </w:pPr>
    <w:rPr>
      <w:rFonts w:eastAsiaTheme="majorEastAsia" w:cs="Times New Roman (Заголовки (сло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578E2"/>
    <w:pPr>
      <w:keepNext/>
      <w:keepLines/>
      <w:outlineLvl w:val="1"/>
    </w:pPr>
    <w:rPr>
      <w:rFonts w:eastAsiaTheme="majorEastAsia" w:cs="Times New Roman (Заголовки (сло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1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578E2"/>
    <w:rPr>
      <w:rFonts w:ascii="Times New Roman" w:eastAsiaTheme="majorEastAsia" w:hAnsi="Times New Roman" w:cs="Times New Roman (Заголовки (сло"/>
      <w:b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0578E2"/>
    <w:rPr>
      <w:rFonts w:ascii="Times New Roman" w:eastAsiaTheme="majorEastAsia" w:hAnsi="Times New Roman" w:cs="Times New Roman (Заголовки (сло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F01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012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012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012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012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012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012B3"/>
    <w:rPr>
      <w:rFonts w:eastAsiaTheme="majorEastAsia" w:cstheme="majorBidi"/>
      <w:color w:val="272727" w:themeColor="text1" w:themeTint="D8"/>
    </w:rPr>
  </w:style>
  <w:style w:type="paragraph" w:styleId="a0">
    <w:name w:val="Title"/>
    <w:basedOn w:val="a"/>
    <w:next w:val="a"/>
    <w:link w:val="a4"/>
    <w:uiPriority w:val="1"/>
    <w:qFormat/>
    <w:rsid w:val="00F01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1"/>
    <w:link w:val="a0"/>
    <w:uiPriority w:val="1"/>
    <w:rsid w:val="00F01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2B3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F01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1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012B3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F012B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F012B3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01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F012B3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F012B3"/>
    <w:rPr>
      <w:b/>
      <w:bCs/>
      <w:smallCaps/>
      <w:color w:val="0F4761" w:themeColor="accent1" w:themeShade="BF"/>
      <w:spacing w:val="5"/>
    </w:rPr>
  </w:style>
  <w:style w:type="paragraph" w:styleId="ad">
    <w:name w:val="footer"/>
    <w:basedOn w:val="a"/>
    <w:link w:val="ae"/>
    <w:uiPriority w:val="99"/>
    <w:unhideWhenUsed/>
    <w:rsid w:val="008140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8140EF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paragraph" w:customStyle="1" w:styleId="af">
    <w:name w:val="Заголовок_без_нумерации"/>
    <w:basedOn w:val="a"/>
    <w:link w:val="af0"/>
    <w:rsid w:val="008140EF"/>
    <w:pPr>
      <w:pageBreakBefore/>
      <w:spacing w:after="0"/>
      <w:jc w:val="center"/>
    </w:pPr>
    <w:rPr>
      <w:rFonts w:ascii="Calibri" w:hAnsi="Calibri"/>
      <w:b/>
      <w:sz w:val="32"/>
      <w:szCs w:val="32"/>
    </w:rPr>
  </w:style>
  <w:style w:type="character" w:customStyle="1" w:styleId="af0">
    <w:name w:val="Заголовок_без_нумерации Знак"/>
    <w:link w:val="af"/>
    <w:locked/>
    <w:rsid w:val="008140EF"/>
    <w:rPr>
      <w:rFonts w:ascii="Calibri" w:eastAsia="Calibri" w:hAnsi="Calibri" w:cs="Times New Roman"/>
      <w:b/>
      <w:kern w:val="0"/>
      <w:sz w:val="32"/>
      <w:szCs w:val="32"/>
      <w14:ligatures w14:val="none"/>
    </w:rPr>
  </w:style>
  <w:style w:type="paragraph" w:customStyle="1" w:styleId="af1">
    <w:name w:val="Обчный_красный"/>
    <w:basedOn w:val="a"/>
    <w:link w:val="af2"/>
    <w:rsid w:val="008140EF"/>
    <w:rPr>
      <w:rFonts w:ascii="Calibri" w:hAnsi="Calibri"/>
      <w:color w:val="FF0000"/>
    </w:rPr>
  </w:style>
  <w:style w:type="character" w:customStyle="1" w:styleId="af2">
    <w:name w:val="Обчный_красный Знак"/>
    <w:link w:val="af1"/>
    <w:locked/>
    <w:rsid w:val="008140EF"/>
    <w:rPr>
      <w:rFonts w:ascii="Calibri" w:eastAsia="Calibri" w:hAnsi="Calibri" w:cs="Times New Roman"/>
      <w:color w:val="FF0000"/>
      <w:kern w:val="0"/>
      <w:sz w:val="28"/>
      <w:szCs w:val="2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140E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16FD7"/>
    <w:pPr>
      <w:tabs>
        <w:tab w:val="left" w:pos="1540"/>
        <w:tab w:val="right" w:leader="dot" w:pos="9345"/>
      </w:tabs>
      <w:spacing w:after="100"/>
      <w:ind w:left="280"/>
    </w:pPr>
    <w:rPr>
      <w:noProof/>
    </w:rPr>
  </w:style>
  <w:style w:type="character" w:styleId="af3">
    <w:name w:val="Hyperlink"/>
    <w:basedOn w:val="a1"/>
    <w:uiPriority w:val="99"/>
    <w:unhideWhenUsed/>
    <w:rsid w:val="008140EF"/>
    <w:rPr>
      <w:color w:val="467886" w:themeColor="hyperlink"/>
      <w:u w:val="single"/>
    </w:rPr>
  </w:style>
  <w:style w:type="paragraph" w:customStyle="1" w:styleId="af4">
    <w:name w:val="Деф текст"/>
    <w:basedOn w:val="a"/>
    <w:link w:val="af5"/>
    <w:qFormat/>
    <w:rsid w:val="008140EF"/>
    <w:pPr>
      <w:spacing w:before="40" w:after="0" w:line="360" w:lineRule="auto"/>
    </w:pPr>
    <w:rPr>
      <w:rFonts w:eastAsia="Times New Roman"/>
      <w:color w:val="000000"/>
      <w:szCs w:val="28"/>
      <w:lang w:eastAsia="ru-RU"/>
    </w:rPr>
  </w:style>
  <w:style w:type="character" w:customStyle="1" w:styleId="af5">
    <w:name w:val="Деф текст Знак"/>
    <w:basedOn w:val="a1"/>
    <w:link w:val="af4"/>
    <w:rsid w:val="008140EF"/>
    <w:rPr>
      <w:rFonts w:ascii="Times New Roman" w:eastAsia="Times New Roman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styleId="af6">
    <w:name w:val="Normal (Web)"/>
    <w:basedOn w:val="a"/>
    <w:uiPriority w:val="99"/>
    <w:unhideWhenUsed/>
    <w:rsid w:val="008140EF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af7">
    <w:name w:val="header"/>
    <w:basedOn w:val="a"/>
    <w:link w:val="af8"/>
    <w:uiPriority w:val="99"/>
    <w:unhideWhenUsed/>
    <w:rsid w:val="00CE14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1"/>
    <w:link w:val="af7"/>
    <w:uiPriority w:val="99"/>
    <w:rsid w:val="00CE147C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character" w:styleId="af9">
    <w:name w:val="Strong"/>
    <w:basedOn w:val="a1"/>
    <w:uiPriority w:val="22"/>
    <w:qFormat/>
    <w:rsid w:val="00F460DB"/>
    <w:rPr>
      <w:b/>
      <w:bCs/>
    </w:rPr>
  </w:style>
  <w:style w:type="paragraph" w:styleId="afa">
    <w:name w:val="No Spacing"/>
    <w:uiPriority w:val="1"/>
    <w:qFormat/>
    <w:rsid w:val="00F460DB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table" w:styleId="afb">
    <w:name w:val="Table Grid"/>
    <w:basedOn w:val="a2"/>
    <w:uiPriority w:val="39"/>
    <w:rsid w:val="00B36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basedOn w:val="a1"/>
    <w:link w:val="a7"/>
    <w:uiPriority w:val="34"/>
    <w:locked/>
    <w:rsid w:val="00094005"/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character" w:styleId="afc">
    <w:name w:val="Unresolved Mention"/>
    <w:basedOn w:val="a1"/>
    <w:uiPriority w:val="99"/>
    <w:semiHidden/>
    <w:unhideWhenUsed/>
    <w:rsid w:val="00D16FD7"/>
    <w:rPr>
      <w:color w:val="605E5C"/>
      <w:shd w:val="clear" w:color="auto" w:fill="E1DFDD"/>
    </w:rPr>
  </w:style>
  <w:style w:type="paragraph" w:styleId="afd">
    <w:name w:val="TOC Heading"/>
    <w:basedOn w:val="1"/>
    <w:next w:val="a"/>
    <w:uiPriority w:val="39"/>
    <w:unhideWhenUsed/>
    <w:qFormat/>
    <w:rsid w:val="00D16FD7"/>
    <w:pPr>
      <w:spacing w:before="240" w:after="0" w:line="259" w:lineRule="auto"/>
      <w:ind w:firstLine="0"/>
      <w:jc w:val="left"/>
      <w:outlineLvl w:val="9"/>
    </w:pPr>
    <w:rPr>
      <w:rFonts w:asciiTheme="majorHAnsi" w:hAnsiTheme="majorHAnsi" w:cstheme="majorBidi"/>
      <w:b w:val="0"/>
      <w:color w:val="0F4761" w:themeColor="accent1" w:themeShade="BF"/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D16FD7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3.xml"/><Relationship Id="rId18" Type="http://schemas.openxmlformats.org/officeDocument/2006/relationships/footer" Target="footer6.xm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5.xml"/><Relationship Id="rId25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7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6.png"/><Relationship Id="rId28" Type="http://schemas.openxmlformats.org/officeDocument/2006/relationships/footer" Target="footer8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image" Target="media/image5.png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6343</TotalTime>
  <Pages>44</Pages>
  <Words>8499</Words>
  <Characters>48447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Бондаренко Алексей Петрович</dc:creator>
  <cp:keywords/>
  <dc:description/>
  <cp:lastModifiedBy>Ямбаршева Кристина Владимировна</cp:lastModifiedBy>
  <cp:revision>4</cp:revision>
  <cp:lastPrinted>2025-11-05T17:40:00Z</cp:lastPrinted>
  <dcterms:created xsi:type="dcterms:W3CDTF">2025-11-20T09:24:00Z</dcterms:created>
  <dcterms:modified xsi:type="dcterms:W3CDTF">2025-12-29T19:50:00Z</dcterms:modified>
</cp:coreProperties>
</file>